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6227B4A" w14:textId="272B67E9" w:rsidR="004909E0" w:rsidRPr="008E1E43" w:rsidRDefault="004909E0" w:rsidP="004909E0">
      <w:pPr>
        <w:widowControl w:val="0"/>
        <w:rPr>
          <w:rFonts w:ascii="Bahnschrift SemiCondensed" w:hAnsi="Bahnschrift SemiCondensed"/>
          <w:b/>
          <w:color w:val="000000"/>
          <w:sz w:val="44"/>
          <w:szCs w:val="44"/>
        </w:rPr>
      </w:pPr>
      <w:r>
        <w:rPr>
          <w:rFonts w:ascii="Bradley Hand ITC" w:hAnsi="Bradley Hand ITC"/>
          <w:b/>
          <w:color w:val="000000"/>
          <w:sz w:val="44"/>
          <w:szCs w:val="44"/>
        </w:rPr>
        <w:t xml:space="preserve">     </w:t>
      </w:r>
      <w:r w:rsidR="00D75CBC">
        <w:rPr>
          <w:rFonts w:ascii="Bradley Hand ITC" w:hAnsi="Bradley Hand ITC"/>
          <w:b/>
          <w:color w:val="000000"/>
          <w:sz w:val="44"/>
          <w:szCs w:val="44"/>
        </w:rPr>
        <w:t xml:space="preserve"> </w:t>
      </w:r>
      <w:r w:rsidRPr="008E1E43">
        <w:rPr>
          <w:rFonts w:ascii="Bahnschrift SemiCondensed" w:hAnsi="Bahnschrift SemiCondensed"/>
          <w:b/>
          <w:color w:val="000000"/>
          <w:sz w:val="44"/>
          <w:szCs w:val="44"/>
        </w:rPr>
        <w:t>The Reformed Church of Steen</w:t>
      </w:r>
    </w:p>
    <w:p w14:paraId="30031ADD" w14:textId="5C30D87F" w:rsidR="00761CF5" w:rsidRPr="00077AFE" w:rsidRDefault="004909E0" w:rsidP="00077AFE">
      <w:pPr>
        <w:widowControl w:val="0"/>
        <w:jc w:val="center"/>
        <w:rPr>
          <w:rFonts w:ascii="Candara" w:hAnsi="Candara"/>
          <w:color w:val="000000"/>
          <w:sz w:val="26"/>
          <w:szCs w:val="26"/>
        </w:rPr>
      </w:pPr>
      <w:r>
        <w:rPr>
          <w:noProof/>
        </w:rPr>
        <mc:AlternateContent>
          <mc:Choice Requires="wps">
            <w:drawing>
              <wp:anchor distT="4294967295" distB="4294967295" distL="114300" distR="114300" simplePos="0" relativeHeight="251661312" behindDoc="1" locked="0" layoutInCell="1" allowOverlap="1" wp14:anchorId="05A52FB6" wp14:editId="2D23FFDB">
                <wp:simplePos x="0" y="0"/>
                <wp:positionH relativeFrom="column">
                  <wp:posOffset>9525</wp:posOffset>
                </wp:positionH>
                <wp:positionV relativeFrom="paragraph">
                  <wp:posOffset>22860</wp:posOffset>
                </wp:positionV>
                <wp:extent cx="4210050" cy="0"/>
                <wp:effectExtent l="0" t="0" r="19050" b="19050"/>
                <wp:wrapTight wrapText="bothSides">
                  <wp:wrapPolygon edited="0">
                    <wp:start x="0" y="-1"/>
                    <wp:lineTo x="0" y="-1"/>
                    <wp:lineTo x="21600" y="-1"/>
                    <wp:lineTo x="21600" y="-1"/>
                    <wp:lineTo x="0" y="-1"/>
                  </wp:wrapPolygon>
                </wp:wrapTight>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AB5A8E" id="_x0000_t32" coordsize="21600,21600" o:spt="32" o:oned="t" path="m,l21600,21600e" filled="f">
                <v:path arrowok="t" fillok="f" o:connecttype="none"/>
                <o:lock v:ext="edit" shapetype="t"/>
              </v:shapetype>
              <v:shape id="Straight Arrow Connector 11" o:spid="_x0000_s1026" type="#_x0000_t32" style="position:absolute;margin-left:.75pt;margin-top:1.8pt;width:331.5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tkhJgIAAEw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">
                <w10:wrap type="tight"/>
              </v:shape>
            </w:pict>
          </mc:Fallback>
        </mc:AlternateContent>
      </w:r>
      <w:r w:rsidR="00210BFE">
        <w:rPr>
          <w:rFonts w:ascii="Candara" w:hAnsi="Candara"/>
          <w:color w:val="000000"/>
          <w:sz w:val="26"/>
          <w:szCs w:val="26"/>
        </w:rPr>
        <w:t>Sunday, September 20</w:t>
      </w:r>
      <w:r>
        <w:rPr>
          <w:rFonts w:ascii="Candara" w:hAnsi="Candara"/>
          <w:color w:val="000000"/>
          <w:sz w:val="26"/>
          <w:szCs w:val="26"/>
        </w:rPr>
        <w:t>, 2026</w:t>
      </w:r>
      <w:r w:rsidR="000454E5">
        <w:rPr>
          <w:rFonts w:ascii="Bradley Hand ITC" w:hAnsi="Bradley Hand ITC"/>
          <w:b/>
          <w:noProof/>
          <w:color w:val="000000"/>
          <w:sz w:val="44"/>
          <w:szCs w:val="44"/>
        </w:rPr>
        <w:t xml:space="preserve">       </w:t>
      </w:r>
      <w:r w:rsidR="00CA311A">
        <w:rPr>
          <w:rFonts w:ascii="Bradley Hand ITC" w:hAnsi="Bradley Hand ITC"/>
          <w:b/>
          <w:noProof/>
          <w:color w:val="000000"/>
          <w:sz w:val="44"/>
          <w:szCs w:val="44"/>
        </w:rPr>
        <w:t xml:space="preserve">    </w:t>
      </w:r>
      <w:r w:rsidR="001B2E78">
        <w:rPr>
          <w:rFonts w:ascii="Bradley Hand ITC" w:hAnsi="Bradley Hand ITC"/>
          <w:b/>
          <w:noProof/>
          <w:color w:val="000000"/>
          <w:sz w:val="44"/>
          <w:szCs w:val="44"/>
        </w:rPr>
        <w:t xml:space="preserve"> </w:t>
      </w:r>
    </w:p>
    <w:p w14:paraId="30ABF9FF" w14:textId="0DE48C02" w:rsidR="00761CF5" w:rsidRDefault="00077AFE" w:rsidP="00407BE6">
      <w:pPr>
        <w:ind w:left="630"/>
        <w:rPr>
          <w:rFonts w:ascii="Bradley Hand ITC" w:hAnsi="Bradley Hand ITC"/>
          <w:b/>
          <w:noProof/>
          <w:color w:val="000000"/>
          <w:sz w:val="44"/>
          <w:szCs w:val="44"/>
        </w:rPr>
      </w:pPr>
      <w:r>
        <w:rPr>
          <w:rFonts w:ascii="Bradley Hand ITC" w:hAnsi="Bradley Hand ITC"/>
          <w:b/>
          <w:noProof/>
          <w:color w:val="000000"/>
          <w:sz w:val="44"/>
          <w:szCs w:val="44"/>
        </w:rPr>
        <w:t xml:space="preserve">            </w:t>
      </w:r>
    </w:p>
    <w:p w14:paraId="2AC1EF65" w14:textId="4952E9D2" w:rsidR="00077AFE" w:rsidRDefault="003425C4" w:rsidP="004F7101">
      <w:pPr>
        <w:rPr>
          <w:rFonts w:ascii="Bradley Hand ITC" w:hAnsi="Bradley Hand ITC"/>
          <w:b/>
          <w:noProof/>
          <w:color w:val="000000"/>
          <w:sz w:val="44"/>
          <w:szCs w:val="44"/>
        </w:rPr>
      </w:pPr>
      <w:r>
        <w:rPr>
          <w:rFonts w:ascii="Bradley Hand ITC" w:hAnsi="Bradley Hand ITC"/>
          <w:b/>
          <w:noProof/>
          <w:color w:val="000000"/>
          <w:sz w:val="44"/>
          <w:szCs w:val="44"/>
        </w:rPr>
        <w:t xml:space="preserve">              </w:t>
      </w:r>
      <w:r w:rsidR="00077AFE">
        <w:rPr>
          <w:rFonts w:ascii="Bradley Hand ITC" w:hAnsi="Bradley Hand ITC"/>
          <w:b/>
          <w:noProof/>
          <w:color w:val="000000"/>
          <w:sz w:val="44"/>
          <w:szCs w:val="44"/>
        </w:rPr>
        <w:t xml:space="preserve">  </w:t>
      </w:r>
      <w:r w:rsidRPr="003425C4">
        <w:rPr>
          <w:rFonts w:ascii="Bradley Hand ITC" w:hAnsi="Bradley Hand ITC"/>
          <w:b/>
          <w:noProof/>
          <w:color w:val="000000"/>
          <w:sz w:val="44"/>
          <w:szCs w:val="44"/>
        </w:rPr>
        <w:drawing>
          <wp:inline distT="0" distB="0" distL="0" distR="0" wp14:anchorId="37BCAB20" wp14:editId="6CE31BD5">
            <wp:extent cx="1885569" cy="177782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04012" cy="1795211"/>
                    </a:xfrm>
                    <a:prstGeom prst="rect">
                      <a:avLst/>
                    </a:prstGeom>
                  </pic:spPr>
                </pic:pic>
              </a:graphicData>
            </a:graphic>
          </wp:inline>
        </w:drawing>
      </w:r>
    </w:p>
    <w:p w14:paraId="15247DC3" w14:textId="77777777" w:rsidR="00077AFE" w:rsidRDefault="00077AFE" w:rsidP="004F7101">
      <w:pPr>
        <w:rPr>
          <w:rFonts w:ascii="Bradley Hand ITC" w:hAnsi="Bradley Hand ITC"/>
          <w:b/>
          <w:noProof/>
          <w:color w:val="000000"/>
          <w:sz w:val="44"/>
          <w:szCs w:val="44"/>
        </w:rPr>
      </w:pPr>
    </w:p>
    <w:p w14:paraId="03022419" w14:textId="38A460DB" w:rsidR="00E763ED" w:rsidRPr="00AA0CF3" w:rsidRDefault="001B2E78" w:rsidP="004F7101">
      <w:pPr>
        <w:rPr>
          <w:rFonts w:ascii="American Typewriter" w:hAnsi="American Typewriter"/>
        </w:rPr>
      </w:pPr>
      <w:r>
        <w:rPr>
          <w:rFonts w:ascii="Bradley Hand ITC" w:hAnsi="Bradley Hand ITC"/>
          <w:b/>
          <w:noProof/>
          <w:color w:val="000000"/>
          <w:sz w:val="44"/>
          <w:szCs w:val="44"/>
        </w:rPr>
        <w:t xml:space="preserve"> </w:t>
      </w:r>
    </w:p>
    <w:p w14:paraId="61D4C143" w14:textId="77777777" w:rsidR="00DB28DA" w:rsidRDefault="00DB28DA" w:rsidP="00DB28DA">
      <w:pPr>
        <w:widowControl w:val="0"/>
        <w:jc w:val="center"/>
        <w:rPr>
          <w:rFonts w:ascii="Garamond" w:hAnsi="Garamond"/>
          <w:b/>
          <w:color w:val="000000"/>
          <w:sz w:val="26"/>
          <w:szCs w:val="26"/>
        </w:rPr>
      </w:pPr>
      <w:r>
        <w:rPr>
          <w:noProof/>
        </w:rPr>
        <mc:AlternateContent>
          <mc:Choice Requires="wps">
            <w:drawing>
              <wp:anchor distT="4294967295" distB="4294967295" distL="114300" distR="114300" simplePos="0" relativeHeight="251659264" behindDoc="1" locked="0" layoutInCell="1" allowOverlap="1" wp14:anchorId="285E4216" wp14:editId="4319FEF0">
                <wp:simplePos x="0" y="0"/>
                <wp:positionH relativeFrom="column">
                  <wp:posOffset>9525</wp:posOffset>
                </wp:positionH>
                <wp:positionV relativeFrom="paragraph">
                  <wp:posOffset>60960</wp:posOffset>
                </wp:positionV>
                <wp:extent cx="4210050" cy="0"/>
                <wp:effectExtent l="0" t="0" r="19050" b="19050"/>
                <wp:wrapTight wrapText="bothSides">
                  <wp:wrapPolygon edited="0">
                    <wp:start x="0" y="-1"/>
                    <wp:lineTo x="0" y="-1"/>
                    <wp:lineTo x="21600" y="-1"/>
                    <wp:lineTo x="21600" y="-1"/>
                    <wp:lineTo x="0" y="-1"/>
                  </wp:wrapPolygon>
                </wp:wrapTight>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CD3D94" id="Straight Arrow Connector 3" o:spid="_x0000_s1026" type="#_x0000_t32" style="position:absolute;margin-left:.75pt;margin-top:4.8pt;width:331.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">
                <w10:wrap type="tight"/>
              </v:shape>
            </w:pict>
          </mc:Fallback>
        </mc:AlternateContent>
      </w:r>
      <w:r>
        <w:rPr>
          <w:rFonts w:ascii="Candara" w:hAnsi="Candara"/>
          <w:sz w:val="26"/>
          <w:szCs w:val="26"/>
        </w:rPr>
        <w:t>Phone: 507-855-2336</w:t>
      </w:r>
    </w:p>
    <w:p w14:paraId="3A071EED" w14:textId="77777777" w:rsidR="00DB28DA" w:rsidRDefault="00DB28DA" w:rsidP="00DB28DA">
      <w:pPr>
        <w:jc w:val="center"/>
        <w:rPr>
          <w:rFonts w:ascii="Candara" w:hAnsi="Candara"/>
          <w:color w:val="000000"/>
          <w:sz w:val="26"/>
          <w:szCs w:val="26"/>
        </w:rPr>
      </w:pPr>
      <w:r>
        <w:rPr>
          <w:rFonts w:ascii="Candara" w:hAnsi="Candara"/>
          <w:sz w:val="26"/>
          <w:szCs w:val="26"/>
        </w:rPr>
        <w:t xml:space="preserve">E-mail: </w:t>
      </w:r>
      <w:hyperlink r:id="rId9" w:history="1">
        <w:r>
          <w:rPr>
            <w:rStyle w:val="Hyperlink"/>
            <w:rFonts w:ascii="Candara" w:hAnsi="Candara"/>
            <w:color w:val="000000"/>
            <w:sz w:val="26"/>
            <w:szCs w:val="26"/>
          </w:rPr>
          <w:t>steenreformed@alliancecom.net</w:t>
        </w:r>
      </w:hyperlink>
    </w:p>
    <w:p w14:paraId="3E3A400A" w14:textId="77777777" w:rsidR="00DB28DA" w:rsidRDefault="00DB28DA" w:rsidP="00DB28DA">
      <w:pPr>
        <w:jc w:val="center"/>
        <w:rPr>
          <w:rFonts w:ascii="Candara" w:hAnsi="Candara"/>
          <w:color w:val="000000"/>
          <w:sz w:val="26"/>
          <w:szCs w:val="26"/>
        </w:rPr>
      </w:pPr>
      <w:r>
        <w:rPr>
          <w:rFonts w:ascii="Candara" w:hAnsi="Candara"/>
          <w:sz w:val="26"/>
          <w:szCs w:val="26"/>
        </w:rPr>
        <w:t xml:space="preserve">Website: </w:t>
      </w:r>
      <w:hyperlink r:id="rId10" w:history="1">
        <w:r>
          <w:rPr>
            <w:rStyle w:val="Hyperlink"/>
            <w:rFonts w:ascii="Candara" w:hAnsi="Candara"/>
            <w:color w:val="000000"/>
            <w:sz w:val="26"/>
            <w:szCs w:val="26"/>
          </w:rPr>
          <w:t>www.steenchurch.org</w:t>
        </w:r>
      </w:hyperlink>
    </w:p>
    <w:p w14:paraId="5BB7A695" w14:textId="77777777" w:rsidR="00DB28DA" w:rsidRDefault="00DB28DA" w:rsidP="00DB28DA">
      <w:pPr>
        <w:jc w:val="center"/>
        <w:rPr>
          <w:rFonts w:ascii="Candara" w:hAnsi="Candara"/>
          <w:sz w:val="26"/>
          <w:szCs w:val="26"/>
        </w:rPr>
      </w:pPr>
      <w:r>
        <w:rPr>
          <w:rFonts w:ascii="Candara" w:hAnsi="Candara"/>
          <w:noProof/>
          <w:sz w:val="26"/>
          <w:szCs w:val="26"/>
        </w:rPr>
        <w:drawing>
          <wp:inline distT="0" distB="0" distL="0" distR="0" wp14:anchorId="575618D3" wp14:editId="1D03361D">
            <wp:extent cx="4241800" cy="25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1800" cy="25400"/>
                    </a:xfrm>
                    <a:prstGeom prst="rect">
                      <a:avLst/>
                    </a:prstGeom>
                    <a:noFill/>
                    <a:ln>
                      <a:noFill/>
                    </a:ln>
                  </pic:spPr>
                </pic:pic>
              </a:graphicData>
            </a:graphic>
          </wp:inline>
        </w:drawing>
      </w:r>
    </w:p>
    <w:p w14:paraId="2F7E9200" w14:textId="77777777" w:rsidR="00DB28DA" w:rsidRDefault="00DB28DA" w:rsidP="00DB28DA">
      <w:pPr>
        <w:ind w:left="1440" w:firstLine="720"/>
        <w:rPr>
          <w:rFonts w:ascii="Candara" w:hAnsi="Candara"/>
          <w:b/>
          <w:sz w:val="26"/>
          <w:szCs w:val="26"/>
        </w:rPr>
      </w:pPr>
    </w:p>
    <w:p w14:paraId="25B3C4BF" w14:textId="77777777" w:rsidR="00DB28DA" w:rsidRDefault="00DB28DA" w:rsidP="00DB28DA">
      <w:pPr>
        <w:ind w:left="1440" w:firstLine="720"/>
        <w:rPr>
          <w:rFonts w:ascii="Candara" w:hAnsi="Candara"/>
          <w:b/>
          <w:sz w:val="26"/>
          <w:szCs w:val="26"/>
        </w:rPr>
      </w:pPr>
      <w:r>
        <w:rPr>
          <w:rFonts w:ascii="Candara" w:hAnsi="Candara"/>
          <w:b/>
          <w:sz w:val="26"/>
          <w:szCs w:val="26"/>
        </w:rPr>
        <w:t>The Consistory</w:t>
      </w:r>
    </w:p>
    <w:p w14:paraId="5CAE5789" w14:textId="77777777" w:rsidR="00277660" w:rsidRDefault="00277660" w:rsidP="00DB28DA">
      <w:pPr>
        <w:rPr>
          <w:rFonts w:ascii="Candara" w:hAnsi="Candara"/>
          <w:sz w:val="22"/>
          <w:szCs w:val="26"/>
        </w:rPr>
      </w:pPr>
    </w:p>
    <w:p w14:paraId="7C8F9672" w14:textId="08AFD5EB" w:rsidR="00DB28DA" w:rsidRDefault="00DB28DA" w:rsidP="00DB28DA">
      <w:pPr>
        <w:rPr>
          <w:rFonts w:ascii="Candara" w:hAnsi="Candara"/>
          <w:sz w:val="22"/>
          <w:szCs w:val="26"/>
        </w:rPr>
      </w:pPr>
      <w:r>
        <w:rPr>
          <w:rFonts w:ascii="Candara" w:hAnsi="Candara"/>
          <w:sz w:val="22"/>
          <w:szCs w:val="26"/>
        </w:rPr>
        <w:t>Elders:</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Deacons:</w:t>
      </w:r>
      <w:r>
        <w:rPr>
          <w:rFonts w:ascii="Candara" w:hAnsi="Candara"/>
          <w:sz w:val="22"/>
          <w:szCs w:val="26"/>
        </w:rPr>
        <w:tab/>
        <w:t xml:space="preserve">    </w:t>
      </w:r>
      <w:r>
        <w:rPr>
          <w:rFonts w:ascii="Candara" w:hAnsi="Candara"/>
          <w:sz w:val="22"/>
          <w:szCs w:val="26"/>
        </w:rPr>
        <w:tab/>
      </w:r>
      <w:r>
        <w:rPr>
          <w:rFonts w:ascii="Candara" w:hAnsi="Candara"/>
          <w:sz w:val="22"/>
          <w:szCs w:val="26"/>
        </w:rPr>
        <w:tab/>
        <w:t xml:space="preserve"> </w:t>
      </w:r>
    </w:p>
    <w:p w14:paraId="2B8B830F" w14:textId="70640D12" w:rsidR="00DB28DA" w:rsidRDefault="00DB28DA" w:rsidP="00DB28DA">
      <w:pPr>
        <w:rPr>
          <w:rFonts w:ascii="Candara" w:hAnsi="Candara"/>
          <w:sz w:val="22"/>
          <w:szCs w:val="26"/>
        </w:rPr>
      </w:pPr>
      <w:r>
        <w:rPr>
          <w:rFonts w:ascii="Candara" w:hAnsi="Candara"/>
          <w:sz w:val="22"/>
          <w:szCs w:val="26"/>
        </w:rPr>
        <w:t>Brad Bosch</w:t>
      </w:r>
      <w:r w:rsidR="0055649F">
        <w:rPr>
          <w:rFonts w:ascii="Candara" w:hAnsi="Candara"/>
          <w:sz w:val="22"/>
          <w:szCs w:val="26"/>
        </w:rPr>
        <w:t>-Vice President</w:t>
      </w:r>
      <w:r w:rsidR="0055649F">
        <w:rPr>
          <w:rFonts w:ascii="Candara" w:hAnsi="Candara"/>
          <w:sz w:val="22"/>
          <w:szCs w:val="26"/>
        </w:rPr>
        <w:tab/>
      </w:r>
      <w:r w:rsidR="0055649F">
        <w:rPr>
          <w:rFonts w:ascii="Candara" w:hAnsi="Candara"/>
          <w:sz w:val="22"/>
          <w:szCs w:val="26"/>
        </w:rPr>
        <w:tab/>
        <w:t xml:space="preserve">            </w:t>
      </w:r>
      <w:r>
        <w:rPr>
          <w:rFonts w:ascii="Candara" w:hAnsi="Candara"/>
          <w:sz w:val="22"/>
          <w:szCs w:val="26"/>
        </w:rPr>
        <w:t>Chris Harnack-Chairman</w:t>
      </w:r>
    </w:p>
    <w:p w14:paraId="222FA2CE" w14:textId="77777777" w:rsidR="00DB28DA" w:rsidRDefault="00DB28DA" w:rsidP="00DB28DA">
      <w:pPr>
        <w:rPr>
          <w:rFonts w:ascii="Candara" w:hAnsi="Candara"/>
          <w:sz w:val="22"/>
          <w:szCs w:val="26"/>
        </w:rPr>
      </w:pPr>
      <w:r>
        <w:rPr>
          <w:rFonts w:ascii="Candara" w:hAnsi="Candara"/>
          <w:sz w:val="22"/>
          <w:szCs w:val="26"/>
        </w:rPr>
        <w:t>Larry Bosch</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Tyler DenHerder</w:t>
      </w:r>
    </w:p>
    <w:p w14:paraId="18856FD6" w14:textId="77777777" w:rsidR="00DB28DA" w:rsidRDefault="00DB28DA" w:rsidP="00DB28DA">
      <w:pPr>
        <w:rPr>
          <w:rFonts w:ascii="Candara" w:hAnsi="Candara"/>
          <w:sz w:val="22"/>
          <w:szCs w:val="26"/>
        </w:rPr>
      </w:pPr>
      <w:r>
        <w:rPr>
          <w:rFonts w:ascii="Candara" w:hAnsi="Candara"/>
          <w:sz w:val="22"/>
          <w:szCs w:val="26"/>
        </w:rPr>
        <w:t>Dave Esselink</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Justin Maciejack</w:t>
      </w:r>
    </w:p>
    <w:p w14:paraId="522024A8" w14:textId="77777777" w:rsidR="00DB28DA" w:rsidRDefault="00DB28DA" w:rsidP="00DB28DA">
      <w:pPr>
        <w:rPr>
          <w:rFonts w:ascii="Candara" w:hAnsi="Candara"/>
          <w:sz w:val="22"/>
          <w:szCs w:val="26"/>
        </w:rPr>
      </w:pPr>
      <w:r>
        <w:rPr>
          <w:rFonts w:ascii="Candara" w:hAnsi="Candara"/>
          <w:sz w:val="22"/>
          <w:szCs w:val="26"/>
        </w:rPr>
        <w:t>Dale Sandbulte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Kyle VanRuler</w:t>
      </w:r>
    </w:p>
    <w:p w14:paraId="362B188C" w14:textId="77777777" w:rsidR="00DB28DA" w:rsidRDefault="00DB28DA" w:rsidP="00DB28DA">
      <w:pPr>
        <w:rPr>
          <w:rFonts w:ascii="Candara" w:hAnsi="Candara"/>
          <w:sz w:val="22"/>
          <w:szCs w:val="26"/>
        </w:rPr>
      </w:pPr>
      <w:r>
        <w:rPr>
          <w:rFonts w:ascii="Candara" w:hAnsi="Candara"/>
          <w:sz w:val="22"/>
          <w:szCs w:val="26"/>
        </w:rPr>
        <w:t>Dennis Mulder</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Dustin Bonnema</w:t>
      </w:r>
    </w:p>
    <w:p w14:paraId="2E5992B2" w14:textId="4052AEF4" w:rsidR="00DB28DA" w:rsidRDefault="00DB28DA" w:rsidP="00DB28DA">
      <w:pPr>
        <w:rPr>
          <w:rFonts w:ascii="Candara" w:hAnsi="Candara"/>
          <w:sz w:val="22"/>
          <w:szCs w:val="26"/>
        </w:rPr>
      </w:pPr>
      <w:r>
        <w:rPr>
          <w:rFonts w:ascii="Candara" w:hAnsi="Candara"/>
          <w:sz w:val="22"/>
          <w:szCs w:val="26"/>
        </w:rPr>
        <w:t>Stan VanWyhe</w:t>
      </w:r>
      <w:r>
        <w:rPr>
          <w:rFonts w:ascii="Candara" w:hAnsi="Candara"/>
          <w:sz w:val="22"/>
          <w:szCs w:val="26"/>
        </w:rPr>
        <w:tab/>
      </w:r>
      <w:r>
        <w:rPr>
          <w:rFonts w:ascii="Candara" w:hAnsi="Candara"/>
          <w:sz w:val="22"/>
          <w:szCs w:val="26"/>
        </w:rPr>
        <w:tab/>
      </w:r>
      <w:r>
        <w:rPr>
          <w:rFonts w:ascii="Candara" w:hAnsi="Candara"/>
          <w:sz w:val="22"/>
          <w:szCs w:val="26"/>
        </w:rPr>
        <w:tab/>
      </w:r>
      <w:r>
        <w:rPr>
          <w:rFonts w:ascii="Candara" w:hAnsi="Candara"/>
          <w:sz w:val="22"/>
          <w:szCs w:val="26"/>
        </w:rPr>
        <w:tab/>
        <w:t xml:space="preserve">            Chase Bosch</w:t>
      </w:r>
    </w:p>
    <w:p w14:paraId="3F0E99F6" w14:textId="2E354B9C" w:rsidR="00AE6299" w:rsidRDefault="00AE6299" w:rsidP="00DB28DA">
      <w:pPr>
        <w:rPr>
          <w:rFonts w:ascii="Candara" w:hAnsi="Candara"/>
          <w:sz w:val="22"/>
          <w:szCs w:val="26"/>
        </w:rPr>
      </w:pPr>
    </w:p>
    <w:p w14:paraId="4DA25FF6" w14:textId="77777777" w:rsidR="00AE6299" w:rsidRDefault="00AE6299" w:rsidP="00DB28DA">
      <w:pPr>
        <w:rPr>
          <w:rFonts w:ascii="Candara" w:hAnsi="Candara"/>
          <w:sz w:val="22"/>
          <w:szCs w:val="26"/>
        </w:rPr>
      </w:pPr>
    </w:p>
    <w:p w14:paraId="492F7F5B" w14:textId="6494416B" w:rsidR="00DB28DA" w:rsidRDefault="00BD6AEA" w:rsidP="00BD6AEA">
      <w:pPr>
        <w:rPr>
          <w:rFonts w:ascii="Candara" w:hAnsi="Candara"/>
          <w:sz w:val="22"/>
          <w:szCs w:val="26"/>
        </w:rPr>
      </w:pPr>
      <w:r>
        <w:rPr>
          <w:rFonts w:ascii="Candara" w:hAnsi="Candara"/>
          <w:sz w:val="22"/>
          <w:szCs w:val="26"/>
        </w:rPr>
        <w:t xml:space="preserve">                        </w:t>
      </w:r>
      <w:r w:rsidR="00DB28DA">
        <w:rPr>
          <w:rFonts w:ascii="Candara" w:hAnsi="Candara"/>
          <w:sz w:val="22"/>
          <w:szCs w:val="26"/>
        </w:rPr>
        <w:t>Jeremy Wiersema, Senior Pastor (712)324-1345</w:t>
      </w:r>
    </w:p>
    <w:p w14:paraId="6F98E771" w14:textId="136FD16F" w:rsidR="004F7101" w:rsidRDefault="00DB28DA" w:rsidP="002F1FE7">
      <w:pPr>
        <w:jc w:val="center"/>
        <w:rPr>
          <w:rFonts w:ascii="Garamond" w:hAnsi="Garamond"/>
          <w:b/>
          <w:sz w:val="26"/>
          <w:szCs w:val="26"/>
        </w:rPr>
      </w:pPr>
      <w:r>
        <w:rPr>
          <w:rFonts w:ascii="Candara" w:hAnsi="Candara"/>
          <w:sz w:val="22"/>
          <w:szCs w:val="26"/>
        </w:rPr>
        <w:t>Julianna Kempema, Associate Pastor (616)337-4696</w:t>
      </w:r>
      <w:r w:rsidR="0078586E">
        <w:rPr>
          <w:rFonts w:ascii="Garamond" w:hAnsi="Garamond"/>
          <w:b/>
          <w:sz w:val="26"/>
          <w:szCs w:val="26"/>
        </w:rPr>
        <w:t xml:space="preserve">     </w:t>
      </w:r>
      <w:r w:rsidR="00B10FDD">
        <w:rPr>
          <w:rFonts w:ascii="Garamond" w:hAnsi="Garamond"/>
          <w:b/>
          <w:sz w:val="26"/>
          <w:szCs w:val="26"/>
        </w:rPr>
        <w:t xml:space="preserve">    </w:t>
      </w:r>
    </w:p>
    <w:p w14:paraId="3EA19D09" w14:textId="77777777" w:rsidR="004F7101" w:rsidRDefault="004F7101" w:rsidP="00B10FDD">
      <w:pPr>
        <w:widowControl w:val="0"/>
        <w:ind w:left="720" w:firstLine="720"/>
        <w:rPr>
          <w:rFonts w:ascii="Garamond" w:hAnsi="Garamond"/>
          <w:b/>
          <w:sz w:val="26"/>
          <w:szCs w:val="26"/>
        </w:rPr>
      </w:pPr>
    </w:p>
    <w:p w14:paraId="46D9D246" w14:textId="3D804646" w:rsidR="00B10FDD" w:rsidRPr="001D1106" w:rsidRDefault="00CC2B53" w:rsidP="00B10FDD">
      <w:pPr>
        <w:widowControl w:val="0"/>
        <w:ind w:left="720" w:firstLine="720"/>
        <w:rPr>
          <w:rFonts w:ascii="Bradley Hand ITC" w:hAnsi="Bradley Hand ITC"/>
          <w:b/>
          <w:color w:val="000000"/>
          <w:sz w:val="44"/>
          <w:szCs w:val="44"/>
        </w:rPr>
      </w:pPr>
      <w:r>
        <w:rPr>
          <w:rFonts w:ascii="Garamond" w:hAnsi="Garamond"/>
          <w:b/>
          <w:sz w:val="26"/>
          <w:szCs w:val="26"/>
        </w:rPr>
        <w:t xml:space="preserve">  </w:t>
      </w:r>
      <w:r w:rsidR="000A5D6E">
        <w:rPr>
          <w:rFonts w:ascii="Garamond" w:hAnsi="Garamond"/>
          <w:b/>
          <w:sz w:val="26"/>
          <w:szCs w:val="26"/>
        </w:rPr>
        <w:t xml:space="preserve"> </w:t>
      </w:r>
      <w:r w:rsidR="00B10FDD" w:rsidRPr="007D2710">
        <w:rPr>
          <w:rFonts w:ascii="Garamond" w:hAnsi="Garamond"/>
          <w:b/>
          <w:sz w:val="26"/>
          <w:szCs w:val="26"/>
        </w:rPr>
        <w:t>Morning Service at 9:30 a.m.</w:t>
      </w:r>
    </w:p>
    <w:p w14:paraId="63939B9A" w14:textId="77777777" w:rsidR="003478D9" w:rsidRDefault="003478D9" w:rsidP="00B10FDD">
      <w:pPr>
        <w:rPr>
          <w:rFonts w:ascii="Garamond" w:hAnsi="Garamond"/>
          <w:sz w:val="26"/>
          <w:szCs w:val="26"/>
        </w:rPr>
      </w:pPr>
    </w:p>
    <w:p w14:paraId="2D6491AF" w14:textId="625B4C86" w:rsidR="00B10FDD" w:rsidRDefault="00B10FDD" w:rsidP="00B10FDD">
      <w:pPr>
        <w:rPr>
          <w:rFonts w:ascii="Garamond" w:hAnsi="Garamond"/>
          <w:sz w:val="26"/>
          <w:szCs w:val="26"/>
        </w:rPr>
      </w:pPr>
      <w:r w:rsidRPr="007D2710">
        <w:rPr>
          <w:rFonts w:ascii="Garamond" w:hAnsi="Garamond"/>
          <w:sz w:val="26"/>
          <w:szCs w:val="26"/>
        </w:rPr>
        <w:t>Prelude</w:t>
      </w:r>
    </w:p>
    <w:p w14:paraId="22192350" w14:textId="0EA0B403" w:rsidR="005C7B2F" w:rsidRPr="007D2710" w:rsidRDefault="00B10FDD" w:rsidP="00B10FDD">
      <w:pPr>
        <w:rPr>
          <w:rFonts w:ascii="Garamond" w:hAnsi="Garamond"/>
          <w:sz w:val="26"/>
          <w:szCs w:val="26"/>
        </w:rPr>
      </w:pPr>
      <w:r w:rsidRPr="007D2710">
        <w:rPr>
          <w:rFonts w:ascii="Garamond" w:hAnsi="Garamond"/>
          <w:sz w:val="26"/>
          <w:szCs w:val="26"/>
        </w:rPr>
        <w:t>*Welcome/</w:t>
      </w:r>
      <w:r w:rsidR="003478D9">
        <w:rPr>
          <w:rFonts w:ascii="Garamond" w:hAnsi="Garamond"/>
          <w:sz w:val="26"/>
          <w:szCs w:val="26"/>
        </w:rPr>
        <w:t>Call to Worship</w:t>
      </w:r>
      <w:r w:rsidR="008D4289">
        <w:rPr>
          <w:rFonts w:ascii="Garamond" w:hAnsi="Garamond"/>
          <w:sz w:val="26"/>
          <w:szCs w:val="26"/>
        </w:rPr>
        <w:t xml:space="preserve"> ~ </w:t>
      </w:r>
      <w:r w:rsidR="00E03F8C">
        <w:rPr>
          <w:rFonts w:ascii="Garamond" w:hAnsi="Garamond"/>
          <w:sz w:val="26"/>
          <w:szCs w:val="26"/>
        </w:rPr>
        <w:t>Psalm 142:5</w:t>
      </w:r>
    </w:p>
    <w:p w14:paraId="572C13CA" w14:textId="77777777" w:rsidR="00B10FDD" w:rsidRPr="007D2710" w:rsidRDefault="00B10FDD" w:rsidP="00B10FDD">
      <w:pPr>
        <w:rPr>
          <w:rFonts w:ascii="Garamond" w:hAnsi="Garamond"/>
          <w:sz w:val="26"/>
          <w:szCs w:val="26"/>
        </w:rPr>
      </w:pPr>
      <w:r w:rsidRPr="007D2710">
        <w:rPr>
          <w:rFonts w:ascii="Garamond" w:hAnsi="Garamond"/>
          <w:sz w:val="26"/>
          <w:szCs w:val="26"/>
        </w:rPr>
        <w:t>*Mutual Greetings</w:t>
      </w:r>
    </w:p>
    <w:p w14:paraId="0CCFBE48" w14:textId="27C0E771" w:rsidR="00B10FDD" w:rsidRDefault="00B10FDD" w:rsidP="00B10FDD">
      <w:pPr>
        <w:tabs>
          <w:tab w:val="left" w:pos="1440"/>
          <w:tab w:val="left" w:pos="2070"/>
        </w:tabs>
        <w:rPr>
          <w:rFonts w:ascii="Garamond" w:hAnsi="Garamond"/>
          <w:sz w:val="26"/>
          <w:szCs w:val="26"/>
        </w:rPr>
      </w:pPr>
      <w:r>
        <w:rPr>
          <w:rFonts w:ascii="Garamond" w:hAnsi="Garamond"/>
          <w:sz w:val="26"/>
          <w:szCs w:val="26"/>
        </w:rPr>
        <w:t>*Op</w:t>
      </w:r>
      <w:r w:rsidR="00463B80">
        <w:rPr>
          <w:rFonts w:ascii="Garamond" w:hAnsi="Garamond"/>
          <w:sz w:val="26"/>
          <w:szCs w:val="26"/>
        </w:rPr>
        <w:t>ening Hymns</w:t>
      </w:r>
      <w:r w:rsidR="004F216A">
        <w:rPr>
          <w:rFonts w:ascii="Garamond" w:hAnsi="Garamond"/>
          <w:sz w:val="26"/>
          <w:szCs w:val="26"/>
        </w:rPr>
        <w:t xml:space="preserve"> ~</w:t>
      </w:r>
      <w:r w:rsidR="00EC78A6">
        <w:rPr>
          <w:rFonts w:ascii="Garamond" w:hAnsi="Garamond"/>
          <w:sz w:val="26"/>
          <w:szCs w:val="26"/>
        </w:rPr>
        <w:t xml:space="preserve">  “Living Hope</w:t>
      </w:r>
      <w:r w:rsidR="007A664E">
        <w:rPr>
          <w:rFonts w:ascii="Garamond" w:hAnsi="Garamond"/>
          <w:sz w:val="26"/>
          <w:szCs w:val="26"/>
        </w:rPr>
        <w:t>”</w:t>
      </w:r>
    </w:p>
    <w:p w14:paraId="1DD8C922" w14:textId="02D89907" w:rsidR="00463B80" w:rsidRDefault="00EC78A6" w:rsidP="00B10FDD">
      <w:pPr>
        <w:tabs>
          <w:tab w:val="left" w:pos="1440"/>
          <w:tab w:val="left" w:pos="2070"/>
        </w:tabs>
        <w:rPr>
          <w:rFonts w:ascii="Garamond" w:hAnsi="Garamond"/>
          <w:sz w:val="26"/>
          <w:szCs w:val="26"/>
        </w:rPr>
      </w:pPr>
      <w:r>
        <w:rPr>
          <w:rFonts w:ascii="Garamond" w:hAnsi="Garamond"/>
          <w:sz w:val="26"/>
          <w:szCs w:val="26"/>
        </w:rPr>
        <w:tab/>
      </w:r>
      <w:r>
        <w:rPr>
          <w:rFonts w:ascii="Garamond" w:hAnsi="Garamond"/>
          <w:sz w:val="26"/>
          <w:szCs w:val="26"/>
        </w:rPr>
        <w:tab/>
      </w:r>
      <w:r>
        <w:rPr>
          <w:rFonts w:ascii="Garamond" w:hAnsi="Garamond"/>
          <w:sz w:val="26"/>
          <w:szCs w:val="26"/>
        </w:rPr>
        <w:tab/>
        <w:t>“He Is Here”</w:t>
      </w:r>
    </w:p>
    <w:p w14:paraId="18C39159" w14:textId="0F524251" w:rsidR="00B10FDD" w:rsidRPr="00D73C38" w:rsidRDefault="00B10FDD" w:rsidP="003478D9">
      <w:pPr>
        <w:tabs>
          <w:tab w:val="left" w:pos="1440"/>
          <w:tab w:val="left" w:pos="2070"/>
        </w:tabs>
        <w:rPr>
          <w:rFonts w:ascii="Garamond" w:hAnsi="Garamond"/>
          <w:sz w:val="26"/>
          <w:szCs w:val="26"/>
        </w:rPr>
      </w:pPr>
      <w:r>
        <w:rPr>
          <w:rFonts w:ascii="Garamond" w:hAnsi="Garamond"/>
          <w:color w:val="000000"/>
          <w:sz w:val="26"/>
          <w:szCs w:val="26"/>
        </w:rPr>
        <w:t>Congregational Prayer</w:t>
      </w:r>
    </w:p>
    <w:p w14:paraId="21ABB7DC" w14:textId="3F6FECD2" w:rsidR="00B10FDD" w:rsidRDefault="00B10FDD" w:rsidP="00B10FDD">
      <w:pPr>
        <w:tabs>
          <w:tab w:val="left" w:pos="1440"/>
        </w:tabs>
        <w:rPr>
          <w:rFonts w:ascii="Garamond" w:hAnsi="Garamond"/>
          <w:color w:val="000000"/>
          <w:sz w:val="26"/>
          <w:szCs w:val="26"/>
        </w:rPr>
      </w:pPr>
      <w:r>
        <w:rPr>
          <w:rFonts w:ascii="Garamond" w:hAnsi="Garamond"/>
          <w:color w:val="000000"/>
          <w:sz w:val="26"/>
          <w:szCs w:val="26"/>
        </w:rPr>
        <w:t xml:space="preserve">Children’s Message ~ </w:t>
      </w:r>
      <w:r w:rsidR="0009090E">
        <w:rPr>
          <w:rFonts w:ascii="Garamond" w:hAnsi="Garamond"/>
          <w:color w:val="000000"/>
          <w:sz w:val="26"/>
          <w:szCs w:val="26"/>
        </w:rPr>
        <w:t>Clint</w:t>
      </w:r>
      <w:r w:rsidR="00EC78A6">
        <w:rPr>
          <w:rFonts w:ascii="Garamond" w:hAnsi="Garamond"/>
          <w:color w:val="000000"/>
          <w:sz w:val="26"/>
          <w:szCs w:val="26"/>
        </w:rPr>
        <w:t xml:space="preserve"> Roozenboom</w:t>
      </w:r>
    </w:p>
    <w:p w14:paraId="4376D92A" w14:textId="039E1471" w:rsidR="00551EB3" w:rsidRDefault="00551EB3" w:rsidP="00B10FDD">
      <w:pPr>
        <w:tabs>
          <w:tab w:val="left" w:pos="1440"/>
        </w:tabs>
        <w:rPr>
          <w:rFonts w:ascii="Garamond" w:hAnsi="Garamond"/>
          <w:color w:val="000000"/>
          <w:sz w:val="26"/>
          <w:szCs w:val="26"/>
        </w:rPr>
      </w:pPr>
      <w:r>
        <w:rPr>
          <w:rFonts w:ascii="Garamond" w:hAnsi="Garamond"/>
          <w:color w:val="000000"/>
          <w:sz w:val="26"/>
          <w:szCs w:val="26"/>
        </w:rPr>
        <w:t>Scripture ~ John 15:1-8  pg 1676</w:t>
      </w:r>
    </w:p>
    <w:p w14:paraId="5E15ACF5" w14:textId="77777777" w:rsidR="00551EB3" w:rsidRDefault="00BE2E5F" w:rsidP="007A664E">
      <w:pPr>
        <w:tabs>
          <w:tab w:val="left" w:pos="1440"/>
        </w:tabs>
        <w:rPr>
          <w:rFonts w:ascii="Garamond" w:hAnsi="Garamond"/>
          <w:color w:val="000000"/>
          <w:sz w:val="26"/>
          <w:szCs w:val="26"/>
        </w:rPr>
      </w:pPr>
      <w:r>
        <w:rPr>
          <w:rFonts w:ascii="Garamond" w:hAnsi="Garamond"/>
          <w:color w:val="000000"/>
          <w:sz w:val="26"/>
          <w:szCs w:val="26"/>
        </w:rPr>
        <w:t>Me</w:t>
      </w:r>
      <w:r w:rsidR="00551EB3">
        <w:rPr>
          <w:rFonts w:ascii="Garamond" w:hAnsi="Garamond"/>
          <w:color w:val="000000"/>
          <w:sz w:val="26"/>
          <w:szCs w:val="26"/>
        </w:rPr>
        <w:t xml:space="preserve">ssage ~ “CULTIVATE: </w:t>
      </w:r>
    </w:p>
    <w:p w14:paraId="02E8B2E0" w14:textId="42AE7F28" w:rsidR="00B10FDD" w:rsidRDefault="00551EB3" w:rsidP="007A664E">
      <w:pPr>
        <w:tabs>
          <w:tab w:val="left" w:pos="1440"/>
        </w:tabs>
        <w:rPr>
          <w:rFonts w:ascii="Garamond" w:hAnsi="Garamond"/>
          <w:color w:val="000000"/>
          <w:sz w:val="26"/>
          <w:szCs w:val="26"/>
        </w:rPr>
      </w:pPr>
      <w:r>
        <w:rPr>
          <w:rFonts w:ascii="Garamond" w:hAnsi="Garamond"/>
          <w:color w:val="000000"/>
          <w:sz w:val="26"/>
          <w:szCs w:val="26"/>
        </w:rPr>
        <w:tab/>
        <w:t>Becoming The Person God Made You To Be”</w:t>
      </w:r>
    </w:p>
    <w:p w14:paraId="3422E87C" w14:textId="799DD372" w:rsidR="00B10FDD" w:rsidRPr="001305E3" w:rsidRDefault="00B10FDD" w:rsidP="00B10FDD">
      <w:pPr>
        <w:rPr>
          <w:rFonts w:ascii="Garamond" w:hAnsi="Garamond"/>
          <w:color w:val="000000"/>
          <w:sz w:val="26"/>
          <w:szCs w:val="26"/>
        </w:rPr>
      </w:pPr>
      <w:r>
        <w:rPr>
          <w:rFonts w:ascii="Garamond" w:hAnsi="Garamond"/>
          <w:color w:val="000000"/>
          <w:sz w:val="26"/>
          <w:szCs w:val="26"/>
        </w:rPr>
        <w:t>Announcements</w:t>
      </w:r>
    </w:p>
    <w:p w14:paraId="3A3D9DDD" w14:textId="77777777" w:rsidR="00B10FDD" w:rsidRDefault="00B10FDD" w:rsidP="00B10FDD">
      <w:pPr>
        <w:rPr>
          <w:rFonts w:ascii="Garamond" w:hAnsi="Garamond"/>
          <w:color w:val="000000"/>
          <w:sz w:val="26"/>
          <w:szCs w:val="26"/>
        </w:rPr>
      </w:pPr>
      <w:r>
        <w:rPr>
          <w:rFonts w:ascii="Garamond" w:hAnsi="Garamond"/>
          <w:color w:val="000000"/>
          <w:sz w:val="26"/>
          <w:szCs w:val="26"/>
        </w:rPr>
        <w:t>Offertory Prayer/Offering</w:t>
      </w:r>
    </w:p>
    <w:p w14:paraId="03703A7E" w14:textId="5FF9EB52" w:rsidR="00D94E60" w:rsidRDefault="00FC7527" w:rsidP="00B10FDD">
      <w:pPr>
        <w:rPr>
          <w:rFonts w:ascii="Garamond" w:hAnsi="Garamond"/>
          <w:color w:val="000000"/>
          <w:sz w:val="26"/>
          <w:szCs w:val="26"/>
        </w:rPr>
      </w:pPr>
      <w:r>
        <w:rPr>
          <w:rFonts w:ascii="Garamond" w:hAnsi="Garamond"/>
          <w:color w:val="000000"/>
          <w:sz w:val="26"/>
          <w:szCs w:val="26"/>
        </w:rPr>
        <w:t xml:space="preserve">Offertory </w:t>
      </w:r>
      <w:r w:rsidR="00A44E6F">
        <w:rPr>
          <w:rFonts w:ascii="Garamond" w:hAnsi="Garamond"/>
          <w:color w:val="000000"/>
          <w:sz w:val="26"/>
          <w:szCs w:val="26"/>
        </w:rPr>
        <w:t xml:space="preserve">Hymn ~ </w:t>
      </w:r>
      <w:r w:rsidR="00EC78A6">
        <w:rPr>
          <w:rFonts w:ascii="Garamond" w:hAnsi="Garamond"/>
          <w:color w:val="000000"/>
          <w:sz w:val="26"/>
          <w:szCs w:val="26"/>
        </w:rPr>
        <w:t>“Holy Forever”</w:t>
      </w:r>
    </w:p>
    <w:p w14:paraId="26400CEC" w14:textId="77777777" w:rsidR="00B10FDD" w:rsidRDefault="00B10FDD" w:rsidP="00B10FDD">
      <w:pPr>
        <w:rPr>
          <w:rFonts w:ascii="Garamond" w:hAnsi="Garamond"/>
          <w:color w:val="000000"/>
          <w:sz w:val="26"/>
          <w:szCs w:val="26"/>
        </w:rPr>
      </w:pPr>
      <w:r>
        <w:rPr>
          <w:rFonts w:ascii="Garamond" w:hAnsi="Garamond"/>
          <w:color w:val="000000"/>
          <w:sz w:val="26"/>
          <w:szCs w:val="26"/>
        </w:rPr>
        <w:t>*Benediction</w:t>
      </w:r>
    </w:p>
    <w:p w14:paraId="023C7EBF" w14:textId="19BE8D53" w:rsidR="00B10FDD" w:rsidRDefault="00EC78A6" w:rsidP="00B10FDD">
      <w:pPr>
        <w:rPr>
          <w:rFonts w:ascii="Garamond" w:hAnsi="Garamond"/>
          <w:color w:val="000000"/>
          <w:sz w:val="26"/>
          <w:szCs w:val="26"/>
        </w:rPr>
      </w:pPr>
      <w:r>
        <w:rPr>
          <w:rFonts w:ascii="Garamond" w:hAnsi="Garamond"/>
          <w:color w:val="000000"/>
          <w:sz w:val="26"/>
          <w:szCs w:val="26"/>
        </w:rPr>
        <w:t>*Closing Song ~ “Sanctuary”</w:t>
      </w:r>
    </w:p>
    <w:p w14:paraId="65D72406" w14:textId="77777777" w:rsidR="00B10FDD" w:rsidRPr="001D1106" w:rsidRDefault="00B10FDD" w:rsidP="00B10FDD">
      <w:pPr>
        <w:widowControl w:val="0"/>
        <w:rPr>
          <w:rFonts w:ascii="Bradley Hand ITC" w:hAnsi="Bradley Hand ITC"/>
          <w:b/>
          <w:color w:val="000000"/>
          <w:sz w:val="44"/>
          <w:szCs w:val="44"/>
        </w:rPr>
      </w:pPr>
    </w:p>
    <w:p w14:paraId="098DF4B2" w14:textId="77777777" w:rsidR="00B10FDD" w:rsidRPr="00F34101" w:rsidRDefault="00B10FDD" w:rsidP="00B10FDD">
      <w:pPr>
        <w:widowControl w:val="0"/>
        <w:tabs>
          <w:tab w:val="left" w:pos="2445"/>
        </w:tabs>
        <w:rPr>
          <w:rFonts w:ascii="Garamond" w:hAnsi="Garamond"/>
          <w:bCs/>
          <w:sz w:val="26"/>
          <w:szCs w:val="26"/>
        </w:rPr>
      </w:pPr>
      <w:r>
        <w:rPr>
          <w:rFonts w:ascii="Garamond" w:hAnsi="Garamond"/>
          <w:bCs/>
          <w:sz w:val="26"/>
          <w:szCs w:val="26"/>
        </w:rPr>
        <w:t>*please stand if you are able</w:t>
      </w:r>
    </w:p>
    <w:p w14:paraId="621C664F" w14:textId="77777777" w:rsidR="00581EC3" w:rsidRDefault="00581EC3" w:rsidP="003425AA">
      <w:pPr>
        <w:widowControl w:val="0"/>
        <w:tabs>
          <w:tab w:val="left" w:pos="2445"/>
        </w:tabs>
        <w:rPr>
          <w:rFonts w:ascii="Garamond" w:hAnsi="Garamond"/>
          <w:color w:val="000000"/>
          <w:sz w:val="26"/>
          <w:szCs w:val="26"/>
        </w:rPr>
      </w:pPr>
    </w:p>
    <w:p w14:paraId="54A868EC" w14:textId="75AECD5B" w:rsidR="003B11F4" w:rsidRDefault="00961609" w:rsidP="00BB799C">
      <w:pPr>
        <w:widowControl w:val="0"/>
        <w:tabs>
          <w:tab w:val="left" w:pos="2445"/>
        </w:tabs>
        <w:rPr>
          <w:rFonts w:ascii="Garamond" w:hAnsi="Garamond"/>
          <w:color w:val="000000"/>
          <w:sz w:val="26"/>
          <w:szCs w:val="26"/>
        </w:rPr>
      </w:pPr>
      <w:r>
        <w:rPr>
          <w:rFonts w:ascii="Garamond" w:hAnsi="Garamond"/>
          <w:b/>
          <w:color w:val="000000"/>
          <w:sz w:val="26"/>
          <w:szCs w:val="26"/>
        </w:rPr>
        <w:t xml:space="preserve">                      </w:t>
      </w:r>
      <w:r w:rsidR="00DC0522">
        <w:rPr>
          <w:rFonts w:ascii="Garamond" w:hAnsi="Garamond"/>
          <w:color w:val="000000"/>
          <w:sz w:val="26"/>
          <w:szCs w:val="26"/>
        </w:rPr>
        <w:t xml:space="preserve"> </w:t>
      </w:r>
      <w:r w:rsidR="00DB6064">
        <w:rPr>
          <w:rFonts w:ascii="Garamond" w:hAnsi="Garamond"/>
          <w:color w:val="000000"/>
          <w:sz w:val="26"/>
          <w:szCs w:val="26"/>
        </w:rPr>
        <w:t xml:space="preserve">    </w:t>
      </w:r>
      <w:r w:rsidR="005E2184">
        <w:rPr>
          <w:rFonts w:ascii="Garamond" w:hAnsi="Garamond"/>
          <w:color w:val="000000"/>
          <w:sz w:val="26"/>
          <w:szCs w:val="26"/>
        </w:rPr>
        <w:t xml:space="preserve">                       </w:t>
      </w:r>
    </w:p>
    <w:p w14:paraId="4E0922C7" w14:textId="77777777" w:rsidR="002D2F89" w:rsidRDefault="002D2F89" w:rsidP="00BB799C">
      <w:pPr>
        <w:widowControl w:val="0"/>
        <w:tabs>
          <w:tab w:val="left" w:pos="2445"/>
        </w:tabs>
        <w:rPr>
          <w:rFonts w:ascii="Garamond" w:hAnsi="Garamond"/>
          <w:color w:val="000000"/>
          <w:sz w:val="26"/>
          <w:szCs w:val="26"/>
        </w:rPr>
      </w:pPr>
    </w:p>
    <w:p w14:paraId="13FE1D36" w14:textId="30F08A0B" w:rsidR="009F7DA5" w:rsidRDefault="009F7DA5" w:rsidP="00BB799C">
      <w:pPr>
        <w:widowControl w:val="0"/>
        <w:tabs>
          <w:tab w:val="left" w:pos="2445"/>
        </w:tabs>
        <w:rPr>
          <w:rFonts w:ascii="Garamond" w:hAnsi="Garamond"/>
          <w:color w:val="000000"/>
          <w:sz w:val="26"/>
          <w:szCs w:val="26"/>
        </w:rPr>
      </w:pPr>
    </w:p>
    <w:p w14:paraId="5C11FB9B" w14:textId="5C07DF06" w:rsidR="009F7DA5" w:rsidRDefault="009F7DA5" w:rsidP="00BB799C">
      <w:pPr>
        <w:widowControl w:val="0"/>
        <w:tabs>
          <w:tab w:val="left" w:pos="2445"/>
        </w:tabs>
        <w:rPr>
          <w:rFonts w:ascii="Garamond" w:hAnsi="Garamond"/>
          <w:color w:val="000000"/>
          <w:sz w:val="26"/>
          <w:szCs w:val="26"/>
        </w:rPr>
      </w:pPr>
    </w:p>
    <w:p w14:paraId="065CEA41" w14:textId="77777777" w:rsidR="003B11F4" w:rsidRPr="00E63AAC" w:rsidRDefault="003B11F4" w:rsidP="003B11F4">
      <w:pPr>
        <w:widowControl w:val="0"/>
        <w:tabs>
          <w:tab w:val="left" w:pos="2445"/>
        </w:tabs>
        <w:jc w:val="center"/>
        <w:rPr>
          <w:rFonts w:ascii="Garamond" w:hAnsi="Garamond"/>
          <w:b/>
          <w:bCs/>
          <w:sz w:val="26"/>
          <w:szCs w:val="26"/>
        </w:rPr>
      </w:pPr>
      <w:r>
        <w:rPr>
          <w:rFonts w:ascii="Garamond" w:hAnsi="Garamond"/>
          <w:b/>
          <w:bCs/>
          <w:sz w:val="26"/>
          <w:szCs w:val="26"/>
        </w:rPr>
        <w:t>Bible Verse of the Month:</w:t>
      </w:r>
    </w:p>
    <w:p w14:paraId="35937184" w14:textId="77777777" w:rsidR="003B11F4" w:rsidRDefault="003B11F4" w:rsidP="003B11F4">
      <w:pPr>
        <w:widowControl w:val="0"/>
        <w:tabs>
          <w:tab w:val="left" w:pos="2445"/>
        </w:tabs>
        <w:jc w:val="center"/>
        <w:rPr>
          <w:rFonts w:ascii="Garamond" w:hAnsi="Garamond"/>
          <w:b/>
          <w:bCs/>
          <w:sz w:val="26"/>
          <w:szCs w:val="26"/>
        </w:rPr>
      </w:pPr>
    </w:p>
    <w:p w14:paraId="3EAADECB" w14:textId="7F760580" w:rsidR="003B11F4" w:rsidRDefault="00510BA8" w:rsidP="00510BA8">
      <w:pPr>
        <w:widowControl w:val="0"/>
        <w:tabs>
          <w:tab w:val="left" w:pos="2445"/>
        </w:tabs>
        <w:jc w:val="center"/>
        <w:rPr>
          <w:rFonts w:ascii="Garamond" w:hAnsi="Garamond"/>
          <w:b/>
          <w:bCs/>
          <w:sz w:val="26"/>
          <w:szCs w:val="26"/>
        </w:rPr>
      </w:pPr>
      <w:r>
        <w:rPr>
          <w:rFonts w:ascii="Garamond" w:hAnsi="Garamond"/>
          <w:b/>
          <w:bCs/>
          <w:sz w:val="26"/>
          <w:szCs w:val="26"/>
        </w:rPr>
        <w:t>“Then I pray to you, O Lord.</w:t>
      </w:r>
    </w:p>
    <w:p w14:paraId="44BCAEE4" w14:textId="6DBE02D9" w:rsidR="00510BA8" w:rsidRDefault="00510BA8" w:rsidP="00510BA8">
      <w:pPr>
        <w:widowControl w:val="0"/>
        <w:tabs>
          <w:tab w:val="left" w:pos="2445"/>
        </w:tabs>
        <w:jc w:val="center"/>
        <w:rPr>
          <w:rFonts w:ascii="Garamond" w:hAnsi="Garamond"/>
          <w:b/>
          <w:bCs/>
          <w:sz w:val="26"/>
          <w:szCs w:val="26"/>
        </w:rPr>
      </w:pPr>
      <w:r>
        <w:rPr>
          <w:rFonts w:ascii="Garamond" w:hAnsi="Garamond"/>
          <w:b/>
          <w:bCs/>
          <w:sz w:val="26"/>
          <w:szCs w:val="26"/>
        </w:rPr>
        <w:t>I say, ‘You are my place of refuge.’”</w:t>
      </w:r>
    </w:p>
    <w:p w14:paraId="2D8028B5" w14:textId="0B4B3B1D" w:rsidR="00510BA8" w:rsidRDefault="00510BA8" w:rsidP="00510BA8">
      <w:pPr>
        <w:widowControl w:val="0"/>
        <w:tabs>
          <w:tab w:val="left" w:pos="2445"/>
        </w:tabs>
        <w:jc w:val="center"/>
        <w:rPr>
          <w:rFonts w:ascii="Garamond" w:hAnsi="Garamond"/>
          <w:b/>
          <w:bCs/>
          <w:sz w:val="26"/>
          <w:szCs w:val="26"/>
        </w:rPr>
      </w:pPr>
      <w:r>
        <w:rPr>
          <w:rFonts w:ascii="Garamond" w:hAnsi="Garamond"/>
          <w:b/>
          <w:bCs/>
          <w:sz w:val="26"/>
          <w:szCs w:val="26"/>
        </w:rPr>
        <w:t>Psalm 142:5</w:t>
      </w:r>
    </w:p>
    <w:p w14:paraId="26D24325" w14:textId="6B669D08" w:rsidR="009F7DA5" w:rsidRDefault="009F7DA5" w:rsidP="00BB799C">
      <w:pPr>
        <w:widowControl w:val="0"/>
        <w:tabs>
          <w:tab w:val="left" w:pos="2445"/>
        </w:tabs>
        <w:rPr>
          <w:rFonts w:ascii="Garamond" w:hAnsi="Garamond"/>
          <w:color w:val="000000"/>
          <w:sz w:val="26"/>
          <w:szCs w:val="26"/>
        </w:rPr>
      </w:pPr>
    </w:p>
    <w:p w14:paraId="2BBE5B74" w14:textId="77777777" w:rsidR="009517EB" w:rsidRDefault="00A302CF" w:rsidP="005508E4">
      <w:pPr>
        <w:widowControl w:val="0"/>
        <w:tabs>
          <w:tab w:val="left" w:pos="2445"/>
        </w:tabs>
        <w:rPr>
          <w:rFonts w:ascii="Garamond" w:hAnsi="Garamond"/>
          <w:color w:val="000000"/>
          <w:sz w:val="26"/>
          <w:szCs w:val="26"/>
        </w:rPr>
      </w:pPr>
      <w:r>
        <w:rPr>
          <w:rFonts w:ascii="Garamond" w:hAnsi="Garamond"/>
          <w:color w:val="000000"/>
          <w:sz w:val="26"/>
          <w:szCs w:val="26"/>
        </w:rPr>
        <w:t xml:space="preserve">                          </w:t>
      </w:r>
      <w:r w:rsidR="00BC512F">
        <w:rPr>
          <w:rFonts w:ascii="Garamond" w:hAnsi="Garamond"/>
          <w:color w:val="000000"/>
          <w:sz w:val="26"/>
          <w:szCs w:val="26"/>
        </w:rPr>
        <w:t xml:space="preserve">  </w:t>
      </w:r>
      <w:r w:rsidR="00DC5A52">
        <w:rPr>
          <w:rFonts w:ascii="Garamond" w:hAnsi="Garamond"/>
          <w:color w:val="000000"/>
          <w:sz w:val="26"/>
          <w:szCs w:val="26"/>
        </w:rPr>
        <w:t xml:space="preserve"> </w:t>
      </w:r>
      <w:r w:rsidR="004511A1">
        <w:rPr>
          <w:rFonts w:ascii="Garamond" w:hAnsi="Garamond"/>
          <w:color w:val="000000"/>
          <w:sz w:val="26"/>
          <w:szCs w:val="26"/>
        </w:rPr>
        <w:t xml:space="preserve">                  </w:t>
      </w:r>
    </w:p>
    <w:p w14:paraId="3427C3D0" w14:textId="77777777" w:rsidR="009517EB" w:rsidRDefault="009517EB" w:rsidP="005508E4">
      <w:pPr>
        <w:widowControl w:val="0"/>
        <w:tabs>
          <w:tab w:val="left" w:pos="2445"/>
        </w:tabs>
        <w:rPr>
          <w:rFonts w:ascii="Garamond" w:hAnsi="Garamond"/>
          <w:color w:val="000000"/>
          <w:sz w:val="26"/>
          <w:szCs w:val="26"/>
        </w:rPr>
      </w:pPr>
    </w:p>
    <w:p w14:paraId="4A135A9D" w14:textId="77777777" w:rsidR="009517EB" w:rsidRDefault="009517EB" w:rsidP="005508E4">
      <w:pPr>
        <w:widowControl w:val="0"/>
        <w:tabs>
          <w:tab w:val="left" w:pos="2445"/>
        </w:tabs>
        <w:rPr>
          <w:rFonts w:ascii="Garamond" w:hAnsi="Garamond"/>
          <w:color w:val="000000"/>
          <w:sz w:val="26"/>
          <w:szCs w:val="26"/>
        </w:rPr>
      </w:pPr>
    </w:p>
    <w:p w14:paraId="1058368F" w14:textId="2B796525" w:rsidR="00B10FDD" w:rsidRPr="004B0874" w:rsidRDefault="00B10FDD" w:rsidP="005508E4">
      <w:pPr>
        <w:widowControl w:val="0"/>
        <w:tabs>
          <w:tab w:val="left" w:pos="2445"/>
        </w:tabs>
        <w:rPr>
          <w:rFonts w:ascii="Garamond" w:hAnsi="Garamond"/>
          <w:b/>
          <w:bCs/>
          <w:sz w:val="26"/>
          <w:szCs w:val="26"/>
        </w:rPr>
      </w:pPr>
    </w:p>
    <w:p w14:paraId="45FE9C14" w14:textId="77777777" w:rsidR="00C6448B" w:rsidRDefault="00C6448B" w:rsidP="005508E4">
      <w:pPr>
        <w:widowControl w:val="0"/>
        <w:tabs>
          <w:tab w:val="left" w:pos="2445"/>
        </w:tabs>
        <w:rPr>
          <w:rFonts w:ascii="Garamond" w:hAnsi="Garamond"/>
          <w:color w:val="000000"/>
          <w:sz w:val="26"/>
          <w:szCs w:val="26"/>
        </w:rPr>
      </w:pPr>
    </w:p>
    <w:p w14:paraId="061093C3" w14:textId="258B3D91" w:rsidR="005508E4" w:rsidRDefault="00B10FDD" w:rsidP="005508E4">
      <w:pPr>
        <w:widowControl w:val="0"/>
        <w:tabs>
          <w:tab w:val="left" w:pos="2445"/>
        </w:tabs>
        <w:rPr>
          <w:rFonts w:ascii="Garamond" w:hAnsi="Garamond"/>
          <w:b/>
          <w:bCs/>
          <w:sz w:val="26"/>
          <w:szCs w:val="26"/>
        </w:rPr>
      </w:pPr>
      <w:r>
        <w:rPr>
          <w:rFonts w:ascii="Garamond" w:hAnsi="Garamond"/>
          <w:color w:val="000000"/>
          <w:sz w:val="26"/>
          <w:szCs w:val="26"/>
        </w:rPr>
        <w:lastRenderedPageBreak/>
        <w:t xml:space="preserve">                            </w:t>
      </w:r>
      <w:r w:rsidR="005508E4">
        <w:rPr>
          <w:rFonts w:ascii="Garamond" w:hAnsi="Garamond"/>
          <w:color w:val="000000"/>
          <w:sz w:val="26"/>
          <w:szCs w:val="26"/>
        </w:rPr>
        <w:t xml:space="preserve"> </w:t>
      </w:r>
      <w:r w:rsidR="005508E4">
        <w:rPr>
          <w:rFonts w:ascii="Garamond" w:hAnsi="Garamond"/>
          <w:b/>
          <w:bCs/>
          <w:sz w:val="26"/>
          <w:szCs w:val="26"/>
        </w:rPr>
        <w:t>Evening Service at 6:00 p.m.</w:t>
      </w:r>
    </w:p>
    <w:p w14:paraId="4501460E" w14:textId="77777777" w:rsidR="005508E4" w:rsidRDefault="005508E4" w:rsidP="005508E4">
      <w:pPr>
        <w:widowControl w:val="0"/>
        <w:tabs>
          <w:tab w:val="left" w:pos="2445"/>
        </w:tabs>
        <w:rPr>
          <w:rFonts w:ascii="Garamond" w:hAnsi="Garamond"/>
          <w:b/>
          <w:bCs/>
          <w:sz w:val="26"/>
          <w:szCs w:val="26"/>
        </w:rPr>
      </w:pPr>
    </w:p>
    <w:p w14:paraId="5CE952FD" w14:textId="77777777" w:rsidR="005508E4" w:rsidRPr="00F017D1" w:rsidRDefault="005508E4" w:rsidP="005508E4">
      <w:pPr>
        <w:widowControl w:val="0"/>
        <w:tabs>
          <w:tab w:val="left" w:pos="2445"/>
        </w:tabs>
        <w:rPr>
          <w:rFonts w:ascii="Garamond" w:hAnsi="Garamond"/>
          <w:b/>
          <w:bCs/>
          <w:sz w:val="26"/>
          <w:szCs w:val="26"/>
        </w:rPr>
      </w:pPr>
      <w:r>
        <w:rPr>
          <w:rFonts w:ascii="Garamond" w:hAnsi="Garamond"/>
          <w:bCs/>
          <w:sz w:val="26"/>
          <w:szCs w:val="26"/>
        </w:rPr>
        <w:t>Prelude</w:t>
      </w:r>
    </w:p>
    <w:p w14:paraId="7E218DD2"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*Invocation</w:t>
      </w:r>
    </w:p>
    <w:p w14:paraId="745DD0C8" w14:textId="3C613756" w:rsidR="00D86A2C" w:rsidRDefault="00C106DB" w:rsidP="00F15F1B">
      <w:pPr>
        <w:widowControl w:val="0"/>
        <w:tabs>
          <w:tab w:val="left" w:pos="1980"/>
          <w:tab w:val="left" w:pos="2445"/>
        </w:tabs>
        <w:rPr>
          <w:rFonts w:ascii="Garamond" w:hAnsi="Garamond"/>
          <w:bCs/>
          <w:sz w:val="26"/>
          <w:szCs w:val="26"/>
        </w:rPr>
      </w:pPr>
      <w:r>
        <w:rPr>
          <w:rFonts w:ascii="Garamond" w:hAnsi="Garamond"/>
          <w:bCs/>
          <w:sz w:val="26"/>
          <w:szCs w:val="26"/>
        </w:rPr>
        <w:t xml:space="preserve">Opening </w:t>
      </w:r>
      <w:r w:rsidR="00D86A2C">
        <w:rPr>
          <w:rFonts w:ascii="Garamond" w:hAnsi="Garamond"/>
          <w:bCs/>
          <w:sz w:val="26"/>
          <w:szCs w:val="26"/>
        </w:rPr>
        <w:t xml:space="preserve">Hymns ~ </w:t>
      </w:r>
      <w:r w:rsidR="00C64843">
        <w:rPr>
          <w:rFonts w:ascii="Garamond" w:hAnsi="Garamond"/>
          <w:bCs/>
          <w:sz w:val="26"/>
          <w:szCs w:val="26"/>
        </w:rPr>
        <w:t>#</w:t>
      </w:r>
      <w:r w:rsidR="00EC78A6">
        <w:rPr>
          <w:rFonts w:ascii="Garamond" w:hAnsi="Garamond"/>
          <w:bCs/>
          <w:sz w:val="26"/>
          <w:szCs w:val="26"/>
        </w:rPr>
        <w:t>45 “Surely Goodness and Mercy</w:t>
      </w:r>
      <w:r w:rsidR="00AE38BC">
        <w:rPr>
          <w:rFonts w:ascii="Garamond" w:hAnsi="Garamond"/>
          <w:bCs/>
          <w:sz w:val="26"/>
          <w:szCs w:val="26"/>
        </w:rPr>
        <w:t>”</w:t>
      </w:r>
    </w:p>
    <w:p w14:paraId="044A008F" w14:textId="77777777" w:rsidR="00EC78A6" w:rsidRDefault="00C64843" w:rsidP="00F15F1B">
      <w:pPr>
        <w:widowControl w:val="0"/>
        <w:tabs>
          <w:tab w:val="left" w:pos="1980"/>
          <w:tab w:val="left" w:pos="2445"/>
        </w:tabs>
        <w:rPr>
          <w:rFonts w:ascii="Garamond" w:hAnsi="Garamond"/>
          <w:bCs/>
          <w:sz w:val="26"/>
          <w:szCs w:val="26"/>
        </w:rPr>
      </w:pPr>
      <w:r>
        <w:rPr>
          <w:rFonts w:ascii="Garamond" w:hAnsi="Garamond"/>
          <w:bCs/>
          <w:sz w:val="26"/>
          <w:szCs w:val="26"/>
        </w:rPr>
        <w:tab/>
        <w:t>#</w:t>
      </w:r>
      <w:r w:rsidR="00EC78A6">
        <w:rPr>
          <w:rFonts w:ascii="Garamond" w:hAnsi="Garamond"/>
          <w:bCs/>
          <w:sz w:val="26"/>
          <w:szCs w:val="26"/>
        </w:rPr>
        <w:t>372 “Living for Jesus”</w:t>
      </w:r>
    </w:p>
    <w:p w14:paraId="22D9B476" w14:textId="0D068AF5" w:rsidR="00AB634C" w:rsidRDefault="00EC78A6" w:rsidP="00F15F1B">
      <w:pPr>
        <w:widowControl w:val="0"/>
        <w:tabs>
          <w:tab w:val="left" w:pos="1980"/>
          <w:tab w:val="left" w:pos="2445"/>
        </w:tabs>
        <w:rPr>
          <w:rFonts w:ascii="Garamond" w:hAnsi="Garamond"/>
          <w:bCs/>
          <w:sz w:val="26"/>
          <w:szCs w:val="26"/>
        </w:rPr>
      </w:pPr>
      <w:r>
        <w:rPr>
          <w:rFonts w:ascii="Garamond" w:hAnsi="Garamond"/>
          <w:bCs/>
          <w:sz w:val="26"/>
          <w:szCs w:val="26"/>
        </w:rPr>
        <w:tab/>
        <w:t>vs 1, chorus, vs 2, vs 3, vs 4, chorus</w:t>
      </w:r>
      <w:r w:rsidR="00C106DB">
        <w:rPr>
          <w:rFonts w:ascii="Garamond" w:hAnsi="Garamond"/>
          <w:bCs/>
          <w:sz w:val="26"/>
          <w:szCs w:val="26"/>
        </w:rPr>
        <w:t xml:space="preserve"> </w:t>
      </w:r>
      <w:r w:rsidR="00F15F1B">
        <w:rPr>
          <w:rFonts w:ascii="Garamond" w:hAnsi="Garamond"/>
          <w:bCs/>
          <w:sz w:val="26"/>
          <w:szCs w:val="26"/>
        </w:rPr>
        <w:tab/>
      </w:r>
    </w:p>
    <w:p w14:paraId="2AB7C2DE"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Pastoral Prayer</w:t>
      </w:r>
    </w:p>
    <w:p w14:paraId="66BB7784" w14:textId="7685D112" w:rsidR="005508E4" w:rsidRDefault="00C106DB" w:rsidP="005508E4">
      <w:pPr>
        <w:widowControl w:val="0"/>
        <w:tabs>
          <w:tab w:val="left" w:pos="2445"/>
        </w:tabs>
        <w:rPr>
          <w:rFonts w:ascii="Garamond" w:hAnsi="Garamond"/>
          <w:bCs/>
          <w:sz w:val="26"/>
          <w:szCs w:val="26"/>
        </w:rPr>
      </w:pPr>
      <w:r>
        <w:rPr>
          <w:rFonts w:ascii="Garamond" w:hAnsi="Garamond"/>
          <w:bCs/>
          <w:sz w:val="26"/>
          <w:szCs w:val="26"/>
        </w:rPr>
        <w:t>Scripture ~</w:t>
      </w:r>
      <w:r w:rsidR="001D6BDC">
        <w:rPr>
          <w:rFonts w:ascii="Garamond" w:hAnsi="Garamond"/>
          <w:bCs/>
          <w:sz w:val="26"/>
          <w:szCs w:val="26"/>
        </w:rPr>
        <w:t xml:space="preserve"> </w:t>
      </w:r>
      <w:r w:rsidR="004E2F44">
        <w:rPr>
          <w:rFonts w:ascii="Garamond" w:hAnsi="Garamond"/>
          <w:bCs/>
          <w:sz w:val="26"/>
          <w:szCs w:val="26"/>
        </w:rPr>
        <w:t>2 Corinthians 4</w:t>
      </w:r>
      <w:r w:rsidR="002E311D">
        <w:rPr>
          <w:rFonts w:ascii="Garamond" w:hAnsi="Garamond"/>
          <w:bCs/>
          <w:sz w:val="26"/>
          <w:szCs w:val="26"/>
        </w:rPr>
        <w:t xml:space="preserve">  pg 1797</w:t>
      </w:r>
    </w:p>
    <w:p w14:paraId="40E4FDFC" w14:textId="26CF464F" w:rsidR="005508E4" w:rsidRDefault="00810B33" w:rsidP="005508E4">
      <w:pPr>
        <w:widowControl w:val="0"/>
        <w:tabs>
          <w:tab w:val="left" w:pos="2445"/>
        </w:tabs>
        <w:rPr>
          <w:rFonts w:ascii="Garamond" w:hAnsi="Garamond"/>
          <w:bCs/>
          <w:sz w:val="26"/>
          <w:szCs w:val="26"/>
        </w:rPr>
      </w:pPr>
      <w:r>
        <w:rPr>
          <w:rFonts w:ascii="Garamond" w:hAnsi="Garamond"/>
          <w:bCs/>
          <w:sz w:val="26"/>
          <w:szCs w:val="26"/>
        </w:rPr>
        <w:t>Mes</w:t>
      </w:r>
      <w:r w:rsidR="000B448E">
        <w:rPr>
          <w:rFonts w:ascii="Garamond" w:hAnsi="Garamond"/>
          <w:bCs/>
          <w:sz w:val="26"/>
          <w:szCs w:val="26"/>
        </w:rPr>
        <w:t>sage ~ “</w:t>
      </w:r>
      <w:r w:rsidR="004E2F44">
        <w:rPr>
          <w:rFonts w:ascii="Garamond" w:hAnsi="Garamond"/>
          <w:bCs/>
          <w:sz w:val="26"/>
          <w:szCs w:val="26"/>
        </w:rPr>
        <w:t>Who Are You Dying To</w:t>
      </w:r>
      <w:r w:rsidR="005508E4">
        <w:rPr>
          <w:rFonts w:ascii="Garamond" w:hAnsi="Garamond"/>
          <w:bCs/>
          <w:sz w:val="26"/>
          <w:szCs w:val="26"/>
        </w:rPr>
        <w:t>”</w:t>
      </w:r>
    </w:p>
    <w:p w14:paraId="2BF09021"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Prayer of Blessing</w:t>
      </w:r>
    </w:p>
    <w:p w14:paraId="46D604D3" w14:textId="5BA18663" w:rsidR="005508E4" w:rsidRDefault="00D86A2C" w:rsidP="005508E4">
      <w:pPr>
        <w:widowControl w:val="0"/>
        <w:tabs>
          <w:tab w:val="left" w:pos="2445"/>
        </w:tabs>
        <w:rPr>
          <w:rFonts w:ascii="Garamond" w:hAnsi="Garamond"/>
          <w:bCs/>
          <w:sz w:val="26"/>
          <w:szCs w:val="26"/>
        </w:rPr>
      </w:pPr>
      <w:r>
        <w:rPr>
          <w:rFonts w:ascii="Garamond" w:hAnsi="Garamond"/>
          <w:bCs/>
          <w:sz w:val="26"/>
          <w:szCs w:val="26"/>
        </w:rPr>
        <w:t>Hymn</w:t>
      </w:r>
      <w:r w:rsidR="009517EB">
        <w:rPr>
          <w:rFonts w:ascii="Garamond" w:hAnsi="Garamond"/>
          <w:bCs/>
          <w:sz w:val="26"/>
          <w:szCs w:val="26"/>
        </w:rPr>
        <w:t xml:space="preserve"> </w:t>
      </w:r>
      <w:r w:rsidR="00C6448B">
        <w:rPr>
          <w:rFonts w:ascii="Garamond" w:hAnsi="Garamond"/>
          <w:bCs/>
          <w:sz w:val="26"/>
          <w:szCs w:val="26"/>
        </w:rPr>
        <w:t xml:space="preserve">~ </w:t>
      </w:r>
      <w:r w:rsidR="009517EB">
        <w:rPr>
          <w:rFonts w:ascii="Garamond" w:hAnsi="Garamond"/>
          <w:bCs/>
          <w:sz w:val="26"/>
          <w:szCs w:val="26"/>
        </w:rPr>
        <w:t>#</w:t>
      </w:r>
      <w:r w:rsidR="00EC78A6">
        <w:rPr>
          <w:rFonts w:ascii="Garamond" w:hAnsi="Garamond"/>
          <w:bCs/>
          <w:sz w:val="26"/>
          <w:szCs w:val="26"/>
        </w:rPr>
        <w:t>368 “All For Jesus”  vs 1-3</w:t>
      </w:r>
    </w:p>
    <w:p w14:paraId="1B83ED65" w14:textId="77777777" w:rsidR="005508E4" w:rsidRDefault="005508E4" w:rsidP="005508E4">
      <w:pPr>
        <w:widowControl w:val="0"/>
        <w:tabs>
          <w:tab w:val="left" w:pos="2445"/>
        </w:tabs>
        <w:rPr>
          <w:rFonts w:ascii="Garamond" w:hAnsi="Garamond"/>
          <w:bCs/>
          <w:sz w:val="26"/>
          <w:szCs w:val="26"/>
        </w:rPr>
      </w:pPr>
      <w:r>
        <w:rPr>
          <w:rFonts w:ascii="Garamond" w:hAnsi="Garamond"/>
          <w:bCs/>
          <w:sz w:val="26"/>
          <w:szCs w:val="26"/>
        </w:rPr>
        <w:t>*Benediction</w:t>
      </w:r>
    </w:p>
    <w:p w14:paraId="6951387D" w14:textId="5D1E46DB" w:rsidR="005508E4" w:rsidRDefault="00D86A2C" w:rsidP="00F47E04">
      <w:pPr>
        <w:widowControl w:val="0"/>
        <w:tabs>
          <w:tab w:val="left" w:pos="2445"/>
        </w:tabs>
        <w:ind w:right="-90"/>
        <w:rPr>
          <w:rFonts w:ascii="Garamond" w:hAnsi="Garamond"/>
          <w:bCs/>
          <w:sz w:val="26"/>
          <w:szCs w:val="26"/>
        </w:rPr>
      </w:pPr>
      <w:r>
        <w:rPr>
          <w:rFonts w:ascii="Garamond" w:hAnsi="Garamond"/>
          <w:bCs/>
          <w:sz w:val="26"/>
          <w:szCs w:val="26"/>
        </w:rPr>
        <w:t>Closing Hymn</w:t>
      </w:r>
      <w:r w:rsidR="00C64843">
        <w:rPr>
          <w:rFonts w:ascii="Garamond" w:hAnsi="Garamond"/>
          <w:bCs/>
          <w:sz w:val="26"/>
          <w:szCs w:val="26"/>
        </w:rPr>
        <w:t xml:space="preserve"> ~ #</w:t>
      </w:r>
      <w:r w:rsidR="00EC78A6">
        <w:rPr>
          <w:rFonts w:ascii="Garamond" w:hAnsi="Garamond"/>
          <w:bCs/>
          <w:sz w:val="26"/>
          <w:szCs w:val="26"/>
        </w:rPr>
        <w:t>368 “All For Jesus”   vs 4</w:t>
      </w:r>
    </w:p>
    <w:p w14:paraId="6BF10C7E" w14:textId="77777777" w:rsidR="005508E4" w:rsidRDefault="005508E4" w:rsidP="005508E4">
      <w:pPr>
        <w:widowControl w:val="0"/>
        <w:tabs>
          <w:tab w:val="left" w:pos="2445"/>
        </w:tabs>
        <w:rPr>
          <w:rFonts w:ascii="Garamond" w:hAnsi="Garamond"/>
          <w:b/>
          <w:bCs/>
          <w:sz w:val="26"/>
          <w:szCs w:val="26"/>
        </w:rPr>
      </w:pPr>
      <w:r>
        <w:rPr>
          <w:rFonts w:ascii="Garamond" w:hAnsi="Garamond"/>
          <w:b/>
          <w:bCs/>
          <w:sz w:val="26"/>
          <w:szCs w:val="26"/>
        </w:rPr>
        <w:t xml:space="preserve">                          </w:t>
      </w:r>
    </w:p>
    <w:p w14:paraId="19792BFF" w14:textId="77777777" w:rsidR="005508E4" w:rsidRDefault="005508E4" w:rsidP="005508E4">
      <w:pPr>
        <w:widowControl w:val="0"/>
        <w:tabs>
          <w:tab w:val="left" w:pos="2445"/>
        </w:tabs>
        <w:rPr>
          <w:rFonts w:ascii="Garamond" w:hAnsi="Garamond"/>
          <w:b/>
          <w:bCs/>
          <w:sz w:val="26"/>
          <w:szCs w:val="26"/>
        </w:rPr>
      </w:pPr>
    </w:p>
    <w:p w14:paraId="5899909B" w14:textId="77777777" w:rsidR="005508E4" w:rsidRPr="00355A2E" w:rsidRDefault="005508E4" w:rsidP="005508E4">
      <w:pPr>
        <w:widowControl w:val="0"/>
        <w:tabs>
          <w:tab w:val="left" w:pos="2445"/>
        </w:tabs>
        <w:rPr>
          <w:rFonts w:ascii="Garamond" w:hAnsi="Garamond"/>
          <w:bCs/>
          <w:sz w:val="26"/>
          <w:szCs w:val="26"/>
        </w:rPr>
      </w:pPr>
      <w:r>
        <w:rPr>
          <w:rFonts w:ascii="Garamond" w:hAnsi="Garamond"/>
          <w:bCs/>
          <w:sz w:val="26"/>
          <w:szCs w:val="26"/>
        </w:rPr>
        <w:t>*please stand if you are able</w:t>
      </w:r>
    </w:p>
    <w:p w14:paraId="42B347E0" w14:textId="77777777" w:rsidR="005508E4" w:rsidRDefault="00F11B1B" w:rsidP="006A6EBF">
      <w:pPr>
        <w:widowControl w:val="0"/>
        <w:tabs>
          <w:tab w:val="left" w:pos="2445"/>
        </w:tabs>
        <w:rPr>
          <w:rFonts w:ascii="Garamond" w:hAnsi="Garamond"/>
          <w:b/>
          <w:bCs/>
          <w:sz w:val="26"/>
          <w:szCs w:val="26"/>
        </w:rPr>
      </w:pPr>
      <w:r>
        <w:rPr>
          <w:rFonts w:ascii="Garamond" w:hAnsi="Garamond"/>
          <w:b/>
          <w:bCs/>
          <w:sz w:val="26"/>
          <w:szCs w:val="26"/>
        </w:rPr>
        <w:tab/>
      </w:r>
    </w:p>
    <w:p w14:paraId="101343E6" w14:textId="77777777" w:rsidR="005508E4" w:rsidRDefault="005508E4" w:rsidP="006A6EBF">
      <w:pPr>
        <w:widowControl w:val="0"/>
        <w:tabs>
          <w:tab w:val="left" w:pos="2445"/>
        </w:tabs>
        <w:rPr>
          <w:rFonts w:ascii="Garamond" w:hAnsi="Garamond"/>
          <w:b/>
          <w:bCs/>
          <w:sz w:val="26"/>
          <w:szCs w:val="26"/>
        </w:rPr>
      </w:pPr>
    </w:p>
    <w:p w14:paraId="52DB1F8A" w14:textId="464FC871" w:rsidR="005508E4" w:rsidRDefault="005508E4" w:rsidP="006A6EBF">
      <w:pPr>
        <w:widowControl w:val="0"/>
        <w:tabs>
          <w:tab w:val="left" w:pos="2445"/>
        </w:tabs>
        <w:rPr>
          <w:rFonts w:ascii="Garamond" w:hAnsi="Garamond"/>
          <w:b/>
          <w:bCs/>
          <w:sz w:val="26"/>
          <w:szCs w:val="26"/>
        </w:rPr>
      </w:pPr>
    </w:p>
    <w:p w14:paraId="7DC968A5" w14:textId="77777777" w:rsidR="00F47E04" w:rsidRDefault="00F47E04" w:rsidP="006A6EBF">
      <w:pPr>
        <w:widowControl w:val="0"/>
        <w:tabs>
          <w:tab w:val="left" w:pos="2445"/>
        </w:tabs>
        <w:rPr>
          <w:rFonts w:ascii="Garamond" w:hAnsi="Garamond"/>
          <w:b/>
          <w:bCs/>
          <w:sz w:val="26"/>
          <w:szCs w:val="26"/>
        </w:rPr>
      </w:pPr>
    </w:p>
    <w:p w14:paraId="0212BAF0" w14:textId="0ACAB2EC" w:rsidR="005508E4" w:rsidRDefault="005508E4" w:rsidP="006A6EBF">
      <w:pPr>
        <w:widowControl w:val="0"/>
        <w:tabs>
          <w:tab w:val="left" w:pos="2445"/>
        </w:tabs>
        <w:rPr>
          <w:rFonts w:ascii="Garamond" w:hAnsi="Garamond"/>
          <w:b/>
          <w:bCs/>
          <w:sz w:val="26"/>
          <w:szCs w:val="26"/>
        </w:rPr>
      </w:pPr>
      <w:r>
        <w:rPr>
          <w:rFonts w:ascii="Garamond" w:hAnsi="Garamond"/>
          <w:b/>
          <w:bCs/>
          <w:sz w:val="26"/>
          <w:szCs w:val="26"/>
        </w:rPr>
        <w:tab/>
      </w:r>
    </w:p>
    <w:p w14:paraId="497C32B3" w14:textId="77777777" w:rsidR="005A495B" w:rsidRDefault="005508E4" w:rsidP="006A6EBF">
      <w:pPr>
        <w:widowControl w:val="0"/>
        <w:tabs>
          <w:tab w:val="left" w:pos="2445"/>
        </w:tabs>
        <w:rPr>
          <w:rFonts w:ascii="Garamond" w:hAnsi="Garamond"/>
          <w:b/>
          <w:bCs/>
          <w:sz w:val="26"/>
          <w:szCs w:val="26"/>
        </w:rPr>
      </w:pPr>
      <w:r>
        <w:rPr>
          <w:rFonts w:ascii="Garamond" w:hAnsi="Garamond"/>
          <w:b/>
          <w:bCs/>
          <w:sz w:val="26"/>
          <w:szCs w:val="26"/>
        </w:rPr>
        <w:tab/>
      </w:r>
    </w:p>
    <w:p w14:paraId="0D75D55C" w14:textId="77777777" w:rsidR="005A495B" w:rsidRDefault="005A495B" w:rsidP="006A6EBF">
      <w:pPr>
        <w:widowControl w:val="0"/>
        <w:tabs>
          <w:tab w:val="left" w:pos="2445"/>
        </w:tabs>
        <w:rPr>
          <w:rFonts w:ascii="Garamond" w:hAnsi="Garamond"/>
          <w:b/>
          <w:bCs/>
          <w:sz w:val="26"/>
          <w:szCs w:val="26"/>
        </w:rPr>
      </w:pPr>
    </w:p>
    <w:p w14:paraId="5C1B5C50" w14:textId="77777777" w:rsidR="005A495B" w:rsidRDefault="005A495B" w:rsidP="006A6EBF">
      <w:pPr>
        <w:widowControl w:val="0"/>
        <w:tabs>
          <w:tab w:val="left" w:pos="2445"/>
        </w:tabs>
        <w:rPr>
          <w:rFonts w:ascii="Garamond" w:hAnsi="Garamond"/>
          <w:b/>
          <w:bCs/>
          <w:sz w:val="26"/>
          <w:szCs w:val="26"/>
        </w:rPr>
      </w:pPr>
    </w:p>
    <w:p w14:paraId="57C773B0" w14:textId="20B150FE" w:rsidR="006A6EBF" w:rsidRPr="0002650F" w:rsidRDefault="005A495B" w:rsidP="006A6EBF">
      <w:pPr>
        <w:widowControl w:val="0"/>
        <w:tabs>
          <w:tab w:val="left" w:pos="2445"/>
        </w:tabs>
        <w:rPr>
          <w:rFonts w:ascii="Garamond" w:hAnsi="Garamond"/>
          <w:bCs/>
          <w:sz w:val="26"/>
          <w:szCs w:val="26"/>
        </w:rPr>
      </w:pPr>
      <w:r>
        <w:rPr>
          <w:rFonts w:ascii="Garamond" w:hAnsi="Garamond"/>
          <w:b/>
          <w:bCs/>
          <w:sz w:val="26"/>
          <w:szCs w:val="26"/>
        </w:rPr>
        <w:tab/>
      </w:r>
      <w:r w:rsidR="006A6EBF" w:rsidRPr="008E3F17">
        <w:rPr>
          <w:rFonts w:ascii="Garamond" w:hAnsi="Garamond"/>
          <w:b/>
          <w:bCs/>
          <w:sz w:val="26"/>
          <w:szCs w:val="26"/>
        </w:rPr>
        <w:t>The Lord’s Prayer</w:t>
      </w:r>
    </w:p>
    <w:p w14:paraId="19AE10D0"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Our Father, who art in heaven, hallowed be Thy Name.</w:t>
      </w:r>
    </w:p>
    <w:p w14:paraId="45C7C84A" w14:textId="77777777" w:rsidR="006A6EBF" w:rsidRPr="008E3F17" w:rsidRDefault="006A6EBF" w:rsidP="006A6EBF">
      <w:pPr>
        <w:jc w:val="center"/>
        <w:rPr>
          <w:rFonts w:ascii="Garamond" w:hAnsi="Garamond"/>
          <w:bCs/>
          <w:sz w:val="26"/>
          <w:szCs w:val="26"/>
        </w:rPr>
      </w:pPr>
      <w:r w:rsidRPr="008E3F17">
        <w:rPr>
          <w:rFonts w:ascii="Garamond" w:hAnsi="Garamond"/>
          <w:bCs/>
          <w:sz w:val="26"/>
          <w:szCs w:val="26"/>
        </w:rPr>
        <w:t>Thy kingdom come, Thy will be done on earth,</w:t>
      </w:r>
    </w:p>
    <w:p w14:paraId="1C5B98B9" w14:textId="77777777" w:rsidR="006A6EBF" w:rsidRDefault="006A6EBF" w:rsidP="006A6EBF">
      <w:pPr>
        <w:ind w:firstLine="720"/>
        <w:rPr>
          <w:rFonts w:ascii="Garamond" w:hAnsi="Garamond"/>
          <w:bCs/>
          <w:sz w:val="26"/>
          <w:szCs w:val="26"/>
        </w:rPr>
      </w:pPr>
      <w:r w:rsidRPr="008E3F17">
        <w:rPr>
          <w:rFonts w:ascii="Garamond" w:hAnsi="Garamond"/>
          <w:bCs/>
          <w:sz w:val="26"/>
          <w:szCs w:val="26"/>
        </w:rPr>
        <w:t>as it is in heaven. Give us this day our daily bread,</w:t>
      </w:r>
    </w:p>
    <w:p w14:paraId="00FEC2E2" w14:textId="77777777" w:rsidR="006A6EBF" w:rsidRPr="008E3F17" w:rsidRDefault="006A6EBF" w:rsidP="006A6EBF">
      <w:pPr>
        <w:ind w:firstLine="720"/>
        <w:rPr>
          <w:rFonts w:ascii="Garamond" w:hAnsi="Garamond"/>
          <w:bCs/>
          <w:sz w:val="26"/>
          <w:szCs w:val="26"/>
        </w:rPr>
      </w:pPr>
      <w:r w:rsidRPr="008E3F17">
        <w:rPr>
          <w:rFonts w:ascii="Garamond" w:hAnsi="Garamond"/>
          <w:bCs/>
          <w:sz w:val="26"/>
          <w:szCs w:val="26"/>
        </w:rPr>
        <w:t>And forgive us our debts, as we forgive our debtors.</w:t>
      </w:r>
    </w:p>
    <w:p w14:paraId="48870B21" w14:textId="77777777" w:rsidR="006A6EBF" w:rsidRDefault="006A6EBF" w:rsidP="006A6EBF">
      <w:pPr>
        <w:jc w:val="center"/>
        <w:rPr>
          <w:rFonts w:ascii="Garamond" w:hAnsi="Garamond"/>
          <w:bCs/>
          <w:sz w:val="26"/>
          <w:szCs w:val="26"/>
        </w:rPr>
      </w:pPr>
      <w:r w:rsidRPr="008E3F17">
        <w:rPr>
          <w:rFonts w:ascii="Garamond" w:hAnsi="Garamond"/>
          <w:bCs/>
          <w:sz w:val="26"/>
          <w:szCs w:val="26"/>
        </w:rPr>
        <w:t>Lead us not into temptation, but deliver us from evil;</w:t>
      </w:r>
    </w:p>
    <w:p w14:paraId="7FC2BF36" w14:textId="77777777" w:rsidR="006A6EBF" w:rsidRDefault="006A6EBF" w:rsidP="006A6EBF">
      <w:pPr>
        <w:jc w:val="center"/>
        <w:rPr>
          <w:rFonts w:ascii="Garamond" w:hAnsi="Garamond"/>
          <w:bCs/>
          <w:sz w:val="26"/>
          <w:szCs w:val="26"/>
        </w:rPr>
      </w:pPr>
      <w:r w:rsidRPr="008E3F17">
        <w:rPr>
          <w:rFonts w:ascii="Garamond" w:hAnsi="Garamond"/>
          <w:bCs/>
          <w:sz w:val="26"/>
          <w:szCs w:val="26"/>
        </w:rPr>
        <w:t xml:space="preserve">For Thine is the kingdom, and the power, and the glory, </w:t>
      </w:r>
    </w:p>
    <w:p w14:paraId="3D579F21" w14:textId="37D76513" w:rsidR="00292816" w:rsidRDefault="006A6EBF" w:rsidP="00F017D1">
      <w:pPr>
        <w:jc w:val="center"/>
        <w:rPr>
          <w:rFonts w:ascii="Garamond" w:hAnsi="Garamond"/>
          <w:bCs/>
          <w:sz w:val="26"/>
          <w:szCs w:val="26"/>
        </w:rPr>
      </w:pPr>
      <w:r w:rsidRPr="008E3F17">
        <w:rPr>
          <w:rFonts w:ascii="Garamond" w:hAnsi="Garamond"/>
          <w:bCs/>
          <w:sz w:val="26"/>
          <w:szCs w:val="26"/>
        </w:rPr>
        <w:t>forever. Amen.</w:t>
      </w:r>
      <w:r w:rsidR="00292816">
        <w:rPr>
          <w:rFonts w:ascii="Garamond" w:hAnsi="Garamond"/>
          <w:bCs/>
          <w:sz w:val="26"/>
          <w:szCs w:val="26"/>
        </w:rPr>
        <w:t xml:space="preserve">         </w:t>
      </w:r>
    </w:p>
    <w:p w14:paraId="7E857F96" w14:textId="2AA0C7BC" w:rsidR="00F34101" w:rsidRDefault="00F34101" w:rsidP="00621432">
      <w:pPr>
        <w:rPr>
          <w:rFonts w:ascii="Garamond" w:hAnsi="Garamond"/>
          <w:bCs/>
          <w:sz w:val="26"/>
          <w:szCs w:val="26"/>
        </w:rPr>
      </w:pPr>
    </w:p>
    <w:p w14:paraId="275C81CE" w14:textId="290AE688" w:rsidR="004511A1" w:rsidRDefault="004511A1" w:rsidP="000610DF">
      <w:pPr>
        <w:rPr>
          <w:rFonts w:ascii="Garamond" w:hAnsi="Garamond"/>
          <w:bCs/>
          <w:sz w:val="26"/>
          <w:szCs w:val="26"/>
        </w:rPr>
      </w:pPr>
    </w:p>
    <w:p w14:paraId="6753F53F" w14:textId="5B0CEE9F" w:rsidR="004511A1" w:rsidRDefault="004511A1" w:rsidP="00A608E2">
      <w:pPr>
        <w:rPr>
          <w:rFonts w:ascii="Garamond" w:hAnsi="Garamond"/>
          <w:bCs/>
          <w:sz w:val="26"/>
          <w:szCs w:val="26"/>
        </w:rPr>
      </w:pPr>
    </w:p>
    <w:p w14:paraId="38EC7181" w14:textId="667A1B3C" w:rsidR="009148C5" w:rsidRDefault="009148C5" w:rsidP="00625522">
      <w:pPr>
        <w:rPr>
          <w:rFonts w:ascii="Garamond" w:hAnsi="Garamond"/>
          <w:bCs/>
          <w:sz w:val="26"/>
          <w:szCs w:val="26"/>
        </w:rPr>
      </w:pPr>
    </w:p>
    <w:p w14:paraId="09D91D5F" w14:textId="01D08E36" w:rsidR="00D40B28" w:rsidRPr="0029003B" w:rsidRDefault="00920784" w:rsidP="00292816">
      <w:pPr>
        <w:jc w:val="center"/>
        <w:rPr>
          <w:rFonts w:ascii="Garamond" w:hAnsi="Garamond"/>
          <w:bCs/>
          <w:sz w:val="26"/>
          <w:szCs w:val="26"/>
        </w:rPr>
      </w:pPr>
      <w:r>
        <w:rPr>
          <w:rFonts w:ascii="Garamond" w:hAnsi="Garamond"/>
          <w:bCs/>
          <w:sz w:val="26"/>
          <w:szCs w:val="26"/>
        </w:rPr>
        <w:lastRenderedPageBreak/>
        <w:t xml:space="preserve"> </w:t>
      </w:r>
      <w:r w:rsidR="00D40B28" w:rsidRPr="008E3F17">
        <w:rPr>
          <w:rFonts w:ascii="Garamond" w:hAnsi="Garamond"/>
          <w:b/>
          <w:bCs/>
          <w:sz w:val="26"/>
          <w:szCs w:val="26"/>
        </w:rPr>
        <w:t>The Apostles’ Creed</w:t>
      </w:r>
    </w:p>
    <w:p w14:paraId="69487311" w14:textId="77777777" w:rsidR="00D40B28" w:rsidRDefault="00D40B28" w:rsidP="00D40B28">
      <w:pPr>
        <w:jc w:val="center"/>
        <w:rPr>
          <w:rFonts w:ascii="Garamond" w:hAnsi="Garamond"/>
          <w:bCs/>
          <w:sz w:val="26"/>
          <w:szCs w:val="26"/>
        </w:rPr>
      </w:pPr>
      <w:r w:rsidRPr="008E3F17">
        <w:rPr>
          <w:rFonts w:ascii="Garamond" w:hAnsi="Garamond"/>
          <w:bCs/>
          <w:sz w:val="26"/>
          <w:szCs w:val="26"/>
        </w:rPr>
        <w:t>I believe in God, the</w:t>
      </w:r>
      <w:r>
        <w:rPr>
          <w:rFonts w:ascii="Garamond" w:hAnsi="Garamond"/>
          <w:bCs/>
          <w:sz w:val="26"/>
          <w:szCs w:val="26"/>
        </w:rPr>
        <w:t xml:space="preserve"> </w:t>
      </w:r>
      <w:r w:rsidRPr="008E3F17">
        <w:rPr>
          <w:rFonts w:ascii="Garamond" w:hAnsi="Garamond"/>
          <w:bCs/>
          <w:sz w:val="26"/>
          <w:szCs w:val="26"/>
        </w:rPr>
        <w:t>Father Almig</w:t>
      </w:r>
      <w:r>
        <w:rPr>
          <w:rFonts w:ascii="Garamond" w:hAnsi="Garamond"/>
          <w:bCs/>
          <w:sz w:val="26"/>
          <w:szCs w:val="26"/>
        </w:rPr>
        <w:t>hty,</w:t>
      </w:r>
      <w:r w:rsidRPr="008E3F17">
        <w:rPr>
          <w:rFonts w:ascii="Garamond" w:hAnsi="Garamond"/>
          <w:bCs/>
          <w:sz w:val="26"/>
          <w:szCs w:val="26"/>
        </w:rPr>
        <w:t xml:space="preserve"> </w:t>
      </w:r>
    </w:p>
    <w:p w14:paraId="1B733DCD" w14:textId="77777777" w:rsidR="00D40B28" w:rsidRPr="00236F9D" w:rsidRDefault="00D40B28" w:rsidP="00D40B28">
      <w:pPr>
        <w:jc w:val="center"/>
        <w:rPr>
          <w:rFonts w:ascii="Garamond" w:hAnsi="Garamond"/>
          <w:bCs/>
          <w:sz w:val="26"/>
          <w:szCs w:val="26"/>
        </w:rPr>
      </w:pPr>
      <w:r w:rsidRPr="008E3F17">
        <w:rPr>
          <w:rFonts w:ascii="Garamond" w:hAnsi="Garamond"/>
          <w:bCs/>
          <w:sz w:val="26"/>
          <w:szCs w:val="26"/>
        </w:rPr>
        <w:t xml:space="preserve">maker of heaven and </w:t>
      </w:r>
      <w:r w:rsidRPr="00236F9D">
        <w:rPr>
          <w:rFonts w:ascii="Garamond" w:hAnsi="Garamond"/>
          <w:bCs/>
          <w:sz w:val="26"/>
          <w:szCs w:val="26"/>
        </w:rPr>
        <w:t>earth,</w:t>
      </w:r>
    </w:p>
    <w:p w14:paraId="2F16A728" w14:textId="77777777" w:rsidR="00D40B28" w:rsidRDefault="00D40B28" w:rsidP="00D40B28">
      <w:pPr>
        <w:jc w:val="center"/>
        <w:rPr>
          <w:rFonts w:ascii="Garamond" w:hAnsi="Garamond"/>
          <w:bCs/>
          <w:sz w:val="26"/>
          <w:szCs w:val="26"/>
        </w:rPr>
      </w:pPr>
      <w:r w:rsidRPr="00236F9D">
        <w:rPr>
          <w:rFonts w:ascii="Garamond" w:hAnsi="Garamond"/>
          <w:bCs/>
          <w:sz w:val="26"/>
          <w:szCs w:val="26"/>
        </w:rPr>
        <w:t>I believe in Jesus Christ His only son, our Lord;</w:t>
      </w:r>
    </w:p>
    <w:p w14:paraId="13178087" w14:textId="77777777" w:rsidR="00D40B28" w:rsidRPr="00236F9D" w:rsidRDefault="00D40B28" w:rsidP="00D40B28">
      <w:pPr>
        <w:rPr>
          <w:rFonts w:ascii="Garamond" w:hAnsi="Garamond"/>
          <w:bCs/>
          <w:sz w:val="26"/>
          <w:szCs w:val="26"/>
        </w:rPr>
      </w:pPr>
      <w:r w:rsidRPr="00236F9D">
        <w:rPr>
          <w:rFonts w:ascii="Garamond" w:hAnsi="Garamond"/>
          <w:bCs/>
          <w:sz w:val="26"/>
          <w:szCs w:val="26"/>
        </w:rPr>
        <w:t>He was conceived by the Holy Spirit, born of the Virgin Mary,</w:t>
      </w:r>
    </w:p>
    <w:p w14:paraId="07AA6A1A"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suffered under Pontius Pilate, was crucified, dead, and buried.</w:t>
      </w:r>
    </w:p>
    <w:p w14:paraId="2FB51D9F"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He descended into hell.</w:t>
      </w:r>
    </w:p>
    <w:p w14:paraId="523E1CC0" w14:textId="77777777" w:rsidR="00D40B28" w:rsidRDefault="00D40B28" w:rsidP="00D40B28">
      <w:pPr>
        <w:jc w:val="center"/>
        <w:rPr>
          <w:rFonts w:ascii="Garamond" w:hAnsi="Garamond"/>
          <w:bCs/>
          <w:sz w:val="26"/>
          <w:szCs w:val="26"/>
        </w:rPr>
      </w:pPr>
      <w:r w:rsidRPr="00236F9D">
        <w:rPr>
          <w:rFonts w:ascii="Garamond" w:hAnsi="Garamond"/>
          <w:bCs/>
          <w:sz w:val="26"/>
          <w:szCs w:val="26"/>
        </w:rPr>
        <w:t>The third day He rose again from the dead.</w:t>
      </w:r>
    </w:p>
    <w:p w14:paraId="33E1D03C" w14:textId="77777777" w:rsidR="00D40B28" w:rsidRDefault="00D40B28" w:rsidP="00D40B28">
      <w:pPr>
        <w:jc w:val="center"/>
        <w:rPr>
          <w:rFonts w:ascii="Garamond" w:hAnsi="Garamond"/>
          <w:bCs/>
          <w:sz w:val="26"/>
          <w:szCs w:val="26"/>
        </w:rPr>
      </w:pPr>
      <w:r w:rsidRPr="00236F9D">
        <w:rPr>
          <w:rFonts w:ascii="Garamond" w:hAnsi="Garamond"/>
          <w:bCs/>
          <w:sz w:val="26"/>
          <w:szCs w:val="26"/>
        </w:rPr>
        <w:t>He ascended into heaven, and is seated at the right hand of God the Father Almighty.</w:t>
      </w:r>
    </w:p>
    <w:p w14:paraId="78FE6982" w14:textId="77777777" w:rsidR="00D40B28" w:rsidRDefault="00D40B28" w:rsidP="00D40B28">
      <w:pPr>
        <w:jc w:val="center"/>
        <w:rPr>
          <w:rFonts w:ascii="Garamond" w:hAnsi="Garamond"/>
          <w:bCs/>
          <w:sz w:val="26"/>
          <w:szCs w:val="26"/>
        </w:rPr>
      </w:pPr>
      <w:r w:rsidRPr="00236F9D">
        <w:rPr>
          <w:rFonts w:ascii="Garamond" w:hAnsi="Garamond"/>
          <w:bCs/>
          <w:sz w:val="26"/>
          <w:szCs w:val="26"/>
        </w:rPr>
        <w:t>He will come again to judge the living and the dead.</w:t>
      </w:r>
    </w:p>
    <w:p w14:paraId="532286A7"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I believe in the Holy Spirit, the holy Christian Church,</w:t>
      </w:r>
    </w:p>
    <w:p w14:paraId="6E949A31" w14:textId="77777777" w:rsidR="00D40B28" w:rsidRPr="00236F9D" w:rsidRDefault="00D40B28" w:rsidP="00D40B28">
      <w:pPr>
        <w:jc w:val="center"/>
        <w:rPr>
          <w:rFonts w:ascii="Garamond" w:hAnsi="Garamond"/>
          <w:bCs/>
          <w:sz w:val="26"/>
          <w:szCs w:val="26"/>
        </w:rPr>
      </w:pPr>
      <w:r w:rsidRPr="00236F9D">
        <w:rPr>
          <w:rFonts w:ascii="Garamond" w:hAnsi="Garamond"/>
          <w:bCs/>
          <w:sz w:val="26"/>
          <w:szCs w:val="26"/>
        </w:rPr>
        <w:t>the communion of the saints, the forgiveness of sins,</w:t>
      </w:r>
    </w:p>
    <w:p w14:paraId="767A84B3" w14:textId="5880F341" w:rsidR="006A595C" w:rsidRPr="00577398" w:rsidRDefault="00D40B28" w:rsidP="00577398">
      <w:pPr>
        <w:jc w:val="center"/>
        <w:rPr>
          <w:rFonts w:ascii="Garamond" w:hAnsi="Garamond"/>
          <w:bCs/>
          <w:sz w:val="26"/>
          <w:szCs w:val="26"/>
        </w:rPr>
      </w:pPr>
      <w:r w:rsidRPr="00236F9D">
        <w:rPr>
          <w:rFonts w:ascii="Garamond" w:hAnsi="Garamond"/>
          <w:bCs/>
          <w:sz w:val="26"/>
          <w:szCs w:val="26"/>
        </w:rPr>
        <w:t>the resurrection of the body, and the life everlasting.  Amen</w:t>
      </w:r>
    </w:p>
    <w:p w14:paraId="5A368B18" w14:textId="5FB2AE8A" w:rsidR="00AD453E" w:rsidRDefault="00AD453E" w:rsidP="001823AA">
      <w:pPr>
        <w:rPr>
          <w:rFonts w:ascii="Garamond" w:hAnsi="Garamond"/>
          <w:b/>
          <w:iCs/>
          <w:color w:val="000000"/>
          <w:sz w:val="32"/>
          <w:szCs w:val="32"/>
          <w:u w:val="single"/>
        </w:rPr>
      </w:pPr>
    </w:p>
    <w:p w14:paraId="419E0817" w14:textId="35B274E6" w:rsidR="00E25A1A" w:rsidRDefault="00E25A1A" w:rsidP="00621432">
      <w:pPr>
        <w:widowControl w:val="0"/>
        <w:rPr>
          <w:rFonts w:ascii="Garamond" w:hAnsi="Garamond"/>
          <w:b/>
          <w:sz w:val="28"/>
          <w:szCs w:val="28"/>
        </w:rPr>
      </w:pPr>
    </w:p>
    <w:p w14:paraId="4A42CD8E" w14:textId="549C5E0A" w:rsidR="00070CE4" w:rsidRDefault="00070CE4" w:rsidP="00800A4E">
      <w:pPr>
        <w:widowControl w:val="0"/>
        <w:rPr>
          <w:rFonts w:ascii="Garamond" w:hAnsi="Garamond"/>
          <w:b/>
          <w:sz w:val="28"/>
          <w:szCs w:val="28"/>
        </w:rPr>
      </w:pPr>
    </w:p>
    <w:p w14:paraId="6F6DD1F1" w14:textId="074BD6BA" w:rsidR="00070CE4" w:rsidRDefault="00070CE4" w:rsidP="00523C29">
      <w:pPr>
        <w:rPr>
          <w:rFonts w:ascii="Garamond" w:hAnsi="Garamond"/>
          <w:b/>
          <w:iCs/>
          <w:color w:val="000000"/>
          <w:sz w:val="32"/>
          <w:szCs w:val="32"/>
          <w:u w:val="single"/>
        </w:rPr>
      </w:pPr>
    </w:p>
    <w:p w14:paraId="2F83FFC5" w14:textId="3B3EB335" w:rsidR="00AB1ACC" w:rsidRPr="00AE1E95" w:rsidRDefault="00AB1ACC" w:rsidP="00AB1ACC">
      <w:pPr>
        <w:ind w:left="720" w:firstLine="720"/>
        <w:rPr>
          <w:rFonts w:ascii="Garamond" w:hAnsi="Garamond"/>
          <w:b/>
          <w:iCs/>
          <w:color w:val="000000"/>
          <w:sz w:val="32"/>
          <w:szCs w:val="32"/>
        </w:rPr>
      </w:pPr>
      <w:r>
        <w:rPr>
          <w:rFonts w:ascii="Garamond" w:hAnsi="Garamond"/>
          <w:b/>
          <w:iCs/>
          <w:color w:val="000000"/>
          <w:sz w:val="32"/>
          <w:szCs w:val="32"/>
          <w:u w:val="single"/>
        </w:rPr>
        <w:t>Ac</w:t>
      </w:r>
      <w:r w:rsidRPr="001878CB">
        <w:rPr>
          <w:rFonts w:ascii="Garamond" w:hAnsi="Garamond"/>
          <w:b/>
          <w:iCs/>
          <w:color w:val="000000"/>
          <w:sz w:val="32"/>
          <w:szCs w:val="32"/>
          <w:u w:val="single"/>
        </w:rPr>
        <w:t>tivities for the Week</w:t>
      </w:r>
    </w:p>
    <w:p w14:paraId="75F7EFAC" w14:textId="77777777" w:rsidR="00AB1ACC" w:rsidRDefault="00AB1ACC" w:rsidP="00AB1ACC">
      <w:pPr>
        <w:rPr>
          <w:rFonts w:ascii="Garamond" w:hAnsi="Garamond"/>
          <w:iCs/>
          <w:color w:val="000000"/>
          <w:sz w:val="26"/>
          <w:szCs w:val="26"/>
        </w:rPr>
      </w:pPr>
    </w:p>
    <w:p w14:paraId="45BDB0E8" w14:textId="77777777" w:rsidR="007210B5" w:rsidRDefault="007210B5" w:rsidP="0006416F">
      <w:pPr>
        <w:rPr>
          <w:rFonts w:ascii="Garamond" w:hAnsi="Garamond"/>
          <w:iCs/>
          <w:color w:val="000000"/>
          <w:sz w:val="26"/>
          <w:szCs w:val="26"/>
        </w:rPr>
      </w:pPr>
      <w:r>
        <w:rPr>
          <w:rFonts w:ascii="Garamond" w:hAnsi="Garamond"/>
          <w:b/>
          <w:iCs/>
          <w:color w:val="000000"/>
          <w:sz w:val="26"/>
          <w:szCs w:val="26"/>
        </w:rPr>
        <w:t>Sunday:</w:t>
      </w:r>
      <w:r>
        <w:rPr>
          <w:rFonts w:ascii="Garamond" w:hAnsi="Garamond"/>
          <w:b/>
          <w:iCs/>
          <w:color w:val="000000"/>
          <w:sz w:val="26"/>
          <w:szCs w:val="26"/>
        </w:rPr>
        <w:tab/>
      </w:r>
      <w:r>
        <w:rPr>
          <w:rFonts w:ascii="Garamond" w:hAnsi="Garamond"/>
          <w:iCs/>
          <w:color w:val="000000"/>
          <w:sz w:val="26"/>
          <w:szCs w:val="26"/>
        </w:rPr>
        <w:t>RCYF at 6:00</w:t>
      </w:r>
    </w:p>
    <w:p w14:paraId="2B9C96D2" w14:textId="77777777" w:rsidR="007210B5" w:rsidRDefault="007210B5" w:rsidP="0006416F">
      <w:pPr>
        <w:rPr>
          <w:rFonts w:ascii="Garamond" w:hAnsi="Garamond"/>
          <w:iCs/>
          <w:color w:val="000000"/>
          <w:sz w:val="26"/>
          <w:szCs w:val="26"/>
        </w:rPr>
      </w:pPr>
    </w:p>
    <w:p w14:paraId="7F0385BF" w14:textId="3A1DB699" w:rsidR="00553EB7" w:rsidRDefault="00AB1ACC" w:rsidP="0006416F">
      <w:pPr>
        <w:rPr>
          <w:rFonts w:ascii="Garamond" w:hAnsi="Garamond"/>
          <w:iCs/>
          <w:color w:val="000000"/>
          <w:sz w:val="26"/>
          <w:szCs w:val="26"/>
        </w:rPr>
      </w:pPr>
      <w:r>
        <w:rPr>
          <w:rFonts w:ascii="Garamond" w:hAnsi="Garamond"/>
          <w:b/>
          <w:iCs/>
          <w:color w:val="000000"/>
          <w:sz w:val="26"/>
          <w:szCs w:val="26"/>
        </w:rPr>
        <w:t xml:space="preserve">Monday:  </w:t>
      </w:r>
      <w:r w:rsidR="00E42308">
        <w:rPr>
          <w:rFonts w:ascii="Garamond" w:hAnsi="Garamond"/>
          <w:iCs/>
          <w:color w:val="000000"/>
          <w:sz w:val="26"/>
          <w:szCs w:val="26"/>
        </w:rPr>
        <w:t xml:space="preserve">  </w:t>
      </w:r>
      <w:r>
        <w:rPr>
          <w:rFonts w:ascii="Garamond" w:hAnsi="Garamond"/>
          <w:iCs/>
          <w:color w:val="000000"/>
          <w:sz w:val="26"/>
          <w:szCs w:val="26"/>
        </w:rPr>
        <w:t xml:space="preserve"> </w:t>
      </w:r>
      <w:r w:rsidR="00D401E9">
        <w:rPr>
          <w:rFonts w:ascii="Garamond" w:hAnsi="Garamond"/>
          <w:iCs/>
          <w:color w:val="000000"/>
          <w:sz w:val="26"/>
          <w:szCs w:val="26"/>
        </w:rPr>
        <w:tab/>
      </w:r>
      <w:r w:rsidR="00425AD4">
        <w:rPr>
          <w:rFonts w:ascii="Garamond" w:hAnsi="Garamond"/>
          <w:iCs/>
          <w:color w:val="000000"/>
          <w:sz w:val="26"/>
          <w:szCs w:val="26"/>
        </w:rPr>
        <w:t>Mendistry</w:t>
      </w:r>
      <w:r w:rsidR="00E900A8">
        <w:rPr>
          <w:rFonts w:ascii="Garamond" w:hAnsi="Garamond"/>
          <w:iCs/>
          <w:color w:val="000000"/>
          <w:sz w:val="26"/>
          <w:szCs w:val="26"/>
        </w:rPr>
        <w:t xml:space="preserve"> at 5:45 a.m.</w:t>
      </w:r>
    </w:p>
    <w:p w14:paraId="20F2DF81" w14:textId="20751C20" w:rsidR="00625522" w:rsidRDefault="00625522" w:rsidP="0006416F">
      <w:pPr>
        <w:rPr>
          <w:rFonts w:ascii="Garamond" w:hAnsi="Garamond"/>
          <w:iCs/>
          <w:color w:val="000000"/>
          <w:sz w:val="26"/>
          <w:szCs w:val="26"/>
        </w:rPr>
      </w:pPr>
    </w:p>
    <w:p w14:paraId="47C4BD4F" w14:textId="2E0D2410" w:rsidR="00625522" w:rsidRDefault="00625522" w:rsidP="0006416F">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Elders meeting at 7:00</w:t>
      </w:r>
    </w:p>
    <w:p w14:paraId="492D4D5B" w14:textId="59B09612" w:rsidR="00625522" w:rsidRPr="00425AD4" w:rsidRDefault="00625522" w:rsidP="0006416F">
      <w:pPr>
        <w:rPr>
          <w:rFonts w:ascii="Garamond" w:hAnsi="Garamond"/>
          <w:b/>
          <w:iCs/>
          <w:color w:val="000000"/>
          <w:sz w:val="26"/>
          <w:szCs w:val="26"/>
        </w:rPr>
      </w:pPr>
      <w:r>
        <w:rPr>
          <w:rFonts w:ascii="Garamond" w:hAnsi="Garamond"/>
          <w:iCs/>
          <w:color w:val="000000"/>
          <w:sz w:val="26"/>
          <w:szCs w:val="26"/>
        </w:rPr>
        <w:tab/>
      </w:r>
      <w:r>
        <w:rPr>
          <w:rFonts w:ascii="Garamond" w:hAnsi="Garamond"/>
          <w:iCs/>
          <w:color w:val="000000"/>
          <w:sz w:val="26"/>
          <w:szCs w:val="26"/>
        </w:rPr>
        <w:tab/>
        <w:t>Consistory meeting at 8:00</w:t>
      </w:r>
    </w:p>
    <w:p w14:paraId="6C4A0EBB" w14:textId="70241BE9" w:rsidR="00425AD4" w:rsidRDefault="00425AD4" w:rsidP="0006416F">
      <w:pPr>
        <w:rPr>
          <w:rFonts w:ascii="Garamond" w:hAnsi="Garamond"/>
          <w:iCs/>
          <w:color w:val="000000"/>
          <w:sz w:val="26"/>
          <w:szCs w:val="26"/>
        </w:rPr>
      </w:pPr>
    </w:p>
    <w:p w14:paraId="344F9CC7" w14:textId="52D2A417" w:rsidR="00425AD4" w:rsidRDefault="00425AD4" w:rsidP="0006416F">
      <w:pPr>
        <w:rPr>
          <w:rFonts w:ascii="Garamond" w:hAnsi="Garamond"/>
          <w:iCs/>
          <w:color w:val="000000"/>
          <w:sz w:val="26"/>
          <w:szCs w:val="26"/>
        </w:rPr>
      </w:pPr>
      <w:r>
        <w:rPr>
          <w:rFonts w:ascii="Garamond" w:hAnsi="Garamond"/>
          <w:b/>
          <w:iCs/>
          <w:color w:val="000000"/>
          <w:sz w:val="26"/>
          <w:szCs w:val="26"/>
        </w:rPr>
        <w:t>Wednesday:</w:t>
      </w:r>
      <w:r>
        <w:rPr>
          <w:rFonts w:ascii="Garamond" w:hAnsi="Garamond"/>
          <w:b/>
          <w:iCs/>
          <w:color w:val="000000"/>
          <w:sz w:val="26"/>
          <w:szCs w:val="26"/>
        </w:rPr>
        <w:tab/>
      </w:r>
      <w:r>
        <w:rPr>
          <w:rFonts w:ascii="Garamond" w:hAnsi="Garamond"/>
          <w:iCs/>
          <w:color w:val="000000"/>
          <w:sz w:val="26"/>
          <w:szCs w:val="26"/>
        </w:rPr>
        <w:t>Community Meal 5:30-7:00</w:t>
      </w:r>
    </w:p>
    <w:p w14:paraId="75EDECDB" w14:textId="5CC72CD0" w:rsidR="00425AD4" w:rsidRDefault="00054835" w:rsidP="0006416F">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Group 3 serving walking tacos</w:t>
      </w:r>
      <w:r w:rsidR="00425AD4">
        <w:rPr>
          <w:rFonts w:ascii="Garamond" w:hAnsi="Garamond"/>
          <w:iCs/>
          <w:color w:val="000000"/>
          <w:sz w:val="26"/>
          <w:szCs w:val="26"/>
        </w:rPr>
        <w:t>.</w:t>
      </w:r>
    </w:p>
    <w:p w14:paraId="52D8ED1F" w14:textId="75E6011D" w:rsidR="00425AD4" w:rsidRDefault="00425AD4" w:rsidP="0006416F">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 xml:space="preserve">If you would like a meal delivered, </w:t>
      </w:r>
    </w:p>
    <w:p w14:paraId="13C5A3C2" w14:textId="53F9AE10" w:rsidR="00425AD4" w:rsidRDefault="00425AD4" w:rsidP="0006416F">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contact Howie Vis 605-359-7973</w:t>
      </w:r>
    </w:p>
    <w:p w14:paraId="2C979007" w14:textId="4D7D2BD1" w:rsidR="00425AD4" w:rsidRDefault="00425AD4" w:rsidP="0006416F">
      <w:pPr>
        <w:rPr>
          <w:rFonts w:ascii="Garamond" w:hAnsi="Garamond"/>
          <w:iCs/>
          <w:color w:val="000000"/>
          <w:sz w:val="26"/>
          <w:szCs w:val="26"/>
        </w:rPr>
      </w:pPr>
    </w:p>
    <w:p w14:paraId="5606D182" w14:textId="27875243" w:rsidR="00425AD4" w:rsidRPr="00425AD4" w:rsidRDefault="00425AD4" w:rsidP="0006416F">
      <w:pPr>
        <w:rPr>
          <w:rFonts w:ascii="Garamond" w:hAnsi="Garamond"/>
          <w:iCs/>
          <w:color w:val="000000"/>
          <w:sz w:val="26"/>
          <w:szCs w:val="26"/>
        </w:rPr>
      </w:pPr>
      <w:r>
        <w:rPr>
          <w:rFonts w:ascii="Garamond" w:hAnsi="Garamond"/>
          <w:iCs/>
          <w:color w:val="000000"/>
          <w:sz w:val="26"/>
          <w:szCs w:val="26"/>
        </w:rPr>
        <w:tab/>
      </w:r>
      <w:r>
        <w:rPr>
          <w:rFonts w:ascii="Garamond" w:hAnsi="Garamond"/>
          <w:iCs/>
          <w:color w:val="000000"/>
          <w:sz w:val="26"/>
          <w:szCs w:val="26"/>
        </w:rPr>
        <w:tab/>
        <w:t>Midweek classes 6:30-8:00.</w:t>
      </w:r>
    </w:p>
    <w:p w14:paraId="3599D98D" w14:textId="77777777" w:rsidR="00553EB7" w:rsidRDefault="00553EB7" w:rsidP="0006416F">
      <w:pPr>
        <w:rPr>
          <w:rFonts w:ascii="Garamond" w:hAnsi="Garamond"/>
          <w:iCs/>
          <w:color w:val="000000"/>
          <w:sz w:val="26"/>
          <w:szCs w:val="26"/>
        </w:rPr>
      </w:pPr>
    </w:p>
    <w:p w14:paraId="0C8D38AE" w14:textId="57FE255A" w:rsidR="00AB1ACC" w:rsidRDefault="00AB1ACC" w:rsidP="00425AD4">
      <w:pPr>
        <w:rPr>
          <w:rFonts w:ascii="Garamond" w:hAnsi="Garamond"/>
          <w:iCs/>
          <w:color w:val="000000"/>
          <w:sz w:val="26"/>
          <w:szCs w:val="26"/>
        </w:rPr>
      </w:pPr>
      <w:r>
        <w:rPr>
          <w:rFonts w:ascii="Garamond" w:hAnsi="Garamond"/>
          <w:b/>
          <w:iCs/>
          <w:color w:val="000000"/>
          <w:sz w:val="26"/>
          <w:szCs w:val="26"/>
        </w:rPr>
        <w:t>Thursday:</w:t>
      </w:r>
      <w:r w:rsidR="0006416F">
        <w:rPr>
          <w:rFonts w:ascii="Garamond" w:hAnsi="Garamond"/>
          <w:iCs/>
          <w:color w:val="000000"/>
          <w:sz w:val="26"/>
          <w:szCs w:val="26"/>
        </w:rPr>
        <w:t xml:space="preserve"> </w:t>
      </w:r>
      <w:r w:rsidR="00E42308">
        <w:rPr>
          <w:rFonts w:ascii="Garamond" w:hAnsi="Garamond"/>
          <w:iCs/>
          <w:color w:val="000000"/>
          <w:sz w:val="26"/>
          <w:szCs w:val="26"/>
        </w:rPr>
        <w:t xml:space="preserve">  </w:t>
      </w:r>
      <w:r w:rsidR="00425AD4">
        <w:rPr>
          <w:rFonts w:ascii="Garamond" w:hAnsi="Garamond"/>
          <w:iCs/>
          <w:color w:val="000000"/>
          <w:sz w:val="26"/>
          <w:szCs w:val="26"/>
        </w:rPr>
        <w:tab/>
      </w:r>
      <w:r>
        <w:rPr>
          <w:rFonts w:ascii="Garamond" w:hAnsi="Garamond"/>
          <w:iCs/>
          <w:color w:val="000000"/>
          <w:sz w:val="26"/>
          <w:szCs w:val="26"/>
        </w:rPr>
        <w:t>Mendistry at 7:00 p.m.</w:t>
      </w:r>
    </w:p>
    <w:p w14:paraId="4BEBDD0A" w14:textId="328B9F53" w:rsidR="005069D8" w:rsidRDefault="005069D8" w:rsidP="00425AD4">
      <w:pPr>
        <w:rPr>
          <w:rFonts w:ascii="Garamond" w:hAnsi="Garamond"/>
          <w:iCs/>
          <w:color w:val="000000"/>
          <w:sz w:val="26"/>
          <w:szCs w:val="26"/>
        </w:rPr>
      </w:pPr>
    </w:p>
    <w:p w14:paraId="317BA5C5" w14:textId="704D7694" w:rsidR="005069D8" w:rsidRDefault="005069D8" w:rsidP="005069D8">
      <w:pPr>
        <w:rPr>
          <w:rFonts w:ascii="Garamond" w:hAnsi="Garamond"/>
          <w:iCs/>
          <w:color w:val="000000"/>
          <w:sz w:val="26"/>
          <w:szCs w:val="26"/>
        </w:rPr>
      </w:pPr>
    </w:p>
    <w:p w14:paraId="66CAF556" w14:textId="77777777" w:rsidR="00963672" w:rsidRDefault="00963672" w:rsidP="005069D8">
      <w:pPr>
        <w:rPr>
          <w:rFonts w:ascii="Garamond" w:eastAsia="Calibri" w:hAnsi="Garamond"/>
          <w:b/>
          <w:i/>
          <w:sz w:val="26"/>
          <w:szCs w:val="26"/>
        </w:rPr>
      </w:pPr>
    </w:p>
    <w:p w14:paraId="5F29ADA0" w14:textId="77777777" w:rsidR="00A235CF" w:rsidRDefault="00A235CF" w:rsidP="005E75A9">
      <w:pPr>
        <w:ind w:firstLine="720"/>
        <w:rPr>
          <w:rFonts w:ascii="Garamond" w:eastAsia="Calibri" w:hAnsi="Garamond"/>
          <w:b/>
          <w:i/>
          <w:sz w:val="26"/>
          <w:szCs w:val="26"/>
        </w:rPr>
      </w:pPr>
    </w:p>
    <w:p w14:paraId="4EFFBCD8" w14:textId="13848D34" w:rsidR="00F614A3" w:rsidRPr="00F05280" w:rsidRDefault="00F614A3" w:rsidP="005E75A9">
      <w:pPr>
        <w:ind w:firstLine="720"/>
        <w:rPr>
          <w:rFonts w:ascii="Garamond" w:eastAsia="Calibri" w:hAnsi="Garamond"/>
          <w:b/>
          <w:i/>
          <w:sz w:val="26"/>
          <w:szCs w:val="26"/>
        </w:rPr>
      </w:pPr>
      <w:r w:rsidRPr="00B41209">
        <w:rPr>
          <w:rFonts w:ascii="Garamond" w:eastAsia="Calibri" w:hAnsi="Garamond"/>
          <w:b/>
          <w:i/>
          <w:sz w:val="26"/>
          <w:szCs w:val="26"/>
        </w:rPr>
        <w:t>Opportunities to Serve the Body of Christ</w:t>
      </w:r>
    </w:p>
    <w:p w14:paraId="49279F7A" w14:textId="77777777" w:rsidR="00F614A3" w:rsidRPr="00D8747C" w:rsidRDefault="00F614A3" w:rsidP="00F614A3">
      <w:pPr>
        <w:ind w:firstLine="720"/>
        <w:rPr>
          <w:rFonts w:ascii="Garamond" w:eastAsia="Calibri" w:hAnsi="Garamond"/>
          <w:b/>
          <w:i/>
          <w:sz w:val="26"/>
          <w:szCs w:val="26"/>
        </w:rPr>
      </w:pPr>
    </w:p>
    <w:p w14:paraId="3A2F3123" w14:textId="3BD0D25B" w:rsidR="00E46BDE" w:rsidRPr="007E1FD0" w:rsidRDefault="00E46BDE" w:rsidP="00E46BDE">
      <w:pPr>
        <w:rPr>
          <w:rFonts w:ascii="Garamond" w:eastAsia="Calibri" w:hAnsi="Garamond"/>
          <w:b/>
          <w:sz w:val="22"/>
          <w:szCs w:val="22"/>
        </w:rPr>
      </w:pPr>
      <w:r w:rsidRPr="00B41209">
        <w:rPr>
          <w:rFonts w:ascii="Garamond" w:eastAsia="Calibri" w:hAnsi="Garamond"/>
          <w:b/>
          <w:sz w:val="22"/>
          <w:szCs w:val="22"/>
        </w:rPr>
        <w:tab/>
      </w:r>
      <w:r w:rsidRPr="00B41209">
        <w:rPr>
          <w:rFonts w:ascii="Garamond" w:eastAsia="Calibri" w:hAnsi="Garamond"/>
          <w:b/>
          <w:sz w:val="22"/>
          <w:szCs w:val="22"/>
        </w:rPr>
        <w:tab/>
        <w:t xml:space="preserve">         </w:t>
      </w:r>
      <w:r w:rsidRPr="007E1FD0">
        <w:rPr>
          <w:rFonts w:ascii="Garamond" w:eastAsia="Calibri" w:hAnsi="Garamond"/>
          <w:b/>
          <w:sz w:val="22"/>
          <w:szCs w:val="22"/>
        </w:rPr>
        <w:t>This Week</w:t>
      </w:r>
      <w:r w:rsidRPr="007E1FD0">
        <w:rPr>
          <w:rFonts w:ascii="Garamond" w:eastAsia="Calibri" w:hAnsi="Garamond"/>
          <w:b/>
          <w:sz w:val="22"/>
          <w:szCs w:val="22"/>
        </w:rPr>
        <w:tab/>
      </w:r>
      <w:r>
        <w:rPr>
          <w:rFonts w:ascii="Garamond" w:eastAsia="Calibri" w:hAnsi="Garamond"/>
          <w:b/>
          <w:sz w:val="22"/>
          <w:szCs w:val="22"/>
        </w:rPr>
        <w:t xml:space="preserve">                 </w:t>
      </w:r>
      <w:r w:rsidR="003D2CE0">
        <w:rPr>
          <w:rFonts w:ascii="Garamond" w:eastAsia="Calibri" w:hAnsi="Garamond"/>
          <w:b/>
          <w:sz w:val="22"/>
          <w:szCs w:val="22"/>
        </w:rPr>
        <w:t xml:space="preserve">Next Week </w:t>
      </w:r>
    </w:p>
    <w:tbl>
      <w:tblPr>
        <w:tblStyle w:val="TableGrid"/>
        <w:tblW w:w="7194" w:type="dxa"/>
        <w:tblInd w:w="-275" w:type="dxa"/>
        <w:tblLook w:val="0420" w:firstRow="1" w:lastRow="0" w:firstColumn="0" w:lastColumn="0" w:noHBand="0" w:noVBand="1"/>
      </w:tblPr>
      <w:tblGrid>
        <w:gridCol w:w="1460"/>
        <w:gridCol w:w="2874"/>
        <w:gridCol w:w="2860"/>
      </w:tblGrid>
      <w:tr w:rsidR="00E46BDE" w:rsidRPr="007E1FD0" w14:paraId="6A07CE3A" w14:textId="77777777" w:rsidTr="009357B9">
        <w:trPr>
          <w:trHeight w:val="72"/>
        </w:trPr>
        <w:tc>
          <w:tcPr>
            <w:tcW w:w="1460" w:type="dxa"/>
          </w:tcPr>
          <w:p w14:paraId="3F7CDC43"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Organist</w:t>
            </w:r>
          </w:p>
        </w:tc>
        <w:tc>
          <w:tcPr>
            <w:tcW w:w="2874" w:type="dxa"/>
          </w:tcPr>
          <w:p w14:paraId="341ADA4C" w14:textId="4BDD2765" w:rsidR="008A0FE4" w:rsidRPr="007E1FD0" w:rsidRDefault="00294B71" w:rsidP="00CE38A0">
            <w:pPr>
              <w:rPr>
                <w:rFonts w:ascii="Garamond" w:eastAsia="Calibri" w:hAnsi="Garamond"/>
                <w:sz w:val="22"/>
                <w:szCs w:val="22"/>
              </w:rPr>
            </w:pPr>
            <w:r>
              <w:rPr>
                <w:rFonts w:ascii="Garamond" w:eastAsia="Calibri" w:hAnsi="Garamond"/>
                <w:sz w:val="22"/>
                <w:szCs w:val="22"/>
              </w:rPr>
              <w:t>Praise Team</w:t>
            </w:r>
          </w:p>
        </w:tc>
        <w:tc>
          <w:tcPr>
            <w:tcW w:w="2860" w:type="dxa"/>
          </w:tcPr>
          <w:p w14:paraId="053554ED" w14:textId="14AD650C" w:rsidR="00147A16" w:rsidRPr="007E1FD0" w:rsidRDefault="00294B71" w:rsidP="00CE38A0">
            <w:pPr>
              <w:tabs>
                <w:tab w:val="center" w:pos="1260"/>
              </w:tabs>
              <w:rPr>
                <w:rFonts w:ascii="Garamond" w:eastAsia="Calibri" w:hAnsi="Garamond"/>
                <w:sz w:val="22"/>
                <w:szCs w:val="22"/>
              </w:rPr>
            </w:pPr>
            <w:r>
              <w:rPr>
                <w:rFonts w:ascii="Garamond" w:eastAsia="Calibri" w:hAnsi="Garamond"/>
                <w:sz w:val="22"/>
                <w:szCs w:val="22"/>
              </w:rPr>
              <w:t>Glenda Sandstede</w:t>
            </w:r>
          </w:p>
        </w:tc>
      </w:tr>
      <w:tr w:rsidR="00E46BDE" w:rsidRPr="007E1FD0" w14:paraId="58A80746" w14:textId="77777777" w:rsidTr="009357B9">
        <w:trPr>
          <w:trHeight w:val="185"/>
        </w:trPr>
        <w:tc>
          <w:tcPr>
            <w:tcW w:w="1460" w:type="dxa"/>
          </w:tcPr>
          <w:p w14:paraId="487F87DF" w14:textId="77777777" w:rsidR="00E46BDE" w:rsidRPr="007E1FD0" w:rsidRDefault="00E46BDE" w:rsidP="00CE38A0">
            <w:pPr>
              <w:rPr>
                <w:rFonts w:ascii="Garamond" w:eastAsia="Calibri" w:hAnsi="Garamond"/>
                <w:sz w:val="22"/>
                <w:szCs w:val="22"/>
              </w:rPr>
            </w:pPr>
            <w:r w:rsidRPr="007E1FD0">
              <w:rPr>
                <w:rFonts w:ascii="Garamond" w:eastAsia="Calibri" w:hAnsi="Garamond"/>
                <w:sz w:val="22"/>
                <w:szCs w:val="22"/>
              </w:rPr>
              <w:t>Ushers</w:t>
            </w:r>
          </w:p>
        </w:tc>
        <w:tc>
          <w:tcPr>
            <w:tcW w:w="2874" w:type="dxa"/>
          </w:tcPr>
          <w:p w14:paraId="760B79B5" w14:textId="0EC624AF" w:rsidR="00E57DDF" w:rsidRDefault="00FE31F2" w:rsidP="00CE38A0">
            <w:pPr>
              <w:rPr>
                <w:rFonts w:ascii="Garamond" w:eastAsia="Calibri" w:hAnsi="Garamond"/>
                <w:sz w:val="22"/>
                <w:szCs w:val="22"/>
              </w:rPr>
            </w:pPr>
            <w:r>
              <w:rPr>
                <w:rFonts w:ascii="Garamond" w:eastAsia="Calibri" w:hAnsi="Garamond"/>
                <w:sz w:val="22"/>
                <w:szCs w:val="22"/>
              </w:rPr>
              <w:t>Oliver Deelstra</w:t>
            </w:r>
          </w:p>
          <w:p w14:paraId="44765FFB" w14:textId="4F5B7956" w:rsidR="00B4023A" w:rsidRDefault="00FE31F2" w:rsidP="00CE38A0">
            <w:pPr>
              <w:rPr>
                <w:rFonts w:ascii="Garamond" w:eastAsia="Calibri" w:hAnsi="Garamond"/>
                <w:sz w:val="22"/>
                <w:szCs w:val="22"/>
              </w:rPr>
            </w:pPr>
            <w:r>
              <w:rPr>
                <w:rFonts w:ascii="Garamond" w:eastAsia="Calibri" w:hAnsi="Garamond"/>
                <w:sz w:val="22"/>
                <w:szCs w:val="22"/>
              </w:rPr>
              <w:t>Dave Tilstra</w:t>
            </w:r>
          </w:p>
          <w:p w14:paraId="436E1197" w14:textId="1C169FF1" w:rsidR="00B4023A" w:rsidRPr="007E1FD0" w:rsidRDefault="00FE31F2" w:rsidP="00CE38A0">
            <w:pPr>
              <w:rPr>
                <w:rFonts w:ascii="Garamond" w:eastAsia="Calibri" w:hAnsi="Garamond"/>
                <w:sz w:val="22"/>
                <w:szCs w:val="22"/>
              </w:rPr>
            </w:pPr>
            <w:r>
              <w:rPr>
                <w:rFonts w:ascii="Garamond" w:eastAsia="Calibri" w:hAnsi="Garamond"/>
                <w:sz w:val="22"/>
                <w:szCs w:val="22"/>
              </w:rPr>
              <w:t>Eric Uittenbogaard</w:t>
            </w:r>
          </w:p>
        </w:tc>
        <w:tc>
          <w:tcPr>
            <w:tcW w:w="2860" w:type="dxa"/>
          </w:tcPr>
          <w:p w14:paraId="5C006ED1" w14:textId="77777777" w:rsidR="008F7C04" w:rsidRDefault="00D401E9" w:rsidP="00CE38A0">
            <w:pPr>
              <w:tabs>
                <w:tab w:val="left" w:pos="1695"/>
              </w:tabs>
              <w:rPr>
                <w:rFonts w:ascii="Garamond" w:hAnsi="Garamond"/>
                <w:sz w:val="22"/>
                <w:szCs w:val="22"/>
              </w:rPr>
            </w:pPr>
            <w:r>
              <w:rPr>
                <w:rFonts w:ascii="Garamond" w:hAnsi="Garamond"/>
                <w:sz w:val="22"/>
                <w:szCs w:val="22"/>
              </w:rPr>
              <w:t>Oliver Deelstra</w:t>
            </w:r>
          </w:p>
          <w:p w14:paraId="45060FAF" w14:textId="06427728" w:rsidR="004E4D9F" w:rsidRDefault="004E4D9F" w:rsidP="00CE38A0">
            <w:pPr>
              <w:tabs>
                <w:tab w:val="left" w:pos="1695"/>
              </w:tabs>
              <w:rPr>
                <w:rFonts w:ascii="Garamond" w:hAnsi="Garamond"/>
                <w:sz w:val="22"/>
                <w:szCs w:val="22"/>
              </w:rPr>
            </w:pPr>
            <w:r>
              <w:rPr>
                <w:rFonts w:ascii="Garamond" w:hAnsi="Garamond"/>
                <w:sz w:val="22"/>
                <w:szCs w:val="22"/>
              </w:rPr>
              <w:t>Dave Tilstra</w:t>
            </w:r>
          </w:p>
          <w:p w14:paraId="46341F78" w14:textId="65EB3A64" w:rsidR="00D401E9" w:rsidRPr="007E1FD0" w:rsidRDefault="00D401E9" w:rsidP="00CE38A0">
            <w:pPr>
              <w:tabs>
                <w:tab w:val="left" w:pos="1695"/>
              </w:tabs>
              <w:rPr>
                <w:rFonts w:ascii="Garamond" w:hAnsi="Garamond"/>
                <w:sz w:val="22"/>
                <w:szCs w:val="22"/>
              </w:rPr>
            </w:pPr>
            <w:r>
              <w:rPr>
                <w:rFonts w:ascii="Garamond" w:hAnsi="Garamond"/>
                <w:sz w:val="22"/>
                <w:szCs w:val="22"/>
              </w:rPr>
              <w:t>Eric Uittenbogaard</w:t>
            </w:r>
          </w:p>
        </w:tc>
      </w:tr>
      <w:tr w:rsidR="00443A0E" w:rsidRPr="007E1FD0" w14:paraId="28DD3A9B" w14:textId="77777777" w:rsidTr="009357B9">
        <w:trPr>
          <w:trHeight w:val="658"/>
        </w:trPr>
        <w:tc>
          <w:tcPr>
            <w:tcW w:w="1460" w:type="dxa"/>
          </w:tcPr>
          <w:p w14:paraId="412BE99D"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Nursery</w:t>
            </w:r>
          </w:p>
        </w:tc>
        <w:tc>
          <w:tcPr>
            <w:tcW w:w="2874" w:type="dxa"/>
          </w:tcPr>
          <w:p w14:paraId="4484A401" w14:textId="77777777" w:rsidR="00E35EA0" w:rsidRDefault="00294B71" w:rsidP="00D401E9">
            <w:pPr>
              <w:rPr>
                <w:rFonts w:ascii="Garamond" w:eastAsia="Calibri" w:hAnsi="Garamond"/>
                <w:sz w:val="22"/>
                <w:szCs w:val="22"/>
              </w:rPr>
            </w:pPr>
            <w:r>
              <w:rPr>
                <w:rFonts w:ascii="Garamond" w:eastAsia="Calibri" w:hAnsi="Garamond"/>
                <w:sz w:val="22"/>
                <w:szCs w:val="22"/>
              </w:rPr>
              <w:t>Erica VanWyhe</w:t>
            </w:r>
          </w:p>
          <w:p w14:paraId="30EB8D13" w14:textId="77777777" w:rsidR="00294B71" w:rsidRDefault="00294B71" w:rsidP="00D401E9">
            <w:pPr>
              <w:rPr>
                <w:rFonts w:ascii="Garamond" w:eastAsia="Calibri" w:hAnsi="Garamond"/>
                <w:sz w:val="22"/>
                <w:szCs w:val="22"/>
              </w:rPr>
            </w:pPr>
            <w:r>
              <w:rPr>
                <w:rFonts w:ascii="Garamond" w:eastAsia="Calibri" w:hAnsi="Garamond"/>
                <w:sz w:val="22"/>
                <w:szCs w:val="22"/>
              </w:rPr>
              <w:t>Taya VanWyhe</w:t>
            </w:r>
          </w:p>
          <w:p w14:paraId="62E442D1" w14:textId="4449BD94" w:rsidR="00294B71" w:rsidRPr="007E1FD0" w:rsidRDefault="00294B71" w:rsidP="00D401E9">
            <w:pPr>
              <w:rPr>
                <w:rFonts w:ascii="Garamond" w:eastAsia="Calibri" w:hAnsi="Garamond"/>
                <w:sz w:val="22"/>
                <w:szCs w:val="22"/>
              </w:rPr>
            </w:pPr>
            <w:r>
              <w:rPr>
                <w:rFonts w:ascii="Garamond" w:eastAsia="Calibri" w:hAnsi="Garamond"/>
                <w:sz w:val="22"/>
                <w:szCs w:val="22"/>
              </w:rPr>
              <w:t>Hadley Roozenboom</w:t>
            </w:r>
          </w:p>
        </w:tc>
        <w:tc>
          <w:tcPr>
            <w:tcW w:w="2860" w:type="dxa"/>
          </w:tcPr>
          <w:p w14:paraId="3BCF3E33" w14:textId="77777777" w:rsidR="00E35EA0" w:rsidRDefault="00294B71" w:rsidP="00443A0E">
            <w:pPr>
              <w:rPr>
                <w:rFonts w:ascii="Garamond" w:eastAsia="Calibri" w:hAnsi="Garamond"/>
                <w:sz w:val="22"/>
                <w:szCs w:val="22"/>
              </w:rPr>
            </w:pPr>
            <w:r>
              <w:rPr>
                <w:rFonts w:ascii="Garamond" w:eastAsia="Calibri" w:hAnsi="Garamond"/>
                <w:sz w:val="22"/>
                <w:szCs w:val="22"/>
              </w:rPr>
              <w:t>Amanda Metzger</w:t>
            </w:r>
          </w:p>
          <w:p w14:paraId="18964B78" w14:textId="77777777" w:rsidR="00294B71" w:rsidRDefault="00294B71" w:rsidP="00443A0E">
            <w:pPr>
              <w:rPr>
                <w:rFonts w:ascii="Garamond" w:eastAsia="Calibri" w:hAnsi="Garamond"/>
                <w:sz w:val="22"/>
                <w:szCs w:val="22"/>
              </w:rPr>
            </w:pPr>
            <w:r>
              <w:rPr>
                <w:rFonts w:ascii="Garamond" w:eastAsia="Calibri" w:hAnsi="Garamond"/>
                <w:sz w:val="22"/>
                <w:szCs w:val="22"/>
              </w:rPr>
              <w:t>Hope Bosch</w:t>
            </w:r>
          </w:p>
          <w:p w14:paraId="58BEC01F" w14:textId="05AF09BB" w:rsidR="00294B71" w:rsidRPr="007E1FD0" w:rsidRDefault="00294B71" w:rsidP="00443A0E">
            <w:pPr>
              <w:rPr>
                <w:rFonts w:ascii="Garamond" w:eastAsia="Calibri" w:hAnsi="Garamond"/>
                <w:sz w:val="22"/>
                <w:szCs w:val="22"/>
              </w:rPr>
            </w:pPr>
            <w:r>
              <w:rPr>
                <w:rFonts w:ascii="Garamond" w:eastAsia="Calibri" w:hAnsi="Garamond"/>
                <w:sz w:val="22"/>
                <w:szCs w:val="22"/>
              </w:rPr>
              <w:t>Rayce Maciejack</w:t>
            </w:r>
          </w:p>
        </w:tc>
      </w:tr>
      <w:tr w:rsidR="00443A0E" w:rsidRPr="007E1FD0" w14:paraId="1615D479" w14:textId="77777777" w:rsidTr="009357B9">
        <w:trPr>
          <w:trHeight w:val="72"/>
        </w:trPr>
        <w:tc>
          <w:tcPr>
            <w:tcW w:w="1460" w:type="dxa"/>
          </w:tcPr>
          <w:p w14:paraId="4A1E21E0"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Greeters</w:t>
            </w:r>
          </w:p>
        </w:tc>
        <w:tc>
          <w:tcPr>
            <w:tcW w:w="2874" w:type="dxa"/>
          </w:tcPr>
          <w:p w14:paraId="32F8D653" w14:textId="77777777" w:rsidR="00E35EA0" w:rsidRDefault="00294B71" w:rsidP="00D401E9">
            <w:pPr>
              <w:rPr>
                <w:rFonts w:ascii="Garamond" w:eastAsia="Calibri" w:hAnsi="Garamond"/>
                <w:sz w:val="22"/>
                <w:szCs w:val="22"/>
              </w:rPr>
            </w:pPr>
            <w:r>
              <w:rPr>
                <w:rFonts w:ascii="Garamond" w:eastAsia="Calibri" w:hAnsi="Garamond"/>
                <w:sz w:val="22"/>
                <w:szCs w:val="22"/>
              </w:rPr>
              <w:t>Al &amp; Kelli Hoogers</w:t>
            </w:r>
          </w:p>
          <w:p w14:paraId="7056FAF0" w14:textId="2A4A1E56" w:rsidR="00294B71" w:rsidRPr="007E1FD0" w:rsidRDefault="00294B71" w:rsidP="00D401E9">
            <w:pPr>
              <w:rPr>
                <w:rFonts w:ascii="Garamond" w:eastAsia="Calibri" w:hAnsi="Garamond"/>
                <w:sz w:val="22"/>
                <w:szCs w:val="22"/>
              </w:rPr>
            </w:pPr>
            <w:r>
              <w:rPr>
                <w:rFonts w:ascii="Garamond" w:eastAsia="Calibri" w:hAnsi="Garamond"/>
                <w:sz w:val="22"/>
                <w:szCs w:val="22"/>
              </w:rPr>
              <w:t>Ken &amp; Nancy Huisman</w:t>
            </w:r>
          </w:p>
        </w:tc>
        <w:tc>
          <w:tcPr>
            <w:tcW w:w="2860" w:type="dxa"/>
          </w:tcPr>
          <w:p w14:paraId="79FC0631" w14:textId="77777777" w:rsidR="00E35EA0" w:rsidRDefault="00294B71" w:rsidP="00443A0E">
            <w:pPr>
              <w:rPr>
                <w:rFonts w:ascii="Garamond" w:eastAsia="Calibri" w:hAnsi="Garamond"/>
                <w:sz w:val="22"/>
                <w:szCs w:val="22"/>
              </w:rPr>
            </w:pPr>
            <w:r>
              <w:rPr>
                <w:rFonts w:ascii="Garamond" w:eastAsia="Calibri" w:hAnsi="Garamond"/>
                <w:sz w:val="22"/>
                <w:szCs w:val="22"/>
              </w:rPr>
              <w:t>Jim Jellema</w:t>
            </w:r>
          </w:p>
          <w:p w14:paraId="323AD54E" w14:textId="5189F65E" w:rsidR="00294B71" w:rsidRPr="007E1FD0" w:rsidRDefault="00294B71" w:rsidP="00443A0E">
            <w:pPr>
              <w:rPr>
                <w:rFonts w:ascii="Garamond" w:eastAsia="Calibri" w:hAnsi="Garamond"/>
                <w:sz w:val="22"/>
                <w:szCs w:val="22"/>
              </w:rPr>
            </w:pPr>
            <w:r>
              <w:rPr>
                <w:rFonts w:ascii="Garamond" w:eastAsia="Calibri" w:hAnsi="Garamond"/>
                <w:sz w:val="22"/>
                <w:szCs w:val="22"/>
              </w:rPr>
              <w:t>Tom &amp; Kathy Keller</w:t>
            </w:r>
          </w:p>
        </w:tc>
      </w:tr>
      <w:tr w:rsidR="00443A0E" w:rsidRPr="007E1FD0" w14:paraId="7CE88903" w14:textId="77777777" w:rsidTr="009357B9">
        <w:trPr>
          <w:trHeight w:val="160"/>
        </w:trPr>
        <w:tc>
          <w:tcPr>
            <w:tcW w:w="1460" w:type="dxa"/>
          </w:tcPr>
          <w:p w14:paraId="5E84F634"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Children’s</w:t>
            </w:r>
          </w:p>
          <w:p w14:paraId="2DE61756" w14:textId="77777777" w:rsidR="00443A0E" w:rsidRPr="007E1FD0" w:rsidRDefault="00443A0E" w:rsidP="00443A0E">
            <w:pPr>
              <w:rPr>
                <w:rFonts w:ascii="Garamond" w:eastAsia="Calibri" w:hAnsi="Garamond"/>
                <w:sz w:val="22"/>
                <w:szCs w:val="22"/>
              </w:rPr>
            </w:pPr>
            <w:r w:rsidRPr="007E1FD0">
              <w:rPr>
                <w:rFonts w:ascii="Garamond" w:eastAsia="Calibri" w:hAnsi="Garamond"/>
                <w:sz w:val="22"/>
                <w:szCs w:val="22"/>
              </w:rPr>
              <w:t xml:space="preserve">  Message</w:t>
            </w:r>
          </w:p>
        </w:tc>
        <w:tc>
          <w:tcPr>
            <w:tcW w:w="2874" w:type="dxa"/>
          </w:tcPr>
          <w:p w14:paraId="6F1A0E0A" w14:textId="1BFD739B" w:rsidR="00443A0E" w:rsidRPr="007E1FD0" w:rsidRDefault="0009090E" w:rsidP="00443A0E">
            <w:pPr>
              <w:rPr>
                <w:rFonts w:ascii="Garamond" w:eastAsia="Calibri" w:hAnsi="Garamond"/>
                <w:sz w:val="22"/>
                <w:szCs w:val="22"/>
              </w:rPr>
            </w:pPr>
            <w:r>
              <w:rPr>
                <w:rFonts w:ascii="Garamond" w:eastAsia="Calibri" w:hAnsi="Garamond"/>
                <w:sz w:val="22"/>
                <w:szCs w:val="22"/>
              </w:rPr>
              <w:t>Clint</w:t>
            </w:r>
            <w:r w:rsidR="00294B71">
              <w:rPr>
                <w:rFonts w:ascii="Garamond" w:eastAsia="Calibri" w:hAnsi="Garamond"/>
                <w:sz w:val="22"/>
                <w:szCs w:val="22"/>
              </w:rPr>
              <w:t xml:space="preserve"> Roozenboom</w:t>
            </w:r>
          </w:p>
        </w:tc>
        <w:tc>
          <w:tcPr>
            <w:tcW w:w="2860" w:type="dxa"/>
          </w:tcPr>
          <w:p w14:paraId="559980A1" w14:textId="17A47B1E" w:rsidR="00443A0E" w:rsidRPr="007E1FD0" w:rsidRDefault="00294B71" w:rsidP="00443A0E">
            <w:pPr>
              <w:rPr>
                <w:rFonts w:ascii="Garamond" w:eastAsia="Calibri" w:hAnsi="Garamond"/>
                <w:sz w:val="22"/>
                <w:szCs w:val="22"/>
              </w:rPr>
            </w:pPr>
            <w:r>
              <w:rPr>
                <w:rFonts w:ascii="Garamond" w:eastAsia="Calibri" w:hAnsi="Garamond"/>
                <w:sz w:val="22"/>
                <w:szCs w:val="22"/>
              </w:rPr>
              <w:t>Tyler Bush</w:t>
            </w:r>
          </w:p>
        </w:tc>
      </w:tr>
      <w:tr w:rsidR="00443A0E" w:rsidRPr="009C2D96" w14:paraId="678C9140" w14:textId="77777777" w:rsidTr="009357B9">
        <w:trPr>
          <w:trHeight w:val="249"/>
        </w:trPr>
        <w:tc>
          <w:tcPr>
            <w:tcW w:w="1460" w:type="dxa"/>
          </w:tcPr>
          <w:p w14:paraId="7FDD20D6"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Camera</w:t>
            </w:r>
          </w:p>
        </w:tc>
        <w:tc>
          <w:tcPr>
            <w:tcW w:w="2874" w:type="dxa"/>
          </w:tcPr>
          <w:p w14:paraId="6141AF8C" w14:textId="3DEBB715" w:rsidR="00443A0E" w:rsidRPr="000D6A26" w:rsidRDefault="00294B71" w:rsidP="00443A0E">
            <w:pPr>
              <w:rPr>
                <w:rFonts w:ascii="Garamond" w:eastAsia="Calibri" w:hAnsi="Garamond"/>
                <w:sz w:val="22"/>
                <w:szCs w:val="22"/>
              </w:rPr>
            </w:pPr>
            <w:r>
              <w:rPr>
                <w:rFonts w:ascii="Garamond" w:eastAsia="Calibri" w:hAnsi="Garamond"/>
                <w:sz w:val="22"/>
                <w:szCs w:val="22"/>
              </w:rPr>
              <w:t>Malachi Bush</w:t>
            </w:r>
          </w:p>
        </w:tc>
        <w:tc>
          <w:tcPr>
            <w:tcW w:w="2860" w:type="dxa"/>
          </w:tcPr>
          <w:p w14:paraId="2FF866CD" w14:textId="322EF33E" w:rsidR="00443A0E" w:rsidRPr="000D6A26" w:rsidRDefault="00294B71" w:rsidP="00443A0E">
            <w:pPr>
              <w:rPr>
                <w:rFonts w:ascii="Garamond" w:eastAsia="Calibri" w:hAnsi="Garamond"/>
                <w:sz w:val="22"/>
                <w:szCs w:val="22"/>
              </w:rPr>
            </w:pPr>
            <w:r>
              <w:rPr>
                <w:rFonts w:ascii="Garamond" w:eastAsia="Calibri" w:hAnsi="Garamond"/>
                <w:sz w:val="22"/>
                <w:szCs w:val="22"/>
              </w:rPr>
              <w:t>Sawyer Bosch</w:t>
            </w:r>
          </w:p>
        </w:tc>
      </w:tr>
      <w:tr w:rsidR="00443A0E" w:rsidRPr="009C2D96" w14:paraId="3C5A46D8" w14:textId="77777777" w:rsidTr="009357B9">
        <w:trPr>
          <w:trHeight w:val="286"/>
        </w:trPr>
        <w:tc>
          <w:tcPr>
            <w:tcW w:w="1460" w:type="dxa"/>
          </w:tcPr>
          <w:p w14:paraId="16AD28BB"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PowerPoint</w:t>
            </w:r>
          </w:p>
        </w:tc>
        <w:tc>
          <w:tcPr>
            <w:tcW w:w="2874" w:type="dxa"/>
          </w:tcPr>
          <w:p w14:paraId="0C0057AB" w14:textId="0F97558C" w:rsidR="00443A0E" w:rsidRPr="000D6A26" w:rsidRDefault="00294B71" w:rsidP="00DD27E9">
            <w:pPr>
              <w:rPr>
                <w:rFonts w:ascii="Garamond" w:eastAsia="Calibri" w:hAnsi="Garamond"/>
                <w:sz w:val="22"/>
                <w:szCs w:val="22"/>
              </w:rPr>
            </w:pPr>
            <w:r>
              <w:rPr>
                <w:rFonts w:ascii="Garamond" w:eastAsia="Calibri" w:hAnsi="Garamond"/>
                <w:sz w:val="22"/>
                <w:szCs w:val="22"/>
              </w:rPr>
              <w:t>Cooper Gehrke</w:t>
            </w:r>
          </w:p>
        </w:tc>
        <w:tc>
          <w:tcPr>
            <w:tcW w:w="2860" w:type="dxa"/>
          </w:tcPr>
          <w:p w14:paraId="042FE469" w14:textId="2F1C4B71" w:rsidR="00443A0E" w:rsidRPr="000D6A26" w:rsidRDefault="00294B71" w:rsidP="00443A0E">
            <w:pPr>
              <w:rPr>
                <w:rFonts w:ascii="Garamond" w:eastAsia="Calibri" w:hAnsi="Garamond"/>
                <w:sz w:val="22"/>
                <w:szCs w:val="22"/>
              </w:rPr>
            </w:pPr>
            <w:r>
              <w:rPr>
                <w:rFonts w:ascii="Garamond" w:eastAsia="Calibri" w:hAnsi="Garamond"/>
                <w:sz w:val="22"/>
                <w:szCs w:val="22"/>
              </w:rPr>
              <w:t>Chase Bosch</w:t>
            </w:r>
          </w:p>
        </w:tc>
      </w:tr>
      <w:tr w:rsidR="00443A0E" w:rsidRPr="009C2D96" w14:paraId="7F9EA972" w14:textId="77777777" w:rsidTr="009357B9">
        <w:trPr>
          <w:trHeight w:val="267"/>
        </w:trPr>
        <w:tc>
          <w:tcPr>
            <w:tcW w:w="1460" w:type="dxa"/>
          </w:tcPr>
          <w:p w14:paraId="6E5C96DF"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Sound</w:t>
            </w:r>
          </w:p>
        </w:tc>
        <w:tc>
          <w:tcPr>
            <w:tcW w:w="2874" w:type="dxa"/>
          </w:tcPr>
          <w:p w14:paraId="7114D102" w14:textId="140D8759" w:rsidR="00443A0E" w:rsidRPr="000D6A26" w:rsidRDefault="00294B71" w:rsidP="00443A0E">
            <w:pPr>
              <w:rPr>
                <w:rFonts w:ascii="Garamond" w:eastAsia="Calibri" w:hAnsi="Garamond"/>
                <w:sz w:val="22"/>
                <w:szCs w:val="22"/>
              </w:rPr>
            </w:pPr>
            <w:r>
              <w:rPr>
                <w:rFonts w:ascii="Garamond" w:eastAsia="Calibri" w:hAnsi="Garamond"/>
                <w:sz w:val="22"/>
                <w:szCs w:val="22"/>
              </w:rPr>
              <w:t>Chris Harnack</w:t>
            </w:r>
          </w:p>
        </w:tc>
        <w:tc>
          <w:tcPr>
            <w:tcW w:w="2860" w:type="dxa"/>
          </w:tcPr>
          <w:p w14:paraId="46A33E6D" w14:textId="11D7D977" w:rsidR="00443A0E" w:rsidRPr="000D6A26" w:rsidRDefault="00294B71" w:rsidP="00443A0E">
            <w:pPr>
              <w:rPr>
                <w:rFonts w:ascii="Garamond" w:eastAsia="Calibri" w:hAnsi="Garamond"/>
                <w:sz w:val="22"/>
                <w:szCs w:val="22"/>
              </w:rPr>
            </w:pPr>
            <w:r>
              <w:rPr>
                <w:rFonts w:ascii="Garamond" w:eastAsia="Calibri" w:hAnsi="Garamond"/>
                <w:sz w:val="22"/>
                <w:szCs w:val="22"/>
              </w:rPr>
              <w:t>Tim Bosch</w:t>
            </w:r>
          </w:p>
        </w:tc>
      </w:tr>
      <w:tr w:rsidR="00443A0E" w:rsidRPr="009C2D96" w14:paraId="49ECB7E1" w14:textId="77777777" w:rsidTr="009357B9">
        <w:trPr>
          <w:trHeight w:val="332"/>
        </w:trPr>
        <w:tc>
          <w:tcPr>
            <w:tcW w:w="1460" w:type="dxa"/>
          </w:tcPr>
          <w:p w14:paraId="04D7700E"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Coffee</w:t>
            </w:r>
            <w:r>
              <w:rPr>
                <w:rFonts w:ascii="Garamond" w:eastAsia="Calibri" w:hAnsi="Garamond"/>
                <w:sz w:val="22"/>
                <w:szCs w:val="22"/>
              </w:rPr>
              <w:t xml:space="preserve"> Time</w:t>
            </w:r>
            <w:r w:rsidRPr="000D6A26">
              <w:rPr>
                <w:rFonts w:ascii="Garamond" w:eastAsia="Calibri" w:hAnsi="Garamond"/>
                <w:sz w:val="22"/>
                <w:szCs w:val="22"/>
              </w:rPr>
              <w:t xml:space="preserve"> </w:t>
            </w:r>
          </w:p>
        </w:tc>
        <w:tc>
          <w:tcPr>
            <w:tcW w:w="2874" w:type="dxa"/>
          </w:tcPr>
          <w:p w14:paraId="40733E9C" w14:textId="77777777" w:rsidR="00FE31F2" w:rsidRDefault="00EC7601" w:rsidP="00443A0E">
            <w:pPr>
              <w:rPr>
                <w:rFonts w:ascii="Garamond" w:eastAsia="Calibri" w:hAnsi="Garamond"/>
                <w:sz w:val="22"/>
                <w:szCs w:val="22"/>
              </w:rPr>
            </w:pPr>
            <w:r>
              <w:rPr>
                <w:rFonts w:ascii="Garamond" w:eastAsia="Calibri" w:hAnsi="Garamond"/>
                <w:sz w:val="22"/>
                <w:szCs w:val="22"/>
              </w:rPr>
              <w:t>Gawaine Diekevers</w:t>
            </w:r>
          </w:p>
          <w:p w14:paraId="57F28374" w14:textId="7E174E5A" w:rsidR="00EC7601" w:rsidRPr="000D6A26" w:rsidRDefault="00EC7601" w:rsidP="00443A0E">
            <w:pPr>
              <w:rPr>
                <w:rFonts w:ascii="Garamond" w:eastAsia="Calibri" w:hAnsi="Garamond"/>
                <w:sz w:val="22"/>
                <w:szCs w:val="22"/>
              </w:rPr>
            </w:pPr>
            <w:r>
              <w:rPr>
                <w:rFonts w:ascii="Garamond" w:eastAsia="Calibri" w:hAnsi="Garamond"/>
                <w:sz w:val="22"/>
                <w:szCs w:val="22"/>
              </w:rPr>
              <w:t>Lenny Otkin</w:t>
            </w:r>
          </w:p>
        </w:tc>
        <w:tc>
          <w:tcPr>
            <w:tcW w:w="2860" w:type="dxa"/>
          </w:tcPr>
          <w:p w14:paraId="0DA9E617" w14:textId="5E525F02" w:rsidR="003B4745" w:rsidRPr="000D6A26" w:rsidRDefault="003B4745" w:rsidP="00443A0E">
            <w:pPr>
              <w:rPr>
                <w:rFonts w:ascii="Garamond" w:eastAsia="Calibri" w:hAnsi="Garamond"/>
                <w:sz w:val="22"/>
                <w:szCs w:val="22"/>
              </w:rPr>
            </w:pPr>
          </w:p>
        </w:tc>
      </w:tr>
      <w:tr w:rsidR="00443A0E" w:rsidRPr="00EB61D7" w14:paraId="36E6FA25" w14:textId="77777777" w:rsidTr="009357B9">
        <w:tblPrEx>
          <w:tblLook w:val="0000" w:firstRow="0" w:lastRow="0" w:firstColumn="0" w:lastColumn="0" w:noHBand="0" w:noVBand="0"/>
        </w:tblPrEx>
        <w:trPr>
          <w:trHeight w:val="72"/>
        </w:trPr>
        <w:tc>
          <w:tcPr>
            <w:tcW w:w="1460" w:type="dxa"/>
          </w:tcPr>
          <w:p w14:paraId="1956FD12" w14:textId="77777777" w:rsidR="00443A0E" w:rsidRPr="000D6A26" w:rsidRDefault="00443A0E" w:rsidP="00443A0E">
            <w:pPr>
              <w:rPr>
                <w:rFonts w:ascii="Garamond" w:eastAsia="Calibri" w:hAnsi="Garamond"/>
                <w:sz w:val="22"/>
                <w:szCs w:val="22"/>
              </w:rPr>
            </w:pPr>
            <w:r w:rsidRPr="000D6A26">
              <w:rPr>
                <w:rFonts w:ascii="Garamond" w:eastAsia="Calibri" w:hAnsi="Garamond"/>
                <w:sz w:val="22"/>
                <w:szCs w:val="22"/>
              </w:rPr>
              <w:t>Ministry of</w:t>
            </w:r>
          </w:p>
          <w:p w14:paraId="39375635" w14:textId="77777777" w:rsidR="00443A0E" w:rsidRPr="000D6A26" w:rsidRDefault="00443A0E" w:rsidP="00443A0E">
            <w:pPr>
              <w:rPr>
                <w:rFonts w:eastAsia="Calibri"/>
              </w:rPr>
            </w:pPr>
            <w:r w:rsidRPr="000D6A26">
              <w:rPr>
                <w:rFonts w:ascii="Garamond" w:eastAsia="Calibri" w:hAnsi="Garamond"/>
                <w:sz w:val="22"/>
                <w:szCs w:val="22"/>
              </w:rPr>
              <w:t xml:space="preserve">  Music</w:t>
            </w:r>
          </w:p>
        </w:tc>
        <w:tc>
          <w:tcPr>
            <w:tcW w:w="2874" w:type="dxa"/>
          </w:tcPr>
          <w:p w14:paraId="1AF311B6" w14:textId="333E5C4A" w:rsidR="00443A0E" w:rsidRPr="000D6A26" w:rsidRDefault="00294B71" w:rsidP="00443A0E">
            <w:pPr>
              <w:rPr>
                <w:rFonts w:ascii="Garamond" w:eastAsia="Calibri" w:hAnsi="Garamond"/>
                <w:sz w:val="22"/>
                <w:szCs w:val="22"/>
              </w:rPr>
            </w:pPr>
            <w:r>
              <w:rPr>
                <w:rFonts w:ascii="Garamond" w:eastAsia="Calibri" w:hAnsi="Garamond"/>
                <w:sz w:val="22"/>
                <w:szCs w:val="22"/>
              </w:rPr>
              <w:t>Alan &amp; Pam Klarenbeek</w:t>
            </w:r>
          </w:p>
        </w:tc>
        <w:tc>
          <w:tcPr>
            <w:tcW w:w="2860" w:type="dxa"/>
          </w:tcPr>
          <w:p w14:paraId="79FB4084" w14:textId="151649E6" w:rsidR="00443A0E" w:rsidRPr="000D6A26" w:rsidRDefault="00294B71" w:rsidP="00443A0E">
            <w:pPr>
              <w:rPr>
                <w:rFonts w:ascii="Garamond" w:eastAsia="Calibri" w:hAnsi="Garamond"/>
                <w:sz w:val="22"/>
                <w:szCs w:val="22"/>
              </w:rPr>
            </w:pPr>
            <w:r>
              <w:rPr>
                <w:rFonts w:ascii="Garamond" w:eastAsia="Calibri" w:hAnsi="Garamond"/>
                <w:sz w:val="22"/>
                <w:szCs w:val="22"/>
              </w:rPr>
              <w:t>Dennis &amp; Vonda Klarenbeek</w:t>
            </w:r>
          </w:p>
        </w:tc>
      </w:tr>
    </w:tbl>
    <w:p w14:paraId="5CB4CB86" w14:textId="30BA47CE" w:rsidR="005E75A9" w:rsidRDefault="005E75A9" w:rsidP="0083791E">
      <w:pPr>
        <w:widowControl w:val="0"/>
        <w:rPr>
          <w:rFonts w:ascii="Garamond" w:hAnsi="Garamond"/>
          <w:iCs/>
          <w:color w:val="000000"/>
          <w:sz w:val="32"/>
          <w:szCs w:val="32"/>
          <w:u w:val="single"/>
        </w:rPr>
      </w:pPr>
    </w:p>
    <w:p w14:paraId="5E91B58F" w14:textId="5A1EDBDE" w:rsidR="007D35BC" w:rsidRDefault="009357B9" w:rsidP="009357B9">
      <w:pPr>
        <w:widowControl w:val="0"/>
        <w:ind w:left="1440"/>
        <w:rPr>
          <w:rFonts w:ascii="Garamond" w:hAnsi="Garamond"/>
          <w:sz w:val="32"/>
          <w:szCs w:val="32"/>
        </w:rPr>
      </w:pPr>
      <w:r>
        <w:rPr>
          <w:rFonts w:ascii="Garamond" w:hAnsi="Garamond"/>
          <w:sz w:val="32"/>
          <w:szCs w:val="32"/>
        </w:rPr>
        <w:t xml:space="preserve">     </w:t>
      </w:r>
    </w:p>
    <w:p w14:paraId="6C397328" w14:textId="77777777" w:rsidR="007D35BC" w:rsidRDefault="007D35BC" w:rsidP="009357B9">
      <w:pPr>
        <w:widowControl w:val="0"/>
        <w:ind w:left="1440"/>
        <w:rPr>
          <w:rFonts w:ascii="Garamond" w:hAnsi="Garamond"/>
          <w:sz w:val="32"/>
          <w:szCs w:val="32"/>
        </w:rPr>
      </w:pPr>
    </w:p>
    <w:p w14:paraId="6DA10A46" w14:textId="77777777" w:rsidR="007D35BC" w:rsidRDefault="007D35BC" w:rsidP="009357B9">
      <w:pPr>
        <w:widowControl w:val="0"/>
        <w:ind w:left="1440"/>
        <w:rPr>
          <w:rFonts w:ascii="Garamond" w:hAnsi="Garamond"/>
          <w:sz w:val="32"/>
          <w:szCs w:val="32"/>
        </w:rPr>
      </w:pPr>
    </w:p>
    <w:p w14:paraId="72CDD4FA" w14:textId="28D3FCE2" w:rsidR="00FD272C" w:rsidRPr="00070CE4" w:rsidRDefault="009357B9" w:rsidP="00A75F74">
      <w:pPr>
        <w:widowControl w:val="0"/>
        <w:ind w:left="1440"/>
        <w:rPr>
          <w:rFonts w:ascii="Garamond" w:hAnsi="Garamond"/>
          <w:b/>
          <w:sz w:val="26"/>
          <w:szCs w:val="26"/>
        </w:rPr>
      </w:pPr>
      <w:r>
        <w:rPr>
          <w:rFonts w:ascii="Garamond" w:hAnsi="Garamond"/>
          <w:sz w:val="32"/>
          <w:szCs w:val="32"/>
        </w:rPr>
        <w:t xml:space="preserve"> </w:t>
      </w:r>
      <w:r w:rsidR="00322C62">
        <w:rPr>
          <w:rFonts w:ascii="Garamond" w:hAnsi="Garamond"/>
          <w:sz w:val="32"/>
          <w:szCs w:val="32"/>
        </w:rPr>
        <w:t xml:space="preserve">    </w:t>
      </w:r>
    </w:p>
    <w:p w14:paraId="418F04FC" w14:textId="26BF1702" w:rsidR="003B6BD0" w:rsidRDefault="003B6BD0" w:rsidP="00E70F70">
      <w:pPr>
        <w:widowControl w:val="0"/>
        <w:ind w:left="1440" w:firstLine="720"/>
        <w:rPr>
          <w:rFonts w:ascii="Garamond" w:hAnsi="Garamond"/>
          <w:b/>
          <w:sz w:val="32"/>
          <w:szCs w:val="32"/>
          <w:u w:val="single"/>
        </w:rPr>
      </w:pPr>
    </w:p>
    <w:p w14:paraId="0BE26AF1" w14:textId="082D5068" w:rsidR="003B6BD0" w:rsidRDefault="003B6BD0" w:rsidP="00E70F70">
      <w:pPr>
        <w:widowControl w:val="0"/>
        <w:ind w:left="1440" w:firstLine="720"/>
        <w:rPr>
          <w:rFonts w:ascii="Garamond" w:hAnsi="Garamond"/>
          <w:b/>
          <w:sz w:val="32"/>
          <w:szCs w:val="32"/>
          <w:u w:val="single"/>
        </w:rPr>
      </w:pPr>
    </w:p>
    <w:p w14:paraId="58E18C71" w14:textId="15763732" w:rsidR="00F36608" w:rsidRDefault="00F36608" w:rsidP="008248FB">
      <w:pPr>
        <w:widowControl w:val="0"/>
        <w:rPr>
          <w:rFonts w:ascii="Garamond" w:hAnsi="Garamond"/>
          <w:b/>
          <w:sz w:val="32"/>
          <w:szCs w:val="32"/>
          <w:u w:val="single"/>
        </w:rPr>
      </w:pPr>
    </w:p>
    <w:p w14:paraId="27BC6709" w14:textId="1332E1E6" w:rsidR="00A75F74" w:rsidRDefault="00A75F74" w:rsidP="00B56AB7">
      <w:pPr>
        <w:widowControl w:val="0"/>
        <w:rPr>
          <w:rFonts w:ascii="Garamond" w:hAnsi="Garamond"/>
          <w:sz w:val="26"/>
          <w:szCs w:val="26"/>
        </w:rPr>
      </w:pPr>
      <w:r>
        <w:rPr>
          <w:rFonts w:ascii="Garamond" w:hAnsi="Garamond"/>
          <w:sz w:val="26"/>
          <w:szCs w:val="26"/>
        </w:rPr>
        <w:t xml:space="preserve">Jason Wiersma will be leading the service next Sunday morning. </w:t>
      </w:r>
    </w:p>
    <w:p w14:paraId="2210FF7C" w14:textId="77777777" w:rsidR="00963672" w:rsidRDefault="00963672" w:rsidP="00B56AB7">
      <w:pPr>
        <w:widowControl w:val="0"/>
        <w:rPr>
          <w:rFonts w:ascii="Garamond" w:hAnsi="Garamond"/>
          <w:sz w:val="26"/>
          <w:szCs w:val="26"/>
        </w:rPr>
      </w:pPr>
    </w:p>
    <w:p w14:paraId="730FF15F" w14:textId="3A5EDEE3" w:rsidR="00B56AB7" w:rsidRDefault="00A75F74" w:rsidP="00B56AB7">
      <w:pPr>
        <w:widowControl w:val="0"/>
        <w:rPr>
          <w:rFonts w:ascii="Garamond" w:hAnsi="Garamond"/>
          <w:sz w:val="26"/>
          <w:szCs w:val="26"/>
        </w:rPr>
      </w:pPr>
      <w:r>
        <w:rPr>
          <w:rFonts w:ascii="Garamond" w:hAnsi="Garamond"/>
          <w:sz w:val="26"/>
          <w:szCs w:val="26"/>
        </w:rPr>
        <w:t>Roger Bosch will be leading the service this evening.</w:t>
      </w:r>
    </w:p>
    <w:p w14:paraId="6220F948" w14:textId="5AAAD6DF" w:rsidR="00A75F74" w:rsidRDefault="00A75F74" w:rsidP="00B56AB7">
      <w:pPr>
        <w:widowControl w:val="0"/>
        <w:rPr>
          <w:rFonts w:ascii="Garamond" w:hAnsi="Garamond"/>
          <w:sz w:val="26"/>
          <w:szCs w:val="26"/>
        </w:rPr>
      </w:pPr>
    </w:p>
    <w:p w14:paraId="51490625" w14:textId="5B70C5D6" w:rsidR="00B56AB7" w:rsidRDefault="00B56AB7" w:rsidP="003A073A">
      <w:pPr>
        <w:widowControl w:val="0"/>
        <w:rPr>
          <w:rFonts w:ascii="Garamond" w:hAnsi="Garamond"/>
          <w:b/>
          <w:sz w:val="32"/>
          <w:szCs w:val="32"/>
          <w:u w:val="single"/>
        </w:rPr>
      </w:pPr>
    </w:p>
    <w:p w14:paraId="25124817" w14:textId="2AF58C10" w:rsidR="00807B19" w:rsidRDefault="001B73D0" w:rsidP="00D53A09">
      <w:pPr>
        <w:widowControl w:val="0"/>
        <w:ind w:left="1440" w:firstLine="720"/>
        <w:rPr>
          <w:rFonts w:ascii="Garamond" w:hAnsi="Garamond"/>
          <w:sz w:val="28"/>
          <w:szCs w:val="28"/>
        </w:rPr>
      </w:pPr>
      <w:r w:rsidRPr="0065796A">
        <w:rPr>
          <w:rFonts w:ascii="Garamond" w:hAnsi="Garamond"/>
          <w:b/>
          <w:sz w:val="32"/>
          <w:szCs w:val="32"/>
          <w:u w:val="single"/>
        </w:rPr>
        <w:lastRenderedPageBreak/>
        <w:t>Announcements</w:t>
      </w:r>
    </w:p>
    <w:p w14:paraId="290B0D0B" w14:textId="77777777" w:rsidR="00D53A09" w:rsidRPr="00D53A09" w:rsidRDefault="00D53A09" w:rsidP="00D53A09">
      <w:pPr>
        <w:widowControl w:val="0"/>
        <w:ind w:left="1440" w:firstLine="720"/>
        <w:rPr>
          <w:rFonts w:ascii="Garamond" w:hAnsi="Garamond"/>
          <w:sz w:val="28"/>
          <w:szCs w:val="28"/>
        </w:rPr>
      </w:pPr>
    </w:p>
    <w:p w14:paraId="519B4C44" w14:textId="57357EFB" w:rsidR="00807B19" w:rsidRDefault="00EC3180" w:rsidP="00977F77">
      <w:pPr>
        <w:widowControl w:val="0"/>
        <w:rPr>
          <w:rFonts w:ascii="Garamond" w:eastAsia="Calibri" w:hAnsi="Garamond"/>
          <w:sz w:val="26"/>
          <w:szCs w:val="26"/>
        </w:rPr>
      </w:pPr>
      <w:r w:rsidRPr="0041384A">
        <w:rPr>
          <w:rFonts w:ascii="Garamond" w:eastAsia="Calibri" w:hAnsi="Garamond"/>
          <w:b/>
          <w:sz w:val="26"/>
          <w:szCs w:val="26"/>
        </w:rPr>
        <w:t>Awana</w:t>
      </w:r>
      <w:r>
        <w:rPr>
          <w:rFonts w:ascii="Garamond" w:eastAsia="Calibri" w:hAnsi="Garamond"/>
          <w:sz w:val="26"/>
          <w:szCs w:val="26"/>
        </w:rPr>
        <w:t xml:space="preserve"> needs</w:t>
      </w:r>
      <w:r w:rsidR="00D7131F">
        <w:rPr>
          <w:rFonts w:ascii="Garamond" w:eastAsia="Calibri" w:hAnsi="Garamond"/>
          <w:sz w:val="26"/>
          <w:szCs w:val="26"/>
        </w:rPr>
        <w:t xml:space="preserve"> 1</w:t>
      </w:r>
      <w:r w:rsidR="00BE5D69">
        <w:rPr>
          <w:rFonts w:ascii="Garamond" w:eastAsia="Calibri" w:hAnsi="Garamond"/>
          <w:sz w:val="26"/>
          <w:szCs w:val="26"/>
        </w:rPr>
        <w:t xml:space="preserve"> helper</w:t>
      </w:r>
      <w:r w:rsidR="007E3B73">
        <w:rPr>
          <w:rFonts w:ascii="Garamond" w:eastAsia="Calibri" w:hAnsi="Garamond"/>
          <w:sz w:val="26"/>
          <w:szCs w:val="26"/>
        </w:rPr>
        <w:t xml:space="preserve"> for Cubbies</w:t>
      </w:r>
      <w:r w:rsidR="00A82AA6">
        <w:rPr>
          <w:rFonts w:ascii="Garamond" w:eastAsia="Calibri" w:hAnsi="Garamond"/>
          <w:sz w:val="26"/>
          <w:szCs w:val="26"/>
        </w:rPr>
        <w:t xml:space="preserve"> (3 &amp; 4 year olds)</w:t>
      </w:r>
    </w:p>
    <w:p w14:paraId="71A48849" w14:textId="47992086" w:rsidR="00846AD2" w:rsidRDefault="004B5EFA" w:rsidP="00977F77">
      <w:pPr>
        <w:widowControl w:val="0"/>
        <w:rPr>
          <w:rFonts w:ascii="Garamond" w:eastAsia="Calibri" w:hAnsi="Garamond"/>
          <w:sz w:val="26"/>
          <w:szCs w:val="26"/>
        </w:rPr>
      </w:pPr>
      <w:r>
        <w:rPr>
          <w:rFonts w:ascii="Garamond" w:eastAsia="Calibri" w:hAnsi="Garamond"/>
          <w:sz w:val="26"/>
          <w:szCs w:val="26"/>
        </w:rPr>
        <w:t>Roles for helpers (leaders) be 10-15 minutes early to Club, greet and engage with children, be prepared to share the Gospel and implement the night’s lesson, hear verses and sign off verses.</w:t>
      </w:r>
    </w:p>
    <w:p w14:paraId="4156158F" w14:textId="0B980F4E" w:rsidR="00807B19" w:rsidRDefault="005273CC" w:rsidP="00977F77">
      <w:pPr>
        <w:widowControl w:val="0"/>
        <w:rPr>
          <w:rFonts w:ascii="Garamond" w:eastAsia="Calibri" w:hAnsi="Garamond"/>
          <w:sz w:val="26"/>
          <w:szCs w:val="26"/>
        </w:rPr>
      </w:pPr>
      <w:r>
        <w:rPr>
          <w:rFonts w:ascii="Garamond" w:eastAsia="Calibri" w:hAnsi="Garamond"/>
          <w:b/>
          <w:sz w:val="26"/>
          <w:szCs w:val="26"/>
        </w:rPr>
        <w:t>*</w:t>
      </w:r>
      <w:r w:rsidR="00462F35">
        <w:rPr>
          <w:rFonts w:ascii="Garamond" w:eastAsia="Calibri" w:hAnsi="Garamond"/>
          <w:b/>
          <w:sz w:val="26"/>
          <w:szCs w:val="26"/>
        </w:rPr>
        <w:t xml:space="preserve">GEMS </w:t>
      </w:r>
      <w:r w:rsidR="00EC3180">
        <w:rPr>
          <w:rFonts w:ascii="Garamond" w:eastAsia="Calibri" w:hAnsi="Garamond"/>
          <w:sz w:val="26"/>
          <w:szCs w:val="26"/>
        </w:rPr>
        <w:t>needs</w:t>
      </w:r>
      <w:r w:rsidR="00462F35">
        <w:rPr>
          <w:rFonts w:ascii="Garamond" w:eastAsia="Calibri" w:hAnsi="Garamond"/>
          <w:sz w:val="26"/>
          <w:szCs w:val="26"/>
        </w:rPr>
        <w:t xml:space="preserve"> 2 teachers</w:t>
      </w:r>
      <w:r w:rsidR="00A82AA6">
        <w:rPr>
          <w:rFonts w:ascii="Garamond" w:eastAsia="Calibri" w:hAnsi="Garamond"/>
          <w:sz w:val="26"/>
          <w:szCs w:val="26"/>
        </w:rPr>
        <w:t xml:space="preserve"> to help with 3</w:t>
      </w:r>
      <w:r w:rsidR="00A82AA6" w:rsidRPr="00A82AA6">
        <w:rPr>
          <w:rFonts w:ascii="Garamond" w:eastAsia="Calibri" w:hAnsi="Garamond"/>
          <w:sz w:val="26"/>
          <w:szCs w:val="26"/>
          <w:vertAlign w:val="superscript"/>
        </w:rPr>
        <w:t>rd</w:t>
      </w:r>
      <w:r w:rsidR="00BA4012">
        <w:rPr>
          <w:rFonts w:ascii="Garamond" w:eastAsia="Calibri" w:hAnsi="Garamond"/>
          <w:sz w:val="26"/>
          <w:szCs w:val="26"/>
        </w:rPr>
        <w:t>-</w:t>
      </w:r>
      <w:r w:rsidR="00A82AA6">
        <w:rPr>
          <w:rFonts w:ascii="Garamond" w:eastAsia="Calibri" w:hAnsi="Garamond"/>
          <w:sz w:val="26"/>
          <w:szCs w:val="26"/>
        </w:rPr>
        <w:t>8</w:t>
      </w:r>
      <w:r w:rsidR="00A82AA6" w:rsidRPr="00A82AA6">
        <w:rPr>
          <w:rFonts w:ascii="Garamond" w:eastAsia="Calibri" w:hAnsi="Garamond"/>
          <w:sz w:val="26"/>
          <w:szCs w:val="26"/>
          <w:vertAlign w:val="superscript"/>
        </w:rPr>
        <w:t>th</w:t>
      </w:r>
      <w:r w:rsidR="00A82AA6">
        <w:rPr>
          <w:rFonts w:ascii="Garamond" w:eastAsia="Calibri" w:hAnsi="Garamond"/>
          <w:sz w:val="26"/>
          <w:szCs w:val="26"/>
        </w:rPr>
        <w:t xml:space="preserve"> grade girls</w:t>
      </w:r>
      <w:r w:rsidR="00462F35">
        <w:rPr>
          <w:rFonts w:ascii="Garamond" w:eastAsia="Calibri" w:hAnsi="Garamond"/>
          <w:sz w:val="26"/>
          <w:szCs w:val="26"/>
        </w:rPr>
        <w:t>. Contact Julianna if you are interested</w:t>
      </w:r>
      <w:r w:rsidR="00507D4E">
        <w:rPr>
          <w:rFonts w:ascii="Garamond" w:eastAsia="Calibri" w:hAnsi="Garamond"/>
          <w:sz w:val="26"/>
          <w:szCs w:val="26"/>
        </w:rPr>
        <w:t>.</w:t>
      </w:r>
    </w:p>
    <w:p w14:paraId="2B682385" w14:textId="1656081F" w:rsidR="008D5D40" w:rsidRDefault="005273CC" w:rsidP="00977F77">
      <w:pPr>
        <w:widowControl w:val="0"/>
        <w:rPr>
          <w:rFonts w:ascii="Garamond" w:eastAsia="Calibri" w:hAnsi="Garamond"/>
          <w:sz w:val="26"/>
          <w:szCs w:val="26"/>
        </w:rPr>
      </w:pPr>
      <w:r>
        <w:rPr>
          <w:rFonts w:ascii="Garamond" w:eastAsia="Calibri" w:hAnsi="Garamond"/>
          <w:sz w:val="26"/>
          <w:szCs w:val="26"/>
        </w:rPr>
        <w:t>There is a sign up sheet on the welcome desk looking for mentors to teach a skill to the GEMS girls. Contact Julianna with any questions.</w:t>
      </w:r>
    </w:p>
    <w:p w14:paraId="22FB7818" w14:textId="2B2E317D" w:rsidR="008D5D40" w:rsidRDefault="00AF34C7" w:rsidP="00977F77">
      <w:pPr>
        <w:widowControl w:val="0"/>
        <w:rPr>
          <w:rFonts w:ascii="Garamond" w:eastAsia="Calibri" w:hAnsi="Garamond"/>
          <w:sz w:val="26"/>
          <w:szCs w:val="26"/>
        </w:rPr>
      </w:pPr>
      <w:r>
        <w:rPr>
          <w:rFonts w:ascii="Garamond" w:eastAsia="Calibri" w:hAnsi="Garamond"/>
          <w:b/>
          <w:sz w:val="26"/>
          <w:szCs w:val="26"/>
        </w:rPr>
        <w:t>*</w:t>
      </w:r>
      <w:r w:rsidR="003A073A">
        <w:rPr>
          <w:rFonts w:ascii="Garamond" w:eastAsia="Calibri" w:hAnsi="Garamond"/>
          <w:sz w:val="26"/>
          <w:szCs w:val="26"/>
        </w:rPr>
        <w:t>1 helper</w:t>
      </w:r>
      <w:r w:rsidR="008D5D40">
        <w:rPr>
          <w:rFonts w:ascii="Garamond" w:eastAsia="Calibri" w:hAnsi="Garamond"/>
          <w:sz w:val="26"/>
          <w:szCs w:val="26"/>
        </w:rPr>
        <w:t xml:space="preserve"> for games for Midweek.</w:t>
      </w:r>
    </w:p>
    <w:p w14:paraId="2EF34460" w14:textId="06BA69F1" w:rsidR="00A207E7" w:rsidRPr="00507D4E" w:rsidRDefault="00A207E7" w:rsidP="00977F77">
      <w:pPr>
        <w:widowControl w:val="0"/>
        <w:rPr>
          <w:rFonts w:ascii="Garamond" w:eastAsia="Calibri" w:hAnsi="Garamond"/>
          <w:sz w:val="26"/>
          <w:szCs w:val="26"/>
        </w:rPr>
      </w:pPr>
      <w:r>
        <w:rPr>
          <w:rFonts w:ascii="Garamond" w:eastAsia="Calibri" w:hAnsi="Garamond"/>
          <w:sz w:val="26"/>
          <w:szCs w:val="26"/>
        </w:rPr>
        <w:t>Contact Rex Metzger if you are interested.</w:t>
      </w:r>
    </w:p>
    <w:p w14:paraId="4C6EDDAF" w14:textId="77777777" w:rsidR="00A44FFE" w:rsidRDefault="00A44FFE" w:rsidP="00240ED0">
      <w:pPr>
        <w:widowControl w:val="0"/>
        <w:rPr>
          <w:rFonts w:ascii="Garamond" w:eastAsia="Calibri" w:hAnsi="Garamond"/>
          <w:sz w:val="26"/>
          <w:szCs w:val="26"/>
        </w:rPr>
      </w:pPr>
    </w:p>
    <w:p w14:paraId="37E416B6" w14:textId="07A65152" w:rsidR="00DC19C4" w:rsidRPr="00800A4E" w:rsidRDefault="00DC19C4" w:rsidP="00DC19C4">
      <w:pPr>
        <w:widowControl w:val="0"/>
        <w:rPr>
          <w:rFonts w:ascii="Garamond" w:eastAsia="Calibri" w:hAnsi="Garamond"/>
          <w:sz w:val="26"/>
          <w:szCs w:val="26"/>
        </w:rPr>
      </w:pPr>
      <w:r w:rsidRPr="00800A4E">
        <w:rPr>
          <w:rFonts w:ascii="Garamond" w:eastAsia="Calibri" w:hAnsi="Garamond"/>
          <w:sz w:val="26"/>
          <w:szCs w:val="26"/>
        </w:rPr>
        <w:t>Pastor Jeremy will be on sabbatical from September 1 – November 1. If a need arises, contact an elder.</w:t>
      </w:r>
    </w:p>
    <w:p w14:paraId="1B36CE42" w14:textId="77777777" w:rsidR="00DC19C4" w:rsidRDefault="00DC19C4" w:rsidP="00574388">
      <w:pPr>
        <w:widowControl w:val="0"/>
        <w:rPr>
          <w:rFonts w:ascii="Garamond" w:hAnsi="Garamond"/>
          <w:sz w:val="26"/>
          <w:szCs w:val="26"/>
        </w:rPr>
      </w:pPr>
    </w:p>
    <w:p w14:paraId="5FFBC592" w14:textId="0D802706" w:rsidR="004B3A9E" w:rsidRDefault="004B3A9E" w:rsidP="004B3A9E">
      <w:pPr>
        <w:widowControl w:val="0"/>
        <w:rPr>
          <w:rFonts w:ascii="Garamond" w:hAnsi="Garamond"/>
          <w:sz w:val="26"/>
          <w:szCs w:val="26"/>
        </w:rPr>
      </w:pPr>
      <w:r>
        <w:rPr>
          <w:rFonts w:ascii="Garamond" w:hAnsi="Garamond"/>
          <w:b/>
          <w:sz w:val="26"/>
          <w:szCs w:val="26"/>
        </w:rPr>
        <w:t>Small Group Bible Study</w:t>
      </w:r>
      <w:r>
        <w:rPr>
          <w:rFonts w:ascii="Garamond" w:hAnsi="Garamond"/>
          <w:sz w:val="26"/>
          <w:szCs w:val="26"/>
        </w:rPr>
        <w:t xml:space="preserve"> will be starting soon. If you were not in a group last year and would like to be in one, please call the church office or contact an elder.</w:t>
      </w:r>
    </w:p>
    <w:p w14:paraId="0865B932" w14:textId="417E667D" w:rsidR="00BE4631" w:rsidRDefault="00BE4631" w:rsidP="004B3A9E">
      <w:pPr>
        <w:widowControl w:val="0"/>
        <w:rPr>
          <w:rFonts w:ascii="Garamond" w:hAnsi="Garamond"/>
          <w:sz w:val="26"/>
          <w:szCs w:val="26"/>
        </w:rPr>
      </w:pPr>
    </w:p>
    <w:p w14:paraId="151989FB" w14:textId="66F18367" w:rsidR="004B3282" w:rsidRPr="004B3282" w:rsidRDefault="004B3282" w:rsidP="004B3282">
      <w:pPr>
        <w:rPr>
          <w:rFonts w:ascii="Garamond" w:hAnsi="Garamond" w:cs="Calibri"/>
          <w:color w:val="000000"/>
          <w:sz w:val="26"/>
          <w:szCs w:val="26"/>
        </w:rPr>
      </w:pPr>
      <w:r w:rsidRPr="004B3282">
        <w:rPr>
          <w:rFonts w:ascii="Garamond" w:hAnsi="Garamond" w:cs="Calibri"/>
          <w:color w:val="000000"/>
          <w:sz w:val="26"/>
          <w:szCs w:val="26"/>
        </w:rPr>
        <w:t>Join us for a new year of CoffeeBreak beginning on Tuesday, September 29 at 9:30 AM for our kick off at the Luverne Christian Reformed Church. We will be enjoying egg bakes and a social time.  We meet each Tuesday at 9:30 AM to study the Bibl</w:t>
      </w:r>
      <w:r w:rsidR="00CF6DB5">
        <w:rPr>
          <w:rFonts w:ascii="Garamond" w:hAnsi="Garamond" w:cs="Calibri"/>
          <w:color w:val="000000"/>
          <w:sz w:val="26"/>
          <w:szCs w:val="26"/>
        </w:rPr>
        <w:t>e.  StoryHour is a fun program </w:t>
      </w:r>
      <w:r w:rsidRPr="004B3282">
        <w:rPr>
          <w:rFonts w:ascii="Garamond" w:hAnsi="Garamond" w:cs="Calibri"/>
          <w:color w:val="000000"/>
          <w:sz w:val="26"/>
          <w:szCs w:val="26"/>
        </w:rPr>
        <w:t>for children 3 years old through Kindergarten where he or she is loved and enjoys playtime and Bible stories.  Nursery is available for the littlest ones. There is no charge and no prior Bible knowledge is necessary. All faiths and all ages are welcome. Starting October 6, we will be studying the book of Hebrews. Invite a friend or two on September 29.  </w:t>
      </w:r>
    </w:p>
    <w:p w14:paraId="0FCF0DDF" w14:textId="77777777" w:rsidR="004B3282" w:rsidRPr="004B3282" w:rsidRDefault="004B3282" w:rsidP="004B3282">
      <w:pPr>
        <w:rPr>
          <w:rFonts w:ascii="Garamond" w:hAnsi="Garamond" w:cs="Calibri"/>
          <w:color w:val="000000"/>
          <w:sz w:val="26"/>
          <w:szCs w:val="26"/>
        </w:rPr>
      </w:pPr>
      <w:r w:rsidRPr="004B3282">
        <w:rPr>
          <w:rFonts w:ascii="Garamond" w:hAnsi="Garamond" w:cs="Calibri"/>
          <w:color w:val="000000"/>
          <w:sz w:val="26"/>
          <w:szCs w:val="26"/>
        </w:rPr>
        <w:t>For questions call Kristi Stroeh at 507-227-5102 or email at kristi.stroeh@hotmail.com</w:t>
      </w:r>
    </w:p>
    <w:p w14:paraId="72051DDC" w14:textId="77777777" w:rsidR="00E75316" w:rsidRDefault="00E75316" w:rsidP="00574388">
      <w:pPr>
        <w:widowControl w:val="0"/>
        <w:rPr>
          <w:rFonts w:ascii="Garamond" w:hAnsi="Garamond"/>
          <w:sz w:val="26"/>
          <w:szCs w:val="26"/>
        </w:rPr>
      </w:pPr>
    </w:p>
    <w:p w14:paraId="5163B3E4" w14:textId="77777777" w:rsidR="00230BEB" w:rsidRDefault="00230BEB" w:rsidP="00574388">
      <w:pPr>
        <w:widowControl w:val="0"/>
        <w:rPr>
          <w:rFonts w:ascii="Garamond" w:hAnsi="Garamond"/>
          <w:sz w:val="26"/>
          <w:szCs w:val="26"/>
        </w:rPr>
      </w:pPr>
    </w:p>
    <w:p w14:paraId="3456459E" w14:textId="6E05037D" w:rsidR="008A70BA" w:rsidRDefault="00E13D8C" w:rsidP="00574388">
      <w:pPr>
        <w:widowControl w:val="0"/>
        <w:rPr>
          <w:rFonts w:ascii="Garamond" w:hAnsi="Garamond"/>
          <w:sz w:val="26"/>
          <w:szCs w:val="26"/>
        </w:rPr>
      </w:pPr>
      <w:r w:rsidRPr="008C46B7">
        <w:rPr>
          <w:rFonts w:ascii="Garamond" w:hAnsi="Garamond"/>
          <w:b/>
          <w:sz w:val="26"/>
          <w:szCs w:val="26"/>
        </w:rPr>
        <w:lastRenderedPageBreak/>
        <w:t>Bethel Women’s Conference 2026</w:t>
      </w:r>
      <w:r>
        <w:rPr>
          <w:rFonts w:ascii="Garamond" w:hAnsi="Garamond"/>
          <w:sz w:val="26"/>
          <w:szCs w:val="26"/>
        </w:rPr>
        <w:t>. More information on the welcome desk.</w:t>
      </w:r>
    </w:p>
    <w:p w14:paraId="10A43B7B" w14:textId="6F80DD18" w:rsidR="00F55E6D" w:rsidRDefault="00C108DF" w:rsidP="00AC47EC">
      <w:pPr>
        <w:pStyle w:val="v1gmail-isselectedend"/>
        <w:rPr>
          <w:rFonts w:ascii="Garamond" w:hAnsi="Garamond"/>
          <w:sz w:val="26"/>
          <w:szCs w:val="26"/>
        </w:rPr>
      </w:pPr>
      <w:r w:rsidRPr="00E65846">
        <w:rPr>
          <w:rStyle w:val="Strong"/>
          <w:rFonts w:ascii="Garamond" w:hAnsi="Garamond"/>
          <w:sz w:val="26"/>
          <w:szCs w:val="26"/>
        </w:rPr>
        <w:t>You're Invited to Harvest of Hope!</w:t>
      </w:r>
      <w:r w:rsidRPr="00E65846">
        <w:rPr>
          <w:rFonts w:ascii="Garamond" w:hAnsi="Garamond"/>
          <w:sz w:val="26"/>
          <w:szCs w:val="26"/>
        </w:rPr>
        <w:t xml:space="preserve">                                            Join Game Plan 4 Hope for an afternoon of hope, connection, and celebration as we come together to support families facing life-changing injury or illness.                                                       Sunday, October 11, 2026     3:00–5:00 PM</w:t>
      </w:r>
      <w:r w:rsidRPr="00E65846">
        <w:rPr>
          <w:rFonts w:ascii="Garamond" w:hAnsi="Garamond"/>
          <w:sz w:val="26"/>
          <w:szCs w:val="26"/>
        </w:rPr>
        <w:br/>
        <w:t>The Cidery at Blackshire Farms | Beaver Creek, MN                Come hear how God is using Game Plan 4 Hope to walk alongside families with guidance, resources, encouragement, community, and prayer. R</w:t>
      </w:r>
      <w:r w:rsidR="002461D4">
        <w:rPr>
          <w:rFonts w:ascii="Garamond" w:hAnsi="Garamond"/>
          <w:sz w:val="26"/>
          <w:szCs w:val="26"/>
        </w:rPr>
        <w:t>SVP info is on the welcome desk.</w:t>
      </w:r>
    </w:p>
    <w:p w14:paraId="63869C7E" w14:textId="3742D9CA" w:rsidR="00AF27C8" w:rsidRPr="00AF27C8" w:rsidRDefault="00AF27C8" w:rsidP="00AC47EC">
      <w:pPr>
        <w:pStyle w:val="v1gmail-isselectedend"/>
        <w:rPr>
          <w:rFonts w:ascii="Garamond" w:hAnsi="Garamond"/>
          <w:sz w:val="26"/>
          <w:szCs w:val="26"/>
        </w:rPr>
      </w:pPr>
      <w:r>
        <w:rPr>
          <w:rFonts w:ascii="Garamond" w:hAnsi="Garamond"/>
          <w:b/>
          <w:sz w:val="26"/>
          <w:szCs w:val="26"/>
        </w:rPr>
        <w:t>Justice For All</w:t>
      </w:r>
      <w:r>
        <w:rPr>
          <w:rFonts w:ascii="Garamond" w:hAnsi="Garamond"/>
          <w:sz w:val="26"/>
          <w:szCs w:val="26"/>
        </w:rPr>
        <w:t xml:space="preserve"> Annual Meeting and Live Auction will be held October 8</w:t>
      </w:r>
      <w:r w:rsidRPr="00AF27C8">
        <w:rPr>
          <w:rFonts w:ascii="Garamond" w:hAnsi="Garamond"/>
          <w:sz w:val="26"/>
          <w:szCs w:val="26"/>
          <w:vertAlign w:val="superscript"/>
        </w:rPr>
        <w:t>th</w:t>
      </w:r>
      <w:r>
        <w:rPr>
          <w:rFonts w:ascii="Garamond" w:hAnsi="Garamond"/>
          <w:sz w:val="26"/>
          <w:szCs w:val="26"/>
        </w:rPr>
        <w:t xml:space="preserve"> at Faith Reformed Ch</w:t>
      </w:r>
      <w:r w:rsidR="00ED106C">
        <w:rPr>
          <w:rFonts w:ascii="Garamond" w:hAnsi="Garamond"/>
          <w:sz w:val="26"/>
          <w:szCs w:val="26"/>
        </w:rPr>
        <w:t>urch in Rock Valley, Iowa. 5:00-meeting; 5:30-</w:t>
      </w:r>
      <w:r>
        <w:rPr>
          <w:rFonts w:ascii="Garamond" w:hAnsi="Garamond"/>
          <w:sz w:val="26"/>
          <w:szCs w:val="26"/>
        </w:rPr>
        <w:t>free meal served; 6:45-live auction begins</w:t>
      </w:r>
    </w:p>
    <w:p w14:paraId="10FB0260" w14:textId="0896DE11" w:rsidR="0079364E" w:rsidRDefault="0079364E" w:rsidP="00AC47EC">
      <w:pPr>
        <w:pStyle w:val="v1gmail-isselectedend"/>
        <w:rPr>
          <w:rFonts w:ascii="Garamond" w:hAnsi="Garamond"/>
          <w:sz w:val="26"/>
          <w:szCs w:val="26"/>
        </w:rPr>
      </w:pPr>
    </w:p>
    <w:p w14:paraId="1ED1E6B4" w14:textId="758C4787" w:rsidR="0079364E" w:rsidRDefault="0079364E" w:rsidP="00AC47EC">
      <w:pPr>
        <w:pStyle w:val="v1gmail-isselectedend"/>
        <w:rPr>
          <w:rFonts w:ascii="Garamond" w:hAnsi="Garamond"/>
          <w:sz w:val="26"/>
          <w:szCs w:val="26"/>
        </w:rPr>
      </w:pPr>
    </w:p>
    <w:p w14:paraId="21A0F277" w14:textId="368292C7" w:rsidR="0079364E" w:rsidRDefault="0079364E" w:rsidP="00AC47EC">
      <w:pPr>
        <w:pStyle w:val="v1gmail-isselectedend"/>
        <w:rPr>
          <w:rFonts w:ascii="Garamond" w:hAnsi="Garamond"/>
          <w:sz w:val="26"/>
          <w:szCs w:val="26"/>
        </w:rPr>
      </w:pPr>
    </w:p>
    <w:p w14:paraId="4A45A413" w14:textId="21D6253A" w:rsidR="0079364E" w:rsidRDefault="0079364E" w:rsidP="00AC47EC">
      <w:pPr>
        <w:pStyle w:val="v1gmail-isselectedend"/>
        <w:rPr>
          <w:rFonts w:ascii="Garamond" w:hAnsi="Garamond"/>
          <w:sz w:val="26"/>
          <w:szCs w:val="26"/>
        </w:rPr>
      </w:pPr>
      <w:r>
        <w:rPr>
          <w:noProof/>
        </w:rPr>
        <w:drawing>
          <wp:anchor distT="0" distB="0" distL="114300" distR="114300" simplePos="0" relativeHeight="251663360" behindDoc="1" locked="0" layoutInCell="1" allowOverlap="1" wp14:anchorId="66B2CC61" wp14:editId="7780DAB7">
            <wp:simplePos x="0" y="0"/>
            <wp:positionH relativeFrom="column">
              <wp:posOffset>1171575</wp:posOffset>
            </wp:positionH>
            <wp:positionV relativeFrom="paragraph">
              <wp:posOffset>56515</wp:posOffset>
            </wp:positionV>
            <wp:extent cx="1691640" cy="1691640"/>
            <wp:effectExtent l="0" t="0" r="3810" b="0"/>
            <wp:wrapNone/>
            <wp:docPr id="7" name="Picture 7" descr="Thank You Ar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ank You Art PNG, Vector, PSD, and Clipart With Transparent Background for  Free Download | Pngtre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1BF7EB" w14:textId="53D87572" w:rsidR="0079364E" w:rsidRDefault="0079364E" w:rsidP="00AC47EC">
      <w:pPr>
        <w:pStyle w:val="v1gmail-isselectedend"/>
        <w:rPr>
          <w:rFonts w:ascii="Garamond" w:hAnsi="Garamond"/>
          <w:sz w:val="26"/>
          <w:szCs w:val="26"/>
        </w:rPr>
      </w:pPr>
    </w:p>
    <w:p w14:paraId="175AEE88" w14:textId="34945B6A" w:rsidR="0079364E" w:rsidRDefault="0079364E" w:rsidP="00AC47EC">
      <w:pPr>
        <w:pStyle w:val="v1gmail-isselectedend"/>
        <w:rPr>
          <w:rFonts w:ascii="Garamond" w:hAnsi="Garamond"/>
          <w:sz w:val="26"/>
          <w:szCs w:val="26"/>
        </w:rPr>
      </w:pPr>
    </w:p>
    <w:p w14:paraId="69BE8C57" w14:textId="06C81153" w:rsidR="0079364E" w:rsidRDefault="0079364E" w:rsidP="00AC47EC">
      <w:pPr>
        <w:pStyle w:val="v1gmail-isselectedend"/>
        <w:rPr>
          <w:rFonts w:ascii="Garamond" w:hAnsi="Garamond"/>
          <w:sz w:val="26"/>
          <w:szCs w:val="26"/>
        </w:rPr>
      </w:pPr>
    </w:p>
    <w:p w14:paraId="75ECAA87" w14:textId="3178DFB4" w:rsidR="0079364E" w:rsidRDefault="00230BEB" w:rsidP="00AC47EC">
      <w:pPr>
        <w:pStyle w:val="v1gmail-isselectedend"/>
        <w:rPr>
          <w:rFonts w:ascii="Garamond" w:hAnsi="Garamond"/>
          <w:sz w:val="26"/>
          <w:szCs w:val="26"/>
        </w:rPr>
      </w:pPr>
      <w:r>
        <w:rPr>
          <w:rFonts w:ascii="Garamond" w:hAnsi="Garamond"/>
          <w:sz w:val="26"/>
          <w:szCs w:val="26"/>
        </w:rPr>
        <w:t>Thank you for your generous donation to Talking Bibles. Because of you, 18 villages in Tanzania will receive talking Bibles and over 5,000 people will hear God’s word in their language.</w:t>
      </w:r>
    </w:p>
    <w:p w14:paraId="508B5532" w14:textId="58251652" w:rsidR="006A4ED7" w:rsidRDefault="006A4ED7" w:rsidP="00240ED0">
      <w:pPr>
        <w:widowControl w:val="0"/>
        <w:rPr>
          <w:rFonts w:ascii="Garamond" w:hAnsi="Garamond"/>
          <w:sz w:val="26"/>
          <w:szCs w:val="26"/>
        </w:rPr>
      </w:pPr>
    </w:p>
    <w:p w14:paraId="3EC84651" w14:textId="021BB93A" w:rsidR="00807B19" w:rsidRDefault="00FA25BE" w:rsidP="00240ED0">
      <w:pPr>
        <w:widowControl w:val="0"/>
        <w:rPr>
          <w:rFonts w:ascii="Garamond" w:hAnsi="Garamond"/>
          <w:sz w:val="26"/>
          <w:szCs w:val="26"/>
        </w:rPr>
      </w:pPr>
      <w:r>
        <w:rPr>
          <w:rFonts w:ascii="Garamond" w:hAnsi="Garamond"/>
          <w:sz w:val="26"/>
          <w:szCs w:val="26"/>
        </w:rPr>
        <w:lastRenderedPageBreak/>
        <w:t xml:space="preserve">       </w:t>
      </w:r>
      <w:r w:rsidR="0089344D">
        <w:rPr>
          <w:rFonts w:ascii="Garamond" w:hAnsi="Garamond"/>
          <w:sz w:val="26"/>
          <w:szCs w:val="26"/>
        </w:rPr>
        <w:t xml:space="preserve">    </w:t>
      </w:r>
      <w:r w:rsidR="00EB2812">
        <w:rPr>
          <w:rFonts w:ascii="Garamond" w:hAnsi="Garamond"/>
          <w:sz w:val="26"/>
          <w:szCs w:val="26"/>
        </w:rPr>
        <w:t xml:space="preserve">   </w:t>
      </w:r>
      <w:r>
        <w:rPr>
          <w:rFonts w:ascii="Garamond" w:hAnsi="Garamond"/>
          <w:sz w:val="26"/>
          <w:szCs w:val="26"/>
        </w:rPr>
        <w:t xml:space="preserve">       </w:t>
      </w:r>
      <w:r w:rsidR="006A4ED7">
        <w:rPr>
          <w:rFonts w:ascii="Garamond" w:hAnsi="Garamond"/>
          <w:sz w:val="26"/>
          <w:szCs w:val="26"/>
        </w:rPr>
        <w:t xml:space="preserve">   </w:t>
      </w:r>
      <w:r w:rsidR="00BA4631">
        <w:rPr>
          <w:rFonts w:ascii="Garamond" w:hAnsi="Garamond"/>
          <w:sz w:val="26"/>
          <w:szCs w:val="26"/>
        </w:rPr>
        <w:t xml:space="preserve">  </w:t>
      </w:r>
      <w:r w:rsidR="00787DD3">
        <w:rPr>
          <w:rFonts w:ascii="Garamond" w:hAnsi="Garamond"/>
          <w:sz w:val="26"/>
          <w:szCs w:val="26"/>
        </w:rPr>
        <w:t xml:space="preserve"> </w:t>
      </w:r>
      <w:r w:rsidR="005E3DA0">
        <w:rPr>
          <w:rFonts w:ascii="Garamond" w:hAnsi="Garamond"/>
          <w:sz w:val="26"/>
          <w:szCs w:val="26"/>
        </w:rPr>
        <w:t xml:space="preserve"> </w:t>
      </w:r>
      <w:r w:rsidR="00787DD3">
        <w:rPr>
          <w:rFonts w:ascii="Garamond" w:hAnsi="Garamond"/>
          <w:sz w:val="26"/>
          <w:szCs w:val="26"/>
        </w:rPr>
        <w:t xml:space="preserve">  </w:t>
      </w:r>
      <w:r w:rsidR="00E75588">
        <w:rPr>
          <w:rFonts w:ascii="Garamond" w:hAnsi="Garamond"/>
          <w:sz w:val="26"/>
          <w:szCs w:val="26"/>
        </w:rPr>
        <w:t xml:space="preserve"> </w:t>
      </w:r>
      <w:r>
        <w:rPr>
          <w:rFonts w:ascii="Garamond" w:hAnsi="Garamond"/>
          <w:sz w:val="26"/>
          <w:szCs w:val="26"/>
        </w:rPr>
        <w:t xml:space="preserve">    </w:t>
      </w:r>
      <w:r w:rsidRPr="00830504">
        <w:rPr>
          <w:rFonts w:ascii="Garamond" w:hAnsi="Garamond"/>
          <w:noProof/>
          <w:sz w:val="26"/>
          <w:szCs w:val="26"/>
        </w:rPr>
        <w:drawing>
          <wp:inline distT="0" distB="0" distL="0" distR="0" wp14:anchorId="52510B62" wp14:editId="130CA3F6">
            <wp:extent cx="1206351" cy="16642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6886" cy="2437488"/>
                    </a:xfrm>
                    <a:prstGeom prst="rect">
                      <a:avLst/>
                    </a:prstGeom>
                    <a:noFill/>
                  </pic:spPr>
                </pic:pic>
              </a:graphicData>
            </a:graphic>
          </wp:inline>
        </w:drawing>
      </w:r>
    </w:p>
    <w:p w14:paraId="07727ABA" w14:textId="2DBDA2E7" w:rsidR="00807B19" w:rsidRDefault="00EB2812" w:rsidP="00240ED0">
      <w:pPr>
        <w:widowControl w:val="0"/>
        <w:rPr>
          <w:rFonts w:ascii="Garamond" w:hAnsi="Garamond"/>
          <w:sz w:val="26"/>
          <w:szCs w:val="26"/>
        </w:rPr>
      </w:pPr>
      <w:r>
        <w:rPr>
          <w:rFonts w:ascii="Garamond" w:hAnsi="Garamond"/>
          <w:sz w:val="26"/>
          <w:szCs w:val="26"/>
        </w:rPr>
        <w:t xml:space="preserve">           </w:t>
      </w:r>
      <w:r>
        <w:rPr>
          <w:rFonts w:ascii="Garamond" w:hAnsi="Garamond"/>
          <w:sz w:val="26"/>
          <w:szCs w:val="26"/>
        </w:rPr>
        <w:tab/>
        <w:t xml:space="preserve">            </w:t>
      </w:r>
    </w:p>
    <w:p w14:paraId="5B9FB3E2" w14:textId="7D32D1ED" w:rsidR="00D25D10" w:rsidRDefault="00D25D10" w:rsidP="00240ED0">
      <w:pPr>
        <w:widowControl w:val="0"/>
        <w:rPr>
          <w:rFonts w:ascii="Garamond" w:hAnsi="Garamond"/>
          <w:sz w:val="26"/>
          <w:szCs w:val="26"/>
        </w:rPr>
      </w:pPr>
    </w:p>
    <w:p w14:paraId="61D10C2F" w14:textId="6B91BCFD" w:rsidR="00807B19" w:rsidRDefault="00807B19" w:rsidP="00240ED0">
      <w:pPr>
        <w:widowControl w:val="0"/>
        <w:rPr>
          <w:rFonts w:ascii="Garamond" w:hAnsi="Garamond"/>
          <w:sz w:val="26"/>
          <w:szCs w:val="26"/>
        </w:rPr>
      </w:pPr>
    </w:p>
    <w:p w14:paraId="05EEF202" w14:textId="526E3BEE" w:rsidR="00DA0656" w:rsidRDefault="00153B73" w:rsidP="005E3DA0">
      <w:pPr>
        <w:ind w:firstLine="720"/>
        <w:rPr>
          <w:rFonts w:ascii="Lucida Calligraphy" w:hAnsi="Lucida Calligraphy"/>
          <w:sz w:val="28"/>
          <w:szCs w:val="28"/>
        </w:rPr>
      </w:pPr>
      <w:r>
        <w:rPr>
          <w:rFonts w:ascii="Lucida Calligraphy" w:hAnsi="Lucida Calligraphy"/>
          <w:sz w:val="28"/>
          <w:szCs w:val="28"/>
        </w:rPr>
        <w:t>September 20 – Corey DenHerder</w:t>
      </w:r>
    </w:p>
    <w:p w14:paraId="69FDECDB" w14:textId="4D746DC4" w:rsidR="004565DB" w:rsidRDefault="004565DB" w:rsidP="005E3DA0">
      <w:pPr>
        <w:ind w:firstLine="720"/>
        <w:rPr>
          <w:rFonts w:ascii="Lucida Calligraphy" w:hAnsi="Lucida Calligraphy"/>
          <w:sz w:val="28"/>
          <w:szCs w:val="28"/>
        </w:rPr>
      </w:pPr>
    </w:p>
    <w:p w14:paraId="06A3DABD" w14:textId="48C62024" w:rsidR="004565DB" w:rsidRDefault="004565DB"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21 -  Al Hoogers</w:t>
      </w:r>
    </w:p>
    <w:p w14:paraId="19594800" w14:textId="4F4600AD" w:rsidR="00DC6A63" w:rsidRDefault="00DC6A63" w:rsidP="005E3DA0">
      <w:pPr>
        <w:ind w:firstLine="720"/>
        <w:rPr>
          <w:rFonts w:ascii="Lucida Calligraphy" w:hAnsi="Lucida Calligraphy"/>
          <w:sz w:val="28"/>
          <w:szCs w:val="28"/>
        </w:rPr>
      </w:pPr>
    </w:p>
    <w:p w14:paraId="597E9547" w14:textId="5B1D8852" w:rsidR="00DC6A63" w:rsidRDefault="00DC6A63"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153B73">
        <w:rPr>
          <w:rFonts w:ascii="Lucida Calligraphy" w:hAnsi="Lucida Calligraphy"/>
          <w:sz w:val="28"/>
          <w:szCs w:val="28"/>
        </w:rPr>
        <w:t>23 – Marion VanBemmel</w:t>
      </w:r>
    </w:p>
    <w:p w14:paraId="67C23A82" w14:textId="76B70667" w:rsidR="00DC6A63" w:rsidRDefault="00DC6A63" w:rsidP="005E3DA0">
      <w:pPr>
        <w:ind w:firstLine="720"/>
        <w:rPr>
          <w:rFonts w:ascii="Lucida Calligraphy" w:hAnsi="Lucida Calligraphy"/>
          <w:sz w:val="28"/>
          <w:szCs w:val="28"/>
        </w:rPr>
      </w:pPr>
    </w:p>
    <w:p w14:paraId="6869BE8E" w14:textId="1867FDDD" w:rsidR="00DC6A63" w:rsidRDefault="00DC6A63"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153B73">
        <w:rPr>
          <w:rFonts w:ascii="Lucida Calligraphy" w:hAnsi="Lucida Calligraphy"/>
          <w:sz w:val="28"/>
          <w:szCs w:val="28"/>
        </w:rPr>
        <w:t>24 – Jodi Harnack</w:t>
      </w:r>
    </w:p>
    <w:p w14:paraId="4722E813" w14:textId="35AF70CD" w:rsidR="00DC6A63" w:rsidRDefault="00DC6A63" w:rsidP="005E3DA0">
      <w:pPr>
        <w:ind w:firstLine="720"/>
        <w:rPr>
          <w:rFonts w:ascii="Lucida Calligraphy" w:hAnsi="Lucida Calligraphy"/>
          <w:sz w:val="28"/>
          <w:szCs w:val="28"/>
        </w:rPr>
      </w:pPr>
    </w:p>
    <w:p w14:paraId="79E274BF" w14:textId="50F4A90A" w:rsidR="00DC6A63" w:rsidRDefault="00DC6A63"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w:t>
      </w:r>
      <w:r w:rsidR="00153B73">
        <w:rPr>
          <w:rFonts w:ascii="Lucida Calligraphy" w:hAnsi="Lucida Calligraphy"/>
          <w:sz w:val="28"/>
          <w:szCs w:val="28"/>
        </w:rPr>
        <w:t>25 -  Joni Deelstra</w:t>
      </w:r>
    </w:p>
    <w:p w14:paraId="5505D0FA" w14:textId="4763D5CB" w:rsidR="00153B73" w:rsidRDefault="00153B73"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r>
      <w:r>
        <w:rPr>
          <w:rFonts w:ascii="Lucida Calligraphy" w:hAnsi="Lucida Calligraphy"/>
          <w:sz w:val="28"/>
          <w:szCs w:val="28"/>
        </w:rPr>
        <w:tab/>
        <w:t xml:space="preserve">  Laura Leenderts</w:t>
      </w:r>
    </w:p>
    <w:p w14:paraId="5C0DA53C" w14:textId="1288DC7F" w:rsidR="00153B73" w:rsidRDefault="00153B73" w:rsidP="005E3DA0">
      <w:pPr>
        <w:ind w:firstLine="720"/>
        <w:rPr>
          <w:rFonts w:ascii="Lucida Calligraphy" w:hAnsi="Lucida Calligraphy"/>
          <w:sz w:val="28"/>
          <w:szCs w:val="28"/>
        </w:rPr>
      </w:pPr>
    </w:p>
    <w:p w14:paraId="277FA49E" w14:textId="72183815" w:rsidR="00153B73" w:rsidRDefault="00153B73" w:rsidP="005E3DA0">
      <w:pPr>
        <w:ind w:firstLine="720"/>
        <w:rPr>
          <w:rFonts w:ascii="Lucida Calligraphy" w:hAnsi="Lucida Calligraphy"/>
          <w:sz w:val="28"/>
          <w:szCs w:val="28"/>
        </w:rPr>
      </w:pPr>
      <w:r>
        <w:rPr>
          <w:rFonts w:ascii="Lucida Calligraphy" w:hAnsi="Lucida Calligraphy"/>
          <w:sz w:val="28"/>
          <w:szCs w:val="28"/>
        </w:rPr>
        <w:tab/>
      </w:r>
      <w:r>
        <w:rPr>
          <w:rFonts w:ascii="Lucida Calligraphy" w:hAnsi="Lucida Calligraphy"/>
          <w:sz w:val="28"/>
          <w:szCs w:val="28"/>
        </w:rPr>
        <w:tab/>
        <w:t xml:space="preserve">  26 – Marlin Elbers</w:t>
      </w:r>
    </w:p>
    <w:p w14:paraId="3D6F3981" w14:textId="1F4684EB" w:rsidR="00DA0656" w:rsidRDefault="00DA0656" w:rsidP="006F009C">
      <w:pPr>
        <w:ind w:left="720"/>
        <w:rPr>
          <w:rFonts w:ascii="Lucida Calligraphy" w:hAnsi="Lucida Calligraphy"/>
          <w:sz w:val="28"/>
          <w:szCs w:val="28"/>
        </w:rPr>
      </w:pPr>
      <w:r>
        <w:rPr>
          <w:rFonts w:ascii="Lucida Calligraphy" w:hAnsi="Lucida Calligraphy"/>
          <w:sz w:val="28"/>
          <w:szCs w:val="28"/>
        </w:rPr>
        <w:tab/>
      </w:r>
    </w:p>
    <w:p w14:paraId="357C1C57" w14:textId="30B0F978" w:rsidR="000F790A" w:rsidRDefault="000F790A" w:rsidP="006F009C">
      <w:pPr>
        <w:ind w:left="720"/>
        <w:rPr>
          <w:rFonts w:ascii="Lucida Calligraphy" w:hAnsi="Lucida Calligraphy"/>
          <w:sz w:val="28"/>
          <w:szCs w:val="28"/>
        </w:rPr>
      </w:pPr>
    </w:p>
    <w:p w14:paraId="4B83DA8C" w14:textId="6E108A9F" w:rsidR="000F790A" w:rsidRDefault="000F790A" w:rsidP="006F009C">
      <w:pPr>
        <w:ind w:left="720"/>
        <w:rPr>
          <w:rFonts w:ascii="Lucida Calligraphy" w:hAnsi="Lucida Calligraphy"/>
          <w:sz w:val="28"/>
          <w:szCs w:val="28"/>
        </w:rPr>
      </w:pPr>
    </w:p>
    <w:p w14:paraId="3AB4111F" w14:textId="7E818144" w:rsidR="00FE3522" w:rsidRPr="00FE3522" w:rsidRDefault="00FE3522" w:rsidP="0079364E">
      <w:pPr>
        <w:pStyle w:val="v1msonormal"/>
        <w:rPr>
          <w:rFonts w:ascii="Garamond" w:hAnsi="Garamond"/>
          <w:sz w:val="26"/>
          <w:szCs w:val="26"/>
        </w:rPr>
      </w:pPr>
      <w:r>
        <w:rPr>
          <w:noProof/>
        </w:rPr>
        <w:t xml:space="preserve">  </w:t>
      </w:r>
    </w:p>
    <w:p w14:paraId="753B7307" w14:textId="1C3D36A1" w:rsidR="009D145E" w:rsidRDefault="009D145E" w:rsidP="00FE3522">
      <w:pPr>
        <w:rPr>
          <w:rFonts w:ascii="Lucida Calligraphy" w:hAnsi="Lucida Calligraphy"/>
          <w:sz w:val="28"/>
          <w:szCs w:val="28"/>
        </w:rPr>
      </w:pPr>
    </w:p>
    <w:p w14:paraId="3A380270" w14:textId="19D2A472" w:rsidR="00BA4631" w:rsidRDefault="001F4093" w:rsidP="008A4FCA">
      <w:pPr>
        <w:widowControl w:val="0"/>
        <w:rPr>
          <w:rFonts w:ascii="Garamond" w:hAnsi="Garamond"/>
          <w:noProof/>
          <w:sz w:val="26"/>
          <w:szCs w:val="26"/>
        </w:rPr>
      </w:pPr>
      <w:r>
        <w:rPr>
          <w:rFonts w:ascii="Garamond" w:hAnsi="Garamond"/>
          <w:sz w:val="26"/>
          <w:szCs w:val="26"/>
        </w:rPr>
        <w:t xml:space="preserve">                   </w:t>
      </w:r>
    </w:p>
    <w:p w14:paraId="38B42B3B" w14:textId="55F15A40" w:rsidR="006A6371" w:rsidRDefault="00BA4631" w:rsidP="008A4FCA">
      <w:pPr>
        <w:widowControl w:val="0"/>
        <w:rPr>
          <w:rFonts w:ascii="Lucida Calligraphy" w:hAnsi="Lucida Calligraphy"/>
          <w:sz w:val="28"/>
          <w:szCs w:val="28"/>
        </w:rPr>
      </w:pPr>
      <w:r>
        <w:rPr>
          <w:rFonts w:ascii="Garamond" w:hAnsi="Garamond"/>
          <w:noProof/>
          <w:sz w:val="26"/>
          <w:szCs w:val="26"/>
        </w:rPr>
        <w:lastRenderedPageBreak/>
        <w:t xml:space="preserve">                </w:t>
      </w:r>
      <w:r w:rsidR="000E2BF0">
        <w:rPr>
          <w:rFonts w:ascii="Garamond" w:hAnsi="Garamond"/>
          <w:noProof/>
          <w:sz w:val="26"/>
          <w:szCs w:val="26"/>
        </w:rPr>
        <w:t xml:space="preserve">  </w:t>
      </w:r>
      <w:r w:rsidR="007C7932">
        <w:rPr>
          <w:rFonts w:ascii="Garamond" w:hAnsi="Garamond"/>
          <w:noProof/>
          <w:sz w:val="26"/>
          <w:szCs w:val="26"/>
        </w:rPr>
        <w:t xml:space="preserve">  </w:t>
      </w:r>
      <w:r w:rsidR="000E2BF0">
        <w:rPr>
          <w:rFonts w:ascii="Garamond" w:hAnsi="Garamond"/>
          <w:noProof/>
          <w:sz w:val="26"/>
          <w:szCs w:val="26"/>
        </w:rPr>
        <w:t xml:space="preserve">   </w:t>
      </w:r>
      <w:r w:rsidR="00FE3522">
        <w:rPr>
          <w:rFonts w:ascii="Garamond" w:hAnsi="Garamond"/>
          <w:noProof/>
          <w:sz w:val="26"/>
          <w:szCs w:val="26"/>
        </w:rPr>
        <w:t xml:space="preserve">  </w:t>
      </w:r>
      <w:r w:rsidR="00324BCE">
        <w:rPr>
          <w:rFonts w:ascii="Garamond" w:hAnsi="Garamond"/>
          <w:noProof/>
          <w:sz w:val="26"/>
          <w:szCs w:val="26"/>
        </w:rPr>
        <w:t xml:space="preserve">        </w:t>
      </w:r>
      <w:r w:rsidR="00324BCE" w:rsidRPr="004C1406">
        <w:rPr>
          <w:rFonts w:ascii="Garamond" w:hAnsi="Garamond"/>
          <w:noProof/>
          <w:sz w:val="26"/>
          <w:szCs w:val="26"/>
        </w:rPr>
        <w:drawing>
          <wp:inline distT="0" distB="0" distL="0" distR="0" wp14:anchorId="26A3DC0B" wp14:editId="6B7ECCEF">
            <wp:extent cx="1648416" cy="1380066"/>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36018" cy="1537128"/>
                    </a:xfrm>
                    <a:prstGeom prst="rect">
                      <a:avLst/>
                    </a:prstGeom>
                  </pic:spPr>
                </pic:pic>
              </a:graphicData>
            </a:graphic>
          </wp:inline>
        </w:drawing>
      </w:r>
    </w:p>
    <w:p w14:paraId="54C7CE91" w14:textId="0D7BA58D" w:rsidR="00025529" w:rsidRPr="00430277" w:rsidRDefault="00465CA8" w:rsidP="00465CA8">
      <w:pPr>
        <w:widowControl w:val="0"/>
        <w:rPr>
          <w:rFonts w:eastAsia="Calibri"/>
        </w:rPr>
      </w:pPr>
      <w:r>
        <w:rPr>
          <w:rFonts w:ascii="Lucida Calligraphy" w:hAnsi="Lucida Calligraphy"/>
          <w:sz w:val="28"/>
          <w:szCs w:val="28"/>
        </w:rPr>
        <w:t xml:space="preserve">        </w:t>
      </w:r>
      <w:r w:rsidR="0042683A">
        <w:rPr>
          <w:rFonts w:ascii="Lucida Calligraphy" w:hAnsi="Lucida Calligraphy"/>
          <w:sz w:val="28"/>
          <w:szCs w:val="28"/>
        </w:rPr>
        <w:t xml:space="preserve">   </w:t>
      </w:r>
      <w:r w:rsidR="0079577B">
        <w:rPr>
          <w:rFonts w:ascii="Lucida Calligraphy" w:hAnsi="Lucida Calligraphy"/>
          <w:sz w:val="28"/>
          <w:szCs w:val="28"/>
        </w:rPr>
        <w:t xml:space="preserve">   </w:t>
      </w:r>
      <w:r w:rsidR="00662C29">
        <w:rPr>
          <w:rFonts w:ascii="Lucida Calligraphy" w:hAnsi="Lucida Calligraphy"/>
          <w:sz w:val="28"/>
          <w:szCs w:val="28"/>
        </w:rPr>
        <w:t xml:space="preserve"> </w:t>
      </w:r>
      <w:r w:rsidR="00E3517C">
        <w:rPr>
          <w:rFonts w:ascii="Lucida Calligraphy" w:hAnsi="Lucida Calligraphy"/>
          <w:sz w:val="28"/>
          <w:szCs w:val="28"/>
        </w:rPr>
        <w:t xml:space="preserve"> </w:t>
      </w:r>
      <w:r w:rsidR="00B257B4">
        <w:rPr>
          <w:rFonts w:ascii="Garamond" w:hAnsi="Garamond"/>
          <w:sz w:val="26"/>
          <w:szCs w:val="26"/>
        </w:rPr>
        <w:t xml:space="preserve">  </w:t>
      </w:r>
    </w:p>
    <w:p w14:paraId="5B1C2F6C" w14:textId="0CEF4735" w:rsidR="00CF4E03" w:rsidRPr="00FB79FF" w:rsidRDefault="00CF4E03" w:rsidP="00B237F3">
      <w:pPr>
        <w:rPr>
          <w:rFonts w:ascii="Garamond" w:eastAsia="Calibri" w:hAnsi="Garamond"/>
          <w:b/>
          <w:i/>
          <w:sz w:val="26"/>
          <w:szCs w:val="26"/>
        </w:rPr>
      </w:pPr>
    </w:p>
    <w:p w14:paraId="2E32D34E" w14:textId="77777777" w:rsidR="0081278B" w:rsidRDefault="00B9592D" w:rsidP="005A3869">
      <w:pPr>
        <w:pStyle w:val="ListParagraph"/>
        <w:numPr>
          <w:ilvl w:val="0"/>
          <w:numId w:val="1"/>
        </w:numPr>
        <w:rPr>
          <w:rFonts w:ascii="Garamond" w:hAnsi="Garamond"/>
          <w:sz w:val="26"/>
          <w:szCs w:val="26"/>
        </w:rPr>
      </w:pPr>
      <w:r>
        <w:rPr>
          <w:rFonts w:ascii="Garamond" w:hAnsi="Garamond"/>
          <w:sz w:val="26"/>
          <w:szCs w:val="26"/>
        </w:rPr>
        <w:t xml:space="preserve">Those that are homebound and in nursing homes: </w:t>
      </w:r>
    </w:p>
    <w:p w14:paraId="77E26BE3" w14:textId="5265768C" w:rsidR="009C4F0A" w:rsidRDefault="00E83810" w:rsidP="009C4F0A">
      <w:pPr>
        <w:pStyle w:val="ListParagraph"/>
        <w:rPr>
          <w:rFonts w:ascii="Garamond" w:hAnsi="Garamond"/>
          <w:sz w:val="26"/>
          <w:szCs w:val="26"/>
        </w:rPr>
      </w:pPr>
      <w:r>
        <w:rPr>
          <w:rFonts w:ascii="Garamond" w:hAnsi="Garamond"/>
          <w:sz w:val="26"/>
          <w:szCs w:val="26"/>
        </w:rPr>
        <w:t xml:space="preserve">Joann Paulsen, </w:t>
      </w:r>
      <w:r w:rsidR="004E1F9A">
        <w:rPr>
          <w:rFonts w:ascii="Garamond" w:hAnsi="Garamond"/>
          <w:sz w:val="26"/>
          <w:szCs w:val="26"/>
        </w:rPr>
        <w:t xml:space="preserve">Rich VanDerBrink </w:t>
      </w:r>
      <w:r w:rsidR="00A01130" w:rsidRPr="004F04A8">
        <w:rPr>
          <w:rFonts w:ascii="Garamond" w:hAnsi="Garamond"/>
          <w:sz w:val="26"/>
          <w:szCs w:val="26"/>
        </w:rPr>
        <w:t>and Lucy VanWyhe</w:t>
      </w:r>
      <w:r w:rsidR="009C4F0A">
        <w:rPr>
          <w:rFonts w:ascii="Garamond" w:hAnsi="Garamond"/>
          <w:sz w:val="26"/>
          <w:szCs w:val="26"/>
        </w:rPr>
        <w:t>.</w:t>
      </w:r>
    </w:p>
    <w:p w14:paraId="1981B4CD" w14:textId="77777777" w:rsidR="00927455" w:rsidRDefault="00927455" w:rsidP="009C4F0A">
      <w:pPr>
        <w:pStyle w:val="ListParagraph"/>
        <w:rPr>
          <w:rFonts w:ascii="Garamond" w:hAnsi="Garamond"/>
          <w:sz w:val="26"/>
          <w:szCs w:val="26"/>
        </w:rPr>
      </w:pPr>
    </w:p>
    <w:p w14:paraId="25EFF4CA" w14:textId="4489E1C3" w:rsidR="00B3547A" w:rsidRDefault="009C4F0A" w:rsidP="008B1534">
      <w:pPr>
        <w:pStyle w:val="ListParagraph"/>
        <w:numPr>
          <w:ilvl w:val="0"/>
          <w:numId w:val="1"/>
        </w:numPr>
        <w:spacing w:before="240"/>
        <w:rPr>
          <w:rFonts w:ascii="Garamond" w:hAnsi="Garamond"/>
          <w:sz w:val="26"/>
          <w:szCs w:val="26"/>
        </w:rPr>
      </w:pPr>
      <w:r w:rsidRPr="009C4F0A">
        <w:rPr>
          <w:rFonts w:ascii="Garamond" w:hAnsi="Garamond"/>
          <w:sz w:val="26"/>
          <w:szCs w:val="26"/>
        </w:rPr>
        <w:t>T</w:t>
      </w:r>
      <w:r w:rsidR="00EB0DE7" w:rsidRPr="009C4F0A">
        <w:rPr>
          <w:rFonts w:ascii="Garamond" w:hAnsi="Garamond"/>
          <w:sz w:val="26"/>
          <w:szCs w:val="26"/>
        </w:rPr>
        <w:t>hose in our church and community who are dealing with cancer</w:t>
      </w:r>
      <w:r w:rsidR="00FB4864" w:rsidRPr="009C4F0A">
        <w:rPr>
          <w:rFonts w:ascii="Garamond" w:hAnsi="Garamond"/>
          <w:sz w:val="26"/>
          <w:szCs w:val="26"/>
        </w:rPr>
        <w:t xml:space="preserve">: </w:t>
      </w:r>
      <w:r w:rsidR="00B65C3B" w:rsidRPr="009C4F0A">
        <w:rPr>
          <w:rFonts w:ascii="Garamond" w:hAnsi="Garamond"/>
          <w:sz w:val="26"/>
          <w:szCs w:val="26"/>
        </w:rPr>
        <w:t xml:space="preserve">Marv Albers, </w:t>
      </w:r>
      <w:r w:rsidR="000C3026">
        <w:rPr>
          <w:rFonts w:ascii="Garamond" w:hAnsi="Garamond"/>
          <w:sz w:val="26"/>
          <w:szCs w:val="26"/>
        </w:rPr>
        <w:t xml:space="preserve">Rodney Bajema, </w:t>
      </w:r>
      <w:r w:rsidR="004A0F58">
        <w:rPr>
          <w:rFonts w:ascii="Garamond" w:hAnsi="Garamond"/>
          <w:sz w:val="26"/>
          <w:szCs w:val="26"/>
        </w:rPr>
        <w:t>Brian Brux</w:t>
      </w:r>
      <w:r w:rsidR="00712186">
        <w:rPr>
          <w:rFonts w:ascii="Garamond" w:hAnsi="Garamond"/>
          <w:sz w:val="26"/>
          <w:szCs w:val="26"/>
        </w:rPr>
        <w:t xml:space="preserve">voort, </w:t>
      </w:r>
      <w:r w:rsidR="00377FB7">
        <w:rPr>
          <w:rFonts w:ascii="Garamond" w:hAnsi="Garamond"/>
          <w:sz w:val="26"/>
          <w:szCs w:val="26"/>
        </w:rPr>
        <w:t xml:space="preserve">Doug Chapman, </w:t>
      </w:r>
      <w:r w:rsidR="00AF4663">
        <w:rPr>
          <w:rFonts w:ascii="Garamond" w:hAnsi="Garamond"/>
          <w:sz w:val="26"/>
          <w:szCs w:val="26"/>
        </w:rPr>
        <w:t xml:space="preserve">Sarah Drenth, </w:t>
      </w:r>
      <w:r w:rsidR="00ED7CD7">
        <w:rPr>
          <w:rFonts w:ascii="Garamond" w:hAnsi="Garamond"/>
          <w:sz w:val="26"/>
          <w:szCs w:val="26"/>
        </w:rPr>
        <w:t>Holly Horstman,</w:t>
      </w:r>
      <w:r w:rsidR="0060468F">
        <w:rPr>
          <w:rFonts w:ascii="Garamond" w:hAnsi="Garamond"/>
          <w:sz w:val="26"/>
          <w:szCs w:val="26"/>
        </w:rPr>
        <w:t xml:space="preserve"> </w:t>
      </w:r>
      <w:r w:rsidR="00FA6072" w:rsidRPr="009C4F0A">
        <w:rPr>
          <w:rFonts w:ascii="Garamond" w:hAnsi="Garamond"/>
          <w:sz w:val="26"/>
          <w:szCs w:val="26"/>
        </w:rPr>
        <w:t>Heather Johnson,</w:t>
      </w:r>
      <w:r w:rsidR="00D35FD1" w:rsidRPr="009C4F0A">
        <w:rPr>
          <w:rFonts w:ascii="Garamond" w:hAnsi="Garamond"/>
          <w:sz w:val="26"/>
          <w:szCs w:val="26"/>
        </w:rPr>
        <w:t xml:space="preserve"> </w:t>
      </w:r>
      <w:r w:rsidR="006E1CB5" w:rsidRPr="009C4F0A">
        <w:rPr>
          <w:rFonts w:ascii="Garamond" w:hAnsi="Garamond"/>
          <w:sz w:val="26"/>
          <w:szCs w:val="26"/>
        </w:rPr>
        <w:t>Shane McMath,</w:t>
      </w:r>
      <w:r w:rsidR="00AE5259" w:rsidRPr="009C4F0A">
        <w:rPr>
          <w:rFonts w:ascii="Garamond" w:hAnsi="Garamond"/>
          <w:sz w:val="26"/>
          <w:szCs w:val="26"/>
        </w:rPr>
        <w:t xml:space="preserve"> </w:t>
      </w:r>
      <w:r w:rsidR="00D96E5D" w:rsidRPr="009C4F0A">
        <w:rPr>
          <w:rFonts w:ascii="Garamond" w:hAnsi="Garamond"/>
          <w:sz w:val="26"/>
          <w:szCs w:val="26"/>
        </w:rPr>
        <w:t xml:space="preserve">Robert Sandbulte, </w:t>
      </w:r>
      <w:r w:rsidR="00365581">
        <w:rPr>
          <w:rFonts w:ascii="Garamond" w:hAnsi="Garamond"/>
          <w:sz w:val="26"/>
          <w:szCs w:val="26"/>
        </w:rPr>
        <w:t>Merle Sandstede,</w:t>
      </w:r>
      <w:r w:rsidR="00442555">
        <w:rPr>
          <w:rFonts w:ascii="Garamond" w:hAnsi="Garamond"/>
          <w:sz w:val="26"/>
          <w:szCs w:val="26"/>
        </w:rPr>
        <w:t xml:space="preserve"> Charles S</w:t>
      </w:r>
      <w:r w:rsidR="006F76D5">
        <w:rPr>
          <w:rFonts w:ascii="Garamond" w:hAnsi="Garamond"/>
          <w:sz w:val="26"/>
          <w:szCs w:val="26"/>
        </w:rPr>
        <w:t>c</w:t>
      </w:r>
      <w:r w:rsidR="00442555">
        <w:rPr>
          <w:rFonts w:ascii="Garamond" w:hAnsi="Garamond"/>
          <w:sz w:val="26"/>
          <w:szCs w:val="26"/>
        </w:rPr>
        <w:t>hriver,</w:t>
      </w:r>
      <w:r w:rsidR="00F443C3" w:rsidRPr="009C4F0A">
        <w:rPr>
          <w:rFonts w:ascii="Garamond" w:hAnsi="Garamond"/>
          <w:sz w:val="26"/>
          <w:szCs w:val="26"/>
        </w:rPr>
        <w:t xml:space="preserve"> </w:t>
      </w:r>
      <w:r w:rsidR="00CB6A7B" w:rsidRPr="009C4F0A">
        <w:rPr>
          <w:rFonts w:ascii="Garamond" w:hAnsi="Garamond"/>
          <w:sz w:val="26"/>
          <w:szCs w:val="26"/>
        </w:rPr>
        <w:t>R</w:t>
      </w:r>
      <w:r w:rsidR="00A22B55" w:rsidRPr="009C4F0A">
        <w:rPr>
          <w:rFonts w:ascii="Garamond" w:hAnsi="Garamond"/>
          <w:sz w:val="26"/>
          <w:szCs w:val="26"/>
        </w:rPr>
        <w:t>ick Tatge</w:t>
      </w:r>
      <w:r w:rsidR="00116223" w:rsidRPr="009C4F0A">
        <w:rPr>
          <w:rFonts w:ascii="Garamond" w:hAnsi="Garamond"/>
          <w:sz w:val="26"/>
          <w:szCs w:val="26"/>
        </w:rPr>
        <w:t>,</w:t>
      </w:r>
      <w:r w:rsidR="006B7AB6" w:rsidRPr="009C4F0A">
        <w:rPr>
          <w:rFonts w:ascii="Garamond" w:hAnsi="Garamond"/>
          <w:sz w:val="26"/>
          <w:szCs w:val="26"/>
        </w:rPr>
        <w:t xml:space="preserve"> </w:t>
      </w:r>
      <w:r w:rsidR="006836C1" w:rsidRPr="009C4F0A">
        <w:rPr>
          <w:rFonts w:ascii="Garamond" w:hAnsi="Garamond"/>
          <w:sz w:val="26"/>
          <w:szCs w:val="26"/>
        </w:rPr>
        <w:t>Bernice Tilstra,</w:t>
      </w:r>
      <w:r w:rsidR="00E97F05" w:rsidRPr="009C4F0A">
        <w:rPr>
          <w:rFonts w:ascii="Garamond" w:hAnsi="Garamond"/>
          <w:sz w:val="26"/>
          <w:szCs w:val="26"/>
        </w:rPr>
        <w:t xml:space="preserve"> </w:t>
      </w:r>
      <w:r w:rsidR="00E97F05" w:rsidRPr="00126ECC">
        <w:rPr>
          <w:rFonts w:ascii="Garamond" w:hAnsi="Garamond"/>
          <w:sz w:val="26"/>
          <w:szCs w:val="26"/>
        </w:rPr>
        <w:t xml:space="preserve">and </w:t>
      </w:r>
      <w:r w:rsidR="00077F1E" w:rsidRPr="00126ECC">
        <w:rPr>
          <w:rFonts w:ascii="Garamond" w:hAnsi="Garamond"/>
          <w:sz w:val="26"/>
          <w:szCs w:val="26"/>
        </w:rPr>
        <w:t>Sheila Vis</w:t>
      </w:r>
      <w:r w:rsidR="00E97F05" w:rsidRPr="00126ECC">
        <w:rPr>
          <w:rFonts w:ascii="Garamond" w:hAnsi="Garamond"/>
          <w:sz w:val="26"/>
          <w:szCs w:val="26"/>
        </w:rPr>
        <w:t>.</w:t>
      </w:r>
    </w:p>
    <w:p w14:paraId="78A6CABB" w14:textId="77777777" w:rsidR="008B1534" w:rsidRPr="008B1534" w:rsidRDefault="008B1534" w:rsidP="008B1534">
      <w:pPr>
        <w:pStyle w:val="ListParagraph"/>
        <w:spacing w:before="240"/>
        <w:rPr>
          <w:rFonts w:ascii="Garamond" w:hAnsi="Garamond"/>
          <w:sz w:val="26"/>
          <w:szCs w:val="26"/>
        </w:rPr>
      </w:pPr>
    </w:p>
    <w:p w14:paraId="0F2DCE95" w14:textId="27510C61" w:rsidR="007378E0" w:rsidRPr="007378E0" w:rsidRDefault="00B3547A" w:rsidP="007378E0">
      <w:pPr>
        <w:pStyle w:val="ListParagraph"/>
        <w:numPr>
          <w:ilvl w:val="0"/>
          <w:numId w:val="1"/>
        </w:numPr>
        <w:spacing w:before="240"/>
        <w:rPr>
          <w:rFonts w:ascii="Garamond" w:hAnsi="Garamond"/>
          <w:sz w:val="26"/>
          <w:szCs w:val="26"/>
        </w:rPr>
      </w:pPr>
      <w:r>
        <w:rPr>
          <w:rFonts w:ascii="Garamond" w:hAnsi="Garamond"/>
          <w:sz w:val="26"/>
          <w:szCs w:val="26"/>
        </w:rPr>
        <w:t xml:space="preserve">Johanna VanderSteen as she recovers </w:t>
      </w:r>
      <w:r w:rsidR="008B1534">
        <w:rPr>
          <w:rFonts w:ascii="Garamond" w:hAnsi="Garamond"/>
          <w:sz w:val="26"/>
          <w:szCs w:val="26"/>
        </w:rPr>
        <w:t>at home</w:t>
      </w:r>
      <w:r w:rsidR="00DD2257">
        <w:rPr>
          <w:rFonts w:ascii="Garamond" w:hAnsi="Garamond"/>
          <w:sz w:val="26"/>
          <w:szCs w:val="26"/>
        </w:rPr>
        <w:t>.</w:t>
      </w:r>
    </w:p>
    <w:p w14:paraId="498F07DF" w14:textId="77777777" w:rsidR="007378E0" w:rsidRPr="007378E0" w:rsidRDefault="007378E0" w:rsidP="007378E0">
      <w:pPr>
        <w:pStyle w:val="ListParagraph"/>
        <w:spacing w:before="240"/>
        <w:rPr>
          <w:rFonts w:ascii="Garamond" w:hAnsi="Garamond"/>
          <w:sz w:val="26"/>
          <w:szCs w:val="26"/>
        </w:rPr>
      </w:pPr>
    </w:p>
    <w:p w14:paraId="027E8B91" w14:textId="5AFB6521" w:rsidR="000F790A" w:rsidRDefault="000F790A" w:rsidP="008010EA">
      <w:pPr>
        <w:pStyle w:val="ListParagraph"/>
        <w:numPr>
          <w:ilvl w:val="0"/>
          <w:numId w:val="1"/>
        </w:numPr>
        <w:spacing w:before="240"/>
        <w:rPr>
          <w:rFonts w:ascii="Garamond" w:hAnsi="Garamond"/>
          <w:sz w:val="26"/>
          <w:szCs w:val="26"/>
        </w:rPr>
      </w:pPr>
      <w:r>
        <w:rPr>
          <w:rFonts w:ascii="Garamond" w:hAnsi="Garamond"/>
          <w:sz w:val="26"/>
          <w:szCs w:val="26"/>
        </w:rPr>
        <w:t>Lynda VanRuler as she heals from health issues.</w:t>
      </w:r>
    </w:p>
    <w:p w14:paraId="7B0E87C9" w14:textId="77777777" w:rsidR="007C7932" w:rsidRPr="007C7932" w:rsidRDefault="007C7932" w:rsidP="007C7932">
      <w:pPr>
        <w:pStyle w:val="ListParagraph"/>
        <w:rPr>
          <w:rFonts w:ascii="Garamond" w:hAnsi="Garamond"/>
          <w:sz w:val="26"/>
          <w:szCs w:val="26"/>
        </w:rPr>
      </w:pPr>
    </w:p>
    <w:p w14:paraId="79638C69" w14:textId="038BE6E1" w:rsidR="007C7932" w:rsidRDefault="007C7932" w:rsidP="008010EA">
      <w:pPr>
        <w:pStyle w:val="ListParagraph"/>
        <w:numPr>
          <w:ilvl w:val="0"/>
          <w:numId w:val="1"/>
        </w:numPr>
        <w:spacing w:before="240"/>
        <w:rPr>
          <w:rFonts w:ascii="Garamond" w:hAnsi="Garamond"/>
          <w:sz w:val="26"/>
          <w:szCs w:val="26"/>
        </w:rPr>
      </w:pPr>
      <w:r>
        <w:rPr>
          <w:rFonts w:ascii="Garamond" w:hAnsi="Garamond"/>
          <w:sz w:val="26"/>
          <w:szCs w:val="26"/>
        </w:rPr>
        <w:t xml:space="preserve">Robert Sandbulte as he recovers </w:t>
      </w:r>
      <w:r w:rsidR="008B1534">
        <w:rPr>
          <w:rFonts w:ascii="Garamond" w:hAnsi="Garamond"/>
          <w:sz w:val="26"/>
          <w:szCs w:val="26"/>
        </w:rPr>
        <w:t>at home</w:t>
      </w:r>
      <w:r>
        <w:rPr>
          <w:rFonts w:ascii="Garamond" w:hAnsi="Garamond"/>
          <w:sz w:val="26"/>
          <w:szCs w:val="26"/>
        </w:rPr>
        <w:t>.</w:t>
      </w:r>
    </w:p>
    <w:p w14:paraId="3B995225" w14:textId="77777777" w:rsidR="006F009C" w:rsidRPr="006F009C" w:rsidRDefault="006F009C" w:rsidP="006F009C">
      <w:pPr>
        <w:pStyle w:val="ListParagraph"/>
        <w:rPr>
          <w:rFonts w:ascii="Garamond" w:hAnsi="Garamond"/>
          <w:sz w:val="26"/>
          <w:szCs w:val="26"/>
        </w:rPr>
      </w:pPr>
    </w:p>
    <w:p w14:paraId="3FFE18FB" w14:textId="680B2AC5" w:rsidR="007C7932" w:rsidRPr="007C7932" w:rsidRDefault="006F009C" w:rsidP="007C7932">
      <w:pPr>
        <w:pStyle w:val="ListParagraph"/>
        <w:numPr>
          <w:ilvl w:val="0"/>
          <w:numId w:val="1"/>
        </w:numPr>
        <w:spacing w:before="240"/>
        <w:rPr>
          <w:rFonts w:ascii="Garamond" w:hAnsi="Garamond"/>
          <w:sz w:val="26"/>
          <w:szCs w:val="26"/>
        </w:rPr>
      </w:pPr>
      <w:r>
        <w:rPr>
          <w:rFonts w:ascii="Garamond" w:hAnsi="Garamond"/>
          <w:sz w:val="26"/>
          <w:szCs w:val="26"/>
        </w:rPr>
        <w:t xml:space="preserve">Corinne Niessink </w:t>
      </w:r>
      <w:r w:rsidR="00DA0656">
        <w:rPr>
          <w:rFonts w:ascii="Garamond" w:hAnsi="Garamond"/>
          <w:sz w:val="26"/>
          <w:szCs w:val="26"/>
        </w:rPr>
        <w:t>as she heals from</w:t>
      </w:r>
      <w:r w:rsidR="00C6448B">
        <w:rPr>
          <w:rFonts w:ascii="Garamond" w:hAnsi="Garamond"/>
          <w:sz w:val="26"/>
          <w:szCs w:val="26"/>
        </w:rPr>
        <w:t xml:space="preserve"> her</w:t>
      </w:r>
      <w:r>
        <w:rPr>
          <w:rFonts w:ascii="Garamond" w:hAnsi="Garamond"/>
          <w:sz w:val="26"/>
          <w:szCs w:val="26"/>
        </w:rPr>
        <w:t xml:space="preserve"> hi</w:t>
      </w:r>
      <w:r w:rsidR="00DA0656">
        <w:rPr>
          <w:rFonts w:ascii="Garamond" w:hAnsi="Garamond"/>
          <w:sz w:val="26"/>
          <w:szCs w:val="26"/>
        </w:rPr>
        <w:t>p replacement surgery</w:t>
      </w:r>
      <w:r w:rsidR="007C7932">
        <w:rPr>
          <w:rFonts w:ascii="Garamond" w:hAnsi="Garamond"/>
          <w:sz w:val="26"/>
          <w:szCs w:val="26"/>
        </w:rPr>
        <w:t>.</w:t>
      </w:r>
    </w:p>
    <w:p w14:paraId="6CB2FA50" w14:textId="7186E8C1" w:rsidR="00E64E90" w:rsidRPr="00E64E90" w:rsidRDefault="008010EA" w:rsidP="00E64E90">
      <w:pPr>
        <w:spacing w:before="240"/>
        <w:rPr>
          <w:rFonts w:ascii="Garamond" w:hAnsi="Garamond"/>
          <w:noProof/>
          <w:sz w:val="26"/>
          <w:szCs w:val="26"/>
        </w:rPr>
      </w:pPr>
      <w:r>
        <w:rPr>
          <w:rFonts w:ascii="Garamond" w:hAnsi="Garamond"/>
          <w:noProof/>
          <w:sz w:val="26"/>
          <w:szCs w:val="26"/>
        </w:rPr>
        <w:t xml:space="preserve">                                        </w:t>
      </w:r>
    </w:p>
    <w:p w14:paraId="7439B6D9" w14:textId="24E739EE" w:rsidR="00830504" w:rsidRDefault="00F97632" w:rsidP="00B9560D">
      <w:pPr>
        <w:rPr>
          <w:rFonts w:ascii="Garamond" w:hAnsi="Garamond"/>
          <w:noProof/>
          <w:sz w:val="26"/>
          <w:szCs w:val="26"/>
        </w:rPr>
      </w:pPr>
      <w:r>
        <w:rPr>
          <w:rFonts w:ascii="Garamond" w:hAnsi="Garamond"/>
          <w:noProof/>
          <w:sz w:val="26"/>
          <w:szCs w:val="26"/>
        </w:rPr>
        <w:t xml:space="preserve">                                         </w:t>
      </w:r>
    </w:p>
    <w:p w14:paraId="56BD538B" w14:textId="77777777" w:rsidR="00332704" w:rsidRDefault="00332704" w:rsidP="006E73E5">
      <w:pPr>
        <w:rPr>
          <w:rFonts w:ascii="Garamond" w:hAnsi="Garamond"/>
          <w:b/>
          <w:sz w:val="26"/>
          <w:szCs w:val="26"/>
        </w:rPr>
      </w:pPr>
      <w:r>
        <w:rPr>
          <w:rFonts w:ascii="Garamond" w:hAnsi="Garamond"/>
          <w:b/>
          <w:sz w:val="26"/>
          <w:szCs w:val="26"/>
        </w:rPr>
        <w:lastRenderedPageBreak/>
        <w:t xml:space="preserve">                       </w:t>
      </w:r>
      <w:r w:rsidRPr="00332704">
        <w:rPr>
          <w:rFonts w:ascii="Garamond" w:hAnsi="Garamond"/>
          <w:b/>
          <w:noProof/>
          <w:sz w:val="26"/>
          <w:szCs w:val="26"/>
        </w:rPr>
        <w:drawing>
          <wp:inline distT="0" distB="0" distL="0" distR="0" wp14:anchorId="797CEE15" wp14:editId="4ADF5506">
            <wp:extent cx="2212848" cy="2212848"/>
            <wp:effectExtent l="0" t="0" r="0" b="0"/>
            <wp:docPr id="1" name="Picture 1" descr="Bible Trivia! - Trivia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ble Trivia! - TriviaCreato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8281" cy="2228281"/>
                    </a:xfrm>
                    <a:prstGeom prst="rect">
                      <a:avLst/>
                    </a:prstGeom>
                    <a:noFill/>
                    <a:ln>
                      <a:noFill/>
                    </a:ln>
                  </pic:spPr>
                </pic:pic>
              </a:graphicData>
            </a:graphic>
          </wp:inline>
        </w:drawing>
      </w:r>
    </w:p>
    <w:p w14:paraId="456D2686" w14:textId="77777777" w:rsidR="00332704" w:rsidRDefault="00332704" w:rsidP="006E73E5">
      <w:pPr>
        <w:rPr>
          <w:rFonts w:ascii="Garamond" w:hAnsi="Garamond"/>
          <w:b/>
          <w:sz w:val="26"/>
          <w:szCs w:val="26"/>
        </w:rPr>
      </w:pPr>
    </w:p>
    <w:p w14:paraId="4C59DE69" w14:textId="77777777" w:rsidR="00332704" w:rsidRDefault="00332704" w:rsidP="006E73E5">
      <w:pPr>
        <w:rPr>
          <w:rFonts w:ascii="Garamond" w:hAnsi="Garamond"/>
          <w:b/>
          <w:sz w:val="26"/>
          <w:szCs w:val="26"/>
        </w:rPr>
      </w:pPr>
    </w:p>
    <w:p w14:paraId="6AF420D8" w14:textId="101B47A1" w:rsidR="0078271F" w:rsidRPr="006E73E5" w:rsidRDefault="00CF48DD" w:rsidP="006E73E5">
      <w:pPr>
        <w:rPr>
          <w:rFonts w:ascii="Garamond" w:hAnsi="Garamond"/>
          <w:noProof/>
          <w:sz w:val="26"/>
          <w:szCs w:val="26"/>
        </w:rPr>
      </w:pPr>
      <w:r>
        <w:rPr>
          <w:rFonts w:ascii="Garamond" w:hAnsi="Garamond"/>
          <w:sz w:val="26"/>
          <w:szCs w:val="26"/>
        </w:rPr>
        <w:t xml:space="preserve">Here’s your chance to win a </w:t>
      </w:r>
      <w:r w:rsidR="009074CA">
        <w:rPr>
          <w:rFonts w:ascii="Garamond" w:hAnsi="Garamond"/>
          <w:sz w:val="26"/>
          <w:szCs w:val="26"/>
        </w:rPr>
        <w:t xml:space="preserve">coupon for </w:t>
      </w:r>
      <w:r>
        <w:rPr>
          <w:rFonts w:ascii="Garamond" w:hAnsi="Garamond"/>
          <w:sz w:val="26"/>
          <w:szCs w:val="26"/>
        </w:rPr>
        <w:t xml:space="preserve">$2.00 off </w:t>
      </w:r>
      <w:r w:rsidR="009074CA">
        <w:rPr>
          <w:rFonts w:ascii="Garamond" w:hAnsi="Garamond"/>
          <w:sz w:val="26"/>
          <w:szCs w:val="26"/>
        </w:rPr>
        <w:t xml:space="preserve">an </w:t>
      </w:r>
      <w:r>
        <w:rPr>
          <w:rFonts w:ascii="Garamond" w:hAnsi="Garamond"/>
          <w:sz w:val="26"/>
          <w:szCs w:val="26"/>
        </w:rPr>
        <w:t xml:space="preserve">adult buffet at </w:t>
      </w:r>
      <w:r w:rsidR="0056781A">
        <w:rPr>
          <w:rFonts w:ascii="Garamond" w:hAnsi="Garamond"/>
          <w:sz w:val="26"/>
          <w:szCs w:val="26"/>
        </w:rPr>
        <w:t xml:space="preserve">the Luverne </w:t>
      </w:r>
      <w:r>
        <w:rPr>
          <w:rFonts w:ascii="Garamond" w:hAnsi="Garamond"/>
          <w:sz w:val="26"/>
          <w:szCs w:val="26"/>
        </w:rPr>
        <w:t>Pizza Ranch. Answer the following question (don’t use AI</w:t>
      </w:r>
      <w:r w:rsidR="00DB440B">
        <w:rPr>
          <w:rFonts w:ascii="Garamond" w:hAnsi="Garamond"/>
          <w:sz w:val="26"/>
          <w:szCs w:val="26"/>
        </w:rPr>
        <w:t xml:space="preserve"> to look up your answer</w:t>
      </w:r>
      <w:r>
        <w:rPr>
          <w:rFonts w:ascii="Garamond" w:hAnsi="Garamond"/>
          <w:sz w:val="26"/>
          <w:szCs w:val="26"/>
        </w:rPr>
        <w:t xml:space="preserve">—USE YOUR BIBLE) and get your answer to Tammy by email or </w:t>
      </w:r>
      <w:r w:rsidR="009074CA">
        <w:rPr>
          <w:rFonts w:ascii="Garamond" w:hAnsi="Garamond"/>
          <w:sz w:val="26"/>
          <w:szCs w:val="26"/>
        </w:rPr>
        <w:t>text</w:t>
      </w:r>
      <w:r w:rsidR="00366882">
        <w:rPr>
          <w:rFonts w:ascii="Garamond" w:hAnsi="Garamond"/>
          <w:sz w:val="26"/>
          <w:szCs w:val="26"/>
        </w:rPr>
        <w:t xml:space="preserve"> by Friday morning</w:t>
      </w:r>
      <w:r w:rsidR="007D42BC">
        <w:rPr>
          <w:rFonts w:ascii="Garamond" w:hAnsi="Garamond"/>
          <w:sz w:val="26"/>
          <w:szCs w:val="26"/>
        </w:rPr>
        <w:t>. One winner will be randomly chosen.</w:t>
      </w:r>
    </w:p>
    <w:p w14:paraId="03C6CA80" w14:textId="77777777" w:rsidR="00C9273A" w:rsidRDefault="00C9273A" w:rsidP="00C87690">
      <w:pPr>
        <w:rPr>
          <w:rFonts w:ascii="Garamond" w:hAnsi="Garamond"/>
          <w:sz w:val="26"/>
          <w:szCs w:val="26"/>
        </w:rPr>
      </w:pPr>
    </w:p>
    <w:p w14:paraId="20AE87A4" w14:textId="77777777" w:rsidR="00C9273A" w:rsidRDefault="00C9273A" w:rsidP="00C87690">
      <w:pPr>
        <w:rPr>
          <w:rFonts w:ascii="Garamond" w:hAnsi="Garamond"/>
          <w:sz w:val="26"/>
          <w:szCs w:val="26"/>
        </w:rPr>
      </w:pPr>
    </w:p>
    <w:p w14:paraId="2329B181" w14:textId="54AAD738" w:rsidR="006E73E5" w:rsidRDefault="00A069A0" w:rsidP="00C87690">
      <w:pPr>
        <w:rPr>
          <w:rFonts w:ascii="Garamond" w:hAnsi="Garamond"/>
          <w:sz w:val="26"/>
          <w:szCs w:val="26"/>
        </w:rPr>
      </w:pPr>
      <w:r>
        <w:rPr>
          <w:rFonts w:ascii="Garamond" w:hAnsi="Garamond"/>
          <w:sz w:val="26"/>
          <w:szCs w:val="26"/>
        </w:rPr>
        <w:t xml:space="preserve">Answer </w:t>
      </w:r>
      <w:r w:rsidR="00D40AEE">
        <w:rPr>
          <w:rFonts w:ascii="Garamond" w:hAnsi="Garamond"/>
          <w:sz w:val="26"/>
          <w:szCs w:val="26"/>
        </w:rPr>
        <w:t>from last week: Sleep is sweeter to a laborer than for a rich man</w:t>
      </w:r>
      <w:r w:rsidR="00151384">
        <w:rPr>
          <w:rFonts w:ascii="Garamond" w:hAnsi="Garamond"/>
          <w:sz w:val="26"/>
          <w:szCs w:val="26"/>
        </w:rPr>
        <w:t>.</w:t>
      </w:r>
      <w:bookmarkStart w:id="0" w:name="_GoBack"/>
      <w:bookmarkEnd w:id="0"/>
      <w:r w:rsidR="00D40AEE">
        <w:rPr>
          <w:rFonts w:ascii="Garamond" w:hAnsi="Garamond"/>
          <w:sz w:val="26"/>
          <w:szCs w:val="26"/>
        </w:rPr>
        <w:t xml:space="preserve">  (Ecclesiastes 5:12)</w:t>
      </w:r>
    </w:p>
    <w:p w14:paraId="308A6485" w14:textId="4E90E07D" w:rsidR="004E34B1" w:rsidRDefault="004E34B1" w:rsidP="00C87690">
      <w:pPr>
        <w:rPr>
          <w:rFonts w:ascii="Garamond" w:hAnsi="Garamond"/>
          <w:sz w:val="26"/>
          <w:szCs w:val="26"/>
        </w:rPr>
      </w:pPr>
    </w:p>
    <w:p w14:paraId="3EB7CE8E" w14:textId="6694E580" w:rsidR="00990C21" w:rsidRDefault="00D40AEE" w:rsidP="00C87690">
      <w:pPr>
        <w:rPr>
          <w:rFonts w:ascii="Garamond" w:hAnsi="Garamond"/>
          <w:sz w:val="26"/>
          <w:szCs w:val="26"/>
        </w:rPr>
      </w:pPr>
      <w:r>
        <w:rPr>
          <w:rFonts w:ascii="Garamond" w:hAnsi="Garamond"/>
          <w:sz w:val="26"/>
          <w:szCs w:val="26"/>
        </w:rPr>
        <w:t xml:space="preserve">Winner: </w:t>
      </w:r>
      <w:r w:rsidR="002577B9">
        <w:rPr>
          <w:rFonts w:ascii="Garamond" w:hAnsi="Garamond"/>
          <w:sz w:val="26"/>
          <w:szCs w:val="26"/>
        </w:rPr>
        <w:t>No winner this week</w:t>
      </w:r>
    </w:p>
    <w:p w14:paraId="136AA62C" w14:textId="7D75957C" w:rsidR="006E73E5" w:rsidRDefault="006E73E5" w:rsidP="00C87690">
      <w:pPr>
        <w:rPr>
          <w:rFonts w:ascii="Garamond" w:hAnsi="Garamond"/>
          <w:sz w:val="26"/>
          <w:szCs w:val="26"/>
        </w:rPr>
      </w:pPr>
    </w:p>
    <w:p w14:paraId="40320294" w14:textId="77777777" w:rsidR="00C9273A" w:rsidRDefault="00C9273A" w:rsidP="00C87690">
      <w:pPr>
        <w:rPr>
          <w:rFonts w:ascii="Garamond" w:hAnsi="Garamond"/>
          <w:sz w:val="26"/>
          <w:szCs w:val="26"/>
        </w:rPr>
      </w:pPr>
    </w:p>
    <w:p w14:paraId="7C6B548B" w14:textId="77777777" w:rsidR="00C9273A" w:rsidRDefault="00C9273A" w:rsidP="00C87690">
      <w:pPr>
        <w:rPr>
          <w:rFonts w:ascii="Garamond" w:hAnsi="Garamond"/>
          <w:sz w:val="26"/>
          <w:szCs w:val="26"/>
        </w:rPr>
      </w:pPr>
    </w:p>
    <w:p w14:paraId="2D5E5031" w14:textId="77777777" w:rsidR="00C45FAB" w:rsidRDefault="00A069A0" w:rsidP="00C87690">
      <w:pPr>
        <w:rPr>
          <w:rFonts w:ascii="Garamond" w:hAnsi="Garamond"/>
          <w:sz w:val="26"/>
          <w:szCs w:val="26"/>
        </w:rPr>
      </w:pPr>
      <w:r>
        <w:rPr>
          <w:rFonts w:ascii="Garamond" w:hAnsi="Garamond"/>
          <w:sz w:val="26"/>
          <w:szCs w:val="26"/>
        </w:rPr>
        <w:t xml:space="preserve">This week’s question: </w:t>
      </w:r>
    </w:p>
    <w:p w14:paraId="003EA371" w14:textId="77777777" w:rsidR="00576C07" w:rsidRDefault="00576C07" w:rsidP="00C87690">
      <w:pPr>
        <w:rPr>
          <w:rFonts w:ascii="Garamond" w:hAnsi="Garamond"/>
          <w:sz w:val="26"/>
          <w:szCs w:val="26"/>
        </w:rPr>
      </w:pPr>
      <w:r>
        <w:rPr>
          <w:rFonts w:ascii="Garamond" w:hAnsi="Garamond"/>
          <w:sz w:val="26"/>
          <w:szCs w:val="26"/>
        </w:rPr>
        <w:t>Complete the following verse:</w:t>
      </w:r>
    </w:p>
    <w:p w14:paraId="22F4BC65" w14:textId="140789D0" w:rsidR="006E73E5" w:rsidRDefault="00B42B95" w:rsidP="00C87690">
      <w:pPr>
        <w:rPr>
          <w:rFonts w:ascii="Garamond" w:hAnsi="Garamond"/>
          <w:sz w:val="26"/>
          <w:szCs w:val="26"/>
        </w:rPr>
      </w:pPr>
      <w:r>
        <w:rPr>
          <w:rFonts w:ascii="Garamond" w:hAnsi="Garamond"/>
          <w:sz w:val="26"/>
          <w:szCs w:val="26"/>
        </w:rPr>
        <w:t>“For yourselves know perfectly that the day of</w:t>
      </w:r>
      <w:r w:rsidR="004B3775">
        <w:rPr>
          <w:rFonts w:ascii="Garamond" w:hAnsi="Garamond"/>
          <w:sz w:val="26"/>
          <w:szCs w:val="26"/>
        </w:rPr>
        <w:t xml:space="preserve"> the Lord will come as</w:t>
      </w:r>
      <w:r w:rsidR="006D6CCC">
        <w:rPr>
          <w:rFonts w:ascii="Garamond" w:hAnsi="Garamond"/>
          <w:sz w:val="26"/>
          <w:szCs w:val="26"/>
        </w:rPr>
        <w:t>…..”</w:t>
      </w:r>
    </w:p>
    <w:p w14:paraId="634665ED" w14:textId="1EC119E1" w:rsidR="00AF2F2D" w:rsidRDefault="00AF2F2D" w:rsidP="00C87690">
      <w:pPr>
        <w:rPr>
          <w:rFonts w:ascii="Garamond" w:hAnsi="Garamond"/>
          <w:sz w:val="26"/>
          <w:szCs w:val="26"/>
        </w:rPr>
      </w:pPr>
    </w:p>
    <w:p w14:paraId="710A8BFA" w14:textId="3CA8DB59" w:rsidR="00AF2F2D" w:rsidRDefault="00AF2F2D" w:rsidP="00C87690">
      <w:pPr>
        <w:rPr>
          <w:rFonts w:ascii="Garamond" w:hAnsi="Garamond"/>
          <w:sz w:val="26"/>
          <w:szCs w:val="26"/>
        </w:rPr>
      </w:pPr>
    </w:p>
    <w:p w14:paraId="34F3C3F8" w14:textId="77777777" w:rsidR="00AF2F2D" w:rsidRDefault="00AF2F2D" w:rsidP="00C87690">
      <w:pPr>
        <w:rPr>
          <w:rFonts w:ascii="Garamond" w:hAnsi="Garamond"/>
          <w:sz w:val="26"/>
          <w:szCs w:val="26"/>
        </w:rPr>
      </w:pPr>
    </w:p>
    <w:p w14:paraId="0D3841D8" w14:textId="4242C041" w:rsidR="004E34B1" w:rsidRDefault="004E34B1" w:rsidP="00C87690">
      <w:pPr>
        <w:rPr>
          <w:rFonts w:ascii="Garamond" w:hAnsi="Garamond"/>
          <w:sz w:val="26"/>
          <w:szCs w:val="26"/>
        </w:rPr>
      </w:pPr>
    </w:p>
    <w:p w14:paraId="15D64DB7" w14:textId="77777777" w:rsidR="004E34B1" w:rsidRPr="00CF48DD" w:rsidRDefault="004E34B1" w:rsidP="00C87690">
      <w:pPr>
        <w:rPr>
          <w:rFonts w:ascii="Garamond" w:hAnsi="Garamond"/>
          <w:sz w:val="26"/>
          <w:szCs w:val="26"/>
        </w:rPr>
      </w:pPr>
    </w:p>
    <w:p w14:paraId="6FCB908C" w14:textId="77777777" w:rsidR="0076011A" w:rsidRDefault="0076011A" w:rsidP="00C87690">
      <w:pPr>
        <w:rPr>
          <w:rFonts w:ascii="Garamond" w:hAnsi="Garamond"/>
          <w:sz w:val="26"/>
          <w:szCs w:val="26"/>
        </w:rPr>
      </w:pPr>
    </w:p>
    <w:p w14:paraId="7FF8EB90" w14:textId="77777777" w:rsidR="0076011A" w:rsidRDefault="0076011A" w:rsidP="00C87690">
      <w:pPr>
        <w:rPr>
          <w:rFonts w:ascii="Garamond" w:hAnsi="Garamond"/>
          <w:sz w:val="26"/>
          <w:szCs w:val="26"/>
        </w:rPr>
      </w:pPr>
    </w:p>
    <w:p w14:paraId="7CD4A3D0" w14:textId="12B362FC" w:rsidR="00521CD5" w:rsidRDefault="00521CD5" w:rsidP="00C87690">
      <w:pPr>
        <w:rPr>
          <w:rFonts w:ascii="Garamond" w:hAnsi="Garamond"/>
          <w:sz w:val="26"/>
          <w:szCs w:val="26"/>
        </w:rPr>
      </w:pPr>
    </w:p>
    <w:p w14:paraId="3E1C5EEA" w14:textId="5473E2E7" w:rsidR="001961E4" w:rsidRPr="00097144" w:rsidRDefault="001961E4" w:rsidP="00C87690">
      <w:pPr>
        <w:rPr>
          <w:rFonts w:ascii="Lucida Calligraphy" w:hAnsi="Lucida Calligraphy"/>
          <w:sz w:val="28"/>
          <w:szCs w:val="28"/>
        </w:rPr>
      </w:pPr>
      <w:r>
        <w:rPr>
          <w:rFonts w:ascii="Garamond" w:hAnsi="Garamond"/>
          <w:sz w:val="26"/>
          <w:szCs w:val="26"/>
        </w:rPr>
        <w:t xml:space="preserve">If you need to contact the church secretary, Tammy Bos, you can do so by email, </w:t>
      </w:r>
      <w:hyperlink r:id="rId16" w:history="1">
        <w:r w:rsidRPr="003272FE">
          <w:rPr>
            <w:rStyle w:val="Hyperlink"/>
            <w:rFonts w:ascii="Garamond" w:hAnsi="Garamond"/>
            <w:sz w:val="26"/>
            <w:szCs w:val="26"/>
          </w:rPr>
          <w:t>steenreformed@alliancecom.net</w:t>
        </w:r>
      </w:hyperlink>
      <w:r>
        <w:rPr>
          <w:rFonts w:ascii="Garamond" w:hAnsi="Garamond"/>
          <w:sz w:val="26"/>
          <w:szCs w:val="26"/>
        </w:rPr>
        <w:t>, by calling the church during her posted office hours, or by calling/texting  at 605-951-8254. Thank you!</w:t>
      </w:r>
    </w:p>
    <w:p w14:paraId="6172120B" w14:textId="77777777" w:rsidR="001961E4" w:rsidRDefault="001961E4" w:rsidP="001961E4">
      <w:pPr>
        <w:rPr>
          <w:rFonts w:ascii="Garamond" w:eastAsia="Calibri" w:hAnsi="Garamond"/>
          <w:sz w:val="26"/>
          <w:szCs w:val="26"/>
        </w:rPr>
      </w:pPr>
    </w:p>
    <w:p w14:paraId="49AE539C" w14:textId="22049B76" w:rsidR="002A7687" w:rsidRDefault="001961E4" w:rsidP="001961E4">
      <w:pPr>
        <w:rPr>
          <w:rFonts w:ascii="Garamond" w:eastAsia="Calibri" w:hAnsi="Garamond"/>
          <w:sz w:val="26"/>
          <w:szCs w:val="26"/>
        </w:rPr>
      </w:pPr>
      <w:r>
        <w:rPr>
          <w:rFonts w:ascii="Garamond" w:eastAsia="Calibri" w:hAnsi="Garamond"/>
          <w:sz w:val="26"/>
          <w:szCs w:val="26"/>
        </w:rPr>
        <w:t xml:space="preserve"> </w:t>
      </w:r>
      <w:r w:rsidRPr="000D6A26">
        <w:rPr>
          <w:rFonts w:ascii="Garamond" w:eastAsia="Calibri" w:hAnsi="Garamond"/>
          <w:sz w:val="26"/>
          <w:szCs w:val="26"/>
        </w:rPr>
        <w:t>This week’s office h</w:t>
      </w:r>
      <w:r>
        <w:rPr>
          <w:rFonts w:ascii="Garamond" w:eastAsia="Calibri" w:hAnsi="Garamond"/>
          <w:sz w:val="26"/>
          <w:szCs w:val="26"/>
        </w:rPr>
        <w:t>ours</w:t>
      </w:r>
      <w:r w:rsidRPr="000D6A26">
        <w:rPr>
          <w:rFonts w:ascii="Garamond" w:eastAsia="Calibri" w:hAnsi="Garamond"/>
          <w:sz w:val="26"/>
          <w:szCs w:val="26"/>
        </w:rPr>
        <w:t xml:space="preserve"> ~</w:t>
      </w:r>
      <w:r w:rsidR="00032EE7">
        <w:rPr>
          <w:rFonts w:ascii="Garamond" w:eastAsia="Calibri" w:hAnsi="Garamond"/>
          <w:sz w:val="26"/>
          <w:szCs w:val="26"/>
        </w:rPr>
        <w:t xml:space="preserve">  </w:t>
      </w:r>
      <w:r>
        <w:rPr>
          <w:rFonts w:ascii="Garamond" w:eastAsia="Calibri" w:hAnsi="Garamond"/>
          <w:sz w:val="26"/>
          <w:szCs w:val="26"/>
        </w:rPr>
        <w:t xml:space="preserve"> </w:t>
      </w:r>
      <w:r w:rsidR="002A7687">
        <w:rPr>
          <w:rFonts w:ascii="Garamond" w:eastAsia="Calibri" w:hAnsi="Garamond"/>
          <w:sz w:val="26"/>
          <w:szCs w:val="26"/>
        </w:rPr>
        <w:t>Monday 5:30</w:t>
      </w:r>
      <w:r w:rsidR="00DC08B8">
        <w:rPr>
          <w:rFonts w:ascii="Garamond" w:eastAsia="Calibri" w:hAnsi="Garamond"/>
          <w:sz w:val="26"/>
          <w:szCs w:val="26"/>
        </w:rPr>
        <w:t xml:space="preserve"> a.m.</w:t>
      </w:r>
      <w:r w:rsidR="002A7687">
        <w:rPr>
          <w:rFonts w:ascii="Garamond" w:eastAsia="Calibri" w:hAnsi="Garamond"/>
          <w:sz w:val="26"/>
          <w:szCs w:val="26"/>
        </w:rPr>
        <w:t>-8:30</w:t>
      </w:r>
      <w:r w:rsidR="00DC08B8">
        <w:rPr>
          <w:rFonts w:ascii="Garamond" w:eastAsia="Calibri" w:hAnsi="Garamond"/>
          <w:sz w:val="26"/>
          <w:szCs w:val="26"/>
        </w:rPr>
        <w:t xml:space="preserve"> a.m.</w:t>
      </w:r>
    </w:p>
    <w:p w14:paraId="42219A81" w14:textId="26CE8246" w:rsidR="001961E4" w:rsidRDefault="002A7687" w:rsidP="002A7687">
      <w:pPr>
        <w:ind w:left="2160" w:firstLine="720"/>
        <w:rPr>
          <w:rFonts w:ascii="Garamond" w:eastAsia="Calibri" w:hAnsi="Garamond"/>
          <w:sz w:val="26"/>
          <w:szCs w:val="26"/>
        </w:rPr>
      </w:pPr>
      <w:r>
        <w:rPr>
          <w:rFonts w:ascii="Garamond" w:eastAsia="Calibri" w:hAnsi="Garamond"/>
          <w:sz w:val="26"/>
          <w:szCs w:val="26"/>
        </w:rPr>
        <w:t xml:space="preserve"> </w:t>
      </w:r>
      <w:r w:rsidR="001961E4">
        <w:rPr>
          <w:rFonts w:ascii="Garamond" w:eastAsia="Calibri" w:hAnsi="Garamond"/>
          <w:sz w:val="26"/>
          <w:szCs w:val="26"/>
        </w:rPr>
        <w:t>Tuesda</w:t>
      </w:r>
      <w:r w:rsidR="00550774">
        <w:rPr>
          <w:rFonts w:ascii="Garamond" w:eastAsia="Calibri" w:hAnsi="Garamond"/>
          <w:sz w:val="26"/>
          <w:szCs w:val="26"/>
        </w:rPr>
        <w:t>y 9:00-12</w:t>
      </w:r>
      <w:r w:rsidR="001961E4">
        <w:rPr>
          <w:rFonts w:ascii="Garamond" w:eastAsia="Calibri" w:hAnsi="Garamond"/>
          <w:sz w:val="26"/>
          <w:szCs w:val="26"/>
        </w:rPr>
        <w:t>:00</w:t>
      </w:r>
    </w:p>
    <w:p w14:paraId="1E311B29" w14:textId="69976694" w:rsidR="001961E4" w:rsidRDefault="009E4E7B" w:rsidP="001961E4">
      <w:pPr>
        <w:ind w:left="2160" w:firstLine="720"/>
        <w:rPr>
          <w:rFonts w:ascii="Garamond" w:eastAsia="Calibri" w:hAnsi="Garamond"/>
          <w:sz w:val="26"/>
          <w:szCs w:val="26"/>
        </w:rPr>
      </w:pPr>
      <w:r>
        <w:rPr>
          <w:rFonts w:ascii="Garamond" w:eastAsia="Calibri" w:hAnsi="Garamond"/>
          <w:sz w:val="26"/>
          <w:szCs w:val="26"/>
        </w:rPr>
        <w:t xml:space="preserve"> Wednesday 9</w:t>
      </w:r>
      <w:r w:rsidR="001961E4">
        <w:rPr>
          <w:rFonts w:ascii="Garamond" w:eastAsia="Calibri" w:hAnsi="Garamond"/>
          <w:sz w:val="26"/>
          <w:szCs w:val="26"/>
        </w:rPr>
        <w:t>:00-1</w:t>
      </w:r>
      <w:r>
        <w:rPr>
          <w:rFonts w:ascii="Garamond" w:eastAsia="Calibri" w:hAnsi="Garamond"/>
          <w:sz w:val="26"/>
          <w:szCs w:val="26"/>
        </w:rPr>
        <w:t>1</w:t>
      </w:r>
      <w:r w:rsidR="001961E4">
        <w:rPr>
          <w:rFonts w:ascii="Garamond" w:eastAsia="Calibri" w:hAnsi="Garamond"/>
          <w:sz w:val="26"/>
          <w:szCs w:val="26"/>
        </w:rPr>
        <w:t>:00</w:t>
      </w:r>
    </w:p>
    <w:p w14:paraId="5CEBB4A2" w14:textId="35DC9A0E" w:rsidR="001961E4" w:rsidRDefault="009802FC" w:rsidP="001961E4">
      <w:pPr>
        <w:ind w:left="2160" w:firstLine="720"/>
        <w:rPr>
          <w:noProof/>
        </w:rPr>
      </w:pPr>
      <w:r>
        <w:rPr>
          <w:rFonts w:ascii="Garamond" w:eastAsia="Calibri" w:hAnsi="Garamond"/>
          <w:sz w:val="26"/>
          <w:szCs w:val="26"/>
        </w:rPr>
        <w:t xml:space="preserve">  </w:t>
      </w:r>
      <w:r w:rsidR="00550774">
        <w:rPr>
          <w:noProof/>
        </w:rPr>
        <w:t>Friday 9</w:t>
      </w:r>
      <w:r w:rsidR="001961E4">
        <w:rPr>
          <w:noProof/>
        </w:rPr>
        <w:t>:00-12:00</w:t>
      </w:r>
    </w:p>
    <w:p w14:paraId="6B0ECF45" w14:textId="77777777" w:rsidR="00840D9B" w:rsidRDefault="00840D9B" w:rsidP="001961E4">
      <w:pPr>
        <w:ind w:left="2160" w:firstLine="720"/>
        <w:rPr>
          <w:noProof/>
        </w:rPr>
      </w:pPr>
    </w:p>
    <w:p w14:paraId="45C19658" w14:textId="3DD655FB" w:rsidR="001C47E0" w:rsidRDefault="001C47E0" w:rsidP="00E3264E">
      <w:pPr>
        <w:rPr>
          <w:rFonts w:ascii="Garamond" w:hAnsi="Garamond"/>
          <w:noProof/>
          <w:sz w:val="26"/>
          <w:szCs w:val="26"/>
        </w:rPr>
      </w:pPr>
    </w:p>
    <w:p w14:paraId="62AD6056" w14:textId="3055C17F" w:rsidR="00510035" w:rsidRDefault="00510035" w:rsidP="00E3264E">
      <w:pPr>
        <w:rPr>
          <w:rFonts w:ascii="Garamond" w:hAnsi="Garamond"/>
          <w:noProof/>
          <w:sz w:val="26"/>
          <w:szCs w:val="26"/>
        </w:rPr>
      </w:pPr>
    </w:p>
    <w:p w14:paraId="64ED0172" w14:textId="79D11B13" w:rsidR="00510035" w:rsidRDefault="00510035" w:rsidP="00E3264E">
      <w:pPr>
        <w:rPr>
          <w:rFonts w:ascii="Garamond" w:hAnsi="Garamond"/>
          <w:noProof/>
          <w:sz w:val="26"/>
          <w:szCs w:val="26"/>
        </w:rPr>
      </w:pPr>
    </w:p>
    <w:p w14:paraId="6608912D" w14:textId="71B64D20" w:rsidR="00800A4E" w:rsidRDefault="00800A4E" w:rsidP="00E3264E">
      <w:pPr>
        <w:rPr>
          <w:rFonts w:ascii="Garamond" w:hAnsi="Garamond"/>
          <w:noProof/>
          <w:sz w:val="26"/>
          <w:szCs w:val="26"/>
        </w:rPr>
      </w:pPr>
    </w:p>
    <w:p w14:paraId="479BE567" w14:textId="2A833116" w:rsidR="00DA5B06" w:rsidRDefault="00AA10DE" w:rsidP="00E3264E">
      <w:pPr>
        <w:rPr>
          <w:rFonts w:ascii="Garamond" w:hAnsi="Garamond"/>
          <w:noProof/>
          <w:sz w:val="26"/>
          <w:szCs w:val="26"/>
        </w:rPr>
      </w:pPr>
      <w:r>
        <w:rPr>
          <w:rFonts w:ascii="Garamond" w:hAnsi="Garamond"/>
          <w:noProof/>
          <w:sz w:val="26"/>
          <w:szCs w:val="26"/>
        </w:rPr>
        <w:t>A little girl became restless as the preacher’s sermon dragged on and on. Finally, she leaned over to her mother and whispered, “Mommy, if we give him money now, will he let us go?”</w:t>
      </w:r>
    </w:p>
    <w:p w14:paraId="05FEDC48" w14:textId="1D556DFB" w:rsidR="00A2317C" w:rsidRDefault="00A2317C" w:rsidP="00E3264E">
      <w:pPr>
        <w:rPr>
          <w:rFonts w:ascii="Garamond" w:hAnsi="Garamond"/>
          <w:noProof/>
          <w:sz w:val="26"/>
          <w:szCs w:val="26"/>
        </w:rPr>
      </w:pPr>
    </w:p>
    <w:p w14:paraId="7168F605" w14:textId="62B314BA" w:rsidR="00A2317C" w:rsidRDefault="00A2317C" w:rsidP="00E3264E">
      <w:pPr>
        <w:rPr>
          <w:rFonts w:ascii="Garamond" w:hAnsi="Garamond"/>
          <w:noProof/>
          <w:sz w:val="26"/>
          <w:szCs w:val="26"/>
        </w:rPr>
      </w:pPr>
    </w:p>
    <w:p w14:paraId="0B2F079A" w14:textId="2643653B" w:rsidR="00A2317C" w:rsidRDefault="00A2317C" w:rsidP="00E3264E">
      <w:pPr>
        <w:rPr>
          <w:rFonts w:ascii="Garamond" w:hAnsi="Garamond"/>
          <w:noProof/>
          <w:sz w:val="26"/>
          <w:szCs w:val="26"/>
        </w:rPr>
      </w:pPr>
    </w:p>
    <w:p w14:paraId="028F4A73" w14:textId="6D585AF1" w:rsidR="00A2317C" w:rsidRDefault="00A2317C" w:rsidP="00E3264E">
      <w:pPr>
        <w:rPr>
          <w:rFonts w:ascii="Garamond" w:hAnsi="Garamond"/>
          <w:noProof/>
          <w:sz w:val="26"/>
          <w:szCs w:val="26"/>
        </w:rPr>
      </w:pPr>
      <w:r>
        <w:rPr>
          <w:rFonts w:ascii="Garamond" w:hAnsi="Garamond"/>
          <w:noProof/>
          <w:sz w:val="26"/>
          <w:szCs w:val="26"/>
        </w:rPr>
        <w:t>The world may look dark, our hearts may hurt, and chaos may envelop us…As we keep a heart of worship and praise to our Heavenly Father, we can trust that He sees more clearly than we ever could and has a plan and purpose for all things.</w:t>
      </w:r>
    </w:p>
    <w:p w14:paraId="6D2B5495" w14:textId="3258C7FF" w:rsidR="00800A4E" w:rsidRDefault="00800A4E" w:rsidP="00E3264E">
      <w:pPr>
        <w:rPr>
          <w:rFonts w:ascii="Garamond" w:hAnsi="Garamond"/>
          <w:noProof/>
          <w:sz w:val="26"/>
          <w:szCs w:val="26"/>
        </w:rPr>
      </w:pPr>
    </w:p>
    <w:p w14:paraId="12FD62D2" w14:textId="1DC4DC52" w:rsidR="00800A4E" w:rsidRDefault="00800A4E" w:rsidP="00E3264E">
      <w:pPr>
        <w:rPr>
          <w:rFonts w:ascii="Garamond" w:hAnsi="Garamond"/>
          <w:noProof/>
          <w:sz w:val="26"/>
          <w:szCs w:val="26"/>
        </w:rPr>
      </w:pPr>
    </w:p>
    <w:p w14:paraId="2444FAF3" w14:textId="055C08DC" w:rsidR="00800A4E" w:rsidRDefault="00800A4E" w:rsidP="00E3264E">
      <w:pPr>
        <w:rPr>
          <w:rFonts w:ascii="Garamond" w:hAnsi="Garamond"/>
          <w:noProof/>
          <w:sz w:val="26"/>
          <w:szCs w:val="26"/>
        </w:rPr>
      </w:pPr>
    </w:p>
    <w:p w14:paraId="36CC8576" w14:textId="5F28D9C8" w:rsidR="00800A4E" w:rsidRDefault="00800A4E" w:rsidP="00E3264E">
      <w:pPr>
        <w:rPr>
          <w:rFonts w:ascii="Garamond" w:hAnsi="Garamond"/>
          <w:noProof/>
          <w:sz w:val="26"/>
          <w:szCs w:val="26"/>
        </w:rPr>
      </w:pPr>
    </w:p>
    <w:p w14:paraId="3D37A64C" w14:textId="489527DF" w:rsidR="00800A4E" w:rsidRDefault="00800A4E" w:rsidP="00E3264E">
      <w:pPr>
        <w:rPr>
          <w:rFonts w:ascii="Garamond" w:hAnsi="Garamond"/>
          <w:noProof/>
          <w:sz w:val="26"/>
          <w:szCs w:val="26"/>
        </w:rPr>
      </w:pPr>
    </w:p>
    <w:p w14:paraId="1D27606B" w14:textId="0AAAAA83" w:rsidR="00800A4E" w:rsidRDefault="00800A4E" w:rsidP="00E3264E">
      <w:pPr>
        <w:rPr>
          <w:rFonts w:ascii="Garamond" w:hAnsi="Garamond"/>
          <w:noProof/>
          <w:sz w:val="26"/>
          <w:szCs w:val="26"/>
        </w:rPr>
      </w:pPr>
    </w:p>
    <w:p w14:paraId="505C1B90" w14:textId="789A3116" w:rsidR="00800A4E" w:rsidRDefault="00800A4E" w:rsidP="00E3264E">
      <w:pPr>
        <w:rPr>
          <w:rFonts w:ascii="Garamond" w:hAnsi="Garamond"/>
          <w:noProof/>
          <w:sz w:val="26"/>
          <w:szCs w:val="26"/>
        </w:rPr>
      </w:pPr>
    </w:p>
    <w:p w14:paraId="4E5A07A9" w14:textId="6EE4C32C" w:rsidR="00800A4E" w:rsidRDefault="00800A4E" w:rsidP="00E3264E">
      <w:pPr>
        <w:rPr>
          <w:rFonts w:ascii="Garamond" w:hAnsi="Garamond"/>
          <w:noProof/>
          <w:sz w:val="26"/>
          <w:szCs w:val="26"/>
        </w:rPr>
      </w:pPr>
    </w:p>
    <w:p w14:paraId="59205496" w14:textId="77777777" w:rsidR="00800A4E" w:rsidRDefault="00800A4E" w:rsidP="00E3264E">
      <w:pPr>
        <w:rPr>
          <w:rFonts w:ascii="Garamond" w:hAnsi="Garamond"/>
          <w:noProof/>
          <w:sz w:val="26"/>
          <w:szCs w:val="26"/>
        </w:rPr>
      </w:pPr>
    </w:p>
    <w:p w14:paraId="54858A65" w14:textId="77777777" w:rsidR="006B53D8" w:rsidRDefault="006B53D8" w:rsidP="00E3264E">
      <w:pPr>
        <w:rPr>
          <w:rFonts w:ascii="Garamond" w:hAnsi="Garamond"/>
          <w:noProof/>
          <w:sz w:val="26"/>
          <w:szCs w:val="26"/>
        </w:rPr>
      </w:pPr>
    </w:p>
    <w:p w14:paraId="60F67514" w14:textId="0913B7F9" w:rsidR="006C26AF" w:rsidRPr="00D31734" w:rsidRDefault="00A8197F" w:rsidP="00E3264E">
      <w:pPr>
        <w:rPr>
          <w:rFonts w:ascii="Garamond" w:hAnsi="Garamond"/>
          <w:noProof/>
          <w:sz w:val="26"/>
          <w:szCs w:val="26"/>
        </w:rPr>
      </w:pPr>
      <w:r>
        <w:rPr>
          <w:rFonts w:ascii="Garamond" w:hAnsi="Garamond"/>
          <w:noProof/>
          <w:sz w:val="26"/>
          <w:szCs w:val="26"/>
          <w:u w:val="single"/>
        </w:rPr>
        <w:lastRenderedPageBreak/>
        <w:t>G</w:t>
      </w:r>
      <w:r w:rsidR="006C26AF" w:rsidRPr="00153080">
        <w:rPr>
          <w:rFonts w:ascii="Garamond" w:hAnsi="Garamond"/>
          <w:noProof/>
          <w:sz w:val="26"/>
          <w:szCs w:val="26"/>
          <w:u w:val="single"/>
        </w:rPr>
        <w:t>eneral Fund:</w:t>
      </w:r>
      <w:r w:rsidR="00851940">
        <w:rPr>
          <w:rFonts w:ascii="Garamond" w:hAnsi="Garamond"/>
          <w:noProof/>
          <w:sz w:val="26"/>
          <w:szCs w:val="26"/>
        </w:rPr>
        <w:t xml:space="preserve">  Chris Harnack</w:t>
      </w:r>
      <w:r w:rsidR="0069553B">
        <w:rPr>
          <w:rFonts w:ascii="Garamond" w:hAnsi="Garamond"/>
          <w:noProof/>
          <w:sz w:val="26"/>
          <w:szCs w:val="26"/>
        </w:rPr>
        <w:t>, Dustin Bonnema</w:t>
      </w:r>
    </w:p>
    <w:p w14:paraId="49B39D74" w14:textId="6BD0FF93" w:rsidR="006C26AF" w:rsidRDefault="006C26AF" w:rsidP="00B95E8A">
      <w:pPr>
        <w:rPr>
          <w:rFonts w:ascii="Garamond" w:hAnsi="Garamond"/>
          <w:noProof/>
          <w:sz w:val="26"/>
          <w:szCs w:val="26"/>
        </w:rPr>
      </w:pPr>
      <w:r w:rsidRPr="00153080">
        <w:rPr>
          <w:rFonts w:ascii="Garamond" w:hAnsi="Garamond"/>
          <w:noProof/>
          <w:sz w:val="26"/>
          <w:szCs w:val="26"/>
          <w:u w:val="single"/>
        </w:rPr>
        <w:t>Building Fund:</w:t>
      </w:r>
      <w:r>
        <w:rPr>
          <w:rFonts w:ascii="Garamond" w:hAnsi="Garamond"/>
          <w:noProof/>
          <w:sz w:val="26"/>
          <w:szCs w:val="26"/>
        </w:rPr>
        <w:t xml:space="preserve">  Tyler DenHerder</w:t>
      </w:r>
      <w:r w:rsidR="0069553B">
        <w:rPr>
          <w:rFonts w:ascii="Garamond" w:hAnsi="Garamond"/>
          <w:noProof/>
          <w:sz w:val="26"/>
          <w:szCs w:val="26"/>
        </w:rPr>
        <w:t>, Kyle VanRuler</w:t>
      </w:r>
    </w:p>
    <w:p w14:paraId="3363C308" w14:textId="47FD37B5" w:rsidR="006C26AF" w:rsidRDefault="006C26AF" w:rsidP="00B95E8A">
      <w:pPr>
        <w:rPr>
          <w:rFonts w:ascii="Garamond" w:hAnsi="Garamond"/>
          <w:noProof/>
          <w:sz w:val="26"/>
          <w:szCs w:val="26"/>
        </w:rPr>
      </w:pPr>
      <w:r w:rsidRPr="00153080">
        <w:rPr>
          <w:rFonts w:ascii="Garamond" w:hAnsi="Garamond"/>
          <w:noProof/>
          <w:sz w:val="26"/>
          <w:szCs w:val="26"/>
          <w:u w:val="single"/>
        </w:rPr>
        <w:t>Benevolent Fund:</w:t>
      </w:r>
      <w:r w:rsidR="00851940">
        <w:rPr>
          <w:rFonts w:ascii="Garamond" w:hAnsi="Garamond"/>
          <w:noProof/>
          <w:sz w:val="26"/>
          <w:szCs w:val="26"/>
        </w:rPr>
        <w:t xml:space="preserve">  Justin Maciejack</w:t>
      </w:r>
      <w:r w:rsidR="0069553B">
        <w:rPr>
          <w:rFonts w:ascii="Garamond" w:hAnsi="Garamond"/>
          <w:noProof/>
          <w:sz w:val="26"/>
          <w:szCs w:val="26"/>
        </w:rPr>
        <w:t>, Chase Bosch</w:t>
      </w:r>
    </w:p>
    <w:p w14:paraId="7E68D552" w14:textId="77777777" w:rsidR="006C26AF" w:rsidRDefault="006C26AF" w:rsidP="00B95E8A">
      <w:pPr>
        <w:rPr>
          <w:rFonts w:ascii="Garamond" w:hAnsi="Garamond"/>
          <w:noProof/>
          <w:sz w:val="26"/>
          <w:szCs w:val="26"/>
        </w:rPr>
      </w:pPr>
    </w:p>
    <w:p w14:paraId="6296CEB5" w14:textId="336B6ACB" w:rsidR="008C5616" w:rsidRDefault="00A616B2" w:rsidP="00B95E8A">
      <w:pPr>
        <w:rPr>
          <w:rFonts w:ascii="Garamond" w:hAnsi="Garamond"/>
          <w:noProof/>
          <w:sz w:val="26"/>
          <w:szCs w:val="26"/>
        </w:rPr>
      </w:pPr>
      <w:r w:rsidRPr="00153080">
        <w:rPr>
          <w:rFonts w:ascii="Garamond" w:hAnsi="Garamond"/>
          <w:noProof/>
          <w:sz w:val="26"/>
          <w:szCs w:val="26"/>
          <w:u w:val="single"/>
        </w:rPr>
        <w:t>Sunday School Superintendent:</w:t>
      </w:r>
      <w:r>
        <w:rPr>
          <w:rFonts w:ascii="Garamond" w:hAnsi="Garamond"/>
          <w:noProof/>
          <w:sz w:val="26"/>
          <w:szCs w:val="26"/>
        </w:rPr>
        <w:t xml:space="preserve">  Dale Sandbulte</w:t>
      </w:r>
    </w:p>
    <w:p w14:paraId="3AECCCE8" w14:textId="2C4C95F9" w:rsidR="00793194" w:rsidRPr="00793194" w:rsidRDefault="00793194" w:rsidP="00B95E8A">
      <w:pPr>
        <w:rPr>
          <w:rFonts w:ascii="Garamond" w:hAnsi="Garamond"/>
          <w:noProof/>
          <w:sz w:val="26"/>
          <w:szCs w:val="26"/>
        </w:rPr>
      </w:pPr>
      <w:r w:rsidRPr="00793194">
        <w:rPr>
          <w:rFonts w:ascii="Garamond" w:hAnsi="Garamond"/>
          <w:noProof/>
          <w:sz w:val="26"/>
          <w:szCs w:val="26"/>
          <w:u w:val="single"/>
        </w:rPr>
        <w:t>Midweek Superintendent:</w:t>
      </w:r>
      <w:r>
        <w:rPr>
          <w:rFonts w:ascii="Garamond" w:hAnsi="Garamond"/>
          <w:noProof/>
          <w:sz w:val="26"/>
          <w:szCs w:val="26"/>
          <w:u w:val="single"/>
        </w:rPr>
        <w:t xml:space="preserve"> </w:t>
      </w:r>
      <w:r>
        <w:rPr>
          <w:rFonts w:ascii="Garamond" w:hAnsi="Garamond"/>
          <w:noProof/>
          <w:sz w:val="26"/>
          <w:szCs w:val="26"/>
        </w:rPr>
        <w:t>Rex Metzger</w:t>
      </w:r>
    </w:p>
    <w:p w14:paraId="0F013338" w14:textId="3C169BF9" w:rsidR="00A616B2" w:rsidRDefault="00A616B2" w:rsidP="00B95E8A">
      <w:pPr>
        <w:rPr>
          <w:rFonts w:ascii="Garamond" w:hAnsi="Garamond"/>
          <w:noProof/>
          <w:sz w:val="26"/>
          <w:szCs w:val="26"/>
        </w:rPr>
      </w:pPr>
    </w:p>
    <w:p w14:paraId="5444D8CF" w14:textId="16E3DA0D" w:rsidR="00DD4F59" w:rsidRDefault="003029CC" w:rsidP="00B95E8A">
      <w:pPr>
        <w:rPr>
          <w:rFonts w:ascii="Garamond" w:hAnsi="Garamond"/>
          <w:noProof/>
          <w:sz w:val="26"/>
          <w:szCs w:val="26"/>
        </w:rPr>
      </w:pPr>
      <w:r>
        <w:rPr>
          <w:rFonts w:ascii="Garamond" w:hAnsi="Garamond"/>
          <w:noProof/>
          <w:sz w:val="26"/>
          <w:szCs w:val="26"/>
          <w:u w:val="single"/>
        </w:rPr>
        <w:t>Cubbies/Sparks</w:t>
      </w:r>
      <w:r w:rsidR="00DD4F59" w:rsidRPr="00153080">
        <w:rPr>
          <w:rFonts w:ascii="Garamond" w:hAnsi="Garamond"/>
          <w:noProof/>
          <w:sz w:val="26"/>
          <w:szCs w:val="26"/>
          <w:u w:val="single"/>
        </w:rPr>
        <w:t xml:space="preserve"> Leader</w:t>
      </w:r>
      <w:r>
        <w:rPr>
          <w:rFonts w:ascii="Garamond" w:hAnsi="Garamond"/>
          <w:noProof/>
          <w:sz w:val="26"/>
          <w:szCs w:val="26"/>
          <w:u w:val="single"/>
        </w:rPr>
        <w:t>s</w:t>
      </w:r>
      <w:r w:rsidR="00DD4F59" w:rsidRPr="00153080">
        <w:rPr>
          <w:rFonts w:ascii="Garamond" w:hAnsi="Garamond"/>
          <w:noProof/>
          <w:sz w:val="26"/>
          <w:szCs w:val="26"/>
          <w:u w:val="single"/>
        </w:rPr>
        <w:t>:</w:t>
      </w:r>
      <w:r w:rsidR="00025B8E">
        <w:rPr>
          <w:rFonts w:ascii="Garamond" w:hAnsi="Garamond"/>
          <w:noProof/>
          <w:sz w:val="26"/>
          <w:szCs w:val="26"/>
        </w:rPr>
        <w:t xml:space="preserve"> </w:t>
      </w:r>
      <w:r w:rsidR="00494046">
        <w:rPr>
          <w:rFonts w:ascii="Garamond" w:hAnsi="Garamond"/>
          <w:noProof/>
          <w:sz w:val="26"/>
          <w:szCs w:val="26"/>
        </w:rPr>
        <w:t>Mitch &amp; Molly Bonestroo,Missy Bosch</w:t>
      </w:r>
    </w:p>
    <w:p w14:paraId="3547D549" w14:textId="592B965E" w:rsidR="00DD4F59" w:rsidRDefault="00DD4F59" w:rsidP="00B95E8A">
      <w:pPr>
        <w:rPr>
          <w:rFonts w:ascii="Garamond" w:hAnsi="Garamond"/>
          <w:noProof/>
          <w:sz w:val="26"/>
          <w:szCs w:val="26"/>
        </w:rPr>
      </w:pPr>
      <w:r w:rsidRPr="00153080">
        <w:rPr>
          <w:rFonts w:ascii="Garamond" w:hAnsi="Garamond"/>
          <w:noProof/>
          <w:sz w:val="26"/>
          <w:szCs w:val="26"/>
          <w:u w:val="single"/>
        </w:rPr>
        <w:t>Gems Leader:</w:t>
      </w:r>
      <w:r>
        <w:rPr>
          <w:rFonts w:ascii="Garamond" w:hAnsi="Garamond"/>
          <w:noProof/>
          <w:sz w:val="26"/>
          <w:szCs w:val="26"/>
        </w:rPr>
        <w:t xml:space="preserve"> Julianna Kempema</w:t>
      </w:r>
    </w:p>
    <w:p w14:paraId="38AFC393" w14:textId="49EEB9E4" w:rsidR="00A616B2" w:rsidRDefault="00A616B2" w:rsidP="00B95E8A">
      <w:pPr>
        <w:rPr>
          <w:rFonts w:ascii="Garamond" w:hAnsi="Garamond"/>
          <w:noProof/>
          <w:sz w:val="26"/>
          <w:szCs w:val="26"/>
        </w:rPr>
      </w:pPr>
    </w:p>
    <w:p w14:paraId="665E3159" w14:textId="23B940A1" w:rsidR="00A616B2" w:rsidRDefault="00A616B2" w:rsidP="00000649">
      <w:pPr>
        <w:rPr>
          <w:rFonts w:ascii="Garamond" w:hAnsi="Garamond"/>
          <w:noProof/>
          <w:sz w:val="26"/>
          <w:szCs w:val="26"/>
        </w:rPr>
      </w:pPr>
      <w:r w:rsidRPr="00153080">
        <w:rPr>
          <w:rFonts w:ascii="Garamond" w:hAnsi="Garamond"/>
          <w:noProof/>
          <w:sz w:val="26"/>
          <w:szCs w:val="26"/>
          <w:u w:val="single"/>
        </w:rPr>
        <w:t>Organists/Pianists:</w:t>
      </w:r>
      <w:r>
        <w:rPr>
          <w:rFonts w:ascii="Garamond" w:hAnsi="Garamond"/>
          <w:noProof/>
          <w:sz w:val="26"/>
          <w:szCs w:val="26"/>
        </w:rPr>
        <w:t xml:space="preserve">  Lisa Kiers, Kendra Paulsen, </w:t>
      </w:r>
      <w:r w:rsidR="00000649">
        <w:rPr>
          <w:rFonts w:ascii="Garamond" w:hAnsi="Garamond"/>
          <w:noProof/>
          <w:sz w:val="26"/>
          <w:szCs w:val="26"/>
        </w:rPr>
        <w:t xml:space="preserve">                   Lorraine </w:t>
      </w:r>
      <w:r>
        <w:rPr>
          <w:rFonts w:ascii="Garamond" w:hAnsi="Garamond"/>
          <w:noProof/>
          <w:sz w:val="26"/>
          <w:szCs w:val="26"/>
        </w:rPr>
        <w:t>Sandbulte, Glenda Sandstede, Debbie Tilstra</w:t>
      </w:r>
    </w:p>
    <w:p w14:paraId="75CC739D" w14:textId="3F7C57D4" w:rsidR="00A616B2" w:rsidRDefault="00A616B2" w:rsidP="00A616B2">
      <w:pPr>
        <w:rPr>
          <w:rFonts w:ascii="Garamond" w:hAnsi="Garamond"/>
          <w:noProof/>
          <w:sz w:val="26"/>
          <w:szCs w:val="26"/>
        </w:rPr>
      </w:pPr>
    </w:p>
    <w:p w14:paraId="20423B5B" w14:textId="0B53344B" w:rsidR="00A616B2" w:rsidRDefault="00A616B2" w:rsidP="00A616B2">
      <w:pPr>
        <w:rPr>
          <w:rFonts w:ascii="Garamond" w:hAnsi="Garamond"/>
          <w:noProof/>
          <w:sz w:val="26"/>
          <w:szCs w:val="26"/>
        </w:rPr>
      </w:pPr>
      <w:r w:rsidRPr="00153080">
        <w:rPr>
          <w:rFonts w:ascii="Garamond" w:hAnsi="Garamond"/>
          <w:noProof/>
          <w:sz w:val="26"/>
          <w:szCs w:val="26"/>
          <w:u w:val="single"/>
        </w:rPr>
        <w:t>Midweek Meal Supervisor:</w:t>
      </w:r>
      <w:r>
        <w:rPr>
          <w:rFonts w:ascii="Garamond" w:hAnsi="Garamond"/>
          <w:noProof/>
          <w:sz w:val="26"/>
          <w:szCs w:val="26"/>
        </w:rPr>
        <w:t xml:space="preserve">  Dolly Van Der Weerd</w:t>
      </w:r>
    </w:p>
    <w:p w14:paraId="1209CE78" w14:textId="1D4289AE" w:rsidR="00A616B2" w:rsidRDefault="00A616B2" w:rsidP="00A616B2">
      <w:pPr>
        <w:rPr>
          <w:rFonts w:ascii="Garamond" w:hAnsi="Garamond"/>
          <w:noProof/>
          <w:sz w:val="26"/>
          <w:szCs w:val="26"/>
        </w:rPr>
      </w:pPr>
    </w:p>
    <w:p w14:paraId="0973D51D" w14:textId="77777777" w:rsidR="00A616B2" w:rsidRDefault="00A616B2" w:rsidP="00A616B2">
      <w:pPr>
        <w:rPr>
          <w:rFonts w:ascii="Garamond" w:hAnsi="Garamond"/>
          <w:noProof/>
          <w:sz w:val="26"/>
          <w:szCs w:val="26"/>
        </w:rPr>
      </w:pPr>
      <w:r w:rsidRPr="00153080">
        <w:rPr>
          <w:rFonts w:ascii="Garamond" w:hAnsi="Garamond"/>
          <w:noProof/>
          <w:sz w:val="26"/>
          <w:szCs w:val="26"/>
          <w:u w:val="single"/>
        </w:rPr>
        <w:t>RCYF Sponsors:</w:t>
      </w:r>
      <w:r>
        <w:rPr>
          <w:rFonts w:ascii="Garamond" w:hAnsi="Garamond"/>
          <w:noProof/>
          <w:sz w:val="26"/>
          <w:szCs w:val="26"/>
        </w:rPr>
        <w:t xml:space="preserve"> Tyler &amp; Kala Bush, Greg &amp; Laura Leenderts,</w:t>
      </w:r>
    </w:p>
    <w:p w14:paraId="1CA89D43" w14:textId="68D4875E" w:rsidR="00A616B2" w:rsidRDefault="00E4069A" w:rsidP="00E4069A">
      <w:pPr>
        <w:rPr>
          <w:rFonts w:ascii="Garamond" w:hAnsi="Garamond"/>
          <w:noProof/>
          <w:sz w:val="26"/>
          <w:szCs w:val="26"/>
        </w:rPr>
      </w:pPr>
      <w:r>
        <w:rPr>
          <w:rFonts w:ascii="Garamond" w:hAnsi="Garamond"/>
          <w:noProof/>
          <w:sz w:val="26"/>
          <w:szCs w:val="26"/>
        </w:rPr>
        <w:t xml:space="preserve">        Devin &amp; Alexis Klarenbeek,</w:t>
      </w:r>
      <w:r w:rsidR="00A616B2">
        <w:rPr>
          <w:rFonts w:ascii="Garamond" w:hAnsi="Garamond"/>
          <w:noProof/>
          <w:sz w:val="26"/>
          <w:szCs w:val="26"/>
        </w:rPr>
        <w:t xml:space="preserve">  Eric &amp; Kilee Uittenbogaard</w:t>
      </w:r>
    </w:p>
    <w:p w14:paraId="1C4638E7" w14:textId="4D01A9B1" w:rsidR="00A616B2" w:rsidRDefault="00A616B2" w:rsidP="00A616B2">
      <w:pPr>
        <w:rPr>
          <w:rFonts w:ascii="Garamond" w:hAnsi="Garamond"/>
          <w:noProof/>
          <w:sz w:val="26"/>
          <w:szCs w:val="26"/>
        </w:rPr>
      </w:pPr>
    </w:p>
    <w:p w14:paraId="53D7D8D8" w14:textId="40C11428" w:rsidR="00A616B2" w:rsidRDefault="00A616B2" w:rsidP="00A616B2">
      <w:pPr>
        <w:rPr>
          <w:rFonts w:ascii="Garamond" w:hAnsi="Garamond"/>
          <w:noProof/>
          <w:sz w:val="26"/>
          <w:szCs w:val="26"/>
        </w:rPr>
      </w:pPr>
      <w:r w:rsidRPr="00153080">
        <w:rPr>
          <w:rFonts w:ascii="Garamond" w:hAnsi="Garamond"/>
          <w:noProof/>
          <w:sz w:val="26"/>
          <w:szCs w:val="26"/>
          <w:u w:val="single"/>
        </w:rPr>
        <w:t>Missions Committee:</w:t>
      </w:r>
      <w:r>
        <w:rPr>
          <w:rFonts w:ascii="Garamond" w:hAnsi="Garamond"/>
          <w:noProof/>
          <w:sz w:val="26"/>
          <w:szCs w:val="26"/>
        </w:rPr>
        <w:t xml:space="preserve"> Chairman-Dave Tilstra,</w:t>
      </w:r>
    </w:p>
    <w:p w14:paraId="4A2F158D" w14:textId="2CF407E2" w:rsidR="00A616B2" w:rsidRDefault="00A616B2"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Treasurer-Nicie Bosch</w:t>
      </w:r>
    </w:p>
    <w:p w14:paraId="37F1FD49" w14:textId="686C5783" w:rsidR="003A2D20"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 xml:space="preserve">Sidney Bonilla, Tyler Bush, Annette Elbers, </w:t>
      </w:r>
      <w:r>
        <w:rPr>
          <w:rFonts w:ascii="Garamond" w:hAnsi="Garamond"/>
          <w:noProof/>
          <w:sz w:val="26"/>
          <w:szCs w:val="26"/>
        </w:rPr>
        <w:t xml:space="preserve"> </w:t>
      </w:r>
      <w:r w:rsidR="00A616B2">
        <w:rPr>
          <w:rFonts w:ascii="Garamond" w:hAnsi="Garamond"/>
          <w:noProof/>
          <w:sz w:val="26"/>
          <w:szCs w:val="26"/>
        </w:rPr>
        <w:t xml:space="preserve">Jodi Harnack, </w:t>
      </w:r>
    </w:p>
    <w:p w14:paraId="15BFFB5E" w14:textId="4BBB0A84"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Kiers, Sadie Knobloch,</w:t>
      </w:r>
      <w:r>
        <w:rPr>
          <w:rFonts w:ascii="Garamond" w:hAnsi="Garamond"/>
          <w:noProof/>
          <w:sz w:val="26"/>
          <w:szCs w:val="26"/>
        </w:rPr>
        <w:t xml:space="preserve"> Kendra Paulsen,</w:t>
      </w:r>
      <w:r w:rsidR="00A616B2">
        <w:rPr>
          <w:rFonts w:ascii="Garamond" w:hAnsi="Garamond"/>
          <w:noProof/>
          <w:sz w:val="26"/>
          <w:szCs w:val="26"/>
        </w:rPr>
        <w:t xml:space="preserve"> </w:t>
      </w:r>
    </w:p>
    <w:p w14:paraId="28DF24AC" w14:textId="5D9D3ADC" w:rsidR="00A616B2" w:rsidRDefault="003A2D20" w:rsidP="003A2D20">
      <w:pPr>
        <w:rPr>
          <w:rFonts w:ascii="Garamond" w:hAnsi="Garamond"/>
          <w:noProof/>
          <w:sz w:val="26"/>
          <w:szCs w:val="26"/>
        </w:rPr>
      </w:pPr>
      <w:r>
        <w:rPr>
          <w:rFonts w:ascii="Garamond" w:hAnsi="Garamond"/>
          <w:noProof/>
          <w:sz w:val="26"/>
          <w:szCs w:val="26"/>
        </w:rPr>
        <w:t xml:space="preserve">    </w:t>
      </w:r>
      <w:r w:rsidR="00A616B2">
        <w:rPr>
          <w:rFonts w:ascii="Garamond" w:hAnsi="Garamond"/>
          <w:noProof/>
          <w:sz w:val="26"/>
          <w:szCs w:val="26"/>
        </w:rPr>
        <w:t>Eric Uittenbogaard, Dolly Van Der Weerd</w:t>
      </w:r>
    </w:p>
    <w:p w14:paraId="1851942D" w14:textId="0CAE5260" w:rsidR="00E06ECF" w:rsidRDefault="00E06ECF" w:rsidP="00A616B2">
      <w:pPr>
        <w:ind w:left="720"/>
        <w:rPr>
          <w:rFonts w:ascii="Garamond" w:hAnsi="Garamond"/>
          <w:noProof/>
          <w:sz w:val="26"/>
          <w:szCs w:val="26"/>
        </w:rPr>
      </w:pPr>
    </w:p>
    <w:p w14:paraId="169AE00E" w14:textId="4C90F17D" w:rsidR="00E06ECF" w:rsidRDefault="00E06ECF" w:rsidP="00E06ECF">
      <w:pPr>
        <w:rPr>
          <w:rFonts w:ascii="Garamond" w:hAnsi="Garamond"/>
          <w:noProof/>
          <w:sz w:val="26"/>
          <w:szCs w:val="26"/>
        </w:rPr>
      </w:pPr>
      <w:r w:rsidRPr="00153080">
        <w:rPr>
          <w:rFonts w:ascii="Garamond" w:hAnsi="Garamond"/>
          <w:noProof/>
          <w:sz w:val="26"/>
          <w:szCs w:val="26"/>
          <w:u w:val="single"/>
        </w:rPr>
        <w:t>Steen Women’s Ministry:</w:t>
      </w:r>
      <w:r w:rsidR="000F1485">
        <w:rPr>
          <w:rFonts w:ascii="Garamond" w:hAnsi="Garamond"/>
          <w:noProof/>
          <w:sz w:val="26"/>
          <w:szCs w:val="26"/>
        </w:rPr>
        <w:t xml:space="preserve"> President-Janice Klosterbuer</w:t>
      </w:r>
    </w:p>
    <w:p w14:paraId="0C38804B" w14:textId="4F27D814"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t xml:space="preserve">       V</w:t>
      </w:r>
      <w:r w:rsidR="000F1485">
        <w:rPr>
          <w:rFonts w:ascii="Garamond" w:hAnsi="Garamond"/>
          <w:noProof/>
          <w:sz w:val="26"/>
          <w:szCs w:val="26"/>
        </w:rPr>
        <w:t>ice President-Susan Vis</w:t>
      </w:r>
    </w:p>
    <w:p w14:paraId="69F65924" w14:textId="56DA1265" w:rsidR="00E06ECF" w:rsidRDefault="00E06ECF" w:rsidP="00E06ECF">
      <w:pPr>
        <w:rPr>
          <w:rFonts w:ascii="Garamond" w:hAnsi="Garamond"/>
          <w:noProof/>
          <w:sz w:val="26"/>
          <w:szCs w:val="26"/>
        </w:rPr>
      </w:pPr>
      <w:r>
        <w:rPr>
          <w:rFonts w:ascii="Garamond" w:hAnsi="Garamond"/>
          <w:noProof/>
          <w:sz w:val="26"/>
          <w:szCs w:val="26"/>
        </w:rPr>
        <w:tab/>
      </w:r>
      <w:r>
        <w:rPr>
          <w:rFonts w:ascii="Garamond" w:hAnsi="Garamond"/>
          <w:noProof/>
          <w:sz w:val="26"/>
          <w:szCs w:val="26"/>
        </w:rPr>
        <w:tab/>
      </w:r>
      <w:r>
        <w:rPr>
          <w:rFonts w:ascii="Garamond" w:hAnsi="Garamond"/>
          <w:noProof/>
          <w:sz w:val="26"/>
          <w:szCs w:val="26"/>
        </w:rPr>
        <w:tab/>
      </w:r>
      <w:r w:rsidR="0092163D">
        <w:rPr>
          <w:rFonts w:ascii="Garamond" w:hAnsi="Garamond"/>
          <w:noProof/>
          <w:sz w:val="26"/>
          <w:szCs w:val="26"/>
        </w:rPr>
        <w:t xml:space="preserve">       Treasurer-</w:t>
      </w:r>
    </w:p>
    <w:p w14:paraId="3F5C2D77" w14:textId="4E4914A8" w:rsidR="00DC5F16" w:rsidRDefault="00DC5F16" w:rsidP="00E06ECF">
      <w:pPr>
        <w:rPr>
          <w:rFonts w:ascii="Garamond" w:hAnsi="Garamond"/>
          <w:noProof/>
          <w:sz w:val="26"/>
          <w:szCs w:val="26"/>
        </w:rPr>
      </w:pPr>
    </w:p>
    <w:p w14:paraId="42375E31" w14:textId="77777777" w:rsidR="00DC5F16" w:rsidRDefault="00DC5F16" w:rsidP="00DC5F16">
      <w:pPr>
        <w:rPr>
          <w:rFonts w:ascii="Garamond" w:hAnsi="Garamond"/>
          <w:noProof/>
          <w:sz w:val="26"/>
          <w:szCs w:val="26"/>
        </w:rPr>
      </w:pPr>
      <w:r w:rsidRPr="00153080">
        <w:rPr>
          <w:rFonts w:ascii="Garamond" w:hAnsi="Garamond"/>
          <w:noProof/>
          <w:sz w:val="26"/>
          <w:szCs w:val="26"/>
          <w:u w:val="single"/>
        </w:rPr>
        <w:t>Fellowship Committee:</w:t>
      </w:r>
      <w:r>
        <w:rPr>
          <w:rFonts w:ascii="Garamond" w:hAnsi="Garamond"/>
          <w:noProof/>
          <w:sz w:val="26"/>
          <w:szCs w:val="26"/>
        </w:rPr>
        <w:t xml:space="preserve"> Annie Bos, Larry Bosch, Troy Bosch,</w:t>
      </w:r>
    </w:p>
    <w:p w14:paraId="64AA567B" w14:textId="4E762B1D" w:rsidR="00DC5F16" w:rsidRDefault="005F5EDF" w:rsidP="005F5EDF">
      <w:pPr>
        <w:rPr>
          <w:rFonts w:ascii="Garamond" w:hAnsi="Garamond"/>
          <w:noProof/>
          <w:sz w:val="26"/>
          <w:szCs w:val="26"/>
        </w:rPr>
      </w:pPr>
      <w:r>
        <w:rPr>
          <w:rFonts w:ascii="Garamond" w:hAnsi="Garamond"/>
          <w:noProof/>
          <w:sz w:val="26"/>
          <w:szCs w:val="26"/>
        </w:rPr>
        <w:t xml:space="preserve">            </w:t>
      </w:r>
      <w:r w:rsidR="00DC5F16">
        <w:rPr>
          <w:rFonts w:ascii="Garamond" w:hAnsi="Garamond"/>
          <w:noProof/>
          <w:sz w:val="26"/>
          <w:szCs w:val="26"/>
        </w:rPr>
        <w:t>Stephanie Roozenboom, Dale Sandbulte</w:t>
      </w:r>
      <w:r>
        <w:rPr>
          <w:rFonts w:ascii="Garamond" w:hAnsi="Garamond"/>
          <w:noProof/>
          <w:sz w:val="26"/>
          <w:szCs w:val="26"/>
        </w:rPr>
        <w:t>, Howie Vis</w:t>
      </w:r>
    </w:p>
    <w:p w14:paraId="760002F7" w14:textId="77777777" w:rsidR="00ED3A11" w:rsidRDefault="00ED3A11" w:rsidP="00486073">
      <w:pPr>
        <w:rPr>
          <w:rFonts w:ascii="Garamond" w:hAnsi="Garamond"/>
          <w:noProof/>
          <w:sz w:val="26"/>
          <w:szCs w:val="26"/>
          <w:u w:val="single"/>
        </w:rPr>
      </w:pPr>
    </w:p>
    <w:p w14:paraId="67AEFA33" w14:textId="67B71726" w:rsidR="00601F63" w:rsidRDefault="00486073" w:rsidP="00486073">
      <w:pPr>
        <w:rPr>
          <w:rFonts w:ascii="Garamond" w:hAnsi="Garamond"/>
          <w:noProof/>
          <w:sz w:val="26"/>
          <w:szCs w:val="26"/>
        </w:rPr>
      </w:pPr>
      <w:r w:rsidRPr="00153080">
        <w:rPr>
          <w:rFonts w:ascii="Garamond" w:hAnsi="Garamond"/>
          <w:noProof/>
          <w:sz w:val="26"/>
          <w:szCs w:val="26"/>
          <w:u w:val="single"/>
        </w:rPr>
        <w:t>Church Decorating Committee:</w:t>
      </w:r>
      <w:r>
        <w:rPr>
          <w:rFonts w:ascii="Garamond" w:hAnsi="Garamond"/>
          <w:noProof/>
          <w:sz w:val="26"/>
          <w:szCs w:val="26"/>
        </w:rPr>
        <w:t xml:space="preserve"> </w:t>
      </w:r>
      <w:r w:rsidR="00601F63">
        <w:rPr>
          <w:rFonts w:ascii="Garamond" w:hAnsi="Garamond"/>
          <w:noProof/>
          <w:sz w:val="26"/>
          <w:szCs w:val="26"/>
        </w:rPr>
        <w:t>Vonda Klarenbeek,</w:t>
      </w:r>
    </w:p>
    <w:p w14:paraId="753466C5" w14:textId="76A48C2C" w:rsidR="00486073" w:rsidRDefault="00601F63" w:rsidP="00601F63">
      <w:pPr>
        <w:rPr>
          <w:rFonts w:ascii="Garamond" w:hAnsi="Garamond"/>
          <w:noProof/>
          <w:sz w:val="26"/>
          <w:szCs w:val="26"/>
        </w:rPr>
      </w:pPr>
      <w:r>
        <w:rPr>
          <w:rFonts w:ascii="Garamond" w:hAnsi="Garamond"/>
          <w:noProof/>
          <w:sz w:val="26"/>
          <w:szCs w:val="26"/>
        </w:rPr>
        <w:t xml:space="preserve">                  </w:t>
      </w:r>
      <w:r w:rsidR="00486073">
        <w:rPr>
          <w:rFonts w:ascii="Garamond" w:hAnsi="Garamond"/>
          <w:noProof/>
          <w:sz w:val="26"/>
          <w:szCs w:val="26"/>
        </w:rPr>
        <w:t xml:space="preserve">Holly Mulder, </w:t>
      </w:r>
      <w:r>
        <w:rPr>
          <w:rFonts w:ascii="Garamond" w:hAnsi="Garamond"/>
          <w:noProof/>
          <w:sz w:val="26"/>
          <w:szCs w:val="26"/>
        </w:rPr>
        <w:t xml:space="preserve"> </w:t>
      </w:r>
      <w:r w:rsidR="00486073">
        <w:rPr>
          <w:rFonts w:ascii="Garamond" w:hAnsi="Garamond"/>
          <w:noProof/>
          <w:sz w:val="26"/>
          <w:szCs w:val="26"/>
        </w:rPr>
        <w:t>Glenda Sandstede, Donna Sjaarda</w:t>
      </w:r>
    </w:p>
    <w:p w14:paraId="73855610" w14:textId="61A2C09E" w:rsidR="007E32BA" w:rsidRDefault="007E32BA" w:rsidP="007E32BA">
      <w:pPr>
        <w:rPr>
          <w:rFonts w:ascii="Garamond" w:hAnsi="Garamond"/>
          <w:noProof/>
          <w:sz w:val="26"/>
          <w:szCs w:val="26"/>
        </w:rPr>
      </w:pPr>
      <w:r w:rsidRPr="00153080">
        <w:rPr>
          <w:rFonts w:ascii="Garamond" w:hAnsi="Garamond"/>
          <w:noProof/>
          <w:sz w:val="26"/>
          <w:szCs w:val="26"/>
          <w:u w:val="single"/>
        </w:rPr>
        <w:t>Library Supervisor:</w:t>
      </w:r>
      <w:r>
        <w:rPr>
          <w:rFonts w:ascii="Garamond" w:hAnsi="Garamond"/>
          <w:noProof/>
          <w:sz w:val="26"/>
          <w:szCs w:val="26"/>
        </w:rPr>
        <w:t xml:space="preserve"> Kendra Paulsen</w:t>
      </w:r>
    </w:p>
    <w:p w14:paraId="7678E382" w14:textId="11223EB6" w:rsidR="009E126D" w:rsidRDefault="009E126D" w:rsidP="00A616B2">
      <w:pPr>
        <w:rPr>
          <w:rFonts w:ascii="Garamond" w:hAnsi="Garamond"/>
          <w:noProof/>
          <w:sz w:val="26"/>
          <w:szCs w:val="26"/>
        </w:rPr>
      </w:pPr>
      <w:r>
        <w:rPr>
          <w:rFonts w:ascii="Garamond" w:hAnsi="Garamond"/>
          <w:noProof/>
          <w:sz w:val="26"/>
          <w:szCs w:val="26"/>
          <w:u w:val="single"/>
        </w:rPr>
        <w:t>Mendistry Leaders:</w:t>
      </w:r>
      <w:r>
        <w:rPr>
          <w:rFonts w:ascii="Garamond" w:hAnsi="Garamond"/>
          <w:noProof/>
          <w:sz w:val="26"/>
          <w:szCs w:val="26"/>
        </w:rPr>
        <w:t xml:space="preserve"> Fred Wilgenburg-morning</w:t>
      </w:r>
    </w:p>
    <w:p w14:paraId="6B4FFB74" w14:textId="7D4F28DC" w:rsidR="00BA08A9" w:rsidRPr="009E126D" w:rsidRDefault="009E126D" w:rsidP="00A616B2">
      <w:pPr>
        <w:rPr>
          <w:rFonts w:ascii="Garamond" w:hAnsi="Garamond"/>
          <w:noProof/>
          <w:sz w:val="26"/>
          <w:szCs w:val="26"/>
        </w:rPr>
      </w:pPr>
      <w:r>
        <w:rPr>
          <w:rFonts w:ascii="Garamond" w:hAnsi="Garamond"/>
          <w:noProof/>
          <w:sz w:val="26"/>
          <w:szCs w:val="26"/>
        </w:rPr>
        <w:tab/>
      </w:r>
      <w:r>
        <w:rPr>
          <w:rFonts w:ascii="Garamond" w:hAnsi="Garamond"/>
          <w:noProof/>
          <w:sz w:val="26"/>
          <w:szCs w:val="26"/>
        </w:rPr>
        <w:tab/>
        <w:t xml:space="preserve">        Roger Bosch-evening</w:t>
      </w:r>
    </w:p>
    <w:sectPr w:rsidR="00BA08A9" w:rsidRPr="009E126D" w:rsidSect="005E75A9">
      <w:pgSz w:w="7920" w:h="12240" w:code="6"/>
      <w:pgMar w:top="810" w:right="720" w:bottom="5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A3400" w14:textId="77777777" w:rsidR="004C5DAB" w:rsidRDefault="004C5DAB" w:rsidP="00F07546">
      <w:r>
        <w:separator/>
      </w:r>
    </w:p>
  </w:endnote>
  <w:endnote w:type="continuationSeparator" w:id="0">
    <w:p w14:paraId="23E0F51B" w14:textId="77777777" w:rsidR="004C5DAB" w:rsidRDefault="004C5DAB" w:rsidP="00F07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 w:name="Candara">
    <w:panose1 w:val="020E0502030303020204"/>
    <w:charset w:val="00"/>
    <w:family w:val="swiss"/>
    <w:pitch w:val="variable"/>
    <w:sig w:usb0="A00002EF" w:usb1="4000A44B" w:usb2="00000000" w:usb3="00000000" w:csb0="0000019F" w:csb1="00000000"/>
  </w:font>
  <w:font w:name="American Typewriter">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95410" w14:textId="77777777" w:rsidR="004C5DAB" w:rsidRDefault="004C5DAB" w:rsidP="00F07546">
      <w:r>
        <w:separator/>
      </w:r>
    </w:p>
  </w:footnote>
  <w:footnote w:type="continuationSeparator" w:id="0">
    <w:p w14:paraId="6630A4EF" w14:textId="77777777" w:rsidR="004C5DAB" w:rsidRDefault="004C5DAB" w:rsidP="00F075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1764C"/>
    <w:multiLevelType w:val="hybridMultilevel"/>
    <w:tmpl w:val="EEAE06E8"/>
    <w:lvl w:ilvl="0" w:tplc="50868E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3345F9"/>
    <w:multiLevelType w:val="hybridMultilevel"/>
    <w:tmpl w:val="F5F21036"/>
    <w:lvl w:ilvl="0" w:tplc="CE46E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541A7"/>
    <w:multiLevelType w:val="hybridMultilevel"/>
    <w:tmpl w:val="A29CE886"/>
    <w:lvl w:ilvl="0" w:tplc="92CAE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F6BEE"/>
    <w:multiLevelType w:val="hybridMultilevel"/>
    <w:tmpl w:val="B7C6B2E4"/>
    <w:lvl w:ilvl="0" w:tplc="CE0643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0779E7"/>
    <w:multiLevelType w:val="hybridMultilevel"/>
    <w:tmpl w:val="136A2166"/>
    <w:lvl w:ilvl="0" w:tplc="D616C8E8">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9D6A9B"/>
    <w:multiLevelType w:val="hybridMultilevel"/>
    <w:tmpl w:val="CCAA2CC0"/>
    <w:lvl w:ilvl="0" w:tplc="C32268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DB1F5C"/>
    <w:multiLevelType w:val="hybridMultilevel"/>
    <w:tmpl w:val="DD64017C"/>
    <w:lvl w:ilvl="0" w:tplc="077C7640">
      <w:start w:val="1"/>
      <w:numFmt w:val="decimal"/>
      <w:lvlText w:val="%1."/>
      <w:lvlJc w:val="left"/>
      <w:pPr>
        <w:ind w:left="1080" w:hanging="360"/>
      </w:pPr>
      <w:rPr>
        <w:rFonts w:eastAsia="Calibri" w:hint="default"/>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1778EA"/>
    <w:multiLevelType w:val="hybridMultilevel"/>
    <w:tmpl w:val="9EF46E1E"/>
    <w:lvl w:ilvl="0" w:tplc="78F483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BE619C"/>
    <w:multiLevelType w:val="hybridMultilevel"/>
    <w:tmpl w:val="D64A7D0E"/>
    <w:lvl w:ilvl="0" w:tplc="D75C8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2032B"/>
    <w:multiLevelType w:val="hybridMultilevel"/>
    <w:tmpl w:val="CF6AD572"/>
    <w:lvl w:ilvl="0" w:tplc="2ADA4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735750"/>
    <w:multiLevelType w:val="hybridMultilevel"/>
    <w:tmpl w:val="CB96E26A"/>
    <w:lvl w:ilvl="0" w:tplc="3C620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EC397B"/>
    <w:multiLevelType w:val="hybridMultilevel"/>
    <w:tmpl w:val="09E6192C"/>
    <w:lvl w:ilvl="0" w:tplc="9B7A2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011E27"/>
    <w:multiLevelType w:val="hybridMultilevel"/>
    <w:tmpl w:val="F1561D1E"/>
    <w:lvl w:ilvl="0" w:tplc="EE6E74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34462A"/>
    <w:multiLevelType w:val="hybridMultilevel"/>
    <w:tmpl w:val="CCCC5ED0"/>
    <w:lvl w:ilvl="0" w:tplc="743EF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754285A"/>
    <w:multiLevelType w:val="hybridMultilevel"/>
    <w:tmpl w:val="B9520364"/>
    <w:lvl w:ilvl="0" w:tplc="D292E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691B8B"/>
    <w:multiLevelType w:val="hybridMultilevel"/>
    <w:tmpl w:val="993E7B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A0F3F"/>
    <w:multiLevelType w:val="hybridMultilevel"/>
    <w:tmpl w:val="906AAA1E"/>
    <w:lvl w:ilvl="0" w:tplc="F0FCA7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8508B1"/>
    <w:multiLevelType w:val="hybridMultilevel"/>
    <w:tmpl w:val="BBF40E0A"/>
    <w:lvl w:ilvl="0" w:tplc="60F04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BA0280"/>
    <w:multiLevelType w:val="hybridMultilevel"/>
    <w:tmpl w:val="22880D66"/>
    <w:lvl w:ilvl="0" w:tplc="0A023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6E79FC"/>
    <w:multiLevelType w:val="hybridMultilevel"/>
    <w:tmpl w:val="D0DAB16A"/>
    <w:lvl w:ilvl="0" w:tplc="375644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62250F"/>
    <w:multiLevelType w:val="hybridMultilevel"/>
    <w:tmpl w:val="A056A9D4"/>
    <w:lvl w:ilvl="0" w:tplc="F2C87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C25F9"/>
    <w:multiLevelType w:val="hybridMultilevel"/>
    <w:tmpl w:val="4F049D6C"/>
    <w:lvl w:ilvl="0" w:tplc="AEBCD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5522FC"/>
    <w:multiLevelType w:val="hybridMultilevel"/>
    <w:tmpl w:val="E0DE49BC"/>
    <w:lvl w:ilvl="0" w:tplc="924C16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196A1D"/>
    <w:multiLevelType w:val="hybridMultilevel"/>
    <w:tmpl w:val="58924602"/>
    <w:lvl w:ilvl="0" w:tplc="25ACA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5F2402"/>
    <w:multiLevelType w:val="multilevel"/>
    <w:tmpl w:val="56DEF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C13D05"/>
    <w:multiLevelType w:val="hybridMultilevel"/>
    <w:tmpl w:val="E438E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4D3233"/>
    <w:multiLevelType w:val="hybridMultilevel"/>
    <w:tmpl w:val="3FC02402"/>
    <w:lvl w:ilvl="0" w:tplc="B9684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E17EEC"/>
    <w:multiLevelType w:val="hybridMultilevel"/>
    <w:tmpl w:val="157EDA96"/>
    <w:lvl w:ilvl="0" w:tplc="BDBA0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BD724C"/>
    <w:multiLevelType w:val="hybridMultilevel"/>
    <w:tmpl w:val="1A9058A0"/>
    <w:lvl w:ilvl="0" w:tplc="60B8D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FCA73D3"/>
    <w:multiLevelType w:val="hybridMultilevel"/>
    <w:tmpl w:val="48900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983452"/>
    <w:multiLevelType w:val="multilevel"/>
    <w:tmpl w:val="BF66653E"/>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1" w15:restartNumberingAfterBreak="0">
    <w:nsid w:val="7AF96760"/>
    <w:multiLevelType w:val="hybridMultilevel"/>
    <w:tmpl w:val="B18E0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28"/>
  </w:num>
  <w:num w:numId="4">
    <w:abstractNumId w:val="29"/>
  </w:num>
  <w:num w:numId="5">
    <w:abstractNumId w:val="18"/>
  </w:num>
  <w:num w:numId="6">
    <w:abstractNumId w:val="7"/>
  </w:num>
  <w:num w:numId="7">
    <w:abstractNumId w:val="23"/>
  </w:num>
  <w:num w:numId="8">
    <w:abstractNumId w:val="4"/>
  </w:num>
  <w:num w:numId="9">
    <w:abstractNumId w:val="13"/>
  </w:num>
  <w:num w:numId="10">
    <w:abstractNumId w:val="3"/>
  </w:num>
  <w:num w:numId="11">
    <w:abstractNumId w:val="1"/>
  </w:num>
  <w:num w:numId="12">
    <w:abstractNumId w:val="26"/>
  </w:num>
  <w:num w:numId="13">
    <w:abstractNumId w:val="0"/>
  </w:num>
  <w:num w:numId="14">
    <w:abstractNumId w:val="2"/>
  </w:num>
  <w:num w:numId="15">
    <w:abstractNumId w:val="24"/>
  </w:num>
  <w:num w:numId="16">
    <w:abstractNumId w:val="19"/>
  </w:num>
  <w:num w:numId="17">
    <w:abstractNumId w:val="22"/>
  </w:num>
  <w:num w:numId="18">
    <w:abstractNumId w:val="15"/>
  </w:num>
  <w:num w:numId="19">
    <w:abstractNumId w:val="30"/>
  </w:num>
  <w:num w:numId="20">
    <w:abstractNumId w:val="14"/>
  </w:num>
  <w:num w:numId="21">
    <w:abstractNumId w:val="21"/>
  </w:num>
  <w:num w:numId="22">
    <w:abstractNumId w:val="10"/>
  </w:num>
  <w:num w:numId="23">
    <w:abstractNumId w:val="9"/>
  </w:num>
  <w:num w:numId="24">
    <w:abstractNumId w:val="27"/>
  </w:num>
  <w:num w:numId="25">
    <w:abstractNumId w:val="8"/>
  </w:num>
  <w:num w:numId="26">
    <w:abstractNumId w:val="16"/>
  </w:num>
  <w:num w:numId="27">
    <w:abstractNumId w:val="12"/>
  </w:num>
  <w:num w:numId="28">
    <w:abstractNumId w:val="6"/>
  </w:num>
  <w:num w:numId="29">
    <w:abstractNumId w:val="31"/>
  </w:num>
  <w:num w:numId="30">
    <w:abstractNumId w:val="17"/>
  </w:num>
  <w:num w:numId="31">
    <w:abstractNumId w:val="20"/>
  </w:num>
  <w:num w:numId="32">
    <w:abstractNumId w:val="11"/>
  </w:num>
  <w:num w:numId="33">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98"/>
    <w:rsid w:val="00000028"/>
    <w:rsid w:val="00000061"/>
    <w:rsid w:val="000003CA"/>
    <w:rsid w:val="000003E4"/>
    <w:rsid w:val="00000426"/>
    <w:rsid w:val="000005A9"/>
    <w:rsid w:val="00000649"/>
    <w:rsid w:val="00000674"/>
    <w:rsid w:val="00000727"/>
    <w:rsid w:val="000008AF"/>
    <w:rsid w:val="0000095C"/>
    <w:rsid w:val="00000B75"/>
    <w:rsid w:val="00000CF6"/>
    <w:rsid w:val="00000CFC"/>
    <w:rsid w:val="00000D14"/>
    <w:rsid w:val="00000FA7"/>
    <w:rsid w:val="00001032"/>
    <w:rsid w:val="00001144"/>
    <w:rsid w:val="00001492"/>
    <w:rsid w:val="000015AC"/>
    <w:rsid w:val="000017B2"/>
    <w:rsid w:val="00001C77"/>
    <w:rsid w:val="00001CC4"/>
    <w:rsid w:val="00001E72"/>
    <w:rsid w:val="00002123"/>
    <w:rsid w:val="00002263"/>
    <w:rsid w:val="000025D8"/>
    <w:rsid w:val="00002678"/>
    <w:rsid w:val="000026BA"/>
    <w:rsid w:val="000026FE"/>
    <w:rsid w:val="00002760"/>
    <w:rsid w:val="00002A58"/>
    <w:rsid w:val="00002CE1"/>
    <w:rsid w:val="00002D52"/>
    <w:rsid w:val="00002D67"/>
    <w:rsid w:val="00002F85"/>
    <w:rsid w:val="00003192"/>
    <w:rsid w:val="000032D5"/>
    <w:rsid w:val="00003434"/>
    <w:rsid w:val="00003506"/>
    <w:rsid w:val="00003643"/>
    <w:rsid w:val="00003D0D"/>
    <w:rsid w:val="00004020"/>
    <w:rsid w:val="000041C6"/>
    <w:rsid w:val="00004459"/>
    <w:rsid w:val="00004555"/>
    <w:rsid w:val="000046C1"/>
    <w:rsid w:val="00004731"/>
    <w:rsid w:val="000047B0"/>
    <w:rsid w:val="000048C4"/>
    <w:rsid w:val="00004A26"/>
    <w:rsid w:val="00004D6A"/>
    <w:rsid w:val="00004E85"/>
    <w:rsid w:val="000050C3"/>
    <w:rsid w:val="000050DD"/>
    <w:rsid w:val="0000518F"/>
    <w:rsid w:val="00005469"/>
    <w:rsid w:val="000055D7"/>
    <w:rsid w:val="000057AE"/>
    <w:rsid w:val="00005824"/>
    <w:rsid w:val="000058EA"/>
    <w:rsid w:val="00005939"/>
    <w:rsid w:val="00005DBF"/>
    <w:rsid w:val="00005FF8"/>
    <w:rsid w:val="0000625E"/>
    <w:rsid w:val="00006629"/>
    <w:rsid w:val="00006709"/>
    <w:rsid w:val="00006852"/>
    <w:rsid w:val="000069B9"/>
    <w:rsid w:val="00006A7C"/>
    <w:rsid w:val="00006B56"/>
    <w:rsid w:val="00006D22"/>
    <w:rsid w:val="00006DA4"/>
    <w:rsid w:val="00006E4E"/>
    <w:rsid w:val="00007066"/>
    <w:rsid w:val="0000708F"/>
    <w:rsid w:val="0000709F"/>
    <w:rsid w:val="000070D1"/>
    <w:rsid w:val="0000726B"/>
    <w:rsid w:val="000074FE"/>
    <w:rsid w:val="0000763A"/>
    <w:rsid w:val="000076EB"/>
    <w:rsid w:val="00007898"/>
    <w:rsid w:val="00007D8E"/>
    <w:rsid w:val="00007F18"/>
    <w:rsid w:val="00007FDE"/>
    <w:rsid w:val="00010008"/>
    <w:rsid w:val="00010172"/>
    <w:rsid w:val="0001056C"/>
    <w:rsid w:val="00010724"/>
    <w:rsid w:val="000107B4"/>
    <w:rsid w:val="00010BA0"/>
    <w:rsid w:val="00010C42"/>
    <w:rsid w:val="00010C71"/>
    <w:rsid w:val="00010D9F"/>
    <w:rsid w:val="00010DAF"/>
    <w:rsid w:val="0001103B"/>
    <w:rsid w:val="00011170"/>
    <w:rsid w:val="000111CC"/>
    <w:rsid w:val="000111CF"/>
    <w:rsid w:val="000112DC"/>
    <w:rsid w:val="000114D5"/>
    <w:rsid w:val="00011540"/>
    <w:rsid w:val="000115AF"/>
    <w:rsid w:val="000118B3"/>
    <w:rsid w:val="00011978"/>
    <w:rsid w:val="000119B6"/>
    <w:rsid w:val="00011A8E"/>
    <w:rsid w:val="00011A94"/>
    <w:rsid w:val="00011C33"/>
    <w:rsid w:val="000120DF"/>
    <w:rsid w:val="00012157"/>
    <w:rsid w:val="000121EC"/>
    <w:rsid w:val="0001229C"/>
    <w:rsid w:val="00012310"/>
    <w:rsid w:val="000123D8"/>
    <w:rsid w:val="00012423"/>
    <w:rsid w:val="00012483"/>
    <w:rsid w:val="00012536"/>
    <w:rsid w:val="00012579"/>
    <w:rsid w:val="0001262E"/>
    <w:rsid w:val="00012767"/>
    <w:rsid w:val="000127D4"/>
    <w:rsid w:val="00012823"/>
    <w:rsid w:val="0001299B"/>
    <w:rsid w:val="00012B6E"/>
    <w:rsid w:val="00012BEA"/>
    <w:rsid w:val="00012D09"/>
    <w:rsid w:val="00013231"/>
    <w:rsid w:val="000132FA"/>
    <w:rsid w:val="000134D0"/>
    <w:rsid w:val="00013555"/>
    <w:rsid w:val="00013648"/>
    <w:rsid w:val="00013B22"/>
    <w:rsid w:val="00013B99"/>
    <w:rsid w:val="00013BD7"/>
    <w:rsid w:val="00013C71"/>
    <w:rsid w:val="00013C85"/>
    <w:rsid w:val="00013E85"/>
    <w:rsid w:val="00013EFA"/>
    <w:rsid w:val="00013F38"/>
    <w:rsid w:val="00014057"/>
    <w:rsid w:val="000143CB"/>
    <w:rsid w:val="00014527"/>
    <w:rsid w:val="00014531"/>
    <w:rsid w:val="000145CB"/>
    <w:rsid w:val="0001471B"/>
    <w:rsid w:val="000148F5"/>
    <w:rsid w:val="00014A09"/>
    <w:rsid w:val="00014A41"/>
    <w:rsid w:val="00014A66"/>
    <w:rsid w:val="00014B2C"/>
    <w:rsid w:val="00014C2F"/>
    <w:rsid w:val="00014CB5"/>
    <w:rsid w:val="00014D86"/>
    <w:rsid w:val="00014F4F"/>
    <w:rsid w:val="0001514D"/>
    <w:rsid w:val="000152B6"/>
    <w:rsid w:val="000153EE"/>
    <w:rsid w:val="00015504"/>
    <w:rsid w:val="0001556A"/>
    <w:rsid w:val="0001566D"/>
    <w:rsid w:val="00015731"/>
    <w:rsid w:val="00015841"/>
    <w:rsid w:val="0001587D"/>
    <w:rsid w:val="00015A5C"/>
    <w:rsid w:val="00015ABE"/>
    <w:rsid w:val="00015D52"/>
    <w:rsid w:val="00015E35"/>
    <w:rsid w:val="00015F16"/>
    <w:rsid w:val="00015FC6"/>
    <w:rsid w:val="00016076"/>
    <w:rsid w:val="00016415"/>
    <w:rsid w:val="000165C1"/>
    <w:rsid w:val="000165F5"/>
    <w:rsid w:val="00016670"/>
    <w:rsid w:val="000166F2"/>
    <w:rsid w:val="0001687D"/>
    <w:rsid w:val="0001695B"/>
    <w:rsid w:val="00016A9C"/>
    <w:rsid w:val="00016AB4"/>
    <w:rsid w:val="00016BC4"/>
    <w:rsid w:val="00016BE6"/>
    <w:rsid w:val="00016D18"/>
    <w:rsid w:val="00016DCB"/>
    <w:rsid w:val="00016F36"/>
    <w:rsid w:val="00017036"/>
    <w:rsid w:val="0001738E"/>
    <w:rsid w:val="0001766C"/>
    <w:rsid w:val="00017A11"/>
    <w:rsid w:val="00017A70"/>
    <w:rsid w:val="00017AC4"/>
    <w:rsid w:val="00017BEB"/>
    <w:rsid w:val="00017C41"/>
    <w:rsid w:val="00017D00"/>
    <w:rsid w:val="00020148"/>
    <w:rsid w:val="0002017D"/>
    <w:rsid w:val="000201CE"/>
    <w:rsid w:val="00020442"/>
    <w:rsid w:val="00020451"/>
    <w:rsid w:val="00020633"/>
    <w:rsid w:val="0002069D"/>
    <w:rsid w:val="000206FD"/>
    <w:rsid w:val="000207D4"/>
    <w:rsid w:val="000208FC"/>
    <w:rsid w:val="00020957"/>
    <w:rsid w:val="00020D4B"/>
    <w:rsid w:val="00020DA1"/>
    <w:rsid w:val="00020EE1"/>
    <w:rsid w:val="00020F13"/>
    <w:rsid w:val="00020F23"/>
    <w:rsid w:val="00020F73"/>
    <w:rsid w:val="0002103D"/>
    <w:rsid w:val="0002107E"/>
    <w:rsid w:val="000211E7"/>
    <w:rsid w:val="00021375"/>
    <w:rsid w:val="0002138E"/>
    <w:rsid w:val="00021394"/>
    <w:rsid w:val="00021435"/>
    <w:rsid w:val="0002143A"/>
    <w:rsid w:val="000216BC"/>
    <w:rsid w:val="00021763"/>
    <w:rsid w:val="000219F3"/>
    <w:rsid w:val="00021B09"/>
    <w:rsid w:val="00021B78"/>
    <w:rsid w:val="00021B87"/>
    <w:rsid w:val="00021D37"/>
    <w:rsid w:val="00021DA8"/>
    <w:rsid w:val="00021E6D"/>
    <w:rsid w:val="00021FBA"/>
    <w:rsid w:val="00022137"/>
    <w:rsid w:val="000223E5"/>
    <w:rsid w:val="0002245A"/>
    <w:rsid w:val="0002246E"/>
    <w:rsid w:val="00022836"/>
    <w:rsid w:val="000228D5"/>
    <w:rsid w:val="000229D0"/>
    <w:rsid w:val="000229D7"/>
    <w:rsid w:val="00022C05"/>
    <w:rsid w:val="00022CC5"/>
    <w:rsid w:val="00022D3E"/>
    <w:rsid w:val="00022D5A"/>
    <w:rsid w:val="00022D8B"/>
    <w:rsid w:val="00022ECE"/>
    <w:rsid w:val="00022F96"/>
    <w:rsid w:val="00023053"/>
    <w:rsid w:val="00023781"/>
    <w:rsid w:val="000238F4"/>
    <w:rsid w:val="000239BA"/>
    <w:rsid w:val="000239F1"/>
    <w:rsid w:val="00023B84"/>
    <w:rsid w:val="00023C48"/>
    <w:rsid w:val="00023D27"/>
    <w:rsid w:val="00023E62"/>
    <w:rsid w:val="00023F01"/>
    <w:rsid w:val="00023F2D"/>
    <w:rsid w:val="00024209"/>
    <w:rsid w:val="00024517"/>
    <w:rsid w:val="0002455F"/>
    <w:rsid w:val="000245B3"/>
    <w:rsid w:val="0002471D"/>
    <w:rsid w:val="00024F0F"/>
    <w:rsid w:val="000251E2"/>
    <w:rsid w:val="000252D1"/>
    <w:rsid w:val="000253FA"/>
    <w:rsid w:val="00025529"/>
    <w:rsid w:val="00025594"/>
    <w:rsid w:val="00025933"/>
    <w:rsid w:val="00025AFE"/>
    <w:rsid w:val="00025B61"/>
    <w:rsid w:val="00025B8E"/>
    <w:rsid w:val="00025E10"/>
    <w:rsid w:val="00025F9D"/>
    <w:rsid w:val="00025FDE"/>
    <w:rsid w:val="00026038"/>
    <w:rsid w:val="000260F4"/>
    <w:rsid w:val="0002650F"/>
    <w:rsid w:val="00026682"/>
    <w:rsid w:val="0002669A"/>
    <w:rsid w:val="0002693A"/>
    <w:rsid w:val="000269E1"/>
    <w:rsid w:val="00026AF0"/>
    <w:rsid w:val="00026BF2"/>
    <w:rsid w:val="00026C16"/>
    <w:rsid w:val="00026FFB"/>
    <w:rsid w:val="00027027"/>
    <w:rsid w:val="00027111"/>
    <w:rsid w:val="00027185"/>
    <w:rsid w:val="000276A0"/>
    <w:rsid w:val="00027999"/>
    <w:rsid w:val="00027A1C"/>
    <w:rsid w:val="00027C28"/>
    <w:rsid w:val="00027C34"/>
    <w:rsid w:val="00027D1B"/>
    <w:rsid w:val="00027E2A"/>
    <w:rsid w:val="000305B6"/>
    <w:rsid w:val="000305E3"/>
    <w:rsid w:val="0003063B"/>
    <w:rsid w:val="000306BF"/>
    <w:rsid w:val="000306F6"/>
    <w:rsid w:val="00030740"/>
    <w:rsid w:val="00030C14"/>
    <w:rsid w:val="00030E0D"/>
    <w:rsid w:val="0003114F"/>
    <w:rsid w:val="000318A1"/>
    <w:rsid w:val="0003190A"/>
    <w:rsid w:val="00031A97"/>
    <w:rsid w:val="00031B6B"/>
    <w:rsid w:val="00031C62"/>
    <w:rsid w:val="00031DF7"/>
    <w:rsid w:val="00031E99"/>
    <w:rsid w:val="00031F9D"/>
    <w:rsid w:val="00032040"/>
    <w:rsid w:val="00032087"/>
    <w:rsid w:val="000320B2"/>
    <w:rsid w:val="000322C6"/>
    <w:rsid w:val="00032752"/>
    <w:rsid w:val="00032814"/>
    <w:rsid w:val="000328F7"/>
    <w:rsid w:val="000329D9"/>
    <w:rsid w:val="00032AAC"/>
    <w:rsid w:val="00032B6B"/>
    <w:rsid w:val="00032CD3"/>
    <w:rsid w:val="00032EE7"/>
    <w:rsid w:val="00032F2D"/>
    <w:rsid w:val="00032FF4"/>
    <w:rsid w:val="00033003"/>
    <w:rsid w:val="00033288"/>
    <w:rsid w:val="000332E4"/>
    <w:rsid w:val="00033488"/>
    <w:rsid w:val="00033542"/>
    <w:rsid w:val="0003387E"/>
    <w:rsid w:val="00033888"/>
    <w:rsid w:val="00033BB7"/>
    <w:rsid w:val="00033C1B"/>
    <w:rsid w:val="00033C7A"/>
    <w:rsid w:val="00033CE5"/>
    <w:rsid w:val="00033DDD"/>
    <w:rsid w:val="00033E82"/>
    <w:rsid w:val="00033F42"/>
    <w:rsid w:val="00033FD2"/>
    <w:rsid w:val="0003408F"/>
    <w:rsid w:val="000341A5"/>
    <w:rsid w:val="000342E7"/>
    <w:rsid w:val="0003472B"/>
    <w:rsid w:val="00034730"/>
    <w:rsid w:val="00034AA3"/>
    <w:rsid w:val="00034E26"/>
    <w:rsid w:val="000352C1"/>
    <w:rsid w:val="000352D4"/>
    <w:rsid w:val="0003533D"/>
    <w:rsid w:val="00035393"/>
    <w:rsid w:val="000353BF"/>
    <w:rsid w:val="00035464"/>
    <w:rsid w:val="000356F9"/>
    <w:rsid w:val="0003571E"/>
    <w:rsid w:val="0003572A"/>
    <w:rsid w:val="00035827"/>
    <w:rsid w:val="00035998"/>
    <w:rsid w:val="00035A32"/>
    <w:rsid w:val="00035AE4"/>
    <w:rsid w:val="00035E1D"/>
    <w:rsid w:val="000361F9"/>
    <w:rsid w:val="000362B2"/>
    <w:rsid w:val="000363C3"/>
    <w:rsid w:val="00036434"/>
    <w:rsid w:val="00036463"/>
    <w:rsid w:val="0003649C"/>
    <w:rsid w:val="000364C0"/>
    <w:rsid w:val="0003688B"/>
    <w:rsid w:val="000369EC"/>
    <w:rsid w:val="00036CA7"/>
    <w:rsid w:val="00036CB1"/>
    <w:rsid w:val="00036EE1"/>
    <w:rsid w:val="00036EF8"/>
    <w:rsid w:val="00036F34"/>
    <w:rsid w:val="00037203"/>
    <w:rsid w:val="00037615"/>
    <w:rsid w:val="00037948"/>
    <w:rsid w:val="0003795E"/>
    <w:rsid w:val="000379C7"/>
    <w:rsid w:val="00037BFB"/>
    <w:rsid w:val="00037C1D"/>
    <w:rsid w:val="00037CCB"/>
    <w:rsid w:val="00037E30"/>
    <w:rsid w:val="00037E4C"/>
    <w:rsid w:val="00037E72"/>
    <w:rsid w:val="00040059"/>
    <w:rsid w:val="000402AE"/>
    <w:rsid w:val="0004056A"/>
    <w:rsid w:val="000405E3"/>
    <w:rsid w:val="000406FD"/>
    <w:rsid w:val="00040734"/>
    <w:rsid w:val="000407B0"/>
    <w:rsid w:val="0004095F"/>
    <w:rsid w:val="00040A1B"/>
    <w:rsid w:val="00040B15"/>
    <w:rsid w:val="00040CDA"/>
    <w:rsid w:val="00041009"/>
    <w:rsid w:val="0004101B"/>
    <w:rsid w:val="00041203"/>
    <w:rsid w:val="00041328"/>
    <w:rsid w:val="00041380"/>
    <w:rsid w:val="000414FD"/>
    <w:rsid w:val="0004153A"/>
    <w:rsid w:val="000415AD"/>
    <w:rsid w:val="0004166D"/>
    <w:rsid w:val="000416BD"/>
    <w:rsid w:val="0004174D"/>
    <w:rsid w:val="00041970"/>
    <w:rsid w:val="00041B57"/>
    <w:rsid w:val="00041E2C"/>
    <w:rsid w:val="00041F63"/>
    <w:rsid w:val="00042033"/>
    <w:rsid w:val="00042280"/>
    <w:rsid w:val="0004248F"/>
    <w:rsid w:val="000424E4"/>
    <w:rsid w:val="00042546"/>
    <w:rsid w:val="000427BD"/>
    <w:rsid w:val="000427C5"/>
    <w:rsid w:val="0004290D"/>
    <w:rsid w:val="00042AA6"/>
    <w:rsid w:val="00042B06"/>
    <w:rsid w:val="00042B6B"/>
    <w:rsid w:val="00042B6C"/>
    <w:rsid w:val="00042B8A"/>
    <w:rsid w:val="0004320C"/>
    <w:rsid w:val="000432A5"/>
    <w:rsid w:val="0004336A"/>
    <w:rsid w:val="0004349E"/>
    <w:rsid w:val="000438BE"/>
    <w:rsid w:val="0004396F"/>
    <w:rsid w:val="00043A75"/>
    <w:rsid w:val="00043B6A"/>
    <w:rsid w:val="00043DD9"/>
    <w:rsid w:val="00043E12"/>
    <w:rsid w:val="00043E72"/>
    <w:rsid w:val="00044119"/>
    <w:rsid w:val="00044400"/>
    <w:rsid w:val="00044467"/>
    <w:rsid w:val="0004447F"/>
    <w:rsid w:val="00044594"/>
    <w:rsid w:val="0004473F"/>
    <w:rsid w:val="000448B8"/>
    <w:rsid w:val="000448FD"/>
    <w:rsid w:val="00044972"/>
    <w:rsid w:val="000449C6"/>
    <w:rsid w:val="00044A1A"/>
    <w:rsid w:val="00044F04"/>
    <w:rsid w:val="00044F3E"/>
    <w:rsid w:val="000452BB"/>
    <w:rsid w:val="000454E5"/>
    <w:rsid w:val="00045580"/>
    <w:rsid w:val="000455A0"/>
    <w:rsid w:val="0004568C"/>
    <w:rsid w:val="00045708"/>
    <w:rsid w:val="00045786"/>
    <w:rsid w:val="0004581B"/>
    <w:rsid w:val="0004589D"/>
    <w:rsid w:val="000458B5"/>
    <w:rsid w:val="0004596A"/>
    <w:rsid w:val="00045C48"/>
    <w:rsid w:val="00045E00"/>
    <w:rsid w:val="00046010"/>
    <w:rsid w:val="00046076"/>
    <w:rsid w:val="000461DE"/>
    <w:rsid w:val="0004646F"/>
    <w:rsid w:val="000465C3"/>
    <w:rsid w:val="000465D7"/>
    <w:rsid w:val="000468A8"/>
    <w:rsid w:val="000468F1"/>
    <w:rsid w:val="00046933"/>
    <w:rsid w:val="00046AD2"/>
    <w:rsid w:val="00046C2A"/>
    <w:rsid w:val="00046CAF"/>
    <w:rsid w:val="00046D82"/>
    <w:rsid w:val="00046DA3"/>
    <w:rsid w:val="00046EF3"/>
    <w:rsid w:val="00046FD6"/>
    <w:rsid w:val="0004712D"/>
    <w:rsid w:val="0004725C"/>
    <w:rsid w:val="000472B9"/>
    <w:rsid w:val="00047503"/>
    <w:rsid w:val="000475E9"/>
    <w:rsid w:val="000475F1"/>
    <w:rsid w:val="000477C3"/>
    <w:rsid w:val="000478A3"/>
    <w:rsid w:val="00047BC9"/>
    <w:rsid w:val="00047F57"/>
    <w:rsid w:val="0005002A"/>
    <w:rsid w:val="000501A2"/>
    <w:rsid w:val="000501D0"/>
    <w:rsid w:val="00050287"/>
    <w:rsid w:val="000504CE"/>
    <w:rsid w:val="000508F0"/>
    <w:rsid w:val="00050A3B"/>
    <w:rsid w:val="00050AF2"/>
    <w:rsid w:val="00050B37"/>
    <w:rsid w:val="00050B40"/>
    <w:rsid w:val="00050CEA"/>
    <w:rsid w:val="00050D24"/>
    <w:rsid w:val="00050DD3"/>
    <w:rsid w:val="00050EF0"/>
    <w:rsid w:val="00050FA8"/>
    <w:rsid w:val="00051288"/>
    <w:rsid w:val="000515D5"/>
    <w:rsid w:val="0005198F"/>
    <w:rsid w:val="000519A3"/>
    <w:rsid w:val="000519EF"/>
    <w:rsid w:val="00051C30"/>
    <w:rsid w:val="00051EF9"/>
    <w:rsid w:val="00052128"/>
    <w:rsid w:val="000521C5"/>
    <w:rsid w:val="00052217"/>
    <w:rsid w:val="000523FC"/>
    <w:rsid w:val="00052D92"/>
    <w:rsid w:val="0005306A"/>
    <w:rsid w:val="00053301"/>
    <w:rsid w:val="0005335E"/>
    <w:rsid w:val="0005336E"/>
    <w:rsid w:val="000534EC"/>
    <w:rsid w:val="00053613"/>
    <w:rsid w:val="00053646"/>
    <w:rsid w:val="000537D8"/>
    <w:rsid w:val="000538FA"/>
    <w:rsid w:val="00053955"/>
    <w:rsid w:val="00053A77"/>
    <w:rsid w:val="00053B6D"/>
    <w:rsid w:val="00053B99"/>
    <w:rsid w:val="00053C46"/>
    <w:rsid w:val="00053D05"/>
    <w:rsid w:val="00053F58"/>
    <w:rsid w:val="00053F73"/>
    <w:rsid w:val="000540C2"/>
    <w:rsid w:val="00054104"/>
    <w:rsid w:val="000543B5"/>
    <w:rsid w:val="0005461A"/>
    <w:rsid w:val="0005464E"/>
    <w:rsid w:val="000546E4"/>
    <w:rsid w:val="0005472D"/>
    <w:rsid w:val="00054835"/>
    <w:rsid w:val="0005485D"/>
    <w:rsid w:val="00054869"/>
    <w:rsid w:val="00054D59"/>
    <w:rsid w:val="00054D5F"/>
    <w:rsid w:val="00054D84"/>
    <w:rsid w:val="000551DC"/>
    <w:rsid w:val="000552DE"/>
    <w:rsid w:val="000555DC"/>
    <w:rsid w:val="00055663"/>
    <w:rsid w:val="000557E4"/>
    <w:rsid w:val="0005592C"/>
    <w:rsid w:val="00055982"/>
    <w:rsid w:val="00055AA2"/>
    <w:rsid w:val="00056196"/>
    <w:rsid w:val="000561EE"/>
    <w:rsid w:val="000561F1"/>
    <w:rsid w:val="00056237"/>
    <w:rsid w:val="000562F7"/>
    <w:rsid w:val="000567AA"/>
    <w:rsid w:val="00056807"/>
    <w:rsid w:val="00056942"/>
    <w:rsid w:val="00056C4A"/>
    <w:rsid w:val="00056E33"/>
    <w:rsid w:val="00056F8B"/>
    <w:rsid w:val="00057029"/>
    <w:rsid w:val="00057204"/>
    <w:rsid w:val="00057245"/>
    <w:rsid w:val="00057422"/>
    <w:rsid w:val="00057574"/>
    <w:rsid w:val="000577E3"/>
    <w:rsid w:val="00057AD2"/>
    <w:rsid w:val="00057B41"/>
    <w:rsid w:val="00057D70"/>
    <w:rsid w:val="00057DF4"/>
    <w:rsid w:val="00057E2C"/>
    <w:rsid w:val="0006010C"/>
    <w:rsid w:val="000603FC"/>
    <w:rsid w:val="000605F5"/>
    <w:rsid w:val="000607CE"/>
    <w:rsid w:val="000608BA"/>
    <w:rsid w:val="00060EA8"/>
    <w:rsid w:val="00061019"/>
    <w:rsid w:val="000610DF"/>
    <w:rsid w:val="000610F5"/>
    <w:rsid w:val="00061239"/>
    <w:rsid w:val="00061335"/>
    <w:rsid w:val="00061499"/>
    <w:rsid w:val="0006149A"/>
    <w:rsid w:val="0006157A"/>
    <w:rsid w:val="00061733"/>
    <w:rsid w:val="00061A4F"/>
    <w:rsid w:val="00061C9B"/>
    <w:rsid w:val="00061E77"/>
    <w:rsid w:val="00061FDD"/>
    <w:rsid w:val="000620F0"/>
    <w:rsid w:val="00062223"/>
    <w:rsid w:val="00062315"/>
    <w:rsid w:val="00062562"/>
    <w:rsid w:val="000626A0"/>
    <w:rsid w:val="000626AA"/>
    <w:rsid w:val="00062801"/>
    <w:rsid w:val="0006289F"/>
    <w:rsid w:val="00062956"/>
    <w:rsid w:val="00062A72"/>
    <w:rsid w:val="00062BC7"/>
    <w:rsid w:val="00062CDC"/>
    <w:rsid w:val="00062D84"/>
    <w:rsid w:val="00062DDF"/>
    <w:rsid w:val="00062EBE"/>
    <w:rsid w:val="00062F15"/>
    <w:rsid w:val="00062F5D"/>
    <w:rsid w:val="00062F5F"/>
    <w:rsid w:val="000630FC"/>
    <w:rsid w:val="00063198"/>
    <w:rsid w:val="0006329D"/>
    <w:rsid w:val="000632DE"/>
    <w:rsid w:val="000632FD"/>
    <w:rsid w:val="00063398"/>
    <w:rsid w:val="00063557"/>
    <w:rsid w:val="00063572"/>
    <w:rsid w:val="000636EA"/>
    <w:rsid w:val="00063B22"/>
    <w:rsid w:val="00064127"/>
    <w:rsid w:val="0006416F"/>
    <w:rsid w:val="000647EF"/>
    <w:rsid w:val="000647F3"/>
    <w:rsid w:val="0006484A"/>
    <w:rsid w:val="00064923"/>
    <w:rsid w:val="00064A32"/>
    <w:rsid w:val="00064AF8"/>
    <w:rsid w:val="00064B40"/>
    <w:rsid w:val="00064CAA"/>
    <w:rsid w:val="00064D60"/>
    <w:rsid w:val="00064F0D"/>
    <w:rsid w:val="00064FB7"/>
    <w:rsid w:val="000650AF"/>
    <w:rsid w:val="000651FC"/>
    <w:rsid w:val="000653B8"/>
    <w:rsid w:val="00065487"/>
    <w:rsid w:val="000654B9"/>
    <w:rsid w:val="0006559A"/>
    <w:rsid w:val="000655CE"/>
    <w:rsid w:val="00065667"/>
    <w:rsid w:val="000657DE"/>
    <w:rsid w:val="00065821"/>
    <w:rsid w:val="00065835"/>
    <w:rsid w:val="0006596D"/>
    <w:rsid w:val="00065CA5"/>
    <w:rsid w:val="00065DD7"/>
    <w:rsid w:val="00066075"/>
    <w:rsid w:val="00066104"/>
    <w:rsid w:val="00066145"/>
    <w:rsid w:val="000663C1"/>
    <w:rsid w:val="00066407"/>
    <w:rsid w:val="0006642C"/>
    <w:rsid w:val="00066587"/>
    <w:rsid w:val="00066628"/>
    <w:rsid w:val="00066637"/>
    <w:rsid w:val="0006693A"/>
    <w:rsid w:val="000669CE"/>
    <w:rsid w:val="00066A0C"/>
    <w:rsid w:val="00066B73"/>
    <w:rsid w:val="00066BDB"/>
    <w:rsid w:val="00066C15"/>
    <w:rsid w:val="00066DC5"/>
    <w:rsid w:val="00066DE9"/>
    <w:rsid w:val="00066E99"/>
    <w:rsid w:val="00066E9C"/>
    <w:rsid w:val="00066EB0"/>
    <w:rsid w:val="00067021"/>
    <w:rsid w:val="00067241"/>
    <w:rsid w:val="0006733A"/>
    <w:rsid w:val="000673ED"/>
    <w:rsid w:val="0006745C"/>
    <w:rsid w:val="000677D8"/>
    <w:rsid w:val="00067A7E"/>
    <w:rsid w:val="00067AB9"/>
    <w:rsid w:val="00067D56"/>
    <w:rsid w:val="00067F6C"/>
    <w:rsid w:val="000707FA"/>
    <w:rsid w:val="000708DB"/>
    <w:rsid w:val="00070A42"/>
    <w:rsid w:val="00070B64"/>
    <w:rsid w:val="00070BA9"/>
    <w:rsid w:val="00070C22"/>
    <w:rsid w:val="00070CE4"/>
    <w:rsid w:val="00070D11"/>
    <w:rsid w:val="00070D14"/>
    <w:rsid w:val="00071097"/>
    <w:rsid w:val="0007112C"/>
    <w:rsid w:val="00071255"/>
    <w:rsid w:val="00071418"/>
    <w:rsid w:val="00071469"/>
    <w:rsid w:val="000714FD"/>
    <w:rsid w:val="00071626"/>
    <w:rsid w:val="000717F9"/>
    <w:rsid w:val="00071A9E"/>
    <w:rsid w:val="00071AC4"/>
    <w:rsid w:val="00071E8A"/>
    <w:rsid w:val="0007269C"/>
    <w:rsid w:val="00072A27"/>
    <w:rsid w:val="00072A91"/>
    <w:rsid w:val="00072B03"/>
    <w:rsid w:val="00072B07"/>
    <w:rsid w:val="00072C9E"/>
    <w:rsid w:val="00072D7C"/>
    <w:rsid w:val="00072DF6"/>
    <w:rsid w:val="00072E33"/>
    <w:rsid w:val="00072F26"/>
    <w:rsid w:val="00073198"/>
    <w:rsid w:val="0007340A"/>
    <w:rsid w:val="000734FB"/>
    <w:rsid w:val="0007363B"/>
    <w:rsid w:val="00073752"/>
    <w:rsid w:val="000737DC"/>
    <w:rsid w:val="00073869"/>
    <w:rsid w:val="0007387B"/>
    <w:rsid w:val="00073921"/>
    <w:rsid w:val="0007393D"/>
    <w:rsid w:val="00073AD6"/>
    <w:rsid w:val="00073B27"/>
    <w:rsid w:val="00073BD3"/>
    <w:rsid w:val="00073D12"/>
    <w:rsid w:val="00073DB9"/>
    <w:rsid w:val="00073FAA"/>
    <w:rsid w:val="0007424D"/>
    <w:rsid w:val="0007427A"/>
    <w:rsid w:val="000744CA"/>
    <w:rsid w:val="00074784"/>
    <w:rsid w:val="000747D9"/>
    <w:rsid w:val="000749EA"/>
    <w:rsid w:val="00074C92"/>
    <w:rsid w:val="00074CAC"/>
    <w:rsid w:val="00074DD4"/>
    <w:rsid w:val="00074E23"/>
    <w:rsid w:val="00074EEE"/>
    <w:rsid w:val="00074FE0"/>
    <w:rsid w:val="0007505D"/>
    <w:rsid w:val="00075221"/>
    <w:rsid w:val="00075225"/>
    <w:rsid w:val="0007531E"/>
    <w:rsid w:val="000753A2"/>
    <w:rsid w:val="0007542D"/>
    <w:rsid w:val="00075520"/>
    <w:rsid w:val="000758DC"/>
    <w:rsid w:val="000758E1"/>
    <w:rsid w:val="000758ED"/>
    <w:rsid w:val="000758FC"/>
    <w:rsid w:val="00075908"/>
    <w:rsid w:val="00075991"/>
    <w:rsid w:val="000759F8"/>
    <w:rsid w:val="00075A9B"/>
    <w:rsid w:val="00075AA7"/>
    <w:rsid w:val="00075B28"/>
    <w:rsid w:val="00075CD3"/>
    <w:rsid w:val="00075CE1"/>
    <w:rsid w:val="00075D30"/>
    <w:rsid w:val="00075DC1"/>
    <w:rsid w:val="00075ED4"/>
    <w:rsid w:val="00075F0D"/>
    <w:rsid w:val="00075F7D"/>
    <w:rsid w:val="00076173"/>
    <w:rsid w:val="000762E3"/>
    <w:rsid w:val="000763FE"/>
    <w:rsid w:val="00076655"/>
    <w:rsid w:val="00076660"/>
    <w:rsid w:val="00076B09"/>
    <w:rsid w:val="00076B9A"/>
    <w:rsid w:val="00076C21"/>
    <w:rsid w:val="00076E5B"/>
    <w:rsid w:val="00076F7F"/>
    <w:rsid w:val="00077023"/>
    <w:rsid w:val="0007715D"/>
    <w:rsid w:val="000771B5"/>
    <w:rsid w:val="000773E5"/>
    <w:rsid w:val="00077449"/>
    <w:rsid w:val="000774E2"/>
    <w:rsid w:val="00077577"/>
    <w:rsid w:val="00077628"/>
    <w:rsid w:val="0007762F"/>
    <w:rsid w:val="00077AFE"/>
    <w:rsid w:val="00077B0E"/>
    <w:rsid w:val="00077B11"/>
    <w:rsid w:val="00077B16"/>
    <w:rsid w:val="00077E1C"/>
    <w:rsid w:val="00077E77"/>
    <w:rsid w:val="00077F1E"/>
    <w:rsid w:val="00077FF8"/>
    <w:rsid w:val="000801E7"/>
    <w:rsid w:val="00080247"/>
    <w:rsid w:val="0008052B"/>
    <w:rsid w:val="000806C1"/>
    <w:rsid w:val="000807E8"/>
    <w:rsid w:val="00080817"/>
    <w:rsid w:val="0008088C"/>
    <w:rsid w:val="0008094A"/>
    <w:rsid w:val="00080A7F"/>
    <w:rsid w:val="00080B27"/>
    <w:rsid w:val="00080B6E"/>
    <w:rsid w:val="00080CFF"/>
    <w:rsid w:val="00080EFE"/>
    <w:rsid w:val="00081040"/>
    <w:rsid w:val="000810E7"/>
    <w:rsid w:val="000810EC"/>
    <w:rsid w:val="0008112B"/>
    <w:rsid w:val="00081154"/>
    <w:rsid w:val="0008117B"/>
    <w:rsid w:val="00081186"/>
    <w:rsid w:val="00081190"/>
    <w:rsid w:val="000812E9"/>
    <w:rsid w:val="00081754"/>
    <w:rsid w:val="00081763"/>
    <w:rsid w:val="000818D3"/>
    <w:rsid w:val="00081956"/>
    <w:rsid w:val="00081963"/>
    <w:rsid w:val="00081BAA"/>
    <w:rsid w:val="00081C6C"/>
    <w:rsid w:val="00081D0C"/>
    <w:rsid w:val="00081E41"/>
    <w:rsid w:val="00082097"/>
    <w:rsid w:val="0008217A"/>
    <w:rsid w:val="000822AA"/>
    <w:rsid w:val="00082353"/>
    <w:rsid w:val="00082418"/>
    <w:rsid w:val="00082435"/>
    <w:rsid w:val="00082549"/>
    <w:rsid w:val="000827A4"/>
    <w:rsid w:val="0008290D"/>
    <w:rsid w:val="00082AE1"/>
    <w:rsid w:val="00082AF1"/>
    <w:rsid w:val="00082B75"/>
    <w:rsid w:val="00082F56"/>
    <w:rsid w:val="00083030"/>
    <w:rsid w:val="0008308D"/>
    <w:rsid w:val="000830B2"/>
    <w:rsid w:val="000830D3"/>
    <w:rsid w:val="000830EE"/>
    <w:rsid w:val="00083256"/>
    <w:rsid w:val="0008333B"/>
    <w:rsid w:val="00083384"/>
    <w:rsid w:val="0008343D"/>
    <w:rsid w:val="000834C9"/>
    <w:rsid w:val="0008354D"/>
    <w:rsid w:val="000835E0"/>
    <w:rsid w:val="000835E8"/>
    <w:rsid w:val="00083777"/>
    <w:rsid w:val="000837EB"/>
    <w:rsid w:val="000838DA"/>
    <w:rsid w:val="0008395C"/>
    <w:rsid w:val="000839D1"/>
    <w:rsid w:val="00083C48"/>
    <w:rsid w:val="00083C90"/>
    <w:rsid w:val="00083DAE"/>
    <w:rsid w:val="000844C4"/>
    <w:rsid w:val="00084732"/>
    <w:rsid w:val="000848A6"/>
    <w:rsid w:val="00084919"/>
    <w:rsid w:val="000849BB"/>
    <w:rsid w:val="00084A89"/>
    <w:rsid w:val="00084AC1"/>
    <w:rsid w:val="00084BAD"/>
    <w:rsid w:val="00084ED9"/>
    <w:rsid w:val="000850A8"/>
    <w:rsid w:val="0008526A"/>
    <w:rsid w:val="00085270"/>
    <w:rsid w:val="00085296"/>
    <w:rsid w:val="000853C4"/>
    <w:rsid w:val="0008548A"/>
    <w:rsid w:val="0008574D"/>
    <w:rsid w:val="0008582E"/>
    <w:rsid w:val="00085865"/>
    <w:rsid w:val="000859F2"/>
    <w:rsid w:val="00085B62"/>
    <w:rsid w:val="00085BA7"/>
    <w:rsid w:val="00085CD1"/>
    <w:rsid w:val="00086127"/>
    <w:rsid w:val="00086258"/>
    <w:rsid w:val="00086458"/>
    <w:rsid w:val="00086567"/>
    <w:rsid w:val="0008681C"/>
    <w:rsid w:val="00086AD6"/>
    <w:rsid w:val="00086B56"/>
    <w:rsid w:val="00086BA5"/>
    <w:rsid w:val="00086D31"/>
    <w:rsid w:val="00086F00"/>
    <w:rsid w:val="00086FB4"/>
    <w:rsid w:val="00086FCC"/>
    <w:rsid w:val="00087060"/>
    <w:rsid w:val="000871F7"/>
    <w:rsid w:val="0008748F"/>
    <w:rsid w:val="00087533"/>
    <w:rsid w:val="00087568"/>
    <w:rsid w:val="0008758C"/>
    <w:rsid w:val="00087800"/>
    <w:rsid w:val="00087940"/>
    <w:rsid w:val="00087AF7"/>
    <w:rsid w:val="00087BC6"/>
    <w:rsid w:val="00087C93"/>
    <w:rsid w:val="00087C97"/>
    <w:rsid w:val="00087DCF"/>
    <w:rsid w:val="00087DF0"/>
    <w:rsid w:val="00087F14"/>
    <w:rsid w:val="000901BB"/>
    <w:rsid w:val="00090284"/>
    <w:rsid w:val="0009043C"/>
    <w:rsid w:val="000905C7"/>
    <w:rsid w:val="0009064A"/>
    <w:rsid w:val="00090887"/>
    <w:rsid w:val="000908C8"/>
    <w:rsid w:val="0009090E"/>
    <w:rsid w:val="0009099F"/>
    <w:rsid w:val="00090BFD"/>
    <w:rsid w:val="00090C08"/>
    <w:rsid w:val="00090C8D"/>
    <w:rsid w:val="00090CC8"/>
    <w:rsid w:val="00090D35"/>
    <w:rsid w:val="00090DD9"/>
    <w:rsid w:val="0009106F"/>
    <w:rsid w:val="000910C1"/>
    <w:rsid w:val="00091539"/>
    <w:rsid w:val="000915E7"/>
    <w:rsid w:val="000916C2"/>
    <w:rsid w:val="00091782"/>
    <w:rsid w:val="00091974"/>
    <w:rsid w:val="00091B89"/>
    <w:rsid w:val="00091C83"/>
    <w:rsid w:val="00091D59"/>
    <w:rsid w:val="00092283"/>
    <w:rsid w:val="00092381"/>
    <w:rsid w:val="00092503"/>
    <w:rsid w:val="000925DD"/>
    <w:rsid w:val="00092607"/>
    <w:rsid w:val="000926F0"/>
    <w:rsid w:val="000928B8"/>
    <w:rsid w:val="00092940"/>
    <w:rsid w:val="00092974"/>
    <w:rsid w:val="00092BB5"/>
    <w:rsid w:val="00092BE5"/>
    <w:rsid w:val="00092CFA"/>
    <w:rsid w:val="00092DC6"/>
    <w:rsid w:val="00092EB3"/>
    <w:rsid w:val="000932AB"/>
    <w:rsid w:val="0009331F"/>
    <w:rsid w:val="0009341A"/>
    <w:rsid w:val="00093432"/>
    <w:rsid w:val="00093434"/>
    <w:rsid w:val="00093438"/>
    <w:rsid w:val="000936CC"/>
    <w:rsid w:val="00093A30"/>
    <w:rsid w:val="00093B0B"/>
    <w:rsid w:val="00093B78"/>
    <w:rsid w:val="00093BC5"/>
    <w:rsid w:val="00093BC9"/>
    <w:rsid w:val="00093DC8"/>
    <w:rsid w:val="00093EF4"/>
    <w:rsid w:val="00093F0E"/>
    <w:rsid w:val="00093F8A"/>
    <w:rsid w:val="000940B2"/>
    <w:rsid w:val="000941A1"/>
    <w:rsid w:val="000941EA"/>
    <w:rsid w:val="000943EA"/>
    <w:rsid w:val="00094472"/>
    <w:rsid w:val="000944EE"/>
    <w:rsid w:val="000945D2"/>
    <w:rsid w:val="0009474B"/>
    <w:rsid w:val="00094841"/>
    <w:rsid w:val="0009486E"/>
    <w:rsid w:val="00094AA4"/>
    <w:rsid w:val="00094C37"/>
    <w:rsid w:val="00094DEF"/>
    <w:rsid w:val="00094E8B"/>
    <w:rsid w:val="00095073"/>
    <w:rsid w:val="00095289"/>
    <w:rsid w:val="00095594"/>
    <w:rsid w:val="0009577D"/>
    <w:rsid w:val="000959C2"/>
    <w:rsid w:val="00095F5D"/>
    <w:rsid w:val="00096266"/>
    <w:rsid w:val="0009650D"/>
    <w:rsid w:val="00096842"/>
    <w:rsid w:val="00096B9A"/>
    <w:rsid w:val="00096F7C"/>
    <w:rsid w:val="00096F91"/>
    <w:rsid w:val="00097144"/>
    <w:rsid w:val="00097318"/>
    <w:rsid w:val="00097491"/>
    <w:rsid w:val="00097A44"/>
    <w:rsid w:val="00097ABF"/>
    <w:rsid w:val="00097D1D"/>
    <w:rsid w:val="00097DE2"/>
    <w:rsid w:val="000A01CA"/>
    <w:rsid w:val="000A01E5"/>
    <w:rsid w:val="000A0474"/>
    <w:rsid w:val="000A065B"/>
    <w:rsid w:val="000A07CE"/>
    <w:rsid w:val="000A08BF"/>
    <w:rsid w:val="000A08C2"/>
    <w:rsid w:val="000A0966"/>
    <w:rsid w:val="000A09A4"/>
    <w:rsid w:val="000A0A05"/>
    <w:rsid w:val="000A0A61"/>
    <w:rsid w:val="000A0AE9"/>
    <w:rsid w:val="000A0B45"/>
    <w:rsid w:val="000A0D1D"/>
    <w:rsid w:val="000A0D86"/>
    <w:rsid w:val="000A0DB6"/>
    <w:rsid w:val="000A126E"/>
    <w:rsid w:val="000A136E"/>
    <w:rsid w:val="000A139A"/>
    <w:rsid w:val="000A1619"/>
    <w:rsid w:val="000A1704"/>
    <w:rsid w:val="000A1848"/>
    <w:rsid w:val="000A188A"/>
    <w:rsid w:val="000A1900"/>
    <w:rsid w:val="000A19A1"/>
    <w:rsid w:val="000A1A92"/>
    <w:rsid w:val="000A1B32"/>
    <w:rsid w:val="000A1B79"/>
    <w:rsid w:val="000A1DC1"/>
    <w:rsid w:val="000A1EA5"/>
    <w:rsid w:val="000A1FE7"/>
    <w:rsid w:val="000A201A"/>
    <w:rsid w:val="000A20A0"/>
    <w:rsid w:val="000A20A1"/>
    <w:rsid w:val="000A21E5"/>
    <w:rsid w:val="000A234A"/>
    <w:rsid w:val="000A23CE"/>
    <w:rsid w:val="000A24F8"/>
    <w:rsid w:val="000A2570"/>
    <w:rsid w:val="000A2743"/>
    <w:rsid w:val="000A2FDC"/>
    <w:rsid w:val="000A319A"/>
    <w:rsid w:val="000A325A"/>
    <w:rsid w:val="000A35C1"/>
    <w:rsid w:val="000A38BD"/>
    <w:rsid w:val="000A3A6D"/>
    <w:rsid w:val="000A3ADC"/>
    <w:rsid w:val="000A3CA4"/>
    <w:rsid w:val="000A3CD7"/>
    <w:rsid w:val="000A3D67"/>
    <w:rsid w:val="000A3D94"/>
    <w:rsid w:val="000A3EFD"/>
    <w:rsid w:val="000A3F46"/>
    <w:rsid w:val="000A3F81"/>
    <w:rsid w:val="000A404D"/>
    <w:rsid w:val="000A4224"/>
    <w:rsid w:val="000A4311"/>
    <w:rsid w:val="000A43DA"/>
    <w:rsid w:val="000A45F4"/>
    <w:rsid w:val="000A474B"/>
    <w:rsid w:val="000A483C"/>
    <w:rsid w:val="000A48C5"/>
    <w:rsid w:val="000A48E4"/>
    <w:rsid w:val="000A4A3A"/>
    <w:rsid w:val="000A4A4D"/>
    <w:rsid w:val="000A4A6C"/>
    <w:rsid w:val="000A4A90"/>
    <w:rsid w:val="000A4C04"/>
    <w:rsid w:val="000A4D7E"/>
    <w:rsid w:val="000A4E9B"/>
    <w:rsid w:val="000A4F2A"/>
    <w:rsid w:val="000A4FFF"/>
    <w:rsid w:val="000A515E"/>
    <w:rsid w:val="000A5173"/>
    <w:rsid w:val="000A532D"/>
    <w:rsid w:val="000A533F"/>
    <w:rsid w:val="000A53CA"/>
    <w:rsid w:val="000A58E2"/>
    <w:rsid w:val="000A5A24"/>
    <w:rsid w:val="000A5A36"/>
    <w:rsid w:val="000A5CF3"/>
    <w:rsid w:val="000A5D6E"/>
    <w:rsid w:val="000A5E64"/>
    <w:rsid w:val="000A605B"/>
    <w:rsid w:val="000A60A4"/>
    <w:rsid w:val="000A60A8"/>
    <w:rsid w:val="000A6338"/>
    <w:rsid w:val="000A65E2"/>
    <w:rsid w:val="000A65F9"/>
    <w:rsid w:val="000A6A16"/>
    <w:rsid w:val="000A6AB8"/>
    <w:rsid w:val="000A6B3C"/>
    <w:rsid w:val="000A6C76"/>
    <w:rsid w:val="000A6CDF"/>
    <w:rsid w:val="000A6CF2"/>
    <w:rsid w:val="000A6D8A"/>
    <w:rsid w:val="000A6DA5"/>
    <w:rsid w:val="000A6E58"/>
    <w:rsid w:val="000A6F51"/>
    <w:rsid w:val="000A7105"/>
    <w:rsid w:val="000A712F"/>
    <w:rsid w:val="000A718A"/>
    <w:rsid w:val="000A720D"/>
    <w:rsid w:val="000A724C"/>
    <w:rsid w:val="000A72EF"/>
    <w:rsid w:val="000A7369"/>
    <w:rsid w:val="000A7495"/>
    <w:rsid w:val="000A7524"/>
    <w:rsid w:val="000A75B3"/>
    <w:rsid w:val="000A75FE"/>
    <w:rsid w:val="000A7675"/>
    <w:rsid w:val="000A771B"/>
    <w:rsid w:val="000A78C3"/>
    <w:rsid w:val="000A7C92"/>
    <w:rsid w:val="000A7D0D"/>
    <w:rsid w:val="000A7E6A"/>
    <w:rsid w:val="000B004A"/>
    <w:rsid w:val="000B0173"/>
    <w:rsid w:val="000B01F4"/>
    <w:rsid w:val="000B01FF"/>
    <w:rsid w:val="000B0268"/>
    <w:rsid w:val="000B0467"/>
    <w:rsid w:val="000B05AE"/>
    <w:rsid w:val="000B0A45"/>
    <w:rsid w:val="000B0ADF"/>
    <w:rsid w:val="000B116D"/>
    <w:rsid w:val="000B1235"/>
    <w:rsid w:val="000B1262"/>
    <w:rsid w:val="000B1293"/>
    <w:rsid w:val="000B1390"/>
    <w:rsid w:val="000B1407"/>
    <w:rsid w:val="000B1552"/>
    <w:rsid w:val="000B15B5"/>
    <w:rsid w:val="000B1652"/>
    <w:rsid w:val="000B1819"/>
    <w:rsid w:val="000B1901"/>
    <w:rsid w:val="000B1945"/>
    <w:rsid w:val="000B1A6A"/>
    <w:rsid w:val="000B1B53"/>
    <w:rsid w:val="000B1D7E"/>
    <w:rsid w:val="000B20BB"/>
    <w:rsid w:val="000B23CD"/>
    <w:rsid w:val="000B2648"/>
    <w:rsid w:val="000B2848"/>
    <w:rsid w:val="000B292E"/>
    <w:rsid w:val="000B2944"/>
    <w:rsid w:val="000B294B"/>
    <w:rsid w:val="000B29AB"/>
    <w:rsid w:val="000B2A1A"/>
    <w:rsid w:val="000B2BE2"/>
    <w:rsid w:val="000B2C8D"/>
    <w:rsid w:val="000B2D40"/>
    <w:rsid w:val="000B2FC1"/>
    <w:rsid w:val="000B2FFC"/>
    <w:rsid w:val="000B30A5"/>
    <w:rsid w:val="000B321F"/>
    <w:rsid w:val="000B3228"/>
    <w:rsid w:val="000B344B"/>
    <w:rsid w:val="000B35B2"/>
    <w:rsid w:val="000B379A"/>
    <w:rsid w:val="000B37E2"/>
    <w:rsid w:val="000B3829"/>
    <w:rsid w:val="000B391D"/>
    <w:rsid w:val="000B3993"/>
    <w:rsid w:val="000B39AE"/>
    <w:rsid w:val="000B3D76"/>
    <w:rsid w:val="000B3D8C"/>
    <w:rsid w:val="000B3EAA"/>
    <w:rsid w:val="000B4087"/>
    <w:rsid w:val="000B420A"/>
    <w:rsid w:val="000B43DE"/>
    <w:rsid w:val="000B447C"/>
    <w:rsid w:val="000B448E"/>
    <w:rsid w:val="000B4498"/>
    <w:rsid w:val="000B4891"/>
    <w:rsid w:val="000B48B0"/>
    <w:rsid w:val="000B48CE"/>
    <w:rsid w:val="000B48FD"/>
    <w:rsid w:val="000B493C"/>
    <w:rsid w:val="000B4945"/>
    <w:rsid w:val="000B49BE"/>
    <w:rsid w:val="000B4B37"/>
    <w:rsid w:val="000B4C1F"/>
    <w:rsid w:val="000B4EB7"/>
    <w:rsid w:val="000B4EB9"/>
    <w:rsid w:val="000B4F6A"/>
    <w:rsid w:val="000B4F86"/>
    <w:rsid w:val="000B503D"/>
    <w:rsid w:val="000B51C1"/>
    <w:rsid w:val="000B5479"/>
    <w:rsid w:val="000B5490"/>
    <w:rsid w:val="000B5598"/>
    <w:rsid w:val="000B5795"/>
    <w:rsid w:val="000B5AE6"/>
    <w:rsid w:val="000B5BDE"/>
    <w:rsid w:val="000B61AE"/>
    <w:rsid w:val="000B695F"/>
    <w:rsid w:val="000B6B61"/>
    <w:rsid w:val="000B6D07"/>
    <w:rsid w:val="000B6E70"/>
    <w:rsid w:val="000B6E74"/>
    <w:rsid w:val="000B6E82"/>
    <w:rsid w:val="000B7061"/>
    <w:rsid w:val="000B7111"/>
    <w:rsid w:val="000B7184"/>
    <w:rsid w:val="000B7188"/>
    <w:rsid w:val="000B72BC"/>
    <w:rsid w:val="000B7339"/>
    <w:rsid w:val="000B7453"/>
    <w:rsid w:val="000B7624"/>
    <w:rsid w:val="000B77F7"/>
    <w:rsid w:val="000B7954"/>
    <w:rsid w:val="000B7AC8"/>
    <w:rsid w:val="000B7BB3"/>
    <w:rsid w:val="000B7D00"/>
    <w:rsid w:val="000B7D09"/>
    <w:rsid w:val="000B7D5E"/>
    <w:rsid w:val="000B7D7A"/>
    <w:rsid w:val="000B7DBF"/>
    <w:rsid w:val="000B7E72"/>
    <w:rsid w:val="000B7F85"/>
    <w:rsid w:val="000C004F"/>
    <w:rsid w:val="000C0060"/>
    <w:rsid w:val="000C0119"/>
    <w:rsid w:val="000C029A"/>
    <w:rsid w:val="000C0410"/>
    <w:rsid w:val="000C0766"/>
    <w:rsid w:val="000C082C"/>
    <w:rsid w:val="000C0957"/>
    <w:rsid w:val="000C097A"/>
    <w:rsid w:val="000C0995"/>
    <w:rsid w:val="000C0ABB"/>
    <w:rsid w:val="000C0B11"/>
    <w:rsid w:val="000C0B14"/>
    <w:rsid w:val="000C0D37"/>
    <w:rsid w:val="000C0E09"/>
    <w:rsid w:val="000C0E44"/>
    <w:rsid w:val="000C0E84"/>
    <w:rsid w:val="000C0F00"/>
    <w:rsid w:val="000C0FB1"/>
    <w:rsid w:val="000C10A2"/>
    <w:rsid w:val="000C1109"/>
    <w:rsid w:val="000C1125"/>
    <w:rsid w:val="000C11F5"/>
    <w:rsid w:val="000C1243"/>
    <w:rsid w:val="000C1647"/>
    <w:rsid w:val="000C16C7"/>
    <w:rsid w:val="000C17C2"/>
    <w:rsid w:val="000C1BD5"/>
    <w:rsid w:val="000C1CFB"/>
    <w:rsid w:val="000C1D3D"/>
    <w:rsid w:val="000C2000"/>
    <w:rsid w:val="000C21D4"/>
    <w:rsid w:val="000C27B8"/>
    <w:rsid w:val="000C2979"/>
    <w:rsid w:val="000C2A32"/>
    <w:rsid w:val="000C2AD5"/>
    <w:rsid w:val="000C2B7D"/>
    <w:rsid w:val="000C2DAA"/>
    <w:rsid w:val="000C3008"/>
    <w:rsid w:val="000C3026"/>
    <w:rsid w:val="000C308E"/>
    <w:rsid w:val="000C30BD"/>
    <w:rsid w:val="000C3171"/>
    <w:rsid w:val="000C33BC"/>
    <w:rsid w:val="000C33C1"/>
    <w:rsid w:val="000C3412"/>
    <w:rsid w:val="000C3423"/>
    <w:rsid w:val="000C3748"/>
    <w:rsid w:val="000C3759"/>
    <w:rsid w:val="000C375F"/>
    <w:rsid w:val="000C3856"/>
    <w:rsid w:val="000C38A7"/>
    <w:rsid w:val="000C3A83"/>
    <w:rsid w:val="000C3A91"/>
    <w:rsid w:val="000C3B3B"/>
    <w:rsid w:val="000C3BE4"/>
    <w:rsid w:val="000C3CEE"/>
    <w:rsid w:val="000C3D27"/>
    <w:rsid w:val="000C3E02"/>
    <w:rsid w:val="000C3F80"/>
    <w:rsid w:val="000C40DB"/>
    <w:rsid w:val="000C421D"/>
    <w:rsid w:val="000C439A"/>
    <w:rsid w:val="000C4659"/>
    <w:rsid w:val="000C4681"/>
    <w:rsid w:val="000C46F1"/>
    <w:rsid w:val="000C4919"/>
    <w:rsid w:val="000C492B"/>
    <w:rsid w:val="000C4B33"/>
    <w:rsid w:val="000C4E5E"/>
    <w:rsid w:val="000C50D0"/>
    <w:rsid w:val="000C519E"/>
    <w:rsid w:val="000C51B8"/>
    <w:rsid w:val="000C51E2"/>
    <w:rsid w:val="000C51E3"/>
    <w:rsid w:val="000C5499"/>
    <w:rsid w:val="000C553A"/>
    <w:rsid w:val="000C555C"/>
    <w:rsid w:val="000C57ED"/>
    <w:rsid w:val="000C58C5"/>
    <w:rsid w:val="000C5908"/>
    <w:rsid w:val="000C5B05"/>
    <w:rsid w:val="000C5B0B"/>
    <w:rsid w:val="000C5B79"/>
    <w:rsid w:val="000C5C8E"/>
    <w:rsid w:val="000C5DDC"/>
    <w:rsid w:val="000C5E6F"/>
    <w:rsid w:val="000C5F1E"/>
    <w:rsid w:val="000C5F3B"/>
    <w:rsid w:val="000C5F9B"/>
    <w:rsid w:val="000C600E"/>
    <w:rsid w:val="000C618E"/>
    <w:rsid w:val="000C6368"/>
    <w:rsid w:val="000C63EA"/>
    <w:rsid w:val="000C6935"/>
    <w:rsid w:val="000C6A26"/>
    <w:rsid w:val="000C6AC3"/>
    <w:rsid w:val="000C6B5B"/>
    <w:rsid w:val="000C6B79"/>
    <w:rsid w:val="000C6BE9"/>
    <w:rsid w:val="000C6CAA"/>
    <w:rsid w:val="000C6E0F"/>
    <w:rsid w:val="000C6F36"/>
    <w:rsid w:val="000C7032"/>
    <w:rsid w:val="000C7453"/>
    <w:rsid w:val="000C7932"/>
    <w:rsid w:val="000C798B"/>
    <w:rsid w:val="000C799C"/>
    <w:rsid w:val="000C7A58"/>
    <w:rsid w:val="000C7AA8"/>
    <w:rsid w:val="000C7CC9"/>
    <w:rsid w:val="000C7EB2"/>
    <w:rsid w:val="000C7EC6"/>
    <w:rsid w:val="000C7F10"/>
    <w:rsid w:val="000D037B"/>
    <w:rsid w:val="000D03B4"/>
    <w:rsid w:val="000D043B"/>
    <w:rsid w:val="000D04B9"/>
    <w:rsid w:val="000D04EE"/>
    <w:rsid w:val="000D062B"/>
    <w:rsid w:val="000D071B"/>
    <w:rsid w:val="000D0883"/>
    <w:rsid w:val="000D092A"/>
    <w:rsid w:val="000D0971"/>
    <w:rsid w:val="000D0A57"/>
    <w:rsid w:val="000D0AB7"/>
    <w:rsid w:val="000D0BC3"/>
    <w:rsid w:val="000D0D1E"/>
    <w:rsid w:val="000D0F0D"/>
    <w:rsid w:val="000D0F5C"/>
    <w:rsid w:val="000D0F65"/>
    <w:rsid w:val="000D0FC0"/>
    <w:rsid w:val="000D1016"/>
    <w:rsid w:val="000D105E"/>
    <w:rsid w:val="000D10BD"/>
    <w:rsid w:val="000D1222"/>
    <w:rsid w:val="000D12AD"/>
    <w:rsid w:val="000D1361"/>
    <w:rsid w:val="000D15EE"/>
    <w:rsid w:val="000D1A3A"/>
    <w:rsid w:val="000D1CD5"/>
    <w:rsid w:val="000D1CDB"/>
    <w:rsid w:val="000D1E5B"/>
    <w:rsid w:val="000D1E65"/>
    <w:rsid w:val="000D1EB3"/>
    <w:rsid w:val="000D2067"/>
    <w:rsid w:val="000D2093"/>
    <w:rsid w:val="000D256A"/>
    <w:rsid w:val="000D264F"/>
    <w:rsid w:val="000D26F9"/>
    <w:rsid w:val="000D274B"/>
    <w:rsid w:val="000D2CB8"/>
    <w:rsid w:val="000D2E59"/>
    <w:rsid w:val="000D3198"/>
    <w:rsid w:val="000D3245"/>
    <w:rsid w:val="000D3298"/>
    <w:rsid w:val="000D32E9"/>
    <w:rsid w:val="000D373A"/>
    <w:rsid w:val="000D379A"/>
    <w:rsid w:val="000D3ABD"/>
    <w:rsid w:val="000D3BB9"/>
    <w:rsid w:val="000D3D66"/>
    <w:rsid w:val="000D3E2D"/>
    <w:rsid w:val="000D3F2A"/>
    <w:rsid w:val="000D4419"/>
    <w:rsid w:val="000D485F"/>
    <w:rsid w:val="000D49FE"/>
    <w:rsid w:val="000D4B4D"/>
    <w:rsid w:val="000D5001"/>
    <w:rsid w:val="000D5209"/>
    <w:rsid w:val="000D5211"/>
    <w:rsid w:val="000D5529"/>
    <w:rsid w:val="000D5763"/>
    <w:rsid w:val="000D582A"/>
    <w:rsid w:val="000D58C5"/>
    <w:rsid w:val="000D5B12"/>
    <w:rsid w:val="000D5C66"/>
    <w:rsid w:val="000D5DE7"/>
    <w:rsid w:val="000D5F99"/>
    <w:rsid w:val="000D62CC"/>
    <w:rsid w:val="000D6406"/>
    <w:rsid w:val="000D649E"/>
    <w:rsid w:val="000D66BA"/>
    <w:rsid w:val="000D6745"/>
    <w:rsid w:val="000D68FA"/>
    <w:rsid w:val="000D6A26"/>
    <w:rsid w:val="000D6B38"/>
    <w:rsid w:val="000D6C25"/>
    <w:rsid w:val="000D6CFE"/>
    <w:rsid w:val="000D7338"/>
    <w:rsid w:val="000D7367"/>
    <w:rsid w:val="000D748E"/>
    <w:rsid w:val="000D753F"/>
    <w:rsid w:val="000D754B"/>
    <w:rsid w:val="000D75FB"/>
    <w:rsid w:val="000D7A43"/>
    <w:rsid w:val="000D7CB0"/>
    <w:rsid w:val="000D7DC7"/>
    <w:rsid w:val="000D7E1B"/>
    <w:rsid w:val="000D7FF5"/>
    <w:rsid w:val="000E009B"/>
    <w:rsid w:val="000E017D"/>
    <w:rsid w:val="000E023B"/>
    <w:rsid w:val="000E067A"/>
    <w:rsid w:val="000E071C"/>
    <w:rsid w:val="000E07DE"/>
    <w:rsid w:val="000E0A68"/>
    <w:rsid w:val="000E0BAA"/>
    <w:rsid w:val="000E0D2C"/>
    <w:rsid w:val="000E0E23"/>
    <w:rsid w:val="000E0E2A"/>
    <w:rsid w:val="000E1156"/>
    <w:rsid w:val="000E122B"/>
    <w:rsid w:val="000E1281"/>
    <w:rsid w:val="000E12B5"/>
    <w:rsid w:val="000E17DA"/>
    <w:rsid w:val="000E18C0"/>
    <w:rsid w:val="000E1900"/>
    <w:rsid w:val="000E19E9"/>
    <w:rsid w:val="000E1B11"/>
    <w:rsid w:val="000E1BEA"/>
    <w:rsid w:val="000E1FB2"/>
    <w:rsid w:val="000E1FCD"/>
    <w:rsid w:val="000E202D"/>
    <w:rsid w:val="000E2363"/>
    <w:rsid w:val="000E23B0"/>
    <w:rsid w:val="000E2445"/>
    <w:rsid w:val="000E2454"/>
    <w:rsid w:val="000E2568"/>
    <w:rsid w:val="000E262C"/>
    <w:rsid w:val="000E26C1"/>
    <w:rsid w:val="000E27B4"/>
    <w:rsid w:val="000E27F8"/>
    <w:rsid w:val="000E2907"/>
    <w:rsid w:val="000E295F"/>
    <w:rsid w:val="000E2B01"/>
    <w:rsid w:val="000E2BF0"/>
    <w:rsid w:val="000E2C6D"/>
    <w:rsid w:val="000E2C9A"/>
    <w:rsid w:val="000E2E22"/>
    <w:rsid w:val="000E2F3F"/>
    <w:rsid w:val="000E30CC"/>
    <w:rsid w:val="000E3173"/>
    <w:rsid w:val="000E3C94"/>
    <w:rsid w:val="000E3D3E"/>
    <w:rsid w:val="000E3F88"/>
    <w:rsid w:val="000E4024"/>
    <w:rsid w:val="000E421A"/>
    <w:rsid w:val="000E42E6"/>
    <w:rsid w:val="000E45EC"/>
    <w:rsid w:val="000E4620"/>
    <w:rsid w:val="000E4627"/>
    <w:rsid w:val="000E46E7"/>
    <w:rsid w:val="000E46FA"/>
    <w:rsid w:val="000E477E"/>
    <w:rsid w:val="000E47A5"/>
    <w:rsid w:val="000E47E2"/>
    <w:rsid w:val="000E48EF"/>
    <w:rsid w:val="000E49A5"/>
    <w:rsid w:val="000E4CA3"/>
    <w:rsid w:val="000E4CBF"/>
    <w:rsid w:val="000E4DC7"/>
    <w:rsid w:val="000E4E13"/>
    <w:rsid w:val="000E4E8B"/>
    <w:rsid w:val="000E4FEB"/>
    <w:rsid w:val="000E518A"/>
    <w:rsid w:val="000E5260"/>
    <w:rsid w:val="000E5343"/>
    <w:rsid w:val="000E5631"/>
    <w:rsid w:val="000E599D"/>
    <w:rsid w:val="000E59C3"/>
    <w:rsid w:val="000E5BBE"/>
    <w:rsid w:val="000E5C58"/>
    <w:rsid w:val="000E5CB9"/>
    <w:rsid w:val="000E6074"/>
    <w:rsid w:val="000E6194"/>
    <w:rsid w:val="000E6476"/>
    <w:rsid w:val="000E65C1"/>
    <w:rsid w:val="000E65C9"/>
    <w:rsid w:val="000E6608"/>
    <w:rsid w:val="000E6773"/>
    <w:rsid w:val="000E6798"/>
    <w:rsid w:val="000E68EB"/>
    <w:rsid w:val="000E697D"/>
    <w:rsid w:val="000E6A95"/>
    <w:rsid w:val="000E6B15"/>
    <w:rsid w:val="000E6C48"/>
    <w:rsid w:val="000E6C6A"/>
    <w:rsid w:val="000E7180"/>
    <w:rsid w:val="000E72F4"/>
    <w:rsid w:val="000E7438"/>
    <w:rsid w:val="000E7518"/>
    <w:rsid w:val="000E761E"/>
    <w:rsid w:val="000E7888"/>
    <w:rsid w:val="000E78C5"/>
    <w:rsid w:val="000E7B99"/>
    <w:rsid w:val="000E7C73"/>
    <w:rsid w:val="000E7C91"/>
    <w:rsid w:val="000E7DC6"/>
    <w:rsid w:val="000E7E3F"/>
    <w:rsid w:val="000E7EF3"/>
    <w:rsid w:val="000E7FDC"/>
    <w:rsid w:val="000F00FF"/>
    <w:rsid w:val="000F02E6"/>
    <w:rsid w:val="000F062E"/>
    <w:rsid w:val="000F0644"/>
    <w:rsid w:val="000F06AA"/>
    <w:rsid w:val="000F06C4"/>
    <w:rsid w:val="000F072F"/>
    <w:rsid w:val="000F08E3"/>
    <w:rsid w:val="000F0A42"/>
    <w:rsid w:val="000F0AB7"/>
    <w:rsid w:val="000F0AE9"/>
    <w:rsid w:val="000F0B5D"/>
    <w:rsid w:val="000F0CF3"/>
    <w:rsid w:val="000F0D09"/>
    <w:rsid w:val="000F0D2C"/>
    <w:rsid w:val="000F0F37"/>
    <w:rsid w:val="000F0F86"/>
    <w:rsid w:val="000F0F95"/>
    <w:rsid w:val="000F1186"/>
    <w:rsid w:val="000F1264"/>
    <w:rsid w:val="000F12A9"/>
    <w:rsid w:val="000F134E"/>
    <w:rsid w:val="000F1485"/>
    <w:rsid w:val="000F14D8"/>
    <w:rsid w:val="000F160E"/>
    <w:rsid w:val="000F165F"/>
    <w:rsid w:val="000F16F2"/>
    <w:rsid w:val="000F16F7"/>
    <w:rsid w:val="000F175F"/>
    <w:rsid w:val="000F1843"/>
    <w:rsid w:val="000F1922"/>
    <w:rsid w:val="000F19FB"/>
    <w:rsid w:val="000F1A74"/>
    <w:rsid w:val="000F1D01"/>
    <w:rsid w:val="000F1D0D"/>
    <w:rsid w:val="000F1D7B"/>
    <w:rsid w:val="000F1D9E"/>
    <w:rsid w:val="000F2099"/>
    <w:rsid w:val="000F2305"/>
    <w:rsid w:val="000F239F"/>
    <w:rsid w:val="000F2416"/>
    <w:rsid w:val="000F244F"/>
    <w:rsid w:val="000F25DA"/>
    <w:rsid w:val="000F266F"/>
    <w:rsid w:val="000F27C5"/>
    <w:rsid w:val="000F2863"/>
    <w:rsid w:val="000F2875"/>
    <w:rsid w:val="000F29CD"/>
    <w:rsid w:val="000F2A1A"/>
    <w:rsid w:val="000F2BAA"/>
    <w:rsid w:val="000F2BEE"/>
    <w:rsid w:val="000F2DFE"/>
    <w:rsid w:val="000F2E12"/>
    <w:rsid w:val="000F2FBC"/>
    <w:rsid w:val="000F3098"/>
    <w:rsid w:val="000F32A7"/>
    <w:rsid w:val="000F3360"/>
    <w:rsid w:val="000F3409"/>
    <w:rsid w:val="000F3605"/>
    <w:rsid w:val="000F368E"/>
    <w:rsid w:val="000F37A9"/>
    <w:rsid w:val="000F38B0"/>
    <w:rsid w:val="000F38B6"/>
    <w:rsid w:val="000F391B"/>
    <w:rsid w:val="000F3BFA"/>
    <w:rsid w:val="000F3C82"/>
    <w:rsid w:val="000F3F30"/>
    <w:rsid w:val="000F41DC"/>
    <w:rsid w:val="000F42D1"/>
    <w:rsid w:val="000F4452"/>
    <w:rsid w:val="000F46F9"/>
    <w:rsid w:val="000F471E"/>
    <w:rsid w:val="000F4820"/>
    <w:rsid w:val="000F4900"/>
    <w:rsid w:val="000F496D"/>
    <w:rsid w:val="000F4A04"/>
    <w:rsid w:val="000F4A85"/>
    <w:rsid w:val="000F4D44"/>
    <w:rsid w:val="000F4E67"/>
    <w:rsid w:val="000F4E75"/>
    <w:rsid w:val="000F4FE1"/>
    <w:rsid w:val="000F5001"/>
    <w:rsid w:val="000F50CF"/>
    <w:rsid w:val="000F518B"/>
    <w:rsid w:val="000F52FC"/>
    <w:rsid w:val="000F532E"/>
    <w:rsid w:val="000F5364"/>
    <w:rsid w:val="000F553D"/>
    <w:rsid w:val="000F55F6"/>
    <w:rsid w:val="000F5603"/>
    <w:rsid w:val="000F5795"/>
    <w:rsid w:val="000F5814"/>
    <w:rsid w:val="000F5B05"/>
    <w:rsid w:val="000F5B87"/>
    <w:rsid w:val="000F5BFB"/>
    <w:rsid w:val="000F5CAD"/>
    <w:rsid w:val="000F5F23"/>
    <w:rsid w:val="000F61A2"/>
    <w:rsid w:val="000F63D4"/>
    <w:rsid w:val="000F6463"/>
    <w:rsid w:val="000F64A1"/>
    <w:rsid w:val="000F6574"/>
    <w:rsid w:val="000F666B"/>
    <w:rsid w:val="000F6824"/>
    <w:rsid w:val="000F6962"/>
    <w:rsid w:val="000F6B0B"/>
    <w:rsid w:val="000F6DA3"/>
    <w:rsid w:val="000F6DF3"/>
    <w:rsid w:val="000F6E52"/>
    <w:rsid w:val="000F6FB7"/>
    <w:rsid w:val="000F72A6"/>
    <w:rsid w:val="000F73E3"/>
    <w:rsid w:val="000F7632"/>
    <w:rsid w:val="000F78D7"/>
    <w:rsid w:val="000F790A"/>
    <w:rsid w:val="000F7BA9"/>
    <w:rsid w:val="000F7DA7"/>
    <w:rsid w:val="000F7DBC"/>
    <w:rsid w:val="000F7E30"/>
    <w:rsid w:val="000F7EAB"/>
    <w:rsid w:val="000F7FF9"/>
    <w:rsid w:val="001000A7"/>
    <w:rsid w:val="0010035A"/>
    <w:rsid w:val="001003B7"/>
    <w:rsid w:val="00100582"/>
    <w:rsid w:val="00100600"/>
    <w:rsid w:val="00100610"/>
    <w:rsid w:val="001006C4"/>
    <w:rsid w:val="001006CE"/>
    <w:rsid w:val="00100706"/>
    <w:rsid w:val="00100774"/>
    <w:rsid w:val="001008C0"/>
    <w:rsid w:val="0010090C"/>
    <w:rsid w:val="00100941"/>
    <w:rsid w:val="0010097D"/>
    <w:rsid w:val="00100A81"/>
    <w:rsid w:val="00100B05"/>
    <w:rsid w:val="00100CF6"/>
    <w:rsid w:val="00100F82"/>
    <w:rsid w:val="00100FB6"/>
    <w:rsid w:val="001010FE"/>
    <w:rsid w:val="0010112D"/>
    <w:rsid w:val="00101466"/>
    <w:rsid w:val="00101498"/>
    <w:rsid w:val="001014EC"/>
    <w:rsid w:val="00101628"/>
    <w:rsid w:val="00101AC7"/>
    <w:rsid w:val="00101C81"/>
    <w:rsid w:val="00101DC1"/>
    <w:rsid w:val="00101E17"/>
    <w:rsid w:val="00101E1A"/>
    <w:rsid w:val="00101E2A"/>
    <w:rsid w:val="00101FDB"/>
    <w:rsid w:val="00102013"/>
    <w:rsid w:val="001020B0"/>
    <w:rsid w:val="0010237B"/>
    <w:rsid w:val="00102392"/>
    <w:rsid w:val="001023A2"/>
    <w:rsid w:val="00102450"/>
    <w:rsid w:val="001024C1"/>
    <w:rsid w:val="00102503"/>
    <w:rsid w:val="001028EC"/>
    <w:rsid w:val="0010291C"/>
    <w:rsid w:val="00102AB2"/>
    <w:rsid w:val="00102BE8"/>
    <w:rsid w:val="00102DBF"/>
    <w:rsid w:val="001030EF"/>
    <w:rsid w:val="00103151"/>
    <w:rsid w:val="001031F4"/>
    <w:rsid w:val="001031FE"/>
    <w:rsid w:val="001032BA"/>
    <w:rsid w:val="001032C8"/>
    <w:rsid w:val="001032FB"/>
    <w:rsid w:val="00103359"/>
    <w:rsid w:val="001033E5"/>
    <w:rsid w:val="001034A0"/>
    <w:rsid w:val="001034C7"/>
    <w:rsid w:val="00103525"/>
    <w:rsid w:val="0010353A"/>
    <w:rsid w:val="00103883"/>
    <w:rsid w:val="00103A40"/>
    <w:rsid w:val="00103AB3"/>
    <w:rsid w:val="00103CBA"/>
    <w:rsid w:val="00103DEB"/>
    <w:rsid w:val="0010405E"/>
    <w:rsid w:val="001041F1"/>
    <w:rsid w:val="00104236"/>
    <w:rsid w:val="00104367"/>
    <w:rsid w:val="001043E4"/>
    <w:rsid w:val="00104B13"/>
    <w:rsid w:val="00104C2D"/>
    <w:rsid w:val="00104CA8"/>
    <w:rsid w:val="00104ED5"/>
    <w:rsid w:val="00104F1E"/>
    <w:rsid w:val="001051E7"/>
    <w:rsid w:val="0010525A"/>
    <w:rsid w:val="001053AE"/>
    <w:rsid w:val="001056DB"/>
    <w:rsid w:val="00105772"/>
    <w:rsid w:val="00105778"/>
    <w:rsid w:val="001057E9"/>
    <w:rsid w:val="0010594B"/>
    <w:rsid w:val="00105A1A"/>
    <w:rsid w:val="00105A28"/>
    <w:rsid w:val="00105A69"/>
    <w:rsid w:val="00105BAD"/>
    <w:rsid w:val="00106429"/>
    <w:rsid w:val="001064BA"/>
    <w:rsid w:val="001065ED"/>
    <w:rsid w:val="0010663F"/>
    <w:rsid w:val="001069AB"/>
    <w:rsid w:val="00106A69"/>
    <w:rsid w:val="00106A9F"/>
    <w:rsid w:val="00106BD7"/>
    <w:rsid w:val="00106BFB"/>
    <w:rsid w:val="00106FDA"/>
    <w:rsid w:val="00107439"/>
    <w:rsid w:val="00107655"/>
    <w:rsid w:val="00107663"/>
    <w:rsid w:val="001079AC"/>
    <w:rsid w:val="00107B04"/>
    <w:rsid w:val="00107C49"/>
    <w:rsid w:val="00107D0E"/>
    <w:rsid w:val="00107E0C"/>
    <w:rsid w:val="00107E3B"/>
    <w:rsid w:val="00107F53"/>
    <w:rsid w:val="00107FAF"/>
    <w:rsid w:val="00107FC5"/>
    <w:rsid w:val="00110083"/>
    <w:rsid w:val="001103BF"/>
    <w:rsid w:val="0011044C"/>
    <w:rsid w:val="001104B8"/>
    <w:rsid w:val="00110520"/>
    <w:rsid w:val="001105FE"/>
    <w:rsid w:val="0011068E"/>
    <w:rsid w:val="0011082B"/>
    <w:rsid w:val="00110BDF"/>
    <w:rsid w:val="00110CE1"/>
    <w:rsid w:val="00110E64"/>
    <w:rsid w:val="0011158B"/>
    <w:rsid w:val="001115CD"/>
    <w:rsid w:val="001118A8"/>
    <w:rsid w:val="001118C9"/>
    <w:rsid w:val="0011196C"/>
    <w:rsid w:val="00111E31"/>
    <w:rsid w:val="00111E7D"/>
    <w:rsid w:val="00111EE6"/>
    <w:rsid w:val="00111F70"/>
    <w:rsid w:val="001121FD"/>
    <w:rsid w:val="001122B3"/>
    <w:rsid w:val="001123D7"/>
    <w:rsid w:val="0011254E"/>
    <w:rsid w:val="001126AE"/>
    <w:rsid w:val="001127D6"/>
    <w:rsid w:val="001127EF"/>
    <w:rsid w:val="0011292A"/>
    <w:rsid w:val="001129CF"/>
    <w:rsid w:val="00112A93"/>
    <w:rsid w:val="00112BF3"/>
    <w:rsid w:val="00113105"/>
    <w:rsid w:val="00113151"/>
    <w:rsid w:val="001133CC"/>
    <w:rsid w:val="0011343C"/>
    <w:rsid w:val="00113452"/>
    <w:rsid w:val="001135B7"/>
    <w:rsid w:val="00113751"/>
    <w:rsid w:val="0011378E"/>
    <w:rsid w:val="001138CB"/>
    <w:rsid w:val="00113A67"/>
    <w:rsid w:val="00113B85"/>
    <w:rsid w:val="00113BC4"/>
    <w:rsid w:val="00113C52"/>
    <w:rsid w:val="00113DD8"/>
    <w:rsid w:val="00113E79"/>
    <w:rsid w:val="00113EB8"/>
    <w:rsid w:val="0011407E"/>
    <w:rsid w:val="00114127"/>
    <w:rsid w:val="00114234"/>
    <w:rsid w:val="00114328"/>
    <w:rsid w:val="0011437D"/>
    <w:rsid w:val="00114676"/>
    <w:rsid w:val="0011471A"/>
    <w:rsid w:val="00114825"/>
    <w:rsid w:val="00114A19"/>
    <w:rsid w:val="00114A78"/>
    <w:rsid w:val="00114A7B"/>
    <w:rsid w:val="00114BAD"/>
    <w:rsid w:val="00114D4E"/>
    <w:rsid w:val="00114DC2"/>
    <w:rsid w:val="0011508B"/>
    <w:rsid w:val="0011510F"/>
    <w:rsid w:val="0011537A"/>
    <w:rsid w:val="001154C8"/>
    <w:rsid w:val="00115C39"/>
    <w:rsid w:val="00115C8F"/>
    <w:rsid w:val="00115DAA"/>
    <w:rsid w:val="00115DAC"/>
    <w:rsid w:val="00115ECF"/>
    <w:rsid w:val="00116189"/>
    <w:rsid w:val="001161A7"/>
    <w:rsid w:val="00116223"/>
    <w:rsid w:val="0011625F"/>
    <w:rsid w:val="0011628F"/>
    <w:rsid w:val="0011684C"/>
    <w:rsid w:val="001168D5"/>
    <w:rsid w:val="00116AC8"/>
    <w:rsid w:val="00116AEE"/>
    <w:rsid w:val="00116AF7"/>
    <w:rsid w:val="00116DCC"/>
    <w:rsid w:val="00116F77"/>
    <w:rsid w:val="00117128"/>
    <w:rsid w:val="001173E3"/>
    <w:rsid w:val="00117675"/>
    <w:rsid w:val="001178BD"/>
    <w:rsid w:val="001179C4"/>
    <w:rsid w:val="00117BFA"/>
    <w:rsid w:val="00117C8D"/>
    <w:rsid w:val="00117E06"/>
    <w:rsid w:val="00117E2F"/>
    <w:rsid w:val="00117E57"/>
    <w:rsid w:val="00117ED1"/>
    <w:rsid w:val="001200F0"/>
    <w:rsid w:val="0012025E"/>
    <w:rsid w:val="001204C7"/>
    <w:rsid w:val="001207CC"/>
    <w:rsid w:val="001208D8"/>
    <w:rsid w:val="001209B3"/>
    <w:rsid w:val="00120B53"/>
    <w:rsid w:val="00120CEE"/>
    <w:rsid w:val="00120D23"/>
    <w:rsid w:val="00120FC3"/>
    <w:rsid w:val="0012115F"/>
    <w:rsid w:val="001215D2"/>
    <w:rsid w:val="00121691"/>
    <w:rsid w:val="00121AAB"/>
    <w:rsid w:val="00121B1D"/>
    <w:rsid w:val="00121B73"/>
    <w:rsid w:val="00121BF3"/>
    <w:rsid w:val="00121C5A"/>
    <w:rsid w:val="00121D36"/>
    <w:rsid w:val="00121ED4"/>
    <w:rsid w:val="0012259E"/>
    <w:rsid w:val="001226B1"/>
    <w:rsid w:val="00122819"/>
    <w:rsid w:val="00122CD4"/>
    <w:rsid w:val="00122D52"/>
    <w:rsid w:val="00122F9C"/>
    <w:rsid w:val="00123131"/>
    <w:rsid w:val="001233F7"/>
    <w:rsid w:val="001235BD"/>
    <w:rsid w:val="001235EF"/>
    <w:rsid w:val="00123606"/>
    <w:rsid w:val="0012376D"/>
    <w:rsid w:val="00123845"/>
    <w:rsid w:val="0012389D"/>
    <w:rsid w:val="00123937"/>
    <w:rsid w:val="001239E4"/>
    <w:rsid w:val="00123BC2"/>
    <w:rsid w:val="00123F6B"/>
    <w:rsid w:val="00123FF1"/>
    <w:rsid w:val="00124018"/>
    <w:rsid w:val="001243A0"/>
    <w:rsid w:val="0012443B"/>
    <w:rsid w:val="00124486"/>
    <w:rsid w:val="001245C0"/>
    <w:rsid w:val="0012489A"/>
    <w:rsid w:val="001249AF"/>
    <w:rsid w:val="00124BD9"/>
    <w:rsid w:val="00124F2B"/>
    <w:rsid w:val="00125119"/>
    <w:rsid w:val="00125176"/>
    <w:rsid w:val="001251BD"/>
    <w:rsid w:val="001252BE"/>
    <w:rsid w:val="0012543B"/>
    <w:rsid w:val="001254CC"/>
    <w:rsid w:val="00125536"/>
    <w:rsid w:val="00125544"/>
    <w:rsid w:val="001255D2"/>
    <w:rsid w:val="0012566C"/>
    <w:rsid w:val="001257D1"/>
    <w:rsid w:val="001259CB"/>
    <w:rsid w:val="00125A90"/>
    <w:rsid w:val="00125BEC"/>
    <w:rsid w:val="00125C05"/>
    <w:rsid w:val="00125D69"/>
    <w:rsid w:val="00125E3B"/>
    <w:rsid w:val="00125E73"/>
    <w:rsid w:val="00126039"/>
    <w:rsid w:val="0012620C"/>
    <w:rsid w:val="00126275"/>
    <w:rsid w:val="001262D9"/>
    <w:rsid w:val="0012647D"/>
    <w:rsid w:val="00126933"/>
    <w:rsid w:val="00126B21"/>
    <w:rsid w:val="00126B54"/>
    <w:rsid w:val="00126B60"/>
    <w:rsid w:val="00126EB3"/>
    <w:rsid w:val="00126ECC"/>
    <w:rsid w:val="00126FAF"/>
    <w:rsid w:val="00127043"/>
    <w:rsid w:val="001270D5"/>
    <w:rsid w:val="001272D6"/>
    <w:rsid w:val="0012732D"/>
    <w:rsid w:val="0012764D"/>
    <w:rsid w:val="0012765E"/>
    <w:rsid w:val="00127668"/>
    <w:rsid w:val="00127738"/>
    <w:rsid w:val="001277C6"/>
    <w:rsid w:val="0012789F"/>
    <w:rsid w:val="00127B44"/>
    <w:rsid w:val="00127D2B"/>
    <w:rsid w:val="00127E34"/>
    <w:rsid w:val="00130038"/>
    <w:rsid w:val="00130576"/>
    <w:rsid w:val="001305E3"/>
    <w:rsid w:val="001308EB"/>
    <w:rsid w:val="0013099F"/>
    <w:rsid w:val="00130C00"/>
    <w:rsid w:val="00130C58"/>
    <w:rsid w:val="00130D4B"/>
    <w:rsid w:val="00130EF8"/>
    <w:rsid w:val="001314F5"/>
    <w:rsid w:val="00131529"/>
    <w:rsid w:val="00131999"/>
    <w:rsid w:val="001319E3"/>
    <w:rsid w:val="00131A59"/>
    <w:rsid w:val="00131AB6"/>
    <w:rsid w:val="00131ABB"/>
    <w:rsid w:val="00131B91"/>
    <w:rsid w:val="00131D1A"/>
    <w:rsid w:val="00132081"/>
    <w:rsid w:val="00132085"/>
    <w:rsid w:val="00132322"/>
    <w:rsid w:val="001323F9"/>
    <w:rsid w:val="00132695"/>
    <w:rsid w:val="001326C7"/>
    <w:rsid w:val="001329C9"/>
    <w:rsid w:val="00132BE0"/>
    <w:rsid w:val="001331EA"/>
    <w:rsid w:val="00133204"/>
    <w:rsid w:val="00133232"/>
    <w:rsid w:val="001332F4"/>
    <w:rsid w:val="00133444"/>
    <w:rsid w:val="00133597"/>
    <w:rsid w:val="001335BD"/>
    <w:rsid w:val="001337E6"/>
    <w:rsid w:val="001339D5"/>
    <w:rsid w:val="001339F0"/>
    <w:rsid w:val="00133A2C"/>
    <w:rsid w:val="00133B58"/>
    <w:rsid w:val="00133C08"/>
    <w:rsid w:val="00133C5B"/>
    <w:rsid w:val="00133CB1"/>
    <w:rsid w:val="00133DFE"/>
    <w:rsid w:val="00133F6D"/>
    <w:rsid w:val="001341EC"/>
    <w:rsid w:val="00134354"/>
    <w:rsid w:val="001344F7"/>
    <w:rsid w:val="00134801"/>
    <w:rsid w:val="001348CB"/>
    <w:rsid w:val="001348E7"/>
    <w:rsid w:val="0013494C"/>
    <w:rsid w:val="0013499E"/>
    <w:rsid w:val="00134A39"/>
    <w:rsid w:val="00134A54"/>
    <w:rsid w:val="00134A6F"/>
    <w:rsid w:val="00134A73"/>
    <w:rsid w:val="00134AF2"/>
    <w:rsid w:val="00134CB9"/>
    <w:rsid w:val="00134E23"/>
    <w:rsid w:val="00135039"/>
    <w:rsid w:val="00135170"/>
    <w:rsid w:val="001351CD"/>
    <w:rsid w:val="00135554"/>
    <w:rsid w:val="0013577E"/>
    <w:rsid w:val="001357A8"/>
    <w:rsid w:val="001358E7"/>
    <w:rsid w:val="00135986"/>
    <w:rsid w:val="00135BD7"/>
    <w:rsid w:val="00135DDE"/>
    <w:rsid w:val="00135ECB"/>
    <w:rsid w:val="0013619F"/>
    <w:rsid w:val="0013661B"/>
    <w:rsid w:val="0013666D"/>
    <w:rsid w:val="00136680"/>
    <w:rsid w:val="001369F2"/>
    <w:rsid w:val="00136D0A"/>
    <w:rsid w:val="00136ED4"/>
    <w:rsid w:val="00137159"/>
    <w:rsid w:val="00137216"/>
    <w:rsid w:val="00137228"/>
    <w:rsid w:val="0013729F"/>
    <w:rsid w:val="00137452"/>
    <w:rsid w:val="0013757D"/>
    <w:rsid w:val="00137623"/>
    <w:rsid w:val="001378E0"/>
    <w:rsid w:val="00137AC5"/>
    <w:rsid w:val="00137B90"/>
    <w:rsid w:val="00137B9E"/>
    <w:rsid w:val="00137CB3"/>
    <w:rsid w:val="00137D9D"/>
    <w:rsid w:val="00137DD2"/>
    <w:rsid w:val="00137E20"/>
    <w:rsid w:val="00137E78"/>
    <w:rsid w:val="00137F1B"/>
    <w:rsid w:val="00140085"/>
    <w:rsid w:val="001400B1"/>
    <w:rsid w:val="001400D9"/>
    <w:rsid w:val="0014032A"/>
    <w:rsid w:val="0014032F"/>
    <w:rsid w:val="00140683"/>
    <w:rsid w:val="001406C0"/>
    <w:rsid w:val="00140756"/>
    <w:rsid w:val="00140973"/>
    <w:rsid w:val="00140A5F"/>
    <w:rsid w:val="00140ED3"/>
    <w:rsid w:val="00140F0B"/>
    <w:rsid w:val="00141205"/>
    <w:rsid w:val="001412D7"/>
    <w:rsid w:val="0014148D"/>
    <w:rsid w:val="00141545"/>
    <w:rsid w:val="001416F2"/>
    <w:rsid w:val="00141C4E"/>
    <w:rsid w:val="00141C76"/>
    <w:rsid w:val="00141EAD"/>
    <w:rsid w:val="00142041"/>
    <w:rsid w:val="00142088"/>
    <w:rsid w:val="0014236D"/>
    <w:rsid w:val="001424F9"/>
    <w:rsid w:val="001425F3"/>
    <w:rsid w:val="0014281E"/>
    <w:rsid w:val="0014282F"/>
    <w:rsid w:val="0014289B"/>
    <w:rsid w:val="001429CF"/>
    <w:rsid w:val="00142B64"/>
    <w:rsid w:val="00142B74"/>
    <w:rsid w:val="00142C88"/>
    <w:rsid w:val="00142CAE"/>
    <w:rsid w:val="00142CE7"/>
    <w:rsid w:val="00142D97"/>
    <w:rsid w:val="00142E12"/>
    <w:rsid w:val="00142F38"/>
    <w:rsid w:val="00143099"/>
    <w:rsid w:val="00143151"/>
    <w:rsid w:val="0014376A"/>
    <w:rsid w:val="00143850"/>
    <w:rsid w:val="00143B99"/>
    <w:rsid w:val="00143BEF"/>
    <w:rsid w:val="00143EEF"/>
    <w:rsid w:val="00144082"/>
    <w:rsid w:val="001441A8"/>
    <w:rsid w:val="00144330"/>
    <w:rsid w:val="0014433B"/>
    <w:rsid w:val="001445AA"/>
    <w:rsid w:val="00144A07"/>
    <w:rsid w:val="00144AB6"/>
    <w:rsid w:val="00144C67"/>
    <w:rsid w:val="00144D3F"/>
    <w:rsid w:val="00144E60"/>
    <w:rsid w:val="00144F6E"/>
    <w:rsid w:val="00144FEC"/>
    <w:rsid w:val="00145153"/>
    <w:rsid w:val="00145229"/>
    <w:rsid w:val="00145390"/>
    <w:rsid w:val="0014574B"/>
    <w:rsid w:val="00145A3A"/>
    <w:rsid w:val="00145AB6"/>
    <w:rsid w:val="00145AFA"/>
    <w:rsid w:val="00145B83"/>
    <w:rsid w:val="00145C7C"/>
    <w:rsid w:val="00145C8B"/>
    <w:rsid w:val="00145DB9"/>
    <w:rsid w:val="00145E27"/>
    <w:rsid w:val="00145FD3"/>
    <w:rsid w:val="0014617B"/>
    <w:rsid w:val="001461AC"/>
    <w:rsid w:val="00146356"/>
    <w:rsid w:val="00146556"/>
    <w:rsid w:val="001466F2"/>
    <w:rsid w:val="00146746"/>
    <w:rsid w:val="0014675D"/>
    <w:rsid w:val="00146860"/>
    <w:rsid w:val="001469DE"/>
    <w:rsid w:val="00146AC2"/>
    <w:rsid w:val="00146AEF"/>
    <w:rsid w:val="0014721A"/>
    <w:rsid w:val="00147353"/>
    <w:rsid w:val="00147427"/>
    <w:rsid w:val="00147455"/>
    <w:rsid w:val="001474DD"/>
    <w:rsid w:val="001475C4"/>
    <w:rsid w:val="001476AB"/>
    <w:rsid w:val="0014772A"/>
    <w:rsid w:val="001477BF"/>
    <w:rsid w:val="00147A16"/>
    <w:rsid w:val="00147AAF"/>
    <w:rsid w:val="0015004D"/>
    <w:rsid w:val="0015033C"/>
    <w:rsid w:val="001503DE"/>
    <w:rsid w:val="00150452"/>
    <w:rsid w:val="00150470"/>
    <w:rsid w:val="001504AC"/>
    <w:rsid w:val="00150848"/>
    <w:rsid w:val="001508A4"/>
    <w:rsid w:val="001509C3"/>
    <w:rsid w:val="00150A61"/>
    <w:rsid w:val="00150BD9"/>
    <w:rsid w:val="00150C11"/>
    <w:rsid w:val="00150D69"/>
    <w:rsid w:val="0015111A"/>
    <w:rsid w:val="00151253"/>
    <w:rsid w:val="00151355"/>
    <w:rsid w:val="00151384"/>
    <w:rsid w:val="001514B3"/>
    <w:rsid w:val="001515E8"/>
    <w:rsid w:val="00151670"/>
    <w:rsid w:val="001516D8"/>
    <w:rsid w:val="00151756"/>
    <w:rsid w:val="0015182F"/>
    <w:rsid w:val="00152019"/>
    <w:rsid w:val="00152290"/>
    <w:rsid w:val="001522CA"/>
    <w:rsid w:val="001522CF"/>
    <w:rsid w:val="001523A1"/>
    <w:rsid w:val="00152559"/>
    <w:rsid w:val="0015262D"/>
    <w:rsid w:val="001526E5"/>
    <w:rsid w:val="0015274B"/>
    <w:rsid w:val="0015280A"/>
    <w:rsid w:val="00152B12"/>
    <w:rsid w:val="00152B26"/>
    <w:rsid w:val="00152C34"/>
    <w:rsid w:val="00152C54"/>
    <w:rsid w:val="00152D16"/>
    <w:rsid w:val="00152E95"/>
    <w:rsid w:val="00153080"/>
    <w:rsid w:val="0015312E"/>
    <w:rsid w:val="0015329E"/>
    <w:rsid w:val="001532D8"/>
    <w:rsid w:val="00153322"/>
    <w:rsid w:val="0015332D"/>
    <w:rsid w:val="001534BD"/>
    <w:rsid w:val="00153580"/>
    <w:rsid w:val="00153591"/>
    <w:rsid w:val="001536DB"/>
    <w:rsid w:val="00153817"/>
    <w:rsid w:val="00153895"/>
    <w:rsid w:val="001538B7"/>
    <w:rsid w:val="0015390C"/>
    <w:rsid w:val="00153A8E"/>
    <w:rsid w:val="00153A9C"/>
    <w:rsid w:val="00153B73"/>
    <w:rsid w:val="00153CA4"/>
    <w:rsid w:val="00153F36"/>
    <w:rsid w:val="00153F3A"/>
    <w:rsid w:val="00153FDB"/>
    <w:rsid w:val="001542E4"/>
    <w:rsid w:val="00154357"/>
    <w:rsid w:val="00154504"/>
    <w:rsid w:val="00154531"/>
    <w:rsid w:val="0015459F"/>
    <w:rsid w:val="001545F3"/>
    <w:rsid w:val="001546D5"/>
    <w:rsid w:val="00154742"/>
    <w:rsid w:val="00154797"/>
    <w:rsid w:val="00154865"/>
    <w:rsid w:val="00154AF5"/>
    <w:rsid w:val="00154E61"/>
    <w:rsid w:val="00154FD1"/>
    <w:rsid w:val="00154FD5"/>
    <w:rsid w:val="0015515E"/>
    <w:rsid w:val="00155203"/>
    <w:rsid w:val="0015520D"/>
    <w:rsid w:val="00155284"/>
    <w:rsid w:val="00155286"/>
    <w:rsid w:val="001552AD"/>
    <w:rsid w:val="00155310"/>
    <w:rsid w:val="0015548B"/>
    <w:rsid w:val="001556EF"/>
    <w:rsid w:val="00155709"/>
    <w:rsid w:val="001558B3"/>
    <w:rsid w:val="00155989"/>
    <w:rsid w:val="001559F2"/>
    <w:rsid w:val="00155B2A"/>
    <w:rsid w:val="00155CBF"/>
    <w:rsid w:val="00155D2B"/>
    <w:rsid w:val="00155E6C"/>
    <w:rsid w:val="00155FDA"/>
    <w:rsid w:val="0015601E"/>
    <w:rsid w:val="0015605F"/>
    <w:rsid w:val="001560B6"/>
    <w:rsid w:val="001560D8"/>
    <w:rsid w:val="001561BF"/>
    <w:rsid w:val="00156209"/>
    <w:rsid w:val="001562A5"/>
    <w:rsid w:val="001562F4"/>
    <w:rsid w:val="001563D6"/>
    <w:rsid w:val="001568D8"/>
    <w:rsid w:val="00156AC8"/>
    <w:rsid w:val="00156C33"/>
    <w:rsid w:val="00156C55"/>
    <w:rsid w:val="00156C76"/>
    <w:rsid w:val="00156DCA"/>
    <w:rsid w:val="00156FE5"/>
    <w:rsid w:val="00157061"/>
    <w:rsid w:val="001570EA"/>
    <w:rsid w:val="0015723B"/>
    <w:rsid w:val="001574E0"/>
    <w:rsid w:val="0015777F"/>
    <w:rsid w:val="00157AD1"/>
    <w:rsid w:val="00157B8D"/>
    <w:rsid w:val="00157DC8"/>
    <w:rsid w:val="00157F9F"/>
    <w:rsid w:val="00157FEC"/>
    <w:rsid w:val="0016038F"/>
    <w:rsid w:val="00160486"/>
    <w:rsid w:val="001608B9"/>
    <w:rsid w:val="00160984"/>
    <w:rsid w:val="00160A3B"/>
    <w:rsid w:val="00160DC7"/>
    <w:rsid w:val="00160ED1"/>
    <w:rsid w:val="00160F2E"/>
    <w:rsid w:val="001610D5"/>
    <w:rsid w:val="001610DC"/>
    <w:rsid w:val="001619B0"/>
    <w:rsid w:val="00161A48"/>
    <w:rsid w:val="00161AF3"/>
    <w:rsid w:val="00161D4C"/>
    <w:rsid w:val="0016217E"/>
    <w:rsid w:val="001626A0"/>
    <w:rsid w:val="0016280A"/>
    <w:rsid w:val="00162C14"/>
    <w:rsid w:val="00162E23"/>
    <w:rsid w:val="00162F60"/>
    <w:rsid w:val="00162FC0"/>
    <w:rsid w:val="001630AC"/>
    <w:rsid w:val="00163202"/>
    <w:rsid w:val="0016327A"/>
    <w:rsid w:val="0016329A"/>
    <w:rsid w:val="001632C3"/>
    <w:rsid w:val="0016333F"/>
    <w:rsid w:val="001633DA"/>
    <w:rsid w:val="001633F3"/>
    <w:rsid w:val="0016340D"/>
    <w:rsid w:val="00163547"/>
    <w:rsid w:val="001635D4"/>
    <w:rsid w:val="001638A6"/>
    <w:rsid w:val="00163908"/>
    <w:rsid w:val="00163989"/>
    <w:rsid w:val="0016399D"/>
    <w:rsid w:val="00163BE3"/>
    <w:rsid w:val="00163CAD"/>
    <w:rsid w:val="00163D44"/>
    <w:rsid w:val="00163DF4"/>
    <w:rsid w:val="00163EF0"/>
    <w:rsid w:val="00163FF7"/>
    <w:rsid w:val="0016420A"/>
    <w:rsid w:val="0016455C"/>
    <w:rsid w:val="0016459E"/>
    <w:rsid w:val="001645E4"/>
    <w:rsid w:val="00164688"/>
    <w:rsid w:val="00164760"/>
    <w:rsid w:val="001647BB"/>
    <w:rsid w:val="001647CF"/>
    <w:rsid w:val="001647E7"/>
    <w:rsid w:val="00164820"/>
    <w:rsid w:val="0016497B"/>
    <w:rsid w:val="00164AA0"/>
    <w:rsid w:val="00164B16"/>
    <w:rsid w:val="00164B5E"/>
    <w:rsid w:val="00164C80"/>
    <w:rsid w:val="00164DF3"/>
    <w:rsid w:val="00164E4C"/>
    <w:rsid w:val="00164FFC"/>
    <w:rsid w:val="001650E5"/>
    <w:rsid w:val="001653AA"/>
    <w:rsid w:val="00165443"/>
    <w:rsid w:val="0016588B"/>
    <w:rsid w:val="0016588C"/>
    <w:rsid w:val="0016594E"/>
    <w:rsid w:val="0016599B"/>
    <w:rsid w:val="00165EA3"/>
    <w:rsid w:val="00165FEC"/>
    <w:rsid w:val="00166423"/>
    <w:rsid w:val="001665FD"/>
    <w:rsid w:val="001666E1"/>
    <w:rsid w:val="00166702"/>
    <w:rsid w:val="0016689D"/>
    <w:rsid w:val="001669BD"/>
    <w:rsid w:val="00166AD8"/>
    <w:rsid w:val="00166CD4"/>
    <w:rsid w:val="00166E1E"/>
    <w:rsid w:val="00166E26"/>
    <w:rsid w:val="00166E43"/>
    <w:rsid w:val="00166E62"/>
    <w:rsid w:val="00166EC9"/>
    <w:rsid w:val="00166F20"/>
    <w:rsid w:val="00166FC4"/>
    <w:rsid w:val="00167207"/>
    <w:rsid w:val="00167307"/>
    <w:rsid w:val="00167546"/>
    <w:rsid w:val="00167578"/>
    <w:rsid w:val="00167599"/>
    <w:rsid w:val="001675B9"/>
    <w:rsid w:val="0016768F"/>
    <w:rsid w:val="0016771E"/>
    <w:rsid w:val="00167879"/>
    <w:rsid w:val="00167976"/>
    <w:rsid w:val="00167A47"/>
    <w:rsid w:val="00167BD0"/>
    <w:rsid w:val="00167CB5"/>
    <w:rsid w:val="00167E54"/>
    <w:rsid w:val="00167F8C"/>
    <w:rsid w:val="00170107"/>
    <w:rsid w:val="0017018A"/>
    <w:rsid w:val="0017023A"/>
    <w:rsid w:val="00170539"/>
    <w:rsid w:val="00170885"/>
    <w:rsid w:val="00170A42"/>
    <w:rsid w:val="00170A9A"/>
    <w:rsid w:val="00170DAB"/>
    <w:rsid w:val="00170FFC"/>
    <w:rsid w:val="001710A7"/>
    <w:rsid w:val="001710C3"/>
    <w:rsid w:val="001710D8"/>
    <w:rsid w:val="00171276"/>
    <w:rsid w:val="0017136B"/>
    <w:rsid w:val="00171485"/>
    <w:rsid w:val="001715AC"/>
    <w:rsid w:val="00171784"/>
    <w:rsid w:val="001717A5"/>
    <w:rsid w:val="001717D4"/>
    <w:rsid w:val="001718F5"/>
    <w:rsid w:val="00171C61"/>
    <w:rsid w:val="00171C68"/>
    <w:rsid w:val="00171CE2"/>
    <w:rsid w:val="00171D00"/>
    <w:rsid w:val="00171D32"/>
    <w:rsid w:val="00171DA1"/>
    <w:rsid w:val="00171DB3"/>
    <w:rsid w:val="00171FCF"/>
    <w:rsid w:val="001721B2"/>
    <w:rsid w:val="00172271"/>
    <w:rsid w:val="00172453"/>
    <w:rsid w:val="00172536"/>
    <w:rsid w:val="001725CD"/>
    <w:rsid w:val="00172618"/>
    <w:rsid w:val="0017274A"/>
    <w:rsid w:val="0017282A"/>
    <w:rsid w:val="00172C26"/>
    <w:rsid w:val="00172D70"/>
    <w:rsid w:val="00172E9D"/>
    <w:rsid w:val="0017320B"/>
    <w:rsid w:val="00173263"/>
    <w:rsid w:val="00173365"/>
    <w:rsid w:val="00173450"/>
    <w:rsid w:val="00173471"/>
    <w:rsid w:val="0017390B"/>
    <w:rsid w:val="001739BA"/>
    <w:rsid w:val="001739D1"/>
    <w:rsid w:val="00173A3C"/>
    <w:rsid w:val="00173F82"/>
    <w:rsid w:val="0017410D"/>
    <w:rsid w:val="00174318"/>
    <w:rsid w:val="00174364"/>
    <w:rsid w:val="00174563"/>
    <w:rsid w:val="00174D02"/>
    <w:rsid w:val="00174D77"/>
    <w:rsid w:val="00175074"/>
    <w:rsid w:val="001751EE"/>
    <w:rsid w:val="001753D6"/>
    <w:rsid w:val="00175415"/>
    <w:rsid w:val="00175422"/>
    <w:rsid w:val="00175510"/>
    <w:rsid w:val="0017565A"/>
    <w:rsid w:val="001757D7"/>
    <w:rsid w:val="00175B8F"/>
    <w:rsid w:val="00175E84"/>
    <w:rsid w:val="00176435"/>
    <w:rsid w:val="0017653A"/>
    <w:rsid w:val="0017663F"/>
    <w:rsid w:val="001768E6"/>
    <w:rsid w:val="001769B0"/>
    <w:rsid w:val="00176AE7"/>
    <w:rsid w:val="00176AF0"/>
    <w:rsid w:val="00176D0D"/>
    <w:rsid w:val="00176D44"/>
    <w:rsid w:val="00176D49"/>
    <w:rsid w:val="0017739F"/>
    <w:rsid w:val="00177687"/>
    <w:rsid w:val="0017791D"/>
    <w:rsid w:val="00177B71"/>
    <w:rsid w:val="00177D09"/>
    <w:rsid w:val="00177E02"/>
    <w:rsid w:val="00177F3B"/>
    <w:rsid w:val="00177F5C"/>
    <w:rsid w:val="00180069"/>
    <w:rsid w:val="0018007E"/>
    <w:rsid w:val="001801A1"/>
    <w:rsid w:val="00180505"/>
    <w:rsid w:val="0018053C"/>
    <w:rsid w:val="0018056B"/>
    <w:rsid w:val="00180709"/>
    <w:rsid w:val="001807D7"/>
    <w:rsid w:val="001808A7"/>
    <w:rsid w:val="001808C7"/>
    <w:rsid w:val="00180979"/>
    <w:rsid w:val="00180A0A"/>
    <w:rsid w:val="00180B5A"/>
    <w:rsid w:val="00180C7A"/>
    <w:rsid w:val="00180C9E"/>
    <w:rsid w:val="00180D88"/>
    <w:rsid w:val="00180EFF"/>
    <w:rsid w:val="001810A5"/>
    <w:rsid w:val="00181238"/>
    <w:rsid w:val="00181385"/>
    <w:rsid w:val="00181392"/>
    <w:rsid w:val="00181798"/>
    <w:rsid w:val="001817FB"/>
    <w:rsid w:val="00181809"/>
    <w:rsid w:val="00181818"/>
    <w:rsid w:val="00181893"/>
    <w:rsid w:val="0018198C"/>
    <w:rsid w:val="00181B6A"/>
    <w:rsid w:val="00181BE8"/>
    <w:rsid w:val="00181CA7"/>
    <w:rsid w:val="00181E37"/>
    <w:rsid w:val="00181E50"/>
    <w:rsid w:val="00182373"/>
    <w:rsid w:val="001823AA"/>
    <w:rsid w:val="001823D5"/>
    <w:rsid w:val="001826CB"/>
    <w:rsid w:val="0018283A"/>
    <w:rsid w:val="00182858"/>
    <w:rsid w:val="00182E76"/>
    <w:rsid w:val="00182EA7"/>
    <w:rsid w:val="0018356C"/>
    <w:rsid w:val="00183786"/>
    <w:rsid w:val="001837AC"/>
    <w:rsid w:val="001837BA"/>
    <w:rsid w:val="00183986"/>
    <w:rsid w:val="00183A62"/>
    <w:rsid w:val="00183AD4"/>
    <w:rsid w:val="00183AE3"/>
    <w:rsid w:val="00183D32"/>
    <w:rsid w:val="00183F1C"/>
    <w:rsid w:val="0018403A"/>
    <w:rsid w:val="00184087"/>
    <w:rsid w:val="001840FA"/>
    <w:rsid w:val="001841C0"/>
    <w:rsid w:val="00184286"/>
    <w:rsid w:val="0018441F"/>
    <w:rsid w:val="00184435"/>
    <w:rsid w:val="00184498"/>
    <w:rsid w:val="001844D5"/>
    <w:rsid w:val="001844DE"/>
    <w:rsid w:val="00184636"/>
    <w:rsid w:val="00184650"/>
    <w:rsid w:val="0018474D"/>
    <w:rsid w:val="001847FB"/>
    <w:rsid w:val="001848C9"/>
    <w:rsid w:val="00184A0A"/>
    <w:rsid w:val="00184C3B"/>
    <w:rsid w:val="00184EE8"/>
    <w:rsid w:val="00184FE5"/>
    <w:rsid w:val="0018544C"/>
    <w:rsid w:val="00185682"/>
    <w:rsid w:val="00185728"/>
    <w:rsid w:val="00185876"/>
    <w:rsid w:val="00185902"/>
    <w:rsid w:val="0018590A"/>
    <w:rsid w:val="001859FE"/>
    <w:rsid w:val="00185B1A"/>
    <w:rsid w:val="00185BF5"/>
    <w:rsid w:val="00185C9C"/>
    <w:rsid w:val="00185D7A"/>
    <w:rsid w:val="00185F61"/>
    <w:rsid w:val="0018625F"/>
    <w:rsid w:val="00186609"/>
    <w:rsid w:val="0018670F"/>
    <w:rsid w:val="00186835"/>
    <w:rsid w:val="001868B2"/>
    <w:rsid w:val="00186920"/>
    <w:rsid w:val="00186A13"/>
    <w:rsid w:val="00186B82"/>
    <w:rsid w:val="00186BCB"/>
    <w:rsid w:val="00186CB4"/>
    <w:rsid w:val="00186DA9"/>
    <w:rsid w:val="00187152"/>
    <w:rsid w:val="001871E8"/>
    <w:rsid w:val="0018736C"/>
    <w:rsid w:val="001873E5"/>
    <w:rsid w:val="001878A7"/>
    <w:rsid w:val="001878CB"/>
    <w:rsid w:val="00187969"/>
    <w:rsid w:val="001879DE"/>
    <w:rsid w:val="00187F05"/>
    <w:rsid w:val="00187FDC"/>
    <w:rsid w:val="00190177"/>
    <w:rsid w:val="001901E5"/>
    <w:rsid w:val="001901FC"/>
    <w:rsid w:val="00190261"/>
    <w:rsid w:val="0019063C"/>
    <w:rsid w:val="001906F7"/>
    <w:rsid w:val="00190832"/>
    <w:rsid w:val="00190928"/>
    <w:rsid w:val="00190A03"/>
    <w:rsid w:val="00190D81"/>
    <w:rsid w:val="00190EAE"/>
    <w:rsid w:val="00190EC7"/>
    <w:rsid w:val="00190FE0"/>
    <w:rsid w:val="001910AB"/>
    <w:rsid w:val="0019127A"/>
    <w:rsid w:val="00191291"/>
    <w:rsid w:val="001913C4"/>
    <w:rsid w:val="001917B1"/>
    <w:rsid w:val="00191911"/>
    <w:rsid w:val="00191BA1"/>
    <w:rsid w:val="00191BDB"/>
    <w:rsid w:val="00191C3C"/>
    <w:rsid w:val="00192197"/>
    <w:rsid w:val="00192384"/>
    <w:rsid w:val="00192459"/>
    <w:rsid w:val="001924EE"/>
    <w:rsid w:val="00192656"/>
    <w:rsid w:val="001927D0"/>
    <w:rsid w:val="001929C8"/>
    <w:rsid w:val="00192A56"/>
    <w:rsid w:val="00192C95"/>
    <w:rsid w:val="00193074"/>
    <w:rsid w:val="001932A3"/>
    <w:rsid w:val="00193308"/>
    <w:rsid w:val="001934B4"/>
    <w:rsid w:val="001937A7"/>
    <w:rsid w:val="00193B34"/>
    <w:rsid w:val="00193C4C"/>
    <w:rsid w:val="00193CC0"/>
    <w:rsid w:val="00193D9D"/>
    <w:rsid w:val="00193EEE"/>
    <w:rsid w:val="00194043"/>
    <w:rsid w:val="001941AE"/>
    <w:rsid w:val="001941D7"/>
    <w:rsid w:val="0019438E"/>
    <w:rsid w:val="001943D5"/>
    <w:rsid w:val="00194448"/>
    <w:rsid w:val="00194476"/>
    <w:rsid w:val="0019449A"/>
    <w:rsid w:val="00194573"/>
    <w:rsid w:val="001945F8"/>
    <w:rsid w:val="001946C9"/>
    <w:rsid w:val="0019471C"/>
    <w:rsid w:val="001948D2"/>
    <w:rsid w:val="00194E73"/>
    <w:rsid w:val="00194ED6"/>
    <w:rsid w:val="00194F83"/>
    <w:rsid w:val="00195007"/>
    <w:rsid w:val="00195188"/>
    <w:rsid w:val="001952D0"/>
    <w:rsid w:val="001956A3"/>
    <w:rsid w:val="0019592B"/>
    <w:rsid w:val="00195951"/>
    <w:rsid w:val="00195ACB"/>
    <w:rsid w:val="00195BC1"/>
    <w:rsid w:val="00195D00"/>
    <w:rsid w:val="00195DAE"/>
    <w:rsid w:val="00195E49"/>
    <w:rsid w:val="00195E4A"/>
    <w:rsid w:val="00195F1C"/>
    <w:rsid w:val="00196050"/>
    <w:rsid w:val="00196075"/>
    <w:rsid w:val="001961E4"/>
    <w:rsid w:val="0019650D"/>
    <w:rsid w:val="001965A2"/>
    <w:rsid w:val="0019689D"/>
    <w:rsid w:val="00196930"/>
    <w:rsid w:val="00196B5E"/>
    <w:rsid w:val="00196B90"/>
    <w:rsid w:val="00196C28"/>
    <w:rsid w:val="00196C4E"/>
    <w:rsid w:val="00196CBF"/>
    <w:rsid w:val="00196D26"/>
    <w:rsid w:val="00196D47"/>
    <w:rsid w:val="00196D49"/>
    <w:rsid w:val="00196E29"/>
    <w:rsid w:val="001970F5"/>
    <w:rsid w:val="00197181"/>
    <w:rsid w:val="001972EB"/>
    <w:rsid w:val="001973B9"/>
    <w:rsid w:val="00197475"/>
    <w:rsid w:val="0019764C"/>
    <w:rsid w:val="0019786F"/>
    <w:rsid w:val="00197989"/>
    <w:rsid w:val="00197A00"/>
    <w:rsid w:val="00197A5F"/>
    <w:rsid w:val="00197A7A"/>
    <w:rsid w:val="00197A87"/>
    <w:rsid w:val="00197B95"/>
    <w:rsid w:val="00197DF9"/>
    <w:rsid w:val="00197F76"/>
    <w:rsid w:val="00197FB1"/>
    <w:rsid w:val="001A000D"/>
    <w:rsid w:val="001A02D8"/>
    <w:rsid w:val="001A02FB"/>
    <w:rsid w:val="001A052A"/>
    <w:rsid w:val="001A05A5"/>
    <w:rsid w:val="001A0629"/>
    <w:rsid w:val="001A0728"/>
    <w:rsid w:val="001A0D27"/>
    <w:rsid w:val="001A0DFA"/>
    <w:rsid w:val="001A0E5A"/>
    <w:rsid w:val="001A0EA0"/>
    <w:rsid w:val="001A0F9D"/>
    <w:rsid w:val="001A0FFD"/>
    <w:rsid w:val="001A10FD"/>
    <w:rsid w:val="001A118B"/>
    <w:rsid w:val="001A11A9"/>
    <w:rsid w:val="001A11C4"/>
    <w:rsid w:val="001A12EC"/>
    <w:rsid w:val="001A1301"/>
    <w:rsid w:val="001A1375"/>
    <w:rsid w:val="001A141D"/>
    <w:rsid w:val="001A1517"/>
    <w:rsid w:val="001A1557"/>
    <w:rsid w:val="001A15E7"/>
    <w:rsid w:val="001A1817"/>
    <w:rsid w:val="001A1A7E"/>
    <w:rsid w:val="001A1BBD"/>
    <w:rsid w:val="001A1DED"/>
    <w:rsid w:val="001A1E5C"/>
    <w:rsid w:val="001A203F"/>
    <w:rsid w:val="001A20C7"/>
    <w:rsid w:val="001A22F7"/>
    <w:rsid w:val="001A25A3"/>
    <w:rsid w:val="001A262B"/>
    <w:rsid w:val="001A2859"/>
    <w:rsid w:val="001A28F4"/>
    <w:rsid w:val="001A29A3"/>
    <w:rsid w:val="001A2A75"/>
    <w:rsid w:val="001A2CF1"/>
    <w:rsid w:val="001A2DCC"/>
    <w:rsid w:val="001A2E01"/>
    <w:rsid w:val="001A2E03"/>
    <w:rsid w:val="001A2E30"/>
    <w:rsid w:val="001A2EC9"/>
    <w:rsid w:val="001A2F9C"/>
    <w:rsid w:val="001A2FF7"/>
    <w:rsid w:val="001A3066"/>
    <w:rsid w:val="001A322B"/>
    <w:rsid w:val="001A3305"/>
    <w:rsid w:val="001A3410"/>
    <w:rsid w:val="001A3415"/>
    <w:rsid w:val="001A341B"/>
    <w:rsid w:val="001A3465"/>
    <w:rsid w:val="001A34CB"/>
    <w:rsid w:val="001A3548"/>
    <w:rsid w:val="001A36D2"/>
    <w:rsid w:val="001A3875"/>
    <w:rsid w:val="001A38A1"/>
    <w:rsid w:val="001A38BF"/>
    <w:rsid w:val="001A3996"/>
    <w:rsid w:val="001A39CC"/>
    <w:rsid w:val="001A3A3E"/>
    <w:rsid w:val="001A3ADB"/>
    <w:rsid w:val="001A3B42"/>
    <w:rsid w:val="001A3D55"/>
    <w:rsid w:val="001A3D74"/>
    <w:rsid w:val="001A3E60"/>
    <w:rsid w:val="001A3E86"/>
    <w:rsid w:val="001A3E93"/>
    <w:rsid w:val="001A4107"/>
    <w:rsid w:val="001A4290"/>
    <w:rsid w:val="001A4671"/>
    <w:rsid w:val="001A4681"/>
    <w:rsid w:val="001A48D6"/>
    <w:rsid w:val="001A4B6F"/>
    <w:rsid w:val="001A4C88"/>
    <w:rsid w:val="001A4DF9"/>
    <w:rsid w:val="001A4EA5"/>
    <w:rsid w:val="001A50AB"/>
    <w:rsid w:val="001A51EB"/>
    <w:rsid w:val="001A5315"/>
    <w:rsid w:val="001A5479"/>
    <w:rsid w:val="001A54C7"/>
    <w:rsid w:val="001A573A"/>
    <w:rsid w:val="001A57D9"/>
    <w:rsid w:val="001A5A85"/>
    <w:rsid w:val="001A5AEC"/>
    <w:rsid w:val="001A5E8C"/>
    <w:rsid w:val="001A5F02"/>
    <w:rsid w:val="001A5F9B"/>
    <w:rsid w:val="001A61BD"/>
    <w:rsid w:val="001A68EF"/>
    <w:rsid w:val="001A6C54"/>
    <w:rsid w:val="001A6C60"/>
    <w:rsid w:val="001A7108"/>
    <w:rsid w:val="001A7304"/>
    <w:rsid w:val="001A7398"/>
    <w:rsid w:val="001A74D6"/>
    <w:rsid w:val="001A75A8"/>
    <w:rsid w:val="001A7709"/>
    <w:rsid w:val="001A798A"/>
    <w:rsid w:val="001A7A99"/>
    <w:rsid w:val="001A7AB2"/>
    <w:rsid w:val="001A7CEE"/>
    <w:rsid w:val="001A7D87"/>
    <w:rsid w:val="001A7F63"/>
    <w:rsid w:val="001B0091"/>
    <w:rsid w:val="001B0279"/>
    <w:rsid w:val="001B027B"/>
    <w:rsid w:val="001B036D"/>
    <w:rsid w:val="001B07A6"/>
    <w:rsid w:val="001B0C37"/>
    <w:rsid w:val="001B0C95"/>
    <w:rsid w:val="001B0C9F"/>
    <w:rsid w:val="001B0CD5"/>
    <w:rsid w:val="001B0D6B"/>
    <w:rsid w:val="001B0E0F"/>
    <w:rsid w:val="001B0E91"/>
    <w:rsid w:val="001B0F0C"/>
    <w:rsid w:val="001B1169"/>
    <w:rsid w:val="001B118D"/>
    <w:rsid w:val="001B1214"/>
    <w:rsid w:val="001B144D"/>
    <w:rsid w:val="001B149D"/>
    <w:rsid w:val="001B16BC"/>
    <w:rsid w:val="001B1839"/>
    <w:rsid w:val="001B1881"/>
    <w:rsid w:val="001B192C"/>
    <w:rsid w:val="001B192E"/>
    <w:rsid w:val="001B1A09"/>
    <w:rsid w:val="001B1B35"/>
    <w:rsid w:val="001B1C74"/>
    <w:rsid w:val="001B1E78"/>
    <w:rsid w:val="001B1E9F"/>
    <w:rsid w:val="001B1F6E"/>
    <w:rsid w:val="001B1FF5"/>
    <w:rsid w:val="001B20E1"/>
    <w:rsid w:val="001B230C"/>
    <w:rsid w:val="001B2382"/>
    <w:rsid w:val="001B2386"/>
    <w:rsid w:val="001B2411"/>
    <w:rsid w:val="001B248A"/>
    <w:rsid w:val="001B2643"/>
    <w:rsid w:val="001B27B4"/>
    <w:rsid w:val="001B2CF9"/>
    <w:rsid w:val="001B2E19"/>
    <w:rsid w:val="001B2E64"/>
    <w:rsid w:val="001B2E78"/>
    <w:rsid w:val="001B2EEC"/>
    <w:rsid w:val="001B314C"/>
    <w:rsid w:val="001B3155"/>
    <w:rsid w:val="001B32A4"/>
    <w:rsid w:val="001B32AB"/>
    <w:rsid w:val="001B3304"/>
    <w:rsid w:val="001B340C"/>
    <w:rsid w:val="001B3480"/>
    <w:rsid w:val="001B3510"/>
    <w:rsid w:val="001B36E7"/>
    <w:rsid w:val="001B398F"/>
    <w:rsid w:val="001B3A49"/>
    <w:rsid w:val="001B3ABB"/>
    <w:rsid w:val="001B3AF3"/>
    <w:rsid w:val="001B3AFB"/>
    <w:rsid w:val="001B3D74"/>
    <w:rsid w:val="001B3EB3"/>
    <w:rsid w:val="001B3F36"/>
    <w:rsid w:val="001B401B"/>
    <w:rsid w:val="001B40D9"/>
    <w:rsid w:val="001B4106"/>
    <w:rsid w:val="001B4207"/>
    <w:rsid w:val="001B43E8"/>
    <w:rsid w:val="001B46E8"/>
    <w:rsid w:val="001B470D"/>
    <w:rsid w:val="001B4935"/>
    <w:rsid w:val="001B4992"/>
    <w:rsid w:val="001B4A36"/>
    <w:rsid w:val="001B4B9D"/>
    <w:rsid w:val="001B4BC8"/>
    <w:rsid w:val="001B4BDC"/>
    <w:rsid w:val="001B4C08"/>
    <w:rsid w:val="001B4D33"/>
    <w:rsid w:val="001B4DC4"/>
    <w:rsid w:val="001B4E16"/>
    <w:rsid w:val="001B4E67"/>
    <w:rsid w:val="001B4E74"/>
    <w:rsid w:val="001B5004"/>
    <w:rsid w:val="001B5124"/>
    <w:rsid w:val="001B5129"/>
    <w:rsid w:val="001B5140"/>
    <w:rsid w:val="001B51F8"/>
    <w:rsid w:val="001B51FC"/>
    <w:rsid w:val="001B52E9"/>
    <w:rsid w:val="001B530D"/>
    <w:rsid w:val="001B53CB"/>
    <w:rsid w:val="001B53EB"/>
    <w:rsid w:val="001B5498"/>
    <w:rsid w:val="001B5961"/>
    <w:rsid w:val="001B5A93"/>
    <w:rsid w:val="001B5AF8"/>
    <w:rsid w:val="001B5B40"/>
    <w:rsid w:val="001B5D4F"/>
    <w:rsid w:val="001B5E05"/>
    <w:rsid w:val="001B5E49"/>
    <w:rsid w:val="001B5EDD"/>
    <w:rsid w:val="001B61FD"/>
    <w:rsid w:val="001B6240"/>
    <w:rsid w:val="001B6346"/>
    <w:rsid w:val="001B65FD"/>
    <w:rsid w:val="001B66AD"/>
    <w:rsid w:val="001B676D"/>
    <w:rsid w:val="001B6832"/>
    <w:rsid w:val="001B6A94"/>
    <w:rsid w:val="001B6BD9"/>
    <w:rsid w:val="001B6D2D"/>
    <w:rsid w:val="001B6D30"/>
    <w:rsid w:val="001B6D34"/>
    <w:rsid w:val="001B6D48"/>
    <w:rsid w:val="001B7090"/>
    <w:rsid w:val="001B718B"/>
    <w:rsid w:val="001B7395"/>
    <w:rsid w:val="001B73C7"/>
    <w:rsid w:val="001B73C9"/>
    <w:rsid w:val="001B73D0"/>
    <w:rsid w:val="001B73D2"/>
    <w:rsid w:val="001B747A"/>
    <w:rsid w:val="001B753D"/>
    <w:rsid w:val="001B7913"/>
    <w:rsid w:val="001B7982"/>
    <w:rsid w:val="001B7C0D"/>
    <w:rsid w:val="001B7C2C"/>
    <w:rsid w:val="001B7CAF"/>
    <w:rsid w:val="001B7CCA"/>
    <w:rsid w:val="001B7FCA"/>
    <w:rsid w:val="001C0102"/>
    <w:rsid w:val="001C03B2"/>
    <w:rsid w:val="001C04A5"/>
    <w:rsid w:val="001C05C1"/>
    <w:rsid w:val="001C0626"/>
    <w:rsid w:val="001C065E"/>
    <w:rsid w:val="001C07B1"/>
    <w:rsid w:val="001C07ED"/>
    <w:rsid w:val="001C080B"/>
    <w:rsid w:val="001C0823"/>
    <w:rsid w:val="001C08EE"/>
    <w:rsid w:val="001C0938"/>
    <w:rsid w:val="001C093C"/>
    <w:rsid w:val="001C0979"/>
    <w:rsid w:val="001C0AAD"/>
    <w:rsid w:val="001C0AD0"/>
    <w:rsid w:val="001C0CA9"/>
    <w:rsid w:val="001C0DCD"/>
    <w:rsid w:val="001C0E97"/>
    <w:rsid w:val="001C1060"/>
    <w:rsid w:val="001C1081"/>
    <w:rsid w:val="001C11A6"/>
    <w:rsid w:val="001C1201"/>
    <w:rsid w:val="001C1676"/>
    <w:rsid w:val="001C1821"/>
    <w:rsid w:val="001C1981"/>
    <w:rsid w:val="001C19DA"/>
    <w:rsid w:val="001C1BE5"/>
    <w:rsid w:val="001C1C99"/>
    <w:rsid w:val="001C1FF4"/>
    <w:rsid w:val="001C2008"/>
    <w:rsid w:val="001C2119"/>
    <w:rsid w:val="001C224E"/>
    <w:rsid w:val="001C2583"/>
    <w:rsid w:val="001C25D8"/>
    <w:rsid w:val="001C2719"/>
    <w:rsid w:val="001C2975"/>
    <w:rsid w:val="001C2A01"/>
    <w:rsid w:val="001C2A28"/>
    <w:rsid w:val="001C2ABC"/>
    <w:rsid w:val="001C2B17"/>
    <w:rsid w:val="001C2B83"/>
    <w:rsid w:val="001C2C29"/>
    <w:rsid w:val="001C2C52"/>
    <w:rsid w:val="001C2D5C"/>
    <w:rsid w:val="001C2F22"/>
    <w:rsid w:val="001C2F4E"/>
    <w:rsid w:val="001C3137"/>
    <w:rsid w:val="001C3181"/>
    <w:rsid w:val="001C3217"/>
    <w:rsid w:val="001C3363"/>
    <w:rsid w:val="001C3418"/>
    <w:rsid w:val="001C342D"/>
    <w:rsid w:val="001C3458"/>
    <w:rsid w:val="001C34D2"/>
    <w:rsid w:val="001C384B"/>
    <w:rsid w:val="001C3993"/>
    <w:rsid w:val="001C3BDD"/>
    <w:rsid w:val="001C40DC"/>
    <w:rsid w:val="001C4113"/>
    <w:rsid w:val="001C41BF"/>
    <w:rsid w:val="001C42D6"/>
    <w:rsid w:val="001C4468"/>
    <w:rsid w:val="001C44DB"/>
    <w:rsid w:val="001C45D9"/>
    <w:rsid w:val="001C46C7"/>
    <w:rsid w:val="001C47E0"/>
    <w:rsid w:val="001C4857"/>
    <w:rsid w:val="001C4925"/>
    <w:rsid w:val="001C4937"/>
    <w:rsid w:val="001C4AD8"/>
    <w:rsid w:val="001C4B20"/>
    <w:rsid w:val="001C4C03"/>
    <w:rsid w:val="001C4F12"/>
    <w:rsid w:val="001C4F74"/>
    <w:rsid w:val="001C5105"/>
    <w:rsid w:val="001C514C"/>
    <w:rsid w:val="001C5250"/>
    <w:rsid w:val="001C544A"/>
    <w:rsid w:val="001C5460"/>
    <w:rsid w:val="001C54FA"/>
    <w:rsid w:val="001C5581"/>
    <w:rsid w:val="001C57AE"/>
    <w:rsid w:val="001C5887"/>
    <w:rsid w:val="001C591D"/>
    <w:rsid w:val="001C594B"/>
    <w:rsid w:val="001C5B52"/>
    <w:rsid w:val="001C5B64"/>
    <w:rsid w:val="001C5F1E"/>
    <w:rsid w:val="001C612B"/>
    <w:rsid w:val="001C613B"/>
    <w:rsid w:val="001C6234"/>
    <w:rsid w:val="001C626B"/>
    <w:rsid w:val="001C6405"/>
    <w:rsid w:val="001C652F"/>
    <w:rsid w:val="001C66D3"/>
    <w:rsid w:val="001C6B20"/>
    <w:rsid w:val="001C6D81"/>
    <w:rsid w:val="001C6E02"/>
    <w:rsid w:val="001C6FA2"/>
    <w:rsid w:val="001C7310"/>
    <w:rsid w:val="001C7459"/>
    <w:rsid w:val="001C74AE"/>
    <w:rsid w:val="001C7519"/>
    <w:rsid w:val="001C75C8"/>
    <w:rsid w:val="001C7738"/>
    <w:rsid w:val="001C7743"/>
    <w:rsid w:val="001C7ABE"/>
    <w:rsid w:val="001C7D1C"/>
    <w:rsid w:val="001C7F7A"/>
    <w:rsid w:val="001C7FE2"/>
    <w:rsid w:val="001D0114"/>
    <w:rsid w:val="001D01AF"/>
    <w:rsid w:val="001D0281"/>
    <w:rsid w:val="001D0360"/>
    <w:rsid w:val="001D0585"/>
    <w:rsid w:val="001D064D"/>
    <w:rsid w:val="001D0672"/>
    <w:rsid w:val="001D08D6"/>
    <w:rsid w:val="001D09B5"/>
    <w:rsid w:val="001D0A40"/>
    <w:rsid w:val="001D0B98"/>
    <w:rsid w:val="001D0D14"/>
    <w:rsid w:val="001D0EB0"/>
    <w:rsid w:val="001D0FA7"/>
    <w:rsid w:val="001D104C"/>
    <w:rsid w:val="001D1106"/>
    <w:rsid w:val="001D1369"/>
    <w:rsid w:val="001D142D"/>
    <w:rsid w:val="001D14F5"/>
    <w:rsid w:val="001D1524"/>
    <w:rsid w:val="001D162E"/>
    <w:rsid w:val="001D17E8"/>
    <w:rsid w:val="001D184A"/>
    <w:rsid w:val="001D19DC"/>
    <w:rsid w:val="001D1A4A"/>
    <w:rsid w:val="001D1B1F"/>
    <w:rsid w:val="001D1DBC"/>
    <w:rsid w:val="001D21FB"/>
    <w:rsid w:val="001D2235"/>
    <w:rsid w:val="001D2413"/>
    <w:rsid w:val="001D2422"/>
    <w:rsid w:val="001D24CE"/>
    <w:rsid w:val="001D28A4"/>
    <w:rsid w:val="001D291D"/>
    <w:rsid w:val="001D292E"/>
    <w:rsid w:val="001D2ACE"/>
    <w:rsid w:val="001D2B5C"/>
    <w:rsid w:val="001D2B7E"/>
    <w:rsid w:val="001D2B94"/>
    <w:rsid w:val="001D2E08"/>
    <w:rsid w:val="001D2E36"/>
    <w:rsid w:val="001D2EE5"/>
    <w:rsid w:val="001D3027"/>
    <w:rsid w:val="001D30FB"/>
    <w:rsid w:val="001D322C"/>
    <w:rsid w:val="001D3554"/>
    <w:rsid w:val="001D373C"/>
    <w:rsid w:val="001D3B53"/>
    <w:rsid w:val="001D3BCE"/>
    <w:rsid w:val="001D3D4A"/>
    <w:rsid w:val="001D3F8B"/>
    <w:rsid w:val="001D40AC"/>
    <w:rsid w:val="001D435C"/>
    <w:rsid w:val="001D445B"/>
    <w:rsid w:val="001D44EA"/>
    <w:rsid w:val="001D4555"/>
    <w:rsid w:val="001D456A"/>
    <w:rsid w:val="001D472F"/>
    <w:rsid w:val="001D48EC"/>
    <w:rsid w:val="001D4A74"/>
    <w:rsid w:val="001D4DFE"/>
    <w:rsid w:val="001D4E3E"/>
    <w:rsid w:val="001D4FBF"/>
    <w:rsid w:val="001D502C"/>
    <w:rsid w:val="001D5123"/>
    <w:rsid w:val="001D5153"/>
    <w:rsid w:val="001D5178"/>
    <w:rsid w:val="001D523D"/>
    <w:rsid w:val="001D527F"/>
    <w:rsid w:val="001D5577"/>
    <w:rsid w:val="001D5704"/>
    <w:rsid w:val="001D584C"/>
    <w:rsid w:val="001D5983"/>
    <w:rsid w:val="001D5AF4"/>
    <w:rsid w:val="001D5BCD"/>
    <w:rsid w:val="001D5CAF"/>
    <w:rsid w:val="001D5E7E"/>
    <w:rsid w:val="001D5FA9"/>
    <w:rsid w:val="001D6002"/>
    <w:rsid w:val="001D6005"/>
    <w:rsid w:val="001D609B"/>
    <w:rsid w:val="001D6187"/>
    <w:rsid w:val="001D61BA"/>
    <w:rsid w:val="001D64C0"/>
    <w:rsid w:val="001D662A"/>
    <w:rsid w:val="001D66D0"/>
    <w:rsid w:val="001D67E5"/>
    <w:rsid w:val="001D6866"/>
    <w:rsid w:val="001D697F"/>
    <w:rsid w:val="001D6BD3"/>
    <w:rsid w:val="001D6BDC"/>
    <w:rsid w:val="001D6C0D"/>
    <w:rsid w:val="001D6E1B"/>
    <w:rsid w:val="001D7014"/>
    <w:rsid w:val="001D70D2"/>
    <w:rsid w:val="001D7132"/>
    <w:rsid w:val="001D731C"/>
    <w:rsid w:val="001D7574"/>
    <w:rsid w:val="001D75D6"/>
    <w:rsid w:val="001D77F0"/>
    <w:rsid w:val="001D79DC"/>
    <w:rsid w:val="001D7FB1"/>
    <w:rsid w:val="001D7FE4"/>
    <w:rsid w:val="001E039A"/>
    <w:rsid w:val="001E04EC"/>
    <w:rsid w:val="001E0512"/>
    <w:rsid w:val="001E0518"/>
    <w:rsid w:val="001E064C"/>
    <w:rsid w:val="001E06F1"/>
    <w:rsid w:val="001E0761"/>
    <w:rsid w:val="001E091F"/>
    <w:rsid w:val="001E0C5F"/>
    <w:rsid w:val="001E0ECA"/>
    <w:rsid w:val="001E0F0A"/>
    <w:rsid w:val="001E0F11"/>
    <w:rsid w:val="001E10E5"/>
    <w:rsid w:val="001E1237"/>
    <w:rsid w:val="001E124C"/>
    <w:rsid w:val="001E152D"/>
    <w:rsid w:val="001E1683"/>
    <w:rsid w:val="001E179C"/>
    <w:rsid w:val="001E1ADE"/>
    <w:rsid w:val="001E1BA3"/>
    <w:rsid w:val="001E1BA4"/>
    <w:rsid w:val="001E1D2D"/>
    <w:rsid w:val="001E1D6D"/>
    <w:rsid w:val="001E1D74"/>
    <w:rsid w:val="001E1DC5"/>
    <w:rsid w:val="001E1EC9"/>
    <w:rsid w:val="001E1ED0"/>
    <w:rsid w:val="001E1F04"/>
    <w:rsid w:val="001E20A3"/>
    <w:rsid w:val="001E20E2"/>
    <w:rsid w:val="001E2220"/>
    <w:rsid w:val="001E2291"/>
    <w:rsid w:val="001E22C4"/>
    <w:rsid w:val="001E25AB"/>
    <w:rsid w:val="001E2824"/>
    <w:rsid w:val="001E2C76"/>
    <w:rsid w:val="001E2D26"/>
    <w:rsid w:val="001E2D2A"/>
    <w:rsid w:val="001E2E89"/>
    <w:rsid w:val="001E2EA2"/>
    <w:rsid w:val="001E2F00"/>
    <w:rsid w:val="001E2F32"/>
    <w:rsid w:val="001E2F59"/>
    <w:rsid w:val="001E3195"/>
    <w:rsid w:val="001E3212"/>
    <w:rsid w:val="001E34C2"/>
    <w:rsid w:val="001E3543"/>
    <w:rsid w:val="001E36F4"/>
    <w:rsid w:val="001E3A65"/>
    <w:rsid w:val="001E3B13"/>
    <w:rsid w:val="001E3B94"/>
    <w:rsid w:val="001E3C92"/>
    <w:rsid w:val="001E3D1B"/>
    <w:rsid w:val="001E3EA8"/>
    <w:rsid w:val="001E3F83"/>
    <w:rsid w:val="001E40DA"/>
    <w:rsid w:val="001E4230"/>
    <w:rsid w:val="001E43DF"/>
    <w:rsid w:val="001E44C1"/>
    <w:rsid w:val="001E45AA"/>
    <w:rsid w:val="001E45D6"/>
    <w:rsid w:val="001E4639"/>
    <w:rsid w:val="001E46B3"/>
    <w:rsid w:val="001E477B"/>
    <w:rsid w:val="001E4C7B"/>
    <w:rsid w:val="001E4CAC"/>
    <w:rsid w:val="001E4E56"/>
    <w:rsid w:val="001E4EF7"/>
    <w:rsid w:val="001E4F5F"/>
    <w:rsid w:val="001E5202"/>
    <w:rsid w:val="001E52A9"/>
    <w:rsid w:val="001E53AE"/>
    <w:rsid w:val="001E542F"/>
    <w:rsid w:val="001E5483"/>
    <w:rsid w:val="001E566F"/>
    <w:rsid w:val="001E5808"/>
    <w:rsid w:val="001E5A89"/>
    <w:rsid w:val="001E5C93"/>
    <w:rsid w:val="001E5D45"/>
    <w:rsid w:val="001E5EE4"/>
    <w:rsid w:val="001E63F1"/>
    <w:rsid w:val="001E6461"/>
    <w:rsid w:val="001E6496"/>
    <w:rsid w:val="001E6746"/>
    <w:rsid w:val="001E6A26"/>
    <w:rsid w:val="001E6A65"/>
    <w:rsid w:val="001E6BD4"/>
    <w:rsid w:val="001E6DB1"/>
    <w:rsid w:val="001E6F0C"/>
    <w:rsid w:val="001E6FC0"/>
    <w:rsid w:val="001E6FE2"/>
    <w:rsid w:val="001E745E"/>
    <w:rsid w:val="001E75FA"/>
    <w:rsid w:val="001E77F3"/>
    <w:rsid w:val="001E79A3"/>
    <w:rsid w:val="001E79AF"/>
    <w:rsid w:val="001E7A70"/>
    <w:rsid w:val="001E7C91"/>
    <w:rsid w:val="001E7E92"/>
    <w:rsid w:val="001E7F19"/>
    <w:rsid w:val="001E7F53"/>
    <w:rsid w:val="001E7FDD"/>
    <w:rsid w:val="001F0327"/>
    <w:rsid w:val="001F0510"/>
    <w:rsid w:val="001F06E1"/>
    <w:rsid w:val="001F083F"/>
    <w:rsid w:val="001F08D8"/>
    <w:rsid w:val="001F0987"/>
    <w:rsid w:val="001F09BB"/>
    <w:rsid w:val="001F09C5"/>
    <w:rsid w:val="001F0B72"/>
    <w:rsid w:val="001F0BAD"/>
    <w:rsid w:val="001F0BF6"/>
    <w:rsid w:val="001F0CE3"/>
    <w:rsid w:val="001F0F2A"/>
    <w:rsid w:val="001F0F50"/>
    <w:rsid w:val="001F1157"/>
    <w:rsid w:val="001F11E8"/>
    <w:rsid w:val="001F12AF"/>
    <w:rsid w:val="001F13BF"/>
    <w:rsid w:val="001F14F5"/>
    <w:rsid w:val="001F1541"/>
    <w:rsid w:val="001F15B6"/>
    <w:rsid w:val="001F1627"/>
    <w:rsid w:val="001F1632"/>
    <w:rsid w:val="001F1732"/>
    <w:rsid w:val="001F192C"/>
    <w:rsid w:val="001F1CA4"/>
    <w:rsid w:val="001F1EB6"/>
    <w:rsid w:val="001F1F1E"/>
    <w:rsid w:val="001F1FDD"/>
    <w:rsid w:val="001F210D"/>
    <w:rsid w:val="001F22BD"/>
    <w:rsid w:val="001F2344"/>
    <w:rsid w:val="001F23B8"/>
    <w:rsid w:val="001F250F"/>
    <w:rsid w:val="001F27C1"/>
    <w:rsid w:val="001F292A"/>
    <w:rsid w:val="001F296F"/>
    <w:rsid w:val="001F29DB"/>
    <w:rsid w:val="001F29DD"/>
    <w:rsid w:val="001F2AF6"/>
    <w:rsid w:val="001F2BA4"/>
    <w:rsid w:val="001F2CFB"/>
    <w:rsid w:val="001F2E05"/>
    <w:rsid w:val="001F2E72"/>
    <w:rsid w:val="001F2F6C"/>
    <w:rsid w:val="001F31B0"/>
    <w:rsid w:val="001F323D"/>
    <w:rsid w:val="001F33EE"/>
    <w:rsid w:val="001F341E"/>
    <w:rsid w:val="001F3546"/>
    <w:rsid w:val="001F355D"/>
    <w:rsid w:val="001F3689"/>
    <w:rsid w:val="001F38BB"/>
    <w:rsid w:val="001F3907"/>
    <w:rsid w:val="001F3B33"/>
    <w:rsid w:val="001F3C57"/>
    <w:rsid w:val="001F3D2F"/>
    <w:rsid w:val="001F3E2B"/>
    <w:rsid w:val="001F3E63"/>
    <w:rsid w:val="001F3E7B"/>
    <w:rsid w:val="001F3E98"/>
    <w:rsid w:val="001F3EA9"/>
    <w:rsid w:val="001F3FEA"/>
    <w:rsid w:val="001F408D"/>
    <w:rsid w:val="001F4093"/>
    <w:rsid w:val="001F4094"/>
    <w:rsid w:val="001F417E"/>
    <w:rsid w:val="001F4256"/>
    <w:rsid w:val="001F43C9"/>
    <w:rsid w:val="001F43D8"/>
    <w:rsid w:val="001F45B9"/>
    <w:rsid w:val="001F463E"/>
    <w:rsid w:val="001F4778"/>
    <w:rsid w:val="001F47DD"/>
    <w:rsid w:val="001F48AB"/>
    <w:rsid w:val="001F48F6"/>
    <w:rsid w:val="001F4A2F"/>
    <w:rsid w:val="001F4AD5"/>
    <w:rsid w:val="001F4E4E"/>
    <w:rsid w:val="001F513F"/>
    <w:rsid w:val="001F51DA"/>
    <w:rsid w:val="001F523C"/>
    <w:rsid w:val="001F525C"/>
    <w:rsid w:val="001F5504"/>
    <w:rsid w:val="001F56C5"/>
    <w:rsid w:val="001F5A61"/>
    <w:rsid w:val="001F5C62"/>
    <w:rsid w:val="001F5D57"/>
    <w:rsid w:val="001F5DDF"/>
    <w:rsid w:val="001F5E9D"/>
    <w:rsid w:val="001F5EB6"/>
    <w:rsid w:val="001F6107"/>
    <w:rsid w:val="001F64E6"/>
    <w:rsid w:val="001F65B0"/>
    <w:rsid w:val="001F6914"/>
    <w:rsid w:val="001F6D2D"/>
    <w:rsid w:val="001F70F8"/>
    <w:rsid w:val="001F7270"/>
    <w:rsid w:val="001F769E"/>
    <w:rsid w:val="001F76E0"/>
    <w:rsid w:val="001F77DA"/>
    <w:rsid w:val="001F784E"/>
    <w:rsid w:val="001F7B0B"/>
    <w:rsid w:val="001F7B45"/>
    <w:rsid w:val="001F7C16"/>
    <w:rsid w:val="001F7C4A"/>
    <w:rsid w:val="001F7CFA"/>
    <w:rsid w:val="0020002E"/>
    <w:rsid w:val="00200045"/>
    <w:rsid w:val="00200077"/>
    <w:rsid w:val="002000F6"/>
    <w:rsid w:val="00200103"/>
    <w:rsid w:val="00200254"/>
    <w:rsid w:val="00200280"/>
    <w:rsid w:val="002002E1"/>
    <w:rsid w:val="0020045F"/>
    <w:rsid w:val="00200487"/>
    <w:rsid w:val="00200689"/>
    <w:rsid w:val="00200CC5"/>
    <w:rsid w:val="00200CF6"/>
    <w:rsid w:val="00200DB6"/>
    <w:rsid w:val="00200E61"/>
    <w:rsid w:val="00200F24"/>
    <w:rsid w:val="0020114C"/>
    <w:rsid w:val="0020117F"/>
    <w:rsid w:val="00201201"/>
    <w:rsid w:val="00201262"/>
    <w:rsid w:val="0020138A"/>
    <w:rsid w:val="00201630"/>
    <w:rsid w:val="00201BF3"/>
    <w:rsid w:val="00201BFE"/>
    <w:rsid w:val="00201FC0"/>
    <w:rsid w:val="0020221C"/>
    <w:rsid w:val="002022BF"/>
    <w:rsid w:val="00202491"/>
    <w:rsid w:val="002025AE"/>
    <w:rsid w:val="002028E9"/>
    <w:rsid w:val="00202A97"/>
    <w:rsid w:val="00202B4A"/>
    <w:rsid w:val="00202B72"/>
    <w:rsid w:val="00202C51"/>
    <w:rsid w:val="00202D3A"/>
    <w:rsid w:val="00202D56"/>
    <w:rsid w:val="00202E48"/>
    <w:rsid w:val="00202E89"/>
    <w:rsid w:val="00202FEC"/>
    <w:rsid w:val="00203033"/>
    <w:rsid w:val="00203070"/>
    <w:rsid w:val="002030D3"/>
    <w:rsid w:val="002031FF"/>
    <w:rsid w:val="00203388"/>
    <w:rsid w:val="0020390B"/>
    <w:rsid w:val="00203AEF"/>
    <w:rsid w:val="00203CBF"/>
    <w:rsid w:val="002040E7"/>
    <w:rsid w:val="0020415D"/>
    <w:rsid w:val="00204479"/>
    <w:rsid w:val="002047BC"/>
    <w:rsid w:val="00204971"/>
    <w:rsid w:val="002049A8"/>
    <w:rsid w:val="00204B1F"/>
    <w:rsid w:val="00204B4D"/>
    <w:rsid w:val="00205222"/>
    <w:rsid w:val="002054DC"/>
    <w:rsid w:val="00205683"/>
    <w:rsid w:val="0020579E"/>
    <w:rsid w:val="00206119"/>
    <w:rsid w:val="002061CF"/>
    <w:rsid w:val="00206434"/>
    <w:rsid w:val="0020647D"/>
    <w:rsid w:val="002064EA"/>
    <w:rsid w:val="0020651A"/>
    <w:rsid w:val="002065C1"/>
    <w:rsid w:val="0020668C"/>
    <w:rsid w:val="0020668F"/>
    <w:rsid w:val="00206766"/>
    <w:rsid w:val="00206845"/>
    <w:rsid w:val="002068F8"/>
    <w:rsid w:val="00206907"/>
    <w:rsid w:val="00206BB6"/>
    <w:rsid w:val="00206FA0"/>
    <w:rsid w:val="00206FE3"/>
    <w:rsid w:val="002070EF"/>
    <w:rsid w:val="00207137"/>
    <w:rsid w:val="002073B3"/>
    <w:rsid w:val="0020748B"/>
    <w:rsid w:val="002074A3"/>
    <w:rsid w:val="0020782C"/>
    <w:rsid w:val="00207976"/>
    <w:rsid w:val="00207ACF"/>
    <w:rsid w:val="00207B29"/>
    <w:rsid w:val="00207B31"/>
    <w:rsid w:val="00207E94"/>
    <w:rsid w:val="00207F0F"/>
    <w:rsid w:val="00207F65"/>
    <w:rsid w:val="0021011A"/>
    <w:rsid w:val="0021028D"/>
    <w:rsid w:val="0021033A"/>
    <w:rsid w:val="00210391"/>
    <w:rsid w:val="002104B1"/>
    <w:rsid w:val="002104B2"/>
    <w:rsid w:val="002104DB"/>
    <w:rsid w:val="002106E1"/>
    <w:rsid w:val="0021076A"/>
    <w:rsid w:val="00210777"/>
    <w:rsid w:val="00210A3A"/>
    <w:rsid w:val="00210BFE"/>
    <w:rsid w:val="00210C57"/>
    <w:rsid w:val="00210E19"/>
    <w:rsid w:val="00210F0E"/>
    <w:rsid w:val="00210F27"/>
    <w:rsid w:val="00211021"/>
    <w:rsid w:val="00211376"/>
    <w:rsid w:val="002114CC"/>
    <w:rsid w:val="002114E5"/>
    <w:rsid w:val="00211974"/>
    <w:rsid w:val="00211BCE"/>
    <w:rsid w:val="0021210F"/>
    <w:rsid w:val="002123EC"/>
    <w:rsid w:val="00212649"/>
    <w:rsid w:val="002128E1"/>
    <w:rsid w:val="00212A46"/>
    <w:rsid w:val="00212CD2"/>
    <w:rsid w:val="0021314E"/>
    <w:rsid w:val="002131F7"/>
    <w:rsid w:val="00213305"/>
    <w:rsid w:val="002135AD"/>
    <w:rsid w:val="00213882"/>
    <w:rsid w:val="002138DC"/>
    <w:rsid w:val="00213927"/>
    <w:rsid w:val="00213B39"/>
    <w:rsid w:val="00213DCE"/>
    <w:rsid w:val="00213EBA"/>
    <w:rsid w:val="00213EDF"/>
    <w:rsid w:val="00213FFE"/>
    <w:rsid w:val="00214002"/>
    <w:rsid w:val="0021404F"/>
    <w:rsid w:val="002140F5"/>
    <w:rsid w:val="002141F6"/>
    <w:rsid w:val="00214399"/>
    <w:rsid w:val="002143FA"/>
    <w:rsid w:val="0021463D"/>
    <w:rsid w:val="0021464F"/>
    <w:rsid w:val="002146A6"/>
    <w:rsid w:val="002147B4"/>
    <w:rsid w:val="00214972"/>
    <w:rsid w:val="00214CED"/>
    <w:rsid w:val="00214E07"/>
    <w:rsid w:val="002151F9"/>
    <w:rsid w:val="00215293"/>
    <w:rsid w:val="002154DB"/>
    <w:rsid w:val="00215669"/>
    <w:rsid w:val="00215671"/>
    <w:rsid w:val="0021570A"/>
    <w:rsid w:val="002158CF"/>
    <w:rsid w:val="002158E2"/>
    <w:rsid w:val="002159CB"/>
    <w:rsid w:val="00215AF6"/>
    <w:rsid w:val="00215B48"/>
    <w:rsid w:val="00215D71"/>
    <w:rsid w:val="00215EB9"/>
    <w:rsid w:val="00215F61"/>
    <w:rsid w:val="00215F71"/>
    <w:rsid w:val="00216203"/>
    <w:rsid w:val="00216215"/>
    <w:rsid w:val="002162CF"/>
    <w:rsid w:val="002162FE"/>
    <w:rsid w:val="002165E6"/>
    <w:rsid w:val="0021678F"/>
    <w:rsid w:val="002167E2"/>
    <w:rsid w:val="00216A6C"/>
    <w:rsid w:val="00216AFF"/>
    <w:rsid w:val="00216B03"/>
    <w:rsid w:val="00216B6A"/>
    <w:rsid w:val="002170AD"/>
    <w:rsid w:val="002173CB"/>
    <w:rsid w:val="0021755A"/>
    <w:rsid w:val="002175F7"/>
    <w:rsid w:val="0021761B"/>
    <w:rsid w:val="00217738"/>
    <w:rsid w:val="00217A8B"/>
    <w:rsid w:val="00217B60"/>
    <w:rsid w:val="00217B8D"/>
    <w:rsid w:val="00217CC4"/>
    <w:rsid w:val="00217D27"/>
    <w:rsid w:val="00217DA1"/>
    <w:rsid w:val="00217FCF"/>
    <w:rsid w:val="0022007F"/>
    <w:rsid w:val="002202B4"/>
    <w:rsid w:val="0022089C"/>
    <w:rsid w:val="0022094A"/>
    <w:rsid w:val="00220ABC"/>
    <w:rsid w:val="00220BFC"/>
    <w:rsid w:val="00220C4F"/>
    <w:rsid w:val="002211AD"/>
    <w:rsid w:val="002211CB"/>
    <w:rsid w:val="0022136A"/>
    <w:rsid w:val="002213A4"/>
    <w:rsid w:val="0022146B"/>
    <w:rsid w:val="00221486"/>
    <w:rsid w:val="0022159A"/>
    <w:rsid w:val="0022166C"/>
    <w:rsid w:val="0022176C"/>
    <w:rsid w:val="00221853"/>
    <w:rsid w:val="00221AB4"/>
    <w:rsid w:val="00221C6B"/>
    <w:rsid w:val="00221C71"/>
    <w:rsid w:val="00221D0A"/>
    <w:rsid w:val="00221D5E"/>
    <w:rsid w:val="00221EAD"/>
    <w:rsid w:val="00221EBC"/>
    <w:rsid w:val="00222094"/>
    <w:rsid w:val="0022232A"/>
    <w:rsid w:val="00222508"/>
    <w:rsid w:val="0022258C"/>
    <w:rsid w:val="002226B2"/>
    <w:rsid w:val="00222727"/>
    <w:rsid w:val="00222A37"/>
    <w:rsid w:val="00222A43"/>
    <w:rsid w:val="00222AF6"/>
    <w:rsid w:val="00222C3B"/>
    <w:rsid w:val="00222CAE"/>
    <w:rsid w:val="00222D6C"/>
    <w:rsid w:val="002230C8"/>
    <w:rsid w:val="00223179"/>
    <w:rsid w:val="002232D7"/>
    <w:rsid w:val="00223321"/>
    <w:rsid w:val="00223383"/>
    <w:rsid w:val="00223731"/>
    <w:rsid w:val="00223811"/>
    <w:rsid w:val="0022384F"/>
    <w:rsid w:val="0022388E"/>
    <w:rsid w:val="002238AB"/>
    <w:rsid w:val="00223930"/>
    <w:rsid w:val="00223D15"/>
    <w:rsid w:val="00223E71"/>
    <w:rsid w:val="00223ECA"/>
    <w:rsid w:val="00223F3A"/>
    <w:rsid w:val="00224088"/>
    <w:rsid w:val="002240C5"/>
    <w:rsid w:val="002241DA"/>
    <w:rsid w:val="002245DA"/>
    <w:rsid w:val="0022467F"/>
    <w:rsid w:val="00224AA6"/>
    <w:rsid w:val="00224F2B"/>
    <w:rsid w:val="002250C3"/>
    <w:rsid w:val="00225193"/>
    <w:rsid w:val="00225337"/>
    <w:rsid w:val="00225402"/>
    <w:rsid w:val="002254CB"/>
    <w:rsid w:val="002255CC"/>
    <w:rsid w:val="0022560A"/>
    <w:rsid w:val="002256B6"/>
    <w:rsid w:val="00225852"/>
    <w:rsid w:val="00225872"/>
    <w:rsid w:val="00225879"/>
    <w:rsid w:val="00225AB6"/>
    <w:rsid w:val="00225BBD"/>
    <w:rsid w:val="00225D3B"/>
    <w:rsid w:val="002261AB"/>
    <w:rsid w:val="0022628A"/>
    <w:rsid w:val="002266F9"/>
    <w:rsid w:val="002268BD"/>
    <w:rsid w:val="0022692E"/>
    <w:rsid w:val="00226AB7"/>
    <w:rsid w:val="00226AE5"/>
    <w:rsid w:val="00226D08"/>
    <w:rsid w:val="00226D4D"/>
    <w:rsid w:val="00226E2C"/>
    <w:rsid w:val="00226EC9"/>
    <w:rsid w:val="00226F58"/>
    <w:rsid w:val="0022704C"/>
    <w:rsid w:val="00227085"/>
    <w:rsid w:val="00227815"/>
    <w:rsid w:val="00227EFA"/>
    <w:rsid w:val="00227F98"/>
    <w:rsid w:val="002301A6"/>
    <w:rsid w:val="002301DF"/>
    <w:rsid w:val="00230383"/>
    <w:rsid w:val="0023041A"/>
    <w:rsid w:val="00230603"/>
    <w:rsid w:val="002306D7"/>
    <w:rsid w:val="002307F1"/>
    <w:rsid w:val="00230813"/>
    <w:rsid w:val="0023083A"/>
    <w:rsid w:val="00230889"/>
    <w:rsid w:val="00230A37"/>
    <w:rsid w:val="00230A9C"/>
    <w:rsid w:val="00230BEB"/>
    <w:rsid w:val="00230C8B"/>
    <w:rsid w:val="00230CCC"/>
    <w:rsid w:val="00230D22"/>
    <w:rsid w:val="00230D6D"/>
    <w:rsid w:val="00230E6B"/>
    <w:rsid w:val="00230F34"/>
    <w:rsid w:val="00231032"/>
    <w:rsid w:val="002310DC"/>
    <w:rsid w:val="0023145B"/>
    <w:rsid w:val="00231628"/>
    <w:rsid w:val="002317C1"/>
    <w:rsid w:val="00231905"/>
    <w:rsid w:val="00231A64"/>
    <w:rsid w:val="00231ABC"/>
    <w:rsid w:val="00231B0D"/>
    <w:rsid w:val="00231C4E"/>
    <w:rsid w:val="00231CC5"/>
    <w:rsid w:val="00231CCA"/>
    <w:rsid w:val="00231E20"/>
    <w:rsid w:val="00231EA0"/>
    <w:rsid w:val="00231EC8"/>
    <w:rsid w:val="002320DA"/>
    <w:rsid w:val="0023223D"/>
    <w:rsid w:val="00232541"/>
    <w:rsid w:val="00232701"/>
    <w:rsid w:val="00232AB7"/>
    <w:rsid w:val="00232D6E"/>
    <w:rsid w:val="00232F39"/>
    <w:rsid w:val="00232FA9"/>
    <w:rsid w:val="00233169"/>
    <w:rsid w:val="0023316D"/>
    <w:rsid w:val="0023317C"/>
    <w:rsid w:val="0023326D"/>
    <w:rsid w:val="0023329B"/>
    <w:rsid w:val="002332B9"/>
    <w:rsid w:val="0023334F"/>
    <w:rsid w:val="0023337F"/>
    <w:rsid w:val="002333A7"/>
    <w:rsid w:val="002333B7"/>
    <w:rsid w:val="0023360D"/>
    <w:rsid w:val="00233AD5"/>
    <w:rsid w:val="00233C86"/>
    <w:rsid w:val="00233D8A"/>
    <w:rsid w:val="00233DD5"/>
    <w:rsid w:val="00233EAF"/>
    <w:rsid w:val="00234208"/>
    <w:rsid w:val="00234217"/>
    <w:rsid w:val="002343C5"/>
    <w:rsid w:val="002343CB"/>
    <w:rsid w:val="00234478"/>
    <w:rsid w:val="00234818"/>
    <w:rsid w:val="002349B3"/>
    <w:rsid w:val="00234A60"/>
    <w:rsid w:val="00234B72"/>
    <w:rsid w:val="00234C28"/>
    <w:rsid w:val="00234D55"/>
    <w:rsid w:val="002350C9"/>
    <w:rsid w:val="00235138"/>
    <w:rsid w:val="00235150"/>
    <w:rsid w:val="002352D5"/>
    <w:rsid w:val="002353E5"/>
    <w:rsid w:val="0023555C"/>
    <w:rsid w:val="002357AB"/>
    <w:rsid w:val="0023592B"/>
    <w:rsid w:val="00235A4B"/>
    <w:rsid w:val="00235B02"/>
    <w:rsid w:val="00235B06"/>
    <w:rsid w:val="00235B4A"/>
    <w:rsid w:val="00235CF2"/>
    <w:rsid w:val="00235D81"/>
    <w:rsid w:val="00235E0C"/>
    <w:rsid w:val="00235E48"/>
    <w:rsid w:val="00235FB9"/>
    <w:rsid w:val="002360AB"/>
    <w:rsid w:val="00236243"/>
    <w:rsid w:val="00236309"/>
    <w:rsid w:val="00236552"/>
    <w:rsid w:val="0023655D"/>
    <w:rsid w:val="002365C4"/>
    <w:rsid w:val="00236624"/>
    <w:rsid w:val="002366E0"/>
    <w:rsid w:val="0023696A"/>
    <w:rsid w:val="00236974"/>
    <w:rsid w:val="00236DA9"/>
    <w:rsid w:val="00236F9D"/>
    <w:rsid w:val="002370DA"/>
    <w:rsid w:val="0023710C"/>
    <w:rsid w:val="00237314"/>
    <w:rsid w:val="00237407"/>
    <w:rsid w:val="0023743E"/>
    <w:rsid w:val="002377C4"/>
    <w:rsid w:val="002377E3"/>
    <w:rsid w:val="0023785B"/>
    <w:rsid w:val="0023790E"/>
    <w:rsid w:val="002379D8"/>
    <w:rsid w:val="002379E2"/>
    <w:rsid w:val="00237A84"/>
    <w:rsid w:val="00237A99"/>
    <w:rsid w:val="00237AE6"/>
    <w:rsid w:val="00237B7B"/>
    <w:rsid w:val="00237C2A"/>
    <w:rsid w:val="00237EC8"/>
    <w:rsid w:val="00240132"/>
    <w:rsid w:val="0024021C"/>
    <w:rsid w:val="00240286"/>
    <w:rsid w:val="0024046F"/>
    <w:rsid w:val="002404EE"/>
    <w:rsid w:val="002406B6"/>
    <w:rsid w:val="002406CA"/>
    <w:rsid w:val="0024082F"/>
    <w:rsid w:val="00240884"/>
    <w:rsid w:val="0024097F"/>
    <w:rsid w:val="00240A65"/>
    <w:rsid w:val="00240B03"/>
    <w:rsid w:val="00240C7A"/>
    <w:rsid w:val="00240DE6"/>
    <w:rsid w:val="00240E11"/>
    <w:rsid w:val="00240ED0"/>
    <w:rsid w:val="00241030"/>
    <w:rsid w:val="00241053"/>
    <w:rsid w:val="00241117"/>
    <w:rsid w:val="00241235"/>
    <w:rsid w:val="002412E9"/>
    <w:rsid w:val="002413B1"/>
    <w:rsid w:val="00241699"/>
    <w:rsid w:val="002416C1"/>
    <w:rsid w:val="0024178E"/>
    <w:rsid w:val="0024187F"/>
    <w:rsid w:val="002418B7"/>
    <w:rsid w:val="00241A2D"/>
    <w:rsid w:val="00241BA1"/>
    <w:rsid w:val="00241CC7"/>
    <w:rsid w:val="00241E26"/>
    <w:rsid w:val="00241E4D"/>
    <w:rsid w:val="00242009"/>
    <w:rsid w:val="002421EB"/>
    <w:rsid w:val="00242E62"/>
    <w:rsid w:val="00242E77"/>
    <w:rsid w:val="00242F8F"/>
    <w:rsid w:val="00243190"/>
    <w:rsid w:val="0024325B"/>
    <w:rsid w:val="0024331E"/>
    <w:rsid w:val="00243382"/>
    <w:rsid w:val="002435D3"/>
    <w:rsid w:val="00243601"/>
    <w:rsid w:val="00243721"/>
    <w:rsid w:val="0024386D"/>
    <w:rsid w:val="00243ABE"/>
    <w:rsid w:val="00243B83"/>
    <w:rsid w:val="00243D7F"/>
    <w:rsid w:val="00243DF8"/>
    <w:rsid w:val="00244167"/>
    <w:rsid w:val="002441AA"/>
    <w:rsid w:val="00244397"/>
    <w:rsid w:val="00244505"/>
    <w:rsid w:val="00244834"/>
    <w:rsid w:val="002448B2"/>
    <w:rsid w:val="00244A95"/>
    <w:rsid w:val="00244ACA"/>
    <w:rsid w:val="00244B50"/>
    <w:rsid w:val="00244DA1"/>
    <w:rsid w:val="00244E5B"/>
    <w:rsid w:val="00244E8D"/>
    <w:rsid w:val="0024514B"/>
    <w:rsid w:val="002451A8"/>
    <w:rsid w:val="00245241"/>
    <w:rsid w:val="002452C1"/>
    <w:rsid w:val="00245341"/>
    <w:rsid w:val="00245462"/>
    <w:rsid w:val="002455B9"/>
    <w:rsid w:val="002455BB"/>
    <w:rsid w:val="00245601"/>
    <w:rsid w:val="002456E8"/>
    <w:rsid w:val="00245704"/>
    <w:rsid w:val="00245867"/>
    <w:rsid w:val="002459C9"/>
    <w:rsid w:val="002459CE"/>
    <w:rsid w:val="00245B06"/>
    <w:rsid w:val="00245C5B"/>
    <w:rsid w:val="00245D0B"/>
    <w:rsid w:val="00245F49"/>
    <w:rsid w:val="0024605E"/>
    <w:rsid w:val="002461AE"/>
    <w:rsid w:val="002461CE"/>
    <w:rsid w:val="002461D4"/>
    <w:rsid w:val="002463DB"/>
    <w:rsid w:val="00246416"/>
    <w:rsid w:val="0024648C"/>
    <w:rsid w:val="00246531"/>
    <w:rsid w:val="002466D2"/>
    <w:rsid w:val="00246785"/>
    <w:rsid w:val="0024681A"/>
    <w:rsid w:val="00246941"/>
    <w:rsid w:val="002469D5"/>
    <w:rsid w:val="00246A35"/>
    <w:rsid w:val="00246CFA"/>
    <w:rsid w:val="00246F20"/>
    <w:rsid w:val="002470FF"/>
    <w:rsid w:val="00247177"/>
    <w:rsid w:val="00247415"/>
    <w:rsid w:val="0024763B"/>
    <w:rsid w:val="00247707"/>
    <w:rsid w:val="002479DD"/>
    <w:rsid w:val="00247AF7"/>
    <w:rsid w:val="00247AFD"/>
    <w:rsid w:val="00247D7B"/>
    <w:rsid w:val="0025034F"/>
    <w:rsid w:val="00250471"/>
    <w:rsid w:val="00250551"/>
    <w:rsid w:val="0025057E"/>
    <w:rsid w:val="0025063E"/>
    <w:rsid w:val="00250769"/>
    <w:rsid w:val="0025088C"/>
    <w:rsid w:val="0025088F"/>
    <w:rsid w:val="002508DA"/>
    <w:rsid w:val="00250983"/>
    <w:rsid w:val="00250C0C"/>
    <w:rsid w:val="00250CF1"/>
    <w:rsid w:val="00250E03"/>
    <w:rsid w:val="00250E64"/>
    <w:rsid w:val="00250EAD"/>
    <w:rsid w:val="00251103"/>
    <w:rsid w:val="002511DC"/>
    <w:rsid w:val="002514F9"/>
    <w:rsid w:val="00251501"/>
    <w:rsid w:val="0025155A"/>
    <w:rsid w:val="00251790"/>
    <w:rsid w:val="0025186B"/>
    <w:rsid w:val="00251A0A"/>
    <w:rsid w:val="00251A31"/>
    <w:rsid w:val="00251C9D"/>
    <w:rsid w:val="00251CA4"/>
    <w:rsid w:val="00251D24"/>
    <w:rsid w:val="00251F26"/>
    <w:rsid w:val="00251F6D"/>
    <w:rsid w:val="00251FC4"/>
    <w:rsid w:val="00252018"/>
    <w:rsid w:val="0025212F"/>
    <w:rsid w:val="002521C9"/>
    <w:rsid w:val="002523FD"/>
    <w:rsid w:val="00252558"/>
    <w:rsid w:val="002525B6"/>
    <w:rsid w:val="002525DF"/>
    <w:rsid w:val="002526D0"/>
    <w:rsid w:val="00252A85"/>
    <w:rsid w:val="00252AD8"/>
    <w:rsid w:val="00252BDD"/>
    <w:rsid w:val="00252C3A"/>
    <w:rsid w:val="00252D4D"/>
    <w:rsid w:val="00252F49"/>
    <w:rsid w:val="002532FB"/>
    <w:rsid w:val="00253459"/>
    <w:rsid w:val="00253528"/>
    <w:rsid w:val="002535F8"/>
    <w:rsid w:val="002538C0"/>
    <w:rsid w:val="00253A03"/>
    <w:rsid w:val="00253C04"/>
    <w:rsid w:val="00253C93"/>
    <w:rsid w:val="00253E42"/>
    <w:rsid w:val="002540A9"/>
    <w:rsid w:val="0025466D"/>
    <w:rsid w:val="002546D8"/>
    <w:rsid w:val="00254984"/>
    <w:rsid w:val="00254C37"/>
    <w:rsid w:val="0025516A"/>
    <w:rsid w:val="002551CF"/>
    <w:rsid w:val="002554CE"/>
    <w:rsid w:val="002554E0"/>
    <w:rsid w:val="00255660"/>
    <w:rsid w:val="00255885"/>
    <w:rsid w:val="0025590E"/>
    <w:rsid w:val="002559C7"/>
    <w:rsid w:val="002559EC"/>
    <w:rsid w:val="00255A03"/>
    <w:rsid w:val="00255E45"/>
    <w:rsid w:val="00255E9F"/>
    <w:rsid w:val="00256277"/>
    <w:rsid w:val="002565E2"/>
    <w:rsid w:val="00256827"/>
    <w:rsid w:val="00256828"/>
    <w:rsid w:val="00256859"/>
    <w:rsid w:val="002568C9"/>
    <w:rsid w:val="002569D1"/>
    <w:rsid w:val="00256C47"/>
    <w:rsid w:val="00256EF9"/>
    <w:rsid w:val="00256F58"/>
    <w:rsid w:val="00256F88"/>
    <w:rsid w:val="0025712B"/>
    <w:rsid w:val="00257173"/>
    <w:rsid w:val="00257307"/>
    <w:rsid w:val="00257335"/>
    <w:rsid w:val="002574EA"/>
    <w:rsid w:val="002575BA"/>
    <w:rsid w:val="002577B9"/>
    <w:rsid w:val="00257842"/>
    <w:rsid w:val="00257925"/>
    <w:rsid w:val="002579CB"/>
    <w:rsid w:val="00257C46"/>
    <w:rsid w:val="00260029"/>
    <w:rsid w:val="00260180"/>
    <w:rsid w:val="002603BF"/>
    <w:rsid w:val="002603C9"/>
    <w:rsid w:val="002607CF"/>
    <w:rsid w:val="00260868"/>
    <w:rsid w:val="00260898"/>
    <w:rsid w:val="002608A7"/>
    <w:rsid w:val="00260920"/>
    <w:rsid w:val="00260960"/>
    <w:rsid w:val="00260BF4"/>
    <w:rsid w:val="00260C5C"/>
    <w:rsid w:val="00260FB2"/>
    <w:rsid w:val="0026106A"/>
    <w:rsid w:val="0026106C"/>
    <w:rsid w:val="002610C1"/>
    <w:rsid w:val="002614EB"/>
    <w:rsid w:val="00261741"/>
    <w:rsid w:val="00261B3B"/>
    <w:rsid w:val="00261B3D"/>
    <w:rsid w:val="00261C05"/>
    <w:rsid w:val="00261CA5"/>
    <w:rsid w:val="00261CAF"/>
    <w:rsid w:val="00261E51"/>
    <w:rsid w:val="00261F94"/>
    <w:rsid w:val="0026220A"/>
    <w:rsid w:val="0026228F"/>
    <w:rsid w:val="002623A0"/>
    <w:rsid w:val="00262482"/>
    <w:rsid w:val="0026250C"/>
    <w:rsid w:val="00262552"/>
    <w:rsid w:val="0026291D"/>
    <w:rsid w:val="00262D4B"/>
    <w:rsid w:val="00262E9B"/>
    <w:rsid w:val="00262F79"/>
    <w:rsid w:val="00263117"/>
    <w:rsid w:val="0026316B"/>
    <w:rsid w:val="002632C8"/>
    <w:rsid w:val="00263334"/>
    <w:rsid w:val="0026337B"/>
    <w:rsid w:val="0026369E"/>
    <w:rsid w:val="002637BC"/>
    <w:rsid w:val="00263912"/>
    <w:rsid w:val="00263969"/>
    <w:rsid w:val="002639A8"/>
    <w:rsid w:val="00263A4A"/>
    <w:rsid w:val="00263B68"/>
    <w:rsid w:val="00263C31"/>
    <w:rsid w:val="00263C8C"/>
    <w:rsid w:val="00263E6D"/>
    <w:rsid w:val="00263EFB"/>
    <w:rsid w:val="002640B9"/>
    <w:rsid w:val="002642DF"/>
    <w:rsid w:val="00264455"/>
    <w:rsid w:val="002646B7"/>
    <w:rsid w:val="002649DB"/>
    <w:rsid w:val="00264AB4"/>
    <w:rsid w:val="00264C3A"/>
    <w:rsid w:val="00264CE7"/>
    <w:rsid w:val="00264DD9"/>
    <w:rsid w:val="00264E08"/>
    <w:rsid w:val="002650E1"/>
    <w:rsid w:val="00265241"/>
    <w:rsid w:val="00265296"/>
    <w:rsid w:val="0026550D"/>
    <w:rsid w:val="0026576B"/>
    <w:rsid w:val="0026585B"/>
    <w:rsid w:val="00265A8F"/>
    <w:rsid w:val="00265C79"/>
    <w:rsid w:val="00265DFE"/>
    <w:rsid w:val="00265E6E"/>
    <w:rsid w:val="00265E78"/>
    <w:rsid w:val="002661C6"/>
    <w:rsid w:val="00266247"/>
    <w:rsid w:val="00266398"/>
    <w:rsid w:val="00266491"/>
    <w:rsid w:val="002664D5"/>
    <w:rsid w:val="00266500"/>
    <w:rsid w:val="0026656D"/>
    <w:rsid w:val="002665F8"/>
    <w:rsid w:val="00266641"/>
    <w:rsid w:val="002666D6"/>
    <w:rsid w:val="0026674A"/>
    <w:rsid w:val="002667ED"/>
    <w:rsid w:val="00266864"/>
    <w:rsid w:val="00266B3A"/>
    <w:rsid w:val="00266C8A"/>
    <w:rsid w:val="00266EF0"/>
    <w:rsid w:val="00266FE6"/>
    <w:rsid w:val="00267153"/>
    <w:rsid w:val="00267162"/>
    <w:rsid w:val="0026716C"/>
    <w:rsid w:val="00267264"/>
    <w:rsid w:val="0026737A"/>
    <w:rsid w:val="0026757B"/>
    <w:rsid w:val="0026760D"/>
    <w:rsid w:val="002676B4"/>
    <w:rsid w:val="002677D3"/>
    <w:rsid w:val="00267820"/>
    <w:rsid w:val="002678B7"/>
    <w:rsid w:val="00267922"/>
    <w:rsid w:val="0026792B"/>
    <w:rsid w:val="0026797E"/>
    <w:rsid w:val="00267CC3"/>
    <w:rsid w:val="00267D24"/>
    <w:rsid w:val="00267E33"/>
    <w:rsid w:val="00267F68"/>
    <w:rsid w:val="002702A5"/>
    <w:rsid w:val="00270371"/>
    <w:rsid w:val="002704F6"/>
    <w:rsid w:val="0027057D"/>
    <w:rsid w:val="00270757"/>
    <w:rsid w:val="002709A6"/>
    <w:rsid w:val="00270D31"/>
    <w:rsid w:val="00270D60"/>
    <w:rsid w:val="00270E63"/>
    <w:rsid w:val="0027102C"/>
    <w:rsid w:val="0027102F"/>
    <w:rsid w:val="00271183"/>
    <w:rsid w:val="00271227"/>
    <w:rsid w:val="00271360"/>
    <w:rsid w:val="002713B8"/>
    <w:rsid w:val="00271700"/>
    <w:rsid w:val="00271803"/>
    <w:rsid w:val="00271979"/>
    <w:rsid w:val="002719AD"/>
    <w:rsid w:val="00271A31"/>
    <w:rsid w:val="00271BA0"/>
    <w:rsid w:val="00271C96"/>
    <w:rsid w:val="00271DBB"/>
    <w:rsid w:val="00271F50"/>
    <w:rsid w:val="0027269A"/>
    <w:rsid w:val="002726BF"/>
    <w:rsid w:val="002727D0"/>
    <w:rsid w:val="002727F7"/>
    <w:rsid w:val="002728A1"/>
    <w:rsid w:val="00272A6C"/>
    <w:rsid w:val="00272CAD"/>
    <w:rsid w:val="00272CFA"/>
    <w:rsid w:val="00272D1A"/>
    <w:rsid w:val="00273122"/>
    <w:rsid w:val="0027316C"/>
    <w:rsid w:val="00273182"/>
    <w:rsid w:val="002731BC"/>
    <w:rsid w:val="002732F1"/>
    <w:rsid w:val="002733D4"/>
    <w:rsid w:val="0027346E"/>
    <w:rsid w:val="00273657"/>
    <w:rsid w:val="00273802"/>
    <w:rsid w:val="00273869"/>
    <w:rsid w:val="002738C9"/>
    <w:rsid w:val="00273A1A"/>
    <w:rsid w:val="00273B57"/>
    <w:rsid w:val="00273BAE"/>
    <w:rsid w:val="00273DBD"/>
    <w:rsid w:val="00273F3D"/>
    <w:rsid w:val="00273FCF"/>
    <w:rsid w:val="002740EA"/>
    <w:rsid w:val="00274148"/>
    <w:rsid w:val="00274178"/>
    <w:rsid w:val="002741F0"/>
    <w:rsid w:val="0027430B"/>
    <w:rsid w:val="0027442F"/>
    <w:rsid w:val="00274552"/>
    <w:rsid w:val="0027455A"/>
    <w:rsid w:val="002746AB"/>
    <w:rsid w:val="00274786"/>
    <w:rsid w:val="00274A21"/>
    <w:rsid w:val="00274AEA"/>
    <w:rsid w:val="00274B77"/>
    <w:rsid w:val="00274C1C"/>
    <w:rsid w:val="00274C46"/>
    <w:rsid w:val="00274E18"/>
    <w:rsid w:val="0027512C"/>
    <w:rsid w:val="00275134"/>
    <w:rsid w:val="002751A8"/>
    <w:rsid w:val="00275419"/>
    <w:rsid w:val="002757E0"/>
    <w:rsid w:val="00275839"/>
    <w:rsid w:val="00275D04"/>
    <w:rsid w:val="00275E0E"/>
    <w:rsid w:val="00275E37"/>
    <w:rsid w:val="00275E9B"/>
    <w:rsid w:val="00275EDD"/>
    <w:rsid w:val="00276063"/>
    <w:rsid w:val="002761E0"/>
    <w:rsid w:val="002761F1"/>
    <w:rsid w:val="00276277"/>
    <w:rsid w:val="00276556"/>
    <w:rsid w:val="0027655D"/>
    <w:rsid w:val="002767AC"/>
    <w:rsid w:val="00276A80"/>
    <w:rsid w:val="00276AF4"/>
    <w:rsid w:val="00276C99"/>
    <w:rsid w:val="00276D6A"/>
    <w:rsid w:val="00276DD6"/>
    <w:rsid w:val="00276DEA"/>
    <w:rsid w:val="00277038"/>
    <w:rsid w:val="0027703D"/>
    <w:rsid w:val="00277063"/>
    <w:rsid w:val="00277081"/>
    <w:rsid w:val="00277206"/>
    <w:rsid w:val="0027749F"/>
    <w:rsid w:val="00277569"/>
    <w:rsid w:val="00277660"/>
    <w:rsid w:val="00277715"/>
    <w:rsid w:val="0027779F"/>
    <w:rsid w:val="0027782C"/>
    <w:rsid w:val="0027786C"/>
    <w:rsid w:val="002779AA"/>
    <w:rsid w:val="00277BC0"/>
    <w:rsid w:val="00277CD6"/>
    <w:rsid w:val="00277E36"/>
    <w:rsid w:val="00280068"/>
    <w:rsid w:val="002800C0"/>
    <w:rsid w:val="0028011C"/>
    <w:rsid w:val="0028029D"/>
    <w:rsid w:val="002805FD"/>
    <w:rsid w:val="00280973"/>
    <w:rsid w:val="00280C12"/>
    <w:rsid w:val="00280C58"/>
    <w:rsid w:val="00280D3A"/>
    <w:rsid w:val="00280DE8"/>
    <w:rsid w:val="00280F06"/>
    <w:rsid w:val="00280FF7"/>
    <w:rsid w:val="00281203"/>
    <w:rsid w:val="00281222"/>
    <w:rsid w:val="0028122C"/>
    <w:rsid w:val="002812E2"/>
    <w:rsid w:val="00281761"/>
    <w:rsid w:val="002818B3"/>
    <w:rsid w:val="00281A3F"/>
    <w:rsid w:val="00281AF4"/>
    <w:rsid w:val="00281B0D"/>
    <w:rsid w:val="00281C71"/>
    <w:rsid w:val="00281EB1"/>
    <w:rsid w:val="00281EF9"/>
    <w:rsid w:val="002820BC"/>
    <w:rsid w:val="00282157"/>
    <w:rsid w:val="00282428"/>
    <w:rsid w:val="002824B1"/>
    <w:rsid w:val="0028253E"/>
    <w:rsid w:val="0028275B"/>
    <w:rsid w:val="00282A38"/>
    <w:rsid w:val="00282E85"/>
    <w:rsid w:val="00282F71"/>
    <w:rsid w:val="00283001"/>
    <w:rsid w:val="00283034"/>
    <w:rsid w:val="002830A4"/>
    <w:rsid w:val="0028314E"/>
    <w:rsid w:val="0028324D"/>
    <w:rsid w:val="00283532"/>
    <w:rsid w:val="0028381D"/>
    <w:rsid w:val="00283997"/>
    <w:rsid w:val="00283A6F"/>
    <w:rsid w:val="00283C5F"/>
    <w:rsid w:val="00283CA8"/>
    <w:rsid w:val="00283D4E"/>
    <w:rsid w:val="00283DB7"/>
    <w:rsid w:val="00283E52"/>
    <w:rsid w:val="00283EE3"/>
    <w:rsid w:val="00283F11"/>
    <w:rsid w:val="00283FAF"/>
    <w:rsid w:val="00283FCD"/>
    <w:rsid w:val="00284087"/>
    <w:rsid w:val="002840D3"/>
    <w:rsid w:val="002841E3"/>
    <w:rsid w:val="0028420A"/>
    <w:rsid w:val="002843D0"/>
    <w:rsid w:val="00284493"/>
    <w:rsid w:val="00284603"/>
    <w:rsid w:val="0028462B"/>
    <w:rsid w:val="00284929"/>
    <w:rsid w:val="00284997"/>
    <w:rsid w:val="002851F7"/>
    <w:rsid w:val="0028535E"/>
    <w:rsid w:val="002854F8"/>
    <w:rsid w:val="002856BB"/>
    <w:rsid w:val="0028598D"/>
    <w:rsid w:val="002859A8"/>
    <w:rsid w:val="002859AB"/>
    <w:rsid w:val="002859B2"/>
    <w:rsid w:val="00285BCE"/>
    <w:rsid w:val="00285DF4"/>
    <w:rsid w:val="00286082"/>
    <w:rsid w:val="0028633D"/>
    <w:rsid w:val="002866BC"/>
    <w:rsid w:val="002867BB"/>
    <w:rsid w:val="00286A1E"/>
    <w:rsid w:val="00286CFD"/>
    <w:rsid w:val="00286D3E"/>
    <w:rsid w:val="00286E04"/>
    <w:rsid w:val="00286E09"/>
    <w:rsid w:val="00286E56"/>
    <w:rsid w:val="00287145"/>
    <w:rsid w:val="002872B0"/>
    <w:rsid w:val="002874E4"/>
    <w:rsid w:val="00287547"/>
    <w:rsid w:val="002877A9"/>
    <w:rsid w:val="002877FC"/>
    <w:rsid w:val="002878C3"/>
    <w:rsid w:val="00287C67"/>
    <w:rsid w:val="0029003B"/>
    <w:rsid w:val="0029005F"/>
    <w:rsid w:val="00290273"/>
    <w:rsid w:val="00290350"/>
    <w:rsid w:val="00290396"/>
    <w:rsid w:val="002903C1"/>
    <w:rsid w:val="00290559"/>
    <w:rsid w:val="00290597"/>
    <w:rsid w:val="0029065F"/>
    <w:rsid w:val="002908A0"/>
    <w:rsid w:val="00290961"/>
    <w:rsid w:val="00290992"/>
    <w:rsid w:val="00290C0C"/>
    <w:rsid w:val="00290C67"/>
    <w:rsid w:val="00290CB8"/>
    <w:rsid w:val="00290DD7"/>
    <w:rsid w:val="00290DF1"/>
    <w:rsid w:val="00290E3E"/>
    <w:rsid w:val="00290E6E"/>
    <w:rsid w:val="00290EA5"/>
    <w:rsid w:val="00290ED1"/>
    <w:rsid w:val="002911E2"/>
    <w:rsid w:val="00291393"/>
    <w:rsid w:val="002914DA"/>
    <w:rsid w:val="0029170F"/>
    <w:rsid w:val="00291AFA"/>
    <w:rsid w:val="00291C2C"/>
    <w:rsid w:val="00291C7A"/>
    <w:rsid w:val="00291DF4"/>
    <w:rsid w:val="0029215E"/>
    <w:rsid w:val="00292175"/>
    <w:rsid w:val="00292330"/>
    <w:rsid w:val="002924E5"/>
    <w:rsid w:val="002925C9"/>
    <w:rsid w:val="002925F6"/>
    <w:rsid w:val="0029276A"/>
    <w:rsid w:val="00292816"/>
    <w:rsid w:val="00292A13"/>
    <w:rsid w:val="00292ABD"/>
    <w:rsid w:val="00292CE0"/>
    <w:rsid w:val="00292DC9"/>
    <w:rsid w:val="00292DFB"/>
    <w:rsid w:val="00292E49"/>
    <w:rsid w:val="00292E65"/>
    <w:rsid w:val="00292E78"/>
    <w:rsid w:val="00292EBC"/>
    <w:rsid w:val="00292F0F"/>
    <w:rsid w:val="00293053"/>
    <w:rsid w:val="002931D0"/>
    <w:rsid w:val="002931EB"/>
    <w:rsid w:val="002932DC"/>
    <w:rsid w:val="00293398"/>
    <w:rsid w:val="002933A6"/>
    <w:rsid w:val="00293475"/>
    <w:rsid w:val="00293484"/>
    <w:rsid w:val="00293503"/>
    <w:rsid w:val="002935B9"/>
    <w:rsid w:val="002936BA"/>
    <w:rsid w:val="00293731"/>
    <w:rsid w:val="002937DD"/>
    <w:rsid w:val="00293AD4"/>
    <w:rsid w:val="00293BB5"/>
    <w:rsid w:val="00293BDF"/>
    <w:rsid w:val="00293F80"/>
    <w:rsid w:val="00294240"/>
    <w:rsid w:val="002944ED"/>
    <w:rsid w:val="00294618"/>
    <w:rsid w:val="0029465F"/>
    <w:rsid w:val="00294755"/>
    <w:rsid w:val="002948D3"/>
    <w:rsid w:val="002948DD"/>
    <w:rsid w:val="00294AEC"/>
    <w:rsid w:val="00294B71"/>
    <w:rsid w:val="00294C04"/>
    <w:rsid w:val="00294C40"/>
    <w:rsid w:val="00294D96"/>
    <w:rsid w:val="00294DAC"/>
    <w:rsid w:val="00294E48"/>
    <w:rsid w:val="00294FFA"/>
    <w:rsid w:val="002952C3"/>
    <w:rsid w:val="00295443"/>
    <w:rsid w:val="00295579"/>
    <w:rsid w:val="0029575C"/>
    <w:rsid w:val="00295955"/>
    <w:rsid w:val="002959B1"/>
    <w:rsid w:val="00295A98"/>
    <w:rsid w:val="00295C9A"/>
    <w:rsid w:val="00295DE2"/>
    <w:rsid w:val="00295E9B"/>
    <w:rsid w:val="00295EB3"/>
    <w:rsid w:val="00296122"/>
    <w:rsid w:val="0029612E"/>
    <w:rsid w:val="002962C0"/>
    <w:rsid w:val="002962ED"/>
    <w:rsid w:val="0029639E"/>
    <w:rsid w:val="002963DF"/>
    <w:rsid w:val="00296587"/>
    <w:rsid w:val="00296665"/>
    <w:rsid w:val="002966B1"/>
    <w:rsid w:val="00296A13"/>
    <w:rsid w:val="00296AC1"/>
    <w:rsid w:val="00296B88"/>
    <w:rsid w:val="00296C81"/>
    <w:rsid w:val="00296D71"/>
    <w:rsid w:val="00296EC3"/>
    <w:rsid w:val="00296FFA"/>
    <w:rsid w:val="002970D2"/>
    <w:rsid w:val="00297444"/>
    <w:rsid w:val="0029762A"/>
    <w:rsid w:val="0029763F"/>
    <w:rsid w:val="00297702"/>
    <w:rsid w:val="002977B0"/>
    <w:rsid w:val="0029783A"/>
    <w:rsid w:val="002978CE"/>
    <w:rsid w:val="00297924"/>
    <w:rsid w:val="00297BD0"/>
    <w:rsid w:val="00297D7B"/>
    <w:rsid w:val="002A0107"/>
    <w:rsid w:val="002A02D2"/>
    <w:rsid w:val="002A0304"/>
    <w:rsid w:val="002A03BA"/>
    <w:rsid w:val="002A0499"/>
    <w:rsid w:val="002A054E"/>
    <w:rsid w:val="002A056D"/>
    <w:rsid w:val="002A063E"/>
    <w:rsid w:val="002A07C6"/>
    <w:rsid w:val="002A0A45"/>
    <w:rsid w:val="002A0A71"/>
    <w:rsid w:val="002A0B6C"/>
    <w:rsid w:val="002A0CA8"/>
    <w:rsid w:val="002A0D36"/>
    <w:rsid w:val="002A0E07"/>
    <w:rsid w:val="002A0EAD"/>
    <w:rsid w:val="002A11CD"/>
    <w:rsid w:val="002A1207"/>
    <w:rsid w:val="002A1243"/>
    <w:rsid w:val="002A133B"/>
    <w:rsid w:val="002A1509"/>
    <w:rsid w:val="002A1742"/>
    <w:rsid w:val="002A1C79"/>
    <w:rsid w:val="002A1CAE"/>
    <w:rsid w:val="002A1E07"/>
    <w:rsid w:val="002A1F8B"/>
    <w:rsid w:val="002A21E2"/>
    <w:rsid w:val="002A23D9"/>
    <w:rsid w:val="002A25F6"/>
    <w:rsid w:val="002A2B6A"/>
    <w:rsid w:val="002A2C6D"/>
    <w:rsid w:val="002A2CEB"/>
    <w:rsid w:val="002A2D05"/>
    <w:rsid w:val="002A2D10"/>
    <w:rsid w:val="002A2DEF"/>
    <w:rsid w:val="002A2F05"/>
    <w:rsid w:val="002A2F1A"/>
    <w:rsid w:val="002A315D"/>
    <w:rsid w:val="002A32C6"/>
    <w:rsid w:val="002A32DF"/>
    <w:rsid w:val="002A3342"/>
    <w:rsid w:val="002A343B"/>
    <w:rsid w:val="002A3917"/>
    <w:rsid w:val="002A3994"/>
    <w:rsid w:val="002A3B10"/>
    <w:rsid w:val="002A3B6B"/>
    <w:rsid w:val="002A3BC0"/>
    <w:rsid w:val="002A3D4F"/>
    <w:rsid w:val="002A3DD3"/>
    <w:rsid w:val="002A3FD2"/>
    <w:rsid w:val="002A4141"/>
    <w:rsid w:val="002A4197"/>
    <w:rsid w:val="002A4411"/>
    <w:rsid w:val="002A482D"/>
    <w:rsid w:val="002A486A"/>
    <w:rsid w:val="002A4971"/>
    <w:rsid w:val="002A4C88"/>
    <w:rsid w:val="002A4CF5"/>
    <w:rsid w:val="002A4DC7"/>
    <w:rsid w:val="002A4E4B"/>
    <w:rsid w:val="002A508D"/>
    <w:rsid w:val="002A5201"/>
    <w:rsid w:val="002A53EA"/>
    <w:rsid w:val="002A53EF"/>
    <w:rsid w:val="002A54EA"/>
    <w:rsid w:val="002A54EB"/>
    <w:rsid w:val="002A56AF"/>
    <w:rsid w:val="002A56E8"/>
    <w:rsid w:val="002A56F5"/>
    <w:rsid w:val="002A5907"/>
    <w:rsid w:val="002A5951"/>
    <w:rsid w:val="002A59E6"/>
    <w:rsid w:val="002A59FE"/>
    <w:rsid w:val="002A5F90"/>
    <w:rsid w:val="002A6151"/>
    <w:rsid w:val="002A625E"/>
    <w:rsid w:val="002A6307"/>
    <w:rsid w:val="002A65F6"/>
    <w:rsid w:val="002A66D6"/>
    <w:rsid w:val="002A675E"/>
    <w:rsid w:val="002A676C"/>
    <w:rsid w:val="002A68F6"/>
    <w:rsid w:val="002A695E"/>
    <w:rsid w:val="002A69EF"/>
    <w:rsid w:val="002A6AC2"/>
    <w:rsid w:val="002A6C09"/>
    <w:rsid w:val="002A6EA6"/>
    <w:rsid w:val="002A7080"/>
    <w:rsid w:val="002A71EB"/>
    <w:rsid w:val="002A71F1"/>
    <w:rsid w:val="002A7336"/>
    <w:rsid w:val="002A7346"/>
    <w:rsid w:val="002A73F7"/>
    <w:rsid w:val="002A7455"/>
    <w:rsid w:val="002A74B0"/>
    <w:rsid w:val="002A75D7"/>
    <w:rsid w:val="002A763B"/>
    <w:rsid w:val="002A7652"/>
    <w:rsid w:val="002A7674"/>
    <w:rsid w:val="002A7687"/>
    <w:rsid w:val="002A7715"/>
    <w:rsid w:val="002A786C"/>
    <w:rsid w:val="002A78E5"/>
    <w:rsid w:val="002A7C40"/>
    <w:rsid w:val="002A7D7A"/>
    <w:rsid w:val="002A7E11"/>
    <w:rsid w:val="002B0196"/>
    <w:rsid w:val="002B05A4"/>
    <w:rsid w:val="002B05B3"/>
    <w:rsid w:val="002B0A33"/>
    <w:rsid w:val="002B0B89"/>
    <w:rsid w:val="002B0C1E"/>
    <w:rsid w:val="002B0DF0"/>
    <w:rsid w:val="002B106F"/>
    <w:rsid w:val="002B1595"/>
    <w:rsid w:val="002B1671"/>
    <w:rsid w:val="002B1676"/>
    <w:rsid w:val="002B1723"/>
    <w:rsid w:val="002B1932"/>
    <w:rsid w:val="002B1980"/>
    <w:rsid w:val="002B1AE8"/>
    <w:rsid w:val="002B1B91"/>
    <w:rsid w:val="002B1C4F"/>
    <w:rsid w:val="002B1CF1"/>
    <w:rsid w:val="002B1F6B"/>
    <w:rsid w:val="002B1F9F"/>
    <w:rsid w:val="002B203F"/>
    <w:rsid w:val="002B2082"/>
    <w:rsid w:val="002B214F"/>
    <w:rsid w:val="002B227E"/>
    <w:rsid w:val="002B22A9"/>
    <w:rsid w:val="002B25FC"/>
    <w:rsid w:val="002B2605"/>
    <w:rsid w:val="002B2671"/>
    <w:rsid w:val="002B27A9"/>
    <w:rsid w:val="002B2821"/>
    <w:rsid w:val="002B2B19"/>
    <w:rsid w:val="002B2BA6"/>
    <w:rsid w:val="002B2DEB"/>
    <w:rsid w:val="002B2F82"/>
    <w:rsid w:val="002B316D"/>
    <w:rsid w:val="002B31F4"/>
    <w:rsid w:val="002B333E"/>
    <w:rsid w:val="002B33D8"/>
    <w:rsid w:val="002B3508"/>
    <w:rsid w:val="002B36C9"/>
    <w:rsid w:val="002B38EC"/>
    <w:rsid w:val="002B3B57"/>
    <w:rsid w:val="002B3C18"/>
    <w:rsid w:val="002B3D0A"/>
    <w:rsid w:val="002B3D6E"/>
    <w:rsid w:val="002B3D9C"/>
    <w:rsid w:val="002B3DBA"/>
    <w:rsid w:val="002B4135"/>
    <w:rsid w:val="002B41D9"/>
    <w:rsid w:val="002B438F"/>
    <w:rsid w:val="002B452B"/>
    <w:rsid w:val="002B460A"/>
    <w:rsid w:val="002B47A1"/>
    <w:rsid w:val="002B4828"/>
    <w:rsid w:val="002B49B9"/>
    <w:rsid w:val="002B4B65"/>
    <w:rsid w:val="002B4D99"/>
    <w:rsid w:val="002B4E6C"/>
    <w:rsid w:val="002B4F32"/>
    <w:rsid w:val="002B50CE"/>
    <w:rsid w:val="002B5105"/>
    <w:rsid w:val="002B53E2"/>
    <w:rsid w:val="002B5478"/>
    <w:rsid w:val="002B555F"/>
    <w:rsid w:val="002B569A"/>
    <w:rsid w:val="002B579F"/>
    <w:rsid w:val="002B5A00"/>
    <w:rsid w:val="002B5A09"/>
    <w:rsid w:val="002B5D27"/>
    <w:rsid w:val="002B5D56"/>
    <w:rsid w:val="002B5F82"/>
    <w:rsid w:val="002B5FE4"/>
    <w:rsid w:val="002B6040"/>
    <w:rsid w:val="002B6228"/>
    <w:rsid w:val="002B6273"/>
    <w:rsid w:val="002B64D1"/>
    <w:rsid w:val="002B65F9"/>
    <w:rsid w:val="002B6748"/>
    <w:rsid w:val="002B6CB9"/>
    <w:rsid w:val="002B6E4D"/>
    <w:rsid w:val="002B6E9A"/>
    <w:rsid w:val="002B6EA1"/>
    <w:rsid w:val="002B6F95"/>
    <w:rsid w:val="002B6FEC"/>
    <w:rsid w:val="002B71ED"/>
    <w:rsid w:val="002B731C"/>
    <w:rsid w:val="002B737D"/>
    <w:rsid w:val="002B7614"/>
    <w:rsid w:val="002B766B"/>
    <w:rsid w:val="002B76C8"/>
    <w:rsid w:val="002B7816"/>
    <w:rsid w:val="002B78E4"/>
    <w:rsid w:val="002B796D"/>
    <w:rsid w:val="002B798F"/>
    <w:rsid w:val="002B7D8E"/>
    <w:rsid w:val="002C006E"/>
    <w:rsid w:val="002C0083"/>
    <w:rsid w:val="002C0119"/>
    <w:rsid w:val="002C01ED"/>
    <w:rsid w:val="002C02AD"/>
    <w:rsid w:val="002C0479"/>
    <w:rsid w:val="002C05FF"/>
    <w:rsid w:val="002C0841"/>
    <w:rsid w:val="002C091A"/>
    <w:rsid w:val="002C0AD2"/>
    <w:rsid w:val="002C0D79"/>
    <w:rsid w:val="002C0F68"/>
    <w:rsid w:val="002C0F75"/>
    <w:rsid w:val="002C0FA8"/>
    <w:rsid w:val="002C124E"/>
    <w:rsid w:val="002C18B2"/>
    <w:rsid w:val="002C19B9"/>
    <w:rsid w:val="002C1A73"/>
    <w:rsid w:val="002C1A74"/>
    <w:rsid w:val="002C1C8C"/>
    <w:rsid w:val="002C20F0"/>
    <w:rsid w:val="002C22B6"/>
    <w:rsid w:val="002C239F"/>
    <w:rsid w:val="002C23BE"/>
    <w:rsid w:val="002C243C"/>
    <w:rsid w:val="002C2626"/>
    <w:rsid w:val="002C26BA"/>
    <w:rsid w:val="002C293D"/>
    <w:rsid w:val="002C2A3B"/>
    <w:rsid w:val="002C2BCB"/>
    <w:rsid w:val="002C2BD7"/>
    <w:rsid w:val="002C2C7B"/>
    <w:rsid w:val="002C2D94"/>
    <w:rsid w:val="002C2E61"/>
    <w:rsid w:val="002C2ED3"/>
    <w:rsid w:val="002C2FE1"/>
    <w:rsid w:val="002C32DF"/>
    <w:rsid w:val="002C32FD"/>
    <w:rsid w:val="002C36C1"/>
    <w:rsid w:val="002C3756"/>
    <w:rsid w:val="002C3939"/>
    <w:rsid w:val="002C3A14"/>
    <w:rsid w:val="002C3A49"/>
    <w:rsid w:val="002C3B53"/>
    <w:rsid w:val="002C3CEA"/>
    <w:rsid w:val="002C4410"/>
    <w:rsid w:val="002C44AE"/>
    <w:rsid w:val="002C4743"/>
    <w:rsid w:val="002C4765"/>
    <w:rsid w:val="002C4780"/>
    <w:rsid w:val="002C4A45"/>
    <w:rsid w:val="002C4B25"/>
    <w:rsid w:val="002C4B5F"/>
    <w:rsid w:val="002C4C09"/>
    <w:rsid w:val="002C4D5D"/>
    <w:rsid w:val="002C51A3"/>
    <w:rsid w:val="002C542E"/>
    <w:rsid w:val="002C549C"/>
    <w:rsid w:val="002C54FF"/>
    <w:rsid w:val="002C5783"/>
    <w:rsid w:val="002C5BC0"/>
    <w:rsid w:val="002C60CD"/>
    <w:rsid w:val="002C6153"/>
    <w:rsid w:val="002C6192"/>
    <w:rsid w:val="002C61EC"/>
    <w:rsid w:val="002C6334"/>
    <w:rsid w:val="002C6956"/>
    <w:rsid w:val="002C69F1"/>
    <w:rsid w:val="002C6D56"/>
    <w:rsid w:val="002C71EA"/>
    <w:rsid w:val="002C755F"/>
    <w:rsid w:val="002C7B73"/>
    <w:rsid w:val="002C7C67"/>
    <w:rsid w:val="002C7CF5"/>
    <w:rsid w:val="002C7D00"/>
    <w:rsid w:val="002C7D08"/>
    <w:rsid w:val="002C7D10"/>
    <w:rsid w:val="002C7ED8"/>
    <w:rsid w:val="002C7FB5"/>
    <w:rsid w:val="002D044B"/>
    <w:rsid w:val="002D06D6"/>
    <w:rsid w:val="002D070D"/>
    <w:rsid w:val="002D07F1"/>
    <w:rsid w:val="002D0821"/>
    <w:rsid w:val="002D0997"/>
    <w:rsid w:val="002D0A3F"/>
    <w:rsid w:val="002D0B5D"/>
    <w:rsid w:val="002D0EEC"/>
    <w:rsid w:val="002D0F1A"/>
    <w:rsid w:val="002D0F66"/>
    <w:rsid w:val="002D10E8"/>
    <w:rsid w:val="002D13A0"/>
    <w:rsid w:val="002D1476"/>
    <w:rsid w:val="002D14E0"/>
    <w:rsid w:val="002D15F6"/>
    <w:rsid w:val="002D16D9"/>
    <w:rsid w:val="002D17E7"/>
    <w:rsid w:val="002D18B7"/>
    <w:rsid w:val="002D1A57"/>
    <w:rsid w:val="002D1AB4"/>
    <w:rsid w:val="002D1BC7"/>
    <w:rsid w:val="002D1C75"/>
    <w:rsid w:val="002D1CAE"/>
    <w:rsid w:val="002D1D7E"/>
    <w:rsid w:val="002D1E07"/>
    <w:rsid w:val="002D2174"/>
    <w:rsid w:val="002D2336"/>
    <w:rsid w:val="002D2428"/>
    <w:rsid w:val="002D2480"/>
    <w:rsid w:val="002D24F2"/>
    <w:rsid w:val="002D2502"/>
    <w:rsid w:val="002D26CA"/>
    <w:rsid w:val="002D2AAA"/>
    <w:rsid w:val="002D2B24"/>
    <w:rsid w:val="002D2B25"/>
    <w:rsid w:val="002D2B32"/>
    <w:rsid w:val="002D2B93"/>
    <w:rsid w:val="002D2C2A"/>
    <w:rsid w:val="002D2D05"/>
    <w:rsid w:val="002D2DB8"/>
    <w:rsid w:val="002D2EF4"/>
    <w:rsid w:val="002D2F89"/>
    <w:rsid w:val="002D3291"/>
    <w:rsid w:val="002D3354"/>
    <w:rsid w:val="002D33EF"/>
    <w:rsid w:val="002D38C2"/>
    <w:rsid w:val="002D3927"/>
    <w:rsid w:val="002D39CD"/>
    <w:rsid w:val="002D3CA0"/>
    <w:rsid w:val="002D40C6"/>
    <w:rsid w:val="002D42B0"/>
    <w:rsid w:val="002D42B7"/>
    <w:rsid w:val="002D43D6"/>
    <w:rsid w:val="002D4475"/>
    <w:rsid w:val="002D468A"/>
    <w:rsid w:val="002D47F1"/>
    <w:rsid w:val="002D4803"/>
    <w:rsid w:val="002D483A"/>
    <w:rsid w:val="002D4B27"/>
    <w:rsid w:val="002D4B9C"/>
    <w:rsid w:val="002D4D0E"/>
    <w:rsid w:val="002D4D3A"/>
    <w:rsid w:val="002D4E14"/>
    <w:rsid w:val="002D4E9B"/>
    <w:rsid w:val="002D4F65"/>
    <w:rsid w:val="002D524C"/>
    <w:rsid w:val="002D52D8"/>
    <w:rsid w:val="002D52F8"/>
    <w:rsid w:val="002D5379"/>
    <w:rsid w:val="002D538E"/>
    <w:rsid w:val="002D58F5"/>
    <w:rsid w:val="002D5933"/>
    <w:rsid w:val="002D5AB6"/>
    <w:rsid w:val="002D5C0B"/>
    <w:rsid w:val="002D5E88"/>
    <w:rsid w:val="002D5FDF"/>
    <w:rsid w:val="002D61CC"/>
    <w:rsid w:val="002D6263"/>
    <w:rsid w:val="002D6396"/>
    <w:rsid w:val="002D6582"/>
    <w:rsid w:val="002D65D7"/>
    <w:rsid w:val="002D68CE"/>
    <w:rsid w:val="002D69E3"/>
    <w:rsid w:val="002D6B21"/>
    <w:rsid w:val="002D6E1C"/>
    <w:rsid w:val="002D6E94"/>
    <w:rsid w:val="002D7426"/>
    <w:rsid w:val="002D7480"/>
    <w:rsid w:val="002D7670"/>
    <w:rsid w:val="002D77A1"/>
    <w:rsid w:val="002D79F7"/>
    <w:rsid w:val="002D7A4E"/>
    <w:rsid w:val="002D7B33"/>
    <w:rsid w:val="002D7D6B"/>
    <w:rsid w:val="002D7DE9"/>
    <w:rsid w:val="002D7E79"/>
    <w:rsid w:val="002D7FC0"/>
    <w:rsid w:val="002E01FA"/>
    <w:rsid w:val="002E023E"/>
    <w:rsid w:val="002E0291"/>
    <w:rsid w:val="002E0407"/>
    <w:rsid w:val="002E0474"/>
    <w:rsid w:val="002E04E9"/>
    <w:rsid w:val="002E069E"/>
    <w:rsid w:val="002E093F"/>
    <w:rsid w:val="002E09ED"/>
    <w:rsid w:val="002E0AFE"/>
    <w:rsid w:val="002E1035"/>
    <w:rsid w:val="002E108B"/>
    <w:rsid w:val="002E1453"/>
    <w:rsid w:val="002E150F"/>
    <w:rsid w:val="002E15B8"/>
    <w:rsid w:val="002E18B4"/>
    <w:rsid w:val="002E1A11"/>
    <w:rsid w:val="002E1AB2"/>
    <w:rsid w:val="002E1ADE"/>
    <w:rsid w:val="002E1B84"/>
    <w:rsid w:val="002E1C8E"/>
    <w:rsid w:val="002E1D67"/>
    <w:rsid w:val="002E1F09"/>
    <w:rsid w:val="002E207B"/>
    <w:rsid w:val="002E2103"/>
    <w:rsid w:val="002E2208"/>
    <w:rsid w:val="002E26AD"/>
    <w:rsid w:val="002E2709"/>
    <w:rsid w:val="002E2752"/>
    <w:rsid w:val="002E276D"/>
    <w:rsid w:val="002E277C"/>
    <w:rsid w:val="002E2993"/>
    <w:rsid w:val="002E2A5F"/>
    <w:rsid w:val="002E2D68"/>
    <w:rsid w:val="002E2F9E"/>
    <w:rsid w:val="002E2FB8"/>
    <w:rsid w:val="002E311D"/>
    <w:rsid w:val="002E3213"/>
    <w:rsid w:val="002E335B"/>
    <w:rsid w:val="002E354C"/>
    <w:rsid w:val="002E367C"/>
    <w:rsid w:val="002E37F9"/>
    <w:rsid w:val="002E396E"/>
    <w:rsid w:val="002E3A7B"/>
    <w:rsid w:val="002E3A85"/>
    <w:rsid w:val="002E413C"/>
    <w:rsid w:val="002E4145"/>
    <w:rsid w:val="002E42E0"/>
    <w:rsid w:val="002E4377"/>
    <w:rsid w:val="002E4489"/>
    <w:rsid w:val="002E449A"/>
    <w:rsid w:val="002E4786"/>
    <w:rsid w:val="002E4814"/>
    <w:rsid w:val="002E4A1E"/>
    <w:rsid w:val="002E4DE5"/>
    <w:rsid w:val="002E4E04"/>
    <w:rsid w:val="002E4F4E"/>
    <w:rsid w:val="002E5058"/>
    <w:rsid w:val="002E5236"/>
    <w:rsid w:val="002E5271"/>
    <w:rsid w:val="002E535B"/>
    <w:rsid w:val="002E5463"/>
    <w:rsid w:val="002E5525"/>
    <w:rsid w:val="002E5605"/>
    <w:rsid w:val="002E57D0"/>
    <w:rsid w:val="002E5880"/>
    <w:rsid w:val="002E58A6"/>
    <w:rsid w:val="002E590C"/>
    <w:rsid w:val="002E5D01"/>
    <w:rsid w:val="002E5E30"/>
    <w:rsid w:val="002E5F28"/>
    <w:rsid w:val="002E5FAC"/>
    <w:rsid w:val="002E5FCF"/>
    <w:rsid w:val="002E60D6"/>
    <w:rsid w:val="002E63AD"/>
    <w:rsid w:val="002E647C"/>
    <w:rsid w:val="002E65CE"/>
    <w:rsid w:val="002E68A3"/>
    <w:rsid w:val="002E6DB8"/>
    <w:rsid w:val="002E6DE0"/>
    <w:rsid w:val="002E6FEF"/>
    <w:rsid w:val="002E720D"/>
    <w:rsid w:val="002E745F"/>
    <w:rsid w:val="002E74B1"/>
    <w:rsid w:val="002E7570"/>
    <w:rsid w:val="002E774B"/>
    <w:rsid w:val="002E7932"/>
    <w:rsid w:val="002E798A"/>
    <w:rsid w:val="002E79CA"/>
    <w:rsid w:val="002E7B6B"/>
    <w:rsid w:val="002E7BFF"/>
    <w:rsid w:val="002E7DFE"/>
    <w:rsid w:val="002E7E43"/>
    <w:rsid w:val="002E7FA9"/>
    <w:rsid w:val="002F0020"/>
    <w:rsid w:val="002F0271"/>
    <w:rsid w:val="002F039C"/>
    <w:rsid w:val="002F0475"/>
    <w:rsid w:val="002F04D8"/>
    <w:rsid w:val="002F0589"/>
    <w:rsid w:val="002F0670"/>
    <w:rsid w:val="002F0703"/>
    <w:rsid w:val="002F0794"/>
    <w:rsid w:val="002F0863"/>
    <w:rsid w:val="002F08E1"/>
    <w:rsid w:val="002F0C4D"/>
    <w:rsid w:val="002F0D9A"/>
    <w:rsid w:val="002F0E70"/>
    <w:rsid w:val="002F0FEE"/>
    <w:rsid w:val="002F1019"/>
    <w:rsid w:val="002F1081"/>
    <w:rsid w:val="002F1112"/>
    <w:rsid w:val="002F14D1"/>
    <w:rsid w:val="002F1697"/>
    <w:rsid w:val="002F1976"/>
    <w:rsid w:val="002F1C2E"/>
    <w:rsid w:val="002F1CB5"/>
    <w:rsid w:val="002F1D36"/>
    <w:rsid w:val="002F1D58"/>
    <w:rsid w:val="002F1D64"/>
    <w:rsid w:val="002F1F00"/>
    <w:rsid w:val="002F1FE7"/>
    <w:rsid w:val="002F202F"/>
    <w:rsid w:val="002F20CE"/>
    <w:rsid w:val="002F21E7"/>
    <w:rsid w:val="002F220B"/>
    <w:rsid w:val="002F223F"/>
    <w:rsid w:val="002F22BA"/>
    <w:rsid w:val="002F2385"/>
    <w:rsid w:val="002F23D1"/>
    <w:rsid w:val="002F25EB"/>
    <w:rsid w:val="002F278F"/>
    <w:rsid w:val="002F27DE"/>
    <w:rsid w:val="002F27FD"/>
    <w:rsid w:val="002F2910"/>
    <w:rsid w:val="002F2A28"/>
    <w:rsid w:val="002F2A66"/>
    <w:rsid w:val="002F2B59"/>
    <w:rsid w:val="002F2B98"/>
    <w:rsid w:val="002F2DC1"/>
    <w:rsid w:val="002F2E1E"/>
    <w:rsid w:val="002F312E"/>
    <w:rsid w:val="002F32CE"/>
    <w:rsid w:val="002F3372"/>
    <w:rsid w:val="002F360B"/>
    <w:rsid w:val="002F36B8"/>
    <w:rsid w:val="002F3772"/>
    <w:rsid w:val="002F382C"/>
    <w:rsid w:val="002F3A65"/>
    <w:rsid w:val="002F3BD2"/>
    <w:rsid w:val="002F3CB5"/>
    <w:rsid w:val="002F3CEB"/>
    <w:rsid w:val="002F3D8C"/>
    <w:rsid w:val="002F3D8D"/>
    <w:rsid w:val="002F40A2"/>
    <w:rsid w:val="002F417F"/>
    <w:rsid w:val="002F41B5"/>
    <w:rsid w:val="002F4241"/>
    <w:rsid w:val="002F4274"/>
    <w:rsid w:val="002F43AE"/>
    <w:rsid w:val="002F46E4"/>
    <w:rsid w:val="002F47BD"/>
    <w:rsid w:val="002F4A8F"/>
    <w:rsid w:val="002F4F12"/>
    <w:rsid w:val="002F5095"/>
    <w:rsid w:val="002F50CA"/>
    <w:rsid w:val="002F51C2"/>
    <w:rsid w:val="002F52BF"/>
    <w:rsid w:val="002F54A0"/>
    <w:rsid w:val="002F5532"/>
    <w:rsid w:val="002F5723"/>
    <w:rsid w:val="002F57D2"/>
    <w:rsid w:val="002F5A20"/>
    <w:rsid w:val="002F5C37"/>
    <w:rsid w:val="002F5FC3"/>
    <w:rsid w:val="002F6083"/>
    <w:rsid w:val="002F60E0"/>
    <w:rsid w:val="002F6127"/>
    <w:rsid w:val="002F6352"/>
    <w:rsid w:val="002F639B"/>
    <w:rsid w:val="002F6764"/>
    <w:rsid w:val="002F67BB"/>
    <w:rsid w:val="002F698A"/>
    <w:rsid w:val="002F698D"/>
    <w:rsid w:val="002F69C6"/>
    <w:rsid w:val="002F6AB5"/>
    <w:rsid w:val="002F6D1C"/>
    <w:rsid w:val="002F6DB0"/>
    <w:rsid w:val="002F6E79"/>
    <w:rsid w:val="002F705C"/>
    <w:rsid w:val="002F71AD"/>
    <w:rsid w:val="002F72FC"/>
    <w:rsid w:val="002F7329"/>
    <w:rsid w:val="002F73A2"/>
    <w:rsid w:val="002F751D"/>
    <w:rsid w:val="002F77C3"/>
    <w:rsid w:val="002F7869"/>
    <w:rsid w:val="002F791B"/>
    <w:rsid w:val="002F79BF"/>
    <w:rsid w:val="002F7A91"/>
    <w:rsid w:val="002F7C2C"/>
    <w:rsid w:val="002F7C4B"/>
    <w:rsid w:val="002F7F2E"/>
    <w:rsid w:val="002F7FFC"/>
    <w:rsid w:val="00300073"/>
    <w:rsid w:val="0030013E"/>
    <w:rsid w:val="00300177"/>
    <w:rsid w:val="00300551"/>
    <w:rsid w:val="00300720"/>
    <w:rsid w:val="00300727"/>
    <w:rsid w:val="00300735"/>
    <w:rsid w:val="00300A25"/>
    <w:rsid w:val="00300AB6"/>
    <w:rsid w:val="00300DAB"/>
    <w:rsid w:val="00300DE7"/>
    <w:rsid w:val="0030108A"/>
    <w:rsid w:val="003011CE"/>
    <w:rsid w:val="00301299"/>
    <w:rsid w:val="003013F8"/>
    <w:rsid w:val="00301418"/>
    <w:rsid w:val="0030160C"/>
    <w:rsid w:val="00301753"/>
    <w:rsid w:val="00301899"/>
    <w:rsid w:val="00301ACF"/>
    <w:rsid w:val="00301C24"/>
    <w:rsid w:val="00301D09"/>
    <w:rsid w:val="00301E43"/>
    <w:rsid w:val="00301EEC"/>
    <w:rsid w:val="003022A2"/>
    <w:rsid w:val="003022AC"/>
    <w:rsid w:val="003023E2"/>
    <w:rsid w:val="003023EE"/>
    <w:rsid w:val="00302516"/>
    <w:rsid w:val="003027AA"/>
    <w:rsid w:val="003027D5"/>
    <w:rsid w:val="003029CC"/>
    <w:rsid w:val="003029E8"/>
    <w:rsid w:val="00302A25"/>
    <w:rsid w:val="00302C05"/>
    <w:rsid w:val="00302CA4"/>
    <w:rsid w:val="003031F8"/>
    <w:rsid w:val="00303284"/>
    <w:rsid w:val="0030382C"/>
    <w:rsid w:val="003038A0"/>
    <w:rsid w:val="003039D7"/>
    <w:rsid w:val="003039F0"/>
    <w:rsid w:val="00303B7D"/>
    <w:rsid w:val="00303C4E"/>
    <w:rsid w:val="00303D79"/>
    <w:rsid w:val="00303F37"/>
    <w:rsid w:val="00303FAE"/>
    <w:rsid w:val="0030416B"/>
    <w:rsid w:val="00304523"/>
    <w:rsid w:val="00304571"/>
    <w:rsid w:val="003045E0"/>
    <w:rsid w:val="003049D4"/>
    <w:rsid w:val="00304B0E"/>
    <w:rsid w:val="00304C44"/>
    <w:rsid w:val="00304E49"/>
    <w:rsid w:val="00304F83"/>
    <w:rsid w:val="00304FF2"/>
    <w:rsid w:val="00305029"/>
    <w:rsid w:val="003053EA"/>
    <w:rsid w:val="003054B8"/>
    <w:rsid w:val="00305688"/>
    <w:rsid w:val="00305903"/>
    <w:rsid w:val="00305B00"/>
    <w:rsid w:val="00305DDC"/>
    <w:rsid w:val="00305E06"/>
    <w:rsid w:val="003061E4"/>
    <w:rsid w:val="003063AA"/>
    <w:rsid w:val="003063DE"/>
    <w:rsid w:val="00306552"/>
    <w:rsid w:val="0030697F"/>
    <w:rsid w:val="00306A3E"/>
    <w:rsid w:val="00306B49"/>
    <w:rsid w:val="00306CED"/>
    <w:rsid w:val="00306E7F"/>
    <w:rsid w:val="00306EEC"/>
    <w:rsid w:val="00306FD9"/>
    <w:rsid w:val="003073F6"/>
    <w:rsid w:val="00307481"/>
    <w:rsid w:val="00307715"/>
    <w:rsid w:val="0030778F"/>
    <w:rsid w:val="003079A7"/>
    <w:rsid w:val="00307B64"/>
    <w:rsid w:val="00307C79"/>
    <w:rsid w:val="00307D19"/>
    <w:rsid w:val="00307D1D"/>
    <w:rsid w:val="00307DEC"/>
    <w:rsid w:val="00307EC7"/>
    <w:rsid w:val="00307ED9"/>
    <w:rsid w:val="00310127"/>
    <w:rsid w:val="00310487"/>
    <w:rsid w:val="00310492"/>
    <w:rsid w:val="00310494"/>
    <w:rsid w:val="003108FC"/>
    <w:rsid w:val="00310A0C"/>
    <w:rsid w:val="00310A5E"/>
    <w:rsid w:val="00310AB4"/>
    <w:rsid w:val="00310F10"/>
    <w:rsid w:val="0031112E"/>
    <w:rsid w:val="00311481"/>
    <w:rsid w:val="003114D5"/>
    <w:rsid w:val="003115CD"/>
    <w:rsid w:val="0031177D"/>
    <w:rsid w:val="00311880"/>
    <w:rsid w:val="00311B27"/>
    <w:rsid w:val="00311F92"/>
    <w:rsid w:val="00311FC2"/>
    <w:rsid w:val="00312258"/>
    <w:rsid w:val="003122E6"/>
    <w:rsid w:val="00312348"/>
    <w:rsid w:val="00312447"/>
    <w:rsid w:val="003127C6"/>
    <w:rsid w:val="003128FE"/>
    <w:rsid w:val="00312CD7"/>
    <w:rsid w:val="00312D1E"/>
    <w:rsid w:val="00312DB3"/>
    <w:rsid w:val="00313002"/>
    <w:rsid w:val="00313032"/>
    <w:rsid w:val="0031313E"/>
    <w:rsid w:val="003132ED"/>
    <w:rsid w:val="00313311"/>
    <w:rsid w:val="00313638"/>
    <w:rsid w:val="00313639"/>
    <w:rsid w:val="0031366C"/>
    <w:rsid w:val="00313AB1"/>
    <w:rsid w:val="00313AD6"/>
    <w:rsid w:val="00313B56"/>
    <w:rsid w:val="00313F29"/>
    <w:rsid w:val="00313F78"/>
    <w:rsid w:val="003143E5"/>
    <w:rsid w:val="0031442F"/>
    <w:rsid w:val="0031488D"/>
    <w:rsid w:val="003149D5"/>
    <w:rsid w:val="00314AED"/>
    <w:rsid w:val="00314B4C"/>
    <w:rsid w:val="00314D86"/>
    <w:rsid w:val="00314DEB"/>
    <w:rsid w:val="0031503F"/>
    <w:rsid w:val="003150E9"/>
    <w:rsid w:val="00315488"/>
    <w:rsid w:val="0031556E"/>
    <w:rsid w:val="00315671"/>
    <w:rsid w:val="00315711"/>
    <w:rsid w:val="00315CAD"/>
    <w:rsid w:val="00315CE0"/>
    <w:rsid w:val="00315DC4"/>
    <w:rsid w:val="00315FAA"/>
    <w:rsid w:val="00316080"/>
    <w:rsid w:val="00316250"/>
    <w:rsid w:val="0031648E"/>
    <w:rsid w:val="003165D4"/>
    <w:rsid w:val="00316A7A"/>
    <w:rsid w:val="00316AC9"/>
    <w:rsid w:val="00316AF4"/>
    <w:rsid w:val="00316CB2"/>
    <w:rsid w:val="00316EC6"/>
    <w:rsid w:val="003170F4"/>
    <w:rsid w:val="003172E7"/>
    <w:rsid w:val="00317323"/>
    <w:rsid w:val="00317457"/>
    <w:rsid w:val="003177F8"/>
    <w:rsid w:val="0031793D"/>
    <w:rsid w:val="00317C06"/>
    <w:rsid w:val="00317C9A"/>
    <w:rsid w:val="00317D34"/>
    <w:rsid w:val="00317D70"/>
    <w:rsid w:val="00317E44"/>
    <w:rsid w:val="00317E8D"/>
    <w:rsid w:val="0032028A"/>
    <w:rsid w:val="00320296"/>
    <w:rsid w:val="003203E4"/>
    <w:rsid w:val="00320430"/>
    <w:rsid w:val="00320434"/>
    <w:rsid w:val="00320573"/>
    <w:rsid w:val="00320645"/>
    <w:rsid w:val="0032090F"/>
    <w:rsid w:val="00320990"/>
    <w:rsid w:val="003209FF"/>
    <w:rsid w:val="00320A99"/>
    <w:rsid w:val="00320AAB"/>
    <w:rsid w:val="00320B64"/>
    <w:rsid w:val="00320C83"/>
    <w:rsid w:val="00320D33"/>
    <w:rsid w:val="00320E17"/>
    <w:rsid w:val="00320E74"/>
    <w:rsid w:val="00320FAE"/>
    <w:rsid w:val="0032114B"/>
    <w:rsid w:val="00321191"/>
    <w:rsid w:val="0032124F"/>
    <w:rsid w:val="00321399"/>
    <w:rsid w:val="003216CA"/>
    <w:rsid w:val="00321760"/>
    <w:rsid w:val="00321BC8"/>
    <w:rsid w:val="00321C04"/>
    <w:rsid w:val="00321C3C"/>
    <w:rsid w:val="0032200C"/>
    <w:rsid w:val="003220D0"/>
    <w:rsid w:val="00322123"/>
    <w:rsid w:val="003223E5"/>
    <w:rsid w:val="00322604"/>
    <w:rsid w:val="0032278A"/>
    <w:rsid w:val="003228D5"/>
    <w:rsid w:val="00322971"/>
    <w:rsid w:val="00322A35"/>
    <w:rsid w:val="00322B80"/>
    <w:rsid w:val="00322BD3"/>
    <w:rsid w:val="00322C62"/>
    <w:rsid w:val="00322D8F"/>
    <w:rsid w:val="00322FD8"/>
    <w:rsid w:val="00323040"/>
    <w:rsid w:val="003230C1"/>
    <w:rsid w:val="00323184"/>
    <w:rsid w:val="003231B3"/>
    <w:rsid w:val="003231B7"/>
    <w:rsid w:val="00323519"/>
    <w:rsid w:val="00323E8A"/>
    <w:rsid w:val="00323EE9"/>
    <w:rsid w:val="00323F6B"/>
    <w:rsid w:val="00323F78"/>
    <w:rsid w:val="00324161"/>
    <w:rsid w:val="003241EE"/>
    <w:rsid w:val="003242F5"/>
    <w:rsid w:val="003243FA"/>
    <w:rsid w:val="00324867"/>
    <w:rsid w:val="003248C3"/>
    <w:rsid w:val="003248E4"/>
    <w:rsid w:val="00324BCE"/>
    <w:rsid w:val="00324BF1"/>
    <w:rsid w:val="00324C3C"/>
    <w:rsid w:val="00324DE5"/>
    <w:rsid w:val="00325126"/>
    <w:rsid w:val="00325131"/>
    <w:rsid w:val="003252F7"/>
    <w:rsid w:val="003258D7"/>
    <w:rsid w:val="003259F0"/>
    <w:rsid w:val="00325A33"/>
    <w:rsid w:val="00325B6F"/>
    <w:rsid w:val="00325C19"/>
    <w:rsid w:val="00325D27"/>
    <w:rsid w:val="00325E1E"/>
    <w:rsid w:val="00325E92"/>
    <w:rsid w:val="00325F7C"/>
    <w:rsid w:val="0032637D"/>
    <w:rsid w:val="0032676E"/>
    <w:rsid w:val="00326970"/>
    <w:rsid w:val="003269ED"/>
    <w:rsid w:val="00326B46"/>
    <w:rsid w:val="00326B67"/>
    <w:rsid w:val="00326B8A"/>
    <w:rsid w:val="00326B92"/>
    <w:rsid w:val="00326C25"/>
    <w:rsid w:val="00326C8B"/>
    <w:rsid w:val="00326D84"/>
    <w:rsid w:val="00327089"/>
    <w:rsid w:val="003270D7"/>
    <w:rsid w:val="003271B4"/>
    <w:rsid w:val="003271F7"/>
    <w:rsid w:val="00327249"/>
    <w:rsid w:val="00327270"/>
    <w:rsid w:val="003273B9"/>
    <w:rsid w:val="00327405"/>
    <w:rsid w:val="0032745C"/>
    <w:rsid w:val="00327479"/>
    <w:rsid w:val="00327525"/>
    <w:rsid w:val="003276C4"/>
    <w:rsid w:val="003276DF"/>
    <w:rsid w:val="00327822"/>
    <w:rsid w:val="003278E3"/>
    <w:rsid w:val="00327E90"/>
    <w:rsid w:val="00327F61"/>
    <w:rsid w:val="00327F92"/>
    <w:rsid w:val="00327F98"/>
    <w:rsid w:val="00330073"/>
    <w:rsid w:val="0033037A"/>
    <w:rsid w:val="003305E7"/>
    <w:rsid w:val="00330957"/>
    <w:rsid w:val="00330A49"/>
    <w:rsid w:val="00330A76"/>
    <w:rsid w:val="00330B2B"/>
    <w:rsid w:val="00330D54"/>
    <w:rsid w:val="00330D6D"/>
    <w:rsid w:val="0033102B"/>
    <w:rsid w:val="00331130"/>
    <w:rsid w:val="00331203"/>
    <w:rsid w:val="003314EA"/>
    <w:rsid w:val="003316B8"/>
    <w:rsid w:val="00331766"/>
    <w:rsid w:val="003319FC"/>
    <w:rsid w:val="00331A0F"/>
    <w:rsid w:val="00331BB7"/>
    <w:rsid w:val="00331C8D"/>
    <w:rsid w:val="00331F2D"/>
    <w:rsid w:val="00332402"/>
    <w:rsid w:val="00332546"/>
    <w:rsid w:val="00332566"/>
    <w:rsid w:val="00332675"/>
    <w:rsid w:val="0033268F"/>
    <w:rsid w:val="00332704"/>
    <w:rsid w:val="003327B1"/>
    <w:rsid w:val="003327F2"/>
    <w:rsid w:val="00332864"/>
    <w:rsid w:val="0033286A"/>
    <w:rsid w:val="0033289D"/>
    <w:rsid w:val="0033292A"/>
    <w:rsid w:val="00332A99"/>
    <w:rsid w:val="00332B4C"/>
    <w:rsid w:val="00332C98"/>
    <w:rsid w:val="00332DF8"/>
    <w:rsid w:val="00332E1D"/>
    <w:rsid w:val="00332E5C"/>
    <w:rsid w:val="00332FF8"/>
    <w:rsid w:val="003333CA"/>
    <w:rsid w:val="00333521"/>
    <w:rsid w:val="0033353C"/>
    <w:rsid w:val="0033360C"/>
    <w:rsid w:val="003336AA"/>
    <w:rsid w:val="0033373A"/>
    <w:rsid w:val="00333811"/>
    <w:rsid w:val="003338C6"/>
    <w:rsid w:val="00333D9A"/>
    <w:rsid w:val="00333E0A"/>
    <w:rsid w:val="003343E8"/>
    <w:rsid w:val="00334460"/>
    <w:rsid w:val="00334556"/>
    <w:rsid w:val="003345CD"/>
    <w:rsid w:val="00334747"/>
    <w:rsid w:val="00334842"/>
    <w:rsid w:val="00334864"/>
    <w:rsid w:val="00334998"/>
    <w:rsid w:val="00334A44"/>
    <w:rsid w:val="00334B77"/>
    <w:rsid w:val="00334BFB"/>
    <w:rsid w:val="00334CEF"/>
    <w:rsid w:val="00334F6D"/>
    <w:rsid w:val="00335067"/>
    <w:rsid w:val="003350A4"/>
    <w:rsid w:val="003351E2"/>
    <w:rsid w:val="00335224"/>
    <w:rsid w:val="003352CD"/>
    <w:rsid w:val="00335333"/>
    <w:rsid w:val="00335420"/>
    <w:rsid w:val="00335791"/>
    <w:rsid w:val="003358E7"/>
    <w:rsid w:val="00335A8F"/>
    <w:rsid w:val="00335CA8"/>
    <w:rsid w:val="00335F3A"/>
    <w:rsid w:val="00336218"/>
    <w:rsid w:val="00336346"/>
    <w:rsid w:val="0033644E"/>
    <w:rsid w:val="003367D2"/>
    <w:rsid w:val="0033682B"/>
    <w:rsid w:val="0033685B"/>
    <w:rsid w:val="00336A90"/>
    <w:rsid w:val="00336BD2"/>
    <w:rsid w:val="0033714C"/>
    <w:rsid w:val="0033722E"/>
    <w:rsid w:val="00337305"/>
    <w:rsid w:val="003373D3"/>
    <w:rsid w:val="0033760B"/>
    <w:rsid w:val="00337CCF"/>
    <w:rsid w:val="00337DF1"/>
    <w:rsid w:val="0034008A"/>
    <w:rsid w:val="003402A2"/>
    <w:rsid w:val="00340352"/>
    <w:rsid w:val="00340494"/>
    <w:rsid w:val="003404C6"/>
    <w:rsid w:val="00340811"/>
    <w:rsid w:val="0034085A"/>
    <w:rsid w:val="00340975"/>
    <w:rsid w:val="00340D38"/>
    <w:rsid w:val="00340ED5"/>
    <w:rsid w:val="00341032"/>
    <w:rsid w:val="0034105F"/>
    <w:rsid w:val="00341324"/>
    <w:rsid w:val="0034155C"/>
    <w:rsid w:val="0034197A"/>
    <w:rsid w:val="00341AEC"/>
    <w:rsid w:val="00341D0A"/>
    <w:rsid w:val="00341E78"/>
    <w:rsid w:val="00341F4D"/>
    <w:rsid w:val="003420DB"/>
    <w:rsid w:val="003420FC"/>
    <w:rsid w:val="0034218E"/>
    <w:rsid w:val="00342347"/>
    <w:rsid w:val="003425AA"/>
    <w:rsid w:val="003425C4"/>
    <w:rsid w:val="0034279B"/>
    <w:rsid w:val="00342984"/>
    <w:rsid w:val="00342A4B"/>
    <w:rsid w:val="00342CFC"/>
    <w:rsid w:val="003432F7"/>
    <w:rsid w:val="0034348B"/>
    <w:rsid w:val="00343629"/>
    <w:rsid w:val="003437EA"/>
    <w:rsid w:val="003438BC"/>
    <w:rsid w:val="00343946"/>
    <w:rsid w:val="00343C94"/>
    <w:rsid w:val="00343D2B"/>
    <w:rsid w:val="00343DD9"/>
    <w:rsid w:val="00343EDA"/>
    <w:rsid w:val="00343F54"/>
    <w:rsid w:val="00343FBD"/>
    <w:rsid w:val="00343FE7"/>
    <w:rsid w:val="003440C7"/>
    <w:rsid w:val="00344101"/>
    <w:rsid w:val="003441F5"/>
    <w:rsid w:val="00344315"/>
    <w:rsid w:val="0034438A"/>
    <w:rsid w:val="003444C0"/>
    <w:rsid w:val="003445C1"/>
    <w:rsid w:val="0034464F"/>
    <w:rsid w:val="0034470F"/>
    <w:rsid w:val="00344718"/>
    <w:rsid w:val="0034484F"/>
    <w:rsid w:val="003448E7"/>
    <w:rsid w:val="00344940"/>
    <w:rsid w:val="00344A9E"/>
    <w:rsid w:val="00344AB6"/>
    <w:rsid w:val="00344AFF"/>
    <w:rsid w:val="00344C4B"/>
    <w:rsid w:val="00344EA8"/>
    <w:rsid w:val="00345136"/>
    <w:rsid w:val="003451B4"/>
    <w:rsid w:val="00345351"/>
    <w:rsid w:val="0034554C"/>
    <w:rsid w:val="003459D1"/>
    <w:rsid w:val="00345E95"/>
    <w:rsid w:val="00345F12"/>
    <w:rsid w:val="0034659C"/>
    <w:rsid w:val="00346859"/>
    <w:rsid w:val="00346AB2"/>
    <w:rsid w:val="00346B3B"/>
    <w:rsid w:val="00346C4D"/>
    <w:rsid w:val="00346CA4"/>
    <w:rsid w:val="00346CC4"/>
    <w:rsid w:val="00346E15"/>
    <w:rsid w:val="00347083"/>
    <w:rsid w:val="003474C3"/>
    <w:rsid w:val="00347637"/>
    <w:rsid w:val="00347684"/>
    <w:rsid w:val="00347685"/>
    <w:rsid w:val="003477A3"/>
    <w:rsid w:val="003478D9"/>
    <w:rsid w:val="00347C63"/>
    <w:rsid w:val="00347D85"/>
    <w:rsid w:val="00347DBC"/>
    <w:rsid w:val="00347EE4"/>
    <w:rsid w:val="00347F69"/>
    <w:rsid w:val="00350019"/>
    <w:rsid w:val="00350183"/>
    <w:rsid w:val="00350227"/>
    <w:rsid w:val="003505B2"/>
    <w:rsid w:val="0035065F"/>
    <w:rsid w:val="0035067B"/>
    <w:rsid w:val="003507D0"/>
    <w:rsid w:val="003509AE"/>
    <w:rsid w:val="00350C23"/>
    <w:rsid w:val="00350C97"/>
    <w:rsid w:val="00350DB9"/>
    <w:rsid w:val="00350DFE"/>
    <w:rsid w:val="00350F16"/>
    <w:rsid w:val="003510D5"/>
    <w:rsid w:val="00351150"/>
    <w:rsid w:val="0035142A"/>
    <w:rsid w:val="00351465"/>
    <w:rsid w:val="0035158E"/>
    <w:rsid w:val="003515E1"/>
    <w:rsid w:val="00351706"/>
    <w:rsid w:val="00351794"/>
    <w:rsid w:val="00351862"/>
    <w:rsid w:val="00351B70"/>
    <w:rsid w:val="00351BB0"/>
    <w:rsid w:val="00351C51"/>
    <w:rsid w:val="00351D06"/>
    <w:rsid w:val="00351D10"/>
    <w:rsid w:val="003520D4"/>
    <w:rsid w:val="00352213"/>
    <w:rsid w:val="003522D3"/>
    <w:rsid w:val="00352436"/>
    <w:rsid w:val="0035259F"/>
    <w:rsid w:val="00352724"/>
    <w:rsid w:val="00352A55"/>
    <w:rsid w:val="00352CB8"/>
    <w:rsid w:val="0035306E"/>
    <w:rsid w:val="0035308D"/>
    <w:rsid w:val="00353129"/>
    <w:rsid w:val="00353183"/>
    <w:rsid w:val="003531C2"/>
    <w:rsid w:val="00353267"/>
    <w:rsid w:val="00353406"/>
    <w:rsid w:val="003536D2"/>
    <w:rsid w:val="00353966"/>
    <w:rsid w:val="00353B20"/>
    <w:rsid w:val="00353D64"/>
    <w:rsid w:val="00353F81"/>
    <w:rsid w:val="00354191"/>
    <w:rsid w:val="003541B8"/>
    <w:rsid w:val="003541DF"/>
    <w:rsid w:val="00354406"/>
    <w:rsid w:val="0035470F"/>
    <w:rsid w:val="003547D5"/>
    <w:rsid w:val="00354895"/>
    <w:rsid w:val="00354922"/>
    <w:rsid w:val="00354ACB"/>
    <w:rsid w:val="00354AE6"/>
    <w:rsid w:val="00354CBD"/>
    <w:rsid w:val="00354F78"/>
    <w:rsid w:val="00355006"/>
    <w:rsid w:val="0035501A"/>
    <w:rsid w:val="00355052"/>
    <w:rsid w:val="00355275"/>
    <w:rsid w:val="003552FF"/>
    <w:rsid w:val="00355382"/>
    <w:rsid w:val="003554A0"/>
    <w:rsid w:val="00355683"/>
    <w:rsid w:val="0035577F"/>
    <w:rsid w:val="00355901"/>
    <w:rsid w:val="00355953"/>
    <w:rsid w:val="003559B9"/>
    <w:rsid w:val="00355A2E"/>
    <w:rsid w:val="00355DEA"/>
    <w:rsid w:val="00355E09"/>
    <w:rsid w:val="00355F14"/>
    <w:rsid w:val="003560EC"/>
    <w:rsid w:val="003561AD"/>
    <w:rsid w:val="00356269"/>
    <w:rsid w:val="003562A3"/>
    <w:rsid w:val="003562EF"/>
    <w:rsid w:val="00356359"/>
    <w:rsid w:val="003564DE"/>
    <w:rsid w:val="00356B78"/>
    <w:rsid w:val="00356B96"/>
    <w:rsid w:val="00356BD1"/>
    <w:rsid w:val="00356CF2"/>
    <w:rsid w:val="00356D17"/>
    <w:rsid w:val="00356D3C"/>
    <w:rsid w:val="00356F31"/>
    <w:rsid w:val="00356FF1"/>
    <w:rsid w:val="00357199"/>
    <w:rsid w:val="003572A0"/>
    <w:rsid w:val="00357375"/>
    <w:rsid w:val="003578F5"/>
    <w:rsid w:val="00357A5D"/>
    <w:rsid w:val="00357B18"/>
    <w:rsid w:val="00357C14"/>
    <w:rsid w:val="00357D39"/>
    <w:rsid w:val="00357E06"/>
    <w:rsid w:val="00357E80"/>
    <w:rsid w:val="00357F07"/>
    <w:rsid w:val="003602AF"/>
    <w:rsid w:val="0036042B"/>
    <w:rsid w:val="003606B2"/>
    <w:rsid w:val="00360703"/>
    <w:rsid w:val="003607EA"/>
    <w:rsid w:val="0036086E"/>
    <w:rsid w:val="00360CF1"/>
    <w:rsid w:val="00360F77"/>
    <w:rsid w:val="0036125C"/>
    <w:rsid w:val="003614E0"/>
    <w:rsid w:val="00361502"/>
    <w:rsid w:val="00361605"/>
    <w:rsid w:val="003617FB"/>
    <w:rsid w:val="0036193C"/>
    <w:rsid w:val="003619C0"/>
    <w:rsid w:val="00361C40"/>
    <w:rsid w:val="00361E1A"/>
    <w:rsid w:val="00361E5D"/>
    <w:rsid w:val="00361EF3"/>
    <w:rsid w:val="00361FCE"/>
    <w:rsid w:val="00361FD8"/>
    <w:rsid w:val="00362117"/>
    <w:rsid w:val="00362317"/>
    <w:rsid w:val="003623DB"/>
    <w:rsid w:val="00362485"/>
    <w:rsid w:val="00362613"/>
    <w:rsid w:val="00362679"/>
    <w:rsid w:val="003626D2"/>
    <w:rsid w:val="00362761"/>
    <w:rsid w:val="003628DF"/>
    <w:rsid w:val="00362BA4"/>
    <w:rsid w:val="00363304"/>
    <w:rsid w:val="003634BA"/>
    <w:rsid w:val="00363592"/>
    <w:rsid w:val="003635C5"/>
    <w:rsid w:val="003635E6"/>
    <w:rsid w:val="0036363D"/>
    <w:rsid w:val="0036395A"/>
    <w:rsid w:val="0036396D"/>
    <w:rsid w:val="00363A00"/>
    <w:rsid w:val="00363BCB"/>
    <w:rsid w:val="00363BD3"/>
    <w:rsid w:val="00363C09"/>
    <w:rsid w:val="00363FB3"/>
    <w:rsid w:val="003640B2"/>
    <w:rsid w:val="0036415B"/>
    <w:rsid w:val="003641C0"/>
    <w:rsid w:val="00364251"/>
    <w:rsid w:val="0036434A"/>
    <w:rsid w:val="0036437F"/>
    <w:rsid w:val="00364420"/>
    <w:rsid w:val="003644E4"/>
    <w:rsid w:val="003645C5"/>
    <w:rsid w:val="0036468D"/>
    <w:rsid w:val="00364715"/>
    <w:rsid w:val="0036493D"/>
    <w:rsid w:val="003649DC"/>
    <w:rsid w:val="003649F5"/>
    <w:rsid w:val="00364A05"/>
    <w:rsid w:val="00364A25"/>
    <w:rsid w:val="00364B52"/>
    <w:rsid w:val="00364C18"/>
    <w:rsid w:val="00364C20"/>
    <w:rsid w:val="00364CFF"/>
    <w:rsid w:val="00364D14"/>
    <w:rsid w:val="00364D20"/>
    <w:rsid w:val="00364EB3"/>
    <w:rsid w:val="00365247"/>
    <w:rsid w:val="003652A1"/>
    <w:rsid w:val="00365326"/>
    <w:rsid w:val="0036540B"/>
    <w:rsid w:val="0036556D"/>
    <w:rsid w:val="00365581"/>
    <w:rsid w:val="00365622"/>
    <w:rsid w:val="00365730"/>
    <w:rsid w:val="00365E3D"/>
    <w:rsid w:val="00365EA5"/>
    <w:rsid w:val="00365F33"/>
    <w:rsid w:val="003662C9"/>
    <w:rsid w:val="00366302"/>
    <w:rsid w:val="00366340"/>
    <w:rsid w:val="003663AD"/>
    <w:rsid w:val="003664D9"/>
    <w:rsid w:val="00366612"/>
    <w:rsid w:val="00366643"/>
    <w:rsid w:val="00366667"/>
    <w:rsid w:val="003667FA"/>
    <w:rsid w:val="00366882"/>
    <w:rsid w:val="003669AF"/>
    <w:rsid w:val="00366A4E"/>
    <w:rsid w:val="00366AC6"/>
    <w:rsid w:val="00366B3A"/>
    <w:rsid w:val="00366B8E"/>
    <w:rsid w:val="00366C66"/>
    <w:rsid w:val="00366DE7"/>
    <w:rsid w:val="00367025"/>
    <w:rsid w:val="0036703D"/>
    <w:rsid w:val="0036726A"/>
    <w:rsid w:val="0036737A"/>
    <w:rsid w:val="00367476"/>
    <w:rsid w:val="0036752E"/>
    <w:rsid w:val="00367745"/>
    <w:rsid w:val="003677D9"/>
    <w:rsid w:val="003678D0"/>
    <w:rsid w:val="00367918"/>
    <w:rsid w:val="0036793C"/>
    <w:rsid w:val="00367A6C"/>
    <w:rsid w:val="00367B4D"/>
    <w:rsid w:val="00367B7B"/>
    <w:rsid w:val="00367B97"/>
    <w:rsid w:val="00367B9D"/>
    <w:rsid w:val="00367E57"/>
    <w:rsid w:val="00367E5A"/>
    <w:rsid w:val="0037001D"/>
    <w:rsid w:val="00370064"/>
    <w:rsid w:val="0037030C"/>
    <w:rsid w:val="0037045F"/>
    <w:rsid w:val="0037064D"/>
    <w:rsid w:val="003707D7"/>
    <w:rsid w:val="0037085C"/>
    <w:rsid w:val="00370A9F"/>
    <w:rsid w:val="00370B54"/>
    <w:rsid w:val="00370C9B"/>
    <w:rsid w:val="00370D30"/>
    <w:rsid w:val="00370ECD"/>
    <w:rsid w:val="00370EE5"/>
    <w:rsid w:val="00371020"/>
    <w:rsid w:val="00371095"/>
    <w:rsid w:val="00371455"/>
    <w:rsid w:val="0037155D"/>
    <w:rsid w:val="00371583"/>
    <w:rsid w:val="003719EC"/>
    <w:rsid w:val="00371ACA"/>
    <w:rsid w:val="00371FAB"/>
    <w:rsid w:val="00371FE3"/>
    <w:rsid w:val="0037229E"/>
    <w:rsid w:val="003724C6"/>
    <w:rsid w:val="003726D6"/>
    <w:rsid w:val="003727A8"/>
    <w:rsid w:val="0037292D"/>
    <w:rsid w:val="003729DC"/>
    <w:rsid w:val="00372D1B"/>
    <w:rsid w:val="00372FB1"/>
    <w:rsid w:val="0037312B"/>
    <w:rsid w:val="00373270"/>
    <w:rsid w:val="00373414"/>
    <w:rsid w:val="003737CC"/>
    <w:rsid w:val="003738C6"/>
    <w:rsid w:val="003739AD"/>
    <w:rsid w:val="00373A2B"/>
    <w:rsid w:val="00373A7D"/>
    <w:rsid w:val="00373ABD"/>
    <w:rsid w:val="00373BD4"/>
    <w:rsid w:val="00373BEB"/>
    <w:rsid w:val="00373CFD"/>
    <w:rsid w:val="00373D69"/>
    <w:rsid w:val="00373D75"/>
    <w:rsid w:val="00373EE4"/>
    <w:rsid w:val="00374112"/>
    <w:rsid w:val="0037427E"/>
    <w:rsid w:val="00374297"/>
    <w:rsid w:val="0037430B"/>
    <w:rsid w:val="0037437D"/>
    <w:rsid w:val="003743A9"/>
    <w:rsid w:val="003745EB"/>
    <w:rsid w:val="003749B9"/>
    <w:rsid w:val="00374A0D"/>
    <w:rsid w:val="00374B64"/>
    <w:rsid w:val="00374CC9"/>
    <w:rsid w:val="00374E57"/>
    <w:rsid w:val="00374EB8"/>
    <w:rsid w:val="00374EF8"/>
    <w:rsid w:val="0037504D"/>
    <w:rsid w:val="003751C1"/>
    <w:rsid w:val="003751F5"/>
    <w:rsid w:val="00375235"/>
    <w:rsid w:val="00375336"/>
    <w:rsid w:val="003753C3"/>
    <w:rsid w:val="003753FF"/>
    <w:rsid w:val="00375642"/>
    <w:rsid w:val="003756BC"/>
    <w:rsid w:val="003756EF"/>
    <w:rsid w:val="0037570D"/>
    <w:rsid w:val="00375865"/>
    <w:rsid w:val="003758A6"/>
    <w:rsid w:val="00375D40"/>
    <w:rsid w:val="00375D6C"/>
    <w:rsid w:val="00375D87"/>
    <w:rsid w:val="00375E41"/>
    <w:rsid w:val="003760C6"/>
    <w:rsid w:val="00376136"/>
    <w:rsid w:val="00376405"/>
    <w:rsid w:val="003767FE"/>
    <w:rsid w:val="0037680F"/>
    <w:rsid w:val="00376865"/>
    <w:rsid w:val="00376879"/>
    <w:rsid w:val="0037698D"/>
    <w:rsid w:val="00376A75"/>
    <w:rsid w:val="00376E46"/>
    <w:rsid w:val="00376E5F"/>
    <w:rsid w:val="00376E8A"/>
    <w:rsid w:val="00376FA7"/>
    <w:rsid w:val="00377087"/>
    <w:rsid w:val="0037724C"/>
    <w:rsid w:val="00377572"/>
    <w:rsid w:val="003778D7"/>
    <w:rsid w:val="003778E9"/>
    <w:rsid w:val="00377A5D"/>
    <w:rsid w:val="00377A62"/>
    <w:rsid w:val="00377ABC"/>
    <w:rsid w:val="00377B5E"/>
    <w:rsid w:val="00377BEE"/>
    <w:rsid w:val="00377C10"/>
    <w:rsid w:val="00377C89"/>
    <w:rsid w:val="00377E46"/>
    <w:rsid w:val="00377F34"/>
    <w:rsid w:val="00377F8D"/>
    <w:rsid w:val="00377FB7"/>
    <w:rsid w:val="00380036"/>
    <w:rsid w:val="003800F2"/>
    <w:rsid w:val="003801F3"/>
    <w:rsid w:val="003802BF"/>
    <w:rsid w:val="003802C2"/>
    <w:rsid w:val="00380310"/>
    <w:rsid w:val="00380558"/>
    <w:rsid w:val="0038080E"/>
    <w:rsid w:val="0038080F"/>
    <w:rsid w:val="003809B7"/>
    <w:rsid w:val="00380C48"/>
    <w:rsid w:val="00380C5A"/>
    <w:rsid w:val="00380E82"/>
    <w:rsid w:val="00381100"/>
    <w:rsid w:val="00381213"/>
    <w:rsid w:val="00381481"/>
    <w:rsid w:val="003814EF"/>
    <w:rsid w:val="00381722"/>
    <w:rsid w:val="0038180E"/>
    <w:rsid w:val="0038185B"/>
    <w:rsid w:val="00381974"/>
    <w:rsid w:val="00381C61"/>
    <w:rsid w:val="00381D9A"/>
    <w:rsid w:val="00381DB4"/>
    <w:rsid w:val="00381E1F"/>
    <w:rsid w:val="00382133"/>
    <w:rsid w:val="003826F8"/>
    <w:rsid w:val="003827DA"/>
    <w:rsid w:val="0038285C"/>
    <w:rsid w:val="00382964"/>
    <w:rsid w:val="00382C8C"/>
    <w:rsid w:val="00382D8F"/>
    <w:rsid w:val="00382E22"/>
    <w:rsid w:val="00382ED4"/>
    <w:rsid w:val="00382F3B"/>
    <w:rsid w:val="0038304E"/>
    <w:rsid w:val="0038308E"/>
    <w:rsid w:val="00383199"/>
    <w:rsid w:val="003831B1"/>
    <w:rsid w:val="003831FD"/>
    <w:rsid w:val="00383249"/>
    <w:rsid w:val="0038326D"/>
    <w:rsid w:val="00383448"/>
    <w:rsid w:val="00383456"/>
    <w:rsid w:val="003834BF"/>
    <w:rsid w:val="003836C7"/>
    <w:rsid w:val="00383732"/>
    <w:rsid w:val="0038379A"/>
    <w:rsid w:val="00383958"/>
    <w:rsid w:val="0038398E"/>
    <w:rsid w:val="00383993"/>
    <w:rsid w:val="00383A57"/>
    <w:rsid w:val="00383B5E"/>
    <w:rsid w:val="00384031"/>
    <w:rsid w:val="00384241"/>
    <w:rsid w:val="00384327"/>
    <w:rsid w:val="003846BF"/>
    <w:rsid w:val="003847CF"/>
    <w:rsid w:val="00384A4A"/>
    <w:rsid w:val="00384AC3"/>
    <w:rsid w:val="00384AEC"/>
    <w:rsid w:val="00384B53"/>
    <w:rsid w:val="00384B82"/>
    <w:rsid w:val="00384C4B"/>
    <w:rsid w:val="00384D6E"/>
    <w:rsid w:val="00384D99"/>
    <w:rsid w:val="00384EBC"/>
    <w:rsid w:val="00384FD3"/>
    <w:rsid w:val="0038510A"/>
    <w:rsid w:val="0038519E"/>
    <w:rsid w:val="00385209"/>
    <w:rsid w:val="003854D6"/>
    <w:rsid w:val="00385501"/>
    <w:rsid w:val="00385566"/>
    <w:rsid w:val="0038566B"/>
    <w:rsid w:val="00385842"/>
    <w:rsid w:val="00385857"/>
    <w:rsid w:val="003859AE"/>
    <w:rsid w:val="00385D38"/>
    <w:rsid w:val="00385E9B"/>
    <w:rsid w:val="00385FDE"/>
    <w:rsid w:val="003861B6"/>
    <w:rsid w:val="003863B2"/>
    <w:rsid w:val="003863CB"/>
    <w:rsid w:val="003863D8"/>
    <w:rsid w:val="0038672A"/>
    <w:rsid w:val="003869AC"/>
    <w:rsid w:val="00386A7C"/>
    <w:rsid w:val="00386AB4"/>
    <w:rsid w:val="00386C87"/>
    <w:rsid w:val="00386D2D"/>
    <w:rsid w:val="00386D70"/>
    <w:rsid w:val="00386EF3"/>
    <w:rsid w:val="00386F0D"/>
    <w:rsid w:val="00387009"/>
    <w:rsid w:val="00387139"/>
    <w:rsid w:val="0038715C"/>
    <w:rsid w:val="00387323"/>
    <w:rsid w:val="003873B7"/>
    <w:rsid w:val="003874C9"/>
    <w:rsid w:val="003875AF"/>
    <w:rsid w:val="003876B9"/>
    <w:rsid w:val="003878DB"/>
    <w:rsid w:val="0038798F"/>
    <w:rsid w:val="00387AD6"/>
    <w:rsid w:val="00387BFC"/>
    <w:rsid w:val="00387D12"/>
    <w:rsid w:val="00387DAD"/>
    <w:rsid w:val="00387E9B"/>
    <w:rsid w:val="0039006A"/>
    <w:rsid w:val="00390071"/>
    <w:rsid w:val="00390144"/>
    <w:rsid w:val="00390265"/>
    <w:rsid w:val="003907F2"/>
    <w:rsid w:val="00390C0E"/>
    <w:rsid w:val="00390CE1"/>
    <w:rsid w:val="003910C5"/>
    <w:rsid w:val="003910F0"/>
    <w:rsid w:val="00391118"/>
    <w:rsid w:val="00391131"/>
    <w:rsid w:val="003911E6"/>
    <w:rsid w:val="00391320"/>
    <w:rsid w:val="003914F2"/>
    <w:rsid w:val="00391757"/>
    <w:rsid w:val="003918B0"/>
    <w:rsid w:val="00391A29"/>
    <w:rsid w:val="00391D03"/>
    <w:rsid w:val="00391D04"/>
    <w:rsid w:val="0039204E"/>
    <w:rsid w:val="00392190"/>
    <w:rsid w:val="003922FB"/>
    <w:rsid w:val="003924FE"/>
    <w:rsid w:val="00392D6D"/>
    <w:rsid w:val="00392DD9"/>
    <w:rsid w:val="00392E9C"/>
    <w:rsid w:val="00393012"/>
    <w:rsid w:val="003930CC"/>
    <w:rsid w:val="003930D7"/>
    <w:rsid w:val="0039318D"/>
    <w:rsid w:val="003931D6"/>
    <w:rsid w:val="0039334F"/>
    <w:rsid w:val="00393542"/>
    <w:rsid w:val="00393B57"/>
    <w:rsid w:val="00393F97"/>
    <w:rsid w:val="0039410A"/>
    <w:rsid w:val="0039414B"/>
    <w:rsid w:val="00394152"/>
    <w:rsid w:val="00394191"/>
    <w:rsid w:val="00394304"/>
    <w:rsid w:val="00394342"/>
    <w:rsid w:val="00394378"/>
    <w:rsid w:val="003944E0"/>
    <w:rsid w:val="00394553"/>
    <w:rsid w:val="003945A4"/>
    <w:rsid w:val="003945AD"/>
    <w:rsid w:val="003945C7"/>
    <w:rsid w:val="0039493D"/>
    <w:rsid w:val="00394B45"/>
    <w:rsid w:val="00394CD9"/>
    <w:rsid w:val="00394D28"/>
    <w:rsid w:val="00394D7F"/>
    <w:rsid w:val="00394E08"/>
    <w:rsid w:val="00395288"/>
    <w:rsid w:val="0039529F"/>
    <w:rsid w:val="003953BF"/>
    <w:rsid w:val="003953D4"/>
    <w:rsid w:val="003956BB"/>
    <w:rsid w:val="003957D2"/>
    <w:rsid w:val="00395A54"/>
    <w:rsid w:val="00395A92"/>
    <w:rsid w:val="00395CB1"/>
    <w:rsid w:val="00395DD7"/>
    <w:rsid w:val="00396028"/>
    <w:rsid w:val="00396064"/>
    <w:rsid w:val="0039607A"/>
    <w:rsid w:val="0039617D"/>
    <w:rsid w:val="003962C7"/>
    <w:rsid w:val="003965D5"/>
    <w:rsid w:val="003967B0"/>
    <w:rsid w:val="00396840"/>
    <w:rsid w:val="0039691A"/>
    <w:rsid w:val="00396BC1"/>
    <w:rsid w:val="00396C4B"/>
    <w:rsid w:val="00396CC5"/>
    <w:rsid w:val="00396E4E"/>
    <w:rsid w:val="003970FD"/>
    <w:rsid w:val="003971D1"/>
    <w:rsid w:val="0039726B"/>
    <w:rsid w:val="003974F0"/>
    <w:rsid w:val="0039798C"/>
    <w:rsid w:val="003979EC"/>
    <w:rsid w:val="00397B6C"/>
    <w:rsid w:val="00397ECB"/>
    <w:rsid w:val="003A0067"/>
    <w:rsid w:val="003A0096"/>
    <w:rsid w:val="003A0129"/>
    <w:rsid w:val="003A01A4"/>
    <w:rsid w:val="003A0296"/>
    <w:rsid w:val="003A0300"/>
    <w:rsid w:val="003A0359"/>
    <w:rsid w:val="003A0363"/>
    <w:rsid w:val="003A03D5"/>
    <w:rsid w:val="003A0511"/>
    <w:rsid w:val="003A05A8"/>
    <w:rsid w:val="003A06FD"/>
    <w:rsid w:val="003A073A"/>
    <w:rsid w:val="003A0836"/>
    <w:rsid w:val="003A0877"/>
    <w:rsid w:val="003A087E"/>
    <w:rsid w:val="003A0936"/>
    <w:rsid w:val="003A096E"/>
    <w:rsid w:val="003A0CF1"/>
    <w:rsid w:val="003A0E46"/>
    <w:rsid w:val="003A0F5A"/>
    <w:rsid w:val="003A11C2"/>
    <w:rsid w:val="003A1206"/>
    <w:rsid w:val="003A130D"/>
    <w:rsid w:val="003A1361"/>
    <w:rsid w:val="003A1690"/>
    <w:rsid w:val="003A1712"/>
    <w:rsid w:val="003A18B9"/>
    <w:rsid w:val="003A1972"/>
    <w:rsid w:val="003A19FB"/>
    <w:rsid w:val="003A1A09"/>
    <w:rsid w:val="003A1B11"/>
    <w:rsid w:val="003A1B26"/>
    <w:rsid w:val="003A2122"/>
    <w:rsid w:val="003A2183"/>
    <w:rsid w:val="003A21D1"/>
    <w:rsid w:val="003A24B3"/>
    <w:rsid w:val="003A254E"/>
    <w:rsid w:val="003A276A"/>
    <w:rsid w:val="003A27AF"/>
    <w:rsid w:val="003A282A"/>
    <w:rsid w:val="003A28D6"/>
    <w:rsid w:val="003A2921"/>
    <w:rsid w:val="003A2B25"/>
    <w:rsid w:val="003A2D20"/>
    <w:rsid w:val="003A2EF1"/>
    <w:rsid w:val="003A2F3B"/>
    <w:rsid w:val="003A3141"/>
    <w:rsid w:val="003A34C3"/>
    <w:rsid w:val="003A397A"/>
    <w:rsid w:val="003A3A61"/>
    <w:rsid w:val="003A3C12"/>
    <w:rsid w:val="003A3D3D"/>
    <w:rsid w:val="003A404E"/>
    <w:rsid w:val="003A40E6"/>
    <w:rsid w:val="003A41BB"/>
    <w:rsid w:val="003A41E2"/>
    <w:rsid w:val="003A437A"/>
    <w:rsid w:val="003A453D"/>
    <w:rsid w:val="003A49BF"/>
    <w:rsid w:val="003A4DAB"/>
    <w:rsid w:val="003A4DE7"/>
    <w:rsid w:val="003A4E61"/>
    <w:rsid w:val="003A4E68"/>
    <w:rsid w:val="003A4F36"/>
    <w:rsid w:val="003A5045"/>
    <w:rsid w:val="003A513C"/>
    <w:rsid w:val="003A515C"/>
    <w:rsid w:val="003A54DA"/>
    <w:rsid w:val="003A5613"/>
    <w:rsid w:val="003A5890"/>
    <w:rsid w:val="003A59A1"/>
    <w:rsid w:val="003A59E4"/>
    <w:rsid w:val="003A5A80"/>
    <w:rsid w:val="003A5C9A"/>
    <w:rsid w:val="003A5CA6"/>
    <w:rsid w:val="003A5D69"/>
    <w:rsid w:val="003A5D94"/>
    <w:rsid w:val="003A5E3F"/>
    <w:rsid w:val="003A5EFB"/>
    <w:rsid w:val="003A5F11"/>
    <w:rsid w:val="003A60E6"/>
    <w:rsid w:val="003A6146"/>
    <w:rsid w:val="003A61D4"/>
    <w:rsid w:val="003A642A"/>
    <w:rsid w:val="003A67A9"/>
    <w:rsid w:val="003A682C"/>
    <w:rsid w:val="003A68A3"/>
    <w:rsid w:val="003A69A3"/>
    <w:rsid w:val="003A6A45"/>
    <w:rsid w:val="003A6A7B"/>
    <w:rsid w:val="003A6ABD"/>
    <w:rsid w:val="003A6BD7"/>
    <w:rsid w:val="003A709F"/>
    <w:rsid w:val="003A7139"/>
    <w:rsid w:val="003A73E3"/>
    <w:rsid w:val="003A743E"/>
    <w:rsid w:val="003A75C6"/>
    <w:rsid w:val="003A77F6"/>
    <w:rsid w:val="003A788D"/>
    <w:rsid w:val="003A78E4"/>
    <w:rsid w:val="003A7B1F"/>
    <w:rsid w:val="003A7C84"/>
    <w:rsid w:val="003A7CF0"/>
    <w:rsid w:val="003A7E25"/>
    <w:rsid w:val="003A7E4F"/>
    <w:rsid w:val="003B0086"/>
    <w:rsid w:val="003B089B"/>
    <w:rsid w:val="003B093A"/>
    <w:rsid w:val="003B0CB2"/>
    <w:rsid w:val="003B0CB3"/>
    <w:rsid w:val="003B10A0"/>
    <w:rsid w:val="003B1192"/>
    <w:rsid w:val="003B11F4"/>
    <w:rsid w:val="003B12B6"/>
    <w:rsid w:val="003B13E6"/>
    <w:rsid w:val="003B1536"/>
    <w:rsid w:val="003B185D"/>
    <w:rsid w:val="003B1AAA"/>
    <w:rsid w:val="003B1DFB"/>
    <w:rsid w:val="003B2167"/>
    <w:rsid w:val="003B2383"/>
    <w:rsid w:val="003B23FD"/>
    <w:rsid w:val="003B2412"/>
    <w:rsid w:val="003B2666"/>
    <w:rsid w:val="003B27F4"/>
    <w:rsid w:val="003B2859"/>
    <w:rsid w:val="003B29AB"/>
    <w:rsid w:val="003B2A5D"/>
    <w:rsid w:val="003B2B1B"/>
    <w:rsid w:val="003B2BD3"/>
    <w:rsid w:val="003B2C08"/>
    <w:rsid w:val="003B2C78"/>
    <w:rsid w:val="003B2C7C"/>
    <w:rsid w:val="003B2CFF"/>
    <w:rsid w:val="003B2DCB"/>
    <w:rsid w:val="003B2E2F"/>
    <w:rsid w:val="003B2EE2"/>
    <w:rsid w:val="003B2FAE"/>
    <w:rsid w:val="003B3481"/>
    <w:rsid w:val="003B36BD"/>
    <w:rsid w:val="003B382C"/>
    <w:rsid w:val="003B391F"/>
    <w:rsid w:val="003B393A"/>
    <w:rsid w:val="003B3C42"/>
    <w:rsid w:val="003B41EE"/>
    <w:rsid w:val="003B4257"/>
    <w:rsid w:val="003B435A"/>
    <w:rsid w:val="003B4363"/>
    <w:rsid w:val="003B45BF"/>
    <w:rsid w:val="003B4618"/>
    <w:rsid w:val="003B4745"/>
    <w:rsid w:val="003B479F"/>
    <w:rsid w:val="003B47B1"/>
    <w:rsid w:val="003B47BC"/>
    <w:rsid w:val="003B4BD7"/>
    <w:rsid w:val="003B4BDA"/>
    <w:rsid w:val="003B4DFB"/>
    <w:rsid w:val="003B4FEC"/>
    <w:rsid w:val="003B5131"/>
    <w:rsid w:val="003B5293"/>
    <w:rsid w:val="003B530F"/>
    <w:rsid w:val="003B5429"/>
    <w:rsid w:val="003B5592"/>
    <w:rsid w:val="003B55F8"/>
    <w:rsid w:val="003B5677"/>
    <w:rsid w:val="003B5771"/>
    <w:rsid w:val="003B59D3"/>
    <w:rsid w:val="003B5A1A"/>
    <w:rsid w:val="003B5A5A"/>
    <w:rsid w:val="003B5A70"/>
    <w:rsid w:val="003B5BC3"/>
    <w:rsid w:val="003B5BD9"/>
    <w:rsid w:val="003B5F53"/>
    <w:rsid w:val="003B5F5B"/>
    <w:rsid w:val="003B6372"/>
    <w:rsid w:val="003B6545"/>
    <w:rsid w:val="003B66B8"/>
    <w:rsid w:val="003B6741"/>
    <w:rsid w:val="003B676D"/>
    <w:rsid w:val="003B6815"/>
    <w:rsid w:val="003B687E"/>
    <w:rsid w:val="003B6A3F"/>
    <w:rsid w:val="003B6A88"/>
    <w:rsid w:val="003B6BD0"/>
    <w:rsid w:val="003B6DDB"/>
    <w:rsid w:val="003B6E04"/>
    <w:rsid w:val="003B6E8C"/>
    <w:rsid w:val="003B706A"/>
    <w:rsid w:val="003B7078"/>
    <w:rsid w:val="003B7143"/>
    <w:rsid w:val="003B7285"/>
    <w:rsid w:val="003B7307"/>
    <w:rsid w:val="003B7365"/>
    <w:rsid w:val="003B746F"/>
    <w:rsid w:val="003B76E3"/>
    <w:rsid w:val="003B774D"/>
    <w:rsid w:val="003B775B"/>
    <w:rsid w:val="003B778F"/>
    <w:rsid w:val="003B7B79"/>
    <w:rsid w:val="003B7BA6"/>
    <w:rsid w:val="003B7BAF"/>
    <w:rsid w:val="003B7C3C"/>
    <w:rsid w:val="003B7D04"/>
    <w:rsid w:val="003B7D65"/>
    <w:rsid w:val="003B7F52"/>
    <w:rsid w:val="003C001F"/>
    <w:rsid w:val="003C0053"/>
    <w:rsid w:val="003C022B"/>
    <w:rsid w:val="003C048F"/>
    <w:rsid w:val="003C04C0"/>
    <w:rsid w:val="003C04EE"/>
    <w:rsid w:val="003C0824"/>
    <w:rsid w:val="003C0A06"/>
    <w:rsid w:val="003C0AA3"/>
    <w:rsid w:val="003C0CD2"/>
    <w:rsid w:val="003C0DEC"/>
    <w:rsid w:val="003C1046"/>
    <w:rsid w:val="003C10DC"/>
    <w:rsid w:val="003C11A9"/>
    <w:rsid w:val="003C1316"/>
    <w:rsid w:val="003C14AB"/>
    <w:rsid w:val="003C14E4"/>
    <w:rsid w:val="003C1595"/>
    <w:rsid w:val="003C159D"/>
    <w:rsid w:val="003C17F2"/>
    <w:rsid w:val="003C1820"/>
    <w:rsid w:val="003C1EA5"/>
    <w:rsid w:val="003C2364"/>
    <w:rsid w:val="003C2376"/>
    <w:rsid w:val="003C2423"/>
    <w:rsid w:val="003C24EE"/>
    <w:rsid w:val="003C2592"/>
    <w:rsid w:val="003C2680"/>
    <w:rsid w:val="003C2723"/>
    <w:rsid w:val="003C273C"/>
    <w:rsid w:val="003C27F3"/>
    <w:rsid w:val="003C2B94"/>
    <w:rsid w:val="003C2D25"/>
    <w:rsid w:val="003C2FA0"/>
    <w:rsid w:val="003C3142"/>
    <w:rsid w:val="003C31B2"/>
    <w:rsid w:val="003C3240"/>
    <w:rsid w:val="003C348B"/>
    <w:rsid w:val="003C353A"/>
    <w:rsid w:val="003C3592"/>
    <w:rsid w:val="003C37B0"/>
    <w:rsid w:val="003C37F6"/>
    <w:rsid w:val="003C3EAB"/>
    <w:rsid w:val="003C3FCB"/>
    <w:rsid w:val="003C400C"/>
    <w:rsid w:val="003C421D"/>
    <w:rsid w:val="003C4252"/>
    <w:rsid w:val="003C433A"/>
    <w:rsid w:val="003C4489"/>
    <w:rsid w:val="003C4519"/>
    <w:rsid w:val="003C453A"/>
    <w:rsid w:val="003C4709"/>
    <w:rsid w:val="003C47A4"/>
    <w:rsid w:val="003C4942"/>
    <w:rsid w:val="003C4ADB"/>
    <w:rsid w:val="003C4BCD"/>
    <w:rsid w:val="003C4BD1"/>
    <w:rsid w:val="003C4D00"/>
    <w:rsid w:val="003C4DA3"/>
    <w:rsid w:val="003C4E7F"/>
    <w:rsid w:val="003C509E"/>
    <w:rsid w:val="003C52E2"/>
    <w:rsid w:val="003C53B1"/>
    <w:rsid w:val="003C53D7"/>
    <w:rsid w:val="003C5456"/>
    <w:rsid w:val="003C5489"/>
    <w:rsid w:val="003C575B"/>
    <w:rsid w:val="003C594F"/>
    <w:rsid w:val="003C5A90"/>
    <w:rsid w:val="003C5C5A"/>
    <w:rsid w:val="003C60A0"/>
    <w:rsid w:val="003C62C6"/>
    <w:rsid w:val="003C639D"/>
    <w:rsid w:val="003C65B1"/>
    <w:rsid w:val="003C678F"/>
    <w:rsid w:val="003C67A3"/>
    <w:rsid w:val="003C6C03"/>
    <w:rsid w:val="003C6D0F"/>
    <w:rsid w:val="003C7068"/>
    <w:rsid w:val="003C7292"/>
    <w:rsid w:val="003C73BD"/>
    <w:rsid w:val="003C7412"/>
    <w:rsid w:val="003C741E"/>
    <w:rsid w:val="003C7821"/>
    <w:rsid w:val="003C7B19"/>
    <w:rsid w:val="003C7DC1"/>
    <w:rsid w:val="003C7E5C"/>
    <w:rsid w:val="003C7EB9"/>
    <w:rsid w:val="003D0105"/>
    <w:rsid w:val="003D03A1"/>
    <w:rsid w:val="003D03AC"/>
    <w:rsid w:val="003D040C"/>
    <w:rsid w:val="003D0691"/>
    <w:rsid w:val="003D06AF"/>
    <w:rsid w:val="003D0C85"/>
    <w:rsid w:val="003D0CF3"/>
    <w:rsid w:val="003D0D2B"/>
    <w:rsid w:val="003D0D66"/>
    <w:rsid w:val="003D0DDD"/>
    <w:rsid w:val="003D0EE9"/>
    <w:rsid w:val="003D11FA"/>
    <w:rsid w:val="003D1266"/>
    <w:rsid w:val="003D127B"/>
    <w:rsid w:val="003D1369"/>
    <w:rsid w:val="003D145D"/>
    <w:rsid w:val="003D1523"/>
    <w:rsid w:val="003D1598"/>
    <w:rsid w:val="003D163A"/>
    <w:rsid w:val="003D1991"/>
    <w:rsid w:val="003D1A3A"/>
    <w:rsid w:val="003D1A78"/>
    <w:rsid w:val="003D1AA7"/>
    <w:rsid w:val="003D1B53"/>
    <w:rsid w:val="003D1BCD"/>
    <w:rsid w:val="003D1F30"/>
    <w:rsid w:val="003D212A"/>
    <w:rsid w:val="003D21A4"/>
    <w:rsid w:val="003D21C8"/>
    <w:rsid w:val="003D2446"/>
    <w:rsid w:val="003D24A4"/>
    <w:rsid w:val="003D24D1"/>
    <w:rsid w:val="003D253A"/>
    <w:rsid w:val="003D2907"/>
    <w:rsid w:val="003D2B69"/>
    <w:rsid w:val="003D2BBB"/>
    <w:rsid w:val="003D2CE0"/>
    <w:rsid w:val="003D323D"/>
    <w:rsid w:val="003D3308"/>
    <w:rsid w:val="003D357C"/>
    <w:rsid w:val="003D3870"/>
    <w:rsid w:val="003D39B1"/>
    <w:rsid w:val="003D3BC0"/>
    <w:rsid w:val="003D40F9"/>
    <w:rsid w:val="003D4278"/>
    <w:rsid w:val="003D428A"/>
    <w:rsid w:val="003D43A4"/>
    <w:rsid w:val="003D468D"/>
    <w:rsid w:val="003D47C9"/>
    <w:rsid w:val="003D4A25"/>
    <w:rsid w:val="003D4AE7"/>
    <w:rsid w:val="003D4B08"/>
    <w:rsid w:val="003D4DEA"/>
    <w:rsid w:val="003D4EBB"/>
    <w:rsid w:val="003D4F5A"/>
    <w:rsid w:val="003D5115"/>
    <w:rsid w:val="003D52C5"/>
    <w:rsid w:val="003D5416"/>
    <w:rsid w:val="003D5441"/>
    <w:rsid w:val="003D5588"/>
    <w:rsid w:val="003D5640"/>
    <w:rsid w:val="003D5922"/>
    <w:rsid w:val="003D5C4C"/>
    <w:rsid w:val="003D5E1A"/>
    <w:rsid w:val="003D5E66"/>
    <w:rsid w:val="003D5F06"/>
    <w:rsid w:val="003D5FE5"/>
    <w:rsid w:val="003D6120"/>
    <w:rsid w:val="003D639A"/>
    <w:rsid w:val="003D63F7"/>
    <w:rsid w:val="003D6439"/>
    <w:rsid w:val="003D6562"/>
    <w:rsid w:val="003D656F"/>
    <w:rsid w:val="003D6673"/>
    <w:rsid w:val="003D68B0"/>
    <w:rsid w:val="003D69EC"/>
    <w:rsid w:val="003D6B54"/>
    <w:rsid w:val="003D6D35"/>
    <w:rsid w:val="003D6E52"/>
    <w:rsid w:val="003D6E9D"/>
    <w:rsid w:val="003D6FD3"/>
    <w:rsid w:val="003D73BD"/>
    <w:rsid w:val="003D73D0"/>
    <w:rsid w:val="003D745F"/>
    <w:rsid w:val="003D7919"/>
    <w:rsid w:val="003D7B54"/>
    <w:rsid w:val="003D7BC2"/>
    <w:rsid w:val="003E01C3"/>
    <w:rsid w:val="003E0305"/>
    <w:rsid w:val="003E030F"/>
    <w:rsid w:val="003E035E"/>
    <w:rsid w:val="003E0398"/>
    <w:rsid w:val="003E0507"/>
    <w:rsid w:val="003E06B8"/>
    <w:rsid w:val="003E07D6"/>
    <w:rsid w:val="003E096F"/>
    <w:rsid w:val="003E0A22"/>
    <w:rsid w:val="003E0B41"/>
    <w:rsid w:val="003E0B5D"/>
    <w:rsid w:val="003E0B87"/>
    <w:rsid w:val="003E0BFD"/>
    <w:rsid w:val="003E0C3E"/>
    <w:rsid w:val="003E0E27"/>
    <w:rsid w:val="003E0F79"/>
    <w:rsid w:val="003E109A"/>
    <w:rsid w:val="003E1127"/>
    <w:rsid w:val="003E11D1"/>
    <w:rsid w:val="003E1284"/>
    <w:rsid w:val="003E12D2"/>
    <w:rsid w:val="003E14DB"/>
    <w:rsid w:val="003E160E"/>
    <w:rsid w:val="003E1925"/>
    <w:rsid w:val="003E1C0E"/>
    <w:rsid w:val="003E1DE2"/>
    <w:rsid w:val="003E1EAA"/>
    <w:rsid w:val="003E1FF1"/>
    <w:rsid w:val="003E20C5"/>
    <w:rsid w:val="003E2318"/>
    <w:rsid w:val="003E249A"/>
    <w:rsid w:val="003E2634"/>
    <w:rsid w:val="003E2860"/>
    <w:rsid w:val="003E29B9"/>
    <w:rsid w:val="003E29C8"/>
    <w:rsid w:val="003E2C20"/>
    <w:rsid w:val="003E2D7B"/>
    <w:rsid w:val="003E3371"/>
    <w:rsid w:val="003E34A6"/>
    <w:rsid w:val="003E35C5"/>
    <w:rsid w:val="003E35CB"/>
    <w:rsid w:val="003E3609"/>
    <w:rsid w:val="003E36D2"/>
    <w:rsid w:val="003E3B6A"/>
    <w:rsid w:val="003E3BD0"/>
    <w:rsid w:val="003E3BFC"/>
    <w:rsid w:val="003E3C48"/>
    <w:rsid w:val="003E3E2E"/>
    <w:rsid w:val="003E3EEB"/>
    <w:rsid w:val="003E4076"/>
    <w:rsid w:val="003E4285"/>
    <w:rsid w:val="003E4422"/>
    <w:rsid w:val="003E44E5"/>
    <w:rsid w:val="003E45B8"/>
    <w:rsid w:val="003E4962"/>
    <w:rsid w:val="003E4C37"/>
    <w:rsid w:val="003E4CBE"/>
    <w:rsid w:val="003E4CC3"/>
    <w:rsid w:val="003E4CE0"/>
    <w:rsid w:val="003E4F7F"/>
    <w:rsid w:val="003E4F96"/>
    <w:rsid w:val="003E5364"/>
    <w:rsid w:val="003E5377"/>
    <w:rsid w:val="003E537E"/>
    <w:rsid w:val="003E54E1"/>
    <w:rsid w:val="003E555C"/>
    <w:rsid w:val="003E56B5"/>
    <w:rsid w:val="003E56B8"/>
    <w:rsid w:val="003E596C"/>
    <w:rsid w:val="003E5B13"/>
    <w:rsid w:val="003E5C73"/>
    <w:rsid w:val="003E5CA1"/>
    <w:rsid w:val="003E5CA7"/>
    <w:rsid w:val="003E5CAD"/>
    <w:rsid w:val="003E5DD8"/>
    <w:rsid w:val="003E5F64"/>
    <w:rsid w:val="003E60B0"/>
    <w:rsid w:val="003E6110"/>
    <w:rsid w:val="003E6450"/>
    <w:rsid w:val="003E64F4"/>
    <w:rsid w:val="003E65F9"/>
    <w:rsid w:val="003E6682"/>
    <w:rsid w:val="003E6815"/>
    <w:rsid w:val="003E693E"/>
    <w:rsid w:val="003E69D9"/>
    <w:rsid w:val="003E6C0C"/>
    <w:rsid w:val="003E6E44"/>
    <w:rsid w:val="003E6F03"/>
    <w:rsid w:val="003E74AD"/>
    <w:rsid w:val="003E7509"/>
    <w:rsid w:val="003E75D2"/>
    <w:rsid w:val="003E76D7"/>
    <w:rsid w:val="003E76EC"/>
    <w:rsid w:val="003E7B0B"/>
    <w:rsid w:val="003E7EBE"/>
    <w:rsid w:val="003F00A8"/>
    <w:rsid w:val="003F00EC"/>
    <w:rsid w:val="003F00F0"/>
    <w:rsid w:val="003F0308"/>
    <w:rsid w:val="003F0407"/>
    <w:rsid w:val="003F0859"/>
    <w:rsid w:val="003F0870"/>
    <w:rsid w:val="003F089A"/>
    <w:rsid w:val="003F094F"/>
    <w:rsid w:val="003F0B06"/>
    <w:rsid w:val="003F0DDC"/>
    <w:rsid w:val="003F110E"/>
    <w:rsid w:val="003F1216"/>
    <w:rsid w:val="003F1327"/>
    <w:rsid w:val="003F13AB"/>
    <w:rsid w:val="003F1746"/>
    <w:rsid w:val="003F1A87"/>
    <w:rsid w:val="003F1D4A"/>
    <w:rsid w:val="003F1DA7"/>
    <w:rsid w:val="003F1F7C"/>
    <w:rsid w:val="003F204B"/>
    <w:rsid w:val="003F219C"/>
    <w:rsid w:val="003F242A"/>
    <w:rsid w:val="003F2450"/>
    <w:rsid w:val="003F24C9"/>
    <w:rsid w:val="003F2548"/>
    <w:rsid w:val="003F25B6"/>
    <w:rsid w:val="003F26F6"/>
    <w:rsid w:val="003F2792"/>
    <w:rsid w:val="003F295B"/>
    <w:rsid w:val="003F296B"/>
    <w:rsid w:val="003F299E"/>
    <w:rsid w:val="003F2AE7"/>
    <w:rsid w:val="003F2CF5"/>
    <w:rsid w:val="003F2F7C"/>
    <w:rsid w:val="003F32C0"/>
    <w:rsid w:val="003F330D"/>
    <w:rsid w:val="003F38C4"/>
    <w:rsid w:val="003F38DF"/>
    <w:rsid w:val="003F38F2"/>
    <w:rsid w:val="003F3A11"/>
    <w:rsid w:val="003F3A77"/>
    <w:rsid w:val="003F3C47"/>
    <w:rsid w:val="003F3D65"/>
    <w:rsid w:val="003F4161"/>
    <w:rsid w:val="003F4452"/>
    <w:rsid w:val="003F4469"/>
    <w:rsid w:val="003F44FE"/>
    <w:rsid w:val="003F4563"/>
    <w:rsid w:val="003F4798"/>
    <w:rsid w:val="003F47E2"/>
    <w:rsid w:val="003F481F"/>
    <w:rsid w:val="003F48D5"/>
    <w:rsid w:val="003F48F8"/>
    <w:rsid w:val="003F49F9"/>
    <w:rsid w:val="003F4A3A"/>
    <w:rsid w:val="003F50DA"/>
    <w:rsid w:val="003F5111"/>
    <w:rsid w:val="003F546E"/>
    <w:rsid w:val="003F54F9"/>
    <w:rsid w:val="003F55AE"/>
    <w:rsid w:val="003F55DA"/>
    <w:rsid w:val="003F55E4"/>
    <w:rsid w:val="003F590C"/>
    <w:rsid w:val="003F5AB0"/>
    <w:rsid w:val="003F5B7A"/>
    <w:rsid w:val="003F5B7E"/>
    <w:rsid w:val="003F5CB4"/>
    <w:rsid w:val="003F5CEA"/>
    <w:rsid w:val="003F5E0E"/>
    <w:rsid w:val="003F5E9C"/>
    <w:rsid w:val="003F5FD6"/>
    <w:rsid w:val="003F5FD8"/>
    <w:rsid w:val="003F5FE8"/>
    <w:rsid w:val="003F6334"/>
    <w:rsid w:val="003F6398"/>
    <w:rsid w:val="003F652F"/>
    <w:rsid w:val="003F666A"/>
    <w:rsid w:val="003F66C6"/>
    <w:rsid w:val="003F698E"/>
    <w:rsid w:val="003F699F"/>
    <w:rsid w:val="003F6B3C"/>
    <w:rsid w:val="003F6F48"/>
    <w:rsid w:val="003F7079"/>
    <w:rsid w:val="003F7331"/>
    <w:rsid w:val="003F7410"/>
    <w:rsid w:val="003F7453"/>
    <w:rsid w:val="003F7460"/>
    <w:rsid w:val="003F74DE"/>
    <w:rsid w:val="003F76F6"/>
    <w:rsid w:val="003F7812"/>
    <w:rsid w:val="003F79B5"/>
    <w:rsid w:val="003F7A3E"/>
    <w:rsid w:val="003F7AE7"/>
    <w:rsid w:val="003F7BB9"/>
    <w:rsid w:val="003F7C4A"/>
    <w:rsid w:val="003F7DD0"/>
    <w:rsid w:val="003F7DE7"/>
    <w:rsid w:val="00400183"/>
    <w:rsid w:val="004002E3"/>
    <w:rsid w:val="00400646"/>
    <w:rsid w:val="004006EE"/>
    <w:rsid w:val="00400794"/>
    <w:rsid w:val="004007BA"/>
    <w:rsid w:val="00400862"/>
    <w:rsid w:val="00400972"/>
    <w:rsid w:val="00400BFE"/>
    <w:rsid w:val="00400C11"/>
    <w:rsid w:val="00400F1F"/>
    <w:rsid w:val="00400F76"/>
    <w:rsid w:val="00400F8C"/>
    <w:rsid w:val="004011AF"/>
    <w:rsid w:val="00401761"/>
    <w:rsid w:val="00401A00"/>
    <w:rsid w:val="00401A2A"/>
    <w:rsid w:val="00401A79"/>
    <w:rsid w:val="00401B4E"/>
    <w:rsid w:val="00401BDE"/>
    <w:rsid w:val="00401D2A"/>
    <w:rsid w:val="00401ED9"/>
    <w:rsid w:val="00401F25"/>
    <w:rsid w:val="00401F49"/>
    <w:rsid w:val="00402074"/>
    <w:rsid w:val="0040208B"/>
    <w:rsid w:val="004020DD"/>
    <w:rsid w:val="00402154"/>
    <w:rsid w:val="00402218"/>
    <w:rsid w:val="00402309"/>
    <w:rsid w:val="004023A4"/>
    <w:rsid w:val="00402476"/>
    <w:rsid w:val="004024EE"/>
    <w:rsid w:val="004025D2"/>
    <w:rsid w:val="0040299E"/>
    <w:rsid w:val="00402A66"/>
    <w:rsid w:val="00402AF0"/>
    <w:rsid w:val="00402B02"/>
    <w:rsid w:val="00402B4C"/>
    <w:rsid w:val="00402B5C"/>
    <w:rsid w:val="00402B68"/>
    <w:rsid w:val="00402F45"/>
    <w:rsid w:val="004030B7"/>
    <w:rsid w:val="004031ED"/>
    <w:rsid w:val="00403564"/>
    <w:rsid w:val="004036E5"/>
    <w:rsid w:val="004037CD"/>
    <w:rsid w:val="00403A42"/>
    <w:rsid w:val="00404058"/>
    <w:rsid w:val="004040D4"/>
    <w:rsid w:val="0040413C"/>
    <w:rsid w:val="004044FE"/>
    <w:rsid w:val="004046F1"/>
    <w:rsid w:val="004047DA"/>
    <w:rsid w:val="0040486D"/>
    <w:rsid w:val="004049DF"/>
    <w:rsid w:val="00404A63"/>
    <w:rsid w:val="00404B17"/>
    <w:rsid w:val="00404BDD"/>
    <w:rsid w:val="00404C47"/>
    <w:rsid w:val="00404E39"/>
    <w:rsid w:val="00404F86"/>
    <w:rsid w:val="00405269"/>
    <w:rsid w:val="004052FC"/>
    <w:rsid w:val="004053D1"/>
    <w:rsid w:val="00405607"/>
    <w:rsid w:val="00405694"/>
    <w:rsid w:val="004057BC"/>
    <w:rsid w:val="004059BA"/>
    <w:rsid w:val="00405F7D"/>
    <w:rsid w:val="004060FD"/>
    <w:rsid w:val="00406467"/>
    <w:rsid w:val="0040659E"/>
    <w:rsid w:val="00406651"/>
    <w:rsid w:val="0040680D"/>
    <w:rsid w:val="00406934"/>
    <w:rsid w:val="004069A3"/>
    <w:rsid w:val="00406B0E"/>
    <w:rsid w:val="00406B6D"/>
    <w:rsid w:val="00406B7A"/>
    <w:rsid w:val="00406D59"/>
    <w:rsid w:val="00406E79"/>
    <w:rsid w:val="00406ED3"/>
    <w:rsid w:val="00406FD1"/>
    <w:rsid w:val="00407144"/>
    <w:rsid w:val="00407151"/>
    <w:rsid w:val="0040761C"/>
    <w:rsid w:val="004076DF"/>
    <w:rsid w:val="004077C2"/>
    <w:rsid w:val="004077E3"/>
    <w:rsid w:val="00407AE8"/>
    <w:rsid w:val="00407B0A"/>
    <w:rsid w:val="00407B8C"/>
    <w:rsid w:val="00407BE6"/>
    <w:rsid w:val="00407DB1"/>
    <w:rsid w:val="00407FC9"/>
    <w:rsid w:val="0041004B"/>
    <w:rsid w:val="00410099"/>
    <w:rsid w:val="00410461"/>
    <w:rsid w:val="004104B4"/>
    <w:rsid w:val="00410622"/>
    <w:rsid w:val="004107D4"/>
    <w:rsid w:val="00410830"/>
    <w:rsid w:val="00410934"/>
    <w:rsid w:val="004109BD"/>
    <w:rsid w:val="00410C0C"/>
    <w:rsid w:val="00410E61"/>
    <w:rsid w:val="00410FB9"/>
    <w:rsid w:val="0041136E"/>
    <w:rsid w:val="004115D1"/>
    <w:rsid w:val="00411639"/>
    <w:rsid w:val="004116B1"/>
    <w:rsid w:val="004116B9"/>
    <w:rsid w:val="00411839"/>
    <w:rsid w:val="004118E4"/>
    <w:rsid w:val="004118EE"/>
    <w:rsid w:val="00411B29"/>
    <w:rsid w:val="00411CE2"/>
    <w:rsid w:val="00411CE9"/>
    <w:rsid w:val="00411E58"/>
    <w:rsid w:val="00412078"/>
    <w:rsid w:val="0041235F"/>
    <w:rsid w:val="004124C6"/>
    <w:rsid w:val="00412593"/>
    <w:rsid w:val="00412636"/>
    <w:rsid w:val="0041282F"/>
    <w:rsid w:val="0041292F"/>
    <w:rsid w:val="00412970"/>
    <w:rsid w:val="004129D2"/>
    <w:rsid w:val="00412A2E"/>
    <w:rsid w:val="00412C17"/>
    <w:rsid w:val="00412C38"/>
    <w:rsid w:val="00412D37"/>
    <w:rsid w:val="00412DF2"/>
    <w:rsid w:val="00412F8C"/>
    <w:rsid w:val="00412FC2"/>
    <w:rsid w:val="004130AB"/>
    <w:rsid w:val="0041316E"/>
    <w:rsid w:val="0041317C"/>
    <w:rsid w:val="004133AE"/>
    <w:rsid w:val="00413443"/>
    <w:rsid w:val="004134EB"/>
    <w:rsid w:val="0041367B"/>
    <w:rsid w:val="00413768"/>
    <w:rsid w:val="0041384A"/>
    <w:rsid w:val="00413934"/>
    <w:rsid w:val="0041393A"/>
    <w:rsid w:val="00413C5E"/>
    <w:rsid w:val="00413D0E"/>
    <w:rsid w:val="00414435"/>
    <w:rsid w:val="00414844"/>
    <w:rsid w:val="00414872"/>
    <w:rsid w:val="004148BB"/>
    <w:rsid w:val="004148C1"/>
    <w:rsid w:val="00414A5A"/>
    <w:rsid w:val="00414BC5"/>
    <w:rsid w:val="00414CD0"/>
    <w:rsid w:val="00414CD1"/>
    <w:rsid w:val="00414F72"/>
    <w:rsid w:val="00415078"/>
    <w:rsid w:val="00415098"/>
    <w:rsid w:val="0041523F"/>
    <w:rsid w:val="004152CA"/>
    <w:rsid w:val="004152F9"/>
    <w:rsid w:val="00415313"/>
    <w:rsid w:val="00415428"/>
    <w:rsid w:val="0041548D"/>
    <w:rsid w:val="004157D7"/>
    <w:rsid w:val="00415A7F"/>
    <w:rsid w:val="00415DB0"/>
    <w:rsid w:val="00415DCC"/>
    <w:rsid w:val="00415FF6"/>
    <w:rsid w:val="004165D8"/>
    <w:rsid w:val="004165E4"/>
    <w:rsid w:val="004167C7"/>
    <w:rsid w:val="00416A00"/>
    <w:rsid w:val="00416B8C"/>
    <w:rsid w:val="00416F40"/>
    <w:rsid w:val="00417090"/>
    <w:rsid w:val="00417183"/>
    <w:rsid w:val="00417332"/>
    <w:rsid w:val="0041742B"/>
    <w:rsid w:val="004174BB"/>
    <w:rsid w:val="00417598"/>
    <w:rsid w:val="0041770C"/>
    <w:rsid w:val="004177BE"/>
    <w:rsid w:val="00417AFB"/>
    <w:rsid w:val="00417B43"/>
    <w:rsid w:val="00417B4A"/>
    <w:rsid w:val="00417C96"/>
    <w:rsid w:val="00417D43"/>
    <w:rsid w:val="00417E47"/>
    <w:rsid w:val="00417E61"/>
    <w:rsid w:val="00420420"/>
    <w:rsid w:val="00420528"/>
    <w:rsid w:val="004207C8"/>
    <w:rsid w:val="004208D0"/>
    <w:rsid w:val="00420A2D"/>
    <w:rsid w:val="00420AE2"/>
    <w:rsid w:val="00420BBA"/>
    <w:rsid w:val="00420BFB"/>
    <w:rsid w:val="00420D0C"/>
    <w:rsid w:val="00420DA3"/>
    <w:rsid w:val="00420EEE"/>
    <w:rsid w:val="0042110E"/>
    <w:rsid w:val="00421432"/>
    <w:rsid w:val="0042149A"/>
    <w:rsid w:val="004214C2"/>
    <w:rsid w:val="004214EA"/>
    <w:rsid w:val="004215E0"/>
    <w:rsid w:val="00421641"/>
    <w:rsid w:val="0042172B"/>
    <w:rsid w:val="00421870"/>
    <w:rsid w:val="00421964"/>
    <w:rsid w:val="004219CB"/>
    <w:rsid w:val="00421AA8"/>
    <w:rsid w:val="00421CCA"/>
    <w:rsid w:val="00421D07"/>
    <w:rsid w:val="00421D4D"/>
    <w:rsid w:val="00421DED"/>
    <w:rsid w:val="00421F1E"/>
    <w:rsid w:val="00421F65"/>
    <w:rsid w:val="00422077"/>
    <w:rsid w:val="004221EA"/>
    <w:rsid w:val="0042220F"/>
    <w:rsid w:val="00422400"/>
    <w:rsid w:val="00422525"/>
    <w:rsid w:val="0042286F"/>
    <w:rsid w:val="00422947"/>
    <w:rsid w:val="00422A22"/>
    <w:rsid w:val="00422B0C"/>
    <w:rsid w:val="00422D81"/>
    <w:rsid w:val="0042305F"/>
    <w:rsid w:val="004231F0"/>
    <w:rsid w:val="00423313"/>
    <w:rsid w:val="00423434"/>
    <w:rsid w:val="00423502"/>
    <w:rsid w:val="004237AF"/>
    <w:rsid w:val="004237DA"/>
    <w:rsid w:val="00423938"/>
    <w:rsid w:val="00423CE6"/>
    <w:rsid w:val="00423EC1"/>
    <w:rsid w:val="004246DC"/>
    <w:rsid w:val="004246DE"/>
    <w:rsid w:val="00424987"/>
    <w:rsid w:val="00424B2F"/>
    <w:rsid w:val="00424B36"/>
    <w:rsid w:val="00424B84"/>
    <w:rsid w:val="00424C6B"/>
    <w:rsid w:val="00424CAF"/>
    <w:rsid w:val="00424EA7"/>
    <w:rsid w:val="00424EF4"/>
    <w:rsid w:val="00424F9C"/>
    <w:rsid w:val="00425050"/>
    <w:rsid w:val="004250F4"/>
    <w:rsid w:val="004250F8"/>
    <w:rsid w:val="0042517A"/>
    <w:rsid w:val="004251DC"/>
    <w:rsid w:val="00425211"/>
    <w:rsid w:val="00425307"/>
    <w:rsid w:val="00425538"/>
    <w:rsid w:val="00425611"/>
    <w:rsid w:val="00425718"/>
    <w:rsid w:val="00425720"/>
    <w:rsid w:val="004257F8"/>
    <w:rsid w:val="004257F9"/>
    <w:rsid w:val="004258D9"/>
    <w:rsid w:val="004258E6"/>
    <w:rsid w:val="00425963"/>
    <w:rsid w:val="0042599D"/>
    <w:rsid w:val="004259E7"/>
    <w:rsid w:val="00425AD4"/>
    <w:rsid w:val="00425D2B"/>
    <w:rsid w:val="00425ED9"/>
    <w:rsid w:val="00425F54"/>
    <w:rsid w:val="00425F58"/>
    <w:rsid w:val="00426007"/>
    <w:rsid w:val="004265AC"/>
    <w:rsid w:val="004265B8"/>
    <w:rsid w:val="004265EE"/>
    <w:rsid w:val="0042662A"/>
    <w:rsid w:val="004266D4"/>
    <w:rsid w:val="00426768"/>
    <w:rsid w:val="004267D6"/>
    <w:rsid w:val="0042683A"/>
    <w:rsid w:val="004269F9"/>
    <w:rsid w:val="00426A52"/>
    <w:rsid w:val="00426A82"/>
    <w:rsid w:val="00426ACA"/>
    <w:rsid w:val="00426B3B"/>
    <w:rsid w:val="00426C57"/>
    <w:rsid w:val="00426C65"/>
    <w:rsid w:val="00426D57"/>
    <w:rsid w:val="00426D93"/>
    <w:rsid w:val="00426F9F"/>
    <w:rsid w:val="00426FDB"/>
    <w:rsid w:val="004273D2"/>
    <w:rsid w:val="00427595"/>
    <w:rsid w:val="004275BD"/>
    <w:rsid w:val="0042761F"/>
    <w:rsid w:val="00427743"/>
    <w:rsid w:val="004277F2"/>
    <w:rsid w:val="004278DF"/>
    <w:rsid w:val="0042793E"/>
    <w:rsid w:val="00427A80"/>
    <w:rsid w:val="00427B0B"/>
    <w:rsid w:val="00427BBC"/>
    <w:rsid w:val="00427CA9"/>
    <w:rsid w:val="00427D2B"/>
    <w:rsid w:val="00427E9B"/>
    <w:rsid w:val="004301AA"/>
    <w:rsid w:val="00430215"/>
    <w:rsid w:val="00430277"/>
    <w:rsid w:val="004304AE"/>
    <w:rsid w:val="00430579"/>
    <w:rsid w:val="004305A5"/>
    <w:rsid w:val="0043067B"/>
    <w:rsid w:val="0043072A"/>
    <w:rsid w:val="004307B1"/>
    <w:rsid w:val="00430814"/>
    <w:rsid w:val="004308B2"/>
    <w:rsid w:val="004308B5"/>
    <w:rsid w:val="0043098A"/>
    <w:rsid w:val="00430C41"/>
    <w:rsid w:val="00430C68"/>
    <w:rsid w:val="00430C9F"/>
    <w:rsid w:val="00430EBE"/>
    <w:rsid w:val="00430F0A"/>
    <w:rsid w:val="00431113"/>
    <w:rsid w:val="004311A1"/>
    <w:rsid w:val="004315C0"/>
    <w:rsid w:val="00431818"/>
    <w:rsid w:val="00431829"/>
    <w:rsid w:val="00431984"/>
    <w:rsid w:val="00431BA1"/>
    <w:rsid w:val="00431CA2"/>
    <w:rsid w:val="00431E6C"/>
    <w:rsid w:val="00431F0A"/>
    <w:rsid w:val="00432230"/>
    <w:rsid w:val="00432254"/>
    <w:rsid w:val="00432383"/>
    <w:rsid w:val="00432469"/>
    <w:rsid w:val="00432588"/>
    <w:rsid w:val="0043265F"/>
    <w:rsid w:val="004326A7"/>
    <w:rsid w:val="004326DE"/>
    <w:rsid w:val="0043273D"/>
    <w:rsid w:val="0043292C"/>
    <w:rsid w:val="004329A6"/>
    <w:rsid w:val="00432B1E"/>
    <w:rsid w:val="00432B27"/>
    <w:rsid w:val="00432BED"/>
    <w:rsid w:val="00432CAC"/>
    <w:rsid w:val="00432F8B"/>
    <w:rsid w:val="00432FF7"/>
    <w:rsid w:val="00433150"/>
    <w:rsid w:val="00433201"/>
    <w:rsid w:val="00433405"/>
    <w:rsid w:val="004334E1"/>
    <w:rsid w:val="0043353C"/>
    <w:rsid w:val="0043373B"/>
    <w:rsid w:val="004337C4"/>
    <w:rsid w:val="0043395F"/>
    <w:rsid w:val="00433AF5"/>
    <w:rsid w:val="00433BDE"/>
    <w:rsid w:val="00433E50"/>
    <w:rsid w:val="00433F81"/>
    <w:rsid w:val="00433FA0"/>
    <w:rsid w:val="00434273"/>
    <w:rsid w:val="00434295"/>
    <w:rsid w:val="004342AB"/>
    <w:rsid w:val="004342BC"/>
    <w:rsid w:val="0043431E"/>
    <w:rsid w:val="00434A1C"/>
    <w:rsid w:val="00434A8F"/>
    <w:rsid w:val="00434C71"/>
    <w:rsid w:val="00434D9A"/>
    <w:rsid w:val="00434F67"/>
    <w:rsid w:val="004350F0"/>
    <w:rsid w:val="004352C8"/>
    <w:rsid w:val="004355C2"/>
    <w:rsid w:val="0043589D"/>
    <w:rsid w:val="00435906"/>
    <w:rsid w:val="00435A3E"/>
    <w:rsid w:val="00435A8D"/>
    <w:rsid w:val="00435B28"/>
    <w:rsid w:val="00435C73"/>
    <w:rsid w:val="00435F0E"/>
    <w:rsid w:val="00435F9C"/>
    <w:rsid w:val="00435FA4"/>
    <w:rsid w:val="004360C9"/>
    <w:rsid w:val="004363C3"/>
    <w:rsid w:val="00436848"/>
    <w:rsid w:val="00436A09"/>
    <w:rsid w:val="00436D52"/>
    <w:rsid w:val="00437093"/>
    <w:rsid w:val="00437161"/>
    <w:rsid w:val="004371E9"/>
    <w:rsid w:val="004371F2"/>
    <w:rsid w:val="0043744B"/>
    <w:rsid w:val="004374C6"/>
    <w:rsid w:val="00437530"/>
    <w:rsid w:val="004375BA"/>
    <w:rsid w:val="004377CF"/>
    <w:rsid w:val="004377DF"/>
    <w:rsid w:val="00437989"/>
    <w:rsid w:val="00437D8C"/>
    <w:rsid w:val="00437F01"/>
    <w:rsid w:val="00437F13"/>
    <w:rsid w:val="00437F60"/>
    <w:rsid w:val="00440083"/>
    <w:rsid w:val="00440128"/>
    <w:rsid w:val="00440136"/>
    <w:rsid w:val="00440158"/>
    <w:rsid w:val="0044020D"/>
    <w:rsid w:val="00440281"/>
    <w:rsid w:val="004403EA"/>
    <w:rsid w:val="004405D5"/>
    <w:rsid w:val="0044067C"/>
    <w:rsid w:val="00440850"/>
    <w:rsid w:val="004409BB"/>
    <w:rsid w:val="00440ADC"/>
    <w:rsid w:val="00440ECE"/>
    <w:rsid w:val="00440F56"/>
    <w:rsid w:val="00441005"/>
    <w:rsid w:val="00441026"/>
    <w:rsid w:val="00441111"/>
    <w:rsid w:val="004411AE"/>
    <w:rsid w:val="00441305"/>
    <w:rsid w:val="0044141D"/>
    <w:rsid w:val="0044153F"/>
    <w:rsid w:val="00441842"/>
    <w:rsid w:val="004419AE"/>
    <w:rsid w:val="00441AA9"/>
    <w:rsid w:val="00441BBE"/>
    <w:rsid w:val="00441BE7"/>
    <w:rsid w:val="00441C93"/>
    <w:rsid w:val="00441E5E"/>
    <w:rsid w:val="00441E61"/>
    <w:rsid w:val="004420B3"/>
    <w:rsid w:val="00442302"/>
    <w:rsid w:val="00442535"/>
    <w:rsid w:val="00442555"/>
    <w:rsid w:val="00442625"/>
    <w:rsid w:val="0044281A"/>
    <w:rsid w:val="00442AF6"/>
    <w:rsid w:val="00442B47"/>
    <w:rsid w:val="00442BBA"/>
    <w:rsid w:val="00442C66"/>
    <w:rsid w:val="00442D22"/>
    <w:rsid w:val="00442DA0"/>
    <w:rsid w:val="00442DF2"/>
    <w:rsid w:val="00442F1D"/>
    <w:rsid w:val="00442F48"/>
    <w:rsid w:val="00443315"/>
    <w:rsid w:val="004438C2"/>
    <w:rsid w:val="00443920"/>
    <w:rsid w:val="00443A0E"/>
    <w:rsid w:val="00443A72"/>
    <w:rsid w:val="00443AAF"/>
    <w:rsid w:val="00443AF5"/>
    <w:rsid w:val="00443BE8"/>
    <w:rsid w:val="00443C64"/>
    <w:rsid w:val="00443DD3"/>
    <w:rsid w:val="004440D2"/>
    <w:rsid w:val="004441F0"/>
    <w:rsid w:val="00444391"/>
    <w:rsid w:val="004443C9"/>
    <w:rsid w:val="004444AA"/>
    <w:rsid w:val="00444772"/>
    <w:rsid w:val="00444882"/>
    <w:rsid w:val="00444997"/>
    <w:rsid w:val="00444A4D"/>
    <w:rsid w:val="00444FE8"/>
    <w:rsid w:val="0044509B"/>
    <w:rsid w:val="004450E3"/>
    <w:rsid w:val="00445105"/>
    <w:rsid w:val="004451F0"/>
    <w:rsid w:val="00445221"/>
    <w:rsid w:val="004452AF"/>
    <w:rsid w:val="004453CE"/>
    <w:rsid w:val="0044540A"/>
    <w:rsid w:val="0044543D"/>
    <w:rsid w:val="00445450"/>
    <w:rsid w:val="0044574C"/>
    <w:rsid w:val="0044583E"/>
    <w:rsid w:val="00445B0D"/>
    <w:rsid w:val="00445B18"/>
    <w:rsid w:val="00445B24"/>
    <w:rsid w:val="00445B62"/>
    <w:rsid w:val="00445D3C"/>
    <w:rsid w:val="004460BD"/>
    <w:rsid w:val="004461A0"/>
    <w:rsid w:val="004461A3"/>
    <w:rsid w:val="00446450"/>
    <w:rsid w:val="004465A1"/>
    <w:rsid w:val="0044666F"/>
    <w:rsid w:val="004468EB"/>
    <w:rsid w:val="00446D36"/>
    <w:rsid w:val="00446D43"/>
    <w:rsid w:val="00446D68"/>
    <w:rsid w:val="00446F78"/>
    <w:rsid w:val="00446F99"/>
    <w:rsid w:val="0044739E"/>
    <w:rsid w:val="0044744D"/>
    <w:rsid w:val="00447497"/>
    <w:rsid w:val="0044766C"/>
    <w:rsid w:val="004476AE"/>
    <w:rsid w:val="00447708"/>
    <w:rsid w:val="004477EE"/>
    <w:rsid w:val="00447970"/>
    <w:rsid w:val="00447B47"/>
    <w:rsid w:val="00447CEB"/>
    <w:rsid w:val="00447E5B"/>
    <w:rsid w:val="0045038C"/>
    <w:rsid w:val="0045059E"/>
    <w:rsid w:val="00450757"/>
    <w:rsid w:val="0045082A"/>
    <w:rsid w:val="00450B44"/>
    <w:rsid w:val="00450BDD"/>
    <w:rsid w:val="00450C30"/>
    <w:rsid w:val="00450C46"/>
    <w:rsid w:val="00450C8C"/>
    <w:rsid w:val="00450D69"/>
    <w:rsid w:val="00450E78"/>
    <w:rsid w:val="00450EC5"/>
    <w:rsid w:val="00450F77"/>
    <w:rsid w:val="0045103C"/>
    <w:rsid w:val="00451171"/>
    <w:rsid w:val="00451197"/>
    <w:rsid w:val="004511A1"/>
    <w:rsid w:val="0045120C"/>
    <w:rsid w:val="00451261"/>
    <w:rsid w:val="00451315"/>
    <w:rsid w:val="004518C4"/>
    <w:rsid w:val="00451B51"/>
    <w:rsid w:val="00451C12"/>
    <w:rsid w:val="00451D74"/>
    <w:rsid w:val="00451EAF"/>
    <w:rsid w:val="0045222E"/>
    <w:rsid w:val="0045260B"/>
    <w:rsid w:val="00452A25"/>
    <w:rsid w:val="00452A8E"/>
    <w:rsid w:val="00452B5E"/>
    <w:rsid w:val="00452C3E"/>
    <w:rsid w:val="00452F7A"/>
    <w:rsid w:val="00453199"/>
    <w:rsid w:val="004531F9"/>
    <w:rsid w:val="00453270"/>
    <w:rsid w:val="0045337C"/>
    <w:rsid w:val="00453426"/>
    <w:rsid w:val="00453527"/>
    <w:rsid w:val="0045379A"/>
    <w:rsid w:val="00453864"/>
    <w:rsid w:val="004539FA"/>
    <w:rsid w:val="00453C18"/>
    <w:rsid w:val="00453CC4"/>
    <w:rsid w:val="00453D71"/>
    <w:rsid w:val="00453DAC"/>
    <w:rsid w:val="00453DE0"/>
    <w:rsid w:val="00453F3C"/>
    <w:rsid w:val="0045416F"/>
    <w:rsid w:val="004542A4"/>
    <w:rsid w:val="00454302"/>
    <w:rsid w:val="004545AF"/>
    <w:rsid w:val="00454683"/>
    <w:rsid w:val="004547CE"/>
    <w:rsid w:val="0045493F"/>
    <w:rsid w:val="00454975"/>
    <w:rsid w:val="00454997"/>
    <w:rsid w:val="00454B2A"/>
    <w:rsid w:val="0045510D"/>
    <w:rsid w:val="00455264"/>
    <w:rsid w:val="004553A4"/>
    <w:rsid w:val="004557A7"/>
    <w:rsid w:val="004557E7"/>
    <w:rsid w:val="00455826"/>
    <w:rsid w:val="00455B7F"/>
    <w:rsid w:val="00455BF3"/>
    <w:rsid w:val="00455BFB"/>
    <w:rsid w:val="00455EAB"/>
    <w:rsid w:val="00456019"/>
    <w:rsid w:val="004560B3"/>
    <w:rsid w:val="004560B5"/>
    <w:rsid w:val="0045640D"/>
    <w:rsid w:val="004565DB"/>
    <w:rsid w:val="00456651"/>
    <w:rsid w:val="00456794"/>
    <w:rsid w:val="004567CC"/>
    <w:rsid w:val="00456923"/>
    <w:rsid w:val="00456A3D"/>
    <w:rsid w:val="00456A4D"/>
    <w:rsid w:val="00456B16"/>
    <w:rsid w:val="00456BA8"/>
    <w:rsid w:val="00456DEA"/>
    <w:rsid w:val="004570D0"/>
    <w:rsid w:val="004571FC"/>
    <w:rsid w:val="0045726F"/>
    <w:rsid w:val="004572CE"/>
    <w:rsid w:val="00457313"/>
    <w:rsid w:val="00457319"/>
    <w:rsid w:val="0045733C"/>
    <w:rsid w:val="00457370"/>
    <w:rsid w:val="004573E6"/>
    <w:rsid w:val="0045749F"/>
    <w:rsid w:val="004574F6"/>
    <w:rsid w:val="0045753C"/>
    <w:rsid w:val="00457688"/>
    <w:rsid w:val="004576CA"/>
    <w:rsid w:val="0045773C"/>
    <w:rsid w:val="004579E5"/>
    <w:rsid w:val="00457BC1"/>
    <w:rsid w:val="00457BFA"/>
    <w:rsid w:val="00457C21"/>
    <w:rsid w:val="00457C97"/>
    <w:rsid w:val="00457ED2"/>
    <w:rsid w:val="00460013"/>
    <w:rsid w:val="00460102"/>
    <w:rsid w:val="004602F4"/>
    <w:rsid w:val="004602FA"/>
    <w:rsid w:val="00460621"/>
    <w:rsid w:val="00460642"/>
    <w:rsid w:val="0046089B"/>
    <w:rsid w:val="0046092C"/>
    <w:rsid w:val="00460A1D"/>
    <w:rsid w:val="00460A48"/>
    <w:rsid w:val="00460A51"/>
    <w:rsid w:val="00460AAE"/>
    <w:rsid w:val="00460AB3"/>
    <w:rsid w:val="00460BF5"/>
    <w:rsid w:val="00460E59"/>
    <w:rsid w:val="00460F30"/>
    <w:rsid w:val="00460F5B"/>
    <w:rsid w:val="00461066"/>
    <w:rsid w:val="004611DA"/>
    <w:rsid w:val="004613B6"/>
    <w:rsid w:val="004615C7"/>
    <w:rsid w:val="004616AD"/>
    <w:rsid w:val="004617F9"/>
    <w:rsid w:val="0046186B"/>
    <w:rsid w:val="0046194F"/>
    <w:rsid w:val="00461AB4"/>
    <w:rsid w:val="00461ABB"/>
    <w:rsid w:val="00461B4B"/>
    <w:rsid w:val="00461BD3"/>
    <w:rsid w:val="00461BF6"/>
    <w:rsid w:val="00461CE0"/>
    <w:rsid w:val="00461F67"/>
    <w:rsid w:val="004621E2"/>
    <w:rsid w:val="004621F3"/>
    <w:rsid w:val="00462291"/>
    <w:rsid w:val="00462310"/>
    <w:rsid w:val="0046231A"/>
    <w:rsid w:val="004624A0"/>
    <w:rsid w:val="004624B3"/>
    <w:rsid w:val="00462605"/>
    <w:rsid w:val="004626C6"/>
    <w:rsid w:val="004627D9"/>
    <w:rsid w:val="004628E1"/>
    <w:rsid w:val="004629DE"/>
    <w:rsid w:val="00462D12"/>
    <w:rsid w:val="00462E7D"/>
    <w:rsid w:val="00462F35"/>
    <w:rsid w:val="004630EA"/>
    <w:rsid w:val="0046312A"/>
    <w:rsid w:val="00463240"/>
    <w:rsid w:val="00463474"/>
    <w:rsid w:val="0046359D"/>
    <w:rsid w:val="004635A5"/>
    <w:rsid w:val="00463608"/>
    <w:rsid w:val="00463638"/>
    <w:rsid w:val="00463758"/>
    <w:rsid w:val="00463779"/>
    <w:rsid w:val="00463815"/>
    <w:rsid w:val="0046391B"/>
    <w:rsid w:val="0046396D"/>
    <w:rsid w:val="00463A54"/>
    <w:rsid w:val="00463B1D"/>
    <w:rsid w:val="00463B80"/>
    <w:rsid w:val="00463BC7"/>
    <w:rsid w:val="00463D3F"/>
    <w:rsid w:val="00463E31"/>
    <w:rsid w:val="00463E92"/>
    <w:rsid w:val="00464009"/>
    <w:rsid w:val="0046405C"/>
    <w:rsid w:val="0046411D"/>
    <w:rsid w:val="00464171"/>
    <w:rsid w:val="004641D6"/>
    <w:rsid w:val="00464420"/>
    <w:rsid w:val="004645CF"/>
    <w:rsid w:val="00464845"/>
    <w:rsid w:val="004648C1"/>
    <w:rsid w:val="004648EE"/>
    <w:rsid w:val="0046492E"/>
    <w:rsid w:val="004649AE"/>
    <w:rsid w:val="00464B15"/>
    <w:rsid w:val="00464B79"/>
    <w:rsid w:val="00464DC3"/>
    <w:rsid w:val="00464DE2"/>
    <w:rsid w:val="00464F3B"/>
    <w:rsid w:val="00465030"/>
    <w:rsid w:val="00465067"/>
    <w:rsid w:val="00465245"/>
    <w:rsid w:val="00465276"/>
    <w:rsid w:val="004652AF"/>
    <w:rsid w:val="0046538C"/>
    <w:rsid w:val="004653FC"/>
    <w:rsid w:val="00465670"/>
    <w:rsid w:val="00465915"/>
    <w:rsid w:val="00465B47"/>
    <w:rsid w:val="00465BB7"/>
    <w:rsid w:val="00465C18"/>
    <w:rsid w:val="00465C41"/>
    <w:rsid w:val="00465CA8"/>
    <w:rsid w:val="00465D76"/>
    <w:rsid w:val="00465F84"/>
    <w:rsid w:val="004664C4"/>
    <w:rsid w:val="004664D2"/>
    <w:rsid w:val="00466821"/>
    <w:rsid w:val="0046683A"/>
    <w:rsid w:val="004668B0"/>
    <w:rsid w:val="004668D8"/>
    <w:rsid w:val="00466A26"/>
    <w:rsid w:val="00466B65"/>
    <w:rsid w:val="00467091"/>
    <w:rsid w:val="0046721D"/>
    <w:rsid w:val="004672AF"/>
    <w:rsid w:val="004672F9"/>
    <w:rsid w:val="0046742F"/>
    <w:rsid w:val="0046758A"/>
    <w:rsid w:val="00467782"/>
    <w:rsid w:val="0046784A"/>
    <w:rsid w:val="004678F5"/>
    <w:rsid w:val="004679A8"/>
    <w:rsid w:val="004679C8"/>
    <w:rsid w:val="00467A58"/>
    <w:rsid w:val="00467BE1"/>
    <w:rsid w:val="00467C36"/>
    <w:rsid w:val="00467C8C"/>
    <w:rsid w:val="00467D94"/>
    <w:rsid w:val="00470268"/>
    <w:rsid w:val="004702CE"/>
    <w:rsid w:val="0047093D"/>
    <w:rsid w:val="0047094C"/>
    <w:rsid w:val="00470967"/>
    <w:rsid w:val="00470A2B"/>
    <w:rsid w:val="00470AED"/>
    <w:rsid w:val="00470AF2"/>
    <w:rsid w:val="00470B69"/>
    <w:rsid w:val="00470E5E"/>
    <w:rsid w:val="00470EA4"/>
    <w:rsid w:val="00471063"/>
    <w:rsid w:val="004710DA"/>
    <w:rsid w:val="00471236"/>
    <w:rsid w:val="00471461"/>
    <w:rsid w:val="0047150F"/>
    <w:rsid w:val="004718A6"/>
    <w:rsid w:val="00471D8A"/>
    <w:rsid w:val="00471DE3"/>
    <w:rsid w:val="004723D1"/>
    <w:rsid w:val="0047252B"/>
    <w:rsid w:val="00472588"/>
    <w:rsid w:val="004726F4"/>
    <w:rsid w:val="00472974"/>
    <w:rsid w:val="00472997"/>
    <w:rsid w:val="00472BAF"/>
    <w:rsid w:val="00472BDB"/>
    <w:rsid w:val="00472CAD"/>
    <w:rsid w:val="00472D83"/>
    <w:rsid w:val="00472DFC"/>
    <w:rsid w:val="00472EEB"/>
    <w:rsid w:val="0047315C"/>
    <w:rsid w:val="00473167"/>
    <w:rsid w:val="004739C9"/>
    <w:rsid w:val="00473A0D"/>
    <w:rsid w:val="00473D57"/>
    <w:rsid w:val="00473EA2"/>
    <w:rsid w:val="00473F39"/>
    <w:rsid w:val="00474065"/>
    <w:rsid w:val="00474201"/>
    <w:rsid w:val="004742C3"/>
    <w:rsid w:val="0047432E"/>
    <w:rsid w:val="0047450A"/>
    <w:rsid w:val="0047455F"/>
    <w:rsid w:val="004745B3"/>
    <w:rsid w:val="0047460F"/>
    <w:rsid w:val="004746B3"/>
    <w:rsid w:val="004746D7"/>
    <w:rsid w:val="004748F6"/>
    <w:rsid w:val="004749D7"/>
    <w:rsid w:val="00474BA9"/>
    <w:rsid w:val="00474CF4"/>
    <w:rsid w:val="00475074"/>
    <w:rsid w:val="004751FF"/>
    <w:rsid w:val="00475276"/>
    <w:rsid w:val="0047528F"/>
    <w:rsid w:val="00475425"/>
    <w:rsid w:val="00475760"/>
    <w:rsid w:val="004757E6"/>
    <w:rsid w:val="004758D3"/>
    <w:rsid w:val="004758D9"/>
    <w:rsid w:val="00475A3D"/>
    <w:rsid w:val="00475AE4"/>
    <w:rsid w:val="00475B45"/>
    <w:rsid w:val="00475FAB"/>
    <w:rsid w:val="00476146"/>
    <w:rsid w:val="004761DB"/>
    <w:rsid w:val="00476246"/>
    <w:rsid w:val="0047634B"/>
    <w:rsid w:val="0047648F"/>
    <w:rsid w:val="00476604"/>
    <w:rsid w:val="00476947"/>
    <w:rsid w:val="00476D78"/>
    <w:rsid w:val="0047708F"/>
    <w:rsid w:val="00477122"/>
    <w:rsid w:val="0047716E"/>
    <w:rsid w:val="00477323"/>
    <w:rsid w:val="00477445"/>
    <w:rsid w:val="004774FF"/>
    <w:rsid w:val="0047766C"/>
    <w:rsid w:val="0047782D"/>
    <w:rsid w:val="004779C6"/>
    <w:rsid w:val="00477AB6"/>
    <w:rsid w:val="00477AE8"/>
    <w:rsid w:val="00477D07"/>
    <w:rsid w:val="00477E60"/>
    <w:rsid w:val="00477EB2"/>
    <w:rsid w:val="00480031"/>
    <w:rsid w:val="00480097"/>
    <w:rsid w:val="00480309"/>
    <w:rsid w:val="004805D1"/>
    <w:rsid w:val="004806AD"/>
    <w:rsid w:val="004809FB"/>
    <w:rsid w:val="00480A1B"/>
    <w:rsid w:val="00480B94"/>
    <w:rsid w:val="00480D1C"/>
    <w:rsid w:val="00480E02"/>
    <w:rsid w:val="00480ED7"/>
    <w:rsid w:val="00481494"/>
    <w:rsid w:val="0048184D"/>
    <w:rsid w:val="004818E6"/>
    <w:rsid w:val="0048198E"/>
    <w:rsid w:val="00481A2A"/>
    <w:rsid w:val="00481BB5"/>
    <w:rsid w:val="00481E02"/>
    <w:rsid w:val="00481E18"/>
    <w:rsid w:val="00481EA6"/>
    <w:rsid w:val="004821FA"/>
    <w:rsid w:val="00482268"/>
    <w:rsid w:val="0048226A"/>
    <w:rsid w:val="004822AD"/>
    <w:rsid w:val="0048238B"/>
    <w:rsid w:val="004823BA"/>
    <w:rsid w:val="0048246D"/>
    <w:rsid w:val="004827C1"/>
    <w:rsid w:val="00482917"/>
    <w:rsid w:val="00482938"/>
    <w:rsid w:val="00482965"/>
    <w:rsid w:val="0048298D"/>
    <w:rsid w:val="004829E8"/>
    <w:rsid w:val="00482A40"/>
    <w:rsid w:val="00482EF3"/>
    <w:rsid w:val="00482F13"/>
    <w:rsid w:val="004831F8"/>
    <w:rsid w:val="0048328A"/>
    <w:rsid w:val="0048332A"/>
    <w:rsid w:val="004833A3"/>
    <w:rsid w:val="004837DE"/>
    <w:rsid w:val="00483805"/>
    <w:rsid w:val="00483B78"/>
    <w:rsid w:val="00483BA3"/>
    <w:rsid w:val="00483CF9"/>
    <w:rsid w:val="00483DCC"/>
    <w:rsid w:val="00483ED8"/>
    <w:rsid w:val="00483F94"/>
    <w:rsid w:val="00483FB9"/>
    <w:rsid w:val="004841B2"/>
    <w:rsid w:val="004841F7"/>
    <w:rsid w:val="004844C7"/>
    <w:rsid w:val="0048455B"/>
    <w:rsid w:val="00484561"/>
    <w:rsid w:val="004845FA"/>
    <w:rsid w:val="0048476D"/>
    <w:rsid w:val="00484BD5"/>
    <w:rsid w:val="00484D93"/>
    <w:rsid w:val="00484ED1"/>
    <w:rsid w:val="00484F2A"/>
    <w:rsid w:val="00484F41"/>
    <w:rsid w:val="00485069"/>
    <w:rsid w:val="00485186"/>
    <w:rsid w:val="004851C9"/>
    <w:rsid w:val="004853F3"/>
    <w:rsid w:val="00485520"/>
    <w:rsid w:val="0048571E"/>
    <w:rsid w:val="00485737"/>
    <w:rsid w:val="00485929"/>
    <w:rsid w:val="00485A48"/>
    <w:rsid w:val="00485C1F"/>
    <w:rsid w:val="00485F4C"/>
    <w:rsid w:val="0048602D"/>
    <w:rsid w:val="00486073"/>
    <w:rsid w:val="00486074"/>
    <w:rsid w:val="0048610E"/>
    <w:rsid w:val="004863C9"/>
    <w:rsid w:val="0048645B"/>
    <w:rsid w:val="00486888"/>
    <w:rsid w:val="00486949"/>
    <w:rsid w:val="00486975"/>
    <w:rsid w:val="00486B39"/>
    <w:rsid w:val="00486BEA"/>
    <w:rsid w:val="00486C6C"/>
    <w:rsid w:val="00486CCE"/>
    <w:rsid w:val="00486D52"/>
    <w:rsid w:val="00486E77"/>
    <w:rsid w:val="00486EE4"/>
    <w:rsid w:val="0048725E"/>
    <w:rsid w:val="004873AD"/>
    <w:rsid w:val="00487498"/>
    <w:rsid w:val="004874BF"/>
    <w:rsid w:val="0048763B"/>
    <w:rsid w:val="004876C5"/>
    <w:rsid w:val="00487759"/>
    <w:rsid w:val="00487806"/>
    <w:rsid w:val="004878FD"/>
    <w:rsid w:val="00487931"/>
    <w:rsid w:val="0048793D"/>
    <w:rsid w:val="00487B71"/>
    <w:rsid w:val="00487F03"/>
    <w:rsid w:val="00490729"/>
    <w:rsid w:val="0049074A"/>
    <w:rsid w:val="004909B0"/>
    <w:rsid w:val="004909E0"/>
    <w:rsid w:val="00490AD8"/>
    <w:rsid w:val="00490AE3"/>
    <w:rsid w:val="00490B71"/>
    <w:rsid w:val="00490DCA"/>
    <w:rsid w:val="00490DD5"/>
    <w:rsid w:val="00490EE6"/>
    <w:rsid w:val="00490FB8"/>
    <w:rsid w:val="0049102A"/>
    <w:rsid w:val="004910FF"/>
    <w:rsid w:val="0049113A"/>
    <w:rsid w:val="004911F5"/>
    <w:rsid w:val="004915A4"/>
    <w:rsid w:val="0049179A"/>
    <w:rsid w:val="004917F1"/>
    <w:rsid w:val="004918D4"/>
    <w:rsid w:val="00491900"/>
    <w:rsid w:val="00491B50"/>
    <w:rsid w:val="00491B54"/>
    <w:rsid w:val="00491D34"/>
    <w:rsid w:val="004921D4"/>
    <w:rsid w:val="00492313"/>
    <w:rsid w:val="00492359"/>
    <w:rsid w:val="00492366"/>
    <w:rsid w:val="004923EE"/>
    <w:rsid w:val="00492456"/>
    <w:rsid w:val="0049282D"/>
    <w:rsid w:val="00492A7C"/>
    <w:rsid w:val="00493003"/>
    <w:rsid w:val="0049306F"/>
    <w:rsid w:val="00493095"/>
    <w:rsid w:val="004931F3"/>
    <w:rsid w:val="00493531"/>
    <w:rsid w:val="004935EC"/>
    <w:rsid w:val="004937BD"/>
    <w:rsid w:val="00493806"/>
    <w:rsid w:val="0049381E"/>
    <w:rsid w:val="00493B74"/>
    <w:rsid w:val="00493C4B"/>
    <w:rsid w:val="00493CFB"/>
    <w:rsid w:val="00493DBD"/>
    <w:rsid w:val="00493DCD"/>
    <w:rsid w:val="00493E72"/>
    <w:rsid w:val="00493EAD"/>
    <w:rsid w:val="00494046"/>
    <w:rsid w:val="004942D0"/>
    <w:rsid w:val="00494308"/>
    <w:rsid w:val="00494617"/>
    <w:rsid w:val="00494814"/>
    <w:rsid w:val="00494892"/>
    <w:rsid w:val="00494970"/>
    <w:rsid w:val="004949DB"/>
    <w:rsid w:val="00494ABF"/>
    <w:rsid w:val="00494ACD"/>
    <w:rsid w:val="00494AE1"/>
    <w:rsid w:val="00494CD5"/>
    <w:rsid w:val="00494D33"/>
    <w:rsid w:val="00494E2D"/>
    <w:rsid w:val="00494E55"/>
    <w:rsid w:val="00494E69"/>
    <w:rsid w:val="00494E89"/>
    <w:rsid w:val="00494EB0"/>
    <w:rsid w:val="00495052"/>
    <w:rsid w:val="004950FA"/>
    <w:rsid w:val="004952E9"/>
    <w:rsid w:val="00495323"/>
    <w:rsid w:val="0049566A"/>
    <w:rsid w:val="00495EE4"/>
    <w:rsid w:val="00495F30"/>
    <w:rsid w:val="00496076"/>
    <w:rsid w:val="0049620A"/>
    <w:rsid w:val="00496255"/>
    <w:rsid w:val="00496268"/>
    <w:rsid w:val="00496276"/>
    <w:rsid w:val="0049638A"/>
    <w:rsid w:val="004963D4"/>
    <w:rsid w:val="0049663F"/>
    <w:rsid w:val="0049686D"/>
    <w:rsid w:val="004968DB"/>
    <w:rsid w:val="004969A4"/>
    <w:rsid w:val="00496A78"/>
    <w:rsid w:val="00496D38"/>
    <w:rsid w:val="00496FD6"/>
    <w:rsid w:val="00497138"/>
    <w:rsid w:val="00497146"/>
    <w:rsid w:val="004974B5"/>
    <w:rsid w:val="0049752E"/>
    <w:rsid w:val="00497640"/>
    <w:rsid w:val="004976A6"/>
    <w:rsid w:val="004976BB"/>
    <w:rsid w:val="004976E6"/>
    <w:rsid w:val="00497702"/>
    <w:rsid w:val="0049774F"/>
    <w:rsid w:val="00497901"/>
    <w:rsid w:val="00497998"/>
    <w:rsid w:val="00497BEA"/>
    <w:rsid w:val="00497F58"/>
    <w:rsid w:val="00497FDF"/>
    <w:rsid w:val="004A0087"/>
    <w:rsid w:val="004A02A0"/>
    <w:rsid w:val="004A02F2"/>
    <w:rsid w:val="004A0651"/>
    <w:rsid w:val="004A067A"/>
    <w:rsid w:val="004A076B"/>
    <w:rsid w:val="004A0BD4"/>
    <w:rsid w:val="004A0E6D"/>
    <w:rsid w:val="004A0EE0"/>
    <w:rsid w:val="004A0F58"/>
    <w:rsid w:val="004A1363"/>
    <w:rsid w:val="004A149C"/>
    <w:rsid w:val="004A154D"/>
    <w:rsid w:val="004A167F"/>
    <w:rsid w:val="004A1714"/>
    <w:rsid w:val="004A19A7"/>
    <w:rsid w:val="004A19EB"/>
    <w:rsid w:val="004A1C0B"/>
    <w:rsid w:val="004A1D2C"/>
    <w:rsid w:val="004A1D4E"/>
    <w:rsid w:val="004A1D5F"/>
    <w:rsid w:val="004A1F43"/>
    <w:rsid w:val="004A22E5"/>
    <w:rsid w:val="004A2308"/>
    <w:rsid w:val="004A25DA"/>
    <w:rsid w:val="004A2626"/>
    <w:rsid w:val="004A27CB"/>
    <w:rsid w:val="004A27CD"/>
    <w:rsid w:val="004A295D"/>
    <w:rsid w:val="004A29A7"/>
    <w:rsid w:val="004A2AF6"/>
    <w:rsid w:val="004A2BA1"/>
    <w:rsid w:val="004A2C59"/>
    <w:rsid w:val="004A2D62"/>
    <w:rsid w:val="004A31C9"/>
    <w:rsid w:val="004A334B"/>
    <w:rsid w:val="004A3369"/>
    <w:rsid w:val="004A3399"/>
    <w:rsid w:val="004A35FC"/>
    <w:rsid w:val="004A360C"/>
    <w:rsid w:val="004A36A8"/>
    <w:rsid w:val="004A38B8"/>
    <w:rsid w:val="004A3A07"/>
    <w:rsid w:val="004A3A54"/>
    <w:rsid w:val="004A3E93"/>
    <w:rsid w:val="004A3F88"/>
    <w:rsid w:val="004A40E2"/>
    <w:rsid w:val="004A41CE"/>
    <w:rsid w:val="004A4454"/>
    <w:rsid w:val="004A483D"/>
    <w:rsid w:val="004A4889"/>
    <w:rsid w:val="004A49BD"/>
    <w:rsid w:val="004A49D0"/>
    <w:rsid w:val="004A4AA2"/>
    <w:rsid w:val="004A4C25"/>
    <w:rsid w:val="004A4C72"/>
    <w:rsid w:val="004A4D02"/>
    <w:rsid w:val="004A4DEA"/>
    <w:rsid w:val="004A4E71"/>
    <w:rsid w:val="004A4E85"/>
    <w:rsid w:val="004A4EF2"/>
    <w:rsid w:val="004A500B"/>
    <w:rsid w:val="004A511D"/>
    <w:rsid w:val="004A52D8"/>
    <w:rsid w:val="004A5435"/>
    <w:rsid w:val="004A555C"/>
    <w:rsid w:val="004A565C"/>
    <w:rsid w:val="004A578B"/>
    <w:rsid w:val="004A5ABD"/>
    <w:rsid w:val="004A5AD9"/>
    <w:rsid w:val="004A5B01"/>
    <w:rsid w:val="004A5B62"/>
    <w:rsid w:val="004A5C41"/>
    <w:rsid w:val="004A5E94"/>
    <w:rsid w:val="004A5EFA"/>
    <w:rsid w:val="004A61EE"/>
    <w:rsid w:val="004A62BA"/>
    <w:rsid w:val="004A6417"/>
    <w:rsid w:val="004A65C0"/>
    <w:rsid w:val="004A6606"/>
    <w:rsid w:val="004A66A8"/>
    <w:rsid w:val="004A66E4"/>
    <w:rsid w:val="004A6733"/>
    <w:rsid w:val="004A6A7A"/>
    <w:rsid w:val="004A6B2B"/>
    <w:rsid w:val="004A6C8F"/>
    <w:rsid w:val="004A6CCF"/>
    <w:rsid w:val="004A6D24"/>
    <w:rsid w:val="004A6DE0"/>
    <w:rsid w:val="004A6E99"/>
    <w:rsid w:val="004A704E"/>
    <w:rsid w:val="004A7331"/>
    <w:rsid w:val="004A7410"/>
    <w:rsid w:val="004A74A3"/>
    <w:rsid w:val="004A74E3"/>
    <w:rsid w:val="004A758B"/>
    <w:rsid w:val="004A75D0"/>
    <w:rsid w:val="004A7713"/>
    <w:rsid w:val="004A7718"/>
    <w:rsid w:val="004A78BD"/>
    <w:rsid w:val="004A7A19"/>
    <w:rsid w:val="004A7AD8"/>
    <w:rsid w:val="004A7B06"/>
    <w:rsid w:val="004A7BD8"/>
    <w:rsid w:val="004A7EDC"/>
    <w:rsid w:val="004B0225"/>
    <w:rsid w:val="004B02F4"/>
    <w:rsid w:val="004B03CC"/>
    <w:rsid w:val="004B044D"/>
    <w:rsid w:val="004B0544"/>
    <w:rsid w:val="004B0623"/>
    <w:rsid w:val="004B079C"/>
    <w:rsid w:val="004B0874"/>
    <w:rsid w:val="004B09A1"/>
    <w:rsid w:val="004B09AC"/>
    <w:rsid w:val="004B0CB3"/>
    <w:rsid w:val="004B0EFD"/>
    <w:rsid w:val="004B0F5B"/>
    <w:rsid w:val="004B1069"/>
    <w:rsid w:val="004B1188"/>
    <w:rsid w:val="004B1300"/>
    <w:rsid w:val="004B18D5"/>
    <w:rsid w:val="004B1906"/>
    <w:rsid w:val="004B1AA9"/>
    <w:rsid w:val="004B1AF0"/>
    <w:rsid w:val="004B1C3F"/>
    <w:rsid w:val="004B1D69"/>
    <w:rsid w:val="004B1EBE"/>
    <w:rsid w:val="004B2120"/>
    <w:rsid w:val="004B24EF"/>
    <w:rsid w:val="004B256B"/>
    <w:rsid w:val="004B29B2"/>
    <w:rsid w:val="004B2A25"/>
    <w:rsid w:val="004B2B44"/>
    <w:rsid w:val="004B2B79"/>
    <w:rsid w:val="004B2B93"/>
    <w:rsid w:val="004B2BA8"/>
    <w:rsid w:val="004B2D7D"/>
    <w:rsid w:val="004B2D9B"/>
    <w:rsid w:val="004B3021"/>
    <w:rsid w:val="004B3113"/>
    <w:rsid w:val="004B3282"/>
    <w:rsid w:val="004B32C3"/>
    <w:rsid w:val="004B33BF"/>
    <w:rsid w:val="004B33FE"/>
    <w:rsid w:val="004B3775"/>
    <w:rsid w:val="004B3A19"/>
    <w:rsid w:val="004B3A8D"/>
    <w:rsid w:val="004B3A9E"/>
    <w:rsid w:val="004B3B07"/>
    <w:rsid w:val="004B3B1B"/>
    <w:rsid w:val="004B3C0A"/>
    <w:rsid w:val="004B3C10"/>
    <w:rsid w:val="004B3D6A"/>
    <w:rsid w:val="004B3EB7"/>
    <w:rsid w:val="004B3F90"/>
    <w:rsid w:val="004B4212"/>
    <w:rsid w:val="004B43AD"/>
    <w:rsid w:val="004B442E"/>
    <w:rsid w:val="004B448F"/>
    <w:rsid w:val="004B46BD"/>
    <w:rsid w:val="004B4700"/>
    <w:rsid w:val="004B4751"/>
    <w:rsid w:val="004B476A"/>
    <w:rsid w:val="004B47F6"/>
    <w:rsid w:val="004B4A47"/>
    <w:rsid w:val="004B4ACA"/>
    <w:rsid w:val="004B4B62"/>
    <w:rsid w:val="004B4CBF"/>
    <w:rsid w:val="004B4EBA"/>
    <w:rsid w:val="004B4F2B"/>
    <w:rsid w:val="004B4F51"/>
    <w:rsid w:val="004B5289"/>
    <w:rsid w:val="004B5312"/>
    <w:rsid w:val="004B5403"/>
    <w:rsid w:val="004B5441"/>
    <w:rsid w:val="004B554C"/>
    <w:rsid w:val="004B5788"/>
    <w:rsid w:val="004B57CB"/>
    <w:rsid w:val="004B57ED"/>
    <w:rsid w:val="004B5905"/>
    <w:rsid w:val="004B5970"/>
    <w:rsid w:val="004B5A77"/>
    <w:rsid w:val="004B5B2B"/>
    <w:rsid w:val="004B5D22"/>
    <w:rsid w:val="004B5E7A"/>
    <w:rsid w:val="004B5EFA"/>
    <w:rsid w:val="004B5FE4"/>
    <w:rsid w:val="004B628C"/>
    <w:rsid w:val="004B6304"/>
    <w:rsid w:val="004B64E3"/>
    <w:rsid w:val="004B65A1"/>
    <w:rsid w:val="004B6697"/>
    <w:rsid w:val="004B66FC"/>
    <w:rsid w:val="004B67CE"/>
    <w:rsid w:val="004B6B9E"/>
    <w:rsid w:val="004B6C3E"/>
    <w:rsid w:val="004B6D75"/>
    <w:rsid w:val="004B6E4C"/>
    <w:rsid w:val="004B70F7"/>
    <w:rsid w:val="004B7357"/>
    <w:rsid w:val="004B7466"/>
    <w:rsid w:val="004B74E9"/>
    <w:rsid w:val="004B75AF"/>
    <w:rsid w:val="004B767E"/>
    <w:rsid w:val="004B77B6"/>
    <w:rsid w:val="004B78FF"/>
    <w:rsid w:val="004B79B0"/>
    <w:rsid w:val="004B79E9"/>
    <w:rsid w:val="004B7B00"/>
    <w:rsid w:val="004B7BE8"/>
    <w:rsid w:val="004B7E50"/>
    <w:rsid w:val="004B7F05"/>
    <w:rsid w:val="004B7FFE"/>
    <w:rsid w:val="004C0091"/>
    <w:rsid w:val="004C0749"/>
    <w:rsid w:val="004C09E3"/>
    <w:rsid w:val="004C0A00"/>
    <w:rsid w:val="004C0E31"/>
    <w:rsid w:val="004C1292"/>
    <w:rsid w:val="004C12C1"/>
    <w:rsid w:val="004C1406"/>
    <w:rsid w:val="004C14AF"/>
    <w:rsid w:val="004C14D5"/>
    <w:rsid w:val="004C14EE"/>
    <w:rsid w:val="004C16E7"/>
    <w:rsid w:val="004C1719"/>
    <w:rsid w:val="004C1909"/>
    <w:rsid w:val="004C1CCA"/>
    <w:rsid w:val="004C1E3B"/>
    <w:rsid w:val="004C1EC7"/>
    <w:rsid w:val="004C20D6"/>
    <w:rsid w:val="004C2192"/>
    <w:rsid w:val="004C2299"/>
    <w:rsid w:val="004C229D"/>
    <w:rsid w:val="004C235A"/>
    <w:rsid w:val="004C237A"/>
    <w:rsid w:val="004C24D4"/>
    <w:rsid w:val="004C24E5"/>
    <w:rsid w:val="004C25A7"/>
    <w:rsid w:val="004C2766"/>
    <w:rsid w:val="004C27AD"/>
    <w:rsid w:val="004C282F"/>
    <w:rsid w:val="004C2A2C"/>
    <w:rsid w:val="004C2A4C"/>
    <w:rsid w:val="004C2B01"/>
    <w:rsid w:val="004C2B69"/>
    <w:rsid w:val="004C2F06"/>
    <w:rsid w:val="004C3017"/>
    <w:rsid w:val="004C309F"/>
    <w:rsid w:val="004C3231"/>
    <w:rsid w:val="004C32AC"/>
    <w:rsid w:val="004C3349"/>
    <w:rsid w:val="004C3494"/>
    <w:rsid w:val="004C3505"/>
    <w:rsid w:val="004C350C"/>
    <w:rsid w:val="004C355A"/>
    <w:rsid w:val="004C37E7"/>
    <w:rsid w:val="004C381B"/>
    <w:rsid w:val="004C39DC"/>
    <w:rsid w:val="004C3A69"/>
    <w:rsid w:val="004C3B9F"/>
    <w:rsid w:val="004C3C23"/>
    <w:rsid w:val="004C4079"/>
    <w:rsid w:val="004C41E6"/>
    <w:rsid w:val="004C420C"/>
    <w:rsid w:val="004C43E2"/>
    <w:rsid w:val="004C4484"/>
    <w:rsid w:val="004C44B1"/>
    <w:rsid w:val="004C460D"/>
    <w:rsid w:val="004C4852"/>
    <w:rsid w:val="004C49FB"/>
    <w:rsid w:val="004C4BAA"/>
    <w:rsid w:val="004C4BFC"/>
    <w:rsid w:val="004C4C58"/>
    <w:rsid w:val="004C4C5E"/>
    <w:rsid w:val="004C4CCA"/>
    <w:rsid w:val="004C4F92"/>
    <w:rsid w:val="004C5190"/>
    <w:rsid w:val="004C5327"/>
    <w:rsid w:val="004C5668"/>
    <w:rsid w:val="004C5803"/>
    <w:rsid w:val="004C5953"/>
    <w:rsid w:val="004C596F"/>
    <w:rsid w:val="004C59C3"/>
    <w:rsid w:val="004C5DAB"/>
    <w:rsid w:val="004C62CD"/>
    <w:rsid w:val="004C674C"/>
    <w:rsid w:val="004C675C"/>
    <w:rsid w:val="004C68E4"/>
    <w:rsid w:val="004C68E9"/>
    <w:rsid w:val="004C6D39"/>
    <w:rsid w:val="004C6E89"/>
    <w:rsid w:val="004C6F1A"/>
    <w:rsid w:val="004C6F63"/>
    <w:rsid w:val="004C721D"/>
    <w:rsid w:val="004C7329"/>
    <w:rsid w:val="004C73CA"/>
    <w:rsid w:val="004C74B0"/>
    <w:rsid w:val="004C753E"/>
    <w:rsid w:val="004C756A"/>
    <w:rsid w:val="004C77BF"/>
    <w:rsid w:val="004C789E"/>
    <w:rsid w:val="004C79CA"/>
    <w:rsid w:val="004C7CC8"/>
    <w:rsid w:val="004C7CEA"/>
    <w:rsid w:val="004D0147"/>
    <w:rsid w:val="004D026E"/>
    <w:rsid w:val="004D02BB"/>
    <w:rsid w:val="004D030D"/>
    <w:rsid w:val="004D04CA"/>
    <w:rsid w:val="004D063B"/>
    <w:rsid w:val="004D08B8"/>
    <w:rsid w:val="004D0936"/>
    <w:rsid w:val="004D094D"/>
    <w:rsid w:val="004D0B30"/>
    <w:rsid w:val="004D0B46"/>
    <w:rsid w:val="004D0B7B"/>
    <w:rsid w:val="004D0B84"/>
    <w:rsid w:val="004D0CDC"/>
    <w:rsid w:val="004D0ED4"/>
    <w:rsid w:val="004D0FEA"/>
    <w:rsid w:val="004D13DD"/>
    <w:rsid w:val="004D144C"/>
    <w:rsid w:val="004D19B5"/>
    <w:rsid w:val="004D1A17"/>
    <w:rsid w:val="004D1B2C"/>
    <w:rsid w:val="004D1CAA"/>
    <w:rsid w:val="004D1D61"/>
    <w:rsid w:val="004D1DD6"/>
    <w:rsid w:val="004D1E25"/>
    <w:rsid w:val="004D1F42"/>
    <w:rsid w:val="004D251D"/>
    <w:rsid w:val="004D2581"/>
    <w:rsid w:val="004D27B7"/>
    <w:rsid w:val="004D2CF2"/>
    <w:rsid w:val="004D2F30"/>
    <w:rsid w:val="004D2F79"/>
    <w:rsid w:val="004D3067"/>
    <w:rsid w:val="004D30FB"/>
    <w:rsid w:val="004D3283"/>
    <w:rsid w:val="004D331D"/>
    <w:rsid w:val="004D34D6"/>
    <w:rsid w:val="004D37BC"/>
    <w:rsid w:val="004D391C"/>
    <w:rsid w:val="004D3926"/>
    <w:rsid w:val="004D392B"/>
    <w:rsid w:val="004D399E"/>
    <w:rsid w:val="004D39FE"/>
    <w:rsid w:val="004D4066"/>
    <w:rsid w:val="004D41C9"/>
    <w:rsid w:val="004D43A6"/>
    <w:rsid w:val="004D441A"/>
    <w:rsid w:val="004D441D"/>
    <w:rsid w:val="004D455F"/>
    <w:rsid w:val="004D4644"/>
    <w:rsid w:val="004D46EF"/>
    <w:rsid w:val="004D476E"/>
    <w:rsid w:val="004D4948"/>
    <w:rsid w:val="004D4972"/>
    <w:rsid w:val="004D4B57"/>
    <w:rsid w:val="004D4F04"/>
    <w:rsid w:val="004D4F42"/>
    <w:rsid w:val="004D50EF"/>
    <w:rsid w:val="004D5158"/>
    <w:rsid w:val="004D52D8"/>
    <w:rsid w:val="004D534A"/>
    <w:rsid w:val="004D53F5"/>
    <w:rsid w:val="004D543B"/>
    <w:rsid w:val="004D5488"/>
    <w:rsid w:val="004D5680"/>
    <w:rsid w:val="004D5B37"/>
    <w:rsid w:val="004D5BC2"/>
    <w:rsid w:val="004D5D6F"/>
    <w:rsid w:val="004D6016"/>
    <w:rsid w:val="004D6268"/>
    <w:rsid w:val="004D6322"/>
    <w:rsid w:val="004D6352"/>
    <w:rsid w:val="004D63DA"/>
    <w:rsid w:val="004D63FE"/>
    <w:rsid w:val="004D6580"/>
    <w:rsid w:val="004D658D"/>
    <w:rsid w:val="004D65FF"/>
    <w:rsid w:val="004D6916"/>
    <w:rsid w:val="004D6E01"/>
    <w:rsid w:val="004D6FC0"/>
    <w:rsid w:val="004D7093"/>
    <w:rsid w:val="004D72F5"/>
    <w:rsid w:val="004D740D"/>
    <w:rsid w:val="004D7455"/>
    <w:rsid w:val="004D74B5"/>
    <w:rsid w:val="004D75E1"/>
    <w:rsid w:val="004D775C"/>
    <w:rsid w:val="004D7CF7"/>
    <w:rsid w:val="004E0597"/>
    <w:rsid w:val="004E0687"/>
    <w:rsid w:val="004E0758"/>
    <w:rsid w:val="004E0812"/>
    <w:rsid w:val="004E08EE"/>
    <w:rsid w:val="004E090C"/>
    <w:rsid w:val="004E0D0C"/>
    <w:rsid w:val="004E0E9C"/>
    <w:rsid w:val="004E0F23"/>
    <w:rsid w:val="004E10E4"/>
    <w:rsid w:val="004E1275"/>
    <w:rsid w:val="004E1360"/>
    <w:rsid w:val="004E1392"/>
    <w:rsid w:val="004E14D6"/>
    <w:rsid w:val="004E16C5"/>
    <w:rsid w:val="004E17BF"/>
    <w:rsid w:val="004E17F1"/>
    <w:rsid w:val="004E1913"/>
    <w:rsid w:val="004E1C0C"/>
    <w:rsid w:val="004E1CDB"/>
    <w:rsid w:val="004E1D39"/>
    <w:rsid w:val="004E1D49"/>
    <w:rsid w:val="004E1DF9"/>
    <w:rsid w:val="004E1E42"/>
    <w:rsid w:val="004E1F85"/>
    <w:rsid w:val="004E1F9A"/>
    <w:rsid w:val="004E2028"/>
    <w:rsid w:val="004E20D1"/>
    <w:rsid w:val="004E237F"/>
    <w:rsid w:val="004E2392"/>
    <w:rsid w:val="004E2564"/>
    <w:rsid w:val="004E2720"/>
    <w:rsid w:val="004E2829"/>
    <w:rsid w:val="004E284F"/>
    <w:rsid w:val="004E28DB"/>
    <w:rsid w:val="004E299F"/>
    <w:rsid w:val="004E2AE9"/>
    <w:rsid w:val="004E2B38"/>
    <w:rsid w:val="004E2BDE"/>
    <w:rsid w:val="004E2C75"/>
    <w:rsid w:val="004E2E92"/>
    <w:rsid w:val="004E2EE5"/>
    <w:rsid w:val="004E2F44"/>
    <w:rsid w:val="004E2FD6"/>
    <w:rsid w:val="004E30F5"/>
    <w:rsid w:val="004E33C4"/>
    <w:rsid w:val="004E34B1"/>
    <w:rsid w:val="004E36DD"/>
    <w:rsid w:val="004E3775"/>
    <w:rsid w:val="004E3777"/>
    <w:rsid w:val="004E377B"/>
    <w:rsid w:val="004E37E3"/>
    <w:rsid w:val="004E387D"/>
    <w:rsid w:val="004E3885"/>
    <w:rsid w:val="004E394E"/>
    <w:rsid w:val="004E3ADA"/>
    <w:rsid w:val="004E3B3E"/>
    <w:rsid w:val="004E3B4B"/>
    <w:rsid w:val="004E3B7D"/>
    <w:rsid w:val="004E3C16"/>
    <w:rsid w:val="004E3E67"/>
    <w:rsid w:val="004E3FF3"/>
    <w:rsid w:val="004E426A"/>
    <w:rsid w:val="004E4283"/>
    <w:rsid w:val="004E42BD"/>
    <w:rsid w:val="004E42D1"/>
    <w:rsid w:val="004E43FA"/>
    <w:rsid w:val="004E44FB"/>
    <w:rsid w:val="004E4693"/>
    <w:rsid w:val="004E4737"/>
    <w:rsid w:val="004E474A"/>
    <w:rsid w:val="004E49B5"/>
    <w:rsid w:val="004E4C99"/>
    <w:rsid w:val="004E4CF3"/>
    <w:rsid w:val="004E4D21"/>
    <w:rsid w:val="004E4D5B"/>
    <w:rsid w:val="004E4D9F"/>
    <w:rsid w:val="004E4F8E"/>
    <w:rsid w:val="004E50A2"/>
    <w:rsid w:val="004E50FB"/>
    <w:rsid w:val="004E525F"/>
    <w:rsid w:val="004E532F"/>
    <w:rsid w:val="004E53C0"/>
    <w:rsid w:val="004E57C3"/>
    <w:rsid w:val="004E5B6A"/>
    <w:rsid w:val="004E6022"/>
    <w:rsid w:val="004E63E4"/>
    <w:rsid w:val="004E65A2"/>
    <w:rsid w:val="004E6694"/>
    <w:rsid w:val="004E66C7"/>
    <w:rsid w:val="004E674C"/>
    <w:rsid w:val="004E6A87"/>
    <w:rsid w:val="004E6BAF"/>
    <w:rsid w:val="004E6C0D"/>
    <w:rsid w:val="004E6CB4"/>
    <w:rsid w:val="004E6EC4"/>
    <w:rsid w:val="004E6FCF"/>
    <w:rsid w:val="004E706F"/>
    <w:rsid w:val="004E707F"/>
    <w:rsid w:val="004E7187"/>
    <w:rsid w:val="004E7523"/>
    <w:rsid w:val="004E78E2"/>
    <w:rsid w:val="004E7980"/>
    <w:rsid w:val="004E7AD1"/>
    <w:rsid w:val="004E7B2B"/>
    <w:rsid w:val="004E7D0F"/>
    <w:rsid w:val="004E7E3D"/>
    <w:rsid w:val="004E7EFB"/>
    <w:rsid w:val="004F0035"/>
    <w:rsid w:val="004F015A"/>
    <w:rsid w:val="004F0391"/>
    <w:rsid w:val="004F04A8"/>
    <w:rsid w:val="004F06F9"/>
    <w:rsid w:val="004F0859"/>
    <w:rsid w:val="004F08D1"/>
    <w:rsid w:val="004F0A73"/>
    <w:rsid w:val="004F0A88"/>
    <w:rsid w:val="004F0D1A"/>
    <w:rsid w:val="004F0D90"/>
    <w:rsid w:val="004F0E7D"/>
    <w:rsid w:val="004F0F19"/>
    <w:rsid w:val="004F1090"/>
    <w:rsid w:val="004F10E4"/>
    <w:rsid w:val="004F1251"/>
    <w:rsid w:val="004F12A1"/>
    <w:rsid w:val="004F131F"/>
    <w:rsid w:val="004F1328"/>
    <w:rsid w:val="004F1337"/>
    <w:rsid w:val="004F1416"/>
    <w:rsid w:val="004F1503"/>
    <w:rsid w:val="004F1555"/>
    <w:rsid w:val="004F16F1"/>
    <w:rsid w:val="004F178F"/>
    <w:rsid w:val="004F192C"/>
    <w:rsid w:val="004F1990"/>
    <w:rsid w:val="004F1A2C"/>
    <w:rsid w:val="004F1C6A"/>
    <w:rsid w:val="004F1D02"/>
    <w:rsid w:val="004F1DFD"/>
    <w:rsid w:val="004F1FA6"/>
    <w:rsid w:val="004F216A"/>
    <w:rsid w:val="004F2176"/>
    <w:rsid w:val="004F231E"/>
    <w:rsid w:val="004F247E"/>
    <w:rsid w:val="004F2534"/>
    <w:rsid w:val="004F257C"/>
    <w:rsid w:val="004F25B0"/>
    <w:rsid w:val="004F2781"/>
    <w:rsid w:val="004F27C8"/>
    <w:rsid w:val="004F28C5"/>
    <w:rsid w:val="004F2A55"/>
    <w:rsid w:val="004F2ABE"/>
    <w:rsid w:val="004F2BBC"/>
    <w:rsid w:val="004F2FC9"/>
    <w:rsid w:val="004F2FDF"/>
    <w:rsid w:val="004F30D4"/>
    <w:rsid w:val="004F3337"/>
    <w:rsid w:val="004F3358"/>
    <w:rsid w:val="004F3367"/>
    <w:rsid w:val="004F3396"/>
    <w:rsid w:val="004F3447"/>
    <w:rsid w:val="004F3650"/>
    <w:rsid w:val="004F383D"/>
    <w:rsid w:val="004F391B"/>
    <w:rsid w:val="004F3A39"/>
    <w:rsid w:val="004F3AAE"/>
    <w:rsid w:val="004F3ABD"/>
    <w:rsid w:val="004F3D9A"/>
    <w:rsid w:val="004F3FB9"/>
    <w:rsid w:val="004F42F3"/>
    <w:rsid w:val="004F43D4"/>
    <w:rsid w:val="004F44E2"/>
    <w:rsid w:val="004F46FC"/>
    <w:rsid w:val="004F47D0"/>
    <w:rsid w:val="004F47DB"/>
    <w:rsid w:val="004F4903"/>
    <w:rsid w:val="004F49AA"/>
    <w:rsid w:val="004F4A0E"/>
    <w:rsid w:val="004F4A42"/>
    <w:rsid w:val="004F4C03"/>
    <w:rsid w:val="004F4C57"/>
    <w:rsid w:val="004F4D87"/>
    <w:rsid w:val="004F4DA0"/>
    <w:rsid w:val="004F50B8"/>
    <w:rsid w:val="004F50F9"/>
    <w:rsid w:val="004F52BE"/>
    <w:rsid w:val="004F567B"/>
    <w:rsid w:val="004F59F9"/>
    <w:rsid w:val="004F5D5E"/>
    <w:rsid w:val="004F600B"/>
    <w:rsid w:val="004F60E8"/>
    <w:rsid w:val="004F61B3"/>
    <w:rsid w:val="004F674A"/>
    <w:rsid w:val="004F6838"/>
    <w:rsid w:val="004F685A"/>
    <w:rsid w:val="004F6876"/>
    <w:rsid w:val="004F688B"/>
    <w:rsid w:val="004F6A2F"/>
    <w:rsid w:val="004F6C7B"/>
    <w:rsid w:val="004F6D15"/>
    <w:rsid w:val="004F7101"/>
    <w:rsid w:val="004F71B6"/>
    <w:rsid w:val="004F7538"/>
    <w:rsid w:val="004F7656"/>
    <w:rsid w:val="004F7952"/>
    <w:rsid w:val="004F7A11"/>
    <w:rsid w:val="004F7D36"/>
    <w:rsid w:val="004F7FBA"/>
    <w:rsid w:val="00500050"/>
    <w:rsid w:val="0050008A"/>
    <w:rsid w:val="00500273"/>
    <w:rsid w:val="005002F1"/>
    <w:rsid w:val="00500437"/>
    <w:rsid w:val="00500501"/>
    <w:rsid w:val="00500516"/>
    <w:rsid w:val="0050052B"/>
    <w:rsid w:val="005006CF"/>
    <w:rsid w:val="0050072D"/>
    <w:rsid w:val="005008A8"/>
    <w:rsid w:val="005009E4"/>
    <w:rsid w:val="00500A5E"/>
    <w:rsid w:val="00500C5F"/>
    <w:rsid w:val="00500C86"/>
    <w:rsid w:val="00500DD4"/>
    <w:rsid w:val="00500F61"/>
    <w:rsid w:val="0050115E"/>
    <w:rsid w:val="005012A7"/>
    <w:rsid w:val="00501382"/>
    <w:rsid w:val="00501455"/>
    <w:rsid w:val="00501504"/>
    <w:rsid w:val="0050177B"/>
    <w:rsid w:val="005017F2"/>
    <w:rsid w:val="00501828"/>
    <w:rsid w:val="00501946"/>
    <w:rsid w:val="0050194F"/>
    <w:rsid w:val="0050196F"/>
    <w:rsid w:val="00501BC5"/>
    <w:rsid w:val="00501FA8"/>
    <w:rsid w:val="005020B5"/>
    <w:rsid w:val="005021A7"/>
    <w:rsid w:val="005021E8"/>
    <w:rsid w:val="00502207"/>
    <w:rsid w:val="0050266C"/>
    <w:rsid w:val="005026E9"/>
    <w:rsid w:val="0050287E"/>
    <w:rsid w:val="00502A65"/>
    <w:rsid w:val="00502AD2"/>
    <w:rsid w:val="00502BD1"/>
    <w:rsid w:val="00502CA5"/>
    <w:rsid w:val="00502F23"/>
    <w:rsid w:val="00502F8A"/>
    <w:rsid w:val="00502FE8"/>
    <w:rsid w:val="005038AF"/>
    <w:rsid w:val="005038E1"/>
    <w:rsid w:val="00503AF4"/>
    <w:rsid w:val="00503B69"/>
    <w:rsid w:val="00503D68"/>
    <w:rsid w:val="00503E4C"/>
    <w:rsid w:val="00503F4A"/>
    <w:rsid w:val="00503FEE"/>
    <w:rsid w:val="005040FD"/>
    <w:rsid w:val="0050413F"/>
    <w:rsid w:val="00504241"/>
    <w:rsid w:val="00504246"/>
    <w:rsid w:val="00504337"/>
    <w:rsid w:val="005045E3"/>
    <w:rsid w:val="00504669"/>
    <w:rsid w:val="0050469A"/>
    <w:rsid w:val="00504771"/>
    <w:rsid w:val="005047BD"/>
    <w:rsid w:val="005048E9"/>
    <w:rsid w:val="00504BA7"/>
    <w:rsid w:val="00504D54"/>
    <w:rsid w:val="00504D93"/>
    <w:rsid w:val="00504E50"/>
    <w:rsid w:val="00504FF2"/>
    <w:rsid w:val="00505205"/>
    <w:rsid w:val="005052ED"/>
    <w:rsid w:val="00505494"/>
    <w:rsid w:val="005054CB"/>
    <w:rsid w:val="00505651"/>
    <w:rsid w:val="005056EA"/>
    <w:rsid w:val="005057E2"/>
    <w:rsid w:val="00505927"/>
    <w:rsid w:val="0050593E"/>
    <w:rsid w:val="00505B3D"/>
    <w:rsid w:val="00505C9E"/>
    <w:rsid w:val="00505D81"/>
    <w:rsid w:val="00505E4F"/>
    <w:rsid w:val="0050607B"/>
    <w:rsid w:val="0050608A"/>
    <w:rsid w:val="0050619A"/>
    <w:rsid w:val="00506483"/>
    <w:rsid w:val="005065EF"/>
    <w:rsid w:val="00506713"/>
    <w:rsid w:val="00506851"/>
    <w:rsid w:val="0050696C"/>
    <w:rsid w:val="005069D8"/>
    <w:rsid w:val="00506A3F"/>
    <w:rsid w:val="00506AC1"/>
    <w:rsid w:val="00506AC9"/>
    <w:rsid w:val="00506ACE"/>
    <w:rsid w:val="00506B1A"/>
    <w:rsid w:val="00506D0E"/>
    <w:rsid w:val="00506D62"/>
    <w:rsid w:val="00506E3E"/>
    <w:rsid w:val="00507044"/>
    <w:rsid w:val="0050706B"/>
    <w:rsid w:val="0050709E"/>
    <w:rsid w:val="0050727B"/>
    <w:rsid w:val="005073D9"/>
    <w:rsid w:val="0050747D"/>
    <w:rsid w:val="0050761A"/>
    <w:rsid w:val="0050777C"/>
    <w:rsid w:val="005078DC"/>
    <w:rsid w:val="00507A14"/>
    <w:rsid w:val="00507D4E"/>
    <w:rsid w:val="00510035"/>
    <w:rsid w:val="0051015F"/>
    <w:rsid w:val="005105FF"/>
    <w:rsid w:val="0051064B"/>
    <w:rsid w:val="00510A14"/>
    <w:rsid w:val="00510AFA"/>
    <w:rsid w:val="00510B91"/>
    <w:rsid w:val="00510BA8"/>
    <w:rsid w:val="00510CC0"/>
    <w:rsid w:val="00510D22"/>
    <w:rsid w:val="00510D79"/>
    <w:rsid w:val="00510DDF"/>
    <w:rsid w:val="00510ECD"/>
    <w:rsid w:val="00510FBC"/>
    <w:rsid w:val="005110D9"/>
    <w:rsid w:val="005112AB"/>
    <w:rsid w:val="005112EC"/>
    <w:rsid w:val="0051135E"/>
    <w:rsid w:val="00511384"/>
    <w:rsid w:val="00511431"/>
    <w:rsid w:val="00511668"/>
    <w:rsid w:val="005117F2"/>
    <w:rsid w:val="00511834"/>
    <w:rsid w:val="00511B25"/>
    <w:rsid w:val="00511B33"/>
    <w:rsid w:val="00511C11"/>
    <w:rsid w:val="00511DB4"/>
    <w:rsid w:val="00511E77"/>
    <w:rsid w:val="005121C0"/>
    <w:rsid w:val="0051241B"/>
    <w:rsid w:val="005125B6"/>
    <w:rsid w:val="005125EC"/>
    <w:rsid w:val="00512986"/>
    <w:rsid w:val="00512AFC"/>
    <w:rsid w:val="00512D73"/>
    <w:rsid w:val="00512EA9"/>
    <w:rsid w:val="00512EB7"/>
    <w:rsid w:val="00512F2A"/>
    <w:rsid w:val="0051310A"/>
    <w:rsid w:val="0051314C"/>
    <w:rsid w:val="005131BC"/>
    <w:rsid w:val="005131C5"/>
    <w:rsid w:val="00513319"/>
    <w:rsid w:val="00513370"/>
    <w:rsid w:val="0051347D"/>
    <w:rsid w:val="005137D8"/>
    <w:rsid w:val="00513812"/>
    <w:rsid w:val="005139A0"/>
    <w:rsid w:val="00513BCB"/>
    <w:rsid w:val="00513F1A"/>
    <w:rsid w:val="00513F1D"/>
    <w:rsid w:val="00513F8E"/>
    <w:rsid w:val="00513FE4"/>
    <w:rsid w:val="00514136"/>
    <w:rsid w:val="00514210"/>
    <w:rsid w:val="00514412"/>
    <w:rsid w:val="0051446B"/>
    <w:rsid w:val="0051455B"/>
    <w:rsid w:val="00514934"/>
    <w:rsid w:val="00514A3A"/>
    <w:rsid w:val="00514CE7"/>
    <w:rsid w:val="00514F3F"/>
    <w:rsid w:val="0051513E"/>
    <w:rsid w:val="00515212"/>
    <w:rsid w:val="0051535E"/>
    <w:rsid w:val="0051557A"/>
    <w:rsid w:val="005156E9"/>
    <w:rsid w:val="0051588B"/>
    <w:rsid w:val="00515904"/>
    <w:rsid w:val="00515BDC"/>
    <w:rsid w:val="00515BE6"/>
    <w:rsid w:val="00515C04"/>
    <w:rsid w:val="00515E17"/>
    <w:rsid w:val="00515F5E"/>
    <w:rsid w:val="005162BB"/>
    <w:rsid w:val="005163AC"/>
    <w:rsid w:val="00516431"/>
    <w:rsid w:val="005164E5"/>
    <w:rsid w:val="00516671"/>
    <w:rsid w:val="005166DB"/>
    <w:rsid w:val="005167C8"/>
    <w:rsid w:val="005167F6"/>
    <w:rsid w:val="00516810"/>
    <w:rsid w:val="00516885"/>
    <w:rsid w:val="0051689C"/>
    <w:rsid w:val="005168FD"/>
    <w:rsid w:val="005169EC"/>
    <w:rsid w:val="00516C2D"/>
    <w:rsid w:val="00516E9A"/>
    <w:rsid w:val="00516FA8"/>
    <w:rsid w:val="0051738C"/>
    <w:rsid w:val="0051743E"/>
    <w:rsid w:val="005176AC"/>
    <w:rsid w:val="00517740"/>
    <w:rsid w:val="00517868"/>
    <w:rsid w:val="0051791A"/>
    <w:rsid w:val="00517AE5"/>
    <w:rsid w:val="00517B95"/>
    <w:rsid w:val="00517D3C"/>
    <w:rsid w:val="00517EB4"/>
    <w:rsid w:val="00517F47"/>
    <w:rsid w:val="00520114"/>
    <w:rsid w:val="005201DB"/>
    <w:rsid w:val="00520487"/>
    <w:rsid w:val="00520561"/>
    <w:rsid w:val="005205EF"/>
    <w:rsid w:val="00520632"/>
    <w:rsid w:val="005206C1"/>
    <w:rsid w:val="00520A07"/>
    <w:rsid w:val="00520B78"/>
    <w:rsid w:val="00520D94"/>
    <w:rsid w:val="0052111A"/>
    <w:rsid w:val="0052128D"/>
    <w:rsid w:val="0052146E"/>
    <w:rsid w:val="0052148D"/>
    <w:rsid w:val="0052170F"/>
    <w:rsid w:val="005217BF"/>
    <w:rsid w:val="00521A29"/>
    <w:rsid w:val="00521CD5"/>
    <w:rsid w:val="005224C5"/>
    <w:rsid w:val="0052279F"/>
    <w:rsid w:val="00522943"/>
    <w:rsid w:val="00522946"/>
    <w:rsid w:val="005229DE"/>
    <w:rsid w:val="00522C82"/>
    <w:rsid w:val="00522F55"/>
    <w:rsid w:val="00522F89"/>
    <w:rsid w:val="0052306E"/>
    <w:rsid w:val="00523187"/>
    <w:rsid w:val="005231A0"/>
    <w:rsid w:val="0052338D"/>
    <w:rsid w:val="00523497"/>
    <w:rsid w:val="005234B2"/>
    <w:rsid w:val="00523623"/>
    <w:rsid w:val="00523BB2"/>
    <w:rsid w:val="00523C29"/>
    <w:rsid w:val="00523C74"/>
    <w:rsid w:val="00523D62"/>
    <w:rsid w:val="00523E90"/>
    <w:rsid w:val="00523FD5"/>
    <w:rsid w:val="005240C6"/>
    <w:rsid w:val="00524135"/>
    <w:rsid w:val="00524340"/>
    <w:rsid w:val="005245A6"/>
    <w:rsid w:val="0052460D"/>
    <w:rsid w:val="0052468C"/>
    <w:rsid w:val="005247B2"/>
    <w:rsid w:val="0052483C"/>
    <w:rsid w:val="00524940"/>
    <w:rsid w:val="005249FF"/>
    <w:rsid w:val="00524B02"/>
    <w:rsid w:val="00524C9E"/>
    <w:rsid w:val="00524D1E"/>
    <w:rsid w:val="00524E25"/>
    <w:rsid w:val="00524F2D"/>
    <w:rsid w:val="00525103"/>
    <w:rsid w:val="00525163"/>
    <w:rsid w:val="00525297"/>
    <w:rsid w:val="00525328"/>
    <w:rsid w:val="0052547F"/>
    <w:rsid w:val="005254F4"/>
    <w:rsid w:val="005255B0"/>
    <w:rsid w:val="005255D5"/>
    <w:rsid w:val="00525653"/>
    <w:rsid w:val="005256EA"/>
    <w:rsid w:val="00525708"/>
    <w:rsid w:val="005259AF"/>
    <w:rsid w:val="00525A26"/>
    <w:rsid w:val="00525A51"/>
    <w:rsid w:val="00525ADC"/>
    <w:rsid w:val="00525E06"/>
    <w:rsid w:val="00525E0A"/>
    <w:rsid w:val="00525E97"/>
    <w:rsid w:val="00525F5C"/>
    <w:rsid w:val="00525F99"/>
    <w:rsid w:val="00525FEE"/>
    <w:rsid w:val="00526252"/>
    <w:rsid w:val="005262EC"/>
    <w:rsid w:val="00526315"/>
    <w:rsid w:val="00526436"/>
    <w:rsid w:val="0052650D"/>
    <w:rsid w:val="005266A7"/>
    <w:rsid w:val="005268E3"/>
    <w:rsid w:val="0052692F"/>
    <w:rsid w:val="005269BC"/>
    <w:rsid w:val="00526CF4"/>
    <w:rsid w:val="00526DFD"/>
    <w:rsid w:val="00526E53"/>
    <w:rsid w:val="00527189"/>
    <w:rsid w:val="005273CC"/>
    <w:rsid w:val="0052764B"/>
    <w:rsid w:val="00527684"/>
    <w:rsid w:val="005276A7"/>
    <w:rsid w:val="0052794A"/>
    <w:rsid w:val="00527B8B"/>
    <w:rsid w:val="00527D46"/>
    <w:rsid w:val="00527D77"/>
    <w:rsid w:val="00527FAC"/>
    <w:rsid w:val="00530189"/>
    <w:rsid w:val="005301F8"/>
    <w:rsid w:val="00530207"/>
    <w:rsid w:val="00530234"/>
    <w:rsid w:val="005302B0"/>
    <w:rsid w:val="00530311"/>
    <w:rsid w:val="0053057E"/>
    <w:rsid w:val="00530602"/>
    <w:rsid w:val="0053071E"/>
    <w:rsid w:val="00530830"/>
    <w:rsid w:val="00530A42"/>
    <w:rsid w:val="00530A76"/>
    <w:rsid w:val="00530BBB"/>
    <w:rsid w:val="00530C66"/>
    <w:rsid w:val="00530C9A"/>
    <w:rsid w:val="00530CD8"/>
    <w:rsid w:val="00530D05"/>
    <w:rsid w:val="00530D22"/>
    <w:rsid w:val="00530F00"/>
    <w:rsid w:val="0053148E"/>
    <w:rsid w:val="005316A6"/>
    <w:rsid w:val="00531954"/>
    <w:rsid w:val="00531B04"/>
    <w:rsid w:val="00531B43"/>
    <w:rsid w:val="00531E8A"/>
    <w:rsid w:val="00531F2F"/>
    <w:rsid w:val="0053233A"/>
    <w:rsid w:val="00532581"/>
    <w:rsid w:val="005325A5"/>
    <w:rsid w:val="0053283C"/>
    <w:rsid w:val="005328B9"/>
    <w:rsid w:val="00532AF4"/>
    <w:rsid w:val="00532D6A"/>
    <w:rsid w:val="00532D7B"/>
    <w:rsid w:val="00532DE3"/>
    <w:rsid w:val="00532EB6"/>
    <w:rsid w:val="00532EC1"/>
    <w:rsid w:val="00532F4D"/>
    <w:rsid w:val="00532F62"/>
    <w:rsid w:val="00532FF9"/>
    <w:rsid w:val="0053323E"/>
    <w:rsid w:val="0053326D"/>
    <w:rsid w:val="00533364"/>
    <w:rsid w:val="0053364F"/>
    <w:rsid w:val="0053372F"/>
    <w:rsid w:val="0053387D"/>
    <w:rsid w:val="005338FB"/>
    <w:rsid w:val="0053396D"/>
    <w:rsid w:val="005339DA"/>
    <w:rsid w:val="00533AD7"/>
    <w:rsid w:val="00533BB2"/>
    <w:rsid w:val="00533C3E"/>
    <w:rsid w:val="00533FC5"/>
    <w:rsid w:val="00534142"/>
    <w:rsid w:val="00534194"/>
    <w:rsid w:val="005342BB"/>
    <w:rsid w:val="005342C8"/>
    <w:rsid w:val="00534377"/>
    <w:rsid w:val="00534622"/>
    <w:rsid w:val="0053468D"/>
    <w:rsid w:val="005346C1"/>
    <w:rsid w:val="005346D5"/>
    <w:rsid w:val="005347B9"/>
    <w:rsid w:val="00534BC7"/>
    <w:rsid w:val="00534D34"/>
    <w:rsid w:val="00535347"/>
    <w:rsid w:val="00535647"/>
    <w:rsid w:val="005357F2"/>
    <w:rsid w:val="00535873"/>
    <w:rsid w:val="005358D2"/>
    <w:rsid w:val="00535918"/>
    <w:rsid w:val="00535CC7"/>
    <w:rsid w:val="00535D25"/>
    <w:rsid w:val="00535D38"/>
    <w:rsid w:val="00535F04"/>
    <w:rsid w:val="0053628A"/>
    <w:rsid w:val="00536336"/>
    <w:rsid w:val="0053638D"/>
    <w:rsid w:val="0053640A"/>
    <w:rsid w:val="0053643D"/>
    <w:rsid w:val="00536462"/>
    <w:rsid w:val="005365CD"/>
    <w:rsid w:val="005365E0"/>
    <w:rsid w:val="00536620"/>
    <w:rsid w:val="005367F6"/>
    <w:rsid w:val="00536AE6"/>
    <w:rsid w:val="00536B34"/>
    <w:rsid w:val="00536C78"/>
    <w:rsid w:val="00536D28"/>
    <w:rsid w:val="00536DBD"/>
    <w:rsid w:val="00536E98"/>
    <w:rsid w:val="00537013"/>
    <w:rsid w:val="005371A0"/>
    <w:rsid w:val="00537249"/>
    <w:rsid w:val="005372A5"/>
    <w:rsid w:val="00537360"/>
    <w:rsid w:val="00537364"/>
    <w:rsid w:val="00537469"/>
    <w:rsid w:val="00537475"/>
    <w:rsid w:val="00537670"/>
    <w:rsid w:val="0053773E"/>
    <w:rsid w:val="005377C6"/>
    <w:rsid w:val="00537905"/>
    <w:rsid w:val="00537960"/>
    <w:rsid w:val="005379DC"/>
    <w:rsid w:val="00537C57"/>
    <w:rsid w:val="00537CB2"/>
    <w:rsid w:val="00537D80"/>
    <w:rsid w:val="005400B3"/>
    <w:rsid w:val="005400EB"/>
    <w:rsid w:val="005402A2"/>
    <w:rsid w:val="0054035A"/>
    <w:rsid w:val="005404CA"/>
    <w:rsid w:val="005404DE"/>
    <w:rsid w:val="0054083D"/>
    <w:rsid w:val="00540855"/>
    <w:rsid w:val="00540ADE"/>
    <w:rsid w:val="00540B34"/>
    <w:rsid w:val="00540B5C"/>
    <w:rsid w:val="00540C3C"/>
    <w:rsid w:val="00540D84"/>
    <w:rsid w:val="00540DBE"/>
    <w:rsid w:val="00540E33"/>
    <w:rsid w:val="00540F0D"/>
    <w:rsid w:val="00540FC3"/>
    <w:rsid w:val="00540FDD"/>
    <w:rsid w:val="00541146"/>
    <w:rsid w:val="00541231"/>
    <w:rsid w:val="00541275"/>
    <w:rsid w:val="005412EC"/>
    <w:rsid w:val="00541544"/>
    <w:rsid w:val="00541704"/>
    <w:rsid w:val="00541737"/>
    <w:rsid w:val="00541784"/>
    <w:rsid w:val="00541955"/>
    <w:rsid w:val="00541994"/>
    <w:rsid w:val="005419F9"/>
    <w:rsid w:val="00541A52"/>
    <w:rsid w:val="00541FAD"/>
    <w:rsid w:val="00542033"/>
    <w:rsid w:val="00542193"/>
    <w:rsid w:val="00542356"/>
    <w:rsid w:val="005424F0"/>
    <w:rsid w:val="00542511"/>
    <w:rsid w:val="00542589"/>
    <w:rsid w:val="00542605"/>
    <w:rsid w:val="005429D6"/>
    <w:rsid w:val="005429EB"/>
    <w:rsid w:val="00542BA9"/>
    <w:rsid w:val="00542D64"/>
    <w:rsid w:val="00542FD2"/>
    <w:rsid w:val="005431B9"/>
    <w:rsid w:val="00543235"/>
    <w:rsid w:val="005433C1"/>
    <w:rsid w:val="005434A6"/>
    <w:rsid w:val="005436A7"/>
    <w:rsid w:val="00543871"/>
    <w:rsid w:val="00543932"/>
    <w:rsid w:val="00543ABC"/>
    <w:rsid w:val="00543BDC"/>
    <w:rsid w:val="00543BFE"/>
    <w:rsid w:val="00543C1E"/>
    <w:rsid w:val="00543E8B"/>
    <w:rsid w:val="00543ED2"/>
    <w:rsid w:val="00543FF6"/>
    <w:rsid w:val="0054418D"/>
    <w:rsid w:val="00544356"/>
    <w:rsid w:val="005443B3"/>
    <w:rsid w:val="00544446"/>
    <w:rsid w:val="005444DA"/>
    <w:rsid w:val="005446BC"/>
    <w:rsid w:val="0054472E"/>
    <w:rsid w:val="005447C5"/>
    <w:rsid w:val="005448B1"/>
    <w:rsid w:val="00544A07"/>
    <w:rsid w:val="00544B07"/>
    <w:rsid w:val="00544D0D"/>
    <w:rsid w:val="00544DD5"/>
    <w:rsid w:val="00544E30"/>
    <w:rsid w:val="00544E61"/>
    <w:rsid w:val="00544E64"/>
    <w:rsid w:val="00544FA5"/>
    <w:rsid w:val="00544FAA"/>
    <w:rsid w:val="005450D7"/>
    <w:rsid w:val="00545315"/>
    <w:rsid w:val="005455F4"/>
    <w:rsid w:val="005458BC"/>
    <w:rsid w:val="00545973"/>
    <w:rsid w:val="00545A98"/>
    <w:rsid w:val="00545C3D"/>
    <w:rsid w:val="00545CC2"/>
    <w:rsid w:val="00546063"/>
    <w:rsid w:val="0054625B"/>
    <w:rsid w:val="00546358"/>
    <w:rsid w:val="00546860"/>
    <w:rsid w:val="005468A6"/>
    <w:rsid w:val="00546939"/>
    <w:rsid w:val="00546948"/>
    <w:rsid w:val="005469E4"/>
    <w:rsid w:val="00546F82"/>
    <w:rsid w:val="005471E8"/>
    <w:rsid w:val="005472AE"/>
    <w:rsid w:val="00547366"/>
    <w:rsid w:val="00547431"/>
    <w:rsid w:val="00547487"/>
    <w:rsid w:val="0054753E"/>
    <w:rsid w:val="005475B5"/>
    <w:rsid w:val="0054786B"/>
    <w:rsid w:val="005478E9"/>
    <w:rsid w:val="00547C53"/>
    <w:rsid w:val="00547D6B"/>
    <w:rsid w:val="00547D99"/>
    <w:rsid w:val="00547DF3"/>
    <w:rsid w:val="00547E07"/>
    <w:rsid w:val="00550127"/>
    <w:rsid w:val="00550185"/>
    <w:rsid w:val="00550315"/>
    <w:rsid w:val="005503CF"/>
    <w:rsid w:val="00550774"/>
    <w:rsid w:val="005508AE"/>
    <w:rsid w:val="005508E4"/>
    <w:rsid w:val="0055092A"/>
    <w:rsid w:val="00550E7F"/>
    <w:rsid w:val="005512F8"/>
    <w:rsid w:val="00551697"/>
    <w:rsid w:val="005516D3"/>
    <w:rsid w:val="00551814"/>
    <w:rsid w:val="0055182A"/>
    <w:rsid w:val="0055185D"/>
    <w:rsid w:val="0055185E"/>
    <w:rsid w:val="005518B2"/>
    <w:rsid w:val="005518D9"/>
    <w:rsid w:val="00551AF2"/>
    <w:rsid w:val="00551BD5"/>
    <w:rsid w:val="00551CBA"/>
    <w:rsid w:val="00551CFA"/>
    <w:rsid w:val="00551D78"/>
    <w:rsid w:val="00551DFB"/>
    <w:rsid w:val="00551EB3"/>
    <w:rsid w:val="00552063"/>
    <w:rsid w:val="0055220D"/>
    <w:rsid w:val="00552414"/>
    <w:rsid w:val="0055252C"/>
    <w:rsid w:val="005525E4"/>
    <w:rsid w:val="00552697"/>
    <w:rsid w:val="00552796"/>
    <w:rsid w:val="005527D8"/>
    <w:rsid w:val="00552A7C"/>
    <w:rsid w:val="00552BD8"/>
    <w:rsid w:val="00552EB5"/>
    <w:rsid w:val="00552F85"/>
    <w:rsid w:val="00552FC2"/>
    <w:rsid w:val="005530F9"/>
    <w:rsid w:val="00553316"/>
    <w:rsid w:val="0055346E"/>
    <w:rsid w:val="0055355B"/>
    <w:rsid w:val="0055363B"/>
    <w:rsid w:val="00553781"/>
    <w:rsid w:val="00553784"/>
    <w:rsid w:val="0055396D"/>
    <w:rsid w:val="0055397C"/>
    <w:rsid w:val="00553B57"/>
    <w:rsid w:val="00553D8E"/>
    <w:rsid w:val="00553DA2"/>
    <w:rsid w:val="00553DAC"/>
    <w:rsid w:val="00553DC3"/>
    <w:rsid w:val="00553DD8"/>
    <w:rsid w:val="00553EB7"/>
    <w:rsid w:val="005540B4"/>
    <w:rsid w:val="005540D7"/>
    <w:rsid w:val="00554142"/>
    <w:rsid w:val="00554275"/>
    <w:rsid w:val="005542E3"/>
    <w:rsid w:val="00554331"/>
    <w:rsid w:val="0055447B"/>
    <w:rsid w:val="00554709"/>
    <w:rsid w:val="00554782"/>
    <w:rsid w:val="005549EF"/>
    <w:rsid w:val="00554A05"/>
    <w:rsid w:val="00554AC4"/>
    <w:rsid w:val="00554C59"/>
    <w:rsid w:val="00554C60"/>
    <w:rsid w:val="00554D56"/>
    <w:rsid w:val="00555020"/>
    <w:rsid w:val="00555098"/>
    <w:rsid w:val="00555477"/>
    <w:rsid w:val="005554E1"/>
    <w:rsid w:val="00555649"/>
    <w:rsid w:val="0055592C"/>
    <w:rsid w:val="005559B2"/>
    <w:rsid w:val="00555C39"/>
    <w:rsid w:val="00555CB9"/>
    <w:rsid w:val="00556042"/>
    <w:rsid w:val="00556076"/>
    <w:rsid w:val="0055623F"/>
    <w:rsid w:val="005563D7"/>
    <w:rsid w:val="0055649F"/>
    <w:rsid w:val="005564AD"/>
    <w:rsid w:val="005565B9"/>
    <w:rsid w:val="00556632"/>
    <w:rsid w:val="00556682"/>
    <w:rsid w:val="005566C8"/>
    <w:rsid w:val="00556749"/>
    <w:rsid w:val="00556836"/>
    <w:rsid w:val="0055685F"/>
    <w:rsid w:val="005568A5"/>
    <w:rsid w:val="00556982"/>
    <w:rsid w:val="00556F3E"/>
    <w:rsid w:val="005570DD"/>
    <w:rsid w:val="0055728F"/>
    <w:rsid w:val="00557532"/>
    <w:rsid w:val="00557A01"/>
    <w:rsid w:val="00557CA6"/>
    <w:rsid w:val="00557DDD"/>
    <w:rsid w:val="00557E4E"/>
    <w:rsid w:val="00557EC3"/>
    <w:rsid w:val="00557EE5"/>
    <w:rsid w:val="00560092"/>
    <w:rsid w:val="005600E6"/>
    <w:rsid w:val="00560219"/>
    <w:rsid w:val="00560311"/>
    <w:rsid w:val="0056040E"/>
    <w:rsid w:val="005607B6"/>
    <w:rsid w:val="005608B2"/>
    <w:rsid w:val="00560A70"/>
    <w:rsid w:val="00560A74"/>
    <w:rsid w:val="00560B5D"/>
    <w:rsid w:val="00560B72"/>
    <w:rsid w:val="00560D8D"/>
    <w:rsid w:val="00560E94"/>
    <w:rsid w:val="00560F74"/>
    <w:rsid w:val="00560FF1"/>
    <w:rsid w:val="005611DE"/>
    <w:rsid w:val="005613ED"/>
    <w:rsid w:val="005613F0"/>
    <w:rsid w:val="005614EF"/>
    <w:rsid w:val="005617C3"/>
    <w:rsid w:val="00561868"/>
    <w:rsid w:val="00561879"/>
    <w:rsid w:val="00561897"/>
    <w:rsid w:val="005618D4"/>
    <w:rsid w:val="00561912"/>
    <w:rsid w:val="005619B0"/>
    <w:rsid w:val="005619B8"/>
    <w:rsid w:val="00561B0E"/>
    <w:rsid w:val="00561D90"/>
    <w:rsid w:val="00561E2E"/>
    <w:rsid w:val="00561FB0"/>
    <w:rsid w:val="005625DA"/>
    <w:rsid w:val="00562878"/>
    <w:rsid w:val="00562B01"/>
    <w:rsid w:val="00562B59"/>
    <w:rsid w:val="00562B66"/>
    <w:rsid w:val="00562E82"/>
    <w:rsid w:val="00562EA6"/>
    <w:rsid w:val="00563106"/>
    <w:rsid w:val="0056327E"/>
    <w:rsid w:val="00563472"/>
    <w:rsid w:val="005634BB"/>
    <w:rsid w:val="00563703"/>
    <w:rsid w:val="0056381B"/>
    <w:rsid w:val="0056387F"/>
    <w:rsid w:val="0056388D"/>
    <w:rsid w:val="00563919"/>
    <w:rsid w:val="00563C67"/>
    <w:rsid w:val="00563CAC"/>
    <w:rsid w:val="00563F83"/>
    <w:rsid w:val="00564085"/>
    <w:rsid w:val="00564217"/>
    <w:rsid w:val="0056452B"/>
    <w:rsid w:val="005645C9"/>
    <w:rsid w:val="005646F4"/>
    <w:rsid w:val="00564794"/>
    <w:rsid w:val="00564814"/>
    <w:rsid w:val="00564A18"/>
    <w:rsid w:val="00564A89"/>
    <w:rsid w:val="00564AE8"/>
    <w:rsid w:val="00565307"/>
    <w:rsid w:val="00565479"/>
    <w:rsid w:val="005654D6"/>
    <w:rsid w:val="005659A9"/>
    <w:rsid w:val="005659FB"/>
    <w:rsid w:val="00565B72"/>
    <w:rsid w:val="00565C23"/>
    <w:rsid w:val="00565CB4"/>
    <w:rsid w:val="00565E06"/>
    <w:rsid w:val="005660F1"/>
    <w:rsid w:val="00566158"/>
    <w:rsid w:val="005661DA"/>
    <w:rsid w:val="0056673F"/>
    <w:rsid w:val="005667C8"/>
    <w:rsid w:val="005668DF"/>
    <w:rsid w:val="00566A37"/>
    <w:rsid w:val="00566A4E"/>
    <w:rsid w:val="00566AC2"/>
    <w:rsid w:val="00566AD6"/>
    <w:rsid w:val="00566C4B"/>
    <w:rsid w:val="00566C75"/>
    <w:rsid w:val="00566D62"/>
    <w:rsid w:val="00566DC7"/>
    <w:rsid w:val="00566E1E"/>
    <w:rsid w:val="00566EA6"/>
    <w:rsid w:val="005670AA"/>
    <w:rsid w:val="00567191"/>
    <w:rsid w:val="0056781A"/>
    <w:rsid w:val="00567DE7"/>
    <w:rsid w:val="00567ED1"/>
    <w:rsid w:val="00567F5C"/>
    <w:rsid w:val="00570102"/>
    <w:rsid w:val="0057029B"/>
    <w:rsid w:val="005702DE"/>
    <w:rsid w:val="00570352"/>
    <w:rsid w:val="005704AA"/>
    <w:rsid w:val="00570511"/>
    <w:rsid w:val="0057086D"/>
    <w:rsid w:val="0057090B"/>
    <w:rsid w:val="00570B64"/>
    <w:rsid w:val="00570CA6"/>
    <w:rsid w:val="00570D33"/>
    <w:rsid w:val="00570D9B"/>
    <w:rsid w:val="00570ECB"/>
    <w:rsid w:val="00570FBF"/>
    <w:rsid w:val="005710FF"/>
    <w:rsid w:val="00571106"/>
    <w:rsid w:val="0057167C"/>
    <w:rsid w:val="005718BC"/>
    <w:rsid w:val="00571947"/>
    <w:rsid w:val="00571AEF"/>
    <w:rsid w:val="00571CB0"/>
    <w:rsid w:val="00571D05"/>
    <w:rsid w:val="00571DD7"/>
    <w:rsid w:val="00571FE7"/>
    <w:rsid w:val="005721C0"/>
    <w:rsid w:val="005722E3"/>
    <w:rsid w:val="005722EF"/>
    <w:rsid w:val="00572376"/>
    <w:rsid w:val="005723D7"/>
    <w:rsid w:val="00572425"/>
    <w:rsid w:val="00572444"/>
    <w:rsid w:val="00572716"/>
    <w:rsid w:val="0057294E"/>
    <w:rsid w:val="005729C3"/>
    <w:rsid w:val="00572C05"/>
    <w:rsid w:val="00572C21"/>
    <w:rsid w:val="00572D29"/>
    <w:rsid w:val="00572DB6"/>
    <w:rsid w:val="0057305D"/>
    <w:rsid w:val="0057320F"/>
    <w:rsid w:val="00573216"/>
    <w:rsid w:val="005732B7"/>
    <w:rsid w:val="0057357C"/>
    <w:rsid w:val="005735C7"/>
    <w:rsid w:val="005736A7"/>
    <w:rsid w:val="00573839"/>
    <w:rsid w:val="00573BE4"/>
    <w:rsid w:val="00573CB0"/>
    <w:rsid w:val="00573D0B"/>
    <w:rsid w:val="00573DA6"/>
    <w:rsid w:val="00573DC5"/>
    <w:rsid w:val="00574009"/>
    <w:rsid w:val="00574153"/>
    <w:rsid w:val="005741CC"/>
    <w:rsid w:val="005742A3"/>
    <w:rsid w:val="00574388"/>
    <w:rsid w:val="00574549"/>
    <w:rsid w:val="0057465E"/>
    <w:rsid w:val="00574892"/>
    <w:rsid w:val="00574A7D"/>
    <w:rsid w:val="00574AB3"/>
    <w:rsid w:val="00574BB7"/>
    <w:rsid w:val="00574CAC"/>
    <w:rsid w:val="00574FF4"/>
    <w:rsid w:val="00575452"/>
    <w:rsid w:val="00575594"/>
    <w:rsid w:val="005755B9"/>
    <w:rsid w:val="00575969"/>
    <w:rsid w:val="00575996"/>
    <w:rsid w:val="00575A5A"/>
    <w:rsid w:val="00575A8D"/>
    <w:rsid w:val="00575AA8"/>
    <w:rsid w:val="0057603C"/>
    <w:rsid w:val="005761DE"/>
    <w:rsid w:val="0057623E"/>
    <w:rsid w:val="00576422"/>
    <w:rsid w:val="005767E7"/>
    <w:rsid w:val="00576B19"/>
    <w:rsid w:val="00576B5C"/>
    <w:rsid w:val="00576BB0"/>
    <w:rsid w:val="00576C07"/>
    <w:rsid w:val="00576CC2"/>
    <w:rsid w:val="00576D09"/>
    <w:rsid w:val="0057722E"/>
    <w:rsid w:val="005772D1"/>
    <w:rsid w:val="0057730F"/>
    <w:rsid w:val="00577398"/>
    <w:rsid w:val="005774BC"/>
    <w:rsid w:val="00577625"/>
    <w:rsid w:val="00577678"/>
    <w:rsid w:val="005776B7"/>
    <w:rsid w:val="00577796"/>
    <w:rsid w:val="0057794F"/>
    <w:rsid w:val="0057795F"/>
    <w:rsid w:val="005779B2"/>
    <w:rsid w:val="005779DE"/>
    <w:rsid w:val="00577CDD"/>
    <w:rsid w:val="00577FBA"/>
    <w:rsid w:val="0058001A"/>
    <w:rsid w:val="005800B4"/>
    <w:rsid w:val="0058043F"/>
    <w:rsid w:val="0058045A"/>
    <w:rsid w:val="005808DD"/>
    <w:rsid w:val="005809A7"/>
    <w:rsid w:val="00580CE8"/>
    <w:rsid w:val="00580DA9"/>
    <w:rsid w:val="00581344"/>
    <w:rsid w:val="0058135D"/>
    <w:rsid w:val="005813C9"/>
    <w:rsid w:val="005817EA"/>
    <w:rsid w:val="00581863"/>
    <w:rsid w:val="00581AF4"/>
    <w:rsid w:val="00581B03"/>
    <w:rsid w:val="00581C81"/>
    <w:rsid w:val="00581E62"/>
    <w:rsid w:val="00581EC3"/>
    <w:rsid w:val="00581F52"/>
    <w:rsid w:val="00581F9A"/>
    <w:rsid w:val="00582054"/>
    <w:rsid w:val="005820B4"/>
    <w:rsid w:val="0058212E"/>
    <w:rsid w:val="005821FF"/>
    <w:rsid w:val="005824A1"/>
    <w:rsid w:val="00582520"/>
    <w:rsid w:val="0058258F"/>
    <w:rsid w:val="0058269A"/>
    <w:rsid w:val="00582856"/>
    <w:rsid w:val="005828A4"/>
    <w:rsid w:val="005828E0"/>
    <w:rsid w:val="00582A9C"/>
    <w:rsid w:val="00582BC8"/>
    <w:rsid w:val="00582D82"/>
    <w:rsid w:val="00582DF6"/>
    <w:rsid w:val="00582F09"/>
    <w:rsid w:val="005831E4"/>
    <w:rsid w:val="005832A3"/>
    <w:rsid w:val="005834AA"/>
    <w:rsid w:val="00583761"/>
    <w:rsid w:val="0058376A"/>
    <w:rsid w:val="005839F7"/>
    <w:rsid w:val="00583A84"/>
    <w:rsid w:val="00583BB5"/>
    <w:rsid w:val="00583DAC"/>
    <w:rsid w:val="00583FA9"/>
    <w:rsid w:val="00584133"/>
    <w:rsid w:val="00584138"/>
    <w:rsid w:val="00584307"/>
    <w:rsid w:val="00584433"/>
    <w:rsid w:val="00584690"/>
    <w:rsid w:val="00584746"/>
    <w:rsid w:val="00584842"/>
    <w:rsid w:val="005849CB"/>
    <w:rsid w:val="00584AF2"/>
    <w:rsid w:val="00584B5F"/>
    <w:rsid w:val="00584C34"/>
    <w:rsid w:val="00584C4D"/>
    <w:rsid w:val="00584C76"/>
    <w:rsid w:val="00584D19"/>
    <w:rsid w:val="00584DCE"/>
    <w:rsid w:val="00584E48"/>
    <w:rsid w:val="00584F0F"/>
    <w:rsid w:val="00584F32"/>
    <w:rsid w:val="00585077"/>
    <w:rsid w:val="005852A4"/>
    <w:rsid w:val="005853C8"/>
    <w:rsid w:val="0058558C"/>
    <w:rsid w:val="005855D6"/>
    <w:rsid w:val="005856C6"/>
    <w:rsid w:val="0058575A"/>
    <w:rsid w:val="0058578E"/>
    <w:rsid w:val="005857F8"/>
    <w:rsid w:val="005858FF"/>
    <w:rsid w:val="00585A35"/>
    <w:rsid w:val="00585A5F"/>
    <w:rsid w:val="00585B09"/>
    <w:rsid w:val="00585ED1"/>
    <w:rsid w:val="00585FB8"/>
    <w:rsid w:val="0058602E"/>
    <w:rsid w:val="005863BB"/>
    <w:rsid w:val="00586503"/>
    <w:rsid w:val="0058682B"/>
    <w:rsid w:val="005868A3"/>
    <w:rsid w:val="00586B46"/>
    <w:rsid w:val="00586BBC"/>
    <w:rsid w:val="00586C95"/>
    <w:rsid w:val="00586CA2"/>
    <w:rsid w:val="00586CB7"/>
    <w:rsid w:val="00586D8B"/>
    <w:rsid w:val="00586F07"/>
    <w:rsid w:val="0058706F"/>
    <w:rsid w:val="00587148"/>
    <w:rsid w:val="0058735E"/>
    <w:rsid w:val="00587718"/>
    <w:rsid w:val="0058772C"/>
    <w:rsid w:val="00587770"/>
    <w:rsid w:val="00587A56"/>
    <w:rsid w:val="00587BBF"/>
    <w:rsid w:val="00587CA2"/>
    <w:rsid w:val="00587DC0"/>
    <w:rsid w:val="00587DCF"/>
    <w:rsid w:val="00587E64"/>
    <w:rsid w:val="00590264"/>
    <w:rsid w:val="005902EC"/>
    <w:rsid w:val="0059041E"/>
    <w:rsid w:val="00590444"/>
    <w:rsid w:val="00590536"/>
    <w:rsid w:val="00590562"/>
    <w:rsid w:val="00590635"/>
    <w:rsid w:val="0059068E"/>
    <w:rsid w:val="0059092C"/>
    <w:rsid w:val="00590A89"/>
    <w:rsid w:val="00590D4B"/>
    <w:rsid w:val="00590DCF"/>
    <w:rsid w:val="00590E0A"/>
    <w:rsid w:val="00590E45"/>
    <w:rsid w:val="00590F18"/>
    <w:rsid w:val="00590FFE"/>
    <w:rsid w:val="00591066"/>
    <w:rsid w:val="00591192"/>
    <w:rsid w:val="00591273"/>
    <w:rsid w:val="005914B5"/>
    <w:rsid w:val="00591508"/>
    <w:rsid w:val="0059156B"/>
    <w:rsid w:val="0059187B"/>
    <w:rsid w:val="0059195D"/>
    <w:rsid w:val="005919EC"/>
    <w:rsid w:val="00591DCE"/>
    <w:rsid w:val="00591FEE"/>
    <w:rsid w:val="005920AF"/>
    <w:rsid w:val="005920FC"/>
    <w:rsid w:val="00592121"/>
    <w:rsid w:val="005921E5"/>
    <w:rsid w:val="005927B1"/>
    <w:rsid w:val="005927F2"/>
    <w:rsid w:val="0059280E"/>
    <w:rsid w:val="00592977"/>
    <w:rsid w:val="00592BFE"/>
    <w:rsid w:val="00592C77"/>
    <w:rsid w:val="00592CE5"/>
    <w:rsid w:val="00592D3C"/>
    <w:rsid w:val="00592E9D"/>
    <w:rsid w:val="00593218"/>
    <w:rsid w:val="005934DC"/>
    <w:rsid w:val="0059396E"/>
    <w:rsid w:val="0059398D"/>
    <w:rsid w:val="00593AB4"/>
    <w:rsid w:val="00593B2F"/>
    <w:rsid w:val="00593B5A"/>
    <w:rsid w:val="00593B69"/>
    <w:rsid w:val="00593BF7"/>
    <w:rsid w:val="00594075"/>
    <w:rsid w:val="0059407F"/>
    <w:rsid w:val="005940EB"/>
    <w:rsid w:val="005940F7"/>
    <w:rsid w:val="0059426B"/>
    <w:rsid w:val="0059470F"/>
    <w:rsid w:val="00594855"/>
    <w:rsid w:val="00594995"/>
    <w:rsid w:val="00594A2B"/>
    <w:rsid w:val="00594EA7"/>
    <w:rsid w:val="00594FEA"/>
    <w:rsid w:val="005953B8"/>
    <w:rsid w:val="0059575D"/>
    <w:rsid w:val="00595840"/>
    <w:rsid w:val="00595A1E"/>
    <w:rsid w:val="00595A49"/>
    <w:rsid w:val="00595AC9"/>
    <w:rsid w:val="00595B8C"/>
    <w:rsid w:val="00595D05"/>
    <w:rsid w:val="00595D1E"/>
    <w:rsid w:val="00595E0D"/>
    <w:rsid w:val="00595E2D"/>
    <w:rsid w:val="005962F6"/>
    <w:rsid w:val="005964A3"/>
    <w:rsid w:val="005964DC"/>
    <w:rsid w:val="00596585"/>
    <w:rsid w:val="00596660"/>
    <w:rsid w:val="005967C8"/>
    <w:rsid w:val="00596973"/>
    <w:rsid w:val="00596A47"/>
    <w:rsid w:val="00596A50"/>
    <w:rsid w:val="00596AF5"/>
    <w:rsid w:val="00596B47"/>
    <w:rsid w:val="00596B9C"/>
    <w:rsid w:val="00596DC5"/>
    <w:rsid w:val="00596DDA"/>
    <w:rsid w:val="00597200"/>
    <w:rsid w:val="0059726F"/>
    <w:rsid w:val="005973D2"/>
    <w:rsid w:val="005976FC"/>
    <w:rsid w:val="00597A7D"/>
    <w:rsid w:val="00597A9C"/>
    <w:rsid w:val="00597CAD"/>
    <w:rsid w:val="005A0087"/>
    <w:rsid w:val="005A030E"/>
    <w:rsid w:val="005A062C"/>
    <w:rsid w:val="005A0648"/>
    <w:rsid w:val="005A06BE"/>
    <w:rsid w:val="005A07B8"/>
    <w:rsid w:val="005A07CF"/>
    <w:rsid w:val="005A0805"/>
    <w:rsid w:val="005A081F"/>
    <w:rsid w:val="005A08A3"/>
    <w:rsid w:val="005A0A80"/>
    <w:rsid w:val="005A0BC7"/>
    <w:rsid w:val="005A0C18"/>
    <w:rsid w:val="005A0CA0"/>
    <w:rsid w:val="005A0D0F"/>
    <w:rsid w:val="005A0DDE"/>
    <w:rsid w:val="005A1128"/>
    <w:rsid w:val="005A1225"/>
    <w:rsid w:val="005A122D"/>
    <w:rsid w:val="005A128B"/>
    <w:rsid w:val="005A1354"/>
    <w:rsid w:val="005A143A"/>
    <w:rsid w:val="005A1553"/>
    <w:rsid w:val="005A1659"/>
    <w:rsid w:val="005A17E2"/>
    <w:rsid w:val="005A1A12"/>
    <w:rsid w:val="005A1D36"/>
    <w:rsid w:val="005A1ECE"/>
    <w:rsid w:val="005A1F40"/>
    <w:rsid w:val="005A2160"/>
    <w:rsid w:val="005A24C1"/>
    <w:rsid w:val="005A2558"/>
    <w:rsid w:val="005A26C1"/>
    <w:rsid w:val="005A28E9"/>
    <w:rsid w:val="005A2A06"/>
    <w:rsid w:val="005A2CA2"/>
    <w:rsid w:val="005A2E8B"/>
    <w:rsid w:val="005A3058"/>
    <w:rsid w:val="005A3096"/>
    <w:rsid w:val="005A30D5"/>
    <w:rsid w:val="005A310F"/>
    <w:rsid w:val="005A3130"/>
    <w:rsid w:val="005A31CC"/>
    <w:rsid w:val="005A370B"/>
    <w:rsid w:val="005A3769"/>
    <w:rsid w:val="005A3794"/>
    <w:rsid w:val="005A37CE"/>
    <w:rsid w:val="005A3869"/>
    <w:rsid w:val="005A38C6"/>
    <w:rsid w:val="005A3A3A"/>
    <w:rsid w:val="005A3B84"/>
    <w:rsid w:val="005A3C9B"/>
    <w:rsid w:val="005A3D90"/>
    <w:rsid w:val="005A3DA7"/>
    <w:rsid w:val="005A3E47"/>
    <w:rsid w:val="005A3E92"/>
    <w:rsid w:val="005A3F17"/>
    <w:rsid w:val="005A3F3D"/>
    <w:rsid w:val="005A3F8B"/>
    <w:rsid w:val="005A40E1"/>
    <w:rsid w:val="005A41FC"/>
    <w:rsid w:val="005A44D5"/>
    <w:rsid w:val="005A46C1"/>
    <w:rsid w:val="005A4891"/>
    <w:rsid w:val="005A495B"/>
    <w:rsid w:val="005A4F72"/>
    <w:rsid w:val="005A4F9D"/>
    <w:rsid w:val="005A515A"/>
    <w:rsid w:val="005A5414"/>
    <w:rsid w:val="005A5492"/>
    <w:rsid w:val="005A5634"/>
    <w:rsid w:val="005A584F"/>
    <w:rsid w:val="005A5963"/>
    <w:rsid w:val="005A5C43"/>
    <w:rsid w:val="005A5E3B"/>
    <w:rsid w:val="005A5E54"/>
    <w:rsid w:val="005A5EE8"/>
    <w:rsid w:val="005A5F25"/>
    <w:rsid w:val="005A612E"/>
    <w:rsid w:val="005A61DC"/>
    <w:rsid w:val="005A63BC"/>
    <w:rsid w:val="005A6478"/>
    <w:rsid w:val="005A6538"/>
    <w:rsid w:val="005A657C"/>
    <w:rsid w:val="005A6648"/>
    <w:rsid w:val="005A66AA"/>
    <w:rsid w:val="005A684B"/>
    <w:rsid w:val="005A6890"/>
    <w:rsid w:val="005A6990"/>
    <w:rsid w:val="005A69A4"/>
    <w:rsid w:val="005A6ADB"/>
    <w:rsid w:val="005A6B76"/>
    <w:rsid w:val="005A6CE6"/>
    <w:rsid w:val="005A6E8B"/>
    <w:rsid w:val="005A71E8"/>
    <w:rsid w:val="005A725C"/>
    <w:rsid w:val="005A7332"/>
    <w:rsid w:val="005A7337"/>
    <w:rsid w:val="005A7366"/>
    <w:rsid w:val="005A73BB"/>
    <w:rsid w:val="005A7714"/>
    <w:rsid w:val="005A7720"/>
    <w:rsid w:val="005A7727"/>
    <w:rsid w:val="005A7773"/>
    <w:rsid w:val="005A77EC"/>
    <w:rsid w:val="005A7818"/>
    <w:rsid w:val="005A79C0"/>
    <w:rsid w:val="005A7AA6"/>
    <w:rsid w:val="005A7B36"/>
    <w:rsid w:val="005A7E7A"/>
    <w:rsid w:val="005A7F53"/>
    <w:rsid w:val="005B01EC"/>
    <w:rsid w:val="005B01F1"/>
    <w:rsid w:val="005B0275"/>
    <w:rsid w:val="005B02FD"/>
    <w:rsid w:val="005B038D"/>
    <w:rsid w:val="005B0423"/>
    <w:rsid w:val="005B067C"/>
    <w:rsid w:val="005B075F"/>
    <w:rsid w:val="005B0911"/>
    <w:rsid w:val="005B092F"/>
    <w:rsid w:val="005B0F80"/>
    <w:rsid w:val="005B135F"/>
    <w:rsid w:val="005B137A"/>
    <w:rsid w:val="005B1489"/>
    <w:rsid w:val="005B1534"/>
    <w:rsid w:val="005B159A"/>
    <w:rsid w:val="005B15C4"/>
    <w:rsid w:val="005B1717"/>
    <w:rsid w:val="005B18E0"/>
    <w:rsid w:val="005B1AA1"/>
    <w:rsid w:val="005B1B03"/>
    <w:rsid w:val="005B1B66"/>
    <w:rsid w:val="005B1BEB"/>
    <w:rsid w:val="005B1C2D"/>
    <w:rsid w:val="005B1C88"/>
    <w:rsid w:val="005B20C3"/>
    <w:rsid w:val="005B2180"/>
    <w:rsid w:val="005B25D9"/>
    <w:rsid w:val="005B264F"/>
    <w:rsid w:val="005B265C"/>
    <w:rsid w:val="005B2765"/>
    <w:rsid w:val="005B2921"/>
    <w:rsid w:val="005B2B61"/>
    <w:rsid w:val="005B2F2C"/>
    <w:rsid w:val="005B2F5A"/>
    <w:rsid w:val="005B32D8"/>
    <w:rsid w:val="005B3778"/>
    <w:rsid w:val="005B37BF"/>
    <w:rsid w:val="005B387B"/>
    <w:rsid w:val="005B3A51"/>
    <w:rsid w:val="005B3C1C"/>
    <w:rsid w:val="005B3C47"/>
    <w:rsid w:val="005B3D1E"/>
    <w:rsid w:val="005B3D37"/>
    <w:rsid w:val="005B3DBC"/>
    <w:rsid w:val="005B3FAF"/>
    <w:rsid w:val="005B405F"/>
    <w:rsid w:val="005B412A"/>
    <w:rsid w:val="005B423D"/>
    <w:rsid w:val="005B4326"/>
    <w:rsid w:val="005B436D"/>
    <w:rsid w:val="005B442C"/>
    <w:rsid w:val="005B45A8"/>
    <w:rsid w:val="005B4733"/>
    <w:rsid w:val="005B4737"/>
    <w:rsid w:val="005B47E6"/>
    <w:rsid w:val="005B485D"/>
    <w:rsid w:val="005B49A1"/>
    <w:rsid w:val="005B4A2B"/>
    <w:rsid w:val="005B4DB8"/>
    <w:rsid w:val="005B531E"/>
    <w:rsid w:val="005B542E"/>
    <w:rsid w:val="005B54C0"/>
    <w:rsid w:val="005B55C4"/>
    <w:rsid w:val="005B562D"/>
    <w:rsid w:val="005B56DA"/>
    <w:rsid w:val="005B583D"/>
    <w:rsid w:val="005B5C74"/>
    <w:rsid w:val="005B5E33"/>
    <w:rsid w:val="005B5E40"/>
    <w:rsid w:val="005B5E68"/>
    <w:rsid w:val="005B5F6C"/>
    <w:rsid w:val="005B6144"/>
    <w:rsid w:val="005B6252"/>
    <w:rsid w:val="005B625A"/>
    <w:rsid w:val="005B6578"/>
    <w:rsid w:val="005B6651"/>
    <w:rsid w:val="005B67B7"/>
    <w:rsid w:val="005B6BFC"/>
    <w:rsid w:val="005B71B0"/>
    <w:rsid w:val="005B731B"/>
    <w:rsid w:val="005B7322"/>
    <w:rsid w:val="005B741B"/>
    <w:rsid w:val="005B7591"/>
    <w:rsid w:val="005B75EC"/>
    <w:rsid w:val="005B7652"/>
    <w:rsid w:val="005B7792"/>
    <w:rsid w:val="005B7852"/>
    <w:rsid w:val="005B7862"/>
    <w:rsid w:val="005B7951"/>
    <w:rsid w:val="005B7ACE"/>
    <w:rsid w:val="005B7BD9"/>
    <w:rsid w:val="005B7CD5"/>
    <w:rsid w:val="005B7D76"/>
    <w:rsid w:val="005C0260"/>
    <w:rsid w:val="005C045F"/>
    <w:rsid w:val="005C0757"/>
    <w:rsid w:val="005C0A58"/>
    <w:rsid w:val="005C0A84"/>
    <w:rsid w:val="005C0DAE"/>
    <w:rsid w:val="005C0E86"/>
    <w:rsid w:val="005C0E99"/>
    <w:rsid w:val="005C109B"/>
    <w:rsid w:val="005C1222"/>
    <w:rsid w:val="005C12D1"/>
    <w:rsid w:val="005C13FD"/>
    <w:rsid w:val="005C158A"/>
    <w:rsid w:val="005C158F"/>
    <w:rsid w:val="005C1795"/>
    <w:rsid w:val="005C185D"/>
    <w:rsid w:val="005C1877"/>
    <w:rsid w:val="005C1C25"/>
    <w:rsid w:val="005C1C6A"/>
    <w:rsid w:val="005C229E"/>
    <w:rsid w:val="005C2430"/>
    <w:rsid w:val="005C25E1"/>
    <w:rsid w:val="005C2686"/>
    <w:rsid w:val="005C29A6"/>
    <w:rsid w:val="005C2C75"/>
    <w:rsid w:val="005C2CE2"/>
    <w:rsid w:val="005C309F"/>
    <w:rsid w:val="005C3351"/>
    <w:rsid w:val="005C339C"/>
    <w:rsid w:val="005C33B3"/>
    <w:rsid w:val="005C35F3"/>
    <w:rsid w:val="005C3749"/>
    <w:rsid w:val="005C37AE"/>
    <w:rsid w:val="005C37D4"/>
    <w:rsid w:val="005C39CD"/>
    <w:rsid w:val="005C3A81"/>
    <w:rsid w:val="005C3B10"/>
    <w:rsid w:val="005C3B38"/>
    <w:rsid w:val="005C3BAA"/>
    <w:rsid w:val="005C3CA6"/>
    <w:rsid w:val="005C3E0B"/>
    <w:rsid w:val="005C3E12"/>
    <w:rsid w:val="005C40A2"/>
    <w:rsid w:val="005C412B"/>
    <w:rsid w:val="005C4220"/>
    <w:rsid w:val="005C43C6"/>
    <w:rsid w:val="005C4626"/>
    <w:rsid w:val="005C4695"/>
    <w:rsid w:val="005C46AD"/>
    <w:rsid w:val="005C47AB"/>
    <w:rsid w:val="005C4BAA"/>
    <w:rsid w:val="005C4C63"/>
    <w:rsid w:val="005C4CA7"/>
    <w:rsid w:val="005C4E13"/>
    <w:rsid w:val="005C4F4C"/>
    <w:rsid w:val="005C5046"/>
    <w:rsid w:val="005C50E1"/>
    <w:rsid w:val="005C512E"/>
    <w:rsid w:val="005C525F"/>
    <w:rsid w:val="005C528C"/>
    <w:rsid w:val="005C53E3"/>
    <w:rsid w:val="005C549E"/>
    <w:rsid w:val="005C5953"/>
    <w:rsid w:val="005C5DC0"/>
    <w:rsid w:val="005C6011"/>
    <w:rsid w:val="005C60D7"/>
    <w:rsid w:val="005C613E"/>
    <w:rsid w:val="005C63BE"/>
    <w:rsid w:val="005C6401"/>
    <w:rsid w:val="005C653E"/>
    <w:rsid w:val="005C65B6"/>
    <w:rsid w:val="005C677F"/>
    <w:rsid w:val="005C6A04"/>
    <w:rsid w:val="005C6B6D"/>
    <w:rsid w:val="005C6BFE"/>
    <w:rsid w:val="005C6D08"/>
    <w:rsid w:val="005C6EE3"/>
    <w:rsid w:val="005C6F1B"/>
    <w:rsid w:val="005C701C"/>
    <w:rsid w:val="005C71C8"/>
    <w:rsid w:val="005C76BA"/>
    <w:rsid w:val="005C77C6"/>
    <w:rsid w:val="005C78A2"/>
    <w:rsid w:val="005C79EC"/>
    <w:rsid w:val="005C7AE9"/>
    <w:rsid w:val="005C7AF9"/>
    <w:rsid w:val="005C7B2F"/>
    <w:rsid w:val="005C7B72"/>
    <w:rsid w:val="005C7C65"/>
    <w:rsid w:val="005C7C7D"/>
    <w:rsid w:val="005C7CE8"/>
    <w:rsid w:val="005C7F95"/>
    <w:rsid w:val="005C7F9C"/>
    <w:rsid w:val="005C7FEE"/>
    <w:rsid w:val="005D0459"/>
    <w:rsid w:val="005D046B"/>
    <w:rsid w:val="005D05EE"/>
    <w:rsid w:val="005D075B"/>
    <w:rsid w:val="005D0933"/>
    <w:rsid w:val="005D0B78"/>
    <w:rsid w:val="005D0CD7"/>
    <w:rsid w:val="005D0EE7"/>
    <w:rsid w:val="005D0F27"/>
    <w:rsid w:val="005D107B"/>
    <w:rsid w:val="005D10C0"/>
    <w:rsid w:val="005D10F0"/>
    <w:rsid w:val="005D1220"/>
    <w:rsid w:val="005D1341"/>
    <w:rsid w:val="005D155E"/>
    <w:rsid w:val="005D18AC"/>
    <w:rsid w:val="005D19AA"/>
    <w:rsid w:val="005D19EA"/>
    <w:rsid w:val="005D1A10"/>
    <w:rsid w:val="005D1A8D"/>
    <w:rsid w:val="005D1AB8"/>
    <w:rsid w:val="005D1AC1"/>
    <w:rsid w:val="005D1CC3"/>
    <w:rsid w:val="005D1E86"/>
    <w:rsid w:val="005D1F95"/>
    <w:rsid w:val="005D2064"/>
    <w:rsid w:val="005D218E"/>
    <w:rsid w:val="005D23E4"/>
    <w:rsid w:val="005D2572"/>
    <w:rsid w:val="005D26C9"/>
    <w:rsid w:val="005D271E"/>
    <w:rsid w:val="005D2A9B"/>
    <w:rsid w:val="005D2ABD"/>
    <w:rsid w:val="005D2DE2"/>
    <w:rsid w:val="005D3367"/>
    <w:rsid w:val="005D33C7"/>
    <w:rsid w:val="005D34DC"/>
    <w:rsid w:val="005D353E"/>
    <w:rsid w:val="005D363A"/>
    <w:rsid w:val="005D3658"/>
    <w:rsid w:val="005D3755"/>
    <w:rsid w:val="005D397F"/>
    <w:rsid w:val="005D3A18"/>
    <w:rsid w:val="005D3A78"/>
    <w:rsid w:val="005D3E51"/>
    <w:rsid w:val="005D3E54"/>
    <w:rsid w:val="005D3F98"/>
    <w:rsid w:val="005D4031"/>
    <w:rsid w:val="005D4175"/>
    <w:rsid w:val="005D4191"/>
    <w:rsid w:val="005D429C"/>
    <w:rsid w:val="005D43AE"/>
    <w:rsid w:val="005D4549"/>
    <w:rsid w:val="005D4A36"/>
    <w:rsid w:val="005D4AF2"/>
    <w:rsid w:val="005D5002"/>
    <w:rsid w:val="005D5107"/>
    <w:rsid w:val="005D52C6"/>
    <w:rsid w:val="005D52F8"/>
    <w:rsid w:val="005D5812"/>
    <w:rsid w:val="005D5904"/>
    <w:rsid w:val="005D5BE6"/>
    <w:rsid w:val="005D5C17"/>
    <w:rsid w:val="005D5D80"/>
    <w:rsid w:val="005D5EE6"/>
    <w:rsid w:val="005D5F99"/>
    <w:rsid w:val="005D5FA4"/>
    <w:rsid w:val="005D5FA7"/>
    <w:rsid w:val="005D6059"/>
    <w:rsid w:val="005D608C"/>
    <w:rsid w:val="005D60CA"/>
    <w:rsid w:val="005D655B"/>
    <w:rsid w:val="005D6A27"/>
    <w:rsid w:val="005D6A36"/>
    <w:rsid w:val="005D6CA6"/>
    <w:rsid w:val="005D72A3"/>
    <w:rsid w:val="005D730F"/>
    <w:rsid w:val="005D75F6"/>
    <w:rsid w:val="005D76A7"/>
    <w:rsid w:val="005D7903"/>
    <w:rsid w:val="005D79A2"/>
    <w:rsid w:val="005D7AB2"/>
    <w:rsid w:val="005D7C84"/>
    <w:rsid w:val="005E0454"/>
    <w:rsid w:val="005E04AD"/>
    <w:rsid w:val="005E0543"/>
    <w:rsid w:val="005E0565"/>
    <w:rsid w:val="005E0593"/>
    <w:rsid w:val="005E0612"/>
    <w:rsid w:val="005E062D"/>
    <w:rsid w:val="005E0ABC"/>
    <w:rsid w:val="005E0B8D"/>
    <w:rsid w:val="005E0C57"/>
    <w:rsid w:val="005E0C72"/>
    <w:rsid w:val="005E0CC4"/>
    <w:rsid w:val="005E0D6B"/>
    <w:rsid w:val="005E0D7D"/>
    <w:rsid w:val="005E0EF9"/>
    <w:rsid w:val="005E0F1A"/>
    <w:rsid w:val="005E0F30"/>
    <w:rsid w:val="005E0F35"/>
    <w:rsid w:val="005E0F85"/>
    <w:rsid w:val="005E107D"/>
    <w:rsid w:val="005E11CD"/>
    <w:rsid w:val="005E13DD"/>
    <w:rsid w:val="005E1486"/>
    <w:rsid w:val="005E1669"/>
    <w:rsid w:val="005E1726"/>
    <w:rsid w:val="005E1790"/>
    <w:rsid w:val="005E19B7"/>
    <w:rsid w:val="005E19D6"/>
    <w:rsid w:val="005E1B63"/>
    <w:rsid w:val="005E1E40"/>
    <w:rsid w:val="005E1EC6"/>
    <w:rsid w:val="005E1FB7"/>
    <w:rsid w:val="005E2184"/>
    <w:rsid w:val="005E2656"/>
    <w:rsid w:val="005E276A"/>
    <w:rsid w:val="005E2946"/>
    <w:rsid w:val="005E2A13"/>
    <w:rsid w:val="005E2BED"/>
    <w:rsid w:val="005E2C04"/>
    <w:rsid w:val="005E2D0D"/>
    <w:rsid w:val="005E2E42"/>
    <w:rsid w:val="005E2EC8"/>
    <w:rsid w:val="005E306F"/>
    <w:rsid w:val="005E30E1"/>
    <w:rsid w:val="005E31A7"/>
    <w:rsid w:val="005E31AF"/>
    <w:rsid w:val="005E35B2"/>
    <w:rsid w:val="005E39B3"/>
    <w:rsid w:val="005E3B96"/>
    <w:rsid w:val="005E3DA0"/>
    <w:rsid w:val="005E3DE0"/>
    <w:rsid w:val="005E3E89"/>
    <w:rsid w:val="005E3ED0"/>
    <w:rsid w:val="005E3F2E"/>
    <w:rsid w:val="005E4552"/>
    <w:rsid w:val="005E459F"/>
    <w:rsid w:val="005E49F0"/>
    <w:rsid w:val="005E4C2E"/>
    <w:rsid w:val="005E4F35"/>
    <w:rsid w:val="005E4FAB"/>
    <w:rsid w:val="005E50F2"/>
    <w:rsid w:val="005E521C"/>
    <w:rsid w:val="005E52EC"/>
    <w:rsid w:val="005E52EE"/>
    <w:rsid w:val="005E53C5"/>
    <w:rsid w:val="005E5697"/>
    <w:rsid w:val="005E5746"/>
    <w:rsid w:val="005E5A77"/>
    <w:rsid w:val="005E5C4F"/>
    <w:rsid w:val="005E5D8E"/>
    <w:rsid w:val="005E5E0E"/>
    <w:rsid w:val="005E5EB8"/>
    <w:rsid w:val="005E5FD9"/>
    <w:rsid w:val="005E6077"/>
    <w:rsid w:val="005E6362"/>
    <w:rsid w:val="005E64ED"/>
    <w:rsid w:val="005E6510"/>
    <w:rsid w:val="005E67CE"/>
    <w:rsid w:val="005E6967"/>
    <w:rsid w:val="005E69C9"/>
    <w:rsid w:val="005E6ADD"/>
    <w:rsid w:val="005E6BF7"/>
    <w:rsid w:val="005E6CAB"/>
    <w:rsid w:val="005E6E45"/>
    <w:rsid w:val="005E6F1B"/>
    <w:rsid w:val="005E6F9C"/>
    <w:rsid w:val="005E70BA"/>
    <w:rsid w:val="005E7112"/>
    <w:rsid w:val="005E7127"/>
    <w:rsid w:val="005E7191"/>
    <w:rsid w:val="005E75A9"/>
    <w:rsid w:val="005E764A"/>
    <w:rsid w:val="005E7896"/>
    <w:rsid w:val="005E7DCB"/>
    <w:rsid w:val="005E7E7E"/>
    <w:rsid w:val="005E7F15"/>
    <w:rsid w:val="005E7F7A"/>
    <w:rsid w:val="005E7FB5"/>
    <w:rsid w:val="005E7FE6"/>
    <w:rsid w:val="005F0227"/>
    <w:rsid w:val="005F024D"/>
    <w:rsid w:val="005F02F9"/>
    <w:rsid w:val="005F0318"/>
    <w:rsid w:val="005F060A"/>
    <w:rsid w:val="005F0695"/>
    <w:rsid w:val="005F06B1"/>
    <w:rsid w:val="005F0D37"/>
    <w:rsid w:val="005F0DAC"/>
    <w:rsid w:val="005F0EAA"/>
    <w:rsid w:val="005F1004"/>
    <w:rsid w:val="005F1168"/>
    <w:rsid w:val="005F1377"/>
    <w:rsid w:val="005F14CE"/>
    <w:rsid w:val="005F1A0F"/>
    <w:rsid w:val="005F1B3C"/>
    <w:rsid w:val="005F1BD7"/>
    <w:rsid w:val="005F1C4E"/>
    <w:rsid w:val="005F1C6E"/>
    <w:rsid w:val="005F1D9D"/>
    <w:rsid w:val="005F1F57"/>
    <w:rsid w:val="005F20E6"/>
    <w:rsid w:val="005F2149"/>
    <w:rsid w:val="005F217C"/>
    <w:rsid w:val="005F219F"/>
    <w:rsid w:val="005F24A6"/>
    <w:rsid w:val="005F264E"/>
    <w:rsid w:val="005F275E"/>
    <w:rsid w:val="005F276C"/>
    <w:rsid w:val="005F28F2"/>
    <w:rsid w:val="005F2A44"/>
    <w:rsid w:val="005F2E5B"/>
    <w:rsid w:val="005F2F8C"/>
    <w:rsid w:val="005F3047"/>
    <w:rsid w:val="005F3227"/>
    <w:rsid w:val="005F32B7"/>
    <w:rsid w:val="005F32EA"/>
    <w:rsid w:val="005F3311"/>
    <w:rsid w:val="005F3576"/>
    <w:rsid w:val="005F36C4"/>
    <w:rsid w:val="005F36CB"/>
    <w:rsid w:val="005F3879"/>
    <w:rsid w:val="005F387C"/>
    <w:rsid w:val="005F3944"/>
    <w:rsid w:val="005F39B1"/>
    <w:rsid w:val="005F3BE2"/>
    <w:rsid w:val="005F3D67"/>
    <w:rsid w:val="005F3DED"/>
    <w:rsid w:val="005F3F95"/>
    <w:rsid w:val="005F4094"/>
    <w:rsid w:val="005F4259"/>
    <w:rsid w:val="005F4271"/>
    <w:rsid w:val="005F42DA"/>
    <w:rsid w:val="005F4526"/>
    <w:rsid w:val="005F454B"/>
    <w:rsid w:val="005F4766"/>
    <w:rsid w:val="005F4908"/>
    <w:rsid w:val="005F4A37"/>
    <w:rsid w:val="005F4AD1"/>
    <w:rsid w:val="005F4B32"/>
    <w:rsid w:val="005F4BC8"/>
    <w:rsid w:val="005F4CF8"/>
    <w:rsid w:val="005F4E35"/>
    <w:rsid w:val="005F4E4F"/>
    <w:rsid w:val="005F4F30"/>
    <w:rsid w:val="005F4F5A"/>
    <w:rsid w:val="005F58F0"/>
    <w:rsid w:val="005F5D70"/>
    <w:rsid w:val="005F5DE2"/>
    <w:rsid w:val="005F5EDF"/>
    <w:rsid w:val="005F6249"/>
    <w:rsid w:val="005F62B2"/>
    <w:rsid w:val="005F631A"/>
    <w:rsid w:val="005F6369"/>
    <w:rsid w:val="005F63AA"/>
    <w:rsid w:val="005F656D"/>
    <w:rsid w:val="005F6573"/>
    <w:rsid w:val="005F6A7C"/>
    <w:rsid w:val="005F6DA8"/>
    <w:rsid w:val="005F6DC3"/>
    <w:rsid w:val="005F7029"/>
    <w:rsid w:val="005F705A"/>
    <w:rsid w:val="005F705D"/>
    <w:rsid w:val="005F7167"/>
    <w:rsid w:val="005F7193"/>
    <w:rsid w:val="005F7276"/>
    <w:rsid w:val="005F72A8"/>
    <w:rsid w:val="005F73BE"/>
    <w:rsid w:val="005F73FE"/>
    <w:rsid w:val="005F77EB"/>
    <w:rsid w:val="005F77F4"/>
    <w:rsid w:val="005F7C67"/>
    <w:rsid w:val="005F7DAB"/>
    <w:rsid w:val="006001EF"/>
    <w:rsid w:val="00600362"/>
    <w:rsid w:val="00600534"/>
    <w:rsid w:val="00600B43"/>
    <w:rsid w:val="00600CB0"/>
    <w:rsid w:val="00600CC3"/>
    <w:rsid w:val="00600D15"/>
    <w:rsid w:val="00600F5D"/>
    <w:rsid w:val="00600FE9"/>
    <w:rsid w:val="0060102E"/>
    <w:rsid w:val="00601095"/>
    <w:rsid w:val="00601259"/>
    <w:rsid w:val="006012A6"/>
    <w:rsid w:val="0060141E"/>
    <w:rsid w:val="0060150D"/>
    <w:rsid w:val="006015AB"/>
    <w:rsid w:val="00601794"/>
    <w:rsid w:val="0060194C"/>
    <w:rsid w:val="006019EC"/>
    <w:rsid w:val="00601AE7"/>
    <w:rsid w:val="00601D74"/>
    <w:rsid w:val="00601D76"/>
    <w:rsid w:val="00601E14"/>
    <w:rsid w:val="00601F5A"/>
    <w:rsid w:val="00601F63"/>
    <w:rsid w:val="0060222A"/>
    <w:rsid w:val="00602292"/>
    <w:rsid w:val="00602309"/>
    <w:rsid w:val="006023FB"/>
    <w:rsid w:val="00602450"/>
    <w:rsid w:val="0060247C"/>
    <w:rsid w:val="006026F9"/>
    <w:rsid w:val="006028F3"/>
    <w:rsid w:val="0060297E"/>
    <w:rsid w:val="00602A6A"/>
    <w:rsid w:val="00602BA1"/>
    <w:rsid w:val="00602F05"/>
    <w:rsid w:val="00602FCE"/>
    <w:rsid w:val="006031A5"/>
    <w:rsid w:val="00603299"/>
    <w:rsid w:val="006035E9"/>
    <w:rsid w:val="006037D0"/>
    <w:rsid w:val="00603B1E"/>
    <w:rsid w:val="00603D50"/>
    <w:rsid w:val="00603E4E"/>
    <w:rsid w:val="00603FD1"/>
    <w:rsid w:val="0060429A"/>
    <w:rsid w:val="0060437A"/>
    <w:rsid w:val="006043B9"/>
    <w:rsid w:val="00604643"/>
    <w:rsid w:val="0060468F"/>
    <w:rsid w:val="0060476F"/>
    <w:rsid w:val="00604AD5"/>
    <w:rsid w:val="00604B33"/>
    <w:rsid w:val="00604C24"/>
    <w:rsid w:val="00604E8D"/>
    <w:rsid w:val="00604F38"/>
    <w:rsid w:val="00604F9B"/>
    <w:rsid w:val="0060501C"/>
    <w:rsid w:val="006052E0"/>
    <w:rsid w:val="0060555B"/>
    <w:rsid w:val="00605579"/>
    <w:rsid w:val="006056FC"/>
    <w:rsid w:val="0060596C"/>
    <w:rsid w:val="00605989"/>
    <w:rsid w:val="0060599A"/>
    <w:rsid w:val="00605A3A"/>
    <w:rsid w:val="00605BC8"/>
    <w:rsid w:val="00605CAC"/>
    <w:rsid w:val="00605FB6"/>
    <w:rsid w:val="00606096"/>
    <w:rsid w:val="0060617C"/>
    <w:rsid w:val="006061E6"/>
    <w:rsid w:val="006062DF"/>
    <w:rsid w:val="006065DA"/>
    <w:rsid w:val="00606756"/>
    <w:rsid w:val="00606995"/>
    <w:rsid w:val="006069A5"/>
    <w:rsid w:val="006069AA"/>
    <w:rsid w:val="006069B3"/>
    <w:rsid w:val="00606A6A"/>
    <w:rsid w:val="00606BDE"/>
    <w:rsid w:val="00606D4B"/>
    <w:rsid w:val="00606E7F"/>
    <w:rsid w:val="0060700E"/>
    <w:rsid w:val="006075CE"/>
    <w:rsid w:val="0060771D"/>
    <w:rsid w:val="006077F8"/>
    <w:rsid w:val="00607C42"/>
    <w:rsid w:val="00607F33"/>
    <w:rsid w:val="00610076"/>
    <w:rsid w:val="00610141"/>
    <w:rsid w:val="006104A5"/>
    <w:rsid w:val="0061056D"/>
    <w:rsid w:val="0061076E"/>
    <w:rsid w:val="006107BE"/>
    <w:rsid w:val="006109E2"/>
    <w:rsid w:val="00610A8E"/>
    <w:rsid w:val="00610B97"/>
    <w:rsid w:val="00610C89"/>
    <w:rsid w:val="00611219"/>
    <w:rsid w:val="00611284"/>
    <w:rsid w:val="006112B5"/>
    <w:rsid w:val="0061135F"/>
    <w:rsid w:val="006115B3"/>
    <w:rsid w:val="0061194C"/>
    <w:rsid w:val="00611981"/>
    <w:rsid w:val="00611A18"/>
    <w:rsid w:val="00611A8F"/>
    <w:rsid w:val="00611D8C"/>
    <w:rsid w:val="00611DCA"/>
    <w:rsid w:val="00611E25"/>
    <w:rsid w:val="00611FC6"/>
    <w:rsid w:val="0061207C"/>
    <w:rsid w:val="0061209E"/>
    <w:rsid w:val="00612232"/>
    <w:rsid w:val="00612377"/>
    <w:rsid w:val="006123A7"/>
    <w:rsid w:val="00612FAB"/>
    <w:rsid w:val="006130CD"/>
    <w:rsid w:val="00613186"/>
    <w:rsid w:val="006131B6"/>
    <w:rsid w:val="0061340D"/>
    <w:rsid w:val="00613617"/>
    <w:rsid w:val="006136A3"/>
    <w:rsid w:val="00613940"/>
    <w:rsid w:val="00613941"/>
    <w:rsid w:val="00613AA9"/>
    <w:rsid w:val="00613B88"/>
    <w:rsid w:val="00613CD6"/>
    <w:rsid w:val="00613D42"/>
    <w:rsid w:val="00613DB9"/>
    <w:rsid w:val="00613DF1"/>
    <w:rsid w:val="00613E9F"/>
    <w:rsid w:val="00614090"/>
    <w:rsid w:val="006143A1"/>
    <w:rsid w:val="006143AC"/>
    <w:rsid w:val="006144B0"/>
    <w:rsid w:val="006144CD"/>
    <w:rsid w:val="00614684"/>
    <w:rsid w:val="0061481A"/>
    <w:rsid w:val="006148BF"/>
    <w:rsid w:val="0061492F"/>
    <w:rsid w:val="0061499E"/>
    <w:rsid w:val="00614A31"/>
    <w:rsid w:val="00614A57"/>
    <w:rsid w:val="00614CC9"/>
    <w:rsid w:val="00614F09"/>
    <w:rsid w:val="00614FF8"/>
    <w:rsid w:val="0061501F"/>
    <w:rsid w:val="00615071"/>
    <w:rsid w:val="006150FD"/>
    <w:rsid w:val="006151C1"/>
    <w:rsid w:val="00615330"/>
    <w:rsid w:val="006153BF"/>
    <w:rsid w:val="0061551A"/>
    <w:rsid w:val="00615559"/>
    <w:rsid w:val="006156E9"/>
    <w:rsid w:val="00615B8C"/>
    <w:rsid w:val="00615E23"/>
    <w:rsid w:val="00616351"/>
    <w:rsid w:val="00616422"/>
    <w:rsid w:val="00616536"/>
    <w:rsid w:val="00616679"/>
    <w:rsid w:val="006168B8"/>
    <w:rsid w:val="00616B1B"/>
    <w:rsid w:val="00616BF9"/>
    <w:rsid w:val="00617390"/>
    <w:rsid w:val="00617455"/>
    <w:rsid w:val="006174A1"/>
    <w:rsid w:val="006174E9"/>
    <w:rsid w:val="0061765A"/>
    <w:rsid w:val="00617700"/>
    <w:rsid w:val="00617702"/>
    <w:rsid w:val="006177DC"/>
    <w:rsid w:val="00617814"/>
    <w:rsid w:val="006178CE"/>
    <w:rsid w:val="006179F7"/>
    <w:rsid w:val="00617A32"/>
    <w:rsid w:val="00617A55"/>
    <w:rsid w:val="00617B5D"/>
    <w:rsid w:val="00617C69"/>
    <w:rsid w:val="00617EA0"/>
    <w:rsid w:val="00617F32"/>
    <w:rsid w:val="00620418"/>
    <w:rsid w:val="00620640"/>
    <w:rsid w:val="0062069E"/>
    <w:rsid w:val="006206A5"/>
    <w:rsid w:val="0062076E"/>
    <w:rsid w:val="00620823"/>
    <w:rsid w:val="00620937"/>
    <w:rsid w:val="0062097A"/>
    <w:rsid w:val="00620A7A"/>
    <w:rsid w:val="00620C8B"/>
    <w:rsid w:val="00621114"/>
    <w:rsid w:val="0062128D"/>
    <w:rsid w:val="006212BE"/>
    <w:rsid w:val="00621301"/>
    <w:rsid w:val="006213BE"/>
    <w:rsid w:val="00621432"/>
    <w:rsid w:val="00621647"/>
    <w:rsid w:val="006216E7"/>
    <w:rsid w:val="00621A24"/>
    <w:rsid w:val="00621B84"/>
    <w:rsid w:val="00621D2C"/>
    <w:rsid w:val="00621D4A"/>
    <w:rsid w:val="00621F91"/>
    <w:rsid w:val="00621FEC"/>
    <w:rsid w:val="00622098"/>
    <w:rsid w:val="006226A6"/>
    <w:rsid w:val="006227CE"/>
    <w:rsid w:val="006227DF"/>
    <w:rsid w:val="00622834"/>
    <w:rsid w:val="00622C34"/>
    <w:rsid w:val="00622D70"/>
    <w:rsid w:val="00622D8D"/>
    <w:rsid w:val="00622DFD"/>
    <w:rsid w:val="00622FB0"/>
    <w:rsid w:val="0062300A"/>
    <w:rsid w:val="00623194"/>
    <w:rsid w:val="006232A8"/>
    <w:rsid w:val="006233E6"/>
    <w:rsid w:val="0062341E"/>
    <w:rsid w:val="00623437"/>
    <w:rsid w:val="0062343E"/>
    <w:rsid w:val="00623497"/>
    <w:rsid w:val="006234C6"/>
    <w:rsid w:val="0062367B"/>
    <w:rsid w:val="006236F7"/>
    <w:rsid w:val="006239D2"/>
    <w:rsid w:val="00623C77"/>
    <w:rsid w:val="00623CF7"/>
    <w:rsid w:val="00623FAB"/>
    <w:rsid w:val="00624097"/>
    <w:rsid w:val="006240CB"/>
    <w:rsid w:val="006242C6"/>
    <w:rsid w:val="00624460"/>
    <w:rsid w:val="006245E2"/>
    <w:rsid w:val="006246DA"/>
    <w:rsid w:val="00624708"/>
    <w:rsid w:val="00624753"/>
    <w:rsid w:val="0062492C"/>
    <w:rsid w:val="00624A49"/>
    <w:rsid w:val="00624B0A"/>
    <w:rsid w:val="00624B2E"/>
    <w:rsid w:val="00624B37"/>
    <w:rsid w:val="00624FAF"/>
    <w:rsid w:val="00625091"/>
    <w:rsid w:val="006250FE"/>
    <w:rsid w:val="00625318"/>
    <w:rsid w:val="006254C0"/>
    <w:rsid w:val="006254E0"/>
    <w:rsid w:val="00625522"/>
    <w:rsid w:val="00625534"/>
    <w:rsid w:val="0062570D"/>
    <w:rsid w:val="00625785"/>
    <w:rsid w:val="00625815"/>
    <w:rsid w:val="006258C7"/>
    <w:rsid w:val="006259B1"/>
    <w:rsid w:val="00625A26"/>
    <w:rsid w:val="00625B74"/>
    <w:rsid w:val="00625C6F"/>
    <w:rsid w:val="00625DC0"/>
    <w:rsid w:val="00625FF9"/>
    <w:rsid w:val="00625FFF"/>
    <w:rsid w:val="00626284"/>
    <w:rsid w:val="00626359"/>
    <w:rsid w:val="00626601"/>
    <w:rsid w:val="006266F8"/>
    <w:rsid w:val="0062677B"/>
    <w:rsid w:val="006268E0"/>
    <w:rsid w:val="00626A9C"/>
    <w:rsid w:val="00626C2C"/>
    <w:rsid w:val="00626C46"/>
    <w:rsid w:val="00626D85"/>
    <w:rsid w:val="00627064"/>
    <w:rsid w:val="00627072"/>
    <w:rsid w:val="00627093"/>
    <w:rsid w:val="00627265"/>
    <w:rsid w:val="006273C6"/>
    <w:rsid w:val="006274DB"/>
    <w:rsid w:val="006277BD"/>
    <w:rsid w:val="00627841"/>
    <w:rsid w:val="00627879"/>
    <w:rsid w:val="006279E0"/>
    <w:rsid w:val="006279EC"/>
    <w:rsid w:val="00627CF4"/>
    <w:rsid w:val="00627D89"/>
    <w:rsid w:val="00627F2D"/>
    <w:rsid w:val="00630000"/>
    <w:rsid w:val="00630304"/>
    <w:rsid w:val="00630332"/>
    <w:rsid w:val="00630416"/>
    <w:rsid w:val="006304CC"/>
    <w:rsid w:val="0063058B"/>
    <w:rsid w:val="006307C5"/>
    <w:rsid w:val="00630CC3"/>
    <w:rsid w:val="00630E60"/>
    <w:rsid w:val="006310F9"/>
    <w:rsid w:val="00631158"/>
    <w:rsid w:val="0063140E"/>
    <w:rsid w:val="0063149C"/>
    <w:rsid w:val="006316E0"/>
    <w:rsid w:val="006317C6"/>
    <w:rsid w:val="00631C4A"/>
    <w:rsid w:val="00631D98"/>
    <w:rsid w:val="00631E3C"/>
    <w:rsid w:val="0063217D"/>
    <w:rsid w:val="00632196"/>
    <w:rsid w:val="00632243"/>
    <w:rsid w:val="00632265"/>
    <w:rsid w:val="00632573"/>
    <w:rsid w:val="0063266A"/>
    <w:rsid w:val="006327E6"/>
    <w:rsid w:val="006328D5"/>
    <w:rsid w:val="006328F8"/>
    <w:rsid w:val="00632904"/>
    <w:rsid w:val="00632B4E"/>
    <w:rsid w:val="00632C25"/>
    <w:rsid w:val="00632F2F"/>
    <w:rsid w:val="006331BA"/>
    <w:rsid w:val="00633296"/>
    <w:rsid w:val="00633592"/>
    <w:rsid w:val="00633629"/>
    <w:rsid w:val="00633841"/>
    <w:rsid w:val="0063390C"/>
    <w:rsid w:val="00633A1D"/>
    <w:rsid w:val="00633ABE"/>
    <w:rsid w:val="00633CD6"/>
    <w:rsid w:val="00633F3B"/>
    <w:rsid w:val="006340E9"/>
    <w:rsid w:val="00634244"/>
    <w:rsid w:val="00634374"/>
    <w:rsid w:val="006344AA"/>
    <w:rsid w:val="0063456A"/>
    <w:rsid w:val="006346BE"/>
    <w:rsid w:val="00634B15"/>
    <w:rsid w:val="00634B40"/>
    <w:rsid w:val="00634BE5"/>
    <w:rsid w:val="00635165"/>
    <w:rsid w:val="006351EB"/>
    <w:rsid w:val="00635382"/>
    <w:rsid w:val="006353FA"/>
    <w:rsid w:val="00635680"/>
    <w:rsid w:val="006357BB"/>
    <w:rsid w:val="00635B8C"/>
    <w:rsid w:val="0063614B"/>
    <w:rsid w:val="006363B6"/>
    <w:rsid w:val="0063689E"/>
    <w:rsid w:val="006368C7"/>
    <w:rsid w:val="006369A8"/>
    <w:rsid w:val="00636A67"/>
    <w:rsid w:val="00636B82"/>
    <w:rsid w:val="00636C8C"/>
    <w:rsid w:val="00636D69"/>
    <w:rsid w:val="00636DE4"/>
    <w:rsid w:val="00636EFB"/>
    <w:rsid w:val="0063724B"/>
    <w:rsid w:val="0063728C"/>
    <w:rsid w:val="006372EA"/>
    <w:rsid w:val="0063739C"/>
    <w:rsid w:val="006373A3"/>
    <w:rsid w:val="006375A8"/>
    <w:rsid w:val="00637667"/>
    <w:rsid w:val="00637758"/>
    <w:rsid w:val="00637821"/>
    <w:rsid w:val="00637A70"/>
    <w:rsid w:val="00637B83"/>
    <w:rsid w:val="00637C26"/>
    <w:rsid w:val="00637CA8"/>
    <w:rsid w:val="00637D3D"/>
    <w:rsid w:val="00637E13"/>
    <w:rsid w:val="006401DF"/>
    <w:rsid w:val="006401ED"/>
    <w:rsid w:val="00640305"/>
    <w:rsid w:val="0064033E"/>
    <w:rsid w:val="006403E1"/>
    <w:rsid w:val="0064056F"/>
    <w:rsid w:val="006406D3"/>
    <w:rsid w:val="00640712"/>
    <w:rsid w:val="00640829"/>
    <w:rsid w:val="00640924"/>
    <w:rsid w:val="00641181"/>
    <w:rsid w:val="00641188"/>
    <w:rsid w:val="006413A0"/>
    <w:rsid w:val="00641521"/>
    <w:rsid w:val="00641600"/>
    <w:rsid w:val="00641613"/>
    <w:rsid w:val="00641627"/>
    <w:rsid w:val="00641A65"/>
    <w:rsid w:val="00641C10"/>
    <w:rsid w:val="00641C1F"/>
    <w:rsid w:val="00641CC2"/>
    <w:rsid w:val="00641E00"/>
    <w:rsid w:val="00641EF2"/>
    <w:rsid w:val="00641F1A"/>
    <w:rsid w:val="00641F4F"/>
    <w:rsid w:val="0064203E"/>
    <w:rsid w:val="006420DC"/>
    <w:rsid w:val="0064222D"/>
    <w:rsid w:val="00642335"/>
    <w:rsid w:val="00642354"/>
    <w:rsid w:val="00642355"/>
    <w:rsid w:val="006425B6"/>
    <w:rsid w:val="006425BE"/>
    <w:rsid w:val="0064261D"/>
    <w:rsid w:val="00642736"/>
    <w:rsid w:val="0064274B"/>
    <w:rsid w:val="0064276F"/>
    <w:rsid w:val="006427F0"/>
    <w:rsid w:val="00642847"/>
    <w:rsid w:val="0064287C"/>
    <w:rsid w:val="00642995"/>
    <w:rsid w:val="00642AFB"/>
    <w:rsid w:val="00642D2D"/>
    <w:rsid w:val="00642D7C"/>
    <w:rsid w:val="0064320C"/>
    <w:rsid w:val="0064324D"/>
    <w:rsid w:val="00643306"/>
    <w:rsid w:val="00643451"/>
    <w:rsid w:val="00643571"/>
    <w:rsid w:val="0064360A"/>
    <w:rsid w:val="0064370C"/>
    <w:rsid w:val="006438DE"/>
    <w:rsid w:val="006439BA"/>
    <w:rsid w:val="00643A6E"/>
    <w:rsid w:val="00643B0F"/>
    <w:rsid w:val="00643BD3"/>
    <w:rsid w:val="00643C82"/>
    <w:rsid w:val="00643D54"/>
    <w:rsid w:val="00643D9D"/>
    <w:rsid w:val="00643DF6"/>
    <w:rsid w:val="00643F95"/>
    <w:rsid w:val="00644006"/>
    <w:rsid w:val="00644112"/>
    <w:rsid w:val="00644320"/>
    <w:rsid w:val="00644524"/>
    <w:rsid w:val="00644557"/>
    <w:rsid w:val="00644731"/>
    <w:rsid w:val="006448D6"/>
    <w:rsid w:val="00644A15"/>
    <w:rsid w:val="00644AE0"/>
    <w:rsid w:val="00644D24"/>
    <w:rsid w:val="00644D54"/>
    <w:rsid w:val="006452CF"/>
    <w:rsid w:val="00645362"/>
    <w:rsid w:val="00645865"/>
    <w:rsid w:val="0064594D"/>
    <w:rsid w:val="00645956"/>
    <w:rsid w:val="00645B71"/>
    <w:rsid w:val="00645CB5"/>
    <w:rsid w:val="00645D68"/>
    <w:rsid w:val="00645E90"/>
    <w:rsid w:val="006460D6"/>
    <w:rsid w:val="00646431"/>
    <w:rsid w:val="0064645A"/>
    <w:rsid w:val="006464AE"/>
    <w:rsid w:val="0064659A"/>
    <w:rsid w:val="006465D1"/>
    <w:rsid w:val="006469CB"/>
    <w:rsid w:val="006469CE"/>
    <w:rsid w:val="00646AB7"/>
    <w:rsid w:val="00646C32"/>
    <w:rsid w:val="00646F0F"/>
    <w:rsid w:val="00647261"/>
    <w:rsid w:val="00647334"/>
    <w:rsid w:val="0064736D"/>
    <w:rsid w:val="0064739F"/>
    <w:rsid w:val="0064747C"/>
    <w:rsid w:val="0064778F"/>
    <w:rsid w:val="0064783D"/>
    <w:rsid w:val="0064786A"/>
    <w:rsid w:val="0064788A"/>
    <w:rsid w:val="006478D3"/>
    <w:rsid w:val="00647C04"/>
    <w:rsid w:val="00647EF2"/>
    <w:rsid w:val="00647FF1"/>
    <w:rsid w:val="00650189"/>
    <w:rsid w:val="00650454"/>
    <w:rsid w:val="00650643"/>
    <w:rsid w:val="0065078E"/>
    <w:rsid w:val="00650978"/>
    <w:rsid w:val="00650BD4"/>
    <w:rsid w:val="00650E8C"/>
    <w:rsid w:val="00650EE3"/>
    <w:rsid w:val="00651043"/>
    <w:rsid w:val="006511DE"/>
    <w:rsid w:val="006513D8"/>
    <w:rsid w:val="0065146C"/>
    <w:rsid w:val="00651492"/>
    <w:rsid w:val="006514C3"/>
    <w:rsid w:val="0065155F"/>
    <w:rsid w:val="00651760"/>
    <w:rsid w:val="00651A2D"/>
    <w:rsid w:val="00651C0E"/>
    <w:rsid w:val="00651D05"/>
    <w:rsid w:val="00651FDE"/>
    <w:rsid w:val="00652106"/>
    <w:rsid w:val="006523AC"/>
    <w:rsid w:val="006525A6"/>
    <w:rsid w:val="006526BA"/>
    <w:rsid w:val="00652862"/>
    <w:rsid w:val="0065298B"/>
    <w:rsid w:val="006529C1"/>
    <w:rsid w:val="00652B3E"/>
    <w:rsid w:val="00652BC3"/>
    <w:rsid w:val="00652C62"/>
    <w:rsid w:val="00652C7E"/>
    <w:rsid w:val="00652E27"/>
    <w:rsid w:val="00652FA0"/>
    <w:rsid w:val="00653174"/>
    <w:rsid w:val="006531C5"/>
    <w:rsid w:val="0065329D"/>
    <w:rsid w:val="0065343D"/>
    <w:rsid w:val="00653660"/>
    <w:rsid w:val="0065382B"/>
    <w:rsid w:val="00653848"/>
    <w:rsid w:val="00653912"/>
    <w:rsid w:val="0065395C"/>
    <w:rsid w:val="00653AC7"/>
    <w:rsid w:val="00653B5C"/>
    <w:rsid w:val="00653D0B"/>
    <w:rsid w:val="00654054"/>
    <w:rsid w:val="00654146"/>
    <w:rsid w:val="00654342"/>
    <w:rsid w:val="006544A3"/>
    <w:rsid w:val="006544BE"/>
    <w:rsid w:val="006545CC"/>
    <w:rsid w:val="00654682"/>
    <w:rsid w:val="006547E7"/>
    <w:rsid w:val="006549D0"/>
    <w:rsid w:val="00654ADA"/>
    <w:rsid w:val="00654BE1"/>
    <w:rsid w:val="00654C56"/>
    <w:rsid w:val="00654DF0"/>
    <w:rsid w:val="0065502F"/>
    <w:rsid w:val="00655118"/>
    <w:rsid w:val="00655148"/>
    <w:rsid w:val="00655331"/>
    <w:rsid w:val="0065554C"/>
    <w:rsid w:val="00655582"/>
    <w:rsid w:val="00655604"/>
    <w:rsid w:val="0065568D"/>
    <w:rsid w:val="006556E9"/>
    <w:rsid w:val="0065577B"/>
    <w:rsid w:val="00655819"/>
    <w:rsid w:val="00655935"/>
    <w:rsid w:val="00655965"/>
    <w:rsid w:val="0065596C"/>
    <w:rsid w:val="00655B59"/>
    <w:rsid w:val="00655B82"/>
    <w:rsid w:val="00655EBD"/>
    <w:rsid w:val="006561C4"/>
    <w:rsid w:val="006563B0"/>
    <w:rsid w:val="00656656"/>
    <w:rsid w:val="0065681E"/>
    <w:rsid w:val="0065689B"/>
    <w:rsid w:val="00656AEC"/>
    <w:rsid w:val="00656B77"/>
    <w:rsid w:val="00656BA1"/>
    <w:rsid w:val="006570F1"/>
    <w:rsid w:val="006571BB"/>
    <w:rsid w:val="0065724F"/>
    <w:rsid w:val="0065778A"/>
    <w:rsid w:val="006577BA"/>
    <w:rsid w:val="00657860"/>
    <w:rsid w:val="0065796A"/>
    <w:rsid w:val="006579B1"/>
    <w:rsid w:val="006579E0"/>
    <w:rsid w:val="00657B6B"/>
    <w:rsid w:val="00657BDC"/>
    <w:rsid w:val="00657C05"/>
    <w:rsid w:val="00657D2A"/>
    <w:rsid w:val="00660093"/>
    <w:rsid w:val="00660098"/>
    <w:rsid w:val="006601A5"/>
    <w:rsid w:val="00660426"/>
    <w:rsid w:val="0066050D"/>
    <w:rsid w:val="00660550"/>
    <w:rsid w:val="00660560"/>
    <w:rsid w:val="0066082B"/>
    <w:rsid w:val="0066085F"/>
    <w:rsid w:val="006608F3"/>
    <w:rsid w:val="00660A56"/>
    <w:rsid w:val="00660DB1"/>
    <w:rsid w:val="00660E8C"/>
    <w:rsid w:val="00660F7A"/>
    <w:rsid w:val="00661270"/>
    <w:rsid w:val="006613AB"/>
    <w:rsid w:val="006615D5"/>
    <w:rsid w:val="00661ADD"/>
    <w:rsid w:val="00661D73"/>
    <w:rsid w:val="0066200B"/>
    <w:rsid w:val="0066225D"/>
    <w:rsid w:val="00662265"/>
    <w:rsid w:val="006626D4"/>
    <w:rsid w:val="006626DE"/>
    <w:rsid w:val="00662892"/>
    <w:rsid w:val="0066292E"/>
    <w:rsid w:val="0066296D"/>
    <w:rsid w:val="00662AAC"/>
    <w:rsid w:val="00662C29"/>
    <w:rsid w:val="00662C57"/>
    <w:rsid w:val="00662D72"/>
    <w:rsid w:val="00662E04"/>
    <w:rsid w:val="00662E64"/>
    <w:rsid w:val="00662F47"/>
    <w:rsid w:val="00663271"/>
    <w:rsid w:val="00663319"/>
    <w:rsid w:val="006636D3"/>
    <w:rsid w:val="00663846"/>
    <w:rsid w:val="00663973"/>
    <w:rsid w:val="00663A4C"/>
    <w:rsid w:val="00663B9F"/>
    <w:rsid w:val="00663CAF"/>
    <w:rsid w:val="0066406B"/>
    <w:rsid w:val="006641C1"/>
    <w:rsid w:val="006641FB"/>
    <w:rsid w:val="006642E9"/>
    <w:rsid w:val="00664315"/>
    <w:rsid w:val="006645BA"/>
    <w:rsid w:val="006645EF"/>
    <w:rsid w:val="00664A27"/>
    <w:rsid w:val="00664C57"/>
    <w:rsid w:val="00664D54"/>
    <w:rsid w:val="00664D64"/>
    <w:rsid w:val="00664D7E"/>
    <w:rsid w:val="00664E36"/>
    <w:rsid w:val="00664E7F"/>
    <w:rsid w:val="00664F03"/>
    <w:rsid w:val="00665117"/>
    <w:rsid w:val="006652BE"/>
    <w:rsid w:val="0066569C"/>
    <w:rsid w:val="00665800"/>
    <w:rsid w:val="00665922"/>
    <w:rsid w:val="00665AB2"/>
    <w:rsid w:val="00665B21"/>
    <w:rsid w:val="00665B3C"/>
    <w:rsid w:val="00665C80"/>
    <w:rsid w:val="00665DC4"/>
    <w:rsid w:val="00666091"/>
    <w:rsid w:val="006660C9"/>
    <w:rsid w:val="006661B7"/>
    <w:rsid w:val="006662B5"/>
    <w:rsid w:val="00666500"/>
    <w:rsid w:val="006666E6"/>
    <w:rsid w:val="006669BA"/>
    <w:rsid w:val="006669E8"/>
    <w:rsid w:val="00666A50"/>
    <w:rsid w:val="00666BC3"/>
    <w:rsid w:val="00666BD3"/>
    <w:rsid w:val="00666C02"/>
    <w:rsid w:val="00666C24"/>
    <w:rsid w:val="00666CE3"/>
    <w:rsid w:val="00666DCA"/>
    <w:rsid w:val="00666EDC"/>
    <w:rsid w:val="00667075"/>
    <w:rsid w:val="006670DD"/>
    <w:rsid w:val="006670E8"/>
    <w:rsid w:val="00667176"/>
    <w:rsid w:val="006671C4"/>
    <w:rsid w:val="00667282"/>
    <w:rsid w:val="006672CA"/>
    <w:rsid w:val="006672D8"/>
    <w:rsid w:val="00667482"/>
    <w:rsid w:val="0066760F"/>
    <w:rsid w:val="006676FE"/>
    <w:rsid w:val="006677A0"/>
    <w:rsid w:val="00667AE2"/>
    <w:rsid w:val="00667B92"/>
    <w:rsid w:val="00667BB3"/>
    <w:rsid w:val="00670007"/>
    <w:rsid w:val="006700FE"/>
    <w:rsid w:val="00670446"/>
    <w:rsid w:val="006704BA"/>
    <w:rsid w:val="00670557"/>
    <w:rsid w:val="0067063A"/>
    <w:rsid w:val="00670649"/>
    <w:rsid w:val="00670AFE"/>
    <w:rsid w:val="00670B41"/>
    <w:rsid w:val="00670B79"/>
    <w:rsid w:val="00670CF4"/>
    <w:rsid w:val="00670D42"/>
    <w:rsid w:val="00670E57"/>
    <w:rsid w:val="006711B3"/>
    <w:rsid w:val="00671254"/>
    <w:rsid w:val="00671338"/>
    <w:rsid w:val="00671614"/>
    <w:rsid w:val="00671811"/>
    <w:rsid w:val="0067192A"/>
    <w:rsid w:val="00671B43"/>
    <w:rsid w:val="00671B81"/>
    <w:rsid w:val="00671BC2"/>
    <w:rsid w:val="00671BD5"/>
    <w:rsid w:val="00671F6A"/>
    <w:rsid w:val="00672066"/>
    <w:rsid w:val="006720C1"/>
    <w:rsid w:val="0067216E"/>
    <w:rsid w:val="006721D8"/>
    <w:rsid w:val="00672267"/>
    <w:rsid w:val="00672490"/>
    <w:rsid w:val="0067252B"/>
    <w:rsid w:val="00672606"/>
    <w:rsid w:val="00672735"/>
    <w:rsid w:val="0067280C"/>
    <w:rsid w:val="00672905"/>
    <w:rsid w:val="006729C5"/>
    <w:rsid w:val="006729E0"/>
    <w:rsid w:val="00672A92"/>
    <w:rsid w:val="00672F16"/>
    <w:rsid w:val="00672F76"/>
    <w:rsid w:val="00673069"/>
    <w:rsid w:val="006730C6"/>
    <w:rsid w:val="006731C3"/>
    <w:rsid w:val="0067375C"/>
    <w:rsid w:val="00673981"/>
    <w:rsid w:val="0067398D"/>
    <w:rsid w:val="006739BA"/>
    <w:rsid w:val="00673A0F"/>
    <w:rsid w:val="00673B23"/>
    <w:rsid w:val="00673F17"/>
    <w:rsid w:val="00674037"/>
    <w:rsid w:val="006741D6"/>
    <w:rsid w:val="006743B7"/>
    <w:rsid w:val="0067457C"/>
    <w:rsid w:val="006747C3"/>
    <w:rsid w:val="0067487F"/>
    <w:rsid w:val="00674B71"/>
    <w:rsid w:val="00675218"/>
    <w:rsid w:val="00675307"/>
    <w:rsid w:val="006753AF"/>
    <w:rsid w:val="00675580"/>
    <w:rsid w:val="00675844"/>
    <w:rsid w:val="00675996"/>
    <w:rsid w:val="006759BB"/>
    <w:rsid w:val="00675A0D"/>
    <w:rsid w:val="00675A2D"/>
    <w:rsid w:val="00675AFD"/>
    <w:rsid w:val="00675B87"/>
    <w:rsid w:val="00675CB3"/>
    <w:rsid w:val="00675DEC"/>
    <w:rsid w:val="00675DEE"/>
    <w:rsid w:val="00676135"/>
    <w:rsid w:val="006762E2"/>
    <w:rsid w:val="0067676F"/>
    <w:rsid w:val="00676B53"/>
    <w:rsid w:val="00676B9D"/>
    <w:rsid w:val="00676C7A"/>
    <w:rsid w:val="00676FF5"/>
    <w:rsid w:val="00677000"/>
    <w:rsid w:val="006770B3"/>
    <w:rsid w:val="006770CC"/>
    <w:rsid w:val="0067711D"/>
    <w:rsid w:val="00677183"/>
    <w:rsid w:val="0067721C"/>
    <w:rsid w:val="00677406"/>
    <w:rsid w:val="006774A8"/>
    <w:rsid w:val="0067766F"/>
    <w:rsid w:val="006776A7"/>
    <w:rsid w:val="00677772"/>
    <w:rsid w:val="00677CC5"/>
    <w:rsid w:val="00677DD0"/>
    <w:rsid w:val="00677E4F"/>
    <w:rsid w:val="00677E9D"/>
    <w:rsid w:val="00677F88"/>
    <w:rsid w:val="00677F8A"/>
    <w:rsid w:val="00680069"/>
    <w:rsid w:val="00680082"/>
    <w:rsid w:val="00680353"/>
    <w:rsid w:val="00680485"/>
    <w:rsid w:val="006806B9"/>
    <w:rsid w:val="0068076C"/>
    <w:rsid w:val="0068080E"/>
    <w:rsid w:val="006809F1"/>
    <w:rsid w:val="00680A53"/>
    <w:rsid w:val="00680A98"/>
    <w:rsid w:val="00680AA8"/>
    <w:rsid w:val="00680AB3"/>
    <w:rsid w:val="00680AE8"/>
    <w:rsid w:val="00680C01"/>
    <w:rsid w:val="00680CD1"/>
    <w:rsid w:val="00681006"/>
    <w:rsid w:val="00681021"/>
    <w:rsid w:val="00681774"/>
    <w:rsid w:val="00681892"/>
    <w:rsid w:val="0068198C"/>
    <w:rsid w:val="00681A7A"/>
    <w:rsid w:val="00681AF3"/>
    <w:rsid w:val="00681AF9"/>
    <w:rsid w:val="00681B27"/>
    <w:rsid w:val="00681C26"/>
    <w:rsid w:val="00681C5E"/>
    <w:rsid w:val="00681F54"/>
    <w:rsid w:val="00682052"/>
    <w:rsid w:val="006820FC"/>
    <w:rsid w:val="006822E0"/>
    <w:rsid w:val="0068234C"/>
    <w:rsid w:val="006824DF"/>
    <w:rsid w:val="00682872"/>
    <w:rsid w:val="006828D2"/>
    <w:rsid w:val="00682A22"/>
    <w:rsid w:val="00682EE3"/>
    <w:rsid w:val="00682F3C"/>
    <w:rsid w:val="00683061"/>
    <w:rsid w:val="0068310A"/>
    <w:rsid w:val="00683126"/>
    <w:rsid w:val="006833ED"/>
    <w:rsid w:val="006834EE"/>
    <w:rsid w:val="006836C1"/>
    <w:rsid w:val="006836CB"/>
    <w:rsid w:val="00683762"/>
    <w:rsid w:val="00683A9D"/>
    <w:rsid w:val="00683B01"/>
    <w:rsid w:val="00683B75"/>
    <w:rsid w:val="00683C0A"/>
    <w:rsid w:val="00683C2A"/>
    <w:rsid w:val="00683D2E"/>
    <w:rsid w:val="00683DEB"/>
    <w:rsid w:val="00684266"/>
    <w:rsid w:val="006842E4"/>
    <w:rsid w:val="0068432B"/>
    <w:rsid w:val="00684460"/>
    <w:rsid w:val="00684569"/>
    <w:rsid w:val="00684586"/>
    <w:rsid w:val="00684638"/>
    <w:rsid w:val="00684719"/>
    <w:rsid w:val="00684A26"/>
    <w:rsid w:val="00684E46"/>
    <w:rsid w:val="00684FC7"/>
    <w:rsid w:val="00685058"/>
    <w:rsid w:val="00685095"/>
    <w:rsid w:val="0068530F"/>
    <w:rsid w:val="0068537B"/>
    <w:rsid w:val="006853C8"/>
    <w:rsid w:val="0068558B"/>
    <w:rsid w:val="00685663"/>
    <w:rsid w:val="006856FF"/>
    <w:rsid w:val="0068571B"/>
    <w:rsid w:val="006859CF"/>
    <w:rsid w:val="00685A33"/>
    <w:rsid w:val="00685A8A"/>
    <w:rsid w:val="00686004"/>
    <w:rsid w:val="006861C9"/>
    <w:rsid w:val="006863EA"/>
    <w:rsid w:val="00686471"/>
    <w:rsid w:val="0068647E"/>
    <w:rsid w:val="00686538"/>
    <w:rsid w:val="00686813"/>
    <w:rsid w:val="0068683B"/>
    <w:rsid w:val="00686848"/>
    <w:rsid w:val="00686A22"/>
    <w:rsid w:val="00686B70"/>
    <w:rsid w:val="00686DA6"/>
    <w:rsid w:val="00686F19"/>
    <w:rsid w:val="00687009"/>
    <w:rsid w:val="006871C6"/>
    <w:rsid w:val="00687360"/>
    <w:rsid w:val="00687389"/>
    <w:rsid w:val="00687438"/>
    <w:rsid w:val="0068753D"/>
    <w:rsid w:val="006876FC"/>
    <w:rsid w:val="006877D8"/>
    <w:rsid w:val="00687BA2"/>
    <w:rsid w:val="00687BF9"/>
    <w:rsid w:val="00687D7C"/>
    <w:rsid w:val="00687DAB"/>
    <w:rsid w:val="00687E05"/>
    <w:rsid w:val="0069047B"/>
    <w:rsid w:val="0069051B"/>
    <w:rsid w:val="00690536"/>
    <w:rsid w:val="00690621"/>
    <w:rsid w:val="0069062B"/>
    <w:rsid w:val="00690663"/>
    <w:rsid w:val="00690752"/>
    <w:rsid w:val="00690836"/>
    <w:rsid w:val="0069089C"/>
    <w:rsid w:val="00690B52"/>
    <w:rsid w:val="00690B6E"/>
    <w:rsid w:val="00690BE6"/>
    <w:rsid w:val="00690DAA"/>
    <w:rsid w:val="00690F6C"/>
    <w:rsid w:val="00690FC3"/>
    <w:rsid w:val="006912D1"/>
    <w:rsid w:val="00691493"/>
    <w:rsid w:val="006914C6"/>
    <w:rsid w:val="00691623"/>
    <w:rsid w:val="006917E3"/>
    <w:rsid w:val="00691994"/>
    <w:rsid w:val="00691ABF"/>
    <w:rsid w:val="00691C30"/>
    <w:rsid w:val="00691F64"/>
    <w:rsid w:val="00691F9C"/>
    <w:rsid w:val="006920AF"/>
    <w:rsid w:val="006921F6"/>
    <w:rsid w:val="00692286"/>
    <w:rsid w:val="006922D0"/>
    <w:rsid w:val="00692574"/>
    <w:rsid w:val="00692CDB"/>
    <w:rsid w:val="00692D10"/>
    <w:rsid w:val="00692F1B"/>
    <w:rsid w:val="00692F27"/>
    <w:rsid w:val="006930A1"/>
    <w:rsid w:val="00693580"/>
    <w:rsid w:val="0069371D"/>
    <w:rsid w:val="00693794"/>
    <w:rsid w:val="006937E5"/>
    <w:rsid w:val="00693AB8"/>
    <w:rsid w:val="00693BFC"/>
    <w:rsid w:val="00693CCA"/>
    <w:rsid w:val="00693CF4"/>
    <w:rsid w:val="006940BD"/>
    <w:rsid w:val="0069413A"/>
    <w:rsid w:val="006941C6"/>
    <w:rsid w:val="006942F0"/>
    <w:rsid w:val="006943B6"/>
    <w:rsid w:val="00694480"/>
    <w:rsid w:val="006944B9"/>
    <w:rsid w:val="006944E5"/>
    <w:rsid w:val="006945EF"/>
    <w:rsid w:val="00694706"/>
    <w:rsid w:val="00694B96"/>
    <w:rsid w:val="00694E37"/>
    <w:rsid w:val="00694EC4"/>
    <w:rsid w:val="00694F2C"/>
    <w:rsid w:val="00695337"/>
    <w:rsid w:val="0069553B"/>
    <w:rsid w:val="00695568"/>
    <w:rsid w:val="006958C5"/>
    <w:rsid w:val="006958D3"/>
    <w:rsid w:val="0069595A"/>
    <w:rsid w:val="006959A7"/>
    <w:rsid w:val="00695CAB"/>
    <w:rsid w:val="00695D1E"/>
    <w:rsid w:val="00695D32"/>
    <w:rsid w:val="00695F58"/>
    <w:rsid w:val="00695F87"/>
    <w:rsid w:val="006961DD"/>
    <w:rsid w:val="00696293"/>
    <w:rsid w:val="0069632F"/>
    <w:rsid w:val="00696679"/>
    <w:rsid w:val="006967BE"/>
    <w:rsid w:val="00696C07"/>
    <w:rsid w:val="00696CA2"/>
    <w:rsid w:val="00696D25"/>
    <w:rsid w:val="00696DE5"/>
    <w:rsid w:val="00696E70"/>
    <w:rsid w:val="00696EDD"/>
    <w:rsid w:val="00696F56"/>
    <w:rsid w:val="00697145"/>
    <w:rsid w:val="006973F1"/>
    <w:rsid w:val="006974B6"/>
    <w:rsid w:val="0069760F"/>
    <w:rsid w:val="006976A0"/>
    <w:rsid w:val="006978BA"/>
    <w:rsid w:val="0069793B"/>
    <w:rsid w:val="00697950"/>
    <w:rsid w:val="00697A60"/>
    <w:rsid w:val="00697AEF"/>
    <w:rsid w:val="00697B37"/>
    <w:rsid w:val="00697B69"/>
    <w:rsid w:val="00697B93"/>
    <w:rsid w:val="00697C91"/>
    <w:rsid w:val="006A00ED"/>
    <w:rsid w:val="006A01D1"/>
    <w:rsid w:val="006A0346"/>
    <w:rsid w:val="006A0465"/>
    <w:rsid w:val="006A0513"/>
    <w:rsid w:val="006A0626"/>
    <w:rsid w:val="006A0AB8"/>
    <w:rsid w:val="006A0BC1"/>
    <w:rsid w:val="006A0BC5"/>
    <w:rsid w:val="006A119F"/>
    <w:rsid w:val="006A1432"/>
    <w:rsid w:val="006A1482"/>
    <w:rsid w:val="006A1594"/>
    <w:rsid w:val="006A17B4"/>
    <w:rsid w:val="006A17CF"/>
    <w:rsid w:val="006A1846"/>
    <w:rsid w:val="006A1872"/>
    <w:rsid w:val="006A18D3"/>
    <w:rsid w:val="006A19A5"/>
    <w:rsid w:val="006A1B3B"/>
    <w:rsid w:val="006A1BEE"/>
    <w:rsid w:val="006A1BF8"/>
    <w:rsid w:val="006A1E57"/>
    <w:rsid w:val="006A20A1"/>
    <w:rsid w:val="006A22ED"/>
    <w:rsid w:val="006A2328"/>
    <w:rsid w:val="006A244F"/>
    <w:rsid w:val="006A2500"/>
    <w:rsid w:val="006A2817"/>
    <w:rsid w:val="006A282F"/>
    <w:rsid w:val="006A287D"/>
    <w:rsid w:val="006A29CB"/>
    <w:rsid w:val="006A2A5D"/>
    <w:rsid w:val="006A2C91"/>
    <w:rsid w:val="006A2E05"/>
    <w:rsid w:val="006A2E58"/>
    <w:rsid w:val="006A2FC9"/>
    <w:rsid w:val="006A3040"/>
    <w:rsid w:val="006A30DF"/>
    <w:rsid w:val="006A32AC"/>
    <w:rsid w:val="006A341A"/>
    <w:rsid w:val="006A342E"/>
    <w:rsid w:val="006A364B"/>
    <w:rsid w:val="006A3828"/>
    <w:rsid w:val="006A385C"/>
    <w:rsid w:val="006A39AA"/>
    <w:rsid w:val="006A3FBF"/>
    <w:rsid w:val="006A3FEE"/>
    <w:rsid w:val="006A439B"/>
    <w:rsid w:val="006A4464"/>
    <w:rsid w:val="006A44F4"/>
    <w:rsid w:val="006A4725"/>
    <w:rsid w:val="006A478E"/>
    <w:rsid w:val="006A4A14"/>
    <w:rsid w:val="006A4AA6"/>
    <w:rsid w:val="006A4C1E"/>
    <w:rsid w:val="006A4D2A"/>
    <w:rsid w:val="006A4DA2"/>
    <w:rsid w:val="006A4DEC"/>
    <w:rsid w:val="006A4E01"/>
    <w:rsid w:val="006A4ED7"/>
    <w:rsid w:val="006A4F28"/>
    <w:rsid w:val="006A5093"/>
    <w:rsid w:val="006A513F"/>
    <w:rsid w:val="006A5152"/>
    <w:rsid w:val="006A5539"/>
    <w:rsid w:val="006A555B"/>
    <w:rsid w:val="006A5774"/>
    <w:rsid w:val="006A57A0"/>
    <w:rsid w:val="006A5858"/>
    <w:rsid w:val="006A58EB"/>
    <w:rsid w:val="006A595C"/>
    <w:rsid w:val="006A5967"/>
    <w:rsid w:val="006A5B93"/>
    <w:rsid w:val="006A5D10"/>
    <w:rsid w:val="006A5FC8"/>
    <w:rsid w:val="006A6165"/>
    <w:rsid w:val="006A6371"/>
    <w:rsid w:val="006A65DB"/>
    <w:rsid w:val="006A660D"/>
    <w:rsid w:val="006A6B02"/>
    <w:rsid w:val="006A6BF2"/>
    <w:rsid w:val="006A6CC7"/>
    <w:rsid w:val="006A6D99"/>
    <w:rsid w:val="006A6E49"/>
    <w:rsid w:val="006A6EBF"/>
    <w:rsid w:val="006A6FD9"/>
    <w:rsid w:val="006A708B"/>
    <w:rsid w:val="006A7190"/>
    <w:rsid w:val="006A71B1"/>
    <w:rsid w:val="006A739A"/>
    <w:rsid w:val="006A739E"/>
    <w:rsid w:val="006A7471"/>
    <w:rsid w:val="006A75ED"/>
    <w:rsid w:val="006A75F0"/>
    <w:rsid w:val="006A7672"/>
    <w:rsid w:val="006A7911"/>
    <w:rsid w:val="006A7B38"/>
    <w:rsid w:val="006A7BD8"/>
    <w:rsid w:val="006A7D75"/>
    <w:rsid w:val="006A7F63"/>
    <w:rsid w:val="006B0013"/>
    <w:rsid w:val="006B001F"/>
    <w:rsid w:val="006B00A3"/>
    <w:rsid w:val="006B0333"/>
    <w:rsid w:val="006B0433"/>
    <w:rsid w:val="006B04AB"/>
    <w:rsid w:val="006B060B"/>
    <w:rsid w:val="006B0631"/>
    <w:rsid w:val="006B0982"/>
    <w:rsid w:val="006B0C52"/>
    <w:rsid w:val="006B0C7E"/>
    <w:rsid w:val="006B0CE5"/>
    <w:rsid w:val="006B0EC8"/>
    <w:rsid w:val="006B0EE0"/>
    <w:rsid w:val="006B0F6B"/>
    <w:rsid w:val="006B1005"/>
    <w:rsid w:val="006B1017"/>
    <w:rsid w:val="006B10B7"/>
    <w:rsid w:val="006B10BA"/>
    <w:rsid w:val="006B1101"/>
    <w:rsid w:val="006B1297"/>
    <w:rsid w:val="006B12EA"/>
    <w:rsid w:val="006B1467"/>
    <w:rsid w:val="006B14E0"/>
    <w:rsid w:val="006B1545"/>
    <w:rsid w:val="006B16E9"/>
    <w:rsid w:val="006B182A"/>
    <w:rsid w:val="006B1A71"/>
    <w:rsid w:val="006B1BA9"/>
    <w:rsid w:val="006B1CBA"/>
    <w:rsid w:val="006B1D78"/>
    <w:rsid w:val="006B1E10"/>
    <w:rsid w:val="006B1E36"/>
    <w:rsid w:val="006B1E3C"/>
    <w:rsid w:val="006B1E41"/>
    <w:rsid w:val="006B1F5C"/>
    <w:rsid w:val="006B1FDB"/>
    <w:rsid w:val="006B2003"/>
    <w:rsid w:val="006B200A"/>
    <w:rsid w:val="006B2186"/>
    <w:rsid w:val="006B2260"/>
    <w:rsid w:val="006B236A"/>
    <w:rsid w:val="006B2424"/>
    <w:rsid w:val="006B2647"/>
    <w:rsid w:val="006B26D7"/>
    <w:rsid w:val="006B28C6"/>
    <w:rsid w:val="006B2B1E"/>
    <w:rsid w:val="006B2BDC"/>
    <w:rsid w:val="006B2C5C"/>
    <w:rsid w:val="006B2CC4"/>
    <w:rsid w:val="006B2D27"/>
    <w:rsid w:val="006B2E3F"/>
    <w:rsid w:val="006B2F92"/>
    <w:rsid w:val="006B310E"/>
    <w:rsid w:val="006B3198"/>
    <w:rsid w:val="006B31AC"/>
    <w:rsid w:val="006B339B"/>
    <w:rsid w:val="006B3611"/>
    <w:rsid w:val="006B3613"/>
    <w:rsid w:val="006B3772"/>
    <w:rsid w:val="006B3C0B"/>
    <w:rsid w:val="006B3D6D"/>
    <w:rsid w:val="006B3F00"/>
    <w:rsid w:val="006B3FD1"/>
    <w:rsid w:val="006B4170"/>
    <w:rsid w:val="006B4736"/>
    <w:rsid w:val="006B47D8"/>
    <w:rsid w:val="006B49CB"/>
    <w:rsid w:val="006B4C13"/>
    <w:rsid w:val="006B4D65"/>
    <w:rsid w:val="006B4D78"/>
    <w:rsid w:val="006B523B"/>
    <w:rsid w:val="006B53D8"/>
    <w:rsid w:val="006B54CE"/>
    <w:rsid w:val="006B55EC"/>
    <w:rsid w:val="006B5662"/>
    <w:rsid w:val="006B575B"/>
    <w:rsid w:val="006B5764"/>
    <w:rsid w:val="006B5877"/>
    <w:rsid w:val="006B5A8C"/>
    <w:rsid w:val="006B5B43"/>
    <w:rsid w:val="006B5B60"/>
    <w:rsid w:val="006B5C2B"/>
    <w:rsid w:val="006B5CC9"/>
    <w:rsid w:val="006B5D64"/>
    <w:rsid w:val="006B5D98"/>
    <w:rsid w:val="006B5F05"/>
    <w:rsid w:val="006B5F3B"/>
    <w:rsid w:val="006B5FD7"/>
    <w:rsid w:val="006B6052"/>
    <w:rsid w:val="006B60E0"/>
    <w:rsid w:val="006B6176"/>
    <w:rsid w:val="006B6197"/>
    <w:rsid w:val="006B64A0"/>
    <w:rsid w:val="006B64BF"/>
    <w:rsid w:val="006B64ED"/>
    <w:rsid w:val="006B66B6"/>
    <w:rsid w:val="006B673C"/>
    <w:rsid w:val="006B675F"/>
    <w:rsid w:val="006B68BA"/>
    <w:rsid w:val="006B69CB"/>
    <w:rsid w:val="006B6BCA"/>
    <w:rsid w:val="006B6BFC"/>
    <w:rsid w:val="006B6C4B"/>
    <w:rsid w:val="006B6F64"/>
    <w:rsid w:val="006B6F76"/>
    <w:rsid w:val="006B7065"/>
    <w:rsid w:val="006B7278"/>
    <w:rsid w:val="006B727A"/>
    <w:rsid w:val="006B7312"/>
    <w:rsid w:val="006B73A0"/>
    <w:rsid w:val="006B73E4"/>
    <w:rsid w:val="006B75DF"/>
    <w:rsid w:val="006B760A"/>
    <w:rsid w:val="006B7635"/>
    <w:rsid w:val="006B7879"/>
    <w:rsid w:val="006B78CF"/>
    <w:rsid w:val="006B79F1"/>
    <w:rsid w:val="006B7A12"/>
    <w:rsid w:val="006B7AB6"/>
    <w:rsid w:val="006B7B64"/>
    <w:rsid w:val="006B7C72"/>
    <w:rsid w:val="006B7DBD"/>
    <w:rsid w:val="006B7E6E"/>
    <w:rsid w:val="006B7EE1"/>
    <w:rsid w:val="006B7F0D"/>
    <w:rsid w:val="006C0091"/>
    <w:rsid w:val="006C02FC"/>
    <w:rsid w:val="006C05CE"/>
    <w:rsid w:val="006C06AB"/>
    <w:rsid w:val="006C090F"/>
    <w:rsid w:val="006C094C"/>
    <w:rsid w:val="006C0AE4"/>
    <w:rsid w:val="006C0D08"/>
    <w:rsid w:val="006C0D88"/>
    <w:rsid w:val="006C10D0"/>
    <w:rsid w:val="006C10E7"/>
    <w:rsid w:val="006C11B4"/>
    <w:rsid w:val="006C11B6"/>
    <w:rsid w:val="006C13C3"/>
    <w:rsid w:val="006C17CA"/>
    <w:rsid w:val="006C17E1"/>
    <w:rsid w:val="006C1A26"/>
    <w:rsid w:val="006C1A65"/>
    <w:rsid w:val="006C1BB7"/>
    <w:rsid w:val="006C1BF4"/>
    <w:rsid w:val="006C1DD0"/>
    <w:rsid w:val="006C1EBC"/>
    <w:rsid w:val="006C1EE9"/>
    <w:rsid w:val="006C2237"/>
    <w:rsid w:val="006C2247"/>
    <w:rsid w:val="006C2659"/>
    <w:rsid w:val="006C26AF"/>
    <w:rsid w:val="006C274C"/>
    <w:rsid w:val="006C29F7"/>
    <w:rsid w:val="006C2A54"/>
    <w:rsid w:val="006C2BB7"/>
    <w:rsid w:val="006C2C90"/>
    <w:rsid w:val="006C3108"/>
    <w:rsid w:val="006C31A8"/>
    <w:rsid w:val="006C31BB"/>
    <w:rsid w:val="006C3520"/>
    <w:rsid w:val="006C36C7"/>
    <w:rsid w:val="006C38B6"/>
    <w:rsid w:val="006C3918"/>
    <w:rsid w:val="006C3A0A"/>
    <w:rsid w:val="006C3C67"/>
    <w:rsid w:val="006C3D2A"/>
    <w:rsid w:val="006C3D52"/>
    <w:rsid w:val="006C3F19"/>
    <w:rsid w:val="006C3FFD"/>
    <w:rsid w:val="006C407D"/>
    <w:rsid w:val="006C448C"/>
    <w:rsid w:val="006C44F5"/>
    <w:rsid w:val="006C45C1"/>
    <w:rsid w:val="006C45DB"/>
    <w:rsid w:val="006C4991"/>
    <w:rsid w:val="006C4A03"/>
    <w:rsid w:val="006C4B60"/>
    <w:rsid w:val="006C4D3E"/>
    <w:rsid w:val="006C4D59"/>
    <w:rsid w:val="006C4EC8"/>
    <w:rsid w:val="006C4F35"/>
    <w:rsid w:val="006C526C"/>
    <w:rsid w:val="006C5399"/>
    <w:rsid w:val="006C5478"/>
    <w:rsid w:val="006C5507"/>
    <w:rsid w:val="006C5890"/>
    <w:rsid w:val="006C5B4B"/>
    <w:rsid w:val="006C5BBC"/>
    <w:rsid w:val="006C5BED"/>
    <w:rsid w:val="006C5C97"/>
    <w:rsid w:val="006C5D49"/>
    <w:rsid w:val="006C5EEA"/>
    <w:rsid w:val="006C5F79"/>
    <w:rsid w:val="006C5FF9"/>
    <w:rsid w:val="006C638F"/>
    <w:rsid w:val="006C6425"/>
    <w:rsid w:val="006C6575"/>
    <w:rsid w:val="006C657D"/>
    <w:rsid w:val="006C6714"/>
    <w:rsid w:val="006C67A7"/>
    <w:rsid w:val="006C68CF"/>
    <w:rsid w:val="006C692A"/>
    <w:rsid w:val="006C6A27"/>
    <w:rsid w:val="006C6A38"/>
    <w:rsid w:val="006C6BA2"/>
    <w:rsid w:val="006C6CB0"/>
    <w:rsid w:val="006C6D70"/>
    <w:rsid w:val="006C6EAF"/>
    <w:rsid w:val="006C6F09"/>
    <w:rsid w:val="006C7091"/>
    <w:rsid w:val="006C7179"/>
    <w:rsid w:val="006C727A"/>
    <w:rsid w:val="006C743A"/>
    <w:rsid w:val="006C748B"/>
    <w:rsid w:val="006C75A2"/>
    <w:rsid w:val="006C7A19"/>
    <w:rsid w:val="006C7AF0"/>
    <w:rsid w:val="006C7C7B"/>
    <w:rsid w:val="006D01E7"/>
    <w:rsid w:val="006D03C7"/>
    <w:rsid w:val="006D04ED"/>
    <w:rsid w:val="006D05B2"/>
    <w:rsid w:val="006D07D9"/>
    <w:rsid w:val="006D07F7"/>
    <w:rsid w:val="006D0832"/>
    <w:rsid w:val="006D085B"/>
    <w:rsid w:val="006D0862"/>
    <w:rsid w:val="006D08D8"/>
    <w:rsid w:val="006D0931"/>
    <w:rsid w:val="006D0B73"/>
    <w:rsid w:val="006D0CAA"/>
    <w:rsid w:val="006D0CF9"/>
    <w:rsid w:val="006D0E04"/>
    <w:rsid w:val="006D0FD8"/>
    <w:rsid w:val="006D10C8"/>
    <w:rsid w:val="006D10D3"/>
    <w:rsid w:val="006D130B"/>
    <w:rsid w:val="006D14A2"/>
    <w:rsid w:val="006D14B6"/>
    <w:rsid w:val="006D1557"/>
    <w:rsid w:val="006D1584"/>
    <w:rsid w:val="006D166A"/>
    <w:rsid w:val="006D178D"/>
    <w:rsid w:val="006D18BC"/>
    <w:rsid w:val="006D19C1"/>
    <w:rsid w:val="006D19FA"/>
    <w:rsid w:val="006D1B7A"/>
    <w:rsid w:val="006D1C71"/>
    <w:rsid w:val="006D1D6A"/>
    <w:rsid w:val="006D1DFA"/>
    <w:rsid w:val="006D1E71"/>
    <w:rsid w:val="006D1FBF"/>
    <w:rsid w:val="006D23B9"/>
    <w:rsid w:val="006D2558"/>
    <w:rsid w:val="006D2632"/>
    <w:rsid w:val="006D264D"/>
    <w:rsid w:val="006D2664"/>
    <w:rsid w:val="006D26E4"/>
    <w:rsid w:val="006D2725"/>
    <w:rsid w:val="006D2772"/>
    <w:rsid w:val="006D27F3"/>
    <w:rsid w:val="006D28FA"/>
    <w:rsid w:val="006D290D"/>
    <w:rsid w:val="006D2A18"/>
    <w:rsid w:val="006D2CBA"/>
    <w:rsid w:val="006D2DEB"/>
    <w:rsid w:val="006D2E0A"/>
    <w:rsid w:val="006D2E76"/>
    <w:rsid w:val="006D30C3"/>
    <w:rsid w:val="006D3270"/>
    <w:rsid w:val="006D32B4"/>
    <w:rsid w:val="006D3545"/>
    <w:rsid w:val="006D3739"/>
    <w:rsid w:val="006D37D2"/>
    <w:rsid w:val="006D3A41"/>
    <w:rsid w:val="006D3AC3"/>
    <w:rsid w:val="006D3B21"/>
    <w:rsid w:val="006D3D14"/>
    <w:rsid w:val="006D3D1B"/>
    <w:rsid w:val="006D3D5F"/>
    <w:rsid w:val="006D3E60"/>
    <w:rsid w:val="006D3E6E"/>
    <w:rsid w:val="006D4111"/>
    <w:rsid w:val="006D41ED"/>
    <w:rsid w:val="006D450E"/>
    <w:rsid w:val="006D47E8"/>
    <w:rsid w:val="006D4986"/>
    <w:rsid w:val="006D4C48"/>
    <w:rsid w:val="006D4D12"/>
    <w:rsid w:val="006D4FF9"/>
    <w:rsid w:val="006D500E"/>
    <w:rsid w:val="006D5653"/>
    <w:rsid w:val="006D56A1"/>
    <w:rsid w:val="006D56F0"/>
    <w:rsid w:val="006D5794"/>
    <w:rsid w:val="006D57BB"/>
    <w:rsid w:val="006D5C32"/>
    <w:rsid w:val="006D5C54"/>
    <w:rsid w:val="006D5E67"/>
    <w:rsid w:val="006D601E"/>
    <w:rsid w:val="006D61C8"/>
    <w:rsid w:val="006D63C7"/>
    <w:rsid w:val="006D676B"/>
    <w:rsid w:val="006D679A"/>
    <w:rsid w:val="006D681B"/>
    <w:rsid w:val="006D685C"/>
    <w:rsid w:val="006D699C"/>
    <w:rsid w:val="006D6BEF"/>
    <w:rsid w:val="006D6CCC"/>
    <w:rsid w:val="006D6D76"/>
    <w:rsid w:val="006D6DE4"/>
    <w:rsid w:val="006D6E25"/>
    <w:rsid w:val="006D7236"/>
    <w:rsid w:val="006D7337"/>
    <w:rsid w:val="006D7380"/>
    <w:rsid w:val="006D73A9"/>
    <w:rsid w:val="006D73BC"/>
    <w:rsid w:val="006D7499"/>
    <w:rsid w:val="006D753F"/>
    <w:rsid w:val="006D757F"/>
    <w:rsid w:val="006D75DC"/>
    <w:rsid w:val="006D76C1"/>
    <w:rsid w:val="006D7773"/>
    <w:rsid w:val="006D79F6"/>
    <w:rsid w:val="006D7D96"/>
    <w:rsid w:val="006D7E15"/>
    <w:rsid w:val="006D7E8A"/>
    <w:rsid w:val="006E0068"/>
    <w:rsid w:val="006E00F1"/>
    <w:rsid w:val="006E02FF"/>
    <w:rsid w:val="006E03E0"/>
    <w:rsid w:val="006E05A5"/>
    <w:rsid w:val="006E0770"/>
    <w:rsid w:val="006E07E5"/>
    <w:rsid w:val="006E07EC"/>
    <w:rsid w:val="006E082D"/>
    <w:rsid w:val="006E0AC9"/>
    <w:rsid w:val="006E0B77"/>
    <w:rsid w:val="006E0BC2"/>
    <w:rsid w:val="006E0CC3"/>
    <w:rsid w:val="006E0DB5"/>
    <w:rsid w:val="006E0E25"/>
    <w:rsid w:val="006E11E2"/>
    <w:rsid w:val="006E1228"/>
    <w:rsid w:val="006E1268"/>
    <w:rsid w:val="006E12ED"/>
    <w:rsid w:val="006E1302"/>
    <w:rsid w:val="006E1352"/>
    <w:rsid w:val="006E17F8"/>
    <w:rsid w:val="006E1871"/>
    <w:rsid w:val="006E1960"/>
    <w:rsid w:val="006E1984"/>
    <w:rsid w:val="006E19B8"/>
    <w:rsid w:val="006E19D9"/>
    <w:rsid w:val="006E1AFB"/>
    <w:rsid w:val="006E1BCB"/>
    <w:rsid w:val="006E1C10"/>
    <w:rsid w:val="006E1CB5"/>
    <w:rsid w:val="006E1DBB"/>
    <w:rsid w:val="006E1DF1"/>
    <w:rsid w:val="006E1E74"/>
    <w:rsid w:val="006E1EC1"/>
    <w:rsid w:val="006E1EDD"/>
    <w:rsid w:val="006E1F99"/>
    <w:rsid w:val="006E21CE"/>
    <w:rsid w:val="006E231F"/>
    <w:rsid w:val="006E232E"/>
    <w:rsid w:val="006E23C7"/>
    <w:rsid w:val="006E23DF"/>
    <w:rsid w:val="006E241A"/>
    <w:rsid w:val="006E27AB"/>
    <w:rsid w:val="006E27D6"/>
    <w:rsid w:val="006E27F2"/>
    <w:rsid w:val="006E2803"/>
    <w:rsid w:val="006E2861"/>
    <w:rsid w:val="006E2899"/>
    <w:rsid w:val="006E2D32"/>
    <w:rsid w:val="006E30B2"/>
    <w:rsid w:val="006E317C"/>
    <w:rsid w:val="006E3249"/>
    <w:rsid w:val="006E3298"/>
    <w:rsid w:val="006E329C"/>
    <w:rsid w:val="006E332F"/>
    <w:rsid w:val="006E33A2"/>
    <w:rsid w:val="006E3429"/>
    <w:rsid w:val="006E3446"/>
    <w:rsid w:val="006E355F"/>
    <w:rsid w:val="006E3699"/>
    <w:rsid w:val="006E372D"/>
    <w:rsid w:val="006E3761"/>
    <w:rsid w:val="006E37D0"/>
    <w:rsid w:val="006E382E"/>
    <w:rsid w:val="006E3ABD"/>
    <w:rsid w:val="006E3B0C"/>
    <w:rsid w:val="006E3C2A"/>
    <w:rsid w:val="006E3C3A"/>
    <w:rsid w:val="006E3E77"/>
    <w:rsid w:val="006E3FD5"/>
    <w:rsid w:val="006E437D"/>
    <w:rsid w:val="006E44E7"/>
    <w:rsid w:val="006E4590"/>
    <w:rsid w:val="006E46CD"/>
    <w:rsid w:val="006E4755"/>
    <w:rsid w:val="006E477F"/>
    <w:rsid w:val="006E47C1"/>
    <w:rsid w:val="006E48D2"/>
    <w:rsid w:val="006E48D4"/>
    <w:rsid w:val="006E4C17"/>
    <w:rsid w:val="006E4C6A"/>
    <w:rsid w:val="006E4CB3"/>
    <w:rsid w:val="006E4CE1"/>
    <w:rsid w:val="006E4E46"/>
    <w:rsid w:val="006E4F49"/>
    <w:rsid w:val="006E529F"/>
    <w:rsid w:val="006E55E2"/>
    <w:rsid w:val="006E5847"/>
    <w:rsid w:val="006E5946"/>
    <w:rsid w:val="006E5968"/>
    <w:rsid w:val="006E5982"/>
    <w:rsid w:val="006E5BA1"/>
    <w:rsid w:val="006E5FE4"/>
    <w:rsid w:val="006E61D2"/>
    <w:rsid w:val="006E6209"/>
    <w:rsid w:val="006E646F"/>
    <w:rsid w:val="006E6479"/>
    <w:rsid w:val="006E65D4"/>
    <w:rsid w:val="006E683A"/>
    <w:rsid w:val="006E6A7F"/>
    <w:rsid w:val="006E6AEF"/>
    <w:rsid w:val="006E6CF9"/>
    <w:rsid w:val="006E7127"/>
    <w:rsid w:val="006E7306"/>
    <w:rsid w:val="006E73E5"/>
    <w:rsid w:val="006E7563"/>
    <w:rsid w:val="006E7591"/>
    <w:rsid w:val="006E7629"/>
    <w:rsid w:val="006E7732"/>
    <w:rsid w:val="006E7846"/>
    <w:rsid w:val="006E78D6"/>
    <w:rsid w:val="006E7B8D"/>
    <w:rsid w:val="006E7D82"/>
    <w:rsid w:val="006F009C"/>
    <w:rsid w:val="006F00DB"/>
    <w:rsid w:val="006F0272"/>
    <w:rsid w:val="006F02CC"/>
    <w:rsid w:val="006F034E"/>
    <w:rsid w:val="006F0443"/>
    <w:rsid w:val="006F059F"/>
    <w:rsid w:val="006F05D1"/>
    <w:rsid w:val="006F0791"/>
    <w:rsid w:val="006F07DC"/>
    <w:rsid w:val="006F0842"/>
    <w:rsid w:val="006F0906"/>
    <w:rsid w:val="006F0A3C"/>
    <w:rsid w:val="006F0BAC"/>
    <w:rsid w:val="006F0C57"/>
    <w:rsid w:val="006F0FF0"/>
    <w:rsid w:val="006F1086"/>
    <w:rsid w:val="006F10CD"/>
    <w:rsid w:val="006F1120"/>
    <w:rsid w:val="006F11EB"/>
    <w:rsid w:val="006F1220"/>
    <w:rsid w:val="006F129A"/>
    <w:rsid w:val="006F1522"/>
    <w:rsid w:val="006F1623"/>
    <w:rsid w:val="006F1696"/>
    <w:rsid w:val="006F17D4"/>
    <w:rsid w:val="006F1991"/>
    <w:rsid w:val="006F1A7F"/>
    <w:rsid w:val="006F1C5F"/>
    <w:rsid w:val="006F1CD4"/>
    <w:rsid w:val="006F1E95"/>
    <w:rsid w:val="006F1EDD"/>
    <w:rsid w:val="006F20F5"/>
    <w:rsid w:val="006F2321"/>
    <w:rsid w:val="006F2359"/>
    <w:rsid w:val="006F239C"/>
    <w:rsid w:val="006F24C9"/>
    <w:rsid w:val="006F2999"/>
    <w:rsid w:val="006F2CC8"/>
    <w:rsid w:val="006F2F86"/>
    <w:rsid w:val="006F3359"/>
    <w:rsid w:val="006F33CE"/>
    <w:rsid w:val="006F3419"/>
    <w:rsid w:val="006F3503"/>
    <w:rsid w:val="006F3543"/>
    <w:rsid w:val="006F35BE"/>
    <w:rsid w:val="006F35DB"/>
    <w:rsid w:val="006F3710"/>
    <w:rsid w:val="006F38DD"/>
    <w:rsid w:val="006F3A26"/>
    <w:rsid w:val="006F3A70"/>
    <w:rsid w:val="006F3B95"/>
    <w:rsid w:val="006F3BFC"/>
    <w:rsid w:val="006F3C64"/>
    <w:rsid w:val="006F3E43"/>
    <w:rsid w:val="006F3EBA"/>
    <w:rsid w:val="006F401D"/>
    <w:rsid w:val="006F40EA"/>
    <w:rsid w:val="006F41A2"/>
    <w:rsid w:val="006F431C"/>
    <w:rsid w:val="006F43D5"/>
    <w:rsid w:val="006F48CD"/>
    <w:rsid w:val="006F4994"/>
    <w:rsid w:val="006F4CA5"/>
    <w:rsid w:val="006F4DE7"/>
    <w:rsid w:val="006F4E45"/>
    <w:rsid w:val="006F50F2"/>
    <w:rsid w:val="006F52F5"/>
    <w:rsid w:val="006F54BA"/>
    <w:rsid w:val="006F552A"/>
    <w:rsid w:val="006F5744"/>
    <w:rsid w:val="006F5848"/>
    <w:rsid w:val="006F590E"/>
    <w:rsid w:val="006F5994"/>
    <w:rsid w:val="006F59AA"/>
    <w:rsid w:val="006F59E0"/>
    <w:rsid w:val="006F5A50"/>
    <w:rsid w:val="006F5A61"/>
    <w:rsid w:val="006F5B33"/>
    <w:rsid w:val="006F5EF7"/>
    <w:rsid w:val="006F657E"/>
    <w:rsid w:val="006F67C2"/>
    <w:rsid w:val="006F68AB"/>
    <w:rsid w:val="006F6941"/>
    <w:rsid w:val="006F6946"/>
    <w:rsid w:val="006F6B00"/>
    <w:rsid w:val="006F6B19"/>
    <w:rsid w:val="006F722B"/>
    <w:rsid w:val="006F753D"/>
    <w:rsid w:val="006F755C"/>
    <w:rsid w:val="006F75D3"/>
    <w:rsid w:val="006F76D5"/>
    <w:rsid w:val="006F7764"/>
    <w:rsid w:val="006F7828"/>
    <w:rsid w:val="006F7A8B"/>
    <w:rsid w:val="006F7B02"/>
    <w:rsid w:val="006F7D52"/>
    <w:rsid w:val="00700036"/>
    <w:rsid w:val="007001F4"/>
    <w:rsid w:val="0070038D"/>
    <w:rsid w:val="007003C1"/>
    <w:rsid w:val="00700477"/>
    <w:rsid w:val="00700531"/>
    <w:rsid w:val="0070059B"/>
    <w:rsid w:val="007005CF"/>
    <w:rsid w:val="007006D5"/>
    <w:rsid w:val="007006F4"/>
    <w:rsid w:val="00700701"/>
    <w:rsid w:val="00700B2A"/>
    <w:rsid w:val="00700D62"/>
    <w:rsid w:val="007010D2"/>
    <w:rsid w:val="007013F6"/>
    <w:rsid w:val="00701532"/>
    <w:rsid w:val="00701577"/>
    <w:rsid w:val="00701652"/>
    <w:rsid w:val="007019C6"/>
    <w:rsid w:val="00701C2B"/>
    <w:rsid w:val="00701C35"/>
    <w:rsid w:val="00701F77"/>
    <w:rsid w:val="00702071"/>
    <w:rsid w:val="0070227F"/>
    <w:rsid w:val="007022A5"/>
    <w:rsid w:val="00702314"/>
    <w:rsid w:val="00702322"/>
    <w:rsid w:val="00702718"/>
    <w:rsid w:val="007028AC"/>
    <w:rsid w:val="007028B8"/>
    <w:rsid w:val="007028E1"/>
    <w:rsid w:val="00702ADE"/>
    <w:rsid w:val="00702B29"/>
    <w:rsid w:val="00702C30"/>
    <w:rsid w:val="00702CB0"/>
    <w:rsid w:val="00702D9B"/>
    <w:rsid w:val="00702E89"/>
    <w:rsid w:val="00702EF2"/>
    <w:rsid w:val="00702EF3"/>
    <w:rsid w:val="007030D7"/>
    <w:rsid w:val="0070316E"/>
    <w:rsid w:val="00703270"/>
    <w:rsid w:val="00703297"/>
    <w:rsid w:val="0070357C"/>
    <w:rsid w:val="00703736"/>
    <w:rsid w:val="0070374B"/>
    <w:rsid w:val="00703F0A"/>
    <w:rsid w:val="007042B1"/>
    <w:rsid w:val="0070447F"/>
    <w:rsid w:val="00704524"/>
    <w:rsid w:val="00704562"/>
    <w:rsid w:val="007045A5"/>
    <w:rsid w:val="0070464F"/>
    <w:rsid w:val="007048E3"/>
    <w:rsid w:val="0070494C"/>
    <w:rsid w:val="00704978"/>
    <w:rsid w:val="00704C98"/>
    <w:rsid w:val="00704F01"/>
    <w:rsid w:val="00704F21"/>
    <w:rsid w:val="00704FE1"/>
    <w:rsid w:val="007051DA"/>
    <w:rsid w:val="0070531F"/>
    <w:rsid w:val="00705415"/>
    <w:rsid w:val="0070570E"/>
    <w:rsid w:val="00705AB3"/>
    <w:rsid w:val="00705B54"/>
    <w:rsid w:val="00705BB9"/>
    <w:rsid w:val="00705C33"/>
    <w:rsid w:val="00705E07"/>
    <w:rsid w:val="00705E42"/>
    <w:rsid w:val="00705EE7"/>
    <w:rsid w:val="00705EEE"/>
    <w:rsid w:val="00705F8D"/>
    <w:rsid w:val="007060E7"/>
    <w:rsid w:val="0070615D"/>
    <w:rsid w:val="00706264"/>
    <w:rsid w:val="00706352"/>
    <w:rsid w:val="00706460"/>
    <w:rsid w:val="00706563"/>
    <w:rsid w:val="007065FC"/>
    <w:rsid w:val="007067DF"/>
    <w:rsid w:val="00706809"/>
    <w:rsid w:val="00706869"/>
    <w:rsid w:val="00706993"/>
    <w:rsid w:val="00706A62"/>
    <w:rsid w:val="00706C66"/>
    <w:rsid w:val="00706E3A"/>
    <w:rsid w:val="00706FBC"/>
    <w:rsid w:val="0070700E"/>
    <w:rsid w:val="0070721F"/>
    <w:rsid w:val="0070726A"/>
    <w:rsid w:val="007075A9"/>
    <w:rsid w:val="00707818"/>
    <w:rsid w:val="00707891"/>
    <w:rsid w:val="00707E77"/>
    <w:rsid w:val="00707F78"/>
    <w:rsid w:val="00707FC4"/>
    <w:rsid w:val="007101CC"/>
    <w:rsid w:val="0071022F"/>
    <w:rsid w:val="00710265"/>
    <w:rsid w:val="007102B0"/>
    <w:rsid w:val="007102B9"/>
    <w:rsid w:val="00710472"/>
    <w:rsid w:val="00710591"/>
    <w:rsid w:val="00710648"/>
    <w:rsid w:val="00710862"/>
    <w:rsid w:val="00710ADB"/>
    <w:rsid w:val="00710D2B"/>
    <w:rsid w:val="00710E05"/>
    <w:rsid w:val="00710EEB"/>
    <w:rsid w:val="00710F86"/>
    <w:rsid w:val="00711000"/>
    <w:rsid w:val="0071101A"/>
    <w:rsid w:val="007110A4"/>
    <w:rsid w:val="007112E9"/>
    <w:rsid w:val="00711430"/>
    <w:rsid w:val="00711552"/>
    <w:rsid w:val="007118A5"/>
    <w:rsid w:val="00711C76"/>
    <w:rsid w:val="00711F35"/>
    <w:rsid w:val="00711F96"/>
    <w:rsid w:val="00711FDA"/>
    <w:rsid w:val="00712186"/>
    <w:rsid w:val="00712288"/>
    <w:rsid w:val="0071230C"/>
    <w:rsid w:val="00712803"/>
    <w:rsid w:val="00712D4F"/>
    <w:rsid w:val="0071345A"/>
    <w:rsid w:val="00713516"/>
    <w:rsid w:val="007137EB"/>
    <w:rsid w:val="007139AD"/>
    <w:rsid w:val="007139CC"/>
    <w:rsid w:val="00713AA8"/>
    <w:rsid w:val="00713AD2"/>
    <w:rsid w:val="00713B7D"/>
    <w:rsid w:val="00713B91"/>
    <w:rsid w:val="00713D63"/>
    <w:rsid w:val="00713FDE"/>
    <w:rsid w:val="00714126"/>
    <w:rsid w:val="0071420F"/>
    <w:rsid w:val="007142D9"/>
    <w:rsid w:val="007145D5"/>
    <w:rsid w:val="00714676"/>
    <w:rsid w:val="007146C0"/>
    <w:rsid w:val="0071472F"/>
    <w:rsid w:val="007147C0"/>
    <w:rsid w:val="00714800"/>
    <w:rsid w:val="00714AAD"/>
    <w:rsid w:val="00714AD1"/>
    <w:rsid w:val="00714C15"/>
    <w:rsid w:val="00714CEB"/>
    <w:rsid w:val="00714D64"/>
    <w:rsid w:val="00714DA2"/>
    <w:rsid w:val="00714DC8"/>
    <w:rsid w:val="00715002"/>
    <w:rsid w:val="00715142"/>
    <w:rsid w:val="007151AF"/>
    <w:rsid w:val="0071526D"/>
    <w:rsid w:val="007152B0"/>
    <w:rsid w:val="0071531A"/>
    <w:rsid w:val="0071538A"/>
    <w:rsid w:val="00715522"/>
    <w:rsid w:val="00715596"/>
    <w:rsid w:val="0071591C"/>
    <w:rsid w:val="0071594D"/>
    <w:rsid w:val="00715A90"/>
    <w:rsid w:val="00715B98"/>
    <w:rsid w:val="00715DB9"/>
    <w:rsid w:val="00715F6E"/>
    <w:rsid w:val="00716053"/>
    <w:rsid w:val="007160A4"/>
    <w:rsid w:val="00716250"/>
    <w:rsid w:val="00716348"/>
    <w:rsid w:val="007163B6"/>
    <w:rsid w:val="007165FF"/>
    <w:rsid w:val="007166D5"/>
    <w:rsid w:val="007167EC"/>
    <w:rsid w:val="00716820"/>
    <w:rsid w:val="0071682B"/>
    <w:rsid w:val="00716C3F"/>
    <w:rsid w:val="00716CA4"/>
    <w:rsid w:val="00716D48"/>
    <w:rsid w:val="00716E52"/>
    <w:rsid w:val="00716F60"/>
    <w:rsid w:val="007170DC"/>
    <w:rsid w:val="007171B2"/>
    <w:rsid w:val="007171B3"/>
    <w:rsid w:val="007172CB"/>
    <w:rsid w:val="007174C8"/>
    <w:rsid w:val="0071756D"/>
    <w:rsid w:val="007175CD"/>
    <w:rsid w:val="0071785E"/>
    <w:rsid w:val="00717970"/>
    <w:rsid w:val="00717C04"/>
    <w:rsid w:val="00717EDD"/>
    <w:rsid w:val="00720000"/>
    <w:rsid w:val="0072019C"/>
    <w:rsid w:val="007203D5"/>
    <w:rsid w:val="00720400"/>
    <w:rsid w:val="00720407"/>
    <w:rsid w:val="0072042A"/>
    <w:rsid w:val="00720542"/>
    <w:rsid w:val="00720580"/>
    <w:rsid w:val="0072077B"/>
    <w:rsid w:val="007207D7"/>
    <w:rsid w:val="0072084F"/>
    <w:rsid w:val="00720A44"/>
    <w:rsid w:val="00720A8A"/>
    <w:rsid w:val="00720B33"/>
    <w:rsid w:val="00720B61"/>
    <w:rsid w:val="00720D1E"/>
    <w:rsid w:val="00720EB8"/>
    <w:rsid w:val="00720F29"/>
    <w:rsid w:val="00720F34"/>
    <w:rsid w:val="007210B5"/>
    <w:rsid w:val="007211E8"/>
    <w:rsid w:val="0072129B"/>
    <w:rsid w:val="007213E6"/>
    <w:rsid w:val="00721636"/>
    <w:rsid w:val="007217AE"/>
    <w:rsid w:val="007217E4"/>
    <w:rsid w:val="007218FA"/>
    <w:rsid w:val="0072195B"/>
    <w:rsid w:val="00721AA7"/>
    <w:rsid w:val="00721AFC"/>
    <w:rsid w:val="00721C0D"/>
    <w:rsid w:val="00721CB7"/>
    <w:rsid w:val="00721D97"/>
    <w:rsid w:val="00721ECB"/>
    <w:rsid w:val="00722284"/>
    <w:rsid w:val="00722462"/>
    <w:rsid w:val="007224D5"/>
    <w:rsid w:val="0072254C"/>
    <w:rsid w:val="0072262C"/>
    <w:rsid w:val="00722647"/>
    <w:rsid w:val="00722787"/>
    <w:rsid w:val="00722833"/>
    <w:rsid w:val="00722984"/>
    <w:rsid w:val="00722A68"/>
    <w:rsid w:val="00722AD7"/>
    <w:rsid w:val="00722E0C"/>
    <w:rsid w:val="00722EDF"/>
    <w:rsid w:val="00722FBC"/>
    <w:rsid w:val="007233D1"/>
    <w:rsid w:val="00723437"/>
    <w:rsid w:val="00723584"/>
    <w:rsid w:val="007237ED"/>
    <w:rsid w:val="007237EF"/>
    <w:rsid w:val="00723847"/>
    <w:rsid w:val="0072388E"/>
    <w:rsid w:val="0072391D"/>
    <w:rsid w:val="00723925"/>
    <w:rsid w:val="007239FD"/>
    <w:rsid w:val="00723ACC"/>
    <w:rsid w:val="00723DD7"/>
    <w:rsid w:val="00723E8C"/>
    <w:rsid w:val="00723F98"/>
    <w:rsid w:val="00723FF4"/>
    <w:rsid w:val="00724085"/>
    <w:rsid w:val="007240B1"/>
    <w:rsid w:val="007241AE"/>
    <w:rsid w:val="007242B0"/>
    <w:rsid w:val="0072446F"/>
    <w:rsid w:val="00724512"/>
    <w:rsid w:val="00724793"/>
    <w:rsid w:val="00724A53"/>
    <w:rsid w:val="00724ADA"/>
    <w:rsid w:val="00724BAC"/>
    <w:rsid w:val="00724E7E"/>
    <w:rsid w:val="00724EA4"/>
    <w:rsid w:val="007253D3"/>
    <w:rsid w:val="007254FD"/>
    <w:rsid w:val="0072556C"/>
    <w:rsid w:val="007256AB"/>
    <w:rsid w:val="0072584C"/>
    <w:rsid w:val="007258CD"/>
    <w:rsid w:val="00725998"/>
    <w:rsid w:val="007259CB"/>
    <w:rsid w:val="00725A4F"/>
    <w:rsid w:val="00725A72"/>
    <w:rsid w:val="00725A8E"/>
    <w:rsid w:val="00725B1E"/>
    <w:rsid w:val="00725BB0"/>
    <w:rsid w:val="00725BD3"/>
    <w:rsid w:val="00725C90"/>
    <w:rsid w:val="00725C9D"/>
    <w:rsid w:val="00725F95"/>
    <w:rsid w:val="00726018"/>
    <w:rsid w:val="00726155"/>
    <w:rsid w:val="0072618C"/>
    <w:rsid w:val="0072622A"/>
    <w:rsid w:val="0072634E"/>
    <w:rsid w:val="007263A1"/>
    <w:rsid w:val="007264F1"/>
    <w:rsid w:val="007265FE"/>
    <w:rsid w:val="00726600"/>
    <w:rsid w:val="00726729"/>
    <w:rsid w:val="00726788"/>
    <w:rsid w:val="00726BF0"/>
    <w:rsid w:val="00726CEC"/>
    <w:rsid w:val="00726CFC"/>
    <w:rsid w:val="00726D60"/>
    <w:rsid w:val="00726D66"/>
    <w:rsid w:val="00726FC7"/>
    <w:rsid w:val="00726FF5"/>
    <w:rsid w:val="00727035"/>
    <w:rsid w:val="00727045"/>
    <w:rsid w:val="007270FB"/>
    <w:rsid w:val="00727287"/>
    <w:rsid w:val="00727323"/>
    <w:rsid w:val="007273FB"/>
    <w:rsid w:val="00727406"/>
    <w:rsid w:val="007275A8"/>
    <w:rsid w:val="0072770F"/>
    <w:rsid w:val="00727B5B"/>
    <w:rsid w:val="00727CB9"/>
    <w:rsid w:val="00727F1F"/>
    <w:rsid w:val="00727FAA"/>
    <w:rsid w:val="00727FAB"/>
    <w:rsid w:val="00730008"/>
    <w:rsid w:val="0073015E"/>
    <w:rsid w:val="00730405"/>
    <w:rsid w:val="007304FE"/>
    <w:rsid w:val="00730502"/>
    <w:rsid w:val="007305C1"/>
    <w:rsid w:val="00730746"/>
    <w:rsid w:val="00730780"/>
    <w:rsid w:val="007308D1"/>
    <w:rsid w:val="00730C2F"/>
    <w:rsid w:val="00730CF2"/>
    <w:rsid w:val="00730F4F"/>
    <w:rsid w:val="0073104F"/>
    <w:rsid w:val="007310C1"/>
    <w:rsid w:val="007312E4"/>
    <w:rsid w:val="007313A9"/>
    <w:rsid w:val="007314AD"/>
    <w:rsid w:val="0073153E"/>
    <w:rsid w:val="0073175E"/>
    <w:rsid w:val="0073179A"/>
    <w:rsid w:val="0073191D"/>
    <w:rsid w:val="00731A12"/>
    <w:rsid w:val="00731A55"/>
    <w:rsid w:val="00731AC3"/>
    <w:rsid w:val="00731C66"/>
    <w:rsid w:val="00731D56"/>
    <w:rsid w:val="00731FC7"/>
    <w:rsid w:val="0073207C"/>
    <w:rsid w:val="0073208D"/>
    <w:rsid w:val="007320FB"/>
    <w:rsid w:val="0073232C"/>
    <w:rsid w:val="0073234D"/>
    <w:rsid w:val="007323BC"/>
    <w:rsid w:val="00732407"/>
    <w:rsid w:val="00732626"/>
    <w:rsid w:val="0073274F"/>
    <w:rsid w:val="007329D9"/>
    <w:rsid w:val="00732A38"/>
    <w:rsid w:val="00732B1F"/>
    <w:rsid w:val="00732B34"/>
    <w:rsid w:val="00732B7E"/>
    <w:rsid w:val="00732C7E"/>
    <w:rsid w:val="00732D50"/>
    <w:rsid w:val="00732D82"/>
    <w:rsid w:val="00732DD4"/>
    <w:rsid w:val="0073302B"/>
    <w:rsid w:val="00733116"/>
    <w:rsid w:val="0073316C"/>
    <w:rsid w:val="00733470"/>
    <w:rsid w:val="007334E4"/>
    <w:rsid w:val="00733548"/>
    <w:rsid w:val="00733912"/>
    <w:rsid w:val="007339C4"/>
    <w:rsid w:val="00733C34"/>
    <w:rsid w:val="00733D14"/>
    <w:rsid w:val="00733E0C"/>
    <w:rsid w:val="00733E63"/>
    <w:rsid w:val="00733FA0"/>
    <w:rsid w:val="00734003"/>
    <w:rsid w:val="00734045"/>
    <w:rsid w:val="00734083"/>
    <w:rsid w:val="007341DF"/>
    <w:rsid w:val="00734372"/>
    <w:rsid w:val="0073449C"/>
    <w:rsid w:val="00734542"/>
    <w:rsid w:val="0073456B"/>
    <w:rsid w:val="0073472A"/>
    <w:rsid w:val="0073473C"/>
    <w:rsid w:val="007349D9"/>
    <w:rsid w:val="00734D04"/>
    <w:rsid w:val="00734F4C"/>
    <w:rsid w:val="00734F4D"/>
    <w:rsid w:val="007352FA"/>
    <w:rsid w:val="00735480"/>
    <w:rsid w:val="00735597"/>
    <w:rsid w:val="00735808"/>
    <w:rsid w:val="007358CF"/>
    <w:rsid w:val="007358F3"/>
    <w:rsid w:val="00735A42"/>
    <w:rsid w:val="00735CE2"/>
    <w:rsid w:val="00735EF8"/>
    <w:rsid w:val="00735F07"/>
    <w:rsid w:val="00736024"/>
    <w:rsid w:val="00736080"/>
    <w:rsid w:val="00736190"/>
    <w:rsid w:val="00736281"/>
    <w:rsid w:val="00736446"/>
    <w:rsid w:val="007365E3"/>
    <w:rsid w:val="007366CE"/>
    <w:rsid w:val="00736886"/>
    <w:rsid w:val="007369FE"/>
    <w:rsid w:val="00736C6D"/>
    <w:rsid w:val="00736D22"/>
    <w:rsid w:val="00736DF5"/>
    <w:rsid w:val="00736F6C"/>
    <w:rsid w:val="00736FBF"/>
    <w:rsid w:val="00737052"/>
    <w:rsid w:val="007370A0"/>
    <w:rsid w:val="007373D9"/>
    <w:rsid w:val="007373EB"/>
    <w:rsid w:val="0073748F"/>
    <w:rsid w:val="00737491"/>
    <w:rsid w:val="0073751E"/>
    <w:rsid w:val="007378E0"/>
    <w:rsid w:val="00737954"/>
    <w:rsid w:val="007379DE"/>
    <w:rsid w:val="00737B88"/>
    <w:rsid w:val="00737CE8"/>
    <w:rsid w:val="00737E8F"/>
    <w:rsid w:val="00737F73"/>
    <w:rsid w:val="0074000F"/>
    <w:rsid w:val="007401B6"/>
    <w:rsid w:val="0074027F"/>
    <w:rsid w:val="00740403"/>
    <w:rsid w:val="00740410"/>
    <w:rsid w:val="00740876"/>
    <w:rsid w:val="007408FD"/>
    <w:rsid w:val="00740AC9"/>
    <w:rsid w:val="00740C26"/>
    <w:rsid w:val="00740C4F"/>
    <w:rsid w:val="00740D8C"/>
    <w:rsid w:val="00740EDD"/>
    <w:rsid w:val="00740F9E"/>
    <w:rsid w:val="00741398"/>
    <w:rsid w:val="007413C3"/>
    <w:rsid w:val="007417A4"/>
    <w:rsid w:val="00741AB2"/>
    <w:rsid w:val="00741C8D"/>
    <w:rsid w:val="00741EC1"/>
    <w:rsid w:val="00741EC3"/>
    <w:rsid w:val="00741F79"/>
    <w:rsid w:val="00741FD7"/>
    <w:rsid w:val="007420B5"/>
    <w:rsid w:val="007420DC"/>
    <w:rsid w:val="007420F3"/>
    <w:rsid w:val="007428F8"/>
    <w:rsid w:val="00742909"/>
    <w:rsid w:val="00742A49"/>
    <w:rsid w:val="00742E17"/>
    <w:rsid w:val="00743140"/>
    <w:rsid w:val="00743175"/>
    <w:rsid w:val="00743280"/>
    <w:rsid w:val="007432D2"/>
    <w:rsid w:val="007432DB"/>
    <w:rsid w:val="00743725"/>
    <w:rsid w:val="0074378A"/>
    <w:rsid w:val="00743AAD"/>
    <w:rsid w:val="00743B0B"/>
    <w:rsid w:val="00744103"/>
    <w:rsid w:val="0074465F"/>
    <w:rsid w:val="007448AD"/>
    <w:rsid w:val="007448EE"/>
    <w:rsid w:val="00744E9D"/>
    <w:rsid w:val="0074504F"/>
    <w:rsid w:val="00745242"/>
    <w:rsid w:val="0074528B"/>
    <w:rsid w:val="007453F6"/>
    <w:rsid w:val="00745525"/>
    <w:rsid w:val="007455A0"/>
    <w:rsid w:val="00745604"/>
    <w:rsid w:val="00745648"/>
    <w:rsid w:val="007456AC"/>
    <w:rsid w:val="00745729"/>
    <w:rsid w:val="007458B2"/>
    <w:rsid w:val="00745982"/>
    <w:rsid w:val="00745AF3"/>
    <w:rsid w:val="00745D8B"/>
    <w:rsid w:val="00745DA6"/>
    <w:rsid w:val="00745F9A"/>
    <w:rsid w:val="007463B1"/>
    <w:rsid w:val="0074642A"/>
    <w:rsid w:val="0074647F"/>
    <w:rsid w:val="007464AA"/>
    <w:rsid w:val="007464AE"/>
    <w:rsid w:val="00746656"/>
    <w:rsid w:val="00746745"/>
    <w:rsid w:val="00746838"/>
    <w:rsid w:val="00746870"/>
    <w:rsid w:val="007468EF"/>
    <w:rsid w:val="007468FD"/>
    <w:rsid w:val="00746A18"/>
    <w:rsid w:val="00746A23"/>
    <w:rsid w:val="00746A5B"/>
    <w:rsid w:val="00746F77"/>
    <w:rsid w:val="00747260"/>
    <w:rsid w:val="0074731D"/>
    <w:rsid w:val="00747445"/>
    <w:rsid w:val="007474A2"/>
    <w:rsid w:val="007474EB"/>
    <w:rsid w:val="007479B1"/>
    <w:rsid w:val="00747AAD"/>
    <w:rsid w:val="00747C04"/>
    <w:rsid w:val="00747D85"/>
    <w:rsid w:val="00747DB6"/>
    <w:rsid w:val="00750278"/>
    <w:rsid w:val="007502BF"/>
    <w:rsid w:val="007503DF"/>
    <w:rsid w:val="00750562"/>
    <w:rsid w:val="007505E4"/>
    <w:rsid w:val="00750667"/>
    <w:rsid w:val="00750831"/>
    <w:rsid w:val="007508E6"/>
    <w:rsid w:val="00750A4D"/>
    <w:rsid w:val="00750A6D"/>
    <w:rsid w:val="00750DE7"/>
    <w:rsid w:val="00750FB9"/>
    <w:rsid w:val="007510A2"/>
    <w:rsid w:val="00751120"/>
    <w:rsid w:val="0075113E"/>
    <w:rsid w:val="00751250"/>
    <w:rsid w:val="00751317"/>
    <w:rsid w:val="0075137D"/>
    <w:rsid w:val="007515DB"/>
    <w:rsid w:val="00751708"/>
    <w:rsid w:val="0075171E"/>
    <w:rsid w:val="007517EC"/>
    <w:rsid w:val="00751859"/>
    <w:rsid w:val="00751AA9"/>
    <w:rsid w:val="00751C29"/>
    <w:rsid w:val="00751DC0"/>
    <w:rsid w:val="00751EBA"/>
    <w:rsid w:val="007520FD"/>
    <w:rsid w:val="00752243"/>
    <w:rsid w:val="00752299"/>
    <w:rsid w:val="00752445"/>
    <w:rsid w:val="007525B4"/>
    <w:rsid w:val="00752618"/>
    <w:rsid w:val="007527D2"/>
    <w:rsid w:val="0075295F"/>
    <w:rsid w:val="00752C4A"/>
    <w:rsid w:val="00752DC7"/>
    <w:rsid w:val="0075302D"/>
    <w:rsid w:val="007530BC"/>
    <w:rsid w:val="00753105"/>
    <w:rsid w:val="007533A0"/>
    <w:rsid w:val="007533B8"/>
    <w:rsid w:val="00753453"/>
    <w:rsid w:val="00753523"/>
    <w:rsid w:val="007536A1"/>
    <w:rsid w:val="007537F8"/>
    <w:rsid w:val="007538FA"/>
    <w:rsid w:val="00753B78"/>
    <w:rsid w:val="00753C02"/>
    <w:rsid w:val="00753DEA"/>
    <w:rsid w:val="00753DEE"/>
    <w:rsid w:val="00753F77"/>
    <w:rsid w:val="007540BA"/>
    <w:rsid w:val="00754167"/>
    <w:rsid w:val="007542CE"/>
    <w:rsid w:val="007543F8"/>
    <w:rsid w:val="007544C6"/>
    <w:rsid w:val="007545E9"/>
    <w:rsid w:val="007546DA"/>
    <w:rsid w:val="007546E7"/>
    <w:rsid w:val="007547A1"/>
    <w:rsid w:val="0075491D"/>
    <w:rsid w:val="00754B38"/>
    <w:rsid w:val="00754B4E"/>
    <w:rsid w:val="00754B53"/>
    <w:rsid w:val="00754BE3"/>
    <w:rsid w:val="00754C8A"/>
    <w:rsid w:val="00754D43"/>
    <w:rsid w:val="00754DBC"/>
    <w:rsid w:val="00754DF3"/>
    <w:rsid w:val="00754E51"/>
    <w:rsid w:val="00754EAF"/>
    <w:rsid w:val="00754F63"/>
    <w:rsid w:val="007550A6"/>
    <w:rsid w:val="007550F4"/>
    <w:rsid w:val="00755387"/>
    <w:rsid w:val="0075550A"/>
    <w:rsid w:val="0075551B"/>
    <w:rsid w:val="00755560"/>
    <w:rsid w:val="007555C3"/>
    <w:rsid w:val="00755716"/>
    <w:rsid w:val="007557C2"/>
    <w:rsid w:val="00755867"/>
    <w:rsid w:val="007558E1"/>
    <w:rsid w:val="00755A6C"/>
    <w:rsid w:val="00755BE9"/>
    <w:rsid w:val="00755D5E"/>
    <w:rsid w:val="0075606D"/>
    <w:rsid w:val="0075622D"/>
    <w:rsid w:val="007562ED"/>
    <w:rsid w:val="00756316"/>
    <w:rsid w:val="00756569"/>
    <w:rsid w:val="007567A4"/>
    <w:rsid w:val="007567A9"/>
    <w:rsid w:val="007567DB"/>
    <w:rsid w:val="00756A27"/>
    <w:rsid w:val="00756C73"/>
    <w:rsid w:val="00756EC7"/>
    <w:rsid w:val="00756F76"/>
    <w:rsid w:val="0075709F"/>
    <w:rsid w:val="007570AC"/>
    <w:rsid w:val="007570D8"/>
    <w:rsid w:val="0075713C"/>
    <w:rsid w:val="007571F5"/>
    <w:rsid w:val="00757200"/>
    <w:rsid w:val="0075726E"/>
    <w:rsid w:val="007572D3"/>
    <w:rsid w:val="0075748F"/>
    <w:rsid w:val="00757500"/>
    <w:rsid w:val="00757852"/>
    <w:rsid w:val="0075785D"/>
    <w:rsid w:val="00757924"/>
    <w:rsid w:val="007579AE"/>
    <w:rsid w:val="00757AAD"/>
    <w:rsid w:val="00757CBF"/>
    <w:rsid w:val="0076011A"/>
    <w:rsid w:val="007602F6"/>
    <w:rsid w:val="00760756"/>
    <w:rsid w:val="007607D2"/>
    <w:rsid w:val="00760C2D"/>
    <w:rsid w:val="00760E4B"/>
    <w:rsid w:val="00760EB6"/>
    <w:rsid w:val="00760EB9"/>
    <w:rsid w:val="00761038"/>
    <w:rsid w:val="0076113C"/>
    <w:rsid w:val="00761305"/>
    <w:rsid w:val="007613A6"/>
    <w:rsid w:val="00761452"/>
    <w:rsid w:val="00761874"/>
    <w:rsid w:val="00761A90"/>
    <w:rsid w:val="00761CF5"/>
    <w:rsid w:val="00761E46"/>
    <w:rsid w:val="00761EEF"/>
    <w:rsid w:val="00762035"/>
    <w:rsid w:val="007621C9"/>
    <w:rsid w:val="007622AB"/>
    <w:rsid w:val="0076233D"/>
    <w:rsid w:val="00762385"/>
    <w:rsid w:val="007623D2"/>
    <w:rsid w:val="00762514"/>
    <w:rsid w:val="007626DC"/>
    <w:rsid w:val="00762819"/>
    <w:rsid w:val="007628D9"/>
    <w:rsid w:val="00762C34"/>
    <w:rsid w:val="00762D44"/>
    <w:rsid w:val="00762DCC"/>
    <w:rsid w:val="00762DFD"/>
    <w:rsid w:val="007630F3"/>
    <w:rsid w:val="0076323B"/>
    <w:rsid w:val="00763307"/>
    <w:rsid w:val="0076334D"/>
    <w:rsid w:val="00763433"/>
    <w:rsid w:val="00763481"/>
    <w:rsid w:val="00763628"/>
    <w:rsid w:val="0076377E"/>
    <w:rsid w:val="00763BBE"/>
    <w:rsid w:val="00763BC7"/>
    <w:rsid w:val="00763BEC"/>
    <w:rsid w:val="00763C42"/>
    <w:rsid w:val="00763CAB"/>
    <w:rsid w:val="00763DE5"/>
    <w:rsid w:val="00764225"/>
    <w:rsid w:val="007643A1"/>
    <w:rsid w:val="00764555"/>
    <w:rsid w:val="00764581"/>
    <w:rsid w:val="007645F1"/>
    <w:rsid w:val="00764A49"/>
    <w:rsid w:val="00764B94"/>
    <w:rsid w:val="00764CA9"/>
    <w:rsid w:val="00764E2F"/>
    <w:rsid w:val="00764E57"/>
    <w:rsid w:val="007651CC"/>
    <w:rsid w:val="007655E4"/>
    <w:rsid w:val="00765637"/>
    <w:rsid w:val="00765641"/>
    <w:rsid w:val="007656F8"/>
    <w:rsid w:val="00765724"/>
    <w:rsid w:val="00765A48"/>
    <w:rsid w:val="00765CA7"/>
    <w:rsid w:val="00765D8E"/>
    <w:rsid w:val="00765F33"/>
    <w:rsid w:val="0076638F"/>
    <w:rsid w:val="007664B3"/>
    <w:rsid w:val="00766561"/>
    <w:rsid w:val="007665E0"/>
    <w:rsid w:val="00766C31"/>
    <w:rsid w:val="00766EE2"/>
    <w:rsid w:val="00766F50"/>
    <w:rsid w:val="00766FB1"/>
    <w:rsid w:val="007671C6"/>
    <w:rsid w:val="00767343"/>
    <w:rsid w:val="00767388"/>
    <w:rsid w:val="0076752A"/>
    <w:rsid w:val="00767930"/>
    <w:rsid w:val="00767D0E"/>
    <w:rsid w:val="00767E1C"/>
    <w:rsid w:val="007700F2"/>
    <w:rsid w:val="007701B3"/>
    <w:rsid w:val="0077029C"/>
    <w:rsid w:val="007702D3"/>
    <w:rsid w:val="00770711"/>
    <w:rsid w:val="0077077B"/>
    <w:rsid w:val="00770B02"/>
    <w:rsid w:val="00770E84"/>
    <w:rsid w:val="00770EA7"/>
    <w:rsid w:val="00770F7F"/>
    <w:rsid w:val="00771035"/>
    <w:rsid w:val="00771228"/>
    <w:rsid w:val="0077123B"/>
    <w:rsid w:val="00771680"/>
    <w:rsid w:val="0077172D"/>
    <w:rsid w:val="0077190C"/>
    <w:rsid w:val="00771A1B"/>
    <w:rsid w:val="00771A74"/>
    <w:rsid w:val="00771CA1"/>
    <w:rsid w:val="00771D29"/>
    <w:rsid w:val="00772180"/>
    <w:rsid w:val="007724BF"/>
    <w:rsid w:val="00772625"/>
    <w:rsid w:val="007726C8"/>
    <w:rsid w:val="00772701"/>
    <w:rsid w:val="00772709"/>
    <w:rsid w:val="00772AB5"/>
    <w:rsid w:val="00772BEA"/>
    <w:rsid w:val="00772CBD"/>
    <w:rsid w:val="00772CEE"/>
    <w:rsid w:val="007732B1"/>
    <w:rsid w:val="007733F4"/>
    <w:rsid w:val="00773592"/>
    <w:rsid w:val="00773666"/>
    <w:rsid w:val="007736FE"/>
    <w:rsid w:val="00773A97"/>
    <w:rsid w:val="00773B9B"/>
    <w:rsid w:val="00773C15"/>
    <w:rsid w:val="00773E12"/>
    <w:rsid w:val="00773E47"/>
    <w:rsid w:val="00774061"/>
    <w:rsid w:val="0077424E"/>
    <w:rsid w:val="00774596"/>
    <w:rsid w:val="0077459C"/>
    <w:rsid w:val="007745DA"/>
    <w:rsid w:val="00774735"/>
    <w:rsid w:val="007747E7"/>
    <w:rsid w:val="00774D34"/>
    <w:rsid w:val="0077545E"/>
    <w:rsid w:val="007756F7"/>
    <w:rsid w:val="007758CE"/>
    <w:rsid w:val="00775926"/>
    <w:rsid w:val="00775A14"/>
    <w:rsid w:val="00775ADE"/>
    <w:rsid w:val="00775AE6"/>
    <w:rsid w:val="00775B9F"/>
    <w:rsid w:val="00775C35"/>
    <w:rsid w:val="00775C3E"/>
    <w:rsid w:val="00775CFD"/>
    <w:rsid w:val="00775D52"/>
    <w:rsid w:val="00775DEC"/>
    <w:rsid w:val="00775F9C"/>
    <w:rsid w:val="00775FB4"/>
    <w:rsid w:val="00776093"/>
    <w:rsid w:val="007760E7"/>
    <w:rsid w:val="0077627A"/>
    <w:rsid w:val="00776592"/>
    <w:rsid w:val="0077663D"/>
    <w:rsid w:val="007767D1"/>
    <w:rsid w:val="00776822"/>
    <w:rsid w:val="00776906"/>
    <w:rsid w:val="00776938"/>
    <w:rsid w:val="0077696B"/>
    <w:rsid w:val="00776982"/>
    <w:rsid w:val="007769E6"/>
    <w:rsid w:val="00776B77"/>
    <w:rsid w:val="00776CBA"/>
    <w:rsid w:val="00776E3E"/>
    <w:rsid w:val="00776EB1"/>
    <w:rsid w:val="00777075"/>
    <w:rsid w:val="00777094"/>
    <w:rsid w:val="00777099"/>
    <w:rsid w:val="00777111"/>
    <w:rsid w:val="00777654"/>
    <w:rsid w:val="007777B0"/>
    <w:rsid w:val="00777816"/>
    <w:rsid w:val="00777876"/>
    <w:rsid w:val="00777923"/>
    <w:rsid w:val="0077792C"/>
    <w:rsid w:val="0077794C"/>
    <w:rsid w:val="007779AE"/>
    <w:rsid w:val="00777D13"/>
    <w:rsid w:val="00777DE7"/>
    <w:rsid w:val="00777FEB"/>
    <w:rsid w:val="00780078"/>
    <w:rsid w:val="00780099"/>
    <w:rsid w:val="0078009E"/>
    <w:rsid w:val="007801C4"/>
    <w:rsid w:val="007802BC"/>
    <w:rsid w:val="007803E2"/>
    <w:rsid w:val="007804DE"/>
    <w:rsid w:val="00780514"/>
    <w:rsid w:val="007806F9"/>
    <w:rsid w:val="00780712"/>
    <w:rsid w:val="007807F4"/>
    <w:rsid w:val="00780854"/>
    <w:rsid w:val="00780A4E"/>
    <w:rsid w:val="00780C48"/>
    <w:rsid w:val="00780D27"/>
    <w:rsid w:val="00780D6D"/>
    <w:rsid w:val="007812DE"/>
    <w:rsid w:val="00781414"/>
    <w:rsid w:val="007814EA"/>
    <w:rsid w:val="007817F6"/>
    <w:rsid w:val="007817F8"/>
    <w:rsid w:val="007819E0"/>
    <w:rsid w:val="00781B7B"/>
    <w:rsid w:val="00781E59"/>
    <w:rsid w:val="00781F40"/>
    <w:rsid w:val="0078204E"/>
    <w:rsid w:val="007820AC"/>
    <w:rsid w:val="0078214A"/>
    <w:rsid w:val="00782282"/>
    <w:rsid w:val="007822D9"/>
    <w:rsid w:val="007823C4"/>
    <w:rsid w:val="007825A8"/>
    <w:rsid w:val="007825BF"/>
    <w:rsid w:val="0078271F"/>
    <w:rsid w:val="00782797"/>
    <w:rsid w:val="007828AE"/>
    <w:rsid w:val="007828B8"/>
    <w:rsid w:val="00782A58"/>
    <w:rsid w:val="00782CDE"/>
    <w:rsid w:val="00782F20"/>
    <w:rsid w:val="007830C4"/>
    <w:rsid w:val="00783120"/>
    <w:rsid w:val="00783244"/>
    <w:rsid w:val="0078327E"/>
    <w:rsid w:val="007833B9"/>
    <w:rsid w:val="0078346B"/>
    <w:rsid w:val="0078363A"/>
    <w:rsid w:val="0078366D"/>
    <w:rsid w:val="00783918"/>
    <w:rsid w:val="007839DD"/>
    <w:rsid w:val="00783B14"/>
    <w:rsid w:val="00783B19"/>
    <w:rsid w:val="00783BC2"/>
    <w:rsid w:val="00783E63"/>
    <w:rsid w:val="00783F6B"/>
    <w:rsid w:val="007841A0"/>
    <w:rsid w:val="007841C9"/>
    <w:rsid w:val="0078471E"/>
    <w:rsid w:val="00784844"/>
    <w:rsid w:val="0078486D"/>
    <w:rsid w:val="007848FF"/>
    <w:rsid w:val="007849BB"/>
    <w:rsid w:val="00784C7D"/>
    <w:rsid w:val="00784EFE"/>
    <w:rsid w:val="00785028"/>
    <w:rsid w:val="007850FB"/>
    <w:rsid w:val="00785168"/>
    <w:rsid w:val="00785190"/>
    <w:rsid w:val="007851B2"/>
    <w:rsid w:val="007851D1"/>
    <w:rsid w:val="0078522B"/>
    <w:rsid w:val="007852F6"/>
    <w:rsid w:val="0078538D"/>
    <w:rsid w:val="007853BC"/>
    <w:rsid w:val="007854E6"/>
    <w:rsid w:val="00785553"/>
    <w:rsid w:val="0078555F"/>
    <w:rsid w:val="00785803"/>
    <w:rsid w:val="0078586E"/>
    <w:rsid w:val="00785935"/>
    <w:rsid w:val="007859B9"/>
    <w:rsid w:val="007859E1"/>
    <w:rsid w:val="00785B45"/>
    <w:rsid w:val="00785BCE"/>
    <w:rsid w:val="00785F28"/>
    <w:rsid w:val="00786114"/>
    <w:rsid w:val="007862DA"/>
    <w:rsid w:val="00786440"/>
    <w:rsid w:val="00786749"/>
    <w:rsid w:val="00786857"/>
    <w:rsid w:val="00786935"/>
    <w:rsid w:val="00786B81"/>
    <w:rsid w:val="00786D04"/>
    <w:rsid w:val="00786DBE"/>
    <w:rsid w:val="00786E77"/>
    <w:rsid w:val="00786F40"/>
    <w:rsid w:val="00787148"/>
    <w:rsid w:val="007872F0"/>
    <w:rsid w:val="00787508"/>
    <w:rsid w:val="00787776"/>
    <w:rsid w:val="007877A3"/>
    <w:rsid w:val="00787872"/>
    <w:rsid w:val="007878B7"/>
    <w:rsid w:val="00787B5E"/>
    <w:rsid w:val="00787BC7"/>
    <w:rsid w:val="00787DD3"/>
    <w:rsid w:val="0079003C"/>
    <w:rsid w:val="007904F2"/>
    <w:rsid w:val="00790616"/>
    <w:rsid w:val="00790634"/>
    <w:rsid w:val="00790783"/>
    <w:rsid w:val="007909B1"/>
    <w:rsid w:val="007909D3"/>
    <w:rsid w:val="00790A79"/>
    <w:rsid w:val="00790CE7"/>
    <w:rsid w:val="00790F1C"/>
    <w:rsid w:val="00791015"/>
    <w:rsid w:val="00791074"/>
    <w:rsid w:val="00791079"/>
    <w:rsid w:val="0079114F"/>
    <w:rsid w:val="007911E8"/>
    <w:rsid w:val="00791254"/>
    <w:rsid w:val="0079128D"/>
    <w:rsid w:val="0079159F"/>
    <w:rsid w:val="00791610"/>
    <w:rsid w:val="00791780"/>
    <w:rsid w:val="007917F4"/>
    <w:rsid w:val="00791AA4"/>
    <w:rsid w:val="00791D5B"/>
    <w:rsid w:val="00791E26"/>
    <w:rsid w:val="00791E7B"/>
    <w:rsid w:val="00791F41"/>
    <w:rsid w:val="00791F8A"/>
    <w:rsid w:val="0079210D"/>
    <w:rsid w:val="007921CC"/>
    <w:rsid w:val="007921D4"/>
    <w:rsid w:val="007921E8"/>
    <w:rsid w:val="0079220D"/>
    <w:rsid w:val="00792281"/>
    <w:rsid w:val="007923B6"/>
    <w:rsid w:val="007925A7"/>
    <w:rsid w:val="00792622"/>
    <w:rsid w:val="007928A1"/>
    <w:rsid w:val="00792911"/>
    <w:rsid w:val="00792969"/>
    <w:rsid w:val="00792BF4"/>
    <w:rsid w:val="00792C59"/>
    <w:rsid w:val="00792CAB"/>
    <w:rsid w:val="00792E16"/>
    <w:rsid w:val="00792F8F"/>
    <w:rsid w:val="007930DF"/>
    <w:rsid w:val="00793194"/>
    <w:rsid w:val="00793363"/>
    <w:rsid w:val="007933A1"/>
    <w:rsid w:val="007935CF"/>
    <w:rsid w:val="0079362E"/>
    <w:rsid w:val="0079364E"/>
    <w:rsid w:val="00793653"/>
    <w:rsid w:val="007936B3"/>
    <w:rsid w:val="0079384B"/>
    <w:rsid w:val="007938D9"/>
    <w:rsid w:val="007939C0"/>
    <w:rsid w:val="007939F0"/>
    <w:rsid w:val="007939FA"/>
    <w:rsid w:val="00793BF8"/>
    <w:rsid w:val="00793C04"/>
    <w:rsid w:val="00794154"/>
    <w:rsid w:val="007941CB"/>
    <w:rsid w:val="0079438F"/>
    <w:rsid w:val="0079455C"/>
    <w:rsid w:val="007945BB"/>
    <w:rsid w:val="007945FF"/>
    <w:rsid w:val="0079476F"/>
    <w:rsid w:val="00794A1E"/>
    <w:rsid w:val="00794A3F"/>
    <w:rsid w:val="00794A81"/>
    <w:rsid w:val="00794A85"/>
    <w:rsid w:val="00794AFD"/>
    <w:rsid w:val="00794C44"/>
    <w:rsid w:val="00794F28"/>
    <w:rsid w:val="007950A5"/>
    <w:rsid w:val="007951AD"/>
    <w:rsid w:val="0079528B"/>
    <w:rsid w:val="007952D6"/>
    <w:rsid w:val="007952E4"/>
    <w:rsid w:val="00795353"/>
    <w:rsid w:val="007953E0"/>
    <w:rsid w:val="00795615"/>
    <w:rsid w:val="00795673"/>
    <w:rsid w:val="007956C6"/>
    <w:rsid w:val="007956D0"/>
    <w:rsid w:val="0079577B"/>
    <w:rsid w:val="00795950"/>
    <w:rsid w:val="00795B41"/>
    <w:rsid w:val="00795BF4"/>
    <w:rsid w:val="00795CC6"/>
    <w:rsid w:val="00795D26"/>
    <w:rsid w:val="00795DF2"/>
    <w:rsid w:val="00795EFC"/>
    <w:rsid w:val="0079602B"/>
    <w:rsid w:val="00796142"/>
    <w:rsid w:val="00796293"/>
    <w:rsid w:val="0079633F"/>
    <w:rsid w:val="0079634F"/>
    <w:rsid w:val="00796648"/>
    <w:rsid w:val="00796652"/>
    <w:rsid w:val="00796712"/>
    <w:rsid w:val="00796854"/>
    <w:rsid w:val="007969EB"/>
    <w:rsid w:val="00796A4E"/>
    <w:rsid w:val="00796A8A"/>
    <w:rsid w:val="00796A9C"/>
    <w:rsid w:val="00796ACD"/>
    <w:rsid w:val="00796C65"/>
    <w:rsid w:val="00796F11"/>
    <w:rsid w:val="00796F3B"/>
    <w:rsid w:val="00797277"/>
    <w:rsid w:val="007973FF"/>
    <w:rsid w:val="00797467"/>
    <w:rsid w:val="00797560"/>
    <w:rsid w:val="00797722"/>
    <w:rsid w:val="0079775F"/>
    <w:rsid w:val="00797BBD"/>
    <w:rsid w:val="00797F3F"/>
    <w:rsid w:val="007A00EC"/>
    <w:rsid w:val="007A05F9"/>
    <w:rsid w:val="007A0782"/>
    <w:rsid w:val="007A0B43"/>
    <w:rsid w:val="007A0C92"/>
    <w:rsid w:val="007A0CE2"/>
    <w:rsid w:val="007A0EA1"/>
    <w:rsid w:val="007A0F32"/>
    <w:rsid w:val="007A0F71"/>
    <w:rsid w:val="007A1030"/>
    <w:rsid w:val="007A110D"/>
    <w:rsid w:val="007A1140"/>
    <w:rsid w:val="007A117E"/>
    <w:rsid w:val="007A11BF"/>
    <w:rsid w:val="007A122B"/>
    <w:rsid w:val="007A13EB"/>
    <w:rsid w:val="007A15EE"/>
    <w:rsid w:val="007A1737"/>
    <w:rsid w:val="007A19AE"/>
    <w:rsid w:val="007A1B32"/>
    <w:rsid w:val="007A1B3E"/>
    <w:rsid w:val="007A1BFA"/>
    <w:rsid w:val="007A1C09"/>
    <w:rsid w:val="007A2061"/>
    <w:rsid w:val="007A23F2"/>
    <w:rsid w:val="007A247D"/>
    <w:rsid w:val="007A25EC"/>
    <w:rsid w:val="007A2813"/>
    <w:rsid w:val="007A2846"/>
    <w:rsid w:val="007A2AB1"/>
    <w:rsid w:val="007A2D6F"/>
    <w:rsid w:val="007A2E2D"/>
    <w:rsid w:val="007A2F43"/>
    <w:rsid w:val="007A30A9"/>
    <w:rsid w:val="007A328A"/>
    <w:rsid w:val="007A33A5"/>
    <w:rsid w:val="007A34F1"/>
    <w:rsid w:val="007A3601"/>
    <w:rsid w:val="007A364C"/>
    <w:rsid w:val="007A36DE"/>
    <w:rsid w:val="007A3740"/>
    <w:rsid w:val="007A389C"/>
    <w:rsid w:val="007A3985"/>
    <w:rsid w:val="007A3A9F"/>
    <w:rsid w:val="007A3AB3"/>
    <w:rsid w:val="007A3CC2"/>
    <w:rsid w:val="007A3D9F"/>
    <w:rsid w:val="007A3E7E"/>
    <w:rsid w:val="007A3F03"/>
    <w:rsid w:val="007A40EB"/>
    <w:rsid w:val="007A412A"/>
    <w:rsid w:val="007A4377"/>
    <w:rsid w:val="007A4390"/>
    <w:rsid w:val="007A43A0"/>
    <w:rsid w:val="007A4418"/>
    <w:rsid w:val="007A47CC"/>
    <w:rsid w:val="007A4876"/>
    <w:rsid w:val="007A4948"/>
    <w:rsid w:val="007A4A71"/>
    <w:rsid w:val="007A4B74"/>
    <w:rsid w:val="007A4D43"/>
    <w:rsid w:val="007A528F"/>
    <w:rsid w:val="007A5551"/>
    <w:rsid w:val="007A5662"/>
    <w:rsid w:val="007A566C"/>
    <w:rsid w:val="007A582D"/>
    <w:rsid w:val="007A587E"/>
    <w:rsid w:val="007A593F"/>
    <w:rsid w:val="007A5961"/>
    <w:rsid w:val="007A59A7"/>
    <w:rsid w:val="007A59DD"/>
    <w:rsid w:val="007A5A29"/>
    <w:rsid w:val="007A5BE3"/>
    <w:rsid w:val="007A5E37"/>
    <w:rsid w:val="007A5EFD"/>
    <w:rsid w:val="007A5F16"/>
    <w:rsid w:val="007A6204"/>
    <w:rsid w:val="007A63A1"/>
    <w:rsid w:val="007A645C"/>
    <w:rsid w:val="007A64B9"/>
    <w:rsid w:val="007A6566"/>
    <w:rsid w:val="007A65B7"/>
    <w:rsid w:val="007A664E"/>
    <w:rsid w:val="007A69CF"/>
    <w:rsid w:val="007A6AA7"/>
    <w:rsid w:val="007A6C4C"/>
    <w:rsid w:val="007A6CA0"/>
    <w:rsid w:val="007A6D0C"/>
    <w:rsid w:val="007A6E95"/>
    <w:rsid w:val="007A6EEC"/>
    <w:rsid w:val="007A7080"/>
    <w:rsid w:val="007A70DA"/>
    <w:rsid w:val="007A72D8"/>
    <w:rsid w:val="007A7366"/>
    <w:rsid w:val="007A7420"/>
    <w:rsid w:val="007A751A"/>
    <w:rsid w:val="007A79B1"/>
    <w:rsid w:val="007A79E5"/>
    <w:rsid w:val="007A7BDE"/>
    <w:rsid w:val="007A7CAE"/>
    <w:rsid w:val="007A7D5E"/>
    <w:rsid w:val="007A7D88"/>
    <w:rsid w:val="007A7E4B"/>
    <w:rsid w:val="007B0058"/>
    <w:rsid w:val="007B0481"/>
    <w:rsid w:val="007B0501"/>
    <w:rsid w:val="007B05F3"/>
    <w:rsid w:val="007B0737"/>
    <w:rsid w:val="007B0838"/>
    <w:rsid w:val="007B083F"/>
    <w:rsid w:val="007B0B3A"/>
    <w:rsid w:val="007B0BBB"/>
    <w:rsid w:val="007B0D50"/>
    <w:rsid w:val="007B0E0B"/>
    <w:rsid w:val="007B1152"/>
    <w:rsid w:val="007B11AC"/>
    <w:rsid w:val="007B11B0"/>
    <w:rsid w:val="007B1242"/>
    <w:rsid w:val="007B14B4"/>
    <w:rsid w:val="007B15EB"/>
    <w:rsid w:val="007B18F9"/>
    <w:rsid w:val="007B1A4E"/>
    <w:rsid w:val="007B1AC3"/>
    <w:rsid w:val="007B1E2A"/>
    <w:rsid w:val="007B1E65"/>
    <w:rsid w:val="007B1E67"/>
    <w:rsid w:val="007B1E78"/>
    <w:rsid w:val="007B1F04"/>
    <w:rsid w:val="007B1F58"/>
    <w:rsid w:val="007B1F88"/>
    <w:rsid w:val="007B2059"/>
    <w:rsid w:val="007B2082"/>
    <w:rsid w:val="007B23AF"/>
    <w:rsid w:val="007B23E1"/>
    <w:rsid w:val="007B2510"/>
    <w:rsid w:val="007B25EA"/>
    <w:rsid w:val="007B2850"/>
    <w:rsid w:val="007B28B5"/>
    <w:rsid w:val="007B2980"/>
    <w:rsid w:val="007B29AF"/>
    <w:rsid w:val="007B2BAB"/>
    <w:rsid w:val="007B2CBC"/>
    <w:rsid w:val="007B2CC4"/>
    <w:rsid w:val="007B2D01"/>
    <w:rsid w:val="007B2D51"/>
    <w:rsid w:val="007B2DC9"/>
    <w:rsid w:val="007B2DEC"/>
    <w:rsid w:val="007B2E90"/>
    <w:rsid w:val="007B2FA3"/>
    <w:rsid w:val="007B302D"/>
    <w:rsid w:val="007B307C"/>
    <w:rsid w:val="007B319F"/>
    <w:rsid w:val="007B32D2"/>
    <w:rsid w:val="007B3BC1"/>
    <w:rsid w:val="007B3BC8"/>
    <w:rsid w:val="007B3D5E"/>
    <w:rsid w:val="007B3D8B"/>
    <w:rsid w:val="007B3EEA"/>
    <w:rsid w:val="007B3F3A"/>
    <w:rsid w:val="007B3FFE"/>
    <w:rsid w:val="007B4158"/>
    <w:rsid w:val="007B416A"/>
    <w:rsid w:val="007B4180"/>
    <w:rsid w:val="007B4218"/>
    <w:rsid w:val="007B433E"/>
    <w:rsid w:val="007B4347"/>
    <w:rsid w:val="007B43BE"/>
    <w:rsid w:val="007B48DD"/>
    <w:rsid w:val="007B4A2D"/>
    <w:rsid w:val="007B4A54"/>
    <w:rsid w:val="007B4E11"/>
    <w:rsid w:val="007B4F4B"/>
    <w:rsid w:val="007B524A"/>
    <w:rsid w:val="007B5257"/>
    <w:rsid w:val="007B5299"/>
    <w:rsid w:val="007B540F"/>
    <w:rsid w:val="007B56B9"/>
    <w:rsid w:val="007B56D0"/>
    <w:rsid w:val="007B56E3"/>
    <w:rsid w:val="007B59A4"/>
    <w:rsid w:val="007B59E7"/>
    <w:rsid w:val="007B5C06"/>
    <w:rsid w:val="007B5CE4"/>
    <w:rsid w:val="007B5E77"/>
    <w:rsid w:val="007B5E7E"/>
    <w:rsid w:val="007B5EEA"/>
    <w:rsid w:val="007B5FF8"/>
    <w:rsid w:val="007B60BF"/>
    <w:rsid w:val="007B61F2"/>
    <w:rsid w:val="007B6207"/>
    <w:rsid w:val="007B627F"/>
    <w:rsid w:val="007B63A3"/>
    <w:rsid w:val="007B6445"/>
    <w:rsid w:val="007B651C"/>
    <w:rsid w:val="007B65A0"/>
    <w:rsid w:val="007B6720"/>
    <w:rsid w:val="007B69BD"/>
    <w:rsid w:val="007B6A0F"/>
    <w:rsid w:val="007B6B33"/>
    <w:rsid w:val="007B6B6E"/>
    <w:rsid w:val="007B6E35"/>
    <w:rsid w:val="007B6FC3"/>
    <w:rsid w:val="007B7148"/>
    <w:rsid w:val="007B7300"/>
    <w:rsid w:val="007B73BB"/>
    <w:rsid w:val="007B750C"/>
    <w:rsid w:val="007B7517"/>
    <w:rsid w:val="007B7523"/>
    <w:rsid w:val="007B7770"/>
    <w:rsid w:val="007B7814"/>
    <w:rsid w:val="007B7C74"/>
    <w:rsid w:val="007B7CBA"/>
    <w:rsid w:val="007B7D34"/>
    <w:rsid w:val="007B7D9F"/>
    <w:rsid w:val="007B7DBF"/>
    <w:rsid w:val="007B7EB8"/>
    <w:rsid w:val="007B7EBF"/>
    <w:rsid w:val="007B7FA2"/>
    <w:rsid w:val="007C015E"/>
    <w:rsid w:val="007C018B"/>
    <w:rsid w:val="007C06AF"/>
    <w:rsid w:val="007C0A44"/>
    <w:rsid w:val="007C0A78"/>
    <w:rsid w:val="007C0F71"/>
    <w:rsid w:val="007C0FCA"/>
    <w:rsid w:val="007C107B"/>
    <w:rsid w:val="007C10C6"/>
    <w:rsid w:val="007C10DE"/>
    <w:rsid w:val="007C1195"/>
    <w:rsid w:val="007C13FD"/>
    <w:rsid w:val="007C144C"/>
    <w:rsid w:val="007C14B2"/>
    <w:rsid w:val="007C15EA"/>
    <w:rsid w:val="007C176C"/>
    <w:rsid w:val="007C19BE"/>
    <w:rsid w:val="007C1C37"/>
    <w:rsid w:val="007C1D3E"/>
    <w:rsid w:val="007C1FAE"/>
    <w:rsid w:val="007C1FE5"/>
    <w:rsid w:val="007C22C8"/>
    <w:rsid w:val="007C242A"/>
    <w:rsid w:val="007C250C"/>
    <w:rsid w:val="007C25F5"/>
    <w:rsid w:val="007C26E4"/>
    <w:rsid w:val="007C27AC"/>
    <w:rsid w:val="007C2841"/>
    <w:rsid w:val="007C2A1A"/>
    <w:rsid w:val="007C347A"/>
    <w:rsid w:val="007C3624"/>
    <w:rsid w:val="007C38D0"/>
    <w:rsid w:val="007C39F1"/>
    <w:rsid w:val="007C3AB3"/>
    <w:rsid w:val="007C3D30"/>
    <w:rsid w:val="007C3E8F"/>
    <w:rsid w:val="007C3EB8"/>
    <w:rsid w:val="007C3EFF"/>
    <w:rsid w:val="007C408E"/>
    <w:rsid w:val="007C40B7"/>
    <w:rsid w:val="007C40E0"/>
    <w:rsid w:val="007C40F7"/>
    <w:rsid w:val="007C419D"/>
    <w:rsid w:val="007C425F"/>
    <w:rsid w:val="007C43DC"/>
    <w:rsid w:val="007C4625"/>
    <w:rsid w:val="007C477C"/>
    <w:rsid w:val="007C4ABF"/>
    <w:rsid w:val="007C4C90"/>
    <w:rsid w:val="007C4FA1"/>
    <w:rsid w:val="007C504A"/>
    <w:rsid w:val="007C51B5"/>
    <w:rsid w:val="007C51CB"/>
    <w:rsid w:val="007C5201"/>
    <w:rsid w:val="007C5310"/>
    <w:rsid w:val="007C533E"/>
    <w:rsid w:val="007C5640"/>
    <w:rsid w:val="007C56C4"/>
    <w:rsid w:val="007C5773"/>
    <w:rsid w:val="007C57DD"/>
    <w:rsid w:val="007C5847"/>
    <w:rsid w:val="007C59F2"/>
    <w:rsid w:val="007C5B22"/>
    <w:rsid w:val="007C5D81"/>
    <w:rsid w:val="007C5E55"/>
    <w:rsid w:val="007C6060"/>
    <w:rsid w:val="007C6156"/>
    <w:rsid w:val="007C6179"/>
    <w:rsid w:val="007C6463"/>
    <w:rsid w:val="007C6958"/>
    <w:rsid w:val="007C69D3"/>
    <w:rsid w:val="007C6A88"/>
    <w:rsid w:val="007C6A89"/>
    <w:rsid w:val="007C6A9B"/>
    <w:rsid w:val="007C6CDA"/>
    <w:rsid w:val="007C6FE7"/>
    <w:rsid w:val="007C719A"/>
    <w:rsid w:val="007C758E"/>
    <w:rsid w:val="007C7617"/>
    <w:rsid w:val="007C76C9"/>
    <w:rsid w:val="007C771E"/>
    <w:rsid w:val="007C7875"/>
    <w:rsid w:val="007C7932"/>
    <w:rsid w:val="007C7C6B"/>
    <w:rsid w:val="007C7CDD"/>
    <w:rsid w:val="007C7E50"/>
    <w:rsid w:val="007C7FC5"/>
    <w:rsid w:val="007D06EC"/>
    <w:rsid w:val="007D0791"/>
    <w:rsid w:val="007D0873"/>
    <w:rsid w:val="007D0B84"/>
    <w:rsid w:val="007D0C56"/>
    <w:rsid w:val="007D0DFA"/>
    <w:rsid w:val="007D0EBA"/>
    <w:rsid w:val="007D0F54"/>
    <w:rsid w:val="007D11D2"/>
    <w:rsid w:val="007D1381"/>
    <w:rsid w:val="007D15FD"/>
    <w:rsid w:val="007D16B7"/>
    <w:rsid w:val="007D18DE"/>
    <w:rsid w:val="007D191A"/>
    <w:rsid w:val="007D191B"/>
    <w:rsid w:val="007D1BB4"/>
    <w:rsid w:val="007D20B8"/>
    <w:rsid w:val="007D225D"/>
    <w:rsid w:val="007D2262"/>
    <w:rsid w:val="007D22B5"/>
    <w:rsid w:val="007D245B"/>
    <w:rsid w:val="007D24B2"/>
    <w:rsid w:val="007D2616"/>
    <w:rsid w:val="007D2710"/>
    <w:rsid w:val="007D27BB"/>
    <w:rsid w:val="007D2834"/>
    <w:rsid w:val="007D2867"/>
    <w:rsid w:val="007D2AD8"/>
    <w:rsid w:val="007D2C8E"/>
    <w:rsid w:val="007D30E0"/>
    <w:rsid w:val="007D35BC"/>
    <w:rsid w:val="007D3B70"/>
    <w:rsid w:val="007D3E4C"/>
    <w:rsid w:val="007D4138"/>
    <w:rsid w:val="007D4259"/>
    <w:rsid w:val="007D42BC"/>
    <w:rsid w:val="007D465A"/>
    <w:rsid w:val="007D4675"/>
    <w:rsid w:val="007D4877"/>
    <w:rsid w:val="007D4966"/>
    <w:rsid w:val="007D4A0F"/>
    <w:rsid w:val="007D4DE7"/>
    <w:rsid w:val="007D4E77"/>
    <w:rsid w:val="007D4F9E"/>
    <w:rsid w:val="007D5053"/>
    <w:rsid w:val="007D5130"/>
    <w:rsid w:val="007D519E"/>
    <w:rsid w:val="007D52EF"/>
    <w:rsid w:val="007D5379"/>
    <w:rsid w:val="007D5382"/>
    <w:rsid w:val="007D53D2"/>
    <w:rsid w:val="007D5536"/>
    <w:rsid w:val="007D56BE"/>
    <w:rsid w:val="007D597A"/>
    <w:rsid w:val="007D598C"/>
    <w:rsid w:val="007D59F1"/>
    <w:rsid w:val="007D5B0D"/>
    <w:rsid w:val="007D5C27"/>
    <w:rsid w:val="007D5E08"/>
    <w:rsid w:val="007D6001"/>
    <w:rsid w:val="007D61FB"/>
    <w:rsid w:val="007D6208"/>
    <w:rsid w:val="007D6315"/>
    <w:rsid w:val="007D6323"/>
    <w:rsid w:val="007D63FA"/>
    <w:rsid w:val="007D64F0"/>
    <w:rsid w:val="007D67C0"/>
    <w:rsid w:val="007D6AAC"/>
    <w:rsid w:val="007D6BE8"/>
    <w:rsid w:val="007D6D89"/>
    <w:rsid w:val="007D6DA4"/>
    <w:rsid w:val="007D6E34"/>
    <w:rsid w:val="007D6E7E"/>
    <w:rsid w:val="007D7052"/>
    <w:rsid w:val="007D712D"/>
    <w:rsid w:val="007D71D3"/>
    <w:rsid w:val="007D727F"/>
    <w:rsid w:val="007D72CF"/>
    <w:rsid w:val="007D7371"/>
    <w:rsid w:val="007D73B0"/>
    <w:rsid w:val="007D7769"/>
    <w:rsid w:val="007D7968"/>
    <w:rsid w:val="007D7A91"/>
    <w:rsid w:val="007D7A98"/>
    <w:rsid w:val="007D7BAC"/>
    <w:rsid w:val="007D7C54"/>
    <w:rsid w:val="007D7C73"/>
    <w:rsid w:val="007D7C81"/>
    <w:rsid w:val="007D7CCC"/>
    <w:rsid w:val="007D7F73"/>
    <w:rsid w:val="007E00CF"/>
    <w:rsid w:val="007E015E"/>
    <w:rsid w:val="007E0188"/>
    <w:rsid w:val="007E03F7"/>
    <w:rsid w:val="007E068A"/>
    <w:rsid w:val="007E075E"/>
    <w:rsid w:val="007E07C0"/>
    <w:rsid w:val="007E0CAC"/>
    <w:rsid w:val="007E0DB4"/>
    <w:rsid w:val="007E0E57"/>
    <w:rsid w:val="007E0E67"/>
    <w:rsid w:val="007E106B"/>
    <w:rsid w:val="007E1119"/>
    <w:rsid w:val="007E124A"/>
    <w:rsid w:val="007E12CB"/>
    <w:rsid w:val="007E1314"/>
    <w:rsid w:val="007E13C7"/>
    <w:rsid w:val="007E14E5"/>
    <w:rsid w:val="007E1504"/>
    <w:rsid w:val="007E1519"/>
    <w:rsid w:val="007E1524"/>
    <w:rsid w:val="007E16BB"/>
    <w:rsid w:val="007E179E"/>
    <w:rsid w:val="007E193F"/>
    <w:rsid w:val="007E1E0D"/>
    <w:rsid w:val="007E1E91"/>
    <w:rsid w:val="007E1F53"/>
    <w:rsid w:val="007E1FD0"/>
    <w:rsid w:val="007E1FF7"/>
    <w:rsid w:val="007E236F"/>
    <w:rsid w:val="007E25E0"/>
    <w:rsid w:val="007E2C08"/>
    <w:rsid w:val="007E2C98"/>
    <w:rsid w:val="007E2E8E"/>
    <w:rsid w:val="007E2F19"/>
    <w:rsid w:val="007E31D2"/>
    <w:rsid w:val="007E326F"/>
    <w:rsid w:val="007E32AE"/>
    <w:rsid w:val="007E32BA"/>
    <w:rsid w:val="007E32BC"/>
    <w:rsid w:val="007E3383"/>
    <w:rsid w:val="007E339F"/>
    <w:rsid w:val="007E354C"/>
    <w:rsid w:val="007E3621"/>
    <w:rsid w:val="007E3B73"/>
    <w:rsid w:val="007E3D6C"/>
    <w:rsid w:val="007E3EAF"/>
    <w:rsid w:val="007E3EFE"/>
    <w:rsid w:val="007E45DF"/>
    <w:rsid w:val="007E47A3"/>
    <w:rsid w:val="007E49A4"/>
    <w:rsid w:val="007E4AB2"/>
    <w:rsid w:val="007E4B28"/>
    <w:rsid w:val="007E4BC9"/>
    <w:rsid w:val="007E4C99"/>
    <w:rsid w:val="007E4DF3"/>
    <w:rsid w:val="007E4F30"/>
    <w:rsid w:val="007E4F5D"/>
    <w:rsid w:val="007E4FD1"/>
    <w:rsid w:val="007E50DD"/>
    <w:rsid w:val="007E54F5"/>
    <w:rsid w:val="007E5854"/>
    <w:rsid w:val="007E5983"/>
    <w:rsid w:val="007E5A64"/>
    <w:rsid w:val="007E5B9D"/>
    <w:rsid w:val="007E5BA2"/>
    <w:rsid w:val="007E5DE3"/>
    <w:rsid w:val="007E5F04"/>
    <w:rsid w:val="007E5FAA"/>
    <w:rsid w:val="007E601E"/>
    <w:rsid w:val="007E6131"/>
    <w:rsid w:val="007E61DA"/>
    <w:rsid w:val="007E61EC"/>
    <w:rsid w:val="007E62A8"/>
    <w:rsid w:val="007E6407"/>
    <w:rsid w:val="007E6483"/>
    <w:rsid w:val="007E68DB"/>
    <w:rsid w:val="007E6939"/>
    <w:rsid w:val="007E699E"/>
    <w:rsid w:val="007E6A9D"/>
    <w:rsid w:val="007E6D22"/>
    <w:rsid w:val="007E6DDE"/>
    <w:rsid w:val="007E6E7E"/>
    <w:rsid w:val="007E6ED0"/>
    <w:rsid w:val="007E707A"/>
    <w:rsid w:val="007E707E"/>
    <w:rsid w:val="007E7135"/>
    <w:rsid w:val="007E73DC"/>
    <w:rsid w:val="007E7441"/>
    <w:rsid w:val="007E749D"/>
    <w:rsid w:val="007E7864"/>
    <w:rsid w:val="007E7913"/>
    <w:rsid w:val="007E7942"/>
    <w:rsid w:val="007E7967"/>
    <w:rsid w:val="007E79FC"/>
    <w:rsid w:val="007E7A67"/>
    <w:rsid w:val="007E7A70"/>
    <w:rsid w:val="007E7BD9"/>
    <w:rsid w:val="007E7F3C"/>
    <w:rsid w:val="007F003C"/>
    <w:rsid w:val="007F0071"/>
    <w:rsid w:val="007F0221"/>
    <w:rsid w:val="007F04FC"/>
    <w:rsid w:val="007F0842"/>
    <w:rsid w:val="007F098A"/>
    <w:rsid w:val="007F09C4"/>
    <w:rsid w:val="007F0A61"/>
    <w:rsid w:val="007F0CE1"/>
    <w:rsid w:val="007F0D8B"/>
    <w:rsid w:val="007F0F17"/>
    <w:rsid w:val="007F1103"/>
    <w:rsid w:val="007F114F"/>
    <w:rsid w:val="007F1341"/>
    <w:rsid w:val="007F14D8"/>
    <w:rsid w:val="007F1571"/>
    <w:rsid w:val="007F1600"/>
    <w:rsid w:val="007F1605"/>
    <w:rsid w:val="007F19B6"/>
    <w:rsid w:val="007F1A3F"/>
    <w:rsid w:val="007F1B42"/>
    <w:rsid w:val="007F1D61"/>
    <w:rsid w:val="007F1EE2"/>
    <w:rsid w:val="007F1EF7"/>
    <w:rsid w:val="007F1F05"/>
    <w:rsid w:val="007F2058"/>
    <w:rsid w:val="007F2070"/>
    <w:rsid w:val="007F220A"/>
    <w:rsid w:val="007F25CC"/>
    <w:rsid w:val="007F2644"/>
    <w:rsid w:val="007F273E"/>
    <w:rsid w:val="007F29BB"/>
    <w:rsid w:val="007F2B50"/>
    <w:rsid w:val="007F2B9B"/>
    <w:rsid w:val="007F2D96"/>
    <w:rsid w:val="007F2EBE"/>
    <w:rsid w:val="007F31A5"/>
    <w:rsid w:val="007F31C5"/>
    <w:rsid w:val="007F32C7"/>
    <w:rsid w:val="007F3677"/>
    <w:rsid w:val="007F36D5"/>
    <w:rsid w:val="007F37D6"/>
    <w:rsid w:val="007F3A08"/>
    <w:rsid w:val="007F3A91"/>
    <w:rsid w:val="007F3B6E"/>
    <w:rsid w:val="007F3C43"/>
    <w:rsid w:val="007F3CE3"/>
    <w:rsid w:val="007F3D97"/>
    <w:rsid w:val="007F3DC8"/>
    <w:rsid w:val="007F3F1F"/>
    <w:rsid w:val="007F40A4"/>
    <w:rsid w:val="007F41D2"/>
    <w:rsid w:val="007F440C"/>
    <w:rsid w:val="007F4421"/>
    <w:rsid w:val="007F4479"/>
    <w:rsid w:val="007F456E"/>
    <w:rsid w:val="007F4736"/>
    <w:rsid w:val="007F4816"/>
    <w:rsid w:val="007F4C45"/>
    <w:rsid w:val="007F4C83"/>
    <w:rsid w:val="007F4D40"/>
    <w:rsid w:val="007F4F08"/>
    <w:rsid w:val="007F53F1"/>
    <w:rsid w:val="007F5627"/>
    <w:rsid w:val="007F56FF"/>
    <w:rsid w:val="007F5ABB"/>
    <w:rsid w:val="007F5C8D"/>
    <w:rsid w:val="007F5CE1"/>
    <w:rsid w:val="007F603E"/>
    <w:rsid w:val="007F60A2"/>
    <w:rsid w:val="007F6120"/>
    <w:rsid w:val="007F6262"/>
    <w:rsid w:val="007F62CF"/>
    <w:rsid w:val="007F62DC"/>
    <w:rsid w:val="007F6342"/>
    <w:rsid w:val="007F6384"/>
    <w:rsid w:val="007F63E6"/>
    <w:rsid w:val="007F6625"/>
    <w:rsid w:val="007F6868"/>
    <w:rsid w:val="007F68CB"/>
    <w:rsid w:val="007F6900"/>
    <w:rsid w:val="007F6908"/>
    <w:rsid w:val="007F6959"/>
    <w:rsid w:val="007F6A23"/>
    <w:rsid w:val="007F6DDE"/>
    <w:rsid w:val="007F6F56"/>
    <w:rsid w:val="007F6F89"/>
    <w:rsid w:val="007F6FCE"/>
    <w:rsid w:val="007F7000"/>
    <w:rsid w:val="007F70B2"/>
    <w:rsid w:val="007F7134"/>
    <w:rsid w:val="007F7381"/>
    <w:rsid w:val="007F78CC"/>
    <w:rsid w:val="007F79E5"/>
    <w:rsid w:val="007F7AD5"/>
    <w:rsid w:val="007F7D96"/>
    <w:rsid w:val="007F7DA6"/>
    <w:rsid w:val="007F7DF2"/>
    <w:rsid w:val="007F7E32"/>
    <w:rsid w:val="007F7E3B"/>
    <w:rsid w:val="007F7F5B"/>
    <w:rsid w:val="007F7F71"/>
    <w:rsid w:val="00800859"/>
    <w:rsid w:val="00800A4E"/>
    <w:rsid w:val="00800B74"/>
    <w:rsid w:val="00800BCF"/>
    <w:rsid w:val="00800E12"/>
    <w:rsid w:val="00800E76"/>
    <w:rsid w:val="00801053"/>
    <w:rsid w:val="0080108C"/>
    <w:rsid w:val="008010EA"/>
    <w:rsid w:val="008011B9"/>
    <w:rsid w:val="008011EC"/>
    <w:rsid w:val="00801365"/>
    <w:rsid w:val="0080149B"/>
    <w:rsid w:val="0080182C"/>
    <w:rsid w:val="00801860"/>
    <w:rsid w:val="00801A8A"/>
    <w:rsid w:val="00801B0F"/>
    <w:rsid w:val="00801B3B"/>
    <w:rsid w:val="00801D34"/>
    <w:rsid w:val="00801DE3"/>
    <w:rsid w:val="00801F52"/>
    <w:rsid w:val="00801F8D"/>
    <w:rsid w:val="00801FCB"/>
    <w:rsid w:val="00801FFD"/>
    <w:rsid w:val="00802197"/>
    <w:rsid w:val="0080220C"/>
    <w:rsid w:val="00802499"/>
    <w:rsid w:val="008024AA"/>
    <w:rsid w:val="00802792"/>
    <w:rsid w:val="008028C7"/>
    <w:rsid w:val="00802B7C"/>
    <w:rsid w:val="00802BC0"/>
    <w:rsid w:val="00802C60"/>
    <w:rsid w:val="00802D08"/>
    <w:rsid w:val="00802FE3"/>
    <w:rsid w:val="00803028"/>
    <w:rsid w:val="00803081"/>
    <w:rsid w:val="008030AE"/>
    <w:rsid w:val="00803263"/>
    <w:rsid w:val="0080346D"/>
    <w:rsid w:val="0080356C"/>
    <w:rsid w:val="008035B1"/>
    <w:rsid w:val="00803899"/>
    <w:rsid w:val="0080395E"/>
    <w:rsid w:val="008039D2"/>
    <w:rsid w:val="00803B46"/>
    <w:rsid w:val="00803CA8"/>
    <w:rsid w:val="00803DD7"/>
    <w:rsid w:val="00803E10"/>
    <w:rsid w:val="0080418B"/>
    <w:rsid w:val="008042F3"/>
    <w:rsid w:val="008043DF"/>
    <w:rsid w:val="0080442A"/>
    <w:rsid w:val="0080445F"/>
    <w:rsid w:val="00804504"/>
    <w:rsid w:val="008045D3"/>
    <w:rsid w:val="008046D1"/>
    <w:rsid w:val="008047E6"/>
    <w:rsid w:val="00804806"/>
    <w:rsid w:val="00804898"/>
    <w:rsid w:val="00804A43"/>
    <w:rsid w:val="00804AB6"/>
    <w:rsid w:val="00804B0A"/>
    <w:rsid w:val="00804B62"/>
    <w:rsid w:val="00804C66"/>
    <w:rsid w:val="00804C94"/>
    <w:rsid w:val="00804CA8"/>
    <w:rsid w:val="00804D0B"/>
    <w:rsid w:val="00804D14"/>
    <w:rsid w:val="00804E04"/>
    <w:rsid w:val="0080515D"/>
    <w:rsid w:val="0080522D"/>
    <w:rsid w:val="0080565C"/>
    <w:rsid w:val="008056D4"/>
    <w:rsid w:val="008056F8"/>
    <w:rsid w:val="0080577B"/>
    <w:rsid w:val="0080595B"/>
    <w:rsid w:val="008059B4"/>
    <w:rsid w:val="008059C5"/>
    <w:rsid w:val="00805B41"/>
    <w:rsid w:val="00805E28"/>
    <w:rsid w:val="00805FF1"/>
    <w:rsid w:val="0080637C"/>
    <w:rsid w:val="008063C8"/>
    <w:rsid w:val="00806561"/>
    <w:rsid w:val="00806646"/>
    <w:rsid w:val="008068B5"/>
    <w:rsid w:val="0080691D"/>
    <w:rsid w:val="00806D04"/>
    <w:rsid w:val="00806D7C"/>
    <w:rsid w:val="00806E6C"/>
    <w:rsid w:val="008071DD"/>
    <w:rsid w:val="0080721F"/>
    <w:rsid w:val="0080742D"/>
    <w:rsid w:val="00807769"/>
    <w:rsid w:val="00807809"/>
    <w:rsid w:val="00807817"/>
    <w:rsid w:val="0080787B"/>
    <w:rsid w:val="00807B19"/>
    <w:rsid w:val="00807BEC"/>
    <w:rsid w:val="00807E9F"/>
    <w:rsid w:val="00807F3E"/>
    <w:rsid w:val="00810154"/>
    <w:rsid w:val="00810193"/>
    <w:rsid w:val="00810264"/>
    <w:rsid w:val="0081043B"/>
    <w:rsid w:val="0081046E"/>
    <w:rsid w:val="008106AA"/>
    <w:rsid w:val="00810918"/>
    <w:rsid w:val="00810930"/>
    <w:rsid w:val="00810965"/>
    <w:rsid w:val="008109FC"/>
    <w:rsid w:val="00810A70"/>
    <w:rsid w:val="00810B25"/>
    <w:rsid w:val="00810B33"/>
    <w:rsid w:val="00810C02"/>
    <w:rsid w:val="00810C62"/>
    <w:rsid w:val="00810CB8"/>
    <w:rsid w:val="00810D6E"/>
    <w:rsid w:val="00810DEB"/>
    <w:rsid w:val="00810E35"/>
    <w:rsid w:val="00810EF4"/>
    <w:rsid w:val="0081101E"/>
    <w:rsid w:val="0081117C"/>
    <w:rsid w:val="00811245"/>
    <w:rsid w:val="00811441"/>
    <w:rsid w:val="00811444"/>
    <w:rsid w:val="00811510"/>
    <w:rsid w:val="00811598"/>
    <w:rsid w:val="008115CE"/>
    <w:rsid w:val="00811B1A"/>
    <w:rsid w:val="00811C24"/>
    <w:rsid w:val="00811C27"/>
    <w:rsid w:val="00811CE5"/>
    <w:rsid w:val="00811EA8"/>
    <w:rsid w:val="00811FB6"/>
    <w:rsid w:val="00812317"/>
    <w:rsid w:val="0081260C"/>
    <w:rsid w:val="00812678"/>
    <w:rsid w:val="0081278B"/>
    <w:rsid w:val="00812AE6"/>
    <w:rsid w:val="00812B72"/>
    <w:rsid w:val="008130B4"/>
    <w:rsid w:val="008130CF"/>
    <w:rsid w:val="0081352A"/>
    <w:rsid w:val="00813535"/>
    <w:rsid w:val="008135DF"/>
    <w:rsid w:val="0081371A"/>
    <w:rsid w:val="00813A1D"/>
    <w:rsid w:val="00813A98"/>
    <w:rsid w:val="00813C99"/>
    <w:rsid w:val="00813CE4"/>
    <w:rsid w:val="00813DAD"/>
    <w:rsid w:val="008140E5"/>
    <w:rsid w:val="00814156"/>
    <w:rsid w:val="008143F7"/>
    <w:rsid w:val="0081441A"/>
    <w:rsid w:val="00814492"/>
    <w:rsid w:val="008144EF"/>
    <w:rsid w:val="00814525"/>
    <w:rsid w:val="0081460D"/>
    <w:rsid w:val="008147A9"/>
    <w:rsid w:val="00814A1A"/>
    <w:rsid w:val="00814A2C"/>
    <w:rsid w:val="00814AF9"/>
    <w:rsid w:val="00814C60"/>
    <w:rsid w:val="00814CD3"/>
    <w:rsid w:val="00814D0C"/>
    <w:rsid w:val="00814D9B"/>
    <w:rsid w:val="00815056"/>
    <w:rsid w:val="00815073"/>
    <w:rsid w:val="008151E8"/>
    <w:rsid w:val="008151FB"/>
    <w:rsid w:val="0081535D"/>
    <w:rsid w:val="008153C4"/>
    <w:rsid w:val="00815588"/>
    <w:rsid w:val="00815786"/>
    <w:rsid w:val="008157F8"/>
    <w:rsid w:val="008158E8"/>
    <w:rsid w:val="0081593F"/>
    <w:rsid w:val="008159FC"/>
    <w:rsid w:val="00815C2C"/>
    <w:rsid w:val="00815C44"/>
    <w:rsid w:val="00815CC6"/>
    <w:rsid w:val="00815E73"/>
    <w:rsid w:val="00815F89"/>
    <w:rsid w:val="00815F9C"/>
    <w:rsid w:val="0081617B"/>
    <w:rsid w:val="008161E5"/>
    <w:rsid w:val="00816282"/>
    <w:rsid w:val="0081635B"/>
    <w:rsid w:val="008163AE"/>
    <w:rsid w:val="008165BA"/>
    <w:rsid w:val="00816B07"/>
    <w:rsid w:val="00816F21"/>
    <w:rsid w:val="00816F63"/>
    <w:rsid w:val="0081701D"/>
    <w:rsid w:val="008170DA"/>
    <w:rsid w:val="00817241"/>
    <w:rsid w:val="0081734B"/>
    <w:rsid w:val="00817706"/>
    <w:rsid w:val="00817719"/>
    <w:rsid w:val="0081796E"/>
    <w:rsid w:val="008179E6"/>
    <w:rsid w:val="00817BF8"/>
    <w:rsid w:val="00817C8F"/>
    <w:rsid w:val="00817D6A"/>
    <w:rsid w:val="00817DC7"/>
    <w:rsid w:val="00817E60"/>
    <w:rsid w:val="00820107"/>
    <w:rsid w:val="0082010F"/>
    <w:rsid w:val="008201C6"/>
    <w:rsid w:val="0082055D"/>
    <w:rsid w:val="008205FC"/>
    <w:rsid w:val="008208DF"/>
    <w:rsid w:val="00820905"/>
    <w:rsid w:val="00820A37"/>
    <w:rsid w:val="00820AF0"/>
    <w:rsid w:val="00820B24"/>
    <w:rsid w:val="00820C72"/>
    <w:rsid w:val="00820CF8"/>
    <w:rsid w:val="00820D90"/>
    <w:rsid w:val="00820D9D"/>
    <w:rsid w:val="00820DBC"/>
    <w:rsid w:val="00820DD0"/>
    <w:rsid w:val="00820F40"/>
    <w:rsid w:val="008210DF"/>
    <w:rsid w:val="00821313"/>
    <w:rsid w:val="0082163A"/>
    <w:rsid w:val="008216BC"/>
    <w:rsid w:val="0082184C"/>
    <w:rsid w:val="00821B08"/>
    <w:rsid w:val="00821CE5"/>
    <w:rsid w:val="00821D0F"/>
    <w:rsid w:val="00821DDE"/>
    <w:rsid w:val="00821E88"/>
    <w:rsid w:val="00821FBA"/>
    <w:rsid w:val="008220E7"/>
    <w:rsid w:val="00822434"/>
    <w:rsid w:val="008224C0"/>
    <w:rsid w:val="00822592"/>
    <w:rsid w:val="00822ABE"/>
    <w:rsid w:val="00822AD8"/>
    <w:rsid w:val="00822B97"/>
    <w:rsid w:val="00822CDC"/>
    <w:rsid w:val="00822E49"/>
    <w:rsid w:val="00823013"/>
    <w:rsid w:val="00823207"/>
    <w:rsid w:val="00823319"/>
    <w:rsid w:val="0082365F"/>
    <w:rsid w:val="0082371F"/>
    <w:rsid w:val="0082374B"/>
    <w:rsid w:val="00823CE3"/>
    <w:rsid w:val="00823E6A"/>
    <w:rsid w:val="00823E7A"/>
    <w:rsid w:val="00823EA2"/>
    <w:rsid w:val="00823F70"/>
    <w:rsid w:val="0082400C"/>
    <w:rsid w:val="008241B1"/>
    <w:rsid w:val="00824235"/>
    <w:rsid w:val="00824599"/>
    <w:rsid w:val="00824639"/>
    <w:rsid w:val="008247A0"/>
    <w:rsid w:val="008248FB"/>
    <w:rsid w:val="00824968"/>
    <w:rsid w:val="00824A9B"/>
    <w:rsid w:val="00824AA6"/>
    <w:rsid w:val="00824B0F"/>
    <w:rsid w:val="00824B10"/>
    <w:rsid w:val="008250A2"/>
    <w:rsid w:val="00825285"/>
    <w:rsid w:val="008254FA"/>
    <w:rsid w:val="0082559A"/>
    <w:rsid w:val="00825709"/>
    <w:rsid w:val="00825749"/>
    <w:rsid w:val="008257E7"/>
    <w:rsid w:val="0082583E"/>
    <w:rsid w:val="008258C6"/>
    <w:rsid w:val="008259F8"/>
    <w:rsid w:val="00825B4A"/>
    <w:rsid w:val="00825B5A"/>
    <w:rsid w:val="00825C27"/>
    <w:rsid w:val="00825C33"/>
    <w:rsid w:val="00825C96"/>
    <w:rsid w:val="00825E09"/>
    <w:rsid w:val="00825EB7"/>
    <w:rsid w:val="00826000"/>
    <w:rsid w:val="00826008"/>
    <w:rsid w:val="00826379"/>
    <w:rsid w:val="00826453"/>
    <w:rsid w:val="0082649E"/>
    <w:rsid w:val="0082652D"/>
    <w:rsid w:val="008265B9"/>
    <w:rsid w:val="008265CF"/>
    <w:rsid w:val="008265D1"/>
    <w:rsid w:val="008269A2"/>
    <w:rsid w:val="00826BB8"/>
    <w:rsid w:val="00826EB4"/>
    <w:rsid w:val="00826FAE"/>
    <w:rsid w:val="008274C1"/>
    <w:rsid w:val="0082755C"/>
    <w:rsid w:val="00827975"/>
    <w:rsid w:val="00827A1A"/>
    <w:rsid w:val="00827B98"/>
    <w:rsid w:val="00827C4B"/>
    <w:rsid w:val="00827F36"/>
    <w:rsid w:val="00827F5B"/>
    <w:rsid w:val="008300A6"/>
    <w:rsid w:val="0083013F"/>
    <w:rsid w:val="008302ED"/>
    <w:rsid w:val="00830447"/>
    <w:rsid w:val="00830504"/>
    <w:rsid w:val="00830716"/>
    <w:rsid w:val="00830735"/>
    <w:rsid w:val="008307C8"/>
    <w:rsid w:val="0083082D"/>
    <w:rsid w:val="008308F8"/>
    <w:rsid w:val="008309AD"/>
    <w:rsid w:val="008309E8"/>
    <w:rsid w:val="00830A56"/>
    <w:rsid w:val="00830AD0"/>
    <w:rsid w:val="00830B16"/>
    <w:rsid w:val="00830DE0"/>
    <w:rsid w:val="00830DFF"/>
    <w:rsid w:val="00830E4C"/>
    <w:rsid w:val="00830F2E"/>
    <w:rsid w:val="00830F31"/>
    <w:rsid w:val="00830FC3"/>
    <w:rsid w:val="008310DA"/>
    <w:rsid w:val="00831496"/>
    <w:rsid w:val="008314DC"/>
    <w:rsid w:val="00831544"/>
    <w:rsid w:val="0083166C"/>
    <w:rsid w:val="008316F9"/>
    <w:rsid w:val="00831702"/>
    <w:rsid w:val="0083173A"/>
    <w:rsid w:val="008318AB"/>
    <w:rsid w:val="0083190B"/>
    <w:rsid w:val="008319CA"/>
    <w:rsid w:val="00831A70"/>
    <w:rsid w:val="00831C77"/>
    <w:rsid w:val="00831F49"/>
    <w:rsid w:val="00831F61"/>
    <w:rsid w:val="00832080"/>
    <w:rsid w:val="0083214D"/>
    <w:rsid w:val="0083218F"/>
    <w:rsid w:val="0083221A"/>
    <w:rsid w:val="0083239A"/>
    <w:rsid w:val="00832434"/>
    <w:rsid w:val="0083243A"/>
    <w:rsid w:val="00832714"/>
    <w:rsid w:val="00832838"/>
    <w:rsid w:val="008328A6"/>
    <w:rsid w:val="008328AA"/>
    <w:rsid w:val="00832B49"/>
    <w:rsid w:val="00832EA9"/>
    <w:rsid w:val="00832EE0"/>
    <w:rsid w:val="00832EF5"/>
    <w:rsid w:val="00832F3F"/>
    <w:rsid w:val="008330FB"/>
    <w:rsid w:val="00833185"/>
    <w:rsid w:val="0083325F"/>
    <w:rsid w:val="008333E4"/>
    <w:rsid w:val="008333EC"/>
    <w:rsid w:val="00833646"/>
    <w:rsid w:val="00833792"/>
    <w:rsid w:val="008337C5"/>
    <w:rsid w:val="00833CCB"/>
    <w:rsid w:val="00833D20"/>
    <w:rsid w:val="00833E40"/>
    <w:rsid w:val="00833F01"/>
    <w:rsid w:val="00833F29"/>
    <w:rsid w:val="0083418C"/>
    <w:rsid w:val="008342BF"/>
    <w:rsid w:val="00834322"/>
    <w:rsid w:val="008344BE"/>
    <w:rsid w:val="008345CD"/>
    <w:rsid w:val="0083479D"/>
    <w:rsid w:val="008347D3"/>
    <w:rsid w:val="00834980"/>
    <w:rsid w:val="00834A60"/>
    <w:rsid w:val="00834B10"/>
    <w:rsid w:val="00834BCC"/>
    <w:rsid w:val="00834CF6"/>
    <w:rsid w:val="00834DB3"/>
    <w:rsid w:val="00834E6D"/>
    <w:rsid w:val="00835021"/>
    <w:rsid w:val="0083528C"/>
    <w:rsid w:val="00835395"/>
    <w:rsid w:val="008355AA"/>
    <w:rsid w:val="00835BDB"/>
    <w:rsid w:val="00835C53"/>
    <w:rsid w:val="00835E0B"/>
    <w:rsid w:val="00836067"/>
    <w:rsid w:val="0083619A"/>
    <w:rsid w:val="008362E3"/>
    <w:rsid w:val="00836441"/>
    <w:rsid w:val="00836522"/>
    <w:rsid w:val="00836611"/>
    <w:rsid w:val="00836622"/>
    <w:rsid w:val="00836942"/>
    <w:rsid w:val="00836B8D"/>
    <w:rsid w:val="00836CFA"/>
    <w:rsid w:val="00836FE8"/>
    <w:rsid w:val="00836FF1"/>
    <w:rsid w:val="008371E5"/>
    <w:rsid w:val="008372B8"/>
    <w:rsid w:val="00837720"/>
    <w:rsid w:val="008378F3"/>
    <w:rsid w:val="0083791E"/>
    <w:rsid w:val="008379F7"/>
    <w:rsid w:val="00837B64"/>
    <w:rsid w:val="00837C0B"/>
    <w:rsid w:val="00837C1D"/>
    <w:rsid w:val="00837C41"/>
    <w:rsid w:val="00837CC2"/>
    <w:rsid w:val="00837EF2"/>
    <w:rsid w:val="00837F82"/>
    <w:rsid w:val="00840013"/>
    <w:rsid w:val="008401D3"/>
    <w:rsid w:val="00840306"/>
    <w:rsid w:val="00840457"/>
    <w:rsid w:val="008405FB"/>
    <w:rsid w:val="008406AA"/>
    <w:rsid w:val="00840743"/>
    <w:rsid w:val="0084075E"/>
    <w:rsid w:val="008407B6"/>
    <w:rsid w:val="00840841"/>
    <w:rsid w:val="008408FA"/>
    <w:rsid w:val="00840BFB"/>
    <w:rsid w:val="00840C12"/>
    <w:rsid w:val="00840D9B"/>
    <w:rsid w:val="00840DD8"/>
    <w:rsid w:val="00841092"/>
    <w:rsid w:val="00841100"/>
    <w:rsid w:val="008411E7"/>
    <w:rsid w:val="0084120C"/>
    <w:rsid w:val="008414EF"/>
    <w:rsid w:val="0084151B"/>
    <w:rsid w:val="00841713"/>
    <w:rsid w:val="008417C6"/>
    <w:rsid w:val="00841918"/>
    <w:rsid w:val="00841AC1"/>
    <w:rsid w:val="00841B83"/>
    <w:rsid w:val="00841D9C"/>
    <w:rsid w:val="00841E47"/>
    <w:rsid w:val="00841EFA"/>
    <w:rsid w:val="0084210B"/>
    <w:rsid w:val="0084210E"/>
    <w:rsid w:val="00842206"/>
    <w:rsid w:val="0084239C"/>
    <w:rsid w:val="008424EC"/>
    <w:rsid w:val="00842544"/>
    <w:rsid w:val="008425AC"/>
    <w:rsid w:val="008425F4"/>
    <w:rsid w:val="008426B1"/>
    <w:rsid w:val="00842723"/>
    <w:rsid w:val="0084282C"/>
    <w:rsid w:val="00842962"/>
    <w:rsid w:val="008429EB"/>
    <w:rsid w:val="00842B00"/>
    <w:rsid w:val="00842E1D"/>
    <w:rsid w:val="008430C2"/>
    <w:rsid w:val="00843320"/>
    <w:rsid w:val="0084355D"/>
    <w:rsid w:val="00843620"/>
    <w:rsid w:val="00843654"/>
    <w:rsid w:val="00843726"/>
    <w:rsid w:val="00843978"/>
    <w:rsid w:val="00843A02"/>
    <w:rsid w:val="00843CC4"/>
    <w:rsid w:val="00843CDC"/>
    <w:rsid w:val="00843E3A"/>
    <w:rsid w:val="00844059"/>
    <w:rsid w:val="00844244"/>
    <w:rsid w:val="0084425B"/>
    <w:rsid w:val="00844336"/>
    <w:rsid w:val="008444AB"/>
    <w:rsid w:val="008445EF"/>
    <w:rsid w:val="00844836"/>
    <w:rsid w:val="00844BD3"/>
    <w:rsid w:val="00844BDA"/>
    <w:rsid w:val="00844C93"/>
    <w:rsid w:val="00844CA7"/>
    <w:rsid w:val="00844CC3"/>
    <w:rsid w:val="00844F1F"/>
    <w:rsid w:val="00844F2A"/>
    <w:rsid w:val="00844F52"/>
    <w:rsid w:val="00845039"/>
    <w:rsid w:val="0084508B"/>
    <w:rsid w:val="00845206"/>
    <w:rsid w:val="00845237"/>
    <w:rsid w:val="00845243"/>
    <w:rsid w:val="00845375"/>
    <w:rsid w:val="00845396"/>
    <w:rsid w:val="008453AE"/>
    <w:rsid w:val="008453D5"/>
    <w:rsid w:val="008454AB"/>
    <w:rsid w:val="008454F3"/>
    <w:rsid w:val="008455C9"/>
    <w:rsid w:val="00845652"/>
    <w:rsid w:val="00845654"/>
    <w:rsid w:val="00845792"/>
    <w:rsid w:val="00845962"/>
    <w:rsid w:val="00845BFE"/>
    <w:rsid w:val="00845C1B"/>
    <w:rsid w:val="00845C41"/>
    <w:rsid w:val="00845D84"/>
    <w:rsid w:val="00845F3A"/>
    <w:rsid w:val="00846007"/>
    <w:rsid w:val="008461BE"/>
    <w:rsid w:val="00846683"/>
    <w:rsid w:val="008466A7"/>
    <w:rsid w:val="008466F3"/>
    <w:rsid w:val="00846737"/>
    <w:rsid w:val="00846816"/>
    <w:rsid w:val="00846AAA"/>
    <w:rsid w:val="00846AD2"/>
    <w:rsid w:val="00846B44"/>
    <w:rsid w:val="00846B64"/>
    <w:rsid w:val="00846C33"/>
    <w:rsid w:val="00846C68"/>
    <w:rsid w:val="00846DD2"/>
    <w:rsid w:val="0084720D"/>
    <w:rsid w:val="0084722D"/>
    <w:rsid w:val="008472CE"/>
    <w:rsid w:val="0084735B"/>
    <w:rsid w:val="00847396"/>
    <w:rsid w:val="00847400"/>
    <w:rsid w:val="0084748E"/>
    <w:rsid w:val="00847542"/>
    <w:rsid w:val="00847556"/>
    <w:rsid w:val="0084755F"/>
    <w:rsid w:val="00847752"/>
    <w:rsid w:val="0084786A"/>
    <w:rsid w:val="008478F8"/>
    <w:rsid w:val="00847A35"/>
    <w:rsid w:val="00847B53"/>
    <w:rsid w:val="00847C1C"/>
    <w:rsid w:val="00847D71"/>
    <w:rsid w:val="00847F79"/>
    <w:rsid w:val="00847FAB"/>
    <w:rsid w:val="00850096"/>
    <w:rsid w:val="00850245"/>
    <w:rsid w:val="008504CF"/>
    <w:rsid w:val="008505D3"/>
    <w:rsid w:val="008506A0"/>
    <w:rsid w:val="0085078F"/>
    <w:rsid w:val="0085087B"/>
    <w:rsid w:val="00850B09"/>
    <w:rsid w:val="00850BAC"/>
    <w:rsid w:val="00850CA4"/>
    <w:rsid w:val="00850CAD"/>
    <w:rsid w:val="00850CDA"/>
    <w:rsid w:val="00850DB9"/>
    <w:rsid w:val="00850E89"/>
    <w:rsid w:val="00851461"/>
    <w:rsid w:val="008514D7"/>
    <w:rsid w:val="00851630"/>
    <w:rsid w:val="0085188C"/>
    <w:rsid w:val="008518A5"/>
    <w:rsid w:val="008518EB"/>
    <w:rsid w:val="00851940"/>
    <w:rsid w:val="00851B16"/>
    <w:rsid w:val="00851C78"/>
    <w:rsid w:val="00851D20"/>
    <w:rsid w:val="00851EC2"/>
    <w:rsid w:val="00851FB2"/>
    <w:rsid w:val="008522AA"/>
    <w:rsid w:val="008523A0"/>
    <w:rsid w:val="008525D9"/>
    <w:rsid w:val="0085272A"/>
    <w:rsid w:val="00852887"/>
    <w:rsid w:val="00852BCB"/>
    <w:rsid w:val="00852C68"/>
    <w:rsid w:val="00852C7B"/>
    <w:rsid w:val="00852D34"/>
    <w:rsid w:val="00852E37"/>
    <w:rsid w:val="00852F85"/>
    <w:rsid w:val="008531FA"/>
    <w:rsid w:val="0085329B"/>
    <w:rsid w:val="008533F2"/>
    <w:rsid w:val="008537E1"/>
    <w:rsid w:val="008538F4"/>
    <w:rsid w:val="0085398B"/>
    <w:rsid w:val="00853B1F"/>
    <w:rsid w:val="00853BD7"/>
    <w:rsid w:val="00853F62"/>
    <w:rsid w:val="00854134"/>
    <w:rsid w:val="0085420C"/>
    <w:rsid w:val="0085428A"/>
    <w:rsid w:val="00854434"/>
    <w:rsid w:val="0085445A"/>
    <w:rsid w:val="00854609"/>
    <w:rsid w:val="00854736"/>
    <w:rsid w:val="00854F2C"/>
    <w:rsid w:val="00854F31"/>
    <w:rsid w:val="00854F9C"/>
    <w:rsid w:val="00854FC4"/>
    <w:rsid w:val="00854FF4"/>
    <w:rsid w:val="00855032"/>
    <w:rsid w:val="00855064"/>
    <w:rsid w:val="00855140"/>
    <w:rsid w:val="00855381"/>
    <w:rsid w:val="008553F0"/>
    <w:rsid w:val="008555FF"/>
    <w:rsid w:val="008556E7"/>
    <w:rsid w:val="0085572A"/>
    <w:rsid w:val="008557B1"/>
    <w:rsid w:val="008558A9"/>
    <w:rsid w:val="00855B0D"/>
    <w:rsid w:val="00855CFB"/>
    <w:rsid w:val="00856008"/>
    <w:rsid w:val="008560B9"/>
    <w:rsid w:val="008561A2"/>
    <w:rsid w:val="00856205"/>
    <w:rsid w:val="008564D0"/>
    <w:rsid w:val="00856611"/>
    <w:rsid w:val="00856685"/>
    <w:rsid w:val="00856716"/>
    <w:rsid w:val="0085677A"/>
    <w:rsid w:val="00856A79"/>
    <w:rsid w:val="00856B52"/>
    <w:rsid w:val="00856BA8"/>
    <w:rsid w:val="00856D5A"/>
    <w:rsid w:val="00856EF8"/>
    <w:rsid w:val="00856FA6"/>
    <w:rsid w:val="0085706A"/>
    <w:rsid w:val="00857086"/>
    <w:rsid w:val="008570AE"/>
    <w:rsid w:val="00857383"/>
    <w:rsid w:val="008573CF"/>
    <w:rsid w:val="008574CC"/>
    <w:rsid w:val="0085774B"/>
    <w:rsid w:val="008578AB"/>
    <w:rsid w:val="00857A34"/>
    <w:rsid w:val="00857B13"/>
    <w:rsid w:val="00857BBA"/>
    <w:rsid w:val="00857C16"/>
    <w:rsid w:val="00857C8F"/>
    <w:rsid w:val="00857CB6"/>
    <w:rsid w:val="00857CB7"/>
    <w:rsid w:val="00857CDA"/>
    <w:rsid w:val="00857D23"/>
    <w:rsid w:val="00857D4A"/>
    <w:rsid w:val="00857DE6"/>
    <w:rsid w:val="00857F71"/>
    <w:rsid w:val="008600BC"/>
    <w:rsid w:val="008600BF"/>
    <w:rsid w:val="00860175"/>
    <w:rsid w:val="0086024A"/>
    <w:rsid w:val="008603C4"/>
    <w:rsid w:val="00860492"/>
    <w:rsid w:val="00860766"/>
    <w:rsid w:val="00860893"/>
    <w:rsid w:val="00860A74"/>
    <w:rsid w:val="00860AD7"/>
    <w:rsid w:val="00860B41"/>
    <w:rsid w:val="00860D78"/>
    <w:rsid w:val="00860DED"/>
    <w:rsid w:val="00860E8C"/>
    <w:rsid w:val="00860ECC"/>
    <w:rsid w:val="00860F22"/>
    <w:rsid w:val="0086108E"/>
    <w:rsid w:val="008611F0"/>
    <w:rsid w:val="0086120F"/>
    <w:rsid w:val="00861240"/>
    <w:rsid w:val="008614A1"/>
    <w:rsid w:val="008614EA"/>
    <w:rsid w:val="008616F5"/>
    <w:rsid w:val="00861759"/>
    <w:rsid w:val="00861BFB"/>
    <w:rsid w:val="00861C9A"/>
    <w:rsid w:val="00861D07"/>
    <w:rsid w:val="00861D23"/>
    <w:rsid w:val="00861E01"/>
    <w:rsid w:val="00861E81"/>
    <w:rsid w:val="00861EEA"/>
    <w:rsid w:val="00861F71"/>
    <w:rsid w:val="008620AC"/>
    <w:rsid w:val="008621CD"/>
    <w:rsid w:val="008622D7"/>
    <w:rsid w:val="00862354"/>
    <w:rsid w:val="0086242D"/>
    <w:rsid w:val="00862475"/>
    <w:rsid w:val="00862490"/>
    <w:rsid w:val="008624C2"/>
    <w:rsid w:val="008625D7"/>
    <w:rsid w:val="008626FB"/>
    <w:rsid w:val="00862A67"/>
    <w:rsid w:val="00862B5E"/>
    <w:rsid w:val="00862BE1"/>
    <w:rsid w:val="00862D99"/>
    <w:rsid w:val="00862E2E"/>
    <w:rsid w:val="00862EC2"/>
    <w:rsid w:val="00863234"/>
    <w:rsid w:val="00863333"/>
    <w:rsid w:val="00863473"/>
    <w:rsid w:val="008634AA"/>
    <w:rsid w:val="0086358D"/>
    <w:rsid w:val="008635FE"/>
    <w:rsid w:val="008636B1"/>
    <w:rsid w:val="008636F0"/>
    <w:rsid w:val="00863834"/>
    <w:rsid w:val="0086386A"/>
    <w:rsid w:val="008638B3"/>
    <w:rsid w:val="008638E2"/>
    <w:rsid w:val="00863AD0"/>
    <w:rsid w:val="00863C86"/>
    <w:rsid w:val="00863D20"/>
    <w:rsid w:val="00864002"/>
    <w:rsid w:val="0086423F"/>
    <w:rsid w:val="0086424E"/>
    <w:rsid w:val="00864388"/>
    <w:rsid w:val="00864488"/>
    <w:rsid w:val="008644BD"/>
    <w:rsid w:val="00864651"/>
    <w:rsid w:val="00864671"/>
    <w:rsid w:val="0086472C"/>
    <w:rsid w:val="008648F0"/>
    <w:rsid w:val="00864AA9"/>
    <w:rsid w:val="00864AC0"/>
    <w:rsid w:val="00864CF3"/>
    <w:rsid w:val="00865032"/>
    <w:rsid w:val="008650CE"/>
    <w:rsid w:val="008652D3"/>
    <w:rsid w:val="00865361"/>
    <w:rsid w:val="00865467"/>
    <w:rsid w:val="0086552D"/>
    <w:rsid w:val="008655ED"/>
    <w:rsid w:val="0086574B"/>
    <w:rsid w:val="0086589D"/>
    <w:rsid w:val="008658F5"/>
    <w:rsid w:val="008659F9"/>
    <w:rsid w:val="00865CE7"/>
    <w:rsid w:val="00865DF8"/>
    <w:rsid w:val="00865E57"/>
    <w:rsid w:val="0086611E"/>
    <w:rsid w:val="008661D9"/>
    <w:rsid w:val="00866419"/>
    <w:rsid w:val="00866537"/>
    <w:rsid w:val="00866539"/>
    <w:rsid w:val="00866947"/>
    <w:rsid w:val="0086698A"/>
    <w:rsid w:val="00866D10"/>
    <w:rsid w:val="00866DBF"/>
    <w:rsid w:val="00866EB9"/>
    <w:rsid w:val="00866F4C"/>
    <w:rsid w:val="00866F4E"/>
    <w:rsid w:val="008671DC"/>
    <w:rsid w:val="008671DF"/>
    <w:rsid w:val="008671FE"/>
    <w:rsid w:val="00867341"/>
    <w:rsid w:val="00867359"/>
    <w:rsid w:val="0086749D"/>
    <w:rsid w:val="008675FA"/>
    <w:rsid w:val="00867659"/>
    <w:rsid w:val="008676AE"/>
    <w:rsid w:val="008676E9"/>
    <w:rsid w:val="00867879"/>
    <w:rsid w:val="008679F4"/>
    <w:rsid w:val="00867D1C"/>
    <w:rsid w:val="00867FB8"/>
    <w:rsid w:val="00867FF8"/>
    <w:rsid w:val="008700CE"/>
    <w:rsid w:val="0087017C"/>
    <w:rsid w:val="008701EA"/>
    <w:rsid w:val="00870305"/>
    <w:rsid w:val="00870444"/>
    <w:rsid w:val="008706C3"/>
    <w:rsid w:val="0087076B"/>
    <w:rsid w:val="00870791"/>
    <w:rsid w:val="008708B5"/>
    <w:rsid w:val="008708EB"/>
    <w:rsid w:val="00870912"/>
    <w:rsid w:val="00870C26"/>
    <w:rsid w:val="00870C37"/>
    <w:rsid w:val="008710F6"/>
    <w:rsid w:val="00871440"/>
    <w:rsid w:val="00871740"/>
    <w:rsid w:val="0087185A"/>
    <w:rsid w:val="0087191F"/>
    <w:rsid w:val="00871AA2"/>
    <w:rsid w:val="00871AD5"/>
    <w:rsid w:val="00871D02"/>
    <w:rsid w:val="008720DC"/>
    <w:rsid w:val="00872120"/>
    <w:rsid w:val="00872253"/>
    <w:rsid w:val="008722B8"/>
    <w:rsid w:val="00872324"/>
    <w:rsid w:val="00872327"/>
    <w:rsid w:val="008723B8"/>
    <w:rsid w:val="008726CB"/>
    <w:rsid w:val="00872775"/>
    <w:rsid w:val="00872B22"/>
    <w:rsid w:val="00872C3B"/>
    <w:rsid w:val="00872D06"/>
    <w:rsid w:val="00872DA5"/>
    <w:rsid w:val="00872DB1"/>
    <w:rsid w:val="00872DC2"/>
    <w:rsid w:val="00872DCE"/>
    <w:rsid w:val="00872FB3"/>
    <w:rsid w:val="00872FDB"/>
    <w:rsid w:val="008730BE"/>
    <w:rsid w:val="0087311E"/>
    <w:rsid w:val="0087318A"/>
    <w:rsid w:val="00873211"/>
    <w:rsid w:val="008732FC"/>
    <w:rsid w:val="0087331A"/>
    <w:rsid w:val="008733F4"/>
    <w:rsid w:val="008734E5"/>
    <w:rsid w:val="00873604"/>
    <w:rsid w:val="0087379C"/>
    <w:rsid w:val="00873A43"/>
    <w:rsid w:val="00873A9D"/>
    <w:rsid w:val="00873AB7"/>
    <w:rsid w:val="008740A4"/>
    <w:rsid w:val="0087418D"/>
    <w:rsid w:val="00874576"/>
    <w:rsid w:val="00874636"/>
    <w:rsid w:val="008749D8"/>
    <w:rsid w:val="00874AF0"/>
    <w:rsid w:val="00874BAA"/>
    <w:rsid w:val="00874C6B"/>
    <w:rsid w:val="00874F8C"/>
    <w:rsid w:val="0087509F"/>
    <w:rsid w:val="008751B5"/>
    <w:rsid w:val="008752E4"/>
    <w:rsid w:val="00875435"/>
    <w:rsid w:val="00875559"/>
    <w:rsid w:val="0087573D"/>
    <w:rsid w:val="008759E4"/>
    <w:rsid w:val="00875AB4"/>
    <w:rsid w:val="00875AC2"/>
    <w:rsid w:val="00875ADC"/>
    <w:rsid w:val="00875B24"/>
    <w:rsid w:val="00875C4E"/>
    <w:rsid w:val="00875D39"/>
    <w:rsid w:val="00875DD0"/>
    <w:rsid w:val="00875DF9"/>
    <w:rsid w:val="00875E43"/>
    <w:rsid w:val="00875E55"/>
    <w:rsid w:val="0087605B"/>
    <w:rsid w:val="008760D3"/>
    <w:rsid w:val="00876131"/>
    <w:rsid w:val="00876315"/>
    <w:rsid w:val="008764CC"/>
    <w:rsid w:val="008764D2"/>
    <w:rsid w:val="008766AB"/>
    <w:rsid w:val="00876786"/>
    <w:rsid w:val="0087684F"/>
    <w:rsid w:val="00876868"/>
    <w:rsid w:val="00876C19"/>
    <w:rsid w:val="00876CB9"/>
    <w:rsid w:val="00876CF9"/>
    <w:rsid w:val="00876E21"/>
    <w:rsid w:val="00876E8A"/>
    <w:rsid w:val="00876EBE"/>
    <w:rsid w:val="00876F10"/>
    <w:rsid w:val="00876F11"/>
    <w:rsid w:val="00876FBF"/>
    <w:rsid w:val="008770F1"/>
    <w:rsid w:val="008772A3"/>
    <w:rsid w:val="008774C1"/>
    <w:rsid w:val="00877531"/>
    <w:rsid w:val="00877599"/>
    <w:rsid w:val="0087764D"/>
    <w:rsid w:val="0087773F"/>
    <w:rsid w:val="008777DC"/>
    <w:rsid w:val="008779BD"/>
    <w:rsid w:val="00877BBB"/>
    <w:rsid w:val="00880001"/>
    <w:rsid w:val="008802A1"/>
    <w:rsid w:val="008804BB"/>
    <w:rsid w:val="008806A9"/>
    <w:rsid w:val="008807F9"/>
    <w:rsid w:val="008808B3"/>
    <w:rsid w:val="00880A18"/>
    <w:rsid w:val="00880C0F"/>
    <w:rsid w:val="00880C68"/>
    <w:rsid w:val="00880D93"/>
    <w:rsid w:val="00880E64"/>
    <w:rsid w:val="00880F29"/>
    <w:rsid w:val="00880FC5"/>
    <w:rsid w:val="008810EA"/>
    <w:rsid w:val="0088117F"/>
    <w:rsid w:val="0088131D"/>
    <w:rsid w:val="008817C7"/>
    <w:rsid w:val="00881854"/>
    <w:rsid w:val="00881CF0"/>
    <w:rsid w:val="00881EE3"/>
    <w:rsid w:val="00882156"/>
    <w:rsid w:val="00882308"/>
    <w:rsid w:val="00882315"/>
    <w:rsid w:val="008823E0"/>
    <w:rsid w:val="0088256A"/>
    <w:rsid w:val="00882628"/>
    <w:rsid w:val="00882698"/>
    <w:rsid w:val="0088269A"/>
    <w:rsid w:val="00882761"/>
    <w:rsid w:val="00882929"/>
    <w:rsid w:val="00882C3F"/>
    <w:rsid w:val="00882ECC"/>
    <w:rsid w:val="00882F2A"/>
    <w:rsid w:val="00883047"/>
    <w:rsid w:val="00883197"/>
    <w:rsid w:val="00883343"/>
    <w:rsid w:val="008835BD"/>
    <w:rsid w:val="008835CF"/>
    <w:rsid w:val="00883753"/>
    <w:rsid w:val="00883B2F"/>
    <w:rsid w:val="00883B6C"/>
    <w:rsid w:val="00883BD6"/>
    <w:rsid w:val="00883C39"/>
    <w:rsid w:val="00883F02"/>
    <w:rsid w:val="00883F0B"/>
    <w:rsid w:val="00883F29"/>
    <w:rsid w:val="00883F65"/>
    <w:rsid w:val="00883FC1"/>
    <w:rsid w:val="00884085"/>
    <w:rsid w:val="008841C0"/>
    <w:rsid w:val="0088470A"/>
    <w:rsid w:val="00884890"/>
    <w:rsid w:val="008848F4"/>
    <w:rsid w:val="00884972"/>
    <w:rsid w:val="00884D15"/>
    <w:rsid w:val="00884E67"/>
    <w:rsid w:val="00885086"/>
    <w:rsid w:val="008850A1"/>
    <w:rsid w:val="008851DB"/>
    <w:rsid w:val="008853C9"/>
    <w:rsid w:val="00885551"/>
    <w:rsid w:val="0088555C"/>
    <w:rsid w:val="008856AA"/>
    <w:rsid w:val="00885796"/>
    <w:rsid w:val="008857A7"/>
    <w:rsid w:val="00885AC1"/>
    <w:rsid w:val="00885C68"/>
    <w:rsid w:val="00885C81"/>
    <w:rsid w:val="00885D6A"/>
    <w:rsid w:val="00885EB3"/>
    <w:rsid w:val="00886091"/>
    <w:rsid w:val="008860D8"/>
    <w:rsid w:val="008860DA"/>
    <w:rsid w:val="008860DE"/>
    <w:rsid w:val="008862C4"/>
    <w:rsid w:val="008862DA"/>
    <w:rsid w:val="008863A2"/>
    <w:rsid w:val="008863B7"/>
    <w:rsid w:val="0088640F"/>
    <w:rsid w:val="008865AC"/>
    <w:rsid w:val="00886784"/>
    <w:rsid w:val="00886898"/>
    <w:rsid w:val="00886935"/>
    <w:rsid w:val="00886C90"/>
    <w:rsid w:val="00886CE4"/>
    <w:rsid w:val="00886D4F"/>
    <w:rsid w:val="00886E83"/>
    <w:rsid w:val="0088703C"/>
    <w:rsid w:val="00887497"/>
    <w:rsid w:val="008877B4"/>
    <w:rsid w:val="008877DA"/>
    <w:rsid w:val="0088793E"/>
    <w:rsid w:val="0088795F"/>
    <w:rsid w:val="00887ACE"/>
    <w:rsid w:val="00887BA1"/>
    <w:rsid w:val="00887BC7"/>
    <w:rsid w:val="00887C50"/>
    <w:rsid w:val="00887CC1"/>
    <w:rsid w:val="00887F7E"/>
    <w:rsid w:val="00887F8B"/>
    <w:rsid w:val="00887FF6"/>
    <w:rsid w:val="008900D1"/>
    <w:rsid w:val="008900FD"/>
    <w:rsid w:val="00890127"/>
    <w:rsid w:val="0089017C"/>
    <w:rsid w:val="00890270"/>
    <w:rsid w:val="00890581"/>
    <w:rsid w:val="008905A2"/>
    <w:rsid w:val="0089060A"/>
    <w:rsid w:val="00890650"/>
    <w:rsid w:val="00890786"/>
    <w:rsid w:val="008907FF"/>
    <w:rsid w:val="00890830"/>
    <w:rsid w:val="0089086C"/>
    <w:rsid w:val="008908A4"/>
    <w:rsid w:val="00890A6F"/>
    <w:rsid w:val="00890F63"/>
    <w:rsid w:val="008912A7"/>
    <w:rsid w:val="00891413"/>
    <w:rsid w:val="0089143D"/>
    <w:rsid w:val="008918ED"/>
    <w:rsid w:val="00891B05"/>
    <w:rsid w:val="00891BE3"/>
    <w:rsid w:val="00891C6B"/>
    <w:rsid w:val="00891C6E"/>
    <w:rsid w:val="00891D06"/>
    <w:rsid w:val="00891E12"/>
    <w:rsid w:val="0089203D"/>
    <w:rsid w:val="0089212D"/>
    <w:rsid w:val="0089227C"/>
    <w:rsid w:val="008923CA"/>
    <w:rsid w:val="0089256E"/>
    <w:rsid w:val="0089270A"/>
    <w:rsid w:val="0089281A"/>
    <w:rsid w:val="0089284A"/>
    <w:rsid w:val="00892996"/>
    <w:rsid w:val="008929DF"/>
    <w:rsid w:val="00892A66"/>
    <w:rsid w:val="00892E0B"/>
    <w:rsid w:val="00892EDE"/>
    <w:rsid w:val="00892F23"/>
    <w:rsid w:val="008930C9"/>
    <w:rsid w:val="00893115"/>
    <w:rsid w:val="00893356"/>
    <w:rsid w:val="0089337F"/>
    <w:rsid w:val="0089343D"/>
    <w:rsid w:val="0089344D"/>
    <w:rsid w:val="00893543"/>
    <w:rsid w:val="00893C8A"/>
    <w:rsid w:val="00893D43"/>
    <w:rsid w:val="00893FA6"/>
    <w:rsid w:val="00894089"/>
    <w:rsid w:val="008941B7"/>
    <w:rsid w:val="008941FA"/>
    <w:rsid w:val="0089425B"/>
    <w:rsid w:val="008942AD"/>
    <w:rsid w:val="008943F2"/>
    <w:rsid w:val="00894809"/>
    <w:rsid w:val="00894844"/>
    <w:rsid w:val="00894949"/>
    <w:rsid w:val="00894A2F"/>
    <w:rsid w:val="00894A5F"/>
    <w:rsid w:val="00894E2E"/>
    <w:rsid w:val="00894E73"/>
    <w:rsid w:val="00894F07"/>
    <w:rsid w:val="00894F70"/>
    <w:rsid w:val="00894FE6"/>
    <w:rsid w:val="0089507C"/>
    <w:rsid w:val="0089528B"/>
    <w:rsid w:val="00895529"/>
    <w:rsid w:val="00895602"/>
    <w:rsid w:val="0089566A"/>
    <w:rsid w:val="00895744"/>
    <w:rsid w:val="00895795"/>
    <w:rsid w:val="0089583B"/>
    <w:rsid w:val="008959F9"/>
    <w:rsid w:val="00895AC8"/>
    <w:rsid w:val="00895CEA"/>
    <w:rsid w:val="00895D0D"/>
    <w:rsid w:val="00895D39"/>
    <w:rsid w:val="00895D6C"/>
    <w:rsid w:val="00895F23"/>
    <w:rsid w:val="00895F2E"/>
    <w:rsid w:val="00896117"/>
    <w:rsid w:val="008961CC"/>
    <w:rsid w:val="00896385"/>
    <w:rsid w:val="008963D8"/>
    <w:rsid w:val="008964A9"/>
    <w:rsid w:val="008964C5"/>
    <w:rsid w:val="0089671A"/>
    <w:rsid w:val="00896B2B"/>
    <w:rsid w:val="00896C5C"/>
    <w:rsid w:val="00896CB0"/>
    <w:rsid w:val="00896E03"/>
    <w:rsid w:val="00896F21"/>
    <w:rsid w:val="00896F35"/>
    <w:rsid w:val="00896F64"/>
    <w:rsid w:val="008970C8"/>
    <w:rsid w:val="00897131"/>
    <w:rsid w:val="008971A5"/>
    <w:rsid w:val="008971FC"/>
    <w:rsid w:val="00897393"/>
    <w:rsid w:val="0089740D"/>
    <w:rsid w:val="00897735"/>
    <w:rsid w:val="00897A62"/>
    <w:rsid w:val="00897B0A"/>
    <w:rsid w:val="00897BC0"/>
    <w:rsid w:val="00897D34"/>
    <w:rsid w:val="008A0541"/>
    <w:rsid w:val="008A073E"/>
    <w:rsid w:val="008A08BD"/>
    <w:rsid w:val="008A0AED"/>
    <w:rsid w:val="008A0FE4"/>
    <w:rsid w:val="008A10C5"/>
    <w:rsid w:val="008A111B"/>
    <w:rsid w:val="008A11E6"/>
    <w:rsid w:val="008A125A"/>
    <w:rsid w:val="008A13C4"/>
    <w:rsid w:val="008A1564"/>
    <w:rsid w:val="008A1798"/>
    <w:rsid w:val="008A17E3"/>
    <w:rsid w:val="008A1842"/>
    <w:rsid w:val="008A1A01"/>
    <w:rsid w:val="008A1A4B"/>
    <w:rsid w:val="008A1B95"/>
    <w:rsid w:val="008A1E69"/>
    <w:rsid w:val="008A2272"/>
    <w:rsid w:val="008A23E9"/>
    <w:rsid w:val="008A254E"/>
    <w:rsid w:val="008A25D9"/>
    <w:rsid w:val="008A28D3"/>
    <w:rsid w:val="008A2907"/>
    <w:rsid w:val="008A2B8F"/>
    <w:rsid w:val="008A2C8C"/>
    <w:rsid w:val="008A2CEC"/>
    <w:rsid w:val="008A2EAB"/>
    <w:rsid w:val="008A3085"/>
    <w:rsid w:val="008A30B9"/>
    <w:rsid w:val="008A31D8"/>
    <w:rsid w:val="008A32F2"/>
    <w:rsid w:val="008A3433"/>
    <w:rsid w:val="008A34CF"/>
    <w:rsid w:val="008A35C1"/>
    <w:rsid w:val="008A37B0"/>
    <w:rsid w:val="008A3904"/>
    <w:rsid w:val="008A3913"/>
    <w:rsid w:val="008A392C"/>
    <w:rsid w:val="008A3A38"/>
    <w:rsid w:val="008A3D71"/>
    <w:rsid w:val="008A3DCA"/>
    <w:rsid w:val="008A3F0F"/>
    <w:rsid w:val="008A3F16"/>
    <w:rsid w:val="008A3F38"/>
    <w:rsid w:val="008A40F6"/>
    <w:rsid w:val="008A4145"/>
    <w:rsid w:val="008A4643"/>
    <w:rsid w:val="008A46A1"/>
    <w:rsid w:val="008A48B8"/>
    <w:rsid w:val="008A4CDA"/>
    <w:rsid w:val="008A4DFA"/>
    <w:rsid w:val="008A4FCA"/>
    <w:rsid w:val="008A5056"/>
    <w:rsid w:val="008A592F"/>
    <w:rsid w:val="008A5AE5"/>
    <w:rsid w:val="008A5F42"/>
    <w:rsid w:val="008A6028"/>
    <w:rsid w:val="008A608E"/>
    <w:rsid w:val="008A626E"/>
    <w:rsid w:val="008A62BC"/>
    <w:rsid w:val="008A6527"/>
    <w:rsid w:val="008A6573"/>
    <w:rsid w:val="008A674F"/>
    <w:rsid w:val="008A6814"/>
    <w:rsid w:val="008A68E7"/>
    <w:rsid w:val="008A6A53"/>
    <w:rsid w:val="008A6BAC"/>
    <w:rsid w:val="008A6C09"/>
    <w:rsid w:val="008A6F00"/>
    <w:rsid w:val="008A6F73"/>
    <w:rsid w:val="008A70BA"/>
    <w:rsid w:val="008A72C8"/>
    <w:rsid w:val="008A7382"/>
    <w:rsid w:val="008A7391"/>
    <w:rsid w:val="008A773E"/>
    <w:rsid w:val="008A7788"/>
    <w:rsid w:val="008A790E"/>
    <w:rsid w:val="008A7C18"/>
    <w:rsid w:val="008A7C79"/>
    <w:rsid w:val="008A7D98"/>
    <w:rsid w:val="008A7E92"/>
    <w:rsid w:val="008B00C1"/>
    <w:rsid w:val="008B0127"/>
    <w:rsid w:val="008B046F"/>
    <w:rsid w:val="008B04DC"/>
    <w:rsid w:val="008B07AA"/>
    <w:rsid w:val="008B0824"/>
    <w:rsid w:val="008B087E"/>
    <w:rsid w:val="008B09DE"/>
    <w:rsid w:val="008B0A7E"/>
    <w:rsid w:val="008B0C63"/>
    <w:rsid w:val="008B0C9C"/>
    <w:rsid w:val="008B0CB8"/>
    <w:rsid w:val="008B0CBF"/>
    <w:rsid w:val="008B0CF4"/>
    <w:rsid w:val="008B0D78"/>
    <w:rsid w:val="008B0FB5"/>
    <w:rsid w:val="008B0FC2"/>
    <w:rsid w:val="008B104A"/>
    <w:rsid w:val="008B108C"/>
    <w:rsid w:val="008B112E"/>
    <w:rsid w:val="008B127E"/>
    <w:rsid w:val="008B14E3"/>
    <w:rsid w:val="008B1534"/>
    <w:rsid w:val="008B1812"/>
    <w:rsid w:val="008B1885"/>
    <w:rsid w:val="008B188E"/>
    <w:rsid w:val="008B1895"/>
    <w:rsid w:val="008B1D6A"/>
    <w:rsid w:val="008B1E18"/>
    <w:rsid w:val="008B1E1B"/>
    <w:rsid w:val="008B1EED"/>
    <w:rsid w:val="008B20E4"/>
    <w:rsid w:val="008B21A5"/>
    <w:rsid w:val="008B21BF"/>
    <w:rsid w:val="008B21DA"/>
    <w:rsid w:val="008B2292"/>
    <w:rsid w:val="008B22CF"/>
    <w:rsid w:val="008B2310"/>
    <w:rsid w:val="008B2413"/>
    <w:rsid w:val="008B2553"/>
    <w:rsid w:val="008B2AD9"/>
    <w:rsid w:val="008B2D36"/>
    <w:rsid w:val="008B2DB1"/>
    <w:rsid w:val="008B2E5D"/>
    <w:rsid w:val="008B2EDA"/>
    <w:rsid w:val="008B2F21"/>
    <w:rsid w:val="008B2F4C"/>
    <w:rsid w:val="008B30C0"/>
    <w:rsid w:val="008B32BC"/>
    <w:rsid w:val="008B35EF"/>
    <w:rsid w:val="008B36AD"/>
    <w:rsid w:val="008B371C"/>
    <w:rsid w:val="008B3961"/>
    <w:rsid w:val="008B39ED"/>
    <w:rsid w:val="008B3B28"/>
    <w:rsid w:val="008B3C44"/>
    <w:rsid w:val="008B3D88"/>
    <w:rsid w:val="008B3E78"/>
    <w:rsid w:val="008B3F30"/>
    <w:rsid w:val="008B3F96"/>
    <w:rsid w:val="008B42B8"/>
    <w:rsid w:val="008B438E"/>
    <w:rsid w:val="008B4476"/>
    <w:rsid w:val="008B448E"/>
    <w:rsid w:val="008B4601"/>
    <w:rsid w:val="008B46FB"/>
    <w:rsid w:val="008B4745"/>
    <w:rsid w:val="008B4747"/>
    <w:rsid w:val="008B4778"/>
    <w:rsid w:val="008B48E5"/>
    <w:rsid w:val="008B4921"/>
    <w:rsid w:val="008B49A6"/>
    <w:rsid w:val="008B4E7D"/>
    <w:rsid w:val="008B4F0B"/>
    <w:rsid w:val="008B5263"/>
    <w:rsid w:val="008B526F"/>
    <w:rsid w:val="008B52A6"/>
    <w:rsid w:val="008B52A7"/>
    <w:rsid w:val="008B53FA"/>
    <w:rsid w:val="008B5496"/>
    <w:rsid w:val="008B5498"/>
    <w:rsid w:val="008B5621"/>
    <w:rsid w:val="008B5721"/>
    <w:rsid w:val="008B5AB4"/>
    <w:rsid w:val="008B5F86"/>
    <w:rsid w:val="008B6051"/>
    <w:rsid w:val="008B608C"/>
    <w:rsid w:val="008B6490"/>
    <w:rsid w:val="008B65B5"/>
    <w:rsid w:val="008B68D1"/>
    <w:rsid w:val="008B6958"/>
    <w:rsid w:val="008B6B18"/>
    <w:rsid w:val="008B6B39"/>
    <w:rsid w:val="008B6B78"/>
    <w:rsid w:val="008B6C19"/>
    <w:rsid w:val="008B6C65"/>
    <w:rsid w:val="008B6CED"/>
    <w:rsid w:val="008B6ED4"/>
    <w:rsid w:val="008B7149"/>
    <w:rsid w:val="008B725D"/>
    <w:rsid w:val="008B72AA"/>
    <w:rsid w:val="008B7338"/>
    <w:rsid w:val="008B74C2"/>
    <w:rsid w:val="008B7574"/>
    <w:rsid w:val="008B77BC"/>
    <w:rsid w:val="008B7EF2"/>
    <w:rsid w:val="008B7F80"/>
    <w:rsid w:val="008B7FDA"/>
    <w:rsid w:val="008C0064"/>
    <w:rsid w:val="008C00B0"/>
    <w:rsid w:val="008C00BC"/>
    <w:rsid w:val="008C010D"/>
    <w:rsid w:val="008C02F2"/>
    <w:rsid w:val="008C0420"/>
    <w:rsid w:val="008C046D"/>
    <w:rsid w:val="008C049A"/>
    <w:rsid w:val="008C0516"/>
    <w:rsid w:val="008C0684"/>
    <w:rsid w:val="008C07FA"/>
    <w:rsid w:val="008C0830"/>
    <w:rsid w:val="008C08A1"/>
    <w:rsid w:val="008C09E1"/>
    <w:rsid w:val="008C0CAB"/>
    <w:rsid w:val="008C0D67"/>
    <w:rsid w:val="008C0E67"/>
    <w:rsid w:val="008C1055"/>
    <w:rsid w:val="008C105D"/>
    <w:rsid w:val="008C11BF"/>
    <w:rsid w:val="008C129C"/>
    <w:rsid w:val="008C12B5"/>
    <w:rsid w:val="008C1378"/>
    <w:rsid w:val="008C137A"/>
    <w:rsid w:val="008C1663"/>
    <w:rsid w:val="008C16D4"/>
    <w:rsid w:val="008C178A"/>
    <w:rsid w:val="008C1A87"/>
    <w:rsid w:val="008C1AE5"/>
    <w:rsid w:val="008C1BC5"/>
    <w:rsid w:val="008C1DD8"/>
    <w:rsid w:val="008C1F85"/>
    <w:rsid w:val="008C2056"/>
    <w:rsid w:val="008C2076"/>
    <w:rsid w:val="008C209B"/>
    <w:rsid w:val="008C25C0"/>
    <w:rsid w:val="008C26FD"/>
    <w:rsid w:val="008C274B"/>
    <w:rsid w:val="008C27F6"/>
    <w:rsid w:val="008C2A6F"/>
    <w:rsid w:val="008C2B82"/>
    <w:rsid w:val="008C2BEB"/>
    <w:rsid w:val="008C2EB9"/>
    <w:rsid w:val="008C3269"/>
    <w:rsid w:val="008C3277"/>
    <w:rsid w:val="008C3405"/>
    <w:rsid w:val="008C3518"/>
    <w:rsid w:val="008C354B"/>
    <w:rsid w:val="008C36BD"/>
    <w:rsid w:val="008C37A8"/>
    <w:rsid w:val="008C38AA"/>
    <w:rsid w:val="008C3994"/>
    <w:rsid w:val="008C39F5"/>
    <w:rsid w:val="008C3AE2"/>
    <w:rsid w:val="008C3C39"/>
    <w:rsid w:val="008C3D07"/>
    <w:rsid w:val="008C3D20"/>
    <w:rsid w:val="008C3D5C"/>
    <w:rsid w:val="008C3D91"/>
    <w:rsid w:val="008C3E0B"/>
    <w:rsid w:val="008C3F29"/>
    <w:rsid w:val="008C3FDA"/>
    <w:rsid w:val="008C42F1"/>
    <w:rsid w:val="008C435E"/>
    <w:rsid w:val="008C4537"/>
    <w:rsid w:val="008C45FE"/>
    <w:rsid w:val="008C4641"/>
    <w:rsid w:val="008C4693"/>
    <w:rsid w:val="008C46B7"/>
    <w:rsid w:val="008C4EE4"/>
    <w:rsid w:val="008C50AE"/>
    <w:rsid w:val="008C50F6"/>
    <w:rsid w:val="008C514C"/>
    <w:rsid w:val="008C5354"/>
    <w:rsid w:val="008C53DE"/>
    <w:rsid w:val="008C53EF"/>
    <w:rsid w:val="008C5616"/>
    <w:rsid w:val="008C572C"/>
    <w:rsid w:val="008C575B"/>
    <w:rsid w:val="008C57D6"/>
    <w:rsid w:val="008C585E"/>
    <w:rsid w:val="008C594F"/>
    <w:rsid w:val="008C5BD5"/>
    <w:rsid w:val="008C5BE3"/>
    <w:rsid w:val="008C5DFD"/>
    <w:rsid w:val="008C5E8E"/>
    <w:rsid w:val="008C5E93"/>
    <w:rsid w:val="008C5EAD"/>
    <w:rsid w:val="008C5F92"/>
    <w:rsid w:val="008C60CD"/>
    <w:rsid w:val="008C6568"/>
    <w:rsid w:val="008C6724"/>
    <w:rsid w:val="008C67AD"/>
    <w:rsid w:val="008C6AA1"/>
    <w:rsid w:val="008C7282"/>
    <w:rsid w:val="008C731F"/>
    <w:rsid w:val="008C7683"/>
    <w:rsid w:val="008C77FC"/>
    <w:rsid w:val="008C79F0"/>
    <w:rsid w:val="008C7ABE"/>
    <w:rsid w:val="008C7CF7"/>
    <w:rsid w:val="008C7DA5"/>
    <w:rsid w:val="008C7E98"/>
    <w:rsid w:val="008D00AD"/>
    <w:rsid w:val="008D00F2"/>
    <w:rsid w:val="008D02A9"/>
    <w:rsid w:val="008D0300"/>
    <w:rsid w:val="008D035A"/>
    <w:rsid w:val="008D044C"/>
    <w:rsid w:val="008D07A4"/>
    <w:rsid w:val="008D0966"/>
    <w:rsid w:val="008D0E00"/>
    <w:rsid w:val="008D0F46"/>
    <w:rsid w:val="008D0F5F"/>
    <w:rsid w:val="008D10A7"/>
    <w:rsid w:val="008D1212"/>
    <w:rsid w:val="008D1291"/>
    <w:rsid w:val="008D13C9"/>
    <w:rsid w:val="008D1428"/>
    <w:rsid w:val="008D1AC0"/>
    <w:rsid w:val="008D20B7"/>
    <w:rsid w:val="008D20CE"/>
    <w:rsid w:val="008D2226"/>
    <w:rsid w:val="008D22A0"/>
    <w:rsid w:val="008D2404"/>
    <w:rsid w:val="008D26A7"/>
    <w:rsid w:val="008D27C2"/>
    <w:rsid w:val="008D2D06"/>
    <w:rsid w:val="008D2F32"/>
    <w:rsid w:val="008D363C"/>
    <w:rsid w:val="008D36AC"/>
    <w:rsid w:val="008D3B09"/>
    <w:rsid w:val="008D3D12"/>
    <w:rsid w:val="008D3D8E"/>
    <w:rsid w:val="008D3E56"/>
    <w:rsid w:val="008D4080"/>
    <w:rsid w:val="008D40B3"/>
    <w:rsid w:val="008D40E7"/>
    <w:rsid w:val="008D4154"/>
    <w:rsid w:val="008D41BF"/>
    <w:rsid w:val="008D4289"/>
    <w:rsid w:val="008D431D"/>
    <w:rsid w:val="008D4367"/>
    <w:rsid w:val="008D43C7"/>
    <w:rsid w:val="008D4406"/>
    <w:rsid w:val="008D4417"/>
    <w:rsid w:val="008D4631"/>
    <w:rsid w:val="008D468C"/>
    <w:rsid w:val="008D47F1"/>
    <w:rsid w:val="008D4930"/>
    <w:rsid w:val="008D49AA"/>
    <w:rsid w:val="008D4AE2"/>
    <w:rsid w:val="008D4C11"/>
    <w:rsid w:val="008D4F3B"/>
    <w:rsid w:val="008D4F8A"/>
    <w:rsid w:val="008D4FA2"/>
    <w:rsid w:val="008D5016"/>
    <w:rsid w:val="008D5038"/>
    <w:rsid w:val="008D50CD"/>
    <w:rsid w:val="008D51AA"/>
    <w:rsid w:val="008D54F7"/>
    <w:rsid w:val="008D5797"/>
    <w:rsid w:val="008D59BC"/>
    <w:rsid w:val="008D5B7A"/>
    <w:rsid w:val="008D5B82"/>
    <w:rsid w:val="008D5C70"/>
    <w:rsid w:val="008D5CAD"/>
    <w:rsid w:val="008D5D40"/>
    <w:rsid w:val="008D5DA8"/>
    <w:rsid w:val="008D5E4A"/>
    <w:rsid w:val="008D64C9"/>
    <w:rsid w:val="008D6598"/>
    <w:rsid w:val="008D6619"/>
    <w:rsid w:val="008D6697"/>
    <w:rsid w:val="008D68F4"/>
    <w:rsid w:val="008D6F01"/>
    <w:rsid w:val="008D6F8D"/>
    <w:rsid w:val="008D7114"/>
    <w:rsid w:val="008D7247"/>
    <w:rsid w:val="008D72D4"/>
    <w:rsid w:val="008D72DF"/>
    <w:rsid w:val="008D74D7"/>
    <w:rsid w:val="008D7563"/>
    <w:rsid w:val="008D75A6"/>
    <w:rsid w:val="008D777F"/>
    <w:rsid w:val="008D77AB"/>
    <w:rsid w:val="008D7800"/>
    <w:rsid w:val="008D79D3"/>
    <w:rsid w:val="008D7A12"/>
    <w:rsid w:val="008D7A25"/>
    <w:rsid w:val="008D7AB3"/>
    <w:rsid w:val="008D7C87"/>
    <w:rsid w:val="008D7CEA"/>
    <w:rsid w:val="008D7E36"/>
    <w:rsid w:val="008D7E80"/>
    <w:rsid w:val="008D7EE9"/>
    <w:rsid w:val="008D7F88"/>
    <w:rsid w:val="008E0276"/>
    <w:rsid w:val="008E0385"/>
    <w:rsid w:val="008E04FD"/>
    <w:rsid w:val="008E0572"/>
    <w:rsid w:val="008E05EA"/>
    <w:rsid w:val="008E061B"/>
    <w:rsid w:val="008E0647"/>
    <w:rsid w:val="008E06D1"/>
    <w:rsid w:val="008E08BB"/>
    <w:rsid w:val="008E08E1"/>
    <w:rsid w:val="008E0A12"/>
    <w:rsid w:val="008E0AC5"/>
    <w:rsid w:val="008E0B99"/>
    <w:rsid w:val="008E0DCA"/>
    <w:rsid w:val="008E1209"/>
    <w:rsid w:val="008E12DC"/>
    <w:rsid w:val="008E133C"/>
    <w:rsid w:val="008E157E"/>
    <w:rsid w:val="008E15BC"/>
    <w:rsid w:val="008E15F3"/>
    <w:rsid w:val="008E1672"/>
    <w:rsid w:val="008E192A"/>
    <w:rsid w:val="008E1A3E"/>
    <w:rsid w:val="008E1A6C"/>
    <w:rsid w:val="008E1CAC"/>
    <w:rsid w:val="008E1E43"/>
    <w:rsid w:val="008E1FF4"/>
    <w:rsid w:val="008E2035"/>
    <w:rsid w:val="008E20EB"/>
    <w:rsid w:val="008E2116"/>
    <w:rsid w:val="008E247A"/>
    <w:rsid w:val="008E2547"/>
    <w:rsid w:val="008E27E9"/>
    <w:rsid w:val="008E29AA"/>
    <w:rsid w:val="008E2C11"/>
    <w:rsid w:val="008E2D1F"/>
    <w:rsid w:val="008E2DAF"/>
    <w:rsid w:val="008E2F93"/>
    <w:rsid w:val="008E2F9A"/>
    <w:rsid w:val="008E3058"/>
    <w:rsid w:val="008E307F"/>
    <w:rsid w:val="008E30F5"/>
    <w:rsid w:val="008E3114"/>
    <w:rsid w:val="008E32C7"/>
    <w:rsid w:val="008E3516"/>
    <w:rsid w:val="008E3573"/>
    <w:rsid w:val="008E35F0"/>
    <w:rsid w:val="008E3649"/>
    <w:rsid w:val="008E36C4"/>
    <w:rsid w:val="008E38E7"/>
    <w:rsid w:val="008E39AA"/>
    <w:rsid w:val="008E3A64"/>
    <w:rsid w:val="008E3D93"/>
    <w:rsid w:val="008E3F17"/>
    <w:rsid w:val="008E4082"/>
    <w:rsid w:val="008E419D"/>
    <w:rsid w:val="008E4274"/>
    <w:rsid w:val="008E42C4"/>
    <w:rsid w:val="008E43F8"/>
    <w:rsid w:val="008E45AB"/>
    <w:rsid w:val="008E4925"/>
    <w:rsid w:val="008E497B"/>
    <w:rsid w:val="008E49A6"/>
    <w:rsid w:val="008E4B43"/>
    <w:rsid w:val="008E4BD5"/>
    <w:rsid w:val="008E4BD9"/>
    <w:rsid w:val="008E4C30"/>
    <w:rsid w:val="008E4CBA"/>
    <w:rsid w:val="008E4D40"/>
    <w:rsid w:val="008E4D50"/>
    <w:rsid w:val="008E4E87"/>
    <w:rsid w:val="008E4F85"/>
    <w:rsid w:val="008E5114"/>
    <w:rsid w:val="008E517D"/>
    <w:rsid w:val="008E51F6"/>
    <w:rsid w:val="008E521C"/>
    <w:rsid w:val="008E5480"/>
    <w:rsid w:val="008E566B"/>
    <w:rsid w:val="008E5775"/>
    <w:rsid w:val="008E596A"/>
    <w:rsid w:val="008E5A34"/>
    <w:rsid w:val="008E5B96"/>
    <w:rsid w:val="008E5C89"/>
    <w:rsid w:val="008E5D20"/>
    <w:rsid w:val="008E5DE4"/>
    <w:rsid w:val="008E6115"/>
    <w:rsid w:val="008E629C"/>
    <w:rsid w:val="008E6436"/>
    <w:rsid w:val="008E65C4"/>
    <w:rsid w:val="008E65D3"/>
    <w:rsid w:val="008E65F1"/>
    <w:rsid w:val="008E6810"/>
    <w:rsid w:val="008E6966"/>
    <w:rsid w:val="008E6C4A"/>
    <w:rsid w:val="008E6ED1"/>
    <w:rsid w:val="008E6FB4"/>
    <w:rsid w:val="008E70C5"/>
    <w:rsid w:val="008E70E2"/>
    <w:rsid w:val="008E7108"/>
    <w:rsid w:val="008E7252"/>
    <w:rsid w:val="008E74EE"/>
    <w:rsid w:val="008E7AA2"/>
    <w:rsid w:val="008E7ACB"/>
    <w:rsid w:val="008E7F4A"/>
    <w:rsid w:val="008E7FE2"/>
    <w:rsid w:val="008F0117"/>
    <w:rsid w:val="008F0341"/>
    <w:rsid w:val="008F0458"/>
    <w:rsid w:val="008F0636"/>
    <w:rsid w:val="008F069F"/>
    <w:rsid w:val="008F0800"/>
    <w:rsid w:val="008F0841"/>
    <w:rsid w:val="008F092C"/>
    <w:rsid w:val="008F0A1F"/>
    <w:rsid w:val="008F0B5E"/>
    <w:rsid w:val="008F0E2D"/>
    <w:rsid w:val="008F0F8B"/>
    <w:rsid w:val="008F113E"/>
    <w:rsid w:val="008F11A2"/>
    <w:rsid w:val="008F1B6F"/>
    <w:rsid w:val="008F1DD7"/>
    <w:rsid w:val="008F2111"/>
    <w:rsid w:val="008F21D5"/>
    <w:rsid w:val="008F224C"/>
    <w:rsid w:val="008F22CE"/>
    <w:rsid w:val="008F2479"/>
    <w:rsid w:val="008F2674"/>
    <w:rsid w:val="008F2681"/>
    <w:rsid w:val="008F26BC"/>
    <w:rsid w:val="008F26D1"/>
    <w:rsid w:val="008F26FD"/>
    <w:rsid w:val="008F2935"/>
    <w:rsid w:val="008F2AF3"/>
    <w:rsid w:val="008F2B6D"/>
    <w:rsid w:val="008F2BB9"/>
    <w:rsid w:val="008F2C4D"/>
    <w:rsid w:val="008F2C8F"/>
    <w:rsid w:val="008F2D41"/>
    <w:rsid w:val="008F2E4E"/>
    <w:rsid w:val="008F2FB0"/>
    <w:rsid w:val="008F2FB5"/>
    <w:rsid w:val="008F300E"/>
    <w:rsid w:val="008F30DB"/>
    <w:rsid w:val="008F30ED"/>
    <w:rsid w:val="008F3159"/>
    <w:rsid w:val="008F3162"/>
    <w:rsid w:val="008F34F9"/>
    <w:rsid w:val="008F35DE"/>
    <w:rsid w:val="008F36AA"/>
    <w:rsid w:val="008F380E"/>
    <w:rsid w:val="008F39F9"/>
    <w:rsid w:val="008F3C66"/>
    <w:rsid w:val="008F3D40"/>
    <w:rsid w:val="008F3D62"/>
    <w:rsid w:val="008F3D86"/>
    <w:rsid w:val="008F3F7B"/>
    <w:rsid w:val="008F4423"/>
    <w:rsid w:val="008F44B2"/>
    <w:rsid w:val="008F4513"/>
    <w:rsid w:val="008F46F6"/>
    <w:rsid w:val="008F47F0"/>
    <w:rsid w:val="008F49A7"/>
    <w:rsid w:val="008F49C8"/>
    <w:rsid w:val="008F4C5F"/>
    <w:rsid w:val="008F4DB1"/>
    <w:rsid w:val="008F4F21"/>
    <w:rsid w:val="008F5029"/>
    <w:rsid w:val="008F5202"/>
    <w:rsid w:val="008F5393"/>
    <w:rsid w:val="008F54AC"/>
    <w:rsid w:val="008F574B"/>
    <w:rsid w:val="008F578D"/>
    <w:rsid w:val="008F5797"/>
    <w:rsid w:val="008F5894"/>
    <w:rsid w:val="008F5A9A"/>
    <w:rsid w:val="008F6258"/>
    <w:rsid w:val="008F62C8"/>
    <w:rsid w:val="008F657B"/>
    <w:rsid w:val="008F6603"/>
    <w:rsid w:val="008F6611"/>
    <w:rsid w:val="008F66DD"/>
    <w:rsid w:val="008F6775"/>
    <w:rsid w:val="008F688A"/>
    <w:rsid w:val="008F6C24"/>
    <w:rsid w:val="008F6CE1"/>
    <w:rsid w:val="008F6D27"/>
    <w:rsid w:val="008F707A"/>
    <w:rsid w:val="008F71F7"/>
    <w:rsid w:val="008F7350"/>
    <w:rsid w:val="008F7441"/>
    <w:rsid w:val="008F756E"/>
    <w:rsid w:val="008F75AE"/>
    <w:rsid w:val="008F7643"/>
    <w:rsid w:val="008F764A"/>
    <w:rsid w:val="008F79AE"/>
    <w:rsid w:val="008F79B0"/>
    <w:rsid w:val="008F79E9"/>
    <w:rsid w:val="008F7C04"/>
    <w:rsid w:val="008F7DE1"/>
    <w:rsid w:val="008F7E05"/>
    <w:rsid w:val="008F7EC9"/>
    <w:rsid w:val="008F7EF9"/>
    <w:rsid w:val="008F7F67"/>
    <w:rsid w:val="008F7FDE"/>
    <w:rsid w:val="00900141"/>
    <w:rsid w:val="0090023E"/>
    <w:rsid w:val="0090029E"/>
    <w:rsid w:val="009004F4"/>
    <w:rsid w:val="00900708"/>
    <w:rsid w:val="00900880"/>
    <w:rsid w:val="009009BD"/>
    <w:rsid w:val="00900A6A"/>
    <w:rsid w:val="00900BB3"/>
    <w:rsid w:val="00900C04"/>
    <w:rsid w:val="00900C0F"/>
    <w:rsid w:val="00900D23"/>
    <w:rsid w:val="00900DE6"/>
    <w:rsid w:val="00900E1A"/>
    <w:rsid w:val="00900F5A"/>
    <w:rsid w:val="00901241"/>
    <w:rsid w:val="00901464"/>
    <w:rsid w:val="0090156A"/>
    <w:rsid w:val="009017B8"/>
    <w:rsid w:val="00901951"/>
    <w:rsid w:val="00901AE3"/>
    <w:rsid w:val="00901B2A"/>
    <w:rsid w:val="00901B92"/>
    <w:rsid w:val="00901CE2"/>
    <w:rsid w:val="00901DD4"/>
    <w:rsid w:val="00901E05"/>
    <w:rsid w:val="00901E16"/>
    <w:rsid w:val="00901F51"/>
    <w:rsid w:val="00902548"/>
    <w:rsid w:val="0090261F"/>
    <w:rsid w:val="009029EB"/>
    <w:rsid w:val="00902BA8"/>
    <w:rsid w:val="00902C0A"/>
    <w:rsid w:val="00902D69"/>
    <w:rsid w:val="00902E9A"/>
    <w:rsid w:val="00902EE9"/>
    <w:rsid w:val="009030D8"/>
    <w:rsid w:val="00903299"/>
    <w:rsid w:val="009034BF"/>
    <w:rsid w:val="00903B90"/>
    <w:rsid w:val="00903CAB"/>
    <w:rsid w:val="00903CC7"/>
    <w:rsid w:val="00903EC6"/>
    <w:rsid w:val="0090417B"/>
    <w:rsid w:val="00904279"/>
    <w:rsid w:val="009044CF"/>
    <w:rsid w:val="009044FA"/>
    <w:rsid w:val="009045E3"/>
    <w:rsid w:val="0090476D"/>
    <w:rsid w:val="00904803"/>
    <w:rsid w:val="00904A3C"/>
    <w:rsid w:val="00904C42"/>
    <w:rsid w:val="00904D82"/>
    <w:rsid w:val="00904EC7"/>
    <w:rsid w:val="00904FE8"/>
    <w:rsid w:val="009051AC"/>
    <w:rsid w:val="00905200"/>
    <w:rsid w:val="009052F4"/>
    <w:rsid w:val="0090539D"/>
    <w:rsid w:val="0090562E"/>
    <w:rsid w:val="009057B3"/>
    <w:rsid w:val="0090591B"/>
    <w:rsid w:val="00905925"/>
    <w:rsid w:val="009059AE"/>
    <w:rsid w:val="00905CC5"/>
    <w:rsid w:val="00905DA7"/>
    <w:rsid w:val="00905E0A"/>
    <w:rsid w:val="00905ECE"/>
    <w:rsid w:val="00905F6F"/>
    <w:rsid w:val="009060FD"/>
    <w:rsid w:val="009061E8"/>
    <w:rsid w:val="0090629F"/>
    <w:rsid w:val="0090633C"/>
    <w:rsid w:val="00906772"/>
    <w:rsid w:val="00906792"/>
    <w:rsid w:val="0090679F"/>
    <w:rsid w:val="00906B58"/>
    <w:rsid w:val="00906C47"/>
    <w:rsid w:val="00906D3B"/>
    <w:rsid w:val="00906E8A"/>
    <w:rsid w:val="00906FE0"/>
    <w:rsid w:val="009070B9"/>
    <w:rsid w:val="00907222"/>
    <w:rsid w:val="009074CA"/>
    <w:rsid w:val="00907502"/>
    <w:rsid w:val="0090751A"/>
    <w:rsid w:val="00907675"/>
    <w:rsid w:val="009076D9"/>
    <w:rsid w:val="00907778"/>
    <w:rsid w:val="0090779D"/>
    <w:rsid w:val="00907848"/>
    <w:rsid w:val="0090784F"/>
    <w:rsid w:val="00907A7D"/>
    <w:rsid w:val="00907D2B"/>
    <w:rsid w:val="00907F7A"/>
    <w:rsid w:val="00910229"/>
    <w:rsid w:val="00910323"/>
    <w:rsid w:val="009104CB"/>
    <w:rsid w:val="009106DF"/>
    <w:rsid w:val="00910A34"/>
    <w:rsid w:val="00910DFD"/>
    <w:rsid w:val="00910E21"/>
    <w:rsid w:val="00910FB8"/>
    <w:rsid w:val="009112B6"/>
    <w:rsid w:val="009113D8"/>
    <w:rsid w:val="009114F0"/>
    <w:rsid w:val="009114F4"/>
    <w:rsid w:val="00911716"/>
    <w:rsid w:val="00911822"/>
    <w:rsid w:val="00911A2D"/>
    <w:rsid w:val="00911B73"/>
    <w:rsid w:val="00911D04"/>
    <w:rsid w:val="00911DD9"/>
    <w:rsid w:val="0091208A"/>
    <w:rsid w:val="00912184"/>
    <w:rsid w:val="00912231"/>
    <w:rsid w:val="0091238B"/>
    <w:rsid w:val="00912553"/>
    <w:rsid w:val="00912677"/>
    <w:rsid w:val="009126F4"/>
    <w:rsid w:val="009127CF"/>
    <w:rsid w:val="009128DE"/>
    <w:rsid w:val="00912A73"/>
    <w:rsid w:val="00912C07"/>
    <w:rsid w:val="00912EAA"/>
    <w:rsid w:val="00912FAC"/>
    <w:rsid w:val="00912FBA"/>
    <w:rsid w:val="009131F4"/>
    <w:rsid w:val="00913216"/>
    <w:rsid w:val="009133DD"/>
    <w:rsid w:val="00913499"/>
    <w:rsid w:val="00913510"/>
    <w:rsid w:val="00913653"/>
    <w:rsid w:val="00913684"/>
    <w:rsid w:val="00913953"/>
    <w:rsid w:val="00913AF1"/>
    <w:rsid w:val="00913BA8"/>
    <w:rsid w:val="00913BAC"/>
    <w:rsid w:val="00913D2B"/>
    <w:rsid w:val="00913E47"/>
    <w:rsid w:val="0091414C"/>
    <w:rsid w:val="00914369"/>
    <w:rsid w:val="00914580"/>
    <w:rsid w:val="009146D7"/>
    <w:rsid w:val="00914791"/>
    <w:rsid w:val="009148C5"/>
    <w:rsid w:val="009149EB"/>
    <w:rsid w:val="009149FF"/>
    <w:rsid w:val="00914CCF"/>
    <w:rsid w:val="00914CE6"/>
    <w:rsid w:val="00914DFD"/>
    <w:rsid w:val="00914F48"/>
    <w:rsid w:val="00914F64"/>
    <w:rsid w:val="00915216"/>
    <w:rsid w:val="00915289"/>
    <w:rsid w:val="00915314"/>
    <w:rsid w:val="00915372"/>
    <w:rsid w:val="0091537A"/>
    <w:rsid w:val="0091559D"/>
    <w:rsid w:val="009155F2"/>
    <w:rsid w:val="009156BA"/>
    <w:rsid w:val="0091580C"/>
    <w:rsid w:val="00915B49"/>
    <w:rsid w:val="00915CC2"/>
    <w:rsid w:val="00915D63"/>
    <w:rsid w:val="00915E08"/>
    <w:rsid w:val="00915E0C"/>
    <w:rsid w:val="009162E4"/>
    <w:rsid w:val="009163AB"/>
    <w:rsid w:val="009163F1"/>
    <w:rsid w:val="009166BD"/>
    <w:rsid w:val="0091690F"/>
    <w:rsid w:val="00916A2E"/>
    <w:rsid w:val="00916E43"/>
    <w:rsid w:val="00917128"/>
    <w:rsid w:val="00917211"/>
    <w:rsid w:val="00917251"/>
    <w:rsid w:val="009173D4"/>
    <w:rsid w:val="009174E8"/>
    <w:rsid w:val="009174FA"/>
    <w:rsid w:val="00917686"/>
    <w:rsid w:val="00917722"/>
    <w:rsid w:val="0091773C"/>
    <w:rsid w:val="00917869"/>
    <w:rsid w:val="009178C7"/>
    <w:rsid w:val="00917A7A"/>
    <w:rsid w:val="00917B6B"/>
    <w:rsid w:val="00917C5B"/>
    <w:rsid w:val="00917F63"/>
    <w:rsid w:val="0092003B"/>
    <w:rsid w:val="0092010B"/>
    <w:rsid w:val="00920110"/>
    <w:rsid w:val="009203C8"/>
    <w:rsid w:val="009205A2"/>
    <w:rsid w:val="00920784"/>
    <w:rsid w:val="00920A0B"/>
    <w:rsid w:val="00920C70"/>
    <w:rsid w:val="00920CAE"/>
    <w:rsid w:val="00920D89"/>
    <w:rsid w:val="00920E13"/>
    <w:rsid w:val="0092104D"/>
    <w:rsid w:val="009213E5"/>
    <w:rsid w:val="0092156E"/>
    <w:rsid w:val="0092163D"/>
    <w:rsid w:val="0092176E"/>
    <w:rsid w:val="009217F4"/>
    <w:rsid w:val="0092180D"/>
    <w:rsid w:val="00921BA5"/>
    <w:rsid w:val="00921BD7"/>
    <w:rsid w:val="00921C1E"/>
    <w:rsid w:val="00921C6F"/>
    <w:rsid w:val="00921D40"/>
    <w:rsid w:val="00921F96"/>
    <w:rsid w:val="00921FAB"/>
    <w:rsid w:val="00922114"/>
    <w:rsid w:val="00922322"/>
    <w:rsid w:val="0092235B"/>
    <w:rsid w:val="009223E6"/>
    <w:rsid w:val="009225F0"/>
    <w:rsid w:val="00922930"/>
    <w:rsid w:val="00922CE4"/>
    <w:rsid w:val="00922D17"/>
    <w:rsid w:val="00922EE4"/>
    <w:rsid w:val="00923129"/>
    <w:rsid w:val="009231B0"/>
    <w:rsid w:val="009231BF"/>
    <w:rsid w:val="009234B1"/>
    <w:rsid w:val="009234B6"/>
    <w:rsid w:val="009235B8"/>
    <w:rsid w:val="00923767"/>
    <w:rsid w:val="009237A1"/>
    <w:rsid w:val="00923B0D"/>
    <w:rsid w:val="00923C84"/>
    <w:rsid w:val="00923D50"/>
    <w:rsid w:val="00923DAF"/>
    <w:rsid w:val="00923DBB"/>
    <w:rsid w:val="00923E37"/>
    <w:rsid w:val="00924086"/>
    <w:rsid w:val="0092418E"/>
    <w:rsid w:val="009244C1"/>
    <w:rsid w:val="00924A85"/>
    <w:rsid w:val="00924D6E"/>
    <w:rsid w:val="00924F1C"/>
    <w:rsid w:val="00924F71"/>
    <w:rsid w:val="0092513A"/>
    <w:rsid w:val="00925170"/>
    <w:rsid w:val="00925284"/>
    <w:rsid w:val="0092529C"/>
    <w:rsid w:val="00925305"/>
    <w:rsid w:val="0092534A"/>
    <w:rsid w:val="0092535C"/>
    <w:rsid w:val="00925375"/>
    <w:rsid w:val="009253B5"/>
    <w:rsid w:val="009255DC"/>
    <w:rsid w:val="009259FB"/>
    <w:rsid w:val="009260C4"/>
    <w:rsid w:val="009261B4"/>
    <w:rsid w:val="00926262"/>
    <w:rsid w:val="009265C2"/>
    <w:rsid w:val="0092667B"/>
    <w:rsid w:val="009266F3"/>
    <w:rsid w:val="00926A0D"/>
    <w:rsid w:val="00926A12"/>
    <w:rsid w:val="00926C5C"/>
    <w:rsid w:val="00926D51"/>
    <w:rsid w:val="00926DEE"/>
    <w:rsid w:val="0092704C"/>
    <w:rsid w:val="009271FF"/>
    <w:rsid w:val="009273D3"/>
    <w:rsid w:val="00927455"/>
    <w:rsid w:val="009274EC"/>
    <w:rsid w:val="009275C6"/>
    <w:rsid w:val="009278F6"/>
    <w:rsid w:val="00927A1C"/>
    <w:rsid w:val="00927AA1"/>
    <w:rsid w:val="00927C48"/>
    <w:rsid w:val="00927C6D"/>
    <w:rsid w:val="00927CB1"/>
    <w:rsid w:val="00927D7A"/>
    <w:rsid w:val="00927E6B"/>
    <w:rsid w:val="00927ED0"/>
    <w:rsid w:val="009301A5"/>
    <w:rsid w:val="009301DE"/>
    <w:rsid w:val="00930208"/>
    <w:rsid w:val="009302EF"/>
    <w:rsid w:val="00930416"/>
    <w:rsid w:val="009305A8"/>
    <w:rsid w:val="00930D84"/>
    <w:rsid w:val="00931215"/>
    <w:rsid w:val="0093133A"/>
    <w:rsid w:val="00931696"/>
    <w:rsid w:val="00931764"/>
    <w:rsid w:val="0093181B"/>
    <w:rsid w:val="009319E0"/>
    <w:rsid w:val="00931A8E"/>
    <w:rsid w:val="00931E5D"/>
    <w:rsid w:val="00931FEA"/>
    <w:rsid w:val="00931FF9"/>
    <w:rsid w:val="00932270"/>
    <w:rsid w:val="00932354"/>
    <w:rsid w:val="0093246E"/>
    <w:rsid w:val="009325A8"/>
    <w:rsid w:val="009329C6"/>
    <w:rsid w:val="00932E11"/>
    <w:rsid w:val="00932E3F"/>
    <w:rsid w:val="00932F79"/>
    <w:rsid w:val="00932FA6"/>
    <w:rsid w:val="0093301F"/>
    <w:rsid w:val="0093306F"/>
    <w:rsid w:val="0093314A"/>
    <w:rsid w:val="00933196"/>
    <w:rsid w:val="009331C5"/>
    <w:rsid w:val="009331E3"/>
    <w:rsid w:val="0093345E"/>
    <w:rsid w:val="00933477"/>
    <w:rsid w:val="0093352B"/>
    <w:rsid w:val="009335FE"/>
    <w:rsid w:val="0093374A"/>
    <w:rsid w:val="00933A6D"/>
    <w:rsid w:val="00933A9B"/>
    <w:rsid w:val="00933B34"/>
    <w:rsid w:val="00933B3E"/>
    <w:rsid w:val="00933D0B"/>
    <w:rsid w:val="00933D24"/>
    <w:rsid w:val="00933E69"/>
    <w:rsid w:val="0093405B"/>
    <w:rsid w:val="0093415E"/>
    <w:rsid w:val="0093472E"/>
    <w:rsid w:val="00934BDB"/>
    <w:rsid w:val="00934DBB"/>
    <w:rsid w:val="00934DE3"/>
    <w:rsid w:val="00935145"/>
    <w:rsid w:val="0093520D"/>
    <w:rsid w:val="0093530A"/>
    <w:rsid w:val="00935632"/>
    <w:rsid w:val="009357B9"/>
    <w:rsid w:val="009359FE"/>
    <w:rsid w:val="00935A12"/>
    <w:rsid w:val="00935B09"/>
    <w:rsid w:val="00936079"/>
    <w:rsid w:val="009361AD"/>
    <w:rsid w:val="0093620F"/>
    <w:rsid w:val="009363DB"/>
    <w:rsid w:val="00936786"/>
    <w:rsid w:val="00936862"/>
    <w:rsid w:val="00936931"/>
    <w:rsid w:val="00936A92"/>
    <w:rsid w:val="00936CA8"/>
    <w:rsid w:val="00936D86"/>
    <w:rsid w:val="00936F5C"/>
    <w:rsid w:val="0093701A"/>
    <w:rsid w:val="00937417"/>
    <w:rsid w:val="009375F0"/>
    <w:rsid w:val="0093780B"/>
    <w:rsid w:val="00937A2F"/>
    <w:rsid w:val="00937B35"/>
    <w:rsid w:val="00937BB8"/>
    <w:rsid w:val="00937C07"/>
    <w:rsid w:val="00937C7E"/>
    <w:rsid w:val="00937D2B"/>
    <w:rsid w:val="00940107"/>
    <w:rsid w:val="00940140"/>
    <w:rsid w:val="009401D9"/>
    <w:rsid w:val="009403A1"/>
    <w:rsid w:val="00940442"/>
    <w:rsid w:val="00940503"/>
    <w:rsid w:val="009405E4"/>
    <w:rsid w:val="00940605"/>
    <w:rsid w:val="00940791"/>
    <w:rsid w:val="009409FC"/>
    <w:rsid w:val="00940D2C"/>
    <w:rsid w:val="00940D93"/>
    <w:rsid w:val="00940EC0"/>
    <w:rsid w:val="00941018"/>
    <w:rsid w:val="009410B6"/>
    <w:rsid w:val="00941295"/>
    <w:rsid w:val="00941401"/>
    <w:rsid w:val="0094148E"/>
    <w:rsid w:val="009415BE"/>
    <w:rsid w:val="0094168A"/>
    <w:rsid w:val="009419B8"/>
    <w:rsid w:val="009419F0"/>
    <w:rsid w:val="00941BB4"/>
    <w:rsid w:val="00941C9D"/>
    <w:rsid w:val="00941F95"/>
    <w:rsid w:val="0094202C"/>
    <w:rsid w:val="009420D6"/>
    <w:rsid w:val="0094236F"/>
    <w:rsid w:val="009426EA"/>
    <w:rsid w:val="0094270A"/>
    <w:rsid w:val="0094290F"/>
    <w:rsid w:val="00942A44"/>
    <w:rsid w:val="00942BEE"/>
    <w:rsid w:val="00942D32"/>
    <w:rsid w:val="00942DE2"/>
    <w:rsid w:val="00942F38"/>
    <w:rsid w:val="0094301D"/>
    <w:rsid w:val="009431FA"/>
    <w:rsid w:val="00943466"/>
    <w:rsid w:val="009435AA"/>
    <w:rsid w:val="0094365F"/>
    <w:rsid w:val="00943859"/>
    <w:rsid w:val="00943909"/>
    <w:rsid w:val="00943975"/>
    <w:rsid w:val="0094398D"/>
    <w:rsid w:val="009439EF"/>
    <w:rsid w:val="00943A70"/>
    <w:rsid w:val="00943B11"/>
    <w:rsid w:val="00943C9A"/>
    <w:rsid w:val="00943D5A"/>
    <w:rsid w:val="00943D6C"/>
    <w:rsid w:val="00943DF4"/>
    <w:rsid w:val="00943E2E"/>
    <w:rsid w:val="009440B1"/>
    <w:rsid w:val="009441B3"/>
    <w:rsid w:val="0094430A"/>
    <w:rsid w:val="0094431E"/>
    <w:rsid w:val="00944341"/>
    <w:rsid w:val="00944457"/>
    <w:rsid w:val="00944809"/>
    <w:rsid w:val="00944913"/>
    <w:rsid w:val="0094494A"/>
    <w:rsid w:val="009449E2"/>
    <w:rsid w:val="00944A71"/>
    <w:rsid w:val="00944AC0"/>
    <w:rsid w:val="00944ACD"/>
    <w:rsid w:val="00944C55"/>
    <w:rsid w:val="00944CCE"/>
    <w:rsid w:val="00944F62"/>
    <w:rsid w:val="00944F86"/>
    <w:rsid w:val="009450B2"/>
    <w:rsid w:val="00945216"/>
    <w:rsid w:val="00945238"/>
    <w:rsid w:val="00945467"/>
    <w:rsid w:val="009455F1"/>
    <w:rsid w:val="00945790"/>
    <w:rsid w:val="00945A1C"/>
    <w:rsid w:val="00945A40"/>
    <w:rsid w:val="00945FD0"/>
    <w:rsid w:val="00946136"/>
    <w:rsid w:val="00946555"/>
    <w:rsid w:val="00946590"/>
    <w:rsid w:val="009465AE"/>
    <w:rsid w:val="0094665A"/>
    <w:rsid w:val="00946730"/>
    <w:rsid w:val="00946809"/>
    <w:rsid w:val="009468B6"/>
    <w:rsid w:val="0094693A"/>
    <w:rsid w:val="0094694D"/>
    <w:rsid w:val="009469FA"/>
    <w:rsid w:val="00946BBC"/>
    <w:rsid w:val="00946D86"/>
    <w:rsid w:val="00946ED4"/>
    <w:rsid w:val="009470FC"/>
    <w:rsid w:val="00947136"/>
    <w:rsid w:val="00947188"/>
    <w:rsid w:val="0094736F"/>
    <w:rsid w:val="00947674"/>
    <w:rsid w:val="00947C60"/>
    <w:rsid w:val="00947E27"/>
    <w:rsid w:val="00947E81"/>
    <w:rsid w:val="00947F57"/>
    <w:rsid w:val="00950008"/>
    <w:rsid w:val="009502F6"/>
    <w:rsid w:val="009503D1"/>
    <w:rsid w:val="009503F9"/>
    <w:rsid w:val="009504CD"/>
    <w:rsid w:val="00950564"/>
    <w:rsid w:val="00950AE3"/>
    <w:rsid w:val="00950E4C"/>
    <w:rsid w:val="00950FB1"/>
    <w:rsid w:val="00950FD6"/>
    <w:rsid w:val="00951172"/>
    <w:rsid w:val="00951189"/>
    <w:rsid w:val="00951278"/>
    <w:rsid w:val="00951297"/>
    <w:rsid w:val="009514C5"/>
    <w:rsid w:val="0095163F"/>
    <w:rsid w:val="00951719"/>
    <w:rsid w:val="0095171D"/>
    <w:rsid w:val="0095177B"/>
    <w:rsid w:val="009517EB"/>
    <w:rsid w:val="00951822"/>
    <w:rsid w:val="00951EC4"/>
    <w:rsid w:val="00952036"/>
    <w:rsid w:val="0095237B"/>
    <w:rsid w:val="009524A7"/>
    <w:rsid w:val="00952578"/>
    <w:rsid w:val="00952666"/>
    <w:rsid w:val="00952972"/>
    <w:rsid w:val="009529FD"/>
    <w:rsid w:val="00952AEF"/>
    <w:rsid w:val="00952B94"/>
    <w:rsid w:val="00952C7F"/>
    <w:rsid w:val="00952CE3"/>
    <w:rsid w:val="00952DA4"/>
    <w:rsid w:val="00952E30"/>
    <w:rsid w:val="00952FCE"/>
    <w:rsid w:val="00953173"/>
    <w:rsid w:val="009534D0"/>
    <w:rsid w:val="00953553"/>
    <w:rsid w:val="00953620"/>
    <w:rsid w:val="00953A67"/>
    <w:rsid w:val="00953C57"/>
    <w:rsid w:val="00953D8F"/>
    <w:rsid w:val="009540CD"/>
    <w:rsid w:val="00954184"/>
    <w:rsid w:val="009541C8"/>
    <w:rsid w:val="009543C8"/>
    <w:rsid w:val="00954408"/>
    <w:rsid w:val="00954B3B"/>
    <w:rsid w:val="00954CB5"/>
    <w:rsid w:val="00954DE8"/>
    <w:rsid w:val="00954E7A"/>
    <w:rsid w:val="00954FD3"/>
    <w:rsid w:val="00954FF9"/>
    <w:rsid w:val="00955203"/>
    <w:rsid w:val="0095525B"/>
    <w:rsid w:val="00955417"/>
    <w:rsid w:val="00955481"/>
    <w:rsid w:val="00955529"/>
    <w:rsid w:val="00955593"/>
    <w:rsid w:val="009557B8"/>
    <w:rsid w:val="009557C0"/>
    <w:rsid w:val="009557C8"/>
    <w:rsid w:val="009558B3"/>
    <w:rsid w:val="009559AD"/>
    <w:rsid w:val="009559BB"/>
    <w:rsid w:val="009559DD"/>
    <w:rsid w:val="00955A07"/>
    <w:rsid w:val="00955C0C"/>
    <w:rsid w:val="00955C90"/>
    <w:rsid w:val="00955D7F"/>
    <w:rsid w:val="00955D8D"/>
    <w:rsid w:val="00955F05"/>
    <w:rsid w:val="009562DC"/>
    <w:rsid w:val="009564FF"/>
    <w:rsid w:val="009565CA"/>
    <w:rsid w:val="009567B8"/>
    <w:rsid w:val="009567DD"/>
    <w:rsid w:val="00956819"/>
    <w:rsid w:val="00956835"/>
    <w:rsid w:val="009568FB"/>
    <w:rsid w:val="0095692D"/>
    <w:rsid w:val="00956AA8"/>
    <w:rsid w:val="00956AC3"/>
    <w:rsid w:val="00956C21"/>
    <w:rsid w:val="00956C79"/>
    <w:rsid w:val="00956CD1"/>
    <w:rsid w:val="00956D9B"/>
    <w:rsid w:val="00956DA7"/>
    <w:rsid w:val="00957201"/>
    <w:rsid w:val="0095756B"/>
    <w:rsid w:val="009576C9"/>
    <w:rsid w:val="009577C1"/>
    <w:rsid w:val="00957A3E"/>
    <w:rsid w:val="00957A85"/>
    <w:rsid w:val="00957D0E"/>
    <w:rsid w:val="00957F51"/>
    <w:rsid w:val="00960284"/>
    <w:rsid w:val="0096030C"/>
    <w:rsid w:val="00960395"/>
    <w:rsid w:val="009603D2"/>
    <w:rsid w:val="00960482"/>
    <w:rsid w:val="00960522"/>
    <w:rsid w:val="0096059D"/>
    <w:rsid w:val="009605DF"/>
    <w:rsid w:val="009606F2"/>
    <w:rsid w:val="0096080D"/>
    <w:rsid w:val="00960830"/>
    <w:rsid w:val="00960857"/>
    <w:rsid w:val="00960904"/>
    <w:rsid w:val="00960967"/>
    <w:rsid w:val="00960982"/>
    <w:rsid w:val="00960AC6"/>
    <w:rsid w:val="00960AD1"/>
    <w:rsid w:val="00960B5D"/>
    <w:rsid w:val="00960B65"/>
    <w:rsid w:val="00960DDF"/>
    <w:rsid w:val="00960E1B"/>
    <w:rsid w:val="00960E34"/>
    <w:rsid w:val="00960FB1"/>
    <w:rsid w:val="0096104A"/>
    <w:rsid w:val="0096114E"/>
    <w:rsid w:val="00961153"/>
    <w:rsid w:val="009611E0"/>
    <w:rsid w:val="009612B0"/>
    <w:rsid w:val="00961319"/>
    <w:rsid w:val="00961337"/>
    <w:rsid w:val="00961439"/>
    <w:rsid w:val="009614F3"/>
    <w:rsid w:val="00961557"/>
    <w:rsid w:val="00961609"/>
    <w:rsid w:val="00961635"/>
    <w:rsid w:val="0096166A"/>
    <w:rsid w:val="00961698"/>
    <w:rsid w:val="009617A9"/>
    <w:rsid w:val="009619B9"/>
    <w:rsid w:val="00961CD3"/>
    <w:rsid w:val="00961E82"/>
    <w:rsid w:val="00961E8A"/>
    <w:rsid w:val="00961EFB"/>
    <w:rsid w:val="00962006"/>
    <w:rsid w:val="009620F4"/>
    <w:rsid w:val="00962106"/>
    <w:rsid w:val="0096215C"/>
    <w:rsid w:val="009621B4"/>
    <w:rsid w:val="0096222C"/>
    <w:rsid w:val="009623E7"/>
    <w:rsid w:val="0096250B"/>
    <w:rsid w:val="009625FE"/>
    <w:rsid w:val="009626F2"/>
    <w:rsid w:val="00962906"/>
    <w:rsid w:val="0096296C"/>
    <w:rsid w:val="00962A14"/>
    <w:rsid w:val="00962BF7"/>
    <w:rsid w:val="00962C5D"/>
    <w:rsid w:val="00962CB9"/>
    <w:rsid w:val="00962E46"/>
    <w:rsid w:val="00962FDA"/>
    <w:rsid w:val="00962FE0"/>
    <w:rsid w:val="009630BC"/>
    <w:rsid w:val="00963125"/>
    <w:rsid w:val="00963151"/>
    <w:rsid w:val="009631E5"/>
    <w:rsid w:val="00963270"/>
    <w:rsid w:val="009634E8"/>
    <w:rsid w:val="009635F1"/>
    <w:rsid w:val="00963672"/>
    <w:rsid w:val="00963770"/>
    <w:rsid w:val="00963813"/>
    <w:rsid w:val="00963821"/>
    <w:rsid w:val="0096386E"/>
    <w:rsid w:val="00963892"/>
    <w:rsid w:val="00963B13"/>
    <w:rsid w:val="00963DB2"/>
    <w:rsid w:val="00963DBA"/>
    <w:rsid w:val="00963EA1"/>
    <w:rsid w:val="00963F3E"/>
    <w:rsid w:val="0096415B"/>
    <w:rsid w:val="00964321"/>
    <w:rsid w:val="00964369"/>
    <w:rsid w:val="009644F3"/>
    <w:rsid w:val="00964539"/>
    <w:rsid w:val="0096457B"/>
    <w:rsid w:val="00964632"/>
    <w:rsid w:val="009649A0"/>
    <w:rsid w:val="00964A89"/>
    <w:rsid w:val="00964CCC"/>
    <w:rsid w:val="00964ECE"/>
    <w:rsid w:val="00965019"/>
    <w:rsid w:val="0096509E"/>
    <w:rsid w:val="009650A7"/>
    <w:rsid w:val="00965112"/>
    <w:rsid w:val="00965154"/>
    <w:rsid w:val="0096527D"/>
    <w:rsid w:val="00965493"/>
    <w:rsid w:val="00965520"/>
    <w:rsid w:val="009656F4"/>
    <w:rsid w:val="0096587B"/>
    <w:rsid w:val="00965A58"/>
    <w:rsid w:val="00965A7B"/>
    <w:rsid w:val="00965B17"/>
    <w:rsid w:val="00965B21"/>
    <w:rsid w:val="00965D6C"/>
    <w:rsid w:val="00965E8C"/>
    <w:rsid w:val="00965FDA"/>
    <w:rsid w:val="00966038"/>
    <w:rsid w:val="00966190"/>
    <w:rsid w:val="009661D3"/>
    <w:rsid w:val="00966378"/>
    <w:rsid w:val="00966408"/>
    <w:rsid w:val="009664D2"/>
    <w:rsid w:val="009666DB"/>
    <w:rsid w:val="009666E0"/>
    <w:rsid w:val="00966819"/>
    <w:rsid w:val="00966BFB"/>
    <w:rsid w:val="00966D00"/>
    <w:rsid w:val="00966DA6"/>
    <w:rsid w:val="00966EA9"/>
    <w:rsid w:val="00966EB9"/>
    <w:rsid w:val="00967010"/>
    <w:rsid w:val="009671D9"/>
    <w:rsid w:val="00967240"/>
    <w:rsid w:val="0096740B"/>
    <w:rsid w:val="00967470"/>
    <w:rsid w:val="0096754E"/>
    <w:rsid w:val="009675BC"/>
    <w:rsid w:val="009676D5"/>
    <w:rsid w:val="00967970"/>
    <w:rsid w:val="00967B83"/>
    <w:rsid w:val="00967C6A"/>
    <w:rsid w:val="00967D2A"/>
    <w:rsid w:val="00967ED4"/>
    <w:rsid w:val="009703AB"/>
    <w:rsid w:val="00970437"/>
    <w:rsid w:val="00970A0C"/>
    <w:rsid w:val="00970ACA"/>
    <w:rsid w:val="00970AFB"/>
    <w:rsid w:val="00970CBB"/>
    <w:rsid w:val="00970FE5"/>
    <w:rsid w:val="0097114C"/>
    <w:rsid w:val="009711DA"/>
    <w:rsid w:val="0097126C"/>
    <w:rsid w:val="0097128B"/>
    <w:rsid w:val="00971464"/>
    <w:rsid w:val="00971595"/>
    <w:rsid w:val="009715C7"/>
    <w:rsid w:val="0097171E"/>
    <w:rsid w:val="009718A7"/>
    <w:rsid w:val="009718D7"/>
    <w:rsid w:val="009718FA"/>
    <w:rsid w:val="00971DED"/>
    <w:rsid w:val="00971F93"/>
    <w:rsid w:val="00971FBD"/>
    <w:rsid w:val="00971FC9"/>
    <w:rsid w:val="00971FF9"/>
    <w:rsid w:val="009720F2"/>
    <w:rsid w:val="009721B6"/>
    <w:rsid w:val="009722BD"/>
    <w:rsid w:val="0097234D"/>
    <w:rsid w:val="00972393"/>
    <w:rsid w:val="009723DC"/>
    <w:rsid w:val="009724E5"/>
    <w:rsid w:val="00972B56"/>
    <w:rsid w:val="00972BA4"/>
    <w:rsid w:val="00972C4B"/>
    <w:rsid w:val="00972CA7"/>
    <w:rsid w:val="00973527"/>
    <w:rsid w:val="009736CD"/>
    <w:rsid w:val="00973720"/>
    <w:rsid w:val="00973811"/>
    <w:rsid w:val="00973A52"/>
    <w:rsid w:val="00973A6B"/>
    <w:rsid w:val="00973B68"/>
    <w:rsid w:val="00973BFB"/>
    <w:rsid w:val="00973D96"/>
    <w:rsid w:val="00973DF6"/>
    <w:rsid w:val="00973F53"/>
    <w:rsid w:val="009741D5"/>
    <w:rsid w:val="0097449B"/>
    <w:rsid w:val="009745A5"/>
    <w:rsid w:val="009745B7"/>
    <w:rsid w:val="009747C3"/>
    <w:rsid w:val="009747F0"/>
    <w:rsid w:val="00974882"/>
    <w:rsid w:val="009749AD"/>
    <w:rsid w:val="00974A70"/>
    <w:rsid w:val="00974A72"/>
    <w:rsid w:val="00974B03"/>
    <w:rsid w:val="00974CF2"/>
    <w:rsid w:val="00974EB3"/>
    <w:rsid w:val="00974F69"/>
    <w:rsid w:val="00975094"/>
    <w:rsid w:val="009750D6"/>
    <w:rsid w:val="009750E9"/>
    <w:rsid w:val="00975114"/>
    <w:rsid w:val="0097534A"/>
    <w:rsid w:val="00975609"/>
    <w:rsid w:val="009756F2"/>
    <w:rsid w:val="009757B3"/>
    <w:rsid w:val="00975948"/>
    <w:rsid w:val="00975978"/>
    <w:rsid w:val="00975C33"/>
    <w:rsid w:val="00975EE4"/>
    <w:rsid w:val="0097600D"/>
    <w:rsid w:val="00976095"/>
    <w:rsid w:val="0097619B"/>
    <w:rsid w:val="00976439"/>
    <w:rsid w:val="009764C6"/>
    <w:rsid w:val="00976593"/>
    <w:rsid w:val="0097662B"/>
    <w:rsid w:val="00976699"/>
    <w:rsid w:val="0097699F"/>
    <w:rsid w:val="009769EB"/>
    <w:rsid w:val="00976A4B"/>
    <w:rsid w:val="00976B1F"/>
    <w:rsid w:val="00976BE8"/>
    <w:rsid w:val="00976C2C"/>
    <w:rsid w:val="00976D54"/>
    <w:rsid w:val="00976EEE"/>
    <w:rsid w:val="00976F42"/>
    <w:rsid w:val="00976F48"/>
    <w:rsid w:val="00977249"/>
    <w:rsid w:val="0097725B"/>
    <w:rsid w:val="009772C8"/>
    <w:rsid w:val="009772E1"/>
    <w:rsid w:val="00977328"/>
    <w:rsid w:val="0097777E"/>
    <w:rsid w:val="00977809"/>
    <w:rsid w:val="009778B3"/>
    <w:rsid w:val="009778C9"/>
    <w:rsid w:val="00977A0A"/>
    <w:rsid w:val="00977A5D"/>
    <w:rsid w:val="00977A98"/>
    <w:rsid w:val="00977C07"/>
    <w:rsid w:val="00977DCB"/>
    <w:rsid w:val="00977DF4"/>
    <w:rsid w:val="00977F77"/>
    <w:rsid w:val="00980027"/>
    <w:rsid w:val="00980039"/>
    <w:rsid w:val="009801FD"/>
    <w:rsid w:val="009802FC"/>
    <w:rsid w:val="009803D0"/>
    <w:rsid w:val="00980401"/>
    <w:rsid w:val="009804CA"/>
    <w:rsid w:val="00980685"/>
    <w:rsid w:val="009806E6"/>
    <w:rsid w:val="00980A80"/>
    <w:rsid w:val="00980C46"/>
    <w:rsid w:val="00980C67"/>
    <w:rsid w:val="00980C85"/>
    <w:rsid w:val="00980E0F"/>
    <w:rsid w:val="00981000"/>
    <w:rsid w:val="0098106E"/>
    <w:rsid w:val="00981139"/>
    <w:rsid w:val="009811B9"/>
    <w:rsid w:val="00981262"/>
    <w:rsid w:val="009812FB"/>
    <w:rsid w:val="0098151E"/>
    <w:rsid w:val="00981588"/>
    <w:rsid w:val="00981A51"/>
    <w:rsid w:val="00981ABC"/>
    <w:rsid w:val="00981CE4"/>
    <w:rsid w:val="00981E4C"/>
    <w:rsid w:val="00981EE2"/>
    <w:rsid w:val="00982225"/>
    <w:rsid w:val="009823EB"/>
    <w:rsid w:val="00982407"/>
    <w:rsid w:val="0098246F"/>
    <w:rsid w:val="00982601"/>
    <w:rsid w:val="009828E4"/>
    <w:rsid w:val="00982AD9"/>
    <w:rsid w:val="00982BEB"/>
    <w:rsid w:val="00982DF0"/>
    <w:rsid w:val="0098317C"/>
    <w:rsid w:val="00983283"/>
    <w:rsid w:val="009832CE"/>
    <w:rsid w:val="0098332D"/>
    <w:rsid w:val="00983518"/>
    <w:rsid w:val="009835FE"/>
    <w:rsid w:val="00983666"/>
    <w:rsid w:val="0098376B"/>
    <w:rsid w:val="009837B0"/>
    <w:rsid w:val="00983837"/>
    <w:rsid w:val="00983CB3"/>
    <w:rsid w:val="00983D20"/>
    <w:rsid w:val="00983DCC"/>
    <w:rsid w:val="00983DE5"/>
    <w:rsid w:val="00983E0E"/>
    <w:rsid w:val="00983E96"/>
    <w:rsid w:val="00983E9F"/>
    <w:rsid w:val="00983F7F"/>
    <w:rsid w:val="00984001"/>
    <w:rsid w:val="0098403E"/>
    <w:rsid w:val="009842B1"/>
    <w:rsid w:val="009842CB"/>
    <w:rsid w:val="009842CC"/>
    <w:rsid w:val="00984400"/>
    <w:rsid w:val="009847F2"/>
    <w:rsid w:val="009848A8"/>
    <w:rsid w:val="00984A17"/>
    <w:rsid w:val="00984AB0"/>
    <w:rsid w:val="00984BDA"/>
    <w:rsid w:val="00984D37"/>
    <w:rsid w:val="00984D6D"/>
    <w:rsid w:val="00984F84"/>
    <w:rsid w:val="00984FF3"/>
    <w:rsid w:val="00985189"/>
    <w:rsid w:val="009851A0"/>
    <w:rsid w:val="009854EB"/>
    <w:rsid w:val="009858B6"/>
    <w:rsid w:val="00985AA5"/>
    <w:rsid w:val="00985B94"/>
    <w:rsid w:val="00985D66"/>
    <w:rsid w:val="00985EF2"/>
    <w:rsid w:val="0098602E"/>
    <w:rsid w:val="0098604A"/>
    <w:rsid w:val="00986229"/>
    <w:rsid w:val="0098630A"/>
    <w:rsid w:val="00986334"/>
    <w:rsid w:val="00986389"/>
    <w:rsid w:val="009864F7"/>
    <w:rsid w:val="009865D1"/>
    <w:rsid w:val="00986817"/>
    <w:rsid w:val="0098685A"/>
    <w:rsid w:val="0098686C"/>
    <w:rsid w:val="0098689D"/>
    <w:rsid w:val="00986B82"/>
    <w:rsid w:val="00986C49"/>
    <w:rsid w:val="00986CC7"/>
    <w:rsid w:val="00986CCA"/>
    <w:rsid w:val="00986D30"/>
    <w:rsid w:val="00986D97"/>
    <w:rsid w:val="00986DC6"/>
    <w:rsid w:val="00986EE0"/>
    <w:rsid w:val="00987323"/>
    <w:rsid w:val="00987530"/>
    <w:rsid w:val="00987563"/>
    <w:rsid w:val="009875E3"/>
    <w:rsid w:val="00987855"/>
    <w:rsid w:val="00987A97"/>
    <w:rsid w:val="00987B61"/>
    <w:rsid w:val="00987D53"/>
    <w:rsid w:val="00987DCF"/>
    <w:rsid w:val="00990100"/>
    <w:rsid w:val="00990312"/>
    <w:rsid w:val="00990438"/>
    <w:rsid w:val="0099056B"/>
    <w:rsid w:val="009906D5"/>
    <w:rsid w:val="00990C21"/>
    <w:rsid w:val="00990CEA"/>
    <w:rsid w:val="00990EC0"/>
    <w:rsid w:val="009910C5"/>
    <w:rsid w:val="009910D4"/>
    <w:rsid w:val="0099120A"/>
    <w:rsid w:val="00991239"/>
    <w:rsid w:val="0099127A"/>
    <w:rsid w:val="009916B1"/>
    <w:rsid w:val="009916C6"/>
    <w:rsid w:val="00991AE6"/>
    <w:rsid w:val="00991CA7"/>
    <w:rsid w:val="00991D49"/>
    <w:rsid w:val="00991D54"/>
    <w:rsid w:val="00991DC9"/>
    <w:rsid w:val="00991E41"/>
    <w:rsid w:val="0099212D"/>
    <w:rsid w:val="00992522"/>
    <w:rsid w:val="0099264F"/>
    <w:rsid w:val="00992712"/>
    <w:rsid w:val="00992A1D"/>
    <w:rsid w:val="00992A99"/>
    <w:rsid w:val="00992AB3"/>
    <w:rsid w:val="00992AD4"/>
    <w:rsid w:val="00992EC4"/>
    <w:rsid w:val="009930B4"/>
    <w:rsid w:val="009931E5"/>
    <w:rsid w:val="00993506"/>
    <w:rsid w:val="00993591"/>
    <w:rsid w:val="00993981"/>
    <w:rsid w:val="00993A79"/>
    <w:rsid w:val="00993B1E"/>
    <w:rsid w:val="00993B7F"/>
    <w:rsid w:val="00993EBA"/>
    <w:rsid w:val="00993EEC"/>
    <w:rsid w:val="00993F14"/>
    <w:rsid w:val="00994003"/>
    <w:rsid w:val="00994068"/>
    <w:rsid w:val="00994150"/>
    <w:rsid w:val="0099420A"/>
    <w:rsid w:val="00994652"/>
    <w:rsid w:val="00994657"/>
    <w:rsid w:val="00994746"/>
    <w:rsid w:val="00994857"/>
    <w:rsid w:val="00994905"/>
    <w:rsid w:val="00994A5B"/>
    <w:rsid w:val="00994CD3"/>
    <w:rsid w:val="00994F3B"/>
    <w:rsid w:val="00995001"/>
    <w:rsid w:val="00995020"/>
    <w:rsid w:val="00995316"/>
    <w:rsid w:val="00995543"/>
    <w:rsid w:val="00995717"/>
    <w:rsid w:val="00995922"/>
    <w:rsid w:val="0099594A"/>
    <w:rsid w:val="00995A21"/>
    <w:rsid w:val="00995ABC"/>
    <w:rsid w:val="00995B84"/>
    <w:rsid w:val="00995EC2"/>
    <w:rsid w:val="00996086"/>
    <w:rsid w:val="009960AB"/>
    <w:rsid w:val="009962AB"/>
    <w:rsid w:val="0099630C"/>
    <w:rsid w:val="009963CE"/>
    <w:rsid w:val="0099640F"/>
    <w:rsid w:val="00996469"/>
    <w:rsid w:val="0099648A"/>
    <w:rsid w:val="009966AC"/>
    <w:rsid w:val="009966D9"/>
    <w:rsid w:val="00996747"/>
    <w:rsid w:val="00996999"/>
    <w:rsid w:val="009969A7"/>
    <w:rsid w:val="00996F41"/>
    <w:rsid w:val="00997092"/>
    <w:rsid w:val="009970C7"/>
    <w:rsid w:val="00997146"/>
    <w:rsid w:val="0099751D"/>
    <w:rsid w:val="0099761A"/>
    <w:rsid w:val="00997662"/>
    <w:rsid w:val="009976F4"/>
    <w:rsid w:val="009977E2"/>
    <w:rsid w:val="0099792F"/>
    <w:rsid w:val="00997954"/>
    <w:rsid w:val="00997BD9"/>
    <w:rsid w:val="00997C8E"/>
    <w:rsid w:val="00997EF8"/>
    <w:rsid w:val="00997F5C"/>
    <w:rsid w:val="009A01BB"/>
    <w:rsid w:val="009A0236"/>
    <w:rsid w:val="009A027A"/>
    <w:rsid w:val="009A03FF"/>
    <w:rsid w:val="009A045F"/>
    <w:rsid w:val="009A05B1"/>
    <w:rsid w:val="009A05CD"/>
    <w:rsid w:val="009A064A"/>
    <w:rsid w:val="009A06BC"/>
    <w:rsid w:val="009A0740"/>
    <w:rsid w:val="009A0A93"/>
    <w:rsid w:val="009A0ADA"/>
    <w:rsid w:val="009A0B04"/>
    <w:rsid w:val="009A0B84"/>
    <w:rsid w:val="009A0DA1"/>
    <w:rsid w:val="009A121C"/>
    <w:rsid w:val="009A12DD"/>
    <w:rsid w:val="009A18DE"/>
    <w:rsid w:val="009A1A1F"/>
    <w:rsid w:val="009A1A2E"/>
    <w:rsid w:val="009A1C5E"/>
    <w:rsid w:val="009A1DC6"/>
    <w:rsid w:val="009A1ECB"/>
    <w:rsid w:val="009A1FC3"/>
    <w:rsid w:val="009A211E"/>
    <w:rsid w:val="009A2144"/>
    <w:rsid w:val="009A22FB"/>
    <w:rsid w:val="009A2480"/>
    <w:rsid w:val="009A25BE"/>
    <w:rsid w:val="009A26E1"/>
    <w:rsid w:val="009A2722"/>
    <w:rsid w:val="009A2752"/>
    <w:rsid w:val="009A27B3"/>
    <w:rsid w:val="009A2C78"/>
    <w:rsid w:val="009A2C82"/>
    <w:rsid w:val="009A2D6B"/>
    <w:rsid w:val="009A2EBB"/>
    <w:rsid w:val="009A30F2"/>
    <w:rsid w:val="009A3117"/>
    <w:rsid w:val="009A3209"/>
    <w:rsid w:val="009A338F"/>
    <w:rsid w:val="009A368B"/>
    <w:rsid w:val="009A3886"/>
    <w:rsid w:val="009A3C16"/>
    <w:rsid w:val="009A3CB1"/>
    <w:rsid w:val="009A3D68"/>
    <w:rsid w:val="009A3DF8"/>
    <w:rsid w:val="009A3EE6"/>
    <w:rsid w:val="009A3FF2"/>
    <w:rsid w:val="009A413B"/>
    <w:rsid w:val="009A415C"/>
    <w:rsid w:val="009A42DD"/>
    <w:rsid w:val="009A4323"/>
    <w:rsid w:val="009A439E"/>
    <w:rsid w:val="009A43CA"/>
    <w:rsid w:val="009A450C"/>
    <w:rsid w:val="009A45DA"/>
    <w:rsid w:val="009A48F1"/>
    <w:rsid w:val="009A4ACD"/>
    <w:rsid w:val="009A4C35"/>
    <w:rsid w:val="009A4F9F"/>
    <w:rsid w:val="009A509C"/>
    <w:rsid w:val="009A5197"/>
    <w:rsid w:val="009A519E"/>
    <w:rsid w:val="009A53F9"/>
    <w:rsid w:val="009A55FE"/>
    <w:rsid w:val="009A586A"/>
    <w:rsid w:val="009A591C"/>
    <w:rsid w:val="009A597F"/>
    <w:rsid w:val="009A5C16"/>
    <w:rsid w:val="009A5E5E"/>
    <w:rsid w:val="009A5ECB"/>
    <w:rsid w:val="009A6117"/>
    <w:rsid w:val="009A6184"/>
    <w:rsid w:val="009A6195"/>
    <w:rsid w:val="009A6455"/>
    <w:rsid w:val="009A65AE"/>
    <w:rsid w:val="009A65E8"/>
    <w:rsid w:val="009A6685"/>
    <w:rsid w:val="009A670C"/>
    <w:rsid w:val="009A67C0"/>
    <w:rsid w:val="009A695D"/>
    <w:rsid w:val="009A6975"/>
    <w:rsid w:val="009A69B7"/>
    <w:rsid w:val="009A6A4C"/>
    <w:rsid w:val="009A6A9F"/>
    <w:rsid w:val="009A6BF6"/>
    <w:rsid w:val="009A6D44"/>
    <w:rsid w:val="009A6F30"/>
    <w:rsid w:val="009A7057"/>
    <w:rsid w:val="009A725B"/>
    <w:rsid w:val="009A72E1"/>
    <w:rsid w:val="009A72E2"/>
    <w:rsid w:val="009A73C0"/>
    <w:rsid w:val="009A74B8"/>
    <w:rsid w:val="009A7B15"/>
    <w:rsid w:val="009A7B3E"/>
    <w:rsid w:val="009A7B82"/>
    <w:rsid w:val="009A7B95"/>
    <w:rsid w:val="009A7BC9"/>
    <w:rsid w:val="009A7C07"/>
    <w:rsid w:val="009A7D5A"/>
    <w:rsid w:val="009A7E8C"/>
    <w:rsid w:val="009A7EDF"/>
    <w:rsid w:val="009A7FC1"/>
    <w:rsid w:val="009B008D"/>
    <w:rsid w:val="009B03ED"/>
    <w:rsid w:val="009B07DC"/>
    <w:rsid w:val="009B08F8"/>
    <w:rsid w:val="009B098E"/>
    <w:rsid w:val="009B0A3B"/>
    <w:rsid w:val="009B0A4C"/>
    <w:rsid w:val="009B0AA5"/>
    <w:rsid w:val="009B0B55"/>
    <w:rsid w:val="009B0BDA"/>
    <w:rsid w:val="009B0EC2"/>
    <w:rsid w:val="009B10EE"/>
    <w:rsid w:val="009B1319"/>
    <w:rsid w:val="009B13CF"/>
    <w:rsid w:val="009B14E3"/>
    <w:rsid w:val="009B1667"/>
    <w:rsid w:val="009B17BA"/>
    <w:rsid w:val="009B1854"/>
    <w:rsid w:val="009B185C"/>
    <w:rsid w:val="009B1A03"/>
    <w:rsid w:val="009B1A32"/>
    <w:rsid w:val="009B1B0A"/>
    <w:rsid w:val="009B1ED7"/>
    <w:rsid w:val="009B1F2F"/>
    <w:rsid w:val="009B1F4B"/>
    <w:rsid w:val="009B226E"/>
    <w:rsid w:val="009B228A"/>
    <w:rsid w:val="009B234D"/>
    <w:rsid w:val="009B243E"/>
    <w:rsid w:val="009B29D7"/>
    <w:rsid w:val="009B2B59"/>
    <w:rsid w:val="009B2BE6"/>
    <w:rsid w:val="009B2CFD"/>
    <w:rsid w:val="009B31C6"/>
    <w:rsid w:val="009B37E8"/>
    <w:rsid w:val="009B3B3C"/>
    <w:rsid w:val="009B3D4E"/>
    <w:rsid w:val="009B3D5B"/>
    <w:rsid w:val="009B3D81"/>
    <w:rsid w:val="009B3DC6"/>
    <w:rsid w:val="009B3E25"/>
    <w:rsid w:val="009B3F47"/>
    <w:rsid w:val="009B4123"/>
    <w:rsid w:val="009B4154"/>
    <w:rsid w:val="009B4175"/>
    <w:rsid w:val="009B4513"/>
    <w:rsid w:val="009B45EF"/>
    <w:rsid w:val="009B4648"/>
    <w:rsid w:val="009B4685"/>
    <w:rsid w:val="009B4790"/>
    <w:rsid w:val="009B4EE5"/>
    <w:rsid w:val="009B5155"/>
    <w:rsid w:val="009B5212"/>
    <w:rsid w:val="009B53F2"/>
    <w:rsid w:val="009B560D"/>
    <w:rsid w:val="009B58B1"/>
    <w:rsid w:val="009B58D0"/>
    <w:rsid w:val="009B5AE5"/>
    <w:rsid w:val="009B5C3C"/>
    <w:rsid w:val="009B607F"/>
    <w:rsid w:val="009B61F2"/>
    <w:rsid w:val="009B627B"/>
    <w:rsid w:val="009B6295"/>
    <w:rsid w:val="009B62E9"/>
    <w:rsid w:val="009B6306"/>
    <w:rsid w:val="009B654D"/>
    <w:rsid w:val="009B6753"/>
    <w:rsid w:val="009B6899"/>
    <w:rsid w:val="009B68F8"/>
    <w:rsid w:val="009B6959"/>
    <w:rsid w:val="009B6A1C"/>
    <w:rsid w:val="009B6BB6"/>
    <w:rsid w:val="009B6C07"/>
    <w:rsid w:val="009B6C58"/>
    <w:rsid w:val="009B6D6E"/>
    <w:rsid w:val="009B6DE2"/>
    <w:rsid w:val="009B6E30"/>
    <w:rsid w:val="009B6F4F"/>
    <w:rsid w:val="009B705E"/>
    <w:rsid w:val="009B7262"/>
    <w:rsid w:val="009B73A7"/>
    <w:rsid w:val="009B73AD"/>
    <w:rsid w:val="009B77BC"/>
    <w:rsid w:val="009B79BA"/>
    <w:rsid w:val="009B7A46"/>
    <w:rsid w:val="009B7A5E"/>
    <w:rsid w:val="009B7E9B"/>
    <w:rsid w:val="009B7EE4"/>
    <w:rsid w:val="009C00E0"/>
    <w:rsid w:val="009C016D"/>
    <w:rsid w:val="009C01AE"/>
    <w:rsid w:val="009C01FF"/>
    <w:rsid w:val="009C0222"/>
    <w:rsid w:val="009C0312"/>
    <w:rsid w:val="009C052F"/>
    <w:rsid w:val="009C0726"/>
    <w:rsid w:val="009C0791"/>
    <w:rsid w:val="009C0878"/>
    <w:rsid w:val="009C08BF"/>
    <w:rsid w:val="009C0C93"/>
    <w:rsid w:val="009C0E50"/>
    <w:rsid w:val="009C1400"/>
    <w:rsid w:val="009C141B"/>
    <w:rsid w:val="009C1469"/>
    <w:rsid w:val="009C1470"/>
    <w:rsid w:val="009C15A8"/>
    <w:rsid w:val="009C15D5"/>
    <w:rsid w:val="009C1714"/>
    <w:rsid w:val="009C1863"/>
    <w:rsid w:val="009C1EAD"/>
    <w:rsid w:val="009C1F96"/>
    <w:rsid w:val="009C1FA4"/>
    <w:rsid w:val="009C2112"/>
    <w:rsid w:val="009C21F8"/>
    <w:rsid w:val="009C2268"/>
    <w:rsid w:val="009C2481"/>
    <w:rsid w:val="009C24C7"/>
    <w:rsid w:val="009C263B"/>
    <w:rsid w:val="009C26CF"/>
    <w:rsid w:val="009C27DC"/>
    <w:rsid w:val="009C29DB"/>
    <w:rsid w:val="009C2A2E"/>
    <w:rsid w:val="009C2AF7"/>
    <w:rsid w:val="009C2BFC"/>
    <w:rsid w:val="009C2C42"/>
    <w:rsid w:val="009C2D96"/>
    <w:rsid w:val="009C2E59"/>
    <w:rsid w:val="009C30FE"/>
    <w:rsid w:val="009C3177"/>
    <w:rsid w:val="009C3565"/>
    <w:rsid w:val="009C35F4"/>
    <w:rsid w:val="009C37BA"/>
    <w:rsid w:val="009C3BCB"/>
    <w:rsid w:val="009C3BEE"/>
    <w:rsid w:val="009C3C0E"/>
    <w:rsid w:val="009C3C54"/>
    <w:rsid w:val="009C3CEB"/>
    <w:rsid w:val="009C3EEE"/>
    <w:rsid w:val="009C3FB5"/>
    <w:rsid w:val="009C40F5"/>
    <w:rsid w:val="009C42B4"/>
    <w:rsid w:val="009C45F4"/>
    <w:rsid w:val="009C4641"/>
    <w:rsid w:val="009C4666"/>
    <w:rsid w:val="009C47FB"/>
    <w:rsid w:val="009C488E"/>
    <w:rsid w:val="009C4945"/>
    <w:rsid w:val="009C4A91"/>
    <w:rsid w:val="009C4AC4"/>
    <w:rsid w:val="009C4C1B"/>
    <w:rsid w:val="009C4F0A"/>
    <w:rsid w:val="009C51B0"/>
    <w:rsid w:val="009C53B2"/>
    <w:rsid w:val="009C5879"/>
    <w:rsid w:val="009C59C8"/>
    <w:rsid w:val="009C5B9C"/>
    <w:rsid w:val="009C5C8E"/>
    <w:rsid w:val="009C5D02"/>
    <w:rsid w:val="009C5DE1"/>
    <w:rsid w:val="009C5E0C"/>
    <w:rsid w:val="009C5E18"/>
    <w:rsid w:val="009C5F90"/>
    <w:rsid w:val="009C604C"/>
    <w:rsid w:val="009C604D"/>
    <w:rsid w:val="009C6231"/>
    <w:rsid w:val="009C6479"/>
    <w:rsid w:val="009C649B"/>
    <w:rsid w:val="009C64A8"/>
    <w:rsid w:val="009C657E"/>
    <w:rsid w:val="009C661A"/>
    <w:rsid w:val="009C691A"/>
    <w:rsid w:val="009C694E"/>
    <w:rsid w:val="009C6A06"/>
    <w:rsid w:val="009C6A23"/>
    <w:rsid w:val="009C6AFE"/>
    <w:rsid w:val="009C6BB7"/>
    <w:rsid w:val="009C6D54"/>
    <w:rsid w:val="009C6DBD"/>
    <w:rsid w:val="009C6E72"/>
    <w:rsid w:val="009C6EBC"/>
    <w:rsid w:val="009C7027"/>
    <w:rsid w:val="009C71F7"/>
    <w:rsid w:val="009C72E4"/>
    <w:rsid w:val="009C7300"/>
    <w:rsid w:val="009C7384"/>
    <w:rsid w:val="009C73F7"/>
    <w:rsid w:val="009C7461"/>
    <w:rsid w:val="009C75A7"/>
    <w:rsid w:val="009C77A3"/>
    <w:rsid w:val="009C7A68"/>
    <w:rsid w:val="009C7ABD"/>
    <w:rsid w:val="009C7B14"/>
    <w:rsid w:val="009C7CB1"/>
    <w:rsid w:val="009C7D93"/>
    <w:rsid w:val="009C7DA2"/>
    <w:rsid w:val="009C7E2D"/>
    <w:rsid w:val="009C7FAA"/>
    <w:rsid w:val="009C7FE8"/>
    <w:rsid w:val="009D00EC"/>
    <w:rsid w:val="009D0123"/>
    <w:rsid w:val="009D04FD"/>
    <w:rsid w:val="009D0680"/>
    <w:rsid w:val="009D0733"/>
    <w:rsid w:val="009D09B2"/>
    <w:rsid w:val="009D0A18"/>
    <w:rsid w:val="009D0D0C"/>
    <w:rsid w:val="009D0D28"/>
    <w:rsid w:val="009D0E9D"/>
    <w:rsid w:val="009D1196"/>
    <w:rsid w:val="009D1350"/>
    <w:rsid w:val="009D145E"/>
    <w:rsid w:val="009D1782"/>
    <w:rsid w:val="009D17C7"/>
    <w:rsid w:val="009D17EC"/>
    <w:rsid w:val="009D1827"/>
    <w:rsid w:val="009D1CD6"/>
    <w:rsid w:val="009D1E1C"/>
    <w:rsid w:val="009D2073"/>
    <w:rsid w:val="009D20C0"/>
    <w:rsid w:val="009D20E3"/>
    <w:rsid w:val="009D213C"/>
    <w:rsid w:val="009D2289"/>
    <w:rsid w:val="009D275D"/>
    <w:rsid w:val="009D288C"/>
    <w:rsid w:val="009D28D1"/>
    <w:rsid w:val="009D2BCE"/>
    <w:rsid w:val="009D2C0F"/>
    <w:rsid w:val="009D301A"/>
    <w:rsid w:val="009D31A7"/>
    <w:rsid w:val="009D31E2"/>
    <w:rsid w:val="009D33D4"/>
    <w:rsid w:val="009D3465"/>
    <w:rsid w:val="009D358F"/>
    <w:rsid w:val="009D3935"/>
    <w:rsid w:val="009D3A87"/>
    <w:rsid w:val="009D3A8B"/>
    <w:rsid w:val="009D3B9D"/>
    <w:rsid w:val="009D3C7D"/>
    <w:rsid w:val="009D3D24"/>
    <w:rsid w:val="009D3D3E"/>
    <w:rsid w:val="009D3E7C"/>
    <w:rsid w:val="009D3FB4"/>
    <w:rsid w:val="009D402B"/>
    <w:rsid w:val="009D4032"/>
    <w:rsid w:val="009D4138"/>
    <w:rsid w:val="009D41A5"/>
    <w:rsid w:val="009D41C6"/>
    <w:rsid w:val="009D41F5"/>
    <w:rsid w:val="009D4379"/>
    <w:rsid w:val="009D43D0"/>
    <w:rsid w:val="009D459E"/>
    <w:rsid w:val="009D4869"/>
    <w:rsid w:val="009D49A1"/>
    <w:rsid w:val="009D4ACF"/>
    <w:rsid w:val="009D4BE5"/>
    <w:rsid w:val="009D4EAD"/>
    <w:rsid w:val="009D4FD6"/>
    <w:rsid w:val="009D50CE"/>
    <w:rsid w:val="009D51B5"/>
    <w:rsid w:val="009D5259"/>
    <w:rsid w:val="009D52D0"/>
    <w:rsid w:val="009D5318"/>
    <w:rsid w:val="009D53BC"/>
    <w:rsid w:val="009D549C"/>
    <w:rsid w:val="009D54DA"/>
    <w:rsid w:val="009D58C1"/>
    <w:rsid w:val="009D5CF1"/>
    <w:rsid w:val="009D602F"/>
    <w:rsid w:val="009D61B0"/>
    <w:rsid w:val="009D61CB"/>
    <w:rsid w:val="009D61D8"/>
    <w:rsid w:val="009D626D"/>
    <w:rsid w:val="009D6329"/>
    <w:rsid w:val="009D663C"/>
    <w:rsid w:val="009D6674"/>
    <w:rsid w:val="009D677F"/>
    <w:rsid w:val="009D685B"/>
    <w:rsid w:val="009D68CF"/>
    <w:rsid w:val="009D6A7E"/>
    <w:rsid w:val="009D6BD1"/>
    <w:rsid w:val="009D6D40"/>
    <w:rsid w:val="009D6F5C"/>
    <w:rsid w:val="009D6FAC"/>
    <w:rsid w:val="009D7118"/>
    <w:rsid w:val="009D7385"/>
    <w:rsid w:val="009D73FB"/>
    <w:rsid w:val="009D74AA"/>
    <w:rsid w:val="009D7588"/>
    <w:rsid w:val="009D75D9"/>
    <w:rsid w:val="009D7642"/>
    <w:rsid w:val="009D7745"/>
    <w:rsid w:val="009D77FE"/>
    <w:rsid w:val="009D78C8"/>
    <w:rsid w:val="009D7A5E"/>
    <w:rsid w:val="009D7AD0"/>
    <w:rsid w:val="009D7C41"/>
    <w:rsid w:val="009D7D43"/>
    <w:rsid w:val="009D7F3C"/>
    <w:rsid w:val="009E0272"/>
    <w:rsid w:val="009E083A"/>
    <w:rsid w:val="009E09BF"/>
    <w:rsid w:val="009E0A22"/>
    <w:rsid w:val="009E0AD5"/>
    <w:rsid w:val="009E0E7D"/>
    <w:rsid w:val="009E0EDF"/>
    <w:rsid w:val="009E1081"/>
    <w:rsid w:val="009E119F"/>
    <w:rsid w:val="009E126D"/>
    <w:rsid w:val="009E129A"/>
    <w:rsid w:val="009E129D"/>
    <w:rsid w:val="009E1335"/>
    <w:rsid w:val="009E135B"/>
    <w:rsid w:val="009E15D5"/>
    <w:rsid w:val="009E171F"/>
    <w:rsid w:val="009E198F"/>
    <w:rsid w:val="009E19A0"/>
    <w:rsid w:val="009E1CD9"/>
    <w:rsid w:val="009E1DE2"/>
    <w:rsid w:val="009E2165"/>
    <w:rsid w:val="009E24BD"/>
    <w:rsid w:val="009E25EF"/>
    <w:rsid w:val="009E2760"/>
    <w:rsid w:val="009E28E8"/>
    <w:rsid w:val="009E2974"/>
    <w:rsid w:val="009E2AEA"/>
    <w:rsid w:val="009E2EC4"/>
    <w:rsid w:val="009E32E1"/>
    <w:rsid w:val="009E347F"/>
    <w:rsid w:val="009E34F7"/>
    <w:rsid w:val="009E35DE"/>
    <w:rsid w:val="009E36EC"/>
    <w:rsid w:val="009E38CB"/>
    <w:rsid w:val="009E3CBE"/>
    <w:rsid w:val="009E3D16"/>
    <w:rsid w:val="009E3DE5"/>
    <w:rsid w:val="009E3E09"/>
    <w:rsid w:val="009E3F12"/>
    <w:rsid w:val="009E406C"/>
    <w:rsid w:val="009E41ED"/>
    <w:rsid w:val="009E45AA"/>
    <w:rsid w:val="009E476E"/>
    <w:rsid w:val="009E496E"/>
    <w:rsid w:val="009E4CB5"/>
    <w:rsid w:val="009E4D94"/>
    <w:rsid w:val="009E4E53"/>
    <w:rsid w:val="009E4E7B"/>
    <w:rsid w:val="009E515C"/>
    <w:rsid w:val="009E520C"/>
    <w:rsid w:val="009E5219"/>
    <w:rsid w:val="009E5431"/>
    <w:rsid w:val="009E5736"/>
    <w:rsid w:val="009E5A83"/>
    <w:rsid w:val="009E5C8E"/>
    <w:rsid w:val="009E5CB0"/>
    <w:rsid w:val="009E5D01"/>
    <w:rsid w:val="009E5D4C"/>
    <w:rsid w:val="009E6074"/>
    <w:rsid w:val="009E627A"/>
    <w:rsid w:val="009E6306"/>
    <w:rsid w:val="009E6456"/>
    <w:rsid w:val="009E6526"/>
    <w:rsid w:val="009E65E2"/>
    <w:rsid w:val="009E6701"/>
    <w:rsid w:val="009E676B"/>
    <w:rsid w:val="009E6865"/>
    <w:rsid w:val="009E68C1"/>
    <w:rsid w:val="009E6C3F"/>
    <w:rsid w:val="009E6CC1"/>
    <w:rsid w:val="009E6EB7"/>
    <w:rsid w:val="009E722A"/>
    <w:rsid w:val="009E7378"/>
    <w:rsid w:val="009E765E"/>
    <w:rsid w:val="009E766B"/>
    <w:rsid w:val="009E77AF"/>
    <w:rsid w:val="009E7810"/>
    <w:rsid w:val="009E795F"/>
    <w:rsid w:val="009E7AAE"/>
    <w:rsid w:val="009E7BD1"/>
    <w:rsid w:val="009E7F45"/>
    <w:rsid w:val="009F00B2"/>
    <w:rsid w:val="009F0118"/>
    <w:rsid w:val="009F0150"/>
    <w:rsid w:val="009F02D8"/>
    <w:rsid w:val="009F0351"/>
    <w:rsid w:val="009F0448"/>
    <w:rsid w:val="009F0537"/>
    <w:rsid w:val="009F05D2"/>
    <w:rsid w:val="009F072F"/>
    <w:rsid w:val="009F09C2"/>
    <w:rsid w:val="009F0A94"/>
    <w:rsid w:val="009F0AA5"/>
    <w:rsid w:val="009F10E6"/>
    <w:rsid w:val="009F1121"/>
    <w:rsid w:val="009F11E0"/>
    <w:rsid w:val="009F1207"/>
    <w:rsid w:val="009F14E4"/>
    <w:rsid w:val="009F2682"/>
    <w:rsid w:val="009F2811"/>
    <w:rsid w:val="009F285D"/>
    <w:rsid w:val="009F28E3"/>
    <w:rsid w:val="009F29C8"/>
    <w:rsid w:val="009F2CC7"/>
    <w:rsid w:val="009F2D40"/>
    <w:rsid w:val="009F2D9C"/>
    <w:rsid w:val="009F2F38"/>
    <w:rsid w:val="009F3069"/>
    <w:rsid w:val="009F309A"/>
    <w:rsid w:val="009F30B4"/>
    <w:rsid w:val="009F324A"/>
    <w:rsid w:val="009F3428"/>
    <w:rsid w:val="009F3431"/>
    <w:rsid w:val="009F36CC"/>
    <w:rsid w:val="009F3771"/>
    <w:rsid w:val="009F384A"/>
    <w:rsid w:val="009F38AF"/>
    <w:rsid w:val="009F38FF"/>
    <w:rsid w:val="009F3A1C"/>
    <w:rsid w:val="009F3ABA"/>
    <w:rsid w:val="009F3C1D"/>
    <w:rsid w:val="009F3C42"/>
    <w:rsid w:val="009F42BB"/>
    <w:rsid w:val="009F4315"/>
    <w:rsid w:val="009F4343"/>
    <w:rsid w:val="009F45D6"/>
    <w:rsid w:val="009F4697"/>
    <w:rsid w:val="009F4843"/>
    <w:rsid w:val="009F491D"/>
    <w:rsid w:val="009F49FF"/>
    <w:rsid w:val="009F4A84"/>
    <w:rsid w:val="009F4C62"/>
    <w:rsid w:val="009F4CAD"/>
    <w:rsid w:val="009F4EA1"/>
    <w:rsid w:val="009F4EB5"/>
    <w:rsid w:val="009F4EE5"/>
    <w:rsid w:val="009F5009"/>
    <w:rsid w:val="009F5096"/>
    <w:rsid w:val="009F5297"/>
    <w:rsid w:val="009F5663"/>
    <w:rsid w:val="009F56D1"/>
    <w:rsid w:val="009F570D"/>
    <w:rsid w:val="009F5723"/>
    <w:rsid w:val="009F58AD"/>
    <w:rsid w:val="009F5922"/>
    <w:rsid w:val="009F599A"/>
    <w:rsid w:val="009F5B9A"/>
    <w:rsid w:val="009F5D57"/>
    <w:rsid w:val="009F5E56"/>
    <w:rsid w:val="009F5F5F"/>
    <w:rsid w:val="009F6025"/>
    <w:rsid w:val="009F61A4"/>
    <w:rsid w:val="009F6311"/>
    <w:rsid w:val="009F64F7"/>
    <w:rsid w:val="009F68A4"/>
    <w:rsid w:val="009F6A87"/>
    <w:rsid w:val="009F6A9C"/>
    <w:rsid w:val="009F6ACF"/>
    <w:rsid w:val="009F6C3B"/>
    <w:rsid w:val="009F6D61"/>
    <w:rsid w:val="009F7025"/>
    <w:rsid w:val="009F74DE"/>
    <w:rsid w:val="009F75AD"/>
    <w:rsid w:val="009F75FE"/>
    <w:rsid w:val="009F783D"/>
    <w:rsid w:val="009F79AF"/>
    <w:rsid w:val="009F7CFA"/>
    <w:rsid w:val="009F7DA5"/>
    <w:rsid w:val="009F7F17"/>
    <w:rsid w:val="00A0004F"/>
    <w:rsid w:val="00A00096"/>
    <w:rsid w:val="00A003A6"/>
    <w:rsid w:val="00A00514"/>
    <w:rsid w:val="00A00542"/>
    <w:rsid w:val="00A00580"/>
    <w:rsid w:val="00A00635"/>
    <w:rsid w:val="00A00693"/>
    <w:rsid w:val="00A006AA"/>
    <w:rsid w:val="00A00779"/>
    <w:rsid w:val="00A0085C"/>
    <w:rsid w:val="00A00B06"/>
    <w:rsid w:val="00A00D18"/>
    <w:rsid w:val="00A00D85"/>
    <w:rsid w:val="00A00E50"/>
    <w:rsid w:val="00A00F61"/>
    <w:rsid w:val="00A010FB"/>
    <w:rsid w:val="00A01130"/>
    <w:rsid w:val="00A011E5"/>
    <w:rsid w:val="00A01254"/>
    <w:rsid w:val="00A01503"/>
    <w:rsid w:val="00A0152D"/>
    <w:rsid w:val="00A015FE"/>
    <w:rsid w:val="00A01783"/>
    <w:rsid w:val="00A017AD"/>
    <w:rsid w:val="00A017D0"/>
    <w:rsid w:val="00A018C1"/>
    <w:rsid w:val="00A01A1D"/>
    <w:rsid w:val="00A01B2B"/>
    <w:rsid w:val="00A01DE1"/>
    <w:rsid w:val="00A021B1"/>
    <w:rsid w:val="00A021BA"/>
    <w:rsid w:val="00A0240E"/>
    <w:rsid w:val="00A02675"/>
    <w:rsid w:val="00A02756"/>
    <w:rsid w:val="00A027A4"/>
    <w:rsid w:val="00A02902"/>
    <w:rsid w:val="00A02A43"/>
    <w:rsid w:val="00A02B5B"/>
    <w:rsid w:val="00A02DB0"/>
    <w:rsid w:val="00A02EF5"/>
    <w:rsid w:val="00A02FF9"/>
    <w:rsid w:val="00A03076"/>
    <w:rsid w:val="00A03145"/>
    <w:rsid w:val="00A031DF"/>
    <w:rsid w:val="00A03273"/>
    <w:rsid w:val="00A032C0"/>
    <w:rsid w:val="00A033EB"/>
    <w:rsid w:val="00A03402"/>
    <w:rsid w:val="00A0358D"/>
    <w:rsid w:val="00A039AE"/>
    <w:rsid w:val="00A03BCD"/>
    <w:rsid w:val="00A03CE6"/>
    <w:rsid w:val="00A03D76"/>
    <w:rsid w:val="00A03F7E"/>
    <w:rsid w:val="00A03FF1"/>
    <w:rsid w:val="00A04393"/>
    <w:rsid w:val="00A043EC"/>
    <w:rsid w:val="00A0444B"/>
    <w:rsid w:val="00A0444C"/>
    <w:rsid w:val="00A044B9"/>
    <w:rsid w:val="00A046A1"/>
    <w:rsid w:val="00A046BC"/>
    <w:rsid w:val="00A046C6"/>
    <w:rsid w:val="00A049ED"/>
    <w:rsid w:val="00A04A48"/>
    <w:rsid w:val="00A04C4F"/>
    <w:rsid w:val="00A04C6E"/>
    <w:rsid w:val="00A04F60"/>
    <w:rsid w:val="00A05094"/>
    <w:rsid w:val="00A050E9"/>
    <w:rsid w:val="00A050EC"/>
    <w:rsid w:val="00A05160"/>
    <w:rsid w:val="00A051FC"/>
    <w:rsid w:val="00A05266"/>
    <w:rsid w:val="00A056B6"/>
    <w:rsid w:val="00A057E1"/>
    <w:rsid w:val="00A0586C"/>
    <w:rsid w:val="00A05974"/>
    <w:rsid w:val="00A05A9A"/>
    <w:rsid w:val="00A05B64"/>
    <w:rsid w:val="00A05CEE"/>
    <w:rsid w:val="00A05D2B"/>
    <w:rsid w:val="00A05F14"/>
    <w:rsid w:val="00A0604D"/>
    <w:rsid w:val="00A060B9"/>
    <w:rsid w:val="00A062C4"/>
    <w:rsid w:val="00A06310"/>
    <w:rsid w:val="00A063CF"/>
    <w:rsid w:val="00A064BD"/>
    <w:rsid w:val="00A06611"/>
    <w:rsid w:val="00A06737"/>
    <w:rsid w:val="00A06762"/>
    <w:rsid w:val="00A067E9"/>
    <w:rsid w:val="00A069A0"/>
    <w:rsid w:val="00A06AA4"/>
    <w:rsid w:val="00A06B74"/>
    <w:rsid w:val="00A06CCA"/>
    <w:rsid w:val="00A0702C"/>
    <w:rsid w:val="00A07076"/>
    <w:rsid w:val="00A070FF"/>
    <w:rsid w:val="00A071C6"/>
    <w:rsid w:val="00A071D8"/>
    <w:rsid w:val="00A07702"/>
    <w:rsid w:val="00A07712"/>
    <w:rsid w:val="00A0788A"/>
    <w:rsid w:val="00A0792E"/>
    <w:rsid w:val="00A07A42"/>
    <w:rsid w:val="00A07A8B"/>
    <w:rsid w:val="00A07B94"/>
    <w:rsid w:val="00A07EAB"/>
    <w:rsid w:val="00A07FFD"/>
    <w:rsid w:val="00A100AD"/>
    <w:rsid w:val="00A1020D"/>
    <w:rsid w:val="00A10427"/>
    <w:rsid w:val="00A10977"/>
    <w:rsid w:val="00A1097D"/>
    <w:rsid w:val="00A10C6B"/>
    <w:rsid w:val="00A10D1B"/>
    <w:rsid w:val="00A10EA6"/>
    <w:rsid w:val="00A11197"/>
    <w:rsid w:val="00A112AC"/>
    <w:rsid w:val="00A11311"/>
    <w:rsid w:val="00A114AA"/>
    <w:rsid w:val="00A114BD"/>
    <w:rsid w:val="00A11571"/>
    <w:rsid w:val="00A115A4"/>
    <w:rsid w:val="00A117B9"/>
    <w:rsid w:val="00A1197F"/>
    <w:rsid w:val="00A11A77"/>
    <w:rsid w:val="00A11B06"/>
    <w:rsid w:val="00A11C70"/>
    <w:rsid w:val="00A11CE0"/>
    <w:rsid w:val="00A11E76"/>
    <w:rsid w:val="00A11FE7"/>
    <w:rsid w:val="00A12090"/>
    <w:rsid w:val="00A121A0"/>
    <w:rsid w:val="00A1225A"/>
    <w:rsid w:val="00A1226E"/>
    <w:rsid w:val="00A122E2"/>
    <w:rsid w:val="00A12881"/>
    <w:rsid w:val="00A1292D"/>
    <w:rsid w:val="00A12D19"/>
    <w:rsid w:val="00A12EE4"/>
    <w:rsid w:val="00A13136"/>
    <w:rsid w:val="00A135AB"/>
    <w:rsid w:val="00A1360A"/>
    <w:rsid w:val="00A13704"/>
    <w:rsid w:val="00A13955"/>
    <w:rsid w:val="00A13999"/>
    <w:rsid w:val="00A13A66"/>
    <w:rsid w:val="00A13C99"/>
    <w:rsid w:val="00A13E7C"/>
    <w:rsid w:val="00A13EBB"/>
    <w:rsid w:val="00A13FC5"/>
    <w:rsid w:val="00A142FE"/>
    <w:rsid w:val="00A1443A"/>
    <w:rsid w:val="00A144D8"/>
    <w:rsid w:val="00A145BB"/>
    <w:rsid w:val="00A14719"/>
    <w:rsid w:val="00A147A4"/>
    <w:rsid w:val="00A14A43"/>
    <w:rsid w:val="00A14AA1"/>
    <w:rsid w:val="00A14AD3"/>
    <w:rsid w:val="00A14C35"/>
    <w:rsid w:val="00A14C3C"/>
    <w:rsid w:val="00A14EED"/>
    <w:rsid w:val="00A14F11"/>
    <w:rsid w:val="00A1514C"/>
    <w:rsid w:val="00A15270"/>
    <w:rsid w:val="00A153F2"/>
    <w:rsid w:val="00A15850"/>
    <w:rsid w:val="00A1596D"/>
    <w:rsid w:val="00A15FE5"/>
    <w:rsid w:val="00A16040"/>
    <w:rsid w:val="00A16225"/>
    <w:rsid w:val="00A16290"/>
    <w:rsid w:val="00A163A3"/>
    <w:rsid w:val="00A163AC"/>
    <w:rsid w:val="00A164C7"/>
    <w:rsid w:val="00A165FC"/>
    <w:rsid w:val="00A16666"/>
    <w:rsid w:val="00A16A1B"/>
    <w:rsid w:val="00A16A98"/>
    <w:rsid w:val="00A16B24"/>
    <w:rsid w:val="00A16C6D"/>
    <w:rsid w:val="00A16CC9"/>
    <w:rsid w:val="00A16D0A"/>
    <w:rsid w:val="00A16D0B"/>
    <w:rsid w:val="00A16D11"/>
    <w:rsid w:val="00A16D39"/>
    <w:rsid w:val="00A16FA4"/>
    <w:rsid w:val="00A17085"/>
    <w:rsid w:val="00A17226"/>
    <w:rsid w:val="00A176E8"/>
    <w:rsid w:val="00A17BE7"/>
    <w:rsid w:val="00A17D70"/>
    <w:rsid w:val="00A20085"/>
    <w:rsid w:val="00A200D6"/>
    <w:rsid w:val="00A20267"/>
    <w:rsid w:val="00A20449"/>
    <w:rsid w:val="00A20582"/>
    <w:rsid w:val="00A205BB"/>
    <w:rsid w:val="00A20677"/>
    <w:rsid w:val="00A20734"/>
    <w:rsid w:val="00A207E7"/>
    <w:rsid w:val="00A2091B"/>
    <w:rsid w:val="00A20AE5"/>
    <w:rsid w:val="00A20AF6"/>
    <w:rsid w:val="00A20B38"/>
    <w:rsid w:val="00A20C4E"/>
    <w:rsid w:val="00A20D08"/>
    <w:rsid w:val="00A20E1F"/>
    <w:rsid w:val="00A20F3A"/>
    <w:rsid w:val="00A20F57"/>
    <w:rsid w:val="00A20FF5"/>
    <w:rsid w:val="00A2111B"/>
    <w:rsid w:val="00A21183"/>
    <w:rsid w:val="00A21261"/>
    <w:rsid w:val="00A21266"/>
    <w:rsid w:val="00A212C8"/>
    <w:rsid w:val="00A2143E"/>
    <w:rsid w:val="00A21769"/>
    <w:rsid w:val="00A21793"/>
    <w:rsid w:val="00A21808"/>
    <w:rsid w:val="00A21A2F"/>
    <w:rsid w:val="00A21A72"/>
    <w:rsid w:val="00A21B79"/>
    <w:rsid w:val="00A21C95"/>
    <w:rsid w:val="00A22001"/>
    <w:rsid w:val="00A2203A"/>
    <w:rsid w:val="00A220E0"/>
    <w:rsid w:val="00A220F3"/>
    <w:rsid w:val="00A2210D"/>
    <w:rsid w:val="00A222AA"/>
    <w:rsid w:val="00A22366"/>
    <w:rsid w:val="00A223C6"/>
    <w:rsid w:val="00A22513"/>
    <w:rsid w:val="00A225BF"/>
    <w:rsid w:val="00A225EA"/>
    <w:rsid w:val="00A22615"/>
    <w:rsid w:val="00A22883"/>
    <w:rsid w:val="00A22B55"/>
    <w:rsid w:val="00A22CB3"/>
    <w:rsid w:val="00A22DC5"/>
    <w:rsid w:val="00A2317C"/>
    <w:rsid w:val="00A2323D"/>
    <w:rsid w:val="00A2327A"/>
    <w:rsid w:val="00A2327E"/>
    <w:rsid w:val="00A233DE"/>
    <w:rsid w:val="00A2358F"/>
    <w:rsid w:val="00A235CF"/>
    <w:rsid w:val="00A2367D"/>
    <w:rsid w:val="00A236E5"/>
    <w:rsid w:val="00A2371D"/>
    <w:rsid w:val="00A23779"/>
    <w:rsid w:val="00A23802"/>
    <w:rsid w:val="00A238FB"/>
    <w:rsid w:val="00A23D4A"/>
    <w:rsid w:val="00A23FA8"/>
    <w:rsid w:val="00A24051"/>
    <w:rsid w:val="00A2414F"/>
    <w:rsid w:val="00A2423F"/>
    <w:rsid w:val="00A24329"/>
    <w:rsid w:val="00A2438D"/>
    <w:rsid w:val="00A243FA"/>
    <w:rsid w:val="00A24450"/>
    <w:rsid w:val="00A245C6"/>
    <w:rsid w:val="00A24888"/>
    <w:rsid w:val="00A249EE"/>
    <w:rsid w:val="00A24A90"/>
    <w:rsid w:val="00A24B0F"/>
    <w:rsid w:val="00A24C97"/>
    <w:rsid w:val="00A24DC4"/>
    <w:rsid w:val="00A24F4E"/>
    <w:rsid w:val="00A252AA"/>
    <w:rsid w:val="00A25474"/>
    <w:rsid w:val="00A2548B"/>
    <w:rsid w:val="00A256C6"/>
    <w:rsid w:val="00A25901"/>
    <w:rsid w:val="00A25994"/>
    <w:rsid w:val="00A25A25"/>
    <w:rsid w:val="00A25B80"/>
    <w:rsid w:val="00A25BFE"/>
    <w:rsid w:val="00A25F47"/>
    <w:rsid w:val="00A25F76"/>
    <w:rsid w:val="00A263D2"/>
    <w:rsid w:val="00A26A9B"/>
    <w:rsid w:val="00A26BE3"/>
    <w:rsid w:val="00A26C18"/>
    <w:rsid w:val="00A26C55"/>
    <w:rsid w:val="00A26D37"/>
    <w:rsid w:val="00A26D49"/>
    <w:rsid w:val="00A271DD"/>
    <w:rsid w:val="00A27260"/>
    <w:rsid w:val="00A27429"/>
    <w:rsid w:val="00A2746D"/>
    <w:rsid w:val="00A27472"/>
    <w:rsid w:val="00A277ED"/>
    <w:rsid w:val="00A27913"/>
    <w:rsid w:val="00A27922"/>
    <w:rsid w:val="00A279D1"/>
    <w:rsid w:val="00A27A02"/>
    <w:rsid w:val="00A27BC8"/>
    <w:rsid w:val="00A27E30"/>
    <w:rsid w:val="00A27F27"/>
    <w:rsid w:val="00A30124"/>
    <w:rsid w:val="00A30142"/>
    <w:rsid w:val="00A301BD"/>
    <w:rsid w:val="00A3029A"/>
    <w:rsid w:val="00A302CF"/>
    <w:rsid w:val="00A30478"/>
    <w:rsid w:val="00A305C9"/>
    <w:rsid w:val="00A3087E"/>
    <w:rsid w:val="00A309D2"/>
    <w:rsid w:val="00A30A83"/>
    <w:rsid w:val="00A30CD8"/>
    <w:rsid w:val="00A30DB2"/>
    <w:rsid w:val="00A30EC2"/>
    <w:rsid w:val="00A30FC3"/>
    <w:rsid w:val="00A31014"/>
    <w:rsid w:val="00A3120D"/>
    <w:rsid w:val="00A3138B"/>
    <w:rsid w:val="00A31414"/>
    <w:rsid w:val="00A3149D"/>
    <w:rsid w:val="00A314AD"/>
    <w:rsid w:val="00A314C9"/>
    <w:rsid w:val="00A31511"/>
    <w:rsid w:val="00A3188C"/>
    <w:rsid w:val="00A31A74"/>
    <w:rsid w:val="00A31CC1"/>
    <w:rsid w:val="00A31D90"/>
    <w:rsid w:val="00A31ED6"/>
    <w:rsid w:val="00A31EE5"/>
    <w:rsid w:val="00A323AD"/>
    <w:rsid w:val="00A32429"/>
    <w:rsid w:val="00A32495"/>
    <w:rsid w:val="00A32640"/>
    <w:rsid w:val="00A32718"/>
    <w:rsid w:val="00A3272F"/>
    <w:rsid w:val="00A32835"/>
    <w:rsid w:val="00A3289B"/>
    <w:rsid w:val="00A3292B"/>
    <w:rsid w:val="00A32AB3"/>
    <w:rsid w:val="00A32EA1"/>
    <w:rsid w:val="00A32ECF"/>
    <w:rsid w:val="00A32FD3"/>
    <w:rsid w:val="00A33393"/>
    <w:rsid w:val="00A33399"/>
    <w:rsid w:val="00A333CF"/>
    <w:rsid w:val="00A33401"/>
    <w:rsid w:val="00A3342F"/>
    <w:rsid w:val="00A33442"/>
    <w:rsid w:val="00A334F0"/>
    <w:rsid w:val="00A335B3"/>
    <w:rsid w:val="00A33674"/>
    <w:rsid w:val="00A337C4"/>
    <w:rsid w:val="00A33886"/>
    <w:rsid w:val="00A33DEC"/>
    <w:rsid w:val="00A342E0"/>
    <w:rsid w:val="00A34545"/>
    <w:rsid w:val="00A3469B"/>
    <w:rsid w:val="00A3485E"/>
    <w:rsid w:val="00A3486C"/>
    <w:rsid w:val="00A349E8"/>
    <w:rsid w:val="00A34E78"/>
    <w:rsid w:val="00A34F6A"/>
    <w:rsid w:val="00A34FB5"/>
    <w:rsid w:val="00A351E8"/>
    <w:rsid w:val="00A3523A"/>
    <w:rsid w:val="00A352E1"/>
    <w:rsid w:val="00A35449"/>
    <w:rsid w:val="00A355FA"/>
    <w:rsid w:val="00A356F8"/>
    <w:rsid w:val="00A35916"/>
    <w:rsid w:val="00A35A7C"/>
    <w:rsid w:val="00A35C23"/>
    <w:rsid w:val="00A35C2C"/>
    <w:rsid w:val="00A35C4C"/>
    <w:rsid w:val="00A35D7D"/>
    <w:rsid w:val="00A35DD0"/>
    <w:rsid w:val="00A35DFF"/>
    <w:rsid w:val="00A35E9D"/>
    <w:rsid w:val="00A360BF"/>
    <w:rsid w:val="00A360C5"/>
    <w:rsid w:val="00A361CB"/>
    <w:rsid w:val="00A36343"/>
    <w:rsid w:val="00A36470"/>
    <w:rsid w:val="00A36630"/>
    <w:rsid w:val="00A368CE"/>
    <w:rsid w:val="00A369E7"/>
    <w:rsid w:val="00A36B5A"/>
    <w:rsid w:val="00A36B6D"/>
    <w:rsid w:val="00A36B6E"/>
    <w:rsid w:val="00A36BD6"/>
    <w:rsid w:val="00A36D65"/>
    <w:rsid w:val="00A36EDF"/>
    <w:rsid w:val="00A37093"/>
    <w:rsid w:val="00A3716C"/>
    <w:rsid w:val="00A374D9"/>
    <w:rsid w:val="00A3766A"/>
    <w:rsid w:val="00A37ADE"/>
    <w:rsid w:val="00A37C2E"/>
    <w:rsid w:val="00A37C7D"/>
    <w:rsid w:val="00A37E33"/>
    <w:rsid w:val="00A37ED8"/>
    <w:rsid w:val="00A37F8E"/>
    <w:rsid w:val="00A401E8"/>
    <w:rsid w:val="00A40210"/>
    <w:rsid w:val="00A402D4"/>
    <w:rsid w:val="00A4037B"/>
    <w:rsid w:val="00A4080D"/>
    <w:rsid w:val="00A408F1"/>
    <w:rsid w:val="00A40A7A"/>
    <w:rsid w:val="00A40A7E"/>
    <w:rsid w:val="00A40B3F"/>
    <w:rsid w:val="00A40C78"/>
    <w:rsid w:val="00A40D3E"/>
    <w:rsid w:val="00A40E57"/>
    <w:rsid w:val="00A40FEB"/>
    <w:rsid w:val="00A411A6"/>
    <w:rsid w:val="00A411B7"/>
    <w:rsid w:val="00A411C4"/>
    <w:rsid w:val="00A41325"/>
    <w:rsid w:val="00A41456"/>
    <w:rsid w:val="00A414FF"/>
    <w:rsid w:val="00A4152F"/>
    <w:rsid w:val="00A4155D"/>
    <w:rsid w:val="00A4159F"/>
    <w:rsid w:val="00A41775"/>
    <w:rsid w:val="00A41785"/>
    <w:rsid w:val="00A41A3C"/>
    <w:rsid w:val="00A41E2F"/>
    <w:rsid w:val="00A424AC"/>
    <w:rsid w:val="00A42599"/>
    <w:rsid w:val="00A4267D"/>
    <w:rsid w:val="00A4270D"/>
    <w:rsid w:val="00A427DA"/>
    <w:rsid w:val="00A428EF"/>
    <w:rsid w:val="00A42B86"/>
    <w:rsid w:val="00A42C06"/>
    <w:rsid w:val="00A42D03"/>
    <w:rsid w:val="00A42DBC"/>
    <w:rsid w:val="00A42DD4"/>
    <w:rsid w:val="00A42E5B"/>
    <w:rsid w:val="00A42E7F"/>
    <w:rsid w:val="00A431D3"/>
    <w:rsid w:val="00A43488"/>
    <w:rsid w:val="00A43633"/>
    <w:rsid w:val="00A4373B"/>
    <w:rsid w:val="00A43834"/>
    <w:rsid w:val="00A43851"/>
    <w:rsid w:val="00A438AD"/>
    <w:rsid w:val="00A43920"/>
    <w:rsid w:val="00A43B41"/>
    <w:rsid w:val="00A43BB9"/>
    <w:rsid w:val="00A43C85"/>
    <w:rsid w:val="00A43F7B"/>
    <w:rsid w:val="00A43FB1"/>
    <w:rsid w:val="00A4405E"/>
    <w:rsid w:val="00A442DB"/>
    <w:rsid w:val="00A44405"/>
    <w:rsid w:val="00A44454"/>
    <w:rsid w:val="00A445E8"/>
    <w:rsid w:val="00A44617"/>
    <w:rsid w:val="00A44919"/>
    <w:rsid w:val="00A44B06"/>
    <w:rsid w:val="00A44BCD"/>
    <w:rsid w:val="00A44C63"/>
    <w:rsid w:val="00A44D01"/>
    <w:rsid w:val="00A44D2F"/>
    <w:rsid w:val="00A44E6F"/>
    <w:rsid w:val="00A44E8C"/>
    <w:rsid w:val="00A44F48"/>
    <w:rsid w:val="00A44F61"/>
    <w:rsid w:val="00A44F84"/>
    <w:rsid w:val="00A44FFE"/>
    <w:rsid w:val="00A450E1"/>
    <w:rsid w:val="00A45280"/>
    <w:rsid w:val="00A453C1"/>
    <w:rsid w:val="00A45533"/>
    <w:rsid w:val="00A45862"/>
    <w:rsid w:val="00A45944"/>
    <w:rsid w:val="00A45E02"/>
    <w:rsid w:val="00A45EF4"/>
    <w:rsid w:val="00A46296"/>
    <w:rsid w:val="00A46442"/>
    <w:rsid w:val="00A46538"/>
    <w:rsid w:val="00A465D6"/>
    <w:rsid w:val="00A46722"/>
    <w:rsid w:val="00A4673C"/>
    <w:rsid w:val="00A468B0"/>
    <w:rsid w:val="00A468C2"/>
    <w:rsid w:val="00A469C5"/>
    <w:rsid w:val="00A46BF2"/>
    <w:rsid w:val="00A46D41"/>
    <w:rsid w:val="00A46D48"/>
    <w:rsid w:val="00A46F70"/>
    <w:rsid w:val="00A470AA"/>
    <w:rsid w:val="00A4717E"/>
    <w:rsid w:val="00A471E5"/>
    <w:rsid w:val="00A47204"/>
    <w:rsid w:val="00A4740C"/>
    <w:rsid w:val="00A47681"/>
    <w:rsid w:val="00A476BA"/>
    <w:rsid w:val="00A476DE"/>
    <w:rsid w:val="00A47840"/>
    <w:rsid w:val="00A47935"/>
    <w:rsid w:val="00A47A81"/>
    <w:rsid w:val="00A47C04"/>
    <w:rsid w:val="00A47C27"/>
    <w:rsid w:val="00A47CED"/>
    <w:rsid w:val="00A47FEC"/>
    <w:rsid w:val="00A50322"/>
    <w:rsid w:val="00A50379"/>
    <w:rsid w:val="00A5047E"/>
    <w:rsid w:val="00A504E1"/>
    <w:rsid w:val="00A50654"/>
    <w:rsid w:val="00A507E4"/>
    <w:rsid w:val="00A50807"/>
    <w:rsid w:val="00A5093C"/>
    <w:rsid w:val="00A509D5"/>
    <w:rsid w:val="00A50A1F"/>
    <w:rsid w:val="00A50B29"/>
    <w:rsid w:val="00A50B81"/>
    <w:rsid w:val="00A50CFC"/>
    <w:rsid w:val="00A50E36"/>
    <w:rsid w:val="00A50F18"/>
    <w:rsid w:val="00A50F3B"/>
    <w:rsid w:val="00A51089"/>
    <w:rsid w:val="00A5113E"/>
    <w:rsid w:val="00A5115E"/>
    <w:rsid w:val="00A511A3"/>
    <w:rsid w:val="00A51236"/>
    <w:rsid w:val="00A513C4"/>
    <w:rsid w:val="00A5142F"/>
    <w:rsid w:val="00A515B1"/>
    <w:rsid w:val="00A519E7"/>
    <w:rsid w:val="00A51E35"/>
    <w:rsid w:val="00A52044"/>
    <w:rsid w:val="00A523E4"/>
    <w:rsid w:val="00A5241C"/>
    <w:rsid w:val="00A52595"/>
    <w:rsid w:val="00A527E6"/>
    <w:rsid w:val="00A5283F"/>
    <w:rsid w:val="00A52A2E"/>
    <w:rsid w:val="00A52B4B"/>
    <w:rsid w:val="00A52BA7"/>
    <w:rsid w:val="00A52C05"/>
    <w:rsid w:val="00A52C33"/>
    <w:rsid w:val="00A52D48"/>
    <w:rsid w:val="00A52E37"/>
    <w:rsid w:val="00A52F9F"/>
    <w:rsid w:val="00A531F8"/>
    <w:rsid w:val="00A532E1"/>
    <w:rsid w:val="00A5336C"/>
    <w:rsid w:val="00A5338E"/>
    <w:rsid w:val="00A53891"/>
    <w:rsid w:val="00A53A15"/>
    <w:rsid w:val="00A53BDD"/>
    <w:rsid w:val="00A53C76"/>
    <w:rsid w:val="00A53C9E"/>
    <w:rsid w:val="00A53D09"/>
    <w:rsid w:val="00A53E26"/>
    <w:rsid w:val="00A540E6"/>
    <w:rsid w:val="00A54328"/>
    <w:rsid w:val="00A543F7"/>
    <w:rsid w:val="00A5447B"/>
    <w:rsid w:val="00A54671"/>
    <w:rsid w:val="00A546C6"/>
    <w:rsid w:val="00A54C59"/>
    <w:rsid w:val="00A54C67"/>
    <w:rsid w:val="00A54C80"/>
    <w:rsid w:val="00A54D4A"/>
    <w:rsid w:val="00A54DED"/>
    <w:rsid w:val="00A54EBE"/>
    <w:rsid w:val="00A553E5"/>
    <w:rsid w:val="00A55436"/>
    <w:rsid w:val="00A5548D"/>
    <w:rsid w:val="00A556A0"/>
    <w:rsid w:val="00A556F3"/>
    <w:rsid w:val="00A5571A"/>
    <w:rsid w:val="00A557BD"/>
    <w:rsid w:val="00A55875"/>
    <w:rsid w:val="00A559B4"/>
    <w:rsid w:val="00A55B85"/>
    <w:rsid w:val="00A55E25"/>
    <w:rsid w:val="00A55F94"/>
    <w:rsid w:val="00A55FDE"/>
    <w:rsid w:val="00A56189"/>
    <w:rsid w:val="00A56373"/>
    <w:rsid w:val="00A56542"/>
    <w:rsid w:val="00A56A46"/>
    <w:rsid w:val="00A56A7B"/>
    <w:rsid w:val="00A56C10"/>
    <w:rsid w:val="00A56CF2"/>
    <w:rsid w:val="00A56D54"/>
    <w:rsid w:val="00A56DE5"/>
    <w:rsid w:val="00A56EA9"/>
    <w:rsid w:val="00A56F5E"/>
    <w:rsid w:val="00A56F7C"/>
    <w:rsid w:val="00A5703B"/>
    <w:rsid w:val="00A570AD"/>
    <w:rsid w:val="00A5711A"/>
    <w:rsid w:val="00A57172"/>
    <w:rsid w:val="00A572D6"/>
    <w:rsid w:val="00A573B0"/>
    <w:rsid w:val="00A57794"/>
    <w:rsid w:val="00A578BB"/>
    <w:rsid w:val="00A57938"/>
    <w:rsid w:val="00A57E01"/>
    <w:rsid w:val="00A601AC"/>
    <w:rsid w:val="00A601BB"/>
    <w:rsid w:val="00A60267"/>
    <w:rsid w:val="00A60416"/>
    <w:rsid w:val="00A606E5"/>
    <w:rsid w:val="00A60708"/>
    <w:rsid w:val="00A6074C"/>
    <w:rsid w:val="00A607B7"/>
    <w:rsid w:val="00A608E2"/>
    <w:rsid w:val="00A60C11"/>
    <w:rsid w:val="00A60D46"/>
    <w:rsid w:val="00A60D4E"/>
    <w:rsid w:val="00A6117F"/>
    <w:rsid w:val="00A614ED"/>
    <w:rsid w:val="00A615A4"/>
    <w:rsid w:val="00A616B2"/>
    <w:rsid w:val="00A616B4"/>
    <w:rsid w:val="00A6172D"/>
    <w:rsid w:val="00A61830"/>
    <w:rsid w:val="00A618E9"/>
    <w:rsid w:val="00A61B46"/>
    <w:rsid w:val="00A61B7A"/>
    <w:rsid w:val="00A6204B"/>
    <w:rsid w:val="00A621FD"/>
    <w:rsid w:val="00A62224"/>
    <w:rsid w:val="00A622A7"/>
    <w:rsid w:val="00A62400"/>
    <w:rsid w:val="00A62410"/>
    <w:rsid w:val="00A62595"/>
    <w:rsid w:val="00A626A4"/>
    <w:rsid w:val="00A62705"/>
    <w:rsid w:val="00A6294F"/>
    <w:rsid w:val="00A6296B"/>
    <w:rsid w:val="00A62A4B"/>
    <w:rsid w:val="00A62ABA"/>
    <w:rsid w:val="00A62C22"/>
    <w:rsid w:val="00A62DA3"/>
    <w:rsid w:val="00A62DB8"/>
    <w:rsid w:val="00A62DD7"/>
    <w:rsid w:val="00A62F66"/>
    <w:rsid w:val="00A62F6D"/>
    <w:rsid w:val="00A62F98"/>
    <w:rsid w:val="00A63014"/>
    <w:rsid w:val="00A631F4"/>
    <w:rsid w:val="00A63388"/>
    <w:rsid w:val="00A63438"/>
    <w:rsid w:val="00A6352D"/>
    <w:rsid w:val="00A63885"/>
    <w:rsid w:val="00A639F0"/>
    <w:rsid w:val="00A639FF"/>
    <w:rsid w:val="00A63D1F"/>
    <w:rsid w:val="00A64080"/>
    <w:rsid w:val="00A64249"/>
    <w:rsid w:val="00A64329"/>
    <w:rsid w:val="00A64379"/>
    <w:rsid w:val="00A64391"/>
    <w:rsid w:val="00A644F1"/>
    <w:rsid w:val="00A646C4"/>
    <w:rsid w:val="00A6471C"/>
    <w:rsid w:val="00A64977"/>
    <w:rsid w:val="00A64A6E"/>
    <w:rsid w:val="00A64BAF"/>
    <w:rsid w:val="00A64E6C"/>
    <w:rsid w:val="00A64EBD"/>
    <w:rsid w:val="00A65270"/>
    <w:rsid w:val="00A652AE"/>
    <w:rsid w:val="00A65351"/>
    <w:rsid w:val="00A654A4"/>
    <w:rsid w:val="00A654F8"/>
    <w:rsid w:val="00A65581"/>
    <w:rsid w:val="00A6562A"/>
    <w:rsid w:val="00A65647"/>
    <w:rsid w:val="00A656CD"/>
    <w:rsid w:val="00A657F3"/>
    <w:rsid w:val="00A65C58"/>
    <w:rsid w:val="00A65C96"/>
    <w:rsid w:val="00A65D6E"/>
    <w:rsid w:val="00A65E9F"/>
    <w:rsid w:val="00A6613E"/>
    <w:rsid w:val="00A66334"/>
    <w:rsid w:val="00A66349"/>
    <w:rsid w:val="00A664B7"/>
    <w:rsid w:val="00A66769"/>
    <w:rsid w:val="00A669A6"/>
    <w:rsid w:val="00A66A71"/>
    <w:rsid w:val="00A66B7C"/>
    <w:rsid w:val="00A66D97"/>
    <w:rsid w:val="00A66E16"/>
    <w:rsid w:val="00A66EE7"/>
    <w:rsid w:val="00A66F10"/>
    <w:rsid w:val="00A66FFD"/>
    <w:rsid w:val="00A671D1"/>
    <w:rsid w:val="00A6743C"/>
    <w:rsid w:val="00A674AA"/>
    <w:rsid w:val="00A6750A"/>
    <w:rsid w:val="00A6763F"/>
    <w:rsid w:val="00A6764B"/>
    <w:rsid w:val="00A67788"/>
    <w:rsid w:val="00A677E7"/>
    <w:rsid w:val="00A67932"/>
    <w:rsid w:val="00A67942"/>
    <w:rsid w:val="00A67A31"/>
    <w:rsid w:val="00A67AEB"/>
    <w:rsid w:val="00A67B2C"/>
    <w:rsid w:val="00A67BB8"/>
    <w:rsid w:val="00A70022"/>
    <w:rsid w:val="00A70072"/>
    <w:rsid w:val="00A70163"/>
    <w:rsid w:val="00A701D2"/>
    <w:rsid w:val="00A70454"/>
    <w:rsid w:val="00A704DD"/>
    <w:rsid w:val="00A70501"/>
    <w:rsid w:val="00A70579"/>
    <w:rsid w:val="00A705B9"/>
    <w:rsid w:val="00A70830"/>
    <w:rsid w:val="00A708F3"/>
    <w:rsid w:val="00A70AEF"/>
    <w:rsid w:val="00A70C6A"/>
    <w:rsid w:val="00A70CBF"/>
    <w:rsid w:val="00A70EA3"/>
    <w:rsid w:val="00A70ED2"/>
    <w:rsid w:val="00A70F6A"/>
    <w:rsid w:val="00A7105B"/>
    <w:rsid w:val="00A7108E"/>
    <w:rsid w:val="00A71220"/>
    <w:rsid w:val="00A71243"/>
    <w:rsid w:val="00A71494"/>
    <w:rsid w:val="00A717A7"/>
    <w:rsid w:val="00A71814"/>
    <w:rsid w:val="00A71A50"/>
    <w:rsid w:val="00A71B53"/>
    <w:rsid w:val="00A71B65"/>
    <w:rsid w:val="00A71CFD"/>
    <w:rsid w:val="00A71E4E"/>
    <w:rsid w:val="00A71EA9"/>
    <w:rsid w:val="00A72157"/>
    <w:rsid w:val="00A722A4"/>
    <w:rsid w:val="00A72372"/>
    <w:rsid w:val="00A7246B"/>
    <w:rsid w:val="00A727F8"/>
    <w:rsid w:val="00A72972"/>
    <w:rsid w:val="00A72CE5"/>
    <w:rsid w:val="00A72D15"/>
    <w:rsid w:val="00A72D6D"/>
    <w:rsid w:val="00A72D91"/>
    <w:rsid w:val="00A72DFC"/>
    <w:rsid w:val="00A72E1C"/>
    <w:rsid w:val="00A72FBC"/>
    <w:rsid w:val="00A72FBF"/>
    <w:rsid w:val="00A7321E"/>
    <w:rsid w:val="00A73427"/>
    <w:rsid w:val="00A735A7"/>
    <w:rsid w:val="00A736B1"/>
    <w:rsid w:val="00A73712"/>
    <w:rsid w:val="00A737A8"/>
    <w:rsid w:val="00A737B3"/>
    <w:rsid w:val="00A738C6"/>
    <w:rsid w:val="00A73A15"/>
    <w:rsid w:val="00A73C51"/>
    <w:rsid w:val="00A73D37"/>
    <w:rsid w:val="00A73E1E"/>
    <w:rsid w:val="00A73F60"/>
    <w:rsid w:val="00A73F7B"/>
    <w:rsid w:val="00A741E8"/>
    <w:rsid w:val="00A742ED"/>
    <w:rsid w:val="00A7459D"/>
    <w:rsid w:val="00A7462A"/>
    <w:rsid w:val="00A746C0"/>
    <w:rsid w:val="00A7493A"/>
    <w:rsid w:val="00A74B79"/>
    <w:rsid w:val="00A74F22"/>
    <w:rsid w:val="00A74F24"/>
    <w:rsid w:val="00A7512C"/>
    <w:rsid w:val="00A755F2"/>
    <w:rsid w:val="00A759C5"/>
    <w:rsid w:val="00A759FE"/>
    <w:rsid w:val="00A75B76"/>
    <w:rsid w:val="00A75BD1"/>
    <w:rsid w:val="00A75DCB"/>
    <w:rsid w:val="00A75F07"/>
    <w:rsid w:val="00A75F74"/>
    <w:rsid w:val="00A75F8D"/>
    <w:rsid w:val="00A761CA"/>
    <w:rsid w:val="00A76241"/>
    <w:rsid w:val="00A764EF"/>
    <w:rsid w:val="00A7665F"/>
    <w:rsid w:val="00A766A2"/>
    <w:rsid w:val="00A766F1"/>
    <w:rsid w:val="00A7693E"/>
    <w:rsid w:val="00A76956"/>
    <w:rsid w:val="00A76ABA"/>
    <w:rsid w:val="00A76D04"/>
    <w:rsid w:val="00A76EF3"/>
    <w:rsid w:val="00A7761F"/>
    <w:rsid w:val="00A77754"/>
    <w:rsid w:val="00A777CC"/>
    <w:rsid w:val="00A77852"/>
    <w:rsid w:val="00A77BAD"/>
    <w:rsid w:val="00A77D03"/>
    <w:rsid w:val="00A77EAC"/>
    <w:rsid w:val="00A77F35"/>
    <w:rsid w:val="00A77F5C"/>
    <w:rsid w:val="00A80206"/>
    <w:rsid w:val="00A8023C"/>
    <w:rsid w:val="00A802A0"/>
    <w:rsid w:val="00A80591"/>
    <w:rsid w:val="00A8067A"/>
    <w:rsid w:val="00A807CD"/>
    <w:rsid w:val="00A8086D"/>
    <w:rsid w:val="00A80879"/>
    <w:rsid w:val="00A80911"/>
    <w:rsid w:val="00A80980"/>
    <w:rsid w:val="00A80C87"/>
    <w:rsid w:val="00A80E6B"/>
    <w:rsid w:val="00A80F1F"/>
    <w:rsid w:val="00A80F75"/>
    <w:rsid w:val="00A80F9E"/>
    <w:rsid w:val="00A810D6"/>
    <w:rsid w:val="00A8113B"/>
    <w:rsid w:val="00A812EF"/>
    <w:rsid w:val="00A8136D"/>
    <w:rsid w:val="00A815E3"/>
    <w:rsid w:val="00A81687"/>
    <w:rsid w:val="00A817A4"/>
    <w:rsid w:val="00A8197F"/>
    <w:rsid w:val="00A81A3E"/>
    <w:rsid w:val="00A81AFC"/>
    <w:rsid w:val="00A81C35"/>
    <w:rsid w:val="00A81D2A"/>
    <w:rsid w:val="00A81E72"/>
    <w:rsid w:val="00A820AF"/>
    <w:rsid w:val="00A82116"/>
    <w:rsid w:val="00A8216A"/>
    <w:rsid w:val="00A822D3"/>
    <w:rsid w:val="00A82313"/>
    <w:rsid w:val="00A82402"/>
    <w:rsid w:val="00A82418"/>
    <w:rsid w:val="00A82761"/>
    <w:rsid w:val="00A82820"/>
    <w:rsid w:val="00A8282D"/>
    <w:rsid w:val="00A828B2"/>
    <w:rsid w:val="00A82AA6"/>
    <w:rsid w:val="00A82AB3"/>
    <w:rsid w:val="00A82BFA"/>
    <w:rsid w:val="00A82C80"/>
    <w:rsid w:val="00A82CC5"/>
    <w:rsid w:val="00A82F4B"/>
    <w:rsid w:val="00A8319D"/>
    <w:rsid w:val="00A83449"/>
    <w:rsid w:val="00A834E9"/>
    <w:rsid w:val="00A8361A"/>
    <w:rsid w:val="00A8367D"/>
    <w:rsid w:val="00A8369E"/>
    <w:rsid w:val="00A83836"/>
    <w:rsid w:val="00A8398C"/>
    <w:rsid w:val="00A83B2D"/>
    <w:rsid w:val="00A83D80"/>
    <w:rsid w:val="00A83DC3"/>
    <w:rsid w:val="00A83E7C"/>
    <w:rsid w:val="00A83FA0"/>
    <w:rsid w:val="00A84066"/>
    <w:rsid w:val="00A84591"/>
    <w:rsid w:val="00A84625"/>
    <w:rsid w:val="00A84674"/>
    <w:rsid w:val="00A847A2"/>
    <w:rsid w:val="00A84877"/>
    <w:rsid w:val="00A848FF"/>
    <w:rsid w:val="00A84910"/>
    <w:rsid w:val="00A84999"/>
    <w:rsid w:val="00A84A22"/>
    <w:rsid w:val="00A84AF6"/>
    <w:rsid w:val="00A84D3B"/>
    <w:rsid w:val="00A84DC6"/>
    <w:rsid w:val="00A84EB8"/>
    <w:rsid w:val="00A85030"/>
    <w:rsid w:val="00A850F7"/>
    <w:rsid w:val="00A85169"/>
    <w:rsid w:val="00A851AF"/>
    <w:rsid w:val="00A85537"/>
    <w:rsid w:val="00A855BE"/>
    <w:rsid w:val="00A85731"/>
    <w:rsid w:val="00A8574E"/>
    <w:rsid w:val="00A857B0"/>
    <w:rsid w:val="00A857B9"/>
    <w:rsid w:val="00A857F5"/>
    <w:rsid w:val="00A858C5"/>
    <w:rsid w:val="00A85C0A"/>
    <w:rsid w:val="00A85C18"/>
    <w:rsid w:val="00A85EA5"/>
    <w:rsid w:val="00A85F50"/>
    <w:rsid w:val="00A85F8E"/>
    <w:rsid w:val="00A86151"/>
    <w:rsid w:val="00A8617C"/>
    <w:rsid w:val="00A862CA"/>
    <w:rsid w:val="00A863DB"/>
    <w:rsid w:val="00A86623"/>
    <w:rsid w:val="00A866E2"/>
    <w:rsid w:val="00A8674A"/>
    <w:rsid w:val="00A8675A"/>
    <w:rsid w:val="00A867C7"/>
    <w:rsid w:val="00A86920"/>
    <w:rsid w:val="00A86972"/>
    <w:rsid w:val="00A86E30"/>
    <w:rsid w:val="00A86E9D"/>
    <w:rsid w:val="00A8702D"/>
    <w:rsid w:val="00A87186"/>
    <w:rsid w:val="00A8718F"/>
    <w:rsid w:val="00A87304"/>
    <w:rsid w:val="00A87398"/>
    <w:rsid w:val="00A873F0"/>
    <w:rsid w:val="00A87498"/>
    <w:rsid w:val="00A87512"/>
    <w:rsid w:val="00A8751D"/>
    <w:rsid w:val="00A879AF"/>
    <w:rsid w:val="00A87C1D"/>
    <w:rsid w:val="00A87D95"/>
    <w:rsid w:val="00A87E56"/>
    <w:rsid w:val="00A87FAE"/>
    <w:rsid w:val="00A90153"/>
    <w:rsid w:val="00A901F2"/>
    <w:rsid w:val="00A901FA"/>
    <w:rsid w:val="00A902A7"/>
    <w:rsid w:val="00A905E2"/>
    <w:rsid w:val="00A90854"/>
    <w:rsid w:val="00A9091A"/>
    <w:rsid w:val="00A90945"/>
    <w:rsid w:val="00A909D4"/>
    <w:rsid w:val="00A90AAD"/>
    <w:rsid w:val="00A90C3F"/>
    <w:rsid w:val="00A90CE4"/>
    <w:rsid w:val="00A90E71"/>
    <w:rsid w:val="00A910F6"/>
    <w:rsid w:val="00A9119D"/>
    <w:rsid w:val="00A911FC"/>
    <w:rsid w:val="00A91208"/>
    <w:rsid w:val="00A91254"/>
    <w:rsid w:val="00A91382"/>
    <w:rsid w:val="00A9152D"/>
    <w:rsid w:val="00A91667"/>
    <w:rsid w:val="00A9176D"/>
    <w:rsid w:val="00A9177A"/>
    <w:rsid w:val="00A91AA4"/>
    <w:rsid w:val="00A91AA9"/>
    <w:rsid w:val="00A91B27"/>
    <w:rsid w:val="00A91BD4"/>
    <w:rsid w:val="00A922B8"/>
    <w:rsid w:val="00A9251C"/>
    <w:rsid w:val="00A925C6"/>
    <w:rsid w:val="00A927CD"/>
    <w:rsid w:val="00A9296A"/>
    <w:rsid w:val="00A929F1"/>
    <w:rsid w:val="00A929F9"/>
    <w:rsid w:val="00A92A58"/>
    <w:rsid w:val="00A92B16"/>
    <w:rsid w:val="00A92B2B"/>
    <w:rsid w:val="00A92CCC"/>
    <w:rsid w:val="00A92DEB"/>
    <w:rsid w:val="00A92FEE"/>
    <w:rsid w:val="00A93067"/>
    <w:rsid w:val="00A93097"/>
    <w:rsid w:val="00A9330E"/>
    <w:rsid w:val="00A93389"/>
    <w:rsid w:val="00A933AE"/>
    <w:rsid w:val="00A93587"/>
    <w:rsid w:val="00A93BB9"/>
    <w:rsid w:val="00A93C2A"/>
    <w:rsid w:val="00A93C42"/>
    <w:rsid w:val="00A93D2D"/>
    <w:rsid w:val="00A93DB2"/>
    <w:rsid w:val="00A93E01"/>
    <w:rsid w:val="00A93EF1"/>
    <w:rsid w:val="00A94119"/>
    <w:rsid w:val="00A941FD"/>
    <w:rsid w:val="00A942FC"/>
    <w:rsid w:val="00A94449"/>
    <w:rsid w:val="00A94450"/>
    <w:rsid w:val="00A944C7"/>
    <w:rsid w:val="00A944CE"/>
    <w:rsid w:val="00A94822"/>
    <w:rsid w:val="00A94840"/>
    <w:rsid w:val="00A948D5"/>
    <w:rsid w:val="00A94927"/>
    <w:rsid w:val="00A94A85"/>
    <w:rsid w:val="00A94ADA"/>
    <w:rsid w:val="00A94BD5"/>
    <w:rsid w:val="00A94EC0"/>
    <w:rsid w:val="00A94ECA"/>
    <w:rsid w:val="00A94F69"/>
    <w:rsid w:val="00A94FAB"/>
    <w:rsid w:val="00A9505D"/>
    <w:rsid w:val="00A950D3"/>
    <w:rsid w:val="00A95140"/>
    <w:rsid w:val="00A95209"/>
    <w:rsid w:val="00A9520D"/>
    <w:rsid w:val="00A95333"/>
    <w:rsid w:val="00A953D2"/>
    <w:rsid w:val="00A954CB"/>
    <w:rsid w:val="00A95744"/>
    <w:rsid w:val="00A95760"/>
    <w:rsid w:val="00A957A4"/>
    <w:rsid w:val="00A958B6"/>
    <w:rsid w:val="00A958DB"/>
    <w:rsid w:val="00A95A47"/>
    <w:rsid w:val="00A95AA0"/>
    <w:rsid w:val="00A95AC4"/>
    <w:rsid w:val="00A95B1E"/>
    <w:rsid w:val="00A95BBB"/>
    <w:rsid w:val="00A95C48"/>
    <w:rsid w:val="00A96017"/>
    <w:rsid w:val="00A9629A"/>
    <w:rsid w:val="00A962C2"/>
    <w:rsid w:val="00A9632B"/>
    <w:rsid w:val="00A96382"/>
    <w:rsid w:val="00A963E3"/>
    <w:rsid w:val="00A96552"/>
    <w:rsid w:val="00A967E5"/>
    <w:rsid w:val="00A96A18"/>
    <w:rsid w:val="00A96B19"/>
    <w:rsid w:val="00A96C2F"/>
    <w:rsid w:val="00A96FC3"/>
    <w:rsid w:val="00A970A0"/>
    <w:rsid w:val="00A9715E"/>
    <w:rsid w:val="00A9722A"/>
    <w:rsid w:val="00A972A9"/>
    <w:rsid w:val="00A974E7"/>
    <w:rsid w:val="00A97529"/>
    <w:rsid w:val="00A9759B"/>
    <w:rsid w:val="00A97639"/>
    <w:rsid w:val="00A97748"/>
    <w:rsid w:val="00A97886"/>
    <w:rsid w:val="00A97925"/>
    <w:rsid w:val="00A97A4C"/>
    <w:rsid w:val="00A97A91"/>
    <w:rsid w:val="00A97DFF"/>
    <w:rsid w:val="00AA01FE"/>
    <w:rsid w:val="00AA02A8"/>
    <w:rsid w:val="00AA02B7"/>
    <w:rsid w:val="00AA02C0"/>
    <w:rsid w:val="00AA06CE"/>
    <w:rsid w:val="00AA06D2"/>
    <w:rsid w:val="00AA0772"/>
    <w:rsid w:val="00AA07D1"/>
    <w:rsid w:val="00AA0959"/>
    <w:rsid w:val="00AA095A"/>
    <w:rsid w:val="00AA0974"/>
    <w:rsid w:val="00AA0A64"/>
    <w:rsid w:val="00AA0B69"/>
    <w:rsid w:val="00AA0C45"/>
    <w:rsid w:val="00AA0CB3"/>
    <w:rsid w:val="00AA0CF3"/>
    <w:rsid w:val="00AA0D0E"/>
    <w:rsid w:val="00AA0DFE"/>
    <w:rsid w:val="00AA0E4C"/>
    <w:rsid w:val="00AA0EC9"/>
    <w:rsid w:val="00AA10DE"/>
    <w:rsid w:val="00AA1172"/>
    <w:rsid w:val="00AA11D3"/>
    <w:rsid w:val="00AA12DC"/>
    <w:rsid w:val="00AA1562"/>
    <w:rsid w:val="00AA16B1"/>
    <w:rsid w:val="00AA18FF"/>
    <w:rsid w:val="00AA19AA"/>
    <w:rsid w:val="00AA1B89"/>
    <w:rsid w:val="00AA1DCE"/>
    <w:rsid w:val="00AA1FDA"/>
    <w:rsid w:val="00AA2066"/>
    <w:rsid w:val="00AA20E4"/>
    <w:rsid w:val="00AA2234"/>
    <w:rsid w:val="00AA23FA"/>
    <w:rsid w:val="00AA24AF"/>
    <w:rsid w:val="00AA24EB"/>
    <w:rsid w:val="00AA287A"/>
    <w:rsid w:val="00AA29D0"/>
    <w:rsid w:val="00AA2BA3"/>
    <w:rsid w:val="00AA2CCD"/>
    <w:rsid w:val="00AA2EF9"/>
    <w:rsid w:val="00AA2F84"/>
    <w:rsid w:val="00AA2FAD"/>
    <w:rsid w:val="00AA305F"/>
    <w:rsid w:val="00AA3266"/>
    <w:rsid w:val="00AA334B"/>
    <w:rsid w:val="00AA3378"/>
    <w:rsid w:val="00AA3520"/>
    <w:rsid w:val="00AA37D1"/>
    <w:rsid w:val="00AA3A9F"/>
    <w:rsid w:val="00AA3B78"/>
    <w:rsid w:val="00AA3C62"/>
    <w:rsid w:val="00AA3DF5"/>
    <w:rsid w:val="00AA3E86"/>
    <w:rsid w:val="00AA3F40"/>
    <w:rsid w:val="00AA3FCC"/>
    <w:rsid w:val="00AA41FC"/>
    <w:rsid w:val="00AA46A7"/>
    <w:rsid w:val="00AA47E3"/>
    <w:rsid w:val="00AA4953"/>
    <w:rsid w:val="00AA49D7"/>
    <w:rsid w:val="00AA4B71"/>
    <w:rsid w:val="00AA4BFE"/>
    <w:rsid w:val="00AA4FD1"/>
    <w:rsid w:val="00AA517B"/>
    <w:rsid w:val="00AA5246"/>
    <w:rsid w:val="00AA5412"/>
    <w:rsid w:val="00AA575B"/>
    <w:rsid w:val="00AA5B62"/>
    <w:rsid w:val="00AA5D95"/>
    <w:rsid w:val="00AA5D97"/>
    <w:rsid w:val="00AA5EBA"/>
    <w:rsid w:val="00AA603D"/>
    <w:rsid w:val="00AA62DD"/>
    <w:rsid w:val="00AA62E3"/>
    <w:rsid w:val="00AA6528"/>
    <w:rsid w:val="00AA654B"/>
    <w:rsid w:val="00AA65C2"/>
    <w:rsid w:val="00AA65F6"/>
    <w:rsid w:val="00AA6724"/>
    <w:rsid w:val="00AA67AC"/>
    <w:rsid w:val="00AA6822"/>
    <w:rsid w:val="00AA685D"/>
    <w:rsid w:val="00AA68F8"/>
    <w:rsid w:val="00AA690C"/>
    <w:rsid w:val="00AA6968"/>
    <w:rsid w:val="00AA6AB4"/>
    <w:rsid w:val="00AA6BB4"/>
    <w:rsid w:val="00AA6D4B"/>
    <w:rsid w:val="00AA6DE9"/>
    <w:rsid w:val="00AA7129"/>
    <w:rsid w:val="00AA7161"/>
    <w:rsid w:val="00AA7196"/>
    <w:rsid w:val="00AA7294"/>
    <w:rsid w:val="00AA72E1"/>
    <w:rsid w:val="00AA746B"/>
    <w:rsid w:val="00AA74B4"/>
    <w:rsid w:val="00AA7794"/>
    <w:rsid w:val="00AA77B0"/>
    <w:rsid w:val="00AA77EB"/>
    <w:rsid w:val="00AA7846"/>
    <w:rsid w:val="00AA7958"/>
    <w:rsid w:val="00AA79C2"/>
    <w:rsid w:val="00AA79E3"/>
    <w:rsid w:val="00AA7AD7"/>
    <w:rsid w:val="00AA7BF1"/>
    <w:rsid w:val="00AA7DC8"/>
    <w:rsid w:val="00AA7FF7"/>
    <w:rsid w:val="00AB00BC"/>
    <w:rsid w:val="00AB00C2"/>
    <w:rsid w:val="00AB01E3"/>
    <w:rsid w:val="00AB01E9"/>
    <w:rsid w:val="00AB065B"/>
    <w:rsid w:val="00AB095B"/>
    <w:rsid w:val="00AB0C43"/>
    <w:rsid w:val="00AB0D43"/>
    <w:rsid w:val="00AB12EB"/>
    <w:rsid w:val="00AB134C"/>
    <w:rsid w:val="00AB1385"/>
    <w:rsid w:val="00AB1603"/>
    <w:rsid w:val="00AB173F"/>
    <w:rsid w:val="00AB174B"/>
    <w:rsid w:val="00AB19CD"/>
    <w:rsid w:val="00AB1ACC"/>
    <w:rsid w:val="00AB1B4B"/>
    <w:rsid w:val="00AB1BA5"/>
    <w:rsid w:val="00AB1C82"/>
    <w:rsid w:val="00AB1CD4"/>
    <w:rsid w:val="00AB1CDD"/>
    <w:rsid w:val="00AB1DC2"/>
    <w:rsid w:val="00AB1FD1"/>
    <w:rsid w:val="00AB22A0"/>
    <w:rsid w:val="00AB247B"/>
    <w:rsid w:val="00AB24CF"/>
    <w:rsid w:val="00AB24E3"/>
    <w:rsid w:val="00AB26A9"/>
    <w:rsid w:val="00AB2898"/>
    <w:rsid w:val="00AB29EA"/>
    <w:rsid w:val="00AB2A33"/>
    <w:rsid w:val="00AB2A35"/>
    <w:rsid w:val="00AB2BC6"/>
    <w:rsid w:val="00AB2D69"/>
    <w:rsid w:val="00AB2E65"/>
    <w:rsid w:val="00AB2F38"/>
    <w:rsid w:val="00AB308F"/>
    <w:rsid w:val="00AB323A"/>
    <w:rsid w:val="00AB3250"/>
    <w:rsid w:val="00AB3268"/>
    <w:rsid w:val="00AB3354"/>
    <w:rsid w:val="00AB33E8"/>
    <w:rsid w:val="00AB35A5"/>
    <w:rsid w:val="00AB3691"/>
    <w:rsid w:val="00AB3764"/>
    <w:rsid w:val="00AB37BE"/>
    <w:rsid w:val="00AB37C6"/>
    <w:rsid w:val="00AB3AB7"/>
    <w:rsid w:val="00AB3B6D"/>
    <w:rsid w:val="00AB3CD8"/>
    <w:rsid w:val="00AB3DAB"/>
    <w:rsid w:val="00AB41B8"/>
    <w:rsid w:val="00AB42C1"/>
    <w:rsid w:val="00AB4358"/>
    <w:rsid w:val="00AB4627"/>
    <w:rsid w:val="00AB46A6"/>
    <w:rsid w:val="00AB498F"/>
    <w:rsid w:val="00AB499E"/>
    <w:rsid w:val="00AB4A40"/>
    <w:rsid w:val="00AB4AA1"/>
    <w:rsid w:val="00AB4B20"/>
    <w:rsid w:val="00AB4BF5"/>
    <w:rsid w:val="00AB4BF6"/>
    <w:rsid w:val="00AB4CD4"/>
    <w:rsid w:val="00AB4F2E"/>
    <w:rsid w:val="00AB5104"/>
    <w:rsid w:val="00AB5193"/>
    <w:rsid w:val="00AB52AE"/>
    <w:rsid w:val="00AB5541"/>
    <w:rsid w:val="00AB5600"/>
    <w:rsid w:val="00AB5760"/>
    <w:rsid w:val="00AB582D"/>
    <w:rsid w:val="00AB5836"/>
    <w:rsid w:val="00AB58CB"/>
    <w:rsid w:val="00AB5B8D"/>
    <w:rsid w:val="00AB5BB1"/>
    <w:rsid w:val="00AB5C9B"/>
    <w:rsid w:val="00AB5D10"/>
    <w:rsid w:val="00AB5D2B"/>
    <w:rsid w:val="00AB5E48"/>
    <w:rsid w:val="00AB5E83"/>
    <w:rsid w:val="00AB5EE6"/>
    <w:rsid w:val="00AB5F14"/>
    <w:rsid w:val="00AB6085"/>
    <w:rsid w:val="00AB6092"/>
    <w:rsid w:val="00AB6124"/>
    <w:rsid w:val="00AB630E"/>
    <w:rsid w:val="00AB634C"/>
    <w:rsid w:val="00AB649F"/>
    <w:rsid w:val="00AB6702"/>
    <w:rsid w:val="00AB682F"/>
    <w:rsid w:val="00AB6852"/>
    <w:rsid w:val="00AB6897"/>
    <w:rsid w:val="00AB69C1"/>
    <w:rsid w:val="00AB69CE"/>
    <w:rsid w:val="00AB6A47"/>
    <w:rsid w:val="00AB6ABE"/>
    <w:rsid w:val="00AB6B41"/>
    <w:rsid w:val="00AB6B5C"/>
    <w:rsid w:val="00AB6BC8"/>
    <w:rsid w:val="00AB6E8A"/>
    <w:rsid w:val="00AB6F49"/>
    <w:rsid w:val="00AB6F75"/>
    <w:rsid w:val="00AB706B"/>
    <w:rsid w:val="00AB7138"/>
    <w:rsid w:val="00AB7288"/>
    <w:rsid w:val="00AB7314"/>
    <w:rsid w:val="00AB74FA"/>
    <w:rsid w:val="00AB75B0"/>
    <w:rsid w:val="00AB75B9"/>
    <w:rsid w:val="00AB7682"/>
    <w:rsid w:val="00AB7683"/>
    <w:rsid w:val="00AB7703"/>
    <w:rsid w:val="00AB7734"/>
    <w:rsid w:val="00AB7845"/>
    <w:rsid w:val="00AB78E0"/>
    <w:rsid w:val="00AB7907"/>
    <w:rsid w:val="00AB7916"/>
    <w:rsid w:val="00AB7EF9"/>
    <w:rsid w:val="00AC03E3"/>
    <w:rsid w:val="00AC069F"/>
    <w:rsid w:val="00AC0A36"/>
    <w:rsid w:val="00AC0AD0"/>
    <w:rsid w:val="00AC0C5E"/>
    <w:rsid w:val="00AC0E0F"/>
    <w:rsid w:val="00AC108A"/>
    <w:rsid w:val="00AC114E"/>
    <w:rsid w:val="00AC1229"/>
    <w:rsid w:val="00AC16AF"/>
    <w:rsid w:val="00AC1956"/>
    <w:rsid w:val="00AC1982"/>
    <w:rsid w:val="00AC19B5"/>
    <w:rsid w:val="00AC19CA"/>
    <w:rsid w:val="00AC19CF"/>
    <w:rsid w:val="00AC1DC8"/>
    <w:rsid w:val="00AC1F0D"/>
    <w:rsid w:val="00AC1F75"/>
    <w:rsid w:val="00AC1FA2"/>
    <w:rsid w:val="00AC21B0"/>
    <w:rsid w:val="00AC2678"/>
    <w:rsid w:val="00AC277C"/>
    <w:rsid w:val="00AC2B53"/>
    <w:rsid w:val="00AC2DD1"/>
    <w:rsid w:val="00AC2E75"/>
    <w:rsid w:val="00AC31BA"/>
    <w:rsid w:val="00AC31DE"/>
    <w:rsid w:val="00AC3637"/>
    <w:rsid w:val="00AC376D"/>
    <w:rsid w:val="00AC37DE"/>
    <w:rsid w:val="00AC3862"/>
    <w:rsid w:val="00AC394A"/>
    <w:rsid w:val="00AC3971"/>
    <w:rsid w:val="00AC3A06"/>
    <w:rsid w:val="00AC3A1C"/>
    <w:rsid w:val="00AC3E53"/>
    <w:rsid w:val="00AC3FDA"/>
    <w:rsid w:val="00AC40FC"/>
    <w:rsid w:val="00AC417C"/>
    <w:rsid w:val="00AC421E"/>
    <w:rsid w:val="00AC42F1"/>
    <w:rsid w:val="00AC44A0"/>
    <w:rsid w:val="00AC46F0"/>
    <w:rsid w:val="00AC4754"/>
    <w:rsid w:val="00AC478D"/>
    <w:rsid w:val="00AC47EC"/>
    <w:rsid w:val="00AC4861"/>
    <w:rsid w:val="00AC49A8"/>
    <w:rsid w:val="00AC49CB"/>
    <w:rsid w:val="00AC49DE"/>
    <w:rsid w:val="00AC49F9"/>
    <w:rsid w:val="00AC4A21"/>
    <w:rsid w:val="00AC4A9D"/>
    <w:rsid w:val="00AC4B29"/>
    <w:rsid w:val="00AC4B9A"/>
    <w:rsid w:val="00AC4BB3"/>
    <w:rsid w:val="00AC4BDB"/>
    <w:rsid w:val="00AC4BE1"/>
    <w:rsid w:val="00AC4CAB"/>
    <w:rsid w:val="00AC4E01"/>
    <w:rsid w:val="00AC4E24"/>
    <w:rsid w:val="00AC4E66"/>
    <w:rsid w:val="00AC4E8D"/>
    <w:rsid w:val="00AC4EC0"/>
    <w:rsid w:val="00AC4EED"/>
    <w:rsid w:val="00AC4FC3"/>
    <w:rsid w:val="00AC505B"/>
    <w:rsid w:val="00AC50DE"/>
    <w:rsid w:val="00AC51D1"/>
    <w:rsid w:val="00AC525F"/>
    <w:rsid w:val="00AC52F6"/>
    <w:rsid w:val="00AC546A"/>
    <w:rsid w:val="00AC54EF"/>
    <w:rsid w:val="00AC5618"/>
    <w:rsid w:val="00AC56BD"/>
    <w:rsid w:val="00AC56EA"/>
    <w:rsid w:val="00AC5826"/>
    <w:rsid w:val="00AC5970"/>
    <w:rsid w:val="00AC59A0"/>
    <w:rsid w:val="00AC5BAC"/>
    <w:rsid w:val="00AC6219"/>
    <w:rsid w:val="00AC6237"/>
    <w:rsid w:val="00AC624C"/>
    <w:rsid w:val="00AC62F0"/>
    <w:rsid w:val="00AC6512"/>
    <w:rsid w:val="00AC684C"/>
    <w:rsid w:val="00AC6C1C"/>
    <w:rsid w:val="00AC6CBB"/>
    <w:rsid w:val="00AC6F03"/>
    <w:rsid w:val="00AC7191"/>
    <w:rsid w:val="00AC724F"/>
    <w:rsid w:val="00AC7390"/>
    <w:rsid w:val="00AC763A"/>
    <w:rsid w:val="00AC7823"/>
    <w:rsid w:val="00AC78E0"/>
    <w:rsid w:val="00AC7ABD"/>
    <w:rsid w:val="00AC7CD7"/>
    <w:rsid w:val="00AC7D78"/>
    <w:rsid w:val="00AC7E96"/>
    <w:rsid w:val="00AC7F1C"/>
    <w:rsid w:val="00AD000E"/>
    <w:rsid w:val="00AD0035"/>
    <w:rsid w:val="00AD0036"/>
    <w:rsid w:val="00AD023A"/>
    <w:rsid w:val="00AD024A"/>
    <w:rsid w:val="00AD0251"/>
    <w:rsid w:val="00AD0531"/>
    <w:rsid w:val="00AD0672"/>
    <w:rsid w:val="00AD0722"/>
    <w:rsid w:val="00AD09B0"/>
    <w:rsid w:val="00AD0A04"/>
    <w:rsid w:val="00AD0B93"/>
    <w:rsid w:val="00AD0BB9"/>
    <w:rsid w:val="00AD0BC2"/>
    <w:rsid w:val="00AD0EC5"/>
    <w:rsid w:val="00AD0FAD"/>
    <w:rsid w:val="00AD11A0"/>
    <w:rsid w:val="00AD11AE"/>
    <w:rsid w:val="00AD11F7"/>
    <w:rsid w:val="00AD12FC"/>
    <w:rsid w:val="00AD138D"/>
    <w:rsid w:val="00AD13F7"/>
    <w:rsid w:val="00AD152B"/>
    <w:rsid w:val="00AD1542"/>
    <w:rsid w:val="00AD15E9"/>
    <w:rsid w:val="00AD17C6"/>
    <w:rsid w:val="00AD1807"/>
    <w:rsid w:val="00AD1AA4"/>
    <w:rsid w:val="00AD1D22"/>
    <w:rsid w:val="00AD1D58"/>
    <w:rsid w:val="00AD1DB7"/>
    <w:rsid w:val="00AD1EBF"/>
    <w:rsid w:val="00AD1EC8"/>
    <w:rsid w:val="00AD1FAE"/>
    <w:rsid w:val="00AD201A"/>
    <w:rsid w:val="00AD2202"/>
    <w:rsid w:val="00AD2274"/>
    <w:rsid w:val="00AD2454"/>
    <w:rsid w:val="00AD2533"/>
    <w:rsid w:val="00AD27E7"/>
    <w:rsid w:val="00AD282B"/>
    <w:rsid w:val="00AD2856"/>
    <w:rsid w:val="00AD287E"/>
    <w:rsid w:val="00AD2941"/>
    <w:rsid w:val="00AD2A65"/>
    <w:rsid w:val="00AD2AC2"/>
    <w:rsid w:val="00AD2ACB"/>
    <w:rsid w:val="00AD2ECA"/>
    <w:rsid w:val="00AD341A"/>
    <w:rsid w:val="00AD3891"/>
    <w:rsid w:val="00AD395C"/>
    <w:rsid w:val="00AD39A1"/>
    <w:rsid w:val="00AD3A2D"/>
    <w:rsid w:val="00AD3A37"/>
    <w:rsid w:val="00AD3B49"/>
    <w:rsid w:val="00AD3CE4"/>
    <w:rsid w:val="00AD3CE6"/>
    <w:rsid w:val="00AD3DE1"/>
    <w:rsid w:val="00AD3E82"/>
    <w:rsid w:val="00AD3FDD"/>
    <w:rsid w:val="00AD411B"/>
    <w:rsid w:val="00AD4169"/>
    <w:rsid w:val="00AD4191"/>
    <w:rsid w:val="00AD41FB"/>
    <w:rsid w:val="00AD4286"/>
    <w:rsid w:val="00AD4374"/>
    <w:rsid w:val="00AD453E"/>
    <w:rsid w:val="00AD4545"/>
    <w:rsid w:val="00AD4619"/>
    <w:rsid w:val="00AD47A9"/>
    <w:rsid w:val="00AD489B"/>
    <w:rsid w:val="00AD4D0C"/>
    <w:rsid w:val="00AD4F65"/>
    <w:rsid w:val="00AD50E8"/>
    <w:rsid w:val="00AD541C"/>
    <w:rsid w:val="00AD572C"/>
    <w:rsid w:val="00AD58E0"/>
    <w:rsid w:val="00AD5A12"/>
    <w:rsid w:val="00AD5BDB"/>
    <w:rsid w:val="00AD5C97"/>
    <w:rsid w:val="00AD5CD1"/>
    <w:rsid w:val="00AD5DB9"/>
    <w:rsid w:val="00AD5DC0"/>
    <w:rsid w:val="00AD5F58"/>
    <w:rsid w:val="00AD6043"/>
    <w:rsid w:val="00AD60AA"/>
    <w:rsid w:val="00AD61E2"/>
    <w:rsid w:val="00AD6332"/>
    <w:rsid w:val="00AD6410"/>
    <w:rsid w:val="00AD65AA"/>
    <w:rsid w:val="00AD667A"/>
    <w:rsid w:val="00AD68CC"/>
    <w:rsid w:val="00AD6A25"/>
    <w:rsid w:val="00AD6D17"/>
    <w:rsid w:val="00AD6D30"/>
    <w:rsid w:val="00AD6D6F"/>
    <w:rsid w:val="00AD6E09"/>
    <w:rsid w:val="00AD6F0F"/>
    <w:rsid w:val="00AD705E"/>
    <w:rsid w:val="00AD71F4"/>
    <w:rsid w:val="00AD7310"/>
    <w:rsid w:val="00AD740F"/>
    <w:rsid w:val="00AD7480"/>
    <w:rsid w:val="00AD76E5"/>
    <w:rsid w:val="00AD7705"/>
    <w:rsid w:val="00AD772E"/>
    <w:rsid w:val="00AD77E8"/>
    <w:rsid w:val="00AD7AFF"/>
    <w:rsid w:val="00AD7B23"/>
    <w:rsid w:val="00AD7B2C"/>
    <w:rsid w:val="00AD7CCB"/>
    <w:rsid w:val="00AD7CF6"/>
    <w:rsid w:val="00AD7D3F"/>
    <w:rsid w:val="00AE0093"/>
    <w:rsid w:val="00AE0188"/>
    <w:rsid w:val="00AE04B0"/>
    <w:rsid w:val="00AE057B"/>
    <w:rsid w:val="00AE05B5"/>
    <w:rsid w:val="00AE05BC"/>
    <w:rsid w:val="00AE05C4"/>
    <w:rsid w:val="00AE0796"/>
    <w:rsid w:val="00AE07BD"/>
    <w:rsid w:val="00AE0B18"/>
    <w:rsid w:val="00AE0C6C"/>
    <w:rsid w:val="00AE0D2C"/>
    <w:rsid w:val="00AE0E46"/>
    <w:rsid w:val="00AE0E50"/>
    <w:rsid w:val="00AE0F88"/>
    <w:rsid w:val="00AE0FFF"/>
    <w:rsid w:val="00AE13DD"/>
    <w:rsid w:val="00AE140C"/>
    <w:rsid w:val="00AE18B7"/>
    <w:rsid w:val="00AE18D3"/>
    <w:rsid w:val="00AE1CBD"/>
    <w:rsid w:val="00AE1DE9"/>
    <w:rsid w:val="00AE1E59"/>
    <w:rsid w:val="00AE1E8F"/>
    <w:rsid w:val="00AE1E95"/>
    <w:rsid w:val="00AE21ED"/>
    <w:rsid w:val="00AE227E"/>
    <w:rsid w:val="00AE23F6"/>
    <w:rsid w:val="00AE260D"/>
    <w:rsid w:val="00AE265F"/>
    <w:rsid w:val="00AE299A"/>
    <w:rsid w:val="00AE2D4C"/>
    <w:rsid w:val="00AE2E8A"/>
    <w:rsid w:val="00AE2EA9"/>
    <w:rsid w:val="00AE2F57"/>
    <w:rsid w:val="00AE306D"/>
    <w:rsid w:val="00AE34C3"/>
    <w:rsid w:val="00AE36C6"/>
    <w:rsid w:val="00AE3860"/>
    <w:rsid w:val="00AE388F"/>
    <w:rsid w:val="00AE38BC"/>
    <w:rsid w:val="00AE38CA"/>
    <w:rsid w:val="00AE3D04"/>
    <w:rsid w:val="00AE3E5A"/>
    <w:rsid w:val="00AE3FF5"/>
    <w:rsid w:val="00AE4119"/>
    <w:rsid w:val="00AE414A"/>
    <w:rsid w:val="00AE4655"/>
    <w:rsid w:val="00AE4888"/>
    <w:rsid w:val="00AE4989"/>
    <w:rsid w:val="00AE4A21"/>
    <w:rsid w:val="00AE4C7D"/>
    <w:rsid w:val="00AE4F74"/>
    <w:rsid w:val="00AE4FBF"/>
    <w:rsid w:val="00AE50E1"/>
    <w:rsid w:val="00AE50F6"/>
    <w:rsid w:val="00AE5152"/>
    <w:rsid w:val="00AE5259"/>
    <w:rsid w:val="00AE533F"/>
    <w:rsid w:val="00AE539A"/>
    <w:rsid w:val="00AE54AF"/>
    <w:rsid w:val="00AE54BF"/>
    <w:rsid w:val="00AE5570"/>
    <w:rsid w:val="00AE55D2"/>
    <w:rsid w:val="00AE579A"/>
    <w:rsid w:val="00AE5800"/>
    <w:rsid w:val="00AE5839"/>
    <w:rsid w:val="00AE59B5"/>
    <w:rsid w:val="00AE5B6A"/>
    <w:rsid w:val="00AE5C9F"/>
    <w:rsid w:val="00AE5D9A"/>
    <w:rsid w:val="00AE6014"/>
    <w:rsid w:val="00AE6071"/>
    <w:rsid w:val="00AE610B"/>
    <w:rsid w:val="00AE6110"/>
    <w:rsid w:val="00AE6222"/>
    <w:rsid w:val="00AE6299"/>
    <w:rsid w:val="00AE6680"/>
    <w:rsid w:val="00AE69D6"/>
    <w:rsid w:val="00AE6CF6"/>
    <w:rsid w:val="00AE6D8D"/>
    <w:rsid w:val="00AE6F17"/>
    <w:rsid w:val="00AE6FE5"/>
    <w:rsid w:val="00AE7038"/>
    <w:rsid w:val="00AE7071"/>
    <w:rsid w:val="00AE7336"/>
    <w:rsid w:val="00AE756C"/>
    <w:rsid w:val="00AE77AE"/>
    <w:rsid w:val="00AE7854"/>
    <w:rsid w:val="00AE7AD3"/>
    <w:rsid w:val="00AE7B34"/>
    <w:rsid w:val="00AE7F21"/>
    <w:rsid w:val="00AE7F54"/>
    <w:rsid w:val="00AF025E"/>
    <w:rsid w:val="00AF0795"/>
    <w:rsid w:val="00AF0E4B"/>
    <w:rsid w:val="00AF0F2B"/>
    <w:rsid w:val="00AF11A8"/>
    <w:rsid w:val="00AF11FE"/>
    <w:rsid w:val="00AF1254"/>
    <w:rsid w:val="00AF1426"/>
    <w:rsid w:val="00AF16B0"/>
    <w:rsid w:val="00AF17BC"/>
    <w:rsid w:val="00AF1889"/>
    <w:rsid w:val="00AF1905"/>
    <w:rsid w:val="00AF193F"/>
    <w:rsid w:val="00AF1BE7"/>
    <w:rsid w:val="00AF1C4C"/>
    <w:rsid w:val="00AF245F"/>
    <w:rsid w:val="00AF2486"/>
    <w:rsid w:val="00AF277A"/>
    <w:rsid w:val="00AF27C8"/>
    <w:rsid w:val="00AF2A51"/>
    <w:rsid w:val="00AF2A57"/>
    <w:rsid w:val="00AF2E52"/>
    <w:rsid w:val="00AF2F2D"/>
    <w:rsid w:val="00AF2FA7"/>
    <w:rsid w:val="00AF2FE5"/>
    <w:rsid w:val="00AF3026"/>
    <w:rsid w:val="00AF3105"/>
    <w:rsid w:val="00AF31AA"/>
    <w:rsid w:val="00AF33D3"/>
    <w:rsid w:val="00AF34C7"/>
    <w:rsid w:val="00AF34F1"/>
    <w:rsid w:val="00AF3528"/>
    <w:rsid w:val="00AF36F9"/>
    <w:rsid w:val="00AF37D9"/>
    <w:rsid w:val="00AF3894"/>
    <w:rsid w:val="00AF3946"/>
    <w:rsid w:val="00AF3CE2"/>
    <w:rsid w:val="00AF3CF2"/>
    <w:rsid w:val="00AF40E1"/>
    <w:rsid w:val="00AF4165"/>
    <w:rsid w:val="00AF41B2"/>
    <w:rsid w:val="00AF41C0"/>
    <w:rsid w:val="00AF43D0"/>
    <w:rsid w:val="00AF4663"/>
    <w:rsid w:val="00AF47D1"/>
    <w:rsid w:val="00AF4A77"/>
    <w:rsid w:val="00AF4B83"/>
    <w:rsid w:val="00AF4D63"/>
    <w:rsid w:val="00AF4D6C"/>
    <w:rsid w:val="00AF4D70"/>
    <w:rsid w:val="00AF4FA2"/>
    <w:rsid w:val="00AF502C"/>
    <w:rsid w:val="00AF5085"/>
    <w:rsid w:val="00AF512F"/>
    <w:rsid w:val="00AF5197"/>
    <w:rsid w:val="00AF545D"/>
    <w:rsid w:val="00AF57F3"/>
    <w:rsid w:val="00AF58A8"/>
    <w:rsid w:val="00AF58EA"/>
    <w:rsid w:val="00AF5929"/>
    <w:rsid w:val="00AF59CB"/>
    <w:rsid w:val="00AF62CF"/>
    <w:rsid w:val="00AF6433"/>
    <w:rsid w:val="00AF6457"/>
    <w:rsid w:val="00AF659F"/>
    <w:rsid w:val="00AF67C6"/>
    <w:rsid w:val="00AF6894"/>
    <w:rsid w:val="00AF68B4"/>
    <w:rsid w:val="00AF6A2E"/>
    <w:rsid w:val="00AF6A88"/>
    <w:rsid w:val="00AF6AAB"/>
    <w:rsid w:val="00AF6B1D"/>
    <w:rsid w:val="00AF6CF1"/>
    <w:rsid w:val="00AF6E18"/>
    <w:rsid w:val="00AF6F7A"/>
    <w:rsid w:val="00AF71B4"/>
    <w:rsid w:val="00AF733D"/>
    <w:rsid w:val="00AF734E"/>
    <w:rsid w:val="00AF73B7"/>
    <w:rsid w:val="00AF75AC"/>
    <w:rsid w:val="00AF7753"/>
    <w:rsid w:val="00AF7836"/>
    <w:rsid w:val="00AF7A72"/>
    <w:rsid w:val="00AF7D55"/>
    <w:rsid w:val="00AF7E78"/>
    <w:rsid w:val="00AF7F46"/>
    <w:rsid w:val="00B000EF"/>
    <w:rsid w:val="00B000F7"/>
    <w:rsid w:val="00B00744"/>
    <w:rsid w:val="00B008BB"/>
    <w:rsid w:val="00B009E3"/>
    <w:rsid w:val="00B00A57"/>
    <w:rsid w:val="00B00AB9"/>
    <w:rsid w:val="00B00C59"/>
    <w:rsid w:val="00B00DC2"/>
    <w:rsid w:val="00B00E03"/>
    <w:rsid w:val="00B00E38"/>
    <w:rsid w:val="00B00F2E"/>
    <w:rsid w:val="00B00F3B"/>
    <w:rsid w:val="00B01110"/>
    <w:rsid w:val="00B0118D"/>
    <w:rsid w:val="00B01480"/>
    <w:rsid w:val="00B015B0"/>
    <w:rsid w:val="00B015C9"/>
    <w:rsid w:val="00B017BD"/>
    <w:rsid w:val="00B0180D"/>
    <w:rsid w:val="00B01960"/>
    <w:rsid w:val="00B01AB7"/>
    <w:rsid w:val="00B01CE2"/>
    <w:rsid w:val="00B01D10"/>
    <w:rsid w:val="00B01EF8"/>
    <w:rsid w:val="00B01FB6"/>
    <w:rsid w:val="00B02008"/>
    <w:rsid w:val="00B0201D"/>
    <w:rsid w:val="00B0207E"/>
    <w:rsid w:val="00B02219"/>
    <w:rsid w:val="00B0224C"/>
    <w:rsid w:val="00B023DA"/>
    <w:rsid w:val="00B026C4"/>
    <w:rsid w:val="00B026E8"/>
    <w:rsid w:val="00B0285B"/>
    <w:rsid w:val="00B02A52"/>
    <w:rsid w:val="00B02D81"/>
    <w:rsid w:val="00B02E2C"/>
    <w:rsid w:val="00B02E57"/>
    <w:rsid w:val="00B02E6B"/>
    <w:rsid w:val="00B02EEA"/>
    <w:rsid w:val="00B02FBC"/>
    <w:rsid w:val="00B0301E"/>
    <w:rsid w:val="00B0309B"/>
    <w:rsid w:val="00B03242"/>
    <w:rsid w:val="00B03334"/>
    <w:rsid w:val="00B03831"/>
    <w:rsid w:val="00B03B01"/>
    <w:rsid w:val="00B03B2E"/>
    <w:rsid w:val="00B03B7B"/>
    <w:rsid w:val="00B03BDE"/>
    <w:rsid w:val="00B03C20"/>
    <w:rsid w:val="00B03D85"/>
    <w:rsid w:val="00B03E4F"/>
    <w:rsid w:val="00B04126"/>
    <w:rsid w:val="00B04771"/>
    <w:rsid w:val="00B047AC"/>
    <w:rsid w:val="00B049A3"/>
    <w:rsid w:val="00B04A4F"/>
    <w:rsid w:val="00B04A90"/>
    <w:rsid w:val="00B04B07"/>
    <w:rsid w:val="00B04C52"/>
    <w:rsid w:val="00B04CA1"/>
    <w:rsid w:val="00B04DE9"/>
    <w:rsid w:val="00B04E9C"/>
    <w:rsid w:val="00B05185"/>
    <w:rsid w:val="00B051E1"/>
    <w:rsid w:val="00B0528F"/>
    <w:rsid w:val="00B052EA"/>
    <w:rsid w:val="00B05305"/>
    <w:rsid w:val="00B054C7"/>
    <w:rsid w:val="00B055CA"/>
    <w:rsid w:val="00B05742"/>
    <w:rsid w:val="00B058B3"/>
    <w:rsid w:val="00B058C7"/>
    <w:rsid w:val="00B0595D"/>
    <w:rsid w:val="00B05AC2"/>
    <w:rsid w:val="00B05B77"/>
    <w:rsid w:val="00B05BE4"/>
    <w:rsid w:val="00B05C1A"/>
    <w:rsid w:val="00B05C3C"/>
    <w:rsid w:val="00B05CF6"/>
    <w:rsid w:val="00B05D36"/>
    <w:rsid w:val="00B05E61"/>
    <w:rsid w:val="00B05EE7"/>
    <w:rsid w:val="00B060D3"/>
    <w:rsid w:val="00B06219"/>
    <w:rsid w:val="00B06236"/>
    <w:rsid w:val="00B062FB"/>
    <w:rsid w:val="00B0648A"/>
    <w:rsid w:val="00B064AA"/>
    <w:rsid w:val="00B0656B"/>
    <w:rsid w:val="00B065BC"/>
    <w:rsid w:val="00B068DB"/>
    <w:rsid w:val="00B06951"/>
    <w:rsid w:val="00B06B03"/>
    <w:rsid w:val="00B06B46"/>
    <w:rsid w:val="00B06C8A"/>
    <w:rsid w:val="00B06C8E"/>
    <w:rsid w:val="00B06CC0"/>
    <w:rsid w:val="00B0722D"/>
    <w:rsid w:val="00B07248"/>
    <w:rsid w:val="00B07538"/>
    <w:rsid w:val="00B07548"/>
    <w:rsid w:val="00B075D9"/>
    <w:rsid w:val="00B07624"/>
    <w:rsid w:val="00B076DA"/>
    <w:rsid w:val="00B07845"/>
    <w:rsid w:val="00B07B06"/>
    <w:rsid w:val="00B07BFE"/>
    <w:rsid w:val="00B07D3C"/>
    <w:rsid w:val="00B07DE8"/>
    <w:rsid w:val="00B07F86"/>
    <w:rsid w:val="00B10386"/>
    <w:rsid w:val="00B1049D"/>
    <w:rsid w:val="00B1053F"/>
    <w:rsid w:val="00B10638"/>
    <w:rsid w:val="00B107CC"/>
    <w:rsid w:val="00B10980"/>
    <w:rsid w:val="00B1099D"/>
    <w:rsid w:val="00B10A0A"/>
    <w:rsid w:val="00B10B1F"/>
    <w:rsid w:val="00B10BCF"/>
    <w:rsid w:val="00B10C27"/>
    <w:rsid w:val="00B10C7C"/>
    <w:rsid w:val="00B10C84"/>
    <w:rsid w:val="00B10E30"/>
    <w:rsid w:val="00B10FDD"/>
    <w:rsid w:val="00B11058"/>
    <w:rsid w:val="00B1105D"/>
    <w:rsid w:val="00B11065"/>
    <w:rsid w:val="00B11081"/>
    <w:rsid w:val="00B11490"/>
    <w:rsid w:val="00B11588"/>
    <w:rsid w:val="00B11718"/>
    <w:rsid w:val="00B11786"/>
    <w:rsid w:val="00B11794"/>
    <w:rsid w:val="00B11848"/>
    <w:rsid w:val="00B118B3"/>
    <w:rsid w:val="00B119F2"/>
    <w:rsid w:val="00B11A1A"/>
    <w:rsid w:val="00B11FBB"/>
    <w:rsid w:val="00B11FC8"/>
    <w:rsid w:val="00B12064"/>
    <w:rsid w:val="00B12080"/>
    <w:rsid w:val="00B12136"/>
    <w:rsid w:val="00B12209"/>
    <w:rsid w:val="00B1245E"/>
    <w:rsid w:val="00B126CB"/>
    <w:rsid w:val="00B127AA"/>
    <w:rsid w:val="00B127DF"/>
    <w:rsid w:val="00B12965"/>
    <w:rsid w:val="00B12A5D"/>
    <w:rsid w:val="00B12A78"/>
    <w:rsid w:val="00B12C13"/>
    <w:rsid w:val="00B12D7D"/>
    <w:rsid w:val="00B12E74"/>
    <w:rsid w:val="00B1314F"/>
    <w:rsid w:val="00B13164"/>
    <w:rsid w:val="00B131AD"/>
    <w:rsid w:val="00B131EE"/>
    <w:rsid w:val="00B13206"/>
    <w:rsid w:val="00B13482"/>
    <w:rsid w:val="00B135B7"/>
    <w:rsid w:val="00B13659"/>
    <w:rsid w:val="00B13BEB"/>
    <w:rsid w:val="00B13C4C"/>
    <w:rsid w:val="00B13C7D"/>
    <w:rsid w:val="00B13D8C"/>
    <w:rsid w:val="00B13E8C"/>
    <w:rsid w:val="00B13EEB"/>
    <w:rsid w:val="00B13EF8"/>
    <w:rsid w:val="00B13F43"/>
    <w:rsid w:val="00B13F58"/>
    <w:rsid w:val="00B140E2"/>
    <w:rsid w:val="00B141C5"/>
    <w:rsid w:val="00B14617"/>
    <w:rsid w:val="00B1481E"/>
    <w:rsid w:val="00B14C42"/>
    <w:rsid w:val="00B14CE0"/>
    <w:rsid w:val="00B1514D"/>
    <w:rsid w:val="00B15150"/>
    <w:rsid w:val="00B154EE"/>
    <w:rsid w:val="00B1572A"/>
    <w:rsid w:val="00B15A0A"/>
    <w:rsid w:val="00B15A5B"/>
    <w:rsid w:val="00B15A7A"/>
    <w:rsid w:val="00B15AEF"/>
    <w:rsid w:val="00B15AF2"/>
    <w:rsid w:val="00B15C60"/>
    <w:rsid w:val="00B15EFE"/>
    <w:rsid w:val="00B16070"/>
    <w:rsid w:val="00B161B0"/>
    <w:rsid w:val="00B164C9"/>
    <w:rsid w:val="00B16568"/>
    <w:rsid w:val="00B16573"/>
    <w:rsid w:val="00B16597"/>
    <w:rsid w:val="00B16680"/>
    <w:rsid w:val="00B16889"/>
    <w:rsid w:val="00B16A43"/>
    <w:rsid w:val="00B16BCB"/>
    <w:rsid w:val="00B16C45"/>
    <w:rsid w:val="00B16DF7"/>
    <w:rsid w:val="00B1732C"/>
    <w:rsid w:val="00B17376"/>
    <w:rsid w:val="00B17515"/>
    <w:rsid w:val="00B176B1"/>
    <w:rsid w:val="00B17882"/>
    <w:rsid w:val="00B179D0"/>
    <w:rsid w:val="00B17A5E"/>
    <w:rsid w:val="00B17B8B"/>
    <w:rsid w:val="00B17CAA"/>
    <w:rsid w:val="00B17D89"/>
    <w:rsid w:val="00B20169"/>
    <w:rsid w:val="00B20181"/>
    <w:rsid w:val="00B20227"/>
    <w:rsid w:val="00B202DD"/>
    <w:rsid w:val="00B2052E"/>
    <w:rsid w:val="00B205EF"/>
    <w:rsid w:val="00B20704"/>
    <w:rsid w:val="00B20763"/>
    <w:rsid w:val="00B20854"/>
    <w:rsid w:val="00B209D9"/>
    <w:rsid w:val="00B20C3D"/>
    <w:rsid w:val="00B20D4A"/>
    <w:rsid w:val="00B20DB7"/>
    <w:rsid w:val="00B20E02"/>
    <w:rsid w:val="00B20E3F"/>
    <w:rsid w:val="00B21012"/>
    <w:rsid w:val="00B21013"/>
    <w:rsid w:val="00B214D8"/>
    <w:rsid w:val="00B2153B"/>
    <w:rsid w:val="00B2158D"/>
    <w:rsid w:val="00B21631"/>
    <w:rsid w:val="00B2170F"/>
    <w:rsid w:val="00B2177E"/>
    <w:rsid w:val="00B219A7"/>
    <w:rsid w:val="00B21C84"/>
    <w:rsid w:val="00B21FAB"/>
    <w:rsid w:val="00B220DC"/>
    <w:rsid w:val="00B2220F"/>
    <w:rsid w:val="00B2224D"/>
    <w:rsid w:val="00B2226E"/>
    <w:rsid w:val="00B222AA"/>
    <w:rsid w:val="00B22441"/>
    <w:rsid w:val="00B22486"/>
    <w:rsid w:val="00B224A9"/>
    <w:rsid w:val="00B226F7"/>
    <w:rsid w:val="00B22715"/>
    <w:rsid w:val="00B22A04"/>
    <w:rsid w:val="00B22BE4"/>
    <w:rsid w:val="00B22C34"/>
    <w:rsid w:val="00B22C67"/>
    <w:rsid w:val="00B22C76"/>
    <w:rsid w:val="00B22D04"/>
    <w:rsid w:val="00B22E17"/>
    <w:rsid w:val="00B22E7F"/>
    <w:rsid w:val="00B22EC1"/>
    <w:rsid w:val="00B23052"/>
    <w:rsid w:val="00B230FC"/>
    <w:rsid w:val="00B23105"/>
    <w:rsid w:val="00B23149"/>
    <w:rsid w:val="00B231D2"/>
    <w:rsid w:val="00B23292"/>
    <w:rsid w:val="00B2331D"/>
    <w:rsid w:val="00B234C9"/>
    <w:rsid w:val="00B2350D"/>
    <w:rsid w:val="00B237F3"/>
    <w:rsid w:val="00B23911"/>
    <w:rsid w:val="00B23A5B"/>
    <w:rsid w:val="00B23B22"/>
    <w:rsid w:val="00B23C4F"/>
    <w:rsid w:val="00B23E4E"/>
    <w:rsid w:val="00B23EB4"/>
    <w:rsid w:val="00B23F69"/>
    <w:rsid w:val="00B24049"/>
    <w:rsid w:val="00B24081"/>
    <w:rsid w:val="00B2438B"/>
    <w:rsid w:val="00B243C8"/>
    <w:rsid w:val="00B243FF"/>
    <w:rsid w:val="00B244C8"/>
    <w:rsid w:val="00B24501"/>
    <w:rsid w:val="00B2450B"/>
    <w:rsid w:val="00B2454B"/>
    <w:rsid w:val="00B24689"/>
    <w:rsid w:val="00B247A3"/>
    <w:rsid w:val="00B2483B"/>
    <w:rsid w:val="00B24928"/>
    <w:rsid w:val="00B24C85"/>
    <w:rsid w:val="00B24D03"/>
    <w:rsid w:val="00B24D46"/>
    <w:rsid w:val="00B24EA5"/>
    <w:rsid w:val="00B25064"/>
    <w:rsid w:val="00B2532C"/>
    <w:rsid w:val="00B2541E"/>
    <w:rsid w:val="00B25517"/>
    <w:rsid w:val="00B2551D"/>
    <w:rsid w:val="00B255B2"/>
    <w:rsid w:val="00B25650"/>
    <w:rsid w:val="00B257B4"/>
    <w:rsid w:val="00B257C5"/>
    <w:rsid w:val="00B257CE"/>
    <w:rsid w:val="00B259C3"/>
    <w:rsid w:val="00B259D1"/>
    <w:rsid w:val="00B25A95"/>
    <w:rsid w:val="00B25CE2"/>
    <w:rsid w:val="00B25E42"/>
    <w:rsid w:val="00B25FC9"/>
    <w:rsid w:val="00B25FF0"/>
    <w:rsid w:val="00B261B1"/>
    <w:rsid w:val="00B2626A"/>
    <w:rsid w:val="00B26399"/>
    <w:rsid w:val="00B26417"/>
    <w:rsid w:val="00B267F3"/>
    <w:rsid w:val="00B26805"/>
    <w:rsid w:val="00B2699F"/>
    <w:rsid w:val="00B26B14"/>
    <w:rsid w:val="00B26B7F"/>
    <w:rsid w:val="00B26C1C"/>
    <w:rsid w:val="00B26C2C"/>
    <w:rsid w:val="00B26FE0"/>
    <w:rsid w:val="00B271D9"/>
    <w:rsid w:val="00B271F8"/>
    <w:rsid w:val="00B27288"/>
    <w:rsid w:val="00B2744E"/>
    <w:rsid w:val="00B276A5"/>
    <w:rsid w:val="00B276AC"/>
    <w:rsid w:val="00B276B6"/>
    <w:rsid w:val="00B27772"/>
    <w:rsid w:val="00B278C4"/>
    <w:rsid w:val="00B27BAB"/>
    <w:rsid w:val="00B27C7C"/>
    <w:rsid w:val="00B27CF9"/>
    <w:rsid w:val="00B27F37"/>
    <w:rsid w:val="00B27FF1"/>
    <w:rsid w:val="00B301CC"/>
    <w:rsid w:val="00B301D3"/>
    <w:rsid w:val="00B30242"/>
    <w:rsid w:val="00B302D7"/>
    <w:rsid w:val="00B3070D"/>
    <w:rsid w:val="00B309AB"/>
    <w:rsid w:val="00B30A39"/>
    <w:rsid w:val="00B30BC5"/>
    <w:rsid w:val="00B30CB9"/>
    <w:rsid w:val="00B30DF8"/>
    <w:rsid w:val="00B30E14"/>
    <w:rsid w:val="00B31055"/>
    <w:rsid w:val="00B31078"/>
    <w:rsid w:val="00B31088"/>
    <w:rsid w:val="00B31097"/>
    <w:rsid w:val="00B31098"/>
    <w:rsid w:val="00B310B4"/>
    <w:rsid w:val="00B31279"/>
    <w:rsid w:val="00B3144D"/>
    <w:rsid w:val="00B3167B"/>
    <w:rsid w:val="00B316EF"/>
    <w:rsid w:val="00B31A71"/>
    <w:rsid w:val="00B31B81"/>
    <w:rsid w:val="00B31C82"/>
    <w:rsid w:val="00B32179"/>
    <w:rsid w:val="00B321A0"/>
    <w:rsid w:val="00B32414"/>
    <w:rsid w:val="00B32454"/>
    <w:rsid w:val="00B325AA"/>
    <w:rsid w:val="00B327E8"/>
    <w:rsid w:val="00B32B24"/>
    <w:rsid w:val="00B32B34"/>
    <w:rsid w:val="00B32B72"/>
    <w:rsid w:val="00B32D26"/>
    <w:rsid w:val="00B32DE1"/>
    <w:rsid w:val="00B32DEB"/>
    <w:rsid w:val="00B330E5"/>
    <w:rsid w:val="00B331B1"/>
    <w:rsid w:val="00B331DB"/>
    <w:rsid w:val="00B331F5"/>
    <w:rsid w:val="00B331FD"/>
    <w:rsid w:val="00B33367"/>
    <w:rsid w:val="00B336DE"/>
    <w:rsid w:val="00B33759"/>
    <w:rsid w:val="00B337BB"/>
    <w:rsid w:val="00B33840"/>
    <w:rsid w:val="00B33CBF"/>
    <w:rsid w:val="00B33D37"/>
    <w:rsid w:val="00B33D6F"/>
    <w:rsid w:val="00B33D7E"/>
    <w:rsid w:val="00B33EA8"/>
    <w:rsid w:val="00B3425E"/>
    <w:rsid w:val="00B3438E"/>
    <w:rsid w:val="00B34408"/>
    <w:rsid w:val="00B34641"/>
    <w:rsid w:val="00B346EA"/>
    <w:rsid w:val="00B34885"/>
    <w:rsid w:val="00B3492F"/>
    <w:rsid w:val="00B34BDB"/>
    <w:rsid w:val="00B34C65"/>
    <w:rsid w:val="00B34CB5"/>
    <w:rsid w:val="00B34D64"/>
    <w:rsid w:val="00B34E3A"/>
    <w:rsid w:val="00B34EED"/>
    <w:rsid w:val="00B34EF7"/>
    <w:rsid w:val="00B3512B"/>
    <w:rsid w:val="00B352C0"/>
    <w:rsid w:val="00B353EA"/>
    <w:rsid w:val="00B3547A"/>
    <w:rsid w:val="00B3566C"/>
    <w:rsid w:val="00B356A1"/>
    <w:rsid w:val="00B3580C"/>
    <w:rsid w:val="00B35ABD"/>
    <w:rsid w:val="00B35C6B"/>
    <w:rsid w:val="00B35C75"/>
    <w:rsid w:val="00B35C9E"/>
    <w:rsid w:val="00B35D94"/>
    <w:rsid w:val="00B35D9E"/>
    <w:rsid w:val="00B35EB8"/>
    <w:rsid w:val="00B35F90"/>
    <w:rsid w:val="00B36037"/>
    <w:rsid w:val="00B36047"/>
    <w:rsid w:val="00B360F4"/>
    <w:rsid w:val="00B362AF"/>
    <w:rsid w:val="00B36343"/>
    <w:rsid w:val="00B363C2"/>
    <w:rsid w:val="00B36789"/>
    <w:rsid w:val="00B36871"/>
    <w:rsid w:val="00B368C3"/>
    <w:rsid w:val="00B36AB1"/>
    <w:rsid w:val="00B36AE9"/>
    <w:rsid w:val="00B36B9D"/>
    <w:rsid w:val="00B36C45"/>
    <w:rsid w:val="00B36E18"/>
    <w:rsid w:val="00B36EDF"/>
    <w:rsid w:val="00B36F3A"/>
    <w:rsid w:val="00B36F6E"/>
    <w:rsid w:val="00B3700A"/>
    <w:rsid w:val="00B3721E"/>
    <w:rsid w:val="00B375E6"/>
    <w:rsid w:val="00B37905"/>
    <w:rsid w:val="00B37942"/>
    <w:rsid w:val="00B3797E"/>
    <w:rsid w:val="00B37A93"/>
    <w:rsid w:val="00B37A97"/>
    <w:rsid w:val="00B37DFB"/>
    <w:rsid w:val="00B37E10"/>
    <w:rsid w:val="00B37E68"/>
    <w:rsid w:val="00B37F38"/>
    <w:rsid w:val="00B401A1"/>
    <w:rsid w:val="00B4023A"/>
    <w:rsid w:val="00B402A9"/>
    <w:rsid w:val="00B4031C"/>
    <w:rsid w:val="00B404BA"/>
    <w:rsid w:val="00B404DC"/>
    <w:rsid w:val="00B405CA"/>
    <w:rsid w:val="00B4069F"/>
    <w:rsid w:val="00B4088A"/>
    <w:rsid w:val="00B40B09"/>
    <w:rsid w:val="00B40B78"/>
    <w:rsid w:val="00B40BC1"/>
    <w:rsid w:val="00B40C2C"/>
    <w:rsid w:val="00B40D7A"/>
    <w:rsid w:val="00B40E91"/>
    <w:rsid w:val="00B40F38"/>
    <w:rsid w:val="00B410B7"/>
    <w:rsid w:val="00B410BD"/>
    <w:rsid w:val="00B410C0"/>
    <w:rsid w:val="00B41209"/>
    <w:rsid w:val="00B41270"/>
    <w:rsid w:val="00B413A7"/>
    <w:rsid w:val="00B41449"/>
    <w:rsid w:val="00B4144B"/>
    <w:rsid w:val="00B41579"/>
    <w:rsid w:val="00B41818"/>
    <w:rsid w:val="00B41987"/>
    <w:rsid w:val="00B41A4F"/>
    <w:rsid w:val="00B41A81"/>
    <w:rsid w:val="00B41B6F"/>
    <w:rsid w:val="00B41C2A"/>
    <w:rsid w:val="00B41C2B"/>
    <w:rsid w:val="00B41CB2"/>
    <w:rsid w:val="00B42044"/>
    <w:rsid w:val="00B42087"/>
    <w:rsid w:val="00B421AB"/>
    <w:rsid w:val="00B421C8"/>
    <w:rsid w:val="00B422EE"/>
    <w:rsid w:val="00B4236C"/>
    <w:rsid w:val="00B4264B"/>
    <w:rsid w:val="00B4282C"/>
    <w:rsid w:val="00B42851"/>
    <w:rsid w:val="00B4287F"/>
    <w:rsid w:val="00B4293A"/>
    <w:rsid w:val="00B42B42"/>
    <w:rsid w:val="00B42B95"/>
    <w:rsid w:val="00B42BD1"/>
    <w:rsid w:val="00B42C55"/>
    <w:rsid w:val="00B42D88"/>
    <w:rsid w:val="00B42E35"/>
    <w:rsid w:val="00B42E59"/>
    <w:rsid w:val="00B42F9A"/>
    <w:rsid w:val="00B42FCF"/>
    <w:rsid w:val="00B43234"/>
    <w:rsid w:val="00B4334F"/>
    <w:rsid w:val="00B43413"/>
    <w:rsid w:val="00B435AD"/>
    <w:rsid w:val="00B435FB"/>
    <w:rsid w:val="00B4362E"/>
    <w:rsid w:val="00B43703"/>
    <w:rsid w:val="00B43A1C"/>
    <w:rsid w:val="00B43AA8"/>
    <w:rsid w:val="00B44031"/>
    <w:rsid w:val="00B44038"/>
    <w:rsid w:val="00B440A1"/>
    <w:rsid w:val="00B440EC"/>
    <w:rsid w:val="00B44204"/>
    <w:rsid w:val="00B44231"/>
    <w:rsid w:val="00B442EF"/>
    <w:rsid w:val="00B444D4"/>
    <w:rsid w:val="00B447CC"/>
    <w:rsid w:val="00B44810"/>
    <w:rsid w:val="00B44B73"/>
    <w:rsid w:val="00B44C17"/>
    <w:rsid w:val="00B44C59"/>
    <w:rsid w:val="00B44E71"/>
    <w:rsid w:val="00B44F80"/>
    <w:rsid w:val="00B450C9"/>
    <w:rsid w:val="00B453C9"/>
    <w:rsid w:val="00B453F4"/>
    <w:rsid w:val="00B458EA"/>
    <w:rsid w:val="00B459FA"/>
    <w:rsid w:val="00B45C56"/>
    <w:rsid w:val="00B45ECF"/>
    <w:rsid w:val="00B46106"/>
    <w:rsid w:val="00B461A0"/>
    <w:rsid w:val="00B4623D"/>
    <w:rsid w:val="00B462DD"/>
    <w:rsid w:val="00B465E1"/>
    <w:rsid w:val="00B4674B"/>
    <w:rsid w:val="00B467A6"/>
    <w:rsid w:val="00B4682F"/>
    <w:rsid w:val="00B46A16"/>
    <w:rsid w:val="00B46B89"/>
    <w:rsid w:val="00B46C1B"/>
    <w:rsid w:val="00B46DC4"/>
    <w:rsid w:val="00B46F06"/>
    <w:rsid w:val="00B46F84"/>
    <w:rsid w:val="00B46FB6"/>
    <w:rsid w:val="00B46FF5"/>
    <w:rsid w:val="00B4705B"/>
    <w:rsid w:val="00B47318"/>
    <w:rsid w:val="00B473E8"/>
    <w:rsid w:val="00B4747C"/>
    <w:rsid w:val="00B47610"/>
    <w:rsid w:val="00B4787C"/>
    <w:rsid w:val="00B4790B"/>
    <w:rsid w:val="00B47BD3"/>
    <w:rsid w:val="00B47C1D"/>
    <w:rsid w:val="00B47D18"/>
    <w:rsid w:val="00B47D2D"/>
    <w:rsid w:val="00B47DF0"/>
    <w:rsid w:val="00B47E30"/>
    <w:rsid w:val="00B5034C"/>
    <w:rsid w:val="00B504E2"/>
    <w:rsid w:val="00B506A3"/>
    <w:rsid w:val="00B506E2"/>
    <w:rsid w:val="00B50829"/>
    <w:rsid w:val="00B508CD"/>
    <w:rsid w:val="00B50A43"/>
    <w:rsid w:val="00B50D4B"/>
    <w:rsid w:val="00B51130"/>
    <w:rsid w:val="00B5114B"/>
    <w:rsid w:val="00B511E0"/>
    <w:rsid w:val="00B5132F"/>
    <w:rsid w:val="00B515A7"/>
    <w:rsid w:val="00B51C3E"/>
    <w:rsid w:val="00B51CF1"/>
    <w:rsid w:val="00B521FB"/>
    <w:rsid w:val="00B52249"/>
    <w:rsid w:val="00B52273"/>
    <w:rsid w:val="00B522D0"/>
    <w:rsid w:val="00B52360"/>
    <w:rsid w:val="00B523D4"/>
    <w:rsid w:val="00B5244C"/>
    <w:rsid w:val="00B52609"/>
    <w:rsid w:val="00B52695"/>
    <w:rsid w:val="00B5281F"/>
    <w:rsid w:val="00B52AD9"/>
    <w:rsid w:val="00B52B0A"/>
    <w:rsid w:val="00B52BCA"/>
    <w:rsid w:val="00B52CB8"/>
    <w:rsid w:val="00B52D44"/>
    <w:rsid w:val="00B52DBA"/>
    <w:rsid w:val="00B52E3A"/>
    <w:rsid w:val="00B52ECE"/>
    <w:rsid w:val="00B52FC2"/>
    <w:rsid w:val="00B5313B"/>
    <w:rsid w:val="00B53277"/>
    <w:rsid w:val="00B533FC"/>
    <w:rsid w:val="00B535A9"/>
    <w:rsid w:val="00B5360C"/>
    <w:rsid w:val="00B5384A"/>
    <w:rsid w:val="00B5396F"/>
    <w:rsid w:val="00B53A33"/>
    <w:rsid w:val="00B53F7C"/>
    <w:rsid w:val="00B5414B"/>
    <w:rsid w:val="00B54219"/>
    <w:rsid w:val="00B54418"/>
    <w:rsid w:val="00B54424"/>
    <w:rsid w:val="00B5445A"/>
    <w:rsid w:val="00B5455B"/>
    <w:rsid w:val="00B5456B"/>
    <w:rsid w:val="00B5465F"/>
    <w:rsid w:val="00B54821"/>
    <w:rsid w:val="00B5495F"/>
    <w:rsid w:val="00B549A0"/>
    <w:rsid w:val="00B54A15"/>
    <w:rsid w:val="00B54B29"/>
    <w:rsid w:val="00B54BCB"/>
    <w:rsid w:val="00B54C1A"/>
    <w:rsid w:val="00B54E8A"/>
    <w:rsid w:val="00B54F32"/>
    <w:rsid w:val="00B54F72"/>
    <w:rsid w:val="00B54F7E"/>
    <w:rsid w:val="00B5501A"/>
    <w:rsid w:val="00B55214"/>
    <w:rsid w:val="00B55353"/>
    <w:rsid w:val="00B55438"/>
    <w:rsid w:val="00B55506"/>
    <w:rsid w:val="00B55783"/>
    <w:rsid w:val="00B557E8"/>
    <w:rsid w:val="00B55969"/>
    <w:rsid w:val="00B55AF7"/>
    <w:rsid w:val="00B55AFE"/>
    <w:rsid w:val="00B55CB3"/>
    <w:rsid w:val="00B55DE7"/>
    <w:rsid w:val="00B55FC5"/>
    <w:rsid w:val="00B56312"/>
    <w:rsid w:val="00B56446"/>
    <w:rsid w:val="00B5669B"/>
    <w:rsid w:val="00B567B3"/>
    <w:rsid w:val="00B567CD"/>
    <w:rsid w:val="00B56903"/>
    <w:rsid w:val="00B56940"/>
    <w:rsid w:val="00B56A94"/>
    <w:rsid w:val="00B56AB7"/>
    <w:rsid w:val="00B56B7D"/>
    <w:rsid w:val="00B56D88"/>
    <w:rsid w:val="00B56DCA"/>
    <w:rsid w:val="00B56E48"/>
    <w:rsid w:val="00B56EDF"/>
    <w:rsid w:val="00B57075"/>
    <w:rsid w:val="00B570DD"/>
    <w:rsid w:val="00B571C8"/>
    <w:rsid w:val="00B57437"/>
    <w:rsid w:val="00B57555"/>
    <w:rsid w:val="00B5761B"/>
    <w:rsid w:val="00B577E8"/>
    <w:rsid w:val="00B579C1"/>
    <w:rsid w:val="00B57A34"/>
    <w:rsid w:val="00B57A8C"/>
    <w:rsid w:val="00B57B00"/>
    <w:rsid w:val="00B57B91"/>
    <w:rsid w:val="00B57DDA"/>
    <w:rsid w:val="00B60042"/>
    <w:rsid w:val="00B601A2"/>
    <w:rsid w:val="00B60295"/>
    <w:rsid w:val="00B602CC"/>
    <w:rsid w:val="00B60326"/>
    <w:rsid w:val="00B6032D"/>
    <w:rsid w:val="00B603FB"/>
    <w:rsid w:val="00B6041A"/>
    <w:rsid w:val="00B6047B"/>
    <w:rsid w:val="00B604C2"/>
    <w:rsid w:val="00B60825"/>
    <w:rsid w:val="00B609D0"/>
    <w:rsid w:val="00B609FA"/>
    <w:rsid w:val="00B60A81"/>
    <w:rsid w:val="00B60B3A"/>
    <w:rsid w:val="00B60B44"/>
    <w:rsid w:val="00B60BA9"/>
    <w:rsid w:val="00B61179"/>
    <w:rsid w:val="00B612FE"/>
    <w:rsid w:val="00B61752"/>
    <w:rsid w:val="00B61C39"/>
    <w:rsid w:val="00B61CFE"/>
    <w:rsid w:val="00B62042"/>
    <w:rsid w:val="00B62292"/>
    <w:rsid w:val="00B62367"/>
    <w:rsid w:val="00B6253F"/>
    <w:rsid w:val="00B625A8"/>
    <w:rsid w:val="00B62754"/>
    <w:rsid w:val="00B62954"/>
    <w:rsid w:val="00B62964"/>
    <w:rsid w:val="00B629B2"/>
    <w:rsid w:val="00B62A86"/>
    <w:rsid w:val="00B62ACC"/>
    <w:rsid w:val="00B62BE1"/>
    <w:rsid w:val="00B62C89"/>
    <w:rsid w:val="00B62DFF"/>
    <w:rsid w:val="00B62E69"/>
    <w:rsid w:val="00B62FE4"/>
    <w:rsid w:val="00B6327F"/>
    <w:rsid w:val="00B6334A"/>
    <w:rsid w:val="00B6338D"/>
    <w:rsid w:val="00B634FB"/>
    <w:rsid w:val="00B63523"/>
    <w:rsid w:val="00B636E1"/>
    <w:rsid w:val="00B637BA"/>
    <w:rsid w:val="00B637ED"/>
    <w:rsid w:val="00B6389C"/>
    <w:rsid w:val="00B638EA"/>
    <w:rsid w:val="00B63BA5"/>
    <w:rsid w:val="00B64075"/>
    <w:rsid w:val="00B642D7"/>
    <w:rsid w:val="00B64446"/>
    <w:rsid w:val="00B64448"/>
    <w:rsid w:val="00B645A6"/>
    <w:rsid w:val="00B646AF"/>
    <w:rsid w:val="00B6480B"/>
    <w:rsid w:val="00B6483C"/>
    <w:rsid w:val="00B6499F"/>
    <w:rsid w:val="00B649FC"/>
    <w:rsid w:val="00B64C5C"/>
    <w:rsid w:val="00B64CFE"/>
    <w:rsid w:val="00B64D4E"/>
    <w:rsid w:val="00B64DE5"/>
    <w:rsid w:val="00B64E36"/>
    <w:rsid w:val="00B64FBA"/>
    <w:rsid w:val="00B64FF2"/>
    <w:rsid w:val="00B65105"/>
    <w:rsid w:val="00B65376"/>
    <w:rsid w:val="00B653B4"/>
    <w:rsid w:val="00B656AB"/>
    <w:rsid w:val="00B659C6"/>
    <w:rsid w:val="00B659C7"/>
    <w:rsid w:val="00B65A02"/>
    <w:rsid w:val="00B65A97"/>
    <w:rsid w:val="00B65B7F"/>
    <w:rsid w:val="00B65C3B"/>
    <w:rsid w:val="00B65CEE"/>
    <w:rsid w:val="00B65FDD"/>
    <w:rsid w:val="00B6602C"/>
    <w:rsid w:val="00B6612E"/>
    <w:rsid w:val="00B6613C"/>
    <w:rsid w:val="00B66272"/>
    <w:rsid w:val="00B663E9"/>
    <w:rsid w:val="00B66454"/>
    <w:rsid w:val="00B6650B"/>
    <w:rsid w:val="00B66568"/>
    <w:rsid w:val="00B665C3"/>
    <w:rsid w:val="00B665D6"/>
    <w:rsid w:val="00B66649"/>
    <w:rsid w:val="00B6667F"/>
    <w:rsid w:val="00B66803"/>
    <w:rsid w:val="00B66A21"/>
    <w:rsid w:val="00B66B34"/>
    <w:rsid w:val="00B66D23"/>
    <w:rsid w:val="00B66FD8"/>
    <w:rsid w:val="00B67074"/>
    <w:rsid w:val="00B67247"/>
    <w:rsid w:val="00B67366"/>
    <w:rsid w:val="00B67696"/>
    <w:rsid w:val="00B6782E"/>
    <w:rsid w:val="00B67A89"/>
    <w:rsid w:val="00B67C0B"/>
    <w:rsid w:val="00B67CD1"/>
    <w:rsid w:val="00B67D67"/>
    <w:rsid w:val="00B67D6C"/>
    <w:rsid w:val="00B67DB6"/>
    <w:rsid w:val="00B67F86"/>
    <w:rsid w:val="00B700F0"/>
    <w:rsid w:val="00B70146"/>
    <w:rsid w:val="00B701A7"/>
    <w:rsid w:val="00B70245"/>
    <w:rsid w:val="00B703B4"/>
    <w:rsid w:val="00B704C1"/>
    <w:rsid w:val="00B70990"/>
    <w:rsid w:val="00B70B13"/>
    <w:rsid w:val="00B70B26"/>
    <w:rsid w:val="00B70B61"/>
    <w:rsid w:val="00B70D17"/>
    <w:rsid w:val="00B70D95"/>
    <w:rsid w:val="00B70E49"/>
    <w:rsid w:val="00B70EE8"/>
    <w:rsid w:val="00B70FED"/>
    <w:rsid w:val="00B71064"/>
    <w:rsid w:val="00B71085"/>
    <w:rsid w:val="00B711EC"/>
    <w:rsid w:val="00B712C1"/>
    <w:rsid w:val="00B713C8"/>
    <w:rsid w:val="00B71470"/>
    <w:rsid w:val="00B71631"/>
    <w:rsid w:val="00B716BD"/>
    <w:rsid w:val="00B71772"/>
    <w:rsid w:val="00B717E9"/>
    <w:rsid w:val="00B71800"/>
    <w:rsid w:val="00B71AAA"/>
    <w:rsid w:val="00B71C24"/>
    <w:rsid w:val="00B71CFD"/>
    <w:rsid w:val="00B71D80"/>
    <w:rsid w:val="00B71D98"/>
    <w:rsid w:val="00B71E15"/>
    <w:rsid w:val="00B71F39"/>
    <w:rsid w:val="00B71FA5"/>
    <w:rsid w:val="00B72127"/>
    <w:rsid w:val="00B7223C"/>
    <w:rsid w:val="00B72406"/>
    <w:rsid w:val="00B7244F"/>
    <w:rsid w:val="00B7245D"/>
    <w:rsid w:val="00B72612"/>
    <w:rsid w:val="00B72A15"/>
    <w:rsid w:val="00B72A2D"/>
    <w:rsid w:val="00B72AF7"/>
    <w:rsid w:val="00B72B2A"/>
    <w:rsid w:val="00B72C5F"/>
    <w:rsid w:val="00B72C76"/>
    <w:rsid w:val="00B72E7F"/>
    <w:rsid w:val="00B73171"/>
    <w:rsid w:val="00B7347E"/>
    <w:rsid w:val="00B73749"/>
    <w:rsid w:val="00B737CE"/>
    <w:rsid w:val="00B738A8"/>
    <w:rsid w:val="00B73995"/>
    <w:rsid w:val="00B73A85"/>
    <w:rsid w:val="00B73ABC"/>
    <w:rsid w:val="00B73B9E"/>
    <w:rsid w:val="00B73BC0"/>
    <w:rsid w:val="00B73C6A"/>
    <w:rsid w:val="00B73C98"/>
    <w:rsid w:val="00B73D3E"/>
    <w:rsid w:val="00B73D76"/>
    <w:rsid w:val="00B74081"/>
    <w:rsid w:val="00B742EC"/>
    <w:rsid w:val="00B75307"/>
    <w:rsid w:val="00B75379"/>
    <w:rsid w:val="00B75498"/>
    <w:rsid w:val="00B755F3"/>
    <w:rsid w:val="00B75813"/>
    <w:rsid w:val="00B75B6F"/>
    <w:rsid w:val="00B75CD6"/>
    <w:rsid w:val="00B75D58"/>
    <w:rsid w:val="00B75F87"/>
    <w:rsid w:val="00B76070"/>
    <w:rsid w:val="00B761AE"/>
    <w:rsid w:val="00B762B6"/>
    <w:rsid w:val="00B764D8"/>
    <w:rsid w:val="00B76520"/>
    <w:rsid w:val="00B76771"/>
    <w:rsid w:val="00B76C7B"/>
    <w:rsid w:val="00B76D01"/>
    <w:rsid w:val="00B76F35"/>
    <w:rsid w:val="00B7700E"/>
    <w:rsid w:val="00B77420"/>
    <w:rsid w:val="00B77A20"/>
    <w:rsid w:val="00B77C47"/>
    <w:rsid w:val="00B77E6F"/>
    <w:rsid w:val="00B77F9F"/>
    <w:rsid w:val="00B80191"/>
    <w:rsid w:val="00B80258"/>
    <w:rsid w:val="00B80316"/>
    <w:rsid w:val="00B8047F"/>
    <w:rsid w:val="00B8061F"/>
    <w:rsid w:val="00B8064A"/>
    <w:rsid w:val="00B80753"/>
    <w:rsid w:val="00B808E6"/>
    <w:rsid w:val="00B80C2F"/>
    <w:rsid w:val="00B80DDC"/>
    <w:rsid w:val="00B80EA3"/>
    <w:rsid w:val="00B80F69"/>
    <w:rsid w:val="00B80FEA"/>
    <w:rsid w:val="00B81051"/>
    <w:rsid w:val="00B81484"/>
    <w:rsid w:val="00B8165A"/>
    <w:rsid w:val="00B81837"/>
    <w:rsid w:val="00B818F6"/>
    <w:rsid w:val="00B819B8"/>
    <w:rsid w:val="00B819C5"/>
    <w:rsid w:val="00B81A43"/>
    <w:rsid w:val="00B81C9D"/>
    <w:rsid w:val="00B81EB7"/>
    <w:rsid w:val="00B81F73"/>
    <w:rsid w:val="00B820E0"/>
    <w:rsid w:val="00B8220E"/>
    <w:rsid w:val="00B823D7"/>
    <w:rsid w:val="00B82528"/>
    <w:rsid w:val="00B82597"/>
    <w:rsid w:val="00B82655"/>
    <w:rsid w:val="00B82678"/>
    <w:rsid w:val="00B82779"/>
    <w:rsid w:val="00B827C8"/>
    <w:rsid w:val="00B8280F"/>
    <w:rsid w:val="00B828AE"/>
    <w:rsid w:val="00B82966"/>
    <w:rsid w:val="00B82A87"/>
    <w:rsid w:val="00B82B7F"/>
    <w:rsid w:val="00B833A5"/>
    <w:rsid w:val="00B835CA"/>
    <w:rsid w:val="00B83A02"/>
    <w:rsid w:val="00B83AAE"/>
    <w:rsid w:val="00B83B47"/>
    <w:rsid w:val="00B83C96"/>
    <w:rsid w:val="00B83D9A"/>
    <w:rsid w:val="00B83DE5"/>
    <w:rsid w:val="00B83DE7"/>
    <w:rsid w:val="00B83E70"/>
    <w:rsid w:val="00B83F1D"/>
    <w:rsid w:val="00B83FBD"/>
    <w:rsid w:val="00B8404F"/>
    <w:rsid w:val="00B840C2"/>
    <w:rsid w:val="00B842CA"/>
    <w:rsid w:val="00B8433E"/>
    <w:rsid w:val="00B847EF"/>
    <w:rsid w:val="00B84868"/>
    <w:rsid w:val="00B84A53"/>
    <w:rsid w:val="00B84B10"/>
    <w:rsid w:val="00B84DF6"/>
    <w:rsid w:val="00B84E9D"/>
    <w:rsid w:val="00B8535D"/>
    <w:rsid w:val="00B8556C"/>
    <w:rsid w:val="00B85571"/>
    <w:rsid w:val="00B85ABE"/>
    <w:rsid w:val="00B85AF8"/>
    <w:rsid w:val="00B85B6D"/>
    <w:rsid w:val="00B85C3F"/>
    <w:rsid w:val="00B8611C"/>
    <w:rsid w:val="00B86185"/>
    <w:rsid w:val="00B86397"/>
    <w:rsid w:val="00B864BF"/>
    <w:rsid w:val="00B86526"/>
    <w:rsid w:val="00B869DD"/>
    <w:rsid w:val="00B86A44"/>
    <w:rsid w:val="00B86AC3"/>
    <w:rsid w:val="00B86BB4"/>
    <w:rsid w:val="00B86C30"/>
    <w:rsid w:val="00B86D88"/>
    <w:rsid w:val="00B86EFB"/>
    <w:rsid w:val="00B86F26"/>
    <w:rsid w:val="00B86F2E"/>
    <w:rsid w:val="00B86F5E"/>
    <w:rsid w:val="00B86FD6"/>
    <w:rsid w:val="00B86FF3"/>
    <w:rsid w:val="00B87080"/>
    <w:rsid w:val="00B872BA"/>
    <w:rsid w:val="00B87431"/>
    <w:rsid w:val="00B876C8"/>
    <w:rsid w:val="00B878C0"/>
    <w:rsid w:val="00B878D0"/>
    <w:rsid w:val="00B878E4"/>
    <w:rsid w:val="00B879A6"/>
    <w:rsid w:val="00B87A95"/>
    <w:rsid w:val="00B87C23"/>
    <w:rsid w:val="00B90085"/>
    <w:rsid w:val="00B90297"/>
    <w:rsid w:val="00B902D7"/>
    <w:rsid w:val="00B9090A"/>
    <w:rsid w:val="00B90988"/>
    <w:rsid w:val="00B90A58"/>
    <w:rsid w:val="00B90DC2"/>
    <w:rsid w:val="00B9134B"/>
    <w:rsid w:val="00B913DB"/>
    <w:rsid w:val="00B9144C"/>
    <w:rsid w:val="00B91501"/>
    <w:rsid w:val="00B91507"/>
    <w:rsid w:val="00B91790"/>
    <w:rsid w:val="00B91997"/>
    <w:rsid w:val="00B91AE1"/>
    <w:rsid w:val="00B91D88"/>
    <w:rsid w:val="00B91EEA"/>
    <w:rsid w:val="00B92032"/>
    <w:rsid w:val="00B9220C"/>
    <w:rsid w:val="00B922EA"/>
    <w:rsid w:val="00B92411"/>
    <w:rsid w:val="00B92462"/>
    <w:rsid w:val="00B926B7"/>
    <w:rsid w:val="00B9275F"/>
    <w:rsid w:val="00B92832"/>
    <w:rsid w:val="00B9296A"/>
    <w:rsid w:val="00B92ACD"/>
    <w:rsid w:val="00B92C84"/>
    <w:rsid w:val="00B92D8D"/>
    <w:rsid w:val="00B93078"/>
    <w:rsid w:val="00B9344E"/>
    <w:rsid w:val="00B93525"/>
    <w:rsid w:val="00B936A9"/>
    <w:rsid w:val="00B938CD"/>
    <w:rsid w:val="00B93F85"/>
    <w:rsid w:val="00B93FF8"/>
    <w:rsid w:val="00B940F5"/>
    <w:rsid w:val="00B942C4"/>
    <w:rsid w:val="00B94630"/>
    <w:rsid w:val="00B9467D"/>
    <w:rsid w:val="00B94745"/>
    <w:rsid w:val="00B94811"/>
    <w:rsid w:val="00B94BD7"/>
    <w:rsid w:val="00B94CAB"/>
    <w:rsid w:val="00B951C6"/>
    <w:rsid w:val="00B9548B"/>
    <w:rsid w:val="00B95598"/>
    <w:rsid w:val="00B9560D"/>
    <w:rsid w:val="00B9592D"/>
    <w:rsid w:val="00B9594F"/>
    <w:rsid w:val="00B959CD"/>
    <w:rsid w:val="00B95C39"/>
    <w:rsid w:val="00B95E8A"/>
    <w:rsid w:val="00B95EA3"/>
    <w:rsid w:val="00B95F40"/>
    <w:rsid w:val="00B96043"/>
    <w:rsid w:val="00B96106"/>
    <w:rsid w:val="00B96125"/>
    <w:rsid w:val="00B962A6"/>
    <w:rsid w:val="00B96375"/>
    <w:rsid w:val="00B963B6"/>
    <w:rsid w:val="00B96460"/>
    <w:rsid w:val="00B9647B"/>
    <w:rsid w:val="00B9662A"/>
    <w:rsid w:val="00B969C2"/>
    <w:rsid w:val="00B96A2E"/>
    <w:rsid w:val="00B96B0E"/>
    <w:rsid w:val="00B96B39"/>
    <w:rsid w:val="00B96C36"/>
    <w:rsid w:val="00B96C77"/>
    <w:rsid w:val="00B96D3F"/>
    <w:rsid w:val="00B96D53"/>
    <w:rsid w:val="00B97052"/>
    <w:rsid w:val="00B9719D"/>
    <w:rsid w:val="00B9722D"/>
    <w:rsid w:val="00B9724B"/>
    <w:rsid w:val="00B972D6"/>
    <w:rsid w:val="00B9736F"/>
    <w:rsid w:val="00B973EB"/>
    <w:rsid w:val="00B97481"/>
    <w:rsid w:val="00B974B0"/>
    <w:rsid w:val="00B974FC"/>
    <w:rsid w:val="00B9753C"/>
    <w:rsid w:val="00B97623"/>
    <w:rsid w:val="00B97800"/>
    <w:rsid w:val="00B9785A"/>
    <w:rsid w:val="00B97A93"/>
    <w:rsid w:val="00B97BA1"/>
    <w:rsid w:val="00B97C28"/>
    <w:rsid w:val="00B97E17"/>
    <w:rsid w:val="00B97E4A"/>
    <w:rsid w:val="00B97F37"/>
    <w:rsid w:val="00BA010E"/>
    <w:rsid w:val="00BA01FF"/>
    <w:rsid w:val="00BA0236"/>
    <w:rsid w:val="00BA0466"/>
    <w:rsid w:val="00BA051B"/>
    <w:rsid w:val="00BA06B1"/>
    <w:rsid w:val="00BA0843"/>
    <w:rsid w:val="00BA08A9"/>
    <w:rsid w:val="00BA0C4D"/>
    <w:rsid w:val="00BA0C96"/>
    <w:rsid w:val="00BA0F20"/>
    <w:rsid w:val="00BA0F2F"/>
    <w:rsid w:val="00BA0FB2"/>
    <w:rsid w:val="00BA10B4"/>
    <w:rsid w:val="00BA1321"/>
    <w:rsid w:val="00BA1451"/>
    <w:rsid w:val="00BA1AA9"/>
    <w:rsid w:val="00BA1CC3"/>
    <w:rsid w:val="00BA1EE2"/>
    <w:rsid w:val="00BA2124"/>
    <w:rsid w:val="00BA25F7"/>
    <w:rsid w:val="00BA2635"/>
    <w:rsid w:val="00BA280B"/>
    <w:rsid w:val="00BA2855"/>
    <w:rsid w:val="00BA2999"/>
    <w:rsid w:val="00BA29C7"/>
    <w:rsid w:val="00BA2E40"/>
    <w:rsid w:val="00BA2F20"/>
    <w:rsid w:val="00BA3027"/>
    <w:rsid w:val="00BA3114"/>
    <w:rsid w:val="00BA3165"/>
    <w:rsid w:val="00BA3586"/>
    <w:rsid w:val="00BA3C3E"/>
    <w:rsid w:val="00BA3C97"/>
    <w:rsid w:val="00BA3EE1"/>
    <w:rsid w:val="00BA3FA7"/>
    <w:rsid w:val="00BA4012"/>
    <w:rsid w:val="00BA407E"/>
    <w:rsid w:val="00BA40B2"/>
    <w:rsid w:val="00BA4213"/>
    <w:rsid w:val="00BA45D0"/>
    <w:rsid w:val="00BA4631"/>
    <w:rsid w:val="00BA4B75"/>
    <w:rsid w:val="00BA4BCE"/>
    <w:rsid w:val="00BA4FD0"/>
    <w:rsid w:val="00BA506C"/>
    <w:rsid w:val="00BA5171"/>
    <w:rsid w:val="00BA5673"/>
    <w:rsid w:val="00BA5920"/>
    <w:rsid w:val="00BA5A14"/>
    <w:rsid w:val="00BA6260"/>
    <w:rsid w:val="00BA62EB"/>
    <w:rsid w:val="00BA6415"/>
    <w:rsid w:val="00BA6507"/>
    <w:rsid w:val="00BA666F"/>
    <w:rsid w:val="00BA6751"/>
    <w:rsid w:val="00BA6777"/>
    <w:rsid w:val="00BA68E0"/>
    <w:rsid w:val="00BA6A68"/>
    <w:rsid w:val="00BA6C1B"/>
    <w:rsid w:val="00BA6CA3"/>
    <w:rsid w:val="00BA6E11"/>
    <w:rsid w:val="00BA6E71"/>
    <w:rsid w:val="00BA6EEF"/>
    <w:rsid w:val="00BA7062"/>
    <w:rsid w:val="00BA7795"/>
    <w:rsid w:val="00BA7958"/>
    <w:rsid w:val="00BA7BFF"/>
    <w:rsid w:val="00BA7D62"/>
    <w:rsid w:val="00BA7DE0"/>
    <w:rsid w:val="00BA7E4E"/>
    <w:rsid w:val="00BA7EB9"/>
    <w:rsid w:val="00BA7F34"/>
    <w:rsid w:val="00BB0226"/>
    <w:rsid w:val="00BB0243"/>
    <w:rsid w:val="00BB064A"/>
    <w:rsid w:val="00BB08E4"/>
    <w:rsid w:val="00BB098F"/>
    <w:rsid w:val="00BB0A26"/>
    <w:rsid w:val="00BB0B0D"/>
    <w:rsid w:val="00BB0E30"/>
    <w:rsid w:val="00BB0EA6"/>
    <w:rsid w:val="00BB0FB0"/>
    <w:rsid w:val="00BB1008"/>
    <w:rsid w:val="00BB1011"/>
    <w:rsid w:val="00BB1085"/>
    <w:rsid w:val="00BB10B9"/>
    <w:rsid w:val="00BB10F1"/>
    <w:rsid w:val="00BB11DB"/>
    <w:rsid w:val="00BB135A"/>
    <w:rsid w:val="00BB1650"/>
    <w:rsid w:val="00BB1750"/>
    <w:rsid w:val="00BB1852"/>
    <w:rsid w:val="00BB186A"/>
    <w:rsid w:val="00BB18F9"/>
    <w:rsid w:val="00BB1AD8"/>
    <w:rsid w:val="00BB1B8D"/>
    <w:rsid w:val="00BB1C43"/>
    <w:rsid w:val="00BB1E6F"/>
    <w:rsid w:val="00BB1E90"/>
    <w:rsid w:val="00BB1F56"/>
    <w:rsid w:val="00BB20FB"/>
    <w:rsid w:val="00BB22B0"/>
    <w:rsid w:val="00BB25AA"/>
    <w:rsid w:val="00BB26FC"/>
    <w:rsid w:val="00BB2B08"/>
    <w:rsid w:val="00BB2D1B"/>
    <w:rsid w:val="00BB2DDD"/>
    <w:rsid w:val="00BB2E0A"/>
    <w:rsid w:val="00BB2F1A"/>
    <w:rsid w:val="00BB3001"/>
    <w:rsid w:val="00BB33A3"/>
    <w:rsid w:val="00BB3460"/>
    <w:rsid w:val="00BB34C5"/>
    <w:rsid w:val="00BB36C6"/>
    <w:rsid w:val="00BB3983"/>
    <w:rsid w:val="00BB39EE"/>
    <w:rsid w:val="00BB3A8E"/>
    <w:rsid w:val="00BB3ADC"/>
    <w:rsid w:val="00BB3AF6"/>
    <w:rsid w:val="00BB3BB9"/>
    <w:rsid w:val="00BB3FAC"/>
    <w:rsid w:val="00BB4143"/>
    <w:rsid w:val="00BB428D"/>
    <w:rsid w:val="00BB436C"/>
    <w:rsid w:val="00BB4595"/>
    <w:rsid w:val="00BB4797"/>
    <w:rsid w:val="00BB47F5"/>
    <w:rsid w:val="00BB481E"/>
    <w:rsid w:val="00BB4859"/>
    <w:rsid w:val="00BB4A17"/>
    <w:rsid w:val="00BB4AFB"/>
    <w:rsid w:val="00BB4FAD"/>
    <w:rsid w:val="00BB4FD5"/>
    <w:rsid w:val="00BB5260"/>
    <w:rsid w:val="00BB52AD"/>
    <w:rsid w:val="00BB576D"/>
    <w:rsid w:val="00BB5A41"/>
    <w:rsid w:val="00BB5B0B"/>
    <w:rsid w:val="00BB6221"/>
    <w:rsid w:val="00BB62D3"/>
    <w:rsid w:val="00BB64E5"/>
    <w:rsid w:val="00BB66EF"/>
    <w:rsid w:val="00BB6A61"/>
    <w:rsid w:val="00BB6BCB"/>
    <w:rsid w:val="00BB6DEA"/>
    <w:rsid w:val="00BB6DEE"/>
    <w:rsid w:val="00BB6E9D"/>
    <w:rsid w:val="00BB6EA9"/>
    <w:rsid w:val="00BB6EB5"/>
    <w:rsid w:val="00BB6F33"/>
    <w:rsid w:val="00BB6F85"/>
    <w:rsid w:val="00BB6FA8"/>
    <w:rsid w:val="00BB709F"/>
    <w:rsid w:val="00BB72F0"/>
    <w:rsid w:val="00BB73B0"/>
    <w:rsid w:val="00BB7717"/>
    <w:rsid w:val="00BB779B"/>
    <w:rsid w:val="00BB7837"/>
    <w:rsid w:val="00BB78B7"/>
    <w:rsid w:val="00BB799C"/>
    <w:rsid w:val="00BB7AC2"/>
    <w:rsid w:val="00BB7CC8"/>
    <w:rsid w:val="00BB7F13"/>
    <w:rsid w:val="00BB7F1D"/>
    <w:rsid w:val="00BB7FAA"/>
    <w:rsid w:val="00BC001F"/>
    <w:rsid w:val="00BC0288"/>
    <w:rsid w:val="00BC02F5"/>
    <w:rsid w:val="00BC03E3"/>
    <w:rsid w:val="00BC056C"/>
    <w:rsid w:val="00BC0607"/>
    <w:rsid w:val="00BC08C5"/>
    <w:rsid w:val="00BC09FA"/>
    <w:rsid w:val="00BC0A4E"/>
    <w:rsid w:val="00BC0A4F"/>
    <w:rsid w:val="00BC0AAB"/>
    <w:rsid w:val="00BC0CBA"/>
    <w:rsid w:val="00BC0F0A"/>
    <w:rsid w:val="00BC1197"/>
    <w:rsid w:val="00BC15D1"/>
    <w:rsid w:val="00BC176C"/>
    <w:rsid w:val="00BC183D"/>
    <w:rsid w:val="00BC1872"/>
    <w:rsid w:val="00BC1886"/>
    <w:rsid w:val="00BC19C1"/>
    <w:rsid w:val="00BC1BD9"/>
    <w:rsid w:val="00BC1D15"/>
    <w:rsid w:val="00BC1EA9"/>
    <w:rsid w:val="00BC207C"/>
    <w:rsid w:val="00BC222A"/>
    <w:rsid w:val="00BC23FF"/>
    <w:rsid w:val="00BC240F"/>
    <w:rsid w:val="00BC25A1"/>
    <w:rsid w:val="00BC264C"/>
    <w:rsid w:val="00BC2650"/>
    <w:rsid w:val="00BC2A0A"/>
    <w:rsid w:val="00BC2AD9"/>
    <w:rsid w:val="00BC2D93"/>
    <w:rsid w:val="00BC2F0C"/>
    <w:rsid w:val="00BC3002"/>
    <w:rsid w:val="00BC3053"/>
    <w:rsid w:val="00BC3121"/>
    <w:rsid w:val="00BC317C"/>
    <w:rsid w:val="00BC32BB"/>
    <w:rsid w:val="00BC32C9"/>
    <w:rsid w:val="00BC3335"/>
    <w:rsid w:val="00BC3551"/>
    <w:rsid w:val="00BC3614"/>
    <w:rsid w:val="00BC3827"/>
    <w:rsid w:val="00BC382F"/>
    <w:rsid w:val="00BC38D6"/>
    <w:rsid w:val="00BC39F7"/>
    <w:rsid w:val="00BC3D3D"/>
    <w:rsid w:val="00BC3EF6"/>
    <w:rsid w:val="00BC420F"/>
    <w:rsid w:val="00BC43B4"/>
    <w:rsid w:val="00BC4506"/>
    <w:rsid w:val="00BC45FF"/>
    <w:rsid w:val="00BC46B6"/>
    <w:rsid w:val="00BC47C8"/>
    <w:rsid w:val="00BC4974"/>
    <w:rsid w:val="00BC4A0D"/>
    <w:rsid w:val="00BC4A25"/>
    <w:rsid w:val="00BC4EE0"/>
    <w:rsid w:val="00BC4F1E"/>
    <w:rsid w:val="00BC4F4E"/>
    <w:rsid w:val="00BC50C6"/>
    <w:rsid w:val="00BC512F"/>
    <w:rsid w:val="00BC55AB"/>
    <w:rsid w:val="00BC55AF"/>
    <w:rsid w:val="00BC5894"/>
    <w:rsid w:val="00BC58DA"/>
    <w:rsid w:val="00BC58F5"/>
    <w:rsid w:val="00BC5ADD"/>
    <w:rsid w:val="00BC5BB4"/>
    <w:rsid w:val="00BC5E14"/>
    <w:rsid w:val="00BC5ED4"/>
    <w:rsid w:val="00BC600F"/>
    <w:rsid w:val="00BC60AE"/>
    <w:rsid w:val="00BC610E"/>
    <w:rsid w:val="00BC62D1"/>
    <w:rsid w:val="00BC62D7"/>
    <w:rsid w:val="00BC6404"/>
    <w:rsid w:val="00BC64CB"/>
    <w:rsid w:val="00BC672D"/>
    <w:rsid w:val="00BC672E"/>
    <w:rsid w:val="00BC67A4"/>
    <w:rsid w:val="00BC69EC"/>
    <w:rsid w:val="00BC6C3E"/>
    <w:rsid w:val="00BC6CDC"/>
    <w:rsid w:val="00BC6E89"/>
    <w:rsid w:val="00BC72FE"/>
    <w:rsid w:val="00BC7338"/>
    <w:rsid w:val="00BC75E3"/>
    <w:rsid w:val="00BC75F7"/>
    <w:rsid w:val="00BC796B"/>
    <w:rsid w:val="00BC7ACD"/>
    <w:rsid w:val="00BC7B15"/>
    <w:rsid w:val="00BC7C51"/>
    <w:rsid w:val="00BC7D6C"/>
    <w:rsid w:val="00BC7FD9"/>
    <w:rsid w:val="00BD01AF"/>
    <w:rsid w:val="00BD0334"/>
    <w:rsid w:val="00BD04DB"/>
    <w:rsid w:val="00BD0715"/>
    <w:rsid w:val="00BD09A4"/>
    <w:rsid w:val="00BD0A7F"/>
    <w:rsid w:val="00BD0B7F"/>
    <w:rsid w:val="00BD0BDC"/>
    <w:rsid w:val="00BD0C90"/>
    <w:rsid w:val="00BD0CEB"/>
    <w:rsid w:val="00BD0EC6"/>
    <w:rsid w:val="00BD0FFF"/>
    <w:rsid w:val="00BD119E"/>
    <w:rsid w:val="00BD11C5"/>
    <w:rsid w:val="00BD1281"/>
    <w:rsid w:val="00BD1293"/>
    <w:rsid w:val="00BD1507"/>
    <w:rsid w:val="00BD161B"/>
    <w:rsid w:val="00BD162B"/>
    <w:rsid w:val="00BD165C"/>
    <w:rsid w:val="00BD1731"/>
    <w:rsid w:val="00BD18A7"/>
    <w:rsid w:val="00BD18C8"/>
    <w:rsid w:val="00BD1975"/>
    <w:rsid w:val="00BD1A8C"/>
    <w:rsid w:val="00BD1B63"/>
    <w:rsid w:val="00BD1BA9"/>
    <w:rsid w:val="00BD1D40"/>
    <w:rsid w:val="00BD1E89"/>
    <w:rsid w:val="00BD20AF"/>
    <w:rsid w:val="00BD20DA"/>
    <w:rsid w:val="00BD20F6"/>
    <w:rsid w:val="00BD22E3"/>
    <w:rsid w:val="00BD2375"/>
    <w:rsid w:val="00BD240E"/>
    <w:rsid w:val="00BD2444"/>
    <w:rsid w:val="00BD2576"/>
    <w:rsid w:val="00BD2701"/>
    <w:rsid w:val="00BD2779"/>
    <w:rsid w:val="00BD2799"/>
    <w:rsid w:val="00BD2873"/>
    <w:rsid w:val="00BD28D1"/>
    <w:rsid w:val="00BD2988"/>
    <w:rsid w:val="00BD2B7E"/>
    <w:rsid w:val="00BD2BA8"/>
    <w:rsid w:val="00BD2CEF"/>
    <w:rsid w:val="00BD2E3B"/>
    <w:rsid w:val="00BD3061"/>
    <w:rsid w:val="00BD31B4"/>
    <w:rsid w:val="00BD3228"/>
    <w:rsid w:val="00BD332A"/>
    <w:rsid w:val="00BD34C5"/>
    <w:rsid w:val="00BD36FC"/>
    <w:rsid w:val="00BD395D"/>
    <w:rsid w:val="00BD39FB"/>
    <w:rsid w:val="00BD3AF0"/>
    <w:rsid w:val="00BD3B71"/>
    <w:rsid w:val="00BD3B8D"/>
    <w:rsid w:val="00BD3C20"/>
    <w:rsid w:val="00BD3D45"/>
    <w:rsid w:val="00BD3D4C"/>
    <w:rsid w:val="00BD3D72"/>
    <w:rsid w:val="00BD3ED8"/>
    <w:rsid w:val="00BD3F55"/>
    <w:rsid w:val="00BD4270"/>
    <w:rsid w:val="00BD467B"/>
    <w:rsid w:val="00BD479E"/>
    <w:rsid w:val="00BD48B6"/>
    <w:rsid w:val="00BD4BFD"/>
    <w:rsid w:val="00BD4DE8"/>
    <w:rsid w:val="00BD4EBD"/>
    <w:rsid w:val="00BD505D"/>
    <w:rsid w:val="00BD52AB"/>
    <w:rsid w:val="00BD52ED"/>
    <w:rsid w:val="00BD52FC"/>
    <w:rsid w:val="00BD5426"/>
    <w:rsid w:val="00BD5796"/>
    <w:rsid w:val="00BD58E3"/>
    <w:rsid w:val="00BD5F1F"/>
    <w:rsid w:val="00BD616C"/>
    <w:rsid w:val="00BD630B"/>
    <w:rsid w:val="00BD6524"/>
    <w:rsid w:val="00BD65AE"/>
    <w:rsid w:val="00BD65BC"/>
    <w:rsid w:val="00BD670B"/>
    <w:rsid w:val="00BD6921"/>
    <w:rsid w:val="00BD6A58"/>
    <w:rsid w:val="00BD6A67"/>
    <w:rsid w:val="00BD6AEA"/>
    <w:rsid w:val="00BD6B3E"/>
    <w:rsid w:val="00BD6C23"/>
    <w:rsid w:val="00BD6C4D"/>
    <w:rsid w:val="00BD6FEB"/>
    <w:rsid w:val="00BD7060"/>
    <w:rsid w:val="00BD731C"/>
    <w:rsid w:val="00BD73B2"/>
    <w:rsid w:val="00BD7657"/>
    <w:rsid w:val="00BD79AD"/>
    <w:rsid w:val="00BD7C2A"/>
    <w:rsid w:val="00BD7F6A"/>
    <w:rsid w:val="00BE0070"/>
    <w:rsid w:val="00BE0220"/>
    <w:rsid w:val="00BE03B4"/>
    <w:rsid w:val="00BE05B0"/>
    <w:rsid w:val="00BE0626"/>
    <w:rsid w:val="00BE084C"/>
    <w:rsid w:val="00BE0899"/>
    <w:rsid w:val="00BE089D"/>
    <w:rsid w:val="00BE095F"/>
    <w:rsid w:val="00BE0A3E"/>
    <w:rsid w:val="00BE0BE8"/>
    <w:rsid w:val="00BE0CA8"/>
    <w:rsid w:val="00BE0DC1"/>
    <w:rsid w:val="00BE104F"/>
    <w:rsid w:val="00BE1182"/>
    <w:rsid w:val="00BE126E"/>
    <w:rsid w:val="00BE12F4"/>
    <w:rsid w:val="00BE14F6"/>
    <w:rsid w:val="00BE1551"/>
    <w:rsid w:val="00BE15C1"/>
    <w:rsid w:val="00BE169D"/>
    <w:rsid w:val="00BE16F4"/>
    <w:rsid w:val="00BE1944"/>
    <w:rsid w:val="00BE1BB9"/>
    <w:rsid w:val="00BE1D18"/>
    <w:rsid w:val="00BE1D34"/>
    <w:rsid w:val="00BE1D94"/>
    <w:rsid w:val="00BE1DA9"/>
    <w:rsid w:val="00BE1F4D"/>
    <w:rsid w:val="00BE2006"/>
    <w:rsid w:val="00BE20BE"/>
    <w:rsid w:val="00BE20F1"/>
    <w:rsid w:val="00BE212A"/>
    <w:rsid w:val="00BE2147"/>
    <w:rsid w:val="00BE2165"/>
    <w:rsid w:val="00BE22C7"/>
    <w:rsid w:val="00BE237D"/>
    <w:rsid w:val="00BE24C4"/>
    <w:rsid w:val="00BE264D"/>
    <w:rsid w:val="00BE272C"/>
    <w:rsid w:val="00BE2878"/>
    <w:rsid w:val="00BE2A49"/>
    <w:rsid w:val="00BE2B55"/>
    <w:rsid w:val="00BE2E5F"/>
    <w:rsid w:val="00BE2E6E"/>
    <w:rsid w:val="00BE3020"/>
    <w:rsid w:val="00BE30E9"/>
    <w:rsid w:val="00BE316D"/>
    <w:rsid w:val="00BE317B"/>
    <w:rsid w:val="00BE3344"/>
    <w:rsid w:val="00BE340B"/>
    <w:rsid w:val="00BE34C0"/>
    <w:rsid w:val="00BE355C"/>
    <w:rsid w:val="00BE368D"/>
    <w:rsid w:val="00BE3844"/>
    <w:rsid w:val="00BE3968"/>
    <w:rsid w:val="00BE3A3C"/>
    <w:rsid w:val="00BE3AAD"/>
    <w:rsid w:val="00BE3BF7"/>
    <w:rsid w:val="00BE3BF8"/>
    <w:rsid w:val="00BE3C2E"/>
    <w:rsid w:val="00BE3DBC"/>
    <w:rsid w:val="00BE3EFE"/>
    <w:rsid w:val="00BE3F5E"/>
    <w:rsid w:val="00BE41A3"/>
    <w:rsid w:val="00BE41F2"/>
    <w:rsid w:val="00BE43EB"/>
    <w:rsid w:val="00BE4402"/>
    <w:rsid w:val="00BE4428"/>
    <w:rsid w:val="00BE4631"/>
    <w:rsid w:val="00BE4696"/>
    <w:rsid w:val="00BE47A2"/>
    <w:rsid w:val="00BE47C9"/>
    <w:rsid w:val="00BE4811"/>
    <w:rsid w:val="00BE48BC"/>
    <w:rsid w:val="00BE4950"/>
    <w:rsid w:val="00BE4A1F"/>
    <w:rsid w:val="00BE4B45"/>
    <w:rsid w:val="00BE4CCD"/>
    <w:rsid w:val="00BE516B"/>
    <w:rsid w:val="00BE52F9"/>
    <w:rsid w:val="00BE540E"/>
    <w:rsid w:val="00BE54E7"/>
    <w:rsid w:val="00BE55B7"/>
    <w:rsid w:val="00BE5748"/>
    <w:rsid w:val="00BE5893"/>
    <w:rsid w:val="00BE597B"/>
    <w:rsid w:val="00BE59CC"/>
    <w:rsid w:val="00BE5C6B"/>
    <w:rsid w:val="00BE5CB3"/>
    <w:rsid w:val="00BE5D69"/>
    <w:rsid w:val="00BE5EA3"/>
    <w:rsid w:val="00BE5F47"/>
    <w:rsid w:val="00BE5FB3"/>
    <w:rsid w:val="00BE60D9"/>
    <w:rsid w:val="00BE60DF"/>
    <w:rsid w:val="00BE6437"/>
    <w:rsid w:val="00BE6890"/>
    <w:rsid w:val="00BE6931"/>
    <w:rsid w:val="00BE6CFF"/>
    <w:rsid w:val="00BE7027"/>
    <w:rsid w:val="00BE71B9"/>
    <w:rsid w:val="00BE71E6"/>
    <w:rsid w:val="00BE7410"/>
    <w:rsid w:val="00BE786C"/>
    <w:rsid w:val="00BE7A38"/>
    <w:rsid w:val="00BE7B2F"/>
    <w:rsid w:val="00BE7C0E"/>
    <w:rsid w:val="00BE7D65"/>
    <w:rsid w:val="00BE7DAF"/>
    <w:rsid w:val="00BE7DC8"/>
    <w:rsid w:val="00BE7ED6"/>
    <w:rsid w:val="00BE7F34"/>
    <w:rsid w:val="00BF0619"/>
    <w:rsid w:val="00BF0938"/>
    <w:rsid w:val="00BF0CF7"/>
    <w:rsid w:val="00BF0D62"/>
    <w:rsid w:val="00BF0FE0"/>
    <w:rsid w:val="00BF10C7"/>
    <w:rsid w:val="00BF12EB"/>
    <w:rsid w:val="00BF1551"/>
    <w:rsid w:val="00BF196B"/>
    <w:rsid w:val="00BF19EE"/>
    <w:rsid w:val="00BF1A06"/>
    <w:rsid w:val="00BF1AF8"/>
    <w:rsid w:val="00BF1C26"/>
    <w:rsid w:val="00BF1DBB"/>
    <w:rsid w:val="00BF1E36"/>
    <w:rsid w:val="00BF1F52"/>
    <w:rsid w:val="00BF20AF"/>
    <w:rsid w:val="00BF20EA"/>
    <w:rsid w:val="00BF21BE"/>
    <w:rsid w:val="00BF223F"/>
    <w:rsid w:val="00BF2287"/>
    <w:rsid w:val="00BF23B1"/>
    <w:rsid w:val="00BF2479"/>
    <w:rsid w:val="00BF2676"/>
    <w:rsid w:val="00BF2713"/>
    <w:rsid w:val="00BF279B"/>
    <w:rsid w:val="00BF29A2"/>
    <w:rsid w:val="00BF2A65"/>
    <w:rsid w:val="00BF2E65"/>
    <w:rsid w:val="00BF3076"/>
    <w:rsid w:val="00BF30C6"/>
    <w:rsid w:val="00BF324F"/>
    <w:rsid w:val="00BF3399"/>
    <w:rsid w:val="00BF33ED"/>
    <w:rsid w:val="00BF3554"/>
    <w:rsid w:val="00BF382A"/>
    <w:rsid w:val="00BF3B3E"/>
    <w:rsid w:val="00BF3B68"/>
    <w:rsid w:val="00BF3C4E"/>
    <w:rsid w:val="00BF3E5E"/>
    <w:rsid w:val="00BF40A6"/>
    <w:rsid w:val="00BF40D9"/>
    <w:rsid w:val="00BF415E"/>
    <w:rsid w:val="00BF42FC"/>
    <w:rsid w:val="00BF43FD"/>
    <w:rsid w:val="00BF4400"/>
    <w:rsid w:val="00BF4507"/>
    <w:rsid w:val="00BF4738"/>
    <w:rsid w:val="00BF4823"/>
    <w:rsid w:val="00BF484C"/>
    <w:rsid w:val="00BF4C3E"/>
    <w:rsid w:val="00BF4D21"/>
    <w:rsid w:val="00BF4DA0"/>
    <w:rsid w:val="00BF5193"/>
    <w:rsid w:val="00BF5291"/>
    <w:rsid w:val="00BF546B"/>
    <w:rsid w:val="00BF5481"/>
    <w:rsid w:val="00BF5496"/>
    <w:rsid w:val="00BF5499"/>
    <w:rsid w:val="00BF5551"/>
    <w:rsid w:val="00BF5563"/>
    <w:rsid w:val="00BF56ED"/>
    <w:rsid w:val="00BF5923"/>
    <w:rsid w:val="00BF5A3B"/>
    <w:rsid w:val="00BF5AC7"/>
    <w:rsid w:val="00BF5BED"/>
    <w:rsid w:val="00BF5CE6"/>
    <w:rsid w:val="00BF617E"/>
    <w:rsid w:val="00BF68F9"/>
    <w:rsid w:val="00BF69C4"/>
    <w:rsid w:val="00BF6A2E"/>
    <w:rsid w:val="00BF6AC2"/>
    <w:rsid w:val="00BF6AD6"/>
    <w:rsid w:val="00BF6B7C"/>
    <w:rsid w:val="00BF6B90"/>
    <w:rsid w:val="00BF6C2C"/>
    <w:rsid w:val="00BF6CF8"/>
    <w:rsid w:val="00BF7177"/>
    <w:rsid w:val="00BF71A2"/>
    <w:rsid w:val="00BF7639"/>
    <w:rsid w:val="00BF7AFB"/>
    <w:rsid w:val="00BF7B20"/>
    <w:rsid w:val="00BF7C8E"/>
    <w:rsid w:val="00BF7EFE"/>
    <w:rsid w:val="00BF7F4F"/>
    <w:rsid w:val="00C000DD"/>
    <w:rsid w:val="00C0076B"/>
    <w:rsid w:val="00C007BF"/>
    <w:rsid w:val="00C00830"/>
    <w:rsid w:val="00C00947"/>
    <w:rsid w:val="00C0097D"/>
    <w:rsid w:val="00C00A3F"/>
    <w:rsid w:val="00C00A58"/>
    <w:rsid w:val="00C00BB1"/>
    <w:rsid w:val="00C00BD5"/>
    <w:rsid w:val="00C00BDB"/>
    <w:rsid w:val="00C00D35"/>
    <w:rsid w:val="00C00EDD"/>
    <w:rsid w:val="00C00F11"/>
    <w:rsid w:val="00C012C7"/>
    <w:rsid w:val="00C013E8"/>
    <w:rsid w:val="00C0140F"/>
    <w:rsid w:val="00C019C5"/>
    <w:rsid w:val="00C01B6B"/>
    <w:rsid w:val="00C01BD0"/>
    <w:rsid w:val="00C01CF0"/>
    <w:rsid w:val="00C01D61"/>
    <w:rsid w:val="00C01D94"/>
    <w:rsid w:val="00C01E99"/>
    <w:rsid w:val="00C020AA"/>
    <w:rsid w:val="00C021C4"/>
    <w:rsid w:val="00C021C9"/>
    <w:rsid w:val="00C02373"/>
    <w:rsid w:val="00C02432"/>
    <w:rsid w:val="00C0245B"/>
    <w:rsid w:val="00C024A6"/>
    <w:rsid w:val="00C026DA"/>
    <w:rsid w:val="00C0281E"/>
    <w:rsid w:val="00C02911"/>
    <w:rsid w:val="00C029D9"/>
    <w:rsid w:val="00C02AB6"/>
    <w:rsid w:val="00C02B5C"/>
    <w:rsid w:val="00C02C7D"/>
    <w:rsid w:val="00C02D17"/>
    <w:rsid w:val="00C02D5D"/>
    <w:rsid w:val="00C02E57"/>
    <w:rsid w:val="00C0322C"/>
    <w:rsid w:val="00C03422"/>
    <w:rsid w:val="00C038E2"/>
    <w:rsid w:val="00C039B4"/>
    <w:rsid w:val="00C03C04"/>
    <w:rsid w:val="00C03CA0"/>
    <w:rsid w:val="00C03D32"/>
    <w:rsid w:val="00C03E0C"/>
    <w:rsid w:val="00C03E7D"/>
    <w:rsid w:val="00C0401B"/>
    <w:rsid w:val="00C04042"/>
    <w:rsid w:val="00C0450F"/>
    <w:rsid w:val="00C04720"/>
    <w:rsid w:val="00C04877"/>
    <w:rsid w:val="00C04AFF"/>
    <w:rsid w:val="00C04C58"/>
    <w:rsid w:val="00C05128"/>
    <w:rsid w:val="00C05152"/>
    <w:rsid w:val="00C053D4"/>
    <w:rsid w:val="00C0544E"/>
    <w:rsid w:val="00C054FA"/>
    <w:rsid w:val="00C05534"/>
    <w:rsid w:val="00C055E6"/>
    <w:rsid w:val="00C056D6"/>
    <w:rsid w:val="00C05888"/>
    <w:rsid w:val="00C058B1"/>
    <w:rsid w:val="00C05A0D"/>
    <w:rsid w:val="00C05B83"/>
    <w:rsid w:val="00C05CAF"/>
    <w:rsid w:val="00C05E56"/>
    <w:rsid w:val="00C06127"/>
    <w:rsid w:val="00C061AB"/>
    <w:rsid w:val="00C0624C"/>
    <w:rsid w:val="00C0635A"/>
    <w:rsid w:val="00C064A9"/>
    <w:rsid w:val="00C064DB"/>
    <w:rsid w:val="00C0673F"/>
    <w:rsid w:val="00C067B0"/>
    <w:rsid w:val="00C068B5"/>
    <w:rsid w:val="00C06986"/>
    <w:rsid w:val="00C069B8"/>
    <w:rsid w:val="00C06B76"/>
    <w:rsid w:val="00C06CFD"/>
    <w:rsid w:val="00C06D06"/>
    <w:rsid w:val="00C06D8B"/>
    <w:rsid w:val="00C06D98"/>
    <w:rsid w:val="00C06F3E"/>
    <w:rsid w:val="00C070F2"/>
    <w:rsid w:val="00C071DE"/>
    <w:rsid w:val="00C07301"/>
    <w:rsid w:val="00C0732C"/>
    <w:rsid w:val="00C073F1"/>
    <w:rsid w:val="00C075DF"/>
    <w:rsid w:val="00C076AD"/>
    <w:rsid w:val="00C0796E"/>
    <w:rsid w:val="00C079DC"/>
    <w:rsid w:val="00C07C76"/>
    <w:rsid w:val="00C07CE9"/>
    <w:rsid w:val="00C07D50"/>
    <w:rsid w:val="00C07E41"/>
    <w:rsid w:val="00C07ED8"/>
    <w:rsid w:val="00C10202"/>
    <w:rsid w:val="00C102ED"/>
    <w:rsid w:val="00C1030C"/>
    <w:rsid w:val="00C1049D"/>
    <w:rsid w:val="00C106DB"/>
    <w:rsid w:val="00C108D8"/>
    <w:rsid w:val="00C108DF"/>
    <w:rsid w:val="00C10C24"/>
    <w:rsid w:val="00C10D13"/>
    <w:rsid w:val="00C10DA8"/>
    <w:rsid w:val="00C10E85"/>
    <w:rsid w:val="00C10F3D"/>
    <w:rsid w:val="00C10F40"/>
    <w:rsid w:val="00C113CB"/>
    <w:rsid w:val="00C11653"/>
    <w:rsid w:val="00C116D1"/>
    <w:rsid w:val="00C11802"/>
    <w:rsid w:val="00C118A7"/>
    <w:rsid w:val="00C118D3"/>
    <w:rsid w:val="00C118DB"/>
    <w:rsid w:val="00C119B1"/>
    <w:rsid w:val="00C11FDB"/>
    <w:rsid w:val="00C1201F"/>
    <w:rsid w:val="00C124AA"/>
    <w:rsid w:val="00C12537"/>
    <w:rsid w:val="00C12555"/>
    <w:rsid w:val="00C12690"/>
    <w:rsid w:val="00C127BF"/>
    <w:rsid w:val="00C12835"/>
    <w:rsid w:val="00C129FF"/>
    <w:rsid w:val="00C12AC7"/>
    <w:rsid w:val="00C12CB5"/>
    <w:rsid w:val="00C12E03"/>
    <w:rsid w:val="00C12E3B"/>
    <w:rsid w:val="00C12E96"/>
    <w:rsid w:val="00C12EB8"/>
    <w:rsid w:val="00C13280"/>
    <w:rsid w:val="00C132FC"/>
    <w:rsid w:val="00C13866"/>
    <w:rsid w:val="00C138CD"/>
    <w:rsid w:val="00C138FB"/>
    <w:rsid w:val="00C1391A"/>
    <w:rsid w:val="00C139E6"/>
    <w:rsid w:val="00C139F9"/>
    <w:rsid w:val="00C13F67"/>
    <w:rsid w:val="00C141E2"/>
    <w:rsid w:val="00C1442A"/>
    <w:rsid w:val="00C1471B"/>
    <w:rsid w:val="00C147AD"/>
    <w:rsid w:val="00C14C81"/>
    <w:rsid w:val="00C150E8"/>
    <w:rsid w:val="00C15131"/>
    <w:rsid w:val="00C1527D"/>
    <w:rsid w:val="00C1537D"/>
    <w:rsid w:val="00C1547B"/>
    <w:rsid w:val="00C15525"/>
    <w:rsid w:val="00C155C9"/>
    <w:rsid w:val="00C15808"/>
    <w:rsid w:val="00C15816"/>
    <w:rsid w:val="00C1582F"/>
    <w:rsid w:val="00C1592F"/>
    <w:rsid w:val="00C15D5E"/>
    <w:rsid w:val="00C15D73"/>
    <w:rsid w:val="00C15E39"/>
    <w:rsid w:val="00C15FA2"/>
    <w:rsid w:val="00C16106"/>
    <w:rsid w:val="00C1611E"/>
    <w:rsid w:val="00C16291"/>
    <w:rsid w:val="00C162DD"/>
    <w:rsid w:val="00C163B4"/>
    <w:rsid w:val="00C16462"/>
    <w:rsid w:val="00C16689"/>
    <w:rsid w:val="00C167AE"/>
    <w:rsid w:val="00C16918"/>
    <w:rsid w:val="00C16AD5"/>
    <w:rsid w:val="00C16B26"/>
    <w:rsid w:val="00C16B89"/>
    <w:rsid w:val="00C16BCF"/>
    <w:rsid w:val="00C16C24"/>
    <w:rsid w:val="00C16C29"/>
    <w:rsid w:val="00C16CD8"/>
    <w:rsid w:val="00C16CDE"/>
    <w:rsid w:val="00C16ECB"/>
    <w:rsid w:val="00C16EF6"/>
    <w:rsid w:val="00C17077"/>
    <w:rsid w:val="00C170BA"/>
    <w:rsid w:val="00C17233"/>
    <w:rsid w:val="00C172FA"/>
    <w:rsid w:val="00C173AC"/>
    <w:rsid w:val="00C173F2"/>
    <w:rsid w:val="00C17451"/>
    <w:rsid w:val="00C1755A"/>
    <w:rsid w:val="00C1773E"/>
    <w:rsid w:val="00C177E3"/>
    <w:rsid w:val="00C178DD"/>
    <w:rsid w:val="00C17975"/>
    <w:rsid w:val="00C17A56"/>
    <w:rsid w:val="00C17C58"/>
    <w:rsid w:val="00C17C97"/>
    <w:rsid w:val="00C17D1B"/>
    <w:rsid w:val="00C17DC0"/>
    <w:rsid w:val="00C17DEE"/>
    <w:rsid w:val="00C17EC3"/>
    <w:rsid w:val="00C17F8C"/>
    <w:rsid w:val="00C20263"/>
    <w:rsid w:val="00C2055B"/>
    <w:rsid w:val="00C20662"/>
    <w:rsid w:val="00C207C1"/>
    <w:rsid w:val="00C20827"/>
    <w:rsid w:val="00C20875"/>
    <w:rsid w:val="00C20D29"/>
    <w:rsid w:val="00C20D41"/>
    <w:rsid w:val="00C20E63"/>
    <w:rsid w:val="00C210FD"/>
    <w:rsid w:val="00C213A1"/>
    <w:rsid w:val="00C21473"/>
    <w:rsid w:val="00C217E8"/>
    <w:rsid w:val="00C21B9B"/>
    <w:rsid w:val="00C21C59"/>
    <w:rsid w:val="00C21CE2"/>
    <w:rsid w:val="00C21D0D"/>
    <w:rsid w:val="00C21D12"/>
    <w:rsid w:val="00C21D7F"/>
    <w:rsid w:val="00C21DE8"/>
    <w:rsid w:val="00C21DF0"/>
    <w:rsid w:val="00C21E81"/>
    <w:rsid w:val="00C21E87"/>
    <w:rsid w:val="00C21ED5"/>
    <w:rsid w:val="00C2245E"/>
    <w:rsid w:val="00C2266D"/>
    <w:rsid w:val="00C22819"/>
    <w:rsid w:val="00C22C13"/>
    <w:rsid w:val="00C22C8B"/>
    <w:rsid w:val="00C22D09"/>
    <w:rsid w:val="00C22E47"/>
    <w:rsid w:val="00C23413"/>
    <w:rsid w:val="00C2360D"/>
    <w:rsid w:val="00C2361E"/>
    <w:rsid w:val="00C2368B"/>
    <w:rsid w:val="00C237A4"/>
    <w:rsid w:val="00C23A62"/>
    <w:rsid w:val="00C23BB0"/>
    <w:rsid w:val="00C24524"/>
    <w:rsid w:val="00C2478F"/>
    <w:rsid w:val="00C24862"/>
    <w:rsid w:val="00C24C39"/>
    <w:rsid w:val="00C24DA0"/>
    <w:rsid w:val="00C24DBC"/>
    <w:rsid w:val="00C24F62"/>
    <w:rsid w:val="00C24F9B"/>
    <w:rsid w:val="00C25038"/>
    <w:rsid w:val="00C2509F"/>
    <w:rsid w:val="00C25114"/>
    <w:rsid w:val="00C2525E"/>
    <w:rsid w:val="00C25377"/>
    <w:rsid w:val="00C253A9"/>
    <w:rsid w:val="00C2543B"/>
    <w:rsid w:val="00C25486"/>
    <w:rsid w:val="00C25555"/>
    <w:rsid w:val="00C2555C"/>
    <w:rsid w:val="00C255BC"/>
    <w:rsid w:val="00C25661"/>
    <w:rsid w:val="00C25845"/>
    <w:rsid w:val="00C25A11"/>
    <w:rsid w:val="00C25F5F"/>
    <w:rsid w:val="00C2600C"/>
    <w:rsid w:val="00C26020"/>
    <w:rsid w:val="00C261D9"/>
    <w:rsid w:val="00C26256"/>
    <w:rsid w:val="00C263BB"/>
    <w:rsid w:val="00C264C1"/>
    <w:rsid w:val="00C2650E"/>
    <w:rsid w:val="00C2656F"/>
    <w:rsid w:val="00C269B3"/>
    <w:rsid w:val="00C26E6C"/>
    <w:rsid w:val="00C26F4B"/>
    <w:rsid w:val="00C27159"/>
    <w:rsid w:val="00C27186"/>
    <w:rsid w:val="00C271D6"/>
    <w:rsid w:val="00C272F4"/>
    <w:rsid w:val="00C273A8"/>
    <w:rsid w:val="00C277C1"/>
    <w:rsid w:val="00C27832"/>
    <w:rsid w:val="00C27878"/>
    <w:rsid w:val="00C279B4"/>
    <w:rsid w:val="00C27A35"/>
    <w:rsid w:val="00C27BBD"/>
    <w:rsid w:val="00C27CB2"/>
    <w:rsid w:val="00C27D85"/>
    <w:rsid w:val="00C27EAE"/>
    <w:rsid w:val="00C30076"/>
    <w:rsid w:val="00C301F1"/>
    <w:rsid w:val="00C3027C"/>
    <w:rsid w:val="00C3031D"/>
    <w:rsid w:val="00C303F5"/>
    <w:rsid w:val="00C305C7"/>
    <w:rsid w:val="00C306F7"/>
    <w:rsid w:val="00C3075D"/>
    <w:rsid w:val="00C309AD"/>
    <w:rsid w:val="00C30B69"/>
    <w:rsid w:val="00C30CBB"/>
    <w:rsid w:val="00C30D4B"/>
    <w:rsid w:val="00C30EF8"/>
    <w:rsid w:val="00C30F9D"/>
    <w:rsid w:val="00C311E0"/>
    <w:rsid w:val="00C31281"/>
    <w:rsid w:val="00C31282"/>
    <w:rsid w:val="00C31474"/>
    <w:rsid w:val="00C31675"/>
    <w:rsid w:val="00C316A7"/>
    <w:rsid w:val="00C31995"/>
    <w:rsid w:val="00C31AA1"/>
    <w:rsid w:val="00C31B29"/>
    <w:rsid w:val="00C31B2F"/>
    <w:rsid w:val="00C31DAF"/>
    <w:rsid w:val="00C31F69"/>
    <w:rsid w:val="00C31F96"/>
    <w:rsid w:val="00C31F97"/>
    <w:rsid w:val="00C322BB"/>
    <w:rsid w:val="00C32361"/>
    <w:rsid w:val="00C3252A"/>
    <w:rsid w:val="00C32630"/>
    <w:rsid w:val="00C32697"/>
    <w:rsid w:val="00C3286C"/>
    <w:rsid w:val="00C329E1"/>
    <w:rsid w:val="00C32B7D"/>
    <w:rsid w:val="00C32C17"/>
    <w:rsid w:val="00C32D12"/>
    <w:rsid w:val="00C32DAE"/>
    <w:rsid w:val="00C33255"/>
    <w:rsid w:val="00C33301"/>
    <w:rsid w:val="00C3338D"/>
    <w:rsid w:val="00C3350F"/>
    <w:rsid w:val="00C33760"/>
    <w:rsid w:val="00C3389A"/>
    <w:rsid w:val="00C33C4F"/>
    <w:rsid w:val="00C34437"/>
    <w:rsid w:val="00C34507"/>
    <w:rsid w:val="00C34591"/>
    <w:rsid w:val="00C3469C"/>
    <w:rsid w:val="00C347AA"/>
    <w:rsid w:val="00C349A4"/>
    <w:rsid w:val="00C34A0B"/>
    <w:rsid w:val="00C34AEF"/>
    <w:rsid w:val="00C34F01"/>
    <w:rsid w:val="00C34F1C"/>
    <w:rsid w:val="00C34F82"/>
    <w:rsid w:val="00C35077"/>
    <w:rsid w:val="00C350D5"/>
    <w:rsid w:val="00C35150"/>
    <w:rsid w:val="00C351E6"/>
    <w:rsid w:val="00C353E7"/>
    <w:rsid w:val="00C356C0"/>
    <w:rsid w:val="00C356DC"/>
    <w:rsid w:val="00C35900"/>
    <w:rsid w:val="00C35973"/>
    <w:rsid w:val="00C359D5"/>
    <w:rsid w:val="00C35AFF"/>
    <w:rsid w:val="00C35B00"/>
    <w:rsid w:val="00C35C61"/>
    <w:rsid w:val="00C35D3E"/>
    <w:rsid w:val="00C35FA9"/>
    <w:rsid w:val="00C36079"/>
    <w:rsid w:val="00C362F5"/>
    <w:rsid w:val="00C36596"/>
    <w:rsid w:val="00C3659D"/>
    <w:rsid w:val="00C36E0B"/>
    <w:rsid w:val="00C36E6D"/>
    <w:rsid w:val="00C3736D"/>
    <w:rsid w:val="00C37400"/>
    <w:rsid w:val="00C374A8"/>
    <w:rsid w:val="00C37758"/>
    <w:rsid w:val="00C377BE"/>
    <w:rsid w:val="00C377C4"/>
    <w:rsid w:val="00C37AAC"/>
    <w:rsid w:val="00C37B15"/>
    <w:rsid w:val="00C37D16"/>
    <w:rsid w:val="00C37ECC"/>
    <w:rsid w:val="00C37F8B"/>
    <w:rsid w:val="00C37FA0"/>
    <w:rsid w:val="00C40082"/>
    <w:rsid w:val="00C4009F"/>
    <w:rsid w:val="00C400D8"/>
    <w:rsid w:val="00C40161"/>
    <w:rsid w:val="00C40253"/>
    <w:rsid w:val="00C40587"/>
    <w:rsid w:val="00C406B0"/>
    <w:rsid w:val="00C406C3"/>
    <w:rsid w:val="00C40AA9"/>
    <w:rsid w:val="00C40B79"/>
    <w:rsid w:val="00C40D49"/>
    <w:rsid w:val="00C40D61"/>
    <w:rsid w:val="00C40F4C"/>
    <w:rsid w:val="00C41043"/>
    <w:rsid w:val="00C415FC"/>
    <w:rsid w:val="00C41768"/>
    <w:rsid w:val="00C41785"/>
    <w:rsid w:val="00C418A3"/>
    <w:rsid w:val="00C418F6"/>
    <w:rsid w:val="00C41972"/>
    <w:rsid w:val="00C41B77"/>
    <w:rsid w:val="00C41CD0"/>
    <w:rsid w:val="00C41CE3"/>
    <w:rsid w:val="00C41EB2"/>
    <w:rsid w:val="00C41ED8"/>
    <w:rsid w:val="00C42026"/>
    <w:rsid w:val="00C4237C"/>
    <w:rsid w:val="00C423B5"/>
    <w:rsid w:val="00C42471"/>
    <w:rsid w:val="00C42640"/>
    <w:rsid w:val="00C4290E"/>
    <w:rsid w:val="00C429C2"/>
    <w:rsid w:val="00C42CA5"/>
    <w:rsid w:val="00C42E73"/>
    <w:rsid w:val="00C42E98"/>
    <w:rsid w:val="00C42F54"/>
    <w:rsid w:val="00C43B99"/>
    <w:rsid w:val="00C43BD5"/>
    <w:rsid w:val="00C43CBC"/>
    <w:rsid w:val="00C43CEA"/>
    <w:rsid w:val="00C43E4D"/>
    <w:rsid w:val="00C43F74"/>
    <w:rsid w:val="00C43FAA"/>
    <w:rsid w:val="00C441CF"/>
    <w:rsid w:val="00C446C9"/>
    <w:rsid w:val="00C44770"/>
    <w:rsid w:val="00C448D4"/>
    <w:rsid w:val="00C44A59"/>
    <w:rsid w:val="00C44B8A"/>
    <w:rsid w:val="00C44DD8"/>
    <w:rsid w:val="00C44F60"/>
    <w:rsid w:val="00C452BE"/>
    <w:rsid w:val="00C45409"/>
    <w:rsid w:val="00C45410"/>
    <w:rsid w:val="00C454F0"/>
    <w:rsid w:val="00C45567"/>
    <w:rsid w:val="00C4573B"/>
    <w:rsid w:val="00C45A3F"/>
    <w:rsid w:val="00C45B76"/>
    <w:rsid w:val="00C45C05"/>
    <w:rsid w:val="00C45F0A"/>
    <w:rsid w:val="00C45F7F"/>
    <w:rsid w:val="00C45FAB"/>
    <w:rsid w:val="00C4600D"/>
    <w:rsid w:val="00C460F6"/>
    <w:rsid w:val="00C46184"/>
    <w:rsid w:val="00C462DA"/>
    <w:rsid w:val="00C463F0"/>
    <w:rsid w:val="00C46418"/>
    <w:rsid w:val="00C46774"/>
    <w:rsid w:val="00C467AE"/>
    <w:rsid w:val="00C4682F"/>
    <w:rsid w:val="00C46904"/>
    <w:rsid w:val="00C46AAB"/>
    <w:rsid w:val="00C46B68"/>
    <w:rsid w:val="00C46B92"/>
    <w:rsid w:val="00C46C3F"/>
    <w:rsid w:val="00C471EE"/>
    <w:rsid w:val="00C4758C"/>
    <w:rsid w:val="00C4766F"/>
    <w:rsid w:val="00C476B9"/>
    <w:rsid w:val="00C478BA"/>
    <w:rsid w:val="00C479FD"/>
    <w:rsid w:val="00C47A8F"/>
    <w:rsid w:val="00C47AE4"/>
    <w:rsid w:val="00C47C43"/>
    <w:rsid w:val="00C47D23"/>
    <w:rsid w:val="00C47E7B"/>
    <w:rsid w:val="00C47FD0"/>
    <w:rsid w:val="00C5004C"/>
    <w:rsid w:val="00C500C8"/>
    <w:rsid w:val="00C500F0"/>
    <w:rsid w:val="00C5084F"/>
    <w:rsid w:val="00C50881"/>
    <w:rsid w:val="00C508CF"/>
    <w:rsid w:val="00C508E7"/>
    <w:rsid w:val="00C50994"/>
    <w:rsid w:val="00C50B8F"/>
    <w:rsid w:val="00C50D38"/>
    <w:rsid w:val="00C50D59"/>
    <w:rsid w:val="00C50DEF"/>
    <w:rsid w:val="00C50E4A"/>
    <w:rsid w:val="00C51147"/>
    <w:rsid w:val="00C51513"/>
    <w:rsid w:val="00C5166F"/>
    <w:rsid w:val="00C5173F"/>
    <w:rsid w:val="00C51765"/>
    <w:rsid w:val="00C51D8C"/>
    <w:rsid w:val="00C51DFF"/>
    <w:rsid w:val="00C520A7"/>
    <w:rsid w:val="00C520B1"/>
    <w:rsid w:val="00C520B8"/>
    <w:rsid w:val="00C52256"/>
    <w:rsid w:val="00C52866"/>
    <w:rsid w:val="00C528FE"/>
    <w:rsid w:val="00C52AC2"/>
    <w:rsid w:val="00C52B1E"/>
    <w:rsid w:val="00C52B87"/>
    <w:rsid w:val="00C52D7E"/>
    <w:rsid w:val="00C52EC3"/>
    <w:rsid w:val="00C52EC7"/>
    <w:rsid w:val="00C52EE7"/>
    <w:rsid w:val="00C52EFB"/>
    <w:rsid w:val="00C52F35"/>
    <w:rsid w:val="00C52FCC"/>
    <w:rsid w:val="00C53129"/>
    <w:rsid w:val="00C531AC"/>
    <w:rsid w:val="00C5321F"/>
    <w:rsid w:val="00C532A7"/>
    <w:rsid w:val="00C533BC"/>
    <w:rsid w:val="00C5343F"/>
    <w:rsid w:val="00C534B2"/>
    <w:rsid w:val="00C534BB"/>
    <w:rsid w:val="00C534EC"/>
    <w:rsid w:val="00C53613"/>
    <w:rsid w:val="00C536B0"/>
    <w:rsid w:val="00C53766"/>
    <w:rsid w:val="00C53803"/>
    <w:rsid w:val="00C5387A"/>
    <w:rsid w:val="00C53969"/>
    <w:rsid w:val="00C53B37"/>
    <w:rsid w:val="00C53BD5"/>
    <w:rsid w:val="00C53CDC"/>
    <w:rsid w:val="00C543F8"/>
    <w:rsid w:val="00C5443E"/>
    <w:rsid w:val="00C54459"/>
    <w:rsid w:val="00C54496"/>
    <w:rsid w:val="00C54586"/>
    <w:rsid w:val="00C545E6"/>
    <w:rsid w:val="00C5463E"/>
    <w:rsid w:val="00C54797"/>
    <w:rsid w:val="00C54816"/>
    <w:rsid w:val="00C54817"/>
    <w:rsid w:val="00C5487C"/>
    <w:rsid w:val="00C548A7"/>
    <w:rsid w:val="00C5495E"/>
    <w:rsid w:val="00C54B65"/>
    <w:rsid w:val="00C54CAF"/>
    <w:rsid w:val="00C54DC7"/>
    <w:rsid w:val="00C55462"/>
    <w:rsid w:val="00C5584B"/>
    <w:rsid w:val="00C55CB1"/>
    <w:rsid w:val="00C55D1A"/>
    <w:rsid w:val="00C55DB5"/>
    <w:rsid w:val="00C55EA5"/>
    <w:rsid w:val="00C55F04"/>
    <w:rsid w:val="00C56074"/>
    <w:rsid w:val="00C56115"/>
    <w:rsid w:val="00C561FF"/>
    <w:rsid w:val="00C56378"/>
    <w:rsid w:val="00C56443"/>
    <w:rsid w:val="00C56497"/>
    <w:rsid w:val="00C565D7"/>
    <w:rsid w:val="00C56722"/>
    <w:rsid w:val="00C568B9"/>
    <w:rsid w:val="00C569EF"/>
    <w:rsid w:val="00C56B99"/>
    <w:rsid w:val="00C56BAF"/>
    <w:rsid w:val="00C56F99"/>
    <w:rsid w:val="00C572C8"/>
    <w:rsid w:val="00C5738A"/>
    <w:rsid w:val="00C57481"/>
    <w:rsid w:val="00C57650"/>
    <w:rsid w:val="00C577C3"/>
    <w:rsid w:val="00C57801"/>
    <w:rsid w:val="00C57875"/>
    <w:rsid w:val="00C57D4E"/>
    <w:rsid w:val="00C57F42"/>
    <w:rsid w:val="00C57F4C"/>
    <w:rsid w:val="00C600E7"/>
    <w:rsid w:val="00C60131"/>
    <w:rsid w:val="00C6054F"/>
    <w:rsid w:val="00C60555"/>
    <w:rsid w:val="00C607D1"/>
    <w:rsid w:val="00C608A7"/>
    <w:rsid w:val="00C60A03"/>
    <w:rsid w:val="00C60A17"/>
    <w:rsid w:val="00C60D9D"/>
    <w:rsid w:val="00C60FC9"/>
    <w:rsid w:val="00C60FDA"/>
    <w:rsid w:val="00C61089"/>
    <w:rsid w:val="00C6109F"/>
    <w:rsid w:val="00C61199"/>
    <w:rsid w:val="00C611FA"/>
    <w:rsid w:val="00C61262"/>
    <w:rsid w:val="00C613FE"/>
    <w:rsid w:val="00C614F9"/>
    <w:rsid w:val="00C616D7"/>
    <w:rsid w:val="00C61816"/>
    <w:rsid w:val="00C61831"/>
    <w:rsid w:val="00C6183B"/>
    <w:rsid w:val="00C6187D"/>
    <w:rsid w:val="00C6188E"/>
    <w:rsid w:val="00C61892"/>
    <w:rsid w:val="00C61EC5"/>
    <w:rsid w:val="00C6204E"/>
    <w:rsid w:val="00C6227B"/>
    <w:rsid w:val="00C62464"/>
    <w:rsid w:val="00C624BA"/>
    <w:rsid w:val="00C629C5"/>
    <w:rsid w:val="00C62A98"/>
    <w:rsid w:val="00C62BAD"/>
    <w:rsid w:val="00C62DED"/>
    <w:rsid w:val="00C62ED8"/>
    <w:rsid w:val="00C62EF9"/>
    <w:rsid w:val="00C62F9E"/>
    <w:rsid w:val="00C63080"/>
    <w:rsid w:val="00C63190"/>
    <w:rsid w:val="00C6329E"/>
    <w:rsid w:val="00C632E2"/>
    <w:rsid w:val="00C633E0"/>
    <w:rsid w:val="00C6347F"/>
    <w:rsid w:val="00C6362D"/>
    <w:rsid w:val="00C63710"/>
    <w:rsid w:val="00C6377F"/>
    <w:rsid w:val="00C637DF"/>
    <w:rsid w:val="00C639A6"/>
    <w:rsid w:val="00C63A1D"/>
    <w:rsid w:val="00C63BCF"/>
    <w:rsid w:val="00C63CDF"/>
    <w:rsid w:val="00C63D0B"/>
    <w:rsid w:val="00C63D7F"/>
    <w:rsid w:val="00C63E4D"/>
    <w:rsid w:val="00C63EAB"/>
    <w:rsid w:val="00C63F7F"/>
    <w:rsid w:val="00C640DA"/>
    <w:rsid w:val="00C6419F"/>
    <w:rsid w:val="00C6423D"/>
    <w:rsid w:val="00C64315"/>
    <w:rsid w:val="00C6443F"/>
    <w:rsid w:val="00C6448B"/>
    <w:rsid w:val="00C6448F"/>
    <w:rsid w:val="00C64611"/>
    <w:rsid w:val="00C64625"/>
    <w:rsid w:val="00C6462F"/>
    <w:rsid w:val="00C647B8"/>
    <w:rsid w:val="00C64843"/>
    <w:rsid w:val="00C64857"/>
    <w:rsid w:val="00C648DD"/>
    <w:rsid w:val="00C64AEA"/>
    <w:rsid w:val="00C64DBA"/>
    <w:rsid w:val="00C64DD6"/>
    <w:rsid w:val="00C64E2A"/>
    <w:rsid w:val="00C65093"/>
    <w:rsid w:val="00C655EE"/>
    <w:rsid w:val="00C6568E"/>
    <w:rsid w:val="00C65761"/>
    <w:rsid w:val="00C65842"/>
    <w:rsid w:val="00C65A51"/>
    <w:rsid w:val="00C65CEE"/>
    <w:rsid w:val="00C65CFC"/>
    <w:rsid w:val="00C65E5C"/>
    <w:rsid w:val="00C65FB6"/>
    <w:rsid w:val="00C65FEB"/>
    <w:rsid w:val="00C660F0"/>
    <w:rsid w:val="00C661A6"/>
    <w:rsid w:val="00C6656C"/>
    <w:rsid w:val="00C6698F"/>
    <w:rsid w:val="00C66A6E"/>
    <w:rsid w:val="00C66D42"/>
    <w:rsid w:val="00C6707B"/>
    <w:rsid w:val="00C6736D"/>
    <w:rsid w:val="00C673EC"/>
    <w:rsid w:val="00C674E6"/>
    <w:rsid w:val="00C67772"/>
    <w:rsid w:val="00C700DE"/>
    <w:rsid w:val="00C70428"/>
    <w:rsid w:val="00C7047B"/>
    <w:rsid w:val="00C704BB"/>
    <w:rsid w:val="00C7055C"/>
    <w:rsid w:val="00C706AD"/>
    <w:rsid w:val="00C706BF"/>
    <w:rsid w:val="00C70748"/>
    <w:rsid w:val="00C70772"/>
    <w:rsid w:val="00C707E5"/>
    <w:rsid w:val="00C70C85"/>
    <w:rsid w:val="00C70E79"/>
    <w:rsid w:val="00C70E7E"/>
    <w:rsid w:val="00C70F40"/>
    <w:rsid w:val="00C7104C"/>
    <w:rsid w:val="00C711FD"/>
    <w:rsid w:val="00C712B4"/>
    <w:rsid w:val="00C713C0"/>
    <w:rsid w:val="00C71457"/>
    <w:rsid w:val="00C7160F"/>
    <w:rsid w:val="00C71678"/>
    <w:rsid w:val="00C7169A"/>
    <w:rsid w:val="00C716F6"/>
    <w:rsid w:val="00C7190F"/>
    <w:rsid w:val="00C719E6"/>
    <w:rsid w:val="00C71A92"/>
    <w:rsid w:val="00C71B2C"/>
    <w:rsid w:val="00C71D05"/>
    <w:rsid w:val="00C71E92"/>
    <w:rsid w:val="00C71EF1"/>
    <w:rsid w:val="00C71F86"/>
    <w:rsid w:val="00C7207B"/>
    <w:rsid w:val="00C72158"/>
    <w:rsid w:val="00C721A7"/>
    <w:rsid w:val="00C7228B"/>
    <w:rsid w:val="00C722C1"/>
    <w:rsid w:val="00C722D7"/>
    <w:rsid w:val="00C723EF"/>
    <w:rsid w:val="00C725D5"/>
    <w:rsid w:val="00C72630"/>
    <w:rsid w:val="00C72751"/>
    <w:rsid w:val="00C72790"/>
    <w:rsid w:val="00C728D5"/>
    <w:rsid w:val="00C7294E"/>
    <w:rsid w:val="00C72F9D"/>
    <w:rsid w:val="00C7332E"/>
    <w:rsid w:val="00C7343E"/>
    <w:rsid w:val="00C736C3"/>
    <w:rsid w:val="00C73A52"/>
    <w:rsid w:val="00C73BB6"/>
    <w:rsid w:val="00C7408A"/>
    <w:rsid w:val="00C7409C"/>
    <w:rsid w:val="00C740F0"/>
    <w:rsid w:val="00C741AD"/>
    <w:rsid w:val="00C741CC"/>
    <w:rsid w:val="00C741FB"/>
    <w:rsid w:val="00C74697"/>
    <w:rsid w:val="00C746C6"/>
    <w:rsid w:val="00C747C8"/>
    <w:rsid w:val="00C747D8"/>
    <w:rsid w:val="00C748C8"/>
    <w:rsid w:val="00C74A3C"/>
    <w:rsid w:val="00C74A7C"/>
    <w:rsid w:val="00C74CE5"/>
    <w:rsid w:val="00C74DA3"/>
    <w:rsid w:val="00C753D5"/>
    <w:rsid w:val="00C757E4"/>
    <w:rsid w:val="00C758D6"/>
    <w:rsid w:val="00C7598C"/>
    <w:rsid w:val="00C759BA"/>
    <w:rsid w:val="00C75B84"/>
    <w:rsid w:val="00C75C97"/>
    <w:rsid w:val="00C75F61"/>
    <w:rsid w:val="00C7616C"/>
    <w:rsid w:val="00C7664F"/>
    <w:rsid w:val="00C766EE"/>
    <w:rsid w:val="00C7680A"/>
    <w:rsid w:val="00C76A3B"/>
    <w:rsid w:val="00C76A60"/>
    <w:rsid w:val="00C76A81"/>
    <w:rsid w:val="00C76AF7"/>
    <w:rsid w:val="00C76C12"/>
    <w:rsid w:val="00C76DE4"/>
    <w:rsid w:val="00C76EBF"/>
    <w:rsid w:val="00C77046"/>
    <w:rsid w:val="00C772C8"/>
    <w:rsid w:val="00C77479"/>
    <w:rsid w:val="00C777DA"/>
    <w:rsid w:val="00C77871"/>
    <w:rsid w:val="00C77A58"/>
    <w:rsid w:val="00C77A60"/>
    <w:rsid w:val="00C77BF6"/>
    <w:rsid w:val="00C77D08"/>
    <w:rsid w:val="00C77D19"/>
    <w:rsid w:val="00C77DCF"/>
    <w:rsid w:val="00C77E17"/>
    <w:rsid w:val="00C802C0"/>
    <w:rsid w:val="00C802D4"/>
    <w:rsid w:val="00C804CA"/>
    <w:rsid w:val="00C80537"/>
    <w:rsid w:val="00C805C9"/>
    <w:rsid w:val="00C80694"/>
    <w:rsid w:val="00C80B47"/>
    <w:rsid w:val="00C80C4A"/>
    <w:rsid w:val="00C80CDB"/>
    <w:rsid w:val="00C80ECF"/>
    <w:rsid w:val="00C80F34"/>
    <w:rsid w:val="00C80F46"/>
    <w:rsid w:val="00C80F7E"/>
    <w:rsid w:val="00C80FBC"/>
    <w:rsid w:val="00C81037"/>
    <w:rsid w:val="00C8118A"/>
    <w:rsid w:val="00C813A9"/>
    <w:rsid w:val="00C8153D"/>
    <w:rsid w:val="00C81880"/>
    <w:rsid w:val="00C81888"/>
    <w:rsid w:val="00C81900"/>
    <w:rsid w:val="00C81BC4"/>
    <w:rsid w:val="00C81BCF"/>
    <w:rsid w:val="00C81C4F"/>
    <w:rsid w:val="00C81CD8"/>
    <w:rsid w:val="00C81D40"/>
    <w:rsid w:val="00C81F85"/>
    <w:rsid w:val="00C82038"/>
    <w:rsid w:val="00C8208A"/>
    <w:rsid w:val="00C82161"/>
    <w:rsid w:val="00C822A2"/>
    <w:rsid w:val="00C823C4"/>
    <w:rsid w:val="00C82710"/>
    <w:rsid w:val="00C8279F"/>
    <w:rsid w:val="00C828BB"/>
    <w:rsid w:val="00C82A8F"/>
    <w:rsid w:val="00C82C3F"/>
    <w:rsid w:val="00C82C4F"/>
    <w:rsid w:val="00C82CD5"/>
    <w:rsid w:val="00C82D3D"/>
    <w:rsid w:val="00C82E3B"/>
    <w:rsid w:val="00C8319C"/>
    <w:rsid w:val="00C832FE"/>
    <w:rsid w:val="00C8334E"/>
    <w:rsid w:val="00C837C6"/>
    <w:rsid w:val="00C83858"/>
    <w:rsid w:val="00C83BA2"/>
    <w:rsid w:val="00C83D6C"/>
    <w:rsid w:val="00C83E17"/>
    <w:rsid w:val="00C83F2D"/>
    <w:rsid w:val="00C840EA"/>
    <w:rsid w:val="00C841CA"/>
    <w:rsid w:val="00C84209"/>
    <w:rsid w:val="00C842C8"/>
    <w:rsid w:val="00C843F9"/>
    <w:rsid w:val="00C846C7"/>
    <w:rsid w:val="00C84858"/>
    <w:rsid w:val="00C849AB"/>
    <w:rsid w:val="00C84A6F"/>
    <w:rsid w:val="00C84DF6"/>
    <w:rsid w:val="00C85058"/>
    <w:rsid w:val="00C85112"/>
    <w:rsid w:val="00C8512D"/>
    <w:rsid w:val="00C851F4"/>
    <w:rsid w:val="00C85395"/>
    <w:rsid w:val="00C85730"/>
    <w:rsid w:val="00C85871"/>
    <w:rsid w:val="00C858B8"/>
    <w:rsid w:val="00C85924"/>
    <w:rsid w:val="00C85AF3"/>
    <w:rsid w:val="00C85EB3"/>
    <w:rsid w:val="00C85F57"/>
    <w:rsid w:val="00C86083"/>
    <w:rsid w:val="00C8620A"/>
    <w:rsid w:val="00C8626A"/>
    <w:rsid w:val="00C86373"/>
    <w:rsid w:val="00C86509"/>
    <w:rsid w:val="00C86568"/>
    <w:rsid w:val="00C867E9"/>
    <w:rsid w:val="00C86872"/>
    <w:rsid w:val="00C868CD"/>
    <w:rsid w:val="00C86AD1"/>
    <w:rsid w:val="00C86AEA"/>
    <w:rsid w:val="00C86DD7"/>
    <w:rsid w:val="00C86F20"/>
    <w:rsid w:val="00C86F41"/>
    <w:rsid w:val="00C86F54"/>
    <w:rsid w:val="00C870C0"/>
    <w:rsid w:val="00C87151"/>
    <w:rsid w:val="00C8733B"/>
    <w:rsid w:val="00C8740A"/>
    <w:rsid w:val="00C8746A"/>
    <w:rsid w:val="00C8754B"/>
    <w:rsid w:val="00C8756B"/>
    <w:rsid w:val="00C87638"/>
    <w:rsid w:val="00C87690"/>
    <w:rsid w:val="00C87A6B"/>
    <w:rsid w:val="00C87C78"/>
    <w:rsid w:val="00C87D4F"/>
    <w:rsid w:val="00C87E16"/>
    <w:rsid w:val="00C900D1"/>
    <w:rsid w:val="00C902A9"/>
    <w:rsid w:val="00C902FA"/>
    <w:rsid w:val="00C904B1"/>
    <w:rsid w:val="00C904FF"/>
    <w:rsid w:val="00C906C9"/>
    <w:rsid w:val="00C90702"/>
    <w:rsid w:val="00C90703"/>
    <w:rsid w:val="00C907AC"/>
    <w:rsid w:val="00C90972"/>
    <w:rsid w:val="00C90B4E"/>
    <w:rsid w:val="00C90C8B"/>
    <w:rsid w:val="00C90D80"/>
    <w:rsid w:val="00C90F25"/>
    <w:rsid w:val="00C90FE8"/>
    <w:rsid w:val="00C90FFA"/>
    <w:rsid w:val="00C913A5"/>
    <w:rsid w:val="00C91481"/>
    <w:rsid w:val="00C91488"/>
    <w:rsid w:val="00C915DC"/>
    <w:rsid w:val="00C91825"/>
    <w:rsid w:val="00C9186C"/>
    <w:rsid w:val="00C918DC"/>
    <w:rsid w:val="00C918FF"/>
    <w:rsid w:val="00C91CB9"/>
    <w:rsid w:val="00C91F0A"/>
    <w:rsid w:val="00C92070"/>
    <w:rsid w:val="00C9218B"/>
    <w:rsid w:val="00C92197"/>
    <w:rsid w:val="00C92271"/>
    <w:rsid w:val="00C92282"/>
    <w:rsid w:val="00C923F8"/>
    <w:rsid w:val="00C92405"/>
    <w:rsid w:val="00C9262E"/>
    <w:rsid w:val="00C926AF"/>
    <w:rsid w:val="00C9273A"/>
    <w:rsid w:val="00C927BD"/>
    <w:rsid w:val="00C92ADA"/>
    <w:rsid w:val="00C92D10"/>
    <w:rsid w:val="00C92E46"/>
    <w:rsid w:val="00C93143"/>
    <w:rsid w:val="00C93315"/>
    <w:rsid w:val="00C9344E"/>
    <w:rsid w:val="00C934A9"/>
    <w:rsid w:val="00C93589"/>
    <w:rsid w:val="00C936EA"/>
    <w:rsid w:val="00C938A1"/>
    <w:rsid w:val="00C939A8"/>
    <w:rsid w:val="00C93BD8"/>
    <w:rsid w:val="00C93CD3"/>
    <w:rsid w:val="00C93CF9"/>
    <w:rsid w:val="00C93D9F"/>
    <w:rsid w:val="00C93E58"/>
    <w:rsid w:val="00C940D5"/>
    <w:rsid w:val="00C94127"/>
    <w:rsid w:val="00C942B9"/>
    <w:rsid w:val="00C9432C"/>
    <w:rsid w:val="00C944DE"/>
    <w:rsid w:val="00C944E5"/>
    <w:rsid w:val="00C94623"/>
    <w:rsid w:val="00C947CC"/>
    <w:rsid w:val="00C9482D"/>
    <w:rsid w:val="00C94A1B"/>
    <w:rsid w:val="00C94A64"/>
    <w:rsid w:val="00C94A6C"/>
    <w:rsid w:val="00C94AB2"/>
    <w:rsid w:val="00C94AE1"/>
    <w:rsid w:val="00C94F3D"/>
    <w:rsid w:val="00C951E2"/>
    <w:rsid w:val="00C9535C"/>
    <w:rsid w:val="00C953DC"/>
    <w:rsid w:val="00C95403"/>
    <w:rsid w:val="00C95463"/>
    <w:rsid w:val="00C9558B"/>
    <w:rsid w:val="00C955BF"/>
    <w:rsid w:val="00C956EA"/>
    <w:rsid w:val="00C95747"/>
    <w:rsid w:val="00C957AA"/>
    <w:rsid w:val="00C957E3"/>
    <w:rsid w:val="00C958D8"/>
    <w:rsid w:val="00C95AE5"/>
    <w:rsid w:val="00C95B8C"/>
    <w:rsid w:val="00C95C6A"/>
    <w:rsid w:val="00C95D5E"/>
    <w:rsid w:val="00C95EAD"/>
    <w:rsid w:val="00C961C9"/>
    <w:rsid w:val="00C96330"/>
    <w:rsid w:val="00C963CB"/>
    <w:rsid w:val="00C9640D"/>
    <w:rsid w:val="00C96526"/>
    <w:rsid w:val="00C96782"/>
    <w:rsid w:val="00C9681D"/>
    <w:rsid w:val="00C96834"/>
    <w:rsid w:val="00C9686F"/>
    <w:rsid w:val="00C9687F"/>
    <w:rsid w:val="00C968D7"/>
    <w:rsid w:val="00C96DFF"/>
    <w:rsid w:val="00C9700E"/>
    <w:rsid w:val="00C97107"/>
    <w:rsid w:val="00C971B2"/>
    <w:rsid w:val="00C971EA"/>
    <w:rsid w:val="00C9721D"/>
    <w:rsid w:val="00C97250"/>
    <w:rsid w:val="00C973E2"/>
    <w:rsid w:val="00C973F5"/>
    <w:rsid w:val="00C97475"/>
    <w:rsid w:val="00C97791"/>
    <w:rsid w:val="00C97B16"/>
    <w:rsid w:val="00C97BF9"/>
    <w:rsid w:val="00CA0012"/>
    <w:rsid w:val="00CA005D"/>
    <w:rsid w:val="00CA009D"/>
    <w:rsid w:val="00CA0156"/>
    <w:rsid w:val="00CA0493"/>
    <w:rsid w:val="00CA0505"/>
    <w:rsid w:val="00CA076F"/>
    <w:rsid w:val="00CA081B"/>
    <w:rsid w:val="00CA0995"/>
    <w:rsid w:val="00CA0B9D"/>
    <w:rsid w:val="00CA0C32"/>
    <w:rsid w:val="00CA0F14"/>
    <w:rsid w:val="00CA1174"/>
    <w:rsid w:val="00CA12EA"/>
    <w:rsid w:val="00CA1527"/>
    <w:rsid w:val="00CA1620"/>
    <w:rsid w:val="00CA1AE3"/>
    <w:rsid w:val="00CA1CAD"/>
    <w:rsid w:val="00CA1D67"/>
    <w:rsid w:val="00CA1D9A"/>
    <w:rsid w:val="00CA1DE5"/>
    <w:rsid w:val="00CA1DF8"/>
    <w:rsid w:val="00CA210C"/>
    <w:rsid w:val="00CA2426"/>
    <w:rsid w:val="00CA2611"/>
    <w:rsid w:val="00CA2997"/>
    <w:rsid w:val="00CA2CEE"/>
    <w:rsid w:val="00CA2D1D"/>
    <w:rsid w:val="00CA2E1E"/>
    <w:rsid w:val="00CA2EEB"/>
    <w:rsid w:val="00CA2F5F"/>
    <w:rsid w:val="00CA300A"/>
    <w:rsid w:val="00CA3023"/>
    <w:rsid w:val="00CA311A"/>
    <w:rsid w:val="00CA3463"/>
    <w:rsid w:val="00CA3465"/>
    <w:rsid w:val="00CA34A3"/>
    <w:rsid w:val="00CA353C"/>
    <w:rsid w:val="00CA3739"/>
    <w:rsid w:val="00CA37A5"/>
    <w:rsid w:val="00CA3974"/>
    <w:rsid w:val="00CA3B7C"/>
    <w:rsid w:val="00CA3B9F"/>
    <w:rsid w:val="00CA3D89"/>
    <w:rsid w:val="00CA4007"/>
    <w:rsid w:val="00CA4100"/>
    <w:rsid w:val="00CA413E"/>
    <w:rsid w:val="00CA4162"/>
    <w:rsid w:val="00CA45A9"/>
    <w:rsid w:val="00CA478C"/>
    <w:rsid w:val="00CA4797"/>
    <w:rsid w:val="00CA47AB"/>
    <w:rsid w:val="00CA4875"/>
    <w:rsid w:val="00CA4C85"/>
    <w:rsid w:val="00CA4CE4"/>
    <w:rsid w:val="00CA4D42"/>
    <w:rsid w:val="00CA4EAF"/>
    <w:rsid w:val="00CA4F81"/>
    <w:rsid w:val="00CA4FB6"/>
    <w:rsid w:val="00CA57AF"/>
    <w:rsid w:val="00CA580F"/>
    <w:rsid w:val="00CA5A6F"/>
    <w:rsid w:val="00CA5AA9"/>
    <w:rsid w:val="00CA5C4D"/>
    <w:rsid w:val="00CA5C8D"/>
    <w:rsid w:val="00CA5D38"/>
    <w:rsid w:val="00CA5D40"/>
    <w:rsid w:val="00CA5E38"/>
    <w:rsid w:val="00CA5FB1"/>
    <w:rsid w:val="00CA5FDD"/>
    <w:rsid w:val="00CA6011"/>
    <w:rsid w:val="00CA60E8"/>
    <w:rsid w:val="00CA615C"/>
    <w:rsid w:val="00CA61BE"/>
    <w:rsid w:val="00CA6217"/>
    <w:rsid w:val="00CA63F8"/>
    <w:rsid w:val="00CA649E"/>
    <w:rsid w:val="00CA66C9"/>
    <w:rsid w:val="00CA67B0"/>
    <w:rsid w:val="00CA694E"/>
    <w:rsid w:val="00CA6B8C"/>
    <w:rsid w:val="00CA6C25"/>
    <w:rsid w:val="00CA6D55"/>
    <w:rsid w:val="00CA6DF6"/>
    <w:rsid w:val="00CA6F0C"/>
    <w:rsid w:val="00CA7071"/>
    <w:rsid w:val="00CA7077"/>
    <w:rsid w:val="00CA70D9"/>
    <w:rsid w:val="00CA7526"/>
    <w:rsid w:val="00CA758A"/>
    <w:rsid w:val="00CA7700"/>
    <w:rsid w:val="00CA7802"/>
    <w:rsid w:val="00CA7A02"/>
    <w:rsid w:val="00CA7A33"/>
    <w:rsid w:val="00CA7A8D"/>
    <w:rsid w:val="00CA7B18"/>
    <w:rsid w:val="00CA7B9C"/>
    <w:rsid w:val="00CA7C5F"/>
    <w:rsid w:val="00CA7C9E"/>
    <w:rsid w:val="00CA7CF0"/>
    <w:rsid w:val="00CA7D2B"/>
    <w:rsid w:val="00CA7E65"/>
    <w:rsid w:val="00CA7EEB"/>
    <w:rsid w:val="00CA7FF1"/>
    <w:rsid w:val="00CB0150"/>
    <w:rsid w:val="00CB0166"/>
    <w:rsid w:val="00CB0413"/>
    <w:rsid w:val="00CB041F"/>
    <w:rsid w:val="00CB05EE"/>
    <w:rsid w:val="00CB0707"/>
    <w:rsid w:val="00CB0723"/>
    <w:rsid w:val="00CB088E"/>
    <w:rsid w:val="00CB0962"/>
    <w:rsid w:val="00CB0BBE"/>
    <w:rsid w:val="00CB0BEA"/>
    <w:rsid w:val="00CB0C2E"/>
    <w:rsid w:val="00CB0D65"/>
    <w:rsid w:val="00CB0E8A"/>
    <w:rsid w:val="00CB0EF9"/>
    <w:rsid w:val="00CB0F40"/>
    <w:rsid w:val="00CB12F1"/>
    <w:rsid w:val="00CB1612"/>
    <w:rsid w:val="00CB16D9"/>
    <w:rsid w:val="00CB17E2"/>
    <w:rsid w:val="00CB1824"/>
    <w:rsid w:val="00CB18FA"/>
    <w:rsid w:val="00CB1A7C"/>
    <w:rsid w:val="00CB1AA1"/>
    <w:rsid w:val="00CB1D37"/>
    <w:rsid w:val="00CB1E6B"/>
    <w:rsid w:val="00CB1ECE"/>
    <w:rsid w:val="00CB1F08"/>
    <w:rsid w:val="00CB1F84"/>
    <w:rsid w:val="00CB2089"/>
    <w:rsid w:val="00CB20F1"/>
    <w:rsid w:val="00CB21F7"/>
    <w:rsid w:val="00CB2399"/>
    <w:rsid w:val="00CB23A2"/>
    <w:rsid w:val="00CB24F6"/>
    <w:rsid w:val="00CB2790"/>
    <w:rsid w:val="00CB2B4D"/>
    <w:rsid w:val="00CB2B6D"/>
    <w:rsid w:val="00CB2CF7"/>
    <w:rsid w:val="00CB2D39"/>
    <w:rsid w:val="00CB2E8D"/>
    <w:rsid w:val="00CB3018"/>
    <w:rsid w:val="00CB31A9"/>
    <w:rsid w:val="00CB32AE"/>
    <w:rsid w:val="00CB33CD"/>
    <w:rsid w:val="00CB3591"/>
    <w:rsid w:val="00CB383E"/>
    <w:rsid w:val="00CB3887"/>
    <w:rsid w:val="00CB3986"/>
    <w:rsid w:val="00CB3A62"/>
    <w:rsid w:val="00CB3B56"/>
    <w:rsid w:val="00CB3BF0"/>
    <w:rsid w:val="00CB3C37"/>
    <w:rsid w:val="00CB3EC0"/>
    <w:rsid w:val="00CB4576"/>
    <w:rsid w:val="00CB459A"/>
    <w:rsid w:val="00CB46E1"/>
    <w:rsid w:val="00CB475E"/>
    <w:rsid w:val="00CB478B"/>
    <w:rsid w:val="00CB4B8E"/>
    <w:rsid w:val="00CB4CD8"/>
    <w:rsid w:val="00CB4CF3"/>
    <w:rsid w:val="00CB4DD3"/>
    <w:rsid w:val="00CB4E54"/>
    <w:rsid w:val="00CB4F6D"/>
    <w:rsid w:val="00CB514D"/>
    <w:rsid w:val="00CB51C8"/>
    <w:rsid w:val="00CB52FA"/>
    <w:rsid w:val="00CB5419"/>
    <w:rsid w:val="00CB5424"/>
    <w:rsid w:val="00CB5514"/>
    <w:rsid w:val="00CB55B0"/>
    <w:rsid w:val="00CB57E7"/>
    <w:rsid w:val="00CB583F"/>
    <w:rsid w:val="00CB5CA9"/>
    <w:rsid w:val="00CB5CE2"/>
    <w:rsid w:val="00CB5E25"/>
    <w:rsid w:val="00CB600D"/>
    <w:rsid w:val="00CB61EE"/>
    <w:rsid w:val="00CB627D"/>
    <w:rsid w:val="00CB62AA"/>
    <w:rsid w:val="00CB6470"/>
    <w:rsid w:val="00CB6489"/>
    <w:rsid w:val="00CB64E5"/>
    <w:rsid w:val="00CB65FC"/>
    <w:rsid w:val="00CB666F"/>
    <w:rsid w:val="00CB684D"/>
    <w:rsid w:val="00CB68CE"/>
    <w:rsid w:val="00CB6A3E"/>
    <w:rsid w:val="00CB6A7B"/>
    <w:rsid w:val="00CB6C38"/>
    <w:rsid w:val="00CB6CB5"/>
    <w:rsid w:val="00CB6CDD"/>
    <w:rsid w:val="00CB6CEC"/>
    <w:rsid w:val="00CB6CFD"/>
    <w:rsid w:val="00CB6D0F"/>
    <w:rsid w:val="00CB6D88"/>
    <w:rsid w:val="00CB6E35"/>
    <w:rsid w:val="00CB6E64"/>
    <w:rsid w:val="00CB70D6"/>
    <w:rsid w:val="00CB7178"/>
    <w:rsid w:val="00CB72D9"/>
    <w:rsid w:val="00CB7355"/>
    <w:rsid w:val="00CB73A9"/>
    <w:rsid w:val="00CB73B3"/>
    <w:rsid w:val="00CB7F30"/>
    <w:rsid w:val="00CB7FB9"/>
    <w:rsid w:val="00CC0082"/>
    <w:rsid w:val="00CC05A0"/>
    <w:rsid w:val="00CC0611"/>
    <w:rsid w:val="00CC069D"/>
    <w:rsid w:val="00CC0729"/>
    <w:rsid w:val="00CC0752"/>
    <w:rsid w:val="00CC08FE"/>
    <w:rsid w:val="00CC099E"/>
    <w:rsid w:val="00CC0AE9"/>
    <w:rsid w:val="00CC0CB7"/>
    <w:rsid w:val="00CC133C"/>
    <w:rsid w:val="00CC13D0"/>
    <w:rsid w:val="00CC1461"/>
    <w:rsid w:val="00CC1701"/>
    <w:rsid w:val="00CC17C8"/>
    <w:rsid w:val="00CC1862"/>
    <w:rsid w:val="00CC1ADA"/>
    <w:rsid w:val="00CC1CED"/>
    <w:rsid w:val="00CC21F5"/>
    <w:rsid w:val="00CC25BB"/>
    <w:rsid w:val="00CC262A"/>
    <w:rsid w:val="00CC26E2"/>
    <w:rsid w:val="00CC2B53"/>
    <w:rsid w:val="00CC2B6E"/>
    <w:rsid w:val="00CC2B8A"/>
    <w:rsid w:val="00CC2E09"/>
    <w:rsid w:val="00CC2E47"/>
    <w:rsid w:val="00CC33C0"/>
    <w:rsid w:val="00CC3405"/>
    <w:rsid w:val="00CC3480"/>
    <w:rsid w:val="00CC34E6"/>
    <w:rsid w:val="00CC3597"/>
    <w:rsid w:val="00CC35F7"/>
    <w:rsid w:val="00CC3675"/>
    <w:rsid w:val="00CC3733"/>
    <w:rsid w:val="00CC3774"/>
    <w:rsid w:val="00CC37C3"/>
    <w:rsid w:val="00CC3812"/>
    <w:rsid w:val="00CC3AB4"/>
    <w:rsid w:val="00CC4282"/>
    <w:rsid w:val="00CC43E6"/>
    <w:rsid w:val="00CC4479"/>
    <w:rsid w:val="00CC452F"/>
    <w:rsid w:val="00CC45A9"/>
    <w:rsid w:val="00CC48B3"/>
    <w:rsid w:val="00CC4BCD"/>
    <w:rsid w:val="00CC4C48"/>
    <w:rsid w:val="00CC4EAC"/>
    <w:rsid w:val="00CC4FB8"/>
    <w:rsid w:val="00CC50E7"/>
    <w:rsid w:val="00CC50F2"/>
    <w:rsid w:val="00CC5161"/>
    <w:rsid w:val="00CC526C"/>
    <w:rsid w:val="00CC52F0"/>
    <w:rsid w:val="00CC530E"/>
    <w:rsid w:val="00CC5453"/>
    <w:rsid w:val="00CC546E"/>
    <w:rsid w:val="00CC559C"/>
    <w:rsid w:val="00CC5767"/>
    <w:rsid w:val="00CC578D"/>
    <w:rsid w:val="00CC57F6"/>
    <w:rsid w:val="00CC5836"/>
    <w:rsid w:val="00CC58A4"/>
    <w:rsid w:val="00CC59F3"/>
    <w:rsid w:val="00CC5A3D"/>
    <w:rsid w:val="00CC5C88"/>
    <w:rsid w:val="00CC5CC8"/>
    <w:rsid w:val="00CC5CCE"/>
    <w:rsid w:val="00CC5F5F"/>
    <w:rsid w:val="00CC60A9"/>
    <w:rsid w:val="00CC60AC"/>
    <w:rsid w:val="00CC60F1"/>
    <w:rsid w:val="00CC618D"/>
    <w:rsid w:val="00CC61CE"/>
    <w:rsid w:val="00CC643A"/>
    <w:rsid w:val="00CC6628"/>
    <w:rsid w:val="00CC6729"/>
    <w:rsid w:val="00CC6A0B"/>
    <w:rsid w:val="00CC6AA1"/>
    <w:rsid w:val="00CC6F40"/>
    <w:rsid w:val="00CC7070"/>
    <w:rsid w:val="00CC7243"/>
    <w:rsid w:val="00CC72F3"/>
    <w:rsid w:val="00CC7307"/>
    <w:rsid w:val="00CC753E"/>
    <w:rsid w:val="00CC79F3"/>
    <w:rsid w:val="00CC7BBE"/>
    <w:rsid w:val="00CC7DC2"/>
    <w:rsid w:val="00CC7E59"/>
    <w:rsid w:val="00CC7EAB"/>
    <w:rsid w:val="00CD0086"/>
    <w:rsid w:val="00CD01B6"/>
    <w:rsid w:val="00CD038C"/>
    <w:rsid w:val="00CD043F"/>
    <w:rsid w:val="00CD06AC"/>
    <w:rsid w:val="00CD06BB"/>
    <w:rsid w:val="00CD0B61"/>
    <w:rsid w:val="00CD0BD6"/>
    <w:rsid w:val="00CD0DB3"/>
    <w:rsid w:val="00CD0DDB"/>
    <w:rsid w:val="00CD0EBA"/>
    <w:rsid w:val="00CD0FB7"/>
    <w:rsid w:val="00CD1086"/>
    <w:rsid w:val="00CD1115"/>
    <w:rsid w:val="00CD116E"/>
    <w:rsid w:val="00CD12A5"/>
    <w:rsid w:val="00CD1331"/>
    <w:rsid w:val="00CD13F8"/>
    <w:rsid w:val="00CD154C"/>
    <w:rsid w:val="00CD15A2"/>
    <w:rsid w:val="00CD18CA"/>
    <w:rsid w:val="00CD190D"/>
    <w:rsid w:val="00CD19FE"/>
    <w:rsid w:val="00CD1B8D"/>
    <w:rsid w:val="00CD1D5F"/>
    <w:rsid w:val="00CD1F85"/>
    <w:rsid w:val="00CD223C"/>
    <w:rsid w:val="00CD246B"/>
    <w:rsid w:val="00CD2598"/>
    <w:rsid w:val="00CD26D8"/>
    <w:rsid w:val="00CD2769"/>
    <w:rsid w:val="00CD27B8"/>
    <w:rsid w:val="00CD2A9B"/>
    <w:rsid w:val="00CD2DB7"/>
    <w:rsid w:val="00CD2E5B"/>
    <w:rsid w:val="00CD30AF"/>
    <w:rsid w:val="00CD3103"/>
    <w:rsid w:val="00CD3159"/>
    <w:rsid w:val="00CD3223"/>
    <w:rsid w:val="00CD32CF"/>
    <w:rsid w:val="00CD32E5"/>
    <w:rsid w:val="00CD3362"/>
    <w:rsid w:val="00CD33A3"/>
    <w:rsid w:val="00CD35F7"/>
    <w:rsid w:val="00CD365B"/>
    <w:rsid w:val="00CD3852"/>
    <w:rsid w:val="00CD3858"/>
    <w:rsid w:val="00CD38A7"/>
    <w:rsid w:val="00CD3B28"/>
    <w:rsid w:val="00CD3C81"/>
    <w:rsid w:val="00CD3D15"/>
    <w:rsid w:val="00CD4052"/>
    <w:rsid w:val="00CD45C2"/>
    <w:rsid w:val="00CD46B3"/>
    <w:rsid w:val="00CD4739"/>
    <w:rsid w:val="00CD473A"/>
    <w:rsid w:val="00CD478E"/>
    <w:rsid w:val="00CD4897"/>
    <w:rsid w:val="00CD4A94"/>
    <w:rsid w:val="00CD4BA4"/>
    <w:rsid w:val="00CD4D61"/>
    <w:rsid w:val="00CD514F"/>
    <w:rsid w:val="00CD5468"/>
    <w:rsid w:val="00CD56E0"/>
    <w:rsid w:val="00CD584E"/>
    <w:rsid w:val="00CD5953"/>
    <w:rsid w:val="00CD5A81"/>
    <w:rsid w:val="00CD5AE0"/>
    <w:rsid w:val="00CD5B81"/>
    <w:rsid w:val="00CD5BA4"/>
    <w:rsid w:val="00CD5C70"/>
    <w:rsid w:val="00CD5E8C"/>
    <w:rsid w:val="00CD5FF6"/>
    <w:rsid w:val="00CD60AF"/>
    <w:rsid w:val="00CD6338"/>
    <w:rsid w:val="00CD641F"/>
    <w:rsid w:val="00CD64A0"/>
    <w:rsid w:val="00CD64D5"/>
    <w:rsid w:val="00CD661A"/>
    <w:rsid w:val="00CD6816"/>
    <w:rsid w:val="00CD6BEB"/>
    <w:rsid w:val="00CD6CE3"/>
    <w:rsid w:val="00CD6DCD"/>
    <w:rsid w:val="00CD6E0F"/>
    <w:rsid w:val="00CD6E27"/>
    <w:rsid w:val="00CD6E93"/>
    <w:rsid w:val="00CD6EE3"/>
    <w:rsid w:val="00CD6F1C"/>
    <w:rsid w:val="00CD6F8D"/>
    <w:rsid w:val="00CD70C5"/>
    <w:rsid w:val="00CD716E"/>
    <w:rsid w:val="00CD7194"/>
    <w:rsid w:val="00CD7230"/>
    <w:rsid w:val="00CD7545"/>
    <w:rsid w:val="00CD78F2"/>
    <w:rsid w:val="00CD7B09"/>
    <w:rsid w:val="00CD7C63"/>
    <w:rsid w:val="00CD7CC9"/>
    <w:rsid w:val="00CD7E47"/>
    <w:rsid w:val="00CE0162"/>
    <w:rsid w:val="00CE030C"/>
    <w:rsid w:val="00CE03EB"/>
    <w:rsid w:val="00CE03EF"/>
    <w:rsid w:val="00CE0590"/>
    <w:rsid w:val="00CE061F"/>
    <w:rsid w:val="00CE06F3"/>
    <w:rsid w:val="00CE08DE"/>
    <w:rsid w:val="00CE09B5"/>
    <w:rsid w:val="00CE0B07"/>
    <w:rsid w:val="00CE0C0F"/>
    <w:rsid w:val="00CE0C14"/>
    <w:rsid w:val="00CE0F59"/>
    <w:rsid w:val="00CE0F79"/>
    <w:rsid w:val="00CE0FB3"/>
    <w:rsid w:val="00CE0FB7"/>
    <w:rsid w:val="00CE11F4"/>
    <w:rsid w:val="00CE14E2"/>
    <w:rsid w:val="00CE16A6"/>
    <w:rsid w:val="00CE19FA"/>
    <w:rsid w:val="00CE19FD"/>
    <w:rsid w:val="00CE1AD1"/>
    <w:rsid w:val="00CE1C0A"/>
    <w:rsid w:val="00CE1CAE"/>
    <w:rsid w:val="00CE1D3E"/>
    <w:rsid w:val="00CE2035"/>
    <w:rsid w:val="00CE217D"/>
    <w:rsid w:val="00CE28E1"/>
    <w:rsid w:val="00CE2B88"/>
    <w:rsid w:val="00CE2BE5"/>
    <w:rsid w:val="00CE2CBB"/>
    <w:rsid w:val="00CE2EC7"/>
    <w:rsid w:val="00CE2F3C"/>
    <w:rsid w:val="00CE2F5A"/>
    <w:rsid w:val="00CE300C"/>
    <w:rsid w:val="00CE3060"/>
    <w:rsid w:val="00CE30C7"/>
    <w:rsid w:val="00CE320D"/>
    <w:rsid w:val="00CE3247"/>
    <w:rsid w:val="00CE3305"/>
    <w:rsid w:val="00CE333A"/>
    <w:rsid w:val="00CE34FF"/>
    <w:rsid w:val="00CE3684"/>
    <w:rsid w:val="00CE3837"/>
    <w:rsid w:val="00CE3928"/>
    <w:rsid w:val="00CE39D2"/>
    <w:rsid w:val="00CE3BFF"/>
    <w:rsid w:val="00CE3C64"/>
    <w:rsid w:val="00CE3D12"/>
    <w:rsid w:val="00CE413E"/>
    <w:rsid w:val="00CE441E"/>
    <w:rsid w:val="00CE443E"/>
    <w:rsid w:val="00CE45FA"/>
    <w:rsid w:val="00CE48D9"/>
    <w:rsid w:val="00CE49E9"/>
    <w:rsid w:val="00CE49EF"/>
    <w:rsid w:val="00CE4AEA"/>
    <w:rsid w:val="00CE4BA9"/>
    <w:rsid w:val="00CE4DA0"/>
    <w:rsid w:val="00CE5081"/>
    <w:rsid w:val="00CE53FC"/>
    <w:rsid w:val="00CE548B"/>
    <w:rsid w:val="00CE58E9"/>
    <w:rsid w:val="00CE5927"/>
    <w:rsid w:val="00CE592D"/>
    <w:rsid w:val="00CE5981"/>
    <w:rsid w:val="00CE59D7"/>
    <w:rsid w:val="00CE5AA1"/>
    <w:rsid w:val="00CE5B12"/>
    <w:rsid w:val="00CE5C05"/>
    <w:rsid w:val="00CE5C97"/>
    <w:rsid w:val="00CE5C9D"/>
    <w:rsid w:val="00CE5F5F"/>
    <w:rsid w:val="00CE5FA0"/>
    <w:rsid w:val="00CE5FCE"/>
    <w:rsid w:val="00CE624D"/>
    <w:rsid w:val="00CE6333"/>
    <w:rsid w:val="00CE63B1"/>
    <w:rsid w:val="00CE6856"/>
    <w:rsid w:val="00CE6B0C"/>
    <w:rsid w:val="00CE6CAE"/>
    <w:rsid w:val="00CE6F35"/>
    <w:rsid w:val="00CE7167"/>
    <w:rsid w:val="00CE73E2"/>
    <w:rsid w:val="00CE7487"/>
    <w:rsid w:val="00CE750C"/>
    <w:rsid w:val="00CE77B0"/>
    <w:rsid w:val="00CE7A36"/>
    <w:rsid w:val="00CE7A72"/>
    <w:rsid w:val="00CE7B5A"/>
    <w:rsid w:val="00CE7BB5"/>
    <w:rsid w:val="00CE7E4D"/>
    <w:rsid w:val="00CE7EDD"/>
    <w:rsid w:val="00CF006B"/>
    <w:rsid w:val="00CF0437"/>
    <w:rsid w:val="00CF0484"/>
    <w:rsid w:val="00CF04CF"/>
    <w:rsid w:val="00CF05BE"/>
    <w:rsid w:val="00CF0771"/>
    <w:rsid w:val="00CF0806"/>
    <w:rsid w:val="00CF0833"/>
    <w:rsid w:val="00CF088A"/>
    <w:rsid w:val="00CF0A0D"/>
    <w:rsid w:val="00CF0C1C"/>
    <w:rsid w:val="00CF0C98"/>
    <w:rsid w:val="00CF0D03"/>
    <w:rsid w:val="00CF0DD5"/>
    <w:rsid w:val="00CF0E5A"/>
    <w:rsid w:val="00CF0F02"/>
    <w:rsid w:val="00CF105B"/>
    <w:rsid w:val="00CF115B"/>
    <w:rsid w:val="00CF1336"/>
    <w:rsid w:val="00CF147E"/>
    <w:rsid w:val="00CF14CB"/>
    <w:rsid w:val="00CF1530"/>
    <w:rsid w:val="00CF157D"/>
    <w:rsid w:val="00CF1646"/>
    <w:rsid w:val="00CF1883"/>
    <w:rsid w:val="00CF197D"/>
    <w:rsid w:val="00CF1E03"/>
    <w:rsid w:val="00CF214A"/>
    <w:rsid w:val="00CF2255"/>
    <w:rsid w:val="00CF22A4"/>
    <w:rsid w:val="00CF2330"/>
    <w:rsid w:val="00CF2524"/>
    <w:rsid w:val="00CF2527"/>
    <w:rsid w:val="00CF2662"/>
    <w:rsid w:val="00CF26BA"/>
    <w:rsid w:val="00CF2713"/>
    <w:rsid w:val="00CF2775"/>
    <w:rsid w:val="00CF288C"/>
    <w:rsid w:val="00CF2A5D"/>
    <w:rsid w:val="00CF2AB2"/>
    <w:rsid w:val="00CF308F"/>
    <w:rsid w:val="00CF30D2"/>
    <w:rsid w:val="00CF318B"/>
    <w:rsid w:val="00CF3217"/>
    <w:rsid w:val="00CF3410"/>
    <w:rsid w:val="00CF35CC"/>
    <w:rsid w:val="00CF3793"/>
    <w:rsid w:val="00CF3831"/>
    <w:rsid w:val="00CF392B"/>
    <w:rsid w:val="00CF3A2B"/>
    <w:rsid w:val="00CF3C3F"/>
    <w:rsid w:val="00CF3C59"/>
    <w:rsid w:val="00CF3C7F"/>
    <w:rsid w:val="00CF3EC5"/>
    <w:rsid w:val="00CF3F7E"/>
    <w:rsid w:val="00CF4233"/>
    <w:rsid w:val="00CF4355"/>
    <w:rsid w:val="00CF46BC"/>
    <w:rsid w:val="00CF48DD"/>
    <w:rsid w:val="00CF4B8E"/>
    <w:rsid w:val="00CF4E03"/>
    <w:rsid w:val="00CF5334"/>
    <w:rsid w:val="00CF5484"/>
    <w:rsid w:val="00CF5498"/>
    <w:rsid w:val="00CF557B"/>
    <w:rsid w:val="00CF55FC"/>
    <w:rsid w:val="00CF5720"/>
    <w:rsid w:val="00CF5901"/>
    <w:rsid w:val="00CF5907"/>
    <w:rsid w:val="00CF5926"/>
    <w:rsid w:val="00CF59E5"/>
    <w:rsid w:val="00CF5A2F"/>
    <w:rsid w:val="00CF5BB7"/>
    <w:rsid w:val="00CF5C03"/>
    <w:rsid w:val="00CF5D47"/>
    <w:rsid w:val="00CF5E94"/>
    <w:rsid w:val="00CF6007"/>
    <w:rsid w:val="00CF6095"/>
    <w:rsid w:val="00CF6206"/>
    <w:rsid w:val="00CF6367"/>
    <w:rsid w:val="00CF6379"/>
    <w:rsid w:val="00CF65FE"/>
    <w:rsid w:val="00CF666D"/>
    <w:rsid w:val="00CF66D1"/>
    <w:rsid w:val="00CF6957"/>
    <w:rsid w:val="00CF69D3"/>
    <w:rsid w:val="00CF6A3E"/>
    <w:rsid w:val="00CF6B31"/>
    <w:rsid w:val="00CF6BCD"/>
    <w:rsid w:val="00CF6DB5"/>
    <w:rsid w:val="00CF6E12"/>
    <w:rsid w:val="00CF6EDA"/>
    <w:rsid w:val="00CF6F8A"/>
    <w:rsid w:val="00CF70DD"/>
    <w:rsid w:val="00CF716A"/>
    <w:rsid w:val="00CF7317"/>
    <w:rsid w:val="00CF75B5"/>
    <w:rsid w:val="00CF7849"/>
    <w:rsid w:val="00CF78B6"/>
    <w:rsid w:val="00CF7A80"/>
    <w:rsid w:val="00CF7A8B"/>
    <w:rsid w:val="00CF7AD4"/>
    <w:rsid w:val="00CF7BBD"/>
    <w:rsid w:val="00CF7CE1"/>
    <w:rsid w:val="00CF7EBA"/>
    <w:rsid w:val="00CF7ED3"/>
    <w:rsid w:val="00D0008F"/>
    <w:rsid w:val="00D00292"/>
    <w:rsid w:val="00D004BF"/>
    <w:rsid w:val="00D0052E"/>
    <w:rsid w:val="00D00571"/>
    <w:rsid w:val="00D00583"/>
    <w:rsid w:val="00D00831"/>
    <w:rsid w:val="00D00974"/>
    <w:rsid w:val="00D00A01"/>
    <w:rsid w:val="00D00DA3"/>
    <w:rsid w:val="00D00EB2"/>
    <w:rsid w:val="00D013F5"/>
    <w:rsid w:val="00D013FF"/>
    <w:rsid w:val="00D01403"/>
    <w:rsid w:val="00D018B4"/>
    <w:rsid w:val="00D0196B"/>
    <w:rsid w:val="00D0197D"/>
    <w:rsid w:val="00D01A1C"/>
    <w:rsid w:val="00D01BBA"/>
    <w:rsid w:val="00D01C38"/>
    <w:rsid w:val="00D01CBE"/>
    <w:rsid w:val="00D01DB4"/>
    <w:rsid w:val="00D01EEA"/>
    <w:rsid w:val="00D01FEF"/>
    <w:rsid w:val="00D02101"/>
    <w:rsid w:val="00D021CB"/>
    <w:rsid w:val="00D0236B"/>
    <w:rsid w:val="00D02529"/>
    <w:rsid w:val="00D027D2"/>
    <w:rsid w:val="00D027E1"/>
    <w:rsid w:val="00D02834"/>
    <w:rsid w:val="00D02AA9"/>
    <w:rsid w:val="00D02B87"/>
    <w:rsid w:val="00D02CD1"/>
    <w:rsid w:val="00D02E75"/>
    <w:rsid w:val="00D02F4F"/>
    <w:rsid w:val="00D03150"/>
    <w:rsid w:val="00D031B5"/>
    <w:rsid w:val="00D032F3"/>
    <w:rsid w:val="00D0345C"/>
    <w:rsid w:val="00D034AB"/>
    <w:rsid w:val="00D03609"/>
    <w:rsid w:val="00D0367D"/>
    <w:rsid w:val="00D036B2"/>
    <w:rsid w:val="00D03B24"/>
    <w:rsid w:val="00D03B60"/>
    <w:rsid w:val="00D03C1F"/>
    <w:rsid w:val="00D03D39"/>
    <w:rsid w:val="00D0425F"/>
    <w:rsid w:val="00D043E0"/>
    <w:rsid w:val="00D043E4"/>
    <w:rsid w:val="00D043EE"/>
    <w:rsid w:val="00D044E5"/>
    <w:rsid w:val="00D04518"/>
    <w:rsid w:val="00D0451A"/>
    <w:rsid w:val="00D045B0"/>
    <w:rsid w:val="00D045B2"/>
    <w:rsid w:val="00D04896"/>
    <w:rsid w:val="00D04917"/>
    <w:rsid w:val="00D04919"/>
    <w:rsid w:val="00D04A09"/>
    <w:rsid w:val="00D04B62"/>
    <w:rsid w:val="00D04DBE"/>
    <w:rsid w:val="00D04E8B"/>
    <w:rsid w:val="00D05055"/>
    <w:rsid w:val="00D050D9"/>
    <w:rsid w:val="00D05224"/>
    <w:rsid w:val="00D05464"/>
    <w:rsid w:val="00D05521"/>
    <w:rsid w:val="00D0586A"/>
    <w:rsid w:val="00D0588D"/>
    <w:rsid w:val="00D058C3"/>
    <w:rsid w:val="00D05902"/>
    <w:rsid w:val="00D059A0"/>
    <w:rsid w:val="00D05A06"/>
    <w:rsid w:val="00D05A31"/>
    <w:rsid w:val="00D05C28"/>
    <w:rsid w:val="00D05E9E"/>
    <w:rsid w:val="00D05F50"/>
    <w:rsid w:val="00D0603A"/>
    <w:rsid w:val="00D0653B"/>
    <w:rsid w:val="00D06575"/>
    <w:rsid w:val="00D06686"/>
    <w:rsid w:val="00D06850"/>
    <w:rsid w:val="00D06A9E"/>
    <w:rsid w:val="00D06BA7"/>
    <w:rsid w:val="00D06C5B"/>
    <w:rsid w:val="00D06DD7"/>
    <w:rsid w:val="00D06DDF"/>
    <w:rsid w:val="00D06E41"/>
    <w:rsid w:val="00D06F6A"/>
    <w:rsid w:val="00D07088"/>
    <w:rsid w:val="00D070E3"/>
    <w:rsid w:val="00D0720F"/>
    <w:rsid w:val="00D072FA"/>
    <w:rsid w:val="00D073BF"/>
    <w:rsid w:val="00D07859"/>
    <w:rsid w:val="00D07A26"/>
    <w:rsid w:val="00D07ADC"/>
    <w:rsid w:val="00D07BAB"/>
    <w:rsid w:val="00D07BE5"/>
    <w:rsid w:val="00D07DB2"/>
    <w:rsid w:val="00D07E87"/>
    <w:rsid w:val="00D07F92"/>
    <w:rsid w:val="00D10000"/>
    <w:rsid w:val="00D100D8"/>
    <w:rsid w:val="00D10354"/>
    <w:rsid w:val="00D104A9"/>
    <w:rsid w:val="00D10560"/>
    <w:rsid w:val="00D10757"/>
    <w:rsid w:val="00D10780"/>
    <w:rsid w:val="00D1095A"/>
    <w:rsid w:val="00D10B56"/>
    <w:rsid w:val="00D10DA8"/>
    <w:rsid w:val="00D10E00"/>
    <w:rsid w:val="00D1120B"/>
    <w:rsid w:val="00D11328"/>
    <w:rsid w:val="00D11517"/>
    <w:rsid w:val="00D11648"/>
    <w:rsid w:val="00D1181B"/>
    <w:rsid w:val="00D119D6"/>
    <w:rsid w:val="00D11D9C"/>
    <w:rsid w:val="00D11EFE"/>
    <w:rsid w:val="00D11FFB"/>
    <w:rsid w:val="00D1205E"/>
    <w:rsid w:val="00D12341"/>
    <w:rsid w:val="00D126EB"/>
    <w:rsid w:val="00D126EE"/>
    <w:rsid w:val="00D127DF"/>
    <w:rsid w:val="00D12997"/>
    <w:rsid w:val="00D129A5"/>
    <w:rsid w:val="00D12A22"/>
    <w:rsid w:val="00D12C0E"/>
    <w:rsid w:val="00D12D57"/>
    <w:rsid w:val="00D12E5C"/>
    <w:rsid w:val="00D12EBA"/>
    <w:rsid w:val="00D130BA"/>
    <w:rsid w:val="00D1326D"/>
    <w:rsid w:val="00D132EB"/>
    <w:rsid w:val="00D133E6"/>
    <w:rsid w:val="00D13482"/>
    <w:rsid w:val="00D134CD"/>
    <w:rsid w:val="00D135BA"/>
    <w:rsid w:val="00D136C7"/>
    <w:rsid w:val="00D13833"/>
    <w:rsid w:val="00D1386A"/>
    <w:rsid w:val="00D13DAE"/>
    <w:rsid w:val="00D13DFF"/>
    <w:rsid w:val="00D13EEC"/>
    <w:rsid w:val="00D13F88"/>
    <w:rsid w:val="00D140CE"/>
    <w:rsid w:val="00D1413B"/>
    <w:rsid w:val="00D14249"/>
    <w:rsid w:val="00D143BC"/>
    <w:rsid w:val="00D144FE"/>
    <w:rsid w:val="00D148C3"/>
    <w:rsid w:val="00D148D1"/>
    <w:rsid w:val="00D14B93"/>
    <w:rsid w:val="00D14BEC"/>
    <w:rsid w:val="00D1520A"/>
    <w:rsid w:val="00D1522A"/>
    <w:rsid w:val="00D15527"/>
    <w:rsid w:val="00D1555E"/>
    <w:rsid w:val="00D15828"/>
    <w:rsid w:val="00D1583A"/>
    <w:rsid w:val="00D15873"/>
    <w:rsid w:val="00D15AC6"/>
    <w:rsid w:val="00D15C56"/>
    <w:rsid w:val="00D15D8D"/>
    <w:rsid w:val="00D161C5"/>
    <w:rsid w:val="00D16282"/>
    <w:rsid w:val="00D162A4"/>
    <w:rsid w:val="00D16395"/>
    <w:rsid w:val="00D1640C"/>
    <w:rsid w:val="00D16452"/>
    <w:rsid w:val="00D16615"/>
    <w:rsid w:val="00D16616"/>
    <w:rsid w:val="00D166B6"/>
    <w:rsid w:val="00D166CD"/>
    <w:rsid w:val="00D1690A"/>
    <w:rsid w:val="00D16A01"/>
    <w:rsid w:val="00D16AA5"/>
    <w:rsid w:val="00D16B24"/>
    <w:rsid w:val="00D16C35"/>
    <w:rsid w:val="00D16C5A"/>
    <w:rsid w:val="00D16CEF"/>
    <w:rsid w:val="00D16D1A"/>
    <w:rsid w:val="00D16E02"/>
    <w:rsid w:val="00D16F58"/>
    <w:rsid w:val="00D17008"/>
    <w:rsid w:val="00D17019"/>
    <w:rsid w:val="00D17076"/>
    <w:rsid w:val="00D173C0"/>
    <w:rsid w:val="00D175AE"/>
    <w:rsid w:val="00D175FC"/>
    <w:rsid w:val="00D17745"/>
    <w:rsid w:val="00D17921"/>
    <w:rsid w:val="00D17B05"/>
    <w:rsid w:val="00D17DF4"/>
    <w:rsid w:val="00D17EB8"/>
    <w:rsid w:val="00D17F63"/>
    <w:rsid w:val="00D17FAE"/>
    <w:rsid w:val="00D20349"/>
    <w:rsid w:val="00D20353"/>
    <w:rsid w:val="00D204C0"/>
    <w:rsid w:val="00D2051D"/>
    <w:rsid w:val="00D2051F"/>
    <w:rsid w:val="00D2075B"/>
    <w:rsid w:val="00D207C5"/>
    <w:rsid w:val="00D2083F"/>
    <w:rsid w:val="00D20952"/>
    <w:rsid w:val="00D20AAE"/>
    <w:rsid w:val="00D20B80"/>
    <w:rsid w:val="00D20C97"/>
    <w:rsid w:val="00D20CE4"/>
    <w:rsid w:val="00D21005"/>
    <w:rsid w:val="00D21217"/>
    <w:rsid w:val="00D21457"/>
    <w:rsid w:val="00D21472"/>
    <w:rsid w:val="00D2150C"/>
    <w:rsid w:val="00D2150D"/>
    <w:rsid w:val="00D218E1"/>
    <w:rsid w:val="00D21A0B"/>
    <w:rsid w:val="00D21A83"/>
    <w:rsid w:val="00D21B00"/>
    <w:rsid w:val="00D21B41"/>
    <w:rsid w:val="00D21DAD"/>
    <w:rsid w:val="00D21E00"/>
    <w:rsid w:val="00D21F82"/>
    <w:rsid w:val="00D22267"/>
    <w:rsid w:val="00D2242F"/>
    <w:rsid w:val="00D2243A"/>
    <w:rsid w:val="00D2255D"/>
    <w:rsid w:val="00D225D0"/>
    <w:rsid w:val="00D2265F"/>
    <w:rsid w:val="00D2284E"/>
    <w:rsid w:val="00D22885"/>
    <w:rsid w:val="00D22A36"/>
    <w:rsid w:val="00D22BA4"/>
    <w:rsid w:val="00D22E44"/>
    <w:rsid w:val="00D22EB5"/>
    <w:rsid w:val="00D22FD6"/>
    <w:rsid w:val="00D230D3"/>
    <w:rsid w:val="00D232EC"/>
    <w:rsid w:val="00D23663"/>
    <w:rsid w:val="00D23718"/>
    <w:rsid w:val="00D237BD"/>
    <w:rsid w:val="00D237EA"/>
    <w:rsid w:val="00D23ADB"/>
    <w:rsid w:val="00D23C15"/>
    <w:rsid w:val="00D23CFF"/>
    <w:rsid w:val="00D23D1D"/>
    <w:rsid w:val="00D23D4D"/>
    <w:rsid w:val="00D23E4F"/>
    <w:rsid w:val="00D23F15"/>
    <w:rsid w:val="00D23FD6"/>
    <w:rsid w:val="00D2425A"/>
    <w:rsid w:val="00D242C2"/>
    <w:rsid w:val="00D24395"/>
    <w:rsid w:val="00D2464B"/>
    <w:rsid w:val="00D24939"/>
    <w:rsid w:val="00D24944"/>
    <w:rsid w:val="00D24B39"/>
    <w:rsid w:val="00D24BDB"/>
    <w:rsid w:val="00D24BF8"/>
    <w:rsid w:val="00D24E2C"/>
    <w:rsid w:val="00D25197"/>
    <w:rsid w:val="00D25302"/>
    <w:rsid w:val="00D25353"/>
    <w:rsid w:val="00D25401"/>
    <w:rsid w:val="00D25419"/>
    <w:rsid w:val="00D25674"/>
    <w:rsid w:val="00D2568C"/>
    <w:rsid w:val="00D2568D"/>
    <w:rsid w:val="00D257DA"/>
    <w:rsid w:val="00D25824"/>
    <w:rsid w:val="00D2590B"/>
    <w:rsid w:val="00D25B0D"/>
    <w:rsid w:val="00D25C88"/>
    <w:rsid w:val="00D25D10"/>
    <w:rsid w:val="00D25E40"/>
    <w:rsid w:val="00D260E6"/>
    <w:rsid w:val="00D261FA"/>
    <w:rsid w:val="00D26237"/>
    <w:rsid w:val="00D26334"/>
    <w:rsid w:val="00D263E4"/>
    <w:rsid w:val="00D264E9"/>
    <w:rsid w:val="00D265EA"/>
    <w:rsid w:val="00D266A6"/>
    <w:rsid w:val="00D267B9"/>
    <w:rsid w:val="00D2684D"/>
    <w:rsid w:val="00D2690F"/>
    <w:rsid w:val="00D2698B"/>
    <w:rsid w:val="00D26BEB"/>
    <w:rsid w:val="00D26D17"/>
    <w:rsid w:val="00D26DCD"/>
    <w:rsid w:val="00D26E60"/>
    <w:rsid w:val="00D26EF6"/>
    <w:rsid w:val="00D27115"/>
    <w:rsid w:val="00D2727E"/>
    <w:rsid w:val="00D273C8"/>
    <w:rsid w:val="00D2773D"/>
    <w:rsid w:val="00D278BC"/>
    <w:rsid w:val="00D279C1"/>
    <w:rsid w:val="00D27A28"/>
    <w:rsid w:val="00D27A30"/>
    <w:rsid w:val="00D27B75"/>
    <w:rsid w:val="00D27C0D"/>
    <w:rsid w:val="00D27D3B"/>
    <w:rsid w:val="00D27D3C"/>
    <w:rsid w:val="00D27DAE"/>
    <w:rsid w:val="00D300FA"/>
    <w:rsid w:val="00D30139"/>
    <w:rsid w:val="00D3027A"/>
    <w:rsid w:val="00D3027D"/>
    <w:rsid w:val="00D3038D"/>
    <w:rsid w:val="00D30475"/>
    <w:rsid w:val="00D3059E"/>
    <w:rsid w:val="00D305BA"/>
    <w:rsid w:val="00D30685"/>
    <w:rsid w:val="00D307F9"/>
    <w:rsid w:val="00D309C5"/>
    <w:rsid w:val="00D30AC3"/>
    <w:rsid w:val="00D30CE1"/>
    <w:rsid w:val="00D30FCA"/>
    <w:rsid w:val="00D31151"/>
    <w:rsid w:val="00D31298"/>
    <w:rsid w:val="00D315D3"/>
    <w:rsid w:val="00D31734"/>
    <w:rsid w:val="00D31825"/>
    <w:rsid w:val="00D31991"/>
    <w:rsid w:val="00D31ACE"/>
    <w:rsid w:val="00D31B74"/>
    <w:rsid w:val="00D31BE1"/>
    <w:rsid w:val="00D31C4C"/>
    <w:rsid w:val="00D31D9A"/>
    <w:rsid w:val="00D31EDF"/>
    <w:rsid w:val="00D32328"/>
    <w:rsid w:val="00D32789"/>
    <w:rsid w:val="00D32A65"/>
    <w:rsid w:val="00D32A71"/>
    <w:rsid w:val="00D32D7E"/>
    <w:rsid w:val="00D32D7F"/>
    <w:rsid w:val="00D32DFA"/>
    <w:rsid w:val="00D32F32"/>
    <w:rsid w:val="00D330B8"/>
    <w:rsid w:val="00D3312E"/>
    <w:rsid w:val="00D33157"/>
    <w:rsid w:val="00D332B7"/>
    <w:rsid w:val="00D3372A"/>
    <w:rsid w:val="00D33752"/>
    <w:rsid w:val="00D33A0B"/>
    <w:rsid w:val="00D33AA3"/>
    <w:rsid w:val="00D33ADE"/>
    <w:rsid w:val="00D33D10"/>
    <w:rsid w:val="00D33E52"/>
    <w:rsid w:val="00D33E9B"/>
    <w:rsid w:val="00D33EC4"/>
    <w:rsid w:val="00D33F62"/>
    <w:rsid w:val="00D33F86"/>
    <w:rsid w:val="00D34116"/>
    <w:rsid w:val="00D34253"/>
    <w:rsid w:val="00D3462E"/>
    <w:rsid w:val="00D34661"/>
    <w:rsid w:val="00D346E6"/>
    <w:rsid w:val="00D34738"/>
    <w:rsid w:val="00D3473E"/>
    <w:rsid w:val="00D347A4"/>
    <w:rsid w:val="00D34882"/>
    <w:rsid w:val="00D34924"/>
    <w:rsid w:val="00D34949"/>
    <w:rsid w:val="00D34B40"/>
    <w:rsid w:val="00D34D37"/>
    <w:rsid w:val="00D34D47"/>
    <w:rsid w:val="00D350D3"/>
    <w:rsid w:val="00D350E5"/>
    <w:rsid w:val="00D3514F"/>
    <w:rsid w:val="00D351AC"/>
    <w:rsid w:val="00D35378"/>
    <w:rsid w:val="00D353E5"/>
    <w:rsid w:val="00D35517"/>
    <w:rsid w:val="00D35567"/>
    <w:rsid w:val="00D3573D"/>
    <w:rsid w:val="00D35865"/>
    <w:rsid w:val="00D3591D"/>
    <w:rsid w:val="00D35CDB"/>
    <w:rsid w:val="00D35CFD"/>
    <w:rsid w:val="00D35DFF"/>
    <w:rsid w:val="00D35E30"/>
    <w:rsid w:val="00D35F6C"/>
    <w:rsid w:val="00D35FD1"/>
    <w:rsid w:val="00D36018"/>
    <w:rsid w:val="00D3608F"/>
    <w:rsid w:val="00D36224"/>
    <w:rsid w:val="00D362A2"/>
    <w:rsid w:val="00D362C1"/>
    <w:rsid w:val="00D364C8"/>
    <w:rsid w:val="00D3651D"/>
    <w:rsid w:val="00D36592"/>
    <w:rsid w:val="00D36684"/>
    <w:rsid w:val="00D36AD1"/>
    <w:rsid w:val="00D36BCA"/>
    <w:rsid w:val="00D36C57"/>
    <w:rsid w:val="00D36FD2"/>
    <w:rsid w:val="00D36FEE"/>
    <w:rsid w:val="00D37043"/>
    <w:rsid w:val="00D370B5"/>
    <w:rsid w:val="00D372DD"/>
    <w:rsid w:val="00D373D3"/>
    <w:rsid w:val="00D37551"/>
    <w:rsid w:val="00D375F5"/>
    <w:rsid w:val="00D377D6"/>
    <w:rsid w:val="00D3791A"/>
    <w:rsid w:val="00D37AAF"/>
    <w:rsid w:val="00D37D42"/>
    <w:rsid w:val="00D37D59"/>
    <w:rsid w:val="00D37F59"/>
    <w:rsid w:val="00D37F98"/>
    <w:rsid w:val="00D40129"/>
    <w:rsid w:val="00D401E9"/>
    <w:rsid w:val="00D40256"/>
    <w:rsid w:val="00D40276"/>
    <w:rsid w:val="00D40284"/>
    <w:rsid w:val="00D402A9"/>
    <w:rsid w:val="00D40375"/>
    <w:rsid w:val="00D40649"/>
    <w:rsid w:val="00D409FD"/>
    <w:rsid w:val="00D40A32"/>
    <w:rsid w:val="00D40AEE"/>
    <w:rsid w:val="00D40B28"/>
    <w:rsid w:val="00D40B33"/>
    <w:rsid w:val="00D4103D"/>
    <w:rsid w:val="00D41077"/>
    <w:rsid w:val="00D41183"/>
    <w:rsid w:val="00D412CD"/>
    <w:rsid w:val="00D41345"/>
    <w:rsid w:val="00D41361"/>
    <w:rsid w:val="00D4141B"/>
    <w:rsid w:val="00D414B7"/>
    <w:rsid w:val="00D41B44"/>
    <w:rsid w:val="00D41B5D"/>
    <w:rsid w:val="00D41CEB"/>
    <w:rsid w:val="00D41F51"/>
    <w:rsid w:val="00D41F74"/>
    <w:rsid w:val="00D41FDA"/>
    <w:rsid w:val="00D421D2"/>
    <w:rsid w:val="00D42222"/>
    <w:rsid w:val="00D4226C"/>
    <w:rsid w:val="00D4227F"/>
    <w:rsid w:val="00D42306"/>
    <w:rsid w:val="00D4243C"/>
    <w:rsid w:val="00D42473"/>
    <w:rsid w:val="00D426AA"/>
    <w:rsid w:val="00D429DE"/>
    <w:rsid w:val="00D42BA0"/>
    <w:rsid w:val="00D42BAB"/>
    <w:rsid w:val="00D42BD2"/>
    <w:rsid w:val="00D42D3D"/>
    <w:rsid w:val="00D42FD7"/>
    <w:rsid w:val="00D43081"/>
    <w:rsid w:val="00D430E5"/>
    <w:rsid w:val="00D43254"/>
    <w:rsid w:val="00D43468"/>
    <w:rsid w:val="00D4350C"/>
    <w:rsid w:val="00D4359E"/>
    <w:rsid w:val="00D435CB"/>
    <w:rsid w:val="00D4360C"/>
    <w:rsid w:val="00D43749"/>
    <w:rsid w:val="00D4383E"/>
    <w:rsid w:val="00D4386B"/>
    <w:rsid w:val="00D438B1"/>
    <w:rsid w:val="00D43967"/>
    <w:rsid w:val="00D4396C"/>
    <w:rsid w:val="00D43995"/>
    <w:rsid w:val="00D43BEC"/>
    <w:rsid w:val="00D43D12"/>
    <w:rsid w:val="00D43D42"/>
    <w:rsid w:val="00D43DCC"/>
    <w:rsid w:val="00D43E04"/>
    <w:rsid w:val="00D43EEE"/>
    <w:rsid w:val="00D4400F"/>
    <w:rsid w:val="00D4413B"/>
    <w:rsid w:val="00D44164"/>
    <w:rsid w:val="00D44245"/>
    <w:rsid w:val="00D4434A"/>
    <w:rsid w:val="00D4444A"/>
    <w:rsid w:val="00D44493"/>
    <w:rsid w:val="00D444FA"/>
    <w:rsid w:val="00D4452F"/>
    <w:rsid w:val="00D44545"/>
    <w:rsid w:val="00D4464D"/>
    <w:rsid w:val="00D44894"/>
    <w:rsid w:val="00D44A41"/>
    <w:rsid w:val="00D44BF8"/>
    <w:rsid w:val="00D44CB9"/>
    <w:rsid w:val="00D44DDC"/>
    <w:rsid w:val="00D44E40"/>
    <w:rsid w:val="00D44E9A"/>
    <w:rsid w:val="00D44EEE"/>
    <w:rsid w:val="00D45089"/>
    <w:rsid w:val="00D45099"/>
    <w:rsid w:val="00D45273"/>
    <w:rsid w:val="00D45456"/>
    <w:rsid w:val="00D45468"/>
    <w:rsid w:val="00D454ED"/>
    <w:rsid w:val="00D4555E"/>
    <w:rsid w:val="00D45858"/>
    <w:rsid w:val="00D45CE1"/>
    <w:rsid w:val="00D45D7F"/>
    <w:rsid w:val="00D45DDE"/>
    <w:rsid w:val="00D45EAC"/>
    <w:rsid w:val="00D45EC1"/>
    <w:rsid w:val="00D45F98"/>
    <w:rsid w:val="00D45FDD"/>
    <w:rsid w:val="00D4606B"/>
    <w:rsid w:val="00D46127"/>
    <w:rsid w:val="00D46276"/>
    <w:rsid w:val="00D4637E"/>
    <w:rsid w:val="00D46529"/>
    <w:rsid w:val="00D46568"/>
    <w:rsid w:val="00D46743"/>
    <w:rsid w:val="00D4683B"/>
    <w:rsid w:val="00D4685C"/>
    <w:rsid w:val="00D468E1"/>
    <w:rsid w:val="00D468FC"/>
    <w:rsid w:val="00D46C27"/>
    <w:rsid w:val="00D46C57"/>
    <w:rsid w:val="00D46C65"/>
    <w:rsid w:val="00D46E26"/>
    <w:rsid w:val="00D47279"/>
    <w:rsid w:val="00D472CE"/>
    <w:rsid w:val="00D4766C"/>
    <w:rsid w:val="00D476D7"/>
    <w:rsid w:val="00D476DF"/>
    <w:rsid w:val="00D47702"/>
    <w:rsid w:val="00D47736"/>
    <w:rsid w:val="00D47775"/>
    <w:rsid w:val="00D47828"/>
    <w:rsid w:val="00D479C7"/>
    <w:rsid w:val="00D47A1D"/>
    <w:rsid w:val="00D47B62"/>
    <w:rsid w:val="00D47BC1"/>
    <w:rsid w:val="00D47C52"/>
    <w:rsid w:val="00D47D52"/>
    <w:rsid w:val="00D47EC5"/>
    <w:rsid w:val="00D5014A"/>
    <w:rsid w:val="00D503E2"/>
    <w:rsid w:val="00D504E0"/>
    <w:rsid w:val="00D50831"/>
    <w:rsid w:val="00D509ED"/>
    <w:rsid w:val="00D50A65"/>
    <w:rsid w:val="00D50AA8"/>
    <w:rsid w:val="00D50C3B"/>
    <w:rsid w:val="00D50C51"/>
    <w:rsid w:val="00D50DCB"/>
    <w:rsid w:val="00D50EC4"/>
    <w:rsid w:val="00D51073"/>
    <w:rsid w:val="00D51716"/>
    <w:rsid w:val="00D517AF"/>
    <w:rsid w:val="00D51888"/>
    <w:rsid w:val="00D51993"/>
    <w:rsid w:val="00D51BC9"/>
    <w:rsid w:val="00D51EF8"/>
    <w:rsid w:val="00D51F5B"/>
    <w:rsid w:val="00D52054"/>
    <w:rsid w:val="00D52165"/>
    <w:rsid w:val="00D521BC"/>
    <w:rsid w:val="00D523B4"/>
    <w:rsid w:val="00D52514"/>
    <w:rsid w:val="00D5266C"/>
    <w:rsid w:val="00D52A06"/>
    <w:rsid w:val="00D52A7F"/>
    <w:rsid w:val="00D52C43"/>
    <w:rsid w:val="00D52C6F"/>
    <w:rsid w:val="00D52E04"/>
    <w:rsid w:val="00D52E68"/>
    <w:rsid w:val="00D52EF8"/>
    <w:rsid w:val="00D5304A"/>
    <w:rsid w:val="00D53106"/>
    <w:rsid w:val="00D5312C"/>
    <w:rsid w:val="00D5317D"/>
    <w:rsid w:val="00D532E0"/>
    <w:rsid w:val="00D53452"/>
    <w:rsid w:val="00D534EC"/>
    <w:rsid w:val="00D5357D"/>
    <w:rsid w:val="00D5372A"/>
    <w:rsid w:val="00D53775"/>
    <w:rsid w:val="00D539E3"/>
    <w:rsid w:val="00D53A09"/>
    <w:rsid w:val="00D53C7A"/>
    <w:rsid w:val="00D53D57"/>
    <w:rsid w:val="00D53E80"/>
    <w:rsid w:val="00D53F31"/>
    <w:rsid w:val="00D53F3B"/>
    <w:rsid w:val="00D53F5E"/>
    <w:rsid w:val="00D53F80"/>
    <w:rsid w:val="00D54186"/>
    <w:rsid w:val="00D541C2"/>
    <w:rsid w:val="00D541EF"/>
    <w:rsid w:val="00D5455A"/>
    <w:rsid w:val="00D54622"/>
    <w:rsid w:val="00D547E3"/>
    <w:rsid w:val="00D54883"/>
    <w:rsid w:val="00D5494D"/>
    <w:rsid w:val="00D549BE"/>
    <w:rsid w:val="00D54A10"/>
    <w:rsid w:val="00D54C8E"/>
    <w:rsid w:val="00D54ECD"/>
    <w:rsid w:val="00D54F79"/>
    <w:rsid w:val="00D55150"/>
    <w:rsid w:val="00D551D3"/>
    <w:rsid w:val="00D554B4"/>
    <w:rsid w:val="00D554F0"/>
    <w:rsid w:val="00D5556E"/>
    <w:rsid w:val="00D5573E"/>
    <w:rsid w:val="00D55BCC"/>
    <w:rsid w:val="00D55CE9"/>
    <w:rsid w:val="00D55D1C"/>
    <w:rsid w:val="00D55D8C"/>
    <w:rsid w:val="00D55FDD"/>
    <w:rsid w:val="00D5639A"/>
    <w:rsid w:val="00D56451"/>
    <w:rsid w:val="00D564AE"/>
    <w:rsid w:val="00D5653B"/>
    <w:rsid w:val="00D5697F"/>
    <w:rsid w:val="00D56A68"/>
    <w:rsid w:val="00D56A85"/>
    <w:rsid w:val="00D56B4C"/>
    <w:rsid w:val="00D56BF1"/>
    <w:rsid w:val="00D56C0F"/>
    <w:rsid w:val="00D56D08"/>
    <w:rsid w:val="00D56D26"/>
    <w:rsid w:val="00D56D53"/>
    <w:rsid w:val="00D5737E"/>
    <w:rsid w:val="00D573EB"/>
    <w:rsid w:val="00D573F4"/>
    <w:rsid w:val="00D57552"/>
    <w:rsid w:val="00D5764A"/>
    <w:rsid w:val="00D576B9"/>
    <w:rsid w:val="00D57905"/>
    <w:rsid w:val="00D57982"/>
    <w:rsid w:val="00D57B45"/>
    <w:rsid w:val="00D57BEF"/>
    <w:rsid w:val="00D57E3B"/>
    <w:rsid w:val="00D57F27"/>
    <w:rsid w:val="00D57F9E"/>
    <w:rsid w:val="00D6003C"/>
    <w:rsid w:val="00D60098"/>
    <w:rsid w:val="00D6015C"/>
    <w:rsid w:val="00D60253"/>
    <w:rsid w:val="00D602EB"/>
    <w:rsid w:val="00D603A3"/>
    <w:rsid w:val="00D60473"/>
    <w:rsid w:val="00D6056C"/>
    <w:rsid w:val="00D6069F"/>
    <w:rsid w:val="00D60A9A"/>
    <w:rsid w:val="00D60BF7"/>
    <w:rsid w:val="00D60C1B"/>
    <w:rsid w:val="00D60C49"/>
    <w:rsid w:val="00D60C65"/>
    <w:rsid w:val="00D60D55"/>
    <w:rsid w:val="00D60E43"/>
    <w:rsid w:val="00D60E80"/>
    <w:rsid w:val="00D6118A"/>
    <w:rsid w:val="00D61201"/>
    <w:rsid w:val="00D61283"/>
    <w:rsid w:val="00D614A5"/>
    <w:rsid w:val="00D6152F"/>
    <w:rsid w:val="00D61533"/>
    <w:rsid w:val="00D61544"/>
    <w:rsid w:val="00D61604"/>
    <w:rsid w:val="00D616FC"/>
    <w:rsid w:val="00D61792"/>
    <w:rsid w:val="00D617D8"/>
    <w:rsid w:val="00D6195C"/>
    <w:rsid w:val="00D61974"/>
    <w:rsid w:val="00D61A2C"/>
    <w:rsid w:val="00D61B9D"/>
    <w:rsid w:val="00D61C8B"/>
    <w:rsid w:val="00D61D59"/>
    <w:rsid w:val="00D61E33"/>
    <w:rsid w:val="00D61FB6"/>
    <w:rsid w:val="00D621F9"/>
    <w:rsid w:val="00D62863"/>
    <w:rsid w:val="00D62A25"/>
    <w:rsid w:val="00D62ADE"/>
    <w:rsid w:val="00D62B38"/>
    <w:rsid w:val="00D62CF1"/>
    <w:rsid w:val="00D62DB8"/>
    <w:rsid w:val="00D62DF4"/>
    <w:rsid w:val="00D62F6C"/>
    <w:rsid w:val="00D63059"/>
    <w:rsid w:val="00D6330C"/>
    <w:rsid w:val="00D63660"/>
    <w:rsid w:val="00D6383B"/>
    <w:rsid w:val="00D638FE"/>
    <w:rsid w:val="00D639B4"/>
    <w:rsid w:val="00D63A50"/>
    <w:rsid w:val="00D63AF3"/>
    <w:rsid w:val="00D63B17"/>
    <w:rsid w:val="00D63B3D"/>
    <w:rsid w:val="00D63CEF"/>
    <w:rsid w:val="00D63D89"/>
    <w:rsid w:val="00D63DC4"/>
    <w:rsid w:val="00D63ED6"/>
    <w:rsid w:val="00D63F8D"/>
    <w:rsid w:val="00D644F0"/>
    <w:rsid w:val="00D645F3"/>
    <w:rsid w:val="00D646D6"/>
    <w:rsid w:val="00D646DF"/>
    <w:rsid w:val="00D64896"/>
    <w:rsid w:val="00D64952"/>
    <w:rsid w:val="00D64AB6"/>
    <w:rsid w:val="00D64B48"/>
    <w:rsid w:val="00D64D41"/>
    <w:rsid w:val="00D64DC3"/>
    <w:rsid w:val="00D64DE4"/>
    <w:rsid w:val="00D64FCF"/>
    <w:rsid w:val="00D65015"/>
    <w:rsid w:val="00D65031"/>
    <w:rsid w:val="00D650E3"/>
    <w:rsid w:val="00D6514E"/>
    <w:rsid w:val="00D6539F"/>
    <w:rsid w:val="00D655E7"/>
    <w:rsid w:val="00D656C0"/>
    <w:rsid w:val="00D65752"/>
    <w:rsid w:val="00D6595E"/>
    <w:rsid w:val="00D659D1"/>
    <w:rsid w:val="00D659D9"/>
    <w:rsid w:val="00D659E8"/>
    <w:rsid w:val="00D65A6D"/>
    <w:rsid w:val="00D65C19"/>
    <w:rsid w:val="00D65DFF"/>
    <w:rsid w:val="00D65EF9"/>
    <w:rsid w:val="00D65F34"/>
    <w:rsid w:val="00D66878"/>
    <w:rsid w:val="00D66915"/>
    <w:rsid w:val="00D66998"/>
    <w:rsid w:val="00D66A57"/>
    <w:rsid w:val="00D66B5A"/>
    <w:rsid w:val="00D66B78"/>
    <w:rsid w:val="00D66C17"/>
    <w:rsid w:val="00D66CF7"/>
    <w:rsid w:val="00D66D64"/>
    <w:rsid w:val="00D672A1"/>
    <w:rsid w:val="00D673A4"/>
    <w:rsid w:val="00D67414"/>
    <w:rsid w:val="00D6748C"/>
    <w:rsid w:val="00D674A7"/>
    <w:rsid w:val="00D674D2"/>
    <w:rsid w:val="00D674EB"/>
    <w:rsid w:val="00D6757A"/>
    <w:rsid w:val="00D6777F"/>
    <w:rsid w:val="00D67B36"/>
    <w:rsid w:val="00D67BFA"/>
    <w:rsid w:val="00D67C55"/>
    <w:rsid w:val="00D67DBE"/>
    <w:rsid w:val="00D67E0D"/>
    <w:rsid w:val="00D67E29"/>
    <w:rsid w:val="00D67EC8"/>
    <w:rsid w:val="00D700F5"/>
    <w:rsid w:val="00D700FF"/>
    <w:rsid w:val="00D704A6"/>
    <w:rsid w:val="00D706E2"/>
    <w:rsid w:val="00D7083A"/>
    <w:rsid w:val="00D7091A"/>
    <w:rsid w:val="00D7095C"/>
    <w:rsid w:val="00D70B26"/>
    <w:rsid w:val="00D70BFF"/>
    <w:rsid w:val="00D70C71"/>
    <w:rsid w:val="00D70E13"/>
    <w:rsid w:val="00D70EBE"/>
    <w:rsid w:val="00D70EF2"/>
    <w:rsid w:val="00D711F6"/>
    <w:rsid w:val="00D712C8"/>
    <w:rsid w:val="00D71315"/>
    <w:rsid w:val="00D7131F"/>
    <w:rsid w:val="00D71836"/>
    <w:rsid w:val="00D7188B"/>
    <w:rsid w:val="00D719B3"/>
    <w:rsid w:val="00D71A91"/>
    <w:rsid w:val="00D71BC9"/>
    <w:rsid w:val="00D72163"/>
    <w:rsid w:val="00D72250"/>
    <w:rsid w:val="00D723F8"/>
    <w:rsid w:val="00D7241D"/>
    <w:rsid w:val="00D724B0"/>
    <w:rsid w:val="00D725AA"/>
    <w:rsid w:val="00D725E4"/>
    <w:rsid w:val="00D72765"/>
    <w:rsid w:val="00D728A3"/>
    <w:rsid w:val="00D72D71"/>
    <w:rsid w:val="00D72D7A"/>
    <w:rsid w:val="00D72E00"/>
    <w:rsid w:val="00D72E64"/>
    <w:rsid w:val="00D72F14"/>
    <w:rsid w:val="00D7304A"/>
    <w:rsid w:val="00D7312D"/>
    <w:rsid w:val="00D73147"/>
    <w:rsid w:val="00D7326A"/>
    <w:rsid w:val="00D73310"/>
    <w:rsid w:val="00D734A6"/>
    <w:rsid w:val="00D735F0"/>
    <w:rsid w:val="00D73806"/>
    <w:rsid w:val="00D73930"/>
    <w:rsid w:val="00D7395E"/>
    <w:rsid w:val="00D73A48"/>
    <w:rsid w:val="00D73BA8"/>
    <w:rsid w:val="00D73C38"/>
    <w:rsid w:val="00D73CBF"/>
    <w:rsid w:val="00D741B9"/>
    <w:rsid w:val="00D741BD"/>
    <w:rsid w:val="00D741D3"/>
    <w:rsid w:val="00D74389"/>
    <w:rsid w:val="00D744A9"/>
    <w:rsid w:val="00D744F0"/>
    <w:rsid w:val="00D7453B"/>
    <w:rsid w:val="00D745F4"/>
    <w:rsid w:val="00D7479A"/>
    <w:rsid w:val="00D747BA"/>
    <w:rsid w:val="00D74A54"/>
    <w:rsid w:val="00D74B67"/>
    <w:rsid w:val="00D74BDF"/>
    <w:rsid w:val="00D74FD2"/>
    <w:rsid w:val="00D75082"/>
    <w:rsid w:val="00D751AC"/>
    <w:rsid w:val="00D7525B"/>
    <w:rsid w:val="00D7549A"/>
    <w:rsid w:val="00D754B7"/>
    <w:rsid w:val="00D75838"/>
    <w:rsid w:val="00D75ABF"/>
    <w:rsid w:val="00D75C35"/>
    <w:rsid w:val="00D75CB4"/>
    <w:rsid w:val="00D75CBC"/>
    <w:rsid w:val="00D75E3A"/>
    <w:rsid w:val="00D76024"/>
    <w:rsid w:val="00D76043"/>
    <w:rsid w:val="00D760BA"/>
    <w:rsid w:val="00D76287"/>
    <w:rsid w:val="00D76443"/>
    <w:rsid w:val="00D76581"/>
    <w:rsid w:val="00D765BF"/>
    <w:rsid w:val="00D7665B"/>
    <w:rsid w:val="00D76864"/>
    <w:rsid w:val="00D76975"/>
    <w:rsid w:val="00D76B11"/>
    <w:rsid w:val="00D76BE1"/>
    <w:rsid w:val="00D76C75"/>
    <w:rsid w:val="00D76D77"/>
    <w:rsid w:val="00D76DA6"/>
    <w:rsid w:val="00D76EF4"/>
    <w:rsid w:val="00D77305"/>
    <w:rsid w:val="00D773A1"/>
    <w:rsid w:val="00D773D1"/>
    <w:rsid w:val="00D7746C"/>
    <w:rsid w:val="00D7754F"/>
    <w:rsid w:val="00D77565"/>
    <w:rsid w:val="00D775DA"/>
    <w:rsid w:val="00D775FF"/>
    <w:rsid w:val="00D77664"/>
    <w:rsid w:val="00D77975"/>
    <w:rsid w:val="00D77A24"/>
    <w:rsid w:val="00D77A7A"/>
    <w:rsid w:val="00D77B2B"/>
    <w:rsid w:val="00D77BD9"/>
    <w:rsid w:val="00D77D8D"/>
    <w:rsid w:val="00D77EDC"/>
    <w:rsid w:val="00D8004E"/>
    <w:rsid w:val="00D801F7"/>
    <w:rsid w:val="00D8020D"/>
    <w:rsid w:val="00D80431"/>
    <w:rsid w:val="00D80504"/>
    <w:rsid w:val="00D80567"/>
    <w:rsid w:val="00D80581"/>
    <w:rsid w:val="00D8059C"/>
    <w:rsid w:val="00D80659"/>
    <w:rsid w:val="00D8077C"/>
    <w:rsid w:val="00D807E8"/>
    <w:rsid w:val="00D80889"/>
    <w:rsid w:val="00D80911"/>
    <w:rsid w:val="00D809C9"/>
    <w:rsid w:val="00D80A81"/>
    <w:rsid w:val="00D80CC7"/>
    <w:rsid w:val="00D80CFF"/>
    <w:rsid w:val="00D80D49"/>
    <w:rsid w:val="00D80D71"/>
    <w:rsid w:val="00D80F66"/>
    <w:rsid w:val="00D81097"/>
    <w:rsid w:val="00D81166"/>
    <w:rsid w:val="00D8131E"/>
    <w:rsid w:val="00D814C7"/>
    <w:rsid w:val="00D814D6"/>
    <w:rsid w:val="00D81522"/>
    <w:rsid w:val="00D818FF"/>
    <w:rsid w:val="00D81B6F"/>
    <w:rsid w:val="00D81BA7"/>
    <w:rsid w:val="00D81FB1"/>
    <w:rsid w:val="00D81FE0"/>
    <w:rsid w:val="00D82387"/>
    <w:rsid w:val="00D82423"/>
    <w:rsid w:val="00D82574"/>
    <w:rsid w:val="00D825B0"/>
    <w:rsid w:val="00D825E6"/>
    <w:rsid w:val="00D82775"/>
    <w:rsid w:val="00D82777"/>
    <w:rsid w:val="00D82AD2"/>
    <w:rsid w:val="00D83132"/>
    <w:rsid w:val="00D832EF"/>
    <w:rsid w:val="00D833C4"/>
    <w:rsid w:val="00D834BA"/>
    <w:rsid w:val="00D8363F"/>
    <w:rsid w:val="00D838DA"/>
    <w:rsid w:val="00D838FA"/>
    <w:rsid w:val="00D83A78"/>
    <w:rsid w:val="00D83AF6"/>
    <w:rsid w:val="00D83C09"/>
    <w:rsid w:val="00D83CA8"/>
    <w:rsid w:val="00D83D05"/>
    <w:rsid w:val="00D83D95"/>
    <w:rsid w:val="00D83E88"/>
    <w:rsid w:val="00D83EA3"/>
    <w:rsid w:val="00D83F75"/>
    <w:rsid w:val="00D84015"/>
    <w:rsid w:val="00D84198"/>
    <w:rsid w:val="00D841EC"/>
    <w:rsid w:val="00D8443B"/>
    <w:rsid w:val="00D84476"/>
    <w:rsid w:val="00D84617"/>
    <w:rsid w:val="00D848C8"/>
    <w:rsid w:val="00D84BE8"/>
    <w:rsid w:val="00D84CF7"/>
    <w:rsid w:val="00D84F6F"/>
    <w:rsid w:val="00D85222"/>
    <w:rsid w:val="00D852F1"/>
    <w:rsid w:val="00D853D7"/>
    <w:rsid w:val="00D854A1"/>
    <w:rsid w:val="00D85838"/>
    <w:rsid w:val="00D85972"/>
    <w:rsid w:val="00D85B92"/>
    <w:rsid w:val="00D85BB2"/>
    <w:rsid w:val="00D8604F"/>
    <w:rsid w:val="00D86119"/>
    <w:rsid w:val="00D8624C"/>
    <w:rsid w:val="00D862AB"/>
    <w:rsid w:val="00D86594"/>
    <w:rsid w:val="00D865EC"/>
    <w:rsid w:val="00D86A10"/>
    <w:rsid w:val="00D86A2C"/>
    <w:rsid w:val="00D86D41"/>
    <w:rsid w:val="00D86F15"/>
    <w:rsid w:val="00D87396"/>
    <w:rsid w:val="00D8747C"/>
    <w:rsid w:val="00D874FD"/>
    <w:rsid w:val="00D87718"/>
    <w:rsid w:val="00D87765"/>
    <w:rsid w:val="00D877CD"/>
    <w:rsid w:val="00D87982"/>
    <w:rsid w:val="00D87A67"/>
    <w:rsid w:val="00D87B80"/>
    <w:rsid w:val="00D87EDD"/>
    <w:rsid w:val="00D904EF"/>
    <w:rsid w:val="00D904FD"/>
    <w:rsid w:val="00D905A4"/>
    <w:rsid w:val="00D9065A"/>
    <w:rsid w:val="00D90702"/>
    <w:rsid w:val="00D9084E"/>
    <w:rsid w:val="00D90852"/>
    <w:rsid w:val="00D908F9"/>
    <w:rsid w:val="00D90A2B"/>
    <w:rsid w:val="00D90E7A"/>
    <w:rsid w:val="00D9108B"/>
    <w:rsid w:val="00D91237"/>
    <w:rsid w:val="00D9126A"/>
    <w:rsid w:val="00D91308"/>
    <w:rsid w:val="00D91443"/>
    <w:rsid w:val="00D915DC"/>
    <w:rsid w:val="00D91746"/>
    <w:rsid w:val="00D919B2"/>
    <w:rsid w:val="00D91B03"/>
    <w:rsid w:val="00D91C8B"/>
    <w:rsid w:val="00D91E26"/>
    <w:rsid w:val="00D92057"/>
    <w:rsid w:val="00D920BE"/>
    <w:rsid w:val="00D92165"/>
    <w:rsid w:val="00D921F0"/>
    <w:rsid w:val="00D92333"/>
    <w:rsid w:val="00D923B1"/>
    <w:rsid w:val="00D92401"/>
    <w:rsid w:val="00D924F6"/>
    <w:rsid w:val="00D92504"/>
    <w:rsid w:val="00D926B1"/>
    <w:rsid w:val="00D928AB"/>
    <w:rsid w:val="00D928CA"/>
    <w:rsid w:val="00D929E8"/>
    <w:rsid w:val="00D92BA8"/>
    <w:rsid w:val="00D92D04"/>
    <w:rsid w:val="00D92D4F"/>
    <w:rsid w:val="00D92DF4"/>
    <w:rsid w:val="00D92E26"/>
    <w:rsid w:val="00D930D4"/>
    <w:rsid w:val="00D9328E"/>
    <w:rsid w:val="00D934F7"/>
    <w:rsid w:val="00D93689"/>
    <w:rsid w:val="00D93BF1"/>
    <w:rsid w:val="00D93CB1"/>
    <w:rsid w:val="00D93EA0"/>
    <w:rsid w:val="00D94042"/>
    <w:rsid w:val="00D9404A"/>
    <w:rsid w:val="00D94320"/>
    <w:rsid w:val="00D94448"/>
    <w:rsid w:val="00D9449A"/>
    <w:rsid w:val="00D9449C"/>
    <w:rsid w:val="00D944A5"/>
    <w:rsid w:val="00D947FF"/>
    <w:rsid w:val="00D9486B"/>
    <w:rsid w:val="00D949DF"/>
    <w:rsid w:val="00D94A03"/>
    <w:rsid w:val="00D94AC3"/>
    <w:rsid w:val="00D94D74"/>
    <w:rsid w:val="00D94E60"/>
    <w:rsid w:val="00D94ED3"/>
    <w:rsid w:val="00D95011"/>
    <w:rsid w:val="00D951E1"/>
    <w:rsid w:val="00D953AC"/>
    <w:rsid w:val="00D954FD"/>
    <w:rsid w:val="00D955EC"/>
    <w:rsid w:val="00D956AA"/>
    <w:rsid w:val="00D9598A"/>
    <w:rsid w:val="00D95A30"/>
    <w:rsid w:val="00D95A7F"/>
    <w:rsid w:val="00D95B52"/>
    <w:rsid w:val="00D95B54"/>
    <w:rsid w:val="00D95B76"/>
    <w:rsid w:val="00D95BA8"/>
    <w:rsid w:val="00D95C1A"/>
    <w:rsid w:val="00D95C8A"/>
    <w:rsid w:val="00D95CCC"/>
    <w:rsid w:val="00D95D1D"/>
    <w:rsid w:val="00D95EAB"/>
    <w:rsid w:val="00D95EEB"/>
    <w:rsid w:val="00D9616A"/>
    <w:rsid w:val="00D961A1"/>
    <w:rsid w:val="00D96213"/>
    <w:rsid w:val="00D962AB"/>
    <w:rsid w:val="00D962BA"/>
    <w:rsid w:val="00D962DF"/>
    <w:rsid w:val="00D9633D"/>
    <w:rsid w:val="00D963CE"/>
    <w:rsid w:val="00D96588"/>
    <w:rsid w:val="00D9660C"/>
    <w:rsid w:val="00D96894"/>
    <w:rsid w:val="00D968B4"/>
    <w:rsid w:val="00D968D1"/>
    <w:rsid w:val="00D969C3"/>
    <w:rsid w:val="00D96C96"/>
    <w:rsid w:val="00D96D61"/>
    <w:rsid w:val="00D96D97"/>
    <w:rsid w:val="00D96E5D"/>
    <w:rsid w:val="00D96F1F"/>
    <w:rsid w:val="00D96FA6"/>
    <w:rsid w:val="00D97162"/>
    <w:rsid w:val="00D9729A"/>
    <w:rsid w:val="00D973C4"/>
    <w:rsid w:val="00D974C2"/>
    <w:rsid w:val="00D974F6"/>
    <w:rsid w:val="00D9768A"/>
    <w:rsid w:val="00D976F8"/>
    <w:rsid w:val="00D978BD"/>
    <w:rsid w:val="00D979AD"/>
    <w:rsid w:val="00D97C34"/>
    <w:rsid w:val="00D97DE0"/>
    <w:rsid w:val="00D97EE1"/>
    <w:rsid w:val="00DA0039"/>
    <w:rsid w:val="00DA0128"/>
    <w:rsid w:val="00DA01C0"/>
    <w:rsid w:val="00DA028A"/>
    <w:rsid w:val="00DA044B"/>
    <w:rsid w:val="00DA0656"/>
    <w:rsid w:val="00DA0666"/>
    <w:rsid w:val="00DA06A3"/>
    <w:rsid w:val="00DA079A"/>
    <w:rsid w:val="00DA0932"/>
    <w:rsid w:val="00DA0BC2"/>
    <w:rsid w:val="00DA0CC6"/>
    <w:rsid w:val="00DA0E0E"/>
    <w:rsid w:val="00DA0EEA"/>
    <w:rsid w:val="00DA0FDE"/>
    <w:rsid w:val="00DA1012"/>
    <w:rsid w:val="00DA1039"/>
    <w:rsid w:val="00DA10E0"/>
    <w:rsid w:val="00DA1261"/>
    <w:rsid w:val="00DA130B"/>
    <w:rsid w:val="00DA1318"/>
    <w:rsid w:val="00DA15D9"/>
    <w:rsid w:val="00DA15E4"/>
    <w:rsid w:val="00DA16FE"/>
    <w:rsid w:val="00DA185B"/>
    <w:rsid w:val="00DA19A3"/>
    <w:rsid w:val="00DA1AD7"/>
    <w:rsid w:val="00DA1AE1"/>
    <w:rsid w:val="00DA1E2E"/>
    <w:rsid w:val="00DA2094"/>
    <w:rsid w:val="00DA230D"/>
    <w:rsid w:val="00DA275D"/>
    <w:rsid w:val="00DA2B4C"/>
    <w:rsid w:val="00DA2BF0"/>
    <w:rsid w:val="00DA2C03"/>
    <w:rsid w:val="00DA2E9A"/>
    <w:rsid w:val="00DA3174"/>
    <w:rsid w:val="00DA331F"/>
    <w:rsid w:val="00DA33EB"/>
    <w:rsid w:val="00DA34A0"/>
    <w:rsid w:val="00DA37A0"/>
    <w:rsid w:val="00DA38E7"/>
    <w:rsid w:val="00DA3A64"/>
    <w:rsid w:val="00DA3C7D"/>
    <w:rsid w:val="00DA40CD"/>
    <w:rsid w:val="00DA4179"/>
    <w:rsid w:val="00DA4269"/>
    <w:rsid w:val="00DA42F8"/>
    <w:rsid w:val="00DA4509"/>
    <w:rsid w:val="00DA4686"/>
    <w:rsid w:val="00DA4745"/>
    <w:rsid w:val="00DA4A11"/>
    <w:rsid w:val="00DA4A2B"/>
    <w:rsid w:val="00DA4A55"/>
    <w:rsid w:val="00DA4B58"/>
    <w:rsid w:val="00DA4F42"/>
    <w:rsid w:val="00DA5150"/>
    <w:rsid w:val="00DA528A"/>
    <w:rsid w:val="00DA53E3"/>
    <w:rsid w:val="00DA5518"/>
    <w:rsid w:val="00DA5613"/>
    <w:rsid w:val="00DA5804"/>
    <w:rsid w:val="00DA5841"/>
    <w:rsid w:val="00DA59B5"/>
    <w:rsid w:val="00DA59DE"/>
    <w:rsid w:val="00DA5AFE"/>
    <w:rsid w:val="00DA5B06"/>
    <w:rsid w:val="00DA5CC9"/>
    <w:rsid w:val="00DA5D52"/>
    <w:rsid w:val="00DA5DB6"/>
    <w:rsid w:val="00DA5F63"/>
    <w:rsid w:val="00DA63C8"/>
    <w:rsid w:val="00DA6438"/>
    <w:rsid w:val="00DA64BA"/>
    <w:rsid w:val="00DA6526"/>
    <w:rsid w:val="00DA6856"/>
    <w:rsid w:val="00DA6C8E"/>
    <w:rsid w:val="00DA6D83"/>
    <w:rsid w:val="00DA70CD"/>
    <w:rsid w:val="00DA70D1"/>
    <w:rsid w:val="00DA719D"/>
    <w:rsid w:val="00DA7204"/>
    <w:rsid w:val="00DA727C"/>
    <w:rsid w:val="00DA7543"/>
    <w:rsid w:val="00DA7586"/>
    <w:rsid w:val="00DA7887"/>
    <w:rsid w:val="00DA7905"/>
    <w:rsid w:val="00DA7A32"/>
    <w:rsid w:val="00DA7A59"/>
    <w:rsid w:val="00DA7A99"/>
    <w:rsid w:val="00DA7CDE"/>
    <w:rsid w:val="00DA7D2C"/>
    <w:rsid w:val="00DA7F57"/>
    <w:rsid w:val="00DB006B"/>
    <w:rsid w:val="00DB00C6"/>
    <w:rsid w:val="00DB0124"/>
    <w:rsid w:val="00DB0570"/>
    <w:rsid w:val="00DB0675"/>
    <w:rsid w:val="00DB0782"/>
    <w:rsid w:val="00DB0840"/>
    <w:rsid w:val="00DB0A53"/>
    <w:rsid w:val="00DB0B76"/>
    <w:rsid w:val="00DB0BA9"/>
    <w:rsid w:val="00DB0BEF"/>
    <w:rsid w:val="00DB0D63"/>
    <w:rsid w:val="00DB0EA7"/>
    <w:rsid w:val="00DB0F3B"/>
    <w:rsid w:val="00DB119C"/>
    <w:rsid w:val="00DB12E0"/>
    <w:rsid w:val="00DB12E4"/>
    <w:rsid w:val="00DB1562"/>
    <w:rsid w:val="00DB1689"/>
    <w:rsid w:val="00DB16D0"/>
    <w:rsid w:val="00DB174D"/>
    <w:rsid w:val="00DB1852"/>
    <w:rsid w:val="00DB197D"/>
    <w:rsid w:val="00DB19B3"/>
    <w:rsid w:val="00DB1D40"/>
    <w:rsid w:val="00DB1D7F"/>
    <w:rsid w:val="00DB21F2"/>
    <w:rsid w:val="00DB224F"/>
    <w:rsid w:val="00DB2687"/>
    <w:rsid w:val="00DB27A1"/>
    <w:rsid w:val="00DB28DA"/>
    <w:rsid w:val="00DB28F1"/>
    <w:rsid w:val="00DB2AF3"/>
    <w:rsid w:val="00DB2B61"/>
    <w:rsid w:val="00DB2BB1"/>
    <w:rsid w:val="00DB2D56"/>
    <w:rsid w:val="00DB2E5B"/>
    <w:rsid w:val="00DB2F62"/>
    <w:rsid w:val="00DB3042"/>
    <w:rsid w:val="00DB309D"/>
    <w:rsid w:val="00DB3278"/>
    <w:rsid w:val="00DB32C2"/>
    <w:rsid w:val="00DB3413"/>
    <w:rsid w:val="00DB3628"/>
    <w:rsid w:val="00DB3674"/>
    <w:rsid w:val="00DB37D9"/>
    <w:rsid w:val="00DB37DA"/>
    <w:rsid w:val="00DB380C"/>
    <w:rsid w:val="00DB3956"/>
    <w:rsid w:val="00DB39D9"/>
    <w:rsid w:val="00DB3A64"/>
    <w:rsid w:val="00DB3DB1"/>
    <w:rsid w:val="00DB3DB9"/>
    <w:rsid w:val="00DB3DCE"/>
    <w:rsid w:val="00DB3E49"/>
    <w:rsid w:val="00DB3EDE"/>
    <w:rsid w:val="00DB3F9A"/>
    <w:rsid w:val="00DB40BD"/>
    <w:rsid w:val="00DB41AE"/>
    <w:rsid w:val="00DB41DA"/>
    <w:rsid w:val="00DB4238"/>
    <w:rsid w:val="00DB440B"/>
    <w:rsid w:val="00DB4461"/>
    <w:rsid w:val="00DB4616"/>
    <w:rsid w:val="00DB462C"/>
    <w:rsid w:val="00DB465F"/>
    <w:rsid w:val="00DB4736"/>
    <w:rsid w:val="00DB4872"/>
    <w:rsid w:val="00DB4AC7"/>
    <w:rsid w:val="00DB4B6B"/>
    <w:rsid w:val="00DB4BFD"/>
    <w:rsid w:val="00DB4E7D"/>
    <w:rsid w:val="00DB4EA2"/>
    <w:rsid w:val="00DB4EED"/>
    <w:rsid w:val="00DB4FB3"/>
    <w:rsid w:val="00DB4FCE"/>
    <w:rsid w:val="00DB535C"/>
    <w:rsid w:val="00DB5396"/>
    <w:rsid w:val="00DB5470"/>
    <w:rsid w:val="00DB54AA"/>
    <w:rsid w:val="00DB55D9"/>
    <w:rsid w:val="00DB56A6"/>
    <w:rsid w:val="00DB5724"/>
    <w:rsid w:val="00DB5ABA"/>
    <w:rsid w:val="00DB5BEB"/>
    <w:rsid w:val="00DB5E28"/>
    <w:rsid w:val="00DB5F2D"/>
    <w:rsid w:val="00DB5F32"/>
    <w:rsid w:val="00DB5FCE"/>
    <w:rsid w:val="00DB6064"/>
    <w:rsid w:val="00DB60D8"/>
    <w:rsid w:val="00DB6131"/>
    <w:rsid w:val="00DB615B"/>
    <w:rsid w:val="00DB624A"/>
    <w:rsid w:val="00DB646F"/>
    <w:rsid w:val="00DB64A7"/>
    <w:rsid w:val="00DB65A9"/>
    <w:rsid w:val="00DB65B4"/>
    <w:rsid w:val="00DB67E5"/>
    <w:rsid w:val="00DB68B5"/>
    <w:rsid w:val="00DB6982"/>
    <w:rsid w:val="00DB6A59"/>
    <w:rsid w:val="00DB6D93"/>
    <w:rsid w:val="00DB6DB3"/>
    <w:rsid w:val="00DB6E9C"/>
    <w:rsid w:val="00DB6F70"/>
    <w:rsid w:val="00DB704B"/>
    <w:rsid w:val="00DB726E"/>
    <w:rsid w:val="00DB7417"/>
    <w:rsid w:val="00DB7655"/>
    <w:rsid w:val="00DB78D2"/>
    <w:rsid w:val="00DB7BAA"/>
    <w:rsid w:val="00DB7C6F"/>
    <w:rsid w:val="00DB7DC0"/>
    <w:rsid w:val="00DC00B9"/>
    <w:rsid w:val="00DC0293"/>
    <w:rsid w:val="00DC0522"/>
    <w:rsid w:val="00DC0542"/>
    <w:rsid w:val="00DC058B"/>
    <w:rsid w:val="00DC063C"/>
    <w:rsid w:val="00DC07E2"/>
    <w:rsid w:val="00DC0877"/>
    <w:rsid w:val="00DC08AD"/>
    <w:rsid w:val="00DC08B8"/>
    <w:rsid w:val="00DC0A68"/>
    <w:rsid w:val="00DC0AC1"/>
    <w:rsid w:val="00DC0B0B"/>
    <w:rsid w:val="00DC0CA5"/>
    <w:rsid w:val="00DC0CB2"/>
    <w:rsid w:val="00DC0D6D"/>
    <w:rsid w:val="00DC0FD8"/>
    <w:rsid w:val="00DC108F"/>
    <w:rsid w:val="00DC1118"/>
    <w:rsid w:val="00DC1538"/>
    <w:rsid w:val="00DC15BB"/>
    <w:rsid w:val="00DC1667"/>
    <w:rsid w:val="00DC18C4"/>
    <w:rsid w:val="00DC18E4"/>
    <w:rsid w:val="00DC19C4"/>
    <w:rsid w:val="00DC1B4A"/>
    <w:rsid w:val="00DC1D8C"/>
    <w:rsid w:val="00DC1E14"/>
    <w:rsid w:val="00DC1E9F"/>
    <w:rsid w:val="00DC203B"/>
    <w:rsid w:val="00DC2127"/>
    <w:rsid w:val="00DC221A"/>
    <w:rsid w:val="00DC234B"/>
    <w:rsid w:val="00DC2658"/>
    <w:rsid w:val="00DC277B"/>
    <w:rsid w:val="00DC28A6"/>
    <w:rsid w:val="00DC2DD2"/>
    <w:rsid w:val="00DC30E0"/>
    <w:rsid w:val="00DC3157"/>
    <w:rsid w:val="00DC32FE"/>
    <w:rsid w:val="00DC3478"/>
    <w:rsid w:val="00DC36BA"/>
    <w:rsid w:val="00DC37E8"/>
    <w:rsid w:val="00DC3851"/>
    <w:rsid w:val="00DC38F4"/>
    <w:rsid w:val="00DC39B1"/>
    <w:rsid w:val="00DC3B76"/>
    <w:rsid w:val="00DC3E72"/>
    <w:rsid w:val="00DC4011"/>
    <w:rsid w:val="00DC4082"/>
    <w:rsid w:val="00DC42AB"/>
    <w:rsid w:val="00DC433A"/>
    <w:rsid w:val="00DC46DF"/>
    <w:rsid w:val="00DC482E"/>
    <w:rsid w:val="00DC4859"/>
    <w:rsid w:val="00DC4869"/>
    <w:rsid w:val="00DC4B99"/>
    <w:rsid w:val="00DC4BED"/>
    <w:rsid w:val="00DC4CAD"/>
    <w:rsid w:val="00DC4D26"/>
    <w:rsid w:val="00DC4D4C"/>
    <w:rsid w:val="00DC4D8A"/>
    <w:rsid w:val="00DC4FDC"/>
    <w:rsid w:val="00DC5455"/>
    <w:rsid w:val="00DC55CE"/>
    <w:rsid w:val="00DC55EF"/>
    <w:rsid w:val="00DC5841"/>
    <w:rsid w:val="00DC5A52"/>
    <w:rsid w:val="00DC5B38"/>
    <w:rsid w:val="00DC5F16"/>
    <w:rsid w:val="00DC6105"/>
    <w:rsid w:val="00DC6118"/>
    <w:rsid w:val="00DC618B"/>
    <w:rsid w:val="00DC643E"/>
    <w:rsid w:val="00DC64CA"/>
    <w:rsid w:val="00DC661B"/>
    <w:rsid w:val="00DC664F"/>
    <w:rsid w:val="00DC6670"/>
    <w:rsid w:val="00DC66DD"/>
    <w:rsid w:val="00DC672A"/>
    <w:rsid w:val="00DC6800"/>
    <w:rsid w:val="00DC6A63"/>
    <w:rsid w:val="00DC6B72"/>
    <w:rsid w:val="00DC6CD7"/>
    <w:rsid w:val="00DC6F76"/>
    <w:rsid w:val="00DC6F88"/>
    <w:rsid w:val="00DC70C3"/>
    <w:rsid w:val="00DC73C5"/>
    <w:rsid w:val="00DC740C"/>
    <w:rsid w:val="00DC753B"/>
    <w:rsid w:val="00DC75A9"/>
    <w:rsid w:val="00DC76E8"/>
    <w:rsid w:val="00DC7B03"/>
    <w:rsid w:val="00DC7B73"/>
    <w:rsid w:val="00DC7D22"/>
    <w:rsid w:val="00DC7EB6"/>
    <w:rsid w:val="00DC7F58"/>
    <w:rsid w:val="00DD01E3"/>
    <w:rsid w:val="00DD0225"/>
    <w:rsid w:val="00DD02C8"/>
    <w:rsid w:val="00DD02E9"/>
    <w:rsid w:val="00DD0723"/>
    <w:rsid w:val="00DD0788"/>
    <w:rsid w:val="00DD0979"/>
    <w:rsid w:val="00DD09D6"/>
    <w:rsid w:val="00DD0C72"/>
    <w:rsid w:val="00DD0C89"/>
    <w:rsid w:val="00DD0DA1"/>
    <w:rsid w:val="00DD0E6C"/>
    <w:rsid w:val="00DD0FCA"/>
    <w:rsid w:val="00DD1049"/>
    <w:rsid w:val="00DD1162"/>
    <w:rsid w:val="00DD1168"/>
    <w:rsid w:val="00DD11EB"/>
    <w:rsid w:val="00DD11FF"/>
    <w:rsid w:val="00DD1244"/>
    <w:rsid w:val="00DD12C3"/>
    <w:rsid w:val="00DD14C0"/>
    <w:rsid w:val="00DD1766"/>
    <w:rsid w:val="00DD17BF"/>
    <w:rsid w:val="00DD17CF"/>
    <w:rsid w:val="00DD181A"/>
    <w:rsid w:val="00DD18DE"/>
    <w:rsid w:val="00DD1908"/>
    <w:rsid w:val="00DD1A00"/>
    <w:rsid w:val="00DD1A64"/>
    <w:rsid w:val="00DD1B2C"/>
    <w:rsid w:val="00DD1C4E"/>
    <w:rsid w:val="00DD1CA4"/>
    <w:rsid w:val="00DD1E9A"/>
    <w:rsid w:val="00DD1F04"/>
    <w:rsid w:val="00DD1F80"/>
    <w:rsid w:val="00DD2257"/>
    <w:rsid w:val="00DD2575"/>
    <w:rsid w:val="00DD27E9"/>
    <w:rsid w:val="00DD28D8"/>
    <w:rsid w:val="00DD2D9F"/>
    <w:rsid w:val="00DD3078"/>
    <w:rsid w:val="00DD3142"/>
    <w:rsid w:val="00DD314B"/>
    <w:rsid w:val="00DD3209"/>
    <w:rsid w:val="00DD3246"/>
    <w:rsid w:val="00DD3288"/>
    <w:rsid w:val="00DD32C2"/>
    <w:rsid w:val="00DD3391"/>
    <w:rsid w:val="00DD33DF"/>
    <w:rsid w:val="00DD33E5"/>
    <w:rsid w:val="00DD358E"/>
    <w:rsid w:val="00DD36AA"/>
    <w:rsid w:val="00DD38C9"/>
    <w:rsid w:val="00DD3906"/>
    <w:rsid w:val="00DD3D58"/>
    <w:rsid w:val="00DD409A"/>
    <w:rsid w:val="00DD40D8"/>
    <w:rsid w:val="00DD4135"/>
    <w:rsid w:val="00DD4168"/>
    <w:rsid w:val="00DD425F"/>
    <w:rsid w:val="00DD45CA"/>
    <w:rsid w:val="00DD45D8"/>
    <w:rsid w:val="00DD4689"/>
    <w:rsid w:val="00DD473B"/>
    <w:rsid w:val="00DD47E8"/>
    <w:rsid w:val="00DD48E5"/>
    <w:rsid w:val="00DD4A9B"/>
    <w:rsid w:val="00DD4DA2"/>
    <w:rsid w:val="00DD4F59"/>
    <w:rsid w:val="00DD500F"/>
    <w:rsid w:val="00DD5279"/>
    <w:rsid w:val="00DD534F"/>
    <w:rsid w:val="00DD5392"/>
    <w:rsid w:val="00DD5397"/>
    <w:rsid w:val="00DD53ED"/>
    <w:rsid w:val="00DD5462"/>
    <w:rsid w:val="00DD5817"/>
    <w:rsid w:val="00DD5893"/>
    <w:rsid w:val="00DD58C9"/>
    <w:rsid w:val="00DD5AC0"/>
    <w:rsid w:val="00DD5B21"/>
    <w:rsid w:val="00DD5B9B"/>
    <w:rsid w:val="00DD5D14"/>
    <w:rsid w:val="00DD6116"/>
    <w:rsid w:val="00DD6144"/>
    <w:rsid w:val="00DD61D8"/>
    <w:rsid w:val="00DD61DC"/>
    <w:rsid w:val="00DD6329"/>
    <w:rsid w:val="00DD63C1"/>
    <w:rsid w:val="00DD6590"/>
    <w:rsid w:val="00DD6728"/>
    <w:rsid w:val="00DD6944"/>
    <w:rsid w:val="00DD6A48"/>
    <w:rsid w:val="00DD6C45"/>
    <w:rsid w:val="00DD71AC"/>
    <w:rsid w:val="00DD71FD"/>
    <w:rsid w:val="00DD73B7"/>
    <w:rsid w:val="00DD7459"/>
    <w:rsid w:val="00DD778C"/>
    <w:rsid w:val="00DD785F"/>
    <w:rsid w:val="00DD78D3"/>
    <w:rsid w:val="00DD791E"/>
    <w:rsid w:val="00DD7A0E"/>
    <w:rsid w:val="00DD7B90"/>
    <w:rsid w:val="00DD7BBF"/>
    <w:rsid w:val="00DE00AA"/>
    <w:rsid w:val="00DE03BE"/>
    <w:rsid w:val="00DE03F8"/>
    <w:rsid w:val="00DE0722"/>
    <w:rsid w:val="00DE08CA"/>
    <w:rsid w:val="00DE09A3"/>
    <w:rsid w:val="00DE0E27"/>
    <w:rsid w:val="00DE0F3B"/>
    <w:rsid w:val="00DE1132"/>
    <w:rsid w:val="00DE11CA"/>
    <w:rsid w:val="00DE1567"/>
    <w:rsid w:val="00DE1626"/>
    <w:rsid w:val="00DE16E6"/>
    <w:rsid w:val="00DE1738"/>
    <w:rsid w:val="00DE1870"/>
    <w:rsid w:val="00DE1A7D"/>
    <w:rsid w:val="00DE1D08"/>
    <w:rsid w:val="00DE1D8C"/>
    <w:rsid w:val="00DE1E13"/>
    <w:rsid w:val="00DE1E90"/>
    <w:rsid w:val="00DE2078"/>
    <w:rsid w:val="00DE2215"/>
    <w:rsid w:val="00DE22EB"/>
    <w:rsid w:val="00DE2347"/>
    <w:rsid w:val="00DE23E6"/>
    <w:rsid w:val="00DE258A"/>
    <w:rsid w:val="00DE258D"/>
    <w:rsid w:val="00DE2725"/>
    <w:rsid w:val="00DE2905"/>
    <w:rsid w:val="00DE2955"/>
    <w:rsid w:val="00DE2B30"/>
    <w:rsid w:val="00DE2C5D"/>
    <w:rsid w:val="00DE2FBC"/>
    <w:rsid w:val="00DE31AF"/>
    <w:rsid w:val="00DE3200"/>
    <w:rsid w:val="00DE3329"/>
    <w:rsid w:val="00DE33D7"/>
    <w:rsid w:val="00DE3484"/>
    <w:rsid w:val="00DE35E0"/>
    <w:rsid w:val="00DE3604"/>
    <w:rsid w:val="00DE3678"/>
    <w:rsid w:val="00DE3772"/>
    <w:rsid w:val="00DE37B0"/>
    <w:rsid w:val="00DE396B"/>
    <w:rsid w:val="00DE3B3E"/>
    <w:rsid w:val="00DE3B85"/>
    <w:rsid w:val="00DE3BC9"/>
    <w:rsid w:val="00DE3D3C"/>
    <w:rsid w:val="00DE4417"/>
    <w:rsid w:val="00DE4523"/>
    <w:rsid w:val="00DE45D6"/>
    <w:rsid w:val="00DE4651"/>
    <w:rsid w:val="00DE470E"/>
    <w:rsid w:val="00DE4739"/>
    <w:rsid w:val="00DE47D7"/>
    <w:rsid w:val="00DE4A65"/>
    <w:rsid w:val="00DE4CA1"/>
    <w:rsid w:val="00DE4D03"/>
    <w:rsid w:val="00DE4DD7"/>
    <w:rsid w:val="00DE5024"/>
    <w:rsid w:val="00DE50D4"/>
    <w:rsid w:val="00DE50E3"/>
    <w:rsid w:val="00DE52C9"/>
    <w:rsid w:val="00DE53CC"/>
    <w:rsid w:val="00DE548B"/>
    <w:rsid w:val="00DE564D"/>
    <w:rsid w:val="00DE570C"/>
    <w:rsid w:val="00DE5790"/>
    <w:rsid w:val="00DE5803"/>
    <w:rsid w:val="00DE5829"/>
    <w:rsid w:val="00DE582F"/>
    <w:rsid w:val="00DE5913"/>
    <w:rsid w:val="00DE5AF1"/>
    <w:rsid w:val="00DE5AF8"/>
    <w:rsid w:val="00DE5B33"/>
    <w:rsid w:val="00DE5C7A"/>
    <w:rsid w:val="00DE5EEB"/>
    <w:rsid w:val="00DE5F91"/>
    <w:rsid w:val="00DE61A8"/>
    <w:rsid w:val="00DE61FD"/>
    <w:rsid w:val="00DE6578"/>
    <w:rsid w:val="00DE6761"/>
    <w:rsid w:val="00DE67CB"/>
    <w:rsid w:val="00DE6A2B"/>
    <w:rsid w:val="00DE6B52"/>
    <w:rsid w:val="00DE6C5F"/>
    <w:rsid w:val="00DE6EE3"/>
    <w:rsid w:val="00DE6F3C"/>
    <w:rsid w:val="00DE719F"/>
    <w:rsid w:val="00DE756B"/>
    <w:rsid w:val="00DE780D"/>
    <w:rsid w:val="00DE7B09"/>
    <w:rsid w:val="00DE7BCF"/>
    <w:rsid w:val="00DE7DC5"/>
    <w:rsid w:val="00DE7FD9"/>
    <w:rsid w:val="00DF020A"/>
    <w:rsid w:val="00DF02B3"/>
    <w:rsid w:val="00DF033B"/>
    <w:rsid w:val="00DF041F"/>
    <w:rsid w:val="00DF0AD6"/>
    <w:rsid w:val="00DF0B1E"/>
    <w:rsid w:val="00DF0BC3"/>
    <w:rsid w:val="00DF0D46"/>
    <w:rsid w:val="00DF0FCA"/>
    <w:rsid w:val="00DF107A"/>
    <w:rsid w:val="00DF125F"/>
    <w:rsid w:val="00DF1504"/>
    <w:rsid w:val="00DF153F"/>
    <w:rsid w:val="00DF15DC"/>
    <w:rsid w:val="00DF174E"/>
    <w:rsid w:val="00DF1B46"/>
    <w:rsid w:val="00DF1CD3"/>
    <w:rsid w:val="00DF1F6C"/>
    <w:rsid w:val="00DF2105"/>
    <w:rsid w:val="00DF2157"/>
    <w:rsid w:val="00DF25A3"/>
    <w:rsid w:val="00DF2721"/>
    <w:rsid w:val="00DF279E"/>
    <w:rsid w:val="00DF281F"/>
    <w:rsid w:val="00DF29DC"/>
    <w:rsid w:val="00DF2A77"/>
    <w:rsid w:val="00DF2B98"/>
    <w:rsid w:val="00DF30D8"/>
    <w:rsid w:val="00DF3805"/>
    <w:rsid w:val="00DF3943"/>
    <w:rsid w:val="00DF3AF3"/>
    <w:rsid w:val="00DF3C12"/>
    <w:rsid w:val="00DF3DD3"/>
    <w:rsid w:val="00DF3DDD"/>
    <w:rsid w:val="00DF3E97"/>
    <w:rsid w:val="00DF3FAC"/>
    <w:rsid w:val="00DF3FB0"/>
    <w:rsid w:val="00DF3FF0"/>
    <w:rsid w:val="00DF4021"/>
    <w:rsid w:val="00DF4036"/>
    <w:rsid w:val="00DF416F"/>
    <w:rsid w:val="00DF4200"/>
    <w:rsid w:val="00DF4704"/>
    <w:rsid w:val="00DF4855"/>
    <w:rsid w:val="00DF48B2"/>
    <w:rsid w:val="00DF492D"/>
    <w:rsid w:val="00DF496A"/>
    <w:rsid w:val="00DF49EB"/>
    <w:rsid w:val="00DF4A47"/>
    <w:rsid w:val="00DF4A49"/>
    <w:rsid w:val="00DF4AF3"/>
    <w:rsid w:val="00DF4C3A"/>
    <w:rsid w:val="00DF4C54"/>
    <w:rsid w:val="00DF4F0B"/>
    <w:rsid w:val="00DF4F9B"/>
    <w:rsid w:val="00DF4FC0"/>
    <w:rsid w:val="00DF50FC"/>
    <w:rsid w:val="00DF5270"/>
    <w:rsid w:val="00DF5292"/>
    <w:rsid w:val="00DF52B7"/>
    <w:rsid w:val="00DF52F2"/>
    <w:rsid w:val="00DF53CB"/>
    <w:rsid w:val="00DF5500"/>
    <w:rsid w:val="00DF55ED"/>
    <w:rsid w:val="00DF55F7"/>
    <w:rsid w:val="00DF57D8"/>
    <w:rsid w:val="00DF58BB"/>
    <w:rsid w:val="00DF59BA"/>
    <w:rsid w:val="00DF59C3"/>
    <w:rsid w:val="00DF5B55"/>
    <w:rsid w:val="00DF5B8D"/>
    <w:rsid w:val="00DF5C53"/>
    <w:rsid w:val="00DF5F13"/>
    <w:rsid w:val="00DF5F9E"/>
    <w:rsid w:val="00DF610D"/>
    <w:rsid w:val="00DF61A6"/>
    <w:rsid w:val="00DF6200"/>
    <w:rsid w:val="00DF62D0"/>
    <w:rsid w:val="00DF62D3"/>
    <w:rsid w:val="00DF64F1"/>
    <w:rsid w:val="00DF6529"/>
    <w:rsid w:val="00DF655C"/>
    <w:rsid w:val="00DF6717"/>
    <w:rsid w:val="00DF6725"/>
    <w:rsid w:val="00DF67A4"/>
    <w:rsid w:val="00DF6834"/>
    <w:rsid w:val="00DF6AE6"/>
    <w:rsid w:val="00DF6E5A"/>
    <w:rsid w:val="00DF6FC2"/>
    <w:rsid w:val="00DF727F"/>
    <w:rsid w:val="00DF7444"/>
    <w:rsid w:val="00DF75A2"/>
    <w:rsid w:val="00DF75F9"/>
    <w:rsid w:val="00DF78EA"/>
    <w:rsid w:val="00DF7982"/>
    <w:rsid w:val="00DF7A63"/>
    <w:rsid w:val="00DF7AE8"/>
    <w:rsid w:val="00DF7B60"/>
    <w:rsid w:val="00DF7B97"/>
    <w:rsid w:val="00DF7C0E"/>
    <w:rsid w:val="00DF7D90"/>
    <w:rsid w:val="00DF7F76"/>
    <w:rsid w:val="00E0029A"/>
    <w:rsid w:val="00E002B9"/>
    <w:rsid w:val="00E002D0"/>
    <w:rsid w:val="00E003E0"/>
    <w:rsid w:val="00E007DB"/>
    <w:rsid w:val="00E008D2"/>
    <w:rsid w:val="00E00990"/>
    <w:rsid w:val="00E00BD8"/>
    <w:rsid w:val="00E00BDE"/>
    <w:rsid w:val="00E00CEF"/>
    <w:rsid w:val="00E00D06"/>
    <w:rsid w:val="00E00D60"/>
    <w:rsid w:val="00E010BF"/>
    <w:rsid w:val="00E010D9"/>
    <w:rsid w:val="00E01101"/>
    <w:rsid w:val="00E01163"/>
    <w:rsid w:val="00E0122B"/>
    <w:rsid w:val="00E01262"/>
    <w:rsid w:val="00E0128F"/>
    <w:rsid w:val="00E012EF"/>
    <w:rsid w:val="00E0142A"/>
    <w:rsid w:val="00E0149D"/>
    <w:rsid w:val="00E01621"/>
    <w:rsid w:val="00E01733"/>
    <w:rsid w:val="00E017B0"/>
    <w:rsid w:val="00E01B6F"/>
    <w:rsid w:val="00E01C44"/>
    <w:rsid w:val="00E01F43"/>
    <w:rsid w:val="00E02061"/>
    <w:rsid w:val="00E020BB"/>
    <w:rsid w:val="00E02178"/>
    <w:rsid w:val="00E0221F"/>
    <w:rsid w:val="00E02302"/>
    <w:rsid w:val="00E0252A"/>
    <w:rsid w:val="00E02584"/>
    <w:rsid w:val="00E02594"/>
    <w:rsid w:val="00E0273C"/>
    <w:rsid w:val="00E029AC"/>
    <w:rsid w:val="00E02A3C"/>
    <w:rsid w:val="00E02B4F"/>
    <w:rsid w:val="00E02D64"/>
    <w:rsid w:val="00E02EB1"/>
    <w:rsid w:val="00E02F50"/>
    <w:rsid w:val="00E032FE"/>
    <w:rsid w:val="00E03370"/>
    <w:rsid w:val="00E036E2"/>
    <w:rsid w:val="00E03778"/>
    <w:rsid w:val="00E0395C"/>
    <w:rsid w:val="00E03971"/>
    <w:rsid w:val="00E039C9"/>
    <w:rsid w:val="00E039EA"/>
    <w:rsid w:val="00E03B38"/>
    <w:rsid w:val="00E03B51"/>
    <w:rsid w:val="00E03D2B"/>
    <w:rsid w:val="00E03E4D"/>
    <w:rsid w:val="00E03EF4"/>
    <w:rsid w:val="00E03F8C"/>
    <w:rsid w:val="00E04182"/>
    <w:rsid w:val="00E04221"/>
    <w:rsid w:val="00E044BC"/>
    <w:rsid w:val="00E0499D"/>
    <w:rsid w:val="00E04B73"/>
    <w:rsid w:val="00E04F40"/>
    <w:rsid w:val="00E05201"/>
    <w:rsid w:val="00E05447"/>
    <w:rsid w:val="00E056D6"/>
    <w:rsid w:val="00E05C2C"/>
    <w:rsid w:val="00E05CD5"/>
    <w:rsid w:val="00E05D62"/>
    <w:rsid w:val="00E05FDA"/>
    <w:rsid w:val="00E06103"/>
    <w:rsid w:val="00E06233"/>
    <w:rsid w:val="00E062AA"/>
    <w:rsid w:val="00E064A0"/>
    <w:rsid w:val="00E064CB"/>
    <w:rsid w:val="00E06504"/>
    <w:rsid w:val="00E065CD"/>
    <w:rsid w:val="00E068BE"/>
    <w:rsid w:val="00E06956"/>
    <w:rsid w:val="00E069B5"/>
    <w:rsid w:val="00E06CF6"/>
    <w:rsid w:val="00E06D5C"/>
    <w:rsid w:val="00E06ECF"/>
    <w:rsid w:val="00E070E9"/>
    <w:rsid w:val="00E07182"/>
    <w:rsid w:val="00E07365"/>
    <w:rsid w:val="00E07405"/>
    <w:rsid w:val="00E07670"/>
    <w:rsid w:val="00E077D9"/>
    <w:rsid w:val="00E077DD"/>
    <w:rsid w:val="00E0793A"/>
    <w:rsid w:val="00E079B3"/>
    <w:rsid w:val="00E07BBA"/>
    <w:rsid w:val="00E07C9D"/>
    <w:rsid w:val="00E07E2B"/>
    <w:rsid w:val="00E07FE7"/>
    <w:rsid w:val="00E10041"/>
    <w:rsid w:val="00E10262"/>
    <w:rsid w:val="00E10458"/>
    <w:rsid w:val="00E10484"/>
    <w:rsid w:val="00E104E3"/>
    <w:rsid w:val="00E1064A"/>
    <w:rsid w:val="00E107AC"/>
    <w:rsid w:val="00E10827"/>
    <w:rsid w:val="00E108F2"/>
    <w:rsid w:val="00E10D16"/>
    <w:rsid w:val="00E10FAD"/>
    <w:rsid w:val="00E11020"/>
    <w:rsid w:val="00E110CE"/>
    <w:rsid w:val="00E110F8"/>
    <w:rsid w:val="00E114A8"/>
    <w:rsid w:val="00E11545"/>
    <w:rsid w:val="00E115DD"/>
    <w:rsid w:val="00E116E9"/>
    <w:rsid w:val="00E117A6"/>
    <w:rsid w:val="00E11980"/>
    <w:rsid w:val="00E119E2"/>
    <w:rsid w:val="00E11D27"/>
    <w:rsid w:val="00E11DFD"/>
    <w:rsid w:val="00E11FB0"/>
    <w:rsid w:val="00E1203B"/>
    <w:rsid w:val="00E1207B"/>
    <w:rsid w:val="00E1262F"/>
    <w:rsid w:val="00E12806"/>
    <w:rsid w:val="00E12867"/>
    <w:rsid w:val="00E128FC"/>
    <w:rsid w:val="00E1290D"/>
    <w:rsid w:val="00E1295E"/>
    <w:rsid w:val="00E12973"/>
    <w:rsid w:val="00E12974"/>
    <w:rsid w:val="00E12AC0"/>
    <w:rsid w:val="00E12AC3"/>
    <w:rsid w:val="00E12D87"/>
    <w:rsid w:val="00E12DED"/>
    <w:rsid w:val="00E12E61"/>
    <w:rsid w:val="00E12EDA"/>
    <w:rsid w:val="00E1300F"/>
    <w:rsid w:val="00E13087"/>
    <w:rsid w:val="00E1319A"/>
    <w:rsid w:val="00E133A7"/>
    <w:rsid w:val="00E135BB"/>
    <w:rsid w:val="00E13624"/>
    <w:rsid w:val="00E13756"/>
    <w:rsid w:val="00E1379C"/>
    <w:rsid w:val="00E137C2"/>
    <w:rsid w:val="00E1399A"/>
    <w:rsid w:val="00E13C10"/>
    <w:rsid w:val="00E13D2B"/>
    <w:rsid w:val="00E13D73"/>
    <w:rsid w:val="00E13D8C"/>
    <w:rsid w:val="00E141BC"/>
    <w:rsid w:val="00E143DA"/>
    <w:rsid w:val="00E14701"/>
    <w:rsid w:val="00E14847"/>
    <w:rsid w:val="00E14936"/>
    <w:rsid w:val="00E149F6"/>
    <w:rsid w:val="00E14C5D"/>
    <w:rsid w:val="00E14DCA"/>
    <w:rsid w:val="00E14DFC"/>
    <w:rsid w:val="00E14E37"/>
    <w:rsid w:val="00E1524E"/>
    <w:rsid w:val="00E153B9"/>
    <w:rsid w:val="00E15519"/>
    <w:rsid w:val="00E15600"/>
    <w:rsid w:val="00E158DA"/>
    <w:rsid w:val="00E15A6F"/>
    <w:rsid w:val="00E15D05"/>
    <w:rsid w:val="00E15EB2"/>
    <w:rsid w:val="00E1607E"/>
    <w:rsid w:val="00E1611A"/>
    <w:rsid w:val="00E1611D"/>
    <w:rsid w:val="00E16290"/>
    <w:rsid w:val="00E16387"/>
    <w:rsid w:val="00E1643A"/>
    <w:rsid w:val="00E164BE"/>
    <w:rsid w:val="00E1657C"/>
    <w:rsid w:val="00E1699A"/>
    <w:rsid w:val="00E16C0D"/>
    <w:rsid w:val="00E16E28"/>
    <w:rsid w:val="00E16E70"/>
    <w:rsid w:val="00E16FE7"/>
    <w:rsid w:val="00E172C5"/>
    <w:rsid w:val="00E172C9"/>
    <w:rsid w:val="00E17521"/>
    <w:rsid w:val="00E1771F"/>
    <w:rsid w:val="00E17939"/>
    <w:rsid w:val="00E179B0"/>
    <w:rsid w:val="00E17C8B"/>
    <w:rsid w:val="00E17D19"/>
    <w:rsid w:val="00E17D4A"/>
    <w:rsid w:val="00E2000A"/>
    <w:rsid w:val="00E200A1"/>
    <w:rsid w:val="00E20211"/>
    <w:rsid w:val="00E205A4"/>
    <w:rsid w:val="00E20689"/>
    <w:rsid w:val="00E206CE"/>
    <w:rsid w:val="00E206CF"/>
    <w:rsid w:val="00E206D6"/>
    <w:rsid w:val="00E206EE"/>
    <w:rsid w:val="00E20790"/>
    <w:rsid w:val="00E2095C"/>
    <w:rsid w:val="00E20991"/>
    <w:rsid w:val="00E20A86"/>
    <w:rsid w:val="00E2130D"/>
    <w:rsid w:val="00E21464"/>
    <w:rsid w:val="00E21793"/>
    <w:rsid w:val="00E218B8"/>
    <w:rsid w:val="00E21DC4"/>
    <w:rsid w:val="00E21E34"/>
    <w:rsid w:val="00E21F16"/>
    <w:rsid w:val="00E21F5C"/>
    <w:rsid w:val="00E21FC2"/>
    <w:rsid w:val="00E21FE8"/>
    <w:rsid w:val="00E2209E"/>
    <w:rsid w:val="00E22109"/>
    <w:rsid w:val="00E22195"/>
    <w:rsid w:val="00E221CD"/>
    <w:rsid w:val="00E221FB"/>
    <w:rsid w:val="00E22372"/>
    <w:rsid w:val="00E2243F"/>
    <w:rsid w:val="00E224E0"/>
    <w:rsid w:val="00E228C6"/>
    <w:rsid w:val="00E22984"/>
    <w:rsid w:val="00E229D0"/>
    <w:rsid w:val="00E22ABA"/>
    <w:rsid w:val="00E22AE1"/>
    <w:rsid w:val="00E22BF2"/>
    <w:rsid w:val="00E22C2E"/>
    <w:rsid w:val="00E22D4D"/>
    <w:rsid w:val="00E22E4C"/>
    <w:rsid w:val="00E22EC8"/>
    <w:rsid w:val="00E2311E"/>
    <w:rsid w:val="00E2345D"/>
    <w:rsid w:val="00E2361A"/>
    <w:rsid w:val="00E237D0"/>
    <w:rsid w:val="00E23D6E"/>
    <w:rsid w:val="00E24030"/>
    <w:rsid w:val="00E24034"/>
    <w:rsid w:val="00E241CA"/>
    <w:rsid w:val="00E241D7"/>
    <w:rsid w:val="00E24408"/>
    <w:rsid w:val="00E24456"/>
    <w:rsid w:val="00E24AD1"/>
    <w:rsid w:val="00E24DCA"/>
    <w:rsid w:val="00E24F67"/>
    <w:rsid w:val="00E250DB"/>
    <w:rsid w:val="00E2571C"/>
    <w:rsid w:val="00E25738"/>
    <w:rsid w:val="00E257C2"/>
    <w:rsid w:val="00E25873"/>
    <w:rsid w:val="00E258A1"/>
    <w:rsid w:val="00E25A1A"/>
    <w:rsid w:val="00E25AB9"/>
    <w:rsid w:val="00E25E03"/>
    <w:rsid w:val="00E25E71"/>
    <w:rsid w:val="00E25EBD"/>
    <w:rsid w:val="00E26114"/>
    <w:rsid w:val="00E26168"/>
    <w:rsid w:val="00E261D6"/>
    <w:rsid w:val="00E2628B"/>
    <w:rsid w:val="00E262A3"/>
    <w:rsid w:val="00E26433"/>
    <w:rsid w:val="00E26556"/>
    <w:rsid w:val="00E26709"/>
    <w:rsid w:val="00E26805"/>
    <w:rsid w:val="00E26987"/>
    <w:rsid w:val="00E269A0"/>
    <w:rsid w:val="00E26AE3"/>
    <w:rsid w:val="00E26CB3"/>
    <w:rsid w:val="00E26D9D"/>
    <w:rsid w:val="00E26EE8"/>
    <w:rsid w:val="00E26EFB"/>
    <w:rsid w:val="00E26F3D"/>
    <w:rsid w:val="00E27295"/>
    <w:rsid w:val="00E2741B"/>
    <w:rsid w:val="00E274AB"/>
    <w:rsid w:val="00E27529"/>
    <w:rsid w:val="00E27698"/>
    <w:rsid w:val="00E27A15"/>
    <w:rsid w:val="00E27A28"/>
    <w:rsid w:val="00E27A9F"/>
    <w:rsid w:val="00E27CFF"/>
    <w:rsid w:val="00E3000B"/>
    <w:rsid w:val="00E30019"/>
    <w:rsid w:val="00E30068"/>
    <w:rsid w:val="00E30121"/>
    <w:rsid w:val="00E3019B"/>
    <w:rsid w:val="00E3025C"/>
    <w:rsid w:val="00E3034D"/>
    <w:rsid w:val="00E303FC"/>
    <w:rsid w:val="00E306E8"/>
    <w:rsid w:val="00E30812"/>
    <w:rsid w:val="00E3087E"/>
    <w:rsid w:val="00E3090B"/>
    <w:rsid w:val="00E30E4D"/>
    <w:rsid w:val="00E30FC5"/>
    <w:rsid w:val="00E310C7"/>
    <w:rsid w:val="00E31212"/>
    <w:rsid w:val="00E31235"/>
    <w:rsid w:val="00E31678"/>
    <w:rsid w:val="00E316F2"/>
    <w:rsid w:val="00E316FC"/>
    <w:rsid w:val="00E31BDD"/>
    <w:rsid w:val="00E31BF2"/>
    <w:rsid w:val="00E31D2C"/>
    <w:rsid w:val="00E31D40"/>
    <w:rsid w:val="00E31E27"/>
    <w:rsid w:val="00E31E35"/>
    <w:rsid w:val="00E31E4C"/>
    <w:rsid w:val="00E31F07"/>
    <w:rsid w:val="00E3203D"/>
    <w:rsid w:val="00E32057"/>
    <w:rsid w:val="00E32113"/>
    <w:rsid w:val="00E3211E"/>
    <w:rsid w:val="00E321E6"/>
    <w:rsid w:val="00E325A4"/>
    <w:rsid w:val="00E325AB"/>
    <w:rsid w:val="00E325D7"/>
    <w:rsid w:val="00E3264E"/>
    <w:rsid w:val="00E32660"/>
    <w:rsid w:val="00E326A8"/>
    <w:rsid w:val="00E326E9"/>
    <w:rsid w:val="00E32D51"/>
    <w:rsid w:val="00E33431"/>
    <w:rsid w:val="00E33479"/>
    <w:rsid w:val="00E3356F"/>
    <w:rsid w:val="00E3373E"/>
    <w:rsid w:val="00E33B3C"/>
    <w:rsid w:val="00E33BD2"/>
    <w:rsid w:val="00E33C17"/>
    <w:rsid w:val="00E33CAB"/>
    <w:rsid w:val="00E33DE4"/>
    <w:rsid w:val="00E33EAD"/>
    <w:rsid w:val="00E33F90"/>
    <w:rsid w:val="00E34226"/>
    <w:rsid w:val="00E343D8"/>
    <w:rsid w:val="00E3440C"/>
    <w:rsid w:val="00E344B6"/>
    <w:rsid w:val="00E34530"/>
    <w:rsid w:val="00E3459D"/>
    <w:rsid w:val="00E346B6"/>
    <w:rsid w:val="00E3473B"/>
    <w:rsid w:val="00E347F2"/>
    <w:rsid w:val="00E34A42"/>
    <w:rsid w:val="00E34AE5"/>
    <w:rsid w:val="00E34B09"/>
    <w:rsid w:val="00E34B20"/>
    <w:rsid w:val="00E34BCA"/>
    <w:rsid w:val="00E34C92"/>
    <w:rsid w:val="00E34C9C"/>
    <w:rsid w:val="00E34DF8"/>
    <w:rsid w:val="00E35062"/>
    <w:rsid w:val="00E35072"/>
    <w:rsid w:val="00E350B4"/>
    <w:rsid w:val="00E3517C"/>
    <w:rsid w:val="00E352C7"/>
    <w:rsid w:val="00E35410"/>
    <w:rsid w:val="00E3569F"/>
    <w:rsid w:val="00E35702"/>
    <w:rsid w:val="00E35808"/>
    <w:rsid w:val="00E35A65"/>
    <w:rsid w:val="00E35DB0"/>
    <w:rsid w:val="00E35DB1"/>
    <w:rsid w:val="00E35EA0"/>
    <w:rsid w:val="00E35FEF"/>
    <w:rsid w:val="00E360E9"/>
    <w:rsid w:val="00E36264"/>
    <w:rsid w:val="00E367E7"/>
    <w:rsid w:val="00E36830"/>
    <w:rsid w:val="00E3686C"/>
    <w:rsid w:val="00E36928"/>
    <w:rsid w:val="00E36C1B"/>
    <w:rsid w:val="00E36D06"/>
    <w:rsid w:val="00E36F73"/>
    <w:rsid w:val="00E37074"/>
    <w:rsid w:val="00E37538"/>
    <w:rsid w:val="00E3754C"/>
    <w:rsid w:val="00E3772E"/>
    <w:rsid w:val="00E37768"/>
    <w:rsid w:val="00E37AEF"/>
    <w:rsid w:val="00E37B4F"/>
    <w:rsid w:val="00E37B65"/>
    <w:rsid w:val="00E37BB1"/>
    <w:rsid w:val="00E37BF2"/>
    <w:rsid w:val="00E37D97"/>
    <w:rsid w:val="00E37DEA"/>
    <w:rsid w:val="00E37F5B"/>
    <w:rsid w:val="00E37FDC"/>
    <w:rsid w:val="00E37FEA"/>
    <w:rsid w:val="00E4018B"/>
    <w:rsid w:val="00E4027C"/>
    <w:rsid w:val="00E403ED"/>
    <w:rsid w:val="00E404AF"/>
    <w:rsid w:val="00E4066F"/>
    <w:rsid w:val="00E4069A"/>
    <w:rsid w:val="00E40740"/>
    <w:rsid w:val="00E40850"/>
    <w:rsid w:val="00E408E7"/>
    <w:rsid w:val="00E40A97"/>
    <w:rsid w:val="00E40C69"/>
    <w:rsid w:val="00E40E14"/>
    <w:rsid w:val="00E40FC3"/>
    <w:rsid w:val="00E41537"/>
    <w:rsid w:val="00E415A2"/>
    <w:rsid w:val="00E417C9"/>
    <w:rsid w:val="00E41833"/>
    <w:rsid w:val="00E4189F"/>
    <w:rsid w:val="00E41A6A"/>
    <w:rsid w:val="00E41A79"/>
    <w:rsid w:val="00E41A7F"/>
    <w:rsid w:val="00E41EC9"/>
    <w:rsid w:val="00E42308"/>
    <w:rsid w:val="00E42574"/>
    <w:rsid w:val="00E4262C"/>
    <w:rsid w:val="00E42758"/>
    <w:rsid w:val="00E428D4"/>
    <w:rsid w:val="00E42942"/>
    <w:rsid w:val="00E42B07"/>
    <w:rsid w:val="00E42E63"/>
    <w:rsid w:val="00E42FBA"/>
    <w:rsid w:val="00E43127"/>
    <w:rsid w:val="00E4322D"/>
    <w:rsid w:val="00E4343E"/>
    <w:rsid w:val="00E43457"/>
    <w:rsid w:val="00E437D4"/>
    <w:rsid w:val="00E43809"/>
    <w:rsid w:val="00E43A95"/>
    <w:rsid w:val="00E43B55"/>
    <w:rsid w:val="00E43CDC"/>
    <w:rsid w:val="00E43E8C"/>
    <w:rsid w:val="00E441D5"/>
    <w:rsid w:val="00E443B3"/>
    <w:rsid w:val="00E444DF"/>
    <w:rsid w:val="00E445DD"/>
    <w:rsid w:val="00E446C9"/>
    <w:rsid w:val="00E449BC"/>
    <w:rsid w:val="00E44ABD"/>
    <w:rsid w:val="00E44E17"/>
    <w:rsid w:val="00E44E62"/>
    <w:rsid w:val="00E44EAF"/>
    <w:rsid w:val="00E44F26"/>
    <w:rsid w:val="00E44F72"/>
    <w:rsid w:val="00E44FED"/>
    <w:rsid w:val="00E45016"/>
    <w:rsid w:val="00E451B6"/>
    <w:rsid w:val="00E45597"/>
    <w:rsid w:val="00E455F6"/>
    <w:rsid w:val="00E4572B"/>
    <w:rsid w:val="00E4589C"/>
    <w:rsid w:val="00E45A89"/>
    <w:rsid w:val="00E45DCB"/>
    <w:rsid w:val="00E45E06"/>
    <w:rsid w:val="00E4630F"/>
    <w:rsid w:val="00E46423"/>
    <w:rsid w:val="00E4646B"/>
    <w:rsid w:val="00E465A3"/>
    <w:rsid w:val="00E465A8"/>
    <w:rsid w:val="00E466A2"/>
    <w:rsid w:val="00E46700"/>
    <w:rsid w:val="00E467C6"/>
    <w:rsid w:val="00E4696E"/>
    <w:rsid w:val="00E46B30"/>
    <w:rsid w:val="00E46BDE"/>
    <w:rsid w:val="00E46D94"/>
    <w:rsid w:val="00E46E4A"/>
    <w:rsid w:val="00E4704A"/>
    <w:rsid w:val="00E47081"/>
    <w:rsid w:val="00E47284"/>
    <w:rsid w:val="00E4737E"/>
    <w:rsid w:val="00E4738A"/>
    <w:rsid w:val="00E475C3"/>
    <w:rsid w:val="00E47608"/>
    <w:rsid w:val="00E476C7"/>
    <w:rsid w:val="00E4774C"/>
    <w:rsid w:val="00E479ED"/>
    <w:rsid w:val="00E47A71"/>
    <w:rsid w:val="00E47C62"/>
    <w:rsid w:val="00E50222"/>
    <w:rsid w:val="00E5034C"/>
    <w:rsid w:val="00E5039E"/>
    <w:rsid w:val="00E50428"/>
    <w:rsid w:val="00E5042D"/>
    <w:rsid w:val="00E5070F"/>
    <w:rsid w:val="00E50718"/>
    <w:rsid w:val="00E5089F"/>
    <w:rsid w:val="00E5093A"/>
    <w:rsid w:val="00E50E01"/>
    <w:rsid w:val="00E50EF6"/>
    <w:rsid w:val="00E50F11"/>
    <w:rsid w:val="00E50F5B"/>
    <w:rsid w:val="00E50F9A"/>
    <w:rsid w:val="00E50FD4"/>
    <w:rsid w:val="00E50FDA"/>
    <w:rsid w:val="00E51048"/>
    <w:rsid w:val="00E51302"/>
    <w:rsid w:val="00E51445"/>
    <w:rsid w:val="00E517D5"/>
    <w:rsid w:val="00E518D2"/>
    <w:rsid w:val="00E51A39"/>
    <w:rsid w:val="00E51A90"/>
    <w:rsid w:val="00E51C14"/>
    <w:rsid w:val="00E51D34"/>
    <w:rsid w:val="00E51F4D"/>
    <w:rsid w:val="00E52136"/>
    <w:rsid w:val="00E52157"/>
    <w:rsid w:val="00E52164"/>
    <w:rsid w:val="00E52167"/>
    <w:rsid w:val="00E522CF"/>
    <w:rsid w:val="00E52330"/>
    <w:rsid w:val="00E523F7"/>
    <w:rsid w:val="00E524E9"/>
    <w:rsid w:val="00E526AE"/>
    <w:rsid w:val="00E52876"/>
    <w:rsid w:val="00E52A15"/>
    <w:rsid w:val="00E52BF5"/>
    <w:rsid w:val="00E530FA"/>
    <w:rsid w:val="00E53138"/>
    <w:rsid w:val="00E53209"/>
    <w:rsid w:val="00E535FB"/>
    <w:rsid w:val="00E53A1E"/>
    <w:rsid w:val="00E53AAB"/>
    <w:rsid w:val="00E53BD1"/>
    <w:rsid w:val="00E53C8A"/>
    <w:rsid w:val="00E5439F"/>
    <w:rsid w:val="00E5455D"/>
    <w:rsid w:val="00E54571"/>
    <w:rsid w:val="00E54597"/>
    <w:rsid w:val="00E545C6"/>
    <w:rsid w:val="00E545EB"/>
    <w:rsid w:val="00E547B9"/>
    <w:rsid w:val="00E5499F"/>
    <w:rsid w:val="00E5509B"/>
    <w:rsid w:val="00E55488"/>
    <w:rsid w:val="00E55545"/>
    <w:rsid w:val="00E55637"/>
    <w:rsid w:val="00E55909"/>
    <w:rsid w:val="00E55A0B"/>
    <w:rsid w:val="00E55BE9"/>
    <w:rsid w:val="00E55BEA"/>
    <w:rsid w:val="00E55C59"/>
    <w:rsid w:val="00E55CAF"/>
    <w:rsid w:val="00E56074"/>
    <w:rsid w:val="00E564AB"/>
    <w:rsid w:val="00E566ED"/>
    <w:rsid w:val="00E567B8"/>
    <w:rsid w:val="00E568AD"/>
    <w:rsid w:val="00E56903"/>
    <w:rsid w:val="00E56AE4"/>
    <w:rsid w:val="00E56AE7"/>
    <w:rsid w:val="00E56BC2"/>
    <w:rsid w:val="00E56BC3"/>
    <w:rsid w:val="00E56C00"/>
    <w:rsid w:val="00E56D5B"/>
    <w:rsid w:val="00E56D9D"/>
    <w:rsid w:val="00E57088"/>
    <w:rsid w:val="00E57229"/>
    <w:rsid w:val="00E572DA"/>
    <w:rsid w:val="00E57439"/>
    <w:rsid w:val="00E5758D"/>
    <w:rsid w:val="00E57857"/>
    <w:rsid w:val="00E578EF"/>
    <w:rsid w:val="00E5794C"/>
    <w:rsid w:val="00E57DDF"/>
    <w:rsid w:val="00E600CD"/>
    <w:rsid w:val="00E60190"/>
    <w:rsid w:val="00E60906"/>
    <w:rsid w:val="00E609CA"/>
    <w:rsid w:val="00E60BA4"/>
    <w:rsid w:val="00E61013"/>
    <w:rsid w:val="00E61270"/>
    <w:rsid w:val="00E61337"/>
    <w:rsid w:val="00E613A2"/>
    <w:rsid w:val="00E618B0"/>
    <w:rsid w:val="00E61948"/>
    <w:rsid w:val="00E61A2A"/>
    <w:rsid w:val="00E61AFB"/>
    <w:rsid w:val="00E61B25"/>
    <w:rsid w:val="00E61B28"/>
    <w:rsid w:val="00E61CDE"/>
    <w:rsid w:val="00E61CFC"/>
    <w:rsid w:val="00E61DD7"/>
    <w:rsid w:val="00E61F53"/>
    <w:rsid w:val="00E61F95"/>
    <w:rsid w:val="00E61FA1"/>
    <w:rsid w:val="00E6210C"/>
    <w:rsid w:val="00E621EA"/>
    <w:rsid w:val="00E6230D"/>
    <w:rsid w:val="00E625BF"/>
    <w:rsid w:val="00E62630"/>
    <w:rsid w:val="00E62924"/>
    <w:rsid w:val="00E62A1B"/>
    <w:rsid w:val="00E62A54"/>
    <w:rsid w:val="00E62A69"/>
    <w:rsid w:val="00E62C37"/>
    <w:rsid w:val="00E62CAD"/>
    <w:rsid w:val="00E62D05"/>
    <w:rsid w:val="00E62E01"/>
    <w:rsid w:val="00E62E2F"/>
    <w:rsid w:val="00E62E81"/>
    <w:rsid w:val="00E62F52"/>
    <w:rsid w:val="00E63012"/>
    <w:rsid w:val="00E630D4"/>
    <w:rsid w:val="00E63330"/>
    <w:rsid w:val="00E63429"/>
    <w:rsid w:val="00E63509"/>
    <w:rsid w:val="00E63785"/>
    <w:rsid w:val="00E6386B"/>
    <w:rsid w:val="00E638A4"/>
    <w:rsid w:val="00E63A9B"/>
    <w:rsid w:val="00E63AAC"/>
    <w:rsid w:val="00E63B3F"/>
    <w:rsid w:val="00E63BEA"/>
    <w:rsid w:val="00E63C07"/>
    <w:rsid w:val="00E63D33"/>
    <w:rsid w:val="00E63D79"/>
    <w:rsid w:val="00E63DB4"/>
    <w:rsid w:val="00E63DB9"/>
    <w:rsid w:val="00E63DC8"/>
    <w:rsid w:val="00E6415E"/>
    <w:rsid w:val="00E6417B"/>
    <w:rsid w:val="00E6435D"/>
    <w:rsid w:val="00E643E9"/>
    <w:rsid w:val="00E643F3"/>
    <w:rsid w:val="00E644C3"/>
    <w:rsid w:val="00E64BFC"/>
    <w:rsid w:val="00E64CBC"/>
    <w:rsid w:val="00E64D0E"/>
    <w:rsid w:val="00E64DFE"/>
    <w:rsid w:val="00E64E04"/>
    <w:rsid w:val="00E64E88"/>
    <w:rsid w:val="00E64E90"/>
    <w:rsid w:val="00E6503A"/>
    <w:rsid w:val="00E6513E"/>
    <w:rsid w:val="00E654D4"/>
    <w:rsid w:val="00E65639"/>
    <w:rsid w:val="00E656C9"/>
    <w:rsid w:val="00E6580A"/>
    <w:rsid w:val="00E65846"/>
    <w:rsid w:val="00E65862"/>
    <w:rsid w:val="00E6587E"/>
    <w:rsid w:val="00E65C8D"/>
    <w:rsid w:val="00E65D88"/>
    <w:rsid w:val="00E65E1E"/>
    <w:rsid w:val="00E65E82"/>
    <w:rsid w:val="00E65F05"/>
    <w:rsid w:val="00E65FA0"/>
    <w:rsid w:val="00E65FC0"/>
    <w:rsid w:val="00E66015"/>
    <w:rsid w:val="00E660B7"/>
    <w:rsid w:val="00E660E2"/>
    <w:rsid w:val="00E66259"/>
    <w:rsid w:val="00E6642E"/>
    <w:rsid w:val="00E66459"/>
    <w:rsid w:val="00E66669"/>
    <w:rsid w:val="00E66707"/>
    <w:rsid w:val="00E667A3"/>
    <w:rsid w:val="00E66CC9"/>
    <w:rsid w:val="00E66F0B"/>
    <w:rsid w:val="00E67143"/>
    <w:rsid w:val="00E671B8"/>
    <w:rsid w:val="00E67514"/>
    <w:rsid w:val="00E675DB"/>
    <w:rsid w:val="00E67739"/>
    <w:rsid w:val="00E67976"/>
    <w:rsid w:val="00E67D46"/>
    <w:rsid w:val="00E67E1F"/>
    <w:rsid w:val="00E700CC"/>
    <w:rsid w:val="00E706FD"/>
    <w:rsid w:val="00E70B15"/>
    <w:rsid w:val="00E70BB4"/>
    <w:rsid w:val="00E70DE3"/>
    <w:rsid w:val="00E70E23"/>
    <w:rsid w:val="00E70EF8"/>
    <w:rsid w:val="00E70F70"/>
    <w:rsid w:val="00E710DB"/>
    <w:rsid w:val="00E7112E"/>
    <w:rsid w:val="00E711C6"/>
    <w:rsid w:val="00E712C0"/>
    <w:rsid w:val="00E7130B"/>
    <w:rsid w:val="00E7138A"/>
    <w:rsid w:val="00E7156E"/>
    <w:rsid w:val="00E716FF"/>
    <w:rsid w:val="00E71707"/>
    <w:rsid w:val="00E7180E"/>
    <w:rsid w:val="00E719BD"/>
    <w:rsid w:val="00E71A1F"/>
    <w:rsid w:val="00E71B26"/>
    <w:rsid w:val="00E71C7A"/>
    <w:rsid w:val="00E71FC7"/>
    <w:rsid w:val="00E720EB"/>
    <w:rsid w:val="00E720EE"/>
    <w:rsid w:val="00E722CF"/>
    <w:rsid w:val="00E72318"/>
    <w:rsid w:val="00E72560"/>
    <w:rsid w:val="00E726A8"/>
    <w:rsid w:val="00E7295F"/>
    <w:rsid w:val="00E729A8"/>
    <w:rsid w:val="00E72B56"/>
    <w:rsid w:val="00E72BBD"/>
    <w:rsid w:val="00E72D38"/>
    <w:rsid w:val="00E72E4D"/>
    <w:rsid w:val="00E73229"/>
    <w:rsid w:val="00E73296"/>
    <w:rsid w:val="00E73634"/>
    <w:rsid w:val="00E73671"/>
    <w:rsid w:val="00E7377F"/>
    <w:rsid w:val="00E738E5"/>
    <w:rsid w:val="00E73988"/>
    <w:rsid w:val="00E73A69"/>
    <w:rsid w:val="00E73AD2"/>
    <w:rsid w:val="00E73AD5"/>
    <w:rsid w:val="00E73CF1"/>
    <w:rsid w:val="00E73D0E"/>
    <w:rsid w:val="00E73EAB"/>
    <w:rsid w:val="00E73F62"/>
    <w:rsid w:val="00E7404D"/>
    <w:rsid w:val="00E74329"/>
    <w:rsid w:val="00E7435B"/>
    <w:rsid w:val="00E743D7"/>
    <w:rsid w:val="00E7441C"/>
    <w:rsid w:val="00E74688"/>
    <w:rsid w:val="00E74705"/>
    <w:rsid w:val="00E7478D"/>
    <w:rsid w:val="00E74824"/>
    <w:rsid w:val="00E748CB"/>
    <w:rsid w:val="00E749E9"/>
    <w:rsid w:val="00E74A42"/>
    <w:rsid w:val="00E74AEA"/>
    <w:rsid w:val="00E74CE6"/>
    <w:rsid w:val="00E74DD7"/>
    <w:rsid w:val="00E75064"/>
    <w:rsid w:val="00E75316"/>
    <w:rsid w:val="00E754E5"/>
    <w:rsid w:val="00E75588"/>
    <w:rsid w:val="00E7558C"/>
    <w:rsid w:val="00E755A1"/>
    <w:rsid w:val="00E7561D"/>
    <w:rsid w:val="00E75622"/>
    <w:rsid w:val="00E75661"/>
    <w:rsid w:val="00E7573F"/>
    <w:rsid w:val="00E75795"/>
    <w:rsid w:val="00E7590B"/>
    <w:rsid w:val="00E75C07"/>
    <w:rsid w:val="00E76046"/>
    <w:rsid w:val="00E76166"/>
    <w:rsid w:val="00E76374"/>
    <w:rsid w:val="00E763ED"/>
    <w:rsid w:val="00E7647B"/>
    <w:rsid w:val="00E76596"/>
    <w:rsid w:val="00E765F6"/>
    <w:rsid w:val="00E767D3"/>
    <w:rsid w:val="00E7686C"/>
    <w:rsid w:val="00E76889"/>
    <w:rsid w:val="00E76C18"/>
    <w:rsid w:val="00E76C4E"/>
    <w:rsid w:val="00E76CE7"/>
    <w:rsid w:val="00E76F35"/>
    <w:rsid w:val="00E76F9E"/>
    <w:rsid w:val="00E771E3"/>
    <w:rsid w:val="00E7729D"/>
    <w:rsid w:val="00E773E4"/>
    <w:rsid w:val="00E774F8"/>
    <w:rsid w:val="00E7761E"/>
    <w:rsid w:val="00E77681"/>
    <w:rsid w:val="00E776EE"/>
    <w:rsid w:val="00E778EA"/>
    <w:rsid w:val="00E77B06"/>
    <w:rsid w:val="00E77B0D"/>
    <w:rsid w:val="00E77CB9"/>
    <w:rsid w:val="00E77E6A"/>
    <w:rsid w:val="00E80085"/>
    <w:rsid w:val="00E800B2"/>
    <w:rsid w:val="00E800E3"/>
    <w:rsid w:val="00E8035E"/>
    <w:rsid w:val="00E80637"/>
    <w:rsid w:val="00E809F0"/>
    <w:rsid w:val="00E80A49"/>
    <w:rsid w:val="00E80B29"/>
    <w:rsid w:val="00E80B2D"/>
    <w:rsid w:val="00E80B8D"/>
    <w:rsid w:val="00E80BE5"/>
    <w:rsid w:val="00E80C31"/>
    <w:rsid w:val="00E80C42"/>
    <w:rsid w:val="00E80D49"/>
    <w:rsid w:val="00E810B3"/>
    <w:rsid w:val="00E81122"/>
    <w:rsid w:val="00E8124A"/>
    <w:rsid w:val="00E8129E"/>
    <w:rsid w:val="00E812DC"/>
    <w:rsid w:val="00E81338"/>
    <w:rsid w:val="00E816B9"/>
    <w:rsid w:val="00E81904"/>
    <w:rsid w:val="00E81C12"/>
    <w:rsid w:val="00E81C2F"/>
    <w:rsid w:val="00E81F79"/>
    <w:rsid w:val="00E8203C"/>
    <w:rsid w:val="00E820F1"/>
    <w:rsid w:val="00E822E5"/>
    <w:rsid w:val="00E82394"/>
    <w:rsid w:val="00E82870"/>
    <w:rsid w:val="00E828C5"/>
    <w:rsid w:val="00E82B61"/>
    <w:rsid w:val="00E82C09"/>
    <w:rsid w:val="00E82C89"/>
    <w:rsid w:val="00E82CA3"/>
    <w:rsid w:val="00E82E45"/>
    <w:rsid w:val="00E82E8E"/>
    <w:rsid w:val="00E82E90"/>
    <w:rsid w:val="00E82FDE"/>
    <w:rsid w:val="00E83145"/>
    <w:rsid w:val="00E8337C"/>
    <w:rsid w:val="00E835D3"/>
    <w:rsid w:val="00E83647"/>
    <w:rsid w:val="00E83668"/>
    <w:rsid w:val="00E8372C"/>
    <w:rsid w:val="00E83733"/>
    <w:rsid w:val="00E83810"/>
    <w:rsid w:val="00E8397B"/>
    <w:rsid w:val="00E839AF"/>
    <w:rsid w:val="00E839BF"/>
    <w:rsid w:val="00E83C36"/>
    <w:rsid w:val="00E83D94"/>
    <w:rsid w:val="00E83DE2"/>
    <w:rsid w:val="00E83FAD"/>
    <w:rsid w:val="00E83FF5"/>
    <w:rsid w:val="00E8410D"/>
    <w:rsid w:val="00E8417C"/>
    <w:rsid w:val="00E84247"/>
    <w:rsid w:val="00E8432D"/>
    <w:rsid w:val="00E8438F"/>
    <w:rsid w:val="00E844A7"/>
    <w:rsid w:val="00E844C7"/>
    <w:rsid w:val="00E8455F"/>
    <w:rsid w:val="00E84651"/>
    <w:rsid w:val="00E84772"/>
    <w:rsid w:val="00E84828"/>
    <w:rsid w:val="00E84B6A"/>
    <w:rsid w:val="00E84C7B"/>
    <w:rsid w:val="00E84DB1"/>
    <w:rsid w:val="00E84EC8"/>
    <w:rsid w:val="00E85074"/>
    <w:rsid w:val="00E85259"/>
    <w:rsid w:val="00E85396"/>
    <w:rsid w:val="00E853F7"/>
    <w:rsid w:val="00E85994"/>
    <w:rsid w:val="00E859CA"/>
    <w:rsid w:val="00E85A40"/>
    <w:rsid w:val="00E85BA2"/>
    <w:rsid w:val="00E85D3C"/>
    <w:rsid w:val="00E85D7D"/>
    <w:rsid w:val="00E85EBF"/>
    <w:rsid w:val="00E86107"/>
    <w:rsid w:val="00E861BE"/>
    <w:rsid w:val="00E861D6"/>
    <w:rsid w:val="00E861E3"/>
    <w:rsid w:val="00E86260"/>
    <w:rsid w:val="00E862D5"/>
    <w:rsid w:val="00E864F7"/>
    <w:rsid w:val="00E8675A"/>
    <w:rsid w:val="00E86B02"/>
    <w:rsid w:val="00E86BE0"/>
    <w:rsid w:val="00E86D4D"/>
    <w:rsid w:val="00E86DEC"/>
    <w:rsid w:val="00E86EA9"/>
    <w:rsid w:val="00E8709B"/>
    <w:rsid w:val="00E870C3"/>
    <w:rsid w:val="00E871D1"/>
    <w:rsid w:val="00E872C1"/>
    <w:rsid w:val="00E8733D"/>
    <w:rsid w:val="00E8745F"/>
    <w:rsid w:val="00E87474"/>
    <w:rsid w:val="00E875B7"/>
    <w:rsid w:val="00E87625"/>
    <w:rsid w:val="00E8766B"/>
    <w:rsid w:val="00E877CE"/>
    <w:rsid w:val="00E87820"/>
    <w:rsid w:val="00E87A83"/>
    <w:rsid w:val="00E87B26"/>
    <w:rsid w:val="00E87D71"/>
    <w:rsid w:val="00E87DDF"/>
    <w:rsid w:val="00E87E47"/>
    <w:rsid w:val="00E900A8"/>
    <w:rsid w:val="00E900BD"/>
    <w:rsid w:val="00E9012C"/>
    <w:rsid w:val="00E90369"/>
    <w:rsid w:val="00E90385"/>
    <w:rsid w:val="00E903D1"/>
    <w:rsid w:val="00E90591"/>
    <w:rsid w:val="00E906BD"/>
    <w:rsid w:val="00E9070B"/>
    <w:rsid w:val="00E907CF"/>
    <w:rsid w:val="00E90964"/>
    <w:rsid w:val="00E90967"/>
    <w:rsid w:val="00E90A3A"/>
    <w:rsid w:val="00E90AC0"/>
    <w:rsid w:val="00E90E2E"/>
    <w:rsid w:val="00E913E6"/>
    <w:rsid w:val="00E9141E"/>
    <w:rsid w:val="00E915A1"/>
    <w:rsid w:val="00E91689"/>
    <w:rsid w:val="00E916C4"/>
    <w:rsid w:val="00E917AD"/>
    <w:rsid w:val="00E9193F"/>
    <w:rsid w:val="00E91AAF"/>
    <w:rsid w:val="00E91C71"/>
    <w:rsid w:val="00E91CE6"/>
    <w:rsid w:val="00E91DCE"/>
    <w:rsid w:val="00E9202C"/>
    <w:rsid w:val="00E920C6"/>
    <w:rsid w:val="00E921B3"/>
    <w:rsid w:val="00E92286"/>
    <w:rsid w:val="00E922BA"/>
    <w:rsid w:val="00E923CD"/>
    <w:rsid w:val="00E923FC"/>
    <w:rsid w:val="00E9246E"/>
    <w:rsid w:val="00E92494"/>
    <w:rsid w:val="00E925A1"/>
    <w:rsid w:val="00E92652"/>
    <w:rsid w:val="00E927C6"/>
    <w:rsid w:val="00E92A3F"/>
    <w:rsid w:val="00E92B3E"/>
    <w:rsid w:val="00E92B53"/>
    <w:rsid w:val="00E92C3F"/>
    <w:rsid w:val="00E92D20"/>
    <w:rsid w:val="00E92E00"/>
    <w:rsid w:val="00E933E6"/>
    <w:rsid w:val="00E93464"/>
    <w:rsid w:val="00E93471"/>
    <w:rsid w:val="00E935B2"/>
    <w:rsid w:val="00E935D4"/>
    <w:rsid w:val="00E93645"/>
    <w:rsid w:val="00E937F7"/>
    <w:rsid w:val="00E9389F"/>
    <w:rsid w:val="00E9395E"/>
    <w:rsid w:val="00E939C9"/>
    <w:rsid w:val="00E93AE9"/>
    <w:rsid w:val="00E93B50"/>
    <w:rsid w:val="00E93CD3"/>
    <w:rsid w:val="00E93D0E"/>
    <w:rsid w:val="00E93D4E"/>
    <w:rsid w:val="00E9401E"/>
    <w:rsid w:val="00E9410A"/>
    <w:rsid w:val="00E94163"/>
    <w:rsid w:val="00E94240"/>
    <w:rsid w:val="00E942A3"/>
    <w:rsid w:val="00E94529"/>
    <w:rsid w:val="00E94547"/>
    <w:rsid w:val="00E94685"/>
    <w:rsid w:val="00E94914"/>
    <w:rsid w:val="00E949A9"/>
    <w:rsid w:val="00E94A67"/>
    <w:rsid w:val="00E94D52"/>
    <w:rsid w:val="00E94D73"/>
    <w:rsid w:val="00E94E12"/>
    <w:rsid w:val="00E94EBD"/>
    <w:rsid w:val="00E95027"/>
    <w:rsid w:val="00E95101"/>
    <w:rsid w:val="00E9517D"/>
    <w:rsid w:val="00E95315"/>
    <w:rsid w:val="00E95520"/>
    <w:rsid w:val="00E95714"/>
    <w:rsid w:val="00E95735"/>
    <w:rsid w:val="00E9575C"/>
    <w:rsid w:val="00E9586C"/>
    <w:rsid w:val="00E959AB"/>
    <w:rsid w:val="00E95A09"/>
    <w:rsid w:val="00E95AAC"/>
    <w:rsid w:val="00E95BF6"/>
    <w:rsid w:val="00E95D15"/>
    <w:rsid w:val="00E95DC7"/>
    <w:rsid w:val="00E95E31"/>
    <w:rsid w:val="00E95FDB"/>
    <w:rsid w:val="00E96121"/>
    <w:rsid w:val="00E9631A"/>
    <w:rsid w:val="00E96352"/>
    <w:rsid w:val="00E9639F"/>
    <w:rsid w:val="00E9643E"/>
    <w:rsid w:val="00E9647A"/>
    <w:rsid w:val="00E96529"/>
    <w:rsid w:val="00E965E9"/>
    <w:rsid w:val="00E9665B"/>
    <w:rsid w:val="00E9673B"/>
    <w:rsid w:val="00E96859"/>
    <w:rsid w:val="00E96889"/>
    <w:rsid w:val="00E96922"/>
    <w:rsid w:val="00E96A2D"/>
    <w:rsid w:val="00E96A97"/>
    <w:rsid w:val="00E96C4B"/>
    <w:rsid w:val="00E96C52"/>
    <w:rsid w:val="00E96DEF"/>
    <w:rsid w:val="00E97059"/>
    <w:rsid w:val="00E971F5"/>
    <w:rsid w:val="00E9720A"/>
    <w:rsid w:val="00E97333"/>
    <w:rsid w:val="00E9735B"/>
    <w:rsid w:val="00E97482"/>
    <w:rsid w:val="00E974A7"/>
    <w:rsid w:val="00E9768B"/>
    <w:rsid w:val="00E977C7"/>
    <w:rsid w:val="00E97842"/>
    <w:rsid w:val="00E97AD5"/>
    <w:rsid w:val="00E97B32"/>
    <w:rsid w:val="00E97B73"/>
    <w:rsid w:val="00E97F05"/>
    <w:rsid w:val="00E97F78"/>
    <w:rsid w:val="00EA00A2"/>
    <w:rsid w:val="00EA00B0"/>
    <w:rsid w:val="00EA00B2"/>
    <w:rsid w:val="00EA0263"/>
    <w:rsid w:val="00EA048A"/>
    <w:rsid w:val="00EA08EF"/>
    <w:rsid w:val="00EA0969"/>
    <w:rsid w:val="00EA0B3B"/>
    <w:rsid w:val="00EA0E1B"/>
    <w:rsid w:val="00EA0F6E"/>
    <w:rsid w:val="00EA1142"/>
    <w:rsid w:val="00EA12CF"/>
    <w:rsid w:val="00EA15A9"/>
    <w:rsid w:val="00EA16D7"/>
    <w:rsid w:val="00EA1950"/>
    <w:rsid w:val="00EA195C"/>
    <w:rsid w:val="00EA19CB"/>
    <w:rsid w:val="00EA1AE4"/>
    <w:rsid w:val="00EA1F63"/>
    <w:rsid w:val="00EA214C"/>
    <w:rsid w:val="00EA214D"/>
    <w:rsid w:val="00EA23F6"/>
    <w:rsid w:val="00EA2602"/>
    <w:rsid w:val="00EA2713"/>
    <w:rsid w:val="00EA2843"/>
    <w:rsid w:val="00EA2B7E"/>
    <w:rsid w:val="00EA2C1D"/>
    <w:rsid w:val="00EA2EDB"/>
    <w:rsid w:val="00EA2F2C"/>
    <w:rsid w:val="00EA2F56"/>
    <w:rsid w:val="00EA3231"/>
    <w:rsid w:val="00EA3493"/>
    <w:rsid w:val="00EA3A17"/>
    <w:rsid w:val="00EA3C23"/>
    <w:rsid w:val="00EA3FC7"/>
    <w:rsid w:val="00EA41FF"/>
    <w:rsid w:val="00EA424D"/>
    <w:rsid w:val="00EA448F"/>
    <w:rsid w:val="00EA44B0"/>
    <w:rsid w:val="00EA4972"/>
    <w:rsid w:val="00EA4998"/>
    <w:rsid w:val="00EA4B9A"/>
    <w:rsid w:val="00EA4DBB"/>
    <w:rsid w:val="00EA4DF8"/>
    <w:rsid w:val="00EA4F4F"/>
    <w:rsid w:val="00EA5528"/>
    <w:rsid w:val="00EA556E"/>
    <w:rsid w:val="00EA5818"/>
    <w:rsid w:val="00EA590F"/>
    <w:rsid w:val="00EA594E"/>
    <w:rsid w:val="00EA595D"/>
    <w:rsid w:val="00EA5B41"/>
    <w:rsid w:val="00EA5DBA"/>
    <w:rsid w:val="00EA5DF4"/>
    <w:rsid w:val="00EA612A"/>
    <w:rsid w:val="00EA6135"/>
    <w:rsid w:val="00EA6146"/>
    <w:rsid w:val="00EA61B4"/>
    <w:rsid w:val="00EA6250"/>
    <w:rsid w:val="00EA62B9"/>
    <w:rsid w:val="00EA639C"/>
    <w:rsid w:val="00EA64D3"/>
    <w:rsid w:val="00EA6521"/>
    <w:rsid w:val="00EA6BB3"/>
    <w:rsid w:val="00EA6C3B"/>
    <w:rsid w:val="00EA6D8D"/>
    <w:rsid w:val="00EA6DF6"/>
    <w:rsid w:val="00EA6E60"/>
    <w:rsid w:val="00EA6E6F"/>
    <w:rsid w:val="00EA6FE3"/>
    <w:rsid w:val="00EA7146"/>
    <w:rsid w:val="00EA71D7"/>
    <w:rsid w:val="00EA75E6"/>
    <w:rsid w:val="00EA7612"/>
    <w:rsid w:val="00EA76B1"/>
    <w:rsid w:val="00EA7905"/>
    <w:rsid w:val="00EA7985"/>
    <w:rsid w:val="00EA7A78"/>
    <w:rsid w:val="00EA7C4F"/>
    <w:rsid w:val="00EA7DAA"/>
    <w:rsid w:val="00EA7DE3"/>
    <w:rsid w:val="00EB002B"/>
    <w:rsid w:val="00EB029A"/>
    <w:rsid w:val="00EB0448"/>
    <w:rsid w:val="00EB05AE"/>
    <w:rsid w:val="00EB05BC"/>
    <w:rsid w:val="00EB0761"/>
    <w:rsid w:val="00EB07B0"/>
    <w:rsid w:val="00EB07C2"/>
    <w:rsid w:val="00EB0B22"/>
    <w:rsid w:val="00EB0C28"/>
    <w:rsid w:val="00EB0CE9"/>
    <w:rsid w:val="00EB0DE7"/>
    <w:rsid w:val="00EB0E6F"/>
    <w:rsid w:val="00EB1048"/>
    <w:rsid w:val="00EB1081"/>
    <w:rsid w:val="00EB1177"/>
    <w:rsid w:val="00EB12ED"/>
    <w:rsid w:val="00EB1322"/>
    <w:rsid w:val="00EB15D8"/>
    <w:rsid w:val="00EB1852"/>
    <w:rsid w:val="00EB1BA7"/>
    <w:rsid w:val="00EB1E9D"/>
    <w:rsid w:val="00EB2103"/>
    <w:rsid w:val="00EB218F"/>
    <w:rsid w:val="00EB220A"/>
    <w:rsid w:val="00EB2264"/>
    <w:rsid w:val="00EB22CC"/>
    <w:rsid w:val="00EB247F"/>
    <w:rsid w:val="00EB25B9"/>
    <w:rsid w:val="00EB2693"/>
    <w:rsid w:val="00EB270A"/>
    <w:rsid w:val="00EB2812"/>
    <w:rsid w:val="00EB2A1F"/>
    <w:rsid w:val="00EB2A95"/>
    <w:rsid w:val="00EB2C4C"/>
    <w:rsid w:val="00EB2DB7"/>
    <w:rsid w:val="00EB2F35"/>
    <w:rsid w:val="00EB3375"/>
    <w:rsid w:val="00EB33FE"/>
    <w:rsid w:val="00EB349E"/>
    <w:rsid w:val="00EB36A2"/>
    <w:rsid w:val="00EB38A4"/>
    <w:rsid w:val="00EB3958"/>
    <w:rsid w:val="00EB3AFD"/>
    <w:rsid w:val="00EB3BB2"/>
    <w:rsid w:val="00EB3E7F"/>
    <w:rsid w:val="00EB3FE2"/>
    <w:rsid w:val="00EB40E5"/>
    <w:rsid w:val="00EB4109"/>
    <w:rsid w:val="00EB415F"/>
    <w:rsid w:val="00EB416B"/>
    <w:rsid w:val="00EB43DE"/>
    <w:rsid w:val="00EB43FA"/>
    <w:rsid w:val="00EB451B"/>
    <w:rsid w:val="00EB491E"/>
    <w:rsid w:val="00EB4CCF"/>
    <w:rsid w:val="00EB4D40"/>
    <w:rsid w:val="00EB4DBF"/>
    <w:rsid w:val="00EB4E1E"/>
    <w:rsid w:val="00EB4F02"/>
    <w:rsid w:val="00EB522F"/>
    <w:rsid w:val="00EB53DC"/>
    <w:rsid w:val="00EB57FB"/>
    <w:rsid w:val="00EB5B0E"/>
    <w:rsid w:val="00EB5B79"/>
    <w:rsid w:val="00EB5CB7"/>
    <w:rsid w:val="00EB5EEE"/>
    <w:rsid w:val="00EB5FC9"/>
    <w:rsid w:val="00EB60FD"/>
    <w:rsid w:val="00EB61D7"/>
    <w:rsid w:val="00EB6417"/>
    <w:rsid w:val="00EB67F1"/>
    <w:rsid w:val="00EB6806"/>
    <w:rsid w:val="00EB6DA6"/>
    <w:rsid w:val="00EB6E64"/>
    <w:rsid w:val="00EB6FBF"/>
    <w:rsid w:val="00EB6FF2"/>
    <w:rsid w:val="00EB700C"/>
    <w:rsid w:val="00EB7148"/>
    <w:rsid w:val="00EB7157"/>
    <w:rsid w:val="00EB788E"/>
    <w:rsid w:val="00EB7A77"/>
    <w:rsid w:val="00EB7AC2"/>
    <w:rsid w:val="00EB7AF2"/>
    <w:rsid w:val="00EB7C43"/>
    <w:rsid w:val="00EB7CB8"/>
    <w:rsid w:val="00EB7CD2"/>
    <w:rsid w:val="00EB7D1F"/>
    <w:rsid w:val="00EB7D21"/>
    <w:rsid w:val="00EB7E49"/>
    <w:rsid w:val="00EC003B"/>
    <w:rsid w:val="00EC00C5"/>
    <w:rsid w:val="00EC018A"/>
    <w:rsid w:val="00EC047C"/>
    <w:rsid w:val="00EC04A5"/>
    <w:rsid w:val="00EC04C8"/>
    <w:rsid w:val="00EC07E9"/>
    <w:rsid w:val="00EC0816"/>
    <w:rsid w:val="00EC0876"/>
    <w:rsid w:val="00EC0E11"/>
    <w:rsid w:val="00EC0F2E"/>
    <w:rsid w:val="00EC0F2F"/>
    <w:rsid w:val="00EC1054"/>
    <w:rsid w:val="00EC105A"/>
    <w:rsid w:val="00EC108A"/>
    <w:rsid w:val="00EC10C1"/>
    <w:rsid w:val="00EC1297"/>
    <w:rsid w:val="00EC130C"/>
    <w:rsid w:val="00EC1436"/>
    <w:rsid w:val="00EC1533"/>
    <w:rsid w:val="00EC18B0"/>
    <w:rsid w:val="00EC1906"/>
    <w:rsid w:val="00EC19EA"/>
    <w:rsid w:val="00EC1B74"/>
    <w:rsid w:val="00EC1C69"/>
    <w:rsid w:val="00EC1DDD"/>
    <w:rsid w:val="00EC205B"/>
    <w:rsid w:val="00EC2064"/>
    <w:rsid w:val="00EC20B1"/>
    <w:rsid w:val="00EC21E0"/>
    <w:rsid w:val="00EC248E"/>
    <w:rsid w:val="00EC2879"/>
    <w:rsid w:val="00EC2AA2"/>
    <w:rsid w:val="00EC2AD2"/>
    <w:rsid w:val="00EC2B1C"/>
    <w:rsid w:val="00EC2E6A"/>
    <w:rsid w:val="00EC2F7C"/>
    <w:rsid w:val="00EC2FAF"/>
    <w:rsid w:val="00EC3043"/>
    <w:rsid w:val="00EC309F"/>
    <w:rsid w:val="00EC3180"/>
    <w:rsid w:val="00EC3376"/>
    <w:rsid w:val="00EC33D5"/>
    <w:rsid w:val="00EC3405"/>
    <w:rsid w:val="00EC3604"/>
    <w:rsid w:val="00EC3631"/>
    <w:rsid w:val="00EC36F5"/>
    <w:rsid w:val="00EC384D"/>
    <w:rsid w:val="00EC38B2"/>
    <w:rsid w:val="00EC3979"/>
    <w:rsid w:val="00EC39C1"/>
    <w:rsid w:val="00EC3CD9"/>
    <w:rsid w:val="00EC43C1"/>
    <w:rsid w:val="00EC43ED"/>
    <w:rsid w:val="00EC4978"/>
    <w:rsid w:val="00EC4B2C"/>
    <w:rsid w:val="00EC4C31"/>
    <w:rsid w:val="00EC4C54"/>
    <w:rsid w:val="00EC4D42"/>
    <w:rsid w:val="00EC4F78"/>
    <w:rsid w:val="00EC4FB9"/>
    <w:rsid w:val="00EC5149"/>
    <w:rsid w:val="00EC5159"/>
    <w:rsid w:val="00EC56DF"/>
    <w:rsid w:val="00EC5848"/>
    <w:rsid w:val="00EC5970"/>
    <w:rsid w:val="00EC599B"/>
    <w:rsid w:val="00EC5B11"/>
    <w:rsid w:val="00EC5DF4"/>
    <w:rsid w:val="00EC610C"/>
    <w:rsid w:val="00EC613C"/>
    <w:rsid w:val="00EC6169"/>
    <w:rsid w:val="00EC626B"/>
    <w:rsid w:val="00EC632D"/>
    <w:rsid w:val="00EC647D"/>
    <w:rsid w:val="00EC649D"/>
    <w:rsid w:val="00EC66F9"/>
    <w:rsid w:val="00EC6805"/>
    <w:rsid w:val="00EC6905"/>
    <w:rsid w:val="00EC6E1B"/>
    <w:rsid w:val="00EC6E31"/>
    <w:rsid w:val="00EC70A4"/>
    <w:rsid w:val="00EC70E0"/>
    <w:rsid w:val="00EC71AC"/>
    <w:rsid w:val="00EC71C1"/>
    <w:rsid w:val="00EC7264"/>
    <w:rsid w:val="00EC72E2"/>
    <w:rsid w:val="00EC7493"/>
    <w:rsid w:val="00EC74F4"/>
    <w:rsid w:val="00EC75D6"/>
    <w:rsid w:val="00EC7601"/>
    <w:rsid w:val="00EC76DA"/>
    <w:rsid w:val="00EC7782"/>
    <w:rsid w:val="00EC78A6"/>
    <w:rsid w:val="00EC7961"/>
    <w:rsid w:val="00EC7A4A"/>
    <w:rsid w:val="00EC7B02"/>
    <w:rsid w:val="00EC7B9D"/>
    <w:rsid w:val="00EC7CB9"/>
    <w:rsid w:val="00EC7F5D"/>
    <w:rsid w:val="00EC7FA2"/>
    <w:rsid w:val="00EC7FA9"/>
    <w:rsid w:val="00ED00AE"/>
    <w:rsid w:val="00ED0246"/>
    <w:rsid w:val="00ED029C"/>
    <w:rsid w:val="00ED055A"/>
    <w:rsid w:val="00ED07B8"/>
    <w:rsid w:val="00ED0835"/>
    <w:rsid w:val="00ED0839"/>
    <w:rsid w:val="00ED08CA"/>
    <w:rsid w:val="00ED0A33"/>
    <w:rsid w:val="00ED0A91"/>
    <w:rsid w:val="00ED0AF1"/>
    <w:rsid w:val="00ED0B88"/>
    <w:rsid w:val="00ED0C52"/>
    <w:rsid w:val="00ED0C61"/>
    <w:rsid w:val="00ED0CDA"/>
    <w:rsid w:val="00ED0D13"/>
    <w:rsid w:val="00ED0D69"/>
    <w:rsid w:val="00ED106C"/>
    <w:rsid w:val="00ED10DB"/>
    <w:rsid w:val="00ED1126"/>
    <w:rsid w:val="00ED126E"/>
    <w:rsid w:val="00ED1290"/>
    <w:rsid w:val="00ED1361"/>
    <w:rsid w:val="00ED1501"/>
    <w:rsid w:val="00ED16EA"/>
    <w:rsid w:val="00ED18DA"/>
    <w:rsid w:val="00ED1903"/>
    <w:rsid w:val="00ED1B89"/>
    <w:rsid w:val="00ED201B"/>
    <w:rsid w:val="00ED2151"/>
    <w:rsid w:val="00ED21D6"/>
    <w:rsid w:val="00ED22E6"/>
    <w:rsid w:val="00ED2323"/>
    <w:rsid w:val="00ED238A"/>
    <w:rsid w:val="00ED2496"/>
    <w:rsid w:val="00ED2612"/>
    <w:rsid w:val="00ED2700"/>
    <w:rsid w:val="00ED273F"/>
    <w:rsid w:val="00ED28C8"/>
    <w:rsid w:val="00ED290E"/>
    <w:rsid w:val="00ED295A"/>
    <w:rsid w:val="00ED2A04"/>
    <w:rsid w:val="00ED2B71"/>
    <w:rsid w:val="00ED2B7A"/>
    <w:rsid w:val="00ED3012"/>
    <w:rsid w:val="00ED3071"/>
    <w:rsid w:val="00ED314F"/>
    <w:rsid w:val="00ED34DD"/>
    <w:rsid w:val="00ED35E4"/>
    <w:rsid w:val="00ED379B"/>
    <w:rsid w:val="00ED3924"/>
    <w:rsid w:val="00ED393A"/>
    <w:rsid w:val="00ED3A11"/>
    <w:rsid w:val="00ED3D49"/>
    <w:rsid w:val="00ED3D70"/>
    <w:rsid w:val="00ED3F91"/>
    <w:rsid w:val="00ED4183"/>
    <w:rsid w:val="00ED41C4"/>
    <w:rsid w:val="00ED4489"/>
    <w:rsid w:val="00ED4493"/>
    <w:rsid w:val="00ED44CC"/>
    <w:rsid w:val="00ED453E"/>
    <w:rsid w:val="00ED45F3"/>
    <w:rsid w:val="00ED47C4"/>
    <w:rsid w:val="00ED495A"/>
    <w:rsid w:val="00ED4AD2"/>
    <w:rsid w:val="00ED4BCA"/>
    <w:rsid w:val="00ED4C64"/>
    <w:rsid w:val="00ED4DE4"/>
    <w:rsid w:val="00ED5014"/>
    <w:rsid w:val="00ED51A4"/>
    <w:rsid w:val="00ED52DA"/>
    <w:rsid w:val="00ED5306"/>
    <w:rsid w:val="00ED54EF"/>
    <w:rsid w:val="00ED584C"/>
    <w:rsid w:val="00ED593F"/>
    <w:rsid w:val="00ED59BA"/>
    <w:rsid w:val="00ED5B2E"/>
    <w:rsid w:val="00ED5D2D"/>
    <w:rsid w:val="00ED5F2C"/>
    <w:rsid w:val="00ED61AC"/>
    <w:rsid w:val="00ED6288"/>
    <w:rsid w:val="00ED6356"/>
    <w:rsid w:val="00ED63F1"/>
    <w:rsid w:val="00ED6515"/>
    <w:rsid w:val="00ED65E8"/>
    <w:rsid w:val="00ED6604"/>
    <w:rsid w:val="00ED6698"/>
    <w:rsid w:val="00ED6A32"/>
    <w:rsid w:val="00ED6B3C"/>
    <w:rsid w:val="00ED6DB2"/>
    <w:rsid w:val="00ED6E3F"/>
    <w:rsid w:val="00ED732F"/>
    <w:rsid w:val="00ED7414"/>
    <w:rsid w:val="00ED75B0"/>
    <w:rsid w:val="00ED78D6"/>
    <w:rsid w:val="00ED7976"/>
    <w:rsid w:val="00ED7998"/>
    <w:rsid w:val="00ED7A47"/>
    <w:rsid w:val="00ED7A59"/>
    <w:rsid w:val="00ED7A81"/>
    <w:rsid w:val="00ED7A9C"/>
    <w:rsid w:val="00ED7AA8"/>
    <w:rsid w:val="00ED7B18"/>
    <w:rsid w:val="00ED7CD7"/>
    <w:rsid w:val="00EE02B7"/>
    <w:rsid w:val="00EE032F"/>
    <w:rsid w:val="00EE0527"/>
    <w:rsid w:val="00EE0928"/>
    <w:rsid w:val="00EE0A1F"/>
    <w:rsid w:val="00EE0A23"/>
    <w:rsid w:val="00EE0C40"/>
    <w:rsid w:val="00EE0D37"/>
    <w:rsid w:val="00EE0FA0"/>
    <w:rsid w:val="00EE1013"/>
    <w:rsid w:val="00EE1028"/>
    <w:rsid w:val="00EE10A5"/>
    <w:rsid w:val="00EE1143"/>
    <w:rsid w:val="00EE1237"/>
    <w:rsid w:val="00EE1252"/>
    <w:rsid w:val="00EE12E7"/>
    <w:rsid w:val="00EE139E"/>
    <w:rsid w:val="00EE13C9"/>
    <w:rsid w:val="00EE1498"/>
    <w:rsid w:val="00EE1560"/>
    <w:rsid w:val="00EE15E4"/>
    <w:rsid w:val="00EE177D"/>
    <w:rsid w:val="00EE1983"/>
    <w:rsid w:val="00EE1A0A"/>
    <w:rsid w:val="00EE1BB2"/>
    <w:rsid w:val="00EE1DB8"/>
    <w:rsid w:val="00EE1F3A"/>
    <w:rsid w:val="00EE1FE8"/>
    <w:rsid w:val="00EE2226"/>
    <w:rsid w:val="00EE242E"/>
    <w:rsid w:val="00EE2454"/>
    <w:rsid w:val="00EE28BD"/>
    <w:rsid w:val="00EE2997"/>
    <w:rsid w:val="00EE29B8"/>
    <w:rsid w:val="00EE2ABB"/>
    <w:rsid w:val="00EE2B7D"/>
    <w:rsid w:val="00EE2D7B"/>
    <w:rsid w:val="00EE2E53"/>
    <w:rsid w:val="00EE2E77"/>
    <w:rsid w:val="00EE2ED7"/>
    <w:rsid w:val="00EE3252"/>
    <w:rsid w:val="00EE3393"/>
    <w:rsid w:val="00EE3417"/>
    <w:rsid w:val="00EE3618"/>
    <w:rsid w:val="00EE36E4"/>
    <w:rsid w:val="00EE3864"/>
    <w:rsid w:val="00EE3BB9"/>
    <w:rsid w:val="00EE3D84"/>
    <w:rsid w:val="00EE40D9"/>
    <w:rsid w:val="00EE459D"/>
    <w:rsid w:val="00EE45F5"/>
    <w:rsid w:val="00EE4725"/>
    <w:rsid w:val="00EE4986"/>
    <w:rsid w:val="00EE4B0A"/>
    <w:rsid w:val="00EE5103"/>
    <w:rsid w:val="00EE527C"/>
    <w:rsid w:val="00EE542D"/>
    <w:rsid w:val="00EE54E0"/>
    <w:rsid w:val="00EE5544"/>
    <w:rsid w:val="00EE562D"/>
    <w:rsid w:val="00EE568A"/>
    <w:rsid w:val="00EE572D"/>
    <w:rsid w:val="00EE5786"/>
    <w:rsid w:val="00EE57C6"/>
    <w:rsid w:val="00EE5D69"/>
    <w:rsid w:val="00EE5E77"/>
    <w:rsid w:val="00EE5F87"/>
    <w:rsid w:val="00EE6194"/>
    <w:rsid w:val="00EE6219"/>
    <w:rsid w:val="00EE6487"/>
    <w:rsid w:val="00EE660F"/>
    <w:rsid w:val="00EE661A"/>
    <w:rsid w:val="00EE667D"/>
    <w:rsid w:val="00EE66DE"/>
    <w:rsid w:val="00EE694C"/>
    <w:rsid w:val="00EE6AE1"/>
    <w:rsid w:val="00EE6B52"/>
    <w:rsid w:val="00EE6C28"/>
    <w:rsid w:val="00EE6CD1"/>
    <w:rsid w:val="00EE6DC1"/>
    <w:rsid w:val="00EE6E03"/>
    <w:rsid w:val="00EE6EE7"/>
    <w:rsid w:val="00EE7053"/>
    <w:rsid w:val="00EE70C7"/>
    <w:rsid w:val="00EE7106"/>
    <w:rsid w:val="00EE72AE"/>
    <w:rsid w:val="00EE72EE"/>
    <w:rsid w:val="00EE7688"/>
    <w:rsid w:val="00EE7746"/>
    <w:rsid w:val="00EE7785"/>
    <w:rsid w:val="00EE796E"/>
    <w:rsid w:val="00EE79F0"/>
    <w:rsid w:val="00EE7AE0"/>
    <w:rsid w:val="00EE7C98"/>
    <w:rsid w:val="00EE7CE0"/>
    <w:rsid w:val="00EE7D63"/>
    <w:rsid w:val="00EE7D8E"/>
    <w:rsid w:val="00EE7EF2"/>
    <w:rsid w:val="00EF011C"/>
    <w:rsid w:val="00EF02D5"/>
    <w:rsid w:val="00EF03DA"/>
    <w:rsid w:val="00EF04DF"/>
    <w:rsid w:val="00EF07B0"/>
    <w:rsid w:val="00EF0907"/>
    <w:rsid w:val="00EF091F"/>
    <w:rsid w:val="00EF0937"/>
    <w:rsid w:val="00EF09DE"/>
    <w:rsid w:val="00EF0A82"/>
    <w:rsid w:val="00EF0AD5"/>
    <w:rsid w:val="00EF0AE3"/>
    <w:rsid w:val="00EF0B14"/>
    <w:rsid w:val="00EF0CB4"/>
    <w:rsid w:val="00EF0E2B"/>
    <w:rsid w:val="00EF0F8C"/>
    <w:rsid w:val="00EF101F"/>
    <w:rsid w:val="00EF10D0"/>
    <w:rsid w:val="00EF11B6"/>
    <w:rsid w:val="00EF125B"/>
    <w:rsid w:val="00EF12AD"/>
    <w:rsid w:val="00EF1413"/>
    <w:rsid w:val="00EF166E"/>
    <w:rsid w:val="00EF1718"/>
    <w:rsid w:val="00EF1789"/>
    <w:rsid w:val="00EF199E"/>
    <w:rsid w:val="00EF1A86"/>
    <w:rsid w:val="00EF1B7F"/>
    <w:rsid w:val="00EF1CC0"/>
    <w:rsid w:val="00EF1D67"/>
    <w:rsid w:val="00EF1DCD"/>
    <w:rsid w:val="00EF1F6A"/>
    <w:rsid w:val="00EF1FC5"/>
    <w:rsid w:val="00EF2059"/>
    <w:rsid w:val="00EF205C"/>
    <w:rsid w:val="00EF23AA"/>
    <w:rsid w:val="00EF2474"/>
    <w:rsid w:val="00EF257E"/>
    <w:rsid w:val="00EF25FE"/>
    <w:rsid w:val="00EF2964"/>
    <w:rsid w:val="00EF2B88"/>
    <w:rsid w:val="00EF2C1D"/>
    <w:rsid w:val="00EF2C75"/>
    <w:rsid w:val="00EF30A7"/>
    <w:rsid w:val="00EF32DB"/>
    <w:rsid w:val="00EF3305"/>
    <w:rsid w:val="00EF35B3"/>
    <w:rsid w:val="00EF3901"/>
    <w:rsid w:val="00EF3C2F"/>
    <w:rsid w:val="00EF3CCB"/>
    <w:rsid w:val="00EF3D61"/>
    <w:rsid w:val="00EF3E5A"/>
    <w:rsid w:val="00EF3FCC"/>
    <w:rsid w:val="00EF4007"/>
    <w:rsid w:val="00EF40EB"/>
    <w:rsid w:val="00EF429B"/>
    <w:rsid w:val="00EF448F"/>
    <w:rsid w:val="00EF482A"/>
    <w:rsid w:val="00EF48AC"/>
    <w:rsid w:val="00EF4A33"/>
    <w:rsid w:val="00EF4D91"/>
    <w:rsid w:val="00EF4ECE"/>
    <w:rsid w:val="00EF4EDC"/>
    <w:rsid w:val="00EF4F6C"/>
    <w:rsid w:val="00EF51DD"/>
    <w:rsid w:val="00EF539F"/>
    <w:rsid w:val="00EF53BA"/>
    <w:rsid w:val="00EF54C2"/>
    <w:rsid w:val="00EF55DD"/>
    <w:rsid w:val="00EF5663"/>
    <w:rsid w:val="00EF5857"/>
    <w:rsid w:val="00EF5A85"/>
    <w:rsid w:val="00EF5C0B"/>
    <w:rsid w:val="00EF5C66"/>
    <w:rsid w:val="00EF5D0D"/>
    <w:rsid w:val="00EF5D5F"/>
    <w:rsid w:val="00EF5E9A"/>
    <w:rsid w:val="00EF5EBF"/>
    <w:rsid w:val="00EF5FB1"/>
    <w:rsid w:val="00EF6064"/>
    <w:rsid w:val="00EF61CA"/>
    <w:rsid w:val="00EF6243"/>
    <w:rsid w:val="00EF628F"/>
    <w:rsid w:val="00EF634E"/>
    <w:rsid w:val="00EF662F"/>
    <w:rsid w:val="00EF67B0"/>
    <w:rsid w:val="00EF69E9"/>
    <w:rsid w:val="00EF6AEC"/>
    <w:rsid w:val="00EF6C42"/>
    <w:rsid w:val="00EF6DC3"/>
    <w:rsid w:val="00EF6E13"/>
    <w:rsid w:val="00EF6F62"/>
    <w:rsid w:val="00EF6F63"/>
    <w:rsid w:val="00EF720D"/>
    <w:rsid w:val="00EF72BC"/>
    <w:rsid w:val="00EF7344"/>
    <w:rsid w:val="00EF7469"/>
    <w:rsid w:val="00EF7489"/>
    <w:rsid w:val="00EF7515"/>
    <w:rsid w:val="00EF75E9"/>
    <w:rsid w:val="00EF76AC"/>
    <w:rsid w:val="00EF770F"/>
    <w:rsid w:val="00EF7716"/>
    <w:rsid w:val="00EF7A93"/>
    <w:rsid w:val="00EF7AC5"/>
    <w:rsid w:val="00F001E3"/>
    <w:rsid w:val="00F004BF"/>
    <w:rsid w:val="00F0052B"/>
    <w:rsid w:val="00F00580"/>
    <w:rsid w:val="00F007A0"/>
    <w:rsid w:val="00F00907"/>
    <w:rsid w:val="00F00BD5"/>
    <w:rsid w:val="00F00C8D"/>
    <w:rsid w:val="00F00D5D"/>
    <w:rsid w:val="00F00DCD"/>
    <w:rsid w:val="00F00EB4"/>
    <w:rsid w:val="00F010DF"/>
    <w:rsid w:val="00F012B1"/>
    <w:rsid w:val="00F0160F"/>
    <w:rsid w:val="00F01649"/>
    <w:rsid w:val="00F01703"/>
    <w:rsid w:val="00F017D1"/>
    <w:rsid w:val="00F01939"/>
    <w:rsid w:val="00F019CD"/>
    <w:rsid w:val="00F019E3"/>
    <w:rsid w:val="00F01B1E"/>
    <w:rsid w:val="00F01C81"/>
    <w:rsid w:val="00F01DC6"/>
    <w:rsid w:val="00F01F04"/>
    <w:rsid w:val="00F02068"/>
    <w:rsid w:val="00F02127"/>
    <w:rsid w:val="00F0212D"/>
    <w:rsid w:val="00F0212F"/>
    <w:rsid w:val="00F0217F"/>
    <w:rsid w:val="00F02229"/>
    <w:rsid w:val="00F02543"/>
    <w:rsid w:val="00F027FB"/>
    <w:rsid w:val="00F029CA"/>
    <w:rsid w:val="00F02ADE"/>
    <w:rsid w:val="00F02B26"/>
    <w:rsid w:val="00F02B3E"/>
    <w:rsid w:val="00F02DBE"/>
    <w:rsid w:val="00F02EFF"/>
    <w:rsid w:val="00F03345"/>
    <w:rsid w:val="00F03494"/>
    <w:rsid w:val="00F03660"/>
    <w:rsid w:val="00F03B73"/>
    <w:rsid w:val="00F03BAF"/>
    <w:rsid w:val="00F03CF2"/>
    <w:rsid w:val="00F03DD7"/>
    <w:rsid w:val="00F03F52"/>
    <w:rsid w:val="00F04161"/>
    <w:rsid w:val="00F04185"/>
    <w:rsid w:val="00F041E1"/>
    <w:rsid w:val="00F046AF"/>
    <w:rsid w:val="00F04901"/>
    <w:rsid w:val="00F04A16"/>
    <w:rsid w:val="00F04A41"/>
    <w:rsid w:val="00F04E64"/>
    <w:rsid w:val="00F04E83"/>
    <w:rsid w:val="00F04F84"/>
    <w:rsid w:val="00F04FE4"/>
    <w:rsid w:val="00F0507C"/>
    <w:rsid w:val="00F05215"/>
    <w:rsid w:val="00F05280"/>
    <w:rsid w:val="00F05362"/>
    <w:rsid w:val="00F0543A"/>
    <w:rsid w:val="00F0546B"/>
    <w:rsid w:val="00F05474"/>
    <w:rsid w:val="00F056A7"/>
    <w:rsid w:val="00F05828"/>
    <w:rsid w:val="00F05925"/>
    <w:rsid w:val="00F05A49"/>
    <w:rsid w:val="00F05D74"/>
    <w:rsid w:val="00F05E1E"/>
    <w:rsid w:val="00F05EF9"/>
    <w:rsid w:val="00F05F34"/>
    <w:rsid w:val="00F05FF9"/>
    <w:rsid w:val="00F0605F"/>
    <w:rsid w:val="00F060E6"/>
    <w:rsid w:val="00F06182"/>
    <w:rsid w:val="00F062A9"/>
    <w:rsid w:val="00F0647D"/>
    <w:rsid w:val="00F06485"/>
    <w:rsid w:val="00F06541"/>
    <w:rsid w:val="00F0658F"/>
    <w:rsid w:val="00F065D0"/>
    <w:rsid w:val="00F068DF"/>
    <w:rsid w:val="00F0698E"/>
    <w:rsid w:val="00F06D7A"/>
    <w:rsid w:val="00F06E44"/>
    <w:rsid w:val="00F07546"/>
    <w:rsid w:val="00F076CA"/>
    <w:rsid w:val="00F07731"/>
    <w:rsid w:val="00F0777B"/>
    <w:rsid w:val="00F078F7"/>
    <w:rsid w:val="00F07A0A"/>
    <w:rsid w:val="00F07A3F"/>
    <w:rsid w:val="00F07AAE"/>
    <w:rsid w:val="00F07BCB"/>
    <w:rsid w:val="00F07BE2"/>
    <w:rsid w:val="00F07CA4"/>
    <w:rsid w:val="00F07CDB"/>
    <w:rsid w:val="00F07F19"/>
    <w:rsid w:val="00F1019D"/>
    <w:rsid w:val="00F102FD"/>
    <w:rsid w:val="00F10449"/>
    <w:rsid w:val="00F1047E"/>
    <w:rsid w:val="00F104AB"/>
    <w:rsid w:val="00F1081A"/>
    <w:rsid w:val="00F1084C"/>
    <w:rsid w:val="00F108C6"/>
    <w:rsid w:val="00F108D6"/>
    <w:rsid w:val="00F10975"/>
    <w:rsid w:val="00F10B77"/>
    <w:rsid w:val="00F10BC9"/>
    <w:rsid w:val="00F10C0D"/>
    <w:rsid w:val="00F10C53"/>
    <w:rsid w:val="00F10D2B"/>
    <w:rsid w:val="00F10E53"/>
    <w:rsid w:val="00F10F78"/>
    <w:rsid w:val="00F11192"/>
    <w:rsid w:val="00F111E4"/>
    <w:rsid w:val="00F11285"/>
    <w:rsid w:val="00F112F4"/>
    <w:rsid w:val="00F11302"/>
    <w:rsid w:val="00F11402"/>
    <w:rsid w:val="00F1142E"/>
    <w:rsid w:val="00F114DF"/>
    <w:rsid w:val="00F11660"/>
    <w:rsid w:val="00F11690"/>
    <w:rsid w:val="00F118BA"/>
    <w:rsid w:val="00F1190D"/>
    <w:rsid w:val="00F1193C"/>
    <w:rsid w:val="00F1195F"/>
    <w:rsid w:val="00F1196A"/>
    <w:rsid w:val="00F119EE"/>
    <w:rsid w:val="00F11A3F"/>
    <w:rsid w:val="00F11A72"/>
    <w:rsid w:val="00F11AAE"/>
    <w:rsid w:val="00F11B1B"/>
    <w:rsid w:val="00F11CC4"/>
    <w:rsid w:val="00F11CCE"/>
    <w:rsid w:val="00F11EC8"/>
    <w:rsid w:val="00F11F9C"/>
    <w:rsid w:val="00F12060"/>
    <w:rsid w:val="00F1233F"/>
    <w:rsid w:val="00F12540"/>
    <w:rsid w:val="00F125EE"/>
    <w:rsid w:val="00F12607"/>
    <w:rsid w:val="00F12741"/>
    <w:rsid w:val="00F12917"/>
    <w:rsid w:val="00F12923"/>
    <w:rsid w:val="00F12954"/>
    <w:rsid w:val="00F12A87"/>
    <w:rsid w:val="00F12ADB"/>
    <w:rsid w:val="00F12C24"/>
    <w:rsid w:val="00F12FB1"/>
    <w:rsid w:val="00F1304D"/>
    <w:rsid w:val="00F13233"/>
    <w:rsid w:val="00F13248"/>
    <w:rsid w:val="00F132B0"/>
    <w:rsid w:val="00F13318"/>
    <w:rsid w:val="00F134F0"/>
    <w:rsid w:val="00F13545"/>
    <w:rsid w:val="00F13785"/>
    <w:rsid w:val="00F13C28"/>
    <w:rsid w:val="00F13CCB"/>
    <w:rsid w:val="00F13D19"/>
    <w:rsid w:val="00F13E5A"/>
    <w:rsid w:val="00F1403E"/>
    <w:rsid w:val="00F14099"/>
    <w:rsid w:val="00F14435"/>
    <w:rsid w:val="00F14573"/>
    <w:rsid w:val="00F146D5"/>
    <w:rsid w:val="00F14924"/>
    <w:rsid w:val="00F14933"/>
    <w:rsid w:val="00F14982"/>
    <w:rsid w:val="00F14B6E"/>
    <w:rsid w:val="00F14F5B"/>
    <w:rsid w:val="00F15033"/>
    <w:rsid w:val="00F1506E"/>
    <w:rsid w:val="00F15147"/>
    <w:rsid w:val="00F1515D"/>
    <w:rsid w:val="00F15180"/>
    <w:rsid w:val="00F15291"/>
    <w:rsid w:val="00F15396"/>
    <w:rsid w:val="00F15ACF"/>
    <w:rsid w:val="00F15B05"/>
    <w:rsid w:val="00F15B30"/>
    <w:rsid w:val="00F15B37"/>
    <w:rsid w:val="00F15B39"/>
    <w:rsid w:val="00F15B71"/>
    <w:rsid w:val="00F15E8B"/>
    <w:rsid w:val="00F15F1B"/>
    <w:rsid w:val="00F1604F"/>
    <w:rsid w:val="00F16232"/>
    <w:rsid w:val="00F16264"/>
    <w:rsid w:val="00F1627F"/>
    <w:rsid w:val="00F1635C"/>
    <w:rsid w:val="00F16673"/>
    <w:rsid w:val="00F168D4"/>
    <w:rsid w:val="00F1691B"/>
    <w:rsid w:val="00F16A5C"/>
    <w:rsid w:val="00F16AD3"/>
    <w:rsid w:val="00F16D39"/>
    <w:rsid w:val="00F16D50"/>
    <w:rsid w:val="00F16E26"/>
    <w:rsid w:val="00F16EFA"/>
    <w:rsid w:val="00F170B5"/>
    <w:rsid w:val="00F1716E"/>
    <w:rsid w:val="00F172AB"/>
    <w:rsid w:val="00F1738F"/>
    <w:rsid w:val="00F1747B"/>
    <w:rsid w:val="00F1754D"/>
    <w:rsid w:val="00F17569"/>
    <w:rsid w:val="00F1772E"/>
    <w:rsid w:val="00F1782D"/>
    <w:rsid w:val="00F178F6"/>
    <w:rsid w:val="00F17BC6"/>
    <w:rsid w:val="00F17CCF"/>
    <w:rsid w:val="00F17D82"/>
    <w:rsid w:val="00F17E09"/>
    <w:rsid w:val="00F2026B"/>
    <w:rsid w:val="00F20386"/>
    <w:rsid w:val="00F20722"/>
    <w:rsid w:val="00F207FB"/>
    <w:rsid w:val="00F2088A"/>
    <w:rsid w:val="00F208AA"/>
    <w:rsid w:val="00F20A22"/>
    <w:rsid w:val="00F20A95"/>
    <w:rsid w:val="00F20AA9"/>
    <w:rsid w:val="00F20B4D"/>
    <w:rsid w:val="00F20C09"/>
    <w:rsid w:val="00F20D1B"/>
    <w:rsid w:val="00F20D63"/>
    <w:rsid w:val="00F20EBD"/>
    <w:rsid w:val="00F20F57"/>
    <w:rsid w:val="00F2102C"/>
    <w:rsid w:val="00F217A0"/>
    <w:rsid w:val="00F21B67"/>
    <w:rsid w:val="00F21C33"/>
    <w:rsid w:val="00F21C96"/>
    <w:rsid w:val="00F21DD5"/>
    <w:rsid w:val="00F21E3A"/>
    <w:rsid w:val="00F21E8E"/>
    <w:rsid w:val="00F21F43"/>
    <w:rsid w:val="00F222AB"/>
    <w:rsid w:val="00F222BD"/>
    <w:rsid w:val="00F22373"/>
    <w:rsid w:val="00F22445"/>
    <w:rsid w:val="00F22535"/>
    <w:rsid w:val="00F22646"/>
    <w:rsid w:val="00F229F0"/>
    <w:rsid w:val="00F22A1E"/>
    <w:rsid w:val="00F22A75"/>
    <w:rsid w:val="00F22B70"/>
    <w:rsid w:val="00F22CDC"/>
    <w:rsid w:val="00F22EC4"/>
    <w:rsid w:val="00F23074"/>
    <w:rsid w:val="00F23152"/>
    <w:rsid w:val="00F23350"/>
    <w:rsid w:val="00F233E2"/>
    <w:rsid w:val="00F233F7"/>
    <w:rsid w:val="00F234A2"/>
    <w:rsid w:val="00F2363A"/>
    <w:rsid w:val="00F237A1"/>
    <w:rsid w:val="00F2396A"/>
    <w:rsid w:val="00F23994"/>
    <w:rsid w:val="00F23B8D"/>
    <w:rsid w:val="00F23C4B"/>
    <w:rsid w:val="00F23C56"/>
    <w:rsid w:val="00F24060"/>
    <w:rsid w:val="00F2407B"/>
    <w:rsid w:val="00F240C6"/>
    <w:rsid w:val="00F242BB"/>
    <w:rsid w:val="00F24336"/>
    <w:rsid w:val="00F2466F"/>
    <w:rsid w:val="00F2474B"/>
    <w:rsid w:val="00F24AC3"/>
    <w:rsid w:val="00F24CAB"/>
    <w:rsid w:val="00F24E7E"/>
    <w:rsid w:val="00F24F17"/>
    <w:rsid w:val="00F24FE7"/>
    <w:rsid w:val="00F25350"/>
    <w:rsid w:val="00F25597"/>
    <w:rsid w:val="00F255B6"/>
    <w:rsid w:val="00F256B0"/>
    <w:rsid w:val="00F256C9"/>
    <w:rsid w:val="00F2572E"/>
    <w:rsid w:val="00F2573A"/>
    <w:rsid w:val="00F25806"/>
    <w:rsid w:val="00F2592C"/>
    <w:rsid w:val="00F25952"/>
    <w:rsid w:val="00F259DC"/>
    <w:rsid w:val="00F25B17"/>
    <w:rsid w:val="00F25B31"/>
    <w:rsid w:val="00F25B3A"/>
    <w:rsid w:val="00F265E7"/>
    <w:rsid w:val="00F266BB"/>
    <w:rsid w:val="00F268B0"/>
    <w:rsid w:val="00F26C39"/>
    <w:rsid w:val="00F26C70"/>
    <w:rsid w:val="00F26FC5"/>
    <w:rsid w:val="00F26FE1"/>
    <w:rsid w:val="00F27683"/>
    <w:rsid w:val="00F27839"/>
    <w:rsid w:val="00F27A1B"/>
    <w:rsid w:val="00F27ACE"/>
    <w:rsid w:val="00F27B14"/>
    <w:rsid w:val="00F27B1C"/>
    <w:rsid w:val="00F27B69"/>
    <w:rsid w:val="00F27BE8"/>
    <w:rsid w:val="00F27D3F"/>
    <w:rsid w:val="00F27E52"/>
    <w:rsid w:val="00F3001C"/>
    <w:rsid w:val="00F3045D"/>
    <w:rsid w:val="00F30596"/>
    <w:rsid w:val="00F305F2"/>
    <w:rsid w:val="00F308FC"/>
    <w:rsid w:val="00F30944"/>
    <w:rsid w:val="00F30A0B"/>
    <w:rsid w:val="00F30A53"/>
    <w:rsid w:val="00F30C07"/>
    <w:rsid w:val="00F30EE5"/>
    <w:rsid w:val="00F30F31"/>
    <w:rsid w:val="00F30F8F"/>
    <w:rsid w:val="00F310F9"/>
    <w:rsid w:val="00F316C3"/>
    <w:rsid w:val="00F31A58"/>
    <w:rsid w:val="00F31B20"/>
    <w:rsid w:val="00F31EE8"/>
    <w:rsid w:val="00F32373"/>
    <w:rsid w:val="00F325D3"/>
    <w:rsid w:val="00F328E7"/>
    <w:rsid w:val="00F32954"/>
    <w:rsid w:val="00F32B19"/>
    <w:rsid w:val="00F32B42"/>
    <w:rsid w:val="00F32B66"/>
    <w:rsid w:val="00F32B68"/>
    <w:rsid w:val="00F32C1C"/>
    <w:rsid w:val="00F32CC5"/>
    <w:rsid w:val="00F32D3E"/>
    <w:rsid w:val="00F32D51"/>
    <w:rsid w:val="00F32D95"/>
    <w:rsid w:val="00F32E42"/>
    <w:rsid w:val="00F330D5"/>
    <w:rsid w:val="00F331D2"/>
    <w:rsid w:val="00F331F8"/>
    <w:rsid w:val="00F33250"/>
    <w:rsid w:val="00F3333F"/>
    <w:rsid w:val="00F333A5"/>
    <w:rsid w:val="00F333BB"/>
    <w:rsid w:val="00F333F1"/>
    <w:rsid w:val="00F3349D"/>
    <w:rsid w:val="00F33511"/>
    <w:rsid w:val="00F33526"/>
    <w:rsid w:val="00F338B9"/>
    <w:rsid w:val="00F338FC"/>
    <w:rsid w:val="00F33970"/>
    <w:rsid w:val="00F33B3C"/>
    <w:rsid w:val="00F33C2F"/>
    <w:rsid w:val="00F33C42"/>
    <w:rsid w:val="00F33C73"/>
    <w:rsid w:val="00F33CA4"/>
    <w:rsid w:val="00F33CA9"/>
    <w:rsid w:val="00F33D18"/>
    <w:rsid w:val="00F33EFB"/>
    <w:rsid w:val="00F33F37"/>
    <w:rsid w:val="00F33FEE"/>
    <w:rsid w:val="00F34017"/>
    <w:rsid w:val="00F34023"/>
    <w:rsid w:val="00F34101"/>
    <w:rsid w:val="00F341CC"/>
    <w:rsid w:val="00F341E9"/>
    <w:rsid w:val="00F3437F"/>
    <w:rsid w:val="00F3450A"/>
    <w:rsid w:val="00F3489C"/>
    <w:rsid w:val="00F34942"/>
    <w:rsid w:val="00F34A1F"/>
    <w:rsid w:val="00F34C86"/>
    <w:rsid w:val="00F34EC0"/>
    <w:rsid w:val="00F34F44"/>
    <w:rsid w:val="00F350BD"/>
    <w:rsid w:val="00F3545A"/>
    <w:rsid w:val="00F354D7"/>
    <w:rsid w:val="00F35673"/>
    <w:rsid w:val="00F356A5"/>
    <w:rsid w:val="00F3573E"/>
    <w:rsid w:val="00F3575F"/>
    <w:rsid w:val="00F35ABF"/>
    <w:rsid w:val="00F35B67"/>
    <w:rsid w:val="00F35C7D"/>
    <w:rsid w:val="00F35D11"/>
    <w:rsid w:val="00F35D2D"/>
    <w:rsid w:val="00F35E84"/>
    <w:rsid w:val="00F36005"/>
    <w:rsid w:val="00F36033"/>
    <w:rsid w:val="00F361CE"/>
    <w:rsid w:val="00F3625F"/>
    <w:rsid w:val="00F36608"/>
    <w:rsid w:val="00F366B6"/>
    <w:rsid w:val="00F36736"/>
    <w:rsid w:val="00F3699B"/>
    <w:rsid w:val="00F36A4C"/>
    <w:rsid w:val="00F36B5A"/>
    <w:rsid w:val="00F36EC5"/>
    <w:rsid w:val="00F370E1"/>
    <w:rsid w:val="00F3718D"/>
    <w:rsid w:val="00F3746E"/>
    <w:rsid w:val="00F379CF"/>
    <w:rsid w:val="00F37A14"/>
    <w:rsid w:val="00F37D94"/>
    <w:rsid w:val="00F37E1B"/>
    <w:rsid w:val="00F4046B"/>
    <w:rsid w:val="00F4049B"/>
    <w:rsid w:val="00F4063B"/>
    <w:rsid w:val="00F4066D"/>
    <w:rsid w:val="00F406C8"/>
    <w:rsid w:val="00F40717"/>
    <w:rsid w:val="00F407FC"/>
    <w:rsid w:val="00F40940"/>
    <w:rsid w:val="00F40A98"/>
    <w:rsid w:val="00F40B89"/>
    <w:rsid w:val="00F40D05"/>
    <w:rsid w:val="00F4102F"/>
    <w:rsid w:val="00F41259"/>
    <w:rsid w:val="00F416A5"/>
    <w:rsid w:val="00F41830"/>
    <w:rsid w:val="00F41911"/>
    <w:rsid w:val="00F419E1"/>
    <w:rsid w:val="00F41AC9"/>
    <w:rsid w:val="00F41B1B"/>
    <w:rsid w:val="00F41D93"/>
    <w:rsid w:val="00F41DFC"/>
    <w:rsid w:val="00F41E57"/>
    <w:rsid w:val="00F42028"/>
    <w:rsid w:val="00F42363"/>
    <w:rsid w:val="00F425D4"/>
    <w:rsid w:val="00F426A9"/>
    <w:rsid w:val="00F426ED"/>
    <w:rsid w:val="00F4274A"/>
    <w:rsid w:val="00F428F1"/>
    <w:rsid w:val="00F4296C"/>
    <w:rsid w:val="00F42996"/>
    <w:rsid w:val="00F429BF"/>
    <w:rsid w:val="00F42BD8"/>
    <w:rsid w:val="00F42E1A"/>
    <w:rsid w:val="00F42FC0"/>
    <w:rsid w:val="00F430D7"/>
    <w:rsid w:val="00F43190"/>
    <w:rsid w:val="00F432AF"/>
    <w:rsid w:val="00F433C6"/>
    <w:rsid w:val="00F4346E"/>
    <w:rsid w:val="00F43534"/>
    <w:rsid w:val="00F435AB"/>
    <w:rsid w:val="00F435D1"/>
    <w:rsid w:val="00F438CA"/>
    <w:rsid w:val="00F43903"/>
    <w:rsid w:val="00F43A03"/>
    <w:rsid w:val="00F43A71"/>
    <w:rsid w:val="00F43B28"/>
    <w:rsid w:val="00F43B66"/>
    <w:rsid w:val="00F43B70"/>
    <w:rsid w:val="00F43B80"/>
    <w:rsid w:val="00F43D6E"/>
    <w:rsid w:val="00F440F9"/>
    <w:rsid w:val="00F44383"/>
    <w:rsid w:val="00F443C3"/>
    <w:rsid w:val="00F443C6"/>
    <w:rsid w:val="00F448F6"/>
    <w:rsid w:val="00F44A59"/>
    <w:rsid w:val="00F44C74"/>
    <w:rsid w:val="00F44C9E"/>
    <w:rsid w:val="00F44F92"/>
    <w:rsid w:val="00F4500A"/>
    <w:rsid w:val="00F450AA"/>
    <w:rsid w:val="00F45110"/>
    <w:rsid w:val="00F45357"/>
    <w:rsid w:val="00F45388"/>
    <w:rsid w:val="00F453E0"/>
    <w:rsid w:val="00F45518"/>
    <w:rsid w:val="00F45563"/>
    <w:rsid w:val="00F45614"/>
    <w:rsid w:val="00F45639"/>
    <w:rsid w:val="00F4577F"/>
    <w:rsid w:val="00F459F4"/>
    <w:rsid w:val="00F45D96"/>
    <w:rsid w:val="00F45FF2"/>
    <w:rsid w:val="00F4623B"/>
    <w:rsid w:val="00F462A4"/>
    <w:rsid w:val="00F4639A"/>
    <w:rsid w:val="00F463F0"/>
    <w:rsid w:val="00F464BE"/>
    <w:rsid w:val="00F46529"/>
    <w:rsid w:val="00F465C3"/>
    <w:rsid w:val="00F4674E"/>
    <w:rsid w:val="00F4683D"/>
    <w:rsid w:val="00F469CE"/>
    <w:rsid w:val="00F46BBC"/>
    <w:rsid w:val="00F46C05"/>
    <w:rsid w:val="00F46C19"/>
    <w:rsid w:val="00F46C91"/>
    <w:rsid w:val="00F4709E"/>
    <w:rsid w:val="00F472D8"/>
    <w:rsid w:val="00F47436"/>
    <w:rsid w:val="00F47632"/>
    <w:rsid w:val="00F476C2"/>
    <w:rsid w:val="00F47C1B"/>
    <w:rsid w:val="00F47C21"/>
    <w:rsid w:val="00F47E04"/>
    <w:rsid w:val="00F47ED9"/>
    <w:rsid w:val="00F47EFB"/>
    <w:rsid w:val="00F47FFB"/>
    <w:rsid w:val="00F500AF"/>
    <w:rsid w:val="00F502F5"/>
    <w:rsid w:val="00F50369"/>
    <w:rsid w:val="00F503C4"/>
    <w:rsid w:val="00F50431"/>
    <w:rsid w:val="00F50912"/>
    <w:rsid w:val="00F50936"/>
    <w:rsid w:val="00F50AEC"/>
    <w:rsid w:val="00F50B36"/>
    <w:rsid w:val="00F50B53"/>
    <w:rsid w:val="00F50C7D"/>
    <w:rsid w:val="00F50D86"/>
    <w:rsid w:val="00F50DB9"/>
    <w:rsid w:val="00F50DC4"/>
    <w:rsid w:val="00F50E37"/>
    <w:rsid w:val="00F50EDD"/>
    <w:rsid w:val="00F51054"/>
    <w:rsid w:val="00F51101"/>
    <w:rsid w:val="00F5134F"/>
    <w:rsid w:val="00F5178E"/>
    <w:rsid w:val="00F518DA"/>
    <w:rsid w:val="00F518F6"/>
    <w:rsid w:val="00F51CA6"/>
    <w:rsid w:val="00F52007"/>
    <w:rsid w:val="00F52131"/>
    <w:rsid w:val="00F5215D"/>
    <w:rsid w:val="00F523D5"/>
    <w:rsid w:val="00F52508"/>
    <w:rsid w:val="00F5267A"/>
    <w:rsid w:val="00F5269E"/>
    <w:rsid w:val="00F52A36"/>
    <w:rsid w:val="00F52AF8"/>
    <w:rsid w:val="00F52B31"/>
    <w:rsid w:val="00F53060"/>
    <w:rsid w:val="00F530DB"/>
    <w:rsid w:val="00F530FA"/>
    <w:rsid w:val="00F532FD"/>
    <w:rsid w:val="00F534BA"/>
    <w:rsid w:val="00F53537"/>
    <w:rsid w:val="00F5373E"/>
    <w:rsid w:val="00F53764"/>
    <w:rsid w:val="00F53771"/>
    <w:rsid w:val="00F53B26"/>
    <w:rsid w:val="00F53B72"/>
    <w:rsid w:val="00F53C52"/>
    <w:rsid w:val="00F53DE0"/>
    <w:rsid w:val="00F53EC7"/>
    <w:rsid w:val="00F5437F"/>
    <w:rsid w:val="00F54422"/>
    <w:rsid w:val="00F5456D"/>
    <w:rsid w:val="00F54901"/>
    <w:rsid w:val="00F549B4"/>
    <w:rsid w:val="00F54BFD"/>
    <w:rsid w:val="00F54C89"/>
    <w:rsid w:val="00F54E43"/>
    <w:rsid w:val="00F5505A"/>
    <w:rsid w:val="00F553E7"/>
    <w:rsid w:val="00F55537"/>
    <w:rsid w:val="00F55541"/>
    <w:rsid w:val="00F55667"/>
    <w:rsid w:val="00F55838"/>
    <w:rsid w:val="00F558E3"/>
    <w:rsid w:val="00F558FC"/>
    <w:rsid w:val="00F55904"/>
    <w:rsid w:val="00F5590B"/>
    <w:rsid w:val="00F55B77"/>
    <w:rsid w:val="00F55D32"/>
    <w:rsid w:val="00F55E6D"/>
    <w:rsid w:val="00F55F5F"/>
    <w:rsid w:val="00F562F2"/>
    <w:rsid w:val="00F5632D"/>
    <w:rsid w:val="00F563BC"/>
    <w:rsid w:val="00F56636"/>
    <w:rsid w:val="00F567CC"/>
    <w:rsid w:val="00F569D6"/>
    <w:rsid w:val="00F56B44"/>
    <w:rsid w:val="00F56B8C"/>
    <w:rsid w:val="00F56BDF"/>
    <w:rsid w:val="00F56C04"/>
    <w:rsid w:val="00F56CC0"/>
    <w:rsid w:val="00F56F12"/>
    <w:rsid w:val="00F56F75"/>
    <w:rsid w:val="00F56FE1"/>
    <w:rsid w:val="00F5728D"/>
    <w:rsid w:val="00F5762D"/>
    <w:rsid w:val="00F576F3"/>
    <w:rsid w:val="00F576FF"/>
    <w:rsid w:val="00F577BB"/>
    <w:rsid w:val="00F57B1F"/>
    <w:rsid w:val="00F57B6A"/>
    <w:rsid w:val="00F6001D"/>
    <w:rsid w:val="00F6049A"/>
    <w:rsid w:val="00F604A0"/>
    <w:rsid w:val="00F605F1"/>
    <w:rsid w:val="00F60754"/>
    <w:rsid w:val="00F60881"/>
    <w:rsid w:val="00F60A4B"/>
    <w:rsid w:val="00F60B44"/>
    <w:rsid w:val="00F60CBD"/>
    <w:rsid w:val="00F60D61"/>
    <w:rsid w:val="00F60F66"/>
    <w:rsid w:val="00F610AE"/>
    <w:rsid w:val="00F61196"/>
    <w:rsid w:val="00F61493"/>
    <w:rsid w:val="00F614A3"/>
    <w:rsid w:val="00F61566"/>
    <w:rsid w:val="00F616AF"/>
    <w:rsid w:val="00F618CD"/>
    <w:rsid w:val="00F618CE"/>
    <w:rsid w:val="00F61B96"/>
    <w:rsid w:val="00F61CEB"/>
    <w:rsid w:val="00F61DE6"/>
    <w:rsid w:val="00F61FAF"/>
    <w:rsid w:val="00F61FD8"/>
    <w:rsid w:val="00F62285"/>
    <w:rsid w:val="00F62397"/>
    <w:rsid w:val="00F623AA"/>
    <w:rsid w:val="00F6277F"/>
    <w:rsid w:val="00F628B0"/>
    <w:rsid w:val="00F62A35"/>
    <w:rsid w:val="00F62AB2"/>
    <w:rsid w:val="00F62B6E"/>
    <w:rsid w:val="00F62C11"/>
    <w:rsid w:val="00F62C27"/>
    <w:rsid w:val="00F62D81"/>
    <w:rsid w:val="00F62EE3"/>
    <w:rsid w:val="00F62F3B"/>
    <w:rsid w:val="00F631CF"/>
    <w:rsid w:val="00F632E1"/>
    <w:rsid w:val="00F6347A"/>
    <w:rsid w:val="00F636A1"/>
    <w:rsid w:val="00F63738"/>
    <w:rsid w:val="00F6376F"/>
    <w:rsid w:val="00F63917"/>
    <w:rsid w:val="00F6398F"/>
    <w:rsid w:val="00F63992"/>
    <w:rsid w:val="00F63C06"/>
    <w:rsid w:val="00F63FB6"/>
    <w:rsid w:val="00F64051"/>
    <w:rsid w:val="00F64074"/>
    <w:rsid w:val="00F64104"/>
    <w:rsid w:val="00F643E3"/>
    <w:rsid w:val="00F64422"/>
    <w:rsid w:val="00F644C1"/>
    <w:rsid w:val="00F646E2"/>
    <w:rsid w:val="00F64704"/>
    <w:rsid w:val="00F64786"/>
    <w:rsid w:val="00F647D6"/>
    <w:rsid w:val="00F64C96"/>
    <w:rsid w:val="00F64DED"/>
    <w:rsid w:val="00F64DFE"/>
    <w:rsid w:val="00F64F28"/>
    <w:rsid w:val="00F64F3B"/>
    <w:rsid w:val="00F6529E"/>
    <w:rsid w:val="00F65661"/>
    <w:rsid w:val="00F6579A"/>
    <w:rsid w:val="00F657B5"/>
    <w:rsid w:val="00F657F0"/>
    <w:rsid w:val="00F6584E"/>
    <w:rsid w:val="00F65873"/>
    <w:rsid w:val="00F659EE"/>
    <w:rsid w:val="00F65A2B"/>
    <w:rsid w:val="00F66072"/>
    <w:rsid w:val="00F661E1"/>
    <w:rsid w:val="00F66297"/>
    <w:rsid w:val="00F66462"/>
    <w:rsid w:val="00F667C4"/>
    <w:rsid w:val="00F66994"/>
    <w:rsid w:val="00F66B33"/>
    <w:rsid w:val="00F66C41"/>
    <w:rsid w:val="00F66D86"/>
    <w:rsid w:val="00F66E88"/>
    <w:rsid w:val="00F66FBC"/>
    <w:rsid w:val="00F66FF4"/>
    <w:rsid w:val="00F67192"/>
    <w:rsid w:val="00F6724E"/>
    <w:rsid w:val="00F673B2"/>
    <w:rsid w:val="00F6743B"/>
    <w:rsid w:val="00F67976"/>
    <w:rsid w:val="00F67A00"/>
    <w:rsid w:val="00F67A94"/>
    <w:rsid w:val="00F67AC5"/>
    <w:rsid w:val="00F67B30"/>
    <w:rsid w:val="00F67BCA"/>
    <w:rsid w:val="00F67DC0"/>
    <w:rsid w:val="00F67E3B"/>
    <w:rsid w:val="00F67EB2"/>
    <w:rsid w:val="00F67FFD"/>
    <w:rsid w:val="00F70214"/>
    <w:rsid w:val="00F70271"/>
    <w:rsid w:val="00F706D1"/>
    <w:rsid w:val="00F70E08"/>
    <w:rsid w:val="00F70F71"/>
    <w:rsid w:val="00F712A6"/>
    <w:rsid w:val="00F7142C"/>
    <w:rsid w:val="00F719AA"/>
    <w:rsid w:val="00F719D5"/>
    <w:rsid w:val="00F71A60"/>
    <w:rsid w:val="00F71CC7"/>
    <w:rsid w:val="00F71EAF"/>
    <w:rsid w:val="00F71F4F"/>
    <w:rsid w:val="00F7231C"/>
    <w:rsid w:val="00F7235D"/>
    <w:rsid w:val="00F723F2"/>
    <w:rsid w:val="00F72419"/>
    <w:rsid w:val="00F72DFA"/>
    <w:rsid w:val="00F72E22"/>
    <w:rsid w:val="00F72FD5"/>
    <w:rsid w:val="00F73255"/>
    <w:rsid w:val="00F7330A"/>
    <w:rsid w:val="00F733C3"/>
    <w:rsid w:val="00F734BE"/>
    <w:rsid w:val="00F734DC"/>
    <w:rsid w:val="00F736BD"/>
    <w:rsid w:val="00F73833"/>
    <w:rsid w:val="00F7384F"/>
    <w:rsid w:val="00F73B39"/>
    <w:rsid w:val="00F73C13"/>
    <w:rsid w:val="00F73CA1"/>
    <w:rsid w:val="00F73CDE"/>
    <w:rsid w:val="00F73E0E"/>
    <w:rsid w:val="00F742BB"/>
    <w:rsid w:val="00F742E8"/>
    <w:rsid w:val="00F74415"/>
    <w:rsid w:val="00F7457B"/>
    <w:rsid w:val="00F74764"/>
    <w:rsid w:val="00F7483D"/>
    <w:rsid w:val="00F748FB"/>
    <w:rsid w:val="00F7493B"/>
    <w:rsid w:val="00F749E1"/>
    <w:rsid w:val="00F74B72"/>
    <w:rsid w:val="00F74DF9"/>
    <w:rsid w:val="00F74F47"/>
    <w:rsid w:val="00F7500B"/>
    <w:rsid w:val="00F752B5"/>
    <w:rsid w:val="00F752B6"/>
    <w:rsid w:val="00F752D1"/>
    <w:rsid w:val="00F7533A"/>
    <w:rsid w:val="00F75638"/>
    <w:rsid w:val="00F757F6"/>
    <w:rsid w:val="00F7593A"/>
    <w:rsid w:val="00F75C63"/>
    <w:rsid w:val="00F75D61"/>
    <w:rsid w:val="00F75D9F"/>
    <w:rsid w:val="00F75E18"/>
    <w:rsid w:val="00F7603C"/>
    <w:rsid w:val="00F7625D"/>
    <w:rsid w:val="00F76480"/>
    <w:rsid w:val="00F764D2"/>
    <w:rsid w:val="00F76B54"/>
    <w:rsid w:val="00F76CAA"/>
    <w:rsid w:val="00F76D4C"/>
    <w:rsid w:val="00F76EB5"/>
    <w:rsid w:val="00F76EF7"/>
    <w:rsid w:val="00F76FD4"/>
    <w:rsid w:val="00F7706E"/>
    <w:rsid w:val="00F77085"/>
    <w:rsid w:val="00F7709A"/>
    <w:rsid w:val="00F77302"/>
    <w:rsid w:val="00F7730E"/>
    <w:rsid w:val="00F77478"/>
    <w:rsid w:val="00F774EC"/>
    <w:rsid w:val="00F77574"/>
    <w:rsid w:val="00F775E5"/>
    <w:rsid w:val="00F779DD"/>
    <w:rsid w:val="00F77A72"/>
    <w:rsid w:val="00F80016"/>
    <w:rsid w:val="00F801EC"/>
    <w:rsid w:val="00F802D3"/>
    <w:rsid w:val="00F80463"/>
    <w:rsid w:val="00F80525"/>
    <w:rsid w:val="00F80632"/>
    <w:rsid w:val="00F80749"/>
    <w:rsid w:val="00F809BC"/>
    <w:rsid w:val="00F80AAF"/>
    <w:rsid w:val="00F80B9B"/>
    <w:rsid w:val="00F80BCA"/>
    <w:rsid w:val="00F8108B"/>
    <w:rsid w:val="00F811EC"/>
    <w:rsid w:val="00F81216"/>
    <w:rsid w:val="00F8131F"/>
    <w:rsid w:val="00F814F7"/>
    <w:rsid w:val="00F8168C"/>
    <w:rsid w:val="00F8169E"/>
    <w:rsid w:val="00F816EB"/>
    <w:rsid w:val="00F81955"/>
    <w:rsid w:val="00F8196C"/>
    <w:rsid w:val="00F81A48"/>
    <w:rsid w:val="00F81A94"/>
    <w:rsid w:val="00F81B22"/>
    <w:rsid w:val="00F81CCA"/>
    <w:rsid w:val="00F81CE5"/>
    <w:rsid w:val="00F81E1C"/>
    <w:rsid w:val="00F81ED3"/>
    <w:rsid w:val="00F82078"/>
    <w:rsid w:val="00F8226E"/>
    <w:rsid w:val="00F82394"/>
    <w:rsid w:val="00F8246E"/>
    <w:rsid w:val="00F824AC"/>
    <w:rsid w:val="00F8250F"/>
    <w:rsid w:val="00F82670"/>
    <w:rsid w:val="00F82D27"/>
    <w:rsid w:val="00F83224"/>
    <w:rsid w:val="00F832AF"/>
    <w:rsid w:val="00F833AD"/>
    <w:rsid w:val="00F833E7"/>
    <w:rsid w:val="00F83666"/>
    <w:rsid w:val="00F836B8"/>
    <w:rsid w:val="00F837FF"/>
    <w:rsid w:val="00F83802"/>
    <w:rsid w:val="00F83924"/>
    <w:rsid w:val="00F839D5"/>
    <w:rsid w:val="00F839E7"/>
    <w:rsid w:val="00F83C0D"/>
    <w:rsid w:val="00F83CA1"/>
    <w:rsid w:val="00F83D19"/>
    <w:rsid w:val="00F83DF1"/>
    <w:rsid w:val="00F83ED1"/>
    <w:rsid w:val="00F83EE8"/>
    <w:rsid w:val="00F83F39"/>
    <w:rsid w:val="00F84151"/>
    <w:rsid w:val="00F841DF"/>
    <w:rsid w:val="00F842ED"/>
    <w:rsid w:val="00F84360"/>
    <w:rsid w:val="00F84597"/>
    <w:rsid w:val="00F84CA0"/>
    <w:rsid w:val="00F850D4"/>
    <w:rsid w:val="00F850EF"/>
    <w:rsid w:val="00F85131"/>
    <w:rsid w:val="00F85267"/>
    <w:rsid w:val="00F853AD"/>
    <w:rsid w:val="00F854F0"/>
    <w:rsid w:val="00F85931"/>
    <w:rsid w:val="00F85993"/>
    <w:rsid w:val="00F85A2C"/>
    <w:rsid w:val="00F85B2C"/>
    <w:rsid w:val="00F85B6E"/>
    <w:rsid w:val="00F85C50"/>
    <w:rsid w:val="00F85C61"/>
    <w:rsid w:val="00F85CDC"/>
    <w:rsid w:val="00F85D28"/>
    <w:rsid w:val="00F85D67"/>
    <w:rsid w:val="00F85F4D"/>
    <w:rsid w:val="00F85FC9"/>
    <w:rsid w:val="00F86122"/>
    <w:rsid w:val="00F8615E"/>
    <w:rsid w:val="00F861C2"/>
    <w:rsid w:val="00F86740"/>
    <w:rsid w:val="00F868B3"/>
    <w:rsid w:val="00F869F8"/>
    <w:rsid w:val="00F86F60"/>
    <w:rsid w:val="00F87004"/>
    <w:rsid w:val="00F872C7"/>
    <w:rsid w:val="00F872E2"/>
    <w:rsid w:val="00F874D7"/>
    <w:rsid w:val="00F87512"/>
    <w:rsid w:val="00F875AB"/>
    <w:rsid w:val="00F875AF"/>
    <w:rsid w:val="00F875E0"/>
    <w:rsid w:val="00F875E7"/>
    <w:rsid w:val="00F876A1"/>
    <w:rsid w:val="00F87911"/>
    <w:rsid w:val="00F8794C"/>
    <w:rsid w:val="00F8796B"/>
    <w:rsid w:val="00F87A4C"/>
    <w:rsid w:val="00F87B0D"/>
    <w:rsid w:val="00F87BA8"/>
    <w:rsid w:val="00F87BB8"/>
    <w:rsid w:val="00F87D33"/>
    <w:rsid w:val="00F87E89"/>
    <w:rsid w:val="00F87EE9"/>
    <w:rsid w:val="00F87F79"/>
    <w:rsid w:val="00F9026D"/>
    <w:rsid w:val="00F902A4"/>
    <w:rsid w:val="00F9042A"/>
    <w:rsid w:val="00F904B2"/>
    <w:rsid w:val="00F90554"/>
    <w:rsid w:val="00F907AA"/>
    <w:rsid w:val="00F907D0"/>
    <w:rsid w:val="00F90A51"/>
    <w:rsid w:val="00F90B6A"/>
    <w:rsid w:val="00F90C28"/>
    <w:rsid w:val="00F90CC0"/>
    <w:rsid w:val="00F90CDA"/>
    <w:rsid w:val="00F90D05"/>
    <w:rsid w:val="00F90E23"/>
    <w:rsid w:val="00F90F38"/>
    <w:rsid w:val="00F90FBD"/>
    <w:rsid w:val="00F911C5"/>
    <w:rsid w:val="00F91451"/>
    <w:rsid w:val="00F915B2"/>
    <w:rsid w:val="00F916C0"/>
    <w:rsid w:val="00F91B2A"/>
    <w:rsid w:val="00F91C08"/>
    <w:rsid w:val="00F91E11"/>
    <w:rsid w:val="00F91EF0"/>
    <w:rsid w:val="00F91F00"/>
    <w:rsid w:val="00F91FC1"/>
    <w:rsid w:val="00F91FC3"/>
    <w:rsid w:val="00F92079"/>
    <w:rsid w:val="00F920B5"/>
    <w:rsid w:val="00F921E1"/>
    <w:rsid w:val="00F923D0"/>
    <w:rsid w:val="00F923D7"/>
    <w:rsid w:val="00F924DB"/>
    <w:rsid w:val="00F924ED"/>
    <w:rsid w:val="00F92510"/>
    <w:rsid w:val="00F9255F"/>
    <w:rsid w:val="00F92671"/>
    <w:rsid w:val="00F926A1"/>
    <w:rsid w:val="00F926B7"/>
    <w:rsid w:val="00F926CD"/>
    <w:rsid w:val="00F92A46"/>
    <w:rsid w:val="00F92AFE"/>
    <w:rsid w:val="00F92FAF"/>
    <w:rsid w:val="00F92FE9"/>
    <w:rsid w:val="00F93198"/>
    <w:rsid w:val="00F93289"/>
    <w:rsid w:val="00F932D7"/>
    <w:rsid w:val="00F9355F"/>
    <w:rsid w:val="00F935BD"/>
    <w:rsid w:val="00F93646"/>
    <w:rsid w:val="00F9394E"/>
    <w:rsid w:val="00F93AB7"/>
    <w:rsid w:val="00F93E97"/>
    <w:rsid w:val="00F93FDA"/>
    <w:rsid w:val="00F93FDE"/>
    <w:rsid w:val="00F940DC"/>
    <w:rsid w:val="00F94301"/>
    <w:rsid w:val="00F943BC"/>
    <w:rsid w:val="00F944C9"/>
    <w:rsid w:val="00F944E4"/>
    <w:rsid w:val="00F945C4"/>
    <w:rsid w:val="00F9471F"/>
    <w:rsid w:val="00F94BB1"/>
    <w:rsid w:val="00F94DAD"/>
    <w:rsid w:val="00F94DCA"/>
    <w:rsid w:val="00F952FD"/>
    <w:rsid w:val="00F9543D"/>
    <w:rsid w:val="00F95520"/>
    <w:rsid w:val="00F9554E"/>
    <w:rsid w:val="00F9578F"/>
    <w:rsid w:val="00F958AA"/>
    <w:rsid w:val="00F95992"/>
    <w:rsid w:val="00F95BF8"/>
    <w:rsid w:val="00F9603B"/>
    <w:rsid w:val="00F96298"/>
    <w:rsid w:val="00F96466"/>
    <w:rsid w:val="00F96638"/>
    <w:rsid w:val="00F96650"/>
    <w:rsid w:val="00F9668C"/>
    <w:rsid w:val="00F966A6"/>
    <w:rsid w:val="00F967A5"/>
    <w:rsid w:val="00F969CC"/>
    <w:rsid w:val="00F96A0E"/>
    <w:rsid w:val="00F96CC8"/>
    <w:rsid w:val="00F96F0B"/>
    <w:rsid w:val="00F970BD"/>
    <w:rsid w:val="00F970EB"/>
    <w:rsid w:val="00F971E6"/>
    <w:rsid w:val="00F97255"/>
    <w:rsid w:val="00F97390"/>
    <w:rsid w:val="00F973FC"/>
    <w:rsid w:val="00F974A5"/>
    <w:rsid w:val="00F97632"/>
    <w:rsid w:val="00F976F2"/>
    <w:rsid w:val="00F97791"/>
    <w:rsid w:val="00F97907"/>
    <w:rsid w:val="00F97B1D"/>
    <w:rsid w:val="00F97D7B"/>
    <w:rsid w:val="00F97E08"/>
    <w:rsid w:val="00F97F7F"/>
    <w:rsid w:val="00F97FE4"/>
    <w:rsid w:val="00FA02A9"/>
    <w:rsid w:val="00FA03C6"/>
    <w:rsid w:val="00FA0524"/>
    <w:rsid w:val="00FA05CB"/>
    <w:rsid w:val="00FA06D9"/>
    <w:rsid w:val="00FA078B"/>
    <w:rsid w:val="00FA07A7"/>
    <w:rsid w:val="00FA08DF"/>
    <w:rsid w:val="00FA092C"/>
    <w:rsid w:val="00FA0941"/>
    <w:rsid w:val="00FA0A36"/>
    <w:rsid w:val="00FA0BFA"/>
    <w:rsid w:val="00FA0E67"/>
    <w:rsid w:val="00FA0EBA"/>
    <w:rsid w:val="00FA192A"/>
    <w:rsid w:val="00FA1949"/>
    <w:rsid w:val="00FA1A40"/>
    <w:rsid w:val="00FA1BA0"/>
    <w:rsid w:val="00FA1BA5"/>
    <w:rsid w:val="00FA1C77"/>
    <w:rsid w:val="00FA1C96"/>
    <w:rsid w:val="00FA1CC2"/>
    <w:rsid w:val="00FA1D8F"/>
    <w:rsid w:val="00FA1F84"/>
    <w:rsid w:val="00FA224B"/>
    <w:rsid w:val="00FA2276"/>
    <w:rsid w:val="00FA22F5"/>
    <w:rsid w:val="00FA244F"/>
    <w:rsid w:val="00FA2579"/>
    <w:rsid w:val="00FA25A6"/>
    <w:rsid w:val="00FA25BE"/>
    <w:rsid w:val="00FA25DF"/>
    <w:rsid w:val="00FA265D"/>
    <w:rsid w:val="00FA2697"/>
    <w:rsid w:val="00FA28C5"/>
    <w:rsid w:val="00FA2A38"/>
    <w:rsid w:val="00FA2AD8"/>
    <w:rsid w:val="00FA2C89"/>
    <w:rsid w:val="00FA2EF3"/>
    <w:rsid w:val="00FA2FEA"/>
    <w:rsid w:val="00FA313D"/>
    <w:rsid w:val="00FA3251"/>
    <w:rsid w:val="00FA3387"/>
    <w:rsid w:val="00FA3509"/>
    <w:rsid w:val="00FA3529"/>
    <w:rsid w:val="00FA3614"/>
    <w:rsid w:val="00FA3685"/>
    <w:rsid w:val="00FA37A0"/>
    <w:rsid w:val="00FA38EA"/>
    <w:rsid w:val="00FA3C22"/>
    <w:rsid w:val="00FA3C29"/>
    <w:rsid w:val="00FA3ED3"/>
    <w:rsid w:val="00FA4024"/>
    <w:rsid w:val="00FA406C"/>
    <w:rsid w:val="00FA452C"/>
    <w:rsid w:val="00FA4566"/>
    <w:rsid w:val="00FA4573"/>
    <w:rsid w:val="00FA45D4"/>
    <w:rsid w:val="00FA464A"/>
    <w:rsid w:val="00FA46C1"/>
    <w:rsid w:val="00FA4994"/>
    <w:rsid w:val="00FA4BA1"/>
    <w:rsid w:val="00FA4D39"/>
    <w:rsid w:val="00FA5079"/>
    <w:rsid w:val="00FA5290"/>
    <w:rsid w:val="00FA52AC"/>
    <w:rsid w:val="00FA5332"/>
    <w:rsid w:val="00FA53AC"/>
    <w:rsid w:val="00FA5546"/>
    <w:rsid w:val="00FA56C8"/>
    <w:rsid w:val="00FA59D8"/>
    <w:rsid w:val="00FA59FD"/>
    <w:rsid w:val="00FA5BE7"/>
    <w:rsid w:val="00FA5CE3"/>
    <w:rsid w:val="00FA5D8D"/>
    <w:rsid w:val="00FA5D96"/>
    <w:rsid w:val="00FA5E45"/>
    <w:rsid w:val="00FA5EF2"/>
    <w:rsid w:val="00FA6072"/>
    <w:rsid w:val="00FA6450"/>
    <w:rsid w:val="00FA65C9"/>
    <w:rsid w:val="00FA6670"/>
    <w:rsid w:val="00FA676E"/>
    <w:rsid w:val="00FA68C7"/>
    <w:rsid w:val="00FA6AD1"/>
    <w:rsid w:val="00FA6D63"/>
    <w:rsid w:val="00FA6D6B"/>
    <w:rsid w:val="00FA6F3B"/>
    <w:rsid w:val="00FA6F92"/>
    <w:rsid w:val="00FA700C"/>
    <w:rsid w:val="00FA731D"/>
    <w:rsid w:val="00FA7342"/>
    <w:rsid w:val="00FA746A"/>
    <w:rsid w:val="00FA74C3"/>
    <w:rsid w:val="00FA7505"/>
    <w:rsid w:val="00FA76FA"/>
    <w:rsid w:val="00FA7A55"/>
    <w:rsid w:val="00FA7C08"/>
    <w:rsid w:val="00FA7C73"/>
    <w:rsid w:val="00FA7D10"/>
    <w:rsid w:val="00FA7D77"/>
    <w:rsid w:val="00FA7DB1"/>
    <w:rsid w:val="00FB01EC"/>
    <w:rsid w:val="00FB01FC"/>
    <w:rsid w:val="00FB03C7"/>
    <w:rsid w:val="00FB05CC"/>
    <w:rsid w:val="00FB05D2"/>
    <w:rsid w:val="00FB0C82"/>
    <w:rsid w:val="00FB0CCF"/>
    <w:rsid w:val="00FB0FF3"/>
    <w:rsid w:val="00FB11B6"/>
    <w:rsid w:val="00FB12DE"/>
    <w:rsid w:val="00FB163B"/>
    <w:rsid w:val="00FB17FD"/>
    <w:rsid w:val="00FB197A"/>
    <w:rsid w:val="00FB198A"/>
    <w:rsid w:val="00FB1A1D"/>
    <w:rsid w:val="00FB1C0C"/>
    <w:rsid w:val="00FB1DFF"/>
    <w:rsid w:val="00FB20CF"/>
    <w:rsid w:val="00FB2271"/>
    <w:rsid w:val="00FB24B3"/>
    <w:rsid w:val="00FB263B"/>
    <w:rsid w:val="00FB2641"/>
    <w:rsid w:val="00FB266A"/>
    <w:rsid w:val="00FB2687"/>
    <w:rsid w:val="00FB273C"/>
    <w:rsid w:val="00FB27C1"/>
    <w:rsid w:val="00FB291C"/>
    <w:rsid w:val="00FB2971"/>
    <w:rsid w:val="00FB2A30"/>
    <w:rsid w:val="00FB2A52"/>
    <w:rsid w:val="00FB2A58"/>
    <w:rsid w:val="00FB2A76"/>
    <w:rsid w:val="00FB2A77"/>
    <w:rsid w:val="00FB2B8B"/>
    <w:rsid w:val="00FB2BCA"/>
    <w:rsid w:val="00FB2CED"/>
    <w:rsid w:val="00FB2FB7"/>
    <w:rsid w:val="00FB302C"/>
    <w:rsid w:val="00FB335D"/>
    <w:rsid w:val="00FB3420"/>
    <w:rsid w:val="00FB367B"/>
    <w:rsid w:val="00FB3783"/>
    <w:rsid w:val="00FB3885"/>
    <w:rsid w:val="00FB3F87"/>
    <w:rsid w:val="00FB4025"/>
    <w:rsid w:val="00FB41E5"/>
    <w:rsid w:val="00FB423D"/>
    <w:rsid w:val="00FB46D5"/>
    <w:rsid w:val="00FB476A"/>
    <w:rsid w:val="00FB4864"/>
    <w:rsid w:val="00FB49FC"/>
    <w:rsid w:val="00FB4C11"/>
    <w:rsid w:val="00FB4F00"/>
    <w:rsid w:val="00FB4F18"/>
    <w:rsid w:val="00FB509C"/>
    <w:rsid w:val="00FB5284"/>
    <w:rsid w:val="00FB5558"/>
    <w:rsid w:val="00FB58E9"/>
    <w:rsid w:val="00FB5906"/>
    <w:rsid w:val="00FB5B31"/>
    <w:rsid w:val="00FB5E1F"/>
    <w:rsid w:val="00FB5FAD"/>
    <w:rsid w:val="00FB63B2"/>
    <w:rsid w:val="00FB659D"/>
    <w:rsid w:val="00FB6758"/>
    <w:rsid w:val="00FB6996"/>
    <w:rsid w:val="00FB69B7"/>
    <w:rsid w:val="00FB6C9A"/>
    <w:rsid w:val="00FB6CAF"/>
    <w:rsid w:val="00FB6D98"/>
    <w:rsid w:val="00FB6EDA"/>
    <w:rsid w:val="00FB6F14"/>
    <w:rsid w:val="00FB70BB"/>
    <w:rsid w:val="00FB70CB"/>
    <w:rsid w:val="00FB7192"/>
    <w:rsid w:val="00FB71EC"/>
    <w:rsid w:val="00FB7301"/>
    <w:rsid w:val="00FB735C"/>
    <w:rsid w:val="00FB7699"/>
    <w:rsid w:val="00FB7833"/>
    <w:rsid w:val="00FB78AF"/>
    <w:rsid w:val="00FB79FF"/>
    <w:rsid w:val="00FB7BD5"/>
    <w:rsid w:val="00FB7CFB"/>
    <w:rsid w:val="00FB7D13"/>
    <w:rsid w:val="00FB7D71"/>
    <w:rsid w:val="00FC0043"/>
    <w:rsid w:val="00FC0315"/>
    <w:rsid w:val="00FC0460"/>
    <w:rsid w:val="00FC0500"/>
    <w:rsid w:val="00FC05E8"/>
    <w:rsid w:val="00FC05FA"/>
    <w:rsid w:val="00FC0A7A"/>
    <w:rsid w:val="00FC0BC9"/>
    <w:rsid w:val="00FC0BF0"/>
    <w:rsid w:val="00FC0C7C"/>
    <w:rsid w:val="00FC0C90"/>
    <w:rsid w:val="00FC0CC5"/>
    <w:rsid w:val="00FC0EB0"/>
    <w:rsid w:val="00FC12D5"/>
    <w:rsid w:val="00FC12E1"/>
    <w:rsid w:val="00FC146D"/>
    <w:rsid w:val="00FC1931"/>
    <w:rsid w:val="00FC19DE"/>
    <w:rsid w:val="00FC1A72"/>
    <w:rsid w:val="00FC1BBB"/>
    <w:rsid w:val="00FC1CC9"/>
    <w:rsid w:val="00FC1D48"/>
    <w:rsid w:val="00FC1D86"/>
    <w:rsid w:val="00FC1E3C"/>
    <w:rsid w:val="00FC1E7F"/>
    <w:rsid w:val="00FC1F51"/>
    <w:rsid w:val="00FC1FEE"/>
    <w:rsid w:val="00FC2029"/>
    <w:rsid w:val="00FC2070"/>
    <w:rsid w:val="00FC20BB"/>
    <w:rsid w:val="00FC22D1"/>
    <w:rsid w:val="00FC2814"/>
    <w:rsid w:val="00FC2906"/>
    <w:rsid w:val="00FC2C1A"/>
    <w:rsid w:val="00FC2D8E"/>
    <w:rsid w:val="00FC2D91"/>
    <w:rsid w:val="00FC2E4A"/>
    <w:rsid w:val="00FC2F18"/>
    <w:rsid w:val="00FC3015"/>
    <w:rsid w:val="00FC30D6"/>
    <w:rsid w:val="00FC316F"/>
    <w:rsid w:val="00FC3213"/>
    <w:rsid w:val="00FC324C"/>
    <w:rsid w:val="00FC32C5"/>
    <w:rsid w:val="00FC330C"/>
    <w:rsid w:val="00FC3676"/>
    <w:rsid w:val="00FC38F2"/>
    <w:rsid w:val="00FC38FF"/>
    <w:rsid w:val="00FC3EED"/>
    <w:rsid w:val="00FC4044"/>
    <w:rsid w:val="00FC4242"/>
    <w:rsid w:val="00FC439C"/>
    <w:rsid w:val="00FC4568"/>
    <w:rsid w:val="00FC45CD"/>
    <w:rsid w:val="00FC4728"/>
    <w:rsid w:val="00FC482B"/>
    <w:rsid w:val="00FC4852"/>
    <w:rsid w:val="00FC4AAF"/>
    <w:rsid w:val="00FC4AD6"/>
    <w:rsid w:val="00FC4BC1"/>
    <w:rsid w:val="00FC4C2E"/>
    <w:rsid w:val="00FC4D7A"/>
    <w:rsid w:val="00FC4DCE"/>
    <w:rsid w:val="00FC4FE3"/>
    <w:rsid w:val="00FC525C"/>
    <w:rsid w:val="00FC5300"/>
    <w:rsid w:val="00FC53B0"/>
    <w:rsid w:val="00FC53B6"/>
    <w:rsid w:val="00FC5489"/>
    <w:rsid w:val="00FC5683"/>
    <w:rsid w:val="00FC59CE"/>
    <w:rsid w:val="00FC5D57"/>
    <w:rsid w:val="00FC5F76"/>
    <w:rsid w:val="00FC61B9"/>
    <w:rsid w:val="00FC6291"/>
    <w:rsid w:val="00FC6339"/>
    <w:rsid w:val="00FC63B7"/>
    <w:rsid w:val="00FC6552"/>
    <w:rsid w:val="00FC66C2"/>
    <w:rsid w:val="00FC6727"/>
    <w:rsid w:val="00FC67DF"/>
    <w:rsid w:val="00FC69F7"/>
    <w:rsid w:val="00FC6BBF"/>
    <w:rsid w:val="00FC6BE8"/>
    <w:rsid w:val="00FC6C90"/>
    <w:rsid w:val="00FC6CC5"/>
    <w:rsid w:val="00FC6D5F"/>
    <w:rsid w:val="00FC70DF"/>
    <w:rsid w:val="00FC7163"/>
    <w:rsid w:val="00FC7228"/>
    <w:rsid w:val="00FC7303"/>
    <w:rsid w:val="00FC7347"/>
    <w:rsid w:val="00FC742D"/>
    <w:rsid w:val="00FC7527"/>
    <w:rsid w:val="00FC7552"/>
    <w:rsid w:val="00FC75A0"/>
    <w:rsid w:val="00FC77E1"/>
    <w:rsid w:val="00FC792F"/>
    <w:rsid w:val="00FC7B0C"/>
    <w:rsid w:val="00FC7B31"/>
    <w:rsid w:val="00FC7BE3"/>
    <w:rsid w:val="00FD00CD"/>
    <w:rsid w:val="00FD01A0"/>
    <w:rsid w:val="00FD04E0"/>
    <w:rsid w:val="00FD060E"/>
    <w:rsid w:val="00FD06D7"/>
    <w:rsid w:val="00FD072E"/>
    <w:rsid w:val="00FD07A8"/>
    <w:rsid w:val="00FD0807"/>
    <w:rsid w:val="00FD08EB"/>
    <w:rsid w:val="00FD0913"/>
    <w:rsid w:val="00FD0AD8"/>
    <w:rsid w:val="00FD0AEA"/>
    <w:rsid w:val="00FD0D9A"/>
    <w:rsid w:val="00FD0E24"/>
    <w:rsid w:val="00FD1230"/>
    <w:rsid w:val="00FD14F1"/>
    <w:rsid w:val="00FD151A"/>
    <w:rsid w:val="00FD15C0"/>
    <w:rsid w:val="00FD17AB"/>
    <w:rsid w:val="00FD1854"/>
    <w:rsid w:val="00FD1B23"/>
    <w:rsid w:val="00FD23C5"/>
    <w:rsid w:val="00FD24DF"/>
    <w:rsid w:val="00FD2509"/>
    <w:rsid w:val="00FD25EF"/>
    <w:rsid w:val="00FD272C"/>
    <w:rsid w:val="00FD2797"/>
    <w:rsid w:val="00FD27FF"/>
    <w:rsid w:val="00FD299E"/>
    <w:rsid w:val="00FD29B2"/>
    <w:rsid w:val="00FD2B09"/>
    <w:rsid w:val="00FD2B7A"/>
    <w:rsid w:val="00FD2BD0"/>
    <w:rsid w:val="00FD2CA0"/>
    <w:rsid w:val="00FD2CB7"/>
    <w:rsid w:val="00FD2CEA"/>
    <w:rsid w:val="00FD2D07"/>
    <w:rsid w:val="00FD2FE6"/>
    <w:rsid w:val="00FD3498"/>
    <w:rsid w:val="00FD34C4"/>
    <w:rsid w:val="00FD355E"/>
    <w:rsid w:val="00FD3616"/>
    <w:rsid w:val="00FD37CB"/>
    <w:rsid w:val="00FD39D3"/>
    <w:rsid w:val="00FD3D07"/>
    <w:rsid w:val="00FD3E9B"/>
    <w:rsid w:val="00FD4046"/>
    <w:rsid w:val="00FD4065"/>
    <w:rsid w:val="00FD422D"/>
    <w:rsid w:val="00FD42D1"/>
    <w:rsid w:val="00FD42FD"/>
    <w:rsid w:val="00FD44E3"/>
    <w:rsid w:val="00FD45BE"/>
    <w:rsid w:val="00FD46D3"/>
    <w:rsid w:val="00FD474F"/>
    <w:rsid w:val="00FD48A3"/>
    <w:rsid w:val="00FD4988"/>
    <w:rsid w:val="00FD49DB"/>
    <w:rsid w:val="00FD4D94"/>
    <w:rsid w:val="00FD5038"/>
    <w:rsid w:val="00FD55BB"/>
    <w:rsid w:val="00FD578F"/>
    <w:rsid w:val="00FD59E7"/>
    <w:rsid w:val="00FD5A15"/>
    <w:rsid w:val="00FD5B7E"/>
    <w:rsid w:val="00FD5BE6"/>
    <w:rsid w:val="00FD5C66"/>
    <w:rsid w:val="00FD5E7B"/>
    <w:rsid w:val="00FD5F78"/>
    <w:rsid w:val="00FD5FFA"/>
    <w:rsid w:val="00FD6127"/>
    <w:rsid w:val="00FD613D"/>
    <w:rsid w:val="00FD622E"/>
    <w:rsid w:val="00FD6386"/>
    <w:rsid w:val="00FD6534"/>
    <w:rsid w:val="00FD6800"/>
    <w:rsid w:val="00FD68EE"/>
    <w:rsid w:val="00FD6BC3"/>
    <w:rsid w:val="00FD7072"/>
    <w:rsid w:val="00FD716D"/>
    <w:rsid w:val="00FD71FB"/>
    <w:rsid w:val="00FD724B"/>
    <w:rsid w:val="00FD7421"/>
    <w:rsid w:val="00FD74DA"/>
    <w:rsid w:val="00FD7715"/>
    <w:rsid w:val="00FD77BA"/>
    <w:rsid w:val="00FD795D"/>
    <w:rsid w:val="00FD79D4"/>
    <w:rsid w:val="00FD7A34"/>
    <w:rsid w:val="00FD7C05"/>
    <w:rsid w:val="00FD7ED3"/>
    <w:rsid w:val="00FD7F97"/>
    <w:rsid w:val="00FE0085"/>
    <w:rsid w:val="00FE00EB"/>
    <w:rsid w:val="00FE0354"/>
    <w:rsid w:val="00FE08EA"/>
    <w:rsid w:val="00FE091B"/>
    <w:rsid w:val="00FE091C"/>
    <w:rsid w:val="00FE09DD"/>
    <w:rsid w:val="00FE0CCA"/>
    <w:rsid w:val="00FE0D42"/>
    <w:rsid w:val="00FE0F2A"/>
    <w:rsid w:val="00FE11E1"/>
    <w:rsid w:val="00FE1207"/>
    <w:rsid w:val="00FE1219"/>
    <w:rsid w:val="00FE13EB"/>
    <w:rsid w:val="00FE1542"/>
    <w:rsid w:val="00FE176E"/>
    <w:rsid w:val="00FE17FC"/>
    <w:rsid w:val="00FE1ADA"/>
    <w:rsid w:val="00FE1B8A"/>
    <w:rsid w:val="00FE1CA3"/>
    <w:rsid w:val="00FE1E4F"/>
    <w:rsid w:val="00FE1FA0"/>
    <w:rsid w:val="00FE20F9"/>
    <w:rsid w:val="00FE2106"/>
    <w:rsid w:val="00FE2141"/>
    <w:rsid w:val="00FE236A"/>
    <w:rsid w:val="00FE24C8"/>
    <w:rsid w:val="00FE2582"/>
    <w:rsid w:val="00FE28E7"/>
    <w:rsid w:val="00FE2B0D"/>
    <w:rsid w:val="00FE2B1A"/>
    <w:rsid w:val="00FE2D44"/>
    <w:rsid w:val="00FE2D63"/>
    <w:rsid w:val="00FE2DDF"/>
    <w:rsid w:val="00FE314D"/>
    <w:rsid w:val="00FE3173"/>
    <w:rsid w:val="00FE31F2"/>
    <w:rsid w:val="00FE321F"/>
    <w:rsid w:val="00FE34C6"/>
    <w:rsid w:val="00FE3522"/>
    <w:rsid w:val="00FE35F2"/>
    <w:rsid w:val="00FE3869"/>
    <w:rsid w:val="00FE39A1"/>
    <w:rsid w:val="00FE3C6F"/>
    <w:rsid w:val="00FE3D2C"/>
    <w:rsid w:val="00FE483B"/>
    <w:rsid w:val="00FE48C6"/>
    <w:rsid w:val="00FE4A17"/>
    <w:rsid w:val="00FE4AF7"/>
    <w:rsid w:val="00FE4B6C"/>
    <w:rsid w:val="00FE4F57"/>
    <w:rsid w:val="00FE4F5F"/>
    <w:rsid w:val="00FE4FC8"/>
    <w:rsid w:val="00FE503C"/>
    <w:rsid w:val="00FE52B7"/>
    <w:rsid w:val="00FE5307"/>
    <w:rsid w:val="00FE5E54"/>
    <w:rsid w:val="00FE5EDF"/>
    <w:rsid w:val="00FE5F1D"/>
    <w:rsid w:val="00FE5F25"/>
    <w:rsid w:val="00FE6057"/>
    <w:rsid w:val="00FE6163"/>
    <w:rsid w:val="00FE62A1"/>
    <w:rsid w:val="00FE6366"/>
    <w:rsid w:val="00FE6391"/>
    <w:rsid w:val="00FE64F1"/>
    <w:rsid w:val="00FE667D"/>
    <w:rsid w:val="00FE6800"/>
    <w:rsid w:val="00FE69BB"/>
    <w:rsid w:val="00FE6B4E"/>
    <w:rsid w:val="00FE6CE8"/>
    <w:rsid w:val="00FE6DDB"/>
    <w:rsid w:val="00FE7019"/>
    <w:rsid w:val="00FE7024"/>
    <w:rsid w:val="00FE75A0"/>
    <w:rsid w:val="00FE75B6"/>
    <w:rsid w:val="00FE7758"/>
    <w:rsid w:val="00FE78BE"/>
    <w:rsid w:val="00FE78FD"/>
    <w:rsid w:val="00FE791D"/>
    <w:rsid w:val="00FE7B9D"/>
    <w:rsid w:val="00FE7DEA"/>
    <w:rsid w:val="00FE7EB2"/>
    <w:rsid w:val="00FE7EDD"/>
    <w:rsid w:val="00FE7F41"/>
    <w:rsid w:val="00FF008F"/>
    <w:rsid w:val="00FF00C7"/>
    <w:rsid w:val="00FF0454"/>
    <w:rsid w:val="00FF0464"/>
    <w:rsid w:val="00FF04AE"/>
    <w:rsid w:val="00FF0A29"/>
    <w:rsid w:val="00FF0B17"/>
    <w:rsid w:val="00FF0B96"/>
    <w:rsid w:val="00FF0CAF"/>
    <w:rsid w:val="00FF0D5D"/>
    <w:rsid w:val="00FF0F36"/>
    <w:rsid w:val="00FF107E"/>
    <w:rsid w:val="00FF1100"/>
    <w:rsid w:val="00FF1127"/>
    <w:rsid w:val="00FF1198"/>
    <w:rsid w:val="00FF1331"/>
    <w:rsid w:val="00FF1426"/>
    <w:rsid w:val="00FF1634"/>
    <w:rsid w:val="00FF16C6"/>
    <w:rsid w:val="00FF1826"/>
    <w:rsid w:val="00FF19BA"/>
    <w:rsid w:val="00FF1BB9"/>
    <w:rsid w:val="00FF1BF3"/>
    <w:rsid w:val="00FF1CFC"/>
    <w:rsid w:val="00FF1D01"/>
    <w:rsid w:val="00FF1D27"/>
    <w:rsid w:val="00FF1DCD"/>
    <w:rsid w:val="00FF21A5"/>
    <w:rsid w:val="00FF2382"/>
    <w:rsid w:val="00FF24BE"/>
    <w:rsid w:val="00FF25F6"/>
    <w:rsid w:val="00FF266D"/>
    <w:rsid w:val="00FF2758"/>
    <w:rsid w:val="00FF2772"/>
    <w:rsid w:val="00FF2898"/>
    <w:rsid w:val="00FF28D7"/>
    <w:rsid w:val="00FF291B"/>
    <w:rsid w:val="00FF2A06"/>
    <w:rsid w:val="00FF2ABA"/>
    <w:rsid w:val="00FF2B94"/>
    <w:rsid w:val="00FF2BF8"/>
    <w:rsid w:val="00FF302A"/>
    <w:rsid w:val="00FF30DF"/>
    <w:rsid w:val="00FF318B"/>
    <w:rsid w:val="00FF3298"/>
    <w:rsid w:val="00FF3377"/>
    <w:rsid w:val="00FF3561"/>
    <w:rsid w:val="00FF3744"/>
    <w:rsid w:val="00FF3834"/>
    <w:rsid w:val="00FF3865"/>
    <w:rsid w:val="00FF3B73"/>
    <w:rsid w:val="00FF3DB6"/>
    <w:rsid w:val="00FF3F79"/>
    <w:rsid w:val="00FF41A8"/>
    <w:rsid w:val="00FF429F"/>
    <w:rsid w:val="00FF43F3"/>
    <w:rsid w:val="00FF443A"/>
    <w:rsid w:val="00FF44CD"/>
    <w:rsid w:val="00FF47D0"/>
    <w:rsid w:val="00FF47DC"/>
    <w:rsid w:val="00FF5230"/>
    <w:rsid w:val="00FF52C0"/>
    <w:rsid w:val="00FF548C"/>
    <w:rsid w:val="00FF5516"/>
    <w:rsid w:val="00FF5540"/>
    <w:rsid w:val="00FF585D"/>
    <w:rsid w:val="00FF593E"/>
    <w:rsid w:val="00FF5BD2"/>
    <w:rsid w:val="00FF61BE"/>
    <w:rsid w:val="00FF6376"/>
    <w:rsid w:val="00FF645B"/>
    <w:rsid w:val="00FF645C"/>
    <w:rsid w:val="00FF65BA"/>
    <w:rsid w:val="00FF68B8"/>
    <w:rsid w:val="00FF6A51"/>
    <w:rsid w:val="00FF6B25"/>
    <w:rsid w:val="00FF6B31"/>
    <w:rsid w:val="00FF6D0B"/>
    <w:rsid w:val="00FF6D2D"/>
    <w:rsid w:val="00FF6D42"/>
    <w:rsid w:val="00FF6FC3"/>
    <w:rsid w:val="00FF713E"/>
    <w:rsid w:val="00FF7146"/>
    <w:rsid w:val="00FF72F8"/>
    <w:rsid w:val="00FF7479"/>
    <w:rsid w:val="00FF74BB"/>
    <w:rsid w:val="00FF74C1"/>
    <w:rsid w:val="00FF788C"/>
    <w:rsid w:val="00FF7B86"/>
    <w:rsid w:val="00FF7D46"/>
    <w:rsid w:val="00FF7E60"/>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156B"/>
  <w15:docId w15:val="{AF741064-6310-4B8D-AF26-D46AAC68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D32"/>
    <w:rPr>
      <w:rFonts w:ascii="Times New Roman" w:eastAsia="Times New Roman" w:hAnsi="Times New Roman"/>
      <w:sz w:val="24"/>
      <w:szCs w:val="24"/>
    </w:rPr>
  </w:style>
  <w:style w:type="paragraph" w:styleId="Heading1">
    <w:name w:val="heading 1"/>
    <w:basedOn w:val="Normal"/>
    <w:next w:val="Normal"/>
    <w:link w:val="Heading1Char"/>
    <w:uiPriority w:val="9"/>
    <w:qFormat/>
    <w:rsid w:val="00012D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C51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66500"/>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DC315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198"/>
    <w:rPr>
      <w:rFonts w:ascii="Tahoma" w:hAnsi="Tahoma" w:cs="Tahoma"/>
      <w:sz w:val="16"/>
      <w:szCs w:val="16"/>
    </w:rPr>
  </w:style>
  <w:style w:type="character" w:customStyle="1" w:styleId="BalloonTextChar">
    <w:name w:val="Balloon Text Char"/>
    <w:link w:val="BalloonText"/>
    <w:uiPriority w:val="99"/>
    <w:semiHidden/>
    <w:rsid w:val="00063198"/>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F07546"/>
    <w:rPr>
      <w:sz w:val="20"/>
      <w:szCs w:val="20"/>
    </w:rPr>
  </w:style>
  <w:style w:type="character" w:customStyle="1" w:styleId="FootnoteTextChar">
    <w:name w:val="Footnote Text Char"/>
    <w:link w:val="FootnoteText"/>
    <w:uiPriority w:val="99"/>
    <w:semiHidden/>
    <w:rsid w:val="00F07546"/>
    <w:rPr>
      <w:rFonts w:ascii="Times New Roman" w:eastAsia="Times New Roman" w:hAnsi="Times New Roman" w:cs="Times New Roman"/>
      <w:sz w:val="20"/>
      <w:szCs w:val="20"/>
    </w:rPr>
  </w:style>
  <w:style w:type="character" w:styleId="FootnoteReference">
    <w:name w:val="footnote reference"/>
    <w:uiPriority w:val="99"/>
    <w:semiHidden/>
    <w:unhideWhenUsed/>
    <w:rsid w:val="00F07546"/>
    <w:rPr>
      <w:vertAlign w:val="superscript"/>
    </w:rPr>
  </w:style>
  <w:style w:type="character" w:styleId="Hyperlink">
    <w:name w:val="Hyperlink"/>
    <w:uiPriority w:val="99"/>
    <w:unhideWhenUsed/>
    <w:rsid w:val="006F0443"/>
    <w:rPr>
      <w:color w:val="0000FF"/>
      <w:u w:val="single"/>
    </w:rPr>
  </w:style>
  <w:style w:type="paragraph" w:styleId="Header">
    <w:name w:val="header"/>
    <w:basedOn w:val="Normal"/>
    <w:link w:val="HeaderChar"/>
    <w:uiPriority w:val="99"/>
    <w:unhideWhenUsed/>
    <w:rsid w:val="007622AB"/>
    <w:pPr>
      <w:tabs>
        <w:tab w:val="center" w:pos="4680"/>
        <w:tab w:val="right" w:pos="9360"/>
      </w:tabs>
    </w:pPr>
  </w:style>
  <w:style w:type="character" w:customStyle="1" w:styleId="HeaderChar">
    <w:name w:val="Header Char"/>
    <w:link w:val="Header"/>
    <w:uiPriority w:val="99"/>
    <w:rsid w:val="007622AB"/>
    <w:rPr>
      <w:rFonts w:ascii="Times New Roman" w:eastAsia="Times New Roman" w:hAnsi="Times New Roman"/>
      <w:sz w:val="24"/>
      <w:szCs w:val="24"/>
    </w:rPr>
  </w:style>
  <w:style w:type="paragraph" w:styleId="Footer">
    <w:name w:val="footer"/>
    <w:basedOn w:val="Normal"/>
    <w:link w:val="FooterChar"/>
    <w:uiPriority w:val="99"/>
    <w:unhideWhenUsed/>
    <w:rsid w:val="007622AB"/>
    <w:pPr>
      <w:tabs>
        <w:tab w:val="center" w:pos="4680"/>
        <w:tab w:val="right" w:pos="9360"/>
      </w:tabs>
    </w:pPr>
  </w:style>
  <w:style w:type="character" w:customStyle="1" w:styleId="FooterChar">
    <w:name w:val="Footer Char"/>
    <w:link w:val="Footer"/>
    <w:uiPriority w:val="99"/>
    <w:rsid w:val="007622AB"/>
    <w:rPr>
      <w:rFonts w:ascii="Times New Roman" w:eastAsia="Times New Roman" w:hAnsi="Times New Roman"/>
      <w:sz w:val="24"/>
      <w:szCs w:val="24"/>
    </w:rPr>
  </w:style>
  <w:style w:type="paragraph" w:styleId="ListParagraph">
    <w:name w:val="List Paragraph"/>
    <w:basedOn w:val="Normal"/>
    <w:uiPriority w:val="34"/>
    <w:qFormat/>
    <w:rsid w:val="00BC4506"/>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2F382C"/>
    <w:rPr>
      <w:rFonts w:ascii="Times New Roman" w:eastAsia="Times New Roman" w:hAnsi="Times New Roman"/>
      <w:sz w:val="24"/>
      <w:szCs w:val="24"/>
    </w:rPr>
  </w:style>
  <w:style w:type="paragraph" w:styleId="Revision">
    <w:name w:val="Revision"/>
    <w:hidden/>
    <w:uiPriority w:val="99"/>
    <w:semiHidden/>
    <w:rsid w:val="003258D7"/>
    <w:rPr>
      <w:rFonts w:ascii="Times New Roman" w:eastAsia="Times New Roman" w:hAnsi="Times New Roman"/>
      <w:sz w:val="24"/>
      <w:szCs w:val="24"/>
    </w:rPr>
  </w:style>
  <w:style w:type="paragraph" w:customStyle="1" w:styleId="Weekdays">
    <w:name w:val="Weekdays"/>
    <w:basedOn w:val="Normal"/>
    <w:uiPriority w:val="99"/>
    <w:rsid w:val="00334460"/>
    <w:pPr>
      <w:jc w:val="center"/>
    </w:pPr>
    <w:rPr>
      <w:rFonts w:ascii="Century Gothic" w:hAnsi="Century Gothic"/>
      <w:b/>
      <w:spacing w:val="1"/>
      <w:sz w:val="16"/>
      <w:szCs w:val="16"/>
    </w:rPr>
  </w:style>
  <w:style w:type="table" w:styleId="TableGrid">
    <w:name w:val="Table Grid"/>
    <w:basedOn w:val="TableNormal"/>
    <w:uiPriority w:val="59"/>
    <w:rsid w:val="00E25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12D0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EC2E6A"/>
  </w:style>
  <w:style w:type="character" w:customStyle="1" w:styleId="Heading3Char">
    <w:name w:val="Heading 3 Char"/>
    <w:basedOn w:val="DefaultParagraphFont"/>
    <w:link w:val="Heading3"/>
    <w:uiPriority w:val="9"/>
    <w:semiHidden/>
    <w:rsid w:val="00666500"/>
    <w:rPr>
      <w:rFonts w:asciiTheme="majorHAnsi" w:eastAsiaTheme="majorEastAsia" w:hAnsiTheme="majorHAnsi" w:cstheme="majorBidi"/>
      <w:color w:val="243F60" w:themeColor="accent1" w:themeShade="7F"/>
      <w:sz w:val="24"/>
      <w:szCs w:val="24"/>
    </w:rPr>
  </w:style>
  <w:style w:type="paragraph" w:customStyle="1" w:styleId="Default">
    <w:name w:val="Default"/>
    <w:rsid w:val="00EF1DCD"/>
    <w:pPr>
      <w:autoSpaceDE w:val="0"/>
      <w:autoSpaceDN w:val="0"/>
      <w:adjustRightInd w:val="0"/>
    </w:pPr>
    <w:rPr>
      <w:rFonts w:ascii="Times New Roman" w:eastAsiaTheme="minorHAnsi" w:hAnsi="Times New Roman"/>
      <w:color w:val="000000"/>
      <w:sz w:val="24"/>
      <w:szCs w:val="24"/>
    </w:rPr>
  </w:style>
  <w:style w:type="character" w:customStyle="1" w:styleId="Heading2Char">
    <w:name w:val="Heading 2 Char"/>
    <w:basedOn w:val="DefaultParagraphFont"/>
    <w:link w:val="Heading2"/>
    <w:uiPriority w:val="9"/>
    <w:semiHidden/>
    <w:rsid w:val="005C512E"/>
    <w:rPr>
      <w:rFonts w:asciiTheme="majorHAnsi" w:eastAsiaTheme="majorEastAsia" w:hAnsiTheme="majorHAnsi" w:cstheme="majorBidi"/>
      <w:color w:val="365F91" w:themeColor="accent1" w:themeShade="BF"/>
      <w:sz w:val="26"/>
      <w:szCs w:val="26"/>
    </w:rPr>
  </w:style>
  <w:style w:type="paragraph" w:customStyle="1" w:styleId="v1msonormal">
    <w:name w:val="v1msonormal"/>
    <w:basedOn w:val="Normal"/>
    <w:rsid w:val="00D4685C"/>
    <w:pPr>
      <w:spacing w:before="100" w:beforeAutospacing="1" w:after="100" w:afterAutospacing="1"/>
    </w:pPr>
  </w:style>
  <w:style w:type="character" w:styleId="CommentReference">
    <w:name w:val="annotation reference"/>
    <w:basedOn w:val="DefaultParagraphFont"/>
    <w:uiPriority w:val="99"/>
    <w:semiHidden/>
    <w:unhideWhenUsed/>
    <w:rsid w:val="00B00744"/>
    <w:rPr>
      <w:sz w:val="16"/>
      <w:szCs w:val="16"/>
    </w:rPr>
  </w:style>
  <w:style w:type="paragraph" w:styleId="CommentText">
    <w:name w:val="annotation text"/>
    <w:basedOn w:val="Normal"/>
    <w:link w:val="CommentTextChar"/>
    <w:uiPriority w:val="99"/>
    <w:semiHidden/>
    <w:unhideWhenUsed/>
    <w:rsid w:val="00B00744"/>
    <w:rPr>
      <w:sz w:val="20"/>
      <w:szCs w:val="20"/>
    </w:rPr>
  </w:style>
  <w:style w:type="character" w:customStyle="1" w:styleId="CommentTextChar">
    <w:name w:val="Comment Text Char"/>
    <w:basedOn w:val="DefaultParagraphFont"/>
    <w:link w:val="CommentText"/>
    <w:uiPriority w:val="99"/>
    <w:semiHidden/>
    <w:rsid w:val="00B007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0744"/>
    <w:rPr>
      <w:b/>
      <w:bCs/>
    </w:rPr>
  </w:style>
  <w:style w:type="character" w:customStyle="1" w:styleId="CommentSubjectChar">
    <w:name w:val="Comment Subject Char"/>
    <w:basedOn w:val="CommentTextChar"/>
    <w:link w:val="CommentSubject"/>
    <w:uiPriority w:val="99"/>
    <w:semiHidden/>
    <w:rsid w:val="00B00744"/>
    <w:rPr>
      <w:rFonts w:ascii="Times New Roman" w:eastAsia="Times New Roman" w:hAnsi="Times New Roman"/>
      <w:b/>
      <w:bCs/>
    </w:rPr>
  </w:style>
  <w:style w:type="character" w:customStyle="1" w:styleId="Heading5Char">
    <w:name w:val="Heading 5 Char"/>
    <w:basedOn w:val="DefaultParagraphFont"/>
    <w:link w:val="Heading5"/>
    <w:uiPriority w:val="9"/>
    <w:semiHidden/>
    <w:rsid w:val="00DC3157"/>
    <w:rPr>
      <w:rFonts w:asciiTheme="majorHAnsi" w:eastAsiaTheme="majorEastAsia" w:hAnsiTheme="majorHAnsi" w:cstheme="majorBidi"/>
      <w:color w:val="365F91" w:themeColor="accent1" w:themeShade="BF"/>
      <w:sz w:val="24"/>
      <w:szCs w:val="24"/>
    </w:rPr>
  </w:style>
  <w:style w:type="character" w:customStyle="1" w:styleId="v1gmail-apple-converted-space">
    <w:name w:val="v1gmail-apple-converted-space"/>
    <w:basedOn w:val="DefaultParagraphFont"/>
    <w:rsid w:val="00092BE5"/>
  </w:style>
  <w:style w:type="paragraph" w:styleId="BodyText">
    <w:name w:val="Body Text"/>
    <w:link w:val="BodyTextChar"/>
    <w:uiPriority w:val="99"/>
    <w:unhideWhenUsed/>
    <w:rsid w:val="00EA594E"/>
    <w:pPr>
      <w:spacing w:after="120" w:line="264" w:lineRule="auto"/>
      <w:jc w:val="center"/>
    </w:pPr>
    <w:rPr>
      <w:rFonts w:ascii="Book Antiqua" w:eastAsia="Times New Roman" w:hAnsi="Book Antiqua"/>
      <w:color w:val="000000"/>
      <w:kern w:val="28"/>
      <w:sz w:val="58"/>
      <w:szCs w:val="60"/>
    </w:rPr>
  </w:style>
  <w:style w:type="character" w:customStyle="1" w:styleId="BodyTextChar">
    <w:name w:val="Body Text Char"/>
    <w:basedOn w:val="DefaultParagraphFont"/>
    <w:link w:val="BodyText"/>
    <w:uiPriority w:val="99"/>
    <w:rsid w:val="00EA594E"/>
    <w:rPr>
      <w:rFonts w:ascii="Book Antiqua" w:eastAsia="Times New Roman" w:hAnsi="Book Antiqua"/>
      <w:color w:val="000000"/>
      <w:kern w:val="28"/>
      <w:sz w:val="58"/>
      <w:szCs w:val="60"/>
    </w:rPr>
  </w:style>
  <w:style w:type="paragraph" w:customStyle="1" w:styleId="v1gmail-isselectedend">
    <w:name w:val="v1gmail-isselectedend"/>
    <w:basedOn w:val="Normal"/>
    <w:rsid w:val="00C108DF"/>
    <w:pPr>
      <w:spacing w:before="100" w:beforeAutospacing="1" w:after="100" w:afterAutospacing="1"/>
    </w:pPr>
  </w:style>
  <w:style w:type="character" w:styleId="Strong">
    <w:name w:val="Strong"/>
    <w:basedOn w:val="DefaultParagraphFont"/>
    <w:uiPriority w:val="22"/>
    <w:qFormat/>
    <w:rsid w:val="00C10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393">
      <w:bodyDiv w:val="1"/>
      <w:marLeft w:val="0"/>
      <w:marRight w:val="0"/>
      <w:marTop w:val="0"/>
      <w:marBottom w:val="0"/>
      <w:divBdr>
        <w:top w:val="none" w:sz="0" w:space="0" w:color="auto"/>
        <w:left w:val="none" w:sz="0" w:space="0" w:color="auto"/>
        <w:bottom w:val="none" w:sz="0" w:space="0" w:color="auto"/>
        <w:right w:val="none" w:sz="0" w:space="0" w:color="auto"/>
      </w:divBdr>
      <w:divsChild>
        <w:div w:id="604969582">
          <w:marLeft w:val="0"/>
          <w:marRight w:val="0"/>
          <w:marTop w:val="0"/>
          <w:marBottom w:val="0"/>
          <w:divBdr>
            <w:top w:val="none" w:sz="0" w:space="0" w:color="auto"/>
            <w:left w:val="none" w:sz="0" w:space="0" w:color="auto"/>
            <w:bottom w:val="none" w:sz="0" w:space="0" w:color="auto"/>
            <w:right w:val="none" w:sz="0" w:space="0" w:color="auto"/>
          </w:divBdr>
        </w:div>
        <w:div w:id="1891725844">
          <w:marLeft w:val="0"/>
          <w:marRight w:val="0"/>
          <w:marTop w:val="0"/>
          <w:marBottom w:val="0"/>
          <w:divBdr>
            <w:top w:val="none" w:sz="0" w:space="0" w:color="auto"/>
            <w:left w:val="none" w:sz="0" w:space="0" w:color="auto"/>
            <w:bottom w:val="none" w:sz="0" w:space="0" w:color="auto"/>
            <w:right w:val="none" w:sz="0" w:space="0" w:color="auto"/>
          </w:divBdr>
        </w:div>
      </w:divsChild>
    </w:div>
    <w:div w:id="6638604">
      <w:bodyDiv w:val="1"/>
      <w:marLeft w:val="0"/>
      <w:marRight w:val="0"/>
      <w:marTop w:val="0"/>
      <w:marBottom w:val="0"/>
      <w:divBdr>
        <w:top w:val="none" w:sz="0" w:space="0" w:color="auto"/>
        <w:left w:val="none" w:sz="0" w:space="0" w:color="auto"/>
        <w:bottom w:val="none" w:sz="0" w:space="0" w:color="auto"/>
        <w:right w:val="none" w:sz="0" w:space="0" w:color="auto"/>
      </w:divBdr>
    </w:div>
    <w:div w:id="12077260">
      <w:bodyDiv w:val="1"/>
      <w:marLeft w:val="0"/>
      <w:marRight w:val="0"/>
      <w:marTop w:val="0"/>
      <w:marBottom w:val="0"/>
      <w:divBdr>
        <w:top w:val="none" w:sz="0" w:space="0" w:color="auto"/>
        <w:left w:val="none" w:sz="0" w:space="0" w:color="auto"/>
        <w:bottom w:val="none" w:sz="0" w:space="0" w:color="auto"/>
        <w:right w:val="none" w:sz="0" w:space="0" w:color="auto"/>
      </w:divBdr>
      <w:divsChild>
        <w:div w:id="1225601111">
          <w:marLeft w:val="0"/>
          <w:marRight w:val="0"/>
          <w:marTop w:val="0"/>
          <w:marBottom w:val="0"/>
          <w:divBdr>
            <w:top w:val="none" w:sz="0" w:space="0" w:color="auto"/>
            <w:left w:val="none" w:sz="0" w:space="0" w:color="auto"/>
            <w:bottom w:val="none" w:sz="0" w:space="0" w:color="auto"/>
            <w:right w:val="none" w:sz="0" w:space="0" w:color="auto"/>
          </w:divBdr>
        </w:div>
      </w:divsChild>
    </w:div>
    <w:div w:id="13046279">
      <w:bodyDiv w:val="1"/>
      <w:marLeft w:val="0"/>
      <w:marRight w:val="0"/>
      <w:marTop w:val="0"/>
      <w:marBottom w:val="0"/>
      <w:divBdr>
        <w:top w:val="none" w:sz="0" w:space="0" w:color="auto"/>
        <w:left w:val="none" w:sz="0" w:space="0" w:color="auto"/>
        <w:bottom w:val="none" w:sz="0" w:space="0" w:color="auto"/>
        <w:right w:val="none" w:sz="0" w:space="0" w:color="auto"/>
      </w:divBdr>
      <w:divsChild>
        <w:div w:id="945773054">
          <w:marLeft w:val="0"/>
          <w:marRight w:val="0"/>
          <w:marTop w:val="0"/>
          <w:marBottom w:val="0"/>
          <w:divBdr>
            <w:top w:val="none" w:sz="0" w:space="0" w:color="auto"/>
            <w:left w:val="none" w:sz="0" w:space="0" w:color="auto"/>
            <w:bottom w:val="none" w:sz="0" w:space="0" w:color="auto"/>
            <w:right w:val="none" w:sz="0" w:space="0" w:color="auto"/>
          </w:divBdr>
        </w:div>
        <w:div w:id="2100172525">
          <w:marLeft w:val="0"/>
          <w:marRight w:val="0"/>
          <w:marTop w:val="0"/>
          <w:marBottom w:val="0"/>
          <w:divBdr>
            <w:top w:val="none" w:sz="0" w:space="0" w:color="auto"/>
            <w:left w:val="none" w:sz="0" w:space="0" w:color="auto"/>
            <w:bottom w:val="none" w:sz="0" w:space="0" w:color="auto"/>
            <w:right w:val="none" w:sz="0" w:space="0" w:color="auto"/>
          </w:divBdr>
        </w:div>
        <w:div w:id="2112313812">
          <w:marLeft w:val="0"/>
          <w:marRight w:val="0"/>
          <w:marTop w:val="0"/>
          <w:marBottom w:val="0"/>
          <w:divBdr>
            <w:top w:val="none" w:sz="0" w:space="0" w:color="auto"/>
            <w:left w:val="none" w:sz="0" w:space="0" w:color="auto"/>
            <w:bottom w:val="none" w:sz="0" w:space="0" w:color="auto"/>
            <w:right w:val="none" w:sz="0" w:space="0" w:color="auto"/>
          </w:divBdr>
        </w:div>
      </w:divsChild>
    </w:div>
    <w:div w:id="19206308">
      <w:bodyDiv w:val="1"/>
      <w:marLeft w:val="0"/>
      <w:marRight w:val="0"/>
      <w:marTop w:val="0"/>
      <w:marBottom w:val="0"/>
      <w:divBdr>
        <w:top w:val="none" w:sz="0" w:space="0" w:color="auto"/>
        <w:left w:val="none" w:sz="0" w:space="0" w:color="auto"/>
        <w:bottom w:val="none" w:sz="0" w:space="0" w:color="auto"/>
        <w:right w:val="none" w:sz="0" w:space="0" w:color="auto"/>
      </w:divBdr>
    </w:div>
    <w:div w:id="19354349">
      <w:bodyDiv w:val="1"/>
      <w:marLeft w:val="0"/>
      <w:marRight w:val="0"/>
      <w:marTop w:val="0"/>
      <w:marBottom w:val="0"/>
      <w:divBdr>
        <w:top w:val="none" w:sz="0" w:space="0" w:color="auto"/>
        <w:left w:val="none" w:sz="0" w:space="0" w:color="auto"/>
        <w:bottom w:val="none" w:sz="0" w:space="0" w:color="auto"/>
        <w:right w:val="none" w:sz="0" w:space="0" w:color="auto"/>
      </w:divBdr>
    </w:div>
    <w:div w:id="23754562">
      <w:bodyDiv w:val="1"/>
      <w:marLeft w:val="0"/>
      <w:marRight w:val="0"/>
      <w:marTop w:val="0"/>
      <w:marBottom w:val="0"/>
      <w:divBdr>
        <w:top w:val="none" w:sz="0" w:space="0" w:color="auto"/>
        <w:left w:val="none" w:sz="0" w:space="0" w:color="auto"/>
        <w:bottom w:val="none" w:sz="0" w:space="0" w:color="auto"/>
        <w:right w:val="none" w:sz="0" w:space="0" w:color="auto"/>
      </w:divBdr>
    </w:div>
    <w:div w:id="25764676">
      <w:bodyDiv w:val="1"/>
      <w:marLeft w:val="0"/>
      <w:marRight w:val="0"/>
      <w:marTop w:val="0"/>
      <w:marBottom w:val="0"/>
      <w:divBdr>
        <w:top w:val="none" w:sz="0" w:space="0" w:color="auto"/>
        <w:left w:val="none" w:sz="0" w:space="0" w:color="auto"/>
        <w:bottom w:val="none" w:sz="0" w:space="0" w:color="auto"/>
        <w:right w:val="none" w:sz="0" w:space="0" w:color="auto"/>
      </w:divBdr>
    </w:div>
    <w:div w:id="27147170">
      <w:bodyDiv w:val="1"/>
      <w:marLeft w:val="0"/>
      <w:marRight w:val="0"/>
      <w:marTop w:val="0"/>
      <w:marBottom w:val="0"/>
      <w:divBdr>
        <w:top w:val="none" w:sz="0" w:space="0" w:color="auto"/>
        <w:left w:val="none" w:sz="0" w:space="0" w:color="auto"/>
        <w:bottom w:val="none" w:sz="0" w:space="0" w:color="auto"/>
        <w:right w:val="none" w:sz="0" w:space="0" w:color="auto"/>
      </w:divBdr>
    </w:div>
    <w:div w:id="32194441">
      <w:bodyDiv w:val="1"/>
      <w:marLeft w:val="0"/>
      <w:marRight w:val="0"/>
      <w:marTop w:val="0"/>
      <w:marBottom w:val="0"/>
      <w:divBdr>
        <w:top w:val="none" w:sz="0" w:space="0" w:color="auto"/>
        <w:left w:val="none" w:sz="0" w:space="0" w:color="auto"/>
        <w:bottom w:val="none" w:sz="0" w:space="0" w:color="auto"/>
        <w:right w:val="none" w:sz="0" w:space="0" w:color="auto"/>
      </w:divBdr>
    </w:div>
    <w:div w:id="37097519">
      <w:bodyDiv w:val="1"/>
      <w:marLeft w:val="0"/>
      <w:marRight w:val="0"/>
      <w:marTop w:val="0"/>
      <w:marBottom w:val="0"/>
      <w:divBdr>
        <w:top w:val="none" w:sz="0" w:space="0" w:color="auto"/>
        <w:left w:val="none" w:sz="0" w:space="0" w:color="auto"/>
        <w:bottom w:val="none" w:sz="0" w:space="0" w:color="auto"/>
        <w:right w:val="none" w:sz="0" w:space="0" w:color="auto"/>
      </w:divBdr>
    </w:div>
    <w:div w:id="43409849">
      <w:bodyDiv w:val="1"/>
      <w:marLeft w:val="0"/>
      <w:marRight w:val="0"/>
      <w:marTop w:val="0"/>
      <w:marBottom w:val="0"/>
      <w:divBdr>
        <w:top w:val="none" w:sz="0" w:space="0" w:color="auto"/>
        <w:left w:val="none" w:sz="0" w:space="0" w:color="auto"/>
        <w:bottom w:val="none" w:sz="0" w:space="0" w:color="auto"/>
        <w:right w:val="none" w:sz="0" w:space="0" w:color="auto"/>
      </w:divBdr>
    </w:div>
    <w:div w:id="43717821">
      <w:bodyDiv w:val="1"/>
      <w:marLeft w:val="0"/>
      <w:marRight w:val="0"/>
      <w:marTop w:val="0"/>
      <w:marBottom w:val="0"/>
      <w:divBdr>
        <w:top w:val="none" w:sz="0" w:space="0" w:color="auto"/>
        <w:left w:val="none" w:sz="0" w:space="0" w:color="auto"/>
        <w:bottom w:val="none" w:sz="0" w:space="0" w:color="auto"/>
        <w:right w:val="none" w:sz="0" w:space="0" w:color="auto"/>
      </w:divBdr>
      <w:divsChild>
        <w:div w:id="375737670">
          <w:marLeft w:val="0"/>
          <w:marRight w:val="0"/>
          <w:marTop w:val="0"/>
          <w:marBottom w:val="0"/>
          <w:divBdr>
            <w:top w:val="none" w:sz="0" w:space="0" w:color="auto"/>
            <w:left w:val="none" w:sz="0" w:space="0" w:color="auto"/>
            <w:bottom w:val="none" w:sz="0" w:space="0" w:color="auto"/>
            <w:right w:val="none" w:sz="0" w:space="0" w:color="auto"/>
          </w:divBdr>
        </w:div>
      </w:divsChild>
    </w:div>
    <w:div w:id="43872095">
      <w:bodyDiv w:val="1"/>
      <w:marLeft w:val="0"/>
      <w:marRight w:val="0"/>
      <w:marTop w:val="0"/>
      <w:marBottom w:val="0"/>
      <w:divBdr>
        <w:top w:val="none" w:sz="0" w:space="0" w:color="auto"/>
        <w:left w:val="none" w:sz="0" w:space="0" w:color="auto"/>
        <w:bottom w:val="none" w:sz="0" w:space="0" w:color="auto"/>
        <w:right w:val="none" w:sz="0" w:space="0" w:color="auto"/>
      </w:divBdr>
    </w:div>
    <w:div w:id="49888853">
      <w:bodyDiv w:val="1"/>
      <w:marLeft w:val="0"/>
      <w:marRight w:val="0"/>
      <w:marTop w:val="0"/>
      <w:marBottom w:val="0"/>
      <w:divBdr>
        <w:top w:val="none" w:sz="0" w:space="0" w:color="auto"/>
        <w:left w:val="none" w:sz="0" w:space="0" w:color="auto"/>
        <w:bottom w:val="none" w:sz="0" w:space="0" w:color="auto"/>
        <w:right w:val="none" w:sz="0" w:space="0" w:color="auto"/>
      </w:divBdr>
      <w:divsChild>
        <w:div w:id="124276863">
          <w:marLeft w:val="1080"/>
          <w:marRight w:val="0"/>
          <w:marTop w:val="0"/>
          <w:marBottom w:val="0"/>
          <w:divBdr>
            <w:top w:val="none" w:sz="0" w:space="0" w:color="auto"/>
            <w:left w:val="none" w:sz="0" w:space="0" w:color="auto"/>
            <w:bottom w:val="none" w:sz="0" w:space="0" w:color="auto"/>
            <w:right w:val="none" w:sz="0" w:space="0" w:color="auto"/>
          </w:divBdr>
        </w:div>
        <w:div w:id="788164155">
          <w:marLeft w:val="1080"/>
          <w:marRight w:val="0"/>
          <w:marTop w:val="0"/>
          <w:marBottom w:val="0"/>
          <w:divBdr>
            <w:top w:val="none" w:sz="0" w:space="0" w:color="auto"/>
            <w:left w:val="none" w:sz="0" w:space="0" w:color="auto"/>
            <w:bottom w:val="none" w:sz="0" w:space="0" w:color="auto"/>
            <w:right w:val="none" w:sz="0" w:space="0" w:color="auto"/>
          </w:divBdr>
        </w:div>
        <w:div w:id="2109111841">
          <w:marLeft w:val="1080"/>
          <w:marRight w:val="0"/>
          <w:marTop w:val="0"/>
          <w:marBottom w:val="0"/>
          <w:divBdr>
            <w:top w:val="none" w:sz="0" w:space="0" w:color="auto"/>
            <w:left w:val="none" w:sz="0" w:space="0" w:color="auto"/>
            <w:bottom w:val="none" w:sz="0" w:space="0" w:color="auto"/>
            <w:right w:val="none" w:sz="0" w:space="0" w:color="auto"/>
          </w:divBdr>
        </w:div>
      </w:divsChild>
    </w:div>
    <w:div w:id="52504311">
      <w:bodyDiv w:val="1"/>
      <w:marLeft w:val="0"/>
      <w:marRight w:val="0"/>
      <w:marTop w:val="0"/>
      <w:marBottom w:val="0"/>
      <w:divBdr>
        <w:top w:val="none" w:sz="0" w:space="0" w:color="auto"/>
        <w:left w:val="none" w:sz="0" w:space="0" w:color="auto"/>
        <w:bottom w:val="none" w:sz="0" w:space="0" w:color="auto"/>
        <w:right w:val="none" w:sz="0" w:space="0" w:color="auto"/>
      </w:divBdr>
      <w:divsChild>
        <w:div w:id="535315431">
          <w:marLeft w:val="0"/>
          <w:marRight w:val="0"/>
          <w:marTop w:val="0"/>
          <w:marBottom w:val="0"/>
          <w:divBdr>
            <w:top w:val="none" w:sz="0" w:space="0" w:color="auto"/>
            <w:left w:val="none" w:sz="0" w:space="0" w:color="auto"/>
            <w:bottom w:val="none" w:sz="0" w:space="0" w:color="auto"/>
            <w:right w:val="none" w:sz="0" w:space="0" w:color="auto"/>
          </w:divBdr>
        </w:div>
        <w:div w:id="50927965">
          <w:marLeft w:val="0"/>
          <w:marRight w:val="0"/>
          <w:marTop w:val="0"/>
          <w:marBottom w:val="0"/>
          <w:divBdr>
            <w:top w:val="none" w:sz="0" w:space="0" w:color="auto"/>
            <w:left w:val="none" w:sz="0" w:space="0" w:color="auto"/>
            <w:bottom w:val="none" w:sz="0" w:space="0" w:color="auto"/>
            <w:right w:val="none" w:sz="0" w:space="0" w:color="auto"/>
          </w:divBdr>
        </w:div>
      </w:divsChild>
    </w:div>
    <w:div w:id="55325830">
      <w:bodyDiv w:val="1"/>
      <w:marLeft w:val="0"/>
      <w:marRight w:val="0"/>
      <w:marTop w:val="0"/>
      <w:marBottom w:val="0"/>
      <w:divBdr>
        <w:top w:val="none" w:sz="0" w:space="0" w:color="auto"/>
        <w:left w:val="none" w:sz="0" w:space="0" w:color="auto"/>
        <w:bottom w:val="none" w:sz="0" w:space="0" w:color="auto"/>
        <w:right w:val="none" w:sz="0" w:space="0" w:color="auto"/>
      </w:divBdr>
      <w:divsChild>
        <w:div w:id="689113854">
          <w:marLeft w:val="0"/>
          <w:marRight w:val="0"/>
          <w:marTop w:val="0"/>
          <w:marBottom w:val="0"/>
          <w:divBdr>
            <w:top w:val="none" w:sz="0" w:space="0" w:color="auto"/>
            <w:left w:val="none" w:sz="0" w:space="0" w:color="auto"/>
            <w:bottom w:val="none" w:sz="0" w:space="0" w:color="auto"/>
            <w:right w:val="none" w:sz="0" w:space="0" w:color="auto"/>
          </w:divBdr>
        </w:div>
        <w:div w:id="712925823">
          <w:marLeft w:val="0"/>
          <w:marRight w:val="0"/>
          <w:marTop w:val="0"/>
          <w:marBottom w:val="0"/>
          <w:divBdr>
            <w:top w:val="none" w:sz="0" w:space="0" w:color="auto"/>
            <w:left w:val="none" w:sz="0" w:space="0" w:color="auto"/>
            <w:bottom w:val="none" w:sz="0" w:space="0" w:color="auto"/>
            <w:right w:val="none" w:sz="0" w:space="0" w:color="auto"/>
          </w:divBdr>
        </w:div>
        <w:div w:id="1080060722">
          <w:marLeft w:val="0"/>
          <w:marRight w:val="0"/>
          <w:marTop w:val="0"/>
          <w:marBottom w:val="0"/>
          <w:divBdr>
            <w:top w:val="none" w:sz="0" w:space="0" w:color="auto"/>
            <w:left w:val="none" w:sz="0" w:space="0" w:color="auto"/>
            <w:bottom w:val="none" w:sz="0" w:space="0" w:color="auto"/>
            <w:right w:val="none" w:sz="0" w:space="0" w:color="auto"/>
          </w:divBdr>
        </w:div>
      </w:divsChild>
    </w:div>
    <w:div w:id="67003472">
      <w:bodyDiv w:val="1"/>
      <w:marLeft w:val="0"/>
      <w:marRight w:val="0"/>
      <w:marTop w:val="0"/>
      <w:marBottom w:val="0"/>
      <w:divBdr>
        <w:top w:val="none" w:sz="0" w:space="0" w:color="auto"/>
        <w:left w:val="none" w:sz="0" w:space="0" w:color="auto"/>
        <w:bottom w:val="none" w:sz="0" w:space="0" w:color="auto"/>
        <w:right w:val="none" w:sz="0" w:space="0" w:color="auto"/>
      </w:divBdr>
    </w:div>
    <w:div w:id="72749121">
      <w:bodyDiv w:val="1"/>
      <w:marLeft w:val="0"/>
      <w:marRight w:val="0"/>
      <w:marTop w:val="0"/>
      <w:marBottom w:val="0"/>
      <w:divBdr>
        <w:top w:val="none" w:sz="0" w:space="0" w:color="auto"/>
        <w:left w:val="none" w:sz="0" w:space="0" w:color="auto"/>
        <w:bottom w:val="none" w:sz="0" w:space="0" w:color="auto"/>
        <w:right w:val="none" w:sz="0" w:space="0" w:color="auto"/>
      </w:divBdr>
    </w:div>
    <w:div w:id="75904031">
      <w:bodyDiv w:val="1"/>
      <w:marLeft w:val="0"/>
      <w:marRight w:val="0"/>
      <w:marTop w:val="0"/>
      <w:marBottom w:val="0"/>
      <w:divBdr>
        <w:top w:val="none" w:sz="0" w:space="0" w:color="auto"/>
        <w:left w:val="none" w:sz="0" w:space="0" w:color="auto"/>
        <w:bottom w:val="none" w:sz="0" w:space="0" w:color="auto"/>
        <w:right w:val="none" w:sz="0" w:space="0" w:color="auto"/>
      </w:divBdr>
    </w:div>
    <w:div w:id="79060555">
      <w:bodyDiv w:val="1"/>
      <w:marLeft w:val="0"/>
      <w:marRight w:val="0"/>
      <w:marTop w:val="0"/>
      <w:marBottom w:val="0"/>
      <w:divBdr>
        <w:top w:val="none" w:sz="0" w:space="0" w:color="auto"/>
        <w:left w:val="none" w:sz="0" w:space="0" w:color="auto"/>
        <w:bottom w:val="none" w:sz="0" w:space="0" w:color="auto"/>
        <w:right w:val="none" w:sz="0" w:space="0" w:color="auto"/>
      </w:divBdr>
    </w:div>
    <w:div w:id="100806866">
      <w:bodyDiv w:val="1"/>
      <w:marLeft w:val="0"/>
      <w:marRight w:val="0"/>
      <w:marTop w:val="0"/>
      <w:marBottom w:val="0"/>
      <w:divBdr>
        <w:top w:val="none" w:sz="0" w:space="0" w:color="auto"/>
        <w:left w:val="none" w:sz="0" w:space="0" w:color="auto"/>
        <w:bottom w:val="none" w:sz="0" w:space="0" w:color="auto"/>
        <w:right w:val="none" w:sz="0" w:space="0" w:color="auto"/>
      </w:divBdr>
    </w:div>
    <w:div w:id="101922771">
      <w:bodyDiv w:val="1"/>
      <w:marLeft w:val="0"/>
      <w:marRight w:val="0"/>
      <w:marTop w:val="0"/>
      <w:marBottom w:val="0"/>
      <w:divBdr>
        <w:top w:val="none" w:sz="0" w:space="0" w:color="auto"/>
        <w:left w:val="none" w:sz="0" w:space="0" w:color="auto"/>
        <w:bottom w:val="none" w:sz="0" w:space="0" w:color="auto"/>
        <w:right w:val="none" w:sz="0" w:space="0" w:color="auto"/>
      </w:divBdr>
    </w:div>
    <w:div w:id="106393324">
      <w:bodyDiv w:val="1"/>
      <w:marLeft w:val="0"/>
      <w:marRight w:val="0"/>
      <w:marTop w:val="0"/>
      <w:marBottom w:val="0"/>
      <w:divBdr>
        <w:top w:val="none" w:sz="0" w:space="0" w:color="auto"/>
        <w:left w:val="none" w:sz="0" w:space="0" w:color="auto"/>
        <w:bottom w:val="none" w:sz="0" w:space="0" w:color="auto"/>
        <w:right w:val="none" w:sz="0" w:space="0" w:color="auto"/>
      </w:divBdr>
    </w:div>
    <w:div w:id="110634096">
      <w:bodyDiv w:val="1"/>
      <w:marLeft w:val="0"/>
      <w:marRight w:val="0"/>
      <w:marTop w:val="0"/>
      <w:marBottom w:val="0"/>
      <w:divBdr>
        <w:top w:val="none" w:sz="0" w:space="0" w:color="auto"/>
        <w:left w:val="none" w:sz="0" w:space="0" w:color="auto"/>
        <w:bottom w:val="none" w:sz="0" w:space="0" w:color="auto"/>
        <w:right w:val="none" w:sz="0" w:space="0" w:color="auto"/>
      </w:divBdr>
    </w:div>
    <w:div w:id="112286939">
      <w:bodyDiv w:val="1"/>
      <w:marLeft w:val="0"/>
      <w:marRight w:val="0"/>
      <w:marTop w:val="0"/>
      <w:marBottom w:val="0"/>
      <w:divBdr>
        <w:top w:val="none" w:sz="0" w:space="0" w:color="auto"/>
        <w:left w:val="none" w:sz="0" w:space="0" w:color="auto"/>
        <w:bottom w:val="none" w:sz="0" w:space="0" w:color="auto"/>
        <w:right w:val="none" w:sz="0" w:space="0" w:color="auto"/>
      </w:divBdr>
    </w:div>
    <w:div w:id="117530497">
      <w:bodyDiv w:val="1"/>
      <w:marLeft w:val="0"/>
      <w:marRight w:val="0"/>
      <w:marTop w:val="0"/>
      <w:marBottom w:val="0"/>
      <w:divBdr>
        <w:top w:val="none" w:sz="0" w:space="0" w:color="auto"/>
        <w:left w:val="none" w:sz="0" w:space="0" w:color="auto"/>
        <w:bottom w:val="none" w:sz="0" w:space="0" w:color="auto"/>
        <w:right w:val="none" w:sz="0" w:space="0" w:color="auto"/>
      </w:divBdr>
    </w:div>
    <w:div w:id="118840817">
      <w:bodyDiv w:val="1"/>
      <w:marLeft w:val="0"/>
      <w:marRight w:val="0"/>
      <w:marTop w:val="0"/>
      <w:marBottom w:val="0"/>
      <w:divBdr>
        <w:top w:val="none" w:sz="0" w:space="0" w:color="auto"/>
        <w:left w:val="none" w:sz="0" w:space="0" w:color="auto"/>
        <w:bottom w:val="none" w:sz="0" w:space="0" w:color="auto"/>
        <w:right w:val="none" w:sz="0" w:space="0" w:color="auto"/>
      </w:divBdr>
    </w:div>
    <w:div w:id="121849695">
      <w:bodyDiv w:val="1"/>
      <w:marLeft w:val="0"/>
      <w:marRight w:val="0"/>
      <w:marTop w:val="0"/>
      <w:marBottom w:val="0"/>
      <w:divBdr>
        <w:top w:val="none" w:sz="0" w:space="0" w:color="auto"/>
        <w:left w:val="none" w:sz="0" w:space="0" w:color="auto"/>
        <w:bottom w:val="none" w:sz="0" w:space="0" w:color="auto"/>
        <w:right w:val="none" w:sz="0" w:space="0" w:color="auto"/>
      </w:divBdr>
    </w:div>
    <w:div w:id="125977999">
      <w:bodyDiv w:val="1"/>
      <w:marLeft w:val="0"/>
      <w:marRight w:val="0"/>
      <w:marTop w:val="0"/>
      <w:marBottom w:val="0"/>
      <w:divBdr>
        <w:top w:val="none" w:sz="0" w:space="0" w:color="auto"/>
        <w:left w:val="none" w:sz="0" w:space="0" w:color="auto"/>
        <w:bottom w:val="none" w:sz="0" w:space="0" w:color="auto"/>
        <w:right w:val="none" w:sz="0" w:space="0" w:color="auto"/>
      </w:divBdr>
    </w:div>
    <w:div w:id="130372486">
      <w:bodyDiv w:val="1"/>
      <w:marLeft w:val="0"/>
      <w:marRight w:val="0"/>
      <w:marTop w:val="0"/>
      <w:marBottom w:val="0"/>
      <w:divBdr>
        <w:top w:val="none" w:sz="0" w:space="0" w:color="auto"/>
        <w:left w:val="none" w:sz="0" w:space="0" w:color="auto"/>
        <w:bottom w:val="none" w:sz="0" w:space="0" w:color="auto"/>
        <w:right w:val="none" w:sz="0" w:space="0" w:color="auto"/>
      </w:divBdr>
    </w:div>
    <w:div w:id="132143888">
      <w:bodyDiv w:val="1"/>
      <w:marLeft w:val="0"/>
      <w:marRight w:val="0"/>
      <w:marTop w:val="0"/>
      <w:marBottom w:val="0"/>
      <w:divBdr>
        <w:top w:val="none" w:sz="0" w:space="0" w:color="auto"/>
        <w:left w:val="none" w:sz="0" w:space="0" w:color="auto"/>
        <w:bottom w:val="none" w:sz="0" w:space="0" w:color="auto"/>
        <w:right w:val="none" w:sz="0" w:space="0" w:color="auto"/>
      </w:divBdr>
    </w:div>
    <w:div w:id="137112473">
      <w:bodyDiv w:val="1"/>
      <w:marLeft w:val="0"/>
      <w:marRight w:val="0"/>
      <w:marTop w:val="0"/>
      <w:marBottom w:val="0"/>
      <w:divBdr>
        <w:top w:val="none" w:sz="0" w:space="0" w:color="auto"/>
        <w:left w:val="none" w:sz="0" w:space="0" w:color="auto"/>
        <w:bottom w:val="none" w:sz="0" w:space="0" w:color="auto"/>
        <w:right w:val="none" w:sz="0" w:space="0" w:color="auto"/>
      </w:divBdr>
      <w:divsChild>
        <w:div w:id="1892840814">
          <w:marLeft w:val="0"/>
          <w:marRight w:val="0"/>
          <w:marTop w:val="0"/>
          <w:marBottom w:val="0"/>
          <w:divBdr>
            <w:top w:val="none" w:sz="0" w:space="0" w:color="auto"/>
            <w:left w:val="none" w:sz="0" w:space="0" w:color="auto"/>
            <w:bottom w:val="none" w:sz="0" w:space="0" w:color="auto"/>
            <w:right w:val="none" w:sz="0" w:space="0" w:color="auto"/>
          </w:divBdr>
        </w:div>
        <w:div w:id="867064051">
          <w:marLeft w:val="0"/>
          <w:marRight w:val="0"/>
          <w:marTop w:val="0"/>
          <w:marBottom w:val="0"/>
          <w:divBdr>
            <w:top w:val="none" w:sz="0" w:space="0" w:color="auto"/>
            <w:left w:val="none" w:sz="0" w:space="0" w:color="auto"/>
            <w:bottom w:val="none" w:sz="0" w:space="0" w:color="auto"/>
            <w:right w:val="none" w:sz="0" w:space="0" w:color="auto"/>
          </w:divBdr>
        </w:div>
      </w:divsChild>
    </w:div>
    <w:div w:id="145825311">
      <w:bodyDiv w:val="1"/>
      <w:marLeft w:val="0"/>
      <w:marRight w:val="0"/>
      <w:marTop w:val="0"/>
      <w:marBottom w:val="0"/>
      <w:divBdr>
        <w:top w:val="none" w:sz="0" w:space="0" w:color="auto"/>
        <w:left w:val="none" w:sz="0" w:space="0" w:color="auto"/>
        <w:bottom w:val="none" w:sz="0" w:space="0" w:color="auto"/>
        <w:right w:val="none" w:sz="0" w:space="0" w:color="auto"/>
      </w:divBdr>
    </w:div>
    <w:div w:id="149758411">
      <w:bodyDiv w:val="1"/>
      <w:marLeft w:val="0"/>
      <w:marRight w:val="0"/>
      <w:marTop w:val="0"/>
      <w:marBottom w:val="0"/>
      <w:divBdr>
        <w:top w:val="none" w:sz="0" w:space="0" w:color="auto"/>
        <w:left w:val="none" w:sz="0" w:space="0" w:color="auto"/>
        <w:bottom w:val="none" w:sz="0" w:space="0" w:color="auto"/>
        <w:right w:val="none" w:sz="0" w:space="0" w:color="auto"/>
      </w:divBdr>
    </w:div>
    <w:div w:id="152719475">
      <w:bodyDiv w:val="1"/>
      <w:marLeft w:val="0"/>
      <w:marRight w:val="0"/>
      <w:marTop w:val="0"/>
      <w:marBottom w:val="0"/>
      <w:divBdr>
        <w:top w:val="none" w:sz="0" w:space="0" w:color="auto"/>
        <w:left w:val="none" w:sz="0" w:space="0" w:color="auto"/>
        <w:bottom w:val="none" w:sz="0" w:space="0" w:color="auto"/>
        <w:right w:val="none" w:sz="0" w:space="0" w:color="auto"/>
      </w:divBdr>
      <w:divsChild>
        <w:div w:id="1116870375">
          <w:marLeft w:val="0"/>
          <w:marRight w:val="0"/>
          <w:marTop w:val="0"/>
          <w:marBottom w:val="0"/>
          <w:divBdr>
            <w:top w:val="none" w:sz="0" w:space="0" w:color="auto"/>
            <w:left w:val="none" w:sz="0" w:space="0" w:color="auto"/>
            <w:bottom w:val="none" w:sz="0" w:space="0" w:color="auto"/>
            <w:right w:val="none" w:sz="0" w:space="0" w:color="auto"/>
          </w:divBdr>
        </w:div>
        <w:div w:id="829253852">
          <w:marLeft w:val="0"/>
          <w:marRight w:val="0"/>
          <w:marTop w:val="0"/>
          <w:marBottom w:val="0"/>
          <w:divBdr>
            <w:top w:val="none" w:sz="0" w:space="0" w:color="auto"/>
            <w:left w:val="none" w:sz="0" w:space="0" w:color="auto"/>
            <w:bottom w:val="none" w:sz="0" w:space="0" w:color="auto"/>
            <w:right w:val="none" w:sz="0" w:space="0" w:color="auto"/>
          </w:divBdr>
        </w:div>
        <w:div w:id="1916276494">
          <w:marLeft w:val="0"/>
          <w:marRight w:val="0"/>
          <w:marTop w:val="0"/>
          <w:marBottom w:val="0"/>
          <w:divBdr>
            <w:top w:val="none" w:sz="0" w:space="0" w:color="auto"/>
            <w:left w:val="none" w:sz="0" w:space="0" w:color="auto"/>
            <w:bottom w:val="none" w:sz="0" w:space="0" w:color="auto"/>
            <w:right w:val="none" w:sz="0" w:space="0" w:color="auto"/>
          </w:divBdr>
        </w:div>
        <w:div w:id="669715480">
          <w:marLeft w:val="0"/>
          <w:marRight w:val="0"/>
          <w:marTop w:val="0"/>
          <w:marBottom w:val="0"/>
          <w:divBdr>
            <w:top w:val="none" w:sz="0" w:space="0" w:color="auto"/>
            <w:left w:val="none" w:sz="0" w:space="0" w:color="auto"/>
            <w:bottom w:val="none" w:sz="0" w:space="0" w:color="auto"/>
            <w:right w:val="none" w:sz="0" w:space="0" w:color="auto"/>
          </w:divBdr>
        </w:div>
        <w:div w:id="106050168">
          <w:marLeft w:val="0"/>
          <w:marRight w:val="0"/>
          <w:marTop w:val="0"/>
          <w:marBottom w:val="0"/>
          <w:divBdr>
            <w:top w:val="none" w:sz="0" w:space="0" w:color="auto"/>
            <w:left w:val="none" w:sz="0" w:space="0" w:color="auto"/>
            <w:bottom w:val="none" w:sz="0" w:space="0" w:color="auto"/>
            <w:right w:val="none" w:sz="0" w:space="0" w:color="auto"/>
          </w:divBdr>
        </w:div>
        <w:div w:id="1163356946">
          <w:marLeft w:val="0"/>
          <w:marRight w:val="0"/>
          <w:marTop w:val="0"/>
          <w:marBottom w:val="0"/>
          <w:divBdr>
            <w:top w:val="none" w:sz="0" w:space="0" w:color="auto"/>
            <w:left w:val="none" w:sz="0" w:space="0" w:color="auto"/>
            <w:bottom w:val="none" w:sz="0" w:space="0" w:color="auto"/>
            <w:right w:val="none" w:sz="0" w:space="0" w:color="auto"/>
          </w:divBdr>
        </w:div>
        <w:div w:id="788888577">
          <w:marLeft w:val="0"/>
          <w:marRight w:val="0"/>
          <w:marTop w:val="0"/>
          <w:marBottom w:val="0"/>
          <w:divBdr>
            <w:top w:val="none" w:sz="0" w:space="0" w:color="auto"/>
            <w:left w:val="none" w:sz="0" w:space="0" w:color="auto"/>
            <w:bottom w:val="none" w:sz="0" w:space="0" w:color="auto"/>
            <w:right w:val="none" w:sz="0" w:space="0" w:color="auto"/>
          </w:divBdr>
        </w:div>
        <w:div w:id="1722241110">
          <w:marLeft w:val="0"/>
          <w:marRight w:val="0"/>
          <w:marTop w:val="0"/>
          <w:marBottom w:val="0"/>
          <w:divBdr>
            <w:top w:val="none" w:sz="0" w:space="0" w:color="auto"/>
            <w:left w:val="none" w:sz="0" w:space="0" w:color="auto"/>
            <w:bottom w:val="none" w:sz="0" w:space="0" w:color="auto"/>
            <w:right w:val="none" w:sz="0" w:space="0" w:color="auto"/>
          </w:divBdr>
        </w:div>
      </w:divsChild>
    </w:div>
    <w:div w:id="154495979">
      <w:bodyDiv w:val="1"/>
      <w:marLeft w:val="0"/>
      <w:marRight w:val="0"/>
      <w:marTop w:val="0"/>
      <w:marBottom w:val="0"/>
      <w:divBdr>
        <w:top w:val="none" w:sz="0" w:space="0" w:color="auto"/>
        <w:left w:val="none" w:sz="0" w:space="0" w:color="auto"/>
        <w:bottom w:val="none" w:sz="0" w:space="0" w:color="auto"/>
        <w:right w:val="none" w:sz="0" w:space="0" w:color="auto"/>
      </w:divBdr>
    </w:div>
    <w:div w:id="154496014">
      <w:bodyDiv w:val="1"/>
      <w:marLeft w:val="0"/>
      <w:marRight w:val="0"/>
      <w:marTop w:val="0"/>
      <w:marBottom w:val="0"/>
      <w:divBdr>
        <w:top w:val="none" w:sz="0" w:space="0" w:color="auto"/>
        <w:left w:val="none" w:sz="0" w:space="0" w:color="auto"/>
        <w:bottom w:val="none" w:sz="0" w:space="0" w:color="auto"/>
        <w:right w:val="none" w:sz="0" w:space="0" w:color="auto"/>
      </w:divBdr>
    </w:div>
    <w:div w:id="159195401">
      <w:bodyDiv w:val="1"/>
      <w:marLeft w:val="0"/>
      <w:marRight w:val="0"/>
      <w:marTop w:val="0"/>
      <w:marBottom w:val="0"/>
      <w:divBdr>
        <w:top w:val="none" w:sz="0" w:space="0" w:color="auto"/>
        <w:left w:val="none" w:sz="0" w:space="0" w:color="auto"/>
        <w:bottom w:val="none" w:sz="0" w:space="0" w:color="auto"/>
        <w:right w:val="none" w:sz="0" w:space="0" w:color="auto"/>
      </w:divBdr>
      <w:divsChild>
        <w:div w:id="1902016625">
          <w:marLeft w:val="0"/>
          <w:marRight w:val="0"/>
          <w:marTop w:val="0"/>
          <w:marBottom w:val="0"/>
          <w:divBdr>
            <w:top w:val="none" w:sz="0" w:space="0" w:color="auto"/>
            <w:left w:val="none" w:sz="0" w:space="0" w:color="auto"/>
            <w:bottom w:val="none" w:sz="0" w:space="0" w:color="auto"/>
            <w:right w:val="none" w:sz="0" w:space="0" w:color="auto"/>
          </w:divBdr>
        </w:div>
        <w:div w:id="1167668992">
          <w:marLeft w:val="0"/>
          <w:marRight w:val="0"/>
          <w:marTop w:val="0"/>
          <w:marBottom w:val="0"/>
          <w:divBdr>
            <w:top w:val="none" w:sz="0" w:space="0" w:color="auto"/>
            <w:left w:val="none" w:sz="0" w:space="0" w:color="auto"/>
            <w:bottom w:val="none" w:sz="0" w:space="0" w:color="auto"/>
            <w:right w:val="none" w:sz="0" w:space="0" w:color="auto"/>
          </w:divBdr>
        </w:div>
      </w:divsChild>
    </w:div>
    <w:div w:id="171800112">
      <w:bodyDiv w:val="1"/>
      <w:marLeft w:val="0"/>
      <w:marRight w:val="0"/>
      <w:marTop w:val="0"/>
      <w:marBottom w:val="0"/>
      <w:divBdr>
        <w:top w:val="none" w:sz="0" w:space="0" w:color="auto"/>
        <w:left w:val="none" w:sz="0" w:space="0" w:color="auto"/>
        <w:bottom w:val="none" w:sz="0" w:space="0" w:color="auto"/>
        <w:right w:val="none" w:sz="0" w:space="0" w:color="auto"/>
      </w:divBdr>
    </w:div>
    <w:div w:id="172113821">
      <w:bodyDiv w:val="1"/>
      <w:marLeft w:val="0"/>
      <w:marRight w:val="0"/>
      <w:marTop w:val="0"/>
      <w:marBottom w:val="0"/>
      <w:divBdr>
        <w:top w:val="none" w:sz="0" w:space="0" w:color="auto"/>
        <w:left w:val="none" w:sz="0" w:space="0" w:color="auto"/>
        <w:bottom w:val="none" w:sz="0" w:space="0" w:color="auto"/>
        <w:right w:val="none" w:sz="0" w:space="0" w:color="auto"/>
      </w:divBdr>
    </w:div>
    <w:div w:id="173738052">
      <w:bodyDiv w:val="1"/>
      <w:marLeft w:val="0"/>
      <w:marRight w:val="0"/>
      <w:marTop w:val="0"/>
      <w:marBottom w:val="0"/>
      <w:divBdr>
        <w:top w:val="none" w:sz="0" w:space="0" w:color="auto"/>
        <w:left w:val="none" w:sz="0" w:space="0" w:color="auto"/>
        <w:bottom w:val="none" w:sz="0" w:space="0" w:color="auto"/>
        <w:right w:val="none" w:sz="0" w:space="0" w:color="auto"/>
      </w:divBdr>
    </w:div>
    <w:div w:id="174609986">
      <w:bodyDiv w:val="1"/>
      <w:marLeft w:val="0"/>
      <w:marRight w:val="0"/>
      <w:marTop w:val="0"/>
      <w:marBottom w:val="0"/>
      <w:divBdr>
        <w:top w:val="none" w:sz="0" w:space="0" w:color="auto"/>
        <w:left w:val="none" w:sz="0" w:space="0" w:color="auto"/>
        <w:bottom w:val="none" w:sz="0" w:space="0" w:color="auto"/>
        <w:right w:val="none" w:sz="0" w:space="0" w:color="auto"/>
      </w:divBdr>
    </w:div>
    <w:div w:id="176426780">
      <w:bodyDiv w:val="1"/>
      <w:marLeft w:val="0"/>
      <w:marRight w:val="0"/>
      <w:marTop w:val="0"/>
      <w:marBottom w:val="0"/>
      <w:divBdr>
        <w:top w:val="none" w:sz="0" w:space="0" w:color="auto"/>
        <w:left w:val="none" w:sz="0" w:space="0" w:color="auto"/>
        <w:bottom w:val="none" w:sz="0" w:space="0" w:color="auto"/>
        <w:right w:val="none" w:sz="0" w:space="0" w:color="auto"/>
      </w:divBdr>
    </w:div>
    <w:div w:id="177083944">
      <w:bodyDiv w:val="1"/>
      <w:marLeft w:val="0"/>
      <w:marRight w:val="0"/>
      <w:marTop w:val="0"/>
      <w:marBottom w:val="0"/>
      <w:divBdr>
        <w:top w:val="none" w:sz="0" w:space="0" w:color="auto"/>
        <w:left w:val="none" w:sz="0" w:space="0" w:color="auto"/>
        <w:bottom w:val="none" w:sz="0" w:space="0" w:color="auto"/>
        <w:right w:val="none" w:sz="0" w:space="0" w:color="auto"/>
      </w:divBdr>
    </w:div>
    <w:div w:id="177163637">
      <w:bodyDiv w:val="1"/>
      <w:marLeft w:val="0"/>
      <w:marRight w:val="0"/>
      <w:marTop w:val="0"/>
      <w:marBottom w:val="0"/>
      <w:divBdr>
        <w:top w:val="none" w:sz="0" w:space="0" w:color="auto"/>
        <w:left w:val="none" w:sz="0" w:space="0" w:color="auto"/>
        <w:bottom w:val="none" w:sz="0" w:space="0" w:color="auto"/>
        <w:right w:val="none" w:sz="0" w:space="0" w:color="auto"/>
      </w:divBdr>
      <w:divsChild>
        <w:div w:id="264311175">
          <w:marLeft w:val="0"/>
          <w:marRight w:val="0"/>
          <w:marTop w:val="0"/>
          <w:marBottom w:val="0"/>
          <w:divBdr>
            <w:top w:val="none" w:sz="0" w:space="0" w:color="auto"/>
            <w:left w:val="none" w:sz="0" w:space="0" w:color="auto"/>
            <w:bottom w:val="none" w:sz="0" w:space="0" w:color="auto"/>
            <w:right w:val="none" w:sz="0" w:space="0" w:color="auto"/>
          </w:divBdr>
        </w:div>
        <w:div w:id="1960800711">
          <w:marLeft w:val="0"/>
          <w:marRight w:val="0"/>
          <w:marTop w:val="0"/>
          <w:marBottom w:val="0"/>
          <w:divBdr>
            <w:top w:val="none" w:sz="0" w:space="0" w:color="auto"/>
            <w:left w:val="none" w:sz="0" w:space="0" w:color="auto"/>
            <w:bottom w:val="none" w:sz="0" w:space="0" w:color="auto"/>
            <w:right w:val="none" w:sz="0" w:space="0" w:color="auto"/>
          </w:divBdr>
        </w:div>
      </w:divsChild>
    </w:div>
    <w:div w:id="181406190">
      <w:bodyDiv w:val="1"/>
      <w:marLeft w:val="0"/>
      <w:marRight w:val="0"/>
      <w:marTop w:val="0"/>
      <w:marBottom w:val="0"/>
      <w:divBdr>
        <w:top w:val="none" w:sz="0" w:space="0" w:color="auto"/>
        <w:left w:val="none" w:sz="0" w:space="0" w:color="auto"/>
        <w:bottom w:val="none" w:sz="0" w:space="0" w:color="auto"/>
        <w:right w:val="none" w:sz="0" w:space="0" w:color="auto"/>
      </w:divBdr>
    </w:div>
    <w:div w:id="182324612">
      <w:bodyDiv w:val="1"/>
      <w:marLeft w:val="0"/>
      <w:marRight w:val="0"/>
      <w:marTop w:val="0"/>
      <w:marBottom w:val="0"/>
      <w:divBdr>
        <w:top w:val="none" w:sz="0" w:space="0" w:color="auto"/>
        <w:left w:val="none" w:sz="0" w:space="0" w:color="auto"/>
        <w:bottom w:val="none" w:sz="0" w:space="0" w:color="auto"/>
        <w:right w:val="none" w:sz="0" w:space="0" w:color="auto"/>
      </w:divBdr>
      <w:divsChild>
        <w:div w:id="1539538563">
          <w:marLeft w:val="0"/>
          <w:marRight w:val="0"/>
          <w:marTop w:val="0"/>
          <w:marBottom w:val="0"/>
          <w:divBdr>
            <w:top w:val="none" w:sz="0" w:space="0" w:color="auto"/>
            <w:left w:val="none" w:sz="0" w:space="0" w:color="auto"/>
            <w:bottom w:val="none" w:sz="0" w:space="0" w:color="auto"/>
            <w:right w:val="none" w:sz="0" w:space="0" w:color="auto"/>
          </w:divBdr>
        </w:div>
        <w:div w:id="376318832">
          <w:marLeft w:val="0"/>
          <w:marRight w:val="0"/>
          <w:marTop w:val="0"/>
          <w:marBottom w:val="0"/>
          <w:divBdr>
            <w:top w:val="none" w:sz="0" w:space="0" w:color="auto"/>
            <w:left w:val="none" w:sz="0" w:space="0" w:color="auto"/>
            <w:bottom w:val="none" w:sz="0" w:space="0" w:color="auto"/>
            <w:right w:val="none" w:sz="0" w:space="0" w:color="auto"/>
          </w:divBdr>
        </w:div>
      </w:divsChild>
    </w:div>
    <w:div w:id="192378588">
      <w:bodyDiv w:val="1"/>
      <w:marLeft w:val="0"/>
      <w:marRight w:val="0"/>
      <w:marTop w:val="0"/>
      <w:marBottom w:val="0"/>
      <w:divBdr>
        <w:top w:val="none" w:sz="0" w:space="0" w:color="auto"/>
        <w:left w:val="none" w:sz="0" w:space="0" w:color="auto"/>
        <w:bottom w:val="none" w:sz="0" w:space="0" w:color="auto"/>
        <w:right w:val="none" w:sz="0" w:space="0" w:color="auto"/>
      </w:divBdr>
    </w:div>
    <w:div w:id="193350504">
      <w:bodyDiv w:val="1"/>
      <w:marLeft w:val="0"/>
      <w:marRight w:val="0"/>
      <w:marTop w:val="0"/>
      <w:marBottom w:val="0"/>
      <w:divBdr>
        <w:top w:val="none" w:sz="0" w:space="0" w:color="auto"/>
        <w:left w:val="none" w:sz="0" w:space="0" w:color="auto"/>
        <w:bottom w:val="none" w:sz="0" w:space="0" w:color="auto"/>
        <w:right w:val="none" w:sz="0" w:space="0" w:color="auto"/>
      </w:divBdr>
    </w:div>
    <w:div w:id="202139241">
      <w:bodyDiv w:val="1"/>
      <w:marLeft w:val="0"/>
      <w:marRight w:val="0"/>
      <w:marTop w:val="0"/>
      <w:marBottom w:val="0"/>
      <w:divBdr>
        <w:top w:val="none" w:sz="0" w:space="0" w:color="auto"/>
        <w:left w:val="none" w:sz="0" w:space="0" w:color="auto"/>
        <w:bottom w:val="none" w:sz="0" w:space="0" w:color="auto"/>
        <w:right w:val="none" w:sz="0" w:space="0" w:color="auto"/>
      </w:divBdr>
      <w:divsChild>
        <w:div w:id="1824392446">
          <w:marLeft w:val="0"/>
          <w:marRight w:val="0"/>
          <w:marTop w:val="0"/>
          <w:marBottom w:val="0"/>
          <w:divBdr>
            <w:top w:val="none" w:sz="0" w:space="0" w:color="auto"/>
            <w:left w:val="none" w:sz="0" w:space="0" w:color="auto"/>
            <w:bottom w:val="none" w:sz="0" w:space="0" w:color="auto"/>
            <w:right w:val="none" w:sz="0" w:space="0" w:color="auto"/>
          </w:divBdr>
        </w:div>
        <w:div w:id="7220447">
          <w:marLeft w:val="0"/>
          <w:marRight w:val="0"/>
          <w:marTop w:val="0"/>
          <w:marBottom w:val="0"/>
          <w:divBdr>
            <w:top w:val="none" w:sz="0" w:space="0" w:color="auto"/>
            <w:left w:val="none" w:sz="0" w:space="0" w:color="auto"/>
            <w:bottom w:val="none" w:sz="0" w:space="0" w:color="auto"/>
            <w:right w:val="none" w:sz="0" w:space="0" w:color="auto"/>
          </w:divBdr>
        </w:div>
        <w:div w:id="51514322">
          <w:marLeft w:val="0"/>
          <w:marRight w:val="0"/>
          <w:marTop w:val="0"/>
          <w:marBottom w:val="0"/>
          <w:divBdr>
            <w:top w:val="none" w:sz="0" w:space="0" w:color="auto"/>
            <w:left w:val="none" w:sz="0" w:space="0" w:color="auto"/>
            <w:bottom w:val="none" w:sz="0" w:space="0" w:color="auto"/>
            <w:right w:val="none" w:sz="0" w:space="0" w:color="auto"/>
          </w:divBdr>
        </w:div>
      </w:divsChild>
    </w:div>
    <w:div w:id="204566047">
      <w:bodyDiv w:val="1"/>
      <w:marLeft w:val="0"/>
      <w:marRight w:val="0"/>
      <w:marTop w:val="0"/>
      <w:marBottom w:val="0"/>
      <w:divBdr>
        <w:top w:val="none" w:sz="0" w:space="0" w:color="auto"/>
        <w:left w:val="none" w:sz="0" w:space="0" w:color="auto"/>
        <w:bottom w:val="none" w:sz="0" w:space="0" w:color="auto"/>
        <w:right w:val="none" w:sz="0" w:space="0" w:color="auto"/>
      </w:divBdr>
    </w:div>
    <w:div w:id="206836218">
      <w:bodyDiv w:val="1"/>
      <w:marLeft w:val="0"/>
      <w:marRight w:val="0"/>
      <w:marTop w:val="0"/>
      <w:marBottom w:val="0"/>
      <w:divBdr>
        <w:top w:val="none" w:sz="0" w:space="0" w:color="auto"/>
        <w:left w:val="none" w:sz="0" w:space="0" w:color="auto"/>
        <w:bottom w:val="none" w:sz="0" w:space="0" w:color="auto"/>
        <w:right w:val="none" w:sz="0" w:space="0" w:color="auto"/>
      </w:divBdr>
      <w:divsChild>
        <w:div w:id="386413762">
          <w:marLeft w:val="0"/>
          <w:marRight w:val="0"/>
          <w:marTop w:val="0"/>
          <w:marBottom w:val="0"/>
          <w:divBdr>
            <w:top w:val="none" w:sz="0" w:space="0" w:color="auto"/>
            <w:left w:val="none" w:sz="0" w:space="0" w:color="auto"/>
            <w:bottom w:val="none" w:sz="0" w:space="0" w:color="auto"/>
            <w:right w:val="none" w:sz="0" w:space="0" w:color="auto"/>
          </w:divBdr>
          <w:divsChild>
            <w:div w:id="1060667171">
              <w:marLeft w:val="0"/>
              <w:marRight w:val="0"/>
              <w:marTop w:val="0"/>
              <w:marBottom w:val="0"/>
              <w:divBdr>
                <w:top w:val="none" w:sz="0" w:space="0" w:color="auto"/>
                <w:left w:val="none" w:sz="0" w:space="0" w:color="auto"/>
                <w:bottom w:val="none" w:sz="0" w:space="0" w:color="auto"/>
                <w:right w:val="none" w:sz="0" w:space="0" w:color="auto"/>
              </w:divBdr>
            </w:div>
            <w:div w:id="1339574332">
              <w:marLeft w:val="0"/>
              <w:marRight w:val="0"/>
              <w:marTop w:val="0"/>
              <w:marBottom w:val="0"/>
              <w:divBdr>
                <w:top w:val="none" w:sz="0" w:space="0" w:color="auto"/>
                <w:left w:val="none" w:sz="0" w:space="0" w:color="auto"/>
                <w:bottom w:val="none" w:sz="0" w:space="0" w:color="auto"/>
                <w:right w:val="none" w:sz="0" w:space="0" w:color="auto"/>
              </w:divBdr>
            </w:div>
          </w:divsChild>
        </w:div>
        <w:div w:id="1288665002">
          <w:marLeft w:val="0"/>
          <w:marRight w:val="0"/>
          <w:marTop w:val="0"/>
          <w:marBottom w:val="0"/>
          <w:divBdr>
            <w:top w:val="none" w:sz="0" w:space="0" w:color="auto"/>
            <w:left w:val="none" w:sz="0" w:space="0" w:color="auto"/>
            <w:bottom w:val="none" w:sz="0" w:space="0" w:color="auto"/>
            <w:right w:val="none" w:sz="0" w:space="0" w:color="auto"/>
          </w:divBdr>
        </w:div>
      </w:divsChild>
    </w:div>
    <w:div w:id="207840027">
      <w:bodyDiv w:val="1"/>
      <w:marLeft w:val="0"/>
      <w:marRight w:val="0"/>
      <w:marTop w:val="0"/>
      <w:marBottom w:val="0"/>
      <w:divBdr>
        <w:top w:val="none" w:sz="0" w:space="0" w:color="auto"/>
        <w:left w:val="none" w:sz="0" w:space="0" w:color="auto"/>
        <w:bottom w:val="none" w:sz="0" w:space="0" w:color="auto"/>
        <w:right w:val="none" w:sz="0" w:space="0" w:color="auto"/>
      </w:divBdr>
    </w:div>
    <w:div w:id="209152862">
      <w:bodyDiv w:val="1"/>
      <w:marLeft w:val="0"/>
      <w:marRight w:val="0"/>
      <w:marTop w:val="0"/>
      <w:marBottom w:val="0"/>
      <w:divBdr>
        <w:top w:val="none" w:sz="0" w:space="0" w:color="auto"/>
        <w:left w:val="none" w:sz="0" w:space="0" w:color="auto"/>
        <w:bottom w:val="none" w:sz="0" w:space="0" w:color="auto"/>
        <w:right w:val="none" w:sz="0" w:space="0" w:color="auto"/>
      </w:divBdr>
    </w:div>
    <w:div w:id="214127294">
      <w:bodyDiv w:val="1"/>
      <w:marLeft w:val="0"/>
      <w:marRight w:val="0"/>
      <w:marTop w:val="0"/>
      <w:marBottom w:val="0"/>
      <w:divBdr>
        <w:top w:val="none" w:sz="0" w:space="0" w:color="auto"/>
        <w:left w:val="none" w:sz="0" w:space="0" w:color="auto"/>
        <w:bottom w:val="none" w:sz="0" w:space="0" w:color="auto"/>
        <w:right w:val="none" w:sz="0" w:space="0" w:color="auto"/>
      </w:divBdr>
      <w:divsChild>
        <w:div w:id="1140154248">
          <w:marLeft w:val="0"/>
          <w:marRight w:val="0"/>
          <w:marTop w:val="0"/>
          <w:marBottom w:val="0"/>
          <w:divBdr>
            <w:top w:val="none" w:sz="0" w:space="0" w:color="auto"/>
            <w:left w:val="none" w:sz="0" w:space="0" w:color="auto"/>
            <w:bottom w:val="none" w:sz="0" w:space="0" w:color="auto"/>
            <w:right w:val="none" w:sz="0" w:space="0" w:color="auto"/>
          </w:divBdr>
        </w:div>
        <w:div w:id="1297179783">
          <w:marLeft w:val="0"/>
          <w:marRight w:val="0"/>
          <w:marTop w:val="0"/>
          <w:marBottom w:val="0"/>
          <w:divBdr>
            <w:top w:val="none" w:sz="0" w:space="0" w:color="auto"/>
            <w:left w:val="none" w:sz="0" w:space="0" w:color="auto"/>
            <w:bottom w:val="none" w:sz="0" w:space="0" w:color="auto"/>
            <w:right w:val="none" w:sz="0" w:space="0" w:color="auto"/>
          </w:divBdr>
        </w:div>
      </w:divsChild>
    </w:div>
    <w:div w:id="215509968">
      <w:bodyDiv w:val="1"/>
      <w:marLeft w:val="0"/>
      <w:marRight w:val="0"/>
      <w:marTop w:val="0"/>
      <w:marBottom w:val="0"/>
      <w:divBdr>
        <w:top w:val="none" w:sz="0" w:space="0" w:color="auto"/>
        <w:left w:val="none" w:sz="0" w:space="0" w:color="auto"/>
        <w:bottom w:val="none" w:sz="0" w:space="0" w:color="auto"/>
        <w:right w:val="none" w:sz="0" w:space="0" w:color="auto"/>
      </w:divBdr>
    </w:div>
    <w:div w:id="216360968">
      <w:bodyDiv w:val="1"/>
      <w:marLeft w:val="0"/>
      <w:marRight w:val="0"/>
      <w:marTop w:val="0"/>
      <w:marBottom w:val="0"/>
      <w:divBdr>
        <w:top w:val="none" w:sz="0" w:space="0" w:color="auto"/>
        <w:left w:val="none" w:sz="0" w:space="0" w:color="auto"/>
        <w:bottom w:val="none" w:sz="0" w:space="0" w:color="auto"/>
        <w:right w:val="none" w:sz="0" w:space="0" w:color="auto"/>
      </w:divBdr>
    </w:div>
    <w:div w:id="216867111">
      <w:bodyDiv w:val="1"/>
      <w:marLeft w:val="0"/>
      <w:marRight w:val="0"/>
      <w:marTop w:val="0"/>
      <w:marBottom w:val="0"/>
      <w:divBdr>
        <w:top w:val="none" w:sz="0" w:space="0" w:color="auto"/>
        <w:left w:val="none" w:sz="0" w:space="0" w:color="auto"/>
        <w:bottom w:val="none" w:sz="0" w:space="0" w:color="auto"/>
        <w:right w:val="none" w:sz="0" w:space="0" w:color="auto"/>
      </w:divBdr>
    </w:div>
    <w:div w:id="223370222">
      <w:bodyDiv w:val="1"/>
      <w:marLeft w:val="0"/>
      <w:marRight w:val="0"/>
      <w:marTop w:val="0"/>
      <w:marBottom w:val="0"/>
      <w:divBdr>
        <w:top w:val="none" w:sz="0" w:space="0" w:color="auto"/>
        <w:left w:val="none" w:sz="0" w:space="0" w:color="auto"/>
        <w:bottom w:val="none" w:sz="0" w:space="0" w:color="auto"/>
        <w:right w:val="none" w:sz="0" w:space="0" w:color="auto"/>
      </w:divBdr>
      <w:divsChild>
        <w:div w:id="53352523">
          <w:marLeft w:val="0"/>
          <w:marRight w:val="0"/>
          <w:marTop w:val="0"/>
          <w:marBottom w:val="0"/>
          <w:divBdr>
            <w:top w:val="none" w:sz="0" w:space="0" w:color="auto"/>
            <w:left w:val="none" w:sz="0" w:space="0" w:color="auto"/>
            <w:bottom w:val="none" w:sz="0" w:space="0" w:color="auto"/>
            <w:right w:val="none" w:sz="0" w:space="0" w:color="auto"/>
          </w:divBdr>
        </w:div>
        <w:div w:id="2078480049">
          <w:marLeft w:val="0"/>
          <w:marRight w:val="0"/>
          <w:marTop w:val="0"/>
          <w:marBottom w:val="0"/>
          <w:divBdr>
            <w:top w:val="none" w:sz="0" w:space="0" w:color="auto"/>
            <w:left w:val="none" w:sz="0" w:space="0" w:color="auto"/>
            <w:bottom w:val="none" w:sz="0" w:space="0" w:color="auto"/>
            <w:right w:val="none" w:sz="0" w:space="0" w:color="auto"/>
          </w:divBdr>
        </w:div>
      </w:divsChild>
    </w:div>
    <w:div w:id="226113339">
      <w:bodyDiv w:val="1"/>
      <w:marLeft w:val="0"/>
      <w:marRight w:val="0"/>
      <w:marTop w:val="0"/>
      <w:marBottom w:val="0"/>
      <w:divBdr>
        <w:top w:val="none" w:sz="0" w:space="0" w:color="auto"/>
        <w:left w:val="none" w:sz="0" w:space="0" w:color="auto"/>
        <w:bottom w:val="none" w:sz="0" w:space="0" w:color="auto"/>
        <w:right w:val="none" w:sz="0" w:space="0" w:color="auto"/>
      </w:divBdr>
    </w:div>
    <w:div w:id="227037223">
      <w:bodyDiv w:val="1"/>
      <w:marLeft w:val="0"/>
      <w:marRight w:val="0"/>
      <w:marTop w:val="0"/>
      <w:marBottom w:val="0"/>
      <w:divBdr>
        <w:top w:val="none" w:sz="0" w:space="0" w:color="auto"/>
        <w:left w:val="none" w:sz="0" w:space="0" w:color="auto"/>
        <w:bottom w:val="none" w:sz="0" w:space="0" w:color="auto"/>
        <w:right w:val="none" w:sz="0" w:space="0" w:color="auto"/>
      </w:divBdr>
    </w:div>
    <w:div w:id="227543054">
      <w:bodyDiv w:val="1"/>
      <w:marLeft w:val="0"/>
      <w:marRight w:val="0"/>
      <w:marTop w:val="0"/>
      <w:marBottom w:val="0"/>
      <w:divBdr>
        <w:top w:val="none" w:sz="0" w:space="0" w:color="auto"/>
        <w:left w:val="none" w:sz="0" w:space="0" w:color="auto"/>
        <w:bottom w:val="none" w:sz="0" w:space="0" w:color="auto"/>
        <w:right w:val="none" w:sz="0" w:space="0" w:color="auto"/>
      </w:divBdr>
    </w:div>
    <w:div w:id="236018659">
      <w:bodyDiv w:val="1"/>
      <w:marLeft w:val="0"/>
      <w:marRight w:val="0"/>
      <w:marTop w:val="0"/>
      <w:marBottom w:val="0"/>
      <w:divBdr>
        <w:top w:val="none" w:sz="0" w:space="0" w:color="auto"/>
        <w:left w:val="none" w:sz="0" w:space="0" w:color="auto"/>
        <w:bottom w:val="none" w:sz="0" w:space="0" w:color="auto"/>
        <w:right w:val="none" w:sz="0" w:space="0" w:color="auto"/>
      </w:divBdr>
    </w:div>
    <w:div w:id="245579818">
      <w:bodyDiv w:val="1"/>
      <w:marLeft w:val="0"/>
      <w:marRight w:val="0"/>
      <w:marTop w:val="0"/>
      <w:marBottom w:val="0"/>
      <w:divBdr>
        <w:top w:val="none" w:sz="0" w:space="0" w:color="auto"/>
        <w:left w:val="none" w:sz="0" w:space="0" w:color="auto"/>
        <w:bottom w:val="none" w:sz="0" w:space="0" w:color="auto"/>
        <w:right w:val="none" w:sz="0" w:space="0" w:color="auto"/>
      </w:divBdr>
    </w:div>
    <w:div w:id="247734241">
      <w:bodyDiv w:val="1"/>
      <w:marLeft w:val="0"/>
      <w:marRight w:val="0"/>
      <w:marTop w:val="0"/>
      <w:marBottom w:val="0"/>
      <w:divBdr>
        <w:top w:val="none" w:sz="0" w:space="0" w:color="auto"/>
        <w:left w:val="none" w:sz="0" w:space="0" w:color="auto"/>
        <w:bottom w:val="none" w:sz="0" w:space="0" w:color="auto"/>
        <w:right w:val="none" w:sz="0" w:space="0" w:color="auto"/>
      </w:divBdr>
    </w:div>
    <w:div w:id="250435759">
      <w:bodyDiv w:val="1"/>
      <w:marLeft w:val="0"/>
      <w:marRight w:val="0"/>
      <w:marTop w:val="0"/>
      <w:marBottom w:val="0"/>
      <w:divBdr>
        <w:top w:val="none" w:sz="0" w:space="0" w:color="auto"/>
        <w:left w:val="none" w:sz="0" w:space="0" w:color="auto"/>
        <w:bottom w:val="none" w:sz="0" w:space="0" w:color="auto"/>
        <w:right w:val="none" w:sz="0" w:space="0" w:color="auto"/>
      </w:divBdr>
      <w:divsChild>
        <w:div w:id="428544464">
          <w:marLeft w:val="0"/>
          <w:marRight w:val="0"/>
          <w:marTop w:val="0"/>
          <w:marBottom w:val="0"/>
          <w:divBdr>
            <w:top w:val="none" w:sz="0" w:space="0" w:color="auto"/>
            <w:left w:val="none" w:sz="0" w:space="0" w:color="auto"/>
            <w:bottom w:val="none" w:sz="0" w:space="0" w:color="auto"/>
            <w:right w:val="none" w:sz="0" w:space="0" w:color="auto"/>
          </w:divBdr>
        </w:div>
        <w:div w:id="1043596822">
          <w:marLeft w:val="0"/>
          <w:marRight w:val="0"/>
          <w:marTop w:val="0"/>
          <w:marBottom w:val="0"/>
          <w:divBdr>
            <w:top w:val="none" w:sz="0" w:space="0" w:color="auto"/>
            <w:left w:val="none" w:sz="0" w:space="0" w:color="auto"/>
            <w:bottom w:val="none" w:sz="0" w:space="0" w:color="auto"/>
            <w:right w:val="none" w:sz="0" w:space="0" w:color="auto"/>
          </w:divBdr>
        </w:div>
        <w:div w:id="1662080985">
          <w:marLeft w:val="0"/>
          <w:marRight w:val="0"/>
          <w:marTop w:val="0"/>
          <w:marBottom w:val="0"/>
          <w:divBdr>
            <w:top w:val="none" w:sz="0" w:space="0" w:color="auto"/>
            <w:left w:val="none" w:sz="0" w:space="0" w:color="auto"/>
            <w:bottom w:val="none" w:sz="0" w:space="0" w:color="auto"/>
            <w:right w:val="none" w:sz="0" w:space="0" w:color="auto"/>
          </w:divBdr>
        </w:div>
      </w:divsChild>
    </w:div>
    <w:div w:id="252015721">
      <w:bodyDiv w:val="1"/>
      <w:marLeft w:val="0"/>
      <w:marRight w:val="0"/>
      <w:marTop w:val="0"/>
      <w:marBottom w:val="0"/>
      <w:divBdr>
        <w:top w:val="none" w:sz="0" w:space="0" w:color="auto"/>
        <w:left w:val="none" w:sz="0" w:space="0" w:color="auto"/>
        <w:bottom w:val="none" w:sz="0" w:space="0" w:color="auto"/>
        <w:right w:val="none" w:sz="0" w:space="0" w:color="auto"/>
      </w:divBdr>
    </w:div>
    <w:div w:id="254751349">
      <w:bodyDiv w:val="1"/>
      <w:marLeft w:val="0"/>
      <w:marRight w:val="0"/>
      <w:marTop w:val="0"/>
      <w:marBottom w:val="0"/>
      <w:divBdr>
        <w:top w:val="none" w:sz="0" w:space="0" w:color="auto"/>
        <w:left w:val="none" w:sz="0" w:space="0" w:color="auto"/>
        <w:bottom w:val="none" w:sz="0" w:space="0" w:color="auto"/>
        <w:right w:val="none" w:sz="0" w:space="0" w:color="auto"/>
      </w:divBdr>
    </w:div>
    <w:div w:id="256065046">
      <w:bodyDiv w:val="1"/>
      <w:marLeft w:val="0"/>
      <w:marRight w:val="0"/>
      <w:marTop w:val="0"/>
      <w:marBottom w:val="0"/>
      <w:divBdr>
        <w:top w:val="none" w:sz="0" w:space="0" w:color="auto"/>
        <w:left w:val="none" w:sz="0" w:space="0" w:color="auto"/>
        <w:bottom w:val="none" w:sz="0" w:space="0" w:color="auto"/>
        <w:right w:val="none" w:sz="0" w:space="0" w:color="auto"/>
      </w:divBdr>
    </w:div>
    <w:div w:id="256258430">
      <w:bodyDiv w:val="1"/>
      <w:marLeft w:val="0"/>
      <w:marRight w:val="0"/>
      <w:marTop w:val="0"/>
      <w:marBottom w:val="0"/>
      <w:divBdr>
        <w:top w:val="none" w:sz="0" w:space="0" w:color="auto"/>
        <w:left w:val="none" w:sz="0" w:space="0" w:color="auto"/>
        <w:bottom w:val="none" w:sz="0" w:space="0" w:color="auto"/>
        <w:right w:val="none" w:sz="0" w:space="0" w:color="auto"/>
      </w:divBdr>
    </w:div>
    <w:div w:id="256325239">
      <w:bodyDiv w:val="1"/>
      <w:marLeft w:val="0"/>
      <w:marRight w:val="0"/>
      <w:marTop w:val="0"/>
      <w:marBottom w:val="0"/>
      <w:divBdr>
        <w:top w:val="none" w:sz="0" w:space="0" w:color="auto"/>
        <w:left w:val="none" w:sz="0" w:space="0" w:color="auto"/>
        <w:bottom w:val="none" w:sz="0" w:space="0" w:color="auto"/>
        <w:right w:val="none" w:sz="0" w:space="0" w:color="auto"/>
      </w:divBdr>
    </w:div>
    <w:div w:id="257906019">
      <w:bodyDiv w:val="1"/>
      <w:marLeft w:val="0"/>
      <w:marRight w:val="0"/>
      <w:marTop w:val="0"/>
      <w:marBottom w:val="0"/>
      <w:divBdr>
        <w:top w:val="none" w:sz="0" w:space="0" w:color="auto"/>
        <w:left w:val="none" w:sz="0" w:space="0" w:color="auto"/>
        <w:bottom w:val="none" w:sz="0" w:space="0" w:color="auto"/>
        <w:right w:val="none" w:sz="0" w:space="0" w:color="auto"/>
      </w:divBdr>
    </w:div>
    <w:div w:id="258759276">
      <w:bodyDiv w:val="1"/>
      <w:marLeft w:val="0"/>
      <w:marRight w:val="0"/>
      <w:marTop w:val="0"/>
      <w:marBottom w:val="0"/>
      <w:divBdr>
        <w:top w:val="none" w:sz="0" w:space="0" w:color="auto"/>
        <w:left w:val="none" w:sz="0" w:space="0" w:color="auto"/>
        <w:bottom w:val="none" w:sz="0" w:space="0" w:color="auto"/>
        <w:right w:val="none" w:sz="0" w:space="0" w:color="auto"/>
      </w:divBdr>
    </w:div>
    <w:div w:id="260376461">
      <w:bodyDiv w:val="1"/>
      <w:marLeft w:val="0"/>
      <w:marRight w:val="0"/>
      <w:marTop w:val="0"/>
      <w:marBottom w:val="0"/>
      <w:divBdr>
        <w:top w:val="none" w:sz="0" w:space="0" w:color="auto"/>
        <w:left w:val="none" w:sz="0" w:space="0" w:color="auto"/>
        <w:bottom w:val="none" w:sz="0" w:space="0" w:color="auto"/>
        <w:right w:val="none" w:sz="0" w:space="0" w:color="auto"/>
      </w:divBdr>
    </w:div>
    <w:div w:id="260451179">
      <w:bodyDiv w:val="1"/>
      <w:marLeft w:val="0"/>
      <w:marRight w:val="0"/>
      <w:marTop w:val="0"/>
      <w:marBottom w:val="0"/>
      <w:divBdr>
        <w:top w:val="none" w:sz="0" w:space="0" w:color="auto"/>
        <w:left w:val="none" w:sz="0" w:space="0" w:color="auto"/>
        <w:bottom w:val="none" w:sz="0" w:space="0" w:color="auto"/>
        <w:right w:val="none" w:sz="0" w:space="0" w:color="auto"/>
      </w:divBdr>
    </w:div>
    <w:div w:id="268317052">
      <w:bodyDiv w:val="1"/>
      <w:marLeft w:val="0"/>
      <w:marRight w:val="0"/>
      <w:marTop w:val="0"/>
      <w:marBottom w:val="0"/>
      <w:divBdr>
        <w:top w:val="none" w:sz="0" w:space="0" w:color="auto"/>
        <w:left w:val="none" w:sz="0" w:space="0" w:color="auto"/>
        <w:bottom w:val="none" w:sz="0" w:space="0" w:color="auto"/>
        <w:right w:val="none" w:sz="0" w:space="0" w:color="auto"/>
      </w:divBdr>
      <w:divsChild>
        <w:div w:id="1946575183">
          <w:marLeft w:val="0"/>
          <w:marRight w:val="0"/>
          <w:marTop w:val="0"/>
          <w:marBottom w:val="0"/>
          <w:divBdr>
            <w:top w:val="none" w:sz="0" w:space="0" w:color="auto"/>
            <w:left w:val="none" w:sz="0" w:space="0" w:color="auto"/>
            <w:bottom w:val="none" w:sz="0" w:space="0" w:color="auto"/>
            <w:right w:val="none" w:sz="0" w:space="0" w:color="auto"/>
          </w:divBdr>
        </w:div>
        <w:div w:id="1033000336">
          <w:marLeft w:val="0"/>
          <w:marRight w:val="0"/>
          <w:marTop w:val="0"/>
          <w:marBottom w:val="0"/>
          <w:divBdr>
            <w:top w:val="none" w:sz="0" w:space="0" w:color="auto"/>
            <w:left w:val="none" w:sz="0" w:space="0" w:color="auto"/>
            <w:bottom w:val="none" w:sz="0" w:space="0" w:color="auto"/>
            <w:right w:val="none" w:sz="0" w:space="0" w:color="auto"/>
          </w:divBdr>
        </w:div>
        <w:div w:id="1930040931">
          <w:marLeft w:val="0"/>
          <w:marRight w:val="0"/>
          <w:marTop w:val="0"/>
          <w:marBottom w:val="0"/>
          <w:divBdr>
            <w:top w:val="none" w:sz="0" w:space="0" w:color="auto"/>
            <w:left w:val="none" w:sz="0" w:space="0" w:color="auto"/>
            <w:bottom w:val="none" w:sz="0" w:space="0" w:color="auto"/>
            <w:right w:val="none" w:sz="0" w:space="0" w:color="auto"/>
          </w:divBdr>
        </w:div>
        <w:div w:id="1546601854">
          <w:marLeft w:val="0"/>
          <w:marRight w:val="0"/>
          <w:marTop w:val="0"/>
          <w:marBottom w:val="0"/>
          <w:divBdr>
            <w:top w:val="none" w:sz="0" w:space="0" w:color="auto"/>
            <w:left w:val="none" w:sz="0" w:space="0" w:color="auto"/>
            <w:bottom w:val="none" w:sz="0" w:space="0" w:color="auto"/>
            <w:right w:val="none" w:sz="0" w:space="0" w:color="auto"/>
          </w:divBdr>
        </w:div>
        <w:div w:id="1665553220">
          <w:marLeft w:val="0"/>
          <w:marRight w:val="0"/>
          <w:marTop w:val="0"/>
          <w:marBottom w:val="0"/>
          <w:divBdr>
            <w:top w:val="none" w:sz="0" w:space="0" w:color="auto"/>
            <w:left w:val="none" w:sz="0" w:space="0" w:color="auto"/>
            <w:bottom w:val="none" w:sz="0" w:space="0" w:color="auto"/>
            <w:right w:val="none" w:sz="0" w:space="0" w:color="auto"/>
          </w:divBdr>
          <w:divsChild>
            <w:div w:id="1203522614">
              <w:marLeft w:val="0"/>
              <w:marRight w:val="0"/>
              <w:marTop w:val="0"/>
              <w:marBottom w:val="0"/>
              <w:divBdr>
                <w:top w:val="none" w:sz="0" w:space="0" w:color="auto"/>
                <w:left w:val="none" w:sz="0" w:space="0" w:color="auto"/>
                <w:bottom w:val="none" w:sz="0" w:space="0" w:color="auto"/>
                <w:right w:val="none" w:sz="0" w:space="0" w:color="auto"/>
              </w:divBdr>
              <w:divsChild>
                <w:div w:id="810974489">
                  <w:marLeft w:val="0"/>
                  <w:marRight w:val="0"/>
                  <w:marTop w:val="0"/>
                  <w:marBottom w:val="0"/>
                  <w:divBdr>
                    <w:top w:val="none" w:sz="0" w:space="0" w:color="auto"/>
                    <w:left w:val="none" w:sz="0" w:space="0" w:color="auto"/>
                    <w:bottom w:val="none" w:sz="0" w:space="0" w:color="auto"/>
                    <w:right w:val="none" w:sz="0" w:space="0" w:color="auto"/>
                  </w:divBdr>
                  <w:divsChild>
                    <w:div w:id="1938364679">
                      <w:marLeft w:val="0"/>
                      <w:marRight w:val="0"/>
                      <w:marTop w:val="0"/>
                      <w:marBottom w:val="0"/>
                      <w:divBdr>
                        <w:top w:val="none" w:sz="0" w:space="0" w:color="auto"/>
                        <w:left w:val="none" w:sz="0" w:space="0" w:color="auto"/>
                        <w:bottom w:val="none" w:sz="0" w:space="0" w:color="auto"/>
                        <w:right w:val="none" w:sz="0" w:space="0" w:color="auto"/>
                      </w:divBdr>
                      <w:divsChild>
                        <w:div w:id="28263201">
                          <w:marLeft w:val="0"/>
                          <w:marRight w:val="0"/>
                          <w:marTop w:val="0"/>
                          <w:marBottom w:val="0"/>
                          <w:divBdr>
                            <w:top w:val="none" w:sz="0" w:space="0" w:color="auto"/>
                            <w:left w:val="none" w:sz="0" w:space="0" w:color="auto"/>
                            <w:bottom w:val="none" w:sz="0" w:space="0" w:color="auto"/>
                            <w:right w:val="none" w:sz="0" w:space="0" w:color="auto"/>
                          </w:divBdr>
                          <w:divsChild>
                            <w:div w:id="4722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819871">
      <w:bodyDiv w:val="1"/>
      <w:marLeft w:val="0"/>
      <w:marRight w:val="0"/>
      <w:marTop w:val="0"/>
      <w:marBottom w:val="0"/>
      <w:divBdr>
        <w:top w:val="none" w:sz="0" w:space="0" w:color="auto"/>
        <w:left w:val="none" w:sz="0" w:space="0" w:color="auto"/>
        <w:bottom w:val="none" w:sz="0" w:space="0" w:color="auto"/>
        <w:right w:val="none" w:sz="0" w:space="0" w:color="auto"/>
      </w:divBdr>
    </w:div>
    <w:div w:id="269944851">
      <w:bodyDiv w:val="1"/>
      <w:marLeft w:val="0"/>
      <w:marRight w:val="0"/>
      <w:marTop w:val="0"/>
      <w:marBottom w:val="0"/>
      <w:divBdr>
        <w:top w:val="none" w:sz="0" w:space="0" w:color="auto"/>
        <w:left w:val="none" w:sz="0" w:space="0" w:color="auto"/>
        <w:bottom w:val="none" w:sz="0" w:space="0" w:color="auto"/>
        <w:right w:val="none" w:sz="0" w:space="0" w:color="auto"/>
      </w:divBdr>
    </w:div>
    <w:div w:id="273177672">
      <w:bodyDiv w:val="1"/>
      <w:marLeft w:val="0"/>
      <w:marRight w:val="0"/>
      <w:marTop w:val="0"/>
      <w:marBottom w:val="0"/>
      <w:divBdr>
        <w:top w:val="none" w:sz="0" w:space="0" w:color="auto"/>
        <w:left w:val="none" w:sz="0" w:space="0" w:color="auto"/>
        <w:bottom w:val="none" w:sz="0" w:space="0" w:color="auto"/>
        <w:right w:val="none" w:sz="0" w:space="0" w:color="auto"/>
      </w:divBdr>
    </w:div>
    <w:div w:id="273943340">
      <w:bodyDiv w:val="1"/>
      <w:marLeft w:val="0"/>
      <w:marRight w:val="0"/>
      <w:marTop w:val="0"/>
      <w:marBottom w:val="0"/>
      <w:divBdr>
        <w:top w:val="none" w:sz="0" w:space="0" w:color="auto"/>
        <w:left w:val="none" w:sz="0" w:space="0" w:color="auto"/>
        <w:bottom w:val="none" w:sz="0" w:space="0" w:color="auto"/>
        <w:right w:val="none" w:sz="0" w:space="0" w:color="auto"/>
      </w:divBdr>
    </w:div>
    <w:div w:id="277029001">
      <w:bodyDiv w:val="1"/>
      <w:marLeft w:val="0"/>
      <w:marRight w:val="0"/>
      <w:marTop w:val="0"/>
      <w:marBottom w:val="0"/>
      <w:divBdr>
        <w:top w:val="none" w:sz="0" w:space="0" w:color="auto"/>
        <w:left w:val="none" w:sz="0" w:space="0" w:color="auto"/>
        <w:bottom w:val="none" w:sz="0" w:space="0" w:color="auto"/>
        <w:right w:val="none" w:sz="0" w:space="0" w:color="auto"/>
      </w:divBdr>
    </w:div>
    <w:div w:id="279991303">
      <w:bodyDiv w:val="1"/>
      <w:marLeft w:val="0"/>
      <w:marRight w:val="0"/>
      <w:marTop w:val="0"/>
      <w:marBottom w:val="0"/>
      <w:divBdr>
        <w:top w:val="none" w:sz="0" w:space="0" w:color="auto"/>
        <w:left w:val="none" w:sz="0" w:space="0" w:color="auto"/>
        <w:bottom w:val="none" w:sz="0" w:space="0" w:color="auto"/>
        <w:right w:val="none" w:sz="0" w:space="0" w:color="auto"/>
      </w:divBdr>
    </w:div>
    <w:div w:id="283269108">
      <w:bodyDiv w:val="1"/>
      <w:marLeft w:val="0"/>
      <w:marRight w:val="0"/>
      <w:marTop w:val="0"/>
      <w:marBottom w:val="0"/>
      <w:divBdr>
        <w:top w:val="none" w:sz="0" w:space="0" w:color="auto"/>
        <w:left w:val="none" w:sz="0" w:space="0" w:color="auto"/>
        <w:bottom w:val="none" w:sz="0" w:space="0" w:color="auto"/>
        <w:right w:val="none" w:sz="0" w:space="0" w:color="auto"/>
      </w:divBdr>
      <w:divsChild>
        <w:div w:id="808785561">
          <w:marLeft w:val="0"/>
          <w:marRight w:val="0"/>
          <w:marTop w:val="0"/>
          <w:marBottom w:val="0"/>
          <w:divBdr>
            <w:top w:val="none" w:sz="0" w:space="0" w:color="auto"/>
            <w:left w:val="none" w:sz="0" w:space="0" w:color="auto"/>
            <w:bottom w:val="none" w:sz="0" w:space="0" w:color="auto"/>
            <w:right w:val="none" w:sz="0" w:space="0" w:color="auto"/>
          </w:divBdr>
        </w:div>
        <w:div w:id="108011033">
          <w:marLeft w:val="0"/>
          <w:marRight w:val="0"/>
          <w:marTop w:val="0"/>
          <w:marBottom w:val="0"/>
          <w:divBdr>
            <w:top w:val="none" w:sz="0" w:space="0" w:color="auto"/>
            <w:left w:val="none" w:sz="0" w:space="0" w:color="auto"/>
            <w:bottom w:val="none" w:sz="0" w:space="0" w:color="auto"/>
            <w:right w:val="none" w:sz="0" w:space="0" w:color="auto"/>
          </w:divBdr>
        </w:div>
        <w:div w:id="983658868">
          <w:marLeft w:val="0"/>
          <w:marRight w:val="0"/>
          <w:marTop w:val="0"/>
          <w:marBottom w:val="0"/>
          <w:divBdr>
            <w:top w:val="none" w:sz="0" w:space="0" w:color="auto"/>
            <w:left w:val="none" w:sz="0" w:space="0" w:color="auto"/>
            <w:bottom w:val="none" w:sz="0" w:space="0" w:color="auto"/>
            <w:right w:val="none" w:sz="0" w:space="0" w:color="auto"/>
          </w:divBdr>
        </w:div>
      </w:divsChild>
    </w:div>
    <w:div w:id="287275553">
      <w:bodyDiv w:val="1"/>
      <w:marLeft w:val="0"/>
      <w:marRight w:val="0"/>
      <w:marTop w:val="0"/>
      <w:marBottom w:val="0"/>
      <w:divBdr>
        <w:top w:val="none" w:sz="0" w:space="0" w:color="auto"/>
        <w:left w:val="none" w:sz="0" w:space="0" w:color="auto"/>
        <w:bottom w:val="none" w:sz="0" w:space="0" w:color="auto"/>
        <w:right w:val="none" w:sz="0" w:space="0" w:color="auto"/>
      </w:divBdr>
    </w:div>
    <w:div w:id="294986494">
      <w:bodyDiv w:val="1"/>
      <w:marLeft w:val="0"/>
      <w:marRight w:val="0"/>
      <w:marTop w:val="0"/>
      <w:marBottom w:val="0"/>
      <w:divBdr>
        <w:top w:val="none" w:sz="0" w:space="0" w:color="auto"/>
        <w:left w:val="none" w:sz="0" w:space="0" w:color="auto"/>
        <w:bottom w:val="none" w:sz="0" w:space="0" w:color="auto"/>
        <w:right w:val="none" w:sz="0" w:space="0" w:color="auto"/>
      </w:divBdr>
    </w:div>
    <w:div w:id="300423640">
      <w:bodyDiv w:val="1"/>
      <w:marLeft w:val="0"/>
      <w:marRight w:val="0"/>
      <w:marTop w:val="0"/>
      <w:marBottom w:val="0"/>
      <w:divBdr>
        <w:top w:val="none" w:sz="0" w:space="0" w:color="auto"/>
        <w:left w:val="none" w:sz="0" w:space="0" w:color="auto"/>
        <w:bottom w:val="none" w:sz="0" w:space="0" w:color="auto"/>
        <w:right w:val="none" w:sz="0" w:space="0" w:color="auto"/>
      </w:divBdr>
      <w:divsChild>
        <w:div w:id="1896356382">
          <w:marLeft w:val="0"/>
          <w:marRight w:val="0"/>
          <w:marTop w:val="0"/>
          <w:marBottom w:val="0"/>
          <w:divBdr>
            <w:top w:val="none" w:sz="0" w:space="0" w:color="auto"/>
            <w:left w:val="none" w:sz="0" w:space="0" w:color="auto"/>
            <w:bottom w:val="none" w:sz="0" w:space="0" w:color="auto"/>
            <w:right w:val="none" w:sz="0" w:space="0" w:color="auto"/>
          </w:divBdr>
        </w:div>
      </w:divsChild>
    </w:div>
    <w:div w:id="310015051">
      <w:bodyDiv w:val="1"/>
      <w:marLeft w:val="0"/>
      <w:marRight w:val="0"/>
      <w:marTop w:val="0"/>
      <w:marBottom w:val="0"/>
      <w:divBdr>
        <w:top w:val="none" w:sz="0" w:space="0" w:color="auto"/>
        <w:left w:val="none" w:sz="0" w:space="0" w:color="auto"/>
        <w:bottom w:val="none" w:sz="0" w:space="0" w:color="auto"/>
        <w:right w:val="none" w:sz="0" w:space="0" w:color="auto"/>
      </w:divBdr>
      <w:divsChild>
        <w:div w:id="1882135882">
          <w:marLeft w:val="0"/>
          <w:marRight w:val="0"/>
          <w:marTop w:val="0"/>
          <w:marBottom w:val="0"/>
          <w:divBdr>
            <w:top w:val="none" w:sz="0" w:space="0" w:color="auto"/>
            <w:left w:val="none" w:sz="0" w:space="0" w:color="auto"/>
            <w:bottom w:val="none" w:sz="0" w:space="0" w:color="auto"/>
            <w:right w:val="none" w:sz="0" w:space="0" w:color="auto"/>
          </w:divBdr>
        </w:div>
        <w:div w:id="913660363">
          <w:marLeft w:val="0"/>
          <w:marRight w:val="0"/>
          <w:marTop w:val="0"/>
          <w:marBottom w:val="0"/>
          <w:divBdr>
            <w:top w:val="none" w:sz="0" w:space="0" w:color="auto"/>
            <w:left w:val="none" w:sz="0" w:space="0" w:color="auto"/>
            <w:bottom w:val="none" w:sz="0" w:space="0" w:color="auto"/>
            <w:right w:val="none" w:sz="0" w:space="0" w:color="auto"/>
          </w:divBdr>
        </w:div>
        <w:div w:id="1548445537">
          <w:marLeft w:val="0"/>
          <w:marRight w:val="0"/>
          <w:marTop w:val="0"/>
          <w:marBottom w:val="0"/>
          <w:divBdr>
            <w:top w:val="none" w:sz="0" w:space="0" w:color="auto"/>
            <w:left w:val="none" w:sz="0" w:space="0" w:color="auto"/>
            <w:bottom w:val="none" w:sz="0" w:space="0" w:color="auto"/>
            <w:right w:val="none" w:sz="0" w:space="0" w:color="auto"/>
          </w:divBdr>
        </w:div>
      </w:divsChild>
    </w:div>
    <w:div w:id="311641705">
      <w:bodyDiv w:val="1"/>
      <w:marLeft w:val="0"/>
      <w:marRight w:val="0"/>
      <w:marTop w:val="0"/>
      <w:marBottom w:val="0"/>
      <w:divBdr>
        <w:top w:val="none" w:sz="0" w:space="0" w:color="auto"/>
        <w:left w:val="none" w:sz="0" w:space="0" w:color="auto"/>
        <w:bottom w:val="none" w:sz="0" w:space="0" w:color="auto"/>
        <w:right w:val="none" w:sz="0" w:space="0" w:color="auto"/>
      </w:divBdr>
    </w:div>
    <w:div w:id="315841711">
      <w:bodyDiv w:val="1"/>
      <w:marLeft w:val="0"/>
      <w:marRight w:val="0"/>
      <w:marTop w:val="0"/>
      <w:marBottom w:val="0"/>
      <w:divBdr>
        <w:top w:val="none" w:sz="0" w:space="0" w:color="auto"/>
        <w:left w:val="none" w:sz="0" w:space="0" w:color="auto"/>
        <w:bottom w:val="none" w:sz="0" w:space="0" w:color="auto"/>
        <w:right w:val="none" w:sz="0" w:space="0" w:color="auto"/>
      </w:divBdr>
    </w:div>
    <w:div w:id="321933954">
      <w:bodyDiv w:val="1"/>
      <w:marLeft w:val="0"/>
      <w:marRight w:val="0"/>
      <w:marTop w:val="0"/>
      <w:marBottom w:val="0"/>
      <w:divBdr>
        <w:top w:val="none" w:sz="0" w:space="0" w:color="auto"/>
        <w:left w:val="none" w:sz="0" w:space="0" w:color="auto"/>
        <w:bottom w:val="none" w:sz="0" w:space="0" w:color="auto"/>
        <w:right w:val="none" w:sz="0" w:space="0" w:color="auto"/>
      </w:divBdr>
    </w:div>
    <w:div w:id="322395849">
      <w:bodyDiv w:val="1"/>
      <w:marLeft w:val="0"/>
      <w:marRight w:val="0"/>
      <w:marTop w:val="0"/>
      <w:marBottom w:val="0"/>
      <w:divBdr>
        <w:top w:val="none" w:sz="0" w:space="0" w:color="auto"/>
        <w:left w:val="none" w:sz="0" w:space="0" w:color="auto"/>
        <w:bottom w:val="none" w:sz="0" w:space="0" w:color="auto"/>
        <w:right w:val="none" w:sz="0" w:space="0" w:color="auto"/>
      </w:divBdr>
      <w:divsChild>
        <w:div w:id="9112537">
          <w:marLeft w:val="0"/>
          <w:marRight w:val="0"/>
          <w:marTop w:val="0"/>
          <w:marBottom w:val="0"/>
          <w:divBdr>
            <w:top w:val="none" w:sz="0" w:space="0" w:color="auto"/>
            <w:left w:val="none" w:sz="0" w:space="0" w:color="auto"/>
            <w:bottom w:val="none" w:sz="0" w:space="0" w:color="auto"/>
            <w:right w:val="none" w:sz="0" w:space="0" w:color="auto"/>
          </w:divBdr>
        </w:div>
        <w:div w:id="1245842536">
          <w:marLeft w:val="0"/>
          <w:marRight w:val="0"/>
          <w:marTop w:val="0"/>
          <w:marBottom w:val="0"/>
          <w:divBdr>
            <w:top w:val="none" w:sz="0" w:space="0" w:color="auto"/>
            <w:left w:val="none" w:sz="0" w:space="0" w:color="auto"/>
            <w:bottom w:val="none" w:sz="0" w:space="0" w:color="auto"/>
            <w:right w:val="none" w:sz="0" w:space="0" w:color="auto"/>
          </w:divBdr>
        </w:div>
      </w:divsChild>
    </w:div>
    <w:div w:id="325011967">
      <w:bodyDiv w:val="1"/>
      <w:marLeft w:val="0"/>
      <w:marRight w:val="0"/>
      <w:marTop w:val="0"/>
      <w:marBottom w:val="0"/>
      <w:divBdr>
        <w:top w:val="none" w:sz="0" w:space="0" w:color="auto"/>
        <w:left w:val="none" w:sz="0" w:space="0" w:color="auto"/>
        <w:bottom w:val="none" w:sz="0" w:space="0" w:color="auto"/>
        <w:right w:val="none" w:sz="0" w:space="0" w:color="auto"/>
      </w:divBdr>
    </w:div>
    <w:div w:id="330723453">
      <w:bodyDiv w:val="1"/>
      <w:marLeft w:val="0"/>
      <w:marRight w:val="0"/>
      <w:marTop w:val="0"/>
      <w:marBottom w:val="0"/>
      <w:divBdr>
        <w:top w:val="none" w:sz="0" w:space="0" w:color="auto"/>
        <w:left w:val="none" w:sz="0" w:space="0" w:color="auto"/>
        <w:bottom w:val="none" w:sz="0" w:space="0" w:color="auto"/>
        <w:right w:val="none" w:sz="0" w:space="0" w:color="auto"/>
      </w:divBdr>
    </w:div>
    <w:div w:id="341005872">
      <w:bodyDiv w:val="1"/>
      <w:marLeft w:val="0"/>
      <w:marRight w:val="0"/>
      <w:marTop w:val="0"/>
      <w:marBottom w:val="0"/>
      <w:divBdr>
        <w:top w:val="none" w:sz="0" w:space="0" w:color="auto"/>
        <w:left w:val="none" w:sz="0" w:space="0" w:color="auto"/>
        <w:bottom w:val="none" w:sz="0" w:space="0" w:color="auto"/>
        <w:right w:val="none" w:sz="0" w:space="0" w:color="auto"/>
      </w:divBdr>
    </w:div>
    <w:div w:id="341278291">
      <w:bodyDiv w:val="1"/>
      <w:marLeft w:val="0"/>
      <w:marRight w:val="0"/>
      <w:marTop w:val="0"/>
      <w:marBottom w:val="0"/>
      <w:divBdr>
        <w:top w:val="none" w:sz="0" w:space="0" w:color="auto"/>
        <w:left w:val="none" w:sz="0" w:space="0" w:color="auto"/>
        <w:bottom w:val="none" w:sz="0" w:space="0" w:color="auto"/>
        <w:right w:val="none" w:sz="0" w:space="0" w:color="auto"/>
      </w:divBdr>
    </w:div>
    <w:div w:id="350647582">
      <w:bodyDiv w:val="1"/>
      <w:marLeft w:val="0"/>
      <w:marRight w:val="0"/>
      <w:marTop w:val="0"/>
      <w:marBottom w:val="0"/>
      <w:divBdr>
        <w:top w:val="none" w:sz="0" w:space="0" w:color="auto"/>
        <w:left w:val="none" w:sz="0" w:space="0" w:color="auto"/>
        <w:bottom w:val="none" w:sz="0" w:space="0" w:color="auto"/>
        <w:right w:val="none" w:sz="0" w:space="0" w:color="auto"/>
      </w:divBdr>
    </w:div>
    <w:div w:id="351342302">
      <w:bodyDiv w:val="1"/>
      <w:marLeft w:val="0"/>
      <w:marRight w:val="0"/>
      <w:marTop w:val="0"/>
      <w:marBottom w:val="0"/>
      <w:divBdr>
        <w:top w:val="none" w:sz="0" w:space="0" w:color="auto"/>
        <w:left w:val="none" w:sz="0" w:space="0" w:color="auto"/>
        <w:bottom w:val="none" w:sz="0" w:space="0" w:color="auto"/>
        <w:right w:val="none" w:sz="0" w:space="0" w:color="auto"/>
      </w:divBdr>
    </w:div>
    <w:div w:id="352347876">
      <w:bodyDiv w:val="1"/>
      <w:marLeft w:val="0"/>
      <w:marRight w:val="0"/>
      <w:marTop w:val="0"/>
      <w:marBottom w:val="0"/>
      <w:divBdr>
        <w:top w:val="none" w:sz="0" w:space="0" w:color="auto"/>
        <w:left w:val="none" w:sz="0" w:space="0" w:color="auto"/>
        <w:bottom w:val="none" w:sz="0" w:space="0" w:color="auto"/>
        <w:right w:val="none" w:sz="0" w:space="0" w:color="auto"/>
      </w:divBdr>
    </w:div>
    <w:div w:id="354355922">
      <w:bodyDiv w:val="1"/>
      <w:marLeft w:val="0"/>
      <w:marRight w:val="0"/>
      <w:marTop w:val="0"/>
      <w:marBottom w:val="0"/>
      <w:divBdr>
        <w:top w:val="none" w:sz="0" w:space="0" w:color="auto"/>
        <w:left w:val="none" w:sz="0" w:space="0" w:color="auto"/>
        <w:bottom w:val="none" w:sz="0" w:space="0" w:color="auto"/>
        <w:right w:val="none" w:sz="0" w:space="0" w:color="auto"/>
      </w:divBdr>
    </w:div>
    <w:div w:id="354430309">
      <w:bodyDiv w:val="1"/>
      <w:marLeft w:val="0"/>
      <w:marRight w:val="0"/>
      <w:marTop w:val="0"/>
      <w:marBottom w:val="0"/>
      <w:divBdr>
        <w:top w:val="none" w:sz="0" w:space="0" w:color="auto"/>
        <w:left w:val="none" w:sz="0" w:space="0" w:color="auto"/>
        <w:bottom w:val="none" w:sz="0" w:space="0" w:color="auto"/>
        <w:right w:val="none" w:sz="0" w:space="0" w:color="auto"/>
      </w:divBdr>
    </w:div>
    <w:div w:id="354498071">
      <w:bodyDiv w:val="1"/>
      <w:marLeft w:val="0"/>
      <w:marRight w:val="0"/>
      <w:marTop w:val="0"/>
      <w:marBottom w:val="0"/>
      <w:divBdr>
        <w:top w:val="none" w:sz="0" w:space="0" w:color="auto"/>
        <w:left w:val="none" w:sz="0" w:space="0" w:color="auto"/>
        <w:bottom w:val="none" w:sz="0" w:space="0" w:color="auto"/>
        <w:right w:val="none" w:sz="0" w:space="0" w:color="auto"/>
      </w:divBdr>
    </w:div>
    <w:div w:id="355086224">
      <w:bodyDiv w:val="1"/>
      <w:marLeft w:val="0"/>
      <w:marRight w:val="0"/>
      <w:marTop w:val="0"/>
      <w:marBottom w:val="0"/>
      <w:divBdr>
        <w:top w:val="none" w:sz="0" w:space="0" w:color="auto"/>
        <w:left w:val="none" w:sz="0" w:space="0" w:color="auto"/>
        <w:bottom w:val="none" w:sz="0" w:space="0" w:color="auto"/>
        <w:right w:val="none" w:sz="0" w:space="0" w:color="auto"/>
      </w:divBdr>
      <w:divsChild>
        <w:div w:id="1389186443">
          <w:marLeft w:val="0"/>
          <w:marRight w:val="0"/>
          <w:marTop w:val="0"/>
          <w:marBottom w:val="0"/>
          <w:divBdr>
            <w:top w:val="none" w:sz="0" w:space="0" w:color="auto"/>
            <w:left w:val="none" w:sz="0" w:space="0" w:color="auto"/>
            <w:bottom w:val="none" w:sz="0" w:space="0" w:color="auto"/>
            <w:right w:val="none" w:sz="0" w:space="0" w:color="auto"/>
          </w:divBdr>
        </w:div>
        <w:div w:id="2062820358">
          <w:marLeft w:val="0"/>
          <w:marRight w:val="0"/>
          <w:marTop w:val="0"/>
          <w:marBottom w:val="0"/>
          <w:divBdr>
            <w:top w:val="none" w:sz="0" w:space="0" w:color="auto"/>
            <w:left w:val="none" w:sz="0" w:space="0" w:color="auto"/>
            <w:bottom w:val="none" w:sz="0" w:space="0" w:color="auto"/>
            <w:right w:val="none" w:sz="0" w:space="0" w:color="auto"/>
          </w:divBdr>
        </w:div>
      </w:divsChild>
    </w:div>
    <w:div w:id="358506921">
      <w:bodyDiv w:val="1"/>
      <w:marLeft w:val="0"/>
      <w:marRight w:val="0"/>
      <w:marTop w:val="0"/>
      <w:marBottom w:val="0"/>
      <w:divBdr>
        <w:top w:val="none" w:sz="0" w:space="0" w:color="auto"/>
        <w:left w:val="none" w:sz="0" w:space="0" w:color="auto"/>
        <w:bottom w:val="none" w:sz="0" w:space="0" w:color="auto"/>
        <w:right w:val="none" w:sz="0" w:space="0" w:color="auto"/>
      </w:divBdr>
    </w:div>
    <w:div w:id="366026637">
      <w:bodyDiv w:val="1"/>
      <w:marLeft w:val="0"/>
      <w:marRight w:val="0"/>
      <w:marTop w:val="0"/>
      <w:marBottom w:val="0"/>
      <w:divBdr>
        <w:top w:val="none" w:sz="0" w:space="0" w:color="auto"/>
        <w:left w:val="none" w:sz="0" w:space="0" w:color="auto"/>
        <w:bottom w:val="none" w:sz="0" w:space="0" w:color="auto"/>
        <w:right w:val="none" w:sz="0" w:space="0" w:color="auto"/>
      </w:divBdr>
    </w:div>
    <w:div w:id="367679584">
      <w:bodyDiv w:val="1"/>
      <w:marLeft w:val="0"/>
      <w:marRight w:val="0"/>
      <w:marTop w:val="0"/>
      <w:marBottom w:val="0"/>
      <w:divBdr>
        <w:top w:val="none" w:sz="0" w:space="0" w:color="auto"/>
        <w:left w:val="none" w:sz="0" w:space="0" w:color="auto"/>
        <w:bottom w:val="none" w:sz="0" w:space="0" w:color="auto"/>
        <w:right w:val="none" w:sz="0" w:space="0" w:color="auto"/>
      </w:divBdr>
    </w:div>
    <w:div w:id="369917910">
      <w:bodyDiv w:val="1"/>
      <w:marLeft w:val="0"/>
      <w:marRight w:val="0"/>
      <w:marTop w:val="0"/>
      <w:marBottom w:val="0"/>
      <w:divBdr>
        <w:top w:val="none" w:sz="0" w:space="0" w:color="auto"/>
        <w:left w:val="none" w:sz="0" w:space="0" w:color="auto"/>
        <w:bottom w:val="none" w:sz="0" w:space="0" w:color="auto"/>
        <w:right w:val="none" w:sz="0" w:space="0" w:color="auto"/>
      </w:divBdr>
    </w:div>
    <w:div w:id="370106429">
      <w:bodyDiv w:val="1"/>
      <w:marLeft w:val="0"/>
      <w:marRight w:val="0"/>
      <w:marTop w:val="0"/>
      <w:marBottom w:val="0"/>
      <w:divBdr>
        <w:top w:val="none" w:sz="0" w:space="0" w:color="auto"/>
        <w:left w:val="none" w:sz="0" w:space="0" w:color="auto"/>
        <w:bottom w:val="none" w:sz="0" w:space="0" w:color="auto"/>
        <w:right w:val="none" w:sz="0" w:space="0" w:color="auto"/>
      </w:divBdr>
      <w:divsChild>
        <w:div w:id="1725987788">
          <w:marLeft w:val="0"/>
          <w:marRight w:val="0"/>
          <w:marTop w:val="0"/>
          <w:marBottom w:val="0"/>
          <w:divBdr>
            <w:top w:val="none" w:sz="0" w:space="0" w:color="auto"/>
            <w:left w:val="none" w:sz="0" w:space="0" w:color="auto"/>
            <w:bottom w:val="none" w:sz="0" w:space="0" w:color="auto"/>
            <w:right w:val="none" w:sz="0" w:space="0" w:color="auto"/>
          </w:divBdr>
        </w:div>
        <w:div w:id="1790782254">
          <w:marLeft w:val="0"/>
          <w:marRight w:val="0"/>
          <w:marTop w:val="0"/>
          <w:marBottom w:val="0"/>
          <w:divBdr>
            <w:top w:val="none" w:sz="0" w:space="0" w:color="auto"/>
            <w:left w:val="none" w:sz="0" w:space="0" w:color="auto"/>
            <w:bottom w:val="none" w:sz="0" w:space="0" w:color="auto"/>
            <w:right w:val="none" w:sz="0" w:space="0" w:color="auto"/>
          </w:divBdr>
        </w:div>
      </w:divsChild>
    </w:div>
    <w:div w:id="370501818">
      <w:bodyDiv w:val="1"/>
      <w:marLeft w:val="0"/>
      <w:marRight w:val="0"/>
      <w:marTop w:val="0"/>
      <w:marBottom w:val="0"/>
      <w:divBdr>
        <w:top w:val="none" w:sz="0" w:space="0" w:color="auto"/>
        <w:left w:val="none" w:sz="0" w:space="0" w:color="auto"/>
        <w:bottom w:val="none" w:sz="0" w:space="0" w:color="auto"/>
        <w:right w:val="none" w:sz="0" w:space="0" w:color="auto"/>
      </w:divBdr>
    </w:div>
    <w:div w:id="381253149">
      <w:bodyDiv w:val="1"/>
      <w:marLeft w:val="0"/>
      <w:marRight w:val="0"/>
      <w:marTop w:val="0"/>
      <w:marBottom w:val="0"/>
      <w:divBdr>
        <w:top w:val="none" w:sz="0" w:space="0" w:color="auto"/>
        <w:left w:val="none" w:sz="0" w:space="0" w:color="auto"/>
        <w:bottom w:val="none" w:sz="0" w:space="0" w:color="auto"/>
        <w:right w:val="none" w:sz="0" w:space="0" w:color="auto"/>
      </w:divBdr>
    </w:div>
    <w:div w:id="381448819">
      <w:bodyDiv w:val="1"/>
      <w:marLeft w:val="0"/>
      <w:marRight w:val="0"/>
      <w:marTop w:val="0"/>
      <w:marBottom w:val="0"/>
      <w:divBdr>
        <w:top w:val="none" w:sz="0" w:space="0" w:color="auto"/>
        <w:left w:val="none" w:sz="0" w:space="0" w:color="auto"/>
        <w:bottom w:val="none" w:sz="0" w:space="0" w:color="auto"/>
        <w:right w:val="none" w:sz="0" w:space="0" w:color="auto"/>
      </w:divBdr>
      <w:divsChild>
        <w:div w:id="1849519406">
          <w:marLeft w:val="0"/>
          <w:marRight w:val="0"/>
          <w:marTop w:val="0"/>
          <w:marBottom w:val="0"/>
          <w:divBdr>
            <w:top w:val="none" w:sz="0" w:space="0" w:color="auto"/>
            <w:left w:val="none" w:sz="0" w:space="0" w:color="auto"/>
            <w:bottom w:val="none" w:sz="0" w:space="0" w:color="auto"/>
            <w:right w:val="none" w:sz="0" w:space="0" w:color="auto"/>
          </w:divBdr>
        </w:div>
        <w:div w:id="1411654612">
          <w:marLeft w:val="0"/>
          <w:marRight w:val="0"/>
          <w:marTop w:val="0"/>
          <w:marBottom w:val="0"/>
          <w:divBdr>
            <w:top w:val="none" w:sz="0" w:space="0" w:color="auto"/>
            <w:left w:val="none" w:sz="0" w:space="0" w:color="auto"/>
            <w:bottom w:val="none" w:sz="0" w:space="0" w:color="auto"/>
            <w:right w:val="none" w:sz="0" w:space="0" w:color="auto"/>
          </w:divBdr>
          <w:divsChild>
            <w:div w:id="4822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90159">
      <w:bodyDiv w:val="1"/>
      <w:marLeft w:val="0"/>
      <w:marRight w:val="0"/>
      <w:marTop w:val="0"/>
      <w:marBottom w:val="0"/>
      <w:divBdr>
        <w:top w:val="none" w:sz="0" w:space="0" w:color="auto"/>
        <w:left w:val="none" w:sz="0" w:space="0" w:color="auto"/>
        <w:bottom w:val="none" w:sz="0" w:space="0" w:color="auto"/>
        <w:right w:val="none" w:sz="0" w:space="0" w:color="auto"/>
      </w:divBdr>
    </w:div>
    <w:div w:id="392774872">
      <w:bodyDiv w:val="1"/>
      <w:marLeft w:val="0"/>
      <w:marRight w:val="0"/>
      <w:marTop w:val="0"/>
      <w:marBottom w:val="0"/>
      <w:divBdr>
        <w:top w:val="none" w:sz="0" w:space="0" w:color="auto"/>
        <w:left w:val="none" w:sz="0" w:space="0" w:color="auto"/>
        <w:bottom w:val="none" w:sz="0" w:space="0" w:color="auto"/>
        <w:right w:val="none" w:sz="0" w:space="0" w:color="auto"/>
      </w:divBdr>
    </w:div>
    <w:div w:id="393047139">
      <w:bodyDiv w:val="1"/>
      <w:marLeft w:val="0"/>
      <w:marRight w:val="0"/>
      <w:marTop w:val="0"/>
      <w:marBottom w:val="0"/>
      <w:divBdr>
        <w:top w:val="none" w:sz="0" w:space="0" w:color="auto"/>
        <w:left w:val="none" w:sz="0" w:space="0" w:color="auto"/>
        <w:bottom w:val="none" w:sz="0" w:space="0" w:color="auto"/>
        <w:right w:val="none" w:sz="0" w:space="0" w:color="auto"/>
      </w:divBdr>
      <w:divsChild>
        <w:div w:id="1174563936">
          <w:marLeft w:val="0"/>
          <w:marRight w:val="0"/>
          <w:marTop w:val="0"/>
          <w:marBottom w:val="0"/>
          <w:divBdr>
            <w:top w:val="none" w:sz="0" w:space="0" w:color="auto"/>
            <w:left w:val="none" w:sz="0" w:space="0" w:color="auto"/>
            <w:bottom w:val="none" w:sz="0" w:space="0" w:color="auto"/>
            <w:right w:val="none" w:sz="0" w:space="0" w:color="auto"/>
          </w:divBdr>
        </w:div>
        <w:div w:id="1501044205">
          <w:marLeft w:val="0"/>
          <w:marRight w:val="0"/>
          <w:marTop w:val="0"/>
          <w:marBottom w:val="0"/>
          <w:divBdr>
            <w:top w:val="none" w:sz="0" w:space="0" w:color="auto"/>
            <w:left w:val="none" w:sz="0" w:space="0" w:color="auto"/>
            <w:bottom w:val="none" w:sz="0" w:space="0" w:color="auto"/>
            <w:right w:val="none" w:sz="0" w:space="0" w:color="auto"/>
          </w:divBdr>
        </w:div>
      </w:divsChild>
    </w:div>
    <w:div w:id="393478176">
      <w:bodyDiv w:val="1"/>
      <w:marLeft w:val="0"/>
      <w:marRight w:val="0"/>
      <w:marTop w:val="0"/>
      <w:marBottom w:val="0"/>
      <w:divBdr>
        <w:top w:val="none" w:sz="0" w:space="0" w:color="auto"/>
        <w:left w:val="none" w:sz="0" w:space="0" w:color="auto"/>
        <w:bottom w:val="none" w:sz="0" w:space="0" w:color="auto"/>
        <w:right w:val="none" w:sz="0" w:space="0" w:color="auto"/>
      </w:divBdr>
    </w:div>
    <w:div w:id="402069220">
      <w:bodyDiv w:val="1"/>
      <w:marLeft w:val="0"/>
      <w:marRight w:val="0"/>
      <w:marTop w:val="0"/>
      <w:marBottom w:val="0"/>
      <w:divBdr>
        <w:top w:val="none" w:sz="0" w:space="0" w:color="auto"/>
        <w:left w:val="none" w:sz="0" w:space="0" w:color="auto"/>
        <w:bottom w:val="none" w:sz="0" w:space="0" w:color="auto"/>
        <w:right w:val="none" w:sz="0" w:space="0" w:color="auto"/>
      </w:divBdr>
    </w:div>
    <w:div w:id="404500158">
      <w:bodyDiv w:val="1"/>
      <w:marLeft w:val="0"/>
      <w:marRight w:val="0"/>
      <w:marTop w:val="0"/>
      <w:marBottom w:val="0"/>
      <w:divBdr>
        <w:top w:val="none" w:sz="0" w:space="0" w:color="auto"/>
        <w:left w:val="none" w:sz="0" w:space="0" w:color="auto"/>
        <w:bottom w:val="none" w:sz="0" w:space="0" w:color="auto"/>
        <w:right w:val="none" w:sz="0" w:space="0" w:color="auto"/>
      </w:divBdr>
    </w:div>
    <w:div w:id="404573341">
      <w:bodyDiv w:val="1"/>
      <w:marLeft w:val="0"/>
      <w:marRight w:val="0"/>
      <w:marTop w:val="0"/>
      <w:marBottom w:val="0"/>
      <w:divBdr>
        <w:top w:val="none" w:sz="0" w:space="0" w:color="auto"/>
        <w:left w:val="none" w:sz="0" w:space="0" w:color="auto"/>
        <w:bottom w:val="none" w:sz="0" w:space="0" w:color="auto"/>
        <w:right w:val="none" w:sz="0" w:space="0" w:color="auto"/>
      </w:divBdr>
      <w:divsChild>
        <w:div w:id="3167952">
          <w:marLeft w:val="0"/>
          <w:marRight w:val="0"/>
          <w:marTop w:val="0"/>
          <w:marBottom w:val="0"/>
          <w:divBdr>
            <w:top w:val="none" w:sz="0" w:space="0" w:color="auto"/>
            <w:left w:val="none" w:sz="0" w:space="0" w:color="auto"/>
            <w:bottom w:val="none" w:sz="0" w:space="0" w:color="auto"/>
            <w:right w:val="none" w:sz="0" w:space="0" w:color="auto"/>
          </w:divBdr>
        </w:div>
      </w:divsChild>
    </w:div>
    <w:div w:id="404763839">
      <w:bodyDiv w:val="1"/>
      <w:marLeft w:val="0"/>
      <w:marRight w:val="0"/>
      <w:marTop w:val="0"/>
      <w:marBottom w:val="0"/>
      <w:divBdr>
        <w:top w:val="none" w:sz="0" w:space="0" w:color="auto"/>
        <w:left w:val="none" w:sz="0" w:space="0" w:color="auto"/>
        <w:bottom w:val="none" w:sz="0" w:space="0" w:color="auto"/>
        <w:right w:val="none" w:sz="0" w:space="0" w:color="auto"/>
      </w:divBdr>
      <w:divsChild>
        <w:div w:id="266501217">
          <w:marLeft w:val="0"/>
          <w:marRight w:val="0"/>
          <w:marTop w:val="0"/>
          <w:marBottom w:val="0"/>
          <w:divBdr>
            <w:top w:val="none" w:sz="0" w:space="0" w:color="auto"/>
            <w:left w:val="none" w:sz="0" w:space="0" w:color="auto"/>
            <w:bottom w:val="none" w:sz="0" w:space="0" w:color="auto"/>
            <w:right w:val="none" w:sz="0" w:space="0" w:color="auto"/>
          </w:divBdr>
        </w:div>
        <w:div w:id="856119583">
          <w:marLeft w:val="0"/>
          <w:marRight w:val="0"/>
          <w:marTop w:val="0"/>
          <w:marBottom w:val="0"/>
          <w:divBdr>
            <w:top w:val="none" w:sz="0" w:space="0" w:color="auto"/>
            <w:left w:val="none" w:sz="0" w:space="0" w:color="auto"/>
            <w:bottom w:val="none" w:sz="0" w:space="0" w:color="auto"/>
            <w:right w:val="none" w:sz="0" w:space="0" w:color="auto"/>
          </w:divBdr>
        </w:div>
        <w:div w:id="879174633">
          <w:marLeft w:val="0"/>
          <w:marRight w:val="0"/>
          <w:marTop w:val="0"/>
          <w:marBottom w:val="0"/>
          <w:divBdr>
            <w:top w:val="none" w:sz="0" w:space="0" w:color="auto"/>
            <w:left w:val="none" w:sz="0" w:space="0" w:color="auto"/>
            <w:bottom w:val="none" w:sz="0" w:space="0" w:color="auto"/>
            <w:right w:val="none" w:sz="0" w:space="0" w:color="auto"/>
          </w:divBdr>
        </w:div>
        <w:div w:id="1089346503">
          <w:marLeft w:val="0"/>
          <w:marRight w:val="0"/>
          <w:marTop w:val="0"/>
          <w:marBottom w:val="0"/>
          <w:divBdr>
            <w:top w:val="none" w:sz="0" w:space="0" w:color="auto"/>
            <w:left w:val="none" w:sz="0" w:space="0" w:color="auto"/>
            <w:bottom w:val="none" w:sz="0" w:space="0" w:color="auto"/>
            <w:right w:val="none" w:sz="0" w:space="0" w:color="auto"/>
          </w:divBdr>
        </w:div>
      </w:divsChild>
    </w:div>
    <w:div w:id="404767192">
      <w:bodyDiv w:val="1"/>
      <w:marLeft w:val="0"/>
      <w:marRight w:val="0"/>
      <w:marTop w:val="0"/>
      <w:marBottom w:val="0"/>
      <w:divBdr>
        <w:top w:val="none" w:sz="0" w:space="0" w:color="auto"/>
        <w:left w:val="none" w:sz="0" w:space="0" w:color="auto"/>
        <w:bottom w:val="none" w:sz="0" w:space="0" w:color="auto"/>
        <w:right w:val="none" w:sz="0" w:space="0" w:color="auto"/>
      </w:divBdr>
    </w:div>
    <w:div w:id="410930623">
      <w:bodyDiv w:val="1"/>
      <w:marLeft w:val="0"/>
      <w:marRight w:val="0"/>
      <w:marTop w:val="0"/>
      <w:marBottom w:val="0"/>
      <w:divBdr>
        <w:top w:val="none" w:sz="0" w:space="0" w:color="auto"/>
        <w:left w:val="none" w:sz="0" w:space="0" w:color="auto"/>
        <w:bottom w:val="none" w:sz="0" w:space="0" w:color="auto"/>
        <w:right w:val="none" w:sz="0" w:space="0" w:color="auto"/>
      </w:divBdr>
    </w:div>
    <w:div w:id="425467103">
      <w:bodyDiv w:val="1"/>
      <w:marLeft w:val="0"/>
      <w:marRight w:val="0"/>
      <w:marTop w:val="0"/>
      <w:marBottom w:val="0"/>
      <w:divBdr>
        <w:top w:val="none" w:sz="0" w:space="0" w:color="auto"/>
        <w:left w:val="none" w:sz="0" w:space="0" w:color="auto"/>
        <w:bottom w:val="none" w:sz="0" w:space="0" w:color="auto"/>
        <w:right w:val="none" w:sz="0" w:space="0" w:color="auto"/>
      </w:divBdr>
    </w:div>
    <w:div w:id="426118226">
      <w:bodyDiv w:val="1"/>
      <w:marLeft w:val="0"/>
      <w:marRight w:val="0"/>
      <w:marTop w:val="0"/>
      <w:marBottom w:val="0"/>
      <w:divBdr>
        <w:top w:val="none" w:sz="0" w:space="0" w:color="auto"/>
        <w:left w:val="none" w:sz="0" w:space="0" w:color="auto"/>
        <w:bottom w:val="none" w:sz="0" w:space="0" w:color="auto"/>
        <w:right w:val="none" w:sz="0" w:space="0" w:color="auto"/>
      </w:divBdr>
    </w:div>
    <w:div w:id="427046100">
      <w:bodyDiv w:val="1"/>
      <w:marLeft w:val="0"/>
      <w:marRight w:val="0"/>
      <w:marTop w:val="0"/>
      <w:marBottom w:val="0"/>
      <w:divBdr>
        <w:top w:val="none" w:sz="0" w:space="0" w:color="auto"/>
        <w:left w:val="none" w:sz="0" w:space="0" w:color="auto"/>
        <w:bottom w:val="none" w:sz="0" w:space="0" w:color="auto"/>
        <w:right w:val="none" w:sz="0" w:space="0" w:color="auto"/>
      </w:divBdr>
      <w:divsChild>
        <w:div w:id="207424577">
          <w:marLeft w:val="0"/>
          <w:marRight w:val="0"/>
          <w:marTop w:val="0"/>
          <w:marBottom w:val="0"/>
          <w:divBdr>
            <w:top w:val="none" w:sz="0" w:space="0" w:color="auto"/>
            <w:left w:val="none" w:sz="0" w:space="0" w:color="auto"/>
            <w:bottom w:val="none" w:sz="0" w:space="0" w:color="auto"/>
            <w:right w:val="none" w:sz="0" w:space="0" w:color="auto"/>
          </w:divBdr>
        </w:div>
        <w:div w:id="530722945">
          <w:marLeft w:val="0"/>
          <w:marRight w:val="0"/>
          <w:marTop w:val="0"/>
          <w:marBottom w:val="0"/>
          <w:divBdr>
            <w:top w:val="none" w:sz="0" w:space="0" w:color="auto"/>
            <w:left w:val="none" w:sz="0" w:space="0" w:color="auto"/>
            <w:bottom w:val="none" w:sz="0" w:space="0" w:color="auto"/>
            <w:right w:val="none" w:sz="0" w:space="0" w:color="auto"/>
          </w:divBdr>
        </w:div>
        <w:div w:id="1744134231">
          <w:marLeft w:val="0"/>
          <w:marRight w:val="0"/>
          <w:marTop w:val="0"/>
          <w:marBottom w:val="0"/>
          <w:divBdr>
            <w:top w:val="none" w:sz="0" w:space="0" w:color="auto"/>
            <w:left w:val="none" w:sz="0" w:space="0" w:color="auto"/>
            <w:bottom w:val="none" w:sz="0" w:space="0" w:color="auto"/>
            <w:right w:val="none" w:sz="0" w:space="0" w:color="auto"/>
          </w:divBdr>
        </w:div>
      </w:divsChild>
    </w:div>
    <w:div w:id="430056522">
      <w:bodyDiv w:val="1"/>
      <w:marLeft w:val="0"/>
      <w:marRight w:val="0"/>
      <w:marTop w:val="0"/>
      <w:marBottom w:val="0"/>
      <w:divBdr>
        <w:top w:val="none" w:sz="0" w:space="0" w:color="auto"/>
        <w:left w:val="none" w:sz="0" w:space="0" w:color="auto"/>
        <w:bottom w:val="none" w:sz="0" w:space="0" w:color="auto"/>
        <w:right w:val="none" w:sz="0" w:space="0" w:color="auto"/>
      </w:divBdr>
    </w:div>
    <w:div w:id="432483537">
      <w:bodyDiv w:val="1"/>
      <w:marLeft w:val="0"/>
      <w:marRight w:val="0"/>
      <w:marTop w:val="0"/>
      <w:marBottom w:val="0"/>
      <w:divBdr>
        <w:top w:val="none" w:sz="0" w:space="0" w:color="auto"/>
        <w:left w:val="none" w:sz="0" w:space="0" w:color="auto"/>
        <w:bottom w:val="none" w:sz="0" w:space="0" w:color="auto"/>
        <w:right w:val="none" w:sz="0" w:space="0" w:color="auto"/>
      </w:divBdr>
    </w:div>
    <w:div w:id="437019633">
      <w:bodyDiv w:val="1"/>
      <w:marLeft w:val="0"/>
      <w:marRight w:val="0"/>
      <w:marTop w:val="0"/>
      <w:marBottom w:val="0"/>
      <w:divBdr>
        <w:top w:val="none" w:sz="0" w:space="0" w:color="auto"/>
        <w:left w:val="none" w:sz="0" w:space="0" w:color="auto"/>
        <w:bottom w:val="none" w:sz="0" w:space="0" w:color="auto"/>
        <w:right w:val="none" w:sz="0" w:space="0" w:color="auto"/>
      </w:divBdr>
      <w:divsChild>
        <w:div w:id="569654758">
          <w:marLeft w:val="0"/>
          <w:marRight w:val="0"/>
          <w:marTop w:val="0"/>
          <w:marBottom w:val="0"/>
          <w:divBdr>
            <w:top w:val="none" w:sz="0" w:space="0" w:color="auto"/>
            <w:left w:val="none" w:sz="0" w:space="0" w:color="auto"/>
            <w:bottom w:val="none" w:sz="0" w:space="0" w:color="auto"/>
            <w:right w:val="none" w:sz="0" w:space="0" w:color="auto"/>
          </w:divBdr>
        </w:div>
        <w:div w:id="894194331">
          <w:marLeft w:val="0"/>
          <w:marRight w:val="0"/>
          <w:marTop w:val="0"/>
          <w:marBottom w:val="0"/>
          <w:divBdr>
            <w:top w:val="none" w:sz="0" w:space="0" w:color="auto"/>
            <w:left w:val="none" w:sz="0" w:space="0" w:color="auto"/>
            <w:bottom w:val="none" w:sz="0" w:space="0" w:color="auto"/>
            <w:right w:val="none" w:sz="0" w:space="0" w:color="auto"/>
          </w:divBdr>
        </w:div>
        <w:div w:id="1023048332">
          <w:marLeft w:val="0"/>
          <w:marRight w:val="0"/>
          <w:marTop w:val="0"/>
          <w:marBottom w:val="0"/>
          <w:divBdr>
            <w:top w:val="none" w:sz="0" w:space="0" w:color="auto"/>
            <w:left w:val="none" w:sz="0" w:space="0" w:color="auto"/>
            <w:bottom w:val="none" w:sz="0" w:space="0" w:color="auto"/>
            <w:right w:val="none" w:sz="0" w:space="0" w:color="auto"/>
          </w:divBdr>
        </w:div>
        <w:div w:id="1163666222">
          <w:marLeft w:val="0"/>
          <w:marRight w:val="0"/>
          <w:marTop w:val="0"/>
          <w:marBottom w:val="0"/>
          <w:divBdr>
            <w:top w:val="none" w:sz="0" w:space="0" w:color="auto"/>
            <w:left w:val="none" w:sz="0" w:space="0" w:color="auto"/>
            <w:bottom w:val="none" w:sz="0" w:space="0" w:color="auto"/>
            <w:right w:val="none" w:sz="0" w:space="0" w:color="auto"/>
          </w:divBdr>
        </w:div>
        <w:div w:id="1209299447">
          <w:marLeft w:val="0"/>
          <w:marRight w:val="0"/>
          <w:marTop w:val="0"/>
          <w:marBottom w:val="0"/>
          <w:divBdr>
            <w:top w:val="none" w:sz="0" w:space="0" w:color="auto"/>
            <w:left w:val="none" w:sz="0" w:space="0" w:color="auto"/>
            <w:bottom w:val="none" w:sz="0" w:space="0" w:color="auto"/>
            <w:right w:val="none" w:sz="0" w:space="0" w:color="auto"/>
          </w:divBdr>
        </w:div>
        <w:div w:id="1419061096">
          <w:marLeft w:val="0"/>
          <w:marRight w:val="0"/>
          <w:marTop w:val="0"/>
          <w:marBottom w:val="0"/>
          <w:divBdr>
            <w:top w:val="none" w:sz="0" w:space="0" w:color="auto"/>
            <w:left w:val="none" w:sz="0" w:space="0" w:color="auto"/>
            <w:bottom w:val="none" w:sz="0" w:space="0" w:color="auto"/>
            <w:right w:val="none" w:sz="0" w:space="0" w:color="auto"/>
          </w:divBdr>
        </w:div>
        <w:div w:id="1903129036">
          <w:marLeft w:val="0"/>
          <w:marRight w:val="0"/>
          <w:marTop w:val="0"/>
          <w:marBottom w:val="0"/>
          <w:divBdr>
            <w:top w:val="none" w:sz="0" w:space="0" w:color="auto"/>
            <w:left w:val="none" w:sz="0" w:space="0" w:color="auto"/>
            <w:bottom w:val="none" w:sz="0" w:space="0" w:color="auto"/>
            <w:right w:val="none" w:sz="0" w:space="0" w:color="auto"/>
          </w:divBdr>
        </w:div>
      </w:divsChild>
    </w:div>
    <w:div w:id="443427331">
      <w:bodyDiv w:val="1"/>
      <w:marLeft w:val="0"/>
      <w:marRight w:val="0"/>
      <w:marTop w:val="0"/>
      <w:marBottom w:val="0"/>
      <w:divBdr>
        <w:top w:val="none" w:sz="0" w:space="0" w:color="auto"/>
        <w:left w:val="none" w:sz="0" w:space="0" w:color="auto"/>
        <w:bottom w:val="none" w:sz="0" w:space="0" w:color="auto"/>
        <w:right w:val="none" w:sz="0" w:space="0" w:color="auto"/>
      </w:divBdr>
    </w:div>
    <w:div w:id="448547825">
      <w:bodyDiv w:val="1"/>
      <w:marLeft w:val="0"/>
      <w:marRight w:val="0"/>
      <w:marTop w:val="0"/>
      <w:marBottom w:val="0"/>
      <w:divBdr>
        <w:top w:val="none" w:sz="0" w:space="0" w:color="auto"/>
        <w:left w:val="none" w:sz="0" w:space="0" w:color="auto"/>
        <w:bottom w:val="none" w:sz="0" w:space="0" w:color="auto"/>
        <w:right w:val="none" w:sz="0" w:space="0" w:color="auto"/>
      </w:divBdr>
    </w:div>
    <w:div w:id="453334745">
      <w:bodyDiv w:val="1"/>
      <w:marLeft w:val="0"/>
      <w:marRight w:val="0"/>
      <w:marTop w:val="0"/>
      <w:marBottom w:val="0"/>
      <w:divBdr>
        <w:top w:val="none" w:sz="0" w:space="0" w:color="auto"/>
        <w:left w:val="none" w:sz="0" w:space="0" w:color="auto"/>
        <w:bottom w:val="none" w:sz="0" w:space="0" w:color="auto"/>
        <w:right w:val="none" w:sz="0" w:space="0" w:color="auto"/>
      </w:divBdr>
    </w:div>
    <w:div w:id="460923252">
      <w:bodyDiv w:val="1"/>
      <w:marLeft w:val="0"/>
      <w:marRight w:val="0"/>
      <w:marTop w:val="0"/>
      <w:marBottom w:val="0"/>
      <w:divBdr>
        <w:top w:val="none" w:sz="0" w:space="0" w:color="auto"/>
        <w:left w:val="none" w:sz="0" w:space="0" w:color="auto"/>
        <w:bottom w:val="none" w:sz="0" w:space="0" w:color="auto"/>
        <w:right w:val="none" w:sz="0" w:space="0" w:color="auto"/>
      </w:divBdr>
    </w:div>
    <w:div w:id="479003166">
      <w:bodyDiv w:val="1"/>
      <w:marLeft w:val="0"/>
      <w:marRight w:val="0"/>
      <w:marTop w:val="0"/>
      <w:marBottom w:val="0"/>
      <w:divBdr>
        <w:top w:val="none" w:sz="0" w:space="0" w:color="auto"/>
        <w:left w:val="none" w:sz="0" w:space="0" w:color="auto"/>
        <w:bottom w:val="none" w:sz="0" w:space="0" w:color="auto"/>
        <w:right w:val="none" w:sz="0" w:space="0" w:color="auto"/>
      </w:divBdr>
    </w:div>
    <w:div w:id="481385962">
      <w:bodyDiv w:val="1"/>
      <w:marLeft w:val="0"/>
      <w:marRight w:val="0"/>
      <w:marTop w:val="0"/>
      <w:marBottom w:val="0"/>
      <w:divBdr>
        <w:top w:val="none" w:sz="0" w:space="0" w:color="auto"/>
        <w:left w:val="none" w:sz="0" w:space="0" w:color="auto"/>
        <w:bottom w:val="none" w:sz="0" w:space="0" w:color="auto"/>
        <w:right w:val="none" w:sz="0" w:space="0" w:color="auto"/>
      </w:divBdr>
    </w:div>
    <w:div w:id="482552332">
      <w:bodyDiv w:val="1"/>
      <w:marLeft w:val="0"/>
      <w:marRight w:val="0"/>
      <w:marTop w:val="0"/>
      <w:marBottom w:val="0"/>
      <w:divBdr>
        <w:top w:val="none" w:sz="0" w:space="0" w:color="auto"/>
        <w:left w:val="none" w:sz="0" w:space="0" w:color="auto"/>
        <w:bottom w:val="none" w:sz="0" w:space="0" w:color="auto"/>
        <w:right w:val="none" w:sz="0" w:space="0" w:color="auto"/>
      </w:divBdr>
      <w:divsChild>
        <w:div w:id="347604801">
          <w:marLeft w:val="0"/>
          <w:marRight w:val="0"/>
          <w:marTop w:val="0"/>
          <w:marBottom w:val="0"/>
          <w:divBdr>
            <w:top w:val="none" w:sz="0" w:space="0" w:color="auto"/>
            <w:left w:val="none" w:sz="0" w:space="0" w:color="auto"/>
            <w:bottom w:val="none" w:sz="0" w:space="0" w:color="auto"/>
            <w:right w:val="none" w:sz="0" w:space="0" w:color="auto"/>
          </w:divBdr>
        </w:div>
        <w:div w:id="1105030894">
          <w:marLeft w:val="0"/>
          <w:marRight w:val="0"/>
          <w:marTop w:val="0"/>
          <w:marBottom w:val="0"/>
          <w:divBdr>
            <w:top w:val="none" w:sz="0" w:space="0" w:color="auto"/>
            <w:left w:val="none" w:sz="0" w:space="0" w:color="auto"/>
            <w:bottom w:val="none" w:sz="0" w:space="0" w:color="auto"/>
            <w:right w:val="none" w:sz="0" w:space="0" w:color="auto"/>
          </w:divBdr>
        </w:div>
        <w:div w:id="1267927225">
          <w:marLeft w:val="0"/>
          <w:marRight w:val="0"/>
          <w:marTop w:val="0"/>
          <w:marBottom w:val="0"/>
          <w:divBdr>
            <w:top w:val="none" w:sz="0" w:space="0" w:color="auto"/>
            <w:left w:val="none" w:sz="0" w:space="0" w:color="auto"/>
            <w:bottom w:val="none" w:sz="0" w:space="0" w:color="auto"/>
            <w:right w:val="none" w:sz="0" w:space="0" w:color="auto"/>
          </w:divBdr>
        </w:div>
      </w:divsChild>
    </w:div>
    <w:div w:id="485779479">
      <w:bodyDiv w:val="1"/>
      <w:marLeft w:val="0"/>
      <w:marRight w:val="0"/>
      <w:marTop w:val="0"/>
      <w:marBottom w:val="0"/>
      <w:divBdr>
        <w:top w:val="none" w:sz="0" w:space="0" w:color="auto"/>
        <w:left w:val="none" w:sz="0" w:space="0" w:color="auto"/>
        <w:bottom w:val="none" w:sz="0" w:space="0" w:color="auto"/>
        <w:right w:val="none" w:sz="0" w:space="0" w:color="auto"/>
      </w:divBdr>
    </w:div>
    <w:div w:id="486629903">
      <w:bodyDiv w:val="1"/>
      <w:marLeft w:val="0"/>
      <w:marRight w:val="0"/>
      <w:marTop w:val="0"/>
      <w:marBottom w:val="0"/>
      <w:divBdr>
        <w:top w:val="none" w:sz="0" w:space="0" w:color="auto"/>
        <w:left w:val="none" w:sz="0" w:space="0" w:color="auto"/>
        <w:bottom w:val="none" w:sz="0" w:space="0" w:color="auto"/>
        <w:right w:val="none" w:sz="0" w:space="0" w:color="auto"/>
      </w:divBdr>
    </w:div>
    <w:div w:id="489251391">
      <w:bodyDiv w:val="1"/>
      <w:marLeft w:val="0"/>
      <w:marRight w:val="0"/>
      <w:marTop w:val="0"/>
      <w:marBottom w:val="0"/>
      <w:divBdr>
        <w:top w:val="none" w:sz="0" w:space="0" w:color="auto"/>
        <w:left w:val="none" w:sz="0" w:space="0" w:color="auto"/>
        <w:bottom w:val="none" w:sz="0" w:space="0" w:color="auto"/>
        <w:right w:val="none" w:sz="0" w:space="0" w:color="auto"/>
      </w:divBdr>
      <w:divsChild>
        <w:div w:id="665017122">
          <w:marLeft w:val="0"/>
          <w:marRight w:val="0"/>
          <w:marTop w:val="0"/>
          <w:marBottom w:val="0"/>
          <w:divBdr>
            <w:top w:val="none" w:sz="0" w:space="0" w:color="auto"/>
            <w:left w:val="none" w:sz="0" w:space="0" w:color="auto"/>
            <w:bottom w:val="none" w:sz="0" w:space="0" w:color="auto"/>
            <w:right w:val="none" w:sz="0" w:space="0" w:color="auto"/>
          </w:divBdr>
        </w:div>
        <w:div w:id="1124346076">
          <w:marLeft w:val="0"/>
          <w:marRight w:val="0"/>
          <w:marTop w:val="0"/>
          <w:marBottom w:val="0"/>
          <w:divBdr>
            <w:top w:val="none" w:sz="0" w:space="0" w:color="auto"/>
            <w:left w:val="none" w:sz="0" w:space="0" w:color="auto"/>
            <w:bottom w:val="none" w:sz="0" w:space="0" w:color="auto"/>
            <w:right w:val="none" w:sz="0" w:space="0" w:color="auto"/>
          </w:divBdr>
        </w:div>
        <w:div w:id="1302270465">
          <w:marLeft w:val="0"/>
          <w:marRight w:val="0"/>
          <w:marTop w:val="0"/>
          <w:marBottom w:val="0"/>
          <w:divBdr>
            <w:top w:val="none" w:sz="0" w:space="0" w:color="auto"/>
            <w:left w:val="none" w:sz="0" w:space="0" w:color="auto"/>
            <w:bottom w:val="none" w:sz="0" w:space="0" w:color="auto"/>
            <w:right w:val="none" w:sz="0" w:space="0" w:color="auto"/>
          </w:divBdr>
        </w:div>
      </w:divsChild>
    </w:div>
    <w:div w:id="491069820">
      <w:bodyDiv w:val="1"/>
      <w:marLeft w:val="0"/>
      <w:marRight w:val="0"/>
      <w:marTop w:val="0"/>
      <w:marBottom w:val="0"/>
      <w:divBdr>
        <w:top w:val="none" w:sz="0" w:space="0" w:color="auto"/>
        <w:left w:val="none" w:sz="0" w:space="0" w:color="auto"/>
        <w:bottom w:val="none" w:sz="0" w:space="0" w:color="auto"/>
        <w:right w:val="none" w:sz="0" w:space="0" w:color="auto"/>
      </w:divBdr>
      <w:divsChild>
        <w:div w:id="80958231">
          <w:marLeft w:val="0"/>
          <w:marRight w:val="0"/>
          <w:marTop w:val="0"/>
          <w:marBottom w:val="0"/>
          <w:divBdr>
            <w:top w:val="none" w:sz="0" w:space="0" w:color="auto"/>
            <w:left w:val="none" w:sz="0" w:space="0" w:color="auto"/>
            <w:bottom w:val="none" w:sz="0" w:space="0" w:color="auto"/>
            <w:right w:val="none" w:sz="0" w:space="0" w:color="auto"/>
          </w:divBdr>
        </w:div>
        <w:div w:id="1024942194">
          <w:marLeft w:val="0"/>
          <w:marRight w:val="0"/>
          <w:marTop w:val="0"/>
          <w:marBottom w:val="0"/>
          <w:divBdr>
            <w:top w:val="none" w:sz="0" w:space="0" w:color="auto"/>
            <w:left w:val="none" w:sz="0" w:space="0" w:color="auto"/>
            <w:bottom w:val="none" w:sz="0" w:space="0" w:color="auto"/>
            <w:right w:val="none" w:sz="0" w:space="0" w:color="auto"/>
          </w:divBdr>
        </w:div>
      </w:divsChild>
    </w:div>
    <w:div w:id="495262585">
      <w:bodyDiv w:val="1"/>
      <w:marLeft w:val="0"/>
      <w:marRight w:val="0"/>
      <w:marTop w:val="0"/>
      <w:marBottom w:val="0"/>
      <w:divBdr>
        <w:top w:val="none" w:sz="0" w:space="0" w:color="auto"/>
        <w:left w:val="none" w:sz="0" w:space="0" w:color="auto"/>
        <w:bottom w:val="none" w:sz="0" w:space="0" w:color="auto"/>
        <w:right w:val="none" w:sz="0" w:space="0" w:color="auto"/>
      </w:divBdr>
      <w:divsChild>
        <w:div w:id="1298336870">
          <w:marLeft w:val="0"/>
          <w:marRight w:val="0"/>
          <w:marTop w:val="0"/>
          <w:marBottom w:val="0"/>
          <w:divBdr>
            <w:top w:val="none" w:sz="0" w:space="0" w:color="auto"/>
            <w:left w:val="none" w:sz="0" w:space="0" w:color="auto"/>
            <w:bottom w:val="none" w:sz="0" w:space="0" w:color="auto"/>
            <w:right w:val="none" w:sz="0" w:space="0" w:color="auto"/>
          </w:divBdr>
        </w:div>
        <w:div w:id="821970132">
          <w:marLeft w:val="0"/>
          <w:marRight w:val="0"/>
          <w:marTop w:val="0"/>
          <w:marBottom w:val="0"/>
          <w:divBdr>
            <w:top w:val="none" w:sz="0" w:space="0" w:color="auto"/>
            <w:left w:val="none" w:sz="0" w:space="0" w:color="auto"/>
            <w:bottom w:val="none" w:sz="0" w:space="0" w:color="auto"/>
            <w:right w:val="none" w:sz="0" w:space="0" w:color="auto"/>
          </w:divBdr>
        </w:div>
      </w:divsChild>
    </w:div>
    <w:div w:id="496070813">
      <w:bodyDiv w:val="1"/>
      <w:marLeft w:val="0"/>
      <w:marRight w:val="0"/>
      <w:marTop w:val="0"/>
      <w:marBottom w:val="0"/>
      <w:divBdr>
        <w:top w:val="none" w:sz="0" w:space="0" w:color="auto"/>
        <w:left w:val="none" w:sz="0" w:space="0" w:color="auto"/>
        <w:bottom w:val="none" w:sz="0" w:space="0" w:color="auto"/>
        <w:right w:val="none" w:sz="0" w:space="0" w:color="auto"/>
      </w:divBdr>
    </w:div>
    <w:div w:id="501241890">
      <w:bodyDiv w:val="1"/>
      <w:marLeft w:val="0"/>
      <w:marRight w:val="0"/>
      <w:marTop w:val="0"/>
      <w:marBottom w:val="0"/>
      <w:divBdr>
        <w:top w:val="none" w:sz="0" w:space="0" w:color="auto"/>
        <w:left w:val="none" w:sz="0" w:space="0" w:color="auto"/>
        <w:bottom w:val="none" w:sz="0" w:space="0" w:color="auto"/>
        <w:right w:val="none" w:sz="0" w:space="0" w:color="auto"/>
      </w:divBdr>
    </w:div>
    <w:div w:id="508713598">
      <w:bodyDiv w:val="1"/>
      <w:marLeft w:val="0"/>
      <w:marRight w:val="0"/>
      <w:marTop w:val="0"/>
      <w:marBottom w:val="0"/>
      <w:divBdr>
        <w:top w:val="none" w:sz="0" w:space="0" w:color="auto"/>
        <w:left w:val="none" w:sz="0" w:space="0" w:color="auto"/>
        <w:bottom w:val="none" w:sz="0" w:space="0" w:color="auto"/>
        <w:right w:val="none" w:sz="0" w:space="0" w:color="auto"/>
      </w:divBdr>
    </w:div>
    <w:div w:id="512115086">
      <w:bodyDiv w:val="1"/>
      <w:marLeft w:val="0"/>
      <w:marRight w:val="0"/>
      <w:marTop w:val="0"/>
      <w:marBottom w:val="0"/>
      <w:divBdr>
        <w:top w:val="none" w:sz="0" w:space="0" w:color="auto"/>
        <w:left w:val="none" w:sz="0" w:space="0" w:color="auto"/>
        <w:bottom w:val="none" w:sz="0" w:space="0" w:color="auto"/>
        <w:right w:val="none" w:sz="0" w:space="0" w:color="auto"/>
      </w:divBdr>
    </w:div>
    <w:div w:id="516045675">
      <w:bodyDiv w:val="1"/>
      <w:marLeft w:val="0"/>
      <w:marRight w:val="0"/>
      <w:marTop w:val="0"/>
      <w:marBottom w:val="0"/>
      <w:divBdr>
        <w:top w:val="none" w:sz="0" w:space="0" w:color="auto"/>
        <w:left w:val="none" w:sz="0" w:space="0" w:color="auto"/>
        <w:bottom w:val="none" w:sz="0" w:space="0" w:color="auto"/>
        <w:right w:val="none" w:sz="0" w:space="0" w:color="auto"/>
      </w:divBdr>
    </w:div>
    <w:div w:id="519704736">
      <w:bodyDiv w:val="1"/>
      <w:marLeft w:val="0"/>
      <w:marRight w:val="0"/>
      <w:marTop w:val="0"/>
      <w:marBottom w:val="0"/>
      <w:divBdr>
        <w:top w:val="none" w:sz="0" w:space="0" w:color="auto"/>
        <w:left w:val="none" w:sz="0" w:space="0" w:color="auto"/>
        <w:bottom w:val="none" w:sz="0" w:space="0" w:color="auto"/>
        <w:right w:val="none" w:sz="0" w:space="0" w:color="auto"/>
      </w:divBdr>
    </w:div>
    <w:div w:id="523373545">
      <w:bodyDiv w:val="1"/>
      <w:marLeft w:val="0"/>
      <w:marRight w:val="0"/>
      <w:marTop w:val="0"/>
      <w:marBottom w:val="0"/>
      <w:divBdr>
        <w:top w:val="none" w:sz="0" w:space="0" w:color="auto"/>
        <w:left w:val="none" w:sz="0" w:space="0" w:color="auto"/>
        <w:bottom w:val="none" w:sz="0" w:space="0" w:color="auto"/>
        <w:right w:val="none" w:sz="0" w:space="0" w:color="auto"/>
      </w:divBdr>
    </w:div>
    <w:div w:id="524638382">
      <w:bodyDiv w:val="1"/>
      <w:marLeft w:val="0"/>
      <w:marRight w:val="0"/>
      <w:marTop w:val="0"/>
      <w:marBottom w:val="0"/>
      <w:divBdr>
        <w:top w:val="none" w:sz="0" w:space="0" w:color="auto"/>
        <w:left w:val="none" w:sz="0" w:space="0" w:color="auto"/>
        <w:bottom w:val="none" w:sz="0" w:space="0" w:color="auto"/>
        <w:right w:val="none" w:sz="0" w:space="0" w:color="auto"/>
      </w:divBdr>
    </w:div>
    <w:div w:id="526676550">
      <w:bodyDiv w:val="1"/>
      <w:marLeft w:val="0"/>
      <w:marRight w:val="0"/>
      <w:marTop w:val="0"/>
      <w:marBottom w:val="0"/>
      <w:divBdr>
        <w:top w:val="none" w:sz="0" w:space="0" w:color="auto"/>
        <w:left w:val="none" w:sz="0" w:space="0" w:color="auto"/>
        <w:bottom w:val="none" w:sz="0" w:space="0" w:color="auto"/>
        <w:right w:val="none" w:sz="0" w:space="0" w:color="auto"/>
      </w:divBdr>
    </w:div>
    <w:div w:id="528877494">
      <w:bodyDiv w:val="1"/>
      <w:marLeft w:val="0"/>
      <w:marRight w:val="0"/>
      <w:marTop w:val="0"/>
      <w:marBottom w:val="0"/>
      <w:divBdr>
        <w:top w:val="none" w:sz="0" w:space="0" w:color="auto"/>
        <w:left w:val="none" w:sz="0" w:space="0" w:color="auto"/>
        <w:bottom w:val="none" w:sz="0" w:space="0" w:color="auto"/>
        <w:right w:val="none" w:sz="0" w:space="0" w:color="auto"/>
      </w:divBdr>
    </w:div>
    <w:div w:id="528954707">
      <w:bodyDiv w:val="1"/>
      <w:marLeft w:val="0"/>
      <w:marRight w:val="0"/>
      <w:marTop w:val="0"/>
      <w:marBottom w:val="0"/>
      <w:divBdr>
        <w:top w:val="none" w:sz="0" w:space="0" w:color="auto"/>
        <w:left w:val="none" w:sz="0" w:space="0" w:color="auto"/>
        <w:bottom w:val="none" w:sz="0" w:space="0" w:color="auto"/>
        <w:right w:val="none" w:sz="0" w:space="0" w:color="auto"/>
      </w:divBdr>
    </w:div>
    <w:div w:id="529145017">
      <w:bodyDiv w:val="1"/>
      <w:marLeft w:val="0"/>
      <w:marRight w:val="0"/>
      <w:marTop w:val="0"/>
      <w:marBottom w:val="0"/>
      <w:divBdr>
        <w:top w:val="none" w:sz="0" w:space="0" w:color="auto"/>
        <w:left w:val="none" w:sz="0" w:space="0" w:color="auto"/>
        <w:bottom w:val="none" w:sz="0" w:space="0" w:color="auto"/>
        <w:right w:val="none" w:sz="0" w:space="0" w:color="auto"/>
      </w:divBdr>
    </w:div>
    <w:div w:id="531695121">
      <w:bodyDiv w:val="1"/>
      <w:marLeft w:val="0"/>
      <w:marRight w:val="0"/>
      <w:marTop w:val="0"/>
      <w:marBottom w:val="0"/>
      <w:divBdr>
        <w:top w:val="none" w:sz="0" w:space="0" w:color="auto"/>
        <w:left w:val="none" w:sz="0" w:space="0" w:color="auto"/>
        <w:bottom w:val="none" w:sz="0" w:space="0" w:color="auto"/>
        <w:right w:val="none" w:sz="0" w:space="0" w:color="auto"/>
      </w:divBdr>
    </w:div>
    <w:div w:id="540677382">
      <w:bodyDiv w:val="1"/>
      <w:marLeft w:val="0"/>
      <w:marRight w:val="0"/>
      <w:marTop w:val="0"/>
      <w:marBottom w:val="0"/>
      <w:divBdr>
        <w:top w:val="none" w:sz="0" w:space="0" w:color="auto"/>
        <w:left w:val="none" w:sz="0" w:space="0" w:color="auto"/>
        <w:bottom w:val="none" w:sz="0" w:space="0" w:color="auto"/>
        <w:right w:val="none" w:sz="0" w:space="0" w:color="auto"/>
      </w:divBdr>
    </w:div>
    <w:div w:id="542642854">
      <w:bodyDiv w:val="1"/>
      <w:marLeft w:val="0"/>
      <w:marRight w:val="0"/>
      <w:marTop w:val="0"/>
      <w:marBottom w:val="0"/>
      <w:divBdr>
        <w:top w:val="none" w:sz="0" w:space="0" w:color="auto"/>
        <w:left w:val="none" w:sz="0" w:space="0" w:color="auto"/>
        <w:bottom w:val="none" w:sz="0" w:space="0" w:color="auto"/>
        <w:right w:val="none" w:sz="0" w:space="0" w:color="auto"/>
      </w:divBdr>
    </w:div>
    <w:div w:id="543062658">
      <w:bodyDiv w:val="1"/>
      <w:marLeft w:val="0"/>
      <w:marRight w:val="0"/>
      <w:marTop w:val="0"/>
      <w:marBottom w:val="0"/>
      <w:divBdr>
        <w:top w:val="none" w:sz="0" w:space="0" w:color="auto"/>
        <w:left w:val="none" w:sz="0" w:space="0" w:color="auto"/>
        <w:bottom w:val="none" w:sz="0" w:space="0" w:color="auto"/>
        <w:right w:val="none" w:sz="0" w:space="0" w:color="auto"/>
      </w:divBdr>
    </w:div>
    <w:div w:id="546525593">
      <w:bodyDiv w:val="1"/>
      <w:marLeft w:val="0"/>
      <w:marRight w:val="0"/>
      <w:marTop w:val="0"/>
      <w:marBottom w:val="0"/>
      <w:divBdr>
        <w:top w:val="none" w:sz="0" w:space="0" w:color="auto"/>
        <w:left w:val="none" w:sz="0" w:space="0" w:color="auto"/>
        <w:bottom w:val="none" w:sz="0" w:space="0" w:color="auto"/>
        <w:right w:val="none" w:sz="0" w:space="0" w:color="auto"/>
      </w:divBdr>
      <w:divsChild>
        <w:div w:id="2050257035">
          <w:marLeft w:val="0"/>
          <w:marRight w:val="0"/>
          <w:marTop w:val="0"/>
          <w:marBottom w:val="0"/>
          <w:divBdr>
            <w:top w:val="none" w:sz="0" w:space="0" w:color="auto"/>
            <w:left w:val="none" w:sz="0" w:space="0" w:color="auto"/>
            <w:bottom w:val="none" w:sz="0" w:space="0" w:color="auto"/>
            <w:right w:val="none" w:sz="0" w:space="0" w:color="auto"/>
          </w:divBdr>
        </w:div>
      </w:divsChild>
    </w:div>
    <w:div w:id="550308200">
      <w:bodyDiv w:val="1"/>
      <w:marLeft w:val="0"/>
      <w:marRight w:val="0"/>
      <w:marTop w:val="0"/>
      <w:marBottom w:val="0"/>
      <w:divBdr>
        <w:top w:val="none" w:sz="0" w:space="0" w:color="auto"/>
        <w:left w:val="none" w:sz="0" w:space="0" w:color="auto"/>
        <w:bottom w:val="none" w:sz="0" w:space="0" w:color="auto"/>
        <w:right w:val="none" w:sz="0" w:space="0" w:color="auto"/>
      </w:divBdr>
    </w:div>
    <w:div w:id="552808285">
      <w:bodyDiv w:val="1"/>
      <w:marLeft w:val="0"/>
      <w:marRight w:val="0"/>
      <w:marTop w:val="0"/>
      <w:marBottom w:val="0"/>
      <w:divBdr>
        <w:top w:val="none" w:sz="0" w:space="0" w:color="auto"/>
        <w:left w:val="none" w:sz="0" w:space="0" w:color="auto"/>
        <w:bottom w:val="none" w:sz="0" w:space="0" w:color="auto"/>
        <w:right w:val="none" w:sz="0" w:space="0" w:color="auto"/>
      </w:divBdr>
    </w:div>
    <w:div w:id="559053733">
      <w:bodyDiv w:val="1"/>
      <w:marLeft w:val="0"/>
      <w:marRight w:val="0"/>
      <w:marTop w:val="0"/>
      <w:marBottom w:val="0"/>
      <w:divBdr>
        <w:top w:val="none" w:sz="0" w:space="0" w:color="auto"/>
        <w:left w:val="none" w:sz="0" w:space="0" w:color="auto"/>
        <w:bottom w:val="none" w:sz="0" w:space="0" w:color="auto"/>
        <w:right w:val="none" w:sz="0" w:space="0" w:color="auto"/>
      </w:divBdr>
      <w:divsChild>
        <w:div w:id="1368599123">
          <w:marLeft w:val="0"/>
          <w:marRight w:val="0"/>
          <w:marTop w:val="0"/>
          <w:marBottom w:val="0"/>
          <w:divBdr>
            <w:top w:val="none" w:sz="0" w:space="0" w:color="auto"/>
            <w:left w:val="none" w:sz="0" w:space="0" w:color="auto"/>
            <w:bottom w:val="none" w:sz="0" w:space="0" w:color="auto"/>
            <w:right w:val="none" w:sz="0" w:space="0" w:color="auto"/>
          </w:divBdr>
          <w:divsChild>
            <w:div w:id="1853375618">
              <w:marLeft w:val="0"/>
              <w:marRight w:val="0"/>
              <w:marTop w:val="0"/>
              <w:marBottom w:val="0"/>
              <w:divBdr>
                <w:top w:val="none" w:sz="0" w:space="0" w:color="auto"/>
                <w:left w:val="none" w:sz="0" w:space="0" w:color="auto"/>
                <w:bottom w:val="none" w:sz="0" w:space="0" w:color="auto"/>
                <w:right w:val="none" w:sz="0" w:space="0" w:color="auto"/>
              </w:divBdr>
              <w:divsChild>
                <w:div w:id="15388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49692">
          <w:marLeft w:val="0"/>
          <w:marRight w:val="0"/>
          <w:marTop w:val="0"/>
          <w:marBottom w:val="0"/>
          <w:divBdr>
            <w:top w:val="none" w:sz="0" w:space="0" w:color="auto"/>
            <w:left w:val="none" w:sz="0" w:space="0" w:color="auto"/>
            <w:bottom w:val="none" w:sz="0" w:space="0" w:color="auto"/>
            <w:right w:val="none" w:sz="0" w:space="0" w:color="auto"/>
          </w:divBdr>
          <w:divsChild>
            <w:div w:id="2026864031">
              <w:marLeft w:val="0"/>
              <w:marRight w:val="0"/>
              <w:marTop w:val="0"/>
              <w:marBottom w:val="0"/>
              <w:divBdr>
                <w:top w:val="none" w:sz="0" w:space="0" w:color="auto"/>
                <w:left w:val="none" w:sz="0" w:space="0" w:color="auto"/>
                <w:bottom w:val="none" w:sz="0" w:space="0" w:color="auto"/>
                <w:right w:val="none" w:sz="0" w:space="0" w:color="auto"/>
              </w:divBdr>
              <w:divsChild>
                <w:div w:id="1452699177">
                  <w:marLeft w:val="0"/>
                  <w:marRight w:val="0"/>
                  <w:marTop w:val="0"/>
                  <w:marBottom w:val="0"/>
                  <w:divBdr>
                    <w:top w:val="none" w:sz="0" w:space="0" w:color="auto"/>
                    <w:left w:val="none" w:sz="0" w:space="0" w:color="auto"/>
                    <w:bottom w:val="none" w:sz="0" w:space="0" w:color="auto"/>
                    <w:right w:val="none" w:sz="0" w:space="0" w:color="auto"/>
                  </w:divBdr>
                </w:div>
                <w:div w:id="1113868993">
                  <w:marLeft w:val="0"/>
                  <w:marRight w:val="0"/>
                  <w:marTop w:val="0"/>
                  <w:marBottom w:val="0"/>
                  <w:divBdr>
                    <w:top w:val="none" w:sz="0" w:space="0" w:color="auto"/>
                    <w:left w:val="none" w:sz="0" w:space="0" w:color="auto"/>
                    <w:bottom w:val="none" w:sz="0" w:space="0" w:color="auto"/>
                    <w:right w:val="none" w:sz="0" w:space="0" w:color="auto"/>
                  </w:divBdr>
                </w:div>
                <w:div w:id="52247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8054">
          <w:marLeft w:val="0"/>
          <w:marRight w:val="0"/>
          <w:marTop w:val="0"/>
          <w:marBottom w:val="0"/>
          <w:divBdr>
            <w:top w:val="none" w:sz="0" w:space="0" w:color="auto"/>
            <w:left w:val="none" w:sz="0" w:space="0" w:color="auto"/>
            <w:bottom w:val="none" w:sz="0" w:space="0" w:color="auto"/>
            <w:right w:val="none" w:sz="0" w:space="0" w:color="auto"/>
          </w:divBdr>
        </w:div>
        <w:div w:id="274220444">
          <w:marLeft w:val="0"/>
          <w:marRight w:val="0"/>
          <w:marTop w:val="0"/>
          <w:marBottom w:val="0"/>
          <w:divBdr>
            <w:top w:val="none" w:sz="0" w:space="0" w:color="auto"/>
            <w:left w:val="none" w:sz="0" w:space="0" w:color="auto"/>
            <w:bottom w:val="none" w:sz="0" w:space="0" w:color="auto"/>
            <w:right w:val="none" w:sz="0" w:space="0" w:color="auto"/>
          </w:divBdr>
          <w:divsChild>
            <w:div w:id="1720129668">
              <w:marLeft w:val="0"/>
              <w:marRight w:val="0"/>
              <w:marTop w:val="0"/>
              <w:marBottom w:val="0"/>
              <w:divBdr>
                <w:top w:val="none" w:sz="0" w:space="0" w:color="auto"/>
                <w:left w:val="none" w:sz="0" w:space="0" w:color="auto"/>
                <w:bottom w:val="none" w:sz="0" w:space="0" w:color="auto"/>
                <w:right w:val="none" w:sz="0" w:space="0" w:color="auto"/>
              </w:divBdr>
              <w:divsChild>
                <w:div w:id="1587880915">
                  <w:marLeft w:val="0"/>
                  <w:marRight w:val="0"/>
                  <w:marTop w:val="0"/>
                  <w:marBottom w:val="0"/>
                  <w:divBdr>
                    <w:top w:val="none" w:sz="0" w:space="0" w:color="auto"/>
                    <w:left w:val="none" w:sz="0" w:space="0" w:color="auto"/>
                    <w:bottom w:val="none" w:sz="0" w:space="0" w:color="auto"/>
                    <w:right w:val="none" w:sz="0" w:space="0" w:color="auto"/>
                  </w:divBdr>
                  <w:divsChild>
                    <w:div w:id="2011251659">
                      <w:marLeft w:val="0"/>
                      <w:marRight w:val="0"/>
                      <w:marTop w:val="0"/>
                      <w:marBottom w:val="0"/>
                      <w:divBdr>
                        <w:top w:val="none" w:sz="0" w:space="0" w:color="auto"/>
                        <w:left w:val="none" w:sz="0" w:space="0" w:color="auto"/>
                        <w:bottom w:val="none" w:sz="0" w:space="0" w:color="auto"/>
                        <w:right w:val="none" w:sz="0" w:space="0" w:color="auto"/>
                      </w:divBdr>
                      <w:divsChild>
                        <w:div w:id="725297108">
                          <w:marLeft w:val="0"/>
                          <w:marRight w:val="0"/>
                          <w:marTop w:val="0"/>
                          <w:marBottom w:val="0"/>
                          <w:divBdr>
                            <w:top w:val="none" w:sz="0" w:space="0" w:color="auto"/>
                            <w:left w:val="none" w:sz="0" w:space="0" w:color="auto"/>
                            <w:bottom w:val="none" w:sz="0" w:space="0" w:color="auto"/>
                            <w:right w:val="none" w:sz="0" w:space="0" w:color="auto"/>
                          </w:divBdr>
                          <w:divsChild>
                            <w:div w:id="205646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254919">
      <w:bodyDiv w:val="1"/>
      <w:marLeft w:val="0"/>
      <w:marRight w:val="0"/>
      <w:marTop w:val="0"/>
      <w:marBottom w:val="0"/>
      <w:divBdr>
        <w:top w:val="none" w:sz="0" w:space="0" w:color="auto"/>
        <w:left w:val="none" w:sz="0" w:space="0" w:color="auto"/>
        <w:bottom w:val="none" w:sz="0" w:space="0" w:color="auto"/>
        <w:right w:val="none" w:sz="0" w:space="0" w:color="auto"/>
      </w:divBdr>
    </w:div>
    <w:div w:id="563951495">
      <w:bodyDiv w:val="1"/>
      <w:marLeft w:val="0"/>
      <w:marRight w:val="0"/>
      <w:marTop w:val="0"/>
      <w:marBottom w:val="0"/>
      <w:divBdr>
        <w:top w:val="none" w:sz="0" w:space="0" w:color="auto"/>
        <w:left w:val="none" w:sz="0" w:space="0" w:color="auto"/>
        <w:bottom w:val="none" w:sz="0" w:space="0" w:color="auto"/>
        <w:right w:val="none" w:sz="0" w:space="0" w:color="auto"/>
      </w:divBdr>
    </w:div>
    <w:div w:id="564410992">
      <w:bodyDiv w:val="1"/>
      <w:marLeft w:val="0"/>
      <w:marRight w:val="0"/>
      <w:marTop w:val="0"/>
      <w:marBottom w:val="0"/>
      <w:divBdr>
        <w:top w:val="none" w:sz="0" w:space="0" w:color="auto"/>
        <w:left w:val="none" w:sz="0" w:space="0" w:color="auto"/>
        <w:bottom w:val="none" w:sz="0" w:space="0" w:color="auto"/>
        <w:right w:val="none" w:sz="0" w:space="0" w:color="auto"/>
      </w:divBdr>
      <w:divsChild>
        <w:div w:id="766080271">
          <w:marLeft w:val="0"/>
          <w:marRight w:val="0"/>
          <w:marTop w:val="0"/>
          <w:marBottom w:val="0"/>
          <w:divBdr>
            <w:top w:val="none" w:sz="0" w:space="0" w:color="auto"/>
            <w:left w:val="none" w:sz="0" w:space="0" w:color="auto"/>
            <w:bottom w:val="none" w:sz="0" w:space="0" w:color="auto"/>
            <w:right w:val="none" w:sz="0" w:space="0" w:color="auto"/>
          </w:divBdr>
        </w:div>
        <w:div w:id="1890189756">
          <w:marLeft w:val="0"/>
          <w:marRight w:val="0"/>
          <w:marTop w:val="0"/>
          <w:marBottom w:val="0"/>
          <w:divBdr>
            <w:top w:val="none" w:sz="0" w:space="0" w:color="auto"/>
            <w:left w:val="none" w:sz="0" w:space="0" w:color="auto"/>
            <w:bottom w:val="none" w:sz="0" w:space="0" w:color="auto"/>
            <w:right w:val="none" w:sz="0" w:space="0" w:color="auto"/>
          </w:divBdr>
        </w:div>
      </w:divsChild>
    </w:div>
    <w:div w:id="567811882">
      <w:bodyDiv w:val="1"/>
      <w:marLeft w:val="0"/>
      <w:marRight w:val="0"/>
      <w:marTop w:val="0"/>
      <w:marBottom w:val="0"/>
      <w:divBdr>
        <w:top w:val="none" w:sz="0" w:space="0" w:color="auto"/>
        <w:left w:val="none" w:sz="0" w:space="0" w:color="auto"/>
        <w:bottom w:val="none" w:sz="0" w:space="0" w:color="auto"/>
        <w:right w:val="none" w:sz="0" w:space="0" w:color="auto"/>
      </w:divBdr>
    </w:div>
    <w:div w:id="569005460">
      <w:bodyDiv w:val="1"/>
      <w:marLeft w:val="0"/>
      <w:marRight w:val="0"/>
      <w:marTop w:val="0"/>
      <w:marBottom w:val="0"/>
      <w:divBdr>
        <w:top w:val="none" w:sz="0" w:space="0" w:color="auto"/>
        <w:left w:val="none" w:sz="0" w:space="0" w:color="auto"/>
        <w:bottom w:val="none" w:sz="0" w:space="0" w:color="auto"/>
        <w:right w:val="none" w:sz="0" w:space="0" w:color="auto"/>
      </w:divBdr>
    </w:div>
    <w:div w:id="581062171">
      <w:bodyDiv w:val="1"/>
      <w:marLeft w:val="0"/>
      <w:marRight w:val="0"/>
      <w:marTop w:val="0"/>
      <w:marBottom w:val="0"/>
      <w:divBdr>
        <w:top w:val="none" w:sz="0" w:space="0" w:color="auto"/>
        <w:left w:val="none" w:sz="0" w:space="0" w:color="auto"/>
        <w:bottom w:val="none" w:sz="0" w:space="0" w:color="auto"/>
        <w:right w:val="none" w:sz="0" w:space="0" w:color="auto"/>
      </w:divBdr>
    </w:div>
    <w:div w:id="582833240">
      <w:bodyDiv w:val="1"/>
      <w:marLeft w:val="0"/>
      <w:marRight w:val="0"/>
      <w:marTop w:val="0"/>
      <w:marBottom w:val="0"/>
      <w:divBdr>
        <w:top w:val="none" w:sz="0" w:space="0" w:color="auto"/>
        <w:left w:val="none" w:sz="0" w:space="0" w:color="auto"/>
        <w:bottom w:val="none" w:sz="0" w:space="0" w:color="auto"/>
        <w:right w:val="none" w:sz="0" w:space="0" w:color="auto"/>
      </w:divBdr>
    </w:div>
    <w:div w:id="593904222">
      <w:bodyDiv w:val="1"/>
      <w:marLeft w:val="0"/>
      <w:marRight w:val="0"/>
      <w:marTop w:val="0"/>
      <w:marBottom w:val="0"/>
      <w:divBdr>
        <w:top w:val="none" w:sz="0" w:space="0" w:color="auto"/>
        <w:left w:val="none" w:sz="0" w:space="0" w:color="auto"/>
        <w:bottom w:val="none" w:sz="0" w:space="0" w:color="auto"/>
        <w:right w:val="none" w:sz="0" w:space="0" w:color="auto"/>
      </w:divBdr>
    </w:div>
    <w:div w:id="594560378">
      <w:bodyDiv w:val="1"/>
      <w:marLeft w:val="0"/>
      <w:marRight w:val="0"/>
      <w:marTop w:val="0"/>
      <w:marBottom w:val="0"/>
      <w:divBdr>
        <w:top w:val="none" w:sz="0" w:space="0" w:color="auto"/>
        <w:left w:val="none" w:sz="0" w:space="0" w:color="auto"/>
        <w:bottom w:val="none" w:sz="0" w:space="0" w:color="auto"/>
        <w:right w:val="none" w:sz="0" w:space="0" w:color="auto"/>
      </w:divBdr>
    </w:div>
    <w:div w:id="595211059">
      <w:bodyDiv w:val="1"/>
      <w:marLeft w:val="0"/>
      <w:marRight w:val="0"/>
      <w:marTop w:val="0"/>
      <w:marBottom w:val="0"/>
      <w:divBdr>
        <w:top w:val="none" w:sz="0" w:space="0" w:color="auto"/>
        <w:left w:val="none" w:sz="0" w:space="0" w:color="auto"/>
        <w:bottom w:val="none" w:sz="0" w:space="0" w:color="auto"/>
        <w:right w:val="none" w:sz="0" w:space="0" w:color="auto"/>
      </w:divBdr>
    </w:div>
    <w:div w:id="595555926">
      <w:bodyDiv w:val="1"/>
      <w:marLeft w:val="0"/>
      <w:marRight w:val="0"/>
      <w:marTop w:val="0"/>
      <w:marBottom w:val="0"/>
      <w:divBdr>
        <w:top w:val="none" w:sz="0" w:space="0" w:color="auto"/>
        <w:left w:val="none" w:sz="0" w:space="0" w:color="auto"/>
        <w:bottom w:val="none" w:sz="0" w:space="0" w:color="auto"/>
        <w:right w:val="none" w:sz="0" w:space="0" w:color="auto"/>
      </w:divBdr>
    </w:div>
    <w:div w:id="595796057">
      <w:bodyDiv w:val="1"/>
      <w:marLeft w:val="0"/>
      <w:marRight w:val="0"/>
      <w:marTop w:val="0"/>
      <w:marBottom w:val="0"/>
      <w:divBdr>
        <w:top w:val="none" w:sz="0" w:space="0" w:color="auto"/>
        <w:left w:val="none" w:sz="0" w:space="0" w:color="auto"/>
        <w:bottom w:val="none" w:sz="0" w:space="0" w:color="auto"/>
        <w:right w:val="none" w:sz="0" w:space="0" w:color="auto"/>
      </w:divBdr>
    </w:div>
    <w:div w:id="595871051">
      <w:bodyDiv w:val="1"/>
      <w:marLeft w:val="0"/>
      <w:marRight w:val="0"/>
      <w:marTop w:val="0"/>
      <w:marBottom w:val="0"/>
      <w:divBdr>
        <w:top w:val="none" w:sz="0" w:space="0" w:color="auto"/>
        <w:left w:val="none" w:sz="0" w:space="0" w:color="auto"/>
        <w:bottom w:val="none" w:sz="0" w:space="0" w:color="auto"/>
        <w:right w:val="none" w:sz="0" w:space="0" w:color="auto"/>
      </w:divBdr>
    </w:div>
    <w:div w:id="596669339">
      <w:bodyDiv w:val="1"/>
      <w:marLeft w:val="0"/>
      <w:marRight w:val="0"/>
      <w:marTop w:val="0"/>
      <w:marBottom w:val="0"/>
      <w:divBdr>
        <w:top w:val="none" w:sz="0" w:space="0" w:color="auto"/>
        <w:left w:val="none" w:sz="0" w:space="0" w:color="auto"/>
        <w:bottom w:val="none" w:sz="0" w:space="0" w:color="auto"/>
        <w:right w:val="none" w:sz="0" w:space="0" w:color="auto"/>
      </w:divBdr>
      <w:divsChild>
        <w:div w:id="142042130">
          <w:marLeft w:val="0"/>
          <w:marRight w:val="0"/>
          <w:marTop w:val="0"/>
          <w:marBottom w:val="0"/>
          <w:divBdr>
            <w:top w:val="none" w:sz="0" w:space="0" w:color="auto"/>
            <w:left w:val="none" w:sz="0" w:space="0" w:color="auto"/>
            <w:bottom w:val="none" w:sz="0" w:space="0" w:color="auto"/>
            <w:right w:val="none" w:sz="0" w:space="0" w:color="auto"/>
          </w:divBdr>
        </w:div>
        <w:div w:id="1812281798">
          <w:marLeft w:val="0"/>
          <w:marRight w:val="0"/>
          <w:marTop w:val="0"/>
          <w:marBottom w:val="0"/>
          <w:divBdr>
            <w:top w:val="none" w:sz="0" w:space="0" w:color="auto"/>
            <w:left w:val="none" w:sz="0" w:space="0" w:color="auto"/>
            <w:bottom w:val="none" w:sz="0" w:space="0" w:color="auto"/>
            <w:right w:val="none" w:sz="0" w:space="0" w:color="auto"/>
          </w:divBdr>
        </w:div>
      </w:divsChild>
    </w:div>
    <w:div w:id="605622908">
      <w:bodyDiv w:val="1"/>
      <w:marLeft w:val="0"/>
      <w:marRight w:val="0"/>
      <w:marTop w:val="0"/>
      <w:marBottom w:val="0"/>
      <w:divBdr>
        <w:top w:val="none" w:sz="0" w:space="0" w:color="auto"/>
        <w:left w:val="none" w:sz="0" w:space="0" w:color="auto"/>
        <w:bottom w:val="none" w:sz="0" w:space="0" w:color="auto"/>
        <w:right w:val="none" w:sz="0" w:space="0" w:color="auto"/>
      </w:divBdr>
      <w:divsChild>
        <w:div w:id="1425613416">
          <w:marLeft w:val="0"/>
          <w:marRight w:val="0"/>
          <w:marTop w:val="0"/>
          <w:marBottom w:val="0"/>
          <w:divBdr>
            <w:top w:val="none" w:sz="0" w:space="0" w:color="auto"/>
            <w:left w:val="none" w:sz="0" w:space="0" w:color="auto"/>
            <w:bottom w:val="none" w:sz="0" w:space="0" w:color="auto"/>
            <w:right w:val="none" w:sz="0" w:space="0" w:color="auto"/>
          </w:divBdr>
        </w:div>
      </w:divsChild>
    </w:div>
    <w:div w:id="606699410">
      <w:bodyDiv w:val="1"/>
      <w:marLeft w:val="0"/>
      <w:marRight w:val="0"/>
      <w:marTop w:val="0"/>
      <w:marBottom w:val="0"/>
      <w:divBdr>
        <w:top w:val="none" w:sz="0" w:space="0" w:color="auto"/>
        <w:left w:val="none" w:sz="0" w:space="0" w:color="auto"/>
        <w:bottom w:val="none" w:sz="0" w:space="0" w:color="auto"/>
        <w:right w:val="none" w:sz="0" w:space="0" w:color="auto"/>
      </w:divBdr>
    </w:div>
    <w:div w:id="611473100">
      <w:bodyDiv w:val="1"/>
      <w:marLeft w:val="0"/>
      <w:marRight w:val="0"/>
      <w:marTop w:val="0"/>
      <w:marBottom w:val="0"/>
      <w:divBdr>
        <w:top w:val="none" w:sz="0" w:space="0" w:color="auto"/>
        <w:left w:val="none" w:sz="0" w:space="0" w:color="auto"/>
        <w:bottom w:val="none" w:sz="0" w:space="0" w:color="auto"/>
        <w:right w:val="none" w:sz="0" w:space="0" w:color="auto"/>
      </w:divBdr>
      <w:divsChild>
        <w:div w:id="965161501">
          <w:marLeft w:val="0"/>
          <w:marRight w:val="0"/>
          <w:marTop w:val="0"/>
          <w:marBottom w:val="0"/>
          <w:divBdr>
            <w:top w:val="none" w:sz="0" w:space="0" w:color="auto"/>
            <w:left w:val="none" w:sz="0" w:space="0" w:color="auto"/>
            <w:bottom w:val="none" w:sz="0" w:space="0" w:color="auto"/>
            <w:right w:val="none" w:sz="0" w:space="0" w:color="auto"/>
          </w:divBdr>
        </w:div>
        <w:div w:id="731005460">
          <w:marLeft w:val="0"/>
          <w:marRight w:val="0"/>
          <w:marTop w:val="0"/>
          <w:marBottom w:val="0"/>
          <w:divBdr>
            <w:top w:val="none" w:sz="0" w:space="0" w:color="auto"/>
            <w:left w:val="none" w:sz="0" w:space="0" w:color="auto"/>
            <w:bottom w:val="none" w:sz="0" w:space="0" w:color="auto"/>
            <w:right w:val="none" w:sz="0" w:space="0" w:color="auto"/>
          </w:divBdr>
        </w:div>
      </w:divsChild>
    </w:div>
    <w:div w:id="613638936">
      <w:bodyDiv w:val="1"/>
      <w:marLeft w:val="0"/>
      <w:marRight w:val="0"/>
      <w:marTop w:val="0"/>
      <w:marBottom w:val="0"/>
      <w:divBdr>
        <w:top w:val="none" w:sz="0" w:space="0" w:color="auto"/>
        <w:left w:val="none" w:sz="0" w:space="0" w:color="auto"/>
        <w:bottom w:val="none" w:sz="0" w:space="0" w:color="auto"/>
        <w:right w:val="none" w:sz="0" w:space="0" w:color="auto"/>
      </w:divBdr>
    </w:div>
    <w:div w:id="614944485">
      <w:bodyDiv w:val="1"/>
      <w:marLeft w:val="0"/>
      <w:marRight w:val="0"/>
      <w:marTop w:val="0"/>
      <w:marBottom w:val="0"/>
      <w:divBdr>
        <w:top w:val="none" w:sz="0" w:space="0" w:color="auto"/>
        <w:left w:val="none" w:sz="0" w:space="0" w:color="auto"/>
        <w:bottom w:val="none" w:sz="0" w:space="0" w:color="auto"/>
        <w:right w:val="none" w:sz="0" w:space="0" w:color="auto"/>
      </w:divBdr>
    </w:div>
    <w:div w:id="622465820">
      <w:bodyDiv w:val="1"/>
      <w:marLeft w:val="0"/>
      <w:marRight w:val="0"/>
      <w:marTop w:val="0"/>
      <w:marBottom w:val="0"/>
      <w:divBdr>
        <w:top w:val="none" w:sz="0" w:space="0" w:color="auto"/>
        <w:left w:val="none" w:sz="0" w:space="0" w:color="auto"/>
        <w:bottom w:val="none" w:sz="0" w:space="0" w:color="auto"/>
        <w:right w:val="none" w:sz="0" w:space="0" w:color="auto"/>
      </w:divBdr>
    </w:div>
    <w:div w:id="632908257">
      <w:bodyDiv w:val="1"/>
      <w:marLeft w:val="0"/>
      <w:marRight w:val="0"/>
      <w:marTop w:val="0"/>
      <w:marBottom w:val="0"/>
      <w:divBdr>
        <w:top w:val="none" w:sz="0" w:space="0" w:color="auto"/>
        <w:left w:val="none" w:sz="0" w:space="0" w:color="auto"/>
        <w:bottom w:val="none" w:sz="0" w:space="0" w:color="auto"/>
        <w:right w:val="none" w:sz="0" w:space="0" w:color="auto"/>
      </w:divBdr>
      <w:divsChild>
        <w:div w:id="483160280">
          <w:marLeft w:val="0"/>
          <w:marRight w:val="0"/>
          <w:marTop w:val="0"/>
          <w:marBottom w:val="0"/>
          <w:divBdr>
            <w:top w:val="none" w:sz="0" w:space="0" w:color="auto"/>
            <w:left w:val="none" w:sz="0" w:space="0" w:color="auto"/>
            <w:bottom w:val="none" w:sz="0" w:space="0" w:color="auto"/>
            <w:right w:val="none" w:sz="0" w:space="0" w:color="auto"/>
          </w:divBdr>
        </w:div>
        <w:div w:id="849610830">
          <w:marLeft w:val="0"/>
          <w:marRight w:val="0"/>
          <w:marTop w:val="0"/>
          <w:marBottom w:val="0"/>
          <w:divBdr>
            <w:top w:val="none" w:sz="0" w:space="0" w:color="auto"/>
            <w:left w:val="none" w:sz="0" w:space="0" w:color="auto"/>
            <w:bottom w:val="none" w:sz="0" w:space="0" w:color="auto"/>
            <w:right w:val="none" w:sz="0" w:space="0" w:color="auto"/>
          </w:divBdr>
        </w:div>
        <w:div w:id="1586961367">
          <w:marLeft w:val="0"/>
          <w:marRight w:val="0"/>
          <w:marTop w:val="0"/>
          <w:marBottom w:val="0"/>
          <w:divBdr>
            <w:top w:val="none" w:sz="0" w:space="0" w:color="auto"/>
            <w:left w:val="none" w:sz="0" w:space="0" w:color="auto"/>
            <w:bottom w:val="none" w:sz="0" w:space="0" w:color="auto"/>
            <w:right w:val="none" w:sz="0" w:space="0" w:color="auto"/>
          </w:divBdr>
        </w:div>
        <w:div w:id="1636597534">
          <w:marLeft w:val="0"/>
          <w:marRight w:val="0"/>
          <w:marTop w:val="0"/>
          <w:marBottom w:val="0"/>
          <w:divBdr>
            <w:top w:val="none" w:sz="0" w:space="0" w:color="auto"/>
            <w:left w:val="none" w:sz="0" w:space="0" w:color="auto"/>
            <w:bottom w:val="none" w:sz="0" w:space="0" w:color="auto"/>
            <w:right w:val="none" w:sz="0" w:space="0" w:color="auto"/>
          </w:divBdr>
        </w:div>
      </w:divsChild>
    </w:div>
    <w:div w:id="633026106">
      <w:bodyDiv w:val="1"/>
      <w:marLeft w:val="0"/>
      <w:marRight w:val="0"/>
      <w:marTop w:val="0"/>
      <w:marBottom w:val="0"/>
      <w:divBdr>
        <w:top w:val="none" w:sz="0" w:space="0" w:color="auto"/>
        <w:left w:val="none" w:sz="0" w:space="0" w:color="auto"/>
        <w:bottom w:val="none" w:sz="0" w:space="0" w:color="auto"/>
        <w:right w:val="none" w:sz="0" w:space="0" w:color="auto"/>
      </w:divBdr>
    </w:div>
    <w:div w:id="639923639">
      <w:bodyDiv w:val="1"/>
      <w:marLeft w:val="0"/>
      <w:marRight w:val="0"/>
      <w:marTop w:val="0"/>
      <w:marBottom w:val="0"/>
      <w:divBdr>
        <w:top w:val="none" w:sz="0" w:space="0" w:color="auto"/>
        <w:left w:val="none" w:sz="0" w:space="0" w:color="auto"/>
        <w:bottom w:val="none" w:sz="0" w:space="0" w:color="auto"/>
        <w:right w:val="none" w:sz="0" w:space="0" w:color="auto"/>
      </w:divBdr>
    </w:div>
    <w:div w:id="643042489">
      <w:bodyDiv w:val="1"/>
      <w:marLeft w:val="0"/>
      <w:marRight w:val="0"/>
      <w:marTop w:val="0"/>
      <w:marBottom w:val="0"/>
      <w:divBdr>
        <w:top w:val="none" w:sz="0" w:space="0" w:color="auto"/>
        <w:left w:val="none" w:sz="0" w:space="0" w:color="auto"/>
        <w:bottom w:val="none" w:sz="0" w:space="0" w:color="auto"/>
        <w:right w:val="none" w:sz="0" w:space="0" w:color="auto"/>
      </w:divBdr>
    </w:div>
    <w:div w:id="645089001">
      <w:bodyDiv w:val="1"/>
      <w:marLeft w:val="0"/>
      <w:marRight w:val="0"/>
      <w:marTop w:val="0"/>
      <w:marBottom w:val="0"/>
      <w:divBdr>
        <w:top w:val="none" w:sz="0" w:space="0" w:color="auto"/>
        <w:left w:val="none" w:sz="0" w:space="0" w:color="auto"/>
        <w:bottom w:val="none" w:sz="0" w:space="0" w:color="auto"/>
        <w:right w:val="none" w:sz="0" w:space="0" w:color="auto"/>
      </w:divBdr>
    </w:div>
    <w:div w:id="655451315">
      <w:bodyDiv w:val="1"/>
      <w:marLeft w:val="0"/>
      <w:marRight w:val="0"/>
      <w:marTop w:val="0"/>
      <w:marBottom w:val="0"/>
      <w:divBdr>
        <w:top w:val="none" w:sz="0" w:space="0" w:color="auto"/>
        <w:left w:val="none" w:sz="0" w:space="0" w:color="auto"/>
        <w:bottom w:val="none" w:sz="0" w:space="0" w:color="auto"/>
        <w:right w:val="none" w:sz="0" w:space="0" w:color="auto"/>
      </w:divBdr>
      <w:divsChild>
        <w:div w:id="2131245022">
          <w:marLeft w:val="0"/>
          <w:marRight w:val="0"/>
          <w:marTop w:val="0"/>
          <w:marBottom w:val="0"/>
          <w:divBdr>
            <w:top w:val="none" w:sz="0" w:space="0" w:color="auto"/>
            <w:left w:val="none" w:sz="0" w:space="0" w:color="auto"/>
            <w:bottom w:val="none" w:sz="0" w:space="0" w:color="auto"/>
            <w:right w:val="none" w:sz="0" w:space="0" w:color="auto"/>
          </w:divBdr>
          <w:divsChild>
            <w:div w:id="1771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79371">
      <w:bodyDiv w:val="1"/>
      <w:marLeft w:val="0"/>
      <w:marRight w:val="0"/>
      <w:marTop w:val="0"/>
      <w:marBottom w:val="0"/>
      <w:divBdr>
        <w:top w:val="none" w:sz="0" w:space="0" w:color="auto"/>
        <w:left w:val="none" w:sz="0" w:space="0" w:color="auto"/>
        <w:bottom w:val="none" w:sz="0" w:space="0" w:color="auto"/>
        <w:right w:val="none" w:sz="0" w:space="0" w:color="auto"/>
      </w:divBdr>
      <w:divsChild>
        <w:div w:id="1374036237">
          <w:marLeft w:val="0"/>
          <w:marRight w:val="0"/>
          <w:marTop w:val="0"/>
          <w:marBottom w:val="0"/>
          <w:divBdr>
            <w:top w:val="none" w:sz="0" w:space="0" w:color="auto"/>
            <w:left w:val="none" w:sz="0" w:space="0" w:color="auto"/>
            <w:bottom w:val="none" w:sz="0" w:space="0" w:color="auto"/>
            <w:right w:val="none" w:sz="0" w:space="0" w:color="auto"/>
          </w:divBdr>
        </w:div>
        <w:div w:id="112410749">
          <w:marLeft w:val="0"/>
          <w:marRight w:val="0"/>
          <w:marTop w:val="0"/>
          <w:marBottom w:val="0"/>
          <w:divBdr>
            <w:top w:val="none" w:sz="0" w:space="0" w:color="auto"/>
            <w:left w:val="none" w:sz="0" w:space="0" w:color="auto"/>
            <w:bottom w:val="none" w:sz="0" w:space="0" w:color="auto"/>
            <w:right w:val="none" w:sz="0" w:space="0" w:color="auto"/>
          </w:divBdr>
        </w:div>
      </w:divsChild>
    </w:div>
    <w:div w:id="662586743">
      <w:bodyDiv w:val="1"/>
      <w:marLeft w:val="0"/>
      <w:marRight w:val="0"/>
      <w:marTop w:val="0"/>
      <w:marBottom w:val="0"/>
      <w:divBdr>
        <w:top w:val="none" w:sz="0" w:space="0" w:color="auto"/>
        <w:left w:val="none" w:sz="0" w:space="0" w:color="auto"/>
        <w:bottom w:val="none" w:sz="0" w:space="0" w:color="auto"/>
        <w:right w:val="none" w:sz="0" w:space="0" w:color="auto"/>
      </w:divBdr>
    </w:div>
    <w:div w:id="663046302">
      <w:bodyDiv w:val="1"/>
      <w:marLeft w:val="0"/>
      <w:marRight w:val="0"/>
      <w:marTop w:val="0"/>
      <w:marBottom w:val="0"/>
      <w:divBdr>
        <w:top w:val="none" w:sz="0" w:space="0" w:color="auto"/>
        <w:left w:val="none" w:sz="0" w:space="0" w:color="auto"/>
        <w:bottom w:val="none" w:sz="0" w:space="0" w:color="auto"/>
        <w:right w:val="none" w:sz="0" w:space="0" w:color="auto"/>
      </w:divBdr>
      <w:divsChild>
        <w:div w:id="85732693">
          <w:marLeft w:val="0"/>
          <w:marRight w:val="0"/>
          <w:marTop w:val="0"/>
          <w:marBottom w:val="150"/>
          <w:divBdr>
            <w:top w:val="none" w:sz="0" w:space="0" w:color="auto"/>
            <w:left w:val="none" w:sz="0" w:space="0" w:color="auto"/>
            <w:bottom w:val="none" w:sz="0" w:space="0" w:color="auto"/>
            <w:right w:val="none" w:sz="0" w:space="0" w:color="auto"/>
          </w:divBdr>
        </w:div>
        <w:div w:id="257834291">
          <w:marLeft w:val="0"/>
          <w:marRight w:val="0"/>
          <w:marTop w:val="0"/>
          <w:marBottom w:val="150"/>
          <w:divBdr>
            <w:top w:val="none" w:sz="0" w:space="0" w:color="auto"/>
            <w:left w:val="none" w:sz="0" w:space="0" w:color="auto"/>
            <w:bottom w:val="none" w:sz="0" w:space="0" w:color="auto"/>
            <w:right w:val="none" w:sz="0" w:space="0" w:color="auto"/>
          </w:divBdr>
        </w:div>
        <w:div w:id="614293989">
          <w:marLeft w:val="0"/>
          <w:marRight w:val="0"/>
          <w:marTop w:val="0"/>
          <w:marBottom w:val="150"/>
          <w:divBdr>
            <w:top w:val="none" w:sz="0" w:space="0" w:color="auto"/>
            <w:left w:val="none" w:sz="0" w:space="0" w:color="auto"/>
            <w:bottom w:val="none" w:sz="0" w:space="0" w:color="auto"/>
            <w:right w:val="none" w:sz="0" w:space="0" w:color="auto"/>
          </w:divBdr>
        </w:div>
        <w:div w:id="1855656498">
          <w:marLeft w:val="0"/>
          <w:marRight w:val="0"/>
          <w:marTop w:val="0"/>
          <w:marBottom w:val="150"/>
          <w:divBdr>
            <w:top w:val="none" w:sz="0" w:space="0" w:color="auto"/>
            <w:left w:val="none" w:sz="0" w:space="0" w:color="auto"/>
            <w:bottom w:val="none" w:sz="0" w:space="0" w:color="auto"/>
            <w:right w:val="none" w:sz="0" w:space="0" w:color="auto"/>
          </w:divBdr>
        </w:div>
      </w:divsChild>
    </w:div>
    <w:div w:id="667833962">
      <w:bodyDiv w:val="1"/>
      <w:marLeft w:val="0"/>
      <w:marRight w:val="0"/>
      <w:marTop w:val="0"/>
      <w:marBottom w:val="0"/>
      <w:divBdr>
        <w:top w:val="none" w:sz="0" w:space="0" w:color="auto"/>
        <w:left w:val="none" w:sz="0" w:space="0" w:color="auto"/>
        <w:bottom w:val="none" w:sz="0" w:space="0" w:color="auto"/>
        <w:right w:val="none" w:sz="0" w:space="0" w:color="auto"/>
      </w:divBdr>
    </w:div>
    <w:div w:id="669795668">
      <w:bodyDiv w:val="1"/>
      <w:marLeft w:val="0"/>
      <w:marRight w:val="0"/>
      <w:marTop w:val="0"/>
      <w:marBottom w:val="0"/>
      <w:divBdr>
        <w:top w:val="none" w:sz="0" w:space="0" w:color="auto"/>
        <w:left w:val="none" w:sz="0" w:space="0" w:color="auto"/>
        <w:bottom w:val="none" w:sz="0" w:space="0" w:color="auto"/>
        <w:right w:val="none" w:sz="0" w:space="0" w:color="auto"/>
      </w:divBdr>
    </w:div>
    <w:div w:id="672100927">
      <w:bodyDiv w:val="1"/>
      <w:marLeft w:val="0"/>
      <w:marRight w:val="0"/>
      <w:marTop w:val="0"/>
      <w:marBottom w:val="0"/>
      <w:divBdr>
        <w:top w:val="none" w:sz="0" w:space="0" w:color="auto"/>
        <w:left w:val="none" w:sz="0" w:space="0" w:color="auto"/>
        <w:bottom w:val="none" w:sz="0" w:space="0" w:color="auto"/>
        <w:right w:val="none" w:sz="0" w:space="0" w:color="auto"/>
      </w:divBdr>
    </w:div>
    <w:div w:id="677317612">
      <w:bodyDiv w:val="1"/>
      <w:marLeft w:val="0"/>
      <w:marRight w:val="0"/>
      <w:marTop w:val="0"/>
      <w:marBottom w:val="0"/>
      <w:divBdr>
        <w:top w:val="none" w:sz="0" w:space="0" w:color="auto"/>
        <w:left w:val="none" w:sz="0" w:space="0" w:color="auto"/>
        <w:bottom w:val="none" w:sz="0" w:space="0" w:color="auto"/>
        <w:right w:val="none" w:sz="0" w:space="0" w:color="auto"/>
      </w:divBdr>
    </w:div>
    <w:div w:id="679089369">
      <w:bodyDiv w:val="1"/>
      <w:marLeft w:val="0"/>
      <w:marRight w:val="0"/>
      <w:marTop w:val="0"/>
      <w:marBottom w:val="0"/>
      <w:divBdr>
        <w:top w:val="none" w:sz="0" w:space="0" w:color="auto"/>
        <w:left w:val="none" w:sz="0" w:space="0" w:color="auto"/>
        <w:bottom w:val="none" w:sz="0" w:space="0" w:color="auto"/>
        <w:right w:val="none" w:sz="0" w:space="0" w:color="auto"/>
      </w:divBdr>
    </w:div>
    <w:div w:id="682315930">
      <w:bodyDiv w:val="1"/>
      <w:marLeft w:val="0"/>
      <w:marRight w:val="0"/>
      <w:marTop w:val="0"/>
      <w:marBottom w:val="0"/>
      <w:divBdr>
        <w:top w:val="none" w:sz="0" w:space="0" w:color="auto"/>
        <w:left w:val="none" w:sz="0" w:space="0" w:color="auto"/>
        <w:bottom w:val="none" w:sz="0" w:space="0" w:color="auto"/>
        <w:right w:val="none" w:sz="0" w:space="0" w:color="auto"/>
      </w:divBdr>
    </w:div>
    <w:div w:id="682973481">
      <w:bodyDiv w:val="1"/>
      <w:marLeft w:val="0"/>
      <w:marRight w:val="0"/>
      <w:marTop w:val="0"/>
      <w:marBottom w:val="0"/>
      <w:divBdr>
        <w:top w:val="none" w:sz="0" w:space="0" w:color="auto"/>
        <w:left w:val="none" w:sz="0" w:space="0" w:color="auto"/>
        <w:bottom w:val="none" w:sz="0" w:space="0" w:color="auto"/>
        <w:right w:val="none" w:sz="0" w:space="0" w:color="auto"/>
      </w:divBdr>
    </w:div>
    <w:div w:id="684015735">
      <w:bodyDiv w:val="1"/>
      <w:marLeft w:val="0"/>
      <w:marRight w:val="0"/>
      <w:marTop w:val="0"/>
      <w:marBottom w:val="0"/>
      <w:divBdr>
        <w:top w:val="none" w:sz="0" w:space="0" w:color="auto"/>
        <w:left w:val="none" w:sz="0" w:space="0" w:color="auto"/>
        <w:bottom w:val="none" w:sz="0" w:space="0" w:color="auto"/>
        <w:right w:val="none" w:sz="0" w:space="0" w:color="auto"/>
      </w:divBdr>
    </w:div>
    <w:div w:id="695084575">
      <w:bodyDiv w:val="1"/>
      <w:marLeft w:val="0"/>
      <w:marRight w:val="0"/>
      <w:marTop w:val="0"/>
      <w:marBottom w:val="0"/>
      <w:divBdr>
        <w:top w:val="none" w:sz="0" w:space="0" w:color="auto"/>
        <w:left w:val="none" w:sz="0" w:space="0" w:color="auto"/>
        <w:bottom w:val="none" w:sz="0" w:space="0" w:color="auto"/>
        <w:right w:val="none" w:sz="0" w:space="0" w:color="auto"/>
      </w:divBdr>
    </w:div>
    <w:div w:id="695547028">
      <w:bodyDiv w:val="1"/>
      <w:marLeft w:val="0"/>
      <w:marRight w:val="0"/>
      <w:marTop w:val="0"/>
      <w:marBottom w:val="0"/>
      <w:divBdr>
        <w:top w:val="none" w:sz="0" w:space="0" w:color="auto"/>
        <w:left w:val="none" w:sz="0" w:space="0" w:color="auto"/>
        <w:bottom w:val="none" w:sz="0" w:space="0" w:color="auto"/>
        <w:right w:val="none" w:sz="0" w:space="0" w:color="auto"/>
      </w:divBdr>
    </w:div>
    <w:div w:id="704451414">
      <w:bodyDiv w:val="1"/>
      <w:marLeft w:val="0"/>
      <w:marRight w:val="0"/>
      <w:marTop w:val="0"/>
      <w:marBottom w:val="0"/>
      <w:divBdr>
        <w:top w:val="none" w:sz="0" w:space="0" w:color="auto"/>
        <w:left w:val="none" w:sz="0" w:space="0" w:color="auto"/>
        <w:bottom w:val="none" w:sz="0" w:space="0" w:color="auto"/>
        <w:right w:val="none" w:sz="0" w:space="0" w:color="auto"/>
      </w:divBdr>
    </w:div>
    <w:div w:id="709838700">
      <w:bodyDiv w:val="1"/>
      <w:marLeft w:val="0"/>
      <w:marRight w:val="0"/>
      <w:marTop w:val="0"/>
      <w:marBottom w:val="0"/>
      <w:divBdr>
        <w:top w:val="none" w:sz="0" w:space="0" w:color="auto"/>
        <w:left w:val="none" w:sz="0" w:space="0" w:color="auto"/>
        <w:bottom w:val="none" w:sz="0" w:space="0" w:color="auto"/>
        <w:right w:val="none" w:sz="0" w:space="0" w:color="auto"/>
      </w:divBdr>
    </w:div>
    <w:div w:id="714354778">
      <w:bodyDiv w:val="1"/>
      <w:marLeft w:val="0"/>
      <w:marRight w:val="0"/>
      <w:marTop w:val="0"/>
      <w:marBottom w:val="0"/>
      <w:divBdr>
        <w:top w:val="none" w:sz="0" w:space="0" w:color="auto"/>
        <w:left w:val="none" w:sz="0" w:space="0" w:color="auto"/>
        <w:bottom w:val="none" w:sz="0" w:space="0" w:color="auto"/>
        <w:right w:val="none" w:sz="0" w:space="0" w:color="auto"/>
      </w:divBdr>
      <w:divsChild>
        <w:div w:id="881399487">
          <w:marLeft w:val="0"/>
          <w:marRight w:val="0"/>
          <w:marTop w:val="0"/>
          <w:marBottom w:val="0"/>
          <w:divBdr>
            <w:top w:val="none" w:sz="0" w:space="0" w:color="auto"/>
            <w:left w:val="none" w:sz="0" w:space="0" w:color="auto"/>
            <w:bottom w:val="none" w:sz="0" w:space="0" w:color="auto"/>
            <w:right w:val="none" w:sz="0" w:space="0" w:color="auto"/>
          </w:divBdr>
          <w:divsChild>
            <w:div w:id="1964070873">
              <w:marLeft w:val="0"/>
              <w:marRight w:val="0"/>
              <w:marTop w:val="0"/>
              <w:marBottom w:val="0"/>
              <w:divBdr>
                <w:top w:val="none" w:sz="0" w:space="0" w:color="auto"/>
                <w:left w:val="none" w:sz="0" w:space="0" w:color="auto"/>
                <w:bottom w:val="none" w:sz="0" w:space="0" w:color="auto"/>
                <w:right w:val="none" w:sz="0" w:space="0" w:color="auto"/>
              </w:divBdr>
            </w:div>
            <w:div w:id="200542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9265">
      <w:bodyDiv w:val="1"/>
      <w:marLeft w:val="0"/>
      <w:marRight w:val="0"/>
      <w:marTop w:val="0"/>
      <w:marBottom w:val="0"/>
      <w:divBdr>
        <w:top w:val="none" w:sz="0" w:space="0" w:color="auto"/>
        <w:left w:val="none" w:sz="0" w:space="0" w:color="auto"/>
        <w:bottom w:val="none" w:sz="0" w:space="0" w:color="auto"/>
        <w:right w:val="none" w:sz="0" w:space="0" w:color="auto"/>
      </w:divBdr>
      <w:divsChild>
        <w:div w:id="55974325">
          <w:marLeft w:val="0"/>
          <w:marRight w:val="0"/>
          <w:marTop w:val="0"/>
          <w:marBottom w:val="0"/>
          <w:divBdr>
            <w:top w:val="none" w:sz="0" w:space="0" w:color="auto"/>
            <w:left w:val="none" w:sz="0" w:space="0" w:color="auto"/>
            <w:bottom w:val="none" w:sz="0" w:space="0" w:color="auto"/>
            <w:right w:val="none" w:sz="0" w:space="0" w:color="auto"/>
          </w:divBdr>
        </w:div>
        <w:div w:id="1278828405">
          <w:marLeft w:val="0"/>
          <w:marRight w:val="0"/>
          <w:marTop w:val="0"/>
          <w:marBottom w:val="0"/>
          <w:divBdr>
            <w:top w:val="none" w:sz="0" w:space="0" w:color="auto"/>
            <w:left w:val="none" w:sz="0" w:space="0" w:color="auto"/>
            <w:bottom w:val="none" w:sz="0" w:space="0" w:color="auto"/>
            <w:right w:val="none" w:sz="0" w:space="0" w:color="auto"/>
          </w:divBdr>
        </w:div>
        <w:div w:id="977805749">
          <w:marLeft w:val="0"/>
          <w:marRight w:val="0"/>
          <w:marTop w:val="0"/>
          <w:marBottom w:val="0"/>
          <w:divBdr>
            <w:top w:val="none" w:sz="0" w:space="0" w:color="auto"/>
            <w:left w:val="none" w:sz="0" w:space="0" w:color="auto"/>
            <w:bottom w:val="none" w:sz="0" w:space="0" w:color="auto"/>
            <w:right w:val="none" w:sz="0" w:space="0" w:color="auto"/>
          </w:divBdr>
        </w:div>
      </w:divsChild>
    </w:div>
    <w:div w:id="729378095">
      <w:bodyDiv w:val="1"/>
      <w:marLeft w:val="0"/>
      <w:marRight w:val="0"/>
      <w:marTop w:val="0"/>
      <w:marBottom w:val="0"/>
      <w:divBdr>
        <w:top w:val="none" w:sz="0" w:space="0" w:color="auto"/>
        <w:left w:val="none" w:sz="0" w:space="0" w:color="auto"/>
        <w:bottom w:val="none" w:sz="0" w:space="0" w:color="auto"/>
        <w:right w:val="none" w:sz="0" w:space="0" w:color="auto"/>
      </w:divBdr>
    </w:div>
    <w:div w:id="742793777">
      <w:bodyDiv w:val="1"/>
      <w:marLeft w:val="0"/>
      <w:marRight w:val="0"/>
      <w:marTop w:val="0"/>
      <w:marBottom w:val="0"/>
      <w:divBdr>
        <w:top w:val="none" w:sz="0" w:space="0" w:color="auto"/>
        <w:left w:val="none" w:sz="0" w:space="0" w:color="auto"/>
        <w:bottom w:val="none" w:sz="0" w:space="0" w:color="auto"/>
        <w:right w:val="none" w:sz="0" w:space="0" w:color="auto"/>
      </w:divBdr>
    </w:div>
    <w:div w:id="744187702">
      <w:bodyDiv w:val="1"/>
      <w:marLeft w:val="0"/>
      <w:marRight w:val="0"/>
      <w:marTop w:val="0"/>
      <w:marBottom w:val="0"/>
      <w:divBdr>
        <w:top w:val="none" w:sz="0" w:space="0" w:color="auto"/>
        <w:left w:val="none" w:sz="0" w:space="0" w:color="auto"/>
        <w:bottom w:val="none" w:sz="0" w:space="0" w:color="auto"/>
        <w:right w:val="none" w:sz="0" w:space="0" w:color="auto"/>
      </w:divBdr>
    </w:div>
    <w:div w:id="751128141">
      <w:bodyDiv w:val="1"/>
      <w:marLeft w:val="0"/>
      <w:marRight w:val="0"/>
      <w:marTop w:val="0"/>
      <w:marBottom w:val="0"/>
      <w:divBdr>
        <w:top w:val="none" w:sz="0" w:space="0" w:color="auto"/>
        <w:left w:val="none" w:sz="0" w:space="0" w:color="auto"/>
        <w:bottom w:val="none" w:sz="0" w:space="0" w:color="auto"/>
        <w:right w:val="none" w:sz="0" w:space="0" w:color="auto"/>
      </w:divBdr>
    </w:div>
    <w:div w:id="755326491">
      <w:bodyDiv w:val="1"/>
      <w:marLeft w:val="0"/>
      <w:marRight w:val="0"/>
      <w:marTop w:val="0"/>
      <w:marBottom w:val="0"/>
      <w:divBdr>
        <w:top w:val="none" w:sz="0" w:space="0" w:color="auto"/>
        <w:left w:val="none" w:sz="0" w:space="0" w:color="auto"/>
        <w:bottom w:val="none" w:sz="0" w:space="0" w:color="auto"/>
        <w:right w:val="none" w:sz="0" w:space="0" w:color="auto"/>
      </w:divBdr>
    </w:div>
    <w:div w:id="766078305">
      <w:bodyDiv w:val="1"/>
      <w:marLeft w:val="0"/>
      <w:marRight w:val="0"/>
      <w:marTop w:val="0"/>
      <w:marBottom w:val="0"/>
      <w:divBdr>
        <w:top w:val="none" w:sz="0" w:space="0" w:color="auto"/>
        <w:left w:val="none" w:sz="0" w:space="0" w:color="auto"/>
        <w:bottom w:val="none" w:sz="0" w:space="0" w:color="auto"/>
        <w:right w:val="none" w:sz="0" w:space="0" w:color="auto"/>
      </w:divBdr>
    </w:div>
    <w:div w:id="770661071">
      <w:bodyDiv w:val="1"/>
      <w:marLeft w:val="0"/>
      <w:marRight w:val="0"/>
      <w:marTop w:val="0"/>
      <w:marBottom w:val="0"/>
      <w:divBdr>
        <w:top w:val="none" w:sz="0" w:space="0" w:color="auto"/>
        <w:left w:val="none" w:sz="0" w:space="0" w:color="auto"/>
        <w:bottom w:val="none" w:sz="0" w:space="0" w:color="auto"/>
        <w:right w:val="none" w:sz="0" w:space="0" w:color="auto"/>
      </w:divBdr>
    </w:div>
    <w:div w:id="770857266">
      <w:bodyDiv w:val="1"/>
      <w:marLeft w:val="0"/>
      <w:marRight w:val="0"/>
      <w:marTop w:val="0"/>
      <w:marBottom w:val="0"/>
      <w:divBdr>
        <w:top w:val="none" w:sz="0" w:space="0" w:color="auto"/>
        <w:left w:val="none" w:sz="0" w:space="0" w:color="auto"/>
        <w:bottom w:val="none" w:sz="0" w:space="0" w:color="auto"/>
        <w:right w:val="none" w:sz="0" w:space="0" w:color="auto"/>
      </w:divBdr>
    </w:div>
    <w:div w:id="779108447">
      <w:bodyDiv w:val="1"/>
      <w:marLeft w:val="0"/>
      <w:marRight w:val="0"/>
      <w:marTop w:val="0"/>
      <w:marBottom w:val="0"/>
      <w:divBdr>
        <w:top w:val="none" w:sz="0" w:space="0" w:color="auto"/>
        <w:left w:val="none" w:sz="0" w:space="0" w:color="auto"/>
        <w:bottom w:val="none" w:sz="0" w:space="0" w:color="auto"/>
        <w:right w:val="none" w:sz="0" w:space="0" w:color="auto"/>
      </w:divBdr>
    </w:div>
    <w:div w:id="779371493">
      <w:bodyDiv w:val="1"/>
      <w:marLeft w:val="0"/>
      <w:marRight w:val="0"/>
      <w:marTop w:val="0"/>
      <w:marBottom w:val="0"/>
      <w:divBdr>
        <w:top w:val="none" w:sz="0" w:space="0" w:color="auto"/>
        <w:left w:val="none" w:sz="0" w:space="0" w:color="auto"/>
        <w:bottom w:val="none" w:sz="0" w:space="0" w:color="auto"/>
        <w:right w:val="none" w:sz="0" w:space="0" w:color="auto"/>
      </w:divBdr>
    </w:div>
    <w:div w:id="781340576">
      <w:bodyDiv w:val="1"/>
      <w:marLeft w:val="0"/>
      <w:marRight w:val="0"/>
      <w:marTop w:val="0"/>
      <w:marBottom w:val="0"/>
      <w:divBdr>
        <w:top w:val="none" w:sz="0" w:space="0" w:color="auto"/>
        <w:left w:val="none" w:sz="0" w:space="0" w:color="auto"/>
        <w:bottom w:val="none" w:sz="0" w:space="0" w:color="auto"/>
        <w:right w:val="none" w:sz="0" w:space="0" w:color="auto"/>
      </w:divBdr>
    </w:div>
    <w:div w:id="785270273">
      <w:bodyDiv w:val="1"/>
      <w:marLeft w:val="0"/>
      <w:marRight w:val="0"/>
      <w:marTop w:val="0"/>
      <w:marBottom w:val="0"/>
      <w:divBdr>
        <w:top w:val="none" w:sz="0" w:space="0" w:color="auto"/>
        <w:left w:val="none" w:sz="0" w:space="0" w:color="auto"/>
        <w:bottom w:val="none" w:sz="0" w:space="0" w:color="auto"/>
        <w:right w:val="none" w:sz="0" w:space="0" w:color="auto"/>
      </w:divBdr>
    </w:div>
    <w:div w:id="786390675">
      <w:bodyDiv w:val="1"/>
      <w:marLeft w:val="0"/>
      <w:marRight w:val="0"/>
      <w:marTop w:val="0"/>
      <w:marBottom w:val="0"/>
      <w:divBdr>
        <w:top w:val="none" w:sz="0" w:space="0" w:color="auto"/>
        <w:left w:val="none" w:sz="0" w:space="0" w:color="auto"/>
        <w:bottom w:val="none" w:sz="0" w:space="0" w:color="auto"/>
        <w:right w:val="none" w:sz="0" w:space="0" w:color="auto"/>
      </w:divBdr>
    </w:div>
    <w:div w:id="788016011">
      <w:bodyDiv w:val="1"/>
      <w:marLeft w:val="0"/>
      <w:marRight w:val="0"/>
      <w:marTop w:val="0"/>
      <w:marBottom w:val="0"/>
      <w:divBdr>
        <w:top w:val="none" w:sz="0" w:space="0" w:color="auto"/>
        <w:left w:val="none" w:sz="0" w:space="0" w:color="auto"/>
        <w:bottom w:val="none" w:sz="0" w:space="0" w:color="auto"/>
        <w:right w:val="none" w:sz="0" w:space="0" w:color="auto"/>
      </w:divBdr>
    </w:div>
    <w:div w:id="791749617">
      <w:bodyDiv w:val="1"/>
      <w:marLeft w:val="0"/>
      <w:marRight w:val="0"/>
      <w:marTop w:val="0"/>
      <w:marBottom w:val="0"/>
      <w:divBdr>
        <w:top w:val="none" w:sz="0" w:space="0" w:color="auto"/>
        <w:left w:val="none" w:sz="0" w:space="0" w:color="auto"/>
        <w:bottom w:val="none" w:sz="0" w:space="0" w:color="auto"/>
        <w:right w:val="none" w:sz="0" w:space="0" w:color="auto"/>
      </w:divBdr>
    </w:div>
    <w:div w:id="793207090">
      <w:bodyDiv w:val="1"/>
      <w:marLeft w:val="0"/>
      <w:marRight w:val="0"/>
      <w:marTop w:val="0"/>
      <w:marBottom w:val="0"/>
      <w:divBdr>
        <w:top w:val="none" w:sz="0" w:space="0" w:color="auto"/>
        <w:left w:val="none" w:sz="0" w:space="0" w:color="auto"/>
        <w:bottom w:val="none" w:sz="0" w:space="0" w:color="auto"/>
        <w:right w:val="none" w:sz="0" w:space="0" w:color="auto"/>
      </w:divBdr>
    </w:div>
    <w:div w:id="796069701">
      <w:bodyDiv w:val="1"/>
      <w:marLeft w:val="0"/>
      <w:marRight w:val="0"/>
      <w:marTop w:val="0"/>
      <w:marBottom w:val="0"/>
      <w:divBdr>
        <w:top w:val="none" w:sz="0" w:space="0" w:color="auto"/>
        <w:left w:val="none" w:sz="0" w:space="0" w:color="auto"/>
        <w:bottom w:val="none" w:sz="0" w:space="0" w:color="auto"/>
        <w:right w:val="none" w:sz="0" w:space="0" w:color="auto"/>
      </w:divBdr>
      <w:divsChild>
        <w:div w:id="917255450">
          <w:marLeft w:val="0"/>
          <w:marRight w:val="0"/>
          <w:marTop w:val="0"/>
          <w:marBottom w:val="0"/>
          <w:divBdr>
            <w:top w:val="none" w:sz="0" w:space="0" w:color="auto"/>
            <w:left w:val="none" w:sz="0" w:space="0" w:color="auto"/>
            <w:bottom w:val="none" w:sz="0" w:space="0" w:color="auto"/>
            <w:right w:val="none" w:sz="0" w:space="0" w:color="auto"/>
          </w:divBdr>
        </w:div>
        <w:div w:id="1948468570">
          <w:marLeft w:val="0"/>
          <w:marRight w:val="0"/>
          <w:marTop w:val="0"/>
          <w:marBottom w:val="0"/>
          <w:divBdr>
            <w:top w:val="none" w:sz="0" w:space="0" w:color="auto"/>
            <w:left w:val="none" w:sz="0" w:space="0" w:color="auto"/>
            <w:bottom w:val="none" w:sz="0" w:space="0" w:color="auto"/>
            <w:right w:val="none" w:sz="0" w:space="0" w:color="auto"/>
          </w:divBdr>
        </w:div>
      </w:divsChild>
    </w:div>
    <w:div w:id="809978602">
      <w:bodyDiv w:val="1"/>
      <w:marLeft w:val="0"/>
      <w:marRight w:val="0"/>
      <w:marTop w:val="0"/>
      <w:marBottom w:val="0"/>
      <w:divBdr>
        <w:top w:val="none" w:sz="0" w:space="0" w:color="auto"/>
        <w:left w:val="none" w:sz="0" w:space="0" w:color="auto"/>
        <w:bottom w:val="none" w:sz="0" w:space="0" w:color="auto"/>
        <w:right w:val="none" w:sz="0" w:space="0" w:color="auto"/>
      </w:divBdr>
    </w:div>
    <w:div w:id="810055500">
      <w:bodyDiv w:val="1"/>
      <w:marLeft w:val="0"/>
      <w:marRight w:val="0"/>
      <w:marTop w:val="0"/>
      <w:marBottom w:val="0"/>
      <w:divBdr>
        <w:top w:val="none" w:sz="0" w:space="0" w:color="auto"/>
        <w:left w:val="none" w:sz="0" w:space="0" w:color="auto"/>
        <w:bottom w:val="none" w:sz="0" w:space="0" w:color="auto"/>
        <w:right w:val="none" w:sz="0" w:space="0" w:color="auto"/>
      </w:divBdr>
      <w:divsChild>
        <w:div w:id="1632638751">
          <w:marLeft w:val="0"/>
          <w:marRight w:val="0"/>
          <w:marTop w:val="0"/>
          <w:marBottom w:val="0"/>
          <w:divBdr>
            <w:top w:val="none" w:sz="0" w:space="0" w:color="auto"/>
            <w:left w:val="none" w:sz="0" w:space="0" w:color="auto"/>
            <w:bottom w:val="none" w:sz="0" w:space="0" w:color="auto"/>
            <w:right w:val="none" w:sz="0" w:space="0" w:color="auto"/>
          </w:divBdr>
        </w:div>
        <w:div w:id="210849725">
          <w:marLeft w:val="0"/>
          <w:marRight w:val="0"/>
          <w:marTop w:val="0"/>
          <w:marBottom w:val="0"/>
          <w:divBdr>
            <w:top w:val="none" w:sz="0" w:space="0" w:color="auto"/>
            <w:left w:val="none" w:sz="0" w:space="0" w:color="auto"/>
            <w:bottom w:val="none" w:sz="0" w:space="0" w:color="auto"/>
            <w:right w:val="none" w:sz="0" w:space="0" w:color="auto"/>
          </w:divBdr>
        </w:div>
        <w:div w:id="802893558">
          <w:marLeft w:val="0"/>
          <w:marRight w:val="0"/>
          <w:marTop w:val="0"/>
          <w:marBottom w:val="0"/>
          <w:divBdr>
            <w:top w:val="none" w:sz="0" w:space="0" w:color="auto"/>
            <w:left w:val="none" w:sz="0" w:space="0" w:color="auto"/>
            <w:bottom w:val="none" w:sz="0" w:space="0" w:color="auto"/>
            <w:right w:val="none" w:sz="0" w:space="0" w:color="auto"/>
          </w:divBdr>
        </w:div>
      </w:divsChild>
    </w:div>
    <w:div w:id="816730415">
      <w:bodyDiv w:val="1"/>
      <w:marLeft w:val="0"/>
      <w:marRight w:val="0"/>
      <w:marTop w:val="0"/>
      <w:marBottom w:val="0"/>
      <w:divBdr>
        <w:top w:val="none" w:sz="0" w:space="0" w:color="auto"/>
        <w:left w:val="none" w:sz="0" w:space="0" w:color="auto"/>
        <w:bottom w:val="none" w:sz="0" w:space="0" w:color="auto"/>
        <w:right w:val="none" w:sz="0" w:space="0" w:color="auto"/>
      </w:divBdr>
    </w:div>
    <w:div w:id="819614758">
      <w:bodyDiv w:val="1"/>
      <w:marLeft w:val="0"/>
      <w:marRight w:val="0"/>
      <w:marTop w:val="0"/>
      <w:marBottom w:val="0"/>
      <w:divBdr>
        <w:top w:val="none" w:sz="0" w:space="0" w:color="auto"/>
        <w:left w:val="none" w:sz="0" w:space="0" w:color="auto"/>
        <w:bottom w:val="none" w:sz="0" w:space="0" w:color="auto"/>
        <w:right w:val="none" w:sz="0" w:space="0" w:color="auto"/>
      </w:divBdr>
    </w:div>
    <w:div w:id="822888000">
      <w:bodyDiv w:val="1"/>
      <w:marLeft w:val="0"/>
      <w:marRight w:val="0"/>
      <w:marTop w:val="0"/>
      <w:marBottom w:val="0"/>
      <w:divBdr>
        <w:top w:val="none" w:sz="0" w:space="0" w:color="auto"/>
        <w:left w:val="none" w:sz="0" w:space="0" w:color="auto"/>
        <w:bottom w:val="none" w:sz="0" w:space="0" w:color="auto"/>
        <w:right w:val="none" w:sz="0" w:space="0" w:color="auto"/>
      </w:divBdr>
    </w:div>
    <w:div w:id="827743235">
      <w:bodyDiv w:val="1"/>
      <w:marLeft w:val="0"/>
      <w:marRight w:val="0"/>
      <w:marTop w:val="0"/>
      <w:marBottom w:val="0"/>
      <w:divBdr>
        <w:top w:val="none" w:sz="0" w:space="0" w:color="auto"/>
        <w:left w:val="none" w:sz="0" w:space="0" w:color="auto"/>
        <w:bottom w:val="none" w:sz="0" w:space="0" w:color="auto"/>
        <w:right w:val="none" w:sz="0" w:space="0" w:color="auto"/>
      </w:divBdr>
    </w:div>
    <w:div w:id="832530716">
      <w:bodyDiv w:val="1"/>
      <w:marLeft w:val="0"/>
      <w:marRight w:val="0"/>
      <w:marTop w:val="0"/>
      <w:marBottom w:val="0"/>
      <w:divBdr>
        <w:top w:val="none" w:sz="0" w:space="0" w:color="auto"/>
        <w:left w:val="none" w:sz="0" w:space="0" w:color="auto"/>
        <w:bottom w:val="none" w:sz="0" w:space="0" w:color="auto"/>
        <w:right w:val="none" w:sz="0" w:space="0" w:color="auto"/>
      </w:divBdr>
      <w:divsChild>
        <w:div w:id="1462457865">
          <w:marLeft w:val="0"/>
          <w:marRight w:val="0"/>
          <w:marTop w:val="0"/>
          <w:marBottom w:val="0"/>
          <w:divBdr>
            <w:top w:val="none" w:sz="0" w:space="0" w:color="auto"/>
            <w:left w:val="none" w:sz="0" w:space="0" w:color="auto"/>
            <w:bottom w:val="none" w:sz="0" w:space="0" w:color="auto"/>
            <w:right w:val="none" w:sz="0" w:space="0" w:color="auto"/>
          </w:divBdr>
        </w:div>
        <w:div w:id="1946569996">
          <w:marLeft w:val="0"/>
          <w:marRight w:val="0"/>
          <w:marTop w:val="0"/>
          <w:marBottom w:val="0"/>
          <w:divBdr>
            <w:top w:val="none" w:sz="0" w:space="0" w:color="auto"/>
            <w:left w:val="none" w:sz="0" w:space="0" w:color="auto"/>
            <w:bottom w:val="none" w:sz="0" w:space="0" w:color="auto"/>
            <w:right w:val="none" w:sz="0" w:space="0" w:color="auto"/>
          </w:divBdr>
        </w:div>
      </w:divsChild>
    </w:div>
    <w:div w:id="836966245">
      <w:bodyDiv w:val="1"/>
      <w:marLeft w:val="0"/>
      <w:marRight w:val="0"/>
      <w:marTop w:val="0"/>
      <w:marBottom w:val="0"/>
      <w:divBdr>
        <w:top w:val="none" w:sz="0" w:space="0" w:color="auto"/>
        <w:left w:val="none" w:sz="0" w:space="0" w:color="auto"/>
        <w:bottom w:val="none" w:sz="0" w:space="0" w:color="auto"/>
        <w:right w:val="none" w:sz="0" w:space="0" w:color="auto"/>
      </w:divBdr>
    </w:div>
    <w:div w:id="838354187">
      <w:bodyDiv w:val="1"/>
      <w:marLeft w:val="0"/>
      <w:marRight w:val="0"/>
      <w:marTop w:val="0"/>
      <w:marBottom w:val="0"/>
      <w:divBdr>
        <w:top w:val="none" w:sz="0" w:space="0" w:color="auto"/>
        <w:left w:val="none" w:sz="0" w:space="0" w:color="auto"/>
        <w:bottom w:val="none" w:sz="0" w:space="0" w:color="auto"/>
        <w:right w:val="none" w:sz="0" w:space="0" w:color="auto"/>
      </w:divBdr>
    </w:div>
    <w:div w:id="839127322">
      <w:bodyDiv w:val="1"/>
      <w:marLeft w:val="0"/>
      <w:marRight w:val="0"/>
      <w:marTop w:val="0"/>
      <w:marBottom w:val="0"/>
      <w:divBdr>
        <w:top w:val="none" w:sz="0" w:space="0" w:color="auto"/>
        <w:left w:val="none" w:sz="0" w:space="0" w:color="auto"/>
        <w:bottom w:val="none" w:sz="0" w:space="0" w:color="auto"/>
        <w:right w:val="none" w:sz="0" w:space="0" w:color="auto"/>
      </w:divBdr>
      <w:divsChild>
        <w:div w:id="2062292294">
          <w:marLeft w:val="0"/>
          <w:marRight w:val="0"/>
          <w:marTop w:val="0"/>
          <w:marBottom w:val="0"/>
          <w:divBdr>
            <w:top w:val="none" w:sz="0" w:space="0" w:color="auto"/>
            <w:left w:val="none" w:sz="0" w:space="0" w:color="auto"/>
            <w:bottom w:val="none" w:sz="0" w:space="0" w:color="auto"/>
            <w:right w:val="none" w:sz="0" w:space="0" w:color="auto"/>
          </w:divBdr>
        </w:div>
      </w:divsChild>
    </w:div>
    <w:div w:id="839661258">
      <w:bodyDiv w:val="1"/>
      <w:marLeft w:val="0"/>
      <w:marRight w:val="0"/>
      <w:marTop w:val="0"/>
      <w:marBottom w:val="0"/>
      <w:divBdr>
        <w:top w:val="none" w:sz="0" w:space="0" w:color="auto"/>
        <w:left w:val="none" w:sz="0" w:space="0" w:color="auto"/>
        <w:bottom w:val="none" w:sz="0" w:space="0" w:color="auto"/>
        <w:right w:val="none" w:sz="0" w:space="0" w:color="auto"/>
      </w:divBdr>
    </w:div>
    <w:div w:id="845636344">
      <w:bodyDiv w:val="1"/>
      <w:marLeft w:val="0"/>
      <w:marRight w:val="0"/>
      <w:marTop w:val="0"/>
      <w:marBottom w:val="0"/>
      <w:divBdr>
        <w:top w:val="none" w:sz="0" w:space="0" w:color="auto"/>
        <w:left w:val="none" w:sz="0" w:space="0" w:color="auto"/>
        <w:bottom w:val="none" w:sz="0" w:space="0" w:color="auto"/>
        <w:right w:val="none" w:sz="0" w:space="0" w:color="auto"/>
      </w:divBdr>
    </w:div>
    <w:div w:id="859733861">
      <w:bodyDiv w:val="1"/>
      <w:marLeft w:val="0"/>
      <w:marRight w:val="0"/>
      <w:marTop w:val="0"/>
      <w:marBottom w:val="0"/>
      <w:divBdr>
        <w:top w:val="none" w:sz="0" w:space="0" w:color="auto"/>
        <w:left w:val="none" w:sz="0" w:space="0" w:color="auto"/>
        <w:bottom w:val="none" w:sz="0" w:space="0" w:color="auto"/>
        <w:right w:val="none" w:sz="0" w:space="0" w:color="auto"/>
      </w:divBdr>
    </w:div>
    <w:div w:id="863398431">
      <w:bodyDiv w:val="1"/>
      <w:marLeft w:val="0"/>
      <w:marRight w:val="0"/>
      <w:marTop w:val="0"/>
      <w:marBottom w:val="0"/>
      <w:divBdr>
        <w:top w:val="none" w:sz="0" w:space="0" w:color="auto"/>
        <w:left w:val="none" w:sz="0" w:space="0" w:color="auto"/>
        <w:bottom w:val="none" w:sz="0" w:space="0" w:color="auto"/>
        <w:right w:val="none" w:sz="0" w:space="0" w:color="auto"/>
      </w:divBdr>
    </w:div>
    <w:div w:id="868646145">
      <w:bodyDiv w:val="1"/>
      <w:marLeft w:val="0"/>
      <w:marRight w:val="0"/>
      <w:marTop w:val="0"/>
      <w:marBottom w:val="0"/>
      <w:divBdr>
        <w:top w:val="none" w:sz="0" w:space="0" w:color="auto"/>
        <w:left w:val="none" w:sz="0" w:space="0" w:color="auto"/>
        <w:bottom w:val="none" w:sz="0" w:space="0" w:color="auto"/>
        <w:right w:val="none" w:sz="0" w:space="0" w:color="auto"/>
      </w:divBdr>
    </w:div>
    <w:div w:id="871304969">
      <w:bodyDiv w:val="1"/>
      <w:marLeft w:val="0"/>
      <w:marRight w:val="0"/>
      <w:marTop w:val="0"/>
      <w:marBottom w:val="0"/>
      <w:divBdr>
        <w:top w:val="none" w:sz="0" w:space="0" w:color="auto"/>
        <w:left w:val="none" w:sz="0" w:space="0" w:color="auto"/>
        <w:bottom w:val="none" w:sz="0" w:space="0" w:color="auto"/>
        <w:right w:val="none" w:sz="0" w:space="0" w:color="auto"/>
      </w:divBdr>
    </w:div>
    <w:div w:id="871502406">
      <w:bodyDiv w:val="1"/>
      <w:marLeft w:val="0"/>
      <w:marRight w:val="0"/>
      <w:marTop w:val="0"/>
      <w:marBottom w:val="0"/>
      <w:divBdr>
        <w:top w:val="none" w:sz="0" w:space="0" w:color="auto"/>
        <w:left w:val="none" w:sz="0" w:space="0" w:color="auto"/>
        <w:bottom w:val="none" w:sz="0" w:space="0" w:color="auto"/>
        <w:right w:val="none" w:sz="0" w:space="0" w:color="auto"/>
      </w:divBdr>
    </w:div>
    <w:div w:id="878205337">
      <w:bodyDiv w:val="1"/>
      <w:marLeft w:val="0"/>
      <w:marRight w:val="0"/>
      <w:marTop w:val="0"/>
      <w:marBottom w:val="0"/>
      <w:divBdr>
        <w:top w:val="none" w:sz="0" w:space="0" w:color="auto"/>
        <w:left w:val="none" w:sz="0" w:space="0" w:color="auto"/>
        <w:bottom w:val="none" w:sz="0" w:space="0" w:color="auto"/>
        <w:right w:val="none" w:sz="0" w:space="0" w:color="auto"/>
      </w:divBdr>
    </w:div>
    <w:div w:id="878783626">
      <w:bodyDiv w:val="1"/>
      <w:marLeft w:val="0"/>
      <w:marRight w:val="0"/>
      <w:marTop w:val="0"/>
      <w:marBottom w:val="0"/>
      <w:divBdr>
        <w:top w:val="none" w:sz="0" w:space="0" w:color="auto"/>
        <w:left w:val="none" w:sz="0" w:space="0" w:color="auto"/>
        <w:bottom w:val="none" w:sz="0" w:space="0" w:color="auto"/>
        <w:right w:val="none" w:sz="0" w:space="0" w:color="auto"/>
      </w:divBdr>
    </w:div>
    <w:div w:id="887648002">
      <w:bodyDiv w:val="1"/>
      <w:marLeft w:val="0"/>
      <w:marRight w:val="0"/>
      <w:marTop w:val="0"/>
      <w:marBottom w:val="0"/>
      <w:divBdr>
        <w:top w:val="none" w:sz="0" w:space="0" w:color="auto"/>
        <w:left w:val="none" w:sz="0" w:space="0" w:color="auto"/>
        <w:bottom w:val="none" w:sz="0" w:space="0" w:color="auto"/>
        <w:right w:val="none" w:sz="0" w:space="0" w:color="auto"/>
      </w:divBdr>
    </w:div>
    <w:div w:id="888036425">
      <w:bodyDiv w:val="1"/>
      <w:marLeft w:val="0"/>
      <w:marRight w:val="0"/>
      <w:marTop w:val="0"/>
      <w:marBottom w:val="0"/>
      <w:divBdr>
        <w:top w:val="none" w:sz="0" w:space="0" w:color="auto"/>
        <w:left w:val="none" w:sz="0" w:space="0" w:color="auto"/>
        <w:bottom w:val="none" w:sz="0" w:space="0" w:color="auto"/>
        <w:right w:val="none" w:sz="0" w:space="0" w:color="auto"/>
      </w:divBdr>
    </w:div>
    <w:div w:id="892233767">
      <w:bodyDiv w:val="1"/>
      <w:marLeft w:val="0"/>
      <w:marRight w:val="0"/>
      <w:marTop w:val="0"/>
      <w:marBottom w:val="0"/>
      <w:divBdr>
        <w:top w:val="none" w:sz="0" w:space="0" w:color="auto"/>
        <w:left w:val="none" w:sz="0" w:space="0" w:color="auto"/>
        <w:bottom w:val="none" w:sz="0" w:space="0" w:color="auto"/>
        <w:right w:val="none" w:sz="0" w:space="0" w:color="auto"/>
      </w:divBdr>
    </w:div>
    <w:div w:id="895824616">
      <w:bodyDiv w:val="1"/>
      <w:marLeft w:val="0"/>
      <w:marRight w:val="0"/>
      <w:marTop w:val="0"/>
      <w:marBottom w:val="0"/>
      <w:divBdr>
        <w:top w:val="none" w:sz="0" w:space="0" w:color="auto"/>
        <w:left w:val="none" w:sz="0" w:space="0" w:color="auto"/>
        <w:bottom w:val="none" w:sz="0" w:space="0" w:color="auto"/>
        <w:right w:val="none" w:sz="0" w:space="0" w:color="auto"/>
      </w:divBdr>
    </w:div>
    <w:div w:id="896355183">
      <w:bodyDiv w:val="1"/>
      <w:marLeft w:val="0"/>
      <w:marRight w:val="0"/>
      <w:marTop w:val="0"/>
      <w:marBottom w:val="0"/>
      <w:divBdr>
        <w:top w:val="none" w:sz="0" w:space="0" w:color="auto"/>
        <w:left w:val="none" w:sz="0" w:space="0" w:color="auto"/>
        <w:bottom w:val="none" w:sz="0" w:space="0" w:color="auto"/>
        <w:right w:val="none" w:sz="0" w:space="0" w:color="auto"/>
      </w:divBdr>
    </w:div>
    <w:div w:id="899486951">
      <w:bodyDiv w:val="1"/>
      <w:marLeft w:val="0"/>
      <w:marRight w:val="0"/>
      <w:marTop w:val="0"/>
      <w:marBottom w:val="0"/>
      <w:divBdr>
        <w:top w:val="none" w:sz="0" w:space="0" w:color="auto"/>
        <w:left w:val="none" w:sz="0" w:space="0" w:color="auto"/>
        <w:bottom w:val="none" w:sz="0" w:space="0" w:color="auto"/>
        <w:right w:val="none" w:sz="0" w:space="0" w:color="auto"/>
      </w:divBdr>
    </w:div>
    <w:div w:id="900019530">
      <w:bodyDiv w:val="1"/>
      <w:marLeft w:val="0"/>
      <w:marRight w:val="0"/>
      <w:marTop w:val="0"/>
      <w:marBottom w:val="0"/>
      <w:divBdr>
        <w:top w:val="none" w:sz="0" w:space="0" w:color="auto"/>
        <w:left w:val="none" w:sz="0" w:space="0" w:color="auto"/>
        <w:bottom w:val="none" w:sz="0" w:space="0" w:color="auto"/>
        <w:right w:val="none" w:sz="0" w:space="0" w:color="auto"/>
      </w:divBdr>
    </w:div>
    <w:div w:id="901528584">
      <w:bodyDiv w:val="1"/>
      <w:marLeft w:val="0"/>
      <w:marRight w:val="0"/>
      <w:marTop w:val="0"/>
      <w:marBottom w:val="0"/>
      <w:divBdr>
        <w:top w:val="none" w:sz="0" w:space="0" w:color="auto"/>
        <w:left w:val="none" w:sz="0" w:space="0" w:color="auto"/>
        <w:bottom w:val="none" w:sz="0" w:space="0" w:color="auto"/>
        <w:right w:val="none" w:sz="0" w:space="0" w:color="auto"/>
      </w:divBdr>
      <w:divsChild>
        <w:div w:id="834227933">
          <w:marLeft w:val="0"/>
          <w:marRight w:val="0"/>
          <w:marTop w:val="0"/>
          <w:marBottom w:val="0"/>
          <w:divBdr>
            <w:top w:val="none" w:sz="0" w:space="0" w:color="auto"/>
            <w:left w:val="none" w:sz="0" w:space="0" w:color="auto"/>
            <w:bottom w:val="none" w:sz="0" w:space="0" w:color="auto"/>
            <w:right w:val="none" w:sz="0" w:space="0" w:color="auto"/>
          </w:divBdr>
        </w:div>
        <w:div w:id="61997287">
          <w:marLeft w:val="0"/>
          <w:marRight w:val="0"/>
          <w:marTop w:val="0"/>
          <w:marBottom w:val="0"/>
          <w:divBdr>
            <w:top w:val="none" w:sz="0" w:space="0" w:color="auto"/>
            <w:left w:val="none" w:sz="0" w:space="0" w:color="auto"/>
            <w:bottom w:val="none" w:sz="0" w:space="0" w:color="auto"/>
            <w:right w:val="none" w:sz="0" w:space="0" w:color="auto"/>
          </w:divBdr>
        </w:div>
      </w:divsChild>
    </w:div>
    <w:div w:id="903952840">
      <w:bodyDiv w:val="1"/>
      <w:marLeft w:val="0"/>
      <w:marRight w:val="0"/>
      <w:marTop w:val="0"/>
      <w:marBottom w:val="0"/>
      <w:divBdr>
        <w:top w:val="none" w:sz="0" w:space="0" w:color="auto"/>
        <w:left w:val="none" w:sz="0" w:space="0" w:color="auto"/>
        <w:bottom w:val="none" w:sz="0" w:space="0" w:color="auto"/>
        <w:right w:val="none" w:sz="0" w:space="0" w:color="auto"/>
      </w:divBdr>
    </w:div>
    <w:div w:id="915557149">
      <w:bodyDiv w:val="1"/>
      <w:marLeft w:val="0"/>
      <w:marRight w:val="0"/>
      <w:marTop w:val="0"/>
      <w:marBottom w:val="0"/>
      <w:divBdr>
        <w:top w:val="none" w:sz="0" w:space="0" w:color="auto"/>
        <w:left w:val="none" w:sz="0" w:space="0" w:color="auto"/>
        <w:bottom w:val="none" w:sz="0" w:space="0" w:color="auto"/>
        <w:right w:val="none" w:sz="0" w:space="0" w:color="auto"/>
      </w:divBdr>
    </w:div>
    <w:div w:id="922572841">
      <w:bodyDiv w:val="1"/>
      <w:marLeft w:val="0"/>
      <w:marRight w:val="0"/>
      <w:marTop w:val="0"/>
      <w:marBottom w:val="0"/>
      <w:divBdr>
        <w:top w:val="none" w:sz="0" w:space="0" w:color="auto"/>
        <w:left w:val="none" w:sz="0" w:space="0" w:color="auto"/>
        <w:bottom w:val="none" w:sz="0" w:space="0" w:color="auto"/>
        <w:right w:val="none" w:sz="0" w:space="0" w:color="auto"/>
      </w:divBdr>
    </w:div>
    <w:div w:id="927428366">
      <w:bodyDiv w:val="1"/>
      <w:marLeft w:val="0"/>
      <w:marRight w:val="0"/>
      <w:marTop w:val="0"/>
      <w:marBottom w:val="0"/>
      <w:divBdr>
        <w:top w:val="none" w:sz="0" w:space="0" w:color="auto"/>
        <w:left w:val="none" w:sz="0" w:space="0" w:color="auto"/>
        <w:bottom w:val="none" w:sz="0" w:space="0" w:color="auto"/>
        <w:right w:val="none" w:sz="0" w:space="0" w:color="auto"/>
      </w:divBdr>
    </w:div>
    <w:div w:id="939219965">
      <w:bodyDiv w:val="1"/>
      <w:marLeft w:val="0"/>
      <w:marRight w:val="0"/>
      <w:marTop w:val="0"/>
      <w:marBottom w:val="0"/>
      <w:divBdr>
        <w:top w:val="none" w:sz="0" w:space="0" w:color="auto"/>
        <w:left w:val="none" w:sz="0" w:space="0" w:color="auto"/>
        <w:bottom w:val="none" w:sz="0" w:space="0" w:color="auto"/>
        <w:right w:val="none" w:sz="0" w:space="0" w:color="auto"/>
      </w:divBdr>
    </w:div>
    <w:div w:id="941572075">
      <w:bodyDiv w:val="1"/>
      <w:marLeft w:val="0"/>
      <w:marRight w:val="0"/>
      <w:marTop w:val="0"/>
      <w:marBottom w:val="0"/>
      <w:divBdr>
        <w:top w:val="none" w:sz="0" w:space="0" w:color="auto"/>
        <w:left w:val="none" w:sz="0" w:space="0" w:color="auto"/>
        <w:bottom w:val="none" w:sz="0" w:space="0" w:color="auto"/>
        <w:right w:val="none" w:sz="0" w:space="0" w:color="auto"/>
      </w:divBdr>
    </w:div>
    <w:div w:id="943029467">
      <w:bodyDiv w:val="1"/>
      <w:marLeft w:val="0"/>
      <w:marRight w:val="0"/>
      <w:marTop w:val="0"/>
      <w:marBottom w:val="0"/>
      <w:divBdr>
        <w:top w:val="none" w:sz="0" w:space="0" w:color="auto"/>
        <w:left w:val="none" w:sz="0" w:space="0" w:color="auto"/>
        <w:bottom w:val="none" w:sz="0" w:space="0" w:color="auto"/>
        <w:right w:val="none" w:sz="0" w:space="0" w:color="auto"/>
      </w:divBdr>
    </w:div>
    <w:div w:id="949312502">
      <w:bodyDiv w:val="1"/>
      <w:marLeft w:val="0"/>
      <w:marRight w:val="0"/>
      <w:marTop w:val="0"/>
      <w:marBottom w:val="0"/>
      <w:divBdr>
        <w:top w:val="none" w:sz="0" w:space="0" w:color="auto"/>
        <w:left w:val="none" w:sz="0" w:space="0" w:color="auto"/>
        <w:bottom w:val="none" w:sz="0" w:space="0" w:color="auto"/>
        <w:right w:val="none" w:sz="0" w:space="0" w:color="auto"/>
      </w:divBdr>
    </w:div>
    <w:div w:id="951746131">
      <w:bodyDiv w:val="1"/>
      <w:marLeft w:val="0"/>
      <w:marRight w:val="0"/>
      <w:marTop w:val="0"/>
      <w:marBottom w:val="0"/>
      <w:divBdr>
        <w:top w:val="none" w:sz="0" w:space="0" w:color="auto"/>
        <w:left w:val="none" w:sz="0" w:space="0" w:color="auto"/>
        <w:bottom w:val="none" w:sz="0" w:space="0" w:color="auto"/>
        <w:right w:val="none" w:sz="0" w:space="0" w:color="auto"/>
      </w:divBdr>
      <w:divsChild>
        <w:div w:id="203639392">
          <w:marLeft w:val="0"/>
          <w:marRight w:val="0"/>
          <w:marTop w:val="0"/>
          <w:marBottom w:val="0"/>
          <w:divBdr>
            <w:top w:val="none" w:sz="0" w:space="0" w:color="auto"/>
            <w:left w:val="none" w:sz="0" w:space="0" w:color="auto"/>
            <w:bottom w:val="none" w:sz="0" w:space="0" w:color="auto"/>
            <w:right w:val="none" w:sz="0" w:space="0" w:color="auto"/>
          </w:divBdr>
        </w:div>
        <w:div w:id="1475025012">
          <w:marLeft w:val="0"/>
          <w:marRight w:val="0"/>
          <w:marTop w:val="0"/>
          <w:marBottom w:val="0"/>
          <w:divBdr>
            <w:top w:val="none" w:sz="0" w:space="0" w:color="auto"/>
            <w:left w:val="none" w:sz="0" w:space="0" w:color="auto"/>
            <w:bottom w:val="none" w:sz="0" w:space="0" w:color="auto"/>
            <w:right w:val="none" w:sz="0" w:space="0" w:color="auto"/>
          </w:divBdr>
        </w:div>
      </w:divsChild>
    </w:div>
    <w:div w:id="956835618">
      <w:bodyDiv w:val="1"/>
      <w:marLeft w:val="0"/>
      <w:marRight w:val="0"/>
      <w:marTop w:val="0"/>
      <w:marBottom w:val="0"/>
      <w:divBdr>
        <w:top w:val="none" w:sz="0" w:space="0" w:color="auto"/>
        <w:left w:val="none" w:sz="0" w:space="0" w:color="auto"/>
        <w:bottom w:val="none" w:sz="0" w:space="0" w:color="auto"/>
        <w:right w:val="none" w:sz="0" w:space="0" w:color="auto"/>
      </w:divBdr>
    </w:div>
    <w:div w:id="965238258">
      <w:bodyDiv w:val="1"/>
      <w:marLeft w:val="0"/>
      <w:marRight w:val="0"/>
      <w:marTop w:val="0"/>
      <w:marBottom w:val="0"/>
      <w:divBdr>
        <w:top w:val="none" w:sz="0" w:space="0" w:color="auto"/>
        <w:left w:val="none" w:sz="0" w:space="0" w:color="auto"/>
        <w:bottom w:val="none" w:sz="0" w:space="0" w:color="auto"/>
        <w:right w:val="none" w:sz="0" w:space="0" w:color="auto"/>
      </w:divBdr>
    </w:div>
    <w:div w:id="967276134">
      <w:bodyDiv w:val="1"/>
      <w:marLeft w:val="0"/>
      <w:marRight w:val="0"/>
      <w:marTop w:val="0"/>
      <w:marBottom w:val="0"/>
      <w:divBdr>
        <w:top w:val="none" w:sz="0" w:space="0" w:color="auto"/>
        <w:left w:val="none" w:sz="0" w:space="0" w:color="auto"/>
        <w:bottom w:val="none" w:sz="0" w:space="0" w:color="auto"/>
        <w:right w:val="none" w:sz="0" w:space="0" w:color="auto"/>
      </w:divBdr>
    </w:div>
    <w:div w:id="970132690">
      <w:bodyDiv w:val="1"/>
      <w:marLeft w:val="0"/>
      <w:marRight w:val="0"/>
      <w:marTop w:val="0"/>
      <w:marBottom w:val="0"/>
      <w:divBdr>
        <w:top w:val="none" w:sz="0" w:space="0" w:color="auto"/>
        <w:left w:val="none" w:sz="0" w:space="0" w:color="auto"/>
        <w:bottom w:val="none" w:sz="0" w:space="0" w:color="auto"/>
        <w:right w:val="none" w:sz="0" w:space="0" w:color="auto"/>
      </w:divBdr>
    </w:div>
    <w:div w:id="980232734">
      <w:bodyDiv w:val="1"/>
      <w:marLeft w:val="0"/>
      <w:marRight w:val="0"/>
      <w:marTop w:val="0"/>
      <w:marBottom w:val="0"/>
      <w:divBdr>
        <w:top w:val="none" w:sz="0" w:space="0" w:color="auto"/>
        <w:left w:val="none" w:sz="0" w:space="0" w:color="auto"/>
        <w:bottom w:val="none" w:sz="0" w:space="0" w:color="auto"/>
        <w:right w:val="none" w:sz="0" w:space="0" w:color="auto"/>
      </w:divBdr>
    </w:div>
    <w:div w:id="982275393">
      <w:bodyDiv w:val="1"/>
      <w:marLeft w:val="0"/>
      <w:marRight w:val="0"/>
      <w:marTop w:val="0"/>
      <w:marBottom w:val="0"/>
      <w:divBdr>
        <w:top w:val="none" w:sz="0" w:space="0" w:color="auto"/>
        <w:left w:val="none" w:sz="0" w:space="0" w:color="auto"/>
        <w:bottom w:val="none" w:sz="0" w:space="0" w:color="auto"/>
        <w:right w:val="none" w:sz="0" w:space="0" w:color="auto"/>
      </w:divBdr>
    </w:div>
    <w:div w:id="988480833">
      <w:bodyDiv w:val="1"/>
      <w:marLeft w:val="0"/>
      <w:marRight w:val="0"/>
      <w:marTop w:val="0"/>
      <w:marBottom w:val="0"/>
      <w:divBdr>
        <w:top w:val="none" w:sz="0" w:space="0" w:color="auto"/>
        <w:left w:val="none" w:sz="0" w:space="0" w:color="auto"/>
        <w:bottom w:val="none" w:sz="0" w:space="0" w:color="auto"/>
        <w:right w:val="none" w:sz="0" w:space="0" w:color="auto"/>
      </w:divBdr>
    </w:div>
    <w:div w:id="990251035">
      <w:bodyDiv w:val="1"/>
      <w:marLeft w:val="0"/>
      <w:marRight w:val="0"/>
      <w:marTop w:val="0"/>
      <w:marBottom w:val="0"/>
      <w:divBdr>
        <w:top w:val="none" w:sz="0" w:space="0" w:color="auto"/>
        <w:left w:val="none" w:sz="0" w:space="0" w:color="auto"/>
        <w:bottom w:val="none" w:sz="0" w:space="0" w:color="auto"/>
        <w:right w:val="none" w:sz="0" w:space="0" w:color="auto"/>
      </w:divBdr>
    </w:div>
    <w:div w:id="994802782">
      <w:bodyDiv w:val="1"/>
      <w:marLeft w:val="0"/>
      <w:marRight w:val="0"/>
      <w:marTop w:val="0"/>
      <w:marBottom w:val="0"/>
      <w:divBdr>
        <w:top w:val="none" w:sz="0" w:space="0" w:color="auto"/>
        <w:left w:val="none" w:sz="0" w:space="0" w:color="auto"/>
        <w:bottom w:val="none" w:sz="0" w:space="0" w:color="auto"/>
        <w:right w:val="none" w:sz="0" w:space="0" w:color="auto"/>
      </w:divBdr>
    </w:div>
    <w:div w:id="1003239057">
      <w:bodyDiv w:val="1"/>
      <w:marLeft w:val="0"/>
      <w:marRight w:val="0"/>
      <w:marTop w:val="0"/>
      <w:marBottom w:val="0"/>
      <w:divBdr>
        <w:top w:val="none" w:sz="0" w:space="0" w:color="auto"/>
        <w:left w:val="none" w:sz="0" w:space="0" w:color="auto"/>
        <w:bottom w:val="none" w:sz="0" w:space="0" w:color="auto"/>
        <w:right w:val="none" w:sz="0" w:space="0" w:color="auto"/>
      </w:divBdr>
    </w:div>
    <w:div w:id="1004623603">
      <w:bodyDiv w:val="1"/>
      <w:marLeft w:val="0"/>
      <w:marRight w:val="0"/>
      <w:marTop w:val="0"/>
      <w:marBottom w:val="0"/>
      <w:divBdr>
        <w:top w:val="none" w:sz="0" w:space="0" w:color="auto"/>
        <w:left w:val="none" w:sz="0" w:space="0" w:color="auto"/>
        <w:bottom w:val="none" w:sz="0" w:space="0" w:color="auto"/>
        <w:right w:val="none" w:sz="0" w:space="0" w:color="auto"/>
      </w:divBdr>
      <w:divsChild>
        <w:div w:id="530848888">
          <w:marLeft w:val="0"/>
          <w:marRight w:val="0"/>
          <w:marTop w:val="0"/>
          <w:marBottom w:val="0"/>
          <w:divBdr>
            <w:top w:val="none" w:sz="0" w:space="0" w:color="auto"/>
            <w:left w:val="none" w:sz="0" w:space="0" w:color="auto"/>
            <w:bottom w:val="none" w:sz="0" w:space="0" w:color="auto"/>
            <w:right w:val="none" w:sz="0" w:space="0" w:color="auto"/>
          </w:divBdr>
        </w:div>
        <w:div w:id="1115252817">
          <w:marLeft w:val="0"/>
          <w:marRight w:val="0"/>
          <w:marTop w:val="0"/>
          <w:marBottom w:val="0"/>
          <w:divBdr>
            <w:top w:val="none" w:sz="0" w:space="0" w:color="auto"/>
            <w:left w:val="none" w:sz="0" w:space="0" w:color="auto"/>
            <w:bottom w:val="none" w:sz="0" w:space="0" w:color="auto"/>
            <w:right w:val="none" w:sz="0" w:space="0" w:color="auto"/>
          </w:divBdr>
        </w:div>
        <w:div w:id="1476873717">
          <w:marLeft w:val="0"/>
          <w:marRight w:val="0"/>
          <w:marTop w:val="0"/>
          <w:marBottom w:val="0"/>
          <w:divBdr>
            <w:top w:val="none" w:sz="0" w:space="0" w:color="auto"/>
            <w:left w:val="none" w:sz="0" w:space="0" w:color="auto"/>
            <w:bottom w:val="none" w:sz="0" w:space="0" w:color="auto"/>
            <w:right w:val="none" w:sz="0" w:space="0" w:color="auto"/>
          </w:divBdr>
        </w:div>
        <w:div w:id="1848516245">
          <w:marLeft w:val="0"/>
          <w:marRight w:val="0"/>
          <w:marTop w:val="0"/>
          <w:marBottom w:val="0"/>
          <w:divBdr>
            <w:top w:val="none" w:sz="0" w:space="0" w:color="auto"/>
            <w:left w:val="none" w:sz="0" w:space="0" w:color="auto"/>
            <w:bottom w:val="none" w:sz="0" w:space="0" w:color="auto"/>
            <w:right w:val="none" w:sz="0" w:space="0" w:color="auto"/>
          </w:divBdr>
        </w:div>
      </w:divsChild>
    </w:div>
    <w:div w:id="1004748306">
      <w:bodyDiv w:val="1"/>
      <w:marLeft w:val="0"/>
      <w:marRight w:val="0"/>
      <w:marTop w:val="0"/>
      <w:marBottom w:val="0"/>
      <w:divBdr>
        <w:top w:val="none" w:sz="0" w:space="0" w:color="auto"/>
        <w:left w:val="none" w:sz="0" w:space="0" w:color="auto"/>
        <w:bottom w:val="none" w:sz="0" w:space="0" w:color="auto"/>
        <w:right w:val="none" w:sz="0" w:space="0" w:color="auto"/>
      </w:divBdr>
    </w:div>
    <w:div w:id="1006440285">
      <w:bodyDiv w:val="1"/>
      <w:marLeft w:val="0"/>
      <w:marRight w:val="0"/>
      <w:marTop w:val="0"/>
      <w:marBottom w:val="0"/>
      <w:divBdr>
        <w:top w:val="none" w:sz="0" w:space="0" w:color="auto"/>
        <w:left w:val="none" w:sz="0" w:space="0" w:color="auto"/>
        <w:bottom w:val="none" w:sz="0" w:space="0" w:color="auto"/>
        <w:right w:val="none" w:sz="0" w:space="0" w:color="auto"/>
      </w:divBdr>
    </w:div>
    <w:div w:id="1007250190">
      <w:bodyDiv w:val="1"/>
      <w:marLeft w:val="0"/>
      <w:marRight w:val="0"/>
      <w:marTop w:val="0"/>
      <w:marBottom w:val="0"/>
      <w:divBdr>
        <w:top w:val="none" w:sz="0" w:space="0" w:color="auto"/>
        <w:left w:val="none" w:sz="0" w:space="0" w:color="auto"/>
        <w:bottom w:val="none" w:sz="0" w:space="0" w:color="auto"/>
        <w:right w:val="none" w:sz="0" w:space="0" w:color="auto"/>
      </w:divBdr>
      <w:divsChild>
        <w:div w:id="1198275668">
          <w:marLeft w:val="0"/>
          <w:marRight w:val="0"/>
          <w:marTop w:val="0"/>
          <w:marBottom w:val="0"/>
          <w:divBdr>
            <w:top w:val="none" w:sz="0" w:space="0" w:color="auto"/>
            <w:left w:val="none" w:sz="0" w:space="0" w:color="auto"/>
            <w:bottom w:val="none" w:sz="0" w:space="0" w:color="auto"/>
            <w:right w:val="none" w:sz="0" w:space="0" w:color="auto"/>
          </w:divBdr>
        </w:div>
        <w:div w:id="1386489944">
          <w:marLeft w:val="0"/>
          <w:marRight w:val="0"/>
          <w:marTop w:val="0"/>
          <w:marBottom w:val="0"/>
          <w:divBdr>
            <w:top w:val="none" w:sz="0" w:space="0" w:color="auto"/>
            <w:left w:val="none" w:sz="0" w:space="0" w:color="auto"/>
            <w:bottom w:val="none" w:sz="0" w:space="0" w:color="auto"/>
            <w:right w:val="none" w:sz="0" w:space="0" w:color="auto"/>
          </w:divBdr>
          <w:divsChild>
            <w:div w:id="134572852">
              <w:marLeft w:val="0"/>
              <w:marRight w:val="0"/>
              <w:marTop w:val="0"/>
              <w:marBottom w:val="0"/>
              <w:divBdr>
                <w:top w:val="none" w:sz="0" w:space="0" w:color="auto"/>
                <w:left w:val="none" w:sz="0" w:space="0" w:color="auto"/>
                <w:bottom w:val="none" w:sz="0" w:space="0" w:color="auto"/>
                <w:right w:val="none" w:sz="0" w:space="0" w:color="auto"/>
              </w:divBdr>
            </w:div>
            <w:div w:id="1826698931">
              <w:marLeft w:val="0"/>
              <w:marRight w:val="0"/>
              <w:marTop w:val="0"/>
              <w:marBottom w:val="0"/>
              <w:divBdr>
                <w:top w:val="none" w:sz="0" w:space="0" w:color="auto"/>
                <w:left w:val="none" w:sz="0" w:space="0" w:color="auto"/>
                <w:bottom w:val="none" w:sz="0" w:space="0" w:color="auto"/>
                <w:right w:val="none" w:sz="0" w:space="0" w:color="auto"/>
              </w:divBdr>
            </w:div>
          </w:divsChild>
        </w:div>
        <w:div w:id="1678463864">
          <w:marLeft w:val="0"/>
          <w:marRight w:val="0"/>
          <w:marTop w:val="0"/>
          <w:marBottom w:val="0"/>
          <w:divBdr>
            <w:top w:val="none" w:sz="0" w:space="0" w:color="auto"/>
            <w:left w:val="none" w:sz="0" w:space="0" w:color="auto"/>
            <w:bottom w:val="none" w:sz="0" w:space="0" w:color="auto"/>
            <w:right w:val="none" w:sz="0" w:space="0" w:color="auto"/>
          </w:divBdr>
        </w:div>
      </w:divsChild>
    </w:div>
    <w:div w:id="1013189582">
      <w:bodyDiv w:val="1"/>
      <w:marLeft w:val="0"/>
      <w:marRight w:val="0"/>
      <w:marTop w:val="0"/>
      <w:marBottom w:val="0"/>
      <w:divBdr>
        <w:top w:val="none" w:sz="0" w:space="0" w:color="auto"/>
        <w:left w:val="none" w:sz="0" w:space="0" w:color="auto"/>
        <w:bottom w:val="none" w:sz="0" w:space="0" w:color="auto"/>
        <w:right w:val="none" w:sz="0" w:space="0" w:color="auto"/>
      </w:divBdr>
    </w:div>
    <w:div w:id="1013410815">
      <w:bodyDiv w:val="1"/>
      <w:marLeft w:val="0"/>
      <w:marRight w:val="0"/>
      <w:marTop w:val="0"/>
      <w:marBottom w:val="0"/>
      <w:divBdr>
        <w:top w:val="none" w:sz="0" w:space="0" w:color="auto"/>
        <w:left w:val="none" w:sz="0" w:space="0" w:color="auto"/>
        <w:bottom w:val="none" w:sz="0" w:space="0" w:color="auto"/>
        <w:right w:val="none" w:sz="0" w:space="0" w:color="auto"/>
      </w:divBdr>
    </w:div>
    <w:div w:id="1016275595">
      <w:bodyDiv w:val="1"/>
      <w:marLeft w:val="0"/>
      <w:marRight w:val="0"/>
      <w:marTop w:val="0"/>
      <w:marBottom w:val="0"/>
      <w:divBdr>
        <w:top w:val="none" w:sz="0" w:space="0" w:color="auto"/>
        <w:left w:val="none" w:sz="0" w:space="0" w:color="auto"/>
        <w:bottom w:val="none" w:sz="0" w:space="0" w:color="auto"/>
        <w:right w:val="none" w:sz="0" w:space="0" w:color="auto"/>
      </w:divBdr>
    </w:div>
    <w:div w:id="1016349933">
      <w:bodyDiv w:val="1"/>
      <w:marLeft w:val="0"/>
      <w:marRight w:val="0"/>
      <w:marTop w:val="0"/>
      <w:marBottom w:val="0"/>
      <w:divBdr>
        <w:top w:val="none" w:sz="0" w:space="0" w:color="auto"/>
        <w:left w:val="none" w:sz="0" w:space="0" w:color="auto"/>
        <w:bottom w:val="none" w:sz="0" w:space="0" w:color="auto"/>
        <w:right w:val="none" w:sz="0" w:space="0" w:color="auto"/>
      </w:divBdr>
      <w:divsChild>
        <w:div w:id="593829839">
          <w:marLeft w:val="0"/>
          <w:marRight w:val="0"/>
          <w:marTop w:val="0"/>
          <w:marBottom w:val="0"/>
          <w:divBdr>
            <w:top w:val="none" w:sz="0" w:space="0" w:color="auto"/>
            <w:left w:val="none" w:sz="0" w:space="0" w:color="auto"/>
            <w:bottom w:val="none" w:sz="0" w:space="0" w:color="auto"/>
            <w:right w:val="none" w:sz="0" w:space="0" w:color="auto"/>
          </w:divBdr>
        </w:div>
        <w:div w:id="1532065918">
          <w:marLeft w:val="0"/>
          <w:marRight w:val="0"/>
          <w:marTop w:val="0"/>
          <w:marBottom w:val="0"/>
          <w:divBdr>
            <w:top w:val="none" w:sz="0" w:space="0" w:color="auto"/>
            <w:left w:val="none" w:sz="0" w:space="0" w:color="auto"/>
            <w:bottom w:val="none" w:sz="0" w:space="0" w:color="auto"/>
            <w:right w:val="none" w:sz="0" w:space="0" w:color="auto"/>
          </w:divBdr>
        </w:div>
        <w:div w:id="380908476">
          <w:marLeft w:val="0"/>
          <w:marRight w:val="0"/>
          <w:marTop w:val="0"/>
          <w:marBottom w:val="0"/>
          <w:divBdr>
            <w:top w:val="none" w:sz="0" w:space="0" w:color="auto"/>
            <w:left w:val="none" w:sz="0" w:space="0" w:color="auto"/>
            <w:bottom w:val="none" w:sz="0" w:space="0" w:color="auto"/>
            <w:right w:val="none" w:sz="0" w:space="0" w:color="auto"/>
          </w:divBdr>
        </w:div>
      </w:divsChild>
    </w:div>
    <w:div w:id="1018431853">
      <w:bodyDiv w:val="1"/>
      <w:marLeft w:val="0"/>
      <w:marRight w:val="0"/>
      <w:marTop w:val="0"/>
      <w:marBottom w:val="0"/>
      <w:divBdr>
        <w:top w:val="none" w:sz="0" w:space="0" w:color="auto"/>
        <w:left w:val="none" w:sz="0" w:space="0" w:color="auto"/>
        <w:bottom w:val="none" w:sz="0" w:space="0" w:color="auto"/>
        <w:right w:val="none" w:sz="0" w:space="0" w:color="auto"/>
      </w:divBdr>
    </w:div>
    <w:div w:id="1021934500">
      <w:bodyDiv w:val="1"/>
      <w:marLeft w:val="0"/>
      <w:marRight w:val="0"/>
      <w:marTop w:val="0"/>
      <w:marBottom w:val="0"/>
      <w:divBdr>
        <w:top w:val="none" w:sz="0" w:space="0" w:color="auto"/>
        <w:left w:val="none" w:sz="0" w:space="0" w:color="auto"/>
        <w:bottom w:val="none" w:sz="0" w:space="0" w:color="auto"/>
        <w:right w:val="none" w:sz="0" w:space="0" w:color="auto"/>
      </w:divBdr>
    </w:div>
    <w:div w:id="1022707786">
      <w:bodyDiv w:val="1"/>
      <w:marLeft w:val="0"/>
      <w:marRight w:val="0"/>
      <w:marTop w:val="0"/>
      <w:marBottom w:val="0"/>
      <w:divBdr>
        <w:top w:val="none" w:sz="0" w:space="0" w:color="auto"/>
        <w:left w:val="none" w:sz="0" w:space="0" w:color="auto"/>
        <w:bottom w:val="none" w:sz="0" w:space="0" w:color="auto"/>
        <w:right w:val="none" w:sz="0" w:space="0" w:color="auto"/>
      </w:divBdr>
    </w:div>
    <w:div w:id="1023287771">
      <w:bodyDiv w:val="1"/>
      <w:marLeft w:val="0"/>
      <w:marRight w:val="0"/>
      <w:marTop w:val="0"/>
      <w:marBottom w:val="0"/>
      <w:divBdr>
        <w:top w:val="none" w:sz="0" w:space="0" w:color="auto"/>
        <w:left w:val="none" w:sz="0" w:space="0" w:color="auto"/>
        <w:bottom w:val="none" w:sz="0" w:space="0" w:color="auto"/>
        <w:right w:val="none" w:sz="0" w:space="0" w:color="auto"/>
      </w:divBdr>
      <w:divsChild>
        <w:div w:id="855118761">
          <w:marLeft w:val="0"/>
          <w:marRight w:val="0"/>
          <w:marTop w:val="0"/>
          <w:marBottom w:val="0"/>
          <w:divBdr>
            <w:top w:val="none" w:sz="0" w:space="0" w:color="auto"/>
            <w:left w:val="none" w:sz="0" w:space="0" w:color="auto"/>
            <w:bottom w:val="none" w:sz="0" w:space="0" w:color="auto"/>
            <w:right w:val="none" w:sz="0" w:space="0" w:color="auto"/>
          </w:divBdr>
        </w:div>
      </w:divsChild>
    </w:div>
    <w:div w:id="1028412911">
      <w:bodyDiv w:val="1"/>
      <w:marLeft w:val="0"/>
      <w:marRight w:val="0"/>
      <w:marTop w:val="0"/>
      <w:marBottom w:val="0"/>
      <w:divBdr>
        <w:top w:val="none" w:sz="0" w:space="0" w:color="auto"/>
        <w:left w:val="none" w:sz="0" w:space="0" w:color="auto"/>
        <w:bottom w:val="none" w:sz="0" w:space="0" w:color="auto"/>
        <w:right w:val="none" w:sz="0" w:space="0" w:color="auto"/>
      </w:divBdr>
    </w:div>
    <w:div w:id="1032414396">
      <w:bodyDiv w:val="1"/>
      <w:marLeft w:val="0"/>
      <w:marRight w:val="0"/>
      <w:marTop w:val="0"/>
      <w:marBottom w:val="0"/>
      <w:divBdr>
        <w:top w:val="none" w:sz="0" w:space="0" w:color="auto"/>
        <w:left w:val="none" w:sz="0" w:space="0" w:color="auto"/>
        <w:bottom w:val="none" w:sz="0" w:space="0" w:color="auto"/>
        <w:right w:val="none" w:sz="0" w:space="0" w:color="auto"/>
      </w:divBdr>
    </w:div>
    <w:div w:id="1036008434">
      <w:bodyDiv w:val="1"/>
      <w:marLeft w:val="0"/>
      <w:marRight w:val="0"/>
      <w:marTop w:val="0"/>
      <w:marBottom w:val="0"/>
      <w:divBdr>
        <w:top w:val="none" w:sz="0" w:space="0" w:color="auto"/>
        <w:left w:val="none" w:sz="0" w:space="0" w:color="auto"/>
        <w:bottom w:val="none" w:sz="0" w:space="0" w:color="auto"/>
        <w:right w:val="none" w:sz="0" w:space="0" w:color="auto"/>
      </w:divBdr>
    </w:div>
    <w:div w:id="1041322215">
      <w:bodyDiv w:val="1"/>
      <w:marLeft w:val="0"/>
      <w:marRight w:val="0"/>
      <w:marTop w:val="0"/>
      <w:marBottom w:val="0"/>
      <w:divBdr>
        <w:top w:val="none" w:sz="0" w:space="0" w:color="auto"/>
        <w:left w:val="none" w:sz="0" w:space="0" w:color="auto"/>
        <w:bottom w:val="none" w:sz="0" w:space="0" w:color="auto"/>
        <w:right w:val="none" w:sz="0" w:space="0" w:color="auto"/>
      </w:divBdr>
      <w:divsChild>
        <w:div w:id="395711367">
          <w:marLeft w:val="0"/>
          <w:marRight w:val="0"/>
          <w:marTop w:val="0"/>
          <w:marBottom w:val="0"/>
          <w:divBdr>
            <w:top w:val="none" w:sz="0" w:space="0" w:color="auto"/>
            <w:left w:val="none" w:sz="0" w:space="0" w:color="auto"/>
            <w:bottom w:val="none" w:sz="0" w:space="0" w:color="auto"/>
            <w:right w:val="none" w:sz="0" w:space="0" w:color="auto"/>
          </w:divBdr>
        </w:div>
      </w:divsChild>
    </w:div>
    <w:div w:id="1042093140">
      <w:bodyDiv w:val="1"/>
      <w:marLeft w:val="0"/>
      <w:marRight w:val="0"/>
      <w:marTop w:val="0"/>
      <w:marBottom w:val="0"/>
      <w:divBdr>
        <w:top w:val="none" w:sz="0" w:space="0" w:color="auto"/>
        <w:left w:val="none" w:sz="0" w:space="0" w:color="auto"/>
        <w:bottom w:val="none" w:sz="0" w:space="0" w:color="auto"/>
        <w:right w:val="none" w:sz="0" w:space="0" w:color="auto"/>
      </w:divBdr>
      <w:divsChild>
        <w:div w:id="21516738">
          <w:marLeft w:val="0"/>
          <w:marRight w:val="0"/>
          <w:marTop w:val="0"/>
          <w:marBottom w:val="0"/>
          <w:divBdr>
            <w:top w:val="none" w:sz="0" w:space="0" w:color="auto"/>
            <w:left w:val="none" w:sz="0" w:space="0" w:color="auto"/>
            <w:bottom w:val="none" w:sz="0" w:space="0" w:color="auto"/>
            <w:right w:val="none" w:sz="0" w:space="0" w:color="auto"/>
          </w:divBdr>
        </w:div>
        <w:div w:id="569115376">
          <w:marLeft w:val="0"/>
          <w:marRight w:val="0"/>
          <w:marTop w:val="0"/>
          <w:marBottom w:val="0"/>
          <w:divBdr>
            <w:top w:val="none" w:sz="0" w:space="0" w:color="auto"/>
            <w:left w:val="none" w:sz="0" w:space="0" w:color="auto"/>
            <w:bottom w:val="none" w:sz="0" w:space="0" w:color="auto"/>
            <w:right w:val="none" w:sz="0" w:space="0" w:color="auto"/>
          </w:divBdr>
        </w:div>
      </w:divsChild>
    </w:div>
    <w:div w:id="1043409475">
      <w:bodyDiv w:val="1"/>
      <w:marLeft w:val="0"/>
      <w:marRight w:val="0"/>
      <w:marTop w:val="0"/>
      <w:marBottom w:val="0"/>
      <w:divBdr>
        <w:top w:val="none" w:sz="0" w:space="0" w:color="auto"/>
        <w:left w:val="none" w:sz="0" w:space="0" w:color="auto"/>
        <w:bottom w:val="none" w:sz="0" w:space="0" w:color="auto"/>
        <w:right w:val="none" w:sz="0" w:space="0" w:color="auto"/>
      </w:divBdr>
      <w:divsChild>
        <w:div w:id="721251248">
          <w:marLeft w:val="0"/>
          <w:marRight w:val="0"/>
          <w:marTop w:val="0"/>
          <w:marBottom w:val="0"/>
          <w:divBdr>
            <w:top w:val="none" w:sz="0" w:space="0" w:color="auto"/>
            <w:left w:val="none" w:sz="0" w:space="0" w:color="auto"/>
            <w:bottom w:val="none" w:sz="0" w:space="0" w:color="auto"/>
            <w:right w:val="none" w:sz="0" w:space="0" w:color="auto"/>
          </w:divBdr>
        </w:div>
        <w:div w:id="1997609891">
          <w:marLeft w:val="0"/>
          <w:marRight w:val="0"/>
          <w:marTop w:val="0"/>
          <w:marBottom w:val="0"/>
          <w:divBdr>
            <w:top w:val="none" w:sz="0" w:space="0" w:color="auto"/>
            <w:left w:val="none" w:sz="0" w:space="0" w:color="auto"/>
            <w:bottom w:val="none" w:sz="0" w:space="0" w:color="auto"/>
            <w:right w:val="none" w:sz="0" w:space="0" w:color="auto"/>
          </w:divBdr>
        </w:div>
      </w:divsChild>
    </w:div>
    <w:div w:id="1044060094">
      <w:bodyDiv w:val="1"/>
      <w:marLeft w:val="0"/>
      <w:marRight w:val="0"/>
      <w:marTop w:val="0"/>
      <w:marBottom w:val="0"/>
      <w:divBdr>
        <w:top w:val="none" w:sz="0" w:space="0" w:color="auto"/>
        <w:left w:val="none" w:sz="0" w:space="0" w:color="auto"/>
        <w:bottom w:val="none" w:sz="0" w:space="0" w:color="auto"/>
        <w:right w:val="none" w:sz="0" w:space="0" w:color="auto"/>
      </w:divBdr>
    </w:div>
    <w:div w:id="1046025381">
      <w:bodyDiv w:val="1"/>
      <w:marLeft w:val="0"/>
      <w:marRight w:val="0"/>
      <w:marTop w:val="0"/>
      <w:marBottom w:val="0"/>
      <w:divBdr>
        <w:top w:val="none" w:sz="0" w:space="0" w:color="auto"/>
        <w:left w:val="none" w:sz="0" w:space="0" w:color="auto"/>
        <w:bottom w:val="none" w:sz="0" w:space="0" w:color="auto"/>
        <w:right w:val="none" w:sz="0" w:space="0" w:color="auto"/>
      </w:divBdr>
    </w:div>
    <w:div w:id="1049768255">
      <w:bodyDiv w:val="1"/>
      <w:marLeft w:val="0"/>
      <w:marRight w:val="0"/>
      <w:marTop w:val="0"/>
      <w:marBottom w:val="0"/>
      <w:divBdr>
        <w:top w:val="none" w:sz="0" w:space="0" w:color="auto"/>
        <w:left w:val="none" w:sz="0" w:space="0" w:color="auto"/>
        <w:bottom w:val="none" w:sz="0" w:space="0" w:color="auto"/>
        <w:right w:val="none" w:sz="0" w:space="0" w:color="auto"/>
      </w:divBdr>
    </w:div>
    <w:div w:id="1051001120">
      <w:bodyDiv w:val="1"/>
      <w:marLeft w:val="0"/>
      <w:marRight w:val="0"/>
      <w:marTop w:val="0"/>
      <w:marBottom w:val="0"/>
      <w:divBdr>
        <w:top w:val="none" w:sz="0" w:space="0" w:color="auto"/>
        <w:left w:val="none" w:sz="0" w:space="0" w:color="auto"/>
        <w:bottom w:val="none" w:sz="0" w:space="0" w:color="auto"/>
        <w:right w:val="none" w:sz="0" w:space="0" w:color="auto"/>
      </w:divBdr>
    </w:div>
    <w:div w:id="1054886665">
      <w:bodyDiv w:val="1"/>
      <w:marLeft w:val="0"/>
      <w:marRight w:val="0"/>
      <w:marTop w:val="0"/>
      <w:marBottom w:val="0"/>
      <w:divBdr>
        <w:top w:val="none" w:sz="0" w:space="0" w:color="auto"/>
        <w:left w:val="none" w:sz="0" w:space="0" w:color="auto"/>
        <w:bottom w:val="none" w:sz="0" w:space="0" w:color="auto"/>
        <w:right w:val="none" w:sz="0" w:space="0" w:color="auto"/>
      </w:divBdr>
    </w:div>
    <w:div w:id="1058161713">
      <w:bodyDiv w:val="1"/>
      <w:marLeft w:val="0"/>
      <w:marRight w:val="0"/>
      <w:marTop w:val="0"/>
      <w:marBottom w:val="0"/>
      <w:divBdr>
        <w:top w:val="none" w:sz="0" w:space="0" w:color="auto"/>
        <w:left w:val="none" w:sz="0" w:space="0" w:color="auto"/>
        <w:bottom w:val="none" w:sz="0" w:space="0" w:color="auto"/>
        <w:right w:val="none" w:sz="0" w:space="0" w:color="auto"/>
      </w:divBdr>
    </w:div>
    <w:div w:id="1066296653">
      <w:bodyDiv w:val="1"/>
      <w:marLeft w:val="0"/>
      <w:marRight w:val="0"/>
      <w:marTop w:val="0"/>
      <w:marBottom w:val="0"/>
      <w:divBdr>
        <w:top w:val="none" w:sz="0" w:space="0" w:color="auto"/>
        <w:left w:val="none" w:sz="0" w:space="0" w:color="auto"/>
        <w:bottom w:val="none" w:sz="0" w:space="0" w:color="auto"/>
        <w:right w:val="none" w:sz="0" w:space="0" w:color="auto"/>
      </w:divBdr>
    </w:div>
    <w:div w:id="1069578871">
      <w:bodyDiv w:val="1"/>
      <w:marLeft w:val="0"/>
      <w:marRight w:val="0"/>
      <w:marTop w:val="0"/>
      <w:marBottom w:val="0"/>
      <w:divBdr>
        <w:top w:val="none" w:sz="0" w:space="0" w:color="auto"/>
        <w:left w:val="none" w:sz="0" w:space="0" w:color="auto"/>
        <w:bottom w:val="none" w:sz="0" w:space="0" w:color="auto"/>
        <w:right w:val="none" w:sz="0" w:space="0" w:color="auto"/>
      </w:divBdr>
    </w:div>
    <w:div w:id="1075124195">
      <w:bodyDiv w:val="1"/>
      <w:marLeft w:val="0"/>
      <w:marRight w:val="0"/>
      <w:marTop w:val="0"/>
      <w:marBottom w:val="0"/>
      <w:divBdr>
        <w:top w:val="none" w:sz="0" w:space="0" w:color="auto"/>
        <w:left w:val="none" w:sz="0" w:space="0" w:color="auto"/>
        <w:bottom w:val="none" w:sz="0" w:space="0" w:color="auto"/>
        <w:right w:val="none" w:sz="0" w:space="0" w:color="auto"/>
      </w:divBdr>
    </w:div>
    <w:div w:id="1083993542">
      <w:bodyDiv w:val="1"/>
      <w:marLeft w:val="0"/>
      <w:marRight w:val="0"/>
      <w:marTop w:val="0"/>
      <w:marBottom w:val="0"/>
      <w:divBdr>
        <w:top w:val="none" w:sz="0" w:space="0" w:color="auto"/>
        <w:left w:val="none" w:sz="0" w:space="0" w:color="auto"/>
        <w:bottom w:val="none" w:sz="0" w:space="0" w:color="auto"/>
        <w:right w:val="none" w:sz="0" w:space="0" w:color="auto"/>
      </w:divBdr>
      <w:divsChild>
        <w:div w:id="415710024">
          <w:marLeft w:val="0"/>
          <w:marRight w:val="0"/>
          <w:marTop w:val="0"/>
          <w:marBottom w:val="0"/>
          <w:divBdr>
            <w:top w:val="none" w:sz="0" w:space="0" w:color="auto"/>
            <w:left w:val="none" w:sz="0" w:space="0" w:color="auto"/>
            <w:bottom w:val="none" w:sz="0" w:space="0" w:color="auto"/>
            <w:right w:val="none" w:sz="0" w:space="0" w:color="auto"/>
          </w:divBdr>
          <w:divsChild>
            <w:div w:id="203251195">
              <w:marLeft w:val="0"/>
              <w:marRight w:val="0"/>
              <w:marTop w:val="0"/>
              <w:marBottom w:val="0"/>
              <w:divBdr>
                <w:top w:val="none" w:sz="0" w:space="0" w:color="auto"/>
                <w:left w:val="none" w:sz="0" w:space="0" w:color="auto"/>
                <w:bottom w:val="none" w:sz="0" w:space="0" w:color="auto"/>
                <w:right w:val="none" w:sz="0" w:space="0" w:color="auto"/>
              </w:divBdr>
              <w:divsChild>
                <w:div w:id="398283242">
                  <w:marLeft w:val="0"/>
                  <w:marRight w:val="0"/>
                  <w:marTop w:val="0"/>
                  <w:marBottom w:val="0"/>
                  <w:divBdr>
                    <w:top w:val="none" w:sz="0" w:space="0" w:color="auto"/>
                    <w:left w:val="none" w:sz="0" w:space="0" w:color="auto"/>
                    <w:bottom w:val="none" w:sz="0" w:space="0" w:color="auto"/>
                    <w:right w:val="none" w:sz="0" w:space="0" w:color="auto"/>
                  </w:divBdr>
                  <w:divsChild>
                    <w:div w:id="780952584">
                      <w:marLeft w:val="0"/>
                      <w:marRight w:val="0"/>
                      <w:marTop w:val="0"/>
                      <w:marBottom w:val="0"/>
                      <w:divBdr>
                        <w:top w:val="none" w:sz="0" w:space="0" w:color="auto"/>
                        <w:left w:val="none" w:sz="0" w:space="0" w:color="auto"/>
                        <w:bottom w:val="none" w:sz="0" w:space="0" w:color="auto"/>
                        <w:right w:val="none" w:sz="0" w:space="0" w:color="auto"/>
                      </w:divBdr>
                    </w:div>
                    <w:div w:id="87380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59841">
              <w:marLeft w:val="0"/>
              <w:marRight w:val="0"/>
              <w:marTop w:val="0"/>
              <w:marBottom w:val="0"/>
              <w:divBdr>
                <w:top w:val="none" w:sz="0" w:space="0" w:color="auto"/>
                <w:left w:val="none" w:sz="0" w:space="0" w:color="auto"/>
                <w:bottom w:val="none" w:sz="0" w:space="0" w:color="auto"/>
                <w:right w:val="none" w:sz="0" w:space="0" w:color="auto"/>
              </w:divBdr>
              <w:divsChild>
                <w:div w:id="1027219586">
                  <w:marLeft w:val="0"/>
                  <w:marRight w:val="0"/>
                  <w:marTop w:val="0"/>
                  <w:marBottom w:val="0"/>
                  <w:divBdr>
                    <w:top w:val="none" w:sz="0" w:space="0" w:color="auto"/>
                    <w:left w:val="none" w:sz="0" w:space="0" w:color="auto"/>
                    <w:bottom w:val="none" w:sz="0" w:space="0" w:color="auto"/>
                    <w:right w:val="none" w:sz="0" w:space="0" w:color="auto"/>
                  </w:divBdr>
                  <w:divsChild>
                    <w:div w:id="103516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43520">
              <w:marLeft w:val="0"/>
              <w:marRight w:val="0"/>
              <w:marTop w:val="0"/>
              <w:marBottom w:val="0"/>
              <w:divBdr>
                <w:top w:val="none" w:sz="0" w:space="0" w:color="auto"/>
                <w:left w:val="none" w:sz="0" w:space="0" w:color="auto"/>
                <w:bottom w:val="none" w:sz="0" w:space="0" w:color="auto"/>
                <w:right w:val="none" w:sz="0" w:space="0" w:color="auto"/>
              </w:divBdr>
              <w:divsChild>
                <w:div w:id="208804262">
                  <w:marLeft w:val="0"/>
                  <w:marRight w:val="0"/>
                  <w:marTop w:val="0"/>
                  <w:marBottom w:val="0"/>
                  <w:divBdr>
                    <w:top w:val="none" w:sz="0" w:space="0" w:color="auto"/>
                    <w:left w:val="none" w:sz="0" w:space="0" w:color="auto"/>
                    <w:bottom w:val="none" w:sz="0" w:space="0" w:color="auto"/>
                    <w:right w:val="none" w:sz="0" w:space="0" w:color="auto"/>
                  </w:divBdr>
                  <w:divsChild>
                    <w:div w:id="44781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346362">
      <w:bodyDiv w:val="1"/>
      <w:marLeft w:val="0"/>
      <w:marRight w:val="0"/>
      <w:marTop w:val="0"/>
      <w:marBottom w:val="0"/>
      <w:divBdr>
        <w:top w:val="none" w:sz="0" w:space="0" w:color="auto"/>
        <w:left w:val="none" w:sz="0" w:space="0" w:color="auto"/>
        <w:bottom w:val="none" w:sz="0" w:space="0" w:color="auto"/>
        <w:right w:val="none" w:sz="0" w:space="0" w:color="auto"/>
      </w:divBdr>
    </w:div>
    <w:div w:id="1085616332">
      <w:bodyDiv w:val="1"/>
      <w:marLeft w:val="0"/>
      <w:marRight w:val="0"/>
      <w:marTop w:val="0"/>
      <w:marBottom w:val="0"/>
      <w:divBdr>
        <w:top w:val="none" w:sz="0" w:space="0" w:color="auto"/>
        <w:left w:val="none" w:sz="0" w:space="0" w:color="auto"/>
        <w:bottom w:val="none" w:sz="0" w:space="0" w:color="auto"/>
        <w:right w:val="none" w:sz="0" w:space="0" w:color="auto"/>
      </w:divBdr>
    </w:div>
    <w:div w:id="1085808865">
      <w:bodyDiv w:val="1"/>
      <w:marLeft w:val="0"/>
      <w:marRight w:val="0"/>
      <w:marTop w:val="0"/>
      <w:marBottom w:val="0"/>
      <w:divBdr>
        <w:top w:val="none" w:sz="0" w:space="0" w:color="auto"/>
        <w:left w:val="none" w:sz="0" w:space="0" w:color="auto"/>
        <w:bottom w:val="none" w:sz="0" w:space="0" w:color="auto"/>
        <w:right w:val="none" w:sz="0" w:space="0" w:color="auto"/>
      </w:divBdr>
    </w:div>
    <w:div w:id="1087464703">
      <w:bodyDiv w:val="1"/>
      <w:marLeft w:val="0"/>
      <w:marRight w:val="0"/>
      <w:marTop w:val="0"/>
      <w:marBottom w:val="0"/>
      <w:divBdr>
        <w:top w:val="none" w:sz="0" w:space="0" w:color="auto"/>
        <w:left w:val="none" w:sz="0" w:space="0" w:color="auto"/>
        <w:bottom w:val="none" w:sz="0" w:space="0" w:color="auto"/>
        <w:right w:val="none" w:sz="0" w:space="0" w:color="auto"/>
      </w:divBdr>
    </w:div>
    <w:div w:id="1089741777">
      <w:bodyDiv w:val="1"/>
      <w:marLeft w:val="0"/>
      <w:marRight w:val="0"/>
      <w:marTop w:val="0"/>
      <w:marBottom w:val="0"/>
      <w:divBdr>
        <w:top w:val="none" w:sz="0" w:space="0" w:color="auto"/>
        <w:left w:val="none" w:sz="0" w:space="0" w:color="auto"/>
        <w:bottom w:val="none" w:sz="0" w:space="0" w:color="auto"/>
        <w:right w:val="none" w:sz="0" w:space="0" w:color="auto"/>
      </w:divBdr>
      <w:divsChild>
        <w:div w:id="1343505451">
          <w:marLeft w:val="0"/>
          <w:marRight w:val="0"/>
          <w:marTop w:val="0"/>
          <w:marBottom w:val="0"/>
          <w:divBdr>
            <w:top w:val="none" w:sz="0" w:space="0" w:color="auto"/>
            <w:left w:val="none" w:sz="0" w:space="0" w:color="auto"/>
            <w:bottom w:val="none" w:sz="0" w:space="0" w:color="auto"/>
            <w:right w:val="none" w:sz="0" w:space="0" w:color="auto"/>
          </w:divBdr>
        </w:div>
      </w:divsChild>
    </w:div>
    <w:div w:id="1091396221">
      <w:bodyDiv w:val="1"/>
      <w:marLeft w:val="0"/>
      <w:marRight w:val="0"/>
      <w:marTop w:val="0"/>
      <w:marBottom w:val="0"/>
      <w:divBdr>
        <w:top w:val="none" w:sz="0" w:space="0" w:color="auto"/>
        <w:left w:val="none" w:sz="0" w:space="0" w:color="auto"/>
        <w:bottom w:val="none" w:sz="0" w:space="0" w:color="auto"/>
        <w:right w:val="none" w:sz="0" w:space="0" w:color="auto"/>
      </w:divBdr>
      <w:divsChild>
        <w:div w:id="105466300">
          <w:marLeft w:val="0"/>
          <w:marRight w:val="0"/>
          <w:marTop w:val="0"/>
          <w:marBottom w:val="0"/>
          <w:divBdr>
            <w:top w:val="none" w:sz="0" w:space="0" w:color="auto"/>
            <w:left w:val="none" w:sz="0" w:space="0" w:color="auto"/>
            <w:bottom w:val="none" w:sz="0" w:space="0" w:color="auto"/>
            <w:right w:val="none" w:sz="0" w:space="0" w:color="auto"/>
          </w:divBdr>
          <w:divsChild>
            <w:div w:id="1726250443">
              <w:marLeft w:val="0"/>
              <w:marRight w:val="0"/>
              <w:marTop w:val="0"/>
              <w:marBottom w:val="0"/>
              <w:divBdr>
                <w:top w:val="single" w:sz="6" w:space="6" w:color="CCCCCC"/>
                <w:left w:val="none" w:sz="0" w:space="0" w:color="auto"/>
                <w:bottom w:val="single" w:sz="6" w:space="6" w:color="CCCCCC"/>
                <w:right w:val="none" w:sz="0" w:space="0" w:color="auto"/>
              </w:divBdr>
              <w:divsChild>
                <w:div w:id="67888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5500">
      <w:bodyDiv w:val="1"/>
      <w:marLeft w:val="0"/>
      <w:marRight w:val="0"/>
      <w:marTop w:val="0"/>
      <w:marBottom w:val="0"/>
      <w:divBdr>
        <w:top w:val="none" w:sz="0" w:space="0" w:color="auto"/>
        <w:left w:val="none" w:sz="0" w:space="0" w:color="auto"/>
        <w:bottom w:val="none" w:sz="0" w:space="0" w:color="auto"/>
        <w:right w:val="none" w:sz="0" w:space="0" w:color="auto"/>
      </w:divBdr>
    </w:div>
    <w:div w:id="1101100145">
      <w:bodyDiv w:val="1"/>
      <w:marLeft w:val="0"/>
      <w:marRight w:val="0"/>
      <w:marTop w:val="0"/>
      <w:marBottom w:val="0"/>
      <w:divBdr>
        <w:top w:val="none" w:sz="0" w:space="0" w:color="auto"/>
        <w:left w:val="none" w:sz="0" w:space="0" w:color="auto"/>
        <w:bottom w:val="none" w:sz="0" w:space="0" w:color="auto"/>
        <w:right w:val="none" w:sz="0" w:space="0" w:color="auto"/>
      </w:divBdr>
    </w:div>
    <w:div w:id="1107772232">
      <w:bodyDiv w:val="1"/>
      <w:marLeft w:val="0"/>
      <w:marRight w:val="0"/>
      <w:marTop w:val="0"/>
      <w:marBottom w:val="0"/>
      <w:divBdr>
        <w:top w:val="none" w:sz="0" w:space="0" w:color="auto"/>
        <w:left w:val="none" w:sz="0" w:space="0" w:color="auto"/>
        <w:bottom w:val="none" w:sz="0" w:space="0" w:color="auto"/>
        <w:right w:val="none" w:sz="0" w:space="0" w:color="auto"/>
      </w:divBdr>
    </w:div>
    <w:div w:id="1123185451">
      <w:bodyDiv w:val="1"/>
      <w:marLeft w:val="0"/>
      <w:marRight w:val="0"/>
      <w:marTop w:val="0"/>
      <w:marBottom w:val="0"/>
      <w:divBdr>
        <w:top w:val="none" w:sz="0" w:space="0" w:color="auto"/>
        <w:left w:val="none" w:sz="0" w:space="0" w:color="auto"/>
        <w:bottom w:val="none" w:sz="0" w:space="0" w:color="auto"/>
        <w:right w:val="none" w:sz="0" w:space="0" w:color="auto"/>
      </w:divBdr>
    </w:div>
    <w:div w:id="1123420482">
      <w:bodyDiv w:val="1"/>
      <w:marLeft w:val="0"/>
      <w:marRight w:val="0"/>
      <w:marTop w:val="0"/>
      <w:marBottom w:val="0"/>
      <w:divBdr>
        <w:top w:val="none" w:sz="0" w:space="0" w:color="auto"/>
        <w:left w:val="none" w:sz="0" w:space="0" w:color="auto"/>
        <w:bottom w:val="none" w:sz="0" w:space="0" w:color="auto"/>
        <w:right w:val="none" w:sz="0" w:space="0" w:color="auto"/>
      </w:divBdr>
    </w:div>
    <w:div w:id="1129318945">
      <w:bodyDiv w:val="1"/>
      <w:marLeft w:val="0"/>
      <w:marRight w:val="0"/>
      <w:marTop w:val="0"/>
      <w:marBottom w:val="0"/>
      <w:divBdr>
        <w:top w:val="none" w:sz="0" w:space="0" w:color="auto"/>
        <w:left w:val="none" w:sz="0" w:space="0" w:color="auto"/>
        <w:bottom w:val="none" w:sz="0" w:space="0" w:color="auto"/>
        <w:right w:val="none" w:sz="0" w:space="0" w:color="auto"/>
      </w:divBdr>
      <w:divsChild>
        <w:div w:id="204370299">
          <w:marLeft w:val="0"/>
          <w:marRight w:val="0"/>
          <w:marTop w:val="0"/>
          <w:marBottom w:val="0"/>
          <w:divBdr>
            <w:top w:val="none" w:sz="0" w:space="0" w:color="auto"/>
            <w:left w:val="none" w:sz="0" w:space="0" w:color="auto"/>
            <w:bottom w:val="none" w:sz="0" w:space="0" w:color="auto"/>
            <w:right w:val="none" w:sz="0" w:space="0" w:color="auto"/>
          </w:divBdr>
        </w:div>
        <w:div w:id="668602437">
          <w:marLeft w:val="0"/>
          <w:marRight w:val="0"/>
          <w:marTop w:val="0"/>
          <w:marBottom w:val="0"/>
          <w:divBdr>
            <w:top w:val="none" w:sz="0" w:space="0" w:color="auto"/>
            <w:left w:val="none" w:sz="0" w:space="0" w:color="auto"/>
            <w:bottom w:val="none" w:sz="0" w:space="0" w:color="auto"/>
            <w:right w:val="none" w:sz="0" w:space="0" w:color="auto"/>
          </w:divBdr>
        </w:div>
      </w:divsChild>
    </w:div>
    <w:div w:id="1145313940">
      <w:bodyDiv w:val="1"/>
      <w:marLeft w:val="0"/>
      <w:marRight w:val="0"/>
      <w:marTop w:val="0"/>
      <w:marBottom w:val="0"/>
      <w:divBdr>
        <w:top w:val="none" w:sz="0" w:space="0" w:color="auto"/>
        <w:left w:val="none" w:sz="0" w:space="0" w:color="auto"/>
        <w:bottom w:val="none" w:sz="0" w:space="0" w:color="auto"/>
        <w:right w:val="none" w:sz="0" w:space="0" w:color="auto"/>
      </w:divBdr>
    </w:div>
    <w:div w:id="1145974096">
      <w:bodyDiv w:val="1"/>
      <w:marLeft w:val="0"/>
      <w:marRight w:val="0"/>
      <w:marTop w:val="0"/>
      <w:marBottom w:val="0"/>
      <w:divBdr>
        <w:top w:val="none" w:sz="0" w:space="0" w:color="auto"/>
        <w:left w:val="none" w:sz="0" w:space="0" w:color="auto"/>
        <w:bottom w:val="none" w:sz="0" w:space="0" w:color="auto"/>
        <w:right w:val="none" w:sz="0" w:space="0" w:color="auto"/>
      </w:divBdr>
    </w:div>
    <w:div w:id="1146778006">
      <w:bodyDiv w:val="1"/>
      <w:marLeft w:val="0"/>
      <w:marRight w:val="0"/>
      <w:marTop w:val="0"/>
      <w:marBottom w:val="0"/>
      <w:divBdr>
        <w:top w:val="none" w:sz="0" w:space="0" w:color="auto"/>
        <w:left w:val="none" w:sz="0" w:space="0" w:color="auto"/>
        <w:bottom w:val="none" w:sz="0" w:space="0" w:color="auto"/>
        <w:right w:val="none" w:sz="0" w:space="0" w:color="auto"/>
      </w:divBdr>
    </w:div>
    <w:div w:id="1150291492">
      <w:bodyDiv w:val="1"/>
      <w:marLeft w:val="0"/>
      <w:marRight w:val="0"/>
      <w:marTop w:val="0"/>
      <w:marBottom w:val="0"/>
      <w:divBdr>
        <w:top w:val="none" w:sz="0" w:space="0" w:color="auto"/>
        <w:left w:val="none" w:sz="0" w:space="0" w:color="auto"/>
        <w:bottom w:val="none" w:sz="0" w:space="0" w:color="auto"/>
        <w:right w:val="none" w:sz="0" w:space="0" w:color="auto"/>
      </w:divBdr>
    </w:div>
    <w:div w:id="1150830233">
      <w:bodyDiv w:val="1"/>
      <w:marLeft w:val="0"/>
      <w:marRight w:val="0"/>
      <w:marTop w:val="0"/>
      <w:marBottom w:val="0"/>
      <w:divBdr>
        <w:top w:val="none" w:sz="0" w:space="0" w:color="auto"/>
        <w:left w:val="none" w:sz="0" w:space="0" w:color="auto"/>
        <w:bottom w:val="none" w:sz="0" w:space="0" w:color="auto"/>
        <w:right w:val="none" w:sz="0" w:space="0" w:color="auto"/>
      </w:divBdr>
    </w:div>
    <w:div w:id="1151139902">
      <w:bodyDiv w:val="1"/>
      <w:marLeft w:val="0"/>
      <w:marRight w:val="0"/>
      <w:marTop w:val="0"/>
      <w:marBottom w:val="0"/>
      <w:divBdr>
        <w:top w:val="none" w:sz="0" w:space="0" w:color="auto"/>
        <w:left w:val="none" w:sz="0" w:space="0" w:color="auto"/>
        <w:bottom w:val="none" w:sz="0" w:space="0" w:color="auto"/>
        <w:right w:val="none" w:sz="0" w:space="0" w:color="auto"/>
      </w:divBdr>
      <w:divsChild>
        <w:div w:id="827750337">
          <w:marLeft w:val="0"/>
          <w:marRight w:val="0"/>
          <w:marTop w:val="0"/>
          <w:marBottom w:val="0"/>
          <w:divBdr>
            <w:top w:val="none" w:sz="0" w:space="0" w:color="auto"/>
            <w:left w:val="none" w:sz="0" w:space="0" w:color="auto"/>
            <w:bottom w:val="none" w:sz="0" w:space="0" w:color="auto"/>
            <w:right w:val="none" w:sz="0" w:space="0" w:color="auto"/>
          </w:divBdr>
        </w:div>
      </w:divsChild>
    </w:div>
    <w:div w:id="1163664689">
      <w:bodyDiv w:val="1"/>
      <w:marLeft w:val="0"/>
      <w:marRight w:val="0"/>
      <w:marTop w:val="0"/>
      <w:marBottom w:val="0"/>
      <w:divBdr>
        <w:top w:val="none" w:sz="0" w:space="0" w:color="auto"/>
        <w:left w:val="none" w:sz="0" w:space="0" w:color="auto"/>
        <w:bottom w:val="none" w:sz="0" w:space="0" w:color="auto"/>
        <w:right w:val="none" w:sz="0" w:space="0" w:color="auto"/>
      </w:divBdr>
    </w:div>
    <w:div w:id="1165626212">
      <w:bodyDiv w:val="1"/>
      <w:marLeft w:val="0"/>
      <w:marRight w:val="0"/>
      <w:marTop w:val="0"/>
      <w:marBottom w:val="0"/>
      <w:divBdr>
        <w:top w:val="none" w:sz="0" w:space="0" w:color="auto"/>
        <w:left w:val="none" w:sz="0" w:space="0" w:color="auto"/>
        <w:bottom w:val="none" w:sz="0" w:space="0" w:color="auto"/>
        <w:right w:val="none" w:sz="0" w:space="0" w:color="auto"/>
      </w:divBdr>
    </w:div>
    <w:div w:id="1166048038">
      <w:bodyDiv w:val="1"/>
      <w:marLeft w:val="0"/>
      <w:marRight w:val="0"/>
      <w:marTop w:val="0"/>
      <w:marBottom w:val="0"/>
      <w:divBdr>
        <w:top w:val="none" w:sz="0" w:space="0" w:color="auto"/>
        <w:left w:val="none" w:sz="0" w:space="0" w:color="auto"/>
        <w:bottom w:val="none" w:sz="0" w:space="0" w:color="auto"/>
        <w:right w:val="none" w:sz="0" w:space="0" w:color="auto"/>
      </w:divBdr>
      <w:divsChild>
        <w:div w:id="21252490">
          <w:marLeft w:val="0"/>
          <w:marRight w:val="0"/>
          <w:marTop w:val="0"/>
          <w:marBottom w:val="0"/>
          <w:divBdr>
            <w:top w:val="none" w:sz="0" w:space="0" w:color="auto"/>
            <w:left w:val="none" w:sz="0" w:space="0" w:color="auto"/>
            <w:bottom w:val="none" w:sz="0" w:space="0" w:color="auto"/>
            <w:right w:val="none" w:sz="0" w:space="0" w:color="auto"/>
          </w:divBdr>
        </w:div>
      </w:divsChild>
    </w:div>
    <w:div w:id="1180118777">
      <w:bodyDiv w:val="1"/>
      <w:marLeft w:val="0"/>
      <w:marRight w:val="0"/>
      <w:marTop w:val="0"/>
      <w:marBottom w:val="0"/>
      <w:divBdr>
        <w:top w:val="none" w:sz="0" w:space="0" w:color="auto"/>
        <w:left w:val="none" w:sz="0" w:space="0" w:color="auto"/>
        <w:bottom w:val="none" w:sz="0" w:space="0" w:color="auto"/>
        <w:right w:val="none" w:sz="0" w:space="0" w:color="auto"/>
      </w:divBdr>
    </w:div>
    <w:div w:id="1186284305">
      <w:bodyDiv w:val="1"/>
      <w:marLeft w:val="0"/>
      <w:marRight w:val="0"/>
      <w:marTop w:val="0"/>
      <w:marBottom w:val="0"/>
      <w:divBdr>
        <w:top w:val="none" w:sz="0" w:space="0" w:color="auto"/>
        <w:left w:val="none" w:sz="0" w:space="0" w:color="auto"/>
        <w:bottom w:val="none" w:sz="0" w:space="0" w:color="auto"/>
        <w:right w:val="none" w:sz="0" w:space="0" w:color="auto"/>
      </w:divBdr>
      <w:divsChild>
        <w:div w:id="112984250">
          <w:marLeft w:val="0"/>
          <w:marRight w:val="0"/>
          <w:marTop w:val="0"/>
          <w:marBottom w:val="0"/>
          <w:divBdr>
            <w:top w:val="none" w:sz="0" w:space="0" w:color="auto"/>
            <w:left w:val="none" w:sz="0" w:space="0" w:color="auto"/>
            <w:bottom w:val="none" w:sz="0" w:space="0" w:color="auto"/>
            <w:right w:val="none" w:sz="0" w:space="0" w:color="auto"/>
          </w:divBdr>
        </w:div>
        <w:div w:id="162017328">
          <w:marLeft w:val="0"/>
          <w:marRight w:val="0"/>
          <w:marTop w:val="0"/>
          <w:marBottom w:val="0"/>
          <w:divBdr>
            <w:top w:val="none" w:sz="0" w:space="0" w:color="auto"/>
            <w:left w:val="none" w:sz="0" w:space="0" w:color="auto"/>
            <w:bottom w:val="none" w:sz="0" w:space="0" w:color="auto"/>
            <w:right w:val="none" w:sz="0" w:space="0" w:color="auto"/>
          </w:divBdr>
        </w:div>
        <w:div w:id="466432407">
          <w:marLeft w:val="0"/>
          <w:marRight w:val="0"/>
          <w:marTop w:val="0"/>
          <w:marBottom w:val="0"/>
          <w:divBdr>
            <w:top w:val="none" w:sz="0" w:space="0" w:color="auto"/>
            <w:left w:val="none" w:sz="0" w:space="0" w:color="auto"/>
            <w:bottom w:val="none" w:sz="0" w:space="0" w:color="auto"/>
            <w:right w:val="none" w:sz="0" w:space="0" w:color="auto"/>
          </w:divBdr>
        </w:div>
        <w:div w:id="865096428">
          <w:marLeft w:val="0"/>
          <w:marRight w:val="0"/>
          <w:marTop w:val="0"/>
          <w:marBottom w:val="0"/>
          <w:divBdr>
            <w:top w:val="none" w:sz="0" w:space="0" w:color="auto"/>
            <w:left w:val="none" w:sz="0" w:space="0" w:color="auto"/>
            <w:bottom w:val="none" w:sz="0" w:space="0" w:color="auto"/>
            <w:right w:val="none" w:sz="0" w:space="0" w:color="auto"/>
          </w:divBdr>
        </w:div>
        <w:div w:id="1671330765">
          <w:marLeft w:val="0"/>
          <w:marRight w:val="0"/>
          <w:marTop w:val="0"/>
          <w:marBottom w:val="0"/>
          <w:divBdr>
            <w:top w:val="none" w:sz="0" w:space="0" w:color="auto"/>
            <w:left w:val="none" w:sz="0" w:space="0" w:color="auto"/>
            <w:bottom w:val="none" w:sz="0" w:space="0" w:color="auto"/>
            <w:right w:val="none" w:sz="0" w:space="0" w:color="auto"/>
          </w:divBdr>
        </w:div>
      </w:divsChild>
    </w:div>
    <w:div w:id="1188640061">
      <w:bodyDiv w:val="1"/>
      <w:marLeft w:val="0"/>
      <w:marRight w:val="0"/>
      <w:marTop w:val="0"/>
      <w:marBottom w:val="0"/>
      <w:divBdr>
        <w:top w:val="none" w:sz="0" w:space="0" w:color="auto"/>
        <w:left w:val="none" w:sz="0" w:space="0" w:color="auto"/>
        <w:bottom w:val="none" w:sz="0" w:space="0" w:color="auto"/>
        <w:right w:val="none" w:sz="0" w:space="0" w:color="auto"/>
      </w:divBdr>
    </w:div>
    <w:div w:id="1189492539">
      <w:bodyDiv w:val="1"/>
      <w:marLeft w:val="0"/>
      <w:marRight w:val="0"/>
      <w:marTop w:val="0"/>
      <w:marBottom w:val="0"/>
      <w:divBdr>
        <w:top w:val="none" w:sz="0" w:space="0" w:color="auto"/>
        <w:left w:val="none" w:sz="0" w:space="0" w:color="auto"/>
        <w:bottom w:val="none" w:sz="0" w:space="0" w:color="auto"/>
        <w:right w:val="none" w:sz="0" w:space="0" w:color="auto"/>
      </w:divBdr>
      <w:divsChild>
        <w:div w:id="1033726936">
          <w:marLeft w:val="0"/>
          <w:marRight w:val="0"/>
          <w:marTop w:val="0"/>
          <w:marBottom w:val="0"/>
          <w:divBdr>
            <w:top w:val="none" w:sz="0" w:space="0" w:color="auto"/>
            <w:left w:val="none" w:sz="0" w:space="0" w:color="auto"/>
            <w:bottom w:val="none" w:sz="0" w:space="0" w:color="auto"/>
            <w:right w:val="none" w:sz="0" w:space="0" w:color="auto"/>
          </w:divBdr>
        </w:div>
        <w:div w:id="1371153085">
          <w:marLeft w:val="0"/>
          <w:marRight w:val="0"/>
          <w:marTop w:val="0"/>
          <w:marBottom w:val="0"/>
          <w:divBdr>
            <w:top w:val="none" w:sz="0" w:space="0" w:color="auto"/>
            <w:left w:val="none" w:sz="0" w:space="0" w:color="auto"/>
            <w:bottom w:val="none" w:sz="0" w:space="0" w:color="auto"/>
            <w:right w:val="none" w:sz="0" w:space="0" w:color="auto"/>
          </w:divBdr>
        </w:div>
        <w:div w:id="1782337373">
          <w:marLeft w:val="0"/>
          <w:marRight w:val="0"/>
          <w:marTop w:val="0"/>
          <w:marBottom w:val="0"/>
          <w:divBdr>
            <w:top w:val="none" w:sz="0" w:space="0" w:color="auto"/>
            <w:left w:val="none" w:sz="0" w:space="0" w:color="auto"/>
            <w:bottom w:val="none" w:sz="0" w:space="0" w:color="auto"/>
            <w:right w:val="none" w:sz="0" w:space="0" w:color="auto"/>
          </w:divBdr>
        </w:div>
      </w:divsChild>
    </w:div>
    <w:div w:id="1190408944">
      <w:bodyDiv w:val="1"/>
      <w:marLeft w:val="0"/>
      <w:marRight w:val="0"/>
      <w:marTop w:val="0"/>
      <w:marBottom w:val="0"/>
      <w:divBdr>
        <w:top w:val="none" w:sz="0" w:space="0" w:color="auto"/>
        <w:left w:val="none" w:sz="0" w:space="0" w:color="auto"/>
        <w:bottom w:val="none" w:sz="0" w:space="0" w:color="auto"/>
        <w:right w:val="none" w:sz="0" w:space="0" w:color="auto"/>
      </w:divBdr>
      <w:divsChild>
        <w:div w:id="522600318">
          <w:marLeft w:val="0"/>
          <w:marRight w:val="0"/>
          <w:marTop w:val="0"/>
          <w:marBottom w:val="0"/>
          <w:divBdr>
            <w:top w:val="none" w:sz="0" w:space="0" w:color="auto"/>
            <w:left w:val="none" w:sz="0" w:space="0" w:color="auto"/>
            <w:bottom w:val="none" w:sz="0" w:space="0" w:color="auto"/>
            <w:right w:val="none" w:sz="0" w:space="0" w:color="auto"/>
          </w:divBdr>
        </w:div>
        <w:div w:id="1663462683">
          <w:marLeft w:val="0"/>
          <w:marRight w:val="0"/>
          <w:marTop w:val="0"/>
          <w:marBottom w:val="0"/>
          <w:divBdr>
            <w:top w:val="none" w:sz="0" w:space="0" w:color="auto"/>
            <w:left w:val="none" w:sz="0" w:space="0" w:color="auto"/>
            <w:bottom w:val="none" w:sz="0" w:space="0" w:color="auto"/>
            <w:right w:val="none" w:sz="0" w:space="0" w:color="auto"/>
          </w:divBdr>
        </w:div>
      </w:divsChild>
    </w:div>
    <w:div w:id="1192035048">
      <w:bodyDiv w:val="1"/>
      <w:marLeft w:val="0"/>
      <w:marRight w:val="0"/>
      <w:marTop w:val="0"/>
      <w:marBottom w:val="0"/>
      <w:divBdr>
        <w:top w:val="none" w:sz="0" w:space="0" w:color="auto"/>
        <w:left w:val="none" w:sz="0" w:space="0" w:color="auto"/>
        <w:bottom w:val="none" w:sz="0" w:space="0" w:color="auto"/>
        <w:right w:val="none" w:sz="0" w:space="0" w:color="auto"/>
      </w:divBdr>
    </w:div>
    <w:div w:id="1195388615">
      <w:bodyDiv w:val="1"/>
      <w:marLeft w:val="0"/>
      <w:marRight w:val="0"/>
      <w:marTop w:val="0"/>
      <w:marBottom w:val="0"/>
      <w:divBdr>
        <w:top w:val="none" w:sz="0" w:space="0" w:color="auto"/>
        <w:left w:val="none" w:sz="0" w:space="0" w:color="auto"/>
        <w:bottom w:val="none" w:sz="0" w:space="0" w:color="auto"/>
        <w:right w:val="none" w:sz="0" w:space="0" w:color="auto"/>
      </w:divBdr>
    </w:div>
    <w:div w:id="1195970887">
      <w:bodyDiv w:val="1"/>
      <w:marLeft w:val="0"/>
      <w:marRight w:val="0"/>
      <w:marTop w:val="0"/>
      <w:marBottom w:val="0"/>
      <w:divBdr>
        <w:top w:val="none" w:sz="0" w:space="0" w:color="auto"/>
        <w:left w:val="none" w:sz="0" w:space="0" w:color="auto"/>
        <w:bottom w:val="none" w:sz="0" w:space="0" w:color="auto"/>
        <w:right w:val="none" w:sz="0" w:space="0" w:color="auto"/>
      </w:divBdr>
    </w:div>
    <w:div w:id="1202134772">
      <w:bodyDiv w:val="1"/>
      <w:marLeft w:val="0"/>
      <w:marRight w:val="0"/>
      <w:marTop w:val="0"/>
      <w:marBottom w:val="0"/>
      <w:divBdr>
        <w:top w:val="none" w:sz="0" w:space="0" w:color="auto"/>
        <w:left w:val="none" w:sz="0" w:space="0" w:color="auto"/>
        <w:bottom w:val="none" w:sz="0" w:space="0" w:color="auto"/>
        <w:right w:val="none" w:sz="0" w:space="0" w:color="auto"/>
      </w:divBdr>
    </w:div>
    <w:div w:id="1210068588">
      <w:bodyDiv w:val="1"/>
      <w:marLeft w:val="0"/>
      <w:marRight w:val="0"/>
      <w:marTop w:val="0"/>
      <w:marBottom w:val="0"/>
      <w:divBdr>
        <w:top w:val="none" w:sz="0" w:space="0" w:color="auto"/>
        <w:left w:val="none" w:sz="0" w:space="0" w:color="auto"/>
        <w:bottom w:val="none" w:sz="0" w:space="0" w:color="auto"/>
        <w:right w:val="none" w:sz="0" w:space="0" w:color="auto"/>
      </w:divBdr>
    </w:div>
    <w:div w:id="1220745983">
      <w:bodyDiv w:val="1"/>
      <w:marLeft w:val="0"/>
      <w:marRight w:val="0"/>
      <w:marTop w:val="0"/>
      <w:marBottom w:val="0"/>
      <w:divBdr>
        <w:top w:val="none" w:sz="0" w:space="0" w:color="auto"/>
        <w:left w:val="none" w:sz="0" w:space="0" w:color="auto"/>
        <w:bottom w:val="none" w:sz="0" w:space="0" w:color="auto"/>
        <w:right w:val="none" w:sz="0" w:space="0" w:color="auto"/>
      </w:divBdr>
    </w:div>
    <w:div w:id="1225071188">
      <w:bodyDiv w:val="1"/>
      <w:marLeft w:val="0"/>
      <w:marRight w:val="0"/>
      <w:marTop w:val="0"/>
      <w:marBottom w:val="0"/>
      <w:divBdr>
        <w:top w:val="none" w:sz="0" w:space="0" w:color="auto"/>
        <w:left w:val="none" w:sz="0" w:space="0" w:color="auto"/>
        <w:bottom w:val="none" w:sz="0" w:space="0" w:color="auto"/>
        <w:right w:val="none" w:sz="0" w:space="0" w:color="auto"/>
      </w:divBdr>
    </w:div>
    <w:div w:id="1227690923">
      <w:bodyDiv w:val="1"/>
      <w:marLeft w:val="0"/>
      <w:marRight w:val="0"/>
      <w:marTop w:val="0"/>
      <w:marBottom w:val="0"/>
      <w:divBdr>
        <w:top w:val="none" w:sz="0" w:space="0" w:color="auto"/>
        <w:left w:val="none" w:sz="0" w:space="0" w:color="auto"/>
        <w:bottom w:val="none" w:sz="0" w:space="0" w:color="auto"/>
        <w:right w:val="none" w:sz="0" w:space="0" w:color="auto"/>
      </w:divBdr>
      <w:divsChild>
        <w:div w:id="464354374">
          <w:marLeft w:val="0"/>
          <w:marRight w:val="0"/>
          <w:marTop w:val="0"/>
          <w:marBottom w:val="0"/>
          <w:divBdr>
            <w:top w:val="none" w:sz="0" w:space="0" w:color="auto"/>
            <w:left w:val="none" w:sz="0" w:space="0" w:color="auto"/>
            <w:bottom w:val="none" w:sz="0" w:space="0" w:color="auto"/>
            <w:right w:val="none" w:sz="0" w:space="0" w:color="auto"/>
          </w:divBdr>
        </w:div>
        <w:div w:id="464585751">
          <w:marLeft w:val="0"/>
          <w:marRight w:val="0"/>
          <w:marTop w:val="0"/>
          <w:marBottom w:val="0"/>
          <w:divBdr>
            <w:top w:val="none" w:sz="0" w:space="0" w:color="auto"/>
            <w:left w:val="none" w:sz="0" w:space="0" w:color="auto"/>
            <w:bottom w:val="none" w:sz="0" w:space="0" w:color="auto"/>
            <w:right w:val="none" w:sz="0" w:space="0" w:color="auto"/>
          </w:divBdr>
        </w:div>
        <w:div w:id="722867742">
          <w:marLeft w:val="0"/>
          <w:marRight w:val="0"/>
          <w:marTop w:val="0"/>
          <w:marBottom w:val="0"/>
          <w:divBdr>
            <w:top w:val="none" w:sz="0" w:space="0" w:color="auto"/>
            <w:left w:val="none" w:sz="0" w:space="0" w:color="auto"/>
            <w:bottom w:val="none" w:sz="0" w:space="0" w:color="auto"/>
            <w:right w:val="none" w:sz="0" w:space="0" w:color="auto"/>
          </w:divBdr>
        </w:div>
        <w:div w:id="1364790247">
          <w:marLeft w:val="0"/>
          <w:marRight w:val="0"/>
          <w:marTop w:val="0"/>
          <w:marBottom w:val="0"/>
          <w:divBdr>
            <w:top w:val="none" w:sz="0" w:space="0" w:color="auto"/>
            <w:left w:val="none" w:sz="0" w:space="0" w:color="auto"/>
            <w:bottom w:val="none" w:sz="0" w:space="0" w:color="auto"/>
            <w:right w:val="none" w:sz="0" w:space="0" w:color="auto"/>
          </w:divBdr>
        </w:div>
        <w:div w:id="1802728698">
          <w:marLeft w:val="0"/>
          <w:marRight w:val="0"/>
          <w:marTop w:val="0"/>
          <w:marBottom w:val="0"/>
          <w:divBdr>
            <w:top w:val="none" w:sz="0" w:space="0" w:color="auto"/>
            <w:left w:val="none" w:sz="0" w:space="0" w:color="auto"/>
            <w:bottom w:val="none" w:sz="0" w:space="0" w:color="auto"/>
            <w:right w:val="none" w:sz="0" w:space="0" w:color="auto"/>
          </w:divBdr>
        </w:div>
      </w:divsChild>
    </w:div>
    <w:div w:id="1233547449">
      <w:bodyDiv w:val="1"/>
      <w:marLeft w:val="0"/>
      <w:marRight w:val="0"/>
      <w:marTop w:val="0"/>
      <w:marBottom w:val="0"/>
      <w:divBdr>
        <w:top w:val="none" w:sz="0" w:space="0" w:color="auto"/>
        <w:left w:val="none" w:sz="0" w:space="0" w:color="auto"/>
        <w:bottom w:val="none" w:sz="0" w:space="0" w:color="auto"/>
        <w:right w:val="none" w:sz="0" w:space="0" w:color="auto"/>
      </w:divBdr>
    </w:div>
    <w:div w:id="1237744050">
      <w:bodyDiv w:val="1"/>
      <w:marLeft w:val="0"/>
      <w:marRight w:val="0"/>
      <w:marTop w:val="0"/>
      <w:marBottom w:val="0"/>
      <w:divBdr>
        <w:top w:val="none" w:sz="0" w:space="0" w:color="auto"/>
        <w:left w:val="none" w:sz="0" w:space="0" w:color="auto"/>
        <w:bottom w:val="none" w:sz="0" w:space="0" w:color="auto"/>
        <w:right w:val="none" w:sz="0" w:space="0" w:color="auto"/>
      </w:divBdr>
      <w:divsChild>
        <w:div w:id="724528411">
          <w:marLeft w:val="0"/>
          <w:marRight w:val="0"/>
          <w:marTop w:val="0"/>
          <w:marBottom w:val="0"/>
          <w:divBdr>
            <w:top w:val="none" w:sz="0" w:space="0" w:color="auto"/>
            <w:left w:val="none" w:sz="0" w:space="0" w:color="auto"/>
            <w:bottom w:val="none" w:sz="0" w:space="0" w:color="auto"/>
            <w:right w:val="none" w:sz="0" w:space="0" w:color="auto"/>
          </w:divBdr>
        </w:div>
        <w:div w:id="1152911005">
          <w:marLeft w:val="0"/>
          <w:marRight w:val="0"/>
          <w:marTop w:val="0"/>
          <w:marBottom w:val="0"/>
          <w:divBdr>
            <w:top w:val="none" w:sz="0" w:space="0" w:color="auto"/>
            <w:left w:val="none" w:sz="0" w:space="0" w:color="auto"/>
            <w:bottom w:val="none" w:sz="0" w:space="0" w:color="auto"/>
            <w:right w:val="none" w:sz="0" w:space="0" w:color="auto"/>
          </w:divBdr>
        </w:div>
        <w:div w:id="747071837">
          <w:marLeft w:val="0"/>
          <w:marRight w:val="0"/>
          <w:marTop w:val="0"/>
          <w:marBottom w:val="0"/>
          <w:divBdr>
            <w:top w:val="none" w:sz="0" w:space="0" w:color="auto"/>
            <w:left w:val="none" w:sz="0" w:space="0" w:color="auto"/>
            <w:bottom w:val="none" w:sz="0" w:space="0" w:color="auto"/>
            <w:right w:val="none" w:sz="0" w:space="0" w:color="auto"/>
          </w:divBdr>
        </w:div>
      </w:divsChild>
    </w:div>
    <w:div w:id="1239290015">
      <w:bodyDiv w:val="1"/>
      <w:marLeft w:val="0"/>
      <w:marRight w:val="0"/>
      <w:marTop w:val="0"/>
      <w:marBottom w:val="0"/>
      <w:divBdr>
        <w:top w:val="none" w:sz="0" w:space="0" w:color="auto"/>
        <w:left w:val="none" w:sz="0" w:space="0" w:color="auto"/>
        <w:bottom w:val="none" w:sz="0" w:space="0" w:color="auto"/>
        <w:right w:val="none" w:sz="0" w:space="0" w:color="auto"/>
      </w:divBdr>
    </w:div>
    <w:div w:id="1245382638">
      <w:bodyDiv w:val="1"/>
      <w:marLeft w:val="0"/>
      <w:marRight w:val="0"/>
      <w:marTop w:val="0"/>
      <w:marBottom w:val="0"/>
      <w:divBdr>
        <w:top w:val="none" w:sz="0" w:space="0" w:color="auto"/>
        <w:left w:val="none" w:sz="0" w:space="0" w:color="auto"/>
        <w:bottom w:val="none" w:sz="0" w:space="0" w:color="auto"/>
        <w:right w:val="none" w:sz="0" w:space="0" w:color="auto"/>
      </w:divBdr>
    </w:div>
    <w:div w:id="1247107107">
      <w:bodyDiv w:val="1"/>
      <w:marLeft w:val="0"/>
      <w:marRight w:val="0"/>
      <w:marTop w:val="0"/>
      <w:marBottom w:val="0"/>
      <w:divBdr>
        <w:top w:val="none" w:sz="0" w:space="0" w:color="auto"/>
        <w:left w:val="none" w:sz="0" w:space="0" w:color="auto"/>
        <w:bottom w:val="none" w:sz="0" w:space="0" w:color="auto"/>
        <w:right w:val="none" w:sz="0" w:space="0" w:color="auto"/>
      </w:divBdr>
    </w:div>
    <w:div w:id="1248689196">
      <w:bodyDiv w:val="1"/>
      <w:marLeft w:val="0"/>
      <w:marRight w:val="0"/>
      <w:marTop w:val="0"/>
      <w:marBottom w:val="0"/>
      <w:divBdr>
        <w:top w:val="none" w:sz="0" w:space="0" w:color="auto"/>
        <w:left w:val="none" w:sz="0" w:space="0" w:color="auto"/>
        <w:bottom w:val="none" w:sz="0" w:space="0" w:color="auto"/>
        <w:right w:val="none" w:sz="0" w:space="0" w:color="auto"/>
      </w:divBdr>
    </w:div>
    <w:div w:id="1251045674">
      <w:bodyDiv w:val="1"/>
      <w:marLeft w:val="0"/>
      <w:marRight w:val="0"/>
      <w:marTop w:val="0"/>
      <w:marBottom w:val="0"/>
      <w:divBdr>
        <w:top w:val="none" w:sz="0" w:space="0" w:color="auto"/>
        <w:left w:val="none" w:sz="0" w:space="0" w:color="auto"/>
        <w:bottom w:val="none" w:sz="0" w:space="0" w:color="auto"/>
        <w:right w:val="none" w:sz="0" w:space="0" w:color="auto"/>
      </w:divBdr>
    </w:div>
    <w:div w:id="1251507264">
      <w:bodyDiv w:val="1"/>
      <w:marLeft w:val="0"/>
      <w:marRight w:val="0"/>
      <w:marTop w:val="0"/>
      <w:marBottom w:val="0"/>
      <w:divBdr>
        <w:top w:val="none" w:sz="0" w:space="0" w:color="auto"/>
        <w:left w:val="none" w:sz="0" w:space="0" w:color="auto"/>
        <w:bottom w:val="none" w:sz="0" w:space="0" w:color="auto"/>
        <w:right w:val="none" w:sz="0" w:space="0" w:color="auto"/>
      </w:divBdr>
    </w:div>
    <w:div w:id="1251698719">
      <w:bodyDiv w:val="1"/>
      <w:marLeft w:val="0"/>
      <w:marRight w:val="0"/>
      <w:marTop w:val="0"/>
      <w:marBottom w:val="0"/>
      <w:divBdr>
        <w:top w:val="none" w:sz="0" w:space="0" w:color="auto"/>
        <w:left w:val="none" w:sz="0" w:space="0" w:color="auto"/>
        <w:bottom w:val="none" w:sz="0" w:space="0" w:color="auto"/>
        <w:right w:val="none" w:sz="0" w:space="0" w:color="auto"/>
      </w:divBdr>
    </w:div>
    <w:div w:id="1257714500">
      <w:bodyDiv w:val="1"/>
      <w:marLeft w:val="0"/>
      <w:marRight w:val="0"/>
      <w:marTop w:val="0"/>
      <w:marBottom w:val="0"/>
      <w:divBdr>
        <w:top w:val="none" w:sz="0" w:space="0" w:color="auto"/>
        <w:left w:val="none" w:sz="0" w:space="0" w:color="auto"/>
        <w:bottom w:val="none" w:sz="0" w:space="0" w:color="auto"/>
        <w:right w:val="none" w:sz="0" w:space="0" w:color="auto"/>
      </w:divBdr>
    </w:div>
    <w:div w:id="1258246695">
      <w:bodyDiv w:val="1"/>
      <w:marLeft w:val="0"/>
      <w:marRight w:val="0"/>
      <w:marTop w:val="0"/>
      <w:marBottom w:val="0"/>
      <w:divBdr>
        <w:top w:val="none" w:sz="0" w:space="0" w:color="auto"/>
        <w:left w:val="none" w:sz="0" w:space="0" w:color="auto"/>
        <w:bottom w:val="none" w:sz="0" w:space="0" w:color="auto"/>
        <w:right w:val="none" w:sz="0" w:space="0" w:color="auto"/>
      </w:divBdr>
    </w:div>
    <w:div w:id="1263875075">
      <w:bodyDiv w:val="1"/>
      <w:marLeft w:val="0"/>
      <w:marRight w:val="0"/>
      <w:marTop w:val="0"/>
      <w:marBottom w:val="0"/>
      <w:divBdr>
        <w:top w:val="none" w:sz="0" w:space="0" w:color="auto"/>
        <w:left w:val="none" w:sz="0" w:space="0" w:color="auto"/>
        <w:bottom w:val="none" w:sz="0" w:space="0" w:color="auto"/>
        <w:right w:val="none" w:sz="0" w:space="0" w:color="auto"/>
      </w:divBdr>
      <w:divsChild>
        <w:div w:id="261035472">
          <w:marLeft w:val="0"/>
          <w:marRight w:val="0"/>
          <w:marTop w:val="0"/>
          <w:marBottom w:val="0"/>
          <w:divBdr>
            <w:top w:val="none" w:sz="0" w:space="0" w:color="auto"/>
            <w:left w:val="none" w:sz="0" w:space="0" w:color="auto"/>
            <w:bottom w:val="none" w:sz="0" w:space="0" w:color="auto"/>
            <w:right w:val="none" w:sz="0" w:space="0" w:color="auto"/>
          </w:divBdr>
        </w:div>
        <w:div w:id="1691254420">
          <w:marLeft w:val="0"/>
          <w:marRight w:val="0"/>
          <w:marTop w:val="0"/>
          <w:marBottom w:val="0"/>
          <w:divBdr>
            <w:top w:val="none" w:sz="0" w:space="0" w:color="auto"/>
            <w:left w:val="none" w:sz="0" w:space="0" w:color="auto"/>
            <w:bottom w:val="none" w:sz="0" w:space="0" w:color="auto"/>
            <w:right w:val="none" w:sz="0" w:space="0" w:color="auto"/>
          </w:divBdr>
        </w:div>
      </w:divsChild>
    </w:div>
    <w:div w:id="1264386719">
      <w:bodyDiv w:val="1"/>
      <w:marLeft w:val="0"/>
      <w:marRight w:val="0"/>
      <w:marTop w:val="0"/>
      <w:marBottom w:val="0"/>
      <w:divBdr>
        <w:top w:val="none" w:sz="0" w:space="0" w:color="auto"/>
        <w:left w:val="none" w:sz="0" w:space="0" w:color="auto"/>
        <w:bottom w:val="none" w:sz="0" w:space="0" w:color="auto"/>
        <w:right w:val="none" w:sz="0" w:space="0" w:color="auto"/>
      </w:divBdr>
    </w:div>
    <w:div w:id="1269316212">
      <w:bodyDiv w:val="1"/>
      <w:marLeft w:val="0"/>
      <w:marRight w:val="0"/>
      <w:marTop w:val="0"/>
      <w:marBottom w:val="0"/>
      <w:divBdr>
        <w:top w:val="none" w:sz="0" w:space="0" w:color="auto"/>
        <w:left w:val="none" w:sz="0" w:space="0" w:color="auto"/>
        <w:bottom w:val="none" w:sz="0" w:space="0" w:color="auto"/>
        <w:right w:val="none" w:sz="0" w:space="0" w:color="auto"/>
      </w:divBdr>
      <w:divsChild>
        <w:div w:id="275337110">
          <w:marLeft w:val="0"/>
          <w:marRight w:val="0"/>
          <w:marTop w:val="0"/>
          <w:marBottom w:val="0"/>
          <w:divBdr>
            <w:top w:val="none" w:sz="0" w:space="0" w:color="auto"/>
            <w:left w:val="none" w:sz="0" w:space="0" w:color="auto"/>
            <w:bottom w:val="none" w:sz="0" w:space="0" w:color="auto"/>
            <w:right w:val="none" w:sz="0" w:space="0" w:color="auto"/>
          </w:divBdr>
        </w:div>
        <w:div w:id="749280527">
          <w:marLeft w:val="0"/>
          <w:marRight w:val="0"/>
          <w:marTop w:val="0"/>
          <w:marBottom w:val="0"/>
          <w:divBdr>
            <w:top w:val="none" w:sz="0" w:space="0" w:color="auto"/>
            <w:left w:val="none" w:sz="0" w:space="0" w:color="auto"/>
            <w:bottom w:val="none" w:sz="0" w:space="0" w:color="auto"/>
            <w:right w:val="none" w:sz="0" w:space="0" w:color="auto"/>
          </w:divBdr>
        </w:div>
        <w:div w:id="1017316230">
          <w:marLeft w:val="0"/>
          <w:marRight w:val="0"/>
          <w:marTop w:val="0"/>
          <w:marBottom w:val="0"/>
          <w:divBdr>
            <w:top w:val="none" w:sz="0" w:space="0" w:color="auto"/>
            <w:left w:val="none" w:sz="0" w:space="0" w:color="auto"/>
            <w:bottom w:val="none" w:sz="0" w:space="0" w:color="auto"/>
            <w:right w:val="none" w:sz="0" w:space="0" w:color="auto"/>
          </w:divBdr>
        </w:div>
      </w:divsChild>
    </w:div>
    <w:div w:id="1277906417">
      <w:bodyDiv w:val="1"/>
      <w:marLeft w:val="0"/>
      <w:marRight w:val="0"/>
      <w:marTop w:val="0"/>
      <w:marBottom w:val="0"/>
      <w:divBdr>
        <w:top w:val="none" w:sz="0" w:space="0" w:color="auto"/>
        <w:left w:val="none" w:sz="0" w:space="0" w:color="auto"/>
        <w:bottom w:val="none" w:sz="0" w:space="0" w:color="auto"/>
        <w:right w:val="none" w:sz="0" w:space="0" w:color="auto"/>
      </w:divBdr>
    </w:div>
    <w:div w:id="1279098566">
      <w:bodyDiv w:val="1"/>
      <w:marLeft w:val="0"/>
      <w:marRight w:val="0"/>
      <w:marTop w:val="0"/>
      <w:marBottom w:val="0"/>
      <w:divBdr>
        <w:top w:val="none" w:sz="0" w:space="0" w:color="auto"/>
        <w:left w:val="none" w:sz="0" w:space="0" w:color="auto"/>
        <w:bottom w:val="none" w:sz="0" w:space="0" w:color="auto"/>
        <w:right w:val="none" w:sz="0" w:space="0" w:color="auto"/>
      </w:divBdr>
      <w:divsChild>
        <w:div w:id="379936255">
          <w:marLeft w:val="0"/>
          <w:marRight w:val="0"/>
          <w:marTop w:val="0"/>
          <w:marBottom w:val="0"/>
          <w:divBdr>
            <w:top w:val="none" w:sz="0" w:space="0" w:color="auto"/>
            <w:left w:val="none" w:sz="0" w:space="0" w:color="auto"/>
            <w:bottom w:val="none" w:sz="0" w:space="0" w:color="auto"/>
            <w:right w:val="none" w:sz="0" w:space="0" w:color="auto"/>
          </w:divBdr>
        </w:div>
        <w:div w:id="288629427">
          <w:marLeft w:val="0"/>
          <w:marRight w:val="0"/>
          <w:marTop w:val="0"/>
          <w:marBottom w:val="0"/>
          <w:divBdr>
            <w:top w:val="none" w:sz="0" w:space="0" w:color="auto"/>
            <w:left w:val="none" w:sz="0" w:space="0" w:color="auto"/>
            <w:bottom w:val="none" w:sz="0" w:space="0" w:color="auto"/>
            <w:right w:val="none" w:sz="0" w:space="0" w:color="auto"/>
          </w:divBdr>
        </w:div>
        <w:div w:id="1045519592">
          <w:marLeft w:val="0"/>
          <w:marRight w:val="0"/>
          <w:marTop w:val="0"/>
          <w:marBottom w:val="0"/>
          <w:divBdr>
            <w:top w:val="none" w:sz="0" w:space="0" w:color="auto"/>
            <w:left w:val="none" w:sz="0" w:space="0" w:color="auto"/>
            <w:bottom w:val="none" w:sz="0" w:space="0" w:color="auto"/>
            <w:right w:val="none" w:sz="0" w:space="0" w:color="auto"/>
          </w:divBdr>
        </w:div>
        <w:div w:id="1682777033">
          <w:marLeft w:val="0"/>
          <w:marRight w:val="0"/>
          <w:marTop w:val="0"/>
          <w:marBottom w:val="0"/>
          <w:divBdr>
            <w:top w:val="none" w:sz="0" w:space="0" w:color="auto"/>
            <w:left w:val="none" w:sz="0" w:space="0" w:color="auto"/>
            <w:bottom w:val="none" w:sz="0" w:space="0" w:color="auto"/>
            <w:right w:val="none" w:sz="0" w:space="0" w:color="auto"/>
          </w:divBdr>
        </w:div>
        <w:div w:id="1737316844">
          <w:marLeft w:val="0"/>
          <w:marRight w:val="0"/>
          <w:marTop w:val="0"/>
          <w:marBottom w:val="0"/>
          <w:divBdr>
            <w:top w:val="none" w:sz="0" w:space="0" w:color="auto"/>
            <w:left w:val="none" w:sz="0" w:space="0" w:color="auto"/>
            <w:bottom w:val="none" w:sz="0" w:space="0" w:color="auto"/>
            <w:right w:val="none" w:sz="0" w:space="0" w:color="auto"/>
          </w:divBdr>
        </w:div>
      </w:divsChild>
    </w:div>
    <w:div w:id="1281111749">
      <w:bodyDiv w:val="1"/>
      <w:marLeft w:val="0"/>
      <w:marRight w:val="0"/>
      <w:marTop w:val="0"/>
      <w:marBottom w:val="0"/>
      <w:divBdr>
        <w:top w:val="none" w:sz="0" w:space="0" w:color="auto"/>
        <w:left w:val="none" w:sz="0" w:space="0" w:color="auto"/>
        <w:bottom w:val="none" w:sz="0" w:space="0" w:color="auto"/>
        <w:right w:val="none" w:sz="0" w:space="0" w:color="auto"/>
      </w:divBdr>
      <w:divsChild>
        <w:div w:id="227613423">
          <w:marLeft w:val="0"/>
          <w:marRight w:val="0"/>
          <w:marTop w:val="0"/>
          <w:marBottom w:val="0"/>
          <w:divBdr>
            <w:top w:val="none" w:sz="0" w:space="0" w:color="auto"/>
            <w:left w:val="none" w:sz="0" w:space="0" w:color="auto"/>
            <w:bottom w:val="none" w:sz="0" w:space="0" w:color="auto"/>
            <w:right w:val="none" w:sz="0" w:space="0" w:color="auto"/>
          </w:divBdr>
        </w:div>
        <w:div w:id="972638637">
          <w:marLeft w:val="0"/>
          <w:marRight w:val="0"/>
          <w:marTop w:val="0"/>
          <w:marBottom w:val="0"/>
          <w:divBdr>
            <w:top w:val="none" w:sz="0" w:space="0" w:color="auto"/>
            <w:left w:val="none" w:sz="0" w:space="0" w:color="auto"/>
            <w:bottom w:val="none" w:sz="0" w:space="0" w:color="auto"/>
            <w:right w:val="none" w:sz="0" w:space="0" w:color="auto"/>
          </w:divBdr>
        </w:div>
        <w:div w:id="1696073835">
          <w:marLeft w:val="0"/>
          <w:marRight w:val="0"/>
          <w:marTop w:val="0"/>
          <w:marBottom w:val="0"/>
          <w:divBdr>
            <w:top w:val="none" w:sz="0" w:space="0" w:color="auto"/>
            <w:left w:val="none" w:sz="0" w:space="0" w:color="auto"/>
            <w:bottom w:val="none" w:sz="0" w:space="0" w:color="auto"/>
            <w:right w:val="none" w:sz="0" w:space="0" w:color="auto"/>
          </w:divBdr>
        </w:div>
        <w:div w:id="1812818661">
          <w:marLeft w:val="0"/>
          <w:marRight w:val="0"/>
          <w:marTop w:val="0"/>
          <w:marBottom w:val="0"/>
          <w:divBdr>
            <w:top w:val="none" w:sz="0" w:space="0" w:color="auto"/>
            <w:left w:val="none" w:sz="0" w:space="0" w:color="auto"/>
            <w:bottom w:val="none" w:sz="0" w:space="0" w:color="auto"/>
            <w:right w:val="none" w:sz="0" w:space="0" w:color="auto"/>
          </w:divBdr>
        </w:div>
        <w:div w:id="2102751161">
          <w:marLeft w:val="0"/>
          <w:marRight w:val="0"/>
          <w:marTop w:val="0"/>
          <w:marBottom w:val="0"/>
          <w:divBdr>
            <w:top w:val="none" w:sz="0" w:space="0" w:color="auto"/>
            <w:left w:val="none" w:sz="0" w:space="0" w:color="auto"/>
            <w:bottom w:val="none" w:sz="0" w:space="0" w:color="auto"/>
            <w:right w:val="none" w:sz="0" w:space="0" w:color="auto"/>
          </w:divBdr>
        </w:div>
      </w:divsChild>
    </w:div>
    <w:div w:id="1283611270">
      <w:bodyDiv w:val="1"/>
      <w:marLeft w:val="0"/>
      <w:marRight w:val="0"/>
      <w:marTop w:val="0"/>
      <w:marBottom w:val="0"/>
      <w:divBdr>
        <w:top w:val="none" w:sz="0" w:space="0" w:color="auto"/>
        <w:left w:val="none" w:sz="0" w:space="0" w:color="auto"/>
        <w:bottom w:val="none" w:sz="0" w:space="0" w:color="auto"/>
        <w:right w:val="none" w:sz="0" w:space="0" w:color="auto"/>
      </w:divBdr>
    </w:div>
    <w:div w:id="1285117565">
      <w:bodyDiv w:val="1"/>
      <w:marLeft w:val="0"/>
      <w:marRight w:val="0"/>
      <w:marTop w:val="0"/>
      <w:marBottom w:val="0"/>
      <w:divBdr>
        <w:top w:val="none" w:sz="0" w:space="0" w:color="auto"/>
        <w:left w:val="none" w:sz="0" w:space="0" w:color="auto"/>
        <w:bottom w:val="none" w:sz="0" w:space="0" w:color="auto"/>
        <w:right w:val="none" w:sz="0" w:space="0" w:color="auto"/>
      </w:divBdr>
    </w:div>
    <w:div w:id="1286428046">
      <w:bodyDiv w:val="1"/>
      <w:marLeft w:val="0"/>
      <w:marRight w:val="0"/>
      <w:marTop w:val="0"/>
      <w:marBottom w:val="0"/>
      <w:divBdr>
        <w:top w:val="none" w:sz="0" w:space="0" w:color="auto"/>
        <w:left w:val="none" w:sz="0" w:space="0" w:color="auto"/>
        <w:bottom w:val="none" w:sz="0" w:space="0" w:color="auto"/>
        <w:right w:val="none" w:sz="0" w:space="0" w:color="auto"/>
      </w:divBdr>
    </w:div>
    <w:div w:id="1286540469">
      <w:bodyDiv w:val="1"/>
      <w:marLeft w:val="0"/>
      <w:marRight w:val="0"/>
      <w:marTop w:val="0"/>
      <w:marBottom w:val="0"/>
      <w:divBdr>
        <w:top w:val="none" w:sz="0" w:space="0" w:color="auto"/>
        <w:left w:val="none" w:sz="0" w:space="0" w:color="auto"/>
        <w:bottom w:val="none" w:sz="0" w:space="0" w:color="auto"/>
        <w:right w:val="none" w:sz="0" w:space="0" w:color="auto"/>
      </w:divBdr>
      <w:divsChild>
        <w:div w:id="365301873">
          <w:marLeft w:val="0"/>
          <w:marRight w:val="0"/>
          <w:marTop w:val="0"/>
          <w:marBottom w:val="0"/>
          <w:divBdr>
            <w:top w:val="none" w:sz="0" w:space="0" w:color="auto"/>
            <w:left w:val="none" w:sz="0" w:space="0" w:color="auto"/>
            <w:bottom w:val="none" w:sz="0" w:space="0" w:color="auto"/>
            <w:right w:val="none" w:sz="0" w:space="0" w:color="auto"/>
          </w:divBdr>
        </w:div>
        <w:div w:id="1165514171">
          <w:marLeft w:val="0"/>
          <w:marRight w:val="0"/>
          <w:marTop w:val="0"/>
          <w:marBottom w:val="0"/>
          <w:divBdr>
            <w:top w:val="none" w:sz="0" w:space="0" w:color="auto"/>
            <w:left w:val="none" w:sz="0" w:space="0" w:color="auto"/>
            <w:bottom w:val="none" w:sz="0" w:space="0" w:color="auto"/>
            <w:right w:val="none" w:sz="0" w:space="0" w:color="auto"/>
          </w:divBdr>
        </w:div>
      </w:divsChild>
    </w:div>
    <w:div w:id="1287658768">
      <w:bodyDiv w:val="1"/>
      <w:marLeft w:val="0"/>
      <w:marRight w:val="0"/>
      <w:marTop w:val="0"/>
      <w:marBottom w:val="0"/>
      <w:divBdr>
        <w:top w:val="none" w:sz="0" w:space="0" w:color="auto"/>
        <w:left w:val="none" w:sz="0" w:space="0" w:color="auto"/>
        <w:bottom w:val="none" w:sz="0" w:space="0" w:color="auto"/>
        <w:right w:val="none" w:sz="0" w:space="0" w:color="auto"/>
      </w:divBdr>
    </w:div>
    <w:div w:id="1288123261">
      <w:bodyDiv w:val="1"/>
      <w:marLeft w:val="0"/>
      <w:marRight w:val="0"/>
      <w:marTop w:val="0"/>
      <w:marBottom w:val="0"/>
      <w:divBdr>
        <w:top w:val="none" w:sz="0" w:space="0" w:color="auto"/>
        <w:left w:val="none" w:sz="0" w:space="0" w:color="auto"/>
        <w:bottom w:val="none" w:sz="0" w:space="0" w:color="auto"/>
        <w:right w:val="none" w:sz="0" w:space="0" w:color="auto"/>
      </w:divBdr>
      <w:divsChild>
        <w:div w:id="1883244513">
          <w:marLeft w:val="0"/>
          <w:marRight w:val="0"/>
          <w:marTop w:val="0"/>
          <w:marBottom w:val="200"/>
          <w:divBdr>
            <w:top w:val="none" w:sz="0" w:space="0" w:color="auto"/>
            <w:left w:val="none" w:sz="0" w:space="0" w:color="auto"/>
            <w:bottom w:val="none" w:sz="0" w:space="0" w:color="auto"/>
            <w:right w:val="none" w:sz="0" w:space="0" w:color="auto"/>
          </w:divBdr>
        </w:div>
      </w:divsChild>
    </w:div>
    <w:div w:id="1294796274">
      <w:bodyDiv w:val="1"/>
      <w:marLeft w:val="0"/>
      <w:marRight w:val="0"/>
      <w:marTop w:val="0"/>
      <w:marBottom w:val="0"/>
      <w:divBdr>
        <w:top w:val="none" w:sz="0" w:space="0" w:color="auto"/>
        <w:left w:val="none" w:sz="0" w:space="0" w:color="auto"/>
        <w:bottom w:val="none" w:sz="0" w:space="0" w:color="auto"/>
        <w:right w:val="none" w:sz="0" w:space="0" w:color="auto"/>
      </w:divBdr>
      <w:divsChild>
        <w:div w:id="820970895">
          <w:marLeft w:val="0"/>
          <w:marRight w:val="0"/>
          <w:marTop w:val="0"/>
          <w:marBottom w:val="0"/>
          <w:divBdr>
            <w:top w:val="none" w:sz="0" w:space="0" w:color="auto"/>
            <w:left w:val="none" w:sz="0" w:space="0" w:color="auto"/>
            <w:bottom w:val="none" w:sz="0" w:space="0" w:color="auto"/>
            <w:right w:val="none" w:sz="0" w:space="0" w:color="auto"/>
          </w:divBdr>
        </w:div>
      </w:divsChild>
    </w:div>
    <w:div w:id="1299457279">
      <w:bodyDiv w:val="1"/>
      <w:marLeft w:val="0"/>
      <w:marRight w:val="0"/>
      <w:marTop w:val="0"/>
      <w:marBottom w:val="0"/>
      <w:divBdr>
        <w:top w:val="none" w:sz="0" w:space="0" w:color="auto"/>
        <w:left w:val="none" w:sz="0" w:space="0" w:color="auto"/>
        <w:bottom w:val="none" w:sz="0" w:space="0" w:color="auto"/>
        <w:right w:val="none" w:sz="0" w:space="0" w:color="auto"/>
      </w:divBdr>
      <w:divsChild>
        <w:div w:id="224073979">
          <w:marLeft w:val="1080"/>
          <w:marRight w:val="0"/>
          <w:marTop w:val="0"/>
          <w:marBottom w:val="0"/>
          <w:divBdr>
            <w:top w:val="none" w:sz="0" w:space="0" w:color="auto"/>
            <w:left w:val="none" w:sz="0" w:space="0" w:color="auto"/>
            <w:bottom w:val="none" w:sz="0" w:space="0" w:color="auto"/>
            <w:right w:val="none" w:sz="0" w:space="0" w:color="auto"/>
          </w:divBdr>
        </w:div>
        <w:div w:id="673072728">
          <w:marLeft w:val="1080"/>
          <w:marRight w:val="0"/>
          <w:marTop w:val="0"/>
          <w:marBottom w:val="0"/>
          <w:divBdr>
            <w:top w:val="none" w:sz="0" w:space="0" w:color="auto"/>
            <w:left w:val="none" w:sz="0" w:space="0" w:color="auto"/>
            <w:bottom w:val="none" w:sz="0" w:space="0" w:color="auto"/>
            <w:right w:val="none" w:sz="0" w:space="0" w:color="auto"/>
          </w:divBdr>
        </w:div>
        <w:div w:id="1395935153">
          <w:marLeft w:val="1080"/>
          <w:marRight w:val="0"/>
          <w:marTop w:val="0"/>
          <w:marBottom w:val="0"/>
          <w:divBdr>
            <w:top w:val="none" w:sz="0" w:space="0" w:color="auto"/>
            <w:left w:val="none" w:sz="0" w:space="0" w:color="auto"/>
            <w:bottom w:val="none" w:sz="0" w:space="0" w:color="auto"/>
            <w:right w:val="none" w:sz="0" w:space="0" w:color="auto"/>
          </w:divBdr>
        </w:div>
      </w:divsChild>
    </w:div>
    <w:div w:id="1306006558">
      <w:bodyDiv w:val="1"/>
      <w:marLeft w:val="0"/>
      <w:marRight w:val="0"/>
      <w:marTop w:val="0"/>
      <w:marBottom w:val="0"/>
      <w:divBdr>
        <w:top w:val="none" w:sz="0" w:space="0" w:color="auto"/>
        <w:left w:val="none" w:sz="0" w:space="0" w:color="auto"/>
        <w:bottom w:val="none" w:sz="0" w:space="0" w:color="auto"/>
        <w:right w:val="none" w:sz="0" w:space="0" w:color="auto"/>
      </w:divBdr>
    </w:div>
    <w:div w:id="1306739992">
      <w:bodyDiv w:val="1"/>
      <w:marLeft w:val="0"/>
      <w:marRight w:val="0"/>
      <w:marTop w:val="0"/>
      <w:marBottom w:val="0"/>
      <w:divBdr>
        <w:top w:val="none" w:sz="0" w:space="0" w:color="auto"/>
        <w:left w:val="none" w:sz="0" w:space="0" w:color="auto"/>
        <w:bottom w:val="none" w:sz="0" w:space="0" w:color="auto"/>
        <w:right w:val="none" w:sz="0" w:space="0" w:color="auto"/>
      </w:divBdr>
      <w:divsChild>
        <w:div w:id="199363213">
          <w:marLeft w:val="0"/>
          <w:marRight w:val="0"/>
          <w:marTop w:val="0"/>
          <w:marBottom w:val="0"/>
          <w:divBdr>
            <w:top w:val="none" w:sz="0" w:space="0" w:color="auto"/>
            <w:left w:val="none" w:sz="0" w:space="0" w:color="auto"/>
            <w:bottom w:val="none" w:sz="0" w:space="0" w:color="auto"/>
            <w:right w:val="none" w:sz="0" w:space="0" w:color="auto"/>
          </w:divBdr>
          <w:divsChild>
            <w:div w:id="1157376830">
              <w:marLeft w:val="0"/>
              <w:marRight w:val="0"/>
              <w:marTop w:val="0"/>
              <w:marBottom w:val="0"/>
              <w:divBdr>
                <w:top w:val="none" w:sz="0" w:space="0" w:color="auto"/>
                <w:left w:val="none" w:sz="0" w:space="0" w:color="auto"/>
                <w:bottom w:val="none" w:sz="0" w:space="0" w:color="auto"/>
                <w:right w:val="none" w:sz="0" w:space="0" w:color="auto"/>
              </w:divBdr>
              <w:divsChild>
                <w:div w:id="856190145">
                  <w:marLeft w:val="0"/>
                  <w:marRight w:val="0"/>
                  <w:marTop w:val="0"/>
                  <w:marBottom w:val="0"/>
                  <w:divBdr>
                    <w:top w:val="none" w:sz="0" w:space="0" w:color="auto"/>
                    <w:left w:val="none" w:sz="0" w:space="0" w:color="auto"/>
                    <w:bottom w:val="none" w:sz="0" w:space="0" w:color="auto"/>
                    <w:right w:val="none" w:sz="0" w:space="0" w:color="auto"/>
                  </w:divBdr>
                  <w:divsChild>
                    <w:div w:id="2069760632">
                      <w:marLeft w:val="0"/>
                      <w:marRight w:val="0"/>
                      <w:marTop w:val="0"/>
                      <w:marBottom w:val="0"/>
                      <w:divBdr>
                        <w:top w:val="none" w:sz="0" w:space="0" w:color="auto"/>
                        <w:left w:val="none" w:sz="0" w:space="0" w:color="auto"/>
                        <w:bottom w:val="none" w:sz="0" w:space="0" w:color="auto"/>
                        <w:right w:val="none" w:sz="0" w:space="0" w:color="auto"/>
                      </w:divBdr>
                      <w:divsChild>
                        <w:div w:id="1746802065">
                          <w:marLeft w:val="0"/>
                          <w:marRight w:val="0"/>
                          <w:marTop w:val="0"/>
                          <w:marBottom w:val="0"/>
                          <w:divBdr>
                            <w:top w:val="none" w:sz="0" w:space="0" w:color="auto"/>
                            <w:left w:val="none" w:sz="0" w:space="0" w:color="auto"/>
                            <w:bottom w:val="none" w:sz="0" w:space="0" w:color="auto"/>
                            <w:right w:val="none" w:sz="0" w:space="0" w:color="auto"/>
                          </w:divBdr>
                          <w:divsChild>
                            <w:div w:id="1769040889">
                              <w:marLeft w:val="0"/>
                              <w:marRight w:val="0"/>
                              <w:marTop w:val="0"/>
                              <w:marBottom w:val="0"/>
                              <w:divBdr>
                                <w:top w:val="none" w:sz="0" w:space="0" w:color="auto"/>
                                <w:left w:val="none" w:sz="0" w:space="0" w:color="auto"/>
                                <w:bottom w:val="none" w:sz="0" w:space="0" w:color="auto"/>
                                <w:right w:val="none" w:sz="0" w:space="0" w:color="auto"/>
                              </w:divBdr>
                              <w:divsChild>
                                <w:div w:id="377824958">
                                  <w:marLeft w:val="0"/>
                                  <w:marRight w:val="0"/>
                                  <w:marTop w:val="0"/>
                                  <w:marBottom w:val="0"/>
                                  <w:divBdr>
                                    <w:top w:val="none" w:sz="0" w:space="0" w:color="auto"/>
                                    <w:left w:val="none" w:sz="0" w:space="0" w:color="auto"/>
                                    <w:bottom w:val="none" w:sz="0" w:space="0" w:color="auto"/>
                                    <w:right w:val="none" w:sz="0" w:space="0" w:color="auto"/>
                                  </w:divBdr>
                                  <w:divsChild>
                                    <w:div w:id="1058555933">
                                      <w:marLeft w:val="0"/>
                                      <w:marRight w:val="0"/>
                                      <w:marTop w:val="0"/>
                                      <w:marBottom w:val="0"/>
                                      <w:divBdr>
                                        <w:top w:val="none" w:sz="0" w:space="0" w:color="auto"/>
                                        <w:left w:val="none" w:sz="0" w:space="0" w:color="auto"/>
                                        <w:bottom w:val="none" w:sz="0" w:space="0" w:color="auto"/>
                                        <w:right w:val="none" w:sz="0" w:space="0" w:color="auto"/>
                                      </w:divBdr>
                                      <w:divsChild>
                                        <w:div w:id="1240020167">
                                          <w:marLeft w:val="0"/>
                                          <w:marRight w:val="0"/>
                                          <w:marTop w:val="0"/>
                                          <w:marBottom w:val="0"/>
                                          <w:divBdr>
                                            <w:top w:val="none" w:sz="0" w:space="0" w:color="auto"/>
                                            <w:left w:val="none" w:sz="0" w:space="0" w:color="auto"/>
                                            <w:bottom w:val="none" w:sz="0" w:space="0" w:color="auto"/>
                                            <w:right w:val="none" w:sz="0" w:space="0" w:color="auto"/>
                                          </w:divBdr>
                                          <w:divsChild>
                                            <w:div w:id="664816954">
                                              <w:marLeft w:val="0"/>
                                              <w:marRight w:val="0"/>
                                              <w:marTop w:val="0"/>
                                              <w:marBottom w:val="0"/>
                                              <w:divBdr>
                                                <w:top w:val="none" w:sz="0" w:space="0" w:color="auto"/>
                                                <w:left w:val="none" w:sz="0" w:space="0" w:color="auto"/>
                                                <w:bottom w:val="none" w:sz="0" w:space="0" w:color="auto"/>
                                                <w:right w:val="none" w:sz="0" w:space="0" w:color="auto"/>
                                              </w:divBdr>
                                              <w:divsChild>
                                                <w:div w:id="1298024594">
                                                  <w:marLeft w:val="0"/>
                                                  <w:marRight w:val="0"/>
                                                  <w:marTop w:val="0"/>
                                                  <w:marBottom w:val="0"/>
                                                  <w:divBdr>
                                                    <w:top w:val="none" w:sz="0" w:space="0" w:color="auto"/>
                                                    <w:left w:val="none" w:sz="0" w:space="0" w:color="auto"/>
                                                    <w:bottom w:val="none" w:sz="0" w:space="0" w:color="auto"/>
                                                    <w:right w:val="none" w:sz="0" w:space="0" w:color="auto"/>
                                                  </w:divBdr>
                                                  <w:divsChild>
                                                    <w:div w:id="515775212">
                                                      <w:marLeft w:val="0"/>
                                                      <w:marRight w:val="0"/>
                                                      <w:marTop w:val="0"/>
                                                      <w:marBottom w:val="0"/>
                                                      <w:divBdr>
                                                        <w:top w:val="none" w:sz="0" w:space="0" w:color="auto"/>
                                                        <w:left w:val="none" w:sz="0" w:space="0" w:color="auto"/>
                                                        <w:bottom w:val="none" w:sz="0" w:space="0" w:color="auto"/>
                                                        <w:right w:val="none" w:sz="0" w:space="0" w:color="auto"/>
                                                      </w:divBdr>
                                                      <w:divsChild>
                                                        <w:div w:id="613637848">
                                                          <w:marLeft w:val="0"/>
                                                          <w:marRight w:val="0"/>
                                                          <w:marTop w:val="0"/>
                                                          <w:marBottom w:val="0"/>
                                                          <w:divBdr>
                                                            <w:top w:val="none" w:sz="0" w:space="0" w:color="auto"/>
                                                            <w:left w:val="none" w:sz="0" w:space="0" w:color="auto"/>
                                                            <w:bottom w:val="none" w:sz="0" w:space="0" w:color="auto"/>
                                                            <w:right w:val="none" w:sz="0" w:space="0" w:color="auto"/>
                                                          </w:divBdr>
                                                          <w:divsChild>
                                                            <w:div w:id="313341660">
                                                              <w:marLeft w:val="0"/>
                                                              <w:marRight w:val="0"/>
                                                              <w:marTop w:val="0"/>
                                                              <w:marBottom w:val="0"/>
                                                              <w:divBdr>
                                                                <w:top w:val="none" w:sz="0" w:space="0" w:color="auto"/>
                                                                <w:left w:val="none" w:sz="0" w:space="0" w:color="auto"/>
                                                                <w:bottom w:val="none" w:sz="0" w:space="0" w:color="auto"/>
                                                                <w:right w:val="none" w:sz="0" w:space="0" w:color="auto"/>
                                                              </w:divBdr>
                                                              <w:divsChild>
                                                                <w:div w:id="45838317">
                                                                  <w:marLeft w:val="0"/>
                                                                  <w:marRight w:val="0"/>
                                                                  <w:marTop w:val="0"/>
                                                                  <w:marBottom w:val="0"/>
                                                                  <w:divBdr>
                                                                    <w:top w:val="none" w:sz="0" w:space="0" w:color="auto"/>
                                                                    <w:left w:val="none" w:sz="0" w:space="0" w:color="auto"/>
                                                                    <w:bottom w:val="none" w:sz="0" w:space="0" w:color="auto"/>
                                                                    <w:right w:val="none" w:sz="0" w:space="0" w:color="auto"/>
                                                                  </w:divBdr>
                                                                  <w:divsChild>
                                                                    <w:div w:id="1877691954">
                                                                      <w:marLeft w:val="0"/>
                                                                      <w:marRight w:val="0"/>
                                                                      <w:marTop w:val="0"/>
                                                                      <w:marBottom w:val="0"/>
                                                                      <w:divBdr>
                                                                        <w:top w:val="none" w:sz="0" w:space="0" w:color="auto"/>
                                                                        <w:left w:val="none" w:sz="0" w:space="0" w:color="auto"/>
                                                                        <w:bottom w:val="none" w:sz="0" w:space="0" w:color="auto"/>
                                                                        <w:right w:val="none" w:sz="0" w:space="0" w:color="auto"/>
                                                                      </w:divBdr>
                                                                      <w:divsChild>
                                                                        <w:div w:id="479618995">
                                                                          <w:marLeft w:val="0"/>
                                                                          <w:marRight w:val="0"/>
                                                                          <w:marTop w:val="0"/>
                                                                          <w:marBottom w:val="0"/>
                                                                          <w:divBdr>
                                                                            <w:top w:val="none" w:sz="0" w:space="0" w:color="auto"/>
                                                                            <w:left w:val="none" w:sz="0" w:space="0" w:color="auto"/>
                                                                            <w:bottom w:val="none" w:sz="0" w:space="0" w:color="auto"/>
                                                                            <w:right w:val="none" w:sz="0" w:space="0" w:color="auto"/>
                                                                          </w:divBdr>
                                                                          <w:divsChild>
                                                                            <w:div w:id="351801352">
                                                                              <w:marLeft w:val="0"/>
                                                                              <w:marRight w:val="0"/>
                                                                              <w:marTop w:val="0"/>
                                                                              <w:marBottom w:val="0"/>
                                                                              <w:divBdr>
                                                                                <w:top w:val="none" w:sz="0" w:space="0" w:color="auto"/>
                                                                                <w:left w:val="none" w:sz="0" w:space="0" w:color="auto"/>
                                                                                <w:bottom w:val="none" w:sz="0" w:space="0" w:color="auto"/>
                                                                                <w:right w:val="none" w:sz="0" w:space="0" w:color="auto"/>
                                                                              </w:divBdr>
                                                                              <w:divsChild>
                                                                                <w:div w:id="929586577">
                                                                                  <w:marLeft w:val="0"/>
                                                                                  <w:marRight w:val="0"/>
                                                                                  <w:marTop w:val="0"/>
                                                                                  <w:marBottom w:val="0"/>
                                                                                  <w:divBdr>
                                                                                    <w:top w:val="none" w:sz="0" w:space="0" w:color="auto"/>
                                                                                    <w:left w:val="none" w:sz="0" w:space="0" w:color="auto"/>
                                                                                    <w:bottom w:val="none" w:sz="0" w:space="0" w:color="auto"/>
                                                                                    <w:right w:val="none" w:sz="0" w:space="0" w:color="auto"/>
                                                                                  </w:divBdr>
                                                                                  <w:divsChild>
                                                                                    <w:div w:id="889027047">
                                                                                      <w:marLeft w:val="0"/>
                                                                                      <w:marRight w:val="0"/>
                                                                                      <w:marTop w:val="0"/>
                                                                                      <w:marBottom w:val="0"/>
                                                                                      <w:divBdr>
                                                                                        <w:top w:val="none" w:sz="0" w:space="0" w:color="auto"/>
                                                                                        <w:left w:val="none" w:sz="0" w:space="0" w:color="auto"/>
                                                                                        <w:bottom w:val="none" w:sz="0" w:space="0" w:color="auto"/>
                                                                                        <w:right w:val="none" w:sz="0" w:space="0" w:color="auto"/>
                                                                                      </w:divBdr>
                                                                                      <w:divsChild>
                                                                                        <w:div w:id="386949872">
                                                                                          <w:marLeft w:val="0"/>
                                                                                          <w:marRight w:val="0"/>
                                                                                          <w:marTop w:val="0"/>
                                                                                          <w:marBottom w:val="0"/>
                                                                                          <w:divBdr>
                                                                                            <w:top w:val="none" w:sz="0" w:space="0" w:color="auto"/>
                                                                                            <w:left w:val="none" w:sz="0" w:space="0" w:color="auto"/>
                                                                                            <w:bottom w:val="none" w:sz="0" w:space="0" w:color="auto"/>
                                                                                            <w:right w:val="none" w:sz="0" w:space="0" w:color="auto"/>
                                                                                          </w:divBdr>
                                                                                          <w:divsChild>
                                                                                            <w:div w:id="1359969760">
                                                                                              <w:marLeft w:val="0"/>
                                                                                              <w:marRight w:val="0"/>
                                                                                              <w:marTop w:val="0"/>
                                                                                              <w:marBottom w:val="0"/>
                                                                                              <w:divBdr>
                                                                                                <w:top w:val="none" w:sz="0" w:space="0" w:color="auto"/>
                                                                                                <w:left w:val="none" w:sz="0" w:space="0" w:color="auto"/>
                                                                                                <w:bottom w:val="none" w:sz="0" w:space="0" w:color="auto"/>
                                                                                                <w:right w:val="none" w:sz="0" w:space="0" w:color="auto"/>
                                                                                              </w:divBdr>
                                                                                              <w:divsChild>
                                                                                                <w:div w:id="164712349">
                                                                                                  <w:marLeft w:val="0"/>
                                                                                                  <w:marRight w:val="0"/>
                                                                                                  <w:marTop w:val="0"/>
                                                                                                  <w:marBottom w:val="0"/>
                                                                                                  <w:divBdr>
                                                                                                    <w:top w:val="none" w:sz="0" w:space="0" w:color="auto"/>
                                                                                                    <w:left w:val="none" w:sz="0" w:space="0" w:color="auto"/>
                                                                                                    <w:bottom w:val="none" w:sz="0" w:space="0" w:color="auto"/>
                                                                                                    <w:right w:val="none" w:sz="0" w:space="0" w:color="auto"/>
                                                                                                  </w:divBdr>
                                                                                                  <w:divsChild>
                                                                                                    <w:div w:id="1196844696">
                                                                                                      <w:marLeft w:val="0"/>
                                                                                                      <w:marRight w:val="0"/>
                                                                                                      <w:marTop w:val="0"/>
                                                                                                      <w:marBottom w:val="0"/>
                                                                                                      <w:divBdr>
                                                                                                        <w:top w:val="none" w:sz="0" w:space="0" w:color="auto"/>
                                                                                                        <w:left w:val="none" w:sz="0" w:space="0" w:color="auto"/>
                                                                                                        <w:bottom w:val="none" w:sz="0" w:space="0" w:color="auto"/>
                                                                                                        <w:right w:val="none" w:sz="0" w:space="0" w:color="auto"/>
                                                                                                      </w:divBdr>
                                                                                                      <w:divsChild>
                                                                                                        <w:div w:id="1961454501">
                                                                                                          <w:marLeft w:val="0"/>
                                                                                                          <w:marRight w:val="0"/>
                                                                                                          <w:marTop w:val="0"/>
                                                                                                          <w:marBottom w:val="0"/>
                                                                                                          <w:divBdr>
                                                                                                            <w:top w:val="none" w:sz="0" w:space="0" w:color="auto"/>
                                                                                                            <w:left w:val="none" w:sz="0" w:space="0" w:color="auto"/>
                                                                                                            <w:bottom w:val="none" w:sz="0" w:space="0" w:color="auto"/>
                                                                                                            <w:right w:val="none" w:sz="0" w:space="0" w:color="auto"/>
                                                                                                          </w:divBdr>
                                                                                                          <w:divsChild>
                                                                                                            <w:div w:id="744647797">
                                                                                                              <w:marLeft w:val="0"/>
                                                                                                              <w:marRight w:val="0"/>
                                                                                                              <w:marTop w:val="0"/>
                                                                                                              <w:marBottom w:val="0"/>
                                                                                                              <w:divBdr>
                                                                                                                <w:top w:val="none" w:sz="0" w:space="0" w:color="auto"/>
                                                                                                                <w:left w:val="none" w:sz="0" w:space="0" w:color="auto"/>
                                                                                                                <w:bottom w:val="none" w:sz="0" w:space="0" w:color="auto"/>
                                                                                                                <w:right w:val="none" w:sz="0" w:space="0" w:color="auto"/>
                                                                                                              </w:divBdr>
                                                                                                              <w:divsChild>
                                                                                                                <w:div w:id="1604267289">
                                                                                                                  <w:marLeft w:val="0"/>
                                                                                                                  <w:marRight w:val="0"/>
                                                                                                                  <w:marTop w:val="0"/>
                                                                                                                  <w:marBottom w:val="0"/>
                                                                                                                  <w:divBdr>
                                                                                                                    <w:top w:val="none" w:sz="0" w:space="0" w:color="auto"/>
                                                                                                                    <w:left w:val="none" w:sz="0" w:space="0" w:color="auto"/>
                                                                                                                    <w:bottom w:val="none" w:sz="0" w:space="0" w:color="auto"/>
                                                                                                                    <w:right w:val="none" w:sz="0" w:space="0" w:color="auto"/>
                                                                                                                  </w:divBdr>
                                                                                                                  <w:divsChild>
                                                                                                                    <w:div w:id="1540778884">
                                                                                                                      <w:marLeft w:val="0"/>
                                                                                                                      <w:marRight w:val="0"/>
                                                                                                                      <w:marTop w:val="0"/>
                                                                                                                      <w:marBottom w:val="0"/>
                                                                                                                      <w:divBdr>
                                                                                                                        <w:top w:val="none" w:sz="0" w:space="0" w:color="auto"/>
                                                                                                                        <w:left w:val="none" w:sz="0" w:space="0" w:color="auto"/>
                                                                                                                        <w:bottom w:val="none" w:sz="0" w:space="0" w:color="auto"/>
                                                                                                                        <w:right w:val="none" w:sz="0" w:space="0" w:color="auto"/>
                                                                                                                      </w:divBdr>
                                                                                                                      <w:divsChild>
                                                                                                                        <w:div w:id="1203665684">
                                                                                                                          <w:marLeft w:val="0"/>
                                                                                                                          <w:marRight w:val="0"/>
                                                                                                                          <w:marTop w:val="0"/>
                                                                                                                          <w:marBottom w:val="0"/>
                                                                                                                          <w:divBdr>
                                                                                                                            <w:top w:val="none" w:sz="0" w:space="0" w:color="auto"/>
                                                                                                                            <w:left w:val="none" w:sz="0" w:space="0" w:color="auto"/>
                                                                                                                            <w:bottom w:val="none" w:sz="0" w:space="0" w:color="auto"/>
                                                                                                                            <w:right w:val="none" w:sz="0" w:space="0" w:color="auto"/>
                                                                                                                          </w:divBdr>
                                                                                                                          <w:divsChild>
                                                                                                                            <w:div w:id="1650867112">
                                                                                                                              <w:marLeft w:val="0"/>
                                                                                                                              <w:marRight w:val="0"/>
                                                                                                                              <w:marTop w:val="0"/>
                                                                                                                              <w:marBottom w:val="0"/>
                                                                                                                              <w:divBdr>
                                                                                                                                <w:top w:val="none" w:sz="0" w:space="0" w:color="auto"/>
                                                                                                                                <w:left w:val="none" w:sz="0" w:space="0" w:color="auto"/>
                                                                                                                                <w:bottom w:val="none" w:sz="0" w:space="0" w:color="auto"/>
                                                                                                                                <w:right w:val="none" w:sz="0" w:space="0" w:color="auto"/>
                                                                                                                              </w:divBdr>
                                                                                                                              <w:divsChild>
                                                                                                                                <w:div w:id="1906910934">
                                                                                                                                  <w:marLeft w:val="0"/>
                                                                                                                                  <w:marRight w:val="0"/>
                                                                                                                                  <w:marTop w:val="0"/>
                                                                                                                                  <w:marBottom w:val="0"/>
                                                                                                                                  <w:divBdr>
                                                                                                                                    <w:top w:val="none" w:sz="0" w:space="0" w:color="auto"/>
                                                                                                                                    <w:left w:val="none" w:sz="0" w:space="0" w:color="auto"/>
                                                                                                                                    <w:bottom w:val="none" w:sz="0" w:space="0" w:color="auto"/>
                                                                                                                                    <w:right w:val="none" w:sz="0" w:space="0" w:color="auto"/>
                                                                                                                                  </w:divBdr>
                                                                                                                                  <w:divsChild>
                                                                                                                                    <w:div w:id="309290181">
                                                                                                                                      <w:marLeft w:val="0"/>
                                                                                                                                      <w:marRight w:val="0"/>
                                                                                                                                      <w:marTop w:val="0"/>
                                                                                                                                      <w:marBottom w:val="0"/>
                                                                                                                                      <w:divBdr>
                                                                                                                                        <w:top w:val="none" w:sz="0" w:space="0" w:color="auto"/>
                                                                                                                                        <w:left w:val="none" w:sz="0" w:space="0" w:color="auto"/>
                                                                                                                                        <w:bottom w:val="none" w:sz="0" w:space="0" w:color="auto"/>
                                                                                                                                        <w:right w:val="none" w:sz="0" w:space="0" w:color="auto"/>
                                                                                                                                      </w:divBdr>
                                                                                                                                    </w:div>
                                                                                                                                    <w:div w:id="1333332192">
                                                                                                                                      <w:marLeft w:val="0"/>
                                                                                                                                      <w:marRight w:val="0"/>
                                                                                                                                      <w:marTop w:val="0"/>
                                                                                                                                      <w:marBottom w:val="0"/>
                                                                                                                                      <w:divBdr>
                                                                                                                                        <w:top w:val="none" w:sz="0" w:space="0" w:color="auto"/>
                                                                                                                                        <w:left w:val="none" w:sz="0" w:space="0" w:color="auto"/>
                                                                                                                                        <w:bottom w:val="none" w:sz="0" w:space="0" w:color="auto"/>
                                                                                                                                        <w:right w:val="none" w:sz="0" w:space="0" w:color="auto"/>
                                                                                                                                      </w:divBdr>
                                                                                                                                    </w:div>
                                                                                                                                    <w:div w:id="1339457180">
                                                                                                                                      <w:marLeft w:val="0"/>
                                                                                                                                      <w:marRight w:val="0"/>
                                                                                                                                      <w:marTop w:val="0"/>
                                                                                                                                      <w:marBottom w:val="0"/>
                                                                                                                                      <w:divBdr>
                                                                                                                                        <w:top w:val="none" w:sz="0" w:space="0" w:color="auto"/>
                                                                                                                                        <w:left w:val="none" w:sz="0" w:space="0" w:color="auto"/>
                                                                                                                                        <w:bottom w:val="none" w:sz="0" w:space="0" w:color="auto"/>
                                                                                                                                        <w:right w:val="none" w:sz="0" w:space="0" w:color="auto"/>
                                                                                                                                      </w:divBdr>
                                                                                                                                    </w:div>
                                                                                                                                    <w:div w:id="159058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1131124">
      <w:bodyDiv w:val="1"/>
      <w:marLeft w:val="0"/>
      <w:marRight w:val="0"/>
      <w:marTop w:val="0"/>
      <w:marBottom w:val="0"/>
      <w:divBdr>
        <w:top w:val="none" w:sz="0" w:space="0" w:color="auto"/>
        <w:left w:val="none" w:sz="0" w:space="0" w:color="auto"/>
        <w:bottom w:val="none" w:sz="0" w:space="0" w:color="auto"/>
        <w:right w:val="none" w:sz="0" w:space="0" w:color="auto"/>
      </w:divBdr>
    </w:div>
    <w:div w:id="1314290705">
      <w:bodyDiv w:val="1"/>
      <w:marLeft w:val="0"/>
      <w:marRight w:val="0"/>
      <w:marTop w:val="0"/>
      <w:marBottom w:val="0"/>
      <w:divBdr>
        <w:top w:val="none" w:sz="0" w:space="0" w:color="auto"/>
        <w:left w:val="none" w:sz="0" w:space="0" w:color="auto"/>
        <w:bottom w:val="none" w:sz="0" w:space="0" w:color="auto"/>
        <w:right w:val="none" w:sz="0" w:space="0" w:color="auto"/>
      </w:divBdr>
    </w:div>
    <w:div w:id="1315260146">
      <w:bodyDiv w:val="1"/>
      <w:marLeft w:val="0"/>
      <w:marRight w:val="0"/>
      <w:marTop w:val="0"/>
      <w:marBottom w:val="0"/>
      <w:divBdr>
        <w:top w:val="none" w:sz="0" w:space="0" w:color="auto"/>
        <w:left w:val="none" w:sz="0" w:space="0" w:color="auto"/>
        <w:bottom w:val="none" w:sz="0" w:space="0" w:color="auto"/>
        <w:right w:val="none" w:sz="0" w:space="0" w:color="auto"/>
      </w:divBdr>
    </w:div>
    <w:div w:id="1319770178">
      <w:bodyDiv w:val="1"/>
      <w:marLeft w:val="0"/>
      <w:marRight w:val="0"/>
      <w:marTop w:val="0"/>
      <w:marBottom w:val="0"/>
      <w:divBdr>
        <w:top w:val="none" w:sz="0" w:space="0" w:color="auto"/>
        <w:left w:val="none" w:sz="0" w:space="0" w:color="auto"/>
        <w:bottom w:val="none" w:sz="0" w:space="0" w:color="auto"/>
        <w:right w:val="none" w:sz="0" w:space="0" w:color="auto"/>
      </w:divBdr>
    </w:div>
    <w:div w:id="1323122628">
      <w:bodyDiv w:val="1"/>
      <w:marLeft w:val="0"/>
      <w:marRight w:val="0"/>
      <w:marTop w:val="0"/>
      <w:marBottom w:val="0"/>
      <w:divBdr>
        <w:top w:val="none" w:sz="0" w:space="0" w:color="auto"/>
        <w:left w:val="none" w:sz="0" w:space="0" w:color="auto"/>
        <w:bottom w:val="none" w:sz="0" w:space="0" w:color="auto"/>
        <w:right w:val="none" w:sz="0" w:space="0" w:color="auto"/>
      </w:divBdr>
      <w:divsChild>
        <w:div w:id="829559494">
          <w:marLeft w:val="0"/>
          <w:marRight w:val="0"/>
          <w:marTop w:val="0"/>
          <w:marBottom w:val="0"/>
          <w:divBdr>
            <w:top w:val="none" w:sz="0" w:space="0" w:color="auto"/>
            <w:left w:val="none" w:sz="0" w:space="0" w:color="auto"/>
            <w:bottom w:val="none" w:sz="0" w:space="0" w:color="auto"/>
            <w:right w:val="none" w:sz="0" w:space="0" w:color="auto"/>
          </w:divBdr>
        </w:div>
        <w:div w:id="1010058460">
          <w:marLeft w:val="0"/>
          <w:marRight w:val="0"/>
          <w:marTop w:val="0"/>
          <w:marBottom w:val="0"/>
          <w:divBdr>
            <w:top w:val="none" w:sz="0" w:space="0" w:color="auto"/>
            <w:left w:val="none" w:sz="0" w:space="0" w:color="auto"/>
            <w:bottom w:val="none" w:sz="0" w:space="0" w:color="auto"/>
            <w:right w:val="none" w:sz="0" w:space="0" w:color="auto"/>
          </w:divBdr>
        </w:div>
      </w:divsChild>
    </w:div>
    <w:div w:id="1323460571">
      <w:bodyDiv w:val="1"/>
      <w:marLeft w:val="0"/>
      <w:marRight w:val="0"/>
      <w:marTop w:val="0"/>
      <w:marBottom w:val="0"/>
      <w:divBdr>
        <w:top w:val="none" w:sz="0" w:space="0" w:color="auto"/>
        <w:left w:val="none" w:sz="0" w:space="0" w:color="auto"/>
        <w:bottom w:val="none" w:sz="0" w:space="0" w:color="auto"/>
        <w:right w:val="none" w:sz="0" w:space="0" w:color="auto"/>
      </w:divBdr>
    </w:div>
    <w:div w:id="1323965883">
      <w:bodyDiv w:val="1"/>
      <w:marLeft w:val="0"/>
      <w:marRight w:val="0"/>
      <w:marTop w:val="0"/>
      <w:marBottom w:val="0"/>
      <w:divBdr>
        <w:top w:val="none" w:sz="0" w:space="0" w:color="auto"/>
        <w:left w:val="none" w:sz="0" w:space="0" w:color="auto"/>
        <w:bottom w:val="none" w:sz="0" w:space="0" w:color="auto"/>
        <w:right w:val="none" w:sz="0" w:space="0" w:color="auto"/>
      </w:divBdr>
    </w:div>
    <w:div w:id="1330984148">
      <w:bodyDiv w:val="1"/>
      <w:marLeft w:val="0"/>
      <w:marRight w:val="0"/>
      <w:marTop w:val="0"/>
      <w:marBottom w:val="0"/>
      <w:divBdr>
        <w:top w:val="none" w:sz="0" w:space="0" w:color="auto"/>
        <w:left w:val="none" w:sz="0" w:space="0" w:color="auto"/>
        <w:bottom w:val="none" w:sz="0" w:space="0" w:color="auto"/>
        <w:right w:val="none" w:sz="0" w:space="0" w:color="auto"/>
      </w:divBdr>
    </w:div>
    <w:div w:id="1331064381">
      <w:bodyDiv w:val="1"/>
      <w:marLeft w:val="0"/>
      <w:marRight w:val="0"/>
      <w:marTop w:val="0"/>
      <w:marBottom w:val="0"/>
      <w:divBdr>
        <w:top w:val="none" w:sz="0" w:space="0" w:color="auto"/>
        <w:left w:val="none" w:sz="0" w:space="0" w:color="auto"/>
        <w:bottom w:val="none" w:sz="0" w:space="0" w:color="auto"/>
        <w:right w:val="none" w:sz="0" w:space="0" w:color="auto"/>
      </w:divBdr>
    </w:div>
    <w:div w:id="1331785993">
      <w:bodyDiv w:val="1"/>
      <w:marLeft w:val="0"/>
      <w:marRight w:val="0"/>
      <w:marTop w:val="0"/>
      <w:marBottom w:val="0"/>
      <w:divBdr>
        <w:top w:val="none" w:sz="0" w:space="0" w:color="auto"/>
        <w:left w:val="none" w:sz="0" w:space="0" w:color="auto"/>
        <w:bottom w:val="none" w:sz="0" w:space="0" w:color="auto"/>
        <w:right w:val="none" w:sz="0" w:space="0" w:color="auto"/>
      </w:divBdr>
    </w:div>
    <w:div w:id="1336766399">
      <w:bodyDiv w:val="1"/>
      <w:marLeft w:val="0"/>
      <w:marRight w:val="0"/>
      <w:marTop w:val="0"/>
      <w:marBottom w:val="0"/>
      <w:divBdr>
        <w:top w:val="none" w:sz="0" w:space="0" w:color="auto"/>
        <w:left w:val="none" w:sz="0" w:space="0" w:color="auto"/>
        <w:bottom w:val="none" w:sz="0" w:space="0" w:color="auto"/>
        <w:right w:val="none" w:sz="0" w:space="0" w:color="auto"/>
      </w:divBdr>
    </w:div>
    <w:div w:id="1338576232">
      <w:bodyDiv w:val="1"/>
      <w:marLeft w:val="0"/>
      <w:marRight w:val="0"/>
      <w:marTop w:val="0"/>
      <w:marBottom w:val="0"/>
      <w:divBdr>
        <w:top w:val="none" w:sz="0" w:space="0" w:color="auto"/>
        <w:left w:val="none" w:sz="0" w:space="0" w:color="auto"/>
        <w:bottom w:val="none" w:sz="0" w:space="0" w:color="auto"/>
        <w:right w:val="none" w:sz="0" w:space="0" w:color="auto"/>
      </w:divBdr>
    </w:div>
    <w:div w:id="1347556350">
      <w:bodyDiv w:val="1"/>
      <w:marLeft w:val="0"/>
      <w:marRight w:val="0"/>
      <w:marTop w:val="0"/>
      <w:marBottom w:val="0"/>
      <w:divBdr>
        <w:top w:val="none" w:sz="0" w:space="0" w:color="auto"/>
        <w:left w:val="none" w:sz="0" w:space="0" w:color="auto"/>
        <w:bottom w:val="none" w:sz="0" w:space="0" w:color="auto"/>
        <w:right w:val="none" w:sz="0" w:space="0" w:color="auto"/>
      </w:divBdr>
    </w:div>
    <w:div w:id="1348559238">
      <w:bodyDiv w:val="1"/>
      <w:marLeft w:val="0"/>
      <w:marRight w:val="0"/>
      <w:marTop w:val="0"/>
      <w:marBottom w:val="0"/>
      <w:divBdr>
        <w:top w:val="none" w:sz="0" w:space="0" w:color="auto"/>
        <w:left w:val="none" w:sz="0" w:space="0" w:color="auto"/>
        <w:bottom w:val="none" w:sz="0" w:space="0" w:color="auto"/>
        <w:right w:val="none" w:sz="0" w:space="0" w:color="auto"/>
      </w:divBdr>
    </w:div>
    <w:div w:id="1351907524">
      <w:bodyDiv w:val="1"/>
      <w:marLeft w:val="0"/>
      <w:marRight w:val="0"/>
      <w:marTop w:val="0"/>
      <w:marBottom w:val="0"/>
      <w:divBdr>
        <w:top w:val="none" w:sz="0" w:space="0" w:color="auto"/>
        <w:left w:val="none" w:sz="0" w:space="0" w:color="auto"/>
        <w:bottom w:val="none" w:sz="0" w:space="0" w:color="auto"/>
        <w:right w:val="none" w:sz="0" w:space="0" w:color="auto"/>
      </w:divBdr>
      <w:divsChild>
        <w:div w:id="493306056">
          <w:marLeft w:val="0"/>
          <w:marRight w:val="0"/>
          <w:marTop w:val="0"/>
          <w:marBottom w:val="0"/>
          <w:divBdr>
            <w:top w:val="none" w:sz="0" w:space="0" w:color="auto"/>
            <w:left w:val="none" w:sz="0" w:space="0" w:color="auto"/>
            <w:bottom w:val="none" w:sz="0" w:space="0" w:color="auto"/>
            <w:right w:val="none" w:sz="0" w:space="0" w:color="auto"/>
          </w:divBdr>
        </w:div>
        <w:div w:id="2041080346">
          <w:marLeft w:val="0"/>
          <w:marRight w:val="0"/>
          <w:marTop w:val="0"/>
          <w:marBottom w:val="0"/>
          <w:divBdr>
            <w:top w:val="none" w:sz="0" w:space="0" w:color="auto"/>
            <w:left w:val="none" w:sz="0" w:space="0" w:color="auto"/>
            <w:bottom w:val="none" w:sz="0" w:space="0" w:color="auto"/>
            <w:right w:val="none" w:sz="0" w:space="0" w:color="auto"/>
          </w:divBdr>
        </w:div>
      </w:divsChild>
    </w:div>
    <w:div w:id="1356153673">
      <w:bodyDiv w:val="1"/>
      <w:marLeft w:val="0"/>
      <w:marRight w:val="0"/>
      <w:marTop w:val="0"/>
      <w:marBottom w:val="0"/>
      <w:divBdr>
        <w:top w:val="none" w:sz="0" w:space="0" w:color="auto"/>
        <w:left w:val="none" w:sz="0" w:space="0" w:color="auto"/>
        <w:bottom w:val="none" w:sz="0" w:space="0" w:color="auto"/>
        <w:right w:val="none" w:sz="0" w:space="0" w:color="auto"/>
      </w:divBdr>
      <w:divsChild>
        <w:div w:id="164520015">
          <w:marLeft w:val="0"/>
          <w:marRight w:val="0"/>
          <w:marTop w:val="0"/>
          <w:marBottom w:val="0"/>
          <w:divBdr>
            <w:top w:val="none" w:sz="0" w:space="0" w:color="auto"/>
            <w:left w:val="none" w:sz="0" w:space="0" w:color="auto"/>
            <w:bottom w:val="none" w:sz="0" w:space="0" w:color="auto"/>
            <w:right w:val="none" w:sz="0" w:space="0" w:color="auto"/>
          </w:divBdr>
        </w:div>
        <w:div w:id="1407342540">
          <w:marLeft w:val="0"/>
          <w:marRight w:val="0"/>
          <w:marTop w:val="0"/>
          <w:marBottom w:val="0"/>
          <w:divBdr>
            <w:top w:val="none" w:sz="0" w:space="0" w:color="auto"/>
            <w:left w:val="none" w:sz="0" w:space="0" w:color="auto"/>
            <w:bottom w:val="none" w:sz="0" w:space="0" w:color="auto"/>
            <w:right w:val="none" w:sz="0" w:space="0" w:color="auto"/>
          </w:divBdr>
        </w:div>
        <w:div w:id="1724135980">
          <w:marLeft w:val="0"/>
          <w:marRight w:val="0"/>
          <w:marTop w:val="0"/>
          <w:marBottom w:val="0"/>
          <w:divBdr>
            <w:top w:val="none" w:sz="0" w:space="0" w:color="auto"/>
            <w:left w:val="none" w:sz="0" w:space="0" w:color="auto"/>
            <w:bottom w:val="none" w:sz="0" w:space="0" w:color="auto"/>
            <w:right w:val="none" w:sz="0" w:space="0" w:color="auto"/>
          </w:divBdr>
        </w:div>
      </w:divsChild>
    </w:div>
    <w:div w:id="1356730808">
      <w:bodyDiv w:val="1"/>
      <w:marLeft w:val="0"/>
      <w:marRight w:val="0"/>
      <w:marTop w:val="0"/>
      <w:marBottom w:val="0"/>
      <w:divBdr>
        <w:top w:val="none" w:sz="0" w:space="0" w:color="auto"/>
        <w:left w:val="none" w:sz="0" w:space="0" w:color="auto"/>
        <w:bottom w:val="none" w:sz="0" w:space="0" w:color="auto"/>
        <w:right w:val="none" w:sz="0" w:space="0" w:color="auto"/>
      </w:divBdr>
    </w:div>
    <w:div w:id="1357001641">
      <w:bodyDiv w:val="1"/>
      <w:marLeft w:val="0"/>
      <w:marRight w:val="0"/>
      <w:marTop w:val="0"/>
      <w:marBottom w:val="0"/>
      <w:divBdr>
        <w:top w:val="none" w:sz="0" w:space="0" w:color="auto"/>
        <w:left w:val="none" w:sz="0" w:space="0" w:color="auto"/>
        <w:bottom w:val="none" w:sz="0" w:space="0" w:color="auto"/>
        <w:right w:val="none" w:sz="0" w:space="0" w:color="auto"/>
      </w:divBdr>
    </w:div>
    <w:div w:id="1359350387">
      <w:bodyDiv w:val="1"/>
      <w:marLeft w:val="0"/>
      <w:marRight w:val="0"/>
      <w:marTop w:val="0"/>
      <w:marBottom w:val="0"/>
      <w:divBdr>
        <w:top w:val="none" w:sz="0" w:space="0" w:color="auto"/>
        <w:left w:val="none" w:sz="0" w:space="0" w:color="auto"/>
        <w:bottom w:val="none" w:sz="0" w:space="0" w:color="auto"/>
        <w:right w:val="none" w:sz="0" w:space="0" w:color="auto"/>
      </w:divBdr>
    </w:div>
    <w:div w:id="1362124301">
      <w:bodyDiv w:val="1"/>
      <w:marLeft w:val="0"/>
      <w:marRight w:val="0"/>
      <w:marTop w:val="0"/>
      <w:marBottom w:val="0"/>
      <w:divBdr>
        <w:top w:val="none" w:sz="0" w:space="0" w:color="auto"/>
        <w:left w:val="none" w:sz="0" w:space="0" w:color="auto"/>
        <w:bottom w:val="none" w:sz="0" w:space="0" w:color="auto"/>
        <w:right w:val="none" w:sz="0" w:space="0" w:color="auto"/>
      </w:divBdr>
    </w:div>
    <w:div w:id="1362975068">
      <w:bodyDiv w:val="1"/>
      <w:marLeft w:val="0"/>
      <w:marRight w:val="0"/>
      <w:marTop w:val="0"/>
      <w:marBottom w:val="0"/>
      <w:divBdr>
        <w:top w:val="none" w:sz="0" w:space="0" w:color="auto"/>
        <w:left w:val="none" w:sz="0" w:space="0" w:color="auto"/>
        <w:bottom w:val="none" w:sz="0" w:space="0" w:color="auto"/>
        <w:right w:val="none" w:sz="0" w:space="0" w:color="auto"/>
      </w:divBdr>
    </w:div>
    <w:div w:id="1368213644">
      <w:bodyDiv w:val="1"/>
      <w:marLeft w:val="0"/>
      <w:marRight w:val="0"/>
      <w:marTop w:val="0"/>
      <w:marBottom w:val="0"/>
      <w:divBdr>
        <w:top w:val="none" w:sz="0" w:space="0" w:color="auto"/>
        <w:left w:val="none" w:sz="0" w:space="0" w:color="auto"/>
        <w:bottom w:val="none" w:sz="0" w:space="0" w:color="auto"/>
        <w:right w:val="none" w:sz="0" w:space="0" w:color="auto"/>
      </w:divBdr>
    </w:div>
    <w:div w:id="1370302514">
      <w:bodyDiv w:val="1"/>
      <w:marLeft w:val="0"/>
      <w:marRight w:val="0"/>
      <w:marTop w:val="0"/>
      <w:marBottom w:val="0"/>
      <w:divBdr>
        <w:top w:val="none" w:sz="0" w:space="0" w:color="auto"/>
        <w:left w:val="none" w:sz="0" w:space="0" w:color="auto"/>
        <w:bottom w:val="none" w:sz="0" w:space="0" w:color="auto"/>
        <w:right w:val="none" w:sz="0" w:space="0" w:color="auto"/>
      </w:divBdr>
    </w:div>
    <w:div w:id="1373532625">
      <w:bodyDiv w:val="1"/>
      <w:marLeft w:val="0"/>
      <w:marRight w:val="0"/>
      <w:marTop w:val="0"/>
      <w:marBottom w:val="0"/>
      <w:divBdr>
        <w:top w:val="none" w:sz="0" w:space="0" w:color="auto"/>
        <w:left w:val="none" w:sz="0" w:space="0" w:color="auto"/>
        <w:bottom w:val="none" w:sz="0" w:space="0" w:color="auto"/>
        <w:right w:val="none" w:sz="0" w:space="0" w:color="auto"/>
      </w:divBdr>
    </w:div>
    <w:div w:id="1378356330">
      <w:bodyDiv w:val="1"/>
      <w:marLeft w:val="0"/>
      <w:marRight w:val="0"/>
      <w:marTop w:val="0"/>
      <w:marBottom w:val="0"/>
      <w:divBdr>
        <w:top w:val="none" w:sz="0" w:space="0" w:color="auto"/>
        <w:left w:val="none" w:sz="0" w:space="0" w:color="auto"/>
        <w:bottom w:val="none" w:sz="0" w:space="0" w:color="auto"/>
        <w:right w:val="none" w:sz="0" w:space="0" w:color="auto"/>
      </w:divBdr>
    </w:div>
    <w:div w:id="1378578801">
      <w:bodyDiv w:val="1"/>
      <w:marLeft w:val="0"/>
      <w:marRight w:val="0"/>
      <w:marTop w:val="0"/>
      <w:marBottom w:val="0"/>
      <w:divBdr>
        <w:top w:val="none" w:sz="0" w:space="0" w:color="auto"/>
        <w:left w:val="none" w:sz="0" w:space="0" w:color="auto"/>
        <w:bottom w:val="none" w:sz="0" w:space="0" w:color="auto"/>
        <w:right w:val="none" w:sz="0" w:space="0" w:color="auto"/>
      </w:divBdr>
    </w:div>
    <w:div w:id="1384596700">
      <w:bodyDiv w:val="1"/>
      <w:marLeft w:val="0"/>
      <w:marRight w:val="0"/>
      <w:marTop w:val="0"/>
      <w:marBottom w:val="0"/>
      <w:divBdr>
        <w:top w:val="none" w:sz="0" w:space="0" w:color="auto"/>
        <w:left w:val="none" w:sz="0" w:space="0" w:color="auto"/>
        <w:bottom w:val="none" w:sz="0" w:space="0" w:color="auto"/>
        <w:right w:val="none" w:sz="0" w:space="0" w:color="auto"/>
      </w:divBdr>
      <w:divsChild>
        <w:div w:id="141774529">
          <w:marLeft w:val="0"/>
          <w:marRight w:val="0"/>
          <w:marTop w:val="0"/>
          <w:marBottom w:val="0"/>
          <w:divBdr>
            <w:top w:val="none" w:sz="0" w:space="0" w:color="auto"/>
            <w:left w:val="none" w:sz="0" w:space="0" w:color="auto"/>
            <w:bottom w:val="none" w:sz="0" w:space="0" w:color="auto"/>
            <w:right w:val="none" w:sz="0" w:space="0" w:color="auto"/>
          </w:divBdr>
        </w:div>
        <w:div w:id="905186444">
          <w:marLeft w:val="0"/>
          <w:marRight w:val="0"/>
          <w:marTop w:val="0"/>
          <w:marBottom w:val="0"/>
          <w:divBdr>
            <w:top w:val="none" w:sz="0" w:space="0" w:color="auto"/>
            <w:left w:val="none" w:sz="0" w:space="0" w:color="auto"/>
            <w:bottom w:val="none" w:sz="0" w:space="0" w:color="auto"/>
            <w:right w:val="none" w:sz="0" w:space="0" w:color="auto"/>
          </w:divBdr>
        </w:div>
        <w:div w:id="1547137446">
          <w:marLeft w:val="0"/>
          <w:marRight w:val="0"/>
          <w:marTop w:val="0"/>
          <w:marBottom w:val="0"/>
          <w:divBdr>
            <w:top w:val="none" w:sz="0" w:space="0" w:color="auto"/>
            <w:left w:val="none" w:sz="0" w:space="0" w:color="auto"/>
            <w:bottom w:val="none" w:sz="0" w:space="0" w:color="auto"/>
            <w:right w:val="none" w:sz="0" w:space="0" w:color="auto"/>
          </w:divBdr>
        </w:div>
        <w:div w:id="1743330962">
          <w:marLeft w:val="0"/>
          <w:marRight w:val="0"/>
          <w:marTop w:val="0"/>
          <w:marBottom w:val="0"/>
          <w:divBdr>
            <w:top w:val="none" w:sz="0" w:space="0" w:color="auto"/>
            <w:left w:val="none" w:sz="0" w:space="0" w:color="auto"/>
            <w:bottom w:val="none" w:sz="0" w:space="0" w:color="auto"/>
            <w:right w:val="none" w:sz="0" w:space="0" w:color="auto"/>
          </w:divBdr>
        </w:div>
      </w:divsChild>
    </w:div>
    <w:div w:id="1389300872">
      <w:bodyDiv w:val="1"/>
      <w:marLeft w:val="0"/>
      <w:marRight w:val="0"/>
      <w:marTop w:val="0"/>
      <w:marBottom w:val="0"/>
      <w:divBdr>
        <w:top w:val="none" w:sz="0" w:space="0" w:color="auto"/>
        <w:left w:val="none" w:sz="0" w:space="0" w:color="auto"/>
        <w:bottom w:val="none" w:sz="0" w:space="0" w:color="auto"/>
        <w:right w:val="none" w:sz="0" w:space="0" w:color="auto"/>
      </w:divBdr>
    </w:div>
    <w:div w:id="1391617351">
      <w:bodyDiv w:val="1"/>
      <w:marLeft w:val="0"/>
      <w:marRight w:val="0"/>
      <w:marTop w:val="0"/>
      <w:marBottom w:val="0"/>
      <w:divBdr>
        <w:top w:val="none" w:sz="0" w:space="0" w:color="auto"/>
        <w:left w:val="none" w:sz="0" w:space="0" w:color="auto"/>
        <w:bottom w:val="none" w:sz="0" w:space="0" w:color="auto"/>
        <w:right w:val="none" w:sz="0" w:space="0" w:color="auto"/>
      </w:divBdr>
    </w:div>
    <w:div w:id="1405878288">
      <w:bodyDiv w:val="1"/>
      <w:marLeft w:val="0"/>
      <w:marRight w:val="0"/>
      <w:marTop w:val="0"/>
      <w:marBottom w:val="0"/>
      <w:divBdr>
        <w:top w:val="none" w:sz="0" w:space="0" w:color="auto"/>
        <w:left w:val="none" w:sz="0" w:space="0" w:color="auto"/>
        <w:bottom w:val="none" w:sz="0" w:space="0" w:color="auto"/>
        <w:right w:val="none" w:sz="0" w:space="0" w:color="auto"/>
      </w:divBdr>
    </w:div>
    <w:div w:id="1410542324">
      <w:bodyDiv w:val="1"/>
      <w:marLeft w:val="0"/>
      <w:marRight w:val="0"/>
      <w:marTop w:val="0"/>
      <w:marBottom w:val="0"/>
      <w:divBdr>
        <w:top w:val="none" w:sz="0" w:space="0" w:color="auto"/>
        <w:left w:val="none" w:sz="0" w:space="0" w:color="auto"/>
        <w:bottom w:val="none" w:sz="0" w:space="0" w:color="auto"/>
        <w:right w:val="none" w:sz="0" w:space="0" w:color="auto"/>
      </w:divBdr>
    </w:div>
    <w:div w:id="1414163543">
      <w:bodyDiv w:val="1"/>
      <w:marLeft w:val="0"/>
      <w:marRight w:val="0"/>
      <w:marTop w:val="0"/>
      <w:marBottom w:val="0"/>
      <w:divBdr>
        <w:top w:val="none" w:sz="0" w:space="0" w:color="auto"/>
        <w:left w:val="none" w:sz="0" w:space="0" w:color="auto"/>
        <w:bottom w:val="none" w:sz="0" w:space="0" w:color="auto"/>
        <w:right w:val="none" w:sz="0" w:space="0" w:color="auto"/>
      </w:divBdr>
    </w:div>
    <w:div w:id="1431661516">
      <w:bodyDiv w:val="1"/>
      <w:marLeft w:val="0"/>
      <w:marRight w:val="0"/>
      <w:marTop w:val="0"/>
      <w:marBottom w:val="0"/>
      <w:divBdr>
        <w:top w:val="none" w:sz="0" w:space="0" w:color="auto"/>
        <w:left w:val="none" w:sz="0" w:space="0" w:color="auto"/>
        <w:bottom w:val="none" w:sz="0" w:space="0" w:color="auto"/>
        <w:right w:val="none" w:sz="0" w:space="0" w:color="auto"/>
      </w:divBdr>
    </w:div>
    <w:div w:id="1431855931">
      <w:bodyDiv w:val="1"/>
      <w:marLeft w:val="0"/>
      <w:marRight w:val="0"/>
      <w:marTop w:val="0"/>
      <w:marBottom w:val="0"/>
      <w:divBdr>
        <w:top w:val="none" w:sz="0" w:space="0" w:color="auto"/>
        <w:left w:val="none" w:sz="0" w:space="0" w:color="auto"/>
        <w:bottom w:val="none" w:sz="0" w:space="0" w:color="auto"/>
        <w:right w:val="none" w:sz="0" w:space="0" w:color="auto"/>
      </w:divBdr>
    </w:div>
    <w:div w:id="1435395194">
      <w:bodyDiv w:val="1"/>
      <w:marLeft w:val="0"/>
      <w:marRight w:val="0"/>
      <w:marTop w:val="0"/>
      <w:marBottom w:val="0"/>
      <w:divBdr>
        <w:top w:val="none" w:sz="0" w:space="0" w:color="auto"/>
        <w:left w:val="none" w:sz="0" w:space="0" w:color="auto"/>
        <w:bottom w:val="none" w:sz="0" w:space="0" w:color="auto"/>
        <w:right w:val="none" w:sz="0" w:space="0" w:color="auto"/>
      </w:divBdr>
    </w:div>
    <w:div w:id="1438714528">
      <w:bodyDiv w:val="1"/>
      <w:marLeft w:val="0"/>
      <w:marRight w:val="0"/>
      <w:marTop w:val="0"/>
      <w:marBottom w:val="0"/>
      <w:divBdr>
        <w:top w:val="none" w:sz="0" w:space="0" w:color="auto"/>
        <w:left w:val="none" w:sz="0" w:space="0" w:color="auto"/>
        <w:bottom w:val="none" w:sz="0" w:space="0" w:color="auto"/>
        <w:right w:val="none" w:sz="0" w:space="0" w:color="auto"/>
      </w:divBdr>
    </w:div>
    <w:div w:id="1441678040">
      <w:bodyDiv w:val="1"/>
      <w:marLeft w:val="0"/>
      <w:marRight w:val="0"/>
      <w:marTop w:val="0"/>
      <w:marBottom w:val="0"/>
      <w:divBdr>
        <w:top w:val="none" w:sz="0" w:space="0" w:color="auto"/>
        <w:left w:val="none" w:sz="0" w:space="0" w:color="auto"/>
        <w:bottom w:val="none" w:sz="0" w:space="0" w:color="auto"/>
        <w:right w:val="none" w:sz="0" w:space="0" w:color="auto"/>
      </w:divBdr>
    </w:div>
    <w:div w:id="1448701090">
      <w:bodyDiv w:val="1"/>
      <w:marLeft w:val="0"/>
      <w:marRight w:val="0"/>
      <w:marTop w:val="0"/>
      <w:marBottom w:val="0"/>
      <w:divBdr>
        <w:top w:val="none" w:sz="0" w:space="0" w:color="auto"/>
        <w:left w:val="none" w:sz="0" w:space="0" w:color="auto"/>
        <w:bottom w:val="none" w:sz="0" w:space="0" w:color="auto"/>
        <w:right w:val="none" w:sz="0" w:space="0" w:color="auto"/>
      </w:divBdr>
      <w:divsChild>
        <w:div w:id="482501603">
          <w:marLeft w:val="0"/>
          <w:marRight w:val="0"/>
          <w:marTop w:val="0"/>
          <w:marBottom w:val="0"/>
          <w:divBdr>
            <w:top w:val="none" w:sz="0" w:space="0" w:color="auto"/>
            <w:left w:val="none" w:sz="0" w:space="0" w:color="auto"/>
            <w:bottom w:val="none" w:sz="0" w:space="0" w:color="auto"/>
            <w:right w:val="none" w:sz="0" w:space="0" w:color="auto"/>
          </w:divBdr>
        </w:div>
        <w:div w:id="1261334608">
          <w:marLeft w:val="0"/>
          <w:marRight w:val="0"/>
          <w:marTop w:val="0"/>
          <w:marBottom w:val="0"/>
          <w:divBdr>
            <w:top w:val="none" w:sz="0" w:space="0" w:color="auto"/>
            <w:left w:val="none" w:sz="0" w:space="0" w:color="auto"/>
            <w:bottom w:val="none" w:sz="0" w:space="0" w:color="auto"/>
            <w:right w:val="none" w:sz="0" w:space="0" w:color="auto"/>
          </w:divBdr>
          <w:divsChild>
            <w:div w:id="1588612420">
              <w:marLeft w:val="0"/>
              <w:marRight w:val="0"/>
              <w:marTop w:val="0"/>
              <w:marBottom w:val="0"/>
              <w:divBdr>
                <w:top w:val="none" w:sz="0" w:space="0" w:color="auto"/>
                <w:left w:val="none" w:sz="0" w:space="0" w:color="auto"/>
                <w:bottom w:val="none" w:sz="0" w:space="0" w:color="auto"/>
                <w:right w:val="none" w:sz="0" w:space="0" w:color="auto"/>
              </w:divBdr>
              <w:divsChild>
                <w:div w:id="855464835">
                  <w:marLeft w:val="0"/>
                  <w:marRight w:val="0"/>
                  <w:marTop w:val="0"/>
                  <w:marBottom w:val="0"/>
                  <w:divBdr>
                    <w:top w:val="none" w:sz="0" w:space="0" w:color="auto"/>
                    <w:left w:val="none" w:sz="0" w:space="0" w:color="auto"/>
                    <w:bottom w:val="none" w:sz="0" w:space="0" w:color="auto"/>
                    <w:right w:val="none" w:sz="0" w:space="0" w:color="auto"/>
                  </w:divBdr>
                  <w:divsChild>
                    <w:div w:id="1495687907">
                      <w:marLeft w:val="0"/>
                      <w:marRight w:val="0"/>
                      <w:marTop w:val="0"/>
                      <w:marBottom w:val="0"/>
                      <w:divBdr>
                        <w:top w:val="none" w:sz="0" w:space="0" w:color="auto"/>
                        <w:left w:val="none" w:sz="0" w:space="0" w:color="auto"/>
                        <w:bottom w:val="none" w:sz="0" w:space="0" w:color="auto"/>
                        <w:right w:val="none" w:sz="0" w:space="0" w:color="auto"/>
                      </w:divBdr>
                      <w:divsChild>
                        <w:div w:id="7261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972570">
      <w:bodyDiv w:val="1"/>
      <w:marLeft w:val="0"/>
      <w:marRight w:val="0"/>
      <w:marTop w:val="0"/>
      <w:marBottom w:val="0"/>
      <w:divBdr>
        <w:top w:val="none" w:sz="0" w:space="0" w:color="auto"/>
        <w:left w:val="none" w:sz="0" w:space="0" w:color="auto"/>
        <w:bottom w:val="none" w:sz="0" w:space="0" w:color="auto"/>
        <w:right w:val="none" w:sz="0" w:space="0" w:color="auto"/>
      </w:divBdr>
    </w:div>
    <w:div w:id="1452941272">
      <w:bodyDiv w:val="1"/>
      <w:marLeft w:val="0"/>
      <w:marRight w:val="0"/>
      <w:marTop w:val="0"/>
      <w:marBottom w:val="0"/>
      <w:divBdr>
        <w:top w:val="none" w:sz="0" w:space="0" w:color="auto"/>
        <w:left w:val="none" w:sz="0" w:space="0" w:color="auto"/>
        <w:bottom w:val="none" w:sz="0" w:space="0" w:color="auto"/>
        <w:right w:val="none" w:sz="0" w:space="0" w:color="auto"/>
      </w:divBdr>
      <w:divsChild>
        <w:div w:id="1542480338">
          <w:marLeft w:val="0"/>
          <w:marRight w:val="0"/>
          <w:marTop w:val="0"/>
          <w:marBottom w:val="0"/>
          <w:divBdr>
            <w:top w:val="none" w:sz="0" w:space="0" w:color="auto"/>
            <w:left w:val="none" w:sz="0" w:space="0" w:color="auto"/>
            <w:bottom w:val="none" w:sz="0" w:space="0" w:color="auto"/>
            <w:right w:val="none" w:sz="0" w:space="0" w:color="auto"/>
          </w:divBdr>
          <w:divsChild>
            <w:div w:id="642587809">
              <w:marLeft w:val="0"/>
              <w:marRight w:val="0"/>
              <w:marTop w:val="0"/>
              <w:marBottom w:val="0"/>
              <w:divBdr>
                <w:top w:val="none" w:sz="0" w:space="0" w:color="auto"/>
                <w:left w:val="none" w:sz="0" w:space="0" w:color="auto"/>
                <w:bottom w:val="none" w:sz="0" w:space="0" w:color="auto"/>
                <w:right w:val="none" w:sz="0" w:space="0" w:color="auto"/>
              </w:divBdr>
              <w:divsChild>
                <w:div w:id="460926842">
                  <w:marLeft w:val="0"/>
                  <w:marRight w:val="0"/>
                  <w:marTop w:val="0"/>
                  <w:marBottom w:val="0"/>
                  <w:divBdr>
                    <w:top w:val="none" w:sz="0" w:space="0" w:color="auto"/>
                    <w:left w:val="none" w:sz="0" w:space="0" w:color="auto"/>
                    <w:bottom w:val="none" w:sz="0" w:space="0" w:color="auto"/>
                    <w:right w:val="none" w:sz="0" w:space="0" w:color="auto"/>
                  </w:divBdr>
                </w:div>
                <w:div w:id="1666470245">
                  <w:marLeft w:val="0"/>
                  <w:marRight w:val="0"/>
                  <w:marTop w:val="0"/>
                  <w:marBottom w:val="0"/>
                  <w:divBdr>
                    <w:top w:val="none" w:sz="0" w:space="0" w:color="auto"/>
                    <w:left w:val="none" w:sz="0" w:space="0" w:color="auto"/>
                    <w:bottom w:val="none" w:sz="0" w:space="0" w:color="auto"/>
                    <w:right w:val="none" w:sz="0" w:space="0" w:color="auto"/>
                  </w:divBdr>
                  <w:divsChild>
                    <w:div w:id="679815213">
                      <w:marLeft w:val="0"/>
                      <w:marRight w:val="0"/>
                      <w:marTop w:val="0"/>
                      <w:marBottom w:val="0"/>
                      <w:divBdr>
                        <w:top w:val="none" w:sz="0" w:space="0" w:color="auto"/>
                        <w:left w:val="none" w:sz="0" w:space="0" w:color="auto"/>
                        <w:bottom w:val="none" w:sz="0" w:space="0" w:color="auto"/>
                        <w:right w:val="none" w:sz="0" w:space="0" w:color="auto"/>
                      </w:divBdr>
                      <w:divsChild>
                        <w:div w:id="2124767957">
                          <w:marLeft w:val="0"/>
                          <w:marRight w:val="0"/>
                          <w:marTop w:val="0"/>
                          <w:marBottom w:val="0"/>
                          <w:divBdr>
                            <w:top w:val="none" w:sz="0" w:space="0" w:color="auto"/>
                            <w:left w:val="none" w:sz="0" w:space="0" w:color="auto"/>
                            <w:bottom w:val="none" w:sz="0" w:space="0" w:color="auto"/>
                            <w:right w:val="none" w:sz="0" w:space="0" w:color="auto"/>
                          </w:divBdr>
                          <w:divsChild>
                            <w:div w:id="206320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480039">
      <w:bodyDiv w:val="1"/>
      <w:marLeft w:val="0"/>
      <w:marRight w:val="0"/>
      <w:marTop w:val="0"/>
      <w:marBottom w:val="0"/>
      <w:divBdr>
        <w:top w:val="none" w:sz="0" w:space="0" w:color="auto"/>
        <w:left w:val="none" w:sz="0" w:space="0" w:color="auto"/>
        <w:bottom w:val="none" w:sz="0" w:space="0" w:color="auto"/>
        <w:right w:val="none" w:sz="0" w:space="0" w:color="auto"/>
      </w:divBdr>
      <w:divsChild>
        <w:div w:id="1703552544">
          <w:marLeft w:val="0"/>
          <w:marRight w:val="0"/>
          <w:marTop w:val="0"/>
          <w:marBottom w:val="0"/>
          <w:divBdr>
            <w:top w:val="none" w:sz="0" w:space="0" w:color="auto"/>
            <w:left w:val="none" w:sz="0" w:space="0" w:color="auto"/>
            <w:bottom w:val="none" w:sz="0" w:space="0" w:color="auto"/>
            <w:right w:val="none" w:sz="0" w:space="0" w:color="auto"/>
          </w:divBdr>
        </w:div>
        <w:div w:id="659425614">
          <w:marLeft w:val="0"/>
          <w:marRight w:val="0"/>
          <w:marTop w:val="0"/>
          <w:marBottom w:val="0"/>
          <w:divBdr>
            <w:top w:val="none" w:sz="0" w:space="0" w:color="auto"/>
            <w:left w:val="none" w:sz="0" w:space="0" w:color="auto"/>
            <w:bottom w:val="none" w:sz="0" w:space="0" w:color="auto"/>
            <w:right w:val="none" w:sz="0" w:space="0" w:color="auto"/>
          </w:divBdr>
        </w:div>
        <w:div w:id="2080472752">
          <w:marLeft w:val="0"/>
          <w:marRight w:val="0"/>
          <w:marTop w:val="0"/>
          <w:marBottom w:val="0"/>
          <w:divBdr>
            <w:top w:val="none" w:sz="0" w:space="0" w:color="auto"/>
            <w:left w:val="none" w:sz="0" w:space="0" w:color="auto"/>
            <w:bottom w:val="none" w:sz="0" w:space="0" w:color="auto"/>
            <w:right w:val="none" w:sz="0" w:space="0" w:color="auto"/>
          </w:divBdr>
        </w:div>
        <w:div w:id="1099645339">
          <w:marLeft w:val="0"/>
          <w:marRight w:val="0"/>
          <w:marTop w:val="0"/>
          <w:marBottom w:val="0"/>
          <w:divBdr>
            <w:top w:val="none" w:sz="0" w:space="0" w:color="auto"/>
            <w:left w:val="none" w:sz="0" w:space="0" w:color="auto"/>
            <w:bottom w:val="none" w:sz="0" w:space="0" w:color="auto"/>
            <w:right w:val="none" w:sz="0" w:space="0" w:color="auto"/>
          </w:divBdr>
        </w:div>
        <w:div w:id="2005206285">
          <w:marLeft w:val="0"/>
          <w:marRight w:val="0"/>
          <w:marTop w:val="0"/>
          <w:marBottom w:val="0"/>
          <w:divBdr>
            <w:top w:val="none" w:sz="0" w:space="0" w:color="auto"/>
            <w:left w:val="none" w:sz="0" w:space="0" w:color="auto"/>
            <w:bottom w:val="none" w:sz="0" w:space="0" w:color="auto"/>
            <w:right w:val="none" w:sz="0" w:space="0" w:color="auto"/>
          </w:divBdr>
        </w:div>
      </w:divsChild>
    </w:div>
    <w:div w:id="1459567598">
      <w:bodyDiv w:val="1"/>
      <w:marLeft w:val="0"/>
      <w:marRight w:val="0"/>
      <w:marTop w:val="0"/>
      <w:marBottom w:val="0"/>
      <w:divBdr>
        <w:top w:val="none" w:sz="0" w:space="0" w:color="auto"/>
        <w:left w:val="none" w:sz="0" w:space="0" w:color="auto"/>
        <w:bottom w:val="none" w:sz="0" w:space="0" w:color="auto"/>
        <w:right w:val="none" w:sz="0" w:space="0" w:color="auto"/>
      </w:divBdr>
    </w:div>
    <w:div w:id="1460415706">
      <w:bodyDiv w:val="1"/>
      <w:marLeft w:val="0"/>
      <w:marRight w:val="0"/>
      <w:marTop w:val="0"/>
      <w:marBottom w:val="0"/>
      <w:divBdr>
        <w:top w:val="none" w:sz="0" w:space="0" w:color="auto"/>
        <w:left w:val="none" w:sz="0" w:space="0" w:color="auto"/>
        <w:bottom w:val="none" w:sz="0" w:space="0" w:color="auto"/>
        <w:right w:val="none" w:sz="0" w:space="0" w:color="auto"/>
      </w:divBdr>
      <w:divsChild>
        <w:div w:id="932058042">
          <w:marLeft w:val="0"/>
          <w:marRight w:val="0"/>
          <w:marTop w:val="0"/>
          <w:marBottom w:val="0"/>
          <w:divBdr>
            <w:top w:val="none" w:sz="0" w:space="0" w:color="auto"/>
            <w:left w:val="none" w:sz="0" w:space="0" w:color="auto"/>
            <w:bottom w:val="none" w:sz="0" w:space="0" w:color="auto"/>
            <w:right w:val="none" w:sz="0" w:space="0" w:color="auto"/>
          </w:divBdr>
        </w:div>
      </w:divsChild>
    </w:div>
    <w:div w:id="1463763865">
      <w:bodyDiv w:val="1"/>
      <w:marLeft w:val="0"/>
      <w:marRight w:val="0"/>
      <w:marTop w:val="0"/>
      <w:marBottom w:val="0"/>
      <w:divBdr>
        <w:top w:val="none" w:sz="0" w:space="0" w:color="auto"/>
        <w:left w:val="none" w:sz="0" w:space="0" w:color="auto"/>
        <w:bottom w:val="none" w:sz="0" w:space="0" w:color="auto"/>
        <w:right w:val="none" w:sz="0" w:space="0" w:color="auto"/>
      </w:divBdr>
    </w:div>
    <w:div w:id="1470971555">
      <w:bodyDiv w:val="1"/>
      <w:marLeft w:val="0"/>
      <w:marRight w:val="0"/>
      <w:marTop w:val="0"/>
      <w:marBottom w:val="0"/>
      <w:divBdr>
        <w:top w:val="none" w:sz="0" w:space="0" w:color="auto"/>
        <w:left w:val="none" w:sz="0" w:space="0" w:color="auto"/>
        <w:bottom w:val="none" w:sz="0" w:space="0" w:color="auto"/>
        <w:right w:val="none" w:sz="0" w:space="0" w:color="auto"/>
      </w:divBdr>
      <w:divsChild>
        <w:div w:id="208539617">
          <w:marLeft w:val="0"/>
          <w:marRight w:val="0"/>
          <w:marTop w:val="0"/>
          <w:marBottom w:val="0"/>
          <w:divBdr>
            <w:top w:val="none" w:sz="0" w:space="0" w:color="auto"/>
            <w:left w:val="none" w:sz="0" w:space="0" w:color="auto"/>
            <w:bottom w:val="none" w:sz="0" w:space="0" w:color="auto"/>
            <w:right w:val="none" w:sz="0" w:space="0" w:color="auto"/>
          </w:divBdr>
        </w:div>
        <w:div w:id="933125169">
          <w:marLeft w:val="0"/>
          <w:marRight w:val="0"/>
          <w:marTop w:val="0"/>
          <w:marBottom w:val="0"/>
          <w:divBdr>
            <w:top w:val="none" w:sz="0" w:space="0" w:color="auto"/>
            <w:left w:val="none" w:sz="0" w:space="0" w:color="auto"/>
            <w:bottom w:val="none" w:sz="0" w:space="0" w:color="auto"/>
            <w:right w:val="none" w:sz="0" w:space="0" w:color="auto"/>
          </w:divBdr>
        </w:div>
        <w:div w:id="1936014765">
          <w:marLeft w:val="0"/>
          <w:marRight w:val="0"/>
          <w:marTop w:val="0"/>
          <w:marBottom w:val="0"/>
          <w:divBdr>
            <w:top w:val="none" w:sz="0" w:space="0" w:color="auto"/>
            <w:left w:val="none" w:sz="0" w:space="0" w:color="auto"/>
            <w:bottom w:val="none" w:sz="0" w:space="0" w:color="auto"/>
            <w:right w:val="none" w:sz="0" w:space="0" w:color="auto"/>
          </w:divBdr>
        </w:div>
        <w:div w:id="766996199">
          <w:marLeft w:val="0"/>
          <w:marRight w:val="0"/>
          <w:marTop w:val="0"/>
          <w:marBottom w:val="0"/>
          <w:divBdr>
            <w:top w:val="none" w:sz="0" w:space="0" w:color="auto"/>
            <w:left w:val="none" w:sz="0" w:space="0" w:color="auto"/>
            <w:bottom w:val="none" w:sz="0" w:space="0" w:color="auto"/>
            <w:right w:val="none" w:sz="0" w:space="0" w:color="auto"/>
          </w:divBdr>
        </w:div>
        <w:div w:id="886138269">
          <w:marLeft w:val="0"/>
          <w:marRight w:val="0"/>
          <w:marTop w:val="0"/>
          <w:marBottom w:val="0"/>
          <w:divBdr>
            <w:top w:val="none" w:sz="0" w:space="0" w:color="auto"/>
            <w:left w:val="none" w:sz="0" w:space="0" w:color="auto"/>
            <w:bottom w:val="none" w:sz="0" w:space="0" w:color="auto"/>
            <w:right w:val="none" w:sz="0" w:space="0" w:color="auto"/>
          </w:divBdr>
        </w:div>
      </w:divsChild>
    </w:div>
    <w:div w:id="1476021515">
      <w:bodyDiv w:val="1"/>
      <w:marLeft w:val="0"/>
      <w:marRight w:val="0"/>
      <w:marTop w:val="0"/>
      <w:marBottom w:val="0"/>
      <w:divBdr>
        <w:top w:val="none" w:sz="0" w:space="0" w:color="auto"/>
        <w:left w:val="none" w:sz="0" w:space="0" w:color="auto"/>
        <w:bottom w:val="none" w:sz="0" w:space="0" w:color="auto"/>
        <w:right w:val="none" w:sz="0" w:space="0" w:color="auto"/>
      </w:divBdr>
      <w:divsChild>
        <w:div w:id="550113382">
          <w:marLeft w:val="0"/>
          <w:marRight w:val="0"/>
          <w:marTop w:val="0"/>
          <w:marBottom w:val="0"/>
          <w:divBdr>
            <w:top w:val="none" w:sz="0" w:space="0" w:color="auto"/>
            <w:left w:val="none" w:sz="0" w:space="0" w:color="auto"/>
            <w:bottom w:val="none" w:sz="0" w:space="0" w:color="auto"/>
            <w:right w:val="none" w:sz="0" w:space="0" w:color="auto"/>
          </w:divBdr>
        </w:div>
        <w:div w:id="900361916">
          <w:marLeft w:val="0"/>
          <w:marRight w:val="0"/>
          <w:marTop w:val="0"/>
          <w:marBottom w:val="0"/>
          <w:divBdr>
            <w:top w:val="none" w:sz="0" w:space="0" w:color="auto"/>
            <w:left w:val="none" w:sz="0" w:space="0" w:color="auto"/>
            <w:bottom w:val="none" w:sz="0" w:space="0" w:color="auto"/>
            <w:right w:val="none" w:sz="0" w:space="0" w:color="auto"/>
          </w:divBdr>
        </w:div>
      </w:divsChild>
    </w:div>
    <w:div w:id="1477837619">
      <w:bodyDiv w:val="1"/>
      <w:marLeft w:val="0"/>
      <w:marRight w:val="0"/>
      <w:marTop w:val="0"/>
      <w:marBottom w:val="0"/>
      <w:divBdr>
        <w:top w:val="none" w:sz="0" w:space="0" w:color="auto"/>
        <w:left w:val="none" w:sz="0" w:space="0" w:color="auto"/>
        <w:bottom w:val="none" w:sz="0" w:space="0" w:color="auto"/>
        <w:right w:val="none" w:sz="0" w:space="0" w:color="auto"/>
      </w:divBdr>
    </w:div>
    <w:div w:id="1486511967">
      <w:bodyDiv w:val="1"/>
      <w:marLeft w:val="0"/>
      <w:marRight w:val="0"/>
      <w:marTop w:val="0"/>
      <w:marBottom w:val="0"/>
      <w:divBdr>
        <w:top w:val="none" w:sz="0" w:space="0" w:color="auto"/>
        <w:left w:val="none" w:sz="0" w:space="0" w:color="auto"/>
        <w:bottom w:val="none" w:sz="0" w:space="0" w:color="auto"/>
        <w:right w:val="none" w:sz="0" w:space="0" w:color="auto"/>
      </w:divBdr>
      <w:divsChild>
        <w:div w:id="816217045">
          <w:marLeft w:val="0"/>
          <w:marRight w:val="0"/>
          <w:marTop w:val="0"/>
          <w:marBottom w:val="0"/>
          <w:divBdr>
            <w:top w:val="none" w:sz="0" w:space="0" w:color="auto"/>
            <w:left w:val="none" w:sz="0" w:space="0" w:color="auto"/>
            <w:bottom w:val="none" w:sz="0" w:space="0" w:color="auto"/>
            <w:right w:val="none" w:sz="0" w:space="0" w:color="auto"/>
          </w:divBdr>
          <w:divsChild>
            <w:div w:id="26488246">
              <w:marLeft w:val="0"/>
              <w:marRight w:val="0"/>
              <w:marTop w:val="0"/>
              <w:marBottom w:val="0"/>
              <w:divBdr>
                <w:top w:val="none" w:sz="0" w:space="0" w:color="auto"/>
                <w:left w:val="none" w:sz="0" w:space="0" w:color="auto"/>
                <w:bottom w:val="none" w:sz="0" w:space="0" w:color="auto"/>
                <w:right w:val="none" w:sz="0" w:space="0" w:color="auto"/>
              </w:divBdr>
            </w:div>
            <w:div w:id="2033459859">
              <w:marLeft w:val="0"/>
              <w:marRight w:val="0"/>
              <w:marTop w:val="0"/>
              <w:marBottom w:val="0"/>
              <w:divBdr>
                <w:top w:val="none" w:sz="0" w:space="0" w:color="auto"/>
                <w:left w:val="none" w:sz="0" w:space="0" w:color="auto"/>
                <w:bottom w:val="none" w:sz="0" w:space="0" w:color="auto"/>
                <w:right w:val="none" w:sz="0" w:space="0" w:color="auto"/>
              </w:divBdr>
            </w:div>
            <w:div w:id="21084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8822">
      <w:bodyDiv w:val="1"/>
      <w:marLeft w:val="0"/>
      <w:marRight w:val="0"/>
      <w:marTop w:val="0"/>
      <w:marBottom w:val="0"/>
      <w:divBdr>
        <w:top w:val="none" w:sz="0" w:space="0" w:color="auto"/>
        <w:left w:val="none" w:sz="0" w:space="0" w:color="auto"/>
        <w:bottom w:val="none" w:sz="0" w:space="0" w:color="auto"/>
        <w:right w:val="none" w:sz="0" w:space="0" w:color="auto"/>
      </w:divBdr>
    </w:div>
    <w:div w:id="1504130062">
      <w:bodyDiv w:val="1"/>
      <w:marLeft w:val="0"/>
      <w:marRight w:val="0"/>
      <w:marTop w:val="0"/>
      <w:marBottom w:val="0"/>
      <w:divBdr>
        <w:top w:val="none" w:sz="0" w:space="0" w:color="auto"/>
        <w:left w:val="none" w:sz="0" w:space="0" w:color="auto"/>
        <w:bottom w:val="none" w:sz="0" w:space="0" w:color="auto"/>
        <w:right w:val="none" w:sz="0" w:space="0" w:color="auto"/>
      </w:divBdr>
    </w:div>
    <w:div w:id="1508013929">
      <w:bodyDiv w:val="1"/>
      <w:marLeft w:val="0"/>
      <w:marRight w:val="0"/>
      <w:marTop w:val="0"/>
      <w:marBottom w:val="0"/>
      <w:divBdr>
        <w:top w:val="none" w:sz="0" w:space="0" w:color="auto"/>
        <w:left w:val="none" w:sz="0" w:space="0" w:color="auto"/>
        <w:bottom w:val="none" w:sz="0" w:space="0" w:color="auto"/>
        <w:right w:val="none" w:sz="0" w:space="0" w:color="auto"/>
      </w:divBdr>
    </w:div>
    <w:div w:id="1510290544">
      <w:bodyDiv w:val="1"/>
      <w:marLeft w:val="0"/>
      <w:marRight w:val="0"/>
      <w:marTop w:val="0"/>
      <w:marBottom w:val="0"/>
      <w:divBdr>
        <w:top w:val="none" w:sz="0" w:space="0" w:color="auto"/>
        <w:left w:val="none" w:sz="0" w:space="0" w:color="auto"/>
        <w:bottom w:val="none" w:sz="0" w:space="0" w:color="auto"/>
        <w:right w:val="none" w:sz="0" w:space="0" w:color="auto"/>
      </w:divBdr>
    </w:div>
    <w:div w:id="1510484430">
      <w:bodyDiv w:val="1"/>
      <w:marLeft w:val="0"/>
      <w:marRight w:val="0"/>
      <w:marTop w:val="0"/>
      <w:marBottom w:val="0"/>
      <w:divBdr>
        <w:top w:val="none" w:sz="0" w:space="0" w:color="auto"/>
        <w:left w:val="none" w:sz="0" w:space="0" w:color="auto"/>
        <w:bottom w:val="none" w:sz="0" w:space="0" w:color="auto"/>
        <w:right w:val="none" w:sz="0" w:space="0" w:color="auto"/>
      </w:divBdr>
      <w:divsChild>
        <w:div w:id="1852061205">
          <w:marLeft w:val="0"/>
          <w:marRight w:val="0"/>
          <w:marTop w:val="0"/>
          <w:marBottom w:val="0"/>
          <w:divBdr>
            <w:top w:val="none" w:sz="0" w:space="0" w:color="auto"/>
            <w:left w:val="none" w:sz="0" w:space="0" w:color="auto"/>
            <w:bottom w:val="none" w:sz="0" w:space="0" w:color="auto"/>
            <w:right w:val="none" w:sz="0" w:space="0" w:color="auto"/>
          </w:divBdr>
        </w:div>
        <w:div w:id="1603874496">
          <w:marLeft w:val="0"/>
          <w:marRight w:val="0"/>
          <w:marTop w:val="0"/>
          <w:marBottom w:val="0"/>
          <w:divBdr>
            <w:top w:val="none" w:sz="0" w:space="0" w:color="auto"/>
            <w:left w:val="none" w:sz="0" w:space="0" w:color="auto"/>
            <w:bottom w:val="none" w:sz="0" w:space="0" w:color="auto"/>
            <w:right w:val="none" w:sz="0" w:space="0" w:color="auto"/>
          </w:divBdr>
        </w:div>
        <w:div w:id="494496761">
          <w:marLeft w:val="0"/>
          <w:marRight w:val="0"/>
          <w:marTop w:val="0"/>
          <w:marBottom w:val="0"/>
          <w:divBdr>
            <w:top w:val="none" w:sz="0" w:space="0" w:color="auto"/>
            <w:left w:val="none" w:sz="0" w:space="0" w:color="auto"/>
            <w:bottom w:val="none" w:sz="0" w:space="0" w:color="auto"/>
            <w:right w:val="none" w:sz="0" w:space="0" w:color="auto"/>
          </w:divBdr>
        </w:div>
      </w:divsChild>
    </w:div>
    <w:div w:id="1514303448">
      <w:bodyDiv w:val="1"/>
      <w:marLeft w:val="0"/>
      <w:marRight w:val="0"/>
      <w:marTop w:val="0"/>
      <w:marBottom w:val="0"/>
      <w:divBdr>
        <w:top w:val="none" w:sz="0" w:space="0" w:color="auto"/>
        <w:left w:val="none" w:sz="0" w:space="0" w:color="auto"/>
        <w:bottom w:val="none" w:sz="0" w:space="0" w:color="auto"/>
        <w:right w:val="none" w:sz="0" w:space="0" w:color="auto"/>
      </w:divBdr>
    </w:div>
    <w:div w:id="1516573172">
      <w:bodyDiv w:val="1"/>
      <w:marLeft w:val="0"/>
      <w:marRight w:val="0"/>
      <w:marTop w:val="0"/>
      <w:marBottom w:val="0"/>
      <w:divBdr>
        <w:top w:val="none" w:sz="0" w:space="0" w:color="auto"/>
        <w:left w:val="none" w:sz="0" w:space="0" w:color="auto"/>
        <w:bottom w:val="none" w:sz="0" w:space="0" w:color="auto"/>
        <w:right w:val="none" w:sz="0" w:space="0" w:color="auto"/>
      </w:divBdr>
      <w:divsChild>
        <w:div w:id="206380176">
          <w:marLeft w:val="0"/>
          <w:marRight w:val="0"/>
          <w:marTop w:val="0"/>
          <w:marBottom w:val="0"/>
          <w:divBdr>
            <w:top w:val="none" w:sz="0" w:space="0" w:color="auto"/>
            <w:left w:val="none" w:sz="0" w:space="0" w:color="auto"/>
            <w:bottom w:val="none" w:sz="0" w:space="0" w:color="auto"/>
            <w:right w:val="none" w:sz="0" w:space="0" w:color="auto"/>
          </w:divBdr>
        </w:div>
        <w:div w:id="350185408">
          <w:marLeft w:val="0"/>
          <w:marRight w:val="0"/>
          <w:marTop w:val="0"/>
          <w:marBottom w:val="0"/>
          <w:divBdr>
            <w:top w:val="none" w:sz="0" w:space="0" w:color="auto"/>
            <w:left w:val="none" w:sz="0" w:space="0" w:color="auto"/>
            <w:bottom w:val="none" w:sz="0" w:space="0" w:color="auto"/>
            <w:right w:val="none" w:sz="0" w:space="0" w:color="auto"/>
          </w:divBdr>
        </w:div>
        <w:div w:id="1444232043">
          <w:marLeft w:val="0"/>
          <w:marRight w:val="0"/>
          <w:marTop w:val="0"/>
          <w:marBottom w:val="0"/>
          <w:divBdr>
            <w:top w:val="none" w:sz="0" w:space="0" w:color="auto"/>
            <w:left w:val="none" w:sz="0" w:space="0" w:color="auto"/>
            <w:bottom w:val="none" w:sz="0" w:space="0" w:color="auto"/>
            <w:right w:val="none" w:sz="0" w:space="0" w:color="auto"/>
          </w:divBdr>
        </w:div>
      </w:divsChild>
    </w:div>
    <w:div w:id="1519999510">
      <w:bodyDiv w:val="1"/>
      <w:marLeft w:val="0"/>
      <w:marRight w:val="0"/>
      <w:marTop w:val="0"/>
      <w:marBottom w:val="0"/>
      <w:divBdr>
        <w:top w:val="none" w:sz="0" w:space="0" w:color="auto"/>
        <w:left w:val="none" w:sz="0" w:space="0" w:color="auto"/>
        <w:bottom w:val="none" w:sz="0" w:space="0" w:color="auto"/>
        <w:right w:val="none" w:sz="0" w:space="0" w:color="auto"/>
      </w:divBdr>
    </w:div>
    <w:div w:id="1520966556">
      <w:bodyDiv w:val="1"/>
      <w:marLeft w:val="0"/>
      <w:marRight w:val="0"/>
      <w:marTop w:val="0"/>
      <w:marBottom w:val="0"/>
      <w:divBdr>
        <w:top w:val="none" w:sz="0" w:space="0" w:color="auto"/>
        <w:left w:val="none" w:sz="0" w:space="0" w:color="auto"/>
        <w:bottom w:val="none" w:sz="0" w:space="0" w:color="auto"/>
        <w:right w:val="none" w:sz="0" w:space="0" w:color="auto"/>
      </w:divBdr>
      <w:divsChild>
        <w:div w:id="1612468332">
          <w:marLeft w:val="0"/>
          <w:marRight w:val="0"/>
          <w:marTop w:val="0"/>
          <w:marBottom w:val="0"/>
          <w:divBdr>
            <w:top w:val="none" w:sz="0" w:space="0" w:color="auto"/>
            <w:left w:val="none" w:sz="0" w:space="0" w:color="auto"/>
            <w:bottom w:val="none" w:sz="0" w:space="0" w:color="auto"/>
            <w:right w:val="none" w:sz="0" w:space="0" w:color="auto"/>
          </w:divBdr>
        </w:div>
        <w:div w:id="1694570074">
          <w:marLeft w:val="0"/>
          <w:marRight w:val="0"/>
          <w:marTop w:val="0"/>
          <w:marBottom w:val="0"/>
          <w:divBdr>
            <w:top w:val="none" w:sz="0" w:space="0" w:color="auto"/>
            <w:left w:val="none" w:sz="0" w:space="0" w:color="auto"/>
            <w:bottom w:val="none" w:sz="0" w:space="0" w:color="auto"/>
            <w:right w:val="none" w:sz="0" w:space="0" w:color="auto"/>
          </w:divBdr>
        </w:div>
        <w:div w:id="2023120429">
          <w:marLeft w:val="0"/>
          <w:marRight w:val="0"/>
          <w:marTop w:val="0"/>
          <w:marBottom w:val="0"/>
          <w:divBdr>
            <w:top w:val="none" w:sz="0" w:space="0" w:color="auto"/>
            <w:left w:val="none" w:sz="0" w:space="0" w:color="auto"/>
            <w:bottom w:val="none" w:sz="0" w:space="0" w:color="auto"/>
            <w:right w:val="none" w:sz="0" w:space="0" w:color="auto"/>
          </w:divBdr>
        </w:div>
        <w:div w:id="57434838">
          <w:marLeft w:val="0"/>
          <w:marRight w:val="0"/>
          <w:marTop w:val="0"/>
          <w:marBottom w:val="0"/>
          <w:divBdr>
            <w:top w:val="none" w:sz="0" w:space="0" w:color="auto"/>
            <w:left w:val="none" w:sz="0" w:space="0" w:color="auto"/>
            <w:bottom w:val="none" w:sz="0" w:space="0" w:color="auto"/>
            <w:right w:val="none" w:sz="0" w:space="0" w:color="auto"/>
          </w:divBdr>
        </w:div>
      </w:divsChild>
    </w:div>
    <w:div w:id="1521504808">
      <w:bodyDiv w:val="1"/>
      <w:marLeft w:val="0"/>
      <w:marRight w:val="0"/>
      <w:marTop w:val="0"/>
      <w:marBottom w:val="0"/>
      <w:divBdr>
        <w:top w:val="none" w:sz="0" w:space="0" w:color="auto"/>
        <w:left w:val="none" w:sz="0" w:space="0" w:color="auto"/>
        <w:bottom w:val="none" w:sz="0" w:space="0" w:color="auto"/>
        <w:right w:val="none" w:sz="0" w:space="0" w:color="auto"/>
      </w:divBdr>
    </w:div>
    <w:div w:id="1521895503">
      <w:bodyDiv w:val="1"/>
      <w:marLeft w:val="0"/>
      <w:marRight w:val="0"/>
      <w:marTop w:val="0"/>
      <w:marBottom w:val="0"/>
      <w:divBdr>
        <w:top w:val="none" w:sz="0" w:space="0" w:color="auto"/>
        <w:left w:val="none" w:sz="0" w:space="0" w:color="auto"/>
        <w:bottom w:val="none" w:sz="0" w:space="0" w:color="auto"/>
        <w:right w:val="none" w:sz="0" w:space="0" w:color="auto"/>
      </w:divBdr>
    </w:div>
    <w:div w:id="1523202329">
      <w:bodyDiv w:val="1"/>
      <w:marLeft w:val="0"/>
      <w:marRight w:val="0"/>
      <w:marTop w:val="0"/>
      <w:marBottom w:val="0"/>
      <w:divBdr>
        <w:top w:val="none" w:sz="0" w:space="0" w:color="auto"/>
        <w:left w:val="none" w:sz="0" w:space="0" w:color="auto"/>
        <w:bottom w:val="none" w:sz="0" w:space="0" w:color="auto"/>
        <w:right w:val="none" w:sz="0" w:space="0" w:color="auto"/>
      </w:divBdr>
      <w:divsChild>
        <w:div w:id="806315204">
          <w:marLeft w:val="0"/>
          <w:marRight w:val="0"/>
          <w:marTop w:val="0"/>
          <w:marBottom w:val="0"/>
          <w:divBdr>
            <w:top w:val="none" w:sz="0" w:space="0" w:color="auto"/>
            <w:left w:val="none" w:sz="0" w:space="0" w:color="auto"/>
            <w:bottom w:val="none" w:sz="0" w:space="0" w:color="auto"/>
            <w:right w:val="none" w:sz="0" w:space="0" w:color="auto"/>
          </w:divBdr>
        </w:div>
        <w:div w:id="1684699343">
          <w:marLeft w:val="0"/>
          <w:marRight w:val="0"/>
          <w:marTop w:val="0"/>
          <w:marBottom w:val="0"/>
          <w:divBdr>
            <w:top w:val="none" w:sz="0" w:space="0" w:color="auto"/>
            <w:left w:val="none" w:sz="0" w:space="0" w:color="auto"/>
            <w:bottom w:val="none" w:sz="0" w:space="0" w:color="auto"/>
            <w:right w:val="none" w:sz="0" w:space="0" w:color="auto"/>
          </w:divBdr>
        </w:div>
      </w:divsChild>
    </w:div>
    <w:div w:id="1523979220">
      <w:bodyDiv w:val="1"/>
      <w:marLeft w:val="0"/>
      <w:marRight w:val="0"/>
      <w:marTop w:val="0"/>
      <w:marBottom w:val="0"/>
      <w:divBdr>
        <w:top w:val="none" w:sz="0" w:space="0" w:color="auto"/>
        <w:left w:val="none" w:sz="0" w:space="0" w:color="auto"/>
        <w:bottom w:val="none" w:sz="0" w:space="0" w:color="auto"/>
        <w:right w:val="none" w:sz="0" w:space="0" w:color="auto"/>
      </w:divBdr>
    </w:div>
    <w:div w:id="1527055657">
      <w:bodyDiv w:val="1"/>
      <w:marLeft w:val="0"/>
      <w:marRight w:val="0"/>
      <w:marTop w:val="0"/>
      <w:marBottom w:val="0"/>
      <w:divBdr>
        <w:top w:val="none" w:sz="0" w:space="0" w:color="auto"/>
        <w:left w:val="none" w:sz="0" w:space="0" w:color="auto"/>
        <w:bottom w:val="none" w:sz="0" w:space="0" w:color="auto"/>
        <w:right w:val="none" w:sz="0" w:space="0" w:color="auto"/>
      </w:divBdr>
    </w:div>
    <w:div w:id="1531604874">
      <w:bodyDiv w:val="1"/>
      <w:marLeft w:val="0"/>
      <w:marRight w:val="0"/>
      <w:marTop w:val="0"/>
      <w:marBottom w:val="0"/>
      <w:divBdr>
        <w:top w:val="none" w:sz="0" w:space="0" w:color="auto"/>
        <w:left w:val="none" w:sz="0" w:space="0" w:color="auto"/>
        <w:bottom w:val="none" w:sz="0" w:space="0" w:color="auto"/>
        <w:right w:val="none" w:sz="0" w:space="0" w:color="auto"/>
      </w:divBdr>
      <w:divsChild>
        <w:div w:id="1241477013">
          <w:marLeft w:val="0"/>
          <w:marRight w:val="0"/>
          <w:marTop w:val="0"/>
          <w:marBottom w:val="0"/>
          <w:divBdr>
            <w:top w:val="none" w:sz="0" w:space="0" w:color="auto"/>
            <w:left w:val="none" w:sz="0" w:space="0" w:color="auto"/>
            <w:bottom w:val="none" w:sz="0" w:space="0" w:color="auto"/>
            <w:right w:val="none" w:sz="0" w:space="0" w:color="auto"/>
          </w:divBdr>
        </w:div>
      </w:divsChild>
    </w:div>
    <w:div w:id="1533228430">
      <w:bodyDiv w:val="1"/>
      <w:marLeft w:val="0"/>
      <w:marRight w:val="0"/>
      <w:marTop w:val="0"/>
      <w:marBottom w:val="0"/>
      <w:divBdr>
        <w:top w:val="none" w:sz="0" w:space="0" w:color="auto"/>
        <w:left w:val="none" w:sz="0" w:space="0" w:color="auto"/>
        <w:bottom w:val="none" w:sz="0" w:space="0" w:color="auto"/>
        <w:right w:val="none" w:sz="0" w:space="0" w:color="auto"/>
      </w:divBdr>
      <w:divsChild>
        <w:div w:id="885944179">
          <w:marLeft w:val="0"/>
          <w:marRight w:val="0"/>
          <w:marTop w:val="0"/>
          <w:marBottom w:val="0"/>
          <w:divBdr>
            <w:top w:val="none" w:sz="0" w:space="0" w:color="auto"/>
            <w:left w:val="none" w:sz="0" w:space="0" w:color="auto"/>
            <w:bottom w:val="none" w:sz="0" w:space="0" w:color="auto"/>
            <w:right w:val="none" w:sz="0" w:space="0" w:color="auto"/>
          </w:divBdr>
        </w:div>
        <w:div w:id="1012613260">
          <w:marLeft w:val="0"/>
          <w:marRight w:val="0"/>
          <w:marTop w:val="0"/>
          <w:marBottom w:val="0"/>
          <w:divBdr>
            <w:top w:val="none" w:sz="0" w:space="0" w:color="auto"/>
            <w:left w:val="none" w:sz="0" w:space="0" w:color="auto"/>
            <w:bottom w:val="none" w:sz="0" w:space="0" w:color="auto"/>
            <w:right w:val="none" w:sz="0" w:space="0" w:color="auto"/>
          </w:divBdr>
        </w:div>
      </w:divsChild>
    </w:div>
    <w:div w:id="1538616676">
      <w:bodyDiv w:val="1"/>
      <w:marLeft w:val="0"/>
      <w:marRight w:val="0"/>
      <w:marTop w:val="0"/>
      <w:marBottom w:val="0"/>
      <w:divBdr>
        <w:top w:val="none" w:sz="0" w:space="0" w:color="auto"/>
        <w:left w:val="none" w:sz="0" w:space="0" w:color="auto"/>
        <w:bottom w:val="none" w:sz="0" w:space="0" w:color="auto"/>
        <w:right w:val="none" w:sz="0" w:space="0" w:color="auto"/>
      </w:divBdr>
    </w:div>
    <w:div w:id="1547374075">
      <w:bodyDiv w:val="1"/>
      <w:marLeft w:val="0"/>
      <w:marRight w:val="0"/>
      <w:marTop w:val="0"/>
      <w:marBottom w:val="0"/>
      <w:divBdr>
        <w:top w:val="none" w:sz="0" w:space="0" w:color="auto"/>
        <w:left w:val="none" w:sz="0" w:space="0" w:color="auto"/>
        <w:bottom w:val="none" w:sz="0" w:space="0" w:color="auto"/>
        <w:right w:val="none" w:sz="0" w:space="0" w:color="auto"/>
      </w:divBdr>
    </w:div>
    <w:div w:id="1548251130">
      <w:bodyDiv w:val="1"/>
      <w:marLeft w:val="0"/>
      <w:marRight w:val="0"/>
      <w:marTop w:val="0"/>
      <w:marBottom w:val="0"/>
      <w:divBdr>
        <w:top w:val="none" w:sz="0" w:space="0" w:color="auto"/>
        <w:left w:val="none" w:sz="0" w:space="0" w:color="auto"/>
        <w:bottom w:val="none" w:sz="0" w:space="0" w:color="auto"/>
        <w:right w:val="none" w:sz="0" w:space="0" w:color="auto"/>
      </w:divBdr>
    </w:div>
    <w:div w:id="1549761677">
      <w:bodyDiv w:val="1"/>
      <w:marLeft w:val="0"/>
      <w:marRight w:val="0"/>
      <w:marTop w:val="0"/>
      <w:marBottom w:val="0"/>
      <w:divBdr>
        <w:top w:val="none" w:sz="0" w:space="0" w:color="auto"/>
        <w:left w:val="none" w:sz="0" w:space="0" w:color="auto"/>
        <w:bottom w:val="none" w:sz="0" w:space="0" w:color="auto"/>
        <w:right w:val="none" w:sz="0" w:space="0" w:color="auto"/>
      </w:divBdr>
    </w:div>
    <w:div w:id="1552837475">
      <w:bodyDiv w:val="1"/>
      <w:marLeft w:val="0"/>
      <w:marRight w:val="0"/>
      <w:marTop w:val="0"/>
      <w:marBottom w:val="0"/>
      <w:divBdr>
        <w:top w:val="none" w:sz="0" w:space="0" w:color="auto"/>
        <w:left w:val="none" w:sz="0" w:space="0" w:color="auto"/>
        <w:bottom w:val="none" w:sz="0" w:space="0" w:color="auto"/>
        <w:right w:val="none" w:sz="0" w:space="0" w:color="auto"/>
      </w:divBdr>
      <w:divsChild>
        <w:div w:id="1908490307">
          <w:marLeft w:val="0"/>
          <w:marRight w:val="0"/>
          <w:marTop w:val="0"/>
          <w:marBottom w:val="0"/>
          <w:divBdr>
            <w:top w:val="none" w:sz="0" w:space="0" w:color="auto"/>
            <w:left w:val="none" w:sz="0" w:space="0" w:color="auto"/>
            <w:bottom w:val="none" w:sz="0" w:space="0" w:color="auto"/>
            <w:right w:val="none" w:sz="0" w:space="0" w:color="auto"/>
          </w:divBdr>
        </w:div>
      </w:divsChild>
    </w:div>
    <w:div w:id="1563100269">
      <w:bodyDiv w:val="1"/>
      <w:marLeft w:val="0"/>
      <w:marRight w:val="0"/>
      <w:marTop w:val="0"/>
      <w:marBottom w:val="0"/>
      <w:divBdr>
        <w:top w:val="none" w:sz="0" w:space="0" w:color="auto"/>
        <w:left w:val="none" w:sz="0" w:space="0" w:color="auto"/>
        <w:bottom w:val="none" w:sz="0" w:space="0" w:color="auto"/>
        <w:right w:val="none" w:sz="0" w:space="0" w:color="auto"/>
      </w:divBdr>
      <w:divsChild>
        <w:div w:id="608196807">
          <w:marLeft w:val="0"/>
          <w:marRight w:val="0"/>
          <w:marTop w:val="0"/>
          <w:marBottom w:val="0"/>
          <w:divBdr>
            <w:top w:val="none" w:sz="0" w:space="0" w:color="auto"/>
            <w:left w:val="none" w:sz="0" w:space="0" w:color="auto"/>
            <w:bottom w:val="none" w:sz="0" w:space="0" w:color="auto"/>
            <w:right w:val="none" w:sz="0" w:space="0" w:color="auto"/>
          </w:divBdr>
        </w:div>
        <w:div w:id="1180436982">
          <w:marLeft w:val="0"/>
          <w:marRight w:val="0"/>
          <w:marTop w:val="0"/>
          <w:marBottom w:val="0"/>
          <w:divBdr>
            <w:top w:val="none" w:sz="0" w:space="0" w:color="auto"/>
            <w:left w:val="none" w:sz="0" w:space="0" w:color="auto"/>
            <w:bottom w:val="none" w:sz="0" w:space="0" w:color="auto"/>
            <w:right w:val="none" w:sz="0" w:space="0" w:color="auto"/>
          </w:divBdr>
        </w:div>
        <w:div w:id="1625043177">
          <w:marLeft w:val="0"/>
          <w:marRight w:val="0"/>
          <w:marTop w:val="0"/>
          <w:marBottom w:val="0"/>
          <w:divBdr>
            <w:top w:val="none" w:sz="0" w:space="0" w:color="auto"/>
            <w:left w:val="none" w:sz="0" w:space="0" w:color="auto"/>
            <w:bottom w:val="none" w:sz="0" w:space="0" w:color="auto"/>
            <w:right w:val="none" w:sz="0" w:space="0" w:color="auto"/>
          </w:divBdr>
        </w:div>
        <w:div w:id="1685092853">
          <w:marLeft w:val="0"/>
          <w:marRight w:val="0"/>
          <w:marTop w:val="0"/>
          <w:marBottom w:val="0"/>
          <w:divBdr>
            <w:top w:val="none" w:sz="0" w:space="0" w:color="auto"/>
            <w:left w:val="none" w:sz="0" w:space="0" w:color="auto"/>
            <w:bottom w:val="none" w:sz="0" w:space="0" w:color="auto"/>
            <w:right w:val="none" w:sz="0" w:space="0" w:color="auto"/>
          </w:divBdr>
        </w:div>
        <w:div w:id="1908414374">
          <w:marLeft w:val="0"/>
          <w:marRight w:val="0"/>
          <w:marTop w:val="0"/>
          <w:marBottom w:val="0"/>
          <w:divBdr>
            <w:top w:val="none" w:sz="0" w:space="0" w:color="auto"/>
            <w:left w:val="none" w:sz="0" w:space="0" w:color="auto"/>
            <w:bottom w:val="none" w:sz="0" w:space="0" w:color="auto"/>
            <w:right w:val="none" w:sz="0" w:space="0" w:color="auto"/>
          </w:divBdr>
        </w:div>
        <w:div w:id="1915046169">
          <w:marLeft w:val="0"/>
          <w:marRight w:val="0"/>
          <w:marTop w:val="0"/>
          <w:marBottom w:val="0"/>
          <w:divBdr>
            <w:top w:val="none" w:sz="0" w:space="0" w:color="auto"/>
            <w:left w:val="none" w:sz="0" w:space="0" w:color="auto"/>
            <w:bottom w:val="none" w:sz="0" w:space="0" w:color="auto"/>
            <w:right w:val="none" w:sz="0" w:space="0" w:color="auto"/>
          </w:divBdr>
        </w:div>
        <w:div w:id="1972010616">
          <w:marLeft w:val="0"/>
          <w:marRight w:val="0"/>
          <w:marTop w:val="0"/>
          <w:marBottom w:val="0"/>
          <w:divBdr>
            <w:top w:val="none" w:sz="0" w:space="0" w:color="auto"/>
            <w:left w:val="none" w:sz="0" w:space="0" w:color="auto"/>
            <w:bottom w:val="none" w:sz="0" w:space="0" w:color="auto"/>
            <w:right w:val="none" w:sz="0" w:space="0" w:color="auto"/>
          </w:divBdr>
        </w:div>
        <w:div w:id="2018380733">
          <w:marLeft w:val="0"/>
          <w:marRight w:val="0"/>
          <w:marTop w:val="0"/>
          <w:marBottom w:val="0"/>
          <w:divBdr>
            <w:top w:val="none" w:sz="0" w:space="0" w:color="auto"/>
            <w:left w:val="none" w:sz="0" w:space="0" w:color="auto"/>
            <w:bottom w:val="none" w:sz="0" w:space="0" w:color="auto"/>
            <w:right w:val="none" w:sz="0" w:space="0" w:color="auto"/>
          </w:divBdr>
        </w:div>
      </w:divsChild>
    </w:div>
    <w:div w:id="1570312119">
      <w:bodyDiv w:val="1"/>
      <w:marLeft w:val="0"/>
      <w:marRight w:val="0"/>
      <w:marTop w:val="0"/>
      <w:marBottom w:val="0"/>
      <w:divBdr>
        <w:top w:val="none" w:sz="0" w:space="0" w:color="auto"/>
        <w:left w:val="none" w:sz="0" w:space="0" w:color="auto"/>
        <w:bottom w:val="none" w:sz="0" w:space="0" w:color="auto"/>
        <w:right w:val="none" w:sz="0" w:space="0" w:color="auto"/>
      </w:divBdr>
    </w:div>
    <w:div w:id="1572888933">
      <w:bodyDiv w:val="1"/>
      <w:marLeft w:val="0"/>
      <w:marRight w:val="0"/>
      <w:marTop w:val="0"/>
      <w:marBottom w:val="0"/>
      <w:divBdr>
        <w:top w:val="none" w:sz="0" w:space="0" w:color="auto"/>
        <w:left w:val="none" w:sz="0" w:space="0" w:color="auto"/>
        <w:bottom w:val="none" w:sz="0" w:space="0" w:color="auto"/>
        <w:right w:val="none" w:sz="0" w:space="0" w:color="auto"/>
      </w:divBdr>
    </w:div>
    <w:div w:id="1572891136">
      <w:bodyDiv w:val="1"/>
      <w:marLeft w:val="0"/>
      <w:marRight w:val="0"/>
      <w:marTop w:val="0"/>
      <w:marBottom w:val="0"/>
      <w:divBdr>
        <w:top w:val="none" w:sz="0" w:space="0" w:color="auto"/>
        <w:left w:val="none" w:sz="0" w:space="0" w:color="auto"/>
        <w:bottom w:val="none" w:sz="0" w:space="0" w:color="auto"/>
        <w:right w:val="none" w:sz="0" w:space="0" w:color="auto"/>
      </w:divBdr>
    </w:div>
    <w:div w:id="1573809862">
      <w:bodyDiv w:val="1"/>
      <w:marLeft w:val="0"/>
      <w:marRight w:val="0"/>
      <w:marTop w:val="0"/>
      <w:marBottom w:val="0"/>
      <w:divBdr>
        <w:top w:val="none" w:sz="0" w:space="0" w:color="auto"/>
        <w:left w:val="none" w:sz="0" w:space="0" w:color="auto"/>
        <w:bottom w:val="none" w:sz="0" w:space="0" w:color="auto"/>
        <w:right w:val="none" w:sz="0" w:space="0" w:color="auto"/>
      </w:divBdr>
      <w:divsChild>
        <w:div w:id="1802961158">
          <w:marLeft w:val="0"/>
          <w:marRight w:val="0"/>
          <w:marTop w:val="0"/>
          <w:marBottom w:val="0"/>
          <w:divBdr>
            <w:top w:val="none" w:sz="0" w:space="0" w:color="auto"/>
            <w:left w:val="none" w:sz="0" w:space="0" w:color="auto"/>
            <w:bottom w:val="none" w:sz="0" w:space="0" w:color="auto"/>
            <w:right w:val="none" w:sz="0" w:space="0" w:color="auto"/>
          </w:divBdr>
        </w:div>
        <w:div w:id="1263800660">
          <w:marLeft w:val="0"/>
          <w:marRight w:val="0"/>
          <w:marTop w:val="0"/>
          <w:marBottom w:val="0"/>
          <w:divBdr>
            <w:top w:val="none" w:sz="0" w:space="0" w:color="auto"/>
            <w:left w:val="none" w:sz="0" w:space="0" w:color="auto"/>
            <w:bottom w:val="none" w:sz="0" w:space="0" w:color="auto"/>
            <w:right w:val="none" w:sz="0" w:space="0" w:color="auto"/>
          </w:divBdr>
        </w:div>
      </w:divsChild>
    </w:div>
    <w:div w:id="1574310550">
      <w:bodyDiv w:val="1"/>
      <w:marLeft w:val="0"/>
      <w:marRight w:val="0"/>
      <w:marTop w:val="0"/>
      <w:marBottom w:val="0"/>
      <w:divBdr>
        <w:top w:val="none" w:sz="0" w:space="0" w:color="auto"/>
        <w:left w:val="none" w:sz="0" w:space="0" w:color="auto"/>
        <w:bottom w:val="none" w:sz="0" w:space="0" w:color="auto"/>
        <w:right w:val="none" w:sz="0" w:space="0" w:color="auto"/>
      </w:divBdr>
    </w:div>
    <w:div w:id="1576815313">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1545914">
      <w:bodyDiv w:val="1"/>
      <w:marLeft w:val="0"/>
      <w:marRight w:val="0"/>
      <w:marTop w:val="0"/>
      <w:marBottom w:val="0"/>
      <w:divBdr>
        <w:top w:val="none" w:sz="0" w:space="0" w:color="auto"/>
        <w:left w:val="none" w:sz="0" w:space="0" w:color="auto"/>
        <w:bottom w:val="none" w:sz="0" w:space="0" w:color="auto"/>
        <w:right w:val="none" w:sz="0" w:space="0" w:color="auto"/>
      </w:divBdr>
      <w:divsChild>
        <w:div w:id="386077481">
          <w:marLeft w:val="0"/>
          <w:marRight w:val="0"/>
          <w:marTop w:val="0"/>
          <w:marBottom w:val="0"/>
          <w:divBdr>
            <w:top w:val="none" w:sz="0" w:space="0" w:color="auto"/>
            <w:left w:val="none" w:sz="0" w:space="0" w:color="auto"/>
            <w:bottom w:val="none" w:sz="0" w:space="0" w:color="auto"/>
            <w:right w:val="none" w:sz="0" w:space="0" w:color="auto"/>
          </w:divBdr>
        </w:div>
        <w:div w:id="407848480">
          <w:marLeft w:val="0"/>
          <w:marRight w:val="0"/>
          <w:marTop w:val="0"/>
          <w:marBottom w:val="0"/>
          <w:divBdr>
            <w:top w:val="none" w:sz="0" w:space="0" w:color="auto"/>
            <w:left w:val="none" w:sz="0" w:space="0" w:color="auto"/>
            <w:bottom w:val="none" w:sz="0" w:space="0" w:color="auto"/>
            <w:right w:val="none" w:sz="0" w:space="0" w:color="auto"/>
          </w:divBdr>
        </w:div>
        <w:div w:id="1136945610">
          <w:marLeft w:val="0"/>
          <w:marRight w:val="0"/>
          <w:marTop w:val="0"/>
          <w:marBottom w:val="0"/>
          <w:divBdr>
            <w:top w:val="none" w:sz="0" w:space="0" w:color="auto"/>
            <w:left w:val="none" w:sz="0" w:space="0" w:color="auto"/>
            <w:bottom w:val="none" w:sz="0" w:space="0" w:color="auto"/>
            <w:right w:val="none" w:sz="0" w:space="0" w:color="auto"/>
          </w:divBdr>
        </w:div>
      </w:divsChild>
    </w:div>
    <w:div w:id="1605532843">
      <w:bodyDiv w:val="1"/>
      <w:marLeft w:val="0"/>
      <w:marRight w:val="0"/>
      <w:marTop w:val="0"/>
      <w:marBottom w:val="0"/>
      <w:divBdr>
        <w:top w:val="none" w:sz="0" w:space="0" w:color="auto"/>
        <w:left w:val="none" w:sz="0" w:space="0" w:color="auto"/>
        <w:bottom w:val="none" w:sz="0" w:space="0" w:color="auto"/>
        <w:right w:val="none" w:sz="0" w:space="0" w:color="auto"/>
      </w:divBdr>
    </w:div>
    <w:div w:id="1619213740">
      <w:bodyDiv w:val="1"/>
      <w:marLeft w:val="0"/>
      <w:marRight w:val="0"/>
      <w:marTop w:val="0"/>
      <w:marBottom w:val="0"/>
      <w:divBdr>
        <w:top w:val="none" w:sz="0" w:space="0" w:color="auto"/>
        <w:left w:val="none" w:sz="0" w:space="0" w:color="auto"/>
        <w:bottom w:val="none" w:sz="0" w:space="0" w:color="auto"/>
        <w:right w:val="none" w:sz="0" w:space="0" w:color="auto"/>
      </w:divBdr>
    </w:div>
    <w:div w:id="1620062569">
      <w:bodyDiv w:val="1"/>
      <w:marLeft w:val="0"/>
      <w:marRight w:val="0"/>
      <w:marTop w:val="0"/>
      <w:marBottom w:val="0"/>
      <w:divBdr>
        <w:top w:val="none" w:sz="0" w:space="0" w:color="auto"/>
        <w:left w:val="none" w:sz="0" w:space="0" w:color="auto"/>
        <w:bottom w:val="none" w:sz="0" w:space="0" w:color="auto"/>
        <w:right w:val="none" w:sz="0" w:space="0" w:color="auto"/>
      </w:divBdr>
      <w:divsChild>
        <w:div w:id="819229632">
          <w:marLeft w:val="0"/>
          <w:marRight w:val="0"/>
          <w:marTop w:val="0"/>
          <w:marBottom w:val="0"/>
          <w:divBdr>
            <w:top w:val="none" w:sz="0" w:space="0" w:color="auto"/>
            <w:left w:val="none" w:sz="0" w:space="0" w:color="auto"/>
            <w:bottom w:val="none" w:sz="0" w:space="0" w:color="auto"/>
            <w:right w:val="none" w:sz="0" w:space="0" w:color="auto"/>
          </w:divBdr>
        </w:div>
        <w:div w:id="977077170">
          <w:marLeft w:val="0"/>
          <w:marRight w:val="0"/>
          <w:marTop w:val="0"/>
          <w:marBottom w:val="0"/>
          <w:divBdr>
            <w:top w:val="none" w:sz="0" w:space="0" w:color="auto"/>
            <w:left w:val="none" w:sz="0" w:space="0" w:color="auto"/>
            <w:bottom w:val="none" w:sz="0" w:space="0" w:color="auto"/>
            <w:right w:val="none" w:sz="0" w:space="0" w:color="auto"/>
          </w:divBdr>
        </w:div>
        <w:div w:id="1440490454">
          <w:marLeft w:val="0"/>
          <w:marRight w:val="0"/>
          <w:marTop w:val="0"/>
          <w:marBottom w:val="0"/>
          <w:divBdr>
            <w:top w:val="none" w:sz="0" w:space="0" w:color="auto"/>
            <w:left w:val="none" w:sz="0" w:space="0" w:color="auto"/>
            <w:bottom w:val="none" w:sz="0" w:space="0" w:color="auto"/>
            <w:right w:val="none" w:sz="0" w:space="0" w:color="auto"/>
          </w:divBdr>
        </w:div>
      </w:divsChild>
    </w:div>
    <w:div w:id="1634821895">
      <w:bodyDiv w:val="1"/>
      <w:marLeft w:val="0"/>
      <w:marRight w:val="0"/>
      <w:marTop w:val="0"/>
      <w:marBottom w:val="0"/>
      <w:divBdr>
        <w:top w:val="none" w:sz="0" w:space="0" w:color="auto"/>
        <w:left w:val="none" w:sz="0" w:space="0" w:color="auto"/>
        <w:bottom w:val="none" w:sz="0" w:space="0" w:color="auto"/>
        <w:right w:val="none" w:sz="0" w:space="0" w:color="auto"/>
      </w:divBdr>
    </w:div>
    <w:div w:id="1646199869">
      <w:bodyDiv w:val="1"/>
      <w:marLeft w:val="0"/>
      <w:marRight w:val="0"/>
      <w:marTop w:val="0"/>
      <w:marBottom w:val="0"/>
      <w:divBdr>
        <w:top w:val="none" w:sz="0" w:space="0" w:color="auto"/>
        <w:left w:val="none" w:sz="0" w:space="0" w:color="auto"/>
        <w:bottom w:val="none" w:sz="0" w:space="0" w:color="auto"/>
        <w:right w:val="none" w:sz="0" w:space="0" w:color="auto"/>
      </w:divBdr>
    </w:div>
    <w:div w:id="1649826511">
      <w:bodyDiv w:val="1"/>
      <w:marLeft w:val="0"/>
      <w:marRight w:val="0"/>
      <w:marTop w:val="0"/>
      <w:marBottom w:val="0"/>
      <w:divBdr>
        <w:top w:val="none" w:sz="0" w:space="0" w:color="auto"/>
        <w:left w:val="none" w:sz="0" w:space="0" w:color="auto"/>
        <w:bottom w:val="none" w:sz="0" w:space="0" w:color="auto"/>
        <w:right w:val="none" w:sz="0" w:space="0" w:color="auto"/>
      </w:divBdr>
    </w:div>
    <w:div w:id="1650286686">
      <w:bodyDiv w:val="1"/>
      <w:marLeft w:val="0"/>
      <w:marRight w:val="0"/>
      <w:marTop w:val="0"/>
      <w:marBottom w:val="0"/>
      <w:divBdr>
        <w:top w:val="none" w:sz="0" w:space="0" w:color="auto"/>
        <w:left w:val="none" w:sz="0" w:space="0" w:color="auto"/>
        <w:bottom w:val="none" w:sz="0" w:space="0" w:color="auto"/>
        <w:right w:val="none" w:sz="0" w:space="0" w:color="auto"/>
      </w:divBdr>
      <w:divsChild>
        <w:div w:id="265164257">
          <w:marLeft w:val="0"/>
          <w:marRight w:val="0"/>
          <w:marTop w:val="0"/>
          <w:marBottom w:val="0"/>
          <w:divBdr>
            <w:top w:val="none" w:sz="0" w:space="0" w:color="auto"/>
            <w:left w:val="none" w:sz="0" w:space="0" w:color="auto"/>
            <w:bottom w:val="none" w:sz="0" w:space="0" w:color="auto"/>
            <w:right w:val="none" w:sz="0" w:space="0" w:color="auto"/>
          </w:divBdr>
          <w:divsChild>
            <w:div w:id="121701798">
              <w:marLeft w:val="0"/>
              <w:marRight w:val="0"/>
              <w:marTop w:val="0"/>
              <w:marBottom w:val="0"/>
              <w:divBdr>
                <w:top w:val="none" w:sz="0" w:space="0" w:color="auto"/>
                <w:left w:val="none" w:sz="0" w:space="0" w:color="auto"/>
                <w:bottom w:val="none" w:sz="0" w:space="0" w:color="auto"/>
                <w:right w:val="none" w:sz="0" w:space="0" w:color="auto"/>
              </w:divBdr>
            </w:div>
            <w:div w:id="343556826">
              <w:marLeft w:val="0"/>
              <w:marRight w:val="0"/>
              <w:marTop w:val="0"/>
              <w:marBottom w:val="0"/>
              <w:divBdr>
                <w:top w:val="none" w:sz="0" w:space="0" w:color="auto"/>
                <w:left w:val="none" w:sz="0" w:space="0" w:color="auto"/>
                <w:bottom w:val="none" w:sz="0" w:space="0" w:color="auto"/>
                <w:right w:val="none" w:sz="0" w:space="0" w:color="auto"/>
              </w:divBdr>
            </w:div>
            <w:div w:id="443616666">
              <w:marLeft w:val="0"/>
              <w:marRight w:val="0"/>
              <w:marTop w:val="0"/>
              <w:marBottom w:val="0"/>
              <w:divBdr>
                <w:top w:val="none" w:sz="0" w:space="0" w:color="auto"/>
                <w:left w:val="none" w:sz="0" w:space="0" w:color="auto"/>
                <w:bottom w:val="none" w:sz="0" w:space="0" w:color="auto"/>
                <w:right w:val="none" w:sz="0" w:space="0" w:color="auto"/>
              </w:divBdr>
            </w:div>
            <w:div w:id="581598116">
              <w:marLeft w:val="0"/>
              <w:marRight w:val="0"/>
              <w:marTop w:val="0"/>
              <w:marBottom w:val="0"/>
              <w:divBdr>
                <w:top w:val="none" w:sz="0" w:space="0" w:color="auto"/>
                <w:left w:val="none" w:sz="0" w:space="0" w:color="auto"/>
                <w:bottom w:val="none" w:sz="0" w:space="0" w:color="auto"/>
                <w:right w:val="none" w:sz="0" w:space="0" w:color="auto"/>
              </w:divBdr>
            </w:div>
            <w:div w:id="688873597">
              <w:marLeft w:val="0"/>
              <w:marRight w:val="0"/>
              <w:marTop w:val="0"/>
              <w:marBottom w:val="0"/>
              <w:divBdr>
                <w:top w:val="none" w:sz="0" w:space="0" w:color="auto"/>
                <w:left w:val="none" w:sz="0" w:space="0" w:color="auto"/>
                <w:bottom w:val="none" w:sz="0" w:space="0" w:color="auto"/>
                <w:right w:val="none" w:sz="0" w:space="0" w:color="auto"/>
              </w:divBdr>
            </w:div>
            <w:div w:id="854806478">
              <w:marLeft w:val="0"/>
              <w:marRight w:val="0"/>
              <w:marTop w:val="0"/>
              <w:marBottom w:val="0"/>
              <w:divBdr>
                <w:top w:val="none" w:sz="0" w:space="0" w:color="auto"/>
                <w:left w:val="none" w:sz="0" w:space="0" w:color="auto"/>
                <w:bottom w:val="none" w:sz="0" w:space="0" w:color="auto"/>
                <w:right w:val="none" w:sz="0" w:space="0" w:color="auto"/>
              </w:divBdr>
            </w:div>
            <w:div w:id="1061098211">
              <w:marLeft w:val="0"/>
              <w:marRight w:val="0"/>
              <w:marTop w:val="0"/>
              <w:marBottom w:val="0"/>
              <w:divBdr>
                <w:top w:val="none" w:sz="0" w:space="0" w:color="auto"/>
                <w:left w:val="none" w:sz="0" w:space="0" w:color="auto"/>
                <w:bottom w:val="none" w:sz="0" w:space="0" w:color="auto"/>
                <w:right w:val="none" w:sz="0" w:space="0" w:color="auto"/>
              </w:divBdr>
            </w:div>
            <w:div w:id="1127043368">
              <w:marLeft w:val="0"/>
              <w:marRight w:val="0"/>
              <w:marTop w:val="0"/>
              <w:marBottom w:val="0"/>
              <w:divBdr>
                <w:top w:val="none" w:sz="0" w:space="0" w:color="auto"/>
                <w:left w:val="none" w:sz="0" w:space="0" w:color="auto"/>
                <w:bottom w:val="none" w:sz="0" w:space="0" w:color="auto"/>
                <w:right w:val="none" w:sz="0" w:space="0" w:color="auto"/>
              </w:divBdr>
            </w:div>
            <w:div w:id="1146045219">
              <w:marLeft w:val="0"/>
              <w:marRight w:val="0"/>
              <w:marTop w:val="0"/>
              <w:marBottom w:val="0"/>
              <w:divBdr>
                <w:top w:val="none" w:sz="0" w:space="0" w:color="auto"/>
                <w:left w:val="none" w:sz="0" w:space="0" w:color="auto"/>
                <w:bottom w:val="none" w:sz="0" w:space="0" w:color="auto"/>
                <w:right w:val="none" w:sz="0" w:space="0" w:color="auto"/>
              </w:divBdr>
            </w:div>
            <w:div w:id="1325280281">
              <w:marLeft w:val="0"/>
              <w:marRight w:val="0"/>
              <w:marTop w:val="0"/>
              <w:marBottom w:val="0"/>
              <w:divBdr>
                <w:top w:val="none" w:sz="0" w:space="0" w:color="auto"/>
                <w:left w:val="none" w:sz="0" w:space="0" w:color="auto"/>
                <w:bottom w:val="none" w:sz="0" w:space="0" w:color="auto"/>
                <w:right w:val="none" w:sz="0" w:space="0" w:color="auto"/>
              </w:divBdr>
            </w:div>
            <w:div w:id="1465733640">
              <w:marLeft w:val="0"/>
              <w:marRight w:val="0"/>
              <w:marTop w:val="0"/>
              <w:marBottom w:val="0"/>
              <w:divBdr>
                <w:top w:val="none" w:sz="0" w:space="0" w:color="auto"/>
                <w:left w:val="none" w:sz="0" w:space="0" w:color="auto"/>
                <w:bottom w:val="none" w:sz="0" w:space="0" w:color="auto"/>
                <w:right w:val="none" w:sz="0" w:space="0" w:color="auto"/>
              </w:divBdr>
            </w:div>
            <w:div w:id="1733969678">
              <w:marLeft w:val="0"/>
              <w:marRight w:val="0"/>
              <w:marTop w:val="0"/>
              <w:marBottom w:val="0"/>
              <w:divBdr>
                <w:top w:val="none" w:sz="0" w:space="0" w:color="auto"/>
                <w:left w:val="none" w:sz="0" w:space="0" w:color="auto"/>
                <w:bottom w:val="none" w:sz="0" w:space="0" w:color="auto"/>
                <w:right w:val="none" w:sz="0" w:space="0" w:color="auto"/>
              </w:divBdr>
            </w:div>
            <w:div w:id="19159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3436">
      <w:bodyDiv w:val="1"/>
      <w:marLeft w:val="0"/>
      <w:marRight w:val="0"/>
      <w:marTop w:val="0"/>
      <w:marBottom w:val="0"/>
      <w:divBdr>
        <w:top w:val="none" w:sz="0" w:space="0" w:color="auto"/>
        <w:left w:val="none" w:sz="0" w:space="0" w:color="auto"/>
        <w:bottom w:val="none" w:sz="0" w:space="0" w:color="auto"/>
        <w:right w:val="none" w:sz="0" w:space="0" w:color="auto"/>
      </w:divBdr>
    </w:div>
    <w:div w:id="1667902448">
      <w:bodyDiv w:val="1"/>
      <w:marLeft w:val="0"/>
      <w:marRight w:val="0"/>
      <w:marTop w:val="0"/>
      <w:marBottom w:val="0"/>
      <w:divBdr>
        <w:top w:val="none" w:sz="0" w:space="0" w:color="auto"/>
        <w:left w:val="none" w:sz="0" w:space="0" w:color="auto"/>
        <w:bottom w:val="none" w:sz="0" w:space="0" w:color="auto"/>
        <w:right w:val="none" w:sz="0" w:space="0" w:color="auto"/>
      </w:divBdr>
      <w:divsChild>
        <w:div w:id="1941065142">
          <w:marLeft w:val="0"/>
          <w:marRight w:val="0"/>
          <w:marTop w:val="0"/>
          <w:marBottom w:val="0"/>
          <w:divBdr>
            <w:top w:val="none" w:sz="0" w:space="0" w:color="auto"/>
            <w:left w:val="none" w:sz="0" w:space="0" w:color="auto"/>
            <w:bottom w:val="none" w:sz="0" w:space="0" w:color="auto"/>
            <w:right w:val="none" w:sz="0" w:space="0" w:color="auto"/>
          </w:divBdr>
        </w:div>
        <w:div w:id="1882089768">
          <w:marLeft w:val="0"/>
          <w:marRight w:val="0"/>
          <w:marTop w:val="0"/>
          <w:marBottom w:val="0"/>
          <w:divBdr>
            <w:top w:val="none" w:sz="0" w:space="0" w:color="auto"/>
            <w:left w:val="none" w:sz="0" w:space="0" w:color="auto"/>
            <w:bottom w:val="none" w:sz="0" w:space="0" w:color="auto"/>
            <w:right w:val="none" w:sz="0" w:space="0" w:color="auto"/>
          </w:divBdr>
        </w:div>
        <w:div w:id="1401975540">
          <w:marLeft w:val="0"/>
          <w:marRight w:val="0"/>
          <w:marTop w:val="0"/>
          <w:marBottom w:val="0"/>
          <w:divBdr>
            <w:top w:val="none" w:sz="0" w:space="0" w:color="auto"/>
            <w:left w:val="none" w:sz="0" w:space="0" w:color="auto"/>
            <w:bottom w:val="none" w:sz="0" w:space="0" w:color="auto"/>
            <w:right w:val="none" w:sz="0" w:space="0" w:color="auto"/>
          </w:divBdr>
        </w:div>
        <w:div w:id="367607893">
          <w:marLeft w:val="0"/>
          <w:marRight w:val="0"/>
          <w:marTop w:val="0"/>
          <w:marBottom w:val="0"/>
          <w:divBdr>
            <w:top w:val="none" w:sz="0" w:space="0" w:color="auto"/>
            <w:left w:val="none" w:sz="0" w:space="0" w:color="auto"/>
            <w:bottom w:val="none" w:sz="0" w:space="0" w:color="auto"/>
            <w:right w:val="none" w:sz="0" w:space="0" w:color="auto"/>
          </w:divBdr>
        </w:div>
        <w:div w:id="114451669">
          <w:marLeft w:val="0"/>
          <w:marRight w:val="0"/>
          <w:marTop w:val="0"/>
          <w:marBottom w:val="0"/>
          <w:divBdr>
            <w:top w:val="none" w:sz="0" w:space="0" w:color="auto"/>
            <w:left w:val="none" w:sz="0" w:space="0" w:color="auto"/>
            <w:bottom w:val="none" w:sz="0" w:space="0" w:color="auto"/>
            <w:right w:val="none" w:sz="0" w:space="0" w:color="auto"/>
          </w:divBdr>
        </w:div>
        <w:div w:id="2000041853">
          <w:marLeft w:val="0"/>
          <w:marRight w:val="0"/>
          <w:marTop w:val="0"/>
          <w:marBottom w:val="0"/>
          <w:divBdr>
            <w:top w:val="none" w:sz="0" w:space="0" w:color="auto"/>
            <w:left w:val="none" w:sz="0" w:space="0" w:color="auto"/>
            <w:bottom w:val="none" w:sz="0" w:space="0" w:color="auto"/>
            <w:right w:val="none" w:sz="0" w:space="0" w:color="auto"/>
          </w:divBdr>
        </w:div>
        <w:div w:id="1227105999">
          <w:marLeft w:val="0"/>
          <w:marRight w:val="0"/>
          <w:marTop w:val="0"/>
          <w:marBottom w:val="0"/>
          <w:divBdr>
            <w:top w:val="none" w:sz="0" w:space="0" w:color="auto"/>
            <w:left w:val="none" w:sz="0" w:space="0" w:color="auto"/>
            <w:bottom w:val="none" w:sz="0" w:space="0" w:color="auto"/>
            <w:right w:val="none" w:sz="0" w:space="0" w:color="auto"/>
          </w:divBdr>
        </w:div>
      </w:divsChild>
    </w:div>
    <w:div w:id="1669865247">
      <w:bodyDiv w:val="1"/>
      <w:marLeft w:val="0"/>
      <w:marRight w:val="0"/>
      <w:marTop w:val="0"/>
      <w:marBottom w:val="0"/>
      <w:divBdr>
        <w:top w:val="none" w:sz="0" w:space="0" w:color="auto"/>
        <w:left w:val="none" w:sz="0" w:space="0" w:color="auto"/>
        <w:bottom w:val="none" w:sz="0" w:space="0" w:color="auto"/>
        <w:right w:val="none" w:sz="0" w:space="0" w:color="auto"/>
      </w:divBdr>
      <w:divsChild>
        <w:div w:id="1825857310">
          <w:marLeft w:val="0"/>
          <w:marRight w:val="0"/>
          <w:marTop w:val="0"/>
          <w:marBottom w:val="0"/>
          <w:divBdr>
            <w:top w:val="none" w:sz="0" w:space="0" w:color="auto"/>
            <w:left w:val="none" w:sz="0" w:space="0" w:color="auto"/>
            <w:bottom w:val="none" w:sz="0" w:space="0" w:color="auto"/>
            <w:right w:val="none" w:sz="0" w:space="0" w:color="auto"/>
          </w:divBdr>
        </w:div>
        <w:div w:id="859128904">
          <w:marLeft w:val="0"/>
          <w:marRight w:val="0"/>
          <w:marTop w:val="0"/>
          <w:marBottom w:val="0"/>
          <w:divBdr>
            <w:top w:val="none" w:sz="0" w:space="0" w:color="auto"/>
            <w:left w:val="none" w:sz="0" w:space="0" w:color="auto"/>
            <w:bottom w:val="none" w:sz="0" w:space="0" w:color="auto"/>
            <w:right w:val="none" w:sz="0" w:space="0" w:color="auto"/>
          </w:divBdr>
        </w:div>
        <w:div w:id="543909334">
          <w:marLeft w:val="0"/>
          <w:marRight w:val="0"/>
          <w:marTop w:val="0"/>
          <w:marBottom w:val="0"/>
          <w:divBdr>
            <w:top w:val="none" w:sz="0" w:space="0" w:color="auto"/>
            <w:left w:val="none" w:sz="0" w:space="0" w:color="auto"/>
            <w:bottom w:val="none" w:sz="0" w:space="0" w:color="auto"/>
            <w:right w:val="none" w:sz="0" w:space="0" w:color="auto"/>
          </w:divBdr>
        </w:div>
      </w:divsChild>
    </w:div>
    <w:div w:id="1672104006">
      <w:bodyDiv w:val="1"/>
      <w:marLeft w:val="0"/>
      <w:marRight w:val="0"/>
      <w:marTop w:val="0"/>
      <w:marBottom w:val="0"/>
      <w:divBdr>
        <w:top w:val="none" w:sz="0" w:space="0" w:color="auto"/>
        <w:left w:val="none" w:sz="0" w:space="0" w:color="auto"/>
        <w:bottom w:val="none" w:sz="0" w:space="0" w:color="auto"/>
        <w:right w:val="none" w:sz="0" w:space="0" w:color="auto"/>
      </w:divBdr>
      <w:divsChild>
        <w:div w:id="580600152">
          <w:marLeft w:val="0"/>
          <w:marRight w:val="0"/>
          <w:marTop w:val="0"/>
          <w:marBottom w:val="0"/>
          <w:divBdr>
            <w:top w:val="none" w:sz="0" w:space="0" w:color="auto"/>
            <w:left w:val="none" w:sz="0" w:space="0" w:color="auto"/>
            <w:bottom w:val="none" w:sz="0" w:space="0" w:color="auto"/>
            <w:right w:val="none" w:sz="0" w:space="0" w:color="auto"/>
          </w:divBdr>
        </w:div>
      </w:divsChild>
    </w:div>
    <w:div w:id="1673295815">
      <w:bodyDiv w:val="1"/>
      <w:marLeft w:val="0"/>
      <w:marRight w:val="0"/>
      <w:marTop w:val="0"/>
      <w:marBottom w:val="0"/>
      <w:divBdr>
        <w:top w:val="none" w:sz="0" w:space="0" w:color="auto"/>
        <w:left w:val="none" w:sz="0" w:space="0" w:color="auto"/>
        <w:bottom w:val="none" w:sz="0" w:space="0" w:color="auto"/>
        <w:right w:val="none" w:sz="0" w:space="0" w:color="auto"/>
      </w:divBdr>
      <w:divsChild>
        <w:div w:id="1276981519">
          <w:marLeft w:val="0"/>
          <w:marRight w:val="0"/>
          <w:marTop w:val="0"/>
          <w:marBottom w:val="0"/>
          <w:divBdr>
            <w:top w:val="none" w:sz="0" w:space="0" w:color="auto"/>
            <w:left w:val="none" w:sz="0" w:space="0" w:color="auto"/>
            <w:bottom w:val="none" w:sz="0" w:space="0" w:color="auto"/>
            <w:right w:val="none" w:sz="0" w:space="0" w:color="auto"/>
          </w:divBdr>
        </w:div>
        <w:div w:id="754473864">
          <w:marLeft w:val="0"/>
          <w:marRight w:val="0"/>
          <w:marTop w:val="0"/>
          <w:marBottom w:val="0"/>
          <w:divBdr>
            <w:top w:val="none" w:sz="0" w:space="0" w:color="auto"/>
            <w:left w:val="none" w:sz="0" w:space="0" w:color="auto"/>
            <w:bottom w:val="none" w:sz="0" w:space="0" w:color="auto"/>
            <w:right w:val="none" w:sz="0" w:space="0" w:color="auto"/>
          </w:divBdr>
        </w:div>
        <w:div w:id="534734008">
          <w:marLeft w:val="0"/>
          <w:marRight w:val="0"/>
          <w:marTop w:val="0"/>
          <w:marBottom w:val="0"/>
          <w:divBdr>
            <w:top w:val="none" w:sz="0" w:space="0" w:color="auto"/>
            <w:left w:val="none" w:sz="0" w:space="0" w:color="auto"/>
            <w:bottom w:val="none" w:sz="0" w:space="0" w:color="auto"/>
            <w:right w:val="none" w:sz="0" w:space="0" w:color="auto"/>
          </w:divBdr>
        </w:div>
        <w:div w:id="396706235">
          <w:marLeft w:val="0"/>
          <w:marRight w:val="0"/>
          <w:marTop w:val="0"/>
          <w:marBottom w:val="0"/>
          <w:divBdr>
            <w:top w:val="none" w:sz="0" w:space="0" w:color="auto"/>
            <w:left w:val="none" w:sz="0" w:space="0" w:color="auto"/>
            <w:bottom w:val="none" w:sz="0" w:space="0" w:color="auto"/>
            <w:right w:val="none" w:sz="0" w:space="0" w:color="auto"/>
          </w:divBdr>
        </w:div>
        <w:div w:id="1344236105">
          <w:marLeft w:val="0"/>
          <w:marRight w:val="0"/>
          <w:marTop w:val="0"/>
          <w:marBottom w:val="0"/>
          <w:divBdr>
            <w:top w:val="none" w:sz="0" w:space="0" w:color="auto"/>
            <w:left w:val="none" w:sz="0" w:space="0" w:color="auto"/>
            <w:bottom w:val="none" w:sz="0" w:space="0" w:color="auto"/>
            <w:right w:val="none" w:sz="0" w:space="0" w:color="auto"/>
          </w:divBdr>
        </w:div>
        <w:div w:id="483788088">
          <w:marLeft w:val="0"/>
          <w:marRight w:val="0"/>
          <w:marTop w:val="0"/>
          <w:marBottom w:val="0"/>
          <w:divBdr>
            <w:top w:val="none" w:sz="0" w:space="0" w:color="auto"/>
            <w:left w:val="none" w:sz="0" w:space="0" w:color="auto"/>
            <w:bottom w:val="none" w:sz="0" w:space="0" w:color="auto"/>
            <w:right w:val="none" w:sz="0" w:space="0" w:color="auto"/>
          </w:divBdr>
        </w:div>
        <w:div w:id="1300111598">
          <w:marLeft w:val="0"/>
          <w:marRight w:val="0"/>
          <w:marTop w:val="0"/>
          <w:marBottom w:val="0"/>
          <w:divBdr>
            <w:top w:val="none" w:sz="0" w:space="0" w:color="auto"/>
            <w:left w:val="none" w:sz="0" w:space="0" w:color="auto"/>
            <w:bottom w:val="none" w:sz="0" w:space="0" w:color="auto"/>
            <w:right w:val="none" w:sz="0" w:space="0" w:color="auto"/>
          </w:divBdr>
        </w:div>
        <w:div w:id="1277060798">
          <w:marLeft w:val="0"/>
          <w:marRight w:val="0"/>
          <w:marTop w:val="0"/>
          <w:marBottom w:val="0"/>
          <w:divBdr>
            <w:top w:val="none" w:sz="0" w:space="0" w:color="auto"/>
            <w:left w:val="none" w:sz="0" w:space="0" w:color="auto"/>
            <w:bottom w:val="none" w:sz="0" w:space="0" w:color="auto"/>
            <w:right w:val="none" w:sz="0" w:space="0" w:color="auto"/>
          </w:divBdr>
        </w:div>
        <w:div w:id="644506603">
          <w:marLeft w:val="0"/>
          <w:marRight w:val="0"/>
          <w:marTop w:val="0"/>
          <w:marBottom w:val="0"/>
          <w:divBdr>
            <w:top w:val="none" w:sz="0" w:space="0" w:color="auto"/>
            <w:left w:val="none" w:sz="0" w:space="0" w:color="auto"/>
            <w:bottom w:val="none" w:sz="0" w:space="0" w:color="auto"/>
            <w:right w:val="none" w:sz="0" w:space="0" w:color="auto"/>
          </w:divBdr>
        </w:div>
      </w:divsChild>
    </w:div>
    <w:div w:id="1673487985">
      <w:bodyDiv w:val="1"/>
      <w:marLeft w:val="0"/>
      <w:marRight w:val="0"/>
      <w:marTop w:val="0"/>
      <w:marBottom w:val="0"/>
      <w:divBdr>
        <w:top w:val="none" w:sz="0" w:space="0" w:color="auto"/>
        <w:left w:val="none" w:sz="0" w:space="0" w:color="auto"/>
        <w:bottom w:val="none" w:sz="0" w:space="0" w:color="auto"/>
        <w:right w:val="none" w:sz="0" w:space="0" w:color="auto"/>
      </w:divBdr>
    </w:div>
    <w:div w:id="1676689525">
      <w:bodyDiv w:val="1"/>
      <w:marLeft w:val="0"/>
      <w:marRight w:val="0"/>
      <w:marTop w:val="0"/>
      <w:marBottom w:val="0"/>
      <w:divBdr>
        <w:top w:val="none" w:sz="0" w:space="0" w:color="auto"/>
        <w:left w:val="none" w:sz="0" w:space="0" w:color="auto"/>
        <w:bottom w:val="none" w:sz="0" w:space="0" w:color="auto"/>
        <w:right w:val="none" w:sz="0" w:space="0" w:color="auto"/>
      </w:divBdr>
    </w:div>
    <w:div w:id="1678849263">
      <w:bodyDiv w:val="1"/>
      <w:marLeft w:val="0"/>
      <w:marRight w:val="0"/>
      <w:marTop w:val="0"/>
      <w:marBottom w:val="0"/>
      <w:divBdr>
        <w:top w:val="none" w:sz="0" w:space="0" w:color="auto"/>
        <w:left w:val="none" w:sz="0" w:space="0" w:color="auto"/>
        <w:bottom w:val="none" w:sz="0" w:space="0" w:color="auto"/>
        <w:right w:val="none" w:sz="0" w:space="0" w:color="auto"/>
      </w:divBdr>
    </w:div>
    <w:div w:id="1679893431">
      <w:bodyDiv w:val="1"/>
      <w:marLeft w:val="0"/>
      <w:marRight w:val="0"/>
      <w:marTop w:val="0"/>
      <w:marBottom w:val="0"/>
      <w:divBdr>
        <w:top w:val="none" w:sz="0" w:space="0" w:color="auto"/>
        <w:left w:val="none" w:sz="0" w:space="0" w:color="auto"/>
        <w:bottom w:val="none" w:sz="0" w:space="0" w:color="auto"/>
        <w:right w:val="none" w:sz="0" w:space="0" w:color="auto"/>
      </w:divBdr>
      <w:divsChild>
        <w:div w:id="1342470009">
          <w:marLeft w:val="0"/>
          <w:marRight w:val="0"/>
          <w:marTop w:val="280"/>
          <w:marBottom w:val="280"/>
          <w:divBdr>
            <w:top w:val="none" w:sz="0" w:space="0" w:color="auto"/>
            <w:left w:val="none" w:sz="0" w:space="0" w:color="auto"/>
            <w:bottom w:val="none" w:sz="0" w:space="0" w:color="auto"/>
            <w:right w:val="none" w:sz="0" w:space="0" w:color="auto"/>
          </w:divBdr>
        </w:div>
        <w:div w:id="128205601">
          <w:marLeft w:val="0"/>
          <w:marRight w:val="0"/>
          <w:marTop w:val="280"/>
          <w:marBottom w:val="280"/>
          <w:divBdr>
            <w:top w:val="none" w:sz="0" w:space="0" w:color="auto"/>
            <w:left w:val="none" w:sz="0" w:space="0" w:color="auto"/>
            <w:bottom w:val="none" w:sz="0" w:space="0" w:color="auto"/>
            <w:right w:val="none" w:sz="0" w:space="0" w:color="auto"/>
          </w:divBdr>
        </w:div>
      </w:divsChild>
    </w:div>
    <w:div w:id="1686902810">
      <w:bodyDiv w:val="1"/>
      <w:marLeft w:val="0"/>
      <w:marRight w:val="0"/>
      <w:marTop w:val="0"/>
      <w:marBottom w:val="0"/>
      <w:divBdr>
        <w:top w:val="none" w:sz="0" w:space="0" w:color="auto"/>
        <w:left w:val="none" w:sz="0" w:space="0" w:color="auto"/>
        <w:bottom w:val="none" w:sz="0" w:space="0" w:color="auto"/>
        <w:right w:val="none" w:sz="0" w:space="0" w:color="auto"/>
      </w:divBdr>
    </w:div>
    <w:div w:id="1689329065">
      <w:bodyDiv w:val="1"/>
      <w:marLeft w:val="0"/>
      <w:marRight w:val="0"/>
      <w:marTop w:val="0"/>
      <w:marBottom w:val="0"/>
      <w:divBdr>
        <w:top w:val="none" w:sz="0" w:space="0" w:color="auto"/>
        <w:left w:val="none" w:sz="0" w:space="0" w:color="auto"/>
        <w:bottom w:val="none" w:sz="0" w:space="0" w:color="auto"/>
        <w:right w:val="none" w:sz="0" w:space="0" w:color="auto"/>
      </w:divBdr>
    </w:div>
    <w:div w:id="1689747238">
      <w:bodyDiv w:val="1"/>
      <w:marLeft w:val="0"/>
      <w:marRight w:val="0"/>
      <w:marTop w:val="0"/>
      <w:marBottom w:val="0"/>
      <w:divBdr>
        <w:top w:val="none" w:sz="0" w:space="0" w:color="auto"/>
        <w:left w:val="none" w:sz="0" w:space="0" w:color="auto"/>
        <w:bottom w:val="none" w:sz="0" w:space="0" w:color="auto"/>
        <w:right w:val="none" w:sz="0" w:space="0" w:color="auto"/>
      </w:divBdr>
    </w:div>
    <w:div w:id="1690712959">
      <w:bodyDiv w:val="1"/>
      <w:marLeft w:val="0"/>
      <w:marRight w:val="0"/>
      <w:marTop w:val="0"/>
      <w:marBottom w:val="0"/>
      <w:divBdr>
        <w:top w:val="none" w:sz="0" w:space="0" w:color="auto"/>
        <w:left w:val="none" w:sz="0" w:space="0" w:color="auto"/>
        <w:bottom w:val="none" w:sz="0" w:space="0" w:color="auto"/>
        <w:right w:val="none" w:sz="0" w:space="0" w:color="auto"/>
      </w:divBdr>
    </w:div>
    <w:div w:id="1690911436">
      <w:bodyDiv w:val="1"/>
      <w:marLeft w:val="0"/>
      <w:marRight w:val="0"/>
      <w:marTop w:val="0"/>
      <w:marBottom w:val="0"/>
      <w:divBdr>
        <w:top w:val="none" w:sz="0" w:space="0" w:color="auto"/>
        <w:left w:val="none" w:sz="0" w:space="0" w:color="auto"/>
        <w:bottom w:val="none" w:sz="0" w:space="0" w:color="auto"/>
        <w:right w:val="none" w:sz="0" w:space="0" w:color="auto"/>
      </w:divBdr>
      <w:divsChild>
        <w:div w:id="300186251">
          <w:marLeft w:val="0"/>
          <w:marRight w:val="0"/>
          <w:marTop w:val="0"/>
          <w:marBottom w:val="0"/>
          <w:divBdr>
            <w:top w:val="none" w:sz="0" w:space="0" w:color="auto"/>
            <w:left w:val="none" w:sz="0" w:space="0" w:color="auto"/>
            <w:bottom w:val="none" w:sz="0" w:space="0" w:color="auto"/>
            <w:right w:val="none" w:sz="0" w:space="0" w:color="auto"/>
          </w:divBdr>
        </w:div>
      </w:divsChild>
    </w:div>
    <w:div w:id="1696730652">
      <w:bodyDiv w:val="1"/>
      <w:marLeft w:val="0"/>
      <w:marRight w:val="0"/>
      <w:marTop w:val="0"/>
      <w:marBottom w:val="0"/>
      <w:divBdr>
        <w:top w:val="none" w:sz="0" w:space="0" w:color="auto"/>
        <w:left w:val="none" w:sz="0" w:space="0" w:color="auto"/>
        <w:bottom w:val="none" w:sz="0" w:space="0" w:color="auto"/>
        <w:right w:val="none" w:sz="0" w:space="0" w:color="auto"/>
      </w:divBdr>
    </w:div>
    <w:div w:id="1697585410">
      <w:bodyDiv w:val="1"/>
      <w:marLeft w:val="0"/>
      <w:marRight w:val="0"/>
      <w:marTop w:val="0"/>
      <w:marBottom w:val="0"/>
      <w:divBdr>
        <w:top w:val="none" w:sz="0" w:space="0" w:color="auto"/>
        <w:left w:val="none" w:sz="0" w:space="0" w:color="auto"/>
        <w:bottom w:val="none" w:sz="0" w:space="0" w:color="auto"/>
        <w:right w:val="none" w:sz="0" w:space="0" w:color="auto"/>
      </w:divBdr>
    </w:div>
    <w:div w:id="1698116689">
      <w:bodyDiv w:val="1"/>
      <w:marLeft w:val="0"/>
      <w:marRight w:val="0"/>
      <w:marTop w:val="0"/>
      <w:marBottom w:val="0"/>
      <w:divBdr>
        <w:top w:val="none" w:sz="0" w:space="0" w:color="auto"/>
        <w:left w:val="none" w:sz="0" w:space="0" w:color="auto"/>
        <w:bottom w:val="none" w:sz="0" w:space="0" w:color="auto"/>
        <w:right w:val="none" w:sz="0" w:space="0" w:color="auto"/>
      </w:divBdr>
    </w:div>
    <w:div w:id="1700548316">
      <w:bodyDiv w:val="1"/>
      <w:marLeft w:val="0"/>
      <w:marRight w:val="0"/>
      <w:marTop w:val="0"/>
      <w:marBottom w:val="0"/>
      <w:divBdr>
        <w:top w:val="none" w:sz="0" w:space="0" w:color="auto"/>
        <w:left w:val="none" w:sz="0" w:space="0" w:color="auto"/>
        <w:bottom w:val="none" w:sz="0" w:space="0" w:color="auto"/>
        <w:right w:val="none" w:sz="0" w:space="0" w:color="auto"/>
      </w:divBdr>
    </w:div>
    <w:div w:id="1700735439">
      <w:bodyDiv w:val="1"/>
      <w:marLeft w:val="0"/>
      <w:marRight w:val="0"/>
      <w:marTop w:val="0"/>
      <w:marBottom w:val="0"/>
      <w:divBdr>
        <w:top w:val="none" w:sz="0" w:space="0" w:color="auto"/>
        <w:left w:val="none" w:sz="0" w:space="0" w:color="auto"/>
        <w:bottom w:val="none" w:sz="0" w:space="0" w:color="auto"/>
        <w:right w:val="none" w:sz="0" w:space="0" w:color="auto"/>
      </w:divBdr>
      <w:divsChild>
        <w:div w:id="128057570">
          <w:marLeft w:val="0"/>
          <w:marRight w:val="0"/>
          <w:marTop w:val="0"/>
          <w:marBottom w:val="0"/>
          <w:divBdr>
            <w:top w:val="none" w:sz="0" w:space="0" w:color="auto"/>
            <w:left w:val="none" w:sz="0" w:space="0" w:color="auto"/>
            <w:bottom w:val="none" w:sz="0" w:space="0" w:color="auto"/>
            <w:right w:val="none" w:sz="0" w:space="0" w:color="auto"/>
          </w:divBdr>
        </w:div>
        <w:div w:id="1544513607">
          <w:marLeft w:val="0"/>
          <w:marRight w:val="0"/>
          <w:marTop w:val="0"/>
          <w:marBottom w:val="0"/>
          <w:divBdr>
            <w:top w:val="none" w:sz="0" w:space="0" w:color="auto"/>
            <w:left w:val="none" w:sz="0" w:space="0" w:color="auto"/>
            <w:bottom w:val="none" w:sz="0" w:space="0" w:color="auto"/>
            <w:right w:val="none" w:sz="0" w:space="0" w:color="auto"/>
          </w:divBdr>
        </w:div>
        <w:div w:id="1804688056">
          <w:marLeft w:val="0"/>
          <w:marRight w:val="0"/>
          <w:marTop w:val="0"/>
          <w:marBottom w:val="0"/>
          <w:divBdr>
            <w:top w:val="none" w:sz="0" w:space="0" w:color="auto"/>
            <w:left w:val="none" w:sz="0" w:space="0" w:color="auto"/>
            <w:bottom w:val="none" w:sz="0" w:space="0" w:color="auto"/>
            <w:right w:val="none" w:sz="0" w:space="0" w:color="auto"/>
          </w:divBdr>
        </w:div>
        <w:div w:id="1912084714">
          <w:marLeft w:val="0"/>
          <w:marRight w:val="0"/>
          <w:marTop w:val="0"/>
          <w:marBottom w:val="0"/>
          <w:divBdr>
            <w:top w:val="none" w:sz="0" w:space="0" w:color="auto"/>
            <w:left w:val="none" w:sz="0" w:space="0" w:color="auto"/>
            <w:bottom w:val="none" w:sz="0" w:space="0" w:color="auto"/>
            <w:right w:val="none" w:sz="0" w:space="0" w:color="auto"/>
          </w:divBdr>
        </w:div>
      </w:divsChild>
    </w:div>
    <w:div w:id="1702166696">
      <w:bodyDiv w:val="1"/>
      <w:marLeft w:val="0"/>
      <w:marRight w:val="0"/>
      <w:marTop w:val="0"/>
      <w:marBottom w:val="0"/>
      <w:divBdr>
        <w:top w:val="none" w:sz="0" w:space="0" w:color="auto"/>
        <w:left w:val="none" w:sz="0" w:space="0" w:color="auto"/>
        <w:bottom w:val="none" w:sz="0" w:space="0" w:color="auto"/>
        <w:right w:val="none" w:sz="0" w:space="0" w:color="auto"/>
      </w:divBdr>
    </w:div>
    <w:div w:id="1704675659">
      <w:bodyDiv w:val="1"/>
      <w:marLeft w:val="0"/>
      <w:marRight w:val="0"/>
      <w:marTop w:val="0"/>
      <w:marBottom w:val="0"/>
      <w:divBdr>
        <w:top w:val="none" w:sz="0" w:space="0" w:color="auto"/>
        <w:left w:val="none" w:sz="0" w:space="0" w:color="auto"/>
        <w:bottom w:val="none" w:sz="0" w:space="0" w:color="auto"/>
        <w:right w:val="none" w:sz="0" w:space="0" w:color="auto"/>
      </w:divBdr>
    </w:div>
    <w:div w:id="1706322073">
      <w:bodyDiv w:val="1"/>
      <w:marLeft w:val="0"/>
      <w:marRight w:val="0"/>
      <w:marTop w:val="0"/>
      <w:marBottom w:val="0"/>
      <w:divBdr>
        <w:top w:val="none" w:sz="0" w:space="0" w:color="auto"/>
        <w:left w:val="none" w:sz="0" w:space="0" w:color="auto"/>
        <w:bottom w:val="none" w:sz="0" w:space="0" w:color="auto"/>
        <w:right w:val="none" w:sz="0" w:space="0" w:color="auto"/>
      </w:divBdr>
    </w:div>
    <w:div w:id="1706711260">
      <w:bodyDiv w:val="1"/>
      <w:marLeft w:val="0"/>
      <w:marRight w:val="0"/>
      <w:marTop w:val="0"/>
      <w:marBottom w:val="0"/>
      <w:divBdr>
        <w:top w:val="none" w:sz="0" w:space="0" w:color="auto"/>
        <w:left w:val="none" w:sz="0" w:space="0" w:color="auto"/>
        <w:bottom w:val="none" w:sz="0" w:space="0" w:color="auto"/>
        <w:right w:val="none" w:sz="0" w:space="0" w:color="auto"/>
      </w:divBdr>
      <w:divsChild>
        <w:div w:id="962224774">
          <w:marLeft w:val="0"/>
          <w:marRight w:val="0"/>
          <w:marTop w:val="0"/>
          <w:marBottom w:val="0"/>
          <w:divBdr>
            <w:top w:val="none" w:sz="0" w:space="0" w:color="auto"/>
            <w:left w:val="none" w:sz="0" w:space="0" w:color="auto"/>
            <w:bottom w:val="none" w:sz="0" w:space="0" w:color="auto"/>
            <w:right w:val="none" w:sz="0" w:space="0" w:color="auto"/>
          </w:divBdr>
        </w:div>
        <w:div w:id="1005328097">
          <w:marLeft w:val="0"/>
          <w:marRight w:val="0"/>
          <w:marTop w:val="0"/>
          <w:marBottom w:val="0"/>
          <w:divBdr>
            <w:top w:val="none" w:sz="0" w:space="0" w:color="auto"/>
            <w:left w:val="none" w:sz="0" w:space="0" w:color="auto"/>
            <w:bottom w:val="none" w:sz="0" w:space="0" w:color="auto"/>
            <w:right w:val="none" w:sz="0" w:space="0" w:color="auto"/>
          </w:divBdr>
        </w:div>
      </w:divsChild>
    </w:div>
    <w:div w:id="1707831908">
      <w:bodyDiv w:val="1"/>
      <w:marLeft w:val="0"/>
      <w:marRight w:val="0"/>
      <w:marTop w:val="0"/>
      <w:marBottom w:val="0"/>
      <w:divBdr>
        <w:top w:val="none" w:sz="0" w:space="0" w:color="auto"/>
        <w:left w:val="none" w:sz="0" w:space="0" w:color="auto"/>
        <w:bottom w:val="none" w:sz="0" w:space="0" w:color="auto"/>
        <w:right w:val="none" w:sz="0" w:space="0" w:color="auto"/>
      </w:divBdr>
    </w:div>
    <w:div w:id="1710570677">
      <w:bodyDiv w:val="1"/>
      <w:marLeft w:val="0"/>
      <w:marRight w:val="0"/>
      <w:marTop w:val="0"/>
      <w:marBottom w:val="0"/>
      <w:divBdr>
        <w:top w:val="none" w:sz="0" w:space="0" w:color="auto"/>
        <w:left w:val="none" w:sz="0" w:space="0" w:color="auto"/>
        <w:bottom w:val="none" w:sz="0" w:space="0" w:color="auto"/>
        <w:right w:val="none" w:sz="0" w:space="0" w:color="auto"/>
      </w:divBdr>
    </w:div>
    <w:div w:id="1712538476">
      <w:bodyDiv w:val="1"/>
      <w:marLeft w:val="0"/>
      <w:marRight w:val="0"/>
      <w:marTop w:val="0"/>
      <w:marBottom w:val="0"/>
      <w:divBdr>
        <w:top w:val="none" w:sz="0" w:space="0" w:color="auto"/>
        <w:left w:val="none" w:sz="0" w:space="0" w:color="auto"/>
        <w:bottom w:val="none" w:sz="0" w:space="0" w:color="auto"/>
        <w:right w:val="none" w:sz="0" w:space="0" w:color="auto"/>
      </w:divBdr>
      <w:divsChild>
        <w:div w:id="255097860">
          <w:marLeft w:val="0"/>
          <w:marRight w:val="0"/>
          <w:marTop w:val="0"/>
          <w:marBottom w:val="0"/>
          <w:divBdr>
            <w:top w:val="none" w:sz="0" w:space="0" w:color="auto"/>
            <w:left w:val="none" w:sz="0" w:space="0" w:color="auto"/>
            <w:bottom w:val="none" w:sz="0" w:space="0" w:color="auto"/>
            <w:right w:val="none" w:sz="0" w:space="0" w:color="auto"/>
          </w:divBdr>
        </w:div>
        <w:div w:id="1062564528">
          <w:marLeft w:val="0"/>
          <w:marRight w:val="0"/>
          <w:marTop w:val="0"/>
          <w:marBottom w:val="0"/>
          <w:divBdr>
            <w:top w:val="none" w:sz="0" w:space="0" w:color="auto"/>
            <w:left w:val="none" w:sz="0" w:space="0" w:color="auto"/>
            <w:bottom w:val="none" w:sz="0" w:space="0" w:color="auto"/>
            <w:right w:val="none" w:sz="0" w:space="0" w:color="auto"/>
          </w:divBdr>
        </w:div>
      </w:divsChild>
    </w:div>
    <w:div w:id="1713531530">
      <w:bodyDiv w:val="1"/>
      <w:marLeft w:val="0"/>
      <w:marRight w:val="0"/>
      <w:marTop w:val="0"/>
      <w:marBottom w:val="0"/>
      <w:divBdr>
        <w:top w:val="none" w:sz="0" w:space="0" w:color="auto"/>
        <w:left w:val="none" w:sz="0" w:space="0" w:color="auto"/>
        <w:bottom w:val="none" w:sz="0" w:space="0" w:color="auto"/>
        <w:right w:val="none" w:sz="0" w:space="0" w:color="auto"/>
      </w:divBdr>
    </w:div>
    <w:div w:id="1714040560">
      <w:bodyDiv w:val="1"/>
      <w:marLeft w:val="0"/>
      <w:marRight w:val="0"/>
      <w:marTop w:val="0"/>
      <w:marBottom w:val="0"/>
      <w:divBdr>
        <w:top w:val="none" w:sz="0" w:space="0" w:color="auto"/>
        <w:left w:val="none" w:sz="0" w:space="0" w:color="auto"/>
        <w:bottom w:val="none" w:sz="0" w:space="0" w:color="auto"/>
        <w:right w:val="none" w:sz="0" w:space="0" w:color="auto"/>
      </w:divBdr>
    </w:div>
    <w:div w:id="1720860293">
      <w:bodyDiv w:val="1"/>
      <w:marLeft w:val="0"/>
      <w:marRight w:val="0"/>
      <w:marTop w:val="0"/>
      <w:marBottom w:val="0"/>
      <w:divBdr>
        <w:top w:val="none" w:sz="0" w:space="0" w:color="auto"/>
        <w:left w:val="none" w:sz="0" w:space="0" w:color="auto"/>
        <w:bottom w:val="none" w:sz="0" w:space="0" w:color="auto"/>
        <w:right w:val="none" w:sz="0" w:space="0" w:color="auto"/>
      </w:divBdr>
    </w:div>
    <w:div w:id="1722748666">
      <w:bodyDiv w:val="1"/>
      <w:marLeft w:val="0"/>
      <w:marRight w:val="0"/>
      <w:marTop w:val="0"/>
      <w:marBottom w:val="0"/>
      <w:divBdr>
        <w:top w:val="none" w:sz="0" w:space="0" w:color="auto"/>
        <w:left w:val="none" w:sz="0" w:space="0" w:color="auto"/>
        <w:bottom w:val="none" w:sz="0" w:space="0" w:color="auto"/>
        <w:right w:val="none" w:sz="0" w:space="0" w:color="auto"/>
      </w:divBdr>
    </w:div>
    <w:div w:id="1725174733">
      <w:bodyDiv w:val="1"/>
      <w:marLeft w:val="0"/>
      <w:marRight w:val="0"/>
      <w:marTop w:val="0"/>
      <w:marBottom w:val="0"/>
      <w:divBdr>
        <w:top w:val="none" w:sz="0" w:space="0" w:color="auto"/>
        <w:left w:val="none" w:sz="0" w:space="0" w:color="auto"/>
        <w:bottom w:val="none" w:sz="0" w:space="0" w:color="auto"/>
        <w:right w:val="none" w:sz="0" w:space="0" w:color="auto"/>
      </w:divBdr>
    </w:div>
    <w:div w:id="1725567518">
      <w:bodyDiv w:val="1"/>
      <w:marLeft w:val="0"/>
      <w:marRight w:val="0"/>
      <w:marTop w:val="0"/>
      <w:marBottom w:val="0"/>
      <w:divBdr>
        <w:top w:val="none" w:sz="0" w:space="0" w:color="auto"/>
        <w:left w:val="none" w:sz="0" w:space="0" w:color="auto"/>
        <w:bottom w:val="none" w:sz="0" w:space="0" w:color="auto"/>
        <w:right w:val="none" w:sz="0" w:space="0" w:color="auto"/>
      </w:divBdr>
      <w:divsChild>
        <w:div w:id="550507804">
          <w:marLeft w:val="0"/>
          <w:marRight w:val="0"/>
          <w:marTop w:val="0"/>
          <w:marBottom w:val="0"/>
          <w:divBdr>
            <w:top w:val="none" w:sz="0" w:space="0" w:color="auto"/>
            <w:left w:val="none" w:sz="0" w:space="0" w:color="auto"/>
            <w:bottom w:val="none" w:sz="0" w:space="0" w:color="auto"/>
            <w:right w:val="none" w:sz="0" w:space="0" w:color="auto"/>
          </w:divBdr>
        </w:div>
        <w:div w:id="1592351942">
          <w:marLeft w:val="0"/>
          <w:marRight w:val="0"/>
          <w:marTop w:val="0"/>
          <w:marBottom w:val="0"/>
          <w:divBdr>
            <w:top w:val="none" w:sz="0" w:space="0" w:color="auto"/>
            <w:left w:val="none" w:sz="0" w:space="0" w:color="auto"/>
            <w:bottom w:val="none" w:sz="0" w:space="0" w:color="auto"/>
            <w:right w:val="none" w:sz="0" w:space="0" w:color="auto"/>
          </w:divBdr>
        </w:div>
        <w:div w:id="1132939380">
          <w:marLeft w:val="0"/>
          <w:marRight w:val="0"/>
          <w:marTop w:val="0"/>
          <w:marBottom w:val="0"/>
          <w:divBdr>
            <w:top w:val="none" w:sz="0" w:space="0" w:color="auto"/>
            <w:left w:val="none" w:sz="0" w:space="0" w:color="auto"/>
            <w:bottom w:val="none" w:sz="0" w:space="0" w:color="auto"/>
            <w:right w:val="none" w:sz="0" w:space="0" w:color="auto"/>
          </w:divBdr>
        </w:div>
        <w:div w:id="585845963">
          <w:marLeft w:val="0"/>
          <w:marRight w:val="0"/>
          <w:marTop w:val="0"/>
          <w:marBottom w:val="0"/>
          <w:divBdr>
            <w:top w:val="none" w:sz="0" w:space="0" w:color="auto"/>
            <w:left w:val="none" w:sz="0" w:space="0" w:color="auto"/>
            <w:bottom w:val="none" w:sz="0" w:space="0" w:color="auto"/>
            <w:right w:val="none" w:sz="0" w:space="0" w:color="auto"/>
          </w:divBdr>
        </w:div>
        <w:div w:id="783765720">
          <w:marLeft w:val="0"/>
          <w:marRight w:val="0"/>
          <w:marTop w:val="0"/>
          <w:marBottom w:val="0"/>
          <w:divBdr>
            <w:top w:val="none" w:sz="0" w:space="0" w:color="auto"/>
            <w:left w:val="none" w:sz="0" w:space="0" w:color="auto"/>
            <w:bottom w:val="none" w:sz="0" w:space="0" w:color="auto"/>
            <w:right w:val="none" w:sz="0" w:space="0" w:color="auto"/>
          </w:divBdr>
        </w:div>
        <w:div w:id="228733487">
          <w:marLeft w:val="0"/>
          <w:marRight w:val="0"/>
          <w:marTop w:val="0"/>
          <w:marBottom w:val="0"/>
          <w:divBdr>
            <w:top w:val="none" w:sz="0" w:space="0" w:color="auto"/>
            <w:left w:val="none" w:sz="0" w:space="0" w:color="auto"/>
            <w:bottom w:val="none" w:sz="0" w:space="0" w:color="auto"/>
            <w:right w:val="none" w:sz="0" w:space="0" w:color="auto"/>
          </w:divBdr>
        </w:div>
        <w:div w:id="1484085052">
          <w:marLeft w:val="0"/>
          <w:marRight w:val="0"/>
          <w:marTop w:val="0"/>
          <w:marBottom w:val="0"/>
          <w:divBdr>
            <w:top w:val="none" w:sz="0" w:space="0" w:color="auto"/>
            <w:left w:val="none" w:sz="0" w:space="0" w:color="auto"/>
            <w:bottom w:val="none" w:sz="0" w:space="0" w:color="auto"/>
            <w:right w:val="none" w:sz="0" w:space="0" w:color="auto"/>
          </w:divBdr>
        </w:div>
        <w:div w:id="1033775052">
          <w:marLeft w:val="0"/>
          <w:marRight w:val="0"/>
          <w:marTop w:val="0"/>
          <w:marBottom w:val="0"/>
          <w:divBdr>
            <w:top w:val="none" w:sz="0" w:space="0" w:color="auto"/>
            <w:left w:val="none" w:sz="0" w:space="0" w:color="auto"/>
            <w:bottom w:val="none" w:sz="0" w:space="0" w:color="auto"/>
            <w:right w:val="none" w:sz="0" w:space="0" w:color="auto"/>
          </w:divBdr>
        </w:div>
        <w:div w:id="1529490717">
          <w:marLeft w:val="0"/>
          <w:marRight w:val="0"/>
          <w:marTop w:val="0"/>
          <w:marBottom w:val="0"/>
          <w:divBdr>
            <w:top w:val="none" w:sz="0" w:space="0" w:color="auto"/>
            <w:left w:val="none" w:sz="0" w:space="0" w:color="auto"/>
            <w:bottom w:val="none" w:sz="0" w:space="0" w:color="auto"/>
            <w:right w:val="none" w:sz="0" w:space="0" w:color="auto"/>
          </w:divBdr>
        </w:div>
        <w:div w:id="1405030476">
          <w:marLeft w:val="0"/>
          <w:marRight w:val="0"/>
          <w:marTop w:val="0"/>
          <w:marBottom w:val="0"/>
          <w:divBdr>
            <w:top w:val="none" w:sz="0" w:space="0" w:color="auto"/>
            <w:left w:val="none" w:sz="0" w:space="0" w:color="auto"/>
            <w:bottom w:val="none" w:sz="0" w:space="0" w:color="auto"/>
            <w:right w:val="none" w:sz="0" w:space="0" w:color="auto"/>
          </w:divBdr>
        </w:div>
        <w:div w:id="1242565215">
          <w:marLeft w:val="0"/>
          <w:marRight w:val="0"/>
          <w:marTop w:val="0"/>
          <w:marBottom w:val="0"/>
          <w:divBdr>
            <w:top w:val="none" w:sz="0" w:space="0" w:color="auto"/>
            <w:left w:val="none" w:sz="0" w:space="0" w:color="auto"/>
            <w:bottom w:val="none" w:sz="0" w:space="0" w:color="auto"/>
            <w:right w:val="none" w:sz="0" w:space="0" w:color="auto"/>
          </w:divBdr>
        </w:div>
        <w:div w:id="1529026891">
          <w:marLeft w:val="0"/>
          <w:marRight w:val="0"/>
          <w:marTop w:val="0"/>
          <w:marBottom w:val="0"/>
          <w:divBdr>
            <w:top w:val="none" w:sz="0" w:space="0" w:color="auto"/>
            <w:left w:val="none" w:sz="0" w:space="0" w:color="auto"/>
            <w:bottom w:val="none" w:sz="0" w:space="0" w:color="auto"/>
            <w:right w:val="none" w:sz="0" w:space="0" w:color="auto"/>
          </w:divBdr>
        </w:div>
      </w:divsChild>
    </w:div>
    <w:div w:id="1728608055">
      <w:bodyDiv w:val="1"/>
      <w:marLeft w:val="0"/>
      <w:marRight w:val="0"/>
      <w:marTop w:val="0"/>
      <w:marBottom w:val="0"/>
      <w:divBdr>
        <w:top w:val="none" w:sz="0" w:space="0" w:color="auto"/>
        <w:left w:val="none" w:sz="0" w:space="0" w:color="auto"/>
        <w:bottom w:val="none" w:sz="0" w:space="0" w:color="auto"/>
        <w:right w:val="none" w:sz="0" w:space="0" w:color="auto"/>
      </w:divBdr>
    </w:div>
    <w:div w:id="1728801111">
      <w:bodyDiv w:val="1"/>
      <w:marLeft w:val="0"/>
      <w:marRight w:val="0"/>
      <w:marTop w:val="0"/>
      <w:marBottom w:val="0"/>
      <w:divBdr>
        <w:top w:val="none" w:sz="0" w:space="0" w:color="auto"/>
        <w:left w:val="none" w:sz="0" w:space="0" w:color="auto"/>
        <w:bottom w:val="none" w:sz="0" w:space="0" w:color="auto"/>
        <w:right w:val="none" w:sz="0" w:space="0" w:color="auto"/>
      </w:divBdr>
      <w:divsChild>
        <w:div w:id="1158114000">
          <w:marLeft w:val="0"/>
          <w:marRight w:val="0"/>
          <w:marTop w:val="0"/>
          <w:marBottom w:val="0"/>
          <w:divBdr>
            <w:top w:val="none" w:sz="0" w:space="0" w:color="auto"/>
            <w:left w:val="none" w:sz="0" w:space="0" w:color="auto"/>
            <w:bottom w:val="none" w:sz="0" w:space="0" w:color="auto"/>
            <w:right w:val="none" w:sz="0" w:space="0" w:color="auto"/>
          </w:divBdr>
        </w:div>
        <w:div w:id="1212883862">
          <w:marLeft w:val="0"/>
          <w:marRight w:val="0"/>
          <w:marTop w:val="0"/>
          <w:marBottom w:val="0"/>
          <w:divBdr>
            <w:top w:val="none" w:sz="0" w:space="0" w:color="auto"/>
            <w:left w:val="none" w:sz="0" w:space="0" w:color="auto"/>
            <w:bottom w:val="none" w:sz="0" w:space="0" w:color="auto"/>
            <w:right w:val="none" w:sz="0" w:space="0" w:color="auto"/>
          </w:divBdr>
        </w:div>
      </w:divsChild>
    </w:div>
    <w:div w:id="1730035550">
      <w:bodyDiv w:val="1"/>
      <w:marLeft w:val="0"/>
      <w:marRight w:val="0"/>
      <w:marTop w:val="0"/>
      <w:marBottom w:val="0"/>
      <w:divBdr>
        <w:top w:val="none" w:sz="0" w:space="0" w:color="auto"/>
        <w:left w:val="none" w:sz="0" w:space="0" w:color="auto"/>
        <w:bottom w:val="none" w:sz="0" w:space="0" w:color="auto"/>
        <w:right w:val="none" w:sz="0" w:space="0" w:color="auto"/>
      </w:divBdr>
      <w:divsChild>
        <w:div w:id="1915430850">
          <w:marLeft w:val="0"/>
          <w:marRight w:val="0"/>
          <w:marTop w:val="0"/>
          <w:marBottom w:val="0"/>
          <w:divBdr>
            <w:top w:val="none" w:sz="0" w:space="0" w:color="auto"/>
            <w:left w:val="none" w:sz="0" w:space="0" w:color="auto"/>
            <w:bottom w:val="none" w:sz="0" w:space="0" w:color="auto"/>
            <w:right w:val="none" w:sz="0" w:space="0" w:color="auto"/>
          </w:divBdr>
        </w:div>
        <w:div w:id="1484354471">
          <w:marLeft w:val="0"/>
          <w:marRight w:val="0"/>
          <w:marTop w:val="0"/>
          <w:marBottom w:val="0"/>
          <w:divBdr>
            <w:top w:val="none" w:sz="0" w:space="0" w:color="auto"/>
            <w:left w:val="none" w:sz="0" w:space="0" w:color="auto"/>
            <w:bottom w:val="none" w:sz="0" w:space="0" w:color="auto"/>
            <w:right w:val="none" w:sz="0" w:space="0" w:color="auto"/>
          </w:divBdr>
        </w:div>
      </w:divsChild>
    </w:div>
    <w:div w:id="1730878282">
      <w:bodyDiv w:val="1"/>
      <w:marLeft w:val="0"/>
      <w:marRight w:val="0"/>
      <w:marTop w:val="0"/>
      <w:marBottom w:val="0"/>
      <w:divBdr>
        <w:top w:val="none" w:sz="0" w:space="0" w:color="auto"/>
        <w:left w:val="none" w:sz="0" w:space="0" w:color="auto"/>
        <w:bottom w:val="none" w:sz="0" w:space="0" w:color="auto"/>
        <w:right w:val="none" w:sz="0" w:space="0" w:color="auto"/>
      </w:divBdr>
    </w:div>
    <w:div w:id="1731418429">
      <w:bodyDiv w:val="1"/>
      <w:marLeft w:val="0"/>
      <w:marRight w:val="0"/>
      <w:marTop w:val="0"/>
      <w:marBottom w:val="0"/>
      <w:divBdr>
        <w:top w:val="none" w:sz="0" w:space="0" w:color="auto"/>
        <w:left w:val="none" w:sz="0" w:space="0" w:color="auto"/>
        <w:bottom w:val="none" w:sz="0" w:space="0" w:color="auto"/>
        <w:right w:val="none" w:sz="0" w:space="0" w:color="auto"/>
      </w:divBdr>
      <w:divsChild>
        <w:div w:id="169761201">
          <w:marLeft w:val="0"/>
          <w:marRight w:val="0"/>
          <w:marTop w:val="0"/>
          <w:marBottom w:val="0"/>
          <w:divBdr>
            <w:top w:val="none" w:sz="0" w:space="0" w:color="auto"/>
            <w:left w:val="none" w:sz="0" w:space="0" w:color="auto"/>
            <w:bottom w:val="none" w:sz="0" w:space="0" w:color="auto"/>
            <w:right w:val="none" w:sz="0" w:space="0" w:color="auto"/>
          </w:divBdr>
        </w:div>
        <w:div w:id="591620717">
          <w:marLeft w:val="0"/>
          <w:marRight w:val="0"/>
          <w:marTop w:val="0"/>
          <w:marBottom w:val="0"/>
          <w:divBdr>
            <w:top w:val="none" w:sz="0" w:space="0" w:color="auto"/>
            <w:left w:val="none" w:sz="0" w:space="0" w:color="auto"/>
            <w:bottom w:val="none" w:sz="0" w:space="0" w:color="auto"/>
            <w:right w:val="none" w:sz="0" w:space="0" w:color="auto"/>
          </w:divBdr>
        </w:div>
        <w:div w:id="849029292">
          <w:marLeft w:val="0"/>
          <w:marRight w:val="0"/>
          <w:marTop w:val="0"/>
          <w:marBottom w:val="0"/>
          <w:divBdr>
            <w:top w:val="none" w:sz="0" w:space="0" w:color="auto"/>
            <w:left w:val="none" w:sz="0" w:space="0" w:color="auto"/>
            <w:bottom w:val="none" w:sz="0" w:space="0" w:color="auto"/>
            <w:right w:val="none" w:sz="0" w:space="0" w:color="auto"/>
          </w:divBdr>
        </w:div>
        <w:div w:id="1909606302">
          <w:marLeft w:val="0"/>
          <w:marRight w:val="0"/>
          <w:marTop w:val="0"/>
          <w:marBottom w:val="0"/>
          <w:divBdr>
            <w:top w:val="none" w:sz="0" w:space="0" w:color="auto"/>
            <w:left w:val="none" w:sz="0" w:space="0" w:color="auto"/>
            <w:bottom w:val="none" w:sz="0" w:space="0" w:color="auto"/>
            <w:right w:val="none" w:sz="0" w:space="0" w:color="auto"/>
          </w:divBdr>
        </w:div>
        <w:div w:id="2099790827">
          <w:marLeft w:val="0"/>
          <w:marRight w:val="0"/>
          <w:marTop w:val="0"/>
          <w:marBottom w:val="0"/>
          <w:divBdr>
            <w:top w:val="none" w:sz="0" w:space="0" w:color="auto"/>
            <w:left w:val="none" w:sz="0" w:space="0" w:color="auto"/>
            <w:bottom w:val="none" w:sz="0" w:space="0" w:color="auto"/>
            <w:right w:val="none" w:sz="0" w:space="0" w:color="auto"/>
          </w:divBdr>
        </w:div>
      </w:divsChild>
    </w:div>
    <w:div w:id="1732918678">
      <w:bodyDiv w:val="1"/>
      <w:marLeft w:val="0"/>
      <w:marRight w:val="0"/>
      <w:marTop w:val="0"/>
      <w:marBottom w:val="0"/>
      <w:divBdr>
        <w:top w:val="none" w:sz="0" w:space="0" w:color="auto"/>
        <w:left w:val="none" w:sz="0" w:space="0" w:color="auto"/>
        <w:bottom w:val="none" w:sz="0" w:space="0" w:color="auto"/>
        <w:right w:val="none" w:sz="0" w:space="0" w:color="auto"/>
      </w:divBdr>
    </w:div>
    <w:div w:id="1735152938">
      <w:bodyDiv w:val="1"/>
      <w:marLeft w:val="0"/>
      <w:marRight w:val="0"/>
      <w:marTop w:val="0"/>
      <w:marBottom w:val="0"/>
      <w:divBdr>
        <w:top w:val="none" w:sz="0" w:space="0" w:color="auto"/>
        <w:left w:val="none" w:sz="0" w:space="0" w:color="auto"/>
        <w:bottom w:val="none" w:sz="0" w:space="0" w:color="auto"/>
        <w:right w:val="none" w:sz="0" w:space="0" w:color="auto"/>
      </w:divBdr>
      <w:divsChild>
        <w:div w:id="538129040">
          <w:marLeft w:val="0"/>
          <w:marRight w:val="0"/>
          <w:marTop w:val="0"/>
          <w:marBottom w:val="0"/>
          <w:divBdr>
            <w:top w:val="none" w:sz="0" w:space="0" w:color="auto"/>
            <w:left w:val="none" w:sz="0" w:space="0" w:color="auto"/>
            <w:bottom w:val="none" w:sz="0" w:space="0" w:color="auto"/>
            <w:right w:val="none" w:sz="0" w:space="0" w:color="auto"/>
          </w:divBdr>
        </w:div>
        <w:div w:id="633409408">
          <w:marLeft w:val="0"/>
          <w:marRight w:val="0"/>
          <w:marTop w:val="0"/>
          <w:marBottom w:val="0"/>
          <w:divBdr>
            <w:top w:val="none" w:sz="0" w:space="0" w:color="auto"/>
            <w:left w:val="none" w:sz="0" w:space="0" w:color="auto"/>
            <w:bottom w:val="none" w:sz="0" w:space="0" w:color="auto"/>
            <w:right w:val="none" w:sz="0" w:space="0" w:color="auto"/>
          </w:divBdr>
        </w:div>
        <w:div w:id="1197935337">
          <w:marLeft w:val="0"/>
          <w:marRight w:val="0"/>
          <w:marTop w:val="0"/>
          <w:marBottom w:val="0"/>
          <w:divBdr>
            <w:top w:val="none" w:sz="0" w:space="0" w:color="auto"/>
            <w:left w:val="none" w:sz="0" w:space="0" w:color="auto"/>
            <w:bottom w:val="none" w:sz="0" w:space="0" w:color="auto"/>
            <w:right w:val="none" w:sz="0" w:space="0" w:color="auto"/>
          </w:divBdr>
        </w:div>
      </w:divsChild>
    </w:div>
    <w:div w:id="1738438094">
      <w:bodyDiv w:val="1"/>
      <w:marLeft w:val="0"/>
      <w:marRight w:val="0"/>
      <w:marTop w:val="0"/>
      <w:marBottom w:val="0"/>
      <w:divBdr>
        <w:top w:val="none" w:sz="0" w:space="0" w:color="auto"/>
        <w:left w:val="none" w:sz="0" w:space="0" w:color="auto"/>
        <w:bottom w:val="none" w:sz="0" w:space="0" w:color="auto"/>
        <w:right w:val="none" w:sz="0" w:space="0" w:color="auto"/>
      </w:divBdr>
    </w:div>
    <w:div w:id="1745033260">
      <w:bodyDiv w:val="1"/>
      <w:marLeft w:val="0"/>
      <w:marRight w:val="0"/>
      <w:marTop w:val="0"/>
      <w:marBottom w:val="0"/>
      <w:divBdr>
        <w:top w:val="none" w:sz="0" w:space="0" w:color="auto"/>
        <w:left w:val="none" w:sz="0" w:space="0" w:color="auto"/>
        <w:bottom w:val="none" w:sz="0" w:space="0" w:color="auto"/>
        <w:right w:val="none" w:sz="0" w:space="0" w:color="auto"/>
      </w:divBdr>
    </w:div>
    <w:div w:id="1748529164">
      <w:bodyDiv w:val="1"/>
      <w:marLeft w:val="0"/>
      <w:marRight w:val="0"/>
      <w:marTop w:val="0"/>
      <w:marBottom w:val="0"/>
      <w:divBdr>
        <w:top w:val="none" w:sz="0" w:space="0" w:color="auto"/>
        <w:left w:val="none" w:sz="0" w:space="0" w:color="auto"/>
        <w:bottom w:val="none" w:sz="0" w:space="0" w:color="auto"/>
        <w:right w:val="none" w:sz="0" w:space="0" w:color="auto"/>
      </w:divBdr>
    </w:div>
    <w:div w:id="1749494575">
      <w:bodyDiv w:val="1"/>
      <w:marLeft w:val="0"/>
      <w:marRight w:val="0"/>
      <w:marTop w:val="0"/>
      <w:marBottom w:val="0"/>
      <w:divBdr>
        <w:top w:val="none" w:sz="0" w:space="0" w:color="auto"/>
        <w:left w:val="none" w:sz="0" w:space="0" w:color="auto"/>
        <w:bottom w:val="none" w:sz="0" w:space="0" w:color="auto"/>
        <w:right w:val="none" w:sz="0" w:space="0" w:color="auto"/>
      </w:divBdr>
    </w:div>
    <w:div w:id="1750997972">
      <w:bodyDiv w:val="1"/>
      <w:marLeft w:val="0"/>
      <w:marRight w:val="0"/>
      <w:marTop w:val="0"/>
      <w:marBottom w:val="0"/>
      <w:divBdr>
        <w:top w:val="none" w:sz="0" w:space="0" w:color="auto"/>
        <w:left w:val="none" w:sz="0" w:space="0" w:color="auto"/>
        <w:bottom w:val="none" w:sz="0" w:space="0" w:color="auto"/>
        <w:right w:val="none" w:sz="0" w:space="0" w:color="auto"/>
      </w:divBdr>
      <w:divsChild>
        <w:div w:id="172184965">
          <w:marLeft w:val="0"/>
          <w:marRight w:val="0"/>
          <w:marTop w:val="0"/>
          <w:marBottom w:val="0"/>
          <w:divBdr>
            <w:top w:val="none" w:sz="0" w:space="0" w:color="auto"/>
            <w:left w:val="none" w:sz="0" w:space="0" w:color="auto"/>
            <w:bottom w:val="none" w:sz="0" w:space="0" w:color="auto"/>
            <w:right w:val="none" w:sz="0" w:space="0" w:color="auto"/>
          </w:divBdr>
        </w:div>
      </w:divsChild>
    </w:div>
    <w:div w:id="1753506658">
      <w:bodyDiv w:val="1"/>
      <w:marLeft w:val="0"/>
      <w:marRight w:val="0"/>
      <w:marTop w:val="0"/>
      <w:marBottom w:val="0"/>
      <w:divBdr>
        <w:top w:val="none" w:sz="0" w:space="0" w:color="auto"/>
        <w:left w:val="none" w:sz="0" w:space="0" w:color="auto"/>
        <w:bottom w:val="none" w:sz="0" w:space="0" w:color="auto"/>
        <w:right w:val="none" w:sz="0" w:space="0" w:color="auto"/>
      </w:divBdr>
    </w:div>
    <w:div w:id="1760129086">
      <w:bodyDiv w:val="1"/>
      <w:marLeft w:val="0"/>
      <w:marRight w:val="0"/>
      <w:marTop w:val="0"/>
      <w:marBottom w:val="0"/>
      <w:divBdr>
        <w:top w:val="none" w:sz="0" w:space="0" w:color="auto"/>
        <w:left w:val="none" w:sz="0" w:space="0" w:color="auto"/>
        <w:bottom w:val="none" w:sz="0" w:space="0" w:color="auto"/>
        <w:right w:val="none" w:sz="0" w:space="0" w:color="auto"/>
      </w:divBdr>
      <w:divsChild>
        <w:div w:id="210188533">
          <w:marLeft w:val="0"/>
          <w:marRight w:val="0"/>
          <w:marTop w:val="0"/>
          <w:marBottom w:val="0"/>
          <w:divBdr>
            <w:top w:val="none" w:sz="0" w:space="0" w:color="auto"/>
            <w:left w:val="none" w:sz="0" w:space="0" w:color="auto"/>
            <w:bottom w:val="none" w:sz="0" w:space="0" w:color="auto"/>
            <w:right w:val="none" w:sz="0" w:space="0" w:color="auto"/>
          </w:divBdr>
        </w:div>
        <w:div w:id="447622633">
          <w:marLeft w:val="0"/>
          <w:marRight w:val="0"/>
          <w:marTop w:val="0"/>
          <w:marBottom w:val="0"/>
          <w:divBdr>
            <w:top w:val="none" w:sz="0" w:space="0" w:color="auto"/>
            <w:left w:val="none" w:sz="0" w:space="0" w:color="auto"/>
            <w:bottom w:val="none" w:sz="0" w:space="0" w:color="auto"/>
            <w:right w:val="none" w:sz="0" w:space="0" w:color="auto"/>
          </w:divBdr>
        </w:div>
      </w:divsChild>
    </w:div>
    <w:div w:id="1760708763">
      <w:bodyDiv w:val="1"/>
      <w:marLeft w:val="0"/>
      <w:marRight w:val="0"/>
      <w:marTop w:val="0"/>
      <w:marBottom w:val="0"/>
      <w:divBdr>
        <w:top w:val="none" w:sz="0" w:space="0" w:color="auto"/>
        <w:left w:val="none" w:sz="0" w:space="0" w:color="auto"/>
        <w:bottom w:val="none" w:sz="0" w:space="0" w:color="auto"/>
        <w:right w:val="none" w:sz="0" w:space="0" w:color="auto"/>
      </w:divBdr>
    </w:div>
    <w:div w:id="1761024785">
      <w:bodyDiv w:val="1"/>
      <w:marLeft w:val="0"/>
      <w:marRight w:val="0"/>
      <w:marTop w:val="0"/>
      <w:marBottom w:val="0"/>
      <w:divBdr>
        <w:top w:val="none" w:sz="0" w:space="0" w:color="auto"/>
        <w:left w:val="none" w:sz="0" w:space="0" w:color="auto"/>
        <w:bottom w:val="none" w:sz="0" w:space="0" w:color="auto"/>
        <w:right w:val="none" w:sz="0" w:space="0" w:color="auto"/>
      </w:divBdr>
    </w:div>
    <w:div w:id="1764371617">
      <w:bodyDiv w:val="1"/>
      <w:marLeft w:val="0"/>
      <w:marRight w:val="0"/>
      <w:marTop w:val="0"/>
      <w:marBottom w:val="0"/>
      <w:divBdr>
        <w:top w:val="none" w:sz="0" w:space="0" w:color="auto"/>
        <w:left w:val="none" w:sz="0" w:space="0" w:color="auto"/>
        <w:bottom w:val="none" w:sz="0" w:space="0" w:color="auto"/>
        <w:right w:val="none" w:sz="0" w:space="0" w:color="auto"/>
      </w:divBdr>
      <w:divsChild>
        <w:div w:id="714157107">
          <w:marLeft w:val="0"/>
          <w:marRight w:val="0"/>
          <w:marTop w:val="0"/>
          <w:marBottom w:val="0"/>
          <w:divBdr>
            <w:top w:val="none" w:sz="0" w:space="0" w:color="auto"/>
            <w:left w:val="none" w:sz="0" w:space="0" w:color="auto"/>
            <w:bottom w:val="none" w:sz="0" w:space="0" w:color="auto"/>
            <w:right w:val="none" w:sz="0" w:space="0" w:color="auto"/>
          </w:divBdr>
        </w:div>
        <w:div w:id="926302355">
          <w:marLeft w:val="0"/>
          <w:marRight w:val="0"/>
          <w:marTop w:val="0"/>
          <w:marBottom w:val="0"/>
          <w:divBdr>
            <w:top w:val="none" w:sz="0" w:space="0" w:color="auto"/>
            <w:left w:val="none" w:sz="0" w:space="0" w:color="auto"/>
            <w:bottom w:val="none" w:sz="0" w:space="0" w:color="auto"/>
            <w:right w:val="none" w:sz="0" w:space="0" w:color="auto"/>
          </w:divBdr>
        </w:div>
      </w:divsChild>
    </w:div>
    <w:div w:id="1764914915">
      <w:bodyDiv w:val="1"/>
      <w:marLeft w:val="0"/>
      <w:marRight w:val="0"/>
      <w:marTop w:val="0"/>
      <w:marBottom w:val="0"/>
      <w:divBdr>
        <w:top w:val="none" w:sz="0" w:space="0" w:color="auto"/>
        <w:left w:val="none" w:sz="0" w:space="0" w:color="auto"/>
        <w:bottom w:val="none" w:sz="0" w:space="0" w:color="auto"/>
        <w:right w:val="none" w:sz="0" w:space="0" w:color="auto"/>
      </w:divBdr>
    </w:div>
    <w:div w:id="1768848273">
      <w:bodyDiv w:val="1"/>
      <w:marLeft w:val="0"/>
      <w:marRight w:val="0"/>
      <w:marTop w:val="0"/>
      <w:marBottom w:val="0"/>
      <w:divBdr>
        <w:top w:val="none" w:sz="0" w:space="0" w:color="auto"/>
        <w:left w:val="none" w:sz="0" w:space="0" w:color="auto"/>
        <w:bottom w:val="none" w:sz="0" w:space="0" w:color="auto"/>
        <w:right w:val="none" w:sz="0" w:space="0" w:color="auto"/>
      </w:divBdr>
    </w:div>
    <w:div w:id="1774474512">
      <w:bodyDiv w:val="1"/>
      <w:marLeft w:val="0"/>
      <w:marRight w:val="0"/>
      <w:marTop w:val="0"/>
      <w:marBottom w:val="0"/>
      <w:divBdr>
        <w:top w:val="none" w:sz="0" w:space="0" w:color="auto"/>
        <w:left w:val="none" w:sz="0" w:space="0" w:color="auto"/>
        <w:bottom w:val="none" w:sz="0" w:space="0" w:color="auto"/>
        <w:right w:val="none" w:sz="0" w:space="0" w:color="auto"/>
      </w:divBdr>
      <w:divsChild>
        <w:div w:id="896939578">
          <w:marLeft w:val="0"/>
          <w:marRight w:val="0"/>
          <w:marTop w:val="0"/>
          <w:marBottom w:val="0"/>
          <w:divBdr>
            <w:top w:val="none" w:sz="0" w:space="0" w:color="auto"/>
            <w:left w:val="none" w:sz="0" w:space="0" w:color="auto"/>
            <w:bottom w:val="none" w:sz="0" w:space="0" w:color="auto"/>
            <w:right w:val="none" w:sz="0" w:space="0" w:color="auto"/>
          </w:divBdr>
        </w:div>
        <w:div w:id="1482043868">
          <w:marLeft w:val="0"/>
          <w:marRight w:val="0"/>
          <w:marTop w:val="0"/>
          <w:marBottom w:val="0"/>
          <w:divBdr>
            <w:top w:val="none" w:sz="0" w:space="0" w:color="auto"/>
            <w:left w:val="none" w:sz="0" w:space="0" w:color="auto"/>
            <w:bottom w:val="none" w:sz="0" w:space="0" w:color="auto"/>
            <w:right w:val="none" w:sz="0" w:space="0" w:color="auto"/>
          </w:divBdr>
        </w:div>
        <w:div w:id="1780372407">
          <w:marLeft w:val="0"/>
          <w:marRight w:val="0"/>
          <w:marTop w:val="0"/>
          <w:marBottom w:val="0"/>
          <w:divBdr>
            <w:top w:val="none" w:sz="0" w:space="0" w:color="auto"/>
            <w:left w:val="none" w:sz="0" w:space="0" w:color="auto"/>
            <w:bottom w:val="none" w:sz="0" w:space="0" w:color="auto"/>
            <w:right w:val="none" w:sz="0" w:space="0" w:color="auto"/>
          </w:divBdr>
        </w:div>
        <w:div w:id="986007019">
          <w:marLeft w:val="0"/>
          <w:marRight w:val="0"/>
          <w:marTop w:val="0"/>
          <w:marBottom w:val="0"/>
          <w:divBdr>
            <w:top w:val="none" w:sz="0" w:space="0" w:color="auto"/>
            <w:left w:val="none" w:sz="0" w:space="0" w:color="auto"/>
            <w:bottom w:val="none" w:sz="0" w:space="0" w:color="auto"/>
            <w:right w:val="none" w:sz="0" w:space="0" w:color="auto"/>
          </w:divBdr>
        </w:div>
        <w:div w:id="1395271735">
          <w:marLeft w:val="0"/>
          <w:marRight w:val="0"/>
          <w:marTop w:val="0"/>
          <w:marBottom w:val="0"/>
          <w:divBdr>
            <w:top w:val="none" w:sz="0" w:space="0" w:color="auto"/>
            <w:left w:val="none" w:sz="0" w:space="0" w:color="auto"/>
            <w:bottom w:val="none" w:sz="0" w:space="0" w:color="auto"/>
            <w:right w:val="none" w:sz="0" w:space="0" w:color="auto"/>
          </w:divBdr>
        </w:div>
        <w:div w:id="1705012365">
          <w:marLeft w:val="0"/>
          <w:marRight w:val="0"/>
          <w:marTop w:val="0"/>
          <w:marBottom w:val="0"/>
          <w:divBdr>
            <w:top w:val="none" w:sz="0" w:space="0" w:color="auto"/>
            <w:left w:val="none" w:sz="0" w:space="0" w:color="auto"/>
            <w:bottom w:val="none" w:sz="0" w:space="0" w:color="auto"/>
            <w:right w:val="none" w:sz="0" w:space="0" w:color="auto"/>
          </w:divBdr>
        </w:div>
        <w:div w:id="2011907347">
          <w:marLeft w:val="0"/>
          <w:marRight w:val="0"/>
          <w:marTop w:val="0"/>
          <w:marBottom w:val="0"/>
          <w:divBdr>
            <w:top w:val="none" w:sz="0" w:space="0" w:color="auto"/>
            <w:left w:val="none" w:sz="0" w:space="0" w:color="auto"/>
            <w:bottom w:val="none" w:sz="0" w:space="0" w:color="auto"/>
            <w:right w:val="none" w:sz="0" w:space="0" w:color="auto"/>
          </w:divBdr>
        </w:div>
        <w:div w:id="2101945014">
          <w:marLeft w:val="0"/>
          <w:marRight w:val="0"/>
          <w:marTop w:val="0"/>
          <w:marBottom w:val="0"/>
          <w:divBdr>
            <w:top w:val="none" w:sz="0" w:space="0" w:color="auto"/>
            <w:left w:val="none" w:sz="0" w:space="0" w:color="auto"/>
            <w:bottom w:val="none" w:sz="0" w:space="0" w:color="auto"/>
            <w:right w:val="none" w:sz="0" w:space="0" w:color="auto"/>
          </w:divBdr>
        </w:div>
        <w:div w:id="777532707">
          <w:marLeft w:val="0"/>
          <w:marRight w:val="0"/>
          <w:marTop w:val="0"/>
          <w:marBottom w:val="0"/>
          <w:divBdr>
            <w:top w:val="none" w:sz="0" w:space="0" w:color="auto"/>
            <w:left w:val="none" w:sz="0" w:space="0" w:color="auto"/>
            <w:bottom w:val="none" w:sz="0" w:space="0" w:color="auto"/>
            <w:right w:val="none" w:sz="0" w:space="0" w:color="auto"/>
          </w:divBdr>
        </w:div>
        <w:div w:id="584613743">
          <w:marLeft w:val="0"/>
          <w:marRight w:val="0"/>
          <w:marTop w:val="0"/>
          <w:marBottom w:val="0"/>
          <w:divBdr>
            <w:top w:val="none" w:sz="0" w:space="0" w:color="auto"/>
            <w:left w:val="none" w:sz="0" w:space="0" w:color="auto"/>
            <w:bottom w:val="none" w:sz="0" w:space="0" w:color="auto"/>
            <w:right w:val="none" w:sz="0" w:space="0" w:color="auto"/>
          </w:divBdr>
        </w:div>
        <w:div w:id="1957171197">
          <w:marLeft w:val="0"/>
          <w:marRight w:val="0"/>
          <w:marTop w:val="0"/>
          <w:marBottom w:val="0"/>
          <w:divBdr>
            <w:top w:val="none" w:sz="0" w:space="0" w:color="auto"/>
            <w:left w:val="none" w:sz="0" w:space="0" w:color="auto"/>
            <w:bottom w:val="none" w:sz="0" w:space="0" w:color="auto"/>
            <w:right w:val="none" w:sz="0" w:space="0" w:color="auto"/>
          </w:divBdr>
        </w:div>
      </w:divsChild>
    </w:div>
    <w:div w:id="1777404637">
      <w:bodyDiv w:val="1"/>
      <w:marLeft w:val="0"/>
      <w:marRight w:val="0"/>
      <w:marTop w:val="0"/>
      <w:marBottom w:val="0"/>
      <w:divBdr>
        <w:top w:val="none" w:sz="0" w:space="0" w:color="auto"/>
        <w:left w:val="none" w:sz="0" w:space="0" w:color="auto"/>
        <w:bottom w:val="none" w:sz="0" w:space="0" w:color="auto"/>
        <w:right w:val="none" w:sz="0" w:space="0" w:color="auto"/>
      </w:divBdr>
    </w:div>
    <w:div w:id="1777872516">
      <w:bodyDiv w:val="1"/>
      <w:marLeft w:val="0"/>
      <w:marRight w:val="0"/>
      <w:marTop w:val="0"/>
      <w:marBottom w:val="0"/>
      <w:divBdr>
        <w:top w:val="none" w:sz="0" w:space="0" w:color="auto"/>
        <w:left w:val="none" w:sz="0" w:space="0" w:color="auto"/>
        <w:bottom w:val="none" w:sz="0" w:space="0" w:color="auto"/>
        <w:right w:val="none" w:sz="0" w:space="0" w:color="auto"/>
      </w:divBdr>
    </w:div>
    <w:div w:id="1780828522">
      <w:bodyDiv w:val="1"/>
      <w:marLeft w:val="0"/>
      <w:marRight w:val="0"/>
      <w:marTop w:val="0"/>
      <w:marBottom w:val="0"/>
      <w:divBdr>
        <w:top w:val="none" w:sz="0" w:space="0" w:color="auto"/>
        <w:left w:val="none" w:sz="0" w:space="0" w:color="auto"/>
        <w:bottom w:val="none" w:sz="0" w:space="0" w:color="auto"/>
        <w:right w:val="none" w:sz="0" w:space="0" w:color="auto"/>
      </w:divBdr>
    </w:div>
    <w:div w:id="1783067715">
      <w:bodyDiv w:val="1"/>
      <w:marLeft w:val="0"/>
      <w:marRight w:val="0"/>
      <w:marTop w:val="0"/>
      <w:marBottom w:val="0"/>
      <w:divBdr>
        <w:top w:val="none" w:sz="0" w:space="0" w:color="auto"/>
        <w:left w:val="none" w:sz="0" w:space="0" w:color="auto"/>
        <w:bottom w:val="none" w:sz="0" w:space="0" w:color="auto"/>
        <w:right w:val="none" w:sz="0" w:space="0" w:color="auto"/>
      </w:divBdr>
      <w:divsChild>
        <w:div w:id="2008047832">
          <w:marLeft w:val="0"/>
          <w:marRight w:val="0"/>
          <w:marTop w:val="0"/>
          <w:marBottom w:val="0"/>
          <w:divBdr>
            <w:top w:val="none" w:sz="0" w:space="0" w:color="auto"/>
            <w:left w:val="none" w:sz="0" w:space="0" w:color="auto"/>
            <w:bottom w:val="none" w:sz="0" w:space="0" w:color="auto"/>
            <w:right w:val="none" w:sz="0" w:space="0" w:color="auto"/>
          </w:divBdr>
        </w:div>
        <w:div w:id="1596789903">
          <w:marLeft w:val="0"/>
          <w:marRight w:val="0"/>
          <w:marTop w:val="0"/>
          <w:marBottom w:val="0"/>
          <w:divBdr>
            <w:top w:val="none" w:sz="0" w:space="0" w:color="auto"/>
            <w:left w:val="none" w:sz="0" w:space="0" w:color="auto"/>
            <w:bottom w:val="none" w:sz="0" w:space="0" w:color="auto"/>
            <w:right w:val="none" w:sz="0" w:space="0" w:color="auto"/>
          </w:divBdr>
        </w:div>
        <w:div w:id="870268003">
          <w:marLeft w:val="0"/>
          <w:marRight w:val="0"/>
          <w:marTop w:val="0"/>
          <w:marBottom w:val="0"/>
          <w:divBdr>
            <w:top w:val="none" w:sz="0" w:space="0" w:color="auto"/>
            <w:left w:val="none" w:sz="0" w:space="0" w:color="auto"/>
            <w:bottom w:val="none" w:sz="0" w:space="0" w:color="auto"/>
            <w:right w:val="none" w:sz="0" w:space="0" w:color="auto"/>
          </w:divBdr>
        </w:div>
        <w:div w:id="1063257423">
          <w:marLeft w:val="0"/>
          <w:marRight w:val="0"/>
          <w:marTop w:val="0"/>
          <w:marBottom w:val="0"/>
          <w:divBdr>
            <w:top w:val="none" w:sz="0" w:space="0" w:color="auto"/>
            <w:left w:val="none" w:sz="0" w:space="0" w:color="auto"/>
            <w:bottom w:val="none" w:sz="0" w:space="0" w:color="auto"/>
            <w:right w:val="none" w:sz="0" w:space="0" w:color="auto"/>
          </w:divBdr>
        </w:div>
        <w:div w:id="781849586">
          <w:marLeft w:val="0"/>
          <w:marRight w:val="0"/>
          <w:marTop w:val="0"/>
          <w:marBottom w:val="0"/>
          <w:divBdr>
            <w:top w:val="none" w:sz="0" w:space="0" w:color="auto"/>
            <w:left w:val="none" w:sz="0" w:space="0" w:color="auto"/>
            <w:bottom w:val="none" w:sz="0" w:space="0" w:color="auto"/>
            <w:right w:val="none" w:sz="0" w:space="0" w:color="auto"/>
          </w:divBdr>
        </w:div>
        <w:div w:id="1131559876">
          <w:marLeft w:val="0"/>
          <w:marRight w:val="0"/>
          <w:marTop w:val="0"/>
          <w:marBottom w:val="0"/>
          <w:divBdr>
            <w:top w:val="none" w:sz="0" w:space="0" w:color="auto"/>
            <w:left w:val="none" w:sz="0" w:space="0" w:color="auto"/>
            <w:bottom w:val="none" w:sz="0" w:space="0" w:color="auto"/>
            <w:right w:val="none" w:sz="0" w:space="0" w:color="auto"/>
          </w:divBdr>
        </w:div>
      </w:divsChild>
    </w:div>
    <w:div w:id="1785270058">
      <w:bodyDiv w:val="1"/>
      <w:marLeft w:val="0"/>
      <w:marRight w:val="0"/>
      <w:marTop w:val="0"/>
      <w:marBottom w:val="0"/>
      <w:divBdr>
        <w:top w:val="none" w:sz="0" w:space="0" w:color="auto"/>
        <w:left w:val="none" w:sz="0" w:space="0" w:color="auto"/>
        <w:bottom w:val="none" w:sz="0" w:space="0" w:color="auto"/>
        <w:right w:val="none" w:sz="0" w:space="0" w:color="auto"/>
      </w:divBdr>
    </w:div>
    <w:div w:id="1788355951">
      <w:bodyDiv w:val="1"/>
      <w:marLeft w:val="0"/>
      <w:marRight w:val="0"/>
      <w:marTop w:val="0"/>
      <w:marBottom w:val="0"/>
      <w:divBdr>
        <w:top w:val="none" w:sz="0" w:space="0" w:color="auto"/>
        <w:left w:val="none" w:sz="0" w:space="0" w:color="auto"/>
        <w:bottom w:val="none" w:sz="0" w:space="0" w:color="auto"/>
        <w:right w:val="none" w:sz="0" w:space="0" w:color="auto"/>
      </w:divBdr>
    </w:div>
    <w:div w:id="1790978011">
      <w:bodyDiv w:val="1"/>
      <w:marLeft w:val="0"/>
      <w:marRight w:val="0"/>
      <w:marTop w:val="0"/>
      <w:marBottom w:val="0"/>
      <w:divBdr>
        <w:top w:val="none" w:sz="0" w:space="0" w:color="auto"/>
        <w:left w:val="none" w:sz="0" w:space="0" w:color="auto"/>
        <w:bottom w:val="none" w:sz="0" w:space="0" w:color="auto"/>
        <w:right w:val="none" w:sz="0" w:space="0" w:color="auto"/>
      </w:divBdr>
    </w:div>
    <w:div w:id="1794710454">
      <w:bodyDiv w:val="1"/>
      <w:marLeft w:val="0"/>
      <w:marRight w:val="0"/>
      <w:marTop w:val="0"/>
      <w:marBottom w:val="0"/>
      <w:divBdr>
        <w:top w:val="none" w:sz="0" w:space="0" w:color="auto"/>
        <w:left w:val="none" w:sz="0" w:space="0" w:color="auto"/>
        <w:bottom w:val="none" w:sz="0" w:space="0" w:color="auto"/>
        <w:right w:val="none" w:sz="0" w:space="0" w:color="auto"/>
      </w:divBdr>
      <w:divsChild>
        <w:div w:id="455299881">
          <w:marLeft w:val="0"/>
          <w:marRight w:val="0"/>
          <w:marTop w:val="0"/>
          <w:marBottom w:val="0"/>
          <w:divBdr>
            <w:top w:val="none" w:sz="0" w:space="0" w:color="auto"/>
            <w:left w:val="none" w:sz="0" w:space="0" w:color="auto"/>
            <w:bottom w:val="none" w:sz="0" w:space="0" w:color="auto"/>
            <w:right w:val="none" w:sz="0" w:space="0" w:color="auto"/>
          </w:divBdr>
        </w:div>
        <w:div w:id="821193635">
          <w:marLeft w:val="0"/>
          <w:marRight w:val="0"/>
          <w:marTop w:val="0"/>
          <w:marBottom w:val="0"/>
          <w:divBdr>
            <w:top w:val="none" w:sz="0" w:space="0" w:color="auto"/>
            <w:left w:val="none" w:sz="0" w:space="0" w:color="auto"/>
            <w:bottom w:val="none" w:sz="0" w:space="0" w:color="auto"/>
            <w:right w:val="none" w:sz="0" w:space="0" w:color="auto"/>
          </w:divBdr>
        </w:div>
        <w:div w:id="939995090">
          <w:marLeft w:val="0"/>
          <w:marRight w:val="0"/>
          <w:marTop w:val="0"/>
          <w:marBottom w:val="0"/>
          <w:divBdr>
            <w:top w:val="none" w:sz="0" w:space="0" w:color="auto"/>
            <w:left w:val="none" w:sz="0" w:space="0" w:color="auto"/>
            <w:bottom w:val="none" w:sz="0" w:space="0" w:color="auto"/>
            <w:right w:val="none" w:sz="0" w:space="0" w:color="auto"/>
          </w:divBdr>
        </w:div>
        <w:div w:id="2131851687">
          <w:marLeft w:val="0"/>
          <w:marRight w:val="0"/>
          <w:marTop w:val="0"/>
          <w:marBottom w:val="0"/>
          <w:divBdr>
            <w:top w:val="none" w:sz="0" w:space="0" w:color="auto"/>
            <w:left w:val="none" w:sz="0" w:space="0" w:color="auto"/>
            <w:bottom w:val="none" w:sz="0" w:space="0" w:color="auto"/>
            <w:right w:val="none" w:sz="0" w:space="0" w:color="auto"/>
          </w:divBdr>
        </w:div>
      </w:divsChild>
    </w:div>
    <w:div w:id="1799032392">
      <w:bodyDiv w:val="1"/>
      <w:marLeft w:val="0"/>
      <w:marRight w:val="0"/>
      <w:marTop w:val="0"/>
      <w:marBottom w:val="0"/>
      <w:divBdr>
        <w:top w:val="none" w:sz="0" w:space="0" w:color="auto"/>
        <w:left w:val="none" w:sz="0" w:space="0" w:color="auto"/>
        <w:bottom w:val="none" w:sz="0" w:space="0" w:color="auto"/>
        <w:right w:val="none" w:sz="0" w:space="0" w:color="auto"/>
      </w:divBdr>
    </w:div>
    <w:div w:id="1800028662">
      <w:bodyDiv w:val="1"/>
      <w:marLeft w:val="0"/>
      <w:marRight w:val="0"/>
      <w:marTop w:val="0"/>
      <w:marBottom w:val="0"/>
      <w:divBdr>
        <w:top w:val="none" w:sz="0" w:space="0" w:color="auto"/>
        <w:left w:val="none" w:sz="0" w:space="0" w:color="auto"/>
        <w:bottom w:val="none" w:sz="0" w:space="0" w:color="auto"/>
        <w:right w:val="none" w:sz="0" w:space="0" w:color="auto"/>
      </w:divBdr>
      <w:divsChild>
        <w:div w:id="803692927">
          <w:marLeft w:val="0"/>
          <w:marRight w:val="0"/>
          <w:marTop w:val="0"/>
          <w:marBottom w:val="0"/>
          <w:divBdr>
            <w:top w:val="none" w:sz="0" w:space="0" w:color="auto"/>
            <w:left w:val="none" w:sz="0" w:space="0" w:color="auto"/>
            <w:bottom w:val="none" w:sz="0" w:space="0" w:color="auto"/>
            <w:right w:val="none" w:sz="0" w:space="0" w:color="auto"/>
          </w:divBdr>
          <w:divsChild>
            <w:div w:id="555168826">
              <w:marLeft w:val="0"/>
              <w:marRight w:val="0"/>
              <w:marTop w:val="0"/>
              <w:marBottom w:val="0"/>
              <w:divBdr>
                <w:top w:val="none" w:sz="0" w:space="0" w:color="auto"/>
                <w:left w:val="none" w:sz="0" w:space="0" w:color="auto"/>
                <w:bottom w:val="none" w:sz="0" w:space="0" w:color="auto"/>
                <w:right w:val="none" w:sz="0" w:space="0" w:color="auto"/>
              </w:divBdr>
            </w:div>
            <w:div w:id="64798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7272">
      <w:bodyDiv w:val="1"/>
      <w:marLeft w:val="0"/>
      <w:marRight w:val="0"/>
      <w:marTop w:val="0"/>
      <w:marBottom w:val="0"/>
      <w:divBdr>
        <w:top w:val="none" w:sz="0" w:space="0" w:color="auto"/>
        <w:left w:val="none" w:sz="0" w:space="0" w:color="auto"/>
        <w:bottom w:val="none" w:sz="0" w:space="0" w:color="auto"/>
        <w:right w:val="none" w:sz="0" w:space="0" w:color="auto"/>
      </w:divBdr>
    </w:div>
    <w:div w:id="1822117067">
      <w:bodyDiv w:val="1"/>
      <w:marLeft w:val="0"/>
      <w:marRight w:val="0"/>
      <w:marTop w:val="0"/>
      <w:marBottom w:val="0"/>
      <w:divBdr>
        <w:top w:val="none" w:sz="0" w:space="0" w:color="auto"/>
        <w:left w:val="none" w:sz="0" w:space="0" w:color="auto"/>
        <w:bottom w:val="none" w:sz="0" w:space="0" w:color="auto"/>
        <w:right w:val="none" w:sz="0" w:space="0" w:color="auto"/>
      </w:divBdr>
    </w:div>
    <w:div w:id="1825123158">
      <w:bodyDiv w:val="1"/>
      <w:marLeft w:val="0"/>
      <w:marRight w:val="0"/>
      <w:marTop w:val="0"/>
      <w:marBottom w:val="0"/>
      <w:divBdr>
        <w:top w:val="none" w:sz="0" w:space="0" w:color="auto"/>
        <w:left w:val="none" w:sz="0" w:space="0" w:color="auto"/>
        <w:bottom w:val="none" w:sz="0" w:space="0" w:color="auto"/>
        <w:right w:val="none" w:sz="0" w:space="0" w:color="auto"/>
      </w:divBdr>
      <w:divsChild>
        <w:div w:id="1308053919">
          <w:marLeft w:val="0"/>
          <w:marRight w:val="0"/>
          <w:marTop w:val="0"/>
          <w:marBottom w:val="0"/>
          <w:divBdr>
            <w:top w:val="none" w:sz="0" w:space="0" w:color="auto"/>
            <w:left w:val="none" w:sz="0" w:space="0" w:color="auto"/>
            <w:bottom w:val="none" w:sz="0" w:space="0" w:color="auto"/>
            <w:right w:val="none" w:sz="0" w:space="0" w:color="auto"/>
          </w:divBdr>
        </w:div>
        <w:div w:id="1353141171">
          <w:marLeft w:val="0"/>
          <w:marRight w:val="0"/>
          <w:marTop w:val="0"/>
          <w:marBottom w:val="0"/>
          <w:divBdr>
            <w:top w:val="none" w:sz="0" w:space="0" w:color="auto"/>
            <w:left w:val="none" w:sz="0" w:space="0" w:color="auto"/>
            <w:bottom w:val="none" w:sz="0" w:space="0" w:color="auto"/>
            <w:right w:val="none" w:sz="0" w:space="0" w:color="auto"/>
          </w:divBdr>
        </w:div>
        <w:div w:id="828714787">
          <w:marLeft w:val="0"/>
          <w:marRight w:val="0"/>
          <w:marTop w:val="0"/>
          <w:marBottom w:val="0"/>
          <w:divBdr>
            <w:top w:val="none" w:sz="0" w:space="0" w:color="auto"/>
            <w:left w:val="none" w:sz="0" w:space="0" w:color="auto"/>
            <w:bottom w:val="none" w:sz="0" w:space="0" w:color="auto"/>
            <w:right w:val="none" w:sz="0" w:space="0" w:color="auto"/>
          </w:divBdr>
        </w:div>
      </w:divsChild>
    </w:div>
    <w:div w:id="1826358584">
      <w:bodyDiv w:val="1"/>
      <w:marLeft w:val="0"/>
      <w:marRight w:val="0"/>
      <w:marTop w:val="0"/>
      <w:marBottom w:val="0"/>
      <w:divBdr>
        <w:top w:val="none" w:sz="0" w:space="0" w:color="auto"/>
        <w:left w:val="none" w:sz="0" w:space="0" w:color="auto"/>
        <w:bottom w:val="none" w:sz="0" w:space="0" w:color="auto"/>
        <w:right w:val="none" w:sz="0" w:space="0" w:color="auto"/>
      </w:divBdr>
    </w:div>
    <w:div w:id="1841240463">
      <w:bodyDiv w:val="1"/>
      <w:marLeft w:val="0"/>
      <w:marRight w:val="0"/>
      <w:marTop w:val="0"/>
      <w:marBottom w:val="0"/>
      <w:divBdr>
        <w:top w:val="none" w:sz="0" w:space="0" w:color="auto"/>
        <w:left w:val="none" w:sz="0" w:space="0" w:color="auto"/>
        <w:bottom w:val="none" w:sz="0" w:space="0" w:color="auto"/>
        <w:right w:val="none" w:sz="0" w:space="0" w:color="auto"/>
      </w:divBdr>
    </w:div>
    <w:div w:id="1845046342">
      <w:bodyDiv w:val="1"/>
      <w:marLeft w:val="0"/>
      <w:marRight w:val="0"/>
      <w:marTop w:val="0"/>
      <w:marBottom w:val="0"/>
      <w:divBdr>
        <w:top w:val="none" w:sz="0" w:space="0" w:color="auto"/>
        <w:left w:val="none" w:sz="0" w:space="0" w:color="auto"/>
        <w:bottom w:val="none" w:sz="0" w:space="0" w:color="auto"/>
        <w:right w:val="none" w:sz="0" w:space="0" w:color="auto"/>
      </w:divBdr>
      <w:divsChild>
        <w:div w:id="722873080">
          <w:marLeft w:val="0"/>
          <w:marRight w:val="0"/>
          <w:marTop w:val="0"/>
          <w:marBottom w:val="0"/>
          <w:divBdr>
            <w:top w:val="none" w:sz="0" w:space="0" w:color="auto"/>
            <w:left w:val="none" w:sz="0" w:space="0" w:color="auto"/>
            <w:bottom w:val="none" w:sz="0" w:space="0" w:color="auto"/>
            <w:right w:val="none" w:sz="0" w:space="0" w:color="auto"/>
          </w:divBdr>
        </w:div>
        <w:div w:id="1071079968">
          <w:marLeft w:val="0"/>
          <w:marRight w:val="0"/>
          <w:marTop w:val="0"/>
          <w:marBottom w:val="0"/>
          <w:divBdr>
            <w:top w:val="none" w:sz="0" w:space="0" w:color="auto"/>
            <w:left w:val="none" w:sz="0" w:space="0" w:color="auto"/>
            <w:bottom w:val="none" w:sz="0" w:space="0" w:color="auto"/>
            <w:right w:val="none" w:sz="0" w:space="0" w:color="auto"/>
          </w:divBdr>
        </w:div>
        <w:div w:id="2034837398">
          <w:marLeft w:val="0"/>
          <w:marRight w:val="0"/>
          <w:marTop w:val="0"/>
          <w:marBottom w:val="0"/>
          <w:divBdr>
            <w:top w:val="none" w:sz="0" w:space="0" w:color="auto"/>
            <w:left w:val="none" w:sz="0" w:space="0" w:color="auto"/>
            <w:bottom w:val="none" w:sz="0" w:space="0" w:color="auto"/>
            <w:right w:val="none" w:sz="0" w:space="0" w:color="auto"/>
          </w:divBdr>
        </w:div>
      </w:divsChild>
    </w:div>
    <w:div w:id="1847595302">
      <w:bodyDiv w:val="1"/>
      <w:marLeft w:val="0"/>
      <w:marRight w:val="0"/>
      <w:marTop w:val="0"/>
      <w:marBottom w:val="0"/>
      <w:divBdr>
        <w:top w:val="none" w:sz="0" w:space="0" w:color="auto"/>
        <w:left w:val="none" w:sz="0" w:space="0" w:color="auto"/>
        <w:bottom w:val="none" w:sz="0" w:space="0" w:color="auto"/>
        <w:right w:val="none" w:sz="0" w:space="0" w:color="auto"/>
      </w:divBdr>
    </w:div>
    <w:div w:id="1866822394">
      <w:bodyDiv w:val="1"/>
      <w:marLeft w:val="0"/>
      <w:marRight w:val="0"/>
      <w:marTop w:val="0"/>
      <w:marBottom w:val="0"/>
      <w:divBdr>
        <w:top w:val="none" w:sz="0" w:space="0" w:color="auto"/>
        <w:left w:val="none" w:sz="0" w:space="0" w:color="auto"/>
        <w:bottom w:val="none" w:sz="0" w:space="0" w:color="auto"/>
        <w:right w:val="none" w:sz="0" w:space="0" w:color="auto"/>
      </w:divBdr>
    </w:div>
    <w:div w:id="1869563997">
      <w:bodyDiv w:val="1"/>
      <w:marLeft w:val="0"/>
      <w:marRight w:val="0"/>
      <w:marTop w:val="0"/>
      <w:marBottom w:val="0"/>
      <w:divBdr>
        <w:top w:val="none" w:sz="0" w:space="0" w:color="auto"/>
        <w:left w:val="none" w:sz="0" w:space="0" w:color="auto"/>
        <w:bottom w:val="none" w:sz="0" w:space="0" w:color="auto"/>
        <w:right w:val="none" w:sz="0" w:space="0" w:color="auto"/>
      </w:divBdr>
    </w:div>
    <w:div w:id="1869952572">
      <w:bodyDiv w:val="1"/>
      <w:marLeft w:val="0"/>
      <w:marRight w:val="0"/>
      <w:marTop w:val="0"/>
      <w:marBottom w:val="0"/>
      <w:divBdr>
        <w:top w:val="none" w:sz="0" w:space="0" w:color="auto"/>
        <w:left w:val="none" w:sz="0" w:space="0" w:color="auto"/>
        <w:bottom w:val="none" w:sz="0" w:space="0" w:color="auto"/>
        <w:right w:val="none" w:sz="0" w:space="0" w:color="auto"/>
      </w:divBdr>
    </w:div>
    <w:div w:id="1870022851">
      <w:bodyDiv w:val="1"/>
      <w:marLeft w:val="0"/>
      <w:marRight w:val="0"/>
      <w:marTop w:val="0"/>
      <w:marBottom w:val="0"/>
      <w:divBdr>
        <w:top w:val="none" w:sz="0" w:space="0" w:color="auto"/>
        <w:left w:val="none" w:sz="0" w:space="0" w:color="auto"/>
        <w:bottom w:val="none" w:sz="0" w:space="0" w:color="auto"/>
        <w:right w:val="none" w:sz="0" w:space="0" w:color="auto"/>
      </w:divBdr>
    </w:div>
    <w:div w:id="1870024597">
      <w:bodyDiv w:val="1"/>
      <w:marLeft w:val="0"/>
      <w:marRight w:val="0"/>
      <w:marTop w:val="0"/>
      <w:marBottom w:val="0"/>
      <w:divBdr>
        <w:top w:val="none" w:sz="0" w:space="0" w:color="auto"/>
        <w:left w:val="none" w:sz="0" w:space="0" w:color="auto"/>
        <w:bottom w:val="none" w:sz="0" w:space="0" w:color="auto"/>
        <w:right w:val="none" w:sz="0" w:space="0" w:color="auto"/>
      </w:divBdr>
      <w:divsChild>
        <w:div w:id="334502459">
          <w:marLeft w:val="0"/>
          <w:marRight w:val="0"/>
          <w:marTop w:val="0"/>
          <w:marBottom w:val="0"/>
          <w:divBdr>
            <w:top w:val="none" w:sz="0" w:space="0" w:color="auto"/>
            <w:left w:val="none" w:sz="0" w:space="0" w:color="auto"/>
            <w:bottom w:val="none" w:sz="0" w:space="0" w:color="auto"/>
            <w:right w:val="none" w:sz="0" w:space="0" w:color="auto"/>
          </w:divBdr>
        </w:div>
        <w:div w:id="464354622">
          <w:marLeft w:val="0"/>
          <w:marRight w:val="0"/>
          <w:marTop w:val="0"/>
          <w:marBottom w:val="0"/>
          <w:divBdr>
            <w:top w:val="none" w:sz="0" w:space="0" w:color="auto"/>
            <w:left w:val="none" w:sz="0" w:space="0" w:color="auto"/>
            <w:bottom w:val="none" w:sz="0" w:space="0" w:color="auto"/>
            <w:right w:val="none" w:sz="0" w:space="0" w:color="auto"/>
          </w:divBdr>
        </w:div>
        <w:div w:id="818227002">
          <w:marLeft w:val="0"/>
          <w:marRight w:val="0"/>
          <w:marTop w:val="0"/>
          <w:marBottom w:val="0"/>
          <w:divBdr>
            <w:top w:val="none" w:sz="0" w:space="0" w:color="auto"/>
            <w:left w:val="none" w:sz="0" w:space="0" w:color="auto"/>
            <w:bottom w:val="none" w:sz="0" w:space="0" w:color="auto"/>
            <w:right w:val="none" w:sz="0" w:space="0" w:color="auto"/>
          </w:divBdr>
        </w:div>
        <w:div w:id="1660766000">
          <w:marLeft w:val="0"/>
          <w:marRight w:val="0"/>
          <w:marTop w:val="0"/>
          <w:marBottom w:val="0"/>
          <w:divBdr>
            <w:top w:val="none" w:sz="0" w:space="0" w:color="auto"/>
            <w:left w:val="none" w:sz="0" w:space="0" w:color="auto"/>
            <w:bottom w:val="none" w:sz="0" w:space="0" w:color="auto"/>
            <w:right w:val="none" w:sz="0" w:space="0" w:color="auto"/>
          </w:divBdr>
        </w:div>
        <w:div w:id="1717663542">
          <w:marLeft w:val="0"/>
          <w:marRight w:val="0"/>
          <w:marTop w:val="0"/>
          <w:marBottom w:val="0"/>
          <w:divBdr>
            <w:top w:val="none" w:sz="0" w:space="0" w:color="auto"/>
            <w:left w:val="none" w:sz="0" w:space="0" w:color="auto"/>
            <w:bottom w:val="none" w:sz="0" w:space="0" w:color="auto"/>
            <w:right w:val="none" w:sz="0" w:space="0" w:color="auto"/>
          </w:divBdr>
        </w:div>
        <w:div w:id="1742823137">
          <w:marLeft w:val="0"/>
          <w:marRight w:val="0"/>
          <w:marTop w:val="0"/>
          <w:marBottom w:val="0"/>
          <w:divBdr>
            <w:top w:val="none" w:sz="0" w:space="0" w:color="auto"/>
            <w:left w:val="none" w:sz="0" w:space="0" w:color="auto"/>
            <w:bottom w:val="none" w:sz="0" w:space="0" w:color="auto"/>
            <w:right w:val="none" w:sz="0" w:space="0" w:color="auto"/>
          </w:divBdr>
        </w:div>
      </w:divsChild>
    </w:div>
    <w:div w:id="1870408476">
      <w:bodyDiv w:val="1"/>
      <w:marLeft w:val="0"/>
      <w:marRight w:val="0"/>
      <w:marTop w:val="0"/>
      <w:marBottom w:val="0"/>
      <w:divBdr>
        <w:top w:val="none" w:sz="0" w:space="0" w:color="auto"/>
        <w:left w:val="none" w:sz="0" w:space="0" w:color="auto"/>
        <w:bottom w:val="none" w:sz="0" w:space="0" w:color="auto"/>
        <w:right w:val="none" w:sz="0" w:space="0" w:color="auto"/>
      </w:divBdr>
    </w:div>
    <w:div w:id="1876699959">
      <w:bodyDiv w:val="1"/>
      <w:marLeft w:val="0"/>
      <w:marRight w:val="0"/>
      <w:marTop w:val="0"/>
      <w:marBottom w:val="0"/>
      <w:divBdr>
        <w:top w:val="none" w:sz="0" w:space="0" w:color="auto"/>
        <w:left w:val="none" w:sz="0" w:space="0" w:color="auto"/>
        <w:bottom w:val="none" w:sz="0" w:space="0" w:color="auto"/>
        <w:right w:val="none" w:sz="0" w:space="0" w:color="auto"/>
      </w:divBdr>
    </w:div>
    <w:div w:id="1876890852">
      <w:bodyDiv w:val="1"/>
      <w:marLeft w:val="0"/>
      <w:marRight w:val="0"/>
      <w:marTop w:val="0"/>
      <w:marBottom w:val="0"/>
      <w:divBdr>
        <w:top w:val="none" w:sz="0" w:space="0" w:color="auto"/>
        <w:left w:val="none" w:sz="0" w:space="0" w:color="auto"/>
        <w:bottom w:val="none" w:sz="0" w:space="0" w:color="auto"/>
        <w:right w:val="none" w:sz="0" w:space="0" w:color="auto"/>
      </w:divBdr>
      <w:divsChild>
        <w:div w:id="2083603790">
          <w:marLeft w:val="0"/>
          <w:marRight w:val="0"/>
          <w:marTop w:val="0"/>
          <w:marBottom w:val="0"/>
          <w:divBdr>
            <w:top w:val="none" w:sz="0" w:space="0" w:color="auto"/>
            <w:left w:val="none" w:sz="0" w:space="0" w:color="auto"/>
            <w:bottom w:val="none" w:sz="0" w:space="0" w:color="auto"/>
            <w:right w:val="none" w:sz="0" w:space="0" w:color="auto"/>
          </w:divBdr>
        </w:div>
      </w:divsChild>
    </w:div>
    <w:div w:id="1878615112">
      <w:bodyDiv w:val="1"/>
      <w:marLeft w:val="0"/>
      <w:marRight w:val="0"/>
      <w:marTop w:val="0"/>
      <w:marBottom w:val="0"/>
      <w:divBdr>
        <w:top w:val="none" w:sz="0" w:space="0" w:color="auto"/>
        <w:left w:val="none" w:sz="0" w:space="0" w:color="auto"/>
        <w:bottom w:val="none" w:sz="0" w:space="0" w:color="auto"/>
        <w:right w:val="none" w:sz="0" w:space="0" w:color="auto"/>
      </w:divBdr>
    </w:div>
    <w:div w:id="1881165638">
      <w:bodyDiv w:val="1"/>
      <w:marLeft w:val="0"/>
      <w:marRight w:val="0"/>
      <w:marTop w:val="0"/>
      <w:marBottom w:val="0"/>
      <w:divBdr>
        <w:top w:val="none" w:sz="0" w:space="0" w:color="auto"/>
        <w:left w:val="none" w:sz="0" w:space="0" w:color="auto"/>
        <w:bottom w:val="none" w:sz="0" w:space="0" w:color="auto"/>
        <w:right w:val="none" w:sz="0" w:space="0" w:color="auto"/>
      </w:divBdr>
    </w:div>
    <w:div w:id="1881548834">
      <w:bodyDiv w:val="1"/>
      <w:marLeft w:val="0"/>
      <w:marRight w:val="0"/>
      <w:marTop w:val="0"/>
      <w:marBottom w:val="0"/>
      <w:divBdr>
        <w:top w:val="none" w:sz="0" w:space="0" w:color="auto"/>
        <w:left w:val="none" w:sz="0" w:space="0" w:color="auto"/>
        <w:bottom w:val="none" w:sz="0" w:space="0" w:color="auto"/>
        <w:right w:val="none" w:sz="0" w:space="0" w:color="auto"/>
      </w:divBdr>
    </w:div>
    <w:div w:id="1888754822">
      <w:bodyDiv w:val="1"/>
      <w:marLeft w:val="0"/>
      <w:marRight w:val="0"/>
      <w:marTop w:val="0"/>
      <w:marBottom w:val="0"/>
      <w:divBdr>
        <w:top w:val="none" w:sz="0" w:space="0" w:color="auto"/>
        <w:left w:val="none" w:sz="0" w:space="0" w:color="auto"/>
        <w:bottom w:val="none" w:sz="0" w:space="0" w:color="auto"/>
        <w:right w:val="none" w:sz="0" w:space="0" w:color="auto"/>
      </w:divBdr>
    </w:div>
    <w:div w:id="1889100791">
      <w:bodyDiv w:val="1"/>
      <w:marLeft w:val="0"/>
      <w:marRight w:val="0"/>
      <w:marTop w:val="0"/>
      <w:marBottom w:val="0"/>
      <w:divBdr>
        <w:top w:val="none" w:sz="0" w:space="0" w:color="auto"/>
        <w:left w:val="none" w:sz="0" w:space="0" w:color="auto"/>
        <w:bottom w:val="none" w:sz="0" w:space="0" w:color="auto"/>
        <w:right w:val="none" w:sz="0" w:space="0" w:color="auto"/>
      </w:divBdr>
      <w:divsChild>
        <w:div w:id="1512642741">
          <w:marLeft w:val="0"/>
          <w:marRight w:val="0"/>
          <w:marTop w:val="0"/>
          <w:marBottom w:val="0"/>
          <w:divBdr>
            <w:top w:val="none" w:sz="0" w:space="0" w:color="auto"/>
            <w:left w:val="none" w:sz="0" w:space="0" w:color="auto"/>
            <w:bottom w:val="none" w:sz="0" w:space="0" w:color="auto"/>
            <w:right w:val="none" w:sz="0" w:space="0" w:color="auto"/>
          </w:divBdr>
        </w:div>
        <w:div w:id="1686639053">
          <w:marLeft w:val="0"/>
          <w:marRight w:val="0"/>
          <w:marTop w:val="0"/>
          <w:marBottom w:val="0"/>
          <w:divBdr>
            <w:top w:val="none" w:sz="0" w:space="0" w:color="auto"/>
            <w:left w:val="none" w:sz="0" w:space="0" w:color="auto"/>
            <w:bottom w:val="none" w:sz="0" w:space="0" w:color="auto"/>
            <w:right w:val="none" w:sz="0" w:space="0" w:color="auto"/>
          </w:divBdr>
        </w:div>
      </w:divsChild>
    </w:div>
    <w:div w:id="1894148434">
      <w:bodyDiv w:val="1"/>
      <w:marLeft w:val="0"/>
      <w:marRight w:val="0"/>
      <w:marTop w:val="0"/>
      <w:marBottom w:val="0"/>
      <w:divBdr>
        <w:top w:val="none" w:sz="0" w:space="0" w:color="auto"/>
        <w:left w:val="none" w:sz="0" w:space="0" w:color="auto"/>
        <w:bottom w:val="none" w:sz="0" w:space="0" w:color="auto"/>
        <w:right w:val="none" w:sz="0" w:space="0" w:color="auto"/>
      </w:divBdr>
    </w:div>
    <w:div w:id="1898854208">
      <w:bodyDiv w:val="1"/>
      <w:marLeft w:val="0"/>
      <w:marRight w:val="0"/>
      <w:marTop w:val="0"/>
      <w:marBottom w:val="0"/>
      <w:divBdr>
        <w:top w:val="none" w:sz="0" w:space="0" w:color="auto"/>
        <w:left w:val="none" w:sz="0" w:space="0" w:color="auto"/>
        <w:bottom w:val="none" w:sz="0" w:space="0" w:color="auto"/>
        <w:right w:val="none" w:sz="0" w:space="0" w:color="auto"/>
      </w:divBdr>
    </w:div>
    <w:div w:id="1899121060">
      <w:bodyDiv w:val="1"/>
      <w:marLeft w:val="0"/>
      <w:marRight w:val="0"/>
      <w:marTop w:val="0"/>
      <w:marBottom w:val="0"/>
      <w:divBdr>
        <w:top w:val="none" w:sz="0" w:space="0" w:color="auto"/>
        <w:left w:val="none" w:sz="0" w:space="0" w:color="auto"/>
        <w:bottom w:val="none" w:sz="0" w:space="0" w:color="auto"/>
        <w:right w:val="none" w:sz="0" w:space="0" w:color="auto"/>
      </w:divBdr>
    </w:div>
    <w:div w:id="1904096267">
      <w:bodyDiv w:val="1"/>
      <w:marLeft w:val="0"/>
      <w:marRight w:val="0"/>
      <w:marTop w:val="0"/>
      <w:marBottom w:val="0"/>
      <w:divBdr>
        <w:top w:val="none" w:sz="0" w:space="0" w:color="auto"/>
        <w:left w:val="none" w:sz="0" w:space="0" w:color="auto"/>
        <w:bottom w:val="none" w:sz="0" w:space="0" w:color="auto"/>
        <w:right w:val="none" w:sz="0" w:space="0" w:color="auto"/>
      </w:divBdr>
      <w:divsChild>
        <w:div w:id="867109311">
          <w:marLeft w:val="0"/>
          <w:marRight w:val="0"/>
          <w:marTop w:val="0"/>
          <w:marBottom w:val="0"/>
          <w:divBdr>
            <w:top w:val="none" w:sz="0" w:space="0" w:color="auto"/>
            <w:left w:val="none" w:sz="0" w:space="0" w:color="auto"/>
            <w:bottom w:val="none" w:sz="0" w:space="0" w:color="auto"/>
            <w:right w:val="none" w:sz="0" w:space="0" w:color="auto"/>
          </w:divBdr>
        </w:div>
        <w:div w:id="28459973">
          <w:marLeft w:val="0"/>
          <w:marRight w:val="0"/>
          <w:marTop w:val="0"/>
          <w:marBottom w:val="0"/>
          <w:divBdr>
            <w:top w:val="none" w:sz="0" w:space="0" w:color="auto"/>
            <w:left w:val="none" w:sz="0" w:space="0" w:color="auto"/>
            <w:bottom w:val="none" w:sz="0" w:space="0" w:color="auto"/>
            <w:right w:val="none" w:sz="0" w:space="0" w:color="auto"/>
          </w:divBdr>
        </w:div>
      </w:divsChild>
    </w:div>
    <w:div w:id="1906837359">
      <w:bodyDiv w:val="1"/>
      <w:marLeft w:val="0"/>
      <w:marRight w:val="0"/>
      <w:marTop w:val="0"/>
      <w:marBottom w:val="0"/>
      <w:divBdr>
        <w:top w:val="none" w:sz="0" w:space="0" w:color="auto"/>
        <w:left w:val="none" w:sz="0" w:space="0" w:color="auto"/>
        <w:bottom w:val="none" w:sz="0" w:space="0" w:color="auto"/>
        <w:right w:val="none" w:sz="0" w:space="0" w:color="auto"/>
      </w:divBdr>
      <w:divsChild>
        <w:div w:id="73400329">
          <w:marLeft w:val="0"/>
          <w:marRight w:val="0"/>
          <w:marTop w:val="0"/>
          <w:marBottom w:val="0"/>
          <w:divBdr>
            <w:top w:val="none" w:sz="0" w:space="0" w:color="auto"/>
            <w:left w:val="none" w:sz="0" w:space="0" w:color="auto"/>
            <w:bottom w:val="none" w:sz="0" w:space="0" w:color="auto"/>
            <w:right w:val="none" w:sz="0" w:space="0" w:color="auto"/>
          </w:divBdr>
        </w:div>
      </w:divsChild>
    </w:div>
    <w:div w:id="1908565710">
      <w:bodyDiv w:val="1"/>
      <w:marLeft w:val="0"/>
      <w:marRight w:val="0"/>
      <w:marTop w:val="0"/>
      <w:marBottom w:val="0"/>
      <w:divBdr>
        <w:top w:val="none" w:sz="0" w:space="0" w:color="auto"/>
        <w:left w:val="none" w:sz="0" w:space="0" w:color="auto"/>
        <w:bottom w:val="none" w:sz="0" w:space="0" w:color="auto"/>
        <w:right w:val="none" w:sz="0" w:space="0" w:color="auto"/>
      </w:divBdr>
    </w:div>
    <w:div w:id="1909684576">
      <w:bodyDiv w:val="1"/>
      <w:marLeft w:val="0"/>
      <w:marRight w:val="0"/>
      <w:marTop w:val="0"/>
      <w:marBottom w:val="0"/>
      <w:divBdr>
        <w:top w:val="none" w:sz="0" w:space="0" w:color="auto"/>
        <w:left w:val="none" w:sz="0" w:space="0" w:color="auto"/>
        <w:bottom w:val="none" w:sz="0" w:space="0" w:color="auto"/>
        <w:right w:val="none" w:sz="0" w:space="0" w:color="auto"/>
      </w:divBdr>
    </w:div>
    <w:div w:id="1909923504">
      <w:bodyDiv w:val="1"/>
      <w:marLeft w:val="0"/>
      <w:marRight w:val="0"/>
      <w:marTop w:val="0"/>
      <w:marBottom w:val="0"/>
      <w:divBdr>
        <w:top w:val="none" w:sz="0" w:space="0" w:color="auto"/>
        <w:left w:val="none" w:sz="0" w:space="0" w:color="auto"/>
        <w:bottom w:val="none" w:sz="0" w:space="0" w:color="auto"/>
        <w:right w:val="none" w:sz="0" w:space="0" w:color="auto"/>
      </w:divBdr>
    </w:div>
    <w:div w:id="1920289331">
      <w:bodyDiv w:val="1"/>
      <w:marLeft w:val="0"/>
      <w:marRight w:val="0"/>
      <w:marTop w:val="0"/>
      <w:marBottom w:val="0"/>
      <w:divBdr>
        <w:top w:val="none" w:sz="0" w:space="0" w:color="auto"/>
        <w:left w:val="none" w:sz="0" w:space="0" w:color="auto"/>
        <w:bottom w:val="none" w:sz="0" w:space="0" w:color="auto"/>
        <w:right w:val="none" w:sz="0" w:space="0" w:color="auto"/>
      </w:divBdr>
      <w:divsChild>
        <w:div w:id="1586064190">
          <w:marLeft w:val="1080"/>
          <w:marRight w:val="0"/>
          <w:marTop w:val="0"/>
          <w:marBottom w:val="0"/>
          <w:divBdr>
            <w:top w:val="none" w:sz="0" w:space="0" w:color="auto"/>
            <w:left w:val="none" w:sz="0" w:space="0" w:color="auto"/>
            <w:bottom w:val="none" w:sz="0" w:space="0" w:color="auto"/>
            <w:right w:val="none" w:sz="0" w:space="0" w:color="auto"/>
          </w:divBdr>
        </w:div>
        <w:div w:id="1681736755">
          <w:marLeft w:val="1080"/>
          <w:marRight w:val="0"/>
          <w:marTop w:val="0"/>
          <w:marBottom w:val="0"/>
          <w:divBdr>
            <w:top w:val="none" w:sz="0" w:space="0" w:color="auto"/>
            <w:left w:val="none" w:sz="0" w:space="0" w:color="auto"/>
            <w:bottom w:val="none" w:sz="0" w:space="0" w:color="auto"/>
            <w:right w:val="none" w:sz="0" w:space="0" w:color="auto"/>
          </w:divBdr>
        </w:div>
      </w:divsChild>
    </w:div>
    <w:div w:id="1920669382">
      <w:bodyDiv w:val="1"/>
      <w:marLeft w:val="0"/>
      <w:marRight w:val="0"/>
      <w:marTop w:val="0"/>
      <w:marBottom w:val="0"/>
      <w:divBdr>
        <w:top w:val="none" w:sz="0" w:space="0" w:color="auto"/>
        <w:left w:val="none" w:sz="0" w:space="0" w:color="auto"/>
        <w:bottom w:val="none" w:sz="0" w:space="0" w:color="auto"/>
        <w:right w:val="none" w:sz="0" w:space="0" w:color="auto"/>
      </w:divBdr>
    </w:div>
    <w:div w:id="1922056734">
      <w:bodyDiv w:val="1"/>
      <w:marLeft w:val="0"/>
      <w:marRight w:val="0"/>
      <w:marTop w:val="0"/>
      <w:marBottom w:val="0"/>
      <w:divBdr>
        <w:top w:val="none" w:sz="0" w:space="0" w:color="auto"/>
        <w:left w:val="none" w:sz="0" w:space="0" w:color="auto"/>
        <w:bottom w:val="none" w:sz="0" w:space="0" w:color="auto"/>
        <w:right w:val="none" w:sz="0" w:space="0" w:color="auto"/>
      </w:divBdr>
    </w:div>
    <w:div w:id="1929340431">
      <w:bodyDiv w:val="1"/>
      <w:marLeft w:val="0"/>
      <w:marRight w:val="0"/>
      <w:marTop w:val="0"/>
      <w:marBottom w:val="0"/>
      <w:divBdr>
        <w:top w:val="none" w:sz="0" w:space="0" w:color="auto"/>
        <w:left w:val="none" w:sz="0" w:space="0" w:color="auto"/>
        <w:bottom w:val="none" w:sz="0" w:space="0" w:color="auto"/>
        <w:right w:val="none" w:sz="0" w:space="0" w:color="auto"/>
      </w:divBdr>
    </w:div>
    <w:div w:id="1930845953">
      <w:bodyDiv w:val="1"/>
      <w:marLeft w:val="0"/>
      <w:marRight w:val="0"/>
      <w:marTop w:val="0"/>
      <w:marBottom w:val="0"/>
      <w:divBdr>
        <w:top w:val="none" w:sz="0" w:space="0" w:color="auto"/>
        <w:left w:val="none" w:sz="0" w:space="0" w:color="auto"/>
        <w:bottom w:val="none" w:sz="0" w:space="0" w:color="auto"/>
        <w:right w:val="none" w:sz="0" w:space="0" w:color="auto"/>
      </w:divBdr>
    </w:div>
    <w:div w:id="1933275450">
      <w:bodyDiv w:val="1"/>
      <w:marLeft w:val="0"/>
      <w:marRight w:val="0"/>
      <w:marTop w:val="0"/>
      <w:marBottom w:val="0"/>
      <w:divBdr>
        <w:top w:val="none" w:sz="0" w:space="0" w:color="auto"/>
        <w:left w:val="none" w:sz="0" w:space="0" w:color="auto"/>
        <w:bottom w:val="none" w:sz="0" w:space="0" w:color="auto"/>
        <w:right w:val="none" w:sz="0" w:space="0" w:color="auto"/>
      </w:divBdr>
    </w:div>
    <w:div w:id="1937715496">
      <w:bodyDiv w:val="1"/>
      <w:marLeft w:val="0"/>
      <w:marRight w:val="0"/>
      <w:marTop w:val="0"/>
      <w:marBottom w:val="0"/>
      <w:divBdr>
        <w:top w:val="none" w:sz="0" w:space="0" w:color="auto"/>
        <w:left w:val="none" w:sz="0" w:space="0" w:color="auto"/>
        <w:bottom w:val="none" w:sz="0" w:space="0" w:color="auto"/>
        <w:right w:val="none" w:sz="0" w:space="0" w:color="auto"/>
      </w:divBdr>
      <w:divsChild>
        <w:div w:id="117644330">
          <w:marLeft w:val="0"/>
          <w:marRight w:val="0"/>
          <w:marTop w:val="0"/>
          <w:marBottom w:val="0"/>
          <w:divBdr>
            <w:top w:val="none" w:sz="0" w:space="0" w:color="auto"/>
            <w:left w:val="none" w:sz="0" w:space="0" w:color="auto"/>
            <w:bottom w:val="none" w:sz="0" w:space="0" w:color="auto"/>
            <w:right w:val="none" w:sz="0" w:space="0" w:color="auto"/>
          </w:divBdr>
        </w:div>
        <w:div w:id="2100707822">
          <w:marLeft w:val="0"/>
          <w:marRight w:val="0"/>
          <w:marTop w:val="0"/>
          <w:marBottom w:val="0"/>
          <w:divBdr>
            <w:top w:val="none" w:sz="0" w:space="0" w:color="auto"/>
            <w:left w:val="none" w:sz="0" w:space="0" w:color="auto"/>
            <w:bottom w:val="none" w:sz="0" w:space="0" w:color="auto"/>
            <w:right w:val="none" w:sz="0" w:space="0" w:color="auto"/>
          </w:divBdr>
        </w:div>
        <w:div w:id="2133010952">
          <w:marLeft w:val="0"/>
          <w:marRight w:val="0"/>
          <w:marTop w:val="0"/>
          <w:marBottom w:val="0"/>
          <w:divBdr>
            <w:top w:val="none" w:sz="0" w:space="0" w:color="auto"/>
            <w:left w:val="none" w:sz="0" w:space="0" w:color="auto"/>
            <w:bottom w:val="none" w:sz="0" w:space="0" w:color="auto"/>
            <w:right w:val="none" w:sz="0" w:space="0" w:color="auto"/>
          </w:divBdr>
        </w:div>
      </w:divsChild>
    </w:div>
    <w:div w:id="1941179923">
      <w:bodyDiv w:val="1"/>
      <w:marLeft w:val="0"/>
      <w:marRight w:val="0"/>
      <w:marTop w:val="0"/>
      <w:marBottom w:val="0"/>
      <w:divBdr>
        <w:top w:val="none" w:sz="0" w:space="0" w:color="auto"/>
        <w:left w:val="none" w:sz="0" w:space="0" w:color="auto"/>
        <w:bottom w:val="none" w:sz="0" w:space="0" w:color="auto"/>
        <w:right w:val="none" w:sz="0" w:space="0" w:color="auto"/>
      </w:divBdr>
    </w:div>
    <w:div w:id="1945073971">
      <w:bodyDiv w:val="1"/>
      <w:marLeft w:val="0"/>
      <w:marRight w:val="0"/>
      <w:marTop w:val="0"/>
      <w:marBottom w:val="0"/>
      <w:divBdr>
        <w:top w:val="none" w:sz="0" w:space="0" w:color="auto"/>
        <w:left w:val="none" w:sz="0" w:space="0" w:color="auto"/>
        <w:bottom w:val="none" w:sz="0" w:space="0" w:color="auto"/>
        <w:right w:val="none" w:sz="0" w:space="0" w:color="auto"/>
      </w:divBdr>
    </w:div>
    <w:div w:id="1945258489">
      <w:bodyDiv w:val="1"/>
      <w:marLeft w:val="0"/>
      <w:marRight w:val="0"/>
      <w:marTop w:val="0"/>
      <w:marBottom w:val="0"/>
      <w:divBdr>
        <w:top w:val="none" w:sz="0" w:space="0" w:color="auto"/>
        <w:left w:val="none" w:sz="0" w:space="0" w:color="auto"/>
        <w:bottom w:val="none" w:sz="0" w:space="0" w:color="auto"/>
        <w:right w:val="none" w:sz="0" w:space="0" w:color="auto"/>
      </w:divBdr>
    </w:div>
    <w:div w:id="1947497303">
      <w:bodyDiv w:val="1"/>
      <w:marLeft w:val="0"/>
      <w:marRight w:val="0"/>
      <w:marTop w:val="0"/>
      <w:marBottom w:val="0"/>
      <w:divBdr>
        <w:top w:val="none" w:sz="0" w:space="0" w:color="auto"/>
        <w:left w:val="none" w:sz="0" w:space="0" w:color="auto"/>
        <w:bottom w:val="none" w:sz="0" w:space="0" w:color="auto"/>
        <w:right w:val="none" w:sz="0" w:space="0" w:color="auto"/>
      </w:divBdr>
    </w:div>
    <w:div w:id="1948000259">
      <w:bodyDiv w:val="1"/>
      <w:marLeft w:val="0"/>
      <w:marRight w:val="0"/>
      <w:marTop w:val="0"/>
      <w:marBottom w:val="0"/>
      <w:divBdr>
        <w:top w:val="none" w:sz="0" w:space="0" w:color="auto"/>
        <w:left w:val="none" w:sz="0" w:space="0" w:color="auto"/>
        <w:bottom w:val="none" w:sz="0" w:space="0" w:color="auto"/>
        <w:right w:val="none" w:sz="0" w:space="0" w:color="auto"/>
      </w:divBdr>
    </w:div>
    <w:div w:id="1953517578">
      <w:bodyDiv w:val="1"/>
      <w:marLeft w:val="0"/>
      <w:marRight w:val="0"/>
      <w:marTop w:val="0"/>
      <w:marBottom w:val="0"/>
      <w:divBdr>
        <w:top w:val="none" w:sz="0" w:space="0" w:color="auto"/>
        <w:left w:val="none" w:sz="0" w:space="0" w:color="auto"/>
        <w:bottom w:val="none" w:sz="0" w:space="0" w:color="auto"/>
        <w:right w:val="none" w:sz="0" w:space="0" w:color="auto"/>
      </w:divBdr>
    </w:div>
    <w:div w:id="1953702773">
      <w:bodyDiv w:val="1"/>
      <w:marLeft w:val="0"/>
      <w:marRight w:val="0"/>
      <w:marTop w:val="0"/>
      <w:marBottom w:val="0"/>
      <w:divBdr>
        <w:top w:val="none" w:sz="0" w:space="0" w:color="auto"/>
        <w:left w:val="none" w:sz="0" w:space="0" w:color="auto"/>
        <w:bottom w:val="none" w:sz="0" w:space="0" w:color="auto"/>
        <w:right w:val="none" w:sz="0" w:space="0" w:color="auto"/>
      </w:divBdr>
      <w:divsChild>
        <w:div w:id="572668098">
          <w:marLeft w:val="0"/>
          <w:marRight w:val="0"/>
          <w:marTop w:val="0"/>
          <w:marBottom w:val="0"/>
          <w:divBdr>
            <w:top w:val="none" w:sz="0" w:space="0" w:color="auto"/>
            <w:left w:val="none" w:sz="0" w:space="0" w:color="auto"/>
            <w:bottom w:val="none" w:sz="0" w:space="0" w:color="auto"/>
            <w:right w:val="none" w:sz="0" w:space="0" w:color="auto"/>
          </w:divBdr>
        </w:div>
      </w:divsChild>
    </w:div>
    <w:div w:id="1964266276">
      <w:bodyDiv w:val="1"/>
      <w:marLeft w:val="0"/>
      <w:marRight w:val="0"/>
      <w:marTop w:val="0"/>
      <w:marBottom w:val="0"/>
      <w:divBdr>
        <w:top w:val="none" w:sz="0" w:space="0" w:color="auto"/>
        <w:left w:val="none" w:sz="0" w:space="0" w:color="auto"/>
        <w:bottom w:val="none" w:sz="0" w:space="0" w:color="auto"/>
        <w:right w:val="none" w:sz="0" w:space="0" w:color="auto"/>
      </w:divBdr>
    </w:div>
    <w:div w:id="1977490065">
      <w:bodyDiv w:val="1"/>
      <w:marLeft w:val="0"/>
      <w:marRight w:val="0"/>
      <w:marTop w:val="0"/>
      <w:marBottom w:val="0"/>
      <w:divBdr>
        <w:top w:val="none" w:sz="0" w:space="0" w:color="auto"/>
        <w:left w:val="none" w:sz="0" w:space="0" w:color="auto"/>
        <w:bottom w:val="none" w:sz="0" w:space="0" w:color="auto"/>
        <w:right w:val="none" w:sz="0" w:space="0" w:color="auto"/>
      </w:divBdr>
    </w:div>
    <w:div w:id="1979453068">
      <w:bodyDiv w:val="1"/>
      <w:marLeft w:val="0"/>
      <w:marRight w:val="0"/>
      <w:marTop w:val="0"/>
      <w:marBottom w:val="0"/>
      <w:divBdr>
        <w:top w:val="none" w:sz="0" w:space="0" w:color="auto"/>
        <w:left w:val="none" w:sz="0" w:space="0" w:color="auto"/>
        <w:bottom w:val="none" w:sz="0" w:space="0" w:color="auto"/>
        <w:right w:val="none" w:sz="0" w:space="0" w:color="auto"/>
      </w:divBdr>
    </w:div>
    <w:div w:id="1986353220">
      <w:bodyDiv w:val="1"/>
      <w:marLeft w:val="0"/>
      <w:marRight w:val="0"/>
      <w:marTop w:val="0"/>
      <w:marBottom w:val="0"/>
      <w:divBdr>
        <w:top w:val="none" w:sz="0" w:space="0" w:color="auto"/>
        <w:left w:val="none" w:sz="0" w:space="0" w:color="auto"/>
        <w:bottom w:val="none" w:sz="0" w:space="0" w:color="auto"/>
        <w:right w:val="none" w:sz="0" w:space="0" w:color="auto"/>
      </w:divBdr>
    </w:div>
    <w:div w:id="1988389370">
      <w:bodyDiv w:val="1"/>
      <w:marLeft w:val="0"/>
      <w:marRight w:val="0"/>
      <w:marTop w:val="0"/>
      <w:marBottom w:val="0"/>
      <w:divBdr>
        <w:top w:val="none" w:sz="0" w:space="0" w:color="auto"/>
        <w:left w:val="none" w:sz="0" w:space="0" w:color="auto"/>
        <w:bottom w:val="none" w:sz="0" w:space="0" w:color="auto"/>
        <w:right w:val="none" w:sz="0" w:space="0" w:color="auto"/>
      </w:divBdr>
    </w:div>
    <w:div w:id="1992295371">
      <w:bodyDiv w:val="1"/>
      <w:marLeft w:val="0"/>
      <w:marRight w:val="0"/>
      <w:marTop w:val="0"/>
      <w:marBottom w:val="0"/>
      <w:divBdr>
        <w:top w:val="none" w:sz="0" w:space="0" w:color="auto"/>
        <w:left w:val="none" w:sz="0" w:space="0" w:color="auto"/>
        <w:bottom w:val="none" w:sz="0" w:space="0" w:color="auto"/>
        <w:right w:val="none" w:sz="0" w:space="0" w:color="auto"/>
      </w:divBdr>
    </w:div>
    <w:div w:id="1992906223">
      <w:bodyDiv w:val="1"/>
      <w:marLeft w:val="0"/>
      <w:marRight w:val="0"/>
      <w:marTop w:val="0"/>
      <w:marBottom w:val="0"/>
      <w:divBdr>
        <w:top w:val="none" w:sz="0" w:space="0" w:color="auto"/>
        <w:left w:val="none" w:sz="0" w:space="0" w:color="auto"/>
        <w:bottom w:val="none" w:sz="0" w:space="0" w:color="auto"/>
        <w:right w:val="none" w:sz="0" w:space="0" w:color="auto"/>
      </w:divBdr>
      <w:divsChild>
        <w:div w:id="1391076938">
          <w:marLeft w:val="0"/>
          <w:marRight w:val="0"/>
          <w:marTop w:val="0"/>
          <w:marBottom w:val="0"/>
          <w:divBdr>
            <w:top w:val="none" w:sz="0" w:space="0" w:color="auto"/>
            <w:left w:val="none" w:sz="0" w:space="0" w:color="auto"/>
            <w:bottom w:val="none" w:sz="0" w:space="0" w:color="auto"/>
            <w:right w:val="none" w:sz="0" w:space="0" w:color="auto"/>
          </w:divBdr>
        </w:div>
      </w:divsChild>
    </w:div>
    <w:div w:id="1998339326">
      <w:bodyDiv w:val="1"/>
      <w:marLeft w:val="0"/>
      <w:marRight w:val="0"/>
      <w:marTop w:val="0"/>
      <w:marBottom w:val="0"/>
      <w:divBdr>
        <w:top w:val="none" w:sz="0" w:space="0" w:color="auto"/>
        <w:left w:val="none" w:sz="0" w:space="0" w:color="auto"/>
        <w:bottom w:val="none" w:sz="0" w:space="0" w:color="auto"/>
        <w:right w:val="none" w:sz="0" w:space="0" w:color="auto"/>
      </w:divBdr>
    </w:div>
    <w:div w:id="2000881384">
      <w:bodyDiv w:val="1"/>
      <w:marLeft w:val="0"/>
      <w:marRight w:val="0"/>
      <w:marTop w:val="0"/>
      <w:marBottom w:val="0"/>
      <w:divBdr>
        <w:top w:val="none" w:sz="0" w:space="0" w:color="auto"/>
        <w:left w:val="none" w:sz="0" w:space="0" w:color="auto"/>
        <w:bottom w:val="none" w:sz="0" w:space="0" w:color="auto"/>
        <w:right w:val="none" w:sz="0" w:space="0" w:color="auto"/>
      </w:divBdr>
    </w:div>
    <w:div w:id="2005160420">
      <w:bodyDiv w:val="1"/>
      <w:marLeft w:val="0"/>
      <w:marRight w:val="0"/>
      <w:marTop w:val="0"/>
      <w:marBottom w:val="0"/>
      <w:divBdr>
        <w:top w:val="none" w:sz="0" w:space="0" w:color="auto"/>
        <w:left w:val="none" w:sz="0" w:space="0" w:color="auto"/>
        <w:bottom w:val="none" w:sz="0" w:space="0" w:color="auto"/>
        <w:right w:val="none" w:sz="0" w:space="0" w:color="auto"/>
      </w:divBdr>
    </w:div>
    <w:div w:id="2008360546">
      <w:bodyDiv w:val="1"/>
      <w:marLeft w:val="0"/>
      <w:marRight w:val="0"/>
      <w:marTop w:val="0"/>
      <w:marBottom w:val="0"/>
      <w:divBdr>
        <w:top w:val="none" w:sz="0" w:space="0" w:color="auto"/>
        <w:left w:val="none" w:sz="0" w:space="0" w:color="auto"/>
        <w:bottom w:val="none" w:sz="0" w:space="0" w:color="auto"/>
        <w:right w:val="none" w:sz="0" w:space="0" w:color="auto"/>
      </w:divBdr>
      <w:divsChild>
        <w:div w:id="1247227727">
          <w:marLeft w:val="0"/>
          <w:marRight w:val="0"/>
          <w:marTop w:val="0"/>
          <w:marBottom w:val="0"/>
          <w:divBdr>
            <w:top w:val="none" w:sz="0" w:space="0" w:color="auto"/>
            <w:left w:val="none" w:sz="0" w:space="0" w:color="auto"/>
            <w:bottom w:val="none" w:sz="0" w:space="0" w:color="auto"/>
            <w:right w:val="none" w:sz="0" w:space="0" w:color="auto"/>
          </w:divBdr>
        </w:div>
      </w:divsChild>
    </w:div>
    <w:div w:id="2012904593">
      <w:bodyDiv w:val="1"/>
      <w:marLeft w:val="0"/>
      <w:marRight w:val="0"/>
      <w:marTop w:val="0"/>
      <w:marBottom w:val="0"/>
      <w:divBdr>
        <w:top w:val="none" w:sz="0" w:space="0" w:color="auto"/>
        <w:left w:val="none" w:sz="0" w:space="0" w:color="auto"/>
        <w:bottom w:val="none" w:sz="0" w:space="0" w:color="auto"/>
        <w:right w:val="none" w:sz="0" w:space="0" w:color="auto"/>
      </w:divBdr>
    </w:div>
    <w:div w:id="2015297589">
      <w:bodyDiv w:val="1"/>
      <w:marLeft w:val="0"/>
      <w:marRight w:val="0"/>
      <w:marTop w:val="0"/>
      <w:marBottom w:val="0"/>
      <w:divBdr>
        <w:top w:val="none" w:sz="0" w:space="0" w:color="auto"/>
        <w:left w:val="none" w:sz="0" w:space="0" w:color="auto"/>
        <w:bottom w:val="none" w:sz="0" w:space="0" w:color="auto"/>
        <w:right w:val="none" w:sz="0" w:space="0" w:color="auto"/>
      </w:divBdr>
    </w:div>
    <w:div w:id="2016764405">
      <w:bodyDiv w:val="1"/>
      <w:marLeft w:val="0"/>
      <w:marRight w:val="0"/>
      <w:marTop w:val="0"/>
      <w:marBottom w:val="0"/>
      <w:divBdr>
        <w:top w:val="none" w:sz="0" w:space="0" w:color="auto"/>
        <w:left w:val="none" w:sz="0" w:space="0" w:color="auto"/>
        <w:bottom w:val="none" w:sz="0" w:space="0" w:color="auto"/>
        <w:right w:val="none" w:sz="0" w:space="0" w:color="auto"/>
      </w:divBdr>
      <w:divsChild>
        <w:div w:id="343096719">
          <w:marLeft w:val="0"/>
          <w:marRight w:val="0"/>
          <w:marTop w:val="0"/>
          <w:marBottom w:val="0"/>
          <w:divBdr>
            <w:top w:val="none" w:sz="0" w:space="0" w:color="auto"/>
            <w:left w:val="none" w:sz="0" w:space="0" w:color="auto"/>
            <w:bottom w:val="none" w:sz="0" w:space="0" w:color="auto"/>
            <w:right w:val="none" w:sz="0" w:space="0" w:color="auto"/>
          </w:divBdr>
        </w:div>
        <w:div w:id="1066536007">
          <w:marLeft w:val="0"/>
          <w:marRight w:val="0"/>
          <w:marTop w:val="0"/>
          <w:marBottom w:val="0"/>
          <w:divBdr>
            <w:top w:val="none" w:sz="0" w:space="0" w:color="auto"/>
            <w:left w:val="none" w:sz="0" w:space="0" w:color="auto"/>
            <w:bottom w:val="none" w:sz="0" w:space="0" w:color="auto"/>
            <w:right w:val="none" w:sz="0" w:space="0" w:color="auto"/>
          </w:divBdr>
        </w:div>
      </w:divsChild>
    </w:div>
    <w:div w:id="2027099724">
      <w:bodyDiv w:val="1"/>
      <w:marLeft w:val="0"/>
      <w:marRight w:val="0"/>
      <w:marTop w:val="0"/>
      <w:marBottom w:val="0"/>
      <w:divBdr>
        <w:top w:val="none" w:sz="0" w:space="0" w:color="auto"/>
        <w:left w:val="none" w:sz="0" w:space="0" w:color="auto"/>
        <w:bottom w:val="none" w:sz="0" w:space="0" w:color="auto"/>
        <w:right w:val="none" w:sz="0" w:space="0" w:color="auto"/>
      </w:divBdr>
    </w:div>
    <w:div w:id="2028634055">
      <w:bodyDiv w:val="1"/>
      <w:marLeft w:val="0"/>
      <w:marRight w:val="0"/>
      <w:marTop w:val="0"/>
      <w:marBottom w:val="0"/>
      <w:divBdr>
        <w:top w:val="none" w:sz="0" w:space="0" w:color="auto"/>
        <w:left w:val="none" w:sz="0" w:space="0" w:color="auto"/>
        <w:bottom w:val="none" w:sz="0" w:space="0" w:color="auto"/>
        <w:right w:val="none" w:sz="0" w:space="0" w:color="auto"/>
      </w:divBdr>
    </w:div>
    <w:div w:id="2036886924">
      <w:bodyDiv w:val="1"/>
      <w:marLeft w:val="0"/>
      <w:marRight w:val="0"/>
      <w:marTop w:val="0"/>
      <w:marBottom w:val="0"/>
      <w:divBdr>
        <w:top w:val="none" w:sz="0" w:space="0" w:color="auto"/>
        <w:left w:val="none" w:sz="0" w:space="0" w:color="auto"/>
        <w:bottom w:val="none" w:sz="0" w:space="0" w:color="auto"/>
        <w:right w:val="none" w:sz="0" w:space="0" w:color="auto"/>
      </w:divBdr>
    </w:div>
    <w:div w:id="2048750524">
      <w:bodyDiv w:val="1"/>
      <w:marLeft w:val="0"/>
      <w:marRight w:val="0"/>
      <w:marTop w:val="0"/>
      <w:marBottom w:val="0"/>
      <w:divBdr>
        <w:top w:val="none" w:sz="0" w:space="0" w:color="auto"/>
        <w:left w:val="none" w:sz="0" w:space="0" w:color="auto"/>
        <w:bottom w:val="none" w:sz="0" w:space="0" w:color="auto"/>
        <w:right w:val="none" w:sz="0" w:space="0" w:color="auto"/>
      </w:divBdr>
      <w:divsChild>
        <w:div w:id="38212559">
          <w:marLeft w:val="0"/>
          <w:marRight w:val="0"/>
          <w:marTop w:val="0"/>
          <w:marBottom w:val="0"/>
          <w:divBdr>
            <w:top w:val="none" w:sz="0" w:space="0" w:color="auto"/>
            <w:left w:val="none" w:sz="0" w:space="0" w:color="auto"/>
            <w:bottom w:val="none" w:sz="0" w:space="0" w:color="auto"/>
            <w:right w:val="none" w:sz="0" w:space="0" w:color="auto"/>
          </w:divBdr>
        </w:div>
        <w:div w:id="150022769">
          <w:marLeft w:val="0"/>
          <w:marRight w:val="0"/>
          <w:marTop w:val="0"/>
          <w:marBottom w:val="0"/>
          <w:divBdr>
            <w:top w:val="none" w:sz="0" w:space="0" w:color="auto"/>
            <w:left w:val="none" w:sz="0" w:space="0" w:color="auto"/>
            <w:bottom w:val="none" w:sz="0" w:space="0" w:color="auto"/>
            <w:right w:val="none" w:sz="0" w:space="0" w:color="auto"/>
          </w:divBdr>
        </w:div>
        <w:div w:id="279458228">
          <w:marLeft w:val="0"/>
          <w:marRight w:val="0"/>
          <w:marTop w:val="0"/>
          <w:marBottom w:val="0"/>
          <w:divBdr>
            <w:top w:val="none" w:sz="0" w:space="0" w:color="auto"/>
            <w:left w:val="none" w:sz="0" w:space="0" w:color="auto"/>
            <w:bottom w:val="none" w:sz="0" w:space="0" w:color="auto"/>
            <w:right w:val="none" w:sz="0" w:space="0" w:color="auto"/>
          </w:divBdr>
        </w:div>
        <w:div w:id="573315021">
          <w:marLeft w:val="0"/>
          <w:marRight w:val="0"/>
          <w:marTop w:val="0"/>
          <w:marBottom w:val="0"/>
          <w:divBdr>
            <w:top w:val="none" w:sz="0" w:space="0" w:color="auto"/>
            <w:left w:val="none" w:sz="0" w:space="0" w:color="auto"/>
            <w:bottom w:val="none" w:sz="0" w:space="0" w:color="auto"/>
            <w:right w:val="none" w:sz="0" w:space="0" w:color="auto"/>
          </w:divBdr>
        </w:div>
        <w:div w:id="586352926">
          <w:marLeft w:val="0"/>
          <w:marRight w:val="0"/>
          <w:marTop w:val="0"/>
          <w:marBottom w:val="0"/>
          <w:divBdr>
            <w:top w:val="none" w:sz="0" w:space="0" w:color="auto"/>
            <w:left w:val="none" w:sz="0" w:space="0" w:color="auto"/>
            <w:bottom w:val="none" w:sz="0" w:space="0" w:color="auto"/>
            <w:right w:val="none" w:sz="0" w:space="0" w:color="auto"/>
          </w:divBdr>
        </w:div>
        <w:div w:id="782387907">
          <w:marLeft w:val="0"/>
          <w:marRight w:val="0"/>
          <w:marTop w:val="0"/>
          <w:marBottom w:val="0"/>
          <w:divBdr>
            <w:top w:val="none" w:sz="0" w:space="0" w:color="auto"/>
            <w:left w:val="none" w:sz="0" w:space="0" w:color="auto"/>
            <w:bottom w:val="none" w:sz="0" w:space="0" w:color="auto"/>
            <w:right w:val="none" w:sz="0" w:space="0" w:color="auto"/>
          </w:divBdr>
        </w:div>
        <w:div w:id="850795693">
          <w:marLeft w:val="0"/>
          <w:marRight w:val="0"/>
          <w:marTop w:val="0"/>
          <w:marBottom w:val="0"/>
          <w:divBdr>
            <w:top w:val="none" w:sz="0" w:space="0" w:color="auto"/>
            <w:left w:val="none" w:sz="0" w:space="0" w:color="auto"/>
            <w:bottom w:val="none" w:sz="0" w:space="0" w:color="auto"/>
            <w:right w:val="none" w:sz="0" w:space="0" w:color="auto"/>
          </w:divBdr>
        </w:div>
        <w:div w:id="900291132">
          <w:marLeft w:val="0"/>
          <w:marRight w:val="0"/>
          <w:marTop w:val="0"/>
          <w:marBottom w:val="0"/>
          <w:divBdr>
            <w:top w:val="none" w:sz="0" w:space="0" w:color="auto"/>
            <w:left w:val="none" w:sz="0" w:space="0" w:color="auto"/>
            <w:bottom w:val="none" w:sz="0" w:space="0" w:color="auto"/>
            <w:right w:val="none" w:sz="0" w:space="0" w:color="auto"/>
          </w:divBdr>
        </w:div>
        <w:div w:id="943732765">
          <w:marLeft w:val="0"/>
          <w:marRight w:val="0"/>
          <w:marTop w:val="0"/>
          <w:marBottom w:val="0"/>
          <w:divBdr>
            <w:top w:val="none" w:sz="0" w:space="0" w:color="auto"/>
            <w:left w:val="none" w:sz="0" w:space="0" w:color="auto"/>
            <w:bottom w:val="none" w:sz="0" w:space="0" w:color="auto"/>
            <w:right w:val="none" w:sz="0" w:space="0" w:color="auto"/>
          </w:divBdr>
        </w:div>
        <w:div w:id="955527030">
          <w:marLeft w:val="0"/>
          <w:marRight w:val="0"/>
          <w:marTop w:val="0"/>
          <w:marBottom w:val="0"/>
          <w:divBdr>
            <w:top w:val="none" w:sz="0" w:space="0" w:color="auto"/>
            <w:left w:val="none" w:sz="0" w:space="0" w:color="auto"/>
            <w:bottom w:val="none" w:sz="0" w:space="0" w:color="auto"/>
            <w:right w:val="none" w:sz="0" w:space="0" w:color="auto"/>
          </w:divBdr>
        </w:div>
        <w:div w:id="989332055">
          <w:marLeft w:val="0"/>
          <w:marRight w:val="0"/>
          <w:marTop w:val="0"/>
          <w:marBottom w:val="0"/>
          <w:divBdr>
            <w:top w:val="none" w:sz="0" w:space="0" w:color="auto"/>
            <w:left w:val="none" w:sz="0" w:space="0" w:color="auto"/>
            <w:bottom w:val="none" w:sz="0" w:space="0" w:color="auto"/>
            <w:right w:val="none" w:sz="0" w:space="0" w:color="auto"/>
          </w:divBdr>
        </w:div>
        <w:div w:id="1039010258">
          <w:marLeft w:val="0"/>
          <w:marRight w:val="0"/>
          <w:marTop w:val="0"/>
          <w:marBottom w:val="0"/>
          <w:divBdr>
            <w:top w:val="none" w:sz="0" w:space="0" w:color="auto"/>
            <w:left w:val="none" w:sz="0" w:space="0" w:color="auto"/>
            <w:bottom w:val="none" w:sz="0" w:space="0" w:color="auto"/>
            <w:right w:val="none" w:sz="0" w:space="0" w:color="auto"/>
          </w:divBdr>
        </w:div>
        <w:div w:id="1057095997">
          <w:marLeft w:val="0"/>
          <w:marRight w:val="0"/>
          <w:marTop w:val="0"/>
          <w:marBottom w:val="0"/>
          <w:divBdr>
            <w:top w:val="none" w:sz="0" w:space="0" w:color="auto"/>
            <w:left w:val="none" w:sz="0" w:space="0" w:color="auto"/>
            <w:bottom w:val="none" w:sz="0" w:space="0" w:color="auto"/>
            <w:right w:val="none" w:sz="0" w:space="0" w:color="auto"/>
          </w:divBdr>
        </w:div>
        <w:div w:id="1059211822">
          <w:marLeft w:val="0"/>
          <w:marRight w:val="0"/>
          <w:marTop w:val="0"/>
          <w:marBottom w:val="0"/>
          <w:divBdr>
            <w:top w:val="none" w:sz="0" w:space="0" w:color="auto"/>
            <w:left w:val="none" w:sz="0" w:space="0" w:color="auto"/>
            <w:bottom w:val="none" w:sz="0" w:space="0" w:color="auto"/>
            <w:right w:val="none" w:sz="0" w:space="0" w:color="auto"/>
          </w:divBdr>
        </w:div>
        <w:div w:id="1130128045">
          <w:marLeft w:val="0"/>
          <w:marRight w:val="0"/>
          <w:marTop w:val="0"/>
          <w:marBottom w:val="0"/>
          <w:divBdr>
            <w:top w:val="none" w:sz="0" w:space="0" w:color="auto"/>
            <w:left w:val="none" w:sz="0" w:space="0" w:color="auto"/>
            <w:bottom w:val="none" w:sz="0" w:space="0" w:color="auto"/>
            <w:right w:val="none" w:sz="0" w:space="0" w:color="auto"/>
          </w:divBdr>
        </w:div>
        <w:div w:id="1186867657">
          <w:marLeft w:val="0"/>
          <w:marRight w:val="0"/>
          <w:marTop w:val="0"/>
          <w:marBottom w:val="0"/>
          <w:divBdr>
            <w:top w:val="none" w:sz="0" w:space="0" w:color="auto"/>
            <w:left w:val="none" w:sz="0" w:space="0" w:color="auto"/>
            <w:bottom w:val="none" w:sz="0" w:space="0" w:color="auto"/>
            <w:right w:val="none" w:sz="0" w:space="0" w:color="auto"/>
          </w:divBdr>
        </w:div>
        <w:div w:id="1302464624">
          <w:marLeft w:val="0"/>
          <w:marRight w:val="0"/>
          <w:marTop w:val="0"/>
          <w:marBottom w:val="0"/>
          <w:divBdr>
            <w:top w:val="none" w:sz="0" w:space="0" w:color="auto"/>
            <w:left w:val="none" w:sz="0" w:space="0" w:color="auto"/>
            <w:bottom w:val="none" w:sz="0" w:space="0" w:color="auto"/>
            <w:right w:val="none" w:sz="0" w:space="0" w:color="auto"/>
          </w:divBdr>
        </w:div>
        <w:div w:id="1320381246">
          <w:marLeft w:val="0"/>
          <w:marRight w:val="0"/>
          <w:marTop w:val="0"/>
          <w:marBottom w:val="0"/>
          <w:divBdr>
            <w:top w:val="none" w:sz="0" w:space="0" w:color="auto"/>
            <w:left w:val="none" w:sz="0" w:space="0" w:color="auto"/>
            <w:bottom w:val="none" w:sz="0" w:space="0" w:color="auto"/>
            <w:right w:val="none" w:sz="0" w:space="0" w:color="auto"/>
          </w:divBdr>
        </w:div>
        <w:div w:id="1352415325">
          <w:marLeft w:val="0"/>
          <w:marRight w:val="0"/>
          <w:marTop w:val="0"/>
          <w:marBottom w:val="0"/>
          <w:divBdr>
            <w:top w:val="none" w:sz="0" w:space="0" w:color="auto"/>
            <w:left w:val="none" w:sz="0" w:space="0" w:color="auto"/>
            <w:bottom w:val="none" w:sz="0" w:space="0" w:color="auto"/>
            <w:right w:val="none" w:sz="0" w:space="0" w:color="auto"/>
          </w:divBdr>
        </w:div>
        <w:div w:id="1374383527">
          <w:marLeft w:val="0"/>
          <w:marRight w:val="0"/>
          <w:marTop w:val="0"/>
          <w:marBottom w:val="0"/>
          <w:divBdr>
            <w:top w:val="none" w:sz="0" w:space="0" w:color="auto"/>
            <w:left w:val="none" w:sz="0" w:space="0" w:color="auto"/>
            <w:bottom w:val="none" w:sz="0" w:space="0" w:color="auto"/>
            <w:right w:val="none" w:sz="0" w:space="0" w:color="auto"/>
          </w:divBdr>
        </w:div>
        <w:div w:id="1390153020">
          <w:marLeft w:val="0"/>
          <w:marRight w:val="0"/>
          <w:marTop w:val="0"/>
          <w:marBottom w:val="0"/>
          <w:divBdr>
            <w:top w:val="none" w:sz="0" w:space="0" w:color="auto"/>
            <w:left w:val="none" w:sz="0" w:space="0" w:color="auto"/>
            <w:bottom w:val="none" w:sz="0" w:space="0" w:color="auto"/>
            <w:right w:val="none" w:sz="0" w:space="0" w:color="auto"/>
          </w:divBdr>
        </w:div>
        <w:div w:id="1397782793">
          <w:marLeft w:val="0"/>
          <w:marRight w:val="0"/>
          <w:marTop w:val="0"/>
          <w:marBottom w:val="0"/>
          <w:divBdr>
            <w:top w:val="none" w:sz="0" w:space="0" w:color="auto"/>
            <w:left w:val="none" w:sz="0" w:space="0" w:color="auto"/>
            <w:bottom w:val="none" w:sz="0" w:space="0" w:color="auto"/>
            <w:right w:val="none" w:sz="0" w:space="0" w:color="auto"/>
          </w:divBdr>
        </w:div>
        <w:div w:id="1463426735">
          <w:marLeft w:val="0"/>
          <w:marRight w:val="0"/>
          <w:marTop w:val="0"/>
          <w:marBottom w:val="0"/>
          <w:divBdr>
            <w:top w:val="none" w:sz="0" w:space="0" w:color="auto"/>
            <w:left w:val="none" w:sz="0" w:space="0" w:color="auto"/>
            <w:bottom w:val="none" w:sz="0" w:space="0" w:color="auto"/>
            <w:right w:val="none" w:sz="0" w:space="0" w:color="auto"/>
          </w:divBdr>
        </w:div>
        <w:div w:id="1466656671">
          <w:marLeft w:val="0"/>
          <w:marRight w:val="0"/>
          <w:marTop w:val="0"/>
          <w:marBottom w:val="0"/>
          <w:divBdr>
            <w:top w:val="none" w:sz="0" w:space="0" w:color="auto"/>
            <w:left w:val="none" w:sz="0" w:space="0" w:color="auto"/>
            <w:bottom w:val="none" w:sz="0" w:space="0" w:color="auto"/>
            <w:right w:val="none" w:sz="0" w:space="0" w:color="auto"/>
          </w:divBdr>
        </w:div>
        <w:div w:id="1511522654">
          <w:marLeft w:val="0"/>
          <w:marRight w:val="0"/>
          <w:marTop w:val="0"/>
          <w:marBottom w:val="0"/>
          <w:divBdr>
            <w:top w:val="none" w:sz="0" w:space="0" w:color="auto"/>
            <w:left w:val="none" w:sz="0" w:space="0" w:color="auto"/>
            <w:bottom w:val="none" w:sz="0" w:space="0" w:color="auto"/>
            <w:right w:val="none" w:sz="0" w:space="0" w:color="auto"/>
          </w:divBdr>
        </w:div>
        <w:div w:id="1561284983">
          <w:marLeft w:val="0"/>
          <w:marRight w:val="0"/>
          <w:marTop w:val="0"/>
          <w:marBottom w:val="0"/>
          <w:divBdr>
            <w:top w:val="none" w:sz="0" w:space="0" w:color="auto"/>
            <w:left w:val="none" w:sz="0" w:space="0" w:color="auto"/>
            <w:bottom w:val="none" w:sz="0" w:space="0" w:color="auto"/>
            <w:right w:val="none" w:sz="0" w:space="0" w:color="auto"/>
          </w:divBdr>
        </w:div>
        <w:div w:id="1844083477">
          <w:marLeft w:val="0"/>
          <w:marRight w:val="0"/>
          <w:marTop w:val="0"/>
          <w:marBottom w:val="0"/>
          <w:divBdr>
            <w:top w:val="none" w:sz="0" w:space="0" w:color="auto"/>
            <w:left w:val="none" w:sz="0" w:space="0" w:color="auto"/>
            <w:bottom w:val="none" w:sz="0" w:space="0" w:color="auto"/>
            <w:right w:val="none" w:sz="0" w:space="0" w:color="auto"/>
          </w:divBdr>
        </w:div>
        <w:div w:id="1866405077">
          <w:marLeft w:val="0"/>
          <w:marRight w:val="0"/>
          <w:marTop w:val="0"/>
          <w:marBottom w:val="0"/>
          <w:divBdr>
            <w:top w:val="none" w:sz="0" w:space="0" w:color="auto"/>
            <w:left w:val="none" w:sz="0" w:space="0" w:color="auto"/>
            <w:bottom w:val="none" w:sz="0" w:space="0" w:color="auto"/>
            <w:right w:val="none" w:sz="0" w:space="0" w:color="auto"/>
          </w:divBdr>
        </w:div>
        <w:div w:id="1881093213">
          <w:marLeft w:val="0"/>
          <w:marRight w:val="0"/>
          <w:marTop w:val="0"/>
          <w:marBottom w:val="0"/>
          <w:divBdr>
            <w:top w:val="none" w:sz="0" w:space="0" w:color="auto"/>
            <w:left w:val="none" w:sz="0" w:space="0" w:color="auto"/>
            <w:bottom w:val="none" w:sz="0" w:space="0" w:color="auto"/>
            <w:right w:val="none" w:sz="0" w:space="0" w:color="auto"/>
          </w:divBdr>
        </w:div>
        <w:div w:id="2004047427">
          <w:marLeft w:val="0"/>
          <w:marRight w:val="0"/>
          <w:marTop w:val="0"/>
          <w:marBottom w:val="0"/>
          <w:divBdr>
            <w:top w:val="none" w:sz="0" w:space="0" w:color="auto"/>
            <w:left w:val="none" w:sz="0" w:space="0" w:color="auto"/>
            <w:bottom w:val="none" w:sz="0" w:space="0" w:color="auto"/>
            <w:right w:val="none" w:sz="0" w:space="0" w:color="auto"/>
          </w:divBdr>
        </w:div>
        <w:div w:id="2048869406">
          <w:marLeft w:val="0"/>
          <w:marRight w:val="0"/>
          <w:marTop w:val="0"/>
          <w:marBottom w:val="0"/>
          <w:divBdr>
            <w:top w:val="none" w:sz="0" w:space="0" w:color="auto"/>
            <w:left w:val="none" w:sz="0" w:space="0" w:color="auto"/>
            <w:bottom w:val="none" w:sz="0" w:space="0" w:color="auto"/>
            <w:right w:val="none" w:sz="0" w:space="0" w:color="auto"/>
          </w:divBdr>
        </w:div>
      </w:divsChild>
    </w:div>
    <w:div w:id="2049332758">
      <w:bodyDiv w:val="1"/>
      <w:marLeft w:val="0"/>
      <w:marRight w:val="0"/>
      <w:marTop w:val="0"/>
      <w:marBottom w:val="0"/>
      <w:divBdr>
        <w:top w:val="none" w:sz="0" w:space="0" w:color="auto"/>
        <w:left w:val="none" w:sz="0" w:space="0" w:color="auto"/>
        <w:bottom w:val="none" w:sz="0" w:space="0" w:color="auto"/>
        <w:right w:val="none" w:sz="0" w:space="0" w:color="auto"/>
      </w:divBdr>
      <w:divsChild>
        <w:div w:id="1837764979">
          <w:marLeft w:val="0"/>
          <w:marRight w:val="0"/>
          <w:marTop w:val="0"/>
          <w:marBottom w:val="0"/>
          <w:divBdr>
            <w:top w:val="none" w:sz="0" w:space="0" w:color="auto"/>
            <w:left w:val="none" w:sz="0" w:space="0" w:color="auto"/>
            <w:bottom w:val="none" w:sz="0" w:space="0" w:color="auto"/>
            <w:right w:val="none" w:sz="0" w:space="0" w:color="auto"/>
          </w:divBdr>
        </w:div>
        <w:div w:id="1787500102">
          <w:marLeft w:val="0"/>
          <w:marRight w:val="0"/>
          <w:marTop w:val="0"/>
          <w:marBottom w:val="0"/>
          <w:divBdr>
            <w:top w:val="none" w:sz="0" w:space="0" w:color="auto"/>
            <w:left w:val="none" w:sz="0" w:space="0" w:color="auto"/>
            <w:bottom w:val="none" w:sz="0" w:space="0" w:color="auto"/>
            <w:right w:val="none" w:sz="0" w:space="0" w:color="auto"/>
          </w:divBdr>
        </w:div>
        <w:div w:id="105734827">
          <w:marLeft w:val="0"/>
          <w:marRight w:val="0"/>
          <w:marTop w:val="0"/>
          <w:marBottom w:val="0"/>
          <w:divBdr>
            <w:top w:val="none" w:sz="0" w:space="0" w:color="auto"/>
            <w:left w:val="none" w:sz="0" w:space="0" w:color="auto"/>
            <w:bottom w:val="none" w:sz="0" w:space="0" w:color="auto"/>
            <w:right w:val="none" w:sz="0" w:space="0" w:color="auto"/>
          </w:divBdr>
        </w:div>
        <w:div w:id="1417022858">
          <w:marLeft w:val="0"/>
          <w:marRight w:val="0"/>
          <w:marTop w:val="0"/>
          <w:marBottom w:val="0"/>
          <w:divBdr>
            <w:top w:val="none" w:sz="0" w:space="0" w:color="auto"/>
            <w:left w:val="none" w:sz="0" w:space="0" w:color="auto"/>
            <w:bottom w:val="none" w:sz="0" w:space="0" w:color="auto"/>
            <w:right w:val="none" w:sz="0" w:space="0" w:color="auto"/>
          </w:divBdr>
        </w:div>
        <w:div w:id="1947034904">
          <w:marLeft w:val="0"/>
          <w:marRight w:val="0"/>
          <w:marTop w:val="0"/>
          <w:marBottom w:val="0"/>
          <w:divBdr>
            <w:top w:val="none" w:sz="0" w:space="0" w:color="auto"/>
            <w:left w:val="none" w:sz="0" w:space="0" w:color="auto"/>
            <w:bottom w:val="none" w:sz="0" w:space="0" w:color="auto"/>
            <w:right w:val="none" w:sz="0" w:space="0" w:color="auto"/>
          </w:divBdr>
        </w:div>
        <w:div w:id="1983347997">
          <w:marLeft w:val="0"/>
          <w:marRight w:val="0"/>
          <w:marTop w:val="0"/>
          <w:marBottom w:val="0"/>
          <w:divBdr>
            <w:top w:val="none" w:sz="0" w:space="0" w:color="auto"/>
            <w:left w:val="none" w:sz="0" w:space="0" w:color="auto"/>
            <w:bottom w:val="none" w:sz="0" w:space="0" w:color="auto"/>
            <w:right w:val="none" w:sz="0" w:space="0" w:color="auto"/>
          </w:divBdr>
        </w:div>
        <w:div w:id="1659335789">
          <w:marLeft w:val="0"/>
          <w:marRight w:val="0"/>
          <w:marTop w:val="0"/>
          <w:marBottom w:val="0"/>
          <w:divBdr>
            <w:top w:val="none" w:sz="0" w:space="0" w:color="auto"/>
            <w:left w:val="none" w:sz="0" w:space="0" w:color="auto"/>
            <w:bottom w:val="none" w:sz="0" w:space="0" w:color="auto"/>
            <w:right w:val="none" w:sz="0" w:space="0" w:color="auto"/>
          </w:divBdr>
        </w:div>
        <w:div w:id="779766598">
          <w:marLeft w:val="0"/>
          <w:marRight w:val="0"/>
          <w:marTop w:val="0"/>
          <w:marBottom w:val="0"/>
          <w:divBdr>
            <w:top w:val="none" w:sz="0" w:space="0" w:color="auto"/>
            <w:left w:val="none" w:sz="0" w:space="0" w:color="auto"/>
            <w:bottom w:val="none" w:sz="0" w:space="0" w:color="auto"/>
            <w:right w:val="none" w:sz="0" w:space="0" w:color="auto"/>
          </w:divBdr>
        </w:div>
        <w:div w:id="1282493748">
          <w:marLeft w:val="0"/>
          <w:marRight w:val="0"/>
          <w:marTop w:val="0"/>
          <w:marBottom w:val="0"/>
          <w:divBdr>
            <w:top w:val="none" w:sz="0" w:space="0" w:color="auto"/>
            <w:left w:val="none" w:sz="0" w:space="0" w:color="auto"/>
            <w:bottom w:val="none" w:sz="0" w:space="0" w:color="auto"/>
            <w:right w:val="none" w:sz="0" w:space="0" w:color="auto"/>
          </w:divBdr>
        </w:div>
        <w:div w:id="1362052042">
          <w:marLeft w:val="0"/>
          <w:marRight w:val="0"/>
          <w:marTop w:val="0"/>
          <w:marBottom w:val="0"/>
          <w:divBdr>
            <w:top w:val="none" w:sz="0" w:space="0" w:color="auto"/>
            <w:left w:val="none" w:sz="0" w:space="0" w:color="auto"/>
            <w:bottom w:val="none" w:sz="0" w:space="0" w:color="auto"/>
            <w:right w:val="none" w:sz="0" w:space="0" w:color="auto"/>
          </w:divBdr>
        </w:div>
        <w:div w:id="1093430233">
          <w:marLeft w:val="0"/>
          <w:marRight w:val="0"/>
          <w:marTop w:val="0"/>
          <w:marBottom w:val="0"/>
          <w:divBdr>
            <w:top w:val="none" w:sz="0" w:space="0" w:color="auto"/>
            <w:left w:val="none" w:sz="0" w:space="0" w:color="auto"/>
            <w:bottom w:val="none" w:sz="0" w:space="0" w:color="auto"/>
            <w:right w:val="none" w:sz="0" w:space="0" w:color="auto"/>
          </w:divBdr>
        </w:div>
        <w:div w:id="32922291">
          <w:marLeft w:val="0"/>
          <w:marRight w:val="0"/>
          <w:marTop w:val="0"/>
          <w:marBottom w:val="0"/>
          <w:divBdr>
            <w:top w:val="none" w:sz="0" w:space="0" w:color="auto"/>
            <w:left w:val="none" w:sz="0" w:space="0" w:color="auto"/>
            <w:bottom w:val="none" w:sz="0" w:space="0" w:color="auto"/>
            <w:right w:val="none" w:sz="0" w:space="0" w:color="auto"/>
          </w:divBdr>
        </w:div>
        <w:div w:id="966669273">
          <w:marLeft w:val="0"/>
          <w:marRight w:val="0"/>
          <w:marTop w:val="0"/>
          <w:marBottom w:val="0"/>
          <w:divBdr>
            <w:top w:val="none" w:sz="0" w:space="0" w:color="auto"/>
            <w:left w:val="none" w:sz="0" w:space="0" w:color="auto"/>
            <w:bottom w:val="none" w:sz="0" w:space="0" w:color="auto"/>
            <w:right w:val="none" w:sz="0" w:space="0" w:color="auto"/>
          </w:divBdr>
        </w:div>
        <w:div w:id="538395586">
          <w:marLeft w:val="0"/>
          <w:marRight w:val="0"/>
          <w:marTop w:val="0"/>
          <w:marBottom w:val="0"/>
          <w:divBdr>
            <w:top w:val="none" w:sz="0" w:space="0" w:color="auto"/>
            <w:left w:val="none" w:sz="0" w:space="0" w:color="auto"/>
            <w:bottom w:val="none" w:sz="0" w:space="0" w:color="auto"/>
            <w:right w:val="none" w:sz="0" w:space="0" w:color="auto"/>
          </w:divBdr>
        </w:div>
        <w:div w:id="148718532">
          <w:marLeft w:val="0"/>
          <w:marRight w:val="0"/>
          <w:marTop w:val="0"/>
          <w:marBottom w:val="0"/>
          <w:divBdr>
            <w:top w:val="none" w:sz="0" w:space="0" w:color="auto"/>
            <w:left w:val="none" w:sz="0" w:space="0" w:color="auto"/>
            <w:bottom w:val="none" w:sz="0" w:space="0" w:color="auto"/>
            <w:right w:val="none" w:sz="0" w:space="0" w:color="auto"/>
          </w:divBdr>
        </w:div>
        <w:div w:id="1336806614">
          <w:marLeft w:val="0"/>
          <w:marRight w:val="0"/>
          <w:marTop w:val="0"/>
          <w:marBottom w:val="0"/>
          <w:divBdr>
            <w:top w:val="none" w:sz="0" w:space="0" w:color="auto"/>
            <w:left w:val="none" w:sz="0" w:space="0" w:color="auto"/>
            <w:bottom w:val="none" w:sz="0" w:space="0" w:color="auto"/>
            <w:right w:val="none" w:sz="0" w:space="0" w:color="auto"/>
          </w:divBdr>
        </w:div>
        <w:div w:id="2120222270">
          <w:marLeft w:val="0"/>
          <w:marRight w:val="0"/>
          <w:marTop w:val="0"/>
          <w:marBottom w:val="0"/>
          <w:divBdr>
            <w:top w:val="none" w:sz="0" w:space="0" w:color="auto"/>
            <w:left w:val="none" w:sz="0" w:space="0" w:color="auto"/>
            <w:bottom w:val="none" w:sz="0" w:space="0" w:color="auto"/>
            <w:right w:val="none" w:sz="0" w:space="0" w:color="auto"/>
          </w:divBdr>
        </w:div>
        <w:div w:id="1902255318">
          <w:marLeft w:val="0"/>
          <w:marRight w:val="0"/>
          <w:marTop w:val="0"/>
          <w:marBottom w:val="0"/>
          <w:divBdr>
            <w:top w:val="none" w:sz="0" w:space="0" w:color="auto"/>
            <w:left w:val="none" w:sz="0" w:space="0" w:color="auto"/>
            <w:bottom w:val="none" w:sz="0" w:space="0" w:color="auto"/>
            <w:right w:val="none" w:sz="0" w:space="0" w:color="auto"/>
          </w:divBdr>
        </w:div>
        <w:div w:id="1578007707">
          <w:marLeft w:val="0"/>
          <w:marRight w:val="0"/>
          <w:marTop w:val="0"/>
          <w:marBottom w:val="0"/>
          <w:divBdr>
            <w:top w:val="none" w:sz="0" w:space="0" w:color="auto"/>
            <w:left w:val="none" w:sz="0" w:space="0" w:color="auto"/>
            <w:bottom w:val="none" w:sz="0" w:space="0" w:color="auto"/>
            <w:right w:val="none" w:sz="0" w:space="0" w:color="auto"/>
          </w:divBdr>
        </w:div>
      </w:divsChild>
    </w:div>
    <w:div w:id="2049573592">
      <w:bodyDiv w:val="1"/>
      <w:marLeft w:val="0"/>
      <w:marRight w:val="0"/>
      <w:marTop w:val="0"/>
      <w:marBottom w:val="0"/>
      <w:divBdr>
        <w:top w:val="none" w:sz="0" w:space="0" w:color="auto"/>
        <w:left w:val="none" w:sz="0" w:space="0" w:color="auto"/>
        <w:bottom w:val="none" w:sz="0" w:space="0" w:color="auto"/>
        <w:right w:val="none" w:sz="0" w:space="0" w:color="auto"/>
      </w:divBdr>
      <w:divsChild>
        <w:div w:id="315841514">
          <w:marLeft w:val="0"/>
          <w:marRight w:val="0"/>
          <w:marTop w:val="0"/>
          <w:marBottom w:val="0"/>
          <w:divBdr>
            <w:top w:val="none" w:sz="0" w:space="0" w:color="auto"/>
            <w:left w:val="none" w:sz="0" w:space="0" w:color="auto"/>
            <w:bottom w:val="none" w:sz="0" w:space="0" w:color="auto"/>
            <w:right w:val="none" w:sz="0" w:space="0" w:color="auto"/>
          </w:divBdr>
        </w:div>
        <w:div w:id="540826630">
          <w:marLeft w:val="0"/>
          <w:marRight w:val="0"/>
          <w:marTop w:val="0"/>
          <w:marBottom w:val="0"/>
          <w:divBdr>
            <w:top w:val="none" w:sz="0" w:space="0" w:color="auto"/>
            <w:left w:val="none" w:sz="0" w:space="0" w:color="auto"/>
            <w:bottom w:val="none" w:sz="0" w:space="0" w:color="auto"/>
            <w:right w:val="none" w:sz="0" w:space="0" w:color="auto"/>
          </w:divBdr>
        </w:div>
        <w:div w:id="678849985">
          <w:marLeft w:val="0"/>
          <w:marRight w:val="0"/>
          <w:marTop w:val="0"/>
          <w:marBottom w:val="0"/>
          <w:divBdr>
            <w:top w:val="none" w:sz="0" w:space="0" w:color="auto"/>
            <w:left w:val="none" w:sz="0" w:space="0" w:color="auto"/>
            <w:bottom w:val="none" w:sz="0" w:space="0" w:color="auto"/>
            <w:right w:val="none" w:sz="0" w:space="0" w:color="auto"/>
          </w:divBdr>
        </w:div>
        <w:div w:id="1147162059">
          <w:marLeft w:val="0"/>
          <w:marRight w:val="0"/>
          <w:marTop w:val="0"/>
          <w:marBottom w:val="0"/>
          <w:divBdr>
            <w:top w:val="none" w:sz="0" w:space="0" w:color="auto"/>
            <w:left w:val="none" w:sz="0" w:space="0" w:color="auto"/>
            <w:bottom w:val="none" w:sz="0" w:space="0" w:color="auto"/>
            <w:right w:val="none" w:sz="0" w:space="0" w:color="auto"/>
          </w:divBdr>
        </w:div>
        <w:div w:id="1280645625">
          <w:marLeft w:val="0"/>
          <w:marRight w:val="0"/>
          <w:marTop w:val="0"/>
          <w:marBottom w:val="0"/>
          <w:divBdr>
            <w:top w:val="none" w:sz="0" w:space="0" w:color="auto"/>
            <w:left w:val="none" w:sz="0" w:space="0" w:color="auto"/>
            <w:bottom w:val="none" w:sz="0" w:space="0" w:color="auto"/>
            <w:right w:val="none" w:sz="0" w:space="0" w:color="auto"/>
          </w:divBdr>
        </w:div>
        <w:div w:id="1458375238">
          <w:marLeft w:val="0"/>
          <w:marRight w:val="0"/>
          <w:marTop w:val="0"/>
          <w:marBottom w:val="0"/>
          <w:divBdr>
            <w:top w:val="none" w:sz="0" w:space="0" w:color="auto"/>
            <w:left w:val="none" w:sz="0" w:space="0" w:color="auto"/>
            <w:bottom w:val="none" w:sz="0" w:space="0" w:color="auto"/>
            <w:right w:val="none" w:sz="0" w:space="0" w:color="auto"/>
          </w:divBdr>
        </w:div>
        <w:div w:id="1866363874">
          <w:marLeft w:val="0"/>
          <w:marRight w:val="0"/>
          <w:marTop w:val="0"/>
          <w:marBottom w:val="0"/>
          <w:divBdr>
            <w:top w:val="none" w:sz="0" w:space="0" w:color="auto"/>
            <w:left w:val="none" w:sz="0" w:space="0" w:color="auto"/>
            <w:bottom w:val="none" w:sz="0" w:space="0" w:color="auto"/>
            <w:right w:val="none" w:sz="0" w:space="0" w:color="auto"/>
          </w:divBdr>
        </w:div>
        <w:div w:id="2089618638">
          <w:marLeft w:val="0"/>
          <w:marRight w:val="0"/>
          <w:marTop w:val="0"/>
          <w:marBottom w:val="0"/>
          <w:divBdr>
            <w:top w:val="none" w:sz="0" w:space="0" w:color="auto"/>
            <w:left w:val="none" w:sz="0" w:space="0" w:color="auto"/>
            <w:bottom w:val="none" w:sz="0" w:space="0" w:color="auto"/>
            <w:right w:val="none" w:sz="0" w:space="0" w:color="auto"/>
          </w:divBdr>
        </w:div>
      </w:divsChild>
    </w:div>
    <w:div w:id="2053144489">
      <w:bodyDiv w:val="1"/>
      <w:marLeft w:val="0"/>
      <w:marRight w:val="0"/>
      <w:marTop w:val="0"/>
      <w:marBottom w:val="0"/>
      <w:divBdr>
        <w:top w:val="none" w:sz="0" w:space="0" w:color="auto"/>
        <w:left w:val="none" w:sz="0" w:space="0" w:color="auto"/>
        <w:bottom w:val="none" w:sz="0" w:space="0" w:color="auto"/>
        <w:right w:val="none" w:sz="0" w:space="0" w:color="auto"/>
      </w:divBdr>
    </w:div>
    <w:div w:id="2055152307">
      <w:bodyDiv w:val="1"/>
      <w:marLeft w:val="0"/>
      <w:marRight w:val="0"/>
      <w:marTop w:val="0"/>
      <w:marBottom w:val="0"/>
      <w:divBdr>
        <w:top w:val="none" w:sz="0" w:space="0" w:color="auto"/>
        <w:left w:val="none" w:sz="0" w:space="0" w:color="auto"/>
        <w:bottom w:val="none" w:sz="0" w:space="0" w:color="auto"/>
        <w:right w:val="none" w:sz="0" w:space="0" w:color="auto"/>
      </w:divBdr>
    </w:div>
    <w:div w:id="2057313517">
      <w:bodyDiv w:val="1"/>
      <w:marLeft w:val="0"/>
      <w:marRight w:val="0"/>
      <w:marTop w:val="0"/>
      <w:marBottom w:val="0"/>
      <w:divBdr>
        <w:top w:val="none" w:sz="0" w:space="0" w:color="auto"/>
        <w:left w:val="none" w:sz="0" w:space="0" w:color="auto"/>
        <w:bottom w:val="none" w:sz="0" w:space="0" w:color="auto"/>
        <w:right w:val="none" w:sz="0" w:space="0" w:color="auto"/>
      </w:divBdr>
    </w:div>
    <w:div w:id="2060471796">
      <w:bodyDiv w:val="1"/>
      <w:marLeft w:val="0"/>
      <w:marRight w:val="0"/>
      <w:marTop w:val="0"/>
      <w:marBottom w:val="0"/>
      <w:divBdr>
        <w:top w:val="none" w:sz="0" w:space="0" w:color="auto"/>
        <w:left w:val="none" w:sz="0" w:space="0" w:color="auto"/>
        <w:bottom w:val="none" w:sz="0" w:space="0" w:color="auto"/>
        <w:right w:val="none" w:sz="0" w:space="0" w:color="auto"/>
      </w:divBdr>
    </w:div>
    <w:div w:id="2062169533">
      <w:bodyDiv w:val="1"/>
      <w:marLeft w:val="0"/>
      <w:marRight w:val="0"/>
      <w:marTop w:val="0"/>
      <w:marBottom w:val="0"/>
      <w:divBdr>
        <w:top w:val="none" w:sz="0" w:space="0" w:color="auto"/>
        <w:left w:val="none" w:sz="0" w:space="0" w:color="auto"/>
        <w:bottom w:val="none" w:sz="0" w:space="0" w:color="auto"/>
        <w:right w:val="none" w:sz="0" w:space="0" w:color="auto"/>
      </w:divBdr>
    </w:div>
    <w:div w:id="2062903579">
      <w:bodyDiv w:val="1"/>
      <w:marLeft w:val="0"/>
      <w:marRight w:val="0"/>
      <w:marTop w:val="0"/>
      <w:marBottom w:val="0"/>
      <w:divBdr>
        <w:top w:val="none" w:sz="0" w:space="0" w:color="auto"/>
        <w:left w:val="none" w:sz="0" w:space="0" w:color="auto"/>
        <w:bottom w:val="none" w:sz="0" w:space="0" w:color="auto"/>
        <w:right w:val="none" w:sz="0" w:space="0" w:color="auto"/>
      </w:divBdr>
    </w:div>
    <w:div w:id="2064521460">
      <w:bodyDiv w:val="1"/>
      <w:marLeft w:val="0"/>
      <w:marRight w:val="0"/>
      <w:marTop w:val="0"/>
      <w:marBottom w:val="0"/>
      <w:divBdr>
        <w:top w:val="none" w:sz="0" w:space="0" w:color="auto"/>
        <w:left w:val="none" w:sz="0" w:space="0" w:color="auto"/>
        <w:bottom w:val="none" w:sz="0" w:space="0" w:color="auto"/>
        <w:right w:val="none" w:sz="0" w:space="0" w:color="auto"/>
      </w:divBdr>
    </w:div>
    <w:div w:id="2069037857">
      <w:bodyDiv w:val="1"/>
      <w:marLeft w:val="0"/>
      <w:marRight w:val="0"/>
      <w:marTop w:val="0"/>
      <w:marBottom w:val="0"/>
      <w:divBdr>
        <w:top w:val="none" w:sz="0" w:space="0" w:color="auto"/>
        <w:left w:val="none" w:sz="0" w:space="0" w:color="auto"/>
        <w:bottom w:val="none" w:sz="0" w:space="0" w:color="auto"/>
        <w:right w:val="none" w:sz="0" w:space="0" w:color="auto"/>
      </w:divBdr>
      <w:divsChild>
        <w:div w:id="727265029">
          <w:marLeft w:val="0"/>
          <w:marRight w:val="0"/>
          <w:marTop w:val="0"/>
          <w:marBottom w:val="0"/>
          <w:divBdr>
            <w:top w:val="none" w:sz="0" w:space="0" w:color="auto"/>
            <w:left w:val="none" w:sz="0" w:space="0" w:color="auto"/>
            <w:bottom w:val="none" w:sz="0" w:space="0" w:color="auto"/>
            <w:right w:val="none" w:sz="0" w:space="0" w:color="auto"/>
          </w:divBdr>
        </w:div>
        <w:div w:id="1771966983">
          <w:marLeft w:val="0"/>
          <w:marRight w:val="0"/>
          <w:marTop w:val="0"/>
          <w:marBottom w:val="0"/>
          <w:divBdr>
            <w:top w:val="none" w:sz="0" w:space="0" w:color="auto"/>
            <w:left w:val="none" w:sz="0" w:space="0" w:color="auto"/>
            <w:bottom w:val="none" w:sz="0" w:space="0" w:color="auto"/>
            <w:right w:val="none" w:sz="0" w:space="0" w:color="auto"/>
          </w:divBdr>
        </w:div>
        <w:div w:id="1901672978">
          <w:marLeft w:val="0"/>
          <w:marRight w:val="0"/>
          <w:marTop w:val="0"/>
          <w:marBottom w:val="0"/>
          <w:divBdr>
            <w:top w:val="none" w:sz="0" w:space="0" w:color="auto"/>
            <w:left w:val="none" w:sz="0" w:space="0" w:color="auto"/>
            <w:bottom w:val="none" w:sz="0" w:space="0" w:color="auto"/>
            <w:right w:val="none" w:sz="0" w:space="0" w:color="auto"/>
          </w:divBdr>
        </w:div>
      </w:divsChild>
    </w:div>
    <w:div w:id="2069763749">
      <w:bodyDiv w:val="1"/>
      <w:marLeft w:val="0"/>
      <w:marRight w:val="0"/>
      <w:marTop w:val="0"/>
      <w:marBottom w:val="0"/>
      <w:divBdr>
        <w:top w:val="none" w:sz="0" w:space="0" w:color="auto"/>
        <w:left w:val="none" w:sz="0" w:space="0" w:color="auto"/>
        <w:bottom w:val="none" w:sz="0" w:space="0" w:color="auto"/>
        <w:right w:val="none" w:sz="0" w:space="0" w:color="auto"/>
      </w:divBdr>
    </w:div>
    <w:div w:id="2070810530">
      <w:bodyDiv w:val="1"/>
      <w:marLeft w:val="0"/>
      <w:marRight w:val="0"/>
      <w:marTop w:val="0"/>
      <w:marBottom w:val="0"/>
      <w:divBdr>
        <w:top w:val="none" w:sz="0" w:space="0" w:color="auto"/>
        <w:left w:val="none" w:sz="0" w:space="0" w:color="auto"/>
        <w:bottom w:val="none" w:sz="0" w:space="0" w:color="auto"/>
        <w:right w:val="none" w:sz="0" w:space="0" w:color="auto"/>
      </w:divBdr>
    </w:div>
    <w:div w:id="2073961239">
      <w:bodyDiv w:val="1"/>
      <w:marLeft w:val="0"/>
      <w:marRight w:val="0"/>
      <w:marTop w:val="0"/>
      <w:marBottom w:val="0"/>
      <w:divBdr>
        <w:top w:val="none" w:sz="0" w:space="0" w:color="auto"/>
        <w:left w:val="none" w:sz="0" w:space="0" w:color="auto"/>
        <w:bottom w:val="none" w:sz="0" w:space="0" w:color="auto"/>
        <w:right w:val="none" w:sz="0" w:space="0" w:color="auto"/>
      </w:divBdr>
    </w:div>
    <w:div w:id="2074310925">
      <w:bodyDiv w:val="1"/>
      <w:marLeft w:val="0"/>
      <w:marRight w:val="0"/>
      <w:marTop w:val="0"/>
      <w:marBottom w:val="0"/>
      <w:divBdr>
        <w:top w:val="none" w:sz="0" w:space="0" w:color="auto"/>
        <w:left w:val="none" w:sz="0" w:space="0" w:color="auto"/>
        <w:bottom w:val="none" w:sz="0" w:space="0" w:color="auto"/>
        <w:right w:val="none" w:sz="0" w:space="0" w:color="auto"/>
      </w:divBdr>
    </w:div>
    <w:div w:id="2074814299">
      <w:bodyDiv w:val="1"/>
      <w:marLeft w:val="0"/>
      <w:marRight w:val="0"/>
      <w:marTop w:val="0"/>
      <w:marBottom w:val="0"/>
      <w:divBdr>
        <w:top w:val="none" w:sz="0" w:space="0" w:color="auto"/>
        <w:left w:val="none" w:sz="0" w:space="0" w:color="auto"/>
        <w:bottom w:val="none" w:sz="0" w:space="0" w:color="auto"/>
        <w:right w:val="none" w:sz="0" w:space="0" w:color="auto"/>
      </w:divBdr>
    </w:div>
    <w:div w:id="2077507664">
      <w:bodyDiv w:val="1"/>
      <w:marLeft w:val="0"/>
      <w:marRight w:val="0"/>
      <w:marTop w:val="0"/>
      <w:marBottom w:val="0"/>
      <w:divBdr>
        <w:top w:val="none" w:sz="0" w:space="0" w:color="auto"/>
        <w:left w:val="none" w:sz="0" w:space="0" w:color="auto"/>
        <w:bottom w:val="none" w:sz="0" w:space="0" w:color="auto"/>
        <w:right w:val="none" w:sz="0" w:space="0" w:color="auto"/>
      </w:divBdr>
    </w:div>
    <w:div w:id="2079355752">
      <w:bodyDiv w:val="1"/>
      <w:marLeft w:val="0"/>
      <w:marRight w:val="0"/>
      <w:marTop w:val="0"/>
      <w:marBottom w:val="0"/>
      <w:divBdr>
        <w:top w:val="none" w:sz="0" w:space="0" w:color="auto"/>
        <w:left w:val="none" w:sz="0" w:space="0" w:color="auto"/>
        <w:bottom w:val="none" w:sz="0" w:space="0" w:color="auto"/>
        <w:right w:val="none" w:sz="0" w:space="0" w:color="auto"/>
      </w:divBdr>
    </w:div>
    <w:div w:id="2084255080">
      <w:bodyDiv w:val="1"/>
      <w:marLeft w:val="0"/>
      <w:marRight w:val="0"/>
      <w:marTop w:val="0"/>
      <w:marBottom w:val="0"/>
      <w:divBdr>
        <w:top w:val="none" w:sz="0" w:space="0" w:color="auto"/>
        <w:left w:val="none" w:sz="0" w:space="0" w:color="auto"/>
        <w:bottom w:val="none" w:sz="0" w:space="0" w:color="auto"/>
        <w:right w:val="none" w:sz="0" w:space="0" w:color="auto"/>
      </w:divBdr>
      <w:divsChild>
        <w:div w:id="400367968">
          <w:marLeft w:val="0"/>
          <w:marRight w:val="0"/>
          <w:marTop w:val="0"/>
          <w:marBottom w:val="0"/>
          <w:divBdr>
            <w:top w:val="none" w:sz="0" w:space="0" w:color="auto"/>
            <w:left w:val="none" w:sz="0" w:space="0" w:color="auto"/>
            <w:bottom w:val="none" w:sz="0" w:space="0" w:color="auto"/>
            <w:right w:val="none" w:sz="0" w:space="0" w:color="auto"/>
          </w:divBdr>
        </w:div>
      </w:divsChild>
    </w:div>
    <w:div w:id="2085834182">
      <w:bodyDiv w:val="1"/>
      <w:marLeft w:val="0"/>
      <w:marRight w:val="0"/>
      <w:marTop w:val="0"/>
      <w:marBottom w:val="0"/>
      <w:divBdr>
        <w:top w:val="none" w:sz="0" w:space="0" w:color="auto"/>
        <w:left w:val="none" w:sz="0" w:space="0" w:color="auto"/>
        <w:bottom w:val="none" w:sz="0" w:space="0" w:color="auto"/>
        <w:right w:val="none" w:sz="0" w:space="0" w:color="auto"/>
      </w:divBdr>
    </w:div>
    <w:div w:id="2093158189">
      <w:bodyDiv w:val="1"/>
      <w:marLeft w:val="0"/>
      <w:marRight w:val="0"/>
      <w:marTop w:val="0"/>
      <w:marBottom w:val="0"/>
      <w:divBdr>
        <w:top w:val="none" w:sz="0" w:space="0" w:color="auto"/>
        <w:left w:val="none" w:sz="0" w:space="0" w:color="auto"/>
        <w:bottom w:val="none" w:sz="0" w:space="0" w:color="auto"/>
        <w:right w:val="none" w:sz="0" w:space="0" w:color="auto"/>
      </w:divBdr>
    </w:div>
    <w:div w:id="2101488371">
      <w:bodyDiv w:val="1"/>
      <w:marLeft w:val="0"/>
      <w:marRight w:val="0"/>
      <w:marTop w:val="0"/>
      <w:marBottom w:val="0"/>
      <w:divBdr>
        <w:top w:val="none" w:sz="0" w:space="0" w:color="auto"/>
        <w:left w:val="none" w:sz="0" w:space="0" w:color="auto"/>
        <w:bottom w:val="none" w:sz="0" w:space="0" w:color="auto"/>
        <w:right w:val="none" w:sz="0" w:space="0" w:color="auto"/>
      </w:divBdr>
    </w:div>
    <w:div w:id="2104691412">
      <w:bodyDiv w:val="1"/>
      <w:marLeft w:val="0"/>
      <w:marRight w:val="0"/>
      <w:marTop w:val="0"/>
      <w:marBottom w:val="0"/>
      <w:divBdr>
        <w:top w:val="none" w:sz="0" w:space="0" w:color="auto"/>
        <w:left w:val="none" w:sz="0" w:space="0" w:color="auto"/>
        <w:bottom w:val="none" w:sz="0" w:space="0" w:color="auto"/>
        <w:right w:val="none" w:sz="0" w:space="0" w:color="auto"/>
      </w:divBdr>
    </w:div>
    <w:div w:id="2108113127">
      <w:bodyDiv w:val="1"/>
      <w:marLeft w:val="0"/>
      <w:marRight w:val="0"/>
      <w:marTop w:val="0"/>
      <w:marBottom w:val="0"/>
      <w:divBdr>
        <w:top w:val="none" w:sz="0" w:space="0" w:color="auto"/>
        <w:left w:val="none" w:sz="0" w:space="0" w:color="auto"/>
        <w:bottom w:val="none" w:sz="0" w:space="0" w:color="auto"/>
        <w:right w:val="none" w:sz="0" w:space="0" w:color="auto"/>
      </w:divBdr>
      <w:divsChild>
        <w:div w:id="833840865">
          <w:marLeft w:val="0"/>
          <w:marRight w:val="0"/>
          <w:marTop w:val="0"/>
          <w:marBottom w:val="0"/>
          <w:divBdr>
            <w:top w:val="none" w:sz="0" w:space="0" w:color="auto"/>
            <w:left w:val="none" w:sz="0" w:space="0" w:color="auto"/>
            <w:bottom w:val="none" w:sz="0" w:space="0" w:color="auto"/>
            <w:right w:val="none" w:sz="0" w:space="0" w:color="auto"/>
          </w:divBdr>
        </w:div>
        <w:div w:id="1990745214">
          <w:marLeft w:val="0"/>
          <w:marRight w:val="0"/>
          <w:marTop w:val="0"/>
          <w:marBottom w:val="0"/>
          <w:divBdr>
            <w:top w:val="none" w:sz="0" w:space="0" w:color="auto"/>
            <w:left w:val="none" w:sz="0" w:space="0" w:color="auto"/>
            <w:bottom w:val="none" w:sz="0" w:space="0" w:color="auto"/>
            <w:right w:val="none" w:sz="0" w:space="0" w:color="auto"/>
          </w:divBdr>
        </w:div>
      </w:divsChild>
    </w:div>
    <w:div w:id="2109112259">
      <w:bodyDiv w:val="1"/>
      <w:marLeft w:val="0"/>
      <w:marRight w:val="0"/>
      <w:marTop w:val="0"/>
      <w:marBottom w:val="0"/>
      <w:divBdr>
        <w:top w:val="none" w:sz="0" w:space="0" w:color="auto"/>
        <w:left w:val="none" w:sz="0" w:space="0" w:color="auto"/>
        <w:bottom w:val="none" w:sz="0" w:space="0" w:color="auto"/>
        <w:right w:val="none" w:sz="0" w:space="0" w:color="auto"/>
      </w:divBdr>
      <w:divsChild>
        <w:div w:id="342635063">
          <w:marLeft w:val="0"/>
          <w:marRight w:val="0"/>
          <w:marTop w:val="280"/>
          <w:marBottom w:val="280"/>
          <w:divBdr>
            <w:top w:val="none" w:sz="0" w:space="0" w:color="auto"/>
            <w:left w:val="none" w:sz="0" w:space="0" w:color="auto"/>
            <w:bottom w:val="none" w:sz="0" w:space="0" w:color="auto"/>
            <w:right w:val="none" w:sz="0" w:space="0" w:color="auto"/>
          </w:divBdr>
        </w:div>
      </w:divsChild>
    </w:div>
    <w:div w:id="2113740555">
      <w:bodyDiv w:val="1"/>
      <w:marLeft w:val="0"/>
      <w:marRight w:val="0"/>
      <w:marTop w:val="0"/>
      <w:marBottom w:val="0"/>
      <w:divBdr>
        <w:top w:val="none" w:sz="0" w:space="0" w:color="auto"/>
        <w:left w:val="none" w:sz="0" w:space="0" w:color="auto"/>
        <w:bottom w:val="none" w:sz="0" w:space="0" w:color="auto"/>
        <w:right w:val="none" w:sz="0" w:space="0" w:color="auto"/>
      </w:divBdr>
      <w:divsChild>
        <w:div w:id="248739972">
          <w:marLeft w:val="0"/>
          <w:marRight w:val="0"/>
          <w:marTop w:val="0"/>
          <w:marBottom w:val="0"/>
          <w:divBdr>
            <w:top w:val="none" w:sz="0" w:space="0" w:color="auto"/>
            <w:left w:val="none" w:sz="0" w:space="0" w:color="auto"/>
            <w:bottom w:val="none" w:sz="0" w:space="0" w:color="auto"/>
            <w:right w:val="none" w:sz="0" w:space="0" w:color="auto"/>
          </w:divBdr>
        </w:div>
        <w:div w:id="969895657">
          <w:marLeft w:val="0"/>
          <w:marRight w:val="0"/>
          <w:marTop w:val="0"/>
          <w:marBottom w:val="0"/>
          <w:divBdr>
            <w:top w:val="none" w:sz="0" w:space="0" w:color="auto"/>
            <w:left w:val="none" w:sz="0" w:space="0" w:color="auto"/>
            <w:bottom w:val="none" w:sz="0" w:space="0" w:color="auto"/>
            <w:right w:val="none" w:sz="0" w:space="0" w:color="auto"/>
          </w:divBdr>
        </w:div>
      </w:divsChild>
    </w:div>
    <w:div w:id="2114157248">
      <w:bodyDiv w:val="1"/>
      <w:marLeft w:val="0"/>
      <w:marRight w:val="0"/>
      <w:marTop w:val="0"/>
      <w:marBottom w:val="0"/>
      <w:divBdr>
        <w:top w:val="none" w:sz="0" w:space="0" w:color="auto"/>
        <w:left w:val="none" w:sz="0" w:space="0" w:color="auto"/>
        <w:bottom w:val="none" w:sz="0" w:space="0" w:color="auto"/>
        <w:right w:val="none" w:sz="0" w:space="0" w:color="auto"/>
      </w:divBdr>
    </w:div>
    <w:div w:id="2121142787">
      <w:bodyDiv w:val="1"/>
      <w:marLeft w:val="0"/>
      <w:marRight w:val="0"/>
      <w:marTop w:val="0"/>
      <w:marBottom w:val="0"/>
      <w:divBdr>
        <w:top w:val="none" w:sz="0" w:space="0" w:color="auto"/>
        <w:left w:val="none" w:sz="0" w:space="0" w:color="auto"/>
        <w:bottom w:val="none" w:sz="0" w:space="0" w:color="auto"/>
        <w:right w:val="none" w:sz="0" w:space="0" w:color="auto"/>
      </w:divBdr>
    </w:div>
    <w:div w:id="2143038468">
      <w:bodyDiv w:val="1"/>
      <w:marLeft w:val="0"/>
      <w:marRight w:val="0"/>
      <w:marTop w:val="0"/>
      <w:marBottom w:val="0"/>
      <w:divBdr>
        <w:top w:val="none" w:sz="0" w:space="0" w:color="auto"/>
        <w:left w:val="none" w:sz="0" w:space="0" w:color="auto"/>
        <w:bottom w:val="none" w:sz="0" w:space="0" w:color="auto"/>
        <w:right w:val="none" w:sz="0" w:space="0" w:color="auto"/>
      </w:divBdr>
    </w:div>
    <w:div w:id="2145732665">
      <w:bodyDiv w:val="1"/>
      <w:marLeft w:val="0"/>
      <w:marRight w:val="0"/>
      <w:marTop w:val="0"/>
      <w:marBottom w:val="0"/>
      <w:divBdr>
        <w:top w:val="none" w:sz="0" w:space="0" w:color="auto"/>
        <w:left w:val="none" w:sz="0" w:space="0" w:color="auto"/>
        <w:bottom w:val="none" w:sz="0" w:space="0" w:color="auto"/>
        <w:right w:val="none" w:sz="0" w:space="0" w:color="auto"/>
      </w:divBdr>
    </w:div>
    <w:div w:id="214712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teenreformed@alliancecom.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www.steenchurch.org" TargetMode="External"/><Relationship Id="rId4" Type="http://schemas.openxmlformats.org/officeDocument/2006/relationships/settings" Target="settings.xml"/><Relationship Id="rId9" Type="http://schemas.openxmlformats.org/officeDocument/2006/relationships/hyperlink" Target="mailto:steenreformed@alliancecom.ne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6EB8-BC0C-4EF4-A299-3165AC70F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12</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10269</CharactersWithSpaces>
  <SharedDoc>false</SharedDoc>
  <HLinks>
    <vt:vector size="12" baseType="variant">
      <vt:variant>
        <vt:i4>2687080</vt:i4>
      </vt:variant>
      <vt:variant>
        <vt:i4>3</vt:i4>
      </vt:variant>
      <vt:variant>
        <vt:i4>0</vt:i4>
      </vt:variant>
      <vt:variant>
        <vt:i4>5</vt:i4>
      </vt:variant>
      <vt:variant>
        <vt:lpwstr>http://www.steenchurch.org/</vt:lpwstr>
      </vt:variant>
      <vt:variant>
        <vt:lpwstr/>
      </vt:variant>
      <vt:variant>
        <vt:i4>131122</vt:i4>
      </vt:variant>
      <vt:variant>
        <vt:i4>0</vt:i4>
      </vt:variant>
      <vt:variant>
        <vt:i4>0</vt:i4>
      </vt:variant>
      <vt:variant>
        <vt:i4>5</vt:i4>
      </vt:variant>
      <vt:variant>
        <vt:lpwstr>mailto:steenreformed@alliancecom.net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Sinnema</dc:creator>
  <cp:keywords/>
  <dc:description/>
  <cp:lastModifiedBy>Owner</cp:lastModifiedBy>
  <cp:revision>82</cp:revision>
  <cp:lastPrinted>2026-09-18T16:27:00Z</cp:lastPrinted>
  <dcterms:created xsi:type="dcterms:W3CDTF">2026-09-14T11:07:00Z</dcterms:created>
  <dcterms:modified xsi:type="dcterms:W3CDTF">2026-09-18T16:50:00Z</dcterms:modified>
</cp:coreProperties>
</file>