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themeColor="background1"/>
  <w:body>
    <w:p w14:paraId="06227B4A" w14:textId="272B67E9" w:rsidR="004909E0" w:rsidRPr="008E1E43" w:rsidRDefault="004909E0" w:rsidP="004909E0">
      <w:pPr>
        <w:widowControl w:val="0"/>
        <w:rPr>
          <w:rFonts w:ascii="Bahnschrift SemiCondensed" w:hAnsi="Bahnschrift SemiCondensed"/>
          <w:b/>
          <w:color w:val="000000"/>
          <w:sz w:val="44"/>
          <w:szCs w:val="44"/>
        </w:rPr>
      </w:pPr>
      <w:r>
        <w:rPr>
          <w:rFonts w:ascii="Bradley Hand ITC" w:hAnsi="Bradley Hand ITC"/>
          <w:b/>
          <w:color w:val="000000"/>
          <w:sz w:val="44"/>
          <w:szCs w:val="44"/>
        </w:rPr>
        <w:t xml:space="preserve">     </w:t>
      </w:r>
      <w:r w:rsidR="00D75CBC">
        <w:rPr>
          <w:rFonts w:ascii="Bradley Hand ITC" w:hAnsi="Bradley Hand ITC"/>
          <w:b/>
          <w:color w:val="000000"/>
          <w:sz w:val="44"/>
          <w:szCs w:val="44"/>
        </w:rPr>
        <w:t xml:space="preserve"> </w:t>
      </w:r>
      <w:r w:rsidRPr="008E1E43">
        <w:rPr>
          <w:rFonts w:ascii="Bahnschrift SemiCondensed" w:hAnsi="Bahnschrift SemiCondensed"/>
          <w:b/>
          <w:color w:val="000000"/>
          <w:sz w:val="44"/>
          <w:szCs w:val="44"/>
        </w:rPr>
        <w:t>The Reformed Church of Steen</w:t>
      </w:r>
    </w:p>
    <w:p w14:paraId="468CE6A8" w14:textId="4FCBDFB2" w:rsidR="00350A15" w:rsidRDefault="004909E0" w:rsidP="00350A15">
      <w:pPr>
        <w:widowControl w:val="0"/>
        <w:jc w:val="center"/>
        <w:rPr>
          <w:rFonts w:ascii="Bradley Hand ITC" w:hAnsi="Bradley Hand ITC"/>
          <w:b/>
          <w:noProof/>
          <w:color w:val="000000"/>
          <w:sz w:val="44"/>
          <w:szCs w:val="44"/>
        </w:rPr>
      </w:pPr>
      <w:r>
        <w:rPr>
          <w:noProof/>
        </w:rPr>
        <mc:AlternateContent>
          <mc:Choice Requires="wps">
            <w:drawing>
              <wp:anchor distT="4294967295" distB="4294967295" distL="114300" distR="114300" simplePos="0" relativeHeight="251661312" behindDoc="1" locked="0" layoutInCell="1" allowOverlap="1" wp14:anchorId="05A52FB6" wp14:editId="2D23FFDB">
                <wp:simplePos x="0" y="0"/>
                <wp:positionH relativeFrom="column">
                  <wp:posOffset>9525</wp:posOffset>
                </wp:positionH>
                <wp:positionV relativeFrom="paragraph">
                  <wp:posOffset>22860</wp:posOffset>
                </wp:positionV>
                <wp:extent cx="4210050" cy="0"/>
                <wp:effectExtent l="0" t="0" r="19050" b="19050"/>
                <wp:wrapTight wrapText="bothSides">
                  <wp:wrapPolygon edited="0">
                    <wp:start x="0" y="-1"/>
                    <wp:lineTo x="0" y="-1"/>
                    <wp:lineTo x="21600" y="-1"/>
                    <wp:lineTo x="21600" y="-1"/>
                    <wp:lineTo x="0" y="-1"/>
                  </wp:wrapPolygon>
                </wp:wrapTight>
                <wp:docPr id="11" name="Straight Arrow Connector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21005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06AB5A8E" id="_x0000_t32" coordsize="21600,21600" o:spt="32" o:oned="t" path="m,l21600,21600e" filled="f">
                <v:path arrowok="t" fillok="f" o:connecttype="none"/>
                <o:lock v:ext="edit" shapetype="t"/>
              </v:shapetype>
              <v:shape id="Straight Arrow Connector 11" o:spid="_x0000_s1026" type="#_x0000_t32" style="position:absolute;margin-left:.75pt;margin-top:1.8pt;width:331.5pt;height:0;z-index:-25165516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">
                <w10:wrap type="tight"/>
              </v:shape>
            </w:pict>
          </mc:Fallback>
        </mc:AlternateContent>
      </w:r>
      <w:r w:rsidR="003F686E">
        <w:rPr>
          <w:rFonts w:ascii="Candara" w:hAnsi="Candara"/>
          <w:color w:val="000000"/>
          <w:sz w:val="26"/>
          <w:szCs w:val="26"/>
        </w:rPr>
        <w:t>Sunday, November 1</w:t>
      </w:r>
      <w:r>
        <w:rPr>
          <w:rFonts w:ascii="Candara" w:hAnsi="Candara"/>
          <w:color w:val="000000"/>
          <w:sz w:val="26"/>
          <w:szCs w:val="26"/>
        </w:rPr>
        <w:t>, 2026</w:t>
      </w:r>
      <w:r w:rsidR="000454E5">
        <w:rPr>
          <w:rFonts w:ascii="Bradley Hand ITC" w:hAnsi="Bradley Hand ITC"/>
          <w:b/>
          <w:noProof/>
          <w:color w:val="000000"/>
          <w:sz w:val="44"/>
          <w:szCs w:val="44"/>
        </w:rPr>
        <w:t xml:space="preserve">  </w:t>
      </w:r>
    </w:p>
    <w:p w14:paraId="2AC1EF65" w14:textId="4218A869" w:rsidR="00077AFE" w:rsidRPr="00350A15" w:rsidRDefault="000454E5" w:rsidP="00350A15">
      <w:pPr>
        <w:widowControl w:val="0"/>
        <w:jc w:val="center"/>
        <w:rPr>
          <w:rFonts w:ascii="Candara" w:hAnsi="Candara"/>
          <w:color w:val="000000"/>
          <w:sz w:val="26"/>
          <w:szCs w:val="26"/>
        </w:rPr>
      </w:pPr>
      <w:r>
        <w:rPr>
          <w:rFonts w:ascii="Bradley Hand ITC" w:hAnsi="Bradley Hand ITC"/>
          <w:b/>
          <w:noProof/>
          <w:color w:val="000000"/>
          <w:sz w:val="44"/>
          <w:szCs w:val="44"/>
        </w:rPr>
        <w:t xml:space="preserve">     </w:t>
      </w:r>
      <w:r w:rsidR="00CA311A">
        <w:rPr>
          <w:rFonts w:ascii="Bradley Hand ITC" w:hAnsi="Bradley Hand ITC"/>
          <w:b/>
          <w:noProof/>
          <w:color w:val="000000"/>
          <w:sz w:val="44"/>
          <w:szCs w:val="44"/>
        </w:rPr>
        <w:t xml:space="preserve">    </w:t>
      </w:r>
      <w:r w:rsidR="001B2E78">
        <w:rPr>
          <w:rFonts w:ascii="Bradley Hand ITC" w:hAnsi="Bradley Hand ITC"/>
          <w:b/>
          <w:noProof/>
          <w:color w:val="000000"/>
          <w:sz w:val="44"/>
          <w:szCs w:val="44"/>
        </w:rPr>
        <w:t xml:space="preserve"> </w:t>
      </w:r>
      <w:r w:rsidR="00350A15">
        <w:rPr>
          <w:rFonts w:ascii="Bradley Hand ITC" w:hAnsi="Bradley Hand ITC"/>
          <w:b/>
          <w:noProof/>
          <w:color w:val="000000"/>
          <w:sz w:val="44"/>
          <w:szCs w:val="44"/>
        </w:rPr>
        <w:t xml:space="preserve">           </w:t>
      </w:r>
      <w:r w:rsidR="003425C4">
        <w:rPr>
          <w:rFonts w:ascii="Bradley Hand ITC" w:hAnsi="Bradley Hand ITC"/>
          <w:b/>
          <w:noProof/>
          <w:color w:val="000000"/>
          <w:sz w:val="44"/>
          <w:szCs w:val="44"/>
        </w:rPr>
        <w:t xml:space="preserve"> </w:t>
      </w:r>
      <w:r w:rsidR="00350A15">
        <w:rPr>
          <w:rFonts w:ascii="Bradley Hand ITC" w:hAnsi="Bradley Hand ITC"/>
          <w:b/>
          <w:noProof/>
          <w:color w:val="000000"/>
          <w:sz w:val="44"/>
          <w:szCs w:val="44"/>
        </w:rPr>
        <w:t xml:space="preserve">  </w:t>
      </w:r>
      <w:r w:rsidR="00550E8A">
        <w:rPr>
          <w:rFonts w:ascii="Bradley Hand ITC" w:hAnsi="Bradley Hand ITC"/>
          <w:b/>
          <w:noProof/>
          <w:color w:val="000000"/>
          <w:sz w:val="44"/>
          <w:szCs w:val="44"/>
        </w:rPr>
        <w:t xml:space="preserve"> </w:t>
      </w:r>
      <w:r w:rsidR="003425C4">
        <w:rPr>
          <w:rFonts w:ascii="Bradley Hand ITC" w:hAnsi="Bradley Hand ITC"/>
          <w:b/>
          <w:noProof/>
          <w:color w:val="000000"/>
          <w:sz w:val="44"/>
          <w:szCs w:val="44"/>
        </w:rPr>
        <w:t xml:space="preserve"> </w:t>
      </w:r>
      <w:r w:rsidR="00077AFE">
        <w:rPr>
          <w:rFonts w:ascii="Bradley Hand ITC" w:hAnsi="Bradley Hand ITC"/>
          <w:b/>
          <w:noProof/>
          <w:color w:val="000000"/>
          <w:sz w:val="44"/>
          <w:szCs w:val="44"/>
        </w:rPr>
        <w:t xml:space="preserve">  </w:t>
      </w:r>
    </w:p>
    <w:p w14:paraId="03022419" w14:textId="3BDA2BEC" w:rsidR="00E763ED" w:rsidRDefault="008C0108" w:rsidP="004F7101">
      <w:pPr>
        <w:rPr>
          <w:rFonts w:ascii="Bradley Hand ITC" w:hAnsi="Bradley Hand ITC"/>
          <w:b/>
          <w:noProof/>
          <w:color w:val="000000"/>
          <w:sz w:val="44"/>
          <w:szCs w:val="44"/>
        </w:rPr>
      </w:pPr>
      <w:r>
        <w:rPr>
          <w:rFonts w:ascii="Bradley Hand ITC" w:hAnsi="Bradley Hand ITC"/>
          <w:b/>
          <w:noProof/>
          <w:color w:val="000000"/>
          <w:sz w:val="44"/>
          <w:szCs w:val="44"/>
        </w:rPr>
        <w:t xml:space="preserve"> </w:t>
      </w:r>
      <w:r w:rsidR="00EF1BB8">
        <w:rPr>
          <w:rFonts w:ascii="Bradley Hand ITC" w:hAnsi="Bradley Hand ITC"/>
          <w:b/>
          <w:noProof/>
          <w:color w:val="000000"/>
          <w:sz w:val="44"/>
          <w:szCs w:val="44"/>
        </w:rPr>
        <w:t xml:space="preserve"> </w:t>
      </w:r>
      <w:r w:rsidR="00D37CB6">
        <w:rPr>
          <w:rFonts w:ascii="Bradley Hand ITC" w:hAnsi="Bradley Hand ITC"/>
          <w:b/>
          <w:noProof/>
          <w:color w:val="000000"/>
          <w:sz w:val="44"/>
          <w:szCs w:val="44"/>
        </w:rPr>
        <w:t xml:space="preserve"> </w:t>
      </w:r>
      <w:r w:rsidR="00160421">
        <w:rPr>
          <w:rFonts w:ascii="Bradley Hand ITC" w:hAnsi="Bradley Hand ITC"/>
          <w:b/>
          <w:noProof/>
          <w:color w:val="000000"/>
          <w:sz w:val="44"/>
          <w:szCs w:val="44"/>
        </w:rPr>
        <w:t xml:space="preserve">    </w:t>
      </w:r>
      <w:r w:rsidR="00D37CB6">
        <w:rPr>
          <w:rFonts w:ascii="Bradley Hand ITC" w:hAnsi="Bradley Hand ITC"/>
          <w:b/>
          <w:noProof/>
          <w:color w:val="000000"/>
          <w:sz w:val="44"/>
          <w:szCs w:val="44"/>
        </w:rPr>
        <w:t xml:space="preserve">    </w:t>
      </w:r>
      <w:r w:rsidR="006F2A01" w:rsidRPr="006F2A01">
        <w:rPr>
          <w:rFonts w:ascii="Bradley Hand ITC" w:hAnsi="Bradley Hand ITC"/>
          <w:b/>
          <w:noProof/>
          <w:color w:val="000000"/>
          <w:sz w:val="44"/>
          <w:szCs w:val="44"/>
        </w:rPr>
        <w:drawing>
          <wp:inline distT="0" distB="0" distL="0" distR="0" wp14:anchorId="70418535" wp14:editId="47A10C0A">
            <wp:extent cx="2727579" cy="1788938"/>
            <wp:effectExtent l="0" t="0" r="0" b="190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2742435" cy="1798682"/>
                    </a:xfrm>
                    <a:prstGeom prst="rect">
                      <a:avLst/>
                    </a:prstGeom>
                  </pic:spPr>
                </pic:pic>
              </a:graphicData>
            </a:graphic>
          </wp:inline>
        </w:drawing>
      </w:r>
    </w:p>
    <w:p w14:paraId="17EA20CB" w14:textId="77777777" w:rsidR="006F2A01" w:rsidRPr="006F2A01" w:rsidRDefault="006F2A01" w:rsidP="004F7101">
      <w:pPr>
        <w:rPr>
          <w:rFonts w:ascii="Bradley Hand ITC" w:hAnsi="Bradley Hand ITC"/>
          <w:b/>
          <w:noProof/>
          <w:color w:val="000000"/>
          <w:sz w:val="44"/>
          <w:szCs w:val="44"/>
        </w:rPr>
      </w:pPr>
    </w:p>
    <w:p w14:paraId="61D4C143" w14:textId="77777777" w:rsidR="00DB28DA" w:rsidRDefault="00DB28DA" w:rsidP="00DB28DA">
      <w:pPr>
        <w:widowControl w:val="0"/>
        <w:jc w:val="center"/>
        <w:rPr>
          <w:rFonts w:ascii="Garamond" w:hAnsi="Garamond"/>
          <w:b/>
          <w:color w:val="000000"/>
          <w:sz w:val="26"/>
          <w:szCs w:val="26"/>
        </w:rPr>
      </w:pPr>
      <w:r>
        <w:rPr>
          <w:noProof/>
        </w:rPr>
        <mc:AlternateContent>
          <mc:Choice Requires="wps">
            <w:drawing>
              <wp:anchor distT="4294967295" distB="4294967295" distL="114300" distR="114300" simplePos="0" relativeHeight="251659264" behindDoc="1" locked="0" layoutInCell="1" allowOverlap="1" wp14:anchorId="285E4216" wp14:editId="4319FEF0">
                <wp:simplePos x="0" y="0"/>
                <wp:positionH relativeFrom="column">
                  <wp:posOffset>9525</wp:posOffset>
                </wp:positionH>
                <wp:positionV relativeFrom="paragraph">
                  <wp:posOffset>60960</wp:posOffset>
                </wp:positionV>
                <wp:extent cx="4210050" cy="0"/>
                <wp:effectExtent l="0" t="0" r="19050" b="19050"/>
                <wp:wrapTight wrapText="bothSides">
                  <wp:wrapPolygon edited="0">
                    <wp:start x="0" y="-1"/>
                    <wp:lineTo x="0" y="-1"/>
                    <wp:lineTo x="21600" y="-1"/>
                    <wp:lineTo x="21600" y="-1"/>
                    <wp:lineTo x="0" y="-1"/>
                  </wp:wrapPolygon>
                </wp:wrapTight>
                <wp:docPr id="3" name="Straight Arrow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21005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DCD3D94" id="Straight Arrow Connector 3" o:spid="_x0000_s1026" type="#_x0000_t32" style="position:absolute;margin-left:.75pt;margin-top:4.8pt;width:331.5pt;height:0;z-index:-25165721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">
                <w10:wrap type="tight"/>
              </v:shape>
            </w:pict>
          </mc:Fallback>
        </mc:AlternateContent>
      </w:r>
      <w:r>
        <w:rPr>
          <w:rFonts w:ascii="Candara" w:hAnsi="Candara"/>
          <w:sz w:val="26"/>
          <w:szCs w:val="26"/>
        </w:rPr>
        <w:t>Phone: 507-855-2336</w:t>
      </w:r>
    </w:p>
    <w:p w14:paraId="3A071EED" w14:textId="77777777" w:rsidR="00DB28DA" w:rsidRDefault="00DB28DA" w:rsidP="00DB28DA">
      <w:pPr>
        <w:jc w:val="center"/>
        <w:rPr>
          <w:rFonts w:ascii="Candara" w:hAnsi="Candara"/>
          <w:color w:val="000000"/>
          <w:sz w:val="26"/>
          <w:szCs w:val="26"/>
        </w:rPr>
      </w:pPr>
      <w:r>
        <w:rPr>
          <w:rFonts w:ascii="Candara" w:hAnsi="Candara"/>
          <w:sz w:val="26"/>
          <w:szCs w:val="26"/>
        </w:rPr>
        <w:t xml:space="preserve">E-mail: </w:t>
      </w:r>
      <w:hyperlink r:id="rId9" w:history="1">
        <w:r>
          <w:rPr>
            <w:rStyle w:val="Hyperlink"/>
            <w:rFonts w:ascii="Candara" w:hAnsi="Candara"/>
            <w:color w:val="000000"/>
            <w:sz w:val="26"/>
            <w:szCs w:val="26"/>
          </w:rPr>
          <w:t>steenreformed@alliancecom.net</w:t>
        </w:r>
      </w:hyperlink>
    </w:p>
    <w:p w14:paraId="3E3A400A" w14:textId="77777777" w:rsidR="00DB28DA" w:rsidRDefault="00DB28DA" w:rsidP="00DB28DA">
      <w:pPr>
        <w:jc w:val="center"/>
        <w:rPr>
          <w:rFonts w:ascii="Candara" w:hAnsi="Candara"/>
          <w:color w:val="000000"/>
          <w:sz w:val="26"/>
          <w:szCs w:val="26"/>
        </w:rPr>
      </w:pPr>
      <w:r>
        <w:rPr>
          <w:rFonts w:ascii="Candara" w:hAnsi="Candara"/>
          <w:sz w:val="26"/>
          <w:szCs w:val="26"/>
        </w:rPr>
        <w:t xml:space="preserve">Website: </w:t>
      </w:r>
      <w:hyperlink r:id="rId10" w:history="1">
        <w:r>
          <w:rPr>
            <w:rStyle w:val="Hyperlink"/>
            <w:rFonts w:ascii="Candara" w:hAnsi="Candara"/>
            <w:color w:val="000000"/>
            <w:sz w:val="26"/>
            <w:szCs w:val="26"/>
          </w:rPr>
          <w:t>www.steenchurch.org</w:t>
        </w:r>
      </w:hyperlink>
    </w:p>
    <w:p w14:paraId="5BB7A695" w14:textId="77777777" w:rsidR="00DB28DA" w:rsidRDefault="00DB28DA" w:rsidP="00DB28DA">
      <w:pPr>
        <w:jc w:val="center"/>
        <w:rPr>
          <w:rFonts w:ascii="Candara" w:hAnsi="Candara"/>
          <w:sz w:val="26"/>
          <w:szCs w:val="26"/>
        </w:rPr>
      </w:pPr>
      <w:r>
        <w:rPr>
          <w:rFonts w:ascii="Candara" w:hAnsi="Candara"/>
          <w:noProof/>
          <w:sz w:val="26"/>
          <w:szCs w:val="26"/>
        </w:rPr>
        <w:drawing>
          <wp:inline distT="0" distB="0" distL="0" distR="0" wp14:anchorId="575618D3" wp14:editId="1D03361D">
            <wp:extent cx="4241800" cy="25400"/>
            <wp:effectExtent l="0" t="0" r="635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241800" cy="25400"/>
                    </a:xfrm>
                    <a:prstGeom prst="rect">
                      <a:avLst/>
                    </a:prstGeom>
                    <a:noFill/>
                    <a:ln>
                      <a:noFill/>
                    </a:ln>
                  </pic:spPr>
                </pic:pic>
              </a:graphicData>
            </a:graphic>
          </wp:inline>
        </w:drawing>
      </w:r>
    </w:p>
    <w:p w14:paraId="2F7E9200" w14:textId="77777777" w:rsidR="00DB28DA" w:rsidRDefault="00DB28DA" w:rsidP="00DB28DA">
      <w:pPr>
        <w:ind w:left="1440" w:firstLine="720"/>
        <w:rPr>
          <w:rFonts w:ascii="Candara" w:hAnsi="Candara"/>
          <w:b/>
          <w:sz w:val="26"/>
          <w:szCs w:val="26"/>
        </w:rPr>
      </w:pPr>
    </w:p>
    <w:p w14:paraId="7AF4B5ED" w14:textId="77777777" w:rsidR="006F2A01" w:rsidRDefault="006F2A01" w:rsidP="00DB28DA">
      <w:pPr>
        <w:ind w:left="1440" w:firstLine="720"/>
        <w:rPr>
          <w:rFonts w:ascii="Candara" w:hAnsi="Candara"/>
          <w:b/>
          <w:sz w:val="26"/>
          <w:szCs w:val="26"/>
        </w:rPr>
      </w:pPr>
    </w:p>
    <w:p w14:paraId="25B3C4BF" w14:textId="6D874F28" w:rsidR="00DB28DA" w:rsidRDefault="00DB28DA" w:rsidP="00DB28DA">
      <w:pPr>
        <w:ind w:left="1440" w:firstLine="720"/>
        <w:rPr>
          <w:rFonts w:ascii="Candara" w:hAnsi="Candara"/>
          <w:b/>
          <w:sz w:val="26"/>
          <w:szCs w:val="26"/>
        </w:rPr>
      </w:pPr>
      <w:r>
        <w:rPr>
          <w:rFonts w:ascii="Candara" w:hAnsi="Candara"/>
          <w:b/>
          <w:sz w:val="26"/>
          <w:szCs w:val="26"/>
        </w:rPr>
        <w:t>The Consistory</w:t>
      </w:r>
    </w:p>
    <w:p w14:paraId="5CAE5789" w14:textId="77777777" w:rsidR="00277660" w:rsidRDefault="00277660" w:rsidP="00DB28DA">
      <w:pPr>
        <w:rPr>
          <w:rFonts w:ascii="Candara" w:hAnsi="Candara"/>
          <w:sz w:val="22"/>
          <w:szCs w:val="26"/>
        </w:rPr>
      </w:pPr>
    </w:p>
    <w:p w14:paraId="7C8F9672" w14:textId="08AFD5EB" w:rsidR="00DB28DA" w:rsidRDefault="00DB28DA" w:rsidP="00DB28DA">
      <w:pPr>
        <w:rPr>
          <w:rFonts w:ascii="Candara" w:hAnsi="Candara"/>
          <w:sz w:val="22"/>
          <w:szCs w:val="26"/>
        </w:rPr>
      </w:pPr>
      <w:r>
        <w:rPr>
          <w:rFonts w:ascii="Candara" w:hAnsi="Candara"/>
          <w:sz w:val="22"/>
          <w:szCs w:val="26"/>
        </w:rPr>
        <w:t>Elders:</w:t>
      </w:r>
      <w:r>
        <w:rPr>
          <w:rFonts w:ascii="Candara" w:hAnsi="Candara"/>
          <w:sz w:val="22"/>
          <w:szCs w:val="26"/>
        </w:rPr>
        <w:tab/>
      </w:r>
      <w:r>
        <w:rPr>
          <w:rFonts w:ascii="Candara" w:hAnsi="Candara"/>
          <w:sz w:val="22"/>
          <w:szCs w:val="26"/>
        </w:rPr>
        <w:tab/>
      </w:r>
      <w:r>
        <w:rPr>
          <w:rFonts w:ascii="Candara" w:hAnsi="Candara"/>
          <w:sz w:val="22"/>
          <w:szCs w:val="26"/>
        </w:rPr>
        <w:tab/>
      </w:r>
      <w:r>
        <w:rPr>
          <w:rFonts w:ascii="Candara" w:hAnsi="Candara"/>
          <w:sz w:val="22"/>
          <w:szCs w:val="26"/>
        </w:rPr>
        <w:tab/>
      </w:r>
      <w:r>
        <w:rPr>
          <w:rFonts w:ascii="Candara" w:hAnsi="Candara"/>
          <w:sz w:val="22"/>
          <w:szCs w:val="26"/>
        </w:rPr>
        <w:tab/>
        <w:t xml:space="preserve">            Deacons:</w:t>
      </w:r>
      <w:r>
        <w:rPr>
          <w:rFonts w:ascii="Candara" w:hAnsi="Candara"/>
          <w:sz w:val="22"/>
          <w:szCs w:val="26"/>
        </w:rPr>
        <w:tab/>
        <w:t xml:space="preserve">    </w:t>
      </w:r>
      <w:r>
        <w:rPr>
          <w:rFonts w:ascii="Candara" w:hAnsi="Candara"/>
          <w:sz w:val="22"/>
          <w:szCs w:val="26"/>
        </w:rPr>
        <w:tab/>
      </w:r>
      <w:r>
        <w:rPr>
          <w:rFonts w:ascii="Candara" w:hAnsi="Candara"/>
          <w:sz w:val="22"/>
          <w:szCs w:val="26"/>
        </w:rPr>
        <w:tab/>
        <w:t xml:space="preserve"> </w:t>
      </w:r>
    </w:p>
    <w:p w14:paraId="2B8B830F" w14:textId="70640D12" w:rsidR="00DB28DA" w:rsidRDefault="00DB28DA" w:rsidP="00DB28DA">
      <w:pPr>
        <w:rPr>
          <w:rFonts w:ascii="Candara" w:hAnsi="Candara"/>
          <w:sz w:val="22"/>
          <w:szCs w:val="26"/>
        </w:rPr>
      </w:pPr>
      <w:r>
        <w:rPr>
          <w:rFonts w:ascii="Candara" w:hAnsi="Candara"/>
          <w:sz w:val="22"/>
          <w:szCs w:val="26"/>
        </w:rPr>
        <w:t>Brad Bosch</w:t>
      </w:r>
      <w:r w:rsidR="0055649F">
        <w:rPr>
          <w:rFonts w:ascii="Candara" w:hAnsi="Candara"/>
          <w:sz w:val="22"/>
          <w:szCs w:val="26"/>
        </w:rPr>
        <w:t>-Vice President</w:t>
      </w:r>
      <w:r w:rsidR="0055649F">
        <w:rPr>
          <w:rFonts w:ascii="Candara" w:hAnsi="Candara"/>
          <w:sz w:val="22"/>
          <w:szCs w:val="26"/>
        </w:rPr>
        <w:tab/>
      </w:r>
      <w:r w:rsidR="0055649F">
        <w:rPr>
          <w:rFonts w:ascii="Candara" w:hAnsi="Candara"/>
          <w:sz w:val="22"/>
          <w:szCs w:val="26"/>
        </w:rPr>
        <w:tab/>
        <w:t xml:space="preserve">            </w:t>
      </w:r>
      <w:r>
        <w:rPr>
          <w:rFonts w:ascii="Candara" w:hAnsi="Candara"/>
          <w:sz w:val="22"/>
          <w:szCs w:val="26"/>
        </w:rPr>
        <w:t>Chris Harnack-Chairman</w:t>
      </w:r>
    </w:p>
    <w:p w14:paraId="222FA2CE" w14:textId="77777777" w:rsidR="00DB28DA" w:rsidRDefault="00DB28DA" w:rsidP="00DB28DA">
      <w:pPr>
        <w:rPr>
          <w:rFonts w:ascii="Candara" w:hAnsi="Candara"/>
          <w:sz w:val="22"/>
          <w:szCs w:val="26"/>
        </w:rPr>
      </w:pPr>
      <w:r>
        <w:rPr>
          <w:rFonts w:ascii="Candara" w:hAnsi="Candara"/>
          <w:sz w:val="22"/>
          <w:szCs w:val="26"/>
        </w:rPr>
        <w:t>Larry Bosch</w:t>
      </w:r>
      <w:r>
        <w:rPr>
          <w:rFonts w:ascii="Candara" w:hAnsi="Candara"/>
          <w:sz w:val="22"/>
          <w:szCs w:val="26"/>
        </w:rPr>
        <w:tab/>
      </w:r>
      <w:r>
        <w:rPr>
          <w:rFonts w:ascii="Candara" w:hAnsi="Candara"/>
          <w:sz w:val="22"/>
          <w:szCs w:val="26"/>
        </w:rPr>
        <w:tab/>
      </w:r>
      <w:r>
        <w:rPr>
          <w:rFonts w:ascii="Candara" w:hAnsi="Candara"/>
          <w:sz w:val="22"/>
          <w:szCs w:val="26"/>
        </w:rPr>
        <w:tab/>
      </w:r>
      <w:r>
        <w:rPr>
          <w:rFonts w:ascii="Candara" w:hAnsi="Candara"/>
          <w:sz w:val="22"/>
          <w:szCs w:val="26"/>
        </w:rPr>
        <w:tab/>
        <w:t xml:space="preserve">            Tyler DenHerder</w:t>
      </w:r>
    </w:p>
    <w:p w14:paraId="18856FD6" w14:textId="77777777" w:rsidR="00DB28DA" w:rsidRDefault="00DB28DA" w:rsidP="00DB28DA">
      <w:pPr>
        <w:rPr>
          <w:rFonts w:ascii="Candara" w:hAnsi="Candara"/>
          <w:sz w:val="22"/>
          <w:szCs w:val="26"/>
        </w:rPr>
      </w:pPr>
      <w:r>
        <w:rPr>
          <w:rFonts w:ascii="Candara" w:hAnsi="Candara"/>
          <w:sz w:val="22"/>
          <w:szCs w:val="26"/>
        </w:rPr>
        <w:t>Dave Esselink</w:t>
      </w:r>
      <w:r>
        <w:rPr>
          <w:rFonts w:ascii="Candara" w:hAnsi="Candara"/>
          <w:sz w:val="22"/>
          <w:szCs w:val="26"/>
        </w:rPr>
        <w:tab/>
      </w:r>
      <w:r>
        <w:rPr>
          <w:rFonts w:ascii="Candara" w:hAnsi="Candara"/>
          <w:sz w:val="22"/>
          <w:szCs w:val="26"/>
        </w:rPr>
        <w:tab/>
      </w:r>
      <w:r>
        <w:rPr>
          <w:rFonts w:ascii="Candara" w:hAnsi="Candara"/>
          <w:sz w:val="22"/>
          <w:szCs w:val="26"/>
        </w:rPr>
        <w:tab/>
      </w:r>
      <w:r>
        <w:rPr>
          <w:rFonts w:ascii="Candara" w:hAnsi="Candara"/>
          <w:sz w:val="22"/>
          <w:szCs w:val="26"/>
        </w:rPr>
        <w:tab/>
        <w:t xml:space="preserve">            Justin Maciejack</w:t>
      </w:r>
    </w:p>
    <w:p w14:paraId="522024A8" w14:textId="77777777" w:rsidR="00DB28DA" w:rsidRDefault="00DB28DA" w:rsidP="00DB28DA">
      <w:pPr>
        <w:rPr>
          <w:rFonts w:ascii="Candara" w:hAnsi="Candara"/>
          <w:sz w:val="22"/>
          <w:szCs w:val="26"/>
        </w:rPr>
      </w:pPr>
      <w:r>
        <w:rPr>
          <w:rFonts w:ascii="Candara" w:hAnsi="Candara"/>
          <w:sz w:val="22"/>
          <w:szCs w:val="26"/>
        </w:rPr>
        <w:t>Dale Sandbulte</w:t>
      </w:r>
      <w:r>
        <w:rPr>
          <w:rFonts w:ascii="Candara" w:hAnsi="Candara"/>
          <w:sz w:val="22"/>
          <w:szCs w:val="26"/>
        </w:rPr>
        <w:tab/>
      </w:r>
      <w:r>
        <w:rPr>
          <w:rFonts w:ascii="Candara" w:hAnsi="Candara"/>
          <w:sz w:val="22"/>
          <w:szCs w:val="26"/>
        </w:rPr>
        <w:tab/>
      </w:r>
      <w:r>
        <w:rPr>
          <w:rFonts w:ascii="Candara" w:hAnsi="Candara"/>
          <w:sz w:val="22"/>
          <w:szCs w:val="26"/>
        </w:rPr>
        <w:tab/>
      </w:r>
      <w:r>
        <w:rPr>
          <w:rFonts w:ascii="Candara" w:hAnsi="Candara"/>
          <w:sz w:val="22"/>
          <w:szCs w:val="26"/>
        </w:rPr>
        <w:tab/>
        <w:t xml:space="preserve">            Kyle VanRuler</w:t>
      </w:r>
    </w:p>
    <w:p w14:paraId="362B188C" w14:textId="77777777" w:rsidR="00DB28DA" w:rsidRDefault="00DB28DA" w:rsidP="00DB28DA">
      <w:pPr>
        <w:rPr>
          <w:rFonts w:ascii="Candara" w:hAnsi="Candara"/>
          <w:sz w:val="22"/>
          <w:szCs w:val="26"/>
        </w:rPr>
      </w:pPr>
      <w:r>
        <w:rPr>
          <w:rFonts w:ascii="Candara" w:hAnsi="Candara"/>
          <w:sz w:val="22"/>
          <w:szCs w:val="26"/>
        </w:rPr>
        <w:t>Dennis Mulder</w:t>
      </w:r>
      <w:r>
        <w:rPr>
          <w:rFonts w:ascii="Candara" w:hAnsi="Candara"/>
          <w:sz w:val="22"/>
          <w:szCs w:val="26"/>
        </w:rPr>
        <w:tab/>
      </w:r>
      <w:r>
        <w:rPr>
          <w:rFonts w:ascii="Candara" w:hAnsi="Candara"/>
          <w:sz w:val="22"/>
          <w:szCs w:val="26"/>
        </w:rPr>
        <w:tab/>
      </w:r>
      <w:r>
        <w:rPr>
          <w:rFonts w:ascii="Candara" w:hAnsi="Candara"/>
          <w:sz w:val="22"/>
          <w:szCs w:val="26"/>
        </w:rPr>
        <w:tab/>
      </w:r>
      <w:r>
        <w:rPr>
          <w:rFonts w:ascii="Candara" w:hAnsi="Candara"/>
          <w:sz w:val="22"/>
          <w:szCs w:val="26"/>
        </w:rPr>
        <w:tab/>
        <w:t xml:space="preserve">            Dustin Bonnema</w:t>
      </w:r>
    </w:p>
    <w:p w14:paraId="2E5992B2" w14:textId="4052AEF4" w:rsidR="00DB28DA" w:rsidRDefault="00DB28DA" w:rsidP="00DB28DA">
      <w:pPr>
        <w:rPr>
          <w:rFonts w:ascii="Candara" w:hAnsi="Candara"/>
          <w:sz w:val="22"/>
          <w:szCs w:val="26"/>
        </w:rPr>
      </w:pPr>
      <w:r>
        <w:rPr>
          <w:rFonts w:ascii="Candara" w:hAnsi="Candara"/>
          <w:sz w:val="22"/>
          <w:szCs w:val="26"/>
        </w:rPr>
        <w:t>Stan VanWyhe</w:t>
      </w:r>
      <w:r>
        <w:rPr>
          <w:rFonts w:ascii="Candara" w:hAnsi="Candara"/>
          <w:sz w:val="22"/>
          <w:szCs w:val="26"/>
        </w:rPr>
        <w:tab/>
      </w:r>
      <w:r>
        <w:rPr>
          <w:rFonts w:ascii="Candara" w:hAnsi="Candara"/>
          <w:sz w:val="22"/>
          <w:szCs w:val="26"/>
        </w:rPr>
        <w:tab/>
      </w:r>
      <w:r>
        <w:rPr>
          <w:rFonts w:ascii="Candara" w:hAnsi="Candara"/>
          <w:sz w:val="22"/>
          <w:szCs w:val="26"/>
        </w:rPr>
        <w:tab/>
      </w:r>
      <w:r>
        <w:rPr>
          <w:rFonts w:ascii="Candara" w:hAnsi="Candara"/>
          <w:sz w:val="22"/>
          <w:szCs w:val="26"/>
        </w:rPr>
        <w:tab/>
        <w:t xml:space="preserve">            Chase Bosch</w:t>
      </w:r>
    </w:p>
    <w:p w14:paraId="3F0E99F6" w14:textId="2E354B9C" w:rsidR="00AE6299" w:rsidRDefault="00AE6299" w:rsidP="00DB28DA">
      <w:pPr>
        <w:rPr>
          <w:rFonts w:ascii="Candara" w:hAnsi="Candara"/>
          <w:sz w:val="22"/>
          <w:szCs w:val="26"/>
        </w:rPr>
      </w:pPr>
    </w:p>
    <w:p w14:paraId="4DA25FF6" w14:textId="77777777" w:rsidR="00AE6299" w:rsidRDefault="00AE6299" w:rsidP="00DB28DA">
      <w:pPr>
        <w:rPr>
          <w:rFonts w:ascii="Candara" w:hAnsi="Candara"/>
          <w:sz w:val="22"/>
          <w:szCs w:val="26"/>
        </w:rPr>
      </w:pPr>
    </w:p>
    <w:p w14:paraId="492F7F5B" w14:textId="6494416B" w:rsidR="00DB28DA" w:rsidRDefault="00BD6AEA" w:rsidP="00BD6AEA">
      <w:pPr>
        <w:rPr>
          <w:rFonts w:ascii="Candara" w:hAnsi="Candara"/>
          <w:sz w:val="22"/>
          <w:szCs w:val="26"/>
        </w:rPr>
      </w:pPr>
      <w:r>
        <w:rPr>
          <w:rFonts w:ascii="Candara" w:hAnsi="Candara"/>
          <w:sz w:val="22"/>
          <w:szCs w:val="26"/>
        </w:rPr>
        <w:t xml:space="preserve">                        </w:t>
      </w:r>
      <w:r w:rsidR="00DB28DA">
        <w:rPr>
          <w:rFonts w:ascii="Candara" w:hAnsi="Candara"/>
          <w:sz w:val="22"/>
          <w:szCs w:val="26"/>
        </w:rPr>
        <w:t>Jeremy Wiersema, Senior Pastor (712)324-1345</w:t>
      </w:r>
    </w:p>
    <w:p w14:paraId="74C0F3C7" w14:textId="7ADBB0D6" w:rsidR="00EF1BB8" w:rsidRDefault="00DB28DA" w:rsidP="0038662D">
      <w:pPr>
        <w:jc w:val="center"/>
        <w:rPr>
          <w:rFonts w:ascii="Garamond" w:hAnsi="Garamond"/>
          <w:b/>
          <w:sz w:val="26"/>
          <w:szCs w:val="26"/>
        </w:rPr>
      </w:pPr>
      <w:r>
        <w:rPr>
          <w:rFonts w:ascii="Candara" w:hAnsi="Candara"/>
          <w:sz w:val="22"/>
          <w:szCs w:val="26"/>
        </w:rPr>
        <w:t>Julianna Kempema, Associate Pastor (616)337-4696</w:t>
      </w:r>
      <w:r w:rsidR="0078586E">
        <w:rPr>
          <w:rFonts w:ascii="Garamond" w:hAnsi="Garamond"/>
          <w:b/>
          <w:sz w:val="26"/>
          <w:szCs w:val="26"/>
        </w:rPr>
        <w:t xml:space="preserve">    </w:t>
      </w:r>
      <w:r w:rsidR="00CC2B53">
        <w:rPr>
          <w:rFonts w:ascii="Garamond" w:hAnsi="Garamond"/>
          <w:b/>
          <w:sz w:val="26"/>
          <w:szCs w:val="26"/>
        </w:rPr>
        <w:t xml:space="preserve">  </w:t>
      </w:r>
    </w:p>
    <w:p w14:paraId="777E70BB" w14:textId="77777777" w:rsidR="00D00250" w:rsidRDefault="00D00250" w:rsidP="00B10FDD">
      <w:pPr>
        <w:widowControl w:val="0"/>
        <w:ind w:left="720" w:firstLine="720"/>
        <w:rPr>
          <w:rFonts w:ascii="Garamond" w:hAnsi="Garamond"/>
          <w:b/>
          <w:sz w:val="26"/>
          <w:szCs w:val="26"/>
        </w:rPr>
      </w:pPr>
    </w:p>
    <w:p w14:paraId="46D9D246" w14:textId="7782FF06" w:rsidR="00B10FDD" w:rsidRPr="001D1106" w:rsidRDefault="000A5D6E" w:rsidP="00B10FDD">
      <w:pPr>
        <w:widowControl w:val="0"/>
        <w:ind w:left="720" w:firstLine="720"/>
        <w:rPr>
          <w:rFonts w:ascii="Bradley Hand ITC" w:hAnsi="Bradley Hand ITC"/>
          <w:b/>
          <w:color w:val="000000"/>
          <w:sz w:val="44"/>
          <w:szCs w:val="44"/>
        </w:rPr>
      </w:pPr>
      <w:r>
        <w:rPr>
          <w:rFonts w:ascii="Garamond" w:hAnsi="Garamond"/>
          <w:b/>
          <w:sz w:val="26"/>
          <w:szCs w:val="26"/>
        </w:rPr>
        <w:t xml:space="preserve"> </w:t>
      </w:r>
      <w:r w:rsidR="00B10FDD" w:rsidRPr="007D2710">
        <w:rPr>
          <w:rFonts w:ascii="Garamond" w:hAnsi="Garamond"/>
          <w:b/>
          <w:sz w:val="26"/>
          <w:szCs w:val="26"/>
        </w:rPr>
        <w:t>Morning Service at 9:30 a.m.</w:t>
      </w:r>
    </w:p>
    <w:p w14:paraId="63939B9A" w14:textId="77777777" w:rsidR="003478D9" w:rsidRDefault="003478D9" w:rsidP="00B10FDD">
      <w:pPr>
        <w:rPr>
          <w:rFonts w:ascii="Garamond" w:hAnsi="Garamond"/>
          <w:sz w:val="26"/>
          <w:szCs w:val="26"/>
        </w:rPr>
      </w:pPr>
    </w:p>
    <w:p w14:paraId="2D6491AF" w14:textId="625B4C86" w:rsidR="00B10FDD" w:rsidRDefault="00B10FDD" w:rsidP="00B10FDD">
      <w:pPr>
        <w:rPr>
          <w:rFonts w:ascii="Garamond" w:hAnsi="Garamond"/>
          <w:sz w:val="26"/>
          <w:szCs w:val="26"/>
        </w:rPr>
      </w:pPr>
      <w:r w:rsidRPr="007D2710">
        <w:rPr>
          <w:rFonts w:ascii="Garamond" w:hAnsi="Garamond"/>
          <w:sz w:val="26"/>
          <w:szCs w:val="26"/>
        </w:rPr>
        <w:t>Prelude</w:t>
      </w:r>
    </w:p>
    <w:p w14:paraId="22192350" w14:textId="20AF7D55" w:rsidR="005C7B2F" w:rsidRPr="007D2710" w:rsidRDefault="00E4743B" w:rsidP="00B10FDD">
      <w:pPr>
        <w:rPr>
          <w:rFonts w:ascii="Garamond" w:hAnsi="Garamond"/>
          <w:sz w:val="26"/>
          <w:szCs w:val="26"/>
        </w:rPr>
      </w:pPr>
      <w:r>
        <w:rPr>
          <w:rFonts w:ascii="Garamond" w:hAnsi="Garamond"/>
          <w:sz w:val="26"/>
          <w:szCs w:val="26"/>
        </w:rPr>
        <w:t>*Welco</w:t>
      </w:r>
      <w:r w:rsidR="000522B7">
        <w:rPr>
          <w:rFonts w:ascii="Garamond" w:hAnsi="Garamond"/>
          <w:sz w:val="26"/>
          <w:szCs w:val="26"/>
        </w:rPr>
        <w:t>m</w:t>
      </w:r>
      <w:r w:rsidR="00EA2813">
        <w:rPr>
          <w:rFonts w:ascii="Garamond" w:hAnsi="Garamond"/>
          <w:sz w:val="26"/>
          <w:szCs w:val="26"/>
        </w:rPr>
        <w:t>e/Call to Worship ~ Psalm 96</w:t>
      </w:r>
    </w:p>
    <w:p w14:paraId="74F1928D" w14:textId="7A86B1FC" w:rsidR="00603653" w:rsidRDefault="00B10FDD" w:rsidP="005A7230">
      <w:pPr>
        <w:rPr>
          <w:rFonts w:ascii="Garamond" w:hAnsi="Garamond"/>
          <w:sz w:val="26"/>
          <w:szCs w:val="26"/>
        </w:rPr>
      </w:pPr>
      <w:r>
        <w:rPr>
          <w:rFonts w:ascii="Garamond" w:hAnsi="Garamond"/>
          <w:sz w:val="26"/>
          <w:szCs w:val="26"/>
        </w:rPr>
        <w:t>*Op</w:t>
      </w:r>
      <w:r w:rsidR="000522B7">
        <w:rPr>
          <w:rFonts w:ascii="Garamond" w:hAnsi="Garamond"/>
          <w:sz w:val="26"/>
          <w:szCs w:val="26"/>
        </w:rPr>
        <w:t>ening Songs</w:t>
      </w:r>
      <w:r w:rsidR="004F216A">
        <w:rPr>
          <w:rFonts w:ascii="Garamond" w:hAnsi="Garamond"/>
          <w:sz w:val="26"/>
          <w:szCs w:val="26"/>
        </w:rPr>
        <w:t xml:space="preserve"> ~</w:t>
      </w:r>
      <w:r w:rsidR="000522B7">
        <w:rPr>
          <w:rFonts w:ascii="Garamond" w:hAnsi="Garamond"/>
          <w:sz w:val="26"/>
          <w:szCs w:val="26"/>
        </w:rPr>
        <w:t xml:space="preserve"> “His Mercy Is More”</w:t>
      </w:r>
    </w:p>
    <w:p w14:paraId="676973BA" w14:textId="2CAC18B0" w:rsidR="005A7230" w:rsidRDefault="00F9719B" w:rsidP="005A7230">
      <w:pPr>
        <w:rPr>
          <w:rFonts w:ascii="Garamond" w:hAnsi="Garamond"/>
          <w:sz w:val="26"/>
          <w:szCs w:val="26"/>
        </w:rPr>
      </w:pPr>
      <w:r>
        <w:rPr>
          <w:rFonts w:ascii="Garamond" w:hAnsi="Garamond"/>
          <w:sz w:val="26"/>
          <w:szCs w:val="26"/>
        </w:rPr>
        <w:tab/>
      </w:r>
      <w:r>
        <w:rPr>
          <w:rFonts w:ascii="Garamond" w:hAnsi="Garamond"/>
          <w:sz w:val="26"/>
          <w:szCs w:val="26"/>
        </w:rPr>
        <w:tab/>
        <w:t xml:space="preserve">   </w:t>
      </w:r>
      <w:r w:rsidR="000522B7">
        <w:rPr>
          <w:rFonts w:ascii="Garamond" w:hAnsi="Garamond"/>
          <w:sz w:val="26"/>
          <w:szCs w:val="26"/>
        </w:rPr>
        <w:t xml:space="preserve">     </w:t>
      </w:r>
      <w:bookmarkStart w:id="0" w:name="_GoBack"/>
      <w:bookmarkEnd w:id="0"/>
      <w:r w:rsidR="000522B7">
        <w:rPr>
          <w:rFonts w:ascii="Garamond" w:hAnsi="Garamond"/>
          <w:sz w:val="26"/>
          <w:szCs w:val="26"/>
        </w:rPr>
        <w:t>“Awesome God”</w:t>
      </w:r>
    </w:p>
    <w:p w14:paraId="7018F4B3" w14:textId="51E303BC" w:rsidR="00DD4B54" w:rsidRPr="00E4743B" w:rsidRDefault="00E4743B" w:rsidP="003478D9">
      <w:pPr>
        <w:tabs>
          <w:tab w:val="left" w:pos="1440"/>
          <w:tab w:val="left" w:pos="2070"/>
        </w:tabs>
        <w:rPr>
          <w:rFonts w:ascii="Garamond" w:hAnsi="Garamond"/>
          <w:color w:val="000000"/>
          <w:sz w:val="26"/>
          <w:szCs w:val="26"/>
        </w:rPr>
      </w:pPr>
      <w:r>
        <w:rPr>
          <w:rFonts w:ascii="Garamond" w:hAnsi="Garamond"/>
          <w:color w:val="000000"/>
          <w:sz w:val="26"/>
          <w:szCs w:val="26"/>
        </w:rPr>
        <w:t>Congregational Prayer</w:t>
      </w:r>
    </w:p>
    <w:p w14:paraId="21ABB7DC" w14:textId="36AC4392" w:rsidR="00B10FDD" w:rsidRDefault="00B10FDD" w:rsidP="00B10FDD">
      <w:pPr>
        <w:tabs>
          <w:tab w:val="left" w:pos="1440"/>
        </w:tabs>
        <w:rPr>
          <w:rFonts w:ascii="Garamond" w:hAnsi="Garamond"/>
          <w:color w:val="000000"/>
          <w:sz w:val="26"/>
          <w:szCs w:val="26"/>
        </w:rPr>
      </w:pPr>
      <w:r>
        <w:rPr>
          <w:rFonts w:ascii="Garamond" w:hAnsi="Garamond"/>
          <w:color w:val="000000"/>
          <w:sz w:val="26"/>
          <w:szCs w:val="26"/>
        </w:rPr>
        <w:t xml:space="preserve">Children’s Message ~ </w:t>
      </w:r>
      <w:r w:rsidR="001B00A1">
        <w:rPr>
          <w:rFonts w:ascii="Garamond" w:hAnsi="Garamond"/>
          <w:color w:val="000000"/>
          <w:sz w:val="26"/>
          <w:szCs w:val="26"/>
        </w:rPr>
        <w:t>Julianna Kempema</w:t>
      </w:r>
    </w:p>
    <w:p w14:paraId="4FC72E91" w14:textId="5DE29F6A" w:rsidR="00DD4B54" w:rsidRDefault="00603653" w:rsidP="00B10FDD">
      <w:pPr>
        <w:tabs>
          <w:tab w:val="left" w:pos="1440"/>
        </w:tabs>
        <w:rPr>
          <w:rFonts w:ascii="Garamond" w:hAnsi="Garamond"/>
          <w:color w:val="000000"/>
          <w:sz w:val="26"/>
          <w:szCs w:val="26"/>
        </w:rPr>
      </w:pPr>
      <w:r>
        <w:rPr>
          <w:rFonts w:ascii="Garamond" w:hAnsi="Garamond"/>
          <w:color w:val="000000"/>
          <w:sz w:val="26"/>
          <w:szCs w:val="26"/>
        </w:rPr>
        <w:t>Script</w:t>
      </w:r>
      <w:r w:rsidR="00B34EA2">
        <w:rPr>
          <w:rFonts w:ascii="Garamond" w:hAnsi="Garamond"/>
          <w:color w:val="000000"/>
          <w:sz w:val="26"/>
          <w:szCs w:val="26"/>
        </w:rPr>
        <w:t xml:space="preserve">ure ~ </w:t>
      </w:r>
      <w:r w:rsidR="00EA2813">
        <w:rPr>
          <w:rFonts w:ascii="Garamond" w:hAnsi="Garamond"/>
          <w:color w:val="000000"/>
          <w:sz w:val="26"/>
          <w:szCs w:val="26"/>
        </w:rPr>
        <w:t>Deuteronomy 34:1-7  pg 329</w:t>
      </w:r>
    </w:p>
    <w:p w14:paraId="02E8B2E0" w14:textId="4E223538" w:rsidR="00B10FDD" w:rsidRDefault="00BE2E5F" w:rsidP="007A664E">
      <w:pPr>
        <w:tabs>
          <w:tab w:val="left" w:pos="1440"/>
        </w:tabs>
        <w:rPr>
          <w:rFonts w:ascii="Garamond" w:hAnsi="Garamond"/>
          <w:color w:val="000000"/>
          <w:sz w:val="26"/>
          <w:szCs w:val="26"/>
        </w:rPr>
      </w:pPr>
      <w:r>
        <w:rPr>
          <w:rFonts w:ascii="Garamond" w:hAnsi="Garamond"/>
          <w:color w:val="000000"/>
          <w:sz w:val="26"/>
          <w:szCs w:val="26"/>
        </w:rPr>
        <w:t>Me</w:t>
      </w:r>
      <w:r w:rsidR="00E20780">
        <w:rPr>
          <w:rFonts w:ascii="Garamond" w:hAnsi="Garamond"/>
          <w:color w:val="000000"/>
          <w:sz w:val="26"/>
          <w:szCs w:val="26"/>
        </w:rPr>
        <w:t>ssage ~ “</w:t>
      </w:r>
      <w:r w:rsidR="00EA2813">
        <w:rPr>
          <w:rFonts w:ascii="Garamond" w:hAnsi="Garamond"/>
          <w:color w:val="000000"/>
          <w:sz w:val="26"/>
          <w:szCs w:val="26"/>
        </w:rPr>
        <w:t>The Promised Land</w:t>
      </w:r>
      <w:r w:rsidR="00603653">
        <w:rPr>
          <w:rFonts w:ascii="Garamond" w:hAnsi="Garamond"/>
          <w:color w:val="000000"/>
          <w:sz w:val="26"/>
          <w:szCs w:val="26"/>
        </w:rPr>
        <w:t>”</w:t>
      </w:r>
    </w:p>
    <w:p w14:paraId="37086040" w14:textId="61431A1E" w:rsidR="00E4743B" w:rsidRDefault="00E4743B" w:rsidP="007A664E">
      <w:pPr>
        <w:tabs>
          <w:tab w:val="left" w:pos="1440"/>
        </w:tabs>
        <w:rPr>
          <w:rFonts w:ascii="Garamond" w:hAnsi="Garamond"/>
          <w:color w:val="000000"/>
          <w:sz w:val="26"/>
          <w:szCs w:val="26"/>
        </w:rPr>
      </w:pPr>
      <w:r>
        <w:rPr>
          <w:rFonts w:ascii="Garamond" w:hAnsi="Garamond"/>
          <w:color w:val="000000"/>
          <w:sz w:val="26"/>
          <w:szCs w:val="26"/>
        </w:rPr>
        <w:t>Announcements</w:t>
      </w:r>
    </w:p>
    <w:p w14:paraId="3A3D9DDD" w14:textId="5DC8A8E3" w:rsidR="00B10FDD" w:rsidRDefault="00B10FDD" w:rsidP="00D661D5">
      <w:pPr>
        <w:tabs>
          <w:tab w:val="left" w:pos="1440"/>
        </w:tabs>
        <w:rPr>
          <w:rFonts w:ascii="Garamond" w:hAnsi="Garamond"/>
          <w:color w:val="000000"/>
          <w:sz w:val="26"/>
          <w:szCs w:val="26"/>
        </w:rPr>
      </w:pPr>
      <w:r>
        <w:rPr>
          <w:rFonts w:ascii="Garamond" w:hAnsi="Garamond"/>
          <w:color w:val="000000"/>
          <w:sz w:val="26"/>
          <w:szCs w:val="26"/>
        </w:rPr>
        <w:t>Offertory Prayer/Offering</w:t>
      </w:r>
    </w:p>
    <w:p w14:paraId="7E7495DE" w14:textId="6D6FAD78" w:rsidR="008E2887" w:rsidRDefault="000522B7" w:rsidP="00B10FDD">
      <w:pPr>
        <w:rPr>
          <w:rFonts w:ascii="Garamond" w:hAnsi="Garamond"/>
          <w:color w:val="000000"/>
          <w:sz w:val="26"/>
          <w:szCs w:val="26"/>
        </w:rPr>
      </w:pPr>
      <w:r>
        <w:rPr>
          <w:rFonts w:ascii="Garamond" w:hAnsi="Garamond"/>
          <w:color w:val="000000"/>
          <w:sz w:val="26"/>
          <w:szCs w:val="26"/>
        </w:rPr>
        <w:t>Offertory Song</w:t>
      </w:r>
      <w:r w:rsidR="00A44E6F">
        <w:rPr>
          <w:rFonts w:ascii="Garamond" w:hAnsi="Garamond"/>
          <w:color w:val="000000"/>
          <w:sz w:val="26"/>
          <w:szCs w:val="26"/>
        </w:rPr>
        <w:t xml:space="preserve"> ~ </w:t>
      </w:r>
      <w:r>
        <w:rPr>
          <w:rFonts w:ascii="Garamond" w:hAnsi="Garamond"/>
          <w:color w:val="000000"/>
          <w:sz w:val="26"/>
          <w:szCs w:val="26"/>
        </w:rPr>
        <w:t>“God Is So Good”</w:t>
      </w:r>
    </w:p>
    <w:p w14:paraId="26400CEC" w14:textId="192EE6BE" w:rsidR="00B10FDD" w:rsidRDefault="00B10FDD" w:rsidP="00B10FDD">
      <w:pPr>
        <w:rPr>
          <w:rFonts w:ascii="Garamond" w:hAnsi="Garamond"/>
          <w:color w:val="000000"/>
          <w:sz w:val="26"/>
          <w:szCs w:val="26"/>
        </w:rPr>
      </w:pPr>
      <w:r>
        <w:rPr>
          <w:rFonts w:ascii="Garamond" w:hAnsi="Garamond"/>
          <w:color w:val="000000"/>
          <w:sz w:val="26"/>
          <w:szCs w:val="26"/>
        </w:rPr>
        <w:t>*Benediction</w:t>
      </w:r>
    </w:p>
    <w:p w14:paraId="4D7E2777" w14:textId="45E52881" w:rsidR="008E2887" w:rsidRDefault="005A7230" w:rsidP="00B10FDD">
      <w:pPr>
        <w:rPr>
          <w:rFonts w:ascii="Garamond" w:hAnsi="Garamond"/>
          <w:color w:val="000000"/>
          <w:sz w:val="26"/>
          <w:szCs w:val="26"/>
        </w:rPr>
      </w:pPr>
      <w:r>
        <w:rPr>
          <w:rFonts w:ascii="Garamond" w:hAnsi="Garamond"/>
          <w:color w:val="000000"/>
          <w:sz w:val="26"/>
          <w:szCs w:val="26"/>
        </w:rPr>
        <w:t>*Closing Song ~</w:t>
      </w:r>
      <w:r w:rsidR="000522B7">
        <w:rPr>
          <w:rFonts w:ascii="Garamond" w:hAnsi="Garamond"/>
          <w:color w:val="000000"/>
          <w:sz w:val="26"/>
          <w:szCs w:val="26"/>
        </w:rPr>
        <w:t xml:space="preserve"> “Lord, Listen to Your Children Praying”</w:t>
      </w:r>
    </w:p>
    <w:p w14:paraId="65D72406" w14:textId="77777777" w:rsidR="00B10FDD" w:rsidRPr="001D1106" w:rsidRDefault="00B10FDD" w:rsidP="00B10FDD">
      <w:pPr>
        <w:widowControl w:val="0"/>
        <w:rPr>
          <w:rFonts w:ascii="Bradley Hand ITC" w:hAnsi="Bradley Hand ITC"/>
          <w:b/>
          <w:color w:val="000000"/>
          <w:sz w:val="44"/>
          <w:szCs w:val="44"/>
        </w:rPr>
      </w:pPr>
    </w:p>
    <w:p w14:paraId="098DF4B2" w14:textId="77777777" w:rsidR="00B10FDD" w:rsidRPr="00F34101" w:rsidRDefault="00B10FDD" w:rsidP="00B10FDD">
      <w:pPr>
        <w:widowControl w:val="0"/>
        <w:tabs>
          <w:tab w:val="left" w:pos="2445"/>
        </w:tabs>
        <w:rPr>
          <w:rFonts w:ascii="Garamond" w:hAnsi="Garamond"/>
          <w:bCs/>
          <w:sz w:val="26"/>
          <w:szCs w:val="26"/>
        </w:rPr>
      </w:pPr>
      <w:r>
        <w:rPr>
          <w:rFonts w:ascii="Garamond" w:hAnsi="Garamond"/>
          <w:bCs/>
          <w:sz w:val="26"/>
          <w:szCs w:val="26"/>
        </w:rPr>
        <w:t>*please stand if you are able</w:t>
      </w:r>
    </w:p>
    <w:p w14:paraId="621C664F" w14:textId="77777777" w:rsidR="00581EC3" w:rsidRDefault="00581EC3" w:rsidP="003425AA">
      <w:pPr>
        <w:widowControl w:val="0"/>
        <w:tabs>
          <w:tab w:val="left" w:pos="2445"/>
        </w:tabs>
        <w:rPr>
          <w:rFonts w:ascii="Garamond" w:hAnsi="Garamond"/>
          <w:color w:val="000000"/>
          <w:sz w:val="26"/>
          <w:szCs w:val="26"/>
        </w:rPr>
      </w:pPr>
    </w:p>
    <w:p w14:paraId="54A868EC" w14:textId="75AECD5B" w:rsidR="003B11F4" w:rsidRDefault="00961609" w:rsidP="00BB799C">
      <w:pPr>
        <w:widowControl w:val="0"/>
        <w:tabs>
          <w:tab w:val="left" w:pos="2445"/>
        </w:tabs>
        <w:rPr>
          <w:rFonts w:ascii="Garamond" w:hAnsi="Garamond"/>
          <w:color w:val="000000"/>
          <w:sz w:val="26"/>
          <w:szCs w:val="26"/>
        </w:rPr>
      </w:pPr>
      <w:r>
        <w:rPr>
          <w:rFonts w:ascii="Garamond" w:hAnsi="Garamond"/>
          <w:b/>
          <w:color w:val="000000"/>
          <w:sz w:val="26"/>
          <w:szCs w:val="26"/>
        </w:rPr>
        <w:t xml:space="preserve">                      </w:t>
      </w:r>
      <w:r w:rsidR="00DC0522">
        <w:rPr>
          <w:rFonts w:ascii="Garamond" w:hAnsi="Garamond"/>
          <w:color w:val="000000"/>
          <w:sz w:val="26"/>
          <w:szCs w:val="26"/>
        </w:rPr>
        <w:t xml:space="preserve"> </w:t>
      </w:r>
      <w:r w:rsidR="00DB6064">
        <w:rPr>
          <w:rFonts w:ascii="Garamond" w:hAnsi="Garamond"/>
          <w:color w:val="000000"/>
          <w:sz w:val="26"/>
          <w:szCs w:val="26"/>
        </w:rPr>
        <w:t xml:space="preserve">    </w:t>
      </w:r>
      <w:r w:rsidR="005E2184">
        <w:rPr>
          <w:rFonts w:ascii="Garamond" w:hAnsi="Garamond"/>
          <w:color w:val="000000"/>
          <w:sz w:val="26"/>
          <w:szCs w:val="26"/>
        </w:rPr>
        <w:t xml:space="preserve">                       </w:t>
      </w:r>
    </w:p>
    <w:p w14:paraId="4E0922C7" w14:textId="77777777" w:rsidR="002D2F89" w:rsidRDefault="002D2F89" w:rsidP="00BB799C">
      <w:pPr>
        <w:widowControl w:val="0"/>
        <w:tabs>
          <w:tab w:val="left" w:pos="2445"/>
        </w:tabs>
        <w:rPr>
          <w:rFonts w:ascii="Garamond" w:hAnsi="Garamond"/>
          <w:color w:val="000000"/>
          <w:sz w:val="26"/>
          <w:szCs w:val="26"/>
        </w:rPr>
      </w:pPr>
    </w:p>
    <w:p w14:paraId="13FE1D36" w14:textId="30F08A0B" w:rsidR="009F7DA5" w:rsidRDefault="009F7DA5" w:rsidP="00BB799C">
      <w:pPr>
        <w:widowControl w:val="0"/>
        <w:tabs>
          <w:tab w:val="left" w:pos="2445"/>
        </w:tabs>
        <w:rPr>
          <w:rFonts w:ascii="Garamond" w:hAnsi="Garamond"/>
          <w:color w:val="000000"/>
          <w:sz w:val="26"/>
          <w:szCs w:val="26"/>
        </w:rPr>
      </w:pPr>
    </w:p>
    <w:p w14:paraId="0A67657C" w14:textId="5F72EA3F" w:rsidR="00A37AED" w:rsidRDefault="00A37AED" w:rsidP="003D2BE7">
      <w:pPr>
        <w:widowControl w:val="0"/>
        <w:tabs>
          <w:tab w:val="left" w:pos="2445"/>
        </w:tabs>
        <w:rPr>
          <w:rFonts w:ascii="Garamond" w:hAnsi="Garamond"/>
          <w:b/>
          <w:bCs/>
          <w:sz w:val="26"/>
          <w:szCs w:val="26"/>
        </w:rPr>
      </w:pPr>
    </w:p>
    <w:p w14:paraId="78E73012" w14:textId="77777777" w:rsidR="00A37AED" w:rsidRDefault="00A37AED" w:rsidP="003B11F4">
      <w:pPr>
        <w:widowControl w:val="0"/>
        <w:tabs>
          <w:tab w:val="left" w:pos="2445"/>
        </w:tabs>
        <w:jc w:val="center"/>
        <w:rPr>
          <w:rFonts w:ascii="Garamond" w:hAnsi="Garamond"/>
          <w:b/>
          <w:bCs/>
          <w:sz w:val="26"/>
          <w:szCs w:val="26"/>
        </w:rPr>
      </w:pPr>
    </w:p>
    <w:p w14:paraId="3AE40871" w14:textId="076B3F50" w:rsidR="00034535" w:rsidRDefault="00034535" w:rsidP="003B11F4">
      <w:pPr>
        <w:widowControl w:val="0"/>
        <w:tabs>
          <w:tab w:val="left" w:pos="2445"/>
        </w:tabs>
        <w:jc w:val="center"/>
        <w:rPr>
          <w:rFonts w:ascii="Garamond" w:hAnsi="Garamond"/>
          <w:b/>
          <w:bCs/>
          <w:sz w:val="26"/>
          <w:szCs w:val="26"/>
        </w:rPr>
      </w:pPr>
    </w:p>
    <w:p w14:paraId="386891C7" w14:textId="77777777" w:rsidR="00A37AED" w:rsidRDefault="00A37AED" w:rsidP="003B11F4">
      <w:pPr>
        <w:widowControl w:val="0"/>
        <w:tabs>
          <w:tab w:val="left" w:pos="2445"/>
        </w:tabs>
        <w:jc w:val="center"/>
        <w:rPr>
          <w:rFonts w:ascii="Garamond" w:hAnsi="Garamond"/>
          <w:b/>
          <w:bCs/>
          <w:sz w:val="26"/>
          <w:szCs w:val="26"/>
        </w:rPr>
      </w:pPr>
    </w:p>
    <w:p w14:paraId="6F46F0A3" w14:textId="77777777" w:rsidR="00034535" w:rsidRDefault="00034535" w:rsidP="003B11F4">
      <w:pPr>
        <w:widowControl w:val="0"/>
        <w:tabs>
          <w:tab w:val="left" w:pos="2445"/>
        </w:tabs>
        <w:jc w:val="center"/>
        <w:rPr>
          <w:rFonts w:ascii="Garamond" w:hAnsi="Garamond"/>
          <w:b/>
          <w:bCs/>
          <w:sz w:val="26"/>
          <w:szCs w:val="26"/>
        </w:rPr>
      </w:pPr>
    </w:p>
    <w:p w14:paraId="58D8917D" w14:textId="77777777" w:rsidR="00A7627B" w:rsidRDefault="00A7627B" w:rsidP="003B11F4">
      <w:pPr>
        <w:widowControl w:val="0"/>
        <w:tabs>
          <w:tab w:val="left" w:pos="2445"/>
        </w:tabs>
        <w:jc w:val="center"/>
        <w:rPr>
          <w:rFonts w:ascii="Garamond" w:hAnsi="Garamond"/>
          <w:b/>
          <w:bCs/>
          <w:sz w:val="26"/>
          <w:szCs w:val="26"/>
        </w:rPr>
      </w:pPr>
    </w:p>
    <w:p w14:paraId="065CEA41" w14:textId="47851DE4" w:rsidR="003B11F4" w:rsidRPr="00E63AAC" w:rsidRDefault="003B11F4" w:rsidP="003B11F4">
      <w:pPr>
        <w:widowControl w:val="0"/>
        <w:tabs>
          <w:tab w:val="left" w:pos="2445"/>
        </w:tabs>
        <w:jc w:val="center"/>
        <w:rPr>
          <w:rFonts w:ascii="Garamond" w:hAnsi="Garamond"/>
          <w:b/>
          <w:bCs/>
          <w:sz w:val="26"/>
          <w:szCs w:val="26"/>
        </w:rPr>
      </w:pPr>
      <w:r>
        <w:rPr>
          <w:rFonts w:ascii="Garamond" w:hAnsi="Garamond"/>
          <w:b/>
          <w:bCs/>
          <w:sz w:val="26"/>
          <w:szCs w:val="26"/>
        </w:rPr>
        <w:t>Bible Verse of the Month:</w:t>
      </w:r>
    </w:p>
    <w:p w14:paraId="35937184" w14:textId="77777777" w:rsidR="003B11F4" w:rsidRDefault="003B11F4" w:rsidP="003B11F4">
      <w:pPr>
        <w:widowControl w:val="0"/>
        <w:tabs>
          <w:tab w:val="left" w:pos="2445"/>
        </w:tabs>
        <w:jc w:val="center"/>
        <w:rPr>
          <w:rFonts w:ascii="Garamond" w:hAnsi="Garamond"/>
          <w:b/>
          <w:bCs/>
          <w:sz w:val="26"/>
          <w:szCs w:val="26"/>
        </w:rPr>
      </w:pPr>
    </w:p>
    <w:p w14:paraId="0AEB3A98" w14:textId="7E80836C" w:rsidR="00FD790E" w:rsidRDefault="00786E42" w:rsidP="00786E42">
      <w:pPr>
        <w:widowControl w:val="0"/>
        <w:tabs>
          <w:tab w:val="left" w:pos="2445"/>
        </w:tabs>
        <w:jc w:val="center"/>
        <w:rPr>
          <w:rFonts w:ascii="Garamond" w:hAnsi="Garamond"/>
          <w:b/>
          <w:bCs/>
          <w:sz w:val="26"/>
          <w:szCs w:val="26"/>
        </w:rPr>
      </w:pPr>
      <w:r>
        <w:rPr>
          <w:rFonts w:ascii="Garamond" w:hAnsi="Garamond"/>
          <w:b/>
          <w:bCs/>
          <w:sz w:val="26"/>
          <w:szCs w:val="26"/>
        </w:rPr>
        <w:t>“But we can praise the Lord both now and forever!</w:t>
      </w:r>
    </w:p>
    <w:p w14:paraId="233EC22B" w14:textId="24040950" w:rsidR="00786E42" w:rsidRDefault="00786E42" w:rsidP="00786E42">
      <w:pPr>
        <w:widowControl w:val="0"/>
        <w:tabs>
          <w:tab w:val="left" w:pos="2445"/>
        </w:tabs>
        <w:jc w:val="center"/>
        <w:rPr>
          <w:rFonts w:ascii="Garamond" w:hAnsi="Garamond"/>
          <w:b/>
          <w:bCs/>
          <w:sz w:val="26"/>
          <w:szCs w:val="26"/>
        </w:rPr>
      </w:pPr>
      <w:r>
        <w:rPr>
          <w:rFonts w:ascii="Garamond" w:hAnsi="Garamond"/>
          <w:b/>
          <w:bCs/>
          <w:sz w:val="26"/>
          <w:szCs w:val="26"/>
        </w:rPr>
        <w:t>Praise the Lord!”</w:t>
      </w:r>
    </w:p>
    <w:p w14:paraId="49E618C1" w14:textId="77777777" w:rsidR="00786E42" w:rsidRDefault="00786E42" w:rsidP="00786E42">
      <w:pPr>
        <w:widowControl w:val="0"/>
        <w:tabs>
          <w:tab w:val="left" w:pos="2445"/>
        </w:tabs>
        <w:jc w:val="center"/>
        <w:rPr>
          <w:rFonts w:ascii="Garamond" w:hAnsi="Garamond"/>
          <w:b/>
          <w:bCs/>
          <w:sz w:val="26"/>
          <w:szCs w:val="26"/>
        </w:rPr>
      </w:pPr>
    </w:p>
    <w:p w14:paraId="1CF41007" w14:textId="20DEF259" w:rsidR="00786E42" w:rsidRDefault="00786E42" w:rsidP="00786E42">
      <w:pPr>
        <w:widowControl w:val="0"/>
        <w:tabs>
          <w:tab w:val="left" w:pos="2445"/>
        </w:tabs>
        <w:jc w:val="center"/>
        <w:rPr>
          <w:rFonts w:ascii="Garamond" w:hAnsi="Garamond"/>
          <w:b/>
          <w:bCs/>
          <w:sz w:val="26"/>
          <w:szCs w:val="26"/>
        </w:rPr>
      </w:pPr>
      <w:r>
        <w:rPr>
          <w:rFonts w:ascii="Garamond" w:hAnsi="Garamond"/>
          <w:b/>
          <w:bCs/>
          <w:sz w:val="26"/>
          <w:szCs w:val="26"/>
        </w:rPr>
        <w:t>Psalm 115:18</w:t>
      </w:r>
    </w:p>
    <w:p w14:paraId="36B4F68F" w14:textId="1DEF904E" w:rsidR="004E657C" w:rsidRPr="00A7627B" w:rsidRDefault="004E657C" w:rsidP="006A6EBF">
      <w:pPr>
        <w:widowControl w:val="0"/>
        <w:tabs>
          <w:tab w:val="left" w:pos="2445"/>
        </w:tabs>
        <w:rPr>
          <w:rFonts w:ascii="Garamond" w:hAnsi="Garamond"/>
          <w:color w:val="000000"/>
          <w:sz w:val="26"/>
          <w:szCs w:val="26"/>
        </w:rPr>
      </w:pPr>
    </w:p>
    <w:p w14:paraId="5C1B5C50" w14:textId="63F026DB" w:rsidR="005A495B" w:rsidRDefault="005508E4" w:rsidP="006A6EBF">
      <w:pPr>
        <w:widowControl w:val="0"/>
        <w:tabs>
          <w:tab w:val="left" w:pos="2445"/>
        </w:tabs>
        <w:rPr>
          <w:rFonts w:ascii="Garamond" w:hAnsi="Garamond"/>
          <w:b/>
          <w:bCs/>
          <w:sz w:val="26"/>
          <w:szCs w:val="26"/>
        </w:rPr>
      </w:pPr>
      <w:r>
        <w:rPr>
          <w:rFonts w:ascii="Garamond" w:hAnsi="Garamond"/>
          <w:b/>
          <w:bCs/>
          <w:sz w:val="26"/>
          <w:szCs w:val="26"/>
        </w:rPr>
        <w:tab/>
      </w:r>
    </w:p>
    <w:p w14:paraId="7AEF095F" w14:textId="66098E14" w:rsidR="00BA3824" w:rsidRDefault="00AC5910" w:rsidP="00BA3824">
      <w:pPr>
        <w:widowControl w:val="0"/>
        <w:tabs>
          <w:tab w:val="left" w:pos="2445"/>
        </w:tabs>
        <w:rPr>
          <w:rFonts w:ascii="Garamond" w:hAnsi="Garamond"/>
          <w:b/>
          <w:bCs/>
          <w:sz w:val="26"/>
          <w:szCs w:val="26"/>
        </w:rPr>
      </w:pPr>
      <w:r>
        <w:rPr>
          <w:rFonts w:ascii="Garamond" w:hAnsi="Garamond"/>
          <w:b/>
          <w:bCs/>
          <w:sz w:val="26"/>
          <w:szCs w:val="26"/>
        </w:rPr>
        <w:lastRenderedPageBreak/>
        <w:t xml:space="preserve">                            </w:t>
      </w:r>
      <w:r w:rsidR="00BA3824">
        <w:rPr>
          <w:rFonts w:ascii="Garamond" w:hAnsi="Garamond"/>
          <w:b/>
          <w:bCs/>
          <w:sz w:val="26"/>
          <w:szCs w:val="26"/>
        </w:rPr>
        <w:t>Evening Service at 6:00 p.m.</w:t>
      </w:r>
    </w:p>
    <w:p w14:paraId="3F476A7D" w14:textId="77777777" w:rsidR="00BA3824" w:rsidRDefault="00BA3824" w:rsidP="00BA3824">
      <w:pPr>
        <w:widowControl w:val="0"/>
        <w:tabs>
          <w:tab w:val="left" w:pos="2445"/>
        </w:tabs>
        <w:rPr>
          <w:rFonts w:ascii="Garamond" w:hAnsi="Garamond"/>
          <w:b/>
          <w:bCs/>
          <w:sz w:val="26"/>
          <w:szCs w:val="26"/>
        </w:rPr>
      </w:pPr>
    </w:p>
    <w:p w14:paraId="31CD0352" w14:textId="77777777" w:rsidR="00BA3824" w:rsidRPr="00F017D1" w:rsidRDefault="00BA3824" w:rsidP="00BA3824">
      <w:pPr>
        <w:widowControl w:val="0"/>
        <w:tabs>
          <w:tab w:val="left" w:pos="2445"/>
        </w:tabs>
        <w:rPr>
          <w:rFonts w:ascii="Garamond" w:hAnsi="Garamond"/>
          <w:b/>
          <w:bCs/>
          <w:sz w:val="26"/>
          <w:szCs w:val="26"/>
        </w:rPr>
      </w:pPr>
      <w:r>
        <w:rPr>
          <w:rFonts w:ascii="Garamond" w:hAnsi="Garamond"/>
          <w:bCs/>
          <w:sz w:val="26"/>
          <w:szCs w:val="26"/>
        </w:rPr>
        <w:t>Prelude</w:t>
      </w:r>
    </w:p>
    <w:p w14:paraId="21052653" w14:textId="77777777" w:rsidR="00BA3824" w:rsidRDefault="00BA3824" w:rsidP="00BA3824">
      <w:pPr>
        <w:widowControl w:val="0"/>
        <w:tabs>
          <w:tab w:val="left" w:pos="2445"/>
        </w:tabs>
        <w:rPr>
          <w:rFonts w:ascii="Garamond" w:hAnsi="Garamond"/>
          <w:bCs/>
          <w:sz w:val="26"/>
          <w:szCs w:val="26"/>
        </w:rPr>
      </w:pPr>
      <w:r>
        <w:rPr>
          <w:rFonts w:ascii="Garamond" w:hAnsi="Garamond"/>
          <w:bCs/>
          <w:sz w:val="26"/>
          <w:szCs w:val="26"/>
        </w:rPr>
        <w:t>*Invocation</w:t>
      </w:r>
    </w:p>
    <w:p w14:paraId="6132E266" w14:textId="39ADAB21" w:rsidR="00296313" w:rsidRDefault="00BA3824" w:rsidP="00BA3824">
      <w:pPr>
        <w:widowControl w:val="0"/>
        <w:tabs>
          <w:tab w:val="left" w:pos="1980"/>
          <w:tab w:val="left" w:pos="2445"/>
        </w:tabs>
        <w:rPr>
          <w:rFonts w:ascii="Garamond" w:hAnsi="Garamond"/>
          <w:bCs/>
          <w:sz w:val="26"/>
          <w:szCs w:val="26"/>
        </w:rPr>
      </w:pPr>
      <w:r>
        <w:rPr>
          <w:rFonts w:ascii="Garamond" w:hAnsi="Garamond"/>
          <w:bCs/>
          <w:sz w:val="26"/>
          <w:szCs w:val="26"/>
        </w:rPr>
        <w:t>Openi</w:t>
      </w:r>
      <w:r w:rsidR="0068220B">
        <w:rPr>
          <w:rFonts w:ascii="Garamond" w:hAnsi="Garamond"/>
          <w:bCs/>
          <w:sz w:val="26"/>
          <w:szCs w:val="26"/>
        </w:rPr>
        <w:t xml:space="preserve">ng Hymns </w:t>
      </w:r>
      <w:r w:rsidR="00D3376B">
        <w:rPr>
          <w:rFonts w:ascii="Garamond" w:hAnsi="Garamond"/>
          <w:bCs/>
          <w:sz w:val="26"/>
          <w:szCs w:val="26"/>
        </w:rPr>
        <w:t>~ #26 “A Mighty Fortress”</w:t>
      </w:r>
    </w:p>
    <w:p w14:paraId="33FC937A" w14:textId="32B027F1" w:rsidR="00A54C7F" w:rsidRDefault="00D3376B" w:rsidP="00BA3824">
      <w:pPr>
        <w:widowControl w:val="0"/>
        <w:tabs>
          <w:tab w:val="left" w:pos="1980"/>
          <w:tab w:val="left" w:pos="2445"/>
        </w:tabs>
        <w:rPr>
          <w:rFonts w:ascii="Garamond" w:hAnsi="Garamond"/>
          <w:bCs/>
          <w:sz w:val="26"/>
          <w:szCs w:val="26"/>
        </w:rPr>
      </w:pPr>
      <w:r>
        <w:rPr>
          <w:rFonts w:ascii="Garamond" w:hAnsi="Garamond"/>
          <w:bCs/>
          <w:sz w:val="26"/>
          <w:szCs w:val="26"/>
        </w:rPr>
        <w:tab/>
        <w:t>#404 “The Solid Rock”</w:t>
      </w:r>
    </w:p>
    <w:p w14:paraId="71FF41CB" w14:textId="77777777" w:rsidR="00BA3824" w:rsidRDefault="00BA3824" w:rsidP="00BA3824">
      <w:pPr>
        <w:widowControl w:val="0"/>
        <w:tabs>
          <w:tab w:val="left" w:pos="2445"/>
        </w:tabs>
        <w:rPr>
          <w:rFonts w:ascii="Garamond" w:hAnsi="Garamond"/>
          <w:bCs/>
          <w:sz w:val="26"/>
          <w:szCs w:val="26"/>
        </w:rPr>
      </w:pPr>
      <w:r>
        <w:rPr>
          <w:rFonts w:ascii="Garamond" w:hAnsi="Garamond"/>
          <w:bCs/>
          <w:sz w:val="26"/>
          <w:szCs w:val="26"/>
        </w:rPr>
        <w:t>Pastoral Prayer</w:t>
      </w:r>
    </w:p>
    <w:p w14:paraId="708AA9C3" w14:textId="53281B47" w:rsidR="00600101" w:rsidRDefault="00BA3824" w:rsidP="00BA3824">
      <w:pPr>
        <w:widowControl w:val="0"/>
        <w:tabs>
          <w:tab w:val="left" w:pos="2445"/>
        </w:tabs>
        <w:rPr>
          <w:rFonts w:ascii="Garamond" w:hAnsi="Garamond"/>
          <w:bCs/>
          <w:sz w:val="26"/>
          <w:szCs w:val="26"/>
        </w:rPr>
      </w:pPr>
      <w:r>
        <w:rPr>
          <w:rFonts w:ascii="Garamond" w:hAnsi="Garamond"/>
          <w:bCs/>
          <w:sz w:val="26"/>
          <w:szCs w:val="26"/>
        </w:rPr>
        <w:t xml:space="preserve">Scripture ~ </w:t>
      </w:r>
      <w:r w:rsidR="00D3376B">
        <w:rPr>
          <w:rFonts w:ascii="Garamond" w:hAnsi="Garamond"/>
          <w:bCs/>
          <w:sz w:val="26"/>
          <w:szCs w:val="26"/>
        </w:rPr>
        <w:t>Psalm 62:1-12  pg 898</w:t>
      </w:r>
    </w:p>
    <w:p w14:paraId="5C6EA469" w14:textId="203F4681" w:rsidR="00BA3824" w:rsidRDefault="00BA3824" w:rsidP="00BA3824">
      <w:pPr>
        <w:widowControl w:val="0"/>
        <w:tabs>
          <w:tab w:val="left" w:pos="2445"/>
        </w:tabs>
        <w:rPr>
          <w:rFonts w:ascii="Garamond" w:hAnsi="Garamond"/>
          <w:bCs/>
          <w:sz w:val="26"/>
          <w:szCs w:val="26"/>
        </w:rPr>
      </w:pPr>
      <w:r>
        <w:rPr>
          <w:rFonts w:ascii="Garamond" w:hAnsi="Garamond"/>
          <w:bCs/>
          <w:sz w:val="26"/>
          <w:szCs w:val="26"/>
        </w:rPr>
        <w:t>Message ~ “</w:t>
      </w:r>
      <w:r w:rsidR="00D3376B">
        <w:rPr>
          <w:rFonts w:ascii="Garamond" w:hAnsi="Garamond"/>
          <w:bCs/>
          <w:sz w:val="26"/>
          <w:szCs w:val="26"/>
        </w:rPr>
        <w:t>You’re A Jewel</w:t>
      </w:r>
      <w:r>
        <w:rPr>
          <w:rFonts w:ascii="Garamond" w:hAnsi="Garamond"/>
          <w:bCs/>
          <w:sz w:val="26"/>
          <w:szCs w:val="26"/>
        </w:rPr>
        <w:t>”</w:t>
      </w:r>
    </w:p>
    <w:p w14:paraId="1BA6281D" w14:textId="77777777" w:rsidR="00BA3824" w:rsidRDefault="00BA3824" w:rsidP="00BA3824">
      <w:pPr>
        <w:widowControl w:val="0"/>
        <w:tabs>
          <w:tab w:val="left" w:pos="2445"/>
        </w:tabs>
        <w:rPr>
          <w:rFonts w:ascii="Garamond" w:hAnsi="Garamond"/>
          <w:bCs/>
          <w:sz w:val="26"/>
          <w:szCs w:val="26"/>
        </w:rPr>
      </w:pPr>
      <w:r>
        <w:rPr>
          <w:rFonts w:ascii="Garamond" w:hAnsi="Garamond"/>
          <w:bCs/>
          <w:sz w:val="26"/>
          <w:szCs w:val="26"/>
        </w:rPr>
        <w:t>Prayer of Blessing</w:t>
      </w:r>
    </w:p>
    <w:p w14:paraId="505D9D74" w14:textId="42819166" w:rsidR="00BA3824" w:rsidRDefault="0068220B" w:rsidP="00BA3824">
      <w:pPr>
        <w:widowControl w:val="0"/>
        <w:tabs>
          <w:tab w:val="left" w:pos="2445"/>
        </w:tabs>
        <w:rPr>
          <w:rFonts w:ascii="Garamond" w:hAnsi="Garamond"/>
          <w:bCs/>
          <w:sz w:val="26"/>
          <w:szCs w:val="26"/>
        </w:rPr>
      </w:pPr>
      <w:r>
        <w:rPr>
          <w:rFonts w:ascii="Garamond" w:hAnsi="Garamond"/>
          <w:bCs/>
          <w:sz w:val="26"/>
          <w:szCs w:val="26"/>
        </w:rPr>
        <w:t>Hym</w:t>
      </w:r>
      <w:r w:rsidR="00D3376B">
        <w:rPr>
          <w:rFonts w:ascii="Garamond" w:hAnsi="Garamond"/>
          <w:bCs/>
          <w:sz w:val="26"/>
          <w:szCs w:val="26"/>
        </w:rPr>
        <w:t>n ~ #204 “Rock of Ages”   vs 1-3</w:t>
      </w:r>
    </w:p>
    <w:p w14:paraId="326E3878" w14:textId="77777777" w:rsidR="00BA3824" w:rsidRDefault="00BA3824" w:rsidP="00BA3824">
      <w:pPr>
        <w:widowControl w:val="0"/>
        <w:tabs>
          <w:tab w:val="left" w:pos="2445"/>
        </w:tabs>
        <w:rPr>
          <w:rFonts w:ascii="Garamond" w:hAnsi="Garamond"/>
          <w:bCs/>
          <w:sz w:val="26"/>
          <w:szCs w:val="26"/>
        </w:rPr>
      </w:pPr>
      <w:r>
        <w:rPr>
          <w:rFonts w:ascii="Garamond" w:hAnsi="Garamond"/>
          <w:bCs/>
          <w:sz w:val="26"/>
          <w:szCs w:val="26"/>
        </w:rPr>
        <w:t>*Benediction</w:t>
      </w:r>
    </w:p>
    <w:p w14:paraId="49791874" w14:textId="4E60876C" w:rsidR="00BA3824" w:rsidRDefault="0068220B" w:rsidP="00BA3824">
      <w:pPr>
        <w:widowControl w:val="0"/>
        <w:tabs>
          <w:tab w:val="left" w:pos="2445"/>
        </w:tabs>
        <w:ind w:right="-90"/>
        <w:rPr>
          <w:rFonts w:ascii="Garamond" w:hAnsi="Garamond"/>
          <w:bCs/>
          <w:sz w:val="26"/>
          <w:szCs w:val="26"/>
        </w:rPr>
      </w:pPr>
      <w:r>
        <w:rPr>
          <w:rFonts w:ascii="Garamond" w:hAnsi="Garamond"/>
          <w:bCs/>
          <w:sz w:val="26"/>
          <w:szCs w:val="26"/>
        </w:rPr>
        <w:t>Closing H</w:t>
      </w:r>
      <w:r w:rsidR="002956EA">
        <w:rPr>
          <w:rFonts w:ascii="Garamond" w:hAnsi="Garamond"/>
          <w:bCs/>
          <w:sz w:val="26"/>
          <w:szCs w:val="26"/>
        </w:rPr>
        <w:t>ym</w:t>
      </w:r>
      <w:r w:rsidR="00D3376B">
        <w:rPr>
          <w:rFonts w:ascii="Garamond" w:hAnsi="Garamond"/>
          <w:bCs/>
          <w:sz w:val="26"/>
          <w:szCs w:val="26"/>
        </w:rPr>
        <w:t>n ~ #204 “Rock of Ages”   vs 4</w:t>
      </w:r>
    </w:p>
    <w:p w14:paraId="45ABF135" w14:textId="77777777" w:rsidR="00BA3824" w:rsidRDefault="00BA3824" w:rsidP="00BA3824">
      <w:pPr>
        <w:widowControl w:val="0"/>
        <w:tabs>
          <w:tab w:val="left" w:pos="2445"/>
        </w:tabs>
        <w:rPr>
          <w:rFonts w:ascii="Garamond" w:hAnsi="Garamond"/>
          <w:b/>
          <w:bCs/>
          <w:sz w:val="26"/>
          <w:szCs w:val="26"/>
        </w:rPr>
      </w:pPr>
      <w:r>
        <w:rPr>
          <w:rFonts w:ascii="Garamond" w:hAnsi="Garamond"/>
          <w:b/>
          <w:bCs/>
          <w:sz w:val="26"/>
          <w:szCs w:val="26"/>
        </w:rPr>
        <w:t xml:space="preserve">                          </w:t>
      </w:r>
    </w:p>
    <w:p w14:paraId="70515AA3" w14:textId="77777777" w:rsidR="00BA3824" w:rsidRDefault="00BA3824" w:rsidP="00BA3824">
      <w:pPr>
        <w:widowControl w:val="0"/>
        <w:tabs>
          <w:tab w:val="left" w:pos="2445"/>
        </w:tabs>
        <w:rPr>
          <w:rFonts w:ascii="Garamond" w:hAnsi="Garamond"/>
          <w:b/>
          <w:bCs/>
          <w:sz w:val="26"/>
          <w:szCs w:val="26"/>
        </w:rPr>
      </w:pPr>
    </w:p>
    <w:p w14:paraId="7C0F1DFD" w14:textId="77777777" w:rsidR="00BA3824" w:rsidRPr="00355A2E" w:rsidRDefault="00BA3824" w:rsidP="00BA3824">
      <w:pPr>
        <w:widowControl w:val="0"/>
        <w:tabs>
          <w:tab w:val="left" w:pos="2445"/>
        </w:tabs>
        <w:rPr>
          <w:rFonts w:ascii="Garamond" w:hAnsi="Garamond"/>
          <w:bCs/>
          <w:sz w:val="26"/>
          <w:szCs w:val="26"/>
        </w:rPr>
      </w:pPr>
      <w:r>
        <w:rPr>
          <w:rFonts w:ascii="Garamond" w:hAnsi="Garamond"/>
          <w:bCs/>
          <w:sz w:val="26"/>
          <w:szCs w:val="26"/>
        </w:rPr>
        <w:t>*please stand if you are able</w:t>
      </w:r>
    </w:p>
    <w:p w14:paraId="40815B0A" w14:textId="77777777" w:rsidR="00BA3824" w:rsidRDefault="00BA3824" w:rsidP="006A6EBF">
      <w:pPr>
        <w:widowControl w:val="0"/>
        <w:tabs>
          <w:tab w:val="left" w:pos="2445"/>
        </w:tabs>
        <w:rPr>
          <w:rFonts w:ascii="Garamond" w:hAnsi="Garamond"/>
          <w:b/>
          <w:bCs/>
          <w:sz w:val="26"/>
          <w:szCs w:val="26"/>
        </w:rPr>
      </w:pPr>
    </w:p>
    <w:p w14:paraId="198A4FCE" w14:textId="77777777" w:rsidR="00BA3824" w:rsidRDefault="00BA3824" w:rsidP="006A6EBF">
      <w:pPr>
        <w:widowControl w:val="0"/>
        <w:tabs>
          <w:tab w:val="left" w:pos="2445"/>
        </w:tabs>
        <w:rPr>
          <w:rFonts w:ascii="Garamond" w:hAnsi="Garamond"/>
          <w:b/>
          <w:bCs/>
          <w:sz w:val="26"/>
          <w:szCs w:val="26"/>
        </w:rPr>
      </w:pPr>
    </w:p>
    <w:p w14:paraId="10CDEE56" w14:textId="77777777" w:rsidR="00BA3824" w:rsidRDefault="00BA3824" w:rsidP="006A6EBF">
      <w:pPr>
        <w:widowControl w:val="0"/>
        <w:tabs>
          <w:tab w:val="left" w:pos="2445"/>
        </w:tabs>
        <w:rPr>
          <w:rFonts w:ascii="Garamond" w:hAnsi="Garamond"/>
          <w:b/>
          <w:bCs/>
          <w:sz w:val="26"/>
          <w:szCs w:val="26"/>
        </w:rPr>
      </w:pPr>
    </w:p>
    <w:p w14:paraId="0BD8C39F" w14:textId="77777777" w:rsidR="00BA3824" w:rsidRDefault="00BA3824" w:rsidP="006A6EBF">
      <w:pPr>
        <w:widowControl w:val="0"/>
        <w:tabs>
          <w:tab w:val="left" w:pos="2445"/>
        </w:tabs>
        <w:rPr>
          <w:rFonts w:ascii="Garamond" w:hAnsi="Garamond"/>
          <w:b/>
          <w:bCs/>
          <w:sz w:val="26"/>
          <w:szCs w:val="26"/>
        </w:rPr>
      </w:pPr>
    </w:p>
    <w:p w14:paraId="38CEB654" w14:textId="77777777" w:rsidR="00BA3824" w:rsidRDefault="00BA3824" w:rsidP="006A6EBF">
      <w:pPr>
        <w:widowControl w:val="0"/>
        <w:tabs>
          <w:tab w:val="left" w:pos="2445"/>
        </w:tabs>
        <w:rPr>
          <w:rFonts w:ascii="Garamond" w:hAnsi="Garamond"/>
          <w:b/>
          <w:bCs/>
          <w:sz w:val="26"/>
          <w:szCs w:val="26"/>
        </w:rPr>
      </w:pPr>
    </w:p>
    <w:p w14:paraId="39B19598" w14:textId="77777777" w:rsidR="00BA3824" w:rsidRDefault="00BA3824" w:rsidP="006A6EBF">
      <w:pPr>
        <w:widowControl w:val="0"/>
        <w:tabs>
          <w:tab w:val="left" w:pos="2445"/>
        </w:tabs>
        <w:rPr>
          <w:rFonts w:ascii="Garamond" w:hAnsi="Garamond"/>
          <w:b/>
          <w:bCs/>
          <w:sz w:val="26"/>
          <w:szCs w:val="26"/>
        </w:rPr>
      </w:pPr>
    </w:p>
    <w:p w14:paraId="536C8A16" w14:textId="77777777" w:rsidR="00BA3824" w:rsidRDefault="00BA3824" w:rsidP="006A6EBF">
      <w:pPr>
        <w:widowControl w:val="0"/>
        <w:tabs>
          <w:tab w:val="left" w:pos="2445"/>
        </w:tabs>
        <w:rPr>
          <w:rFonts w:ascii="Garamond" w:hAnsi="Garamond"/>
          <w:b/>
          <w:bCs/>
          <w:sz w:val="26"/>
          <w:szCs w:val="26"/>
        </w:rPr>
      </w:pPr>
    </w:p>
    <w:p w14:paraId="6E65FF41" w14:textId="77777777" w:rsidR="00BA3824" w:rsidRDefault="00BA3824" w:rsidP="006A6EBF">
      <w:pPr>
        <w:widowControl w:val="0"/>
        <w:tabs>
          <w:tab w:val="left" w:pos="2445"/>
        </w:tabs>
        <w:rPr>
          <w:rFonts w:ascii="Garamond" w:hAnsi="Garamond"/>
          <w:b/>
          <w:bCs/>
          <w:sz w:val="26"/>
          <w:szCs w:val="26"/>
        </w:rPr>
      </w:pPr>
    </w:p>
    <w:p w14:paraId="0D0358A0" w14:textId="77777777" w:rsidR="00BA3824" w:rsidRDefault="00BA3824" w:rsidP="006A6EBF">
      <w:pPr>
        <w:widowControl w:val="0"/>
        <w:tabs>
          <w:tab w:val="left" w:pos="2445"/>
        </w:tabs>
        <w:rPr>
          <w:rFonts w:ascii="Garamond" w:hAnsi="Garamond"/>
          <w:b/>
          <w:bCs/>
          <w:sz w:val="26"/>
          <w:szCs w:val="26"/>
        </w:rPr>
      </w:pPr>
    </w:p>
    <w:p w14:paraId="57C773B0" w14:textId="0BE1CD19" w:rsidR="006A6EBF" w:rsidRPr="0002650F" w:rsidRDefault="00BA3824" w:rsidP="006A6EBF">
      <w:pPr>
        <w:widowControl w:val="0"/>
        <w:tabs>
          <w:tab w:val="left" w:pos="2445"/>
        </w:tabs>
        <w:rPr>
          <w:rFonts w:ascii="Garamond" w:hAnsi="Garamond"/>
          <w:bCs/>
          <w:sz w:val="26"/>
          <w:szCs w:val="26"/>
        </w:rPr>
      </w:pPr>
      <w:r>
        <w:rPr>
          <w:rFonts w:ascii="Garamond" w:hAnsi="Garamond"/>
          <w:b/>
          <w:bCs/>
          <w:sz w:val="26"/>
          <w:szCs w:val="26"/>
        </w:rPr>
        <w:t xml:space="preserve">                                   </w:t>
      </w:r>
      <w:r w:rsidR="006A6EBF" w:rsidRPr="008E3F17">
        <w:rPr>
          <w:rFonts w:ascii="Garamond" w:hAnsi="Garamond"/>
          <w:b/>
          <w:bCs/>
          <w:sz w:val="26"/>
          <w:szCs w:val="26"/>
        </w:rPr>
        <w:t>The Lord’s Prayer</w:t>
      </w:r>
    </w:p>
    <w:p w14:paraId="19AE10D0" w14:textId="77777777" w:rsidR="006A6EBF" w:rsidRPr="008E3F17" w:rsidRDefault="006A6EBF" w:rsidP="006A6EBF">
      <w:pPr>
        <w:jc w:val="center"/>
        <w:rPr>
          <w:rFonts w:ascii="Garamond" w:hAnsi="Garamond"/>
          <w:bCs/>
          <w:sz w:val="26"/>
          <w:szCs w:val="26"/>
        </w:rPr>
      </w:pPr>
      <w:r w:rsidRPr="008E3F17">
        <w:rPr>
          <w:rFonts w:ascii="Garamond" w:hAnsi="Garamond"/>
          <w:bCs/>
          <w:sz w:val="26"/>
          <w:szCs w:val="26"/>
        </w:rPr>
        <w:t>Our Father, who art in heaven, hallowed be Thy Name.</w:t>
      </w:r>
    </w:p>
    <w:p w14:paraId="45C7C84A" w14:textId="77777777" w:rsidR="006A6EBF" w:rsidRPr="008E3F17" w:rsidRDefault="006A6EBF" w:rsidP="006A6EBF">
      <w:pPr>
        <w:jc w:val="center"/>
        <w:rPr>
          <w:rFonts w:ascii="Garamond" w:hAnsi="Garamond"/>
          <w:bCs/>
          <w:sz w:val="26"/>
          <w:szCs w:val="26"/>
        </w:rPr>
      </w:pPr>
      <w:r w:rsidRPr="008E3F17">
        <w:rPr>
          <w:rFonts w:ascii="Garamond" w:hAnsi="Garamond"/>
          <w:bCs/>
          <w:sz w:val="26"/>
          <w:szCs w:val="26"/>
        </w:rPr>
        <w:t>Thy kingdom come, Thy will be done on earth,</w:t>
      </w:r>
    </w:p>
    <w:p w14:paraId="1C5B98B9" w14:textId="77777777" w:rsidR="006A6EBF" w:rsidRDefault="006A6EBF" w:rsidP="006A6EBF">
      <w:pPr>
        <w:ind w:firstLine="720"/>
        <w:rPr>
          <w:rFonts w:ascii="Garamond" w:hAnsi="Garamond"/>
          <w:bCs/>
          <w:sz w:val="26"/>
          <w:szCs w:val="26"/>
        </w:rPr>
      </w:pPr>
      <w:r w:rsidRPr="008E3F17">
        <w:rPr>
          <w:rFonts w:ascii="Garamond" w:hAnsi="Garamond"/>
          <w:bCs/>
          <w:sz w:val="26"/>
          <w:szCs w:val="26"/>
        </w:rPr>
        <w:t>as it is in heaven. Give us this day our daily bread,</w:t>
      </w:r>
    </w:p>
    <w:p w14:paraId="00FEC2E2" w14:textId="77777777" w:rsidR="006A6EBF" w:rsidRPr="008E3F17" w:rsidRDefault="006A6EBF" w:rsidP="006A6EBF">
      <w:pPr>
        <w:ind w:firstLine="720"/>
        <w:rPr>
          <w:rFonts w:ascii="Garamond" w:hAnsi="Garamond"/>
          <w:bCs/>
          <w:sz w:val="26"/>
          <w:szCs w:val="26"/>
        </w:rPr>
      </w:pPr>
      <w:r w:rsidRPr="008E3F17">
        <w:rPr>
          <w:rFonts w:ascii="Garamond" w:hAnsi="Garamond"/>
          <w:bCs/>
          <w:sz w:val="26"/>
          <w:szCs w:val="26"/>
        </w:rPr>
        <w:t>And forgive us our debts, as we forgive our debtors.</w:t>
      </w:r>
    </w:p>
    <w:p w14:paraId="48870B21" w14:textId="77777777" w:rsidR="006A6EBF" w:rsidRDefault="006A6EBF" w:rsidP="006A6EBF">
      <w:pPr>
        <w:jc w:val="center"/>
        <w:rPr>
          <w:rFonts w:ascii="Garamond" w:hAnsi="Garamond"/>
          <w:bCs/>
          <w:sz w:val="26"/>
          <w:szCs w:val="26"/>
        </w:rPr>
      </w:pPr>
      <w:r w:rsidRPr="008E3F17">
        <w:rPr>
          <w:rFonts w:ascii="Garamond" w:hAnsi="Garamond"/>
          <w:bCs/>
          <w:sz w:val="26"/>
          <w:szCs w:val="26"/>
        </w:rPr>
        <w:t>Lead us not into temptation, but deliver us from evil;</w:t>
      </w:r>
    </w:p>
    <w:p w14:paraId="7FC2BF36" w14:textId="77777777" w:rsidR="006A6EBF" w:rsidRDefault="006A6EBF" w:rsidP="006A6EBF">
      <w:pPr>
        <w:jc w:val="center"/>
        <w:rPr>
          <w:rFonts w:ascii="Garamond" w:hAnsi="Garamond"/>
          <w:bCs/>
          <w:sz w:val="26"/>
          <w:szCs w:val="26"/>
        </w:rPr>
      </w:pPr>
      <w:r w:rsidRPr="008E3F17">
        <w:rPr>
          <w:rFonts w:ascii="Garamond" w:hAnsi="Garamond"/>
          <w:bCs/>
          <w:sz w:val="26"/>
          <w:szCs w:val="26"/>
        </w:rPr>
        <w:t xml:space="preserve">For Thine is the kingdom, and the power, and the glory, </w:t>
      </w:r>
    </w:p>
    <w:p w14:paraId="3D579F21" w14:textId="37D76513" w:rsidR="00292816" w:rsidRDefault="006A6EBF" w:rsidP="00F017D1">
      <w:pPr>
        <w:jc w:val="center"/>
        <w:rPr>
          <w:rFonts w:ascii="Garamond" w:hAnsi="Garamond"/>
          <w:bCs/>
          <w:sz w:val="26"/>
          <w:szCs w:val="26"/>
        </w:rPr>
      </w:pPr>
      <w:r w:rsidRPr="008E3F17">
        <w:rPr>
          <w:rFonts w:ascii="Garamond" w:hAnsi="Garamond"/>
          <w:bCs/>
          <w:sz w:val="26"/>
          <w:szCs w:val="26"/>
        </w:rPr>
        <w:t>forever. Amen.</w:t>
      </w:r>
      <w:r w:rsidR="00292816">
        <w:rPr>
          <w:rFonts w:ascii="Garamond" w:hAnsi="Garamond"/>
          <w:bCs/>
          <w:sz w:val="26"/>
          <w:szCs w:val="26"/>
        </w:rPr>
        <w:t xml:space="preserve">         </w:t>
      </w:r>
    </w:p>
    <w:p w14:paraId="6753F53F" w14:textId="13B72671" w:rsidR="004511A1" w:rsidRDefault="004511A1" w:rsidP="00A608E2">
      <w:pPr>
        <w:rPr>
          <w:rFonts w:ascii="Garamond" w:hAnsi="Garamond"/>
          <w:bCs/>
          <w:sz w:val="26"/>
          <w:szCs w:val="26"/>
        </w:rPr>
      </w:pPr>
    </w:p>
    <w:p w14:paraId="38EC7181" w14:textId="0F0F8949" w:rsidR="009148C5" w:rsidRDefault="009148C5" w:rsidP="00625522">
      <w:pPr>
        <w:rPr>
          <w:rFonts w:ascii="Garamond" w:hAnsi="Garamond"/>
          <w:bCs/>
          <w:sz w:val="26"/>
          <w:szCs w:val="26"/>
        </w:rPr>
      </w:pPr>
    </w:p>
    <w:p w14:paraId="6212744F" w14:textId="77777777" w:rsidR="00791EDA" w:rsidRDefault="00791EDA" w:rsidP="00625522">
      <w:pPr>
        <w:rPr>
          <w:rFonts w:ascii="Garamond" w:hAnsi="Garamond"/>
          <w:bCs/>
          <w:sz w:val="26"/>
          <w:szCs w:val="26"/>
        </w:rPr>
      </w:pPr>
    </w:p>
    <w:p w14:paraId="60D7FD7E" w14:textId="77777777" w:rsidR="000B6EFD" w:rsidRDefault="000B6EFD" w:rsidP="00292816">
      <w:pPr>
        <w:jc w:val="center"/>
        <w:rPr>
          <w:rFonts w:ascii="Garamond" w:hAnsi="Garamond"/>
          <w:bCs/>
          <w:sz w:val="26"/>
          <w:szCs w:val="26"/>
        </w:rPr>
      </w:pPr>
    </w:p>
    <w:p w14:paraId="09D91D5F" w14:textId="1CBB8487" w:rsidR="00D40B28" w:rsidRPr="0029003B" w:rsidRDefault="00920784" w:rsidP="00292816">
      <w:pPr>
        <w:jc w:val="center"/>
        <w:rPr>
          <w:rFonts w:ascii="Garamond" w:hAnsi="Garamond"/>
          <w:bCs/>
          <w:sz w:val="26"/>
          <w:szCs w:val="26"/>
        </w:rPr>
      </w:pPr>
      <w:r>
        <w:rPr>
          <w:rFonts w:ascii="Garamond" w:hAnsi="Garamond"/>
          <w:bCs/>
          <w:sz w:val="26"/>
          <w:szCs w:val="26"/>
        </w:rPr>
        <w:lastRenderedPageBreak/>
        <w:t xml:space="preserve"> </w:t>
      </w:r>
      <w:r w:rsidR="00D40B28" w:rsidRPr="008E3F17">
        <w:rPr>
          <w:rFonts w:ascii="Garamond" w:hAnsi="Garamond"/>
          <w:b/>
          <w:bCs/>
          <w:sz w:val="26"/>
          <w:szCs w:val="26"/>
        </w:rPr>
        <w:t>The Apostles’ Creed</w:t>
      </w:r>
    </w:p>
    <w:p w14:paraId="69487311" w14:textId="77777777" w:rsidR="00D40B28" w:rsidRDefault="00D40B28" w:rsidP="00D40B28">
      <w:pPr>
        <w:jc w:val="center"/>
        <w:rPr>
          <w:rFonts w:ascii="Garamond" w:hAnsi="Garamond"/>
          <w:bCs/>
          <w:sz w:val="26"/>
          <w:szCs w:val="26"/>
        </w:rPr>
      </w:pPr>
      <w:r w:rsidRPr="008E3F17">
        <w:rPr>
          <w:rFonts w:ascii="Garamond" w:hAnsi="Garamond"/>
          <w:bCs/>
          <w:sz w:val="26"/>
          <w:szCs w:val="26"/>
        </w:rPr>
        <w:t>I believe in God, the</w:t>
      </w:r>
      <w:r>
        <w:rPr>
          <w:rFonts w:ascii="Garamond" w:hAnsi="Garamond"/>
          <w:bCs/>
          <w:sz w:val="26"/>
          <w:szCs w:val="26"/>
        </w:rPr>
        <w:t xml:space="preserve"> </w:t>
      </w:r>
      <w:r w:rsidRPr="008E3F17">
        <w:rPr>
          <w:rFonts w:ascii="Garamond" w:hAnsi="Garamond"/>
          <w:bCs/>
          <w:sz w:val="26"/>
          <w:szCs w:val="26"/>
        </w:rPr>
        <w:t>Father Almig</w:t>
      </w:r>
      <w:r>
        <w:rPr>
          <w:rFonts w:ascii="Garamond" w:hAnsi="Garamond"/>
          <w:bCs/>
          <w:sz w:val="26"/>
          <w:szCs w:val="26"/>
        </w:rPr>
        <w:t>hty,</w:t>
      </w:r>
      <w:r w:rsidRPr="008E3F17">
        <w:rPr>
          <w:rFonts w:ascii="Garamond" w:hAnsi="Garamond"/>
          <w:bCs/>
          <w:sz w:val="26"/>
          <w:szCs w:val="26"/>
        </w:rPr>
        <w:t xml:space="preserve"> </w:t>
      </w:r>
    </w:p>
    <w:p w14:paraId="1B733DCD" w14:textId="77777777" w:rsidR="00D40B28" w:rsidRPr="00236F9D" w:rsidRDefault="00D40B28" w:rsidP="00D40B28">
      <w:pPr>
        <w:jc w:val="center"/>
        <w:rPr>
          <w:rFonts w:ascii="Garamond" w:hAnsi="Garamond"/>
          <w:bCs/>
          <w:sz w:val="26"/>
          <w:szCs w:val="26"/>
        </w:rPr>
      </w:pPr>
      <w:r w:rsidRPr="008E3F17">
        <w:rPr>
          <w:rFonts w:ascii="Garamond" w:hAnsi="Garamond"/>
          <w:bCs/>
          <w:sz w:val="26"/>
          <w:szCs w:val="26"/>
        </w:rPr>
        <w:t xml:space="preserve">maker of heaven and </w:t>
      </w:r>
      <w:r w:rsidRPr="00236F9D">
        <w:rPr>
          <w:rFonts w:ascii="Garamond" w:hAnsi="Garamond"/>
          <w:bCs/>
          <w:sz w:val="26"/>
          <w:szCs w:val="26"/>
        </w:rPr>
        <w:t>earth,</w:t>
      </w:r>
    </w:p>
    <w:p w14:paraId="2F16A728" w14:textId="77777777" w:rsidR="00D40B28" w:rsidRDefault="00D40B28" w:rsidP="00D40B28">
      <w:pPr>
        <w:jc w:val="center"/>
        <w:rPr>
          <w:rFonts w:ascii="Garamond" w:hAnsi="Garamond"/>
          <w:bCs/>
          <w:sz w:val="26"/>
          <w:szCs w:val="26"/>
        </w:rPr>
      </w:pPr>
      <w:r w:rsidRPr="00236F9D">
        <w:rPr>
          <w:rFonts w:ascii="Garamond" w:hAnsi="Garamond"/>
          <w:bCs/>
          <w:sz w:val="26"/>
          <w:szCs w:val="26"/>
        </w:rPr>
        <w:t>I believe in Jesus Christ His only son, our Lord;</w:t>
      </w:r>
    </w:p>
    <w:p w14:paraId="13178087" w14:textId="77777777" w:rsidR="00D40B28" w:rsidRPr="00236F9D" w:rsidRDefault="00D40B28" w:rsidP="00D40B28">
      <w:pPr>
        <w:rPr>
          <w:rFonts w:ascii="Garamond" w:hAnsi="Garamond"/>
          <w:bCs/>
          <w:sz w:val="26"/>
          <w:szCs w:val="26"/>
        </w:rPr>
      </w:pPr>
      <w:r w:rsidRPr="00236F9D">
        <w:rPr>
          <w:rFonts w:ascii="Garamond" w:hAnsi="Garamond"/>
          <w:bCs/>
          <w:sz w:val="26"/>
          <w:szCs w:val="26"/>
        </w:rPr>
        <w:t>He was conceived by the Holy Spirit, born of the Virgin Mary,</w:t>
      </w:r>
    </w:p>
    <w:p w14:paraId="07AA6A1A" w14:textId="77777777" w:rsidR="00D40B28" w:rsidRPr="00236F9D" w:rsidRDefault="00D40B28" w:rsidP="00D40B28">
      <w:pPr>
        <w:jc w:val="center"/>
        <w:rPr>
          <w:rFonts w:ascii="Garamond" w:hAnsi="Garamond"/>
          <w:bCs/>
          <w:sz w:val="26"/>
          <w:szCs w:val="26"/>
        </w:rPr>
      </w:pPr>
      <w:r w:rsidRPr="00236F9D">
        <w:rPr>
          <w:rFonts w:ascii="Garamond" w:hAnsi="Garamond"/>
          <w:bCs/>
          <w:sz w:val="26"/>
          <w:szCs w:val="26"/>
        </w:rPr>
        <w:t>suffered under Pontius Pilate, was crucified, dead, and buried.</w:t>
      </w:r>
    </w:p>
    <w:p w14:paraId="2FB51D9F" w14:textId="77777777" w:rsidR="00D40B28" w:rsidRPr="00236F9D" w:rsidRDefault="00D40B28" w:rsidP="00D40B28">
      <w:pPr>
        <w:jc w:val="center"/>
        <w:rPr>
          <w:rFonts w:ascii="Garamond" w:hAnsi="Garamond"/>
          <w:bCs/>
          <w:sz w:val="26"/>
          <w:szCs w:val="26"/>
        </w:rPr>
      </w:pPr>
      <w:r w:rsidRPr="00236F9D">
        <w:rPr>
          <w:rFonts w:ascii="Garamond" w:hAnsi="Garamond"/>
          <w:bCs/>
          <w:sz w:val="26"/>
          <w:szCs w:val="26"/>
        </w:rPr>
        <w:t>He descended into hell.</w:t>
      </w:r>
    </w:p>
    <w:p w14:paraId="523E1CC0" w14:textId="77777777" w:rsidR="00D40B28" w:rsidRDefault="00D40B28" w:rsidP="00D40B28">
      <w:pPr>
        <w:jc w:val="center"/>
        <w:rPr>
          <w:rFonts w:ascii="Garamond" w:hAnsi="Garamond"/>
          <w:bCs/>
          <w:sz w:val="26"/>
          <w:szCs w:val="26"/>
        </w:rPr>
      </w:pPr>
      <w:r w:rsidRPr="00236F9D">
        <w:rPr>
          <w:rFonts w:ascii="Garamond" w:hAnsi="Garamond"/>
          <w:bCs/>
          <w:sz w:val="26"/>
          <w:szCs w:val="26"/>
        </w:rPr>
        <w:t>The third day He rose again from the dead.</w:t>
      </w:r>
    </w:p>
    <w:p w14:paraId="33E1D03C" w14:textId="77777777" w:rsidR="00D40B28" w:rsidRDefault="00D40B28" w:rsidP="00D40B28">
      <w:pPr>
        <w:jc w:val="center"/>
        <w:rPr>
          <w:rFonts w:ascii="Garamond" w:hAnsi="Garamond"/>
          <w:bCs/>
          <w:sz w:val="26"/>
          <w:szCs w:val="26"/>
        </w:rPr>
      </w:pPr>
      <w:r w:rsidRPr="00236F9D">
        <w:rPr>
          <w:rFonts w:ascii="Garamond" w:hAnsi="Garamond"/>
          <w:bCs/>
          <w:sz w:val="26"/>
          <w:szCs w:val="26"/>
        </w:rPr>
        <w:t>He ascended into heaven, and is seated at the right hand of God the Father Almighty.</w:t>
      </w:r>
    </w:p>
    <w:p w14:paraId="78FE6982" w14:textId="77777777" w:rsidR="00D40B28" w:rsidRDefault="00D40B28" w:rsidP="00D40B28">
      <w:pPr>
        <w:jc w:val="center"/>
        <w:rPr>
          <w:rFonts w:ascii="Garamond" w:hAnsi="Garamond"/>
          <w:bCs/>
          <w:sz w:val="26"/>
          <w:szCs w:val="26"/>
        </w:rPr>
      </w:pPr>
      <w:r w:rsidRPr="00236F9D">
        <w:rPr>
          <w:rFonts w:ascii="Garamond" w:hAnsi="Garamond"/>
          <w:bCs/>
          <w:sz w:val="26"/>
          <w:szCs w:val="26"/>
        </w:rPr>
        <w:t>He will come again to judge the living and the dead.</w:t>
      </w:r>
    </w:p>
    <w:p w14:paraId="532286A7" w14:textId="77777777" w:rsidR="00D40B28" w:rsidRPr="00236F9D" w:rsidRDefault="00D40B28" w:rsidP="00D40B28">
      <w:pPr>
        <w:jc w:val="center"/>
        <w:rPr>
          <w:rFonts w:ascii="Garamond" w:hAnsi="Garamond"/>
          <w:bCs/>
          <w:sz w:val="26"/>
          <w:szCs w:val="26"/>
        </w:rPr>
      </w:pPr>
      <w:r w:rsidRPr="00236F9D">
        <w:rPr>
          <w:rFonts w:ascii="Garamond" w:hAnsi="Garamond"/>
          <w:bCs/>
          <w:sz w:val="26"/>
          <w:szCs w:val="26"/>
        </w:rPr>
        <w:t>I believe in the Holy Spirit, the holy Christian Church,</w:t>
      </w:r>
    </w:p>
    <w:p w14:paraId="6E949A31" w14:textId="77777777" w:rsidR="00D40B28" w:rsidRPr="00236F9D" w:rsidRDefault="00D40B28" w:rsidP="00D40B28">
      <w:pPr>
        <w:jc w:val="center"/>
        <w:rPr>
          <w:rFonts w:ascii="Garamond" w:hAnsi="Garamond"/>
          <w:bCs/>
          <w:sz w:val="26"/>
          <w:szCs w:val="26"/>
        </w:rPr>
      </w:pPr>
      <w:r w:rsidRPr="00236F9D">
        <w:rPr>
          <w:rFonts w:ascii="Garamond" w:hAnsi="Garamond"/>
          <w:bCs/>
          <w:sz w:val="26"/>
          <w:szCs w:val="26"/>
        </w:rPr>
        <w:t>the communion of the saints, the forgiveness of sins,</w:t>
      </w:r>
    </w:p>
    <w:p w14:paraId="767A84B3" w14:textId="5880F341" w:rsidR="006A595C" w:rsidRPr="00577398" w:rsidRDefault="00D40B28" w:rsidP="00577398">
      <w:pPr>
        <w:jc w:val="center"/>
        <w:rPr>
          <w:rFonts w:ascii="Garamond" w:hAnsi="Garamond"/>
          <w:bCs/>
          <w:sz w:val="26"/>
          <w:szCs w:val="26"/>
        </w:rPr>
      </w:pPr>
      <w:r w:rsidRPr="00236F9D">
        <w:rPr>
          <w:rFonts w:ascii="Garamond" w:hAnsi="Garamond"/>
          <w:bCs/>
          <w:sz w:val="26"/>
          <w:szCs w:val="26"/>
        </w:rPr>
        <w:t>the resurrection of the body, and the life everlasting.  Amen</w:t>
      </w:r>
    </w:p>
    <w:p w14:paraId="5A368B18" w14:textId="5FB2AE8A" w:rsidR="00AD453E" w:rsidRDefault="00AD453E" w:rsidP="001823AA">
      <w:pPr>
        <w:rPr>
          <w:rFonts w:ascii="Garamond" w:hAnsi="Garamond"/>
          <w:b/>
          <w:iCs/>
          <w:color w:val="000000"/>
          <w:sz w:val="32"/>
          <w:szCs w:val="32"/>
          <w:u w:val="single"/>
        </w:rPr>
      </w:pPr>
    </w:p>
    <w:p w14:paraId="4A42CD8E" w14:textId="2CC5C8A3" w:rsidR="00070CE4" w:rsidRDefault="00070CE4" w:rsidP="00800A4E">
      <w:pPr>
        <w:widowControl w:val="0"/>
        <w:rPr>
          <w:rFonts w:ascii="Garamond" w:hAnsi="Garamond"/>
          <w:b/>
          <w:sz w:val="28"/>
          <w:szCs w:val="28"/>
        </w:rPr>
      </w:pPr>
    </w:p>
    <w:p w14:paraId="71B4EE6F" w14:textId="77777777" w:rsidR="00BD0F3B" w:rsidRDefault="00BD0F3B" w:rsidP="00A14F1D">
      <w:pPr>
        <w:ind w:firstLine="720"/>
        <w:rPr>
          <w:rFonts w:ascii="Garamond" w:hAnsi="Garamond"/>
          <w:b/>
          <w:iCs/>
          <w:color w:val="000000"/>
          <w:sz w:val="32"/>
          <w:szCs w:val="32"/>
          <w:u w:val="single"/>
        </w:rPr>
      </w:pPr>
    </w:p>
    <w:p w14:paraId="4EFFBCD8" w14:textId="01D20921" w:rsidR="00F614A3" w:rsidRPr="00A14F1D" w:rsidRDefault="00F614A3" w:rsidP="00A14F1D">
      <w:pPr>
        <w:ind w:firstLine="720"/>
        <w:rPr>
          <w:rFonts w:ascii="Garamond" w:hAnsi="Garamond"/>
          <w:iCs/>
          <w:color w:val="000000"/>
          <w:sz w:val="26"/>
          <w:szCs w:val="26"/>
        </w:rPr>
      </w:pPr>
      <w:r w:rsidRPr="00B41209">
        <w:rPr>
          <w:rFonts w:ascii="Garamond" w:eastAsia="Calibri" w:hAnsi="Garamond"/>
          <w:b/>
          <w:i/>
          <w:sz w:val="26"/>
          <w:szCs w:val="26"/>
        </w:rPr>
        <w:t>Opportunities to Serve the Body of Christ</w:t>
      </w:r>
    </w:p>
    <w:p w14:paraId="49279F7A" w14:textId="77777777" w:rsidR="00F614A3" w:rsidRPr="00D8747C" w:rsidRDefault="00F614A3" w:rsidP="00F614A3">
      <w:pPr>
        <w:ind w:firstLine="720"/>
        <w:rPr>
          <w:rFonts w:ascii="Garamond" w:eastAsia="Calibri" w:hAnsi="Garamond"/>
          <w:b/>
          <w:i/>
          <w:sz w:val="26"/>
          <w:szCs w:val="26"/>
        </w:rPr>
      </w:pPr>
    </w:p>
    <w:p w14:paraId="3A2F3123" w14:textId="3BD0D25B" w:rsidR="00E46BDE" w:rsidRPr="007E1FD0" w:rsidRDefault="00E46BDE" w:rsidP="00E46BDE">
      <w:pPr>
        <w:rPr>
          <w:rFonts w:ascii="Garamond" w:eastAsia="Calibri" w:hAnsi="Garamond"/>
          <w:b/>
          <w:sz w:val="22"/>
          <w:szCs w:val="22"/>
        </w:rPr>
      </w:pPr>
      <w:r w:rsidRPr="00B41209">
        <w:rPr>
          <w:rFonts w:ascii="Garamond" w:eastAsia="Calibri" w:hAnsi="Garamond"/>
          <w:b/>
          <w:sz w:val="22"/>
          <w:szCs w:val="22"/>
        </w:rPr>
        <w:tab/>
      </w:r>
      <w:r w:rsidRPr="00B41209">
        <w:rPr>
          <w:rFonts w:ascii="Garamond" w:eastAsia="Calibri" w:hAnsi="Garamond"/>
          <w:b/>
          <w:sz w:val="22"/>
          <w:szCs w:val="22"/>
        </w:rPr>
        <w:tab/>
        <w:t xml:space="preserve">         </w:t>
      </w:r>
      <w:r w:rsidRPr="007E1FD0">
        <w:rPr>
          <w:rFonts w:ascii="Garamond" w:eastAsia="Calibri" w:hAnsi="Garamond"/>
          <w:b/>
          <w:sz w:val="22"/>
          <w:szCs w:val="22"/>
        </w:rPr>
        <w:t>This Week</w:t>
      </w:r>
      <w:r w:rsidRPr="007E1FD0">
        <w:rPr>
          <w:rFonts w:ascii="Garamond" w:eastAsia="Calibri" w:hAnsi="Garamond"/>
          <w:b/>
          <w:sz w:val="22"/>
          <w:szCs w:val="22"/>
        </w:rPr>
        <w:tab/>
      </w:r>
      <w:r>
        <w:rPr>
          <w:rFonts w:ascii="Garamond" w:eastAsia="Calibri" w:hAnsi="Garamond"/>
          <w:b/>
          <w:sz w:val="22"/>
          <w:szCs w:val="22"/>
        </w:rPr>
        <w:t xml:space="preserve">                 </w:t>
      </w:r>
      <w:r w:rsidR="003D2CE0">
        <w:rPr>
          <w:rFonts w:ascii="Garamond" w:eastAsia="Calibri" w:hAnsi="Garamond"/>
          <w:b/>
          <w:sz w:val="22"/>
          <w:szCs w:val="22"/>
        </w:rPr>
        <w:t xml:space="preserve">Next Week </w:t>
      </w:r>
    </w:p>
    <w:tbl>
      <w:tblPr>
        <w:tblStyle w:val="TableGrid"/>
        <w:tblW w:w="7194" w:type="dxa"/>
        <w:tblInd w:w="-275" w:type="dxa"/>
        <w:tblLook w:val="0420" w:firstRow="1" w:lastRow="0" w:firstColumn="0" w:lastColumn="0" w:noHBand="0" w:noVBand="1"/>
      </w:tblPr>
      <w:tblGrid>
        <w:gridCol w:w="1460"/>
        <w:gridCol w:w="2874"/>
        <w:gridCol w:w="2860"/>
      </w:tblGrid>
      <w:tr w:rsidR="00E46BDE" w:rsidRPr="007E1FD0" w14:paraId="6A07CE3A" w14:textId="77777777" w:rsidTr="009357B9">
        <w:trPr>
          <w:trHeight w:val="72"/>
        </w:trPr>
        <w:tc>
          <w:tcPr>
            <w:tcW w:w="1460" w:type="dxa"/>
          </w:tcPr>
          <w:p w14:paraId="3F7CDC43" w14:textId="77777777" w:rsidR="00E46BDE" w:rsidRPr="007E1FD0" w:rsidRDefault="00E46BDE" w:rsidP="00CE38A0">
            <w:pPr>
              <w:rPr>
                <w:rFonts w:ascii="Garamond" w:eastAsia="Calibri" w:hAnsi="Garamond"/>
                <w:sz w:val="22"/>
                <w:szCs w:val="22"/>
              </w:rPr>
            </w:pPr>
            <w:r w:rsidRPr="007E1FD0">
              <w:rPr>
                <w:rFonts w:ascii="Garamond" w:eastAsia="Calibri" w:hAnsi="Garamond"/>
                <w:sz w:val="22"/>
                <w:szCs w:val="22"/>
              </w:rPr>
              <w:t>Organist</w:t>
            </w:r>
          </w:p>
        </w:tc>
        <w:tc>
          <w:tcPr>
            <w:tcW w:w="2874" w:type="dxa"/>
          </w:tcPr>
          <w:p w14:paraId="341ADA4C" w14:textId="62A4CA44" w:rsidR="008A0FE4" w:rsidRPr="007E1FD0" w:rsidRDefault="00D379EE" w:rsidP="00CE38A0">
            <w:pPr>
              <w:rPr>
                <w:rFonts w:ascii="Garamond" w:eastAsia="Calibri" w:hAnsi="Garamond"/>
                <w:sz w:val="22"/>
                <w:szCs w:val="22"/>
              </w:rPr>
            </w:pPr>
            <w:r>
              <w:rPr>
                <w:rFonts w:ascii="Garamond" w:eastAsia="Calibri" w:hAnsi="Garamond"/>
                <w:sz w:val="22"/>
                <w:szCs w:val="22"/>
              </w:rPr>
              <w:t>Praise Team</w:t>
            </w:r>
          </w:p>
        </w:tc>
        <w:tc>
          <w:tcPr>
            <w:tcW w:w="2860" w:type="dxa"/>
          </w:tcPr>
          <w:p w14:paraId="053554ED" w14:textId="27CD62AD" w:rsidR="00147A16" w:rsidRPr="007E1FD0" w:rsidRDefault="00D379EE" w:rsidP="00CE38A0">
            <w:pPr>
              <w:tabs>
                <w:tab w:val="center" w:pos="1260"/>
              </w:tabs>
              <w:rPr>
                <w:rFonts w:ascii="Garamond" w:eastAsia="Calibri" w:hAnsi="Garamond"/>
                <w:sz w:val="22"/>
                <w:szCs w:val="22"/>
              </w:rPr>
            </w:pPr>
            <w:r>
              <w:rPr>
                <w:rFonts w:ascii="Garamond" w:eastAsia="Calibri" w:hAnsi="Garamond"/>
                <w:sz w:val="22"/>
                <w:szCs w:val="22"/>
              </w:rPr>
              <w:t>Lorraine Sandbulte</w:t>
            </w:r>
          </w:p>
        </w:tc>
      </w:tr>
      <w:tr w:rsidR="00E46BDE" w:rsidRPr="007E1FD0" w14:paraId="58A80746" w14:textId="77777777" w:rsidTr="009357B9">
        <w:trPr>
          <w:trHeight w:val="185"/>
        </w:trPr>
        <w:tc>
          <w:tcPr>
            <w:tcW w:w="1460" w:type="dxa"/>
          </w:tcPr>
          <w:p w14:paraId="487F87DF" w14:textId="77777777" w:rsidR="00E46BDE" w:rsidRPr="007E1FD0" w:rsidRDefault="00E46BDE" w:rsidP="00CE38A0">
            <w:pPr>
              <w:rPr>
                <w:rFonts w:ascii="Garamond" w:eastAsia="Calibri" w:hAnsi="Garamond"/>
                <w:sz w:val="22"/>
                <w:szCs w:val="22"/>
              </w:rPr>
            </w:pPr>
            <w:r w:rsidRPr="007E1FD0">
              <w:rPr>
                <w:rFonts w:ascii="Garamond" w:eastAsia="Calibri" w:hAnsi="Garamond"/>
                <w:sz w:val="22"/>
                <w:szCs w:val="22"/>
              </w:rPr>
              <w:t>Ushers</w:t>
            </w:r>
          </w:p>
        </w:tc>
        <w:tc>
          <w:tcPr>
            <w:tcW w:w="2874" w:type="dxa"/>
          </w:tcPr>
          <w:p w14:paraId="60057F59" w14:textId="77777777" w:rsidR="00833E4D" w:rsidRDefault="00D379EE" w:rsidP="00CE38A0">
            <w:pPr>
              <w:rPr>
                <w:rFonts w:ascii="Garamond" w:eastAsia="Calibri" w:hAnsi="Garamond"/>
                <w:sz w:val="22"/>
                <w:szCs w:val="22"/>
              </w:rPr>
            </w:pPr>
            <w:r>
              <w:rPr>
                <w:rFonts w:ascii="Garamond" w:eastAsia="Calibri" w:hAnsi="Garamond"/>
                <w:sz w:val="22"/>
                <w:szCs w:val="22"/>
              </w:rPr>
              <w:t>Dennis Klarenbeek</w:t>
            </w:r>
          </w:p>
          <w:p w14:paraId="7C0A9AF3" w14:textId="77777777" w:rsidR="00D379EE" w:rsidRDefault="00D379EE" w:rsidP="00CE38A0">
            <w:pPr>
              <w:rPr>
                <w:rFonts w:ascii="Garamond" w:eastAsia="Calibri" w:hAnsi="Garamond"/>
                <w:sz w:val="22"/>
                <w:szCs w:val="22"/>
              </w:rPr>
            </w:pPr>
            <w:r>
              <w:rPr>
                <w:rFonts w:ascii="Garamond" w:eastAsia="Calibri" w:hAnsi="Garamond"/>
                <w:sz w:val="22"/>
                <w:szCs w:val="22"/>
              </w:rPr>
              <w:t>Marlin Elbers</w:t>
            </w:r>
          </w:p>
          <w:p w14:paraId="436E1197" w14:textId="4404D6B7" w:rsidR="00D379EE" w:rsidRPr="007E1FD0" w:rsidRDefault="00D379EE" w:rsidP="00CE38A0">
            <w:pPr>
              <w:rPr>
                <w:rFonts w:ascii="Garamond" w:eastAsia="Calibri" w:hAnsi="Garamond"/>
                <w:sz w:val="22"/>
                <w:szCs w:val="22"/>
              </w:rPr>
            </w:pPr>
            <w:r>
              <w:rPr>
                <w:rFonts w:ascii="Garamond" w:eastAsia="Calibri" w:hAnsi="Garamond"/>
                <w:sz w:val="22"/>
                <w:szCs w:val="22"/>
              </w:rPr>
              <w:t>Trevor Paulsen</w:t>
            </w:r>
          </w:p>
        </w:tc>
        <w:tc>
          <w:tcPr>
            <w:tcW w:w="2860" w:type="dxa"/>
          </w:tcPr>
          <w:p w14:paraId="7581CD1D" w14:textId="77777777" w:rsidR="009F72A0" w:rsidRDefault="00C70CAD" w:rsidP="00CE38A0">
            <w:pPr>
              <w:tabs>
                <w:tab w:val="left" w:pos="1695"/>
              </w:tabs>
              <w:rPr>
                <w:rFonts w:ascii="Garamond" w:hAnsi="Garamond"/>
                <w:sz w:val="22"/>
                <w:szCs w:val="22"/>
              </w:rPr>
            </w:pPr>
            <w:r>
              <w:rPr>
                <w:rFonts w:ascii="Garamond" w:hAnsi="Garamond"/>
                <w:sz w:val="22"/>
                <w:szCs w:val="22"/>
              </w:rPr>
              <w:t>Dennis Klarenbeek</w:t>
            </w:r>
          </w:p>
          <w:p w14:paraId="09D8E7E9" w14:textId="77777777" w:rsidR="00C70CAD" w:rsidRDefault="00C70CAD" w:rsidP="00CE38A0">
            <w:pPr>
              <w:tabs>
                <w:tab w:val="left" w:pos="1695"/>
              </w:tabs>
              <w:rPr>
                <w:rFonts w:ascii="Garamond" w:hAnsi="Garamond"/>
                <w:sz w:val="22"/>
                <w:szCs w:val="22"/>
              </w:rPr>
            </w:pPr>
            <w:r>
              <w:rPr>
                <w:rFonts w:ascii="Garamond" w:hAnsi="Garamond"/>
                <w:sz w:val="22"/>
                <w:szCs w:val="22"/>
              </w:rPr>
              <w:t>Marlin Elbers</w:t>
            </w:r>
          </w:p>
          <w:p w14:paraId="46341F78" w14:textId="043DE3FF" w:rsidR="00C70CAD" w:rsidRPr="007E1FD0" w:rsidRDefault="00C70CAD" w:rsidP="00CE38A0">
            <w:pPr>
              <w:tabs>
                <w:tab w:val="left" w:pos="1695"/>
              </w:tabs>
              <w:rPr>
                <w:rFonts w:ascii="Garamond" w:hAnsi="Garamond"/>
                <w:sz w:val="22"/>
                <w:szCs w:val="22"/>
              </w:rPr>
            </w:pPr>
            <w:r>
              <w:rPr>
                <w:rFonts w:ascii="Garamond" w:hAnsi="Garamond"/>
                <w:sz w:val="22"/>
                <w:szCs w:val="22"/>
              </w:rPr>
              <w:t>Trevor Paulsen</w:t>
            </w:r>
          </w:p>
        </w:tc>
      </w:tr>
      <w:tr w:rsidR="00443A0E" w:rsidRPr="007E1FD0" w14:paraId="28DD3A9B" w14:textId="77777777" w:rsidTr="009357B9">
        <w:trPr>
          <w:trHeight w:val="658"/>
        </w:trPr>
        <w:tc>
          <w:tcPr>
            <w:tcW w:w="1460" w:type="dxa"/>
          </w:tcPr>
          <w:p w14:paraId="412BE99D" w14:textId="77777777" w:rsidR="00443A0E" w:rsidRPr="007E1FD0" w:rsidRDefault="00443A0E" w:rsidP="00443A0E">
            <w:pPr>
              <w:rPr>
                <w:rFonts w:ascii="Garamond" w:eastAsia="Calibri" w:hAnsi="Garamond"/>
                <w:sz w:val="22"/>
                <w:szCs w:val="22"/>
              </w:rPr>
            </w:pPr>
            <w:r w:rsidRPr="007E1FD0">
              <w:rPr>
                <w:rFonts w:ascii="Garamond" w:eastAsia="Calibri" w:hAnsi="Garamond"/>
                <w:sz w:val="22"/>
                <w:szCs w:val="22"/>
              </w:rPr>
              <w:t>Nursery</w:t>
            </w:r>
          </w:p>
        </w:tc>
        <w:tc>
          <w:tcPr>
            <w:tcW w:w="2874" w:type="dxa"/>
          </w:tcPr>
          <w:p w14:paraId="29E86209" w14:textId="77777777" w:rsidR="00C70CAD" w:rsidRDefault="00D379EE" w:rsidP="00D401E9">
            <w:pPr>
              <w:rPr>
                <w:rFonts w:ascii="Garamond" w:eastAsia="Calibri" w:hAnsi="Garamond"/>
                <w:sz w:val="22"/>
                <w:szCs w:val="22"/>
              </w:rPr>
            </w:pPr>
            <w:r>
              <w:rPr>
                <w:rFonts w:ascii="Garamond" w:eastAsia="Calibri" w:hAnsi="Garamond"/>
                <w:sz w:val="22"/>
                <w:szCs w:val="22"/>
              </w:rPr>
              <w:t>Stephanie Roozenboom</w:t>
            </w:r>
          </w:p>
          <w:p w14:paraId="6D4272B3" w14:textId="77777777" w:rsidR="00D379EE" w:rsidRDefault="00D379EE" w:rsidP="00D401E9">
            <w:pPr>
              <w:rPr>
                <w:rFonts w:ascii="Garamond" w:eastAsia="Calibri" w:hAnsi="Garamond"/>
                <w:sz w:val="22"/>
                <w:szCs w:val="22"/>
              </w:rPr>
            </w:pPr>
            <w:r>
              <w:rPr>
                <w:rFonts w:ascii="Garamond" w:eastAsia="Calibri" w:hAnsi="Garamond"/>
                <w:sz w:val="22"/>
                <w:szCs w:val="22"/>
              </w:rPr>
              <w:t>Hadley Roozenboom</w:t>
            </w:r>
          </w:p>
          <w:p w14:paraId="62E442D1" w14:textId="3716C9EE" w:rsidR="00D379EE" w:rsidRPr="007E1FD0" w:rsidRDefault="00D379EE" w:rsidP="00D401E9">
            <w:pPr>
              <w:rPr>
                <w:rFonts w:ascii="Garamond" w:eastAsia="Calibri" w:hAnsi="Garamond"/>
                <w:sz w:val="22"/>
                <w:szCs w:val="22"/>
              </w:rPr>
            </w:pPr>
            <w:r>
              <w:rPr>
                <w:rFonts w:ascii="Garamond" w:eastAsia="Calibri" w:hAnsi="Garamond"/>
                <w:sz w:val="22"/>
                <w:szCs w:val="22"/>
              </w:rPr>
              <w:t>Madalyn Bonestroo</w:t>
            </w:r>
          </w:p>
        </w:tc>
        <w:tc>
          <w:tcPr>
            <w:tcW w:w="2860" w:type="dxa"/>
          </w:tcPr>
          <w:p w14:paraId="30BBA4F2" w14:textId="77777777" w:rsidR="00C70CAD" w:rsidRDefault="00D379EE" w:rsidP="00443A0E">
            <w:pPr>
              <w:rPr>
                <w:rFonts w:ascii="Garamond" w:eastAsia="Calibri" w:hAnsi="Garamond"/>
                <w:sz w:val="22"/>
                <w:szCs w:val="22"/>
              </w:rPr>
            </w:pPr>
            <w:r>
              <w:rPr>
                <w:rFonts w:ascii="Garamond" w:eastAsia="Calibri" w:hAnsi="Garamond"/>
                <w:sz w:val="22"/>
                <w:szCs w:val="22"/>
              </w:rPr>
              <w:t>Amanda Rozeboom</w:t>
            </w:r>
          </w:p>
          <w:p w14:paraId="2DFAB112" w14:textId="77777777" w:rsidR="00D379EE" w:rsidRDefault="00D379EE" w:rsidP="00443A0E">
            <w:pPr>
              <w:rPr>
                <w:rFonts w:ascii="Garamond" w:eastAsia="Calibri" w:hAnsi="Garamond"/>
                <w:sz w:val="22"/>
                <w:szCs w:val="22"/>
              </w:rPr>
            </w:pPr>
            <w:r>
              <w:rPr>
                <w:rFonts w:ascii="Garamond" w:eastAsia="Calibri" w:hAnsi="Garamond"/>
                <w:sz w:val="22"/>
                <w:szCs w:val="22"/>
              </w:rPr>
              <w:t>Londyn DeBoer</w:t>
            </w:r>
          </w:p>
          <w:p w14:paraId="58BEC01F" w14:textId="77A6312F" w:rsidR="00D379EE" w:rsidRPr="007E1FD0" w:rsidRDefault="00D379EE" w:rsidP="00443A0E">
            <w:pPr>
              <w:rPr>
                <w:rFonts w:ascii="Garamond" w:eastAsia="Calibri" w:hAnsi="Garamond"/>
                <w:sz w:val="22"/>
                <w:szCs w:val="22"/>
              </w:rPr>
            </w:pPr>
            <w:r>
              <w:rPr>
                <w:rFonts w:ascii="Garamond" w:eastAsia="Calibri" w:hAnsi="Garamond"/>
                <w:sz w:val="22"/>
                <w:szCs w:val="22"/>
              </w:rPr>
              <w:t>Bryce Metzger</w:t>
            </w:r>
          </w:p>
        </w:tc>
      </w:tr>
      <w:tr w:rsidR="00443A0E" w:rsidRPr="007E1FD0" w14:paraId="1615D479" w14:textId="77777777" w:rsidTr="009357B9">
        <w:trPr>
          <w:trHeight w:val="72"/>
        </w:trPr>
        <w:tc>
          <w:tcPr>
            <w:tcW w:w="1460" w:type="dxa"/>
          </w:tcPr>
          <w:p w14:paraId="4A1E21E0" w14:textId="77777777" w:rsidR="00443A0E" w:rsidRPr="007E1FD0" w:rsidRDefault="00443A0E" w:rsidP="00443A0E">
            <w:pPr>
              <w:rPr>
                <w:rFonts w:ascii="Garamond" w:eastAsia="Calibri" w:hAnsi="Garamond"/>
                <w:sz w:val="22"/>
                <w:szCs w:val="22"/>
              </w:rPr>
            </w:pPr>
            <w:r w:rsidRPr="007E1FD0">
              <w:rPr>
                <w:rFonts w:ascii="Garamond" w:eastAsia="Calibri" w:hAnsi="Garamond"/>
                <w:sz w:val="22"/>
                <w:szCs w:val="22"/>
              </w:rPr>
              <w:t>Greeters</w:t>
            </w:r>
          </w:p>
        </w:tc>
        <w:tc>
          <w:tcPr>
            <w:tcW w:w="2874" w:type="dxa"/>
          </w:tcPr>
          <w:p w14:paraId="1474F76B" w14:textId="77777777" w:rsidR="00C70CAD" w:rsidRDefault="00D379EE" w:rsidP="00D401E9">
            <w:pPr>
              <w:rPr>
                <w:rFonts w:ascii="Garamond" w:eastAsia="Calibri" w:hAnsi="Garamond"/>
                <w:sz w:val="22"/>
                <w:szCs w:val="22"/>
              </w:rPr>
            </w:pPr>
            <w:r>
              <w:rPr>
                <w:rFonts w:ascii="Garamond" w:eastAsia="Calibri" w:hAnsi="Garamond"/>
                <w:sz w:val="22"/>
                <w:szCs w:val="22"/>
              </w:rPr>
              <w:t>Greg &amp; Laura Leenderts</w:t>
            </w:r>
          </w:p>
          <w:p w14:paraId="7056FAF0" w14:textId="5E9A1B75" w:rsidR="00D379EE" w:rsidRPr="007E1FD0" w:rsidRDefault="00D379EE" w:rsidP="00D401E9">
            <w:pPr>
              <w:rPr>
                <w:rFonts w:ascii="Garamond" w:eastAsia="Calibri" w:hAnsi="Garamond"/>
                <w:sz w:val="22"/>
                <w:szCs w:val="22"/>
              </w:rPr>
            </w:pPr>
            <w:r>
              <w:rPr>
                <w:rFonts w:ascii="Garamond" w:eastAsia="Calibri" w:hAnsi="Garamond"/>
                <w:sz w:val="22"/>
                <w:szCs w:val="22"/>
              </w:rPr>
              <w:t>Justin &amp; Leanne Maciejack</w:t>
            </w:r>
          </w:p>
        </w:tc>
        <w:tc>
          <w:tcPr>
            <w:tcW w:w="2860" w:type="dxa"/>
          </w:tcPr>
          <w:p w14:paraId="0A0A6DB2" w14:textId="77777777" w:rsidR="00C70CAD" w:rsidRDefault="00D379EE" w:rsidP="00443A0E">
            <w:pPr>
              <w:rPr>
                <w:rFonts w:ascii="Garamond" w:eastAsia="Calibri" w:hAnsi="Garamond"/>
                <w:sz w:val="22"/>
                <w:szCs w:val="22"/>
              </w:rPr>
            </w:pPr>
            <w:r>
              <w:rPr>
                <w:rFonts w:ascii="Garamond" w:eastAsia="Calibri" w:hAnsi="Garamond"/>
                <w:sz w:val="22"/>
                <w:szCs w:val="22"/>
              </w:rPr>
              <w:t>Rex &amp; Erin Metzger</w:t>
            </w:r>
          </w:p>
          <w:p w14:paraId="323AD54E" w14:textId="4236151D" w:rsidR="00D379EE" w:rsidRPr="007E1FD0" w:rsidRDefault="00D379EE" w:rsidP="00443A0E">
            <w:pPr>
              <w:rPr>
                <w:rFonts w:ascii="Garamond" w:eastAsia="Calibri" w:hAnsi="Garamond"/>
                <w:sz w:val="22"/>
                <w:szCs w:val="22"/>
              </w:rPr>
            </w:pPr>
            <w:r>
              <w:rPr>
                <w:rFonts w:ascii="Garamond" w:eastAsia="Calibri" w:hAnsi="Garamond"/>
                <w:sz w:val="22"/>
                <w:szCs w:val="22"/>
              </w:rPr>
              <w:t>Stan &amp; Amanda Metzger</w:t>
            </w:r>
          </w:p>
        </w:tc>
      </w:tr>
      <w:tr w:rsidR="00443A0E" w:rsidRPr="007E1FD0" w14:paraId="7CE88903" w14:textId="77777777" w:rsidTr="009357B9">
        <w:trPr>
          <w:trHeight w:val="160"/>
        </w:trPr>
        <w:tc>
          <w:tcPr>
            <w:tcW w:w="1460" w:type="dxa"/>
          </w:tcPr>
          <w:p w14:paraId="5E84F634" w14:textId="77777777" w:rsidR="00443A0E" w:rsidRPr="007E1FD0" w:rsidRDefault="00443A0E" w:rsidP="00443A0E">
            <w:pPr>
              <w:rPr>
                <w:rFonts w:ascii="Garamond" w:eastAsia="Calibri" w:hAnsi="Garamond"/>
                <w:sz w:val="22"/>
                <w:szCs w:val="22"/>
              </w:rPr>
            </w:pPr>
            <w:r w:rsidRPr="007E1FD0">
              <w:rPr>
                <w:rFonts w:ascii="Garamond" w:eastAsia="Calibri" w:hAnsi="Garamond"/>
                <w:sz w:val="22"/>
                <w:szCs w:val="22"/>
              </w:rPr>
              <w:t>Children’s</w:t>
            </w:r>
          </w:p>
          <w:p w14:paraId="2DE61756" w14:textId="77777777" w:rsidR="00443A0E" w:rsidRPr="007E1FD0" w:rsidRDefault="00443A0E" w:rsidP="00443A0E">
            <w:pPr>
              <w:rPr>
                <w:rFonts w:ascii="Garamond" w:eastAsia="Calibri" w:hAnsi="Garamond"/>
                <w:sz w:val="22"/>
                <w:szCs w:val="22"/>
              </w:rPr>
            </w:pPr>
            <w:r w:rsidRPr="007E1FD0">
              <w:rPr>
                <w:rFonts w:ascii="Garamond" w:eastAsia="Calibri" w:hAnsi="Garamond"/>
                <w:sz w:val="22"/>
                <w:szCs w:val="22"/>
              </w:rPr>
              <w:t xml:space="preserve">  Message</w:t>
            </w:r>
          </w:p>
        </w:tc>
        <w:tc>
          <w:tcPr>
            <w:tcW w:w="2874" w:type="dxa"/>
          </w:tcPr>
          <w:p w14:paraId="6F1A0E0A" w14:textId="50E709A7" w:rsidR="00443A0E" w:rsidRPr="007E1FD0" w:rsidRDefault="00D379EE" w:rsidP="00443A0E">
            <w:pPr>
              <w:rPr>
                <w:rFonts w:ascii="Garamond" w:eastAsia="Calibri" w:hAnsi="Garamond"/>
                <w:sz w:val="22"/>
                <w:szCs w:val="22"/>
              </w:rPr>
            </w:pPr>
            <w:r>
              <w:rPr>
                <w:rFonts w:ascii="Garamond" w:eastAsia="Calibri" w:hAnsi="Garamond"/>
                <w:sz w:val="22"/>
                <w:szCs w:val="22"/>
              </w:rPr>
              <w:t>Julianna Kempema</w:t>
            </w:r>
          </w:p>
        </w:tc>
        <w:tc>
          <w:tcPr>
            <w:tcW w:w="2860" w:type="dxa"/>
          </w:tcPr>
          <w:p w14:paraId="559980A1" w14:textId="0EAED20C" w:rsidR="00443A0E" w:rsidRPr="007E1FD0" w:rsidRDefault="00D379EE" w:rsidP="00443A0E">
            <w:pPr>
              <w:rPr>
                <w:rFonts w:ascii="Garamond" w:eastAsia="Calibri" w:hAnsi="Garamond"/>
                <w:sz w:val="22"/>
                <w:szCs w:val="22"/>
              </w:rPr>
            </w:pPr>
            <w:r>
              <w:rPr>
                <w:rFonts w:ascii="Garamond" w:eastAsia="Calibri" w:hAnsi="Garamond"/>
                <w:sz w:val="22"/>
                <w:szCs w:val="22"/>
              </w:rPr>
              <w:t>Kilee Uittenbogaard</w:t>
            </w:r>
          </w:p>
        </w:tc>
      </w:tr>
      <w:tr w:rsidR="00443A0E" w:rsidRPr="009C2D96" w14:paraId="678C9140" w14:textId="77777777" w:rsidTr="009357B9">
        <w:trPr>
          <w:trHeight w:val="249"/>
        </w:trPr>
        <w:tc>
          <w:tcPr>
            <w:tcW w:w="1460" w:type="dxa"/>
          </w:tcPr>
          <w:p w14:paraId="7FDD20D6" w14:textId="77777777" w:rsidR="00443A0E" w:rsidRPr="000D6A26" w:rsidRDefault="00443A0E" w:rsidP="00443A0E">
            <w:pPr>
              <w:rPr>
                <w:rFonts w:ascii="Garamond" w:eastAsia="Calibri" w:hAnsi="Garamond"/>
                <w:sz w:val="22"/>
                <w:szCs w:val="22"/>
              </w:rPr>
            </w:pPr>
            <w:r w:rsidRPr="000D6A26">
              <w:rPr>
                <w:rFonts w:ascii="Garamond" w:eastAsia="Calibri" w:hAnsi="Garamond"/>
                <w:sz w:val="22"/>
                <w:szCs w:val="22"/>
              </w:rPr>
              <w:t>Camera</w:t>
            </w:r>
          </w:p>
        </w:tc>
        <w:tc>
          <w:tcPr>
            <w:tcW w:w="2874" w:type="dxa"/>
          </w:tcPr>
          <w:p w14:paraId="6141AF8C" w14:textId="7BA76A59" w:rsidR="00443A0E" w:rsidRPr="000D6A26" w:rsidRDefault="00D379EE" w:rsidP="00443A0E">
            <w:pPr>
              <w:rPr>
                <w:rFonts w:ascii="Garamond" w:eastAsia="Calibri" w:hAnsi="Garamond"/>
                <w:sz w:val="22"/>
                <w:szCs w:val="22"/>
              </w:rPr>
            </w:pPr>
            <w:r>
              <w:rPr>
                <w:rFonts w:ascii="Garamond" w:eastAsia="Calibri" w:hAnsi="Garamond"/>
                <w:sz w:val="22"/>
                <w:szCs w:val="22"/>
              </w:rPr>
              <w:t>Ryker Gehrke</w:t>
            </w:r>
          </w:p>
        </w:tc>
        <w:tc>
          <w:tcPr>
            <w:tcW w:w="2860" w:type="dxa"/>
          </w:tcPr>
          <w:p w14:paraId="2FF866CD" w14:textId="2DB6AE8E" w:rsidR="00443A0E" w:rsidRPr="000D6A26" w:rsidRDefault="00D379EE" w:rsidP="00443A0E">
            <w:pPr>
              <w:rPr>
                <w:rFonts w:ascii="Garamond" w:eastAsia="Calibri" w:hAnsi="Garamond"/>
                <w:sz w:val="22"/>
                <w:szCs w:val="22"/>
              </w:rPr>
            </w:pPr>
            <w:r>
              <w:rPr>
                <w:rFonts w:ascii="Garamond" w:eastAsia="Calibri" w:hAnsi="Garamond"/>
                <w:sz w:val="22"/>
                <w:szCs w:val="22"/>
              </w:rPr>
              <w:t>Logan Bosch</w:t>
            </w:r>
          </w:p>
        </w:tc>
      </w:tr>
      <w:tr w:rsidR="00443A0E" w:rsidRPr="009C2D96" w14:paraId="3C5A46D8" w14:textId="77777777" w:rsidTr="009357B9">
        <w:trPr>
          <w:trHeight w:val="286"/>
        </w:trPr>
        <w:tc>
          <w:tcPr>
            <w:tcW w:w="1460" w:type="dxa"/>
          </w:tcPr>
          <w:p w14:paraId="16AD28BB" w14:textId="77777777" w:rsidR="00443A0E" w:rsidRPr="000D6A26" w:rsidRDefault="00443A0E" w:rsidP="00443A0E">
            <w:pPr>
              <w:rPr>
                <w:rFonts w:ascii="Garamond" w:eastAsia="Calibri" w:hAnsi="Garamond"/>
                <w:sz w:val="22"/>
                <w:szCs w:val="22"/>
              </w:rPr>
            </w:pPr>
            <w:r w:rsidRPr="000D6A26">
              <w:rPr>
                <w:rFonts w:ascii="Garamond" w:eastAsia="Calibri" w:hAnsi="Garamond"/>
                <w:sz w:val="22"/>
                <w:szCs w:val="22"/>
              </w:rPr>
              <w:t>PowerPoint</w:t>
            </w:r>
          </w:p>
        </w:tc>
        <w:tc>
          <w:tcPr>
            <w:tcW w:w="2874" w:type="dxa"/>
          </w:tcPr>
          <w:p w14:paraId="0C0057AB" w14:textId="7C9858B3" w:rsidR="00443A0E" w:rsidRPr="000D6A26" w:rsidRDefault="00D379EE" w:rsidP="00DD27E9">
            <w:pPr>
              <w:rPr>
                <w:rFonts w:ascii="Garamond" w:eastAsia="Calibri" w:hAnsi="Garamond"/>
                <w:sz w:val="22"/>
                <w:szCs w:val="22"/>
              </w:rPr>
            </w:pPr>
            <w:r>
              <w:rPr>
                <w:rFonts w:ascii="Garamond" w:eastAsia="Calibri" w:hAnsi="Garamond"/>
                <w:sz w:val="22"/>
                <w:szCs w:val="22"/>
              </w:rPr>
              <w:t>Dustin Bonnema</w:t>
            </w:r>
          </w:p>
        </w:tc>
        <w:tc>
          <w:tcPr>
            <w:tcW w:w="2860" w:type="dxa"/>
          </w:tcPr>
          <w:p w14:paraId="042FE469" w14:textId="6F6538DD" w:rsidR="00443A0E" w:rsidRPr="000D6A26" w:rsidRDefault="00D379EE" w:rsidP="00443A0E">
            <w:pPr>
              <w:rPr>
                <w:rFonts w:ascii="Garamond" w:eastAsia="Calibri" w:hAnsi="Garamond"/>
                <w:sz w:val="22"/>
                <w:szCs w:val="22"/>
              </w:rPr>
            </w:pPr>
            <w:r>
              <w:rPr>
                <w:rFonts w:ascii="Garamond" w:eastAsia="Calibri" w:hAnsi="Garamond"/>
                <w:sz w:val="22"/>
                <w:szCs w:val="22"/>
              </w:rPr>
              <w:t>Annette Elbers</w:t>
            </w:r>
          </w:p>
        </w:tc>
      </w:tr>
      <w:tr w:rsidR="00443A0E" w:rsidRPr="009C2D96" w14:paraId="7F9EA972" w14:textId="77777777" w:rsidTr="009357B9">
        <w:trPr>
          <w:trHeight w:val="267"/>
        </w:trPr>
        <w:tc>
          <w:tcPr>
            <w:tcW w:w="1460" w:type="dxa"/>
          </w:tcPr>
          <w:p w14:paraId="6E5C96DF" w14:textId="77777777" w:rsidR="00443A0E" w:rsidRPr="000D6A26" w:rsidRDefault="00443A0E" w:rsidP="00443A0E">
            <w:pPr>
              <w:rPr>
                <w:rFonts w:ascii="Garamond" w:eastAsia="Calibri" w:hAnsi="Garamond"/>
                <w:sz w:val="22"/>
                <w:szCs w:val="22"/>
              </w:rPr>
            </w:pPr>
            <w:r w:rsidRPr="000D6A26">
              <w:rPr>
                <w:rFonts w:ascii="Garamond" w:eastAsia="Calibri" w:hAnsi="Garamond"/>
                <w:sz w:val="22"/>
                <w:szCs w:val="22"/>
              </w:rPr>
              <w:t>Sound</w:t>
            </w:r>
          </w:p>
        </w:tc>
        <w:tc>
          <w:tcPr>
            <w:tcW w:w="2874" w:type="dxa"/>
          </w:tcPr>
          <w:p w14:paraId="7114D102" w14:textId="55170EE4" w:rsidR="00443A0E" w:rsidRPr="000D6A26" w:rsidRDefault="00D379EE" w:rsidP="00443A0E">
            <w:pPr>
              <w:rPr>
                <w:rFonts w:ascii="Garamond" w:eastAsia="Calibri" w:hAnsi="Garamond"/>
                <w:sz w:val="22"/>
                <w:szCs w:val="22"/>
              </w:rPr>
            </w:pPr>
            <w:r>
              <w:rPr>
                <w:rFonts w:ascii="Garamond" w:eastAsia="Calibri" w:hAnsi="Garamond"/>
                <w:sz w:val="22"/>
                <w:szCs w:val="22"/>
              </w:rPr>
              <w:t>Joshua Wiersema</w:t>
            </w:r>
          </w:p>
        </w:tc>
        <w:tc>
          <w:tcPr>
            <w:tcW w:w="2860" w:type="dxa"/>
          </w:tcPr>
          <w:p w14:paraId="46A33E6D" w14:textId="5822FAC6" w:rsidR="00443A0E" w:rsidRPr="000D6A26" w:rsidRDefault="00D379EE" w:rsidP="00443A0E">
            <w:pPr>
              <w:rPr>
                <w:rFonts w:ascii="Garamond" w:eastAsia="Calibri" w:hAnsi="Garamond"/>
                <w:sz w:val="22"/>
                <w:szCs w:val="22"/>
              </w:rPr>
            </w:pPr>
            <w:r>
              <w:rPr>
                <w:rFonts w:ascii="Garamond" w:eastAsia="Calibri" w:hAnsi="Garamond"/>
                <w:sz w:val="22"/>
                <w:szCs w:val="22"/>
              </w:rPr>
              <w:t>Missy Bosch</w:t>
            </w:r>
          </w:p>
        </w:tc>
      </w:tr>
      <w:tr w:rsidR="00443A0E" w:rsidRPr="009C2D96" w14:paraId="49ECB7E1" w14:textId="77777777" w:rsidTr="009357B9">
        <w:trPr>
          <w:trHeight w:val="332"/>
        </w:trPr>
        <w:tc>
          <w:tcPr>
            <w:tcW w:w="1460" w:type="dxa"/>
          </w:tcPr>
          <w:p w14:paraId="04D7700E" w14:textId="77777777" w:rsidR="00443A0E" w:rsidRPr="000D6A26" w:rsidRDefault="00443A0E" w:rsidP="00443A0E">
            <w:pPr>
              <w:rPr>
                <w:rFonts w:ascii="Garamond" w:eastAsia="Calibri" w:hAnsi="Garamond"/>
                <w:sz w:val="22"/>
                <w:szCs w:val="22"/>
              </w:rPr>
            </w:pPr>
            <w:r w:rsidRPr="000D6A26">
              <w:rPr>
                <w:rFonts w:ascii="Garamond" w:eastAsia="Calibri" w:hAnsi="Garamond"/>
                <w:sz w:val="22"/>
                <w:szCs w:val="22"/>
              </w:rPr>
              <w:t>Coffee</w:t>
            </w:r>
            <w:r>
              <w:rPr>
                <w:rFonts w:ascii="Garamond" w:eastAsia="Calibri" w:hAnsi="Garamond"/>
                <w:sz w:val="22"/>
                <w:szCs w:val="22"/>
              </w:rPr>
              <w:t xml:space="preserve"> Time</w:t>
            </w:r>
            <w:r w:rsidRPr="000D6A26">
              <w:rPr>
                <w:rFonts w:ascii="Garamond" w:eastAsia="Calibri" w:hAnsi="Garamond"/>
                <w:sz w:val="22"/>
                <w:szCs w:val="22"/>
              </w:rPr>
              <w:t xml:space="preserve"> </w:t>
            </w:r>
          </w:p>
        </w:tc>
        <w:tc>
          <w:tcPr>
            <w:tcW w:w="2874" w:type="dxa"/>
          </w:tcPr>
          <w:p w14:paraId="59D881B0" w14:textId="77777777" w:rsidR="00673B0C" w:rsidRDefault="00E72926" w:rsidP="00443A0E">
            <w:pPr>
              <w:rPr>
                <w:rFonts w:ascii="Garamond" w:eastAsia="Calibri" w:hAnsi="Garamond"/>
                <w:sz w:val="22"/>
                <w:szCs w:val="22"/>
              </w:rPr>
            </w:pPr>
            <w:r>
              <w:rPr>
                <w:rFonts w:ascii="Garamond" w:eastAsia="Calibri" w:hAnsi="Garamond"/>
                <w:sz w:val="22"/>
                <w:szCs w:val="22"/>
              </w:rPr>
              <w:t>Gawaine Diekevers</w:t>
            </w:r>
          </w:p>
          <w:p w14:paraId="57F28374" w14:textId="412DC01D" w:rsidR="00E72926" w:rsidRPr="000D6A26" w:rsidRDefault="00E72926" w:rsidP="00443A0E">
            <w:pPr>
              <w:rPr>
                <w:rFonts w:ascii="Garamond" w:eastAsia="Calibri" w:hAnsi="Garamond"/>
                <w:sz w:val="22"/>
                <w:szCs w:val="22"/>
              </w:rPr>
            </w:pPr>
            <w:r>
              <w:rPr>
                <w:rFonts w:ascii="Garamond" w:eastAsia="Calibri" w:hAnsi="Garamond"/>
                <w:sz w:val="22"/>
                <w:szCs w:val="22"/>
              </w:rPr>
              <w:t>Lenny Otkin</w:t>
            </w:r>
          </w:p>
        </w:tc>
        <w:tc>
          <w:tcPr>
            <w:tcW w:w="2860" w:type="dxa"/>
          </w:tcPr>
          <w:p w14:paraId="0DA9E617" w14:textId="3B4B7B99" w:rsidR="003B4745" w:rsidRPr="000D6A26" w:rsidRDefault="003B4745" w:rsidP="00443A0E">
            <w:pPr>
              <w:rPr>
                <w:rFonts w:ascii="Garamond" w:eastAsia="Calibri" w:hAnsi="Garamond"/>
                <w:sz w:val="22"/>
                <w:szCs w:val="22"/>
              </w:rPr>
            </w:pPr>
          </w:p>
        </w:tc>
      </w:tr>
      <w:tr w:rsidR="00443A0E" w:rsidRPr="00EB61D7" w14:paraId="36E6FA25" w14:textId="77777777" w:rsidTr="009357B9">
        <w:tblPrEx>
          <w:tblLook w:val="0000" w:firstRow="0" w:lastRow="0" w:firstColumn="0" w:lastColumn="0" w:noHBand="0" w:noVBand="0"/>
        </w:tblPrEx>
        <w:trPr>
          <w:trHeight w:val="72"/>
        </w:trPr>
        <w:tc>
          <w:tcPr>
            <w:tcW w:w="1460" w:type="dxa"/>
          </w:tcPr>
          <w:p w14:paraId="1956FD12" w14:textId="77777777" w:rsidR="00443A0E" w:rsidRPr="000D6A26" w:rsidRDefault="00443A0E" w:rsidP="00443A0E">
            <w:pPr>
              <w:rPr>
                <w:rFonts w:ascii="Garamond" w:eastAsia="Calibri" w:hAnsi="Garamond"/>
                <w:sz w:val="22"/>
                <w:szCs w:val="22"/>
              </w:rPr>
            </w:pPr>
            <w:r w:rsidRPr="000D6A26">
              <w:rPr>
                <w:rFonts w:ascii="Garamond" w:eastAsia="Calibri" w:hAnsi="Garamond"/>
                <w:sz w:val="22"/>
                <w:szCs w:val="22"/>
              </w:rPr>
              <w:t>Ministry of</w:t>
            </w:r>
          </w:p>
          <w:p w14:paraId="39375635" w14:textId="77777777" w:rsidR="00443A0E" w:rsidRPr="000D6A26" w:rsidRDefault="00443A0E" w:rsidP="00443A0E">
            <w:pPr>
              <w:rPr>
                <w:rFonts w:eastAsia="Calibri"/>
              </w:rPr>
            </w:pPr>
            <w:r w:rsidRPr="000D6A26">
              <w:rPr>
                <w:rFonts w:ascii="Garamond" w:eastAsia="Calibri" w:hAnsi="Garamond"/>
                <w:sz w:val="22"/>
                <w:szCs w:val="22"/>
              </w:rPr>
              <w:t xml:space="preserve">  Music</w:t>
            </w:r>
          </w:p>
        </w:tc>
        <w:tc>
          <w:tcPr>
            <w:tcW w:w="2874" w:type="dxa"/>
          </w:tcPr>
          <w:p w14:paraId="1AF311B6" w14:textId="03AB41BF" w:rsidR="00443A0E" w:rsidRPr="000D6A26" w:rsidRDefault="00D379EE" w:rsidP="00443A0E">
            <w:pPr>
              <w:rPr>
                <w:rFonts w:ascii="Garamond" w:eastAsia="Calibri" w:hAnsi="Garamond"/>
                <w:sz w:val="22"/>
                <w:szCs w:val="22"/>
              </w:rPr>
            </w:pPr>
            <w:r>
              <w:rPr>
                <w:rFonts w:ascii="Garamond" w:eastAsia="Calibri" w:hAnsi="Garamond"/>
                <w:sz w:val="22"/>
                <w:szCs w:val="22"/>
              </w:rPr>
              <w:t>Greg &amp; Laura Leenderts</w:t>
            </w:r>
          </w:p>
        </w:tc>
        <w:tc>
          <w:tcPr>
            <w:tcW w:w="2860" w:type="dxa"/>
          </w:tcPr>
          <w:p w14:paraId="79FB4084" w14:textId="1BD9BB62" w:rsidR="00443A0E" w:rsidRPr="000D6A26" w:rsidRDefault="00D379EE" w:rsidP="00443A0E">
            <w:pPr>
              <w:rPr>
                <w:rFonts w:ascii="Garamond" w:eastAsia="Calibri" w:hAnsi="Garamond"/>
                <w:sz w:val="22"/>
                <w:szCs w:val="22"/>
              </w:rPr>
            </w:pPr>
            <w:r>
              <w:rPr>
                <w:rFonts w:ascii="Garamond" w:eastAsia="Calibri" w:hAnsi="Garamond"/>
                <w:sz w:val="22"/>
                <w:szCs w:val="22"/>
              </w:rPr>
              <w:t>Justin &amp; Leanne Maciejack</w:t>
            </w:r>
          </w:p>
        </w:tc>
      </w:tr>
    </w:tbl>
    <w:p w14:paraId="5CB4CB86" w14:textId="30BA47CE" w:rsidR="005E75A9" w:rsidRDefault="005E75A9" w:rsidP="0083791E">
      <w:pPr>
        <w:widowControl w:val="0"/>
        <w:rPr>
          <w:rFonts w:ascii="Garamond" w:hAnsi="Garamond"/>
          <w:iCs/>
          <w:color w:val="000000"/>
          <w:sz w:val="32"/>
          <w:szCs w:val="32"/>
          <w:u w:val="single"/>
        </w:rPr>
      </w:pPr>
    </w:p>
    <w:p w14:paraId="7A2A857C" w14:textId="77777777" w:rsidR="008269E6" w:rsidRDefault="008269E6" w:rsidP="006316CE">
      <w:pPr>
        <w:widowControl w:val="0"/>
        <w:ind w:left="1440"/>
        <w:rPr>
          <w:rFonts w:ascii="Garamond" w:hAnsi="Garamond"/>
          <w:sz w:val="32"/>
          <w:szCs w:val="32"/>
        </w:rPr>
      </w:pPr>
    </w:p>
    <w:p w14:paraId="2FFC087D" w14:textId="77777777" w:rsidR="008269E6" w:rsidRDefault="008269E6" w:rsidP="006316CE">
      <w:pPr>
        <w:widowControl w:val="0"/>
        <w:ind w:left="1440"/>
        <w:rPr>
          <w:rFonts w:ascii="Garamond" w:hAnsi="Garamond"/>
          <w:sz w:val="32"/>
          <w:szCs w:val="32"/>
        </w:rPr>
      </w:pPr>
    </w:p>
    <w:p w14:paraId="20C402C1" w14:textId="77777777" w:rsidR="00A14F1D" w:rsidRPr="00AE1E95" w:rsidRDefault="00A14F1D" w:rsidP="00A14F1D">
      <w:pPr>
        <w:ind w:left="720" w:firstLine="720"/>
        <w:rPr>
          <w:rFonts w:ascii="Garamond" w:hAnsi="Garamond"/>
          <w:b/>
          <w:iCs/>
          <w:color w:val="000000"/>
          <w:sz w:val="32"/>
          <w:szCs w:val="32"/>
        </w:rPr>
      </w:pPr>
      <w:r>
        <w:rPr>
          <w:rFonts w:ascii="Garamond" w:hAnsi="Garamond"/>
          <w:b/>
          <w:iCs/>
          <w:color w:val="000000"/>
          <w:sz w:val="32"/>
          <w:szCs w:val="32"/>
          <w:u w:val="single"/>
        </w:rPr>
        <w:t>Ac</w:t>
      </w:r>
      <w:r w:rsidRPr="001878CB">
        <w:rPr>
          <w:rFonts w:ascii="Garamond" w:hAnsi="Garamond"/>
          <w:b/>
          <w:iCs/>
          <w:color w:val="000000"/>
          <w:sz w:val="32"/>
          <w:szCs w:val="32"/>
          <w:u w:val="single"/>
        </w:rPr>
        <w:t>tivities for the Week</w:t>
      </w:r>
    </w:p>
    <w:p w14:paraId="1AAA67FA" w14:textId="77777777" w:rsidR="00A14F1D" w:rsidRDefault="00A14F1D" w:rsidP="00A14F1D">
      <w:pPr>
        <w:rPr>
          <w:rFonts w:ascii="Garamond" w:hAnsi="Garamond"/>
          <w:iCs/>
          <w:color w:val="000000"/>
          <w:sz w:val="26"/>
          <w:szCs w:val="26"/>
        </w:rPr>
      </w:pPr>
    </w:p>
    <w:p w14:paraId="1663AEB3" w14:textId="77777777" w:rsidR="00A14F1D" w:rsidRDefault="00A14F1D" w:rsidP="00A14F1D">
      <w:pPr>
        <w:rPr>
          <w:rFonts w:ascii="Garamond" w:hAnsi="Garamond"/>
          <w:iCs/>
          <w:color w:val="000000"/>
          <w:sz w:val="26"/>
          <w:szCs w:val="26"/>
        </w:rPr>
      </w:pPr>
      <w:r>
        <w:rPr>
          <w:rFonts w:ascii="Garamond" w:hAnsi="Garamond"/>
          <w:b/>
          <w:iCs/>
          <w:color w:val="000000"/>
          <w:sz w:val="26"/>
          <w:szCs w:val="26"/>
        </w:rPr>
        <w:t>Today:</w:t>
      </w:r>
      <w:r>
        <w:rPr>
          <w:rFonts w:ascii="Garamond" w:hAnsi="Garamond"/>
          <w:b/>
          <w:iCs/>
          <w:color w:val="000000"/>
          <w:sz w:val="26"/>
          <w:szCs w:val="26"/>
        </w:rPr>
        <w:tab/>
      </w:r>
      <w:r w:rsidRPr="00A1044C">
        <w:rPr>
          <w:rFonts w:ascii="Garamond" w:hAnsi="Garamond"/>
          <w:iCs/>
          <w:color w:val="000000"/>
          <w:sz w:val="26"/>
          <w:szCs w:val="26"/>
        </w:rPr>
        <w:t>*</w:t>
      </w:r>
      <w:r>
        <w:rPr>
          <w:rFonts w:ascii="Garamond" w:hAnsi="Garamond"/>
          <w:iCs/>
          <w:color w:val="000000"/>
          <w:sz w:val="26"/>
          <w:szCs w:val="26"/>
        </w:rPr>
        <w:t xml:space="preserve">Sunday School </w:t>
      </w:r>
    </w:p>
    <w:p w14:paraId="0931CA72" w14:textId="77777777" w:rsidR="00A14F1D" w:rsidRDefault="00A14F1D" w:rsidP="00A14F1D">
      <w:pPr>
        <w:ind w:left="720" w:firstLine="720"/>
        <w:rPr>
          <w:rFonts w:ascii="Garamond" w:hAnsi="Garamond"/>
          <w:iCs/>
          <w:color w:val="000000"/>
          <w:sz w:val="26"/>
          <w:szCs w:val="26"/>
        </w:rPr>
      </w:pPr>
      <w:r>
        <w:rPr>
          <w:rFonts w:ascii="Garamond" w:hAnsi="Garamond"/>
          <w:iCs/>
          <w:color w:val="000000"/>
          <w:sz w:val="26"/>
          <w:szCs w:val="26"/>
        </w:rPr>
        <w:t>*RCYF at 6:00</w:t>
      </w:r>
    </w:p>
    <w:p w14:paraId="56301A7B" w14:textId="77777777" w:rsidR="00A14F1D" w:rsidRDefault="00A14F1D" w:rsidP="00A14F1D">
      <w:pPr>
        <w:rPr>
          <w:rFonts w:ascii="Garamond" w:hAnsi="Garamond"/>
          <w:iCs/>
          <w:color w:val="000000"/>
          <w:sz w:val="26"/>
          <w:szCs w:val="26"/>
        </w:rPr>
      </w:pPr>
    </w:p>
    <w:p w14:paraId="0E74BAD3" w14:textId="7EA8698B" w:rsidR="00A14F1D" w:rsidRDefault="00A14F1D" w:rsidP="00A14F1D">
      <w:pPr>
        <w:rPr>
          <w:rFonts w:ascii="Garamond" w:hAnsi="Garamond"/>
          <w:iCs/>
          <w:color w:val="000000"/>
          <w:sz w:val="26"/>
          <w:szCs w:val="26"/>
        </w:rPr>
      </w:pPr>
      <w:r>
        <w:rPr>
          <w:rFonts w:ascii="Garamond" w:hAnsi="Garamond"/>
          <w:b/>
          <w:iCs/>
          <w:color w:val="000000"/>
          <w:sz w:val="26"/>
          <w:szCs w:val="26"/>
        </w:rPr>
        <w:t xml:space="preserve">Monday:  </w:t>
      </w:r>
      <w:r>
        <w:rPr>
          <w:rFonts w:ascii="Garamond" w:hAnsi="Garamond"/>
          <w:iCs/>
          <w:color w:val="000000"/>
          <w:sz w:val="26"/>
          <w:szCs w:val="26"/>
        </w:rPr>
        <w:t xml:space="preserve">   </w:t>
      </w:r>
      <w:r>
        <w:rPr>
          <w:rFonts w:ascii="Garamond" w:hAnsi="Garamond"/>
          <w:iCs/>
          <w:color w:val="000000"/>
          <w:sz w:val="26"/>
          <w:szCs w:val="26"/>
        </w:rPr>
        <w:tab/>
        <w:t>*Mendistry at 5:45 a.m.</w:t>
      </w:r>
    </w:p>
    <w:p w14:paraId="1DE5F667" w14:textId="040ED296" w:rsidR="003309AA" w:rsidRDefault="003309AA" w:rsidP="00A14F1D">
      <w:pPr>
        <w:rPr>
          <w:rFonts w:ascii="Garamond" w:hAnsi="Garamond"/>
          <w:iCs/>
          <w:color w:val="000000"/>
          <w:sz w:val="26"/>
          <w:szCs w:val="26"/>
        </w:rPr>
      </w:pPr>
      <w:r>
        <w:rPr>
          <w:rFonts w:ascii="Garamond" w:hAnsi="Garamond"/>
          <w:iCs/>
          <w:color w:val="000000"/>
          <w:sz w:val="26"/>
          <w:szCs w:val="26"/>
        </w:rPr>
        <w:tab/>
      </w:r>
      <w:r>
        <w:rPr>
          <w:rFonts w:ascii="Garamond" w:hAnsi="Garamond"/>
          <w:iCs/>
          <w:color w:val="000000"/>
          <w:sz w:val="26"/>
          <w:szCs w:val="26"/>
        </w:rPr>
        <w:tab/>
        <w:t>*Congregational meeting at 7:00</w:t>
      </w:r>
    </w:p>
    <w:p w14:paraId="47B176C5" w14:textId="7E2638D5" w:rsidR="003309AA" w:rsidRDefault="003309AA" w:rsidP="00A14F1D">
      <w:pPr>
        <w:rPr>
          <w:rFonts w:ascii="Garamond" w:hAnsi="Garamond"/>
          <w:iCs/>
          <w:color w:val="000000"/>
          <w:sz w:val="26"/>
          <w:szCs w:val="26"/>
        </w:rPr>
      </w:pPr>
    </w:p>
    <w:p w14:paraId="1B5F3858" w14:textId="36610327" w:rsidR="003309AA" w:rsidRPr="00EA2F5B" w:rsidRDefault="003309AA" w:rsidP="00A14F1D">
      <w:pPr>
        <w:rPr>
          <w:rFonts w:ascii="Garamond" w:hAnsi="Garamond"/>
          <w:iCs/>
          <w:color w:val="000000"/>
          <w:sz w:val="26"/>
          <w:szCs w:val="26"/>
        </w:rPr>
      </w:pPr>
      <w:r>
        <w:rPr>
          <w:rFonts w:ascii="Garamond" w:hAnsi="Garamond"/>
          <w:b/>
          <w:iCs/>
          <w:color w:val="000000"/>
          <w:sz w:val="26"/>
          <w:szCs w:val="26"/>
        </w:rPr>
        <w:t>Tuesday:</w:t>
      </w:r>
      <w:r>
        <w:rPr>
          <w:rFonts w:ascii="Garamond" w:hAnsi="Garamond"/>
          <w:b/>
          <w:iCs/>
          <w:color w:val="000000"/>
          <w:sz w:val="26"/>
          <w:szCs w:val="26"/>
        </w:rPr>
        <w:tab/>
      </w:r>
      <w:r w:rsidR="00EA2F5B">
        <w:rPr>
          <w:rFonts w:ascii="Garamond" w:hAnsi="Garamond"/>
          <w:iCs/>
          <w:color w:val="000000"/>
          <w:sz w:val="26"/>
          <w:szCs w:val="26"/>
        </w:rPr>
        <w:t>*Fellowship committee meeting at 7:00</w:t>
      </w:r>
    </w:p>
    <w:p w14:paraId="2F2FF7D6" w14:textId="77777777" w:rsidR="00A14F1D" w:rsidRDefault="00A14F1D" w:rsidP="00A14F1D">
      <w:pPr>
        <w:rPr>
          <w:rFonts w:ascii="Garamond" w:hAnsi="Garamond"/>
          <w:iCs/>
          <w:color w:val="000000"/>
          <w:sz w:val="26"/>
          <w:szCs w:val="26"/>
        </w:rPr>
      </w:pPr>
    </w:p>
    <w:p w14:paraId="5E4395A5" w14:textId="77777777" w:rsidR="00A14F1D" w:rsidRDefault="00A14F1D" w:rsidP="00A14F1D">
      <w:pPr>
        <w:rPr>
          <w:rFonts w:ascii="Garamond" w:hAnsi="Garamond"/>
          <w:iCs/>
          <w:color w:val="000000"/>
          <w:sz w:val="26"/>
          <w:szCs w:val="26"/>
        </w:rPr>
      </w:pPr>
      <w:r>
        <w:rPr>
          <w:rFonts w:ascii="Garamond" w:hAnsi="Garamond"/>
          <w:b/>
          <w:iCs/>
          <w:color w:val="000000"/>
          <w:sz w:val="26"/>
          <w:szCs w:val="26"/>
        </w:rPr>
        <w:t>Wednesday:</w:t>
      </w:r>
      <w:r>
        <w:rPr>
          <w:rFonts w:ascii="Garamond" w:hAnsi="Garamond"/>
          <w:b/>
          <w:iCs/>
          <w:color w:val="000000"/>
          <w:sz w:val="26"/>
          <w:szCs w:val="26"/>
        </w:rPr>
        <w:tab/>
      </w:r>
      <w:r w:rsidRPr="00A1044C">
        <w:rPr>
          <w:rFonts w:ascii="Garamond" w:hAnsi="Garamond"/>
          <w:iCs/>
          <w:color w:val="000000"/>
          <w:sz w:val="26"/>
          <w:szCs w:val="26"/>
        </w:rPr>
        <w:t>*</w:t>
      </w:r>
      <w:r>
        <w:rPr>
          <w:rFonts w:ascii="Garamond" w:hAnsi="Garamond"/>
          <w:iCs/>
          <w:color w:val="000000"/>
          <w:sz w:val="26"/>
          <w:szCs w:val="26"/>
        </w:rPr>
        <w:t>Community Meal 5:30-7:00</w:t>
      </w:r>
    </w:p>
    <w:p w14:paraId="6730B5FF" w14:textId="4BD4C770" w:rsidR="00035F75" w:rsidRDefault="00A14F1D" w:rsidP="00035F75">
      <w:pPr>
        <w:rPr>
          <w:rFonts w:ascii="Garamond" w:hAnsi="Garamond"/>
          <w:iCs/>
          <w:color w:val="000000"/>
          <w:sz w:val="26"/>
          <w:szCs w:val="26"/>
        </w:rPr>
      </w:pPr>
      <w:r>
        <w:rPr>
          <w:rFonts w:ascii="Garamond" w:hAnsi="Garamond"/>
          <w:iCs/>
          <w:color w:val="000000"/>
          <w:sz w:val="26"/>
          <w:szCs w:val="26"/>
        </w:rPr>
        <w:tab/>
      </w:r>
      <w:r>
        <w:rPr>
          <w:rFonts w:ascii="Garamond" w:hAnsi="Garamond"/>
          <w:iCs/>
          <w:color w:val="000000"/>
          <w:sz w:val="26"/>
          <w:szCs w:val="26"/>
        </w:rPr>
        <w:tab/>
        <w:t xml:space="preserve">   </w:t>
      </w:r>
      <w:r w:rsidR="003309AA">
        <w:rPr>
          <w:rFonts w:ascii="Garamond" w:hAnsi="Garamond"/>
          <w:iCs/>
          <w:color w:val="000000"/>
          <w:sz w:val="26"/>
          <w:szCs w:val="26"/>
        </w:rPr>
        <w:t>Group 3 serving walking tacos</w:t>
      </w:r>
    </w:p>
    <w:p w14:paraId="3CF3F7A4" w14:textId="3D6DE6EC" w:rsidR="00035F75" w:rsidRDefault="00035F75" w:rsidP="00035F75">
      <w:pPr>
        <w:rPr>
          <w:rFonts w:ascii="Garamond" w:hAnsi="Garamond"/>
          <w:iCs/>
          <w:color w:val="000000"/>
          <w:sz w:val="26"/>
          <w:szCs w:val="26"/>
        </w:rPr>
      </w:pPr>
      <w:r>
        <w:rPr>
          <w:rFonts w:ascii="Garamond" w:hAnsi="Garamond"/>
          <w:iCs/>
          <w:color w:val="000000"/>
          <w:sz w:val="26"/>
          <w:szCs w:val="26"/>
        </w:rPr>
        <w:tab/>
      </w:r>
      <w:r>
        <w:rPr>
          <w:rFonts w:ascii="Garamond" w:hAnsi="Garamond"/>
          <w:iCs/>
          <w:color w:val="000000"/>
          <w:sz w:val="26"/>
          <w:szCs w:val="26"/>
        </w:rPr>
        <w:tab/>
      </w:r>
      <w:r>
        <w:rPr>
          <w:rFonts w:ascii="Garamond" w:hAnsi="Garamond"/>
          <w:iCs/>
          <w:color w:val="000000"/>
          <w:sz w:val="26"/>
          <w:szCs w:val="26"/>
        </w:rPr>
        <w:tab/>
        <w:t>If you would like a meal delivered,</w:t>
      </w:r>
    </w:p>
    <w:p w14:paraId="3C40D2B9" w14:textId="3A4A9292" w:rsidR="00035F75" w:rsidRPr="00035F75" w:rsidRDefault="00035F75" w:rsidP="00035F75">
      <w:pPr>
        <w:rPr>
          <w:rFonts w:ascii="Garamond" w:hAnsi="Garamond"/>
          <w:iCs/>
          <w:color w:val="000000"/>
          <w:sz w:val="26"/>
          <w:szCs w:val="26"/>
        </w:rPr>
      </w:pPr>
      <w:r>
        <w:rPr>
          <w:rFonts w:ascii="Garamond" w:hAnsi="Garamond"/>
          <w:iCs/>
          <w:color w:val="000000"/>
          <w:sz w:val="26"/>
          <w:szCs w:val="26"/>
        </w:rPr>
        <w:tab/>
      </w:r>
      <w:r>
        <w:rPr>
          <w:rFonts w:ascii="Garamond" w:hAnsi="Garamond"/>
          <w:iCs/>
          <w:color w:val="000000"/>
          <w:sz w:val="26"/>
          <w:szCs w:val="26"/>
        </w:rPr>
        <w:tab/>
      </w:r>
      <w:r>
        <w:rPr>
          <w:rFonts w:ascii="Garamond" w:hAnsi="Garamond"/>
          <w:iCs/>
          <w:color w:val="000000"/>
          <w:sz w:val="26"/>
          <w:szCs w:val="26"/>
        </w:rPr>
        <w:tab/>
        <w:t>contact Howie Vis at 605-359-7973</w:t>
      </w:r>
    </w:p>
    <w:p w14:paraId="22EFDD93" w14:textId="3F661E84" w:rsidR="00A14F1D" w:rsidRDefault="00A14F1D" w:rsidP="00035F75">
      <w:pPr>
        <w:ind w:left="720" w:firstLine="720"/>
        <w:rPr>
          <w:rFonts w:ascii="Garamond" w:hAnsi="Garamond"/>
          <w:iCs/>
          <w:color w:val="000000"/>
          <w:sz w:val="26"/>
          <w:szCs w:val="26"/>
        </w:rPr>
      </w:pPr>
      <w:r>
        <w:rPr>
          <w:rFonts w:ascii="Garamond" w:hAnsi="Garamond"/>
          <w:iCs/>
          <w:color w:val="000000"/>
          <w:sz w:val="26"/>
          <w:szCs w:val="26"/>
        </w:rPr>
        <w:t>*Midweek classes 6:30-8:00</w:t>
      </w:r>
    </w:p>
    <w:p w14:paraId="4BAD7D60" w14:textId="31D99AA7" w:rsidR="003309AA" w:rsidRPr="000C0AC6" w:rsidRDefault="003309AA" w:rsidP="00A14F1D">
      <w:pPr>
        <w:rPr>
          <w:rFonts w:ascii="Garamond" w:hAnsi="Garamond"/>
          <w:iCs/>
          <w:color w:val="000000"/>
          <w:sz w:val="26"/>
          <w:szCs w:val="26"/>
        </w:rPr>
      </w:pPr>
      <w:r>
        <w:rPr>
          <w:rFonts w:ascii="Garamond" w:hAnsi="Garamond"/>
          <w:iCs/>
          <w:color w:val="000000"/>
          <w:sz w:val="26"/>
          <w:szCs w:val="26"/>
        </w:rPr>
        <w:tab/>
      </w:r>
      <w:r>
        <w:rPr>
          <w:rFonts w:ascii="Garamond" w:hAnsi="Garamond"/>
          <w:iCs/>
          <w:color w:val="000000"/>
          <w:sz w:val="26"/>
          <w:szCs w:val="26"/>
        </w:rPr>
        <w:tab/>
        <w:t>*Missions committee meeting at 7:00</w:t>
      </w:r>
    </w:p>
    <w:p w14:paraId="671416AF" w14:textId="77777777" w:rsidR="00A14F1D" w:rsidRDefault="00A14F1D" w:rsidP="00A14F1D">
      <w:pPr>
        <w:rPr>
          <w:rFonts w:ascii="Garamond" w:hAnsi="Garamond"/>
          <w:iCs/>
          <w:color w:val="000000"/>
          <w:sz w:val="26"/>
          <w:szCs w:val="26"/>
        </w:rPr>
      </w:pPr>
    </w:p>
    <w:p w14:paraId="2602F723" w14:textId="77777777" w:rsidR="00EA2F5B" w:rsidRDefault="00A14F1D" w:rsidP="00A14F1D">
      <w:pPr>
        <w:rPr>
          <w:rFonts w:ascii="Garamond" w:hAnsi="Garamond"/>
          <w:iCs/>
          <w:color w:val="000000"/>
          <w:sz w:val="26"/>
          <w:szCs w:val="26"/>
        </w:rPr>
      </w:pPr>
      <w:r>
        <w:rPr>
          <w:rFonts w:ascii="Garamond" w:hAnsi="Garamond"/>
          <w:b/>
          <w:iCs/>
          <w:color w:val="000000"/>
          <w:sz w:val="26"/>
          <w:szCs w:val="26"/>
        </w:rPr>
        <w:t>Thursday:</w:t>
      </w:r>
      <w:r>
        <w:rPr>
          <w:rFonts w:ascii="Garamond" w:hAnsi="Garamond"/>
          <w:iCs/>
          <w:color w:val="000000"/>
          <w:sz w:val="26"/>
          <w:szCs w:val="26"/>
        </w:rPr>
        <w:t xml:space="preserve">   </w:t>
      </w:r>
      <w:r>
        <w:rPr>
          <w:rFonts w:ascii="Garamond" w:hAnsi="Garamond"/>
          <w:iCs/>
          <w:color w:val="000000"/>
          <w:sz w:val="26"/>
          <w:szCs w:val="26"/>
        </w:rPr>
        <w:tab/>
      </w:r>
      <w:r w:rsidR="00EA2F5B">
        <w:rPr>
          <w:rFonts w:ascii="Garamond" w:hAnsi="Garamond"/>
          <w:iCs/>
          <w:color w:val="000000"/>
          <w:sz w:val="26"/>
          <w:szCs w:val="26"/>
        </w:rPr>
        <w:t>*Women’s Bible study at 1:30</w:t>
      </w:r>
    </w:p>
    <w:p w14:paraId="5665930D" w14:textId="7C3830A2" w:rsidR="00EA2F5B" w:rsidRDefault="00EA2F5B" w:rsidP="00EA2F5B">
      <w:pPr>
        <w:ind w:left="720" w:firstLine="720"/>
        <w:rPr>
          <w:rFonts w:ascii="Garamond" w:hAnsi="Garamond"/>
          <w:iCs/>
          <w:color w:val="000000"/>
          <w:sz w:val="26"/>
          <w:szCs w:val="26"/>
        </w:rPr>
      </w:pPr>
      <w:r>
        <w:rPr>
          <w:rFonts w:ascii="Garamond" w:hAnsi="Garamond"/>
          <w:iCs/>
          <w:color w:val="000000"/>
          <w:sz w:val="26"/>
          <w:szCs w:val="26"/>
        </w:rPr>
        <w:t xml:space="preserve">   </w:t>
      </w:r>
      <w:r w:rsidR="004275C2">
        <w:rPr>
          <w:rFonts w:ascii="Garamond" w:hAnsi="Garamond"/>
          <w:iCs/>
          <w:color w:val="000000"/>
          <w:sz w:val="26"/>
          <w:szCs w:val="26"/>
        </w:rPr>
        <w:t xml:space="preserve">  </w:t>
      </w:r>
      <w:r>
        <w:rPr>
          <w:rFonts w:ascii="Garamond" w:hAnsi="Garamond"/>
          <w:iCs/>
          <w:color w:val="000000"/>
          <w:sz w:val="26"/>
          <w:szCs w:val="26"/>
        </w:rPr>
        <w:t>Lesson 11-Glenda Bonnema</w:t>
      </w:r>
    </w:p>
    <w:p w14:paraId="4F7C3279" w14:textId="50B7A82E" w:rsidR="00EA2F5B" w:rsidRDefault="00EA2F5B" w:rsidP="00EA2F5B">
      <w:pPr>
        <w:ind w:left="720" w:firstLine="720"/>
        <w:rPr>
          <w:rFonts w:ascii="Garamond" w:hAnsi="Garamond"/>
          <w:iCs/>
          <w:color w:val="000000"/>
          <w:sz w:val="26"/>
          <w:szCs w:val="26"/>
        </w:rPr>
      </w:pPr>
      <w:r>
        <w:rPr>
          <w:rFonts w:ascii="Garamond" w:hAnsi="Garamond"/>
          <w:iCs/>
          <w:color w:val="000000"/>
          <w:sz w:val="26"/>
          <w:szCs w:val="26"/>
        </w:rPr>
        <w:t xml:space="preserve">  </w:t>
      </w:r>
      <w:r w:rsidR="004275C2">
        <w:rPr>
          <w:rFonts w:ascii="Garamond" w:hAnsi="Garamond"/>
          <w:iCs/>
          <w:color w:val="000000"/>
          <w:sz w:val="26"/>
          <w:szCs w:val="26"/>
        </w:rPr>
        <w:t xml:space="preserve">  </w:t>
      </w:r>
      <w:r>
        <w:rPr>
          <w:rFonts w:ascii="Garamond" w:hAnsi="Garamond"/>
          <w:iCs/>
          <w:color w:val="000000"/>
          <w:sz w:val="26"/>
          <w:szCs w:val="26"/>
        </w:rPr>
        <w:t xml:space="preserve"> Hostess-Bernie Hanson</w:t>
      </w:r>
    </w:p>
    <w:p w14:paraId="78971832" w14:textId="77777777" w:rsidR="00EA2F5B" w:rsidRDefault="00EA2F5B" w:rsidP="00EA2F5B">
      <w:pPr>
        <w:ind w:left="720" w:firstLine="720"/>
        <w:rPr>
          <w:rFonts w:ascii="Garamond" w:hAnsi="Garamond"/>
          <w:iCs/>
          <w:color w:val="000000"/>
          <w:sz w:val="26"/>
          <w:szCs w:val="26"/>
        </w:rPr>
      </w:pPr>
    </w:p>
    <w:p w14:paraId="08B71FF4" w14:textId="4B391F1A" w:rsidR="00A14F1D" w:rsidRDefault="00A14F1D" w:rsidP="00EA2F5B">
      <w:pPr>
        <w:ind w:left="720" w:firstLine="720"/>
        <w:rPr>
          <w:rFonts w:ascii="Garamond" w:hAnsi="Garamond"/>
          <w:iCs/>
          <w:color w:val="000000"/>
          <w:sz w:val="26"/>
          <w:szCs w:val="26"/>
        </w:rPr>
      </w:pPr>
      <w:r>
        <w:rPr>
          <w:rFonts w:ascii="Garamond" w:hAnsi="Garamond"/>
          <w:iCs/>
          <w:color w:val="000000"/>
          <w:sz w:val="26"/>
          <w:szCs w:val="26"/>
        </w:rPr>
        <w:t>*Mendistry at 7:00 p.m.</w:t>
      </w:r>
    </w:p>
    <w:p w14:paraId="0F6F0B1F" w14:textId="52983689" w:rsidR="00AA14FC" w:rsidRDefault="00AA14FC" w:rsidP="00EA2F5B">
      <w:pPr>
        <w:ind w:left="720" w:firstLine="720"/>
        <w:rPr>
          <w:rFonts w:ascii="Garamond" w:hAnsi="Garamond"/>
          <w:iCs/>
          <w:color w:val="000000"/>
          <w:sz w:val="26"/>
          <w:szCs w:val="26"/>
        </w:rPr>
      </w:pPr>
    </w:p>
    <w:p w14:paraId="347119D6" w14:textId="71CDDC28" w:rsidR="00AA14FC" w:rsidRDefault="00AA14FC" w:rsidP="00DF208F">
      <w:pPr>
        <w:ind w:left="1440" w:hanging="1440"/>
        <w:rPr>
          <w:rFonts w:ascii="Garamond" w:hAnsi="Garamond"/>
          <w:iCs/>
          <w:color w:val="000000"/>
          <w:sz w:val="26"/>
          <w:szCs w:val="26"/>
        </w:rPr>
      </w:pPr>
      <w:r>
        <w:rPr>
          <w:rFonts w:ascii="Garamond" w:hAnsi="Garamond"/>
          <w:b/>
          <w:iCs/>
          <w:color w:val="000000"/>
          <w:sz w:val="26"/>
          <w:szCs w:val="26"/>
        </w:rPr>
        <w:t>Saturday:</w:t>
      </w:r>
      <w:r>
        <w:rPr>
          <w:rFonts w:ascii="Garamond" w:hAnsi="Garamond"/>
          <w:b/>
          <w:iCs/>
          <w:color w:val="000000"/>
          <w:sz w:val="26"/>
          <w:szCs w:val="26"/>
        </w:rPr>
        <w:tab/>
      </w:r>
      <w:r w:rsidR="002F4A5C">
        <w:rPr>
          <w:rFonts w:ascii="Garamond" w:hAnsi="Garamond"/>
          <w:iCs/>
          <w:color w:val="000000"/>
          <w:sz w:val="26"/>
          <w:szCs w:val="26"/>
        </w:rPr>
        <w:t>*</w:t>
      </w:r>
      <w:r w:rsidR="00655A9B">
        <w:rPr>
          <w:rFonts w:ascii="Garamond" w:hAnsi="Garamond"/>
          <w:iCs/>
          <w:color w:val="000000"/>
          <w:sz w:val="26"/>
          <w:szCs w:val="26"/>
        </w:rPr>
        <w:t xml:space="preserve">Mission Committee </w:t>
      </w:r>
      <w:r w:rsidR="00DF208F">
        <w:rPr>
          <w:rFonts w:ascii="Garamond" w:hAnsi="Garamond"/>
          <w:iCs/>
          <w:color w:val="000000"/>
          <w:sz w:val="26"/>
          <w:szCs w:val="26"/>
        </w:rPr>
        <w:t>Smoke-Off</w:t>
      </w:r>
    </w:p>
    <w:p w14:paraId="0183DC34" w14:textId="01399208" w:rsidR="00655A9B" w:rsidRDefault="00655A9B" w:rsidP="00DF208F">
      <w:pPr>
        <w:ind w:left="1440" w:hanging="1440"/>
        <w:rPr>
          <w:rFonts w:ascii="Garamond" w:hAnsi="Garamond"/>
          <w:iCs/>
          <w:color w:val="000000"/>
          <w:sz w:val="26"/>
          <w:szCs w:val="26"/>
        </w:rPr>
      </w:pPr>
      <w:r>
        <w:rPr>
          <w:rFonts w:ascii="Garamond" w:hAnsi="Garamond"/>
          <w:b/>
          <w:iCs/>
          <w:color w:val="000000"/>
          <w:sz w:val="26"/>
          <w:szCs w:val="26"/>
        </w:rPr>
        <w:tab/>
      </w:r>
      <w:r>
        <w:rPr>
          <w:rFonts w:ascii="Garamond" w:hAnsi="Garamond"/>
          <w:iCs/>
          <w:color w:val="000000"/>
          <w:sz w:val="26"/>
          <w:szCs w:val="26"/>
        </w:rPr>
        <w:t>*RCYF Auction</w:t>
      </w:r>
    </w:p>
    <w:p w14:paraId="18A3EE23" w14:textId="0085BEF8" w:rsidR="00655A9B" w:rsidRDefault="00655A9B" w:rsidP="00DF208F">
      <w:pPr>
        <w:ind w:left="1440" w:hanging="1440"/>
        <w:rPr>
          <w:rFonts w:ascii="Garamond" w:hAnsi="Garamond"/>
          <w:iCs/>
          <w:color w:val="000000"/>
          <w:sz w:val="26"/>
          <w:szCs w:val="26"/>
        </w:rPr>
      </w:pPr>
      <w:r>
        <w:rPr>
          <w:rFonts w:ascii="Garamond" w:hAnsi="Garamond"/>
          <w:iCs/>
          <w:color w:val="000000"/>
          <w:sz w:val="26"/>
          <w:szCs w:val="26"/>
        </w:rPr>
        <w:tab/>
      </w:r>
      <w:r>
        <w:rPr>
          <w:rFonts w:ascii="Garamond" w:hAnsi="Garamond"/>
          <w:iCs/>
          <w:color w:val="000000"/>
          <w:sz w:val="26"/>
          <w:szCs w:val="26"/>
        </w:rPr>
        <w:tab/>
        <w:t>Meal starts at 6:00</w:t>
      </w:r>
    </w:p>
    <w:p w14:paraId="25FBD1D0" w14:textId="710C6B96" w:rsidR="00655A9B" w:rsidRPr="00655A9B" w:rsidRDefault="00655A9B" w:rsidP="00DF208F">
      <w:pPr>
        <w:ind w:left="1440" w:hanging="1440"/>
        <w:rPr>
          <w:rFonts w:ascii="Garamond" w:hAnsi="Garamond"/>
          <w:iCs/>
          <w:color w:val="000000"/>
          <w:sz w:val="26"/>
          <w:szCs w:val="26"/>
        </w:rPr>
      </w:pPr>
      <w:r>
        <w:rPr>
          <w:rFonts w:ascii="Garamond" w:hAnsi="Garamond"/>
          <w:iCs/>
          <w:color w:val="000000"/>
          <w:sz w:val="26"/>
          <w:szCs w:val="26"/>
        </w:rPr>
        <w:tab/>
      </w:r>
      <w:r>
        <w:rPr>
          <w:rFonts w:ascii="Garamond" w:hAnsi="Garamond"/>
          <w:iCs/>
          <w:color w:val="000000"/>
          <w:sz w:val="26"/>
          <w:szCs w:val="26"/>
        </w:rPr>
        <w:tab/>
        <w:t>Auction starts at 7:00</w:t>
      </w:r>
    </w:p>
    <w:p w14:paraId="5A4D0AE1" w14:textId="77777777" w:rsidR="008269E6" w:rsidRDefault="008269E6" w:rsidP="006316CE">
      <w:pPr>
        <w:widowControl w:val="0"/>
        <w:ind w:left="1440"/>
        <w:rPr>
          <w:rFonts w:ascii="Garamond" w:hAnsi="Garamond"/>
          <w:sz w:val="32"/>
          <w:szCs w:val="32"/>
        </w:rPr>
      </w:pPr>
    </w:p>
    <w:p w14:paraId="31DEC650" w14:textId="72DE6EC9" w:rsidR="0095301C" w:rsidRDefault="009357B9" w:rsidP="006316CE">
      <w:pPr>
        <w:widowControl w:val="0"/>
        <w:ind w:left="1440"/>
        <w:rPr>
          <w:rFonts w:ascii="Garamond" w:hAnsi="Garamond"/>
          <w:sz w:val="32"/>
          <w:szCs w:val="32"/>
        </w:rPr>
      </w:pPr>
      <w:r>
        <w:rPr>
          <w:rFonts w:ascii="Garamond" w:hAnsi="Garamond"/>
          <w:sz w:val="32"/>
          <w:szCs w:val="32"/>
        </w:rPr>
        <w:t xml:space="preserve">     </w:t>
      </w:r>
    </w:p>
    <w:p w14:paraId="6904C883" w14:textId="327142BA" w:rsidR="008269E6" w:rsidRDefault="008269E6" w:rsidP="00934FA6">
      <w:pPr>
        <w:widowControl w:val="0"/>
        <w:rPr>
          <w:rFonts w:ascii="Garamond" w:hAnsi="Garamond"/>
          <w:sz w:val="32"/>
          <w:szCs w:val="32"/>
        </w:rPr>
      </w:pPr>
    </w:p>
    <w:p w14:paraId="7A53EC39" w14:textId="3A20539E" w:rsidR="001A4676" w:rsidRDefault="001A4676" w:rsidP="00655A9B">
      <w:pPr>
        <w:widowControl w:val="0"/>
        <w:rPr>
          <w:rFonts w:ascii="Garamond" w:hAnsi="Garamond"/>
          <w:sz w:val="32"/>
          <w:szCs w:val="32"/>
        </w:rPr>
      </w:pPr>
    </w:p>
    <w:p w14:paraId="0534A660" w14:textId="77777777" w:rsidR="00840545" w:rsidRDefault="00840545" w:rsidP="00655A9B">
      <w:pPr>
        <w:widowControl w:val="0"/>
        <w:rPr>
          <w:rFonts w:ascii="Garamond" w:hAnsi="Garamond"/>
          <w:sz w:val="32"/>
          <w:szCs w:val="32"/>
        </w:rPr>
      </w:pPr>
    </w:p>
    <w:p w14:paraId="25124817" w14:textId="187BACF6" w:rsidR="00807B19" w:rsidRDefault="001B73D0" w:rsidP="00655A9B">
      <w:pPr>
        <w:widowControl w:val="0"/>
        <w:ind w:left="1440" w:firstLine="720"/>
        <w:rPr>
          <w:rFonts w:ascii="Garamond" w:hAnsi="Garamond"/>
          <w:sz w:val="28"/>
          <w:szCs w:val="28"/>
        </w:rPr>
      </w:pPr>
      <w:r w:rsidRPr="0065796A">
        <w:rPr>
          <w:rFonts w:ascii="Garamond" w:hAnsi="Garamond"/>
          <w:b/>
          <w:sz w:val="32"/>
          <w:szCs w:val="32"/>
          <w:u w:val="single"/>
        </w:rPr>
        <w:lastRenderedPageBreak/>
        <w:t>Announcements</w:t>
      </w:r>
    </w:p>
    <w:p w14:paraId="58361849" w14:textId="55665A7B" w:rsidR="006316CE" w:rsidRDefault="006316CE" w:rsidP="004B3A9E">
      <w:pPr>
        <w:widowControl w:val="0"/>
        <w:rPr>
          <w:rFonts w:ascii="Garamond" w:hAnsi="Garamond"/>
          <w:sz w:val="26"/>
          <w:szCs w:val="26"/>
        </w:rPr>
      </w:pPr>
      <w:r>
        <w:rPr>
          <w:rFonts w:ascii="Garamond" w:hAnsi="Garamond"/>
          <w:sz w:val="26"/>
          <w:szCs w:val="26"/>
        </w:rPr>
        <w:t>Th</w:t>
      </w:r>
      <w:r w:rsidR="00190F8F">
        <w:rPr>
          <w:rFonts w:ascii="Garamond" w:hAnsi="Garamond"/>
          <w:sz w:val="26"/>
          <w:szCs w:val="26"/>
        </w:rPr>
        <w:t>e last day to drop off your ball</w:t>
      </w:r>
      <w:r w:rsidR="008A4C3F">
        <w:rPr>
          <w:rFonts w:ascii="Garamond" w:hAnsi="Garamond"/>
          <w:sz w:val="26"/>
          <w:szCs w:val="26"/>
        </w:rPr>
        <w:t>ot</w:t>
      </w:r>
      <w:r w:rsidR="004802CC">
        <w:rPr>
          <w:rFonts w:ascii="Garamond" w:hAnsi="Garamond"/>
          <w:sz w:val="26"/>
          <w:szCs w:val="26"/>
        </w:rPr>
        <w:t xml:space="preserve"> is today.</w:t>
      </w:r>
      <w:r w:rsidR="00190F8F">
        <w:rPr>
          <w:rFonts w:ascii="Garamond" w:hAnsi="Garamond"/>
          <w:sz w:val="26"/>
          <w:szCs w:val="26"/>
        </w:rPr>
        <w:t xml:space="preserve"> Ballot box is located on the welcome desk.</w:t>
      </w:r>
      <w:r w:rsidR="003E2A53">
        <w:rPr>
          <w:rFonts w:ascii="Garamond" w:hAnsi="Garamond"/>
          <w:sz w:val="26"/>
          <w:szCs w:val="26"/>
        </w:rPr>
        <w:t xml:space="preserve"> Meeting information is in your mailbox.</w:t>
      </w:r>
    </w:p>
    <w:p w14:paraId="6A02033E" w14:textId="059EB316" w:rsidR="006316CE" w:rsidRDefault="006316CE" w:rsidP="004B3A9E">
      <w:pPr>
        <w:widowControl w:val="0"/>
        <w:rPr>
          <w:rFonts w:ascii="Garamond" w:hAnsi="Garamond"/>
          <w:sz w:val="26"/>
          <w:szCs w:val="26"/>
        </w:rPr>
      </w:pPr>
      <w:r>
        <w:rPr>
          <w:rFonts w:ascii="Garamond" w:hAnsi="Garamond"/>
          <w:sz w:val="26"/>
          <w:szCs w:val="26"/>
        </w:rPr>
        <w:t xml:space="preserve">Congregational </w:t>
      </w:r>
      <w:r w:rsidR="004802CC">
        <w:rPr>
          <w:rFonts w:ascii="Garamond" w:hAnsi="Garamond"/>
          <w:sz w:val="26"/>
          <w:szCs w:val="26"/>
        </w:rPr>
        <w:t>meeting is Monday night at 7:00.</w:t>
      </w:r>
    </w:p>
    <w:p w14:paraId="1B3FF26F" w14:textId="66F2C74F" w:rsidR="0068255D" w:rsidRPr="0067760C" w:rsidRDefault="006907D8" w:rsidP="0068255D">
      <w:pPr>
        <w:pStyle w:val="v1gmail-isselectedend"/>
        <w:rPr>
          <w:rFonts w:ascii="Garamond" w:hAnsi="Garamond"/>
          <w:sz w:val="26"/>
          <w:szCs w:val="26"/>
        </w:rPr>
      </w:pPr>
      <w:r>
        <w:rPr>
          <w:rFonts w:ascii="Garamond" w:hAnsi="Garamond"/>
          <w:b/>
          <w:sz w:val="26"/>
          <w:szCs w:val="26"/>
        </w:rPr>
        <w:t>Mission of the Month:</w:t>
      </w:r>
      <w:r>
        <w:rPr>
          <w:rFonts w:ascii="Garamond" w:hAnsi="Garamond"/>
          <w:sz w:val="26"/>
          <w:szCs w:val="26"/>
        </w:rPr>
        <w:t xml:space="preserve"> </w:t>
      </w:r>
      <w:r>
        <w:rPr>
          <w:rFonts w:ascii="Garamond" w:hAnsi="Garamond"/>
          <w:b/>
          <w:sz w:val="26"/>
          <w:szCs w:val="26"/>
        </w:rPr>
        <w:t>Operation Child Shoeboxes.</w:t>
      </w:r>
      <w:r>
        <w:rPr>
          <w:rFonts w:ascii="Garamond" w:hAnsi="Garamond"/>
          <w:sz w:val="26"/>
          <w:szCs w:val="26"/>
        </w:rPr>
        <w:t xml:space="preserve"> There is a tote on the pew in the fellowship hall if you’d like to donate. There is also a list of most needed items but anything is welcome. Please remember that your item needs to fit with several other items in the box. If you’d prefer to donate towards the $10 per box postage, that is also appreciated. Checks should be made out to “Steen Reformed Church” with “shoebox” in the memo; and put them in Glenda Bonnema’s mailbox. You are also welcome to do your own shoeboxes any time before November 1</w:t>
      </w:r>
      <w:r w:rsidR="0067760C">
        <w:rPr>
          <w:rFonts w:ascii="Garamond" w:hAnsi="Garamond"/>
          <w:sz w:val="26"/>
          <w:szCs w:val="26"/>
        </w:rPr>
        <w:t xml:space="preserve">5. </w:t>
      </w:r>
      <w:r w:rsidR="0068255D" w:rsidRPr="0068255D">
        <w:rPr>
          <w:rFonts w:ascii="Garamond" w:eastAsia="Calibri" w:hAnsi="Garamond"/>
          <w:b/>
          <w:sz w:val="26"/>
          <w:szCs w:val="26"/>
        </w:rPr>
        <w:t>Everyone is invited to help pack shoeboxes for Operation Christmas Child</w:t>
      </w:r>
      <w:r w:rsidR="0068255D">
        <w:rPr>
          <w:rFonts w:ascii="Garamond" w:eastAsia="Calibri" w:hAnsi="Garamond"/>
          <w:sz w:val="26"/>
          <w:szCs w:val="26"/>
        </w:rPr>
        <w:t xml:space="preserve"> </w:t>
      </w:r>
      <w:r w:rsidR="00065984">
        <w:rPr>
          <w:rFonts w:ascii="Garamond" w:eastAsia="Calibri" w:hAnsi="Garamond"/>
          <w:b/>
          <w:sz w:val="26"/>
          <w:szCs w:val="26"/>
        </w:rPr>
        <w:t>today</w:t>
      </w:r>
      <w:r w:rsidR="0068255D" w:rsidRPr="0068255D">
        <w:rPr>
          <w:rFonts w:ascii="Garamond" w:eastAsia="Calibri" w:hAnsi="Garamond"/>
          <w:b/>
          <w:sz w:val="26"/>
          <w:szCs w:val="26"/>
        </w:rPr>
        <w:t xml:space="preserve"> at 2:00.</w:t>
      </w:r>
      <w:r w:rsidR="00065984">
        <w:rPr>
          <w:rFonts w:ascii="Garamond" w:eastAsia="Calibri" w:hAnsi="Garamond"/>
          <w:sz w:val="26"/>
          <w:szCs w:val="26"/>
        </w:rPr>
        <w:t xml:space="preserve"> Under</w:t>
      </w:r>
      <w:r w:rsidR="0068255D">
        <w:rPr>
          <w:rFonts w:ascii="Garamond" w:eastAsia="Calibri" w:hAnsi="Garamond"/>
          <w:sz w:val="26"/>
          <w:szCs w:val="26"/>
        </w:rPr>
        <w:t xml:space="preserve"> 12 years old, please have an adult present to help.</w:t>
      </w:r>
    </w:p>
    <w:p w14:paraId="5B790441" w14:textId="34451349" w:rsidR="001530EE" w:rsidRDefault="001530EE" w:rsidP="00146A0B">
      <w:pPr>
        <w:pStyle w:val="v1gmail-isselectedend"/>
        <w:rPr>
          <w:rFonts w:ascii="Garamond" w:hAnsi="Garamond"/>
          <w:sz w:val="26"/>
          <w:szCs w:val="26"/>
        </w:rPr>
      </w:pPr>
      <w:r>
        <w:rPr>
          <w:rFonts w:ascii="Garamond" w:hAnsi="Garamond"/>
          <w:b/>
          <w:sz w:val="26"/>
          <w:szCs w:val="26"/>
        </w:rPr>
        <w:t>Smoke-Off and Auction Fundraiser</w:t>
      </w:r>
      <w:r>
        <w:rPr>
          <w:rFonts w:ascii="Garamond" w:hAnsi="Garamond"/>
          <w:sz w:val="26"/>
          <w:szCs w:val="26"/>
        </w:rPr>
        <w:t xml:space="preserve"> </w:t>
      </w:r>
      <w:r w:rsidR="00DF5BE6">
        <w:rPr>
          <w:rFonts w:ascii="Garamond" w:hAnsi="Garamond"/>
          <w:sz w:val="26"/>
          <w:szCs w:val="26"/>
        </w:rPr>
        <w:t>on Saturday</w:t>
      </w:r>
      <w:r w:rsidR="00C42599">
        <w:rPr>
          <w:rFonts w:ascii="Garamond" w:hAnsi="Garamond"/>
          <w:sz w:val="26"/>
          <w:szCs w:val="26"/>
        </w:rPr>
        <w:t xml:space="preserve"> </w:t>
      </w:r>
      <w:r>
        <w:rPr>
          <w:rFonts w:ascii="Garamond" w:hAnsi="Garamond"/>
          <w:sz w:val="26"/>
          <w:szCs w:val="26"/>
        </w:rPr>
        <w:t xml:space="preserve">for the mission </w:t>
      </w:r>
      <w:r w:rsidR="009A0815">
        <w:rPr>
          <w:rFonts w:ascii="Garamond" w:hAnsi="Garamond"/>
          <w:sz w:val="26"/>
          <w:szCs w:val="26"/>
        </w:rPr>
        <w:t>trip to Alaska.</w:t>
      </w:r>
      <w:r>
        <w:rPr>
          <w:rFonts w:ascii="Garamond" w:hAnsi="Garamond"/>
          <w:sz w:val="26"/>
          <w:szCs w:val="26"/>
        </w:rPr>
        <w:t xml:space="preserve"> We are looking for participants for the smoke-off. There is a sign up sheet on the welcome desk or talk to Dave or Debbie. Thank you for your support.</w:t>
      </w:r>
    </w:p>
    <w:p w14:paraId="28AEC89C" w14:textId="77777777" w:rsidR="001530EE" w:rsidRDefault="001530EE" w:rsidP="001530EE">
      <w:pPr>
        <w:pStyle w:val="v1gmail-isselectedend"/>
        <w:spacing w:before="0" w:beforeAutospacing="0" w:after="0" w:afterAutospacing="0"/>
        <w:rPr>
          <w:rFonts w:ascii="Garamond" w:hAnsi="Garamond"/>
          <w:sz w:val="26"/>
          <w:szCs w:val="26"/>
        </w:rPr>
      </w:pPr>
      <w:r>
        <w:rPr>
          <w:rFonts w:ascii="Garamond" w:hAnsi="Garamond"/>
          <w:sz w:val="26"/>
          <w:szCs w:val="26"/>
        </w:rPr>
        <w:tab/>
        <w:t>Brad &amp; Linda Bosch, Dave &amp; Eunice Roozenboom,</w:t>
      </w:r>
    </w:p>
    <w:p w14:paraId="1A643F41" w14:textId="77777777" w:rsidR="001530EE" w:rsidRDefault="001530EE" w:rsidP="001530EE">
      <w:pPr>
        <w:pStyle w:val="v1gmail-isselectedend"/>
        <w:spacing w:before="0" w:beforeAutospacing="0" w:after="0" w:afterAutospacing="0"/>
        <w:rPr>
          <w:rFonts w:ascii="Garamond" w:hAnsi="Garamond"/>
          <w:sz w:val="26"/>
          <w:szCs w:val="26"/>
        </w:rPr>
      </w:pPr>
      <w:r>
        <w:rPr>
          <w:rFonts w:ascii="Garamond" w:hAnsi="Garamond"/>
          <w:sz w:val="26"/>
          <w:szCs w:val="26"/>
        </w:rPr>
        <w:tab/>
        <w:t>Marlin Elbers, Dustin Bonnema, Dolly VanDerWeerd,</w:t>
      </w:r>
    </w:p>
    <w:p w14:paraId="1C81E883" w14:textId="256B796F" w:rsidR="001A0B13" w:rsidRDefault="001530EE" w:rsidP="001530EE">
      <w:pPr>
        <w:pStyle w:val="v1gmail-isselectedend"/>
        <w:spacing w:before="0" w:beforeAutospacing="0" w:after="0" w:afterAutospacing="0"/>
        <w:rPr>
          <w:rFonts w:ascii="Garamond" w:hAnsi="Garamond"/>
          <w:sz w:val="26"/>
          <w:szCs w:val="26"/>
        </w:rPr>
      </w:pPr>
      <w:r>
        <w:rPr>
          <w:rFonts w:ascii="Garamond" w:hAnsi="Garamond"/>
          <w:sz w:val="26"/>
          <w:szCs w:val="26"/>
        </w:rPr>
        <w:tab/>
        <w:t>Dave &amp; Debbie Tilstra, Glen</w:t>
      </w:r>
      <w:r w:rsidR="00E55A9A">
        <w:rPr>
          <w:rFonts w:ascii="Garamond" w:hAnsi="Garamond"/>
          <w:sz w:val="26"/>
          <w:szCs w:val="26"/>
        </w:rPr>
        <w:t>n</w:t>
      </w:r>
      <w:r>
        <w:rPr>
          <w:rFonts w:ascii="Garamond" w:hAnsi="Garamond"/>
          <w:sz w:val="26"/>
          <w:szCs w:val="26"/>
        </w:rPr>
        <w:t xml:space="preserve"> &amp; Connie VandeKamp</w:t>
      </w:r>
      <w:r w:rsidR="008F66C6">
        <w:rPr>
          <w:rFonts w:ascii="Garamond" w:hAnsi="Garamond"/>
          <w:sz w:val="26"/>
          <w:szCs w:val="26"/>
        </w:rPr>
        <w:t xml:space="preserve">   </w:t>
      </w:r>
      <w:r w:rsidR="00FA25BE">
        <w:rPr>
          <w:rFonts w:ascii="Garamond" w:hAnsi="Garamond"/>
          <w:sz w:val="26"/>
          <w:szCs w:val="26"/>
        </w:rPr>
        <w:t xml:space="preserve">   </w:t>
      </w:r>
      <w:r w:rsidR="0089344D">
        <w:rPr>
          <w:rFonts w:ascii="Garamond" w:hAnsi="Garamond"/>
          <w:sz w:val="26"/>
          <w:szCs w:val="26"/>
        </w:rPr>
        <w:t xml:space="preserve">    </w:t>
      </w:r>
      <w:r w:rsidR="00EB2812">
        <w:rPr>
          <w:rFonts w:ascii="Garamond" w:hAnsi="Garamond"/>
          <w:sz w:val="26"/>
          <w:szCs w:val="26"/>
        </w:rPr>
        <w:t xml:space="preserve">   </w:t>
      </w:r>
      <w:r w:rsidR="00FA25BE">
        <w:rPr>
          <w:rFonts w:ascii="Garamond" w:hAnsi="Garamond"/>
          <w:sz w:val="26"/>
          <w:szCs w:val="26"/>
        </w:rPr>
        <w:t xml:space="preserve">       </w:t>
      </w:r>
      <w:r w:rsidR="006A4ED7">
        <w:rPr>
          <w:rFonts w:ascii="Garamond" w:hAnsi="Garamond"/>
          <w:sz w:val="26"/>
          <w:szCs w:val="26"/>
        </w:rPr>
        <w:t xml:space="preserve">   </w:t>
      </w:r>
      <w:r w:rsidR="00BA4631">
        <w:rPr>
          <w:rFonts w:ascii="Garamond" w:hAnsi="Garamond"/>
          <w:sz w:val="26"/>
          <w:szCs w:val="26"/>
        </w:rPr>
        <w:t xml:space="preserve">  </w:t>
      </w:r>
      <w:r w:rsidR="00787DD3">
        <w:rPr>
          <w:rFonts w:ascii="Garamond" w:hAnsi="Garamond"/>
          <w:sz w:val="26"/>
          <w:szCs w:val="26"/>
        </w:rPr>
        <w:t xml:space="preserve"> </w:t>
      </w:r>
      <w:r w:rsidR="005E3DA0">
        <w:rPr>
          <w:rFonts w:ascii="Garamond" w:hAnsi="Garamond"/>
          <w:sz w:val="26"/>
          <w:szCs w:val="26"/>
        </w:rPr>
        <w:t xml:space="preserve"> </w:t>
      </w:r>
      <w:r w:rsidR="00787DD3">
        <w:rPr>
          <w:rFonts w:ascii="Garamond" w:hAnsi="Garamond"/>
          <w:sz w:val="26"/>
          <w:szCs w:val="26"/>
        </w:rPr>
        <w:t xml:space="preserve">  </w:t>
      </w:r>
      <w:r w:rsidR="00146A0B">
        <w:rPr>
          <w:rFonts w:ascii="Garamond" w:hAnsi="Garamond"/>
          <w:sz w:val="26"/>
          <w:szCs w:val="26"/>
        </w:rPr>
        <w:t xml:space="preserve">   </w:t>
      </w:r>
      <w:r w:rsidR="00146A0B">
        <w:rPr>
          <w:rFonts w:ascii="Garamond" w:hAnsi="Garamond"/>
          <w:noProof/>
          <w:sz w:val="26"/>
          <w:szCs w:val="26"/>
        </w:rPr>
        <w:t xml:space="preserve">     </w:t>
      </w:r>
    </w:p>
    <w:p w14:paraId="3C20E038" w14:textId="77777777" w:rsidR="00DF5BE6" w:rsidRDefault="00DF5BE6" w:rsidP="00A5393E">
      <w:pPr>
        <w:rPr>
          <w:rFonts w:ascii="Garamond" w:hAnsi="Garamond"/>
          <w:b/>
          <w:sz w:val="26"/>
          <w:szCs w:val="26"/>
        </w:rPr>
      </w:pPr>
    </w:p>
    <w:p w14:paraId="6E40BF48" w14:textId="1EA85DBD" w:rsidR="00A5393E" w:rsidRDefault="00A5393E" w:rsidP="00A5393E">
      <w:pPr>
        <w:rPr>
          <w:rFonts w:ascii="Garamond" w:hAnsi="Garamond"/>
          <w:sz w:val="26"/>
          <w:szCs w:val="26"/>
        </w:rPr>
      </w:pPr>
      <w:r w:rsidRPr="00A5393E">
        <w:rPr>
          <w:rFonts w:ascii="Garamond" w:hAnsi="Garamond"/>
          <w:b/>
          <w:sz w:val="26"/>
          <w:szCs w:val="26"/>
        </w:rPr>
        <w:t xml:space="preserve">Hills Christian School Supper and Fall Sale </w:t>
      </w:r>
      <w:r w:rsidRPr="00A5393E">
        <w:rPr>
          <w:rFonts w:ascii="Garamond" w:hAnsi="Garamond"/>
          <w:sz w:val="26"/>
          <w:szCs w:val="26"/>
        </w:rPr>
        <w:t xml:space="preserve">will be on </w:t>
      </w:r>
      <w:r w:rsidRPr="00A5393E">
        <w:rPr>
          <w:rFonts w:ascii="Garamond" w:hAnsi="Garamond"/>
          <w:b/>
          <w:sz w:val="26"/>
          <w:szCs w:val="26"/>
        </w:rPr>
        <w:t>Friday, November 6.</w:t>
      </w:r>
      <w:r w:rsidRPr="00A5393E">
        <w:rPr>
          <w:rFonts w:ascii="Garamond" w:hAnsi="Garamond"/>
          <w:sz w:val="26"/>
          <w:szCs w:val="26"/>
        </w:rPr>
        <w:t xml:space="preserve"> The freewill donation supper (5:30-6:30) will serve chili soup, hot dogs, caramel rolls, sweet salad, and desserts from the students’ snack shack! After the meal (6:45), students will sing and recite Scripture. The live auction will follow (7:00) where all proceeds will go to support the mission of Hills Christian School.  We hope you can join us for a fun fall night!</w:t>
      </w:r>
    </w:p>
    <w:p w14:paraId="738BFC4C" w14:textId="5C5AD609" w:rsidR="00C030FE" w:rsidRDefault="00C030FE" w:rsidP="00A5393E">
      <w:pPr>
        <w:rPr>
          <w:rFonts w:ascii="Garamond" w:hAnsi="Garamond"/>
          <w:sz w:val="26"/>
          <w:szCs w:val="26"/>
        </w:rPr>
      </w:pPr>
    </w:p>
    <w:p w14:paraId="31B86282" w14:textId="09A7E7F3" w:rsidR="005925EF" w:rsidRPr="005925EF" w:rsidRDefault="005925EF" w:rsidP="005925EF">
      <w:pPr>
        <w:pStyle w:val="v1msonormal"/>
        <w:spacing w:before="0" w:beforeAutospacing="0" w:after="160" w:afterAutospacing="0" w:line="256" w:lineRule="auto"/>
        <w:rPr>
          <w:rFonts w:ascii="Garamond" w:hAnsi="Garamond"/>
          <w:sz w:val="26"/>
          <w:szCs w:val="26"/>
        </w:rPr>
      </w:pPr>
      <w:r w:rsidRPr="005925EF">
        <w:rPr>
          <w:rFonts w:ascii="Garamond" w:hAnsi="Garamond"/>
          <w:b/>
          <w:bCs/>
          <w:sz w:val="26"/>
          <w:szCs w:val="26"/>
        </w:rPr>
        <w:lastRenderedPageBreak/>
        <w:t>WOW Winterfest will be held on Saturday, December 5th at noon.</w:t>
      </w:r>
      <w:r w:rsidRPr="005925EF">
        <w:rPr>
          <w:rFonts w:ascii="Garamond" w:hAnsi="Garamond"/>
          <w:sz w:val="26"/>
          <w:szCs w:val="26"/>
        </w:rPr>
        <w:t>  Anyone who is 70 years or older along with their spouse, is invited to attend.   We will be serving a noon meal and have an afternoon of Fun activities planned for you to show our appreciation to each of you for laying a strong foundation for the Steen Reformed Church.  Please sign up at the back of the church if you plan to attend.  If you have any questions please contact Dolly Van Der Weerd or Nicie Bosch.</w:t>
      </w:r>
    </w:p>
    <w:p w14:paraId="5D7BEC4C" w14:textId="40299662" w:rsidR="00146A0B" w:rsidRPr="004802CC" w:rsidRDefault="004802CC" w:rsidP="00240ED0">
      <w:pPr>
        <w:widowControl w:val="0"/>
        <w:rPr>
          <w:rFonts w:ascii="Garamond" w:hAnsi="Garamond"/>
          <w:sz w:val="26"/>
          <w:szCs w:val="26"/>
        </w:rPr>
      </w:pPr>
      <w:r w:rsidRPr="004802CC">
        <w:rPr>
          <w:rFonts w:ascii="Garamond" w:hAnsi="Garamond"/>
          <w:b/>
          <w:bCs/>
          <w:sz w:val="26"/>
          <w:szCs w:val="26"/>
        </w:rPr>
        <w:t>WOW Winterfest Christmas Goodies:</w:t>
      </w:r>
      <w:r w:rsidRPr="004802CC">
        <w:rPr>
          <w:rFonts w:ascii="Garamond" w:hAnsi="Garamond"/>
          <w:sz w:val="26"/>
          <w:szCs w:val="26"/>
        </w:rPr>
        <w:t xml:space="preserve">  We are asking for donations of various Christmas goodies for our WOW Generation Winterfest.  There is a sign up sheet at the back of the church and we ask that you sign up and let us know what you will bring along with how many so we can have a variety of goodies.  Please have your goodies delivered to the church by </w:t>
      </w:r>
      <w:r w:rsidRPr="004802CC">
        <w:rPr>
          <w:rFonts w:ascii="Garamond" w:hAnsi="Garamond"/>
          <w:b/>
          <w:bCs/>
          <w:sz w:val="26"/>
          <w:szCs w:val="26"/>
        </w:rPr>
        <w:t>Friday, December 4th .</w:t>
      </w:r>
      <w:r w:rsidRPr="004802CC">
        <w:rPr>
          <w:rFonts w:ascii="Garamond" w:hAnsi="Garamond"/>
          <w:sz w:val="26"/>
          <w:szCs w:val="26"/>
        </w:rPr>
        <w:t>  Thank you for helping make this event a success.  If you have any questions you may contact either Dolly Van Der Weerd or Nicie Bosch.</w:t>
      </w:r>
    </w:p>
    <w:p w14:paraId="202FDB9A" w14:textId="77777777" w:rsidR="00026552" w:rsidRDefault="00026552" w:rsidP="00026552">
      <w:pPr>
        <w:widowControl w:val="0"/>
        <w:rPr>
          <w:rFonts w:ascii="Garamond" w:eastAsia="Calibri" w:hAnsi="Garamond"/>
          <w:sz w:val="26"/>
          <w:szCs w:val="26"/>
        </w:rPr>
      </w:pPr>
    </w:p>
    <w:p w14:paraId="2A3BE9B5" w14:textId="57818DF5" w:rsidR="00026552" w:rsidRDefault="00026552" w:rsidP="00026552">
      <w:pPr>
        <w:widowControl w:val="0"/>
        <w:rPr>
          <w:rFonts w:ascii="Garamond" w:eastAsia="Calibri" w:hAnsi="Garamond"/>
          <w:sz w:val="26"/>
          <w:szCs w:val="26"/>
        </w:rPr>
      </w:pPr>
      <w:r>
        <w:rPr>
          <w:rFonts w:ascii="Garamond" w:eastAsia="Calibri" w:hAnsi="Garamond"/>
          <w:sz w:val="26"/>
          <w:szCs w:val="26"/>
        </w:rPr>
        <w:t>There is a sign up sheet on the welcome desk looking for mentors to teach a skill to the GEMS girls. Contact Julianna with any questions.</w:t>
      </w:r>
    </w:p>
    <w:p w14:paraId="421D66D9" w14:textId="77777777" w:rsidR="00CE5CD7" w:rsidRDefault="009F1B71" w:rsidP="00F6303B">
      <w:pPr>
        <w:pStyle w:val="v1gmail-isselectedend"/>
        <w:rPr>
          <w:rFonts w:ascii="Garamond" w:hAnsi="Garamond"/>
          <w:sz w:val="26"/>
          <w:szCs w:val="26"/>
        </w:rPr>
      </w:pPr>
      <w:r w:rsidRPr="00546D0C">
        <w:rPr>
          <w:rFonts w:ascii="Garamond" w:hAnsi="Garamond"/>
          <w:b/>
          <w:sz w:val="26"/>
          <w:szCs w:val="26"/>
        </w:rPr>
        <w:t>“Choose Christ Over Culture”</w:t>
      </w:r>
      <w:r>
        <w:rPr>
          <w:rFonts w:ascii="Garamond" w:hAnsi="Garamond"/>
          <w:sz w:val="26"/>
          <w:szCs w:val="26"/>
        </w:rPr>
        <w:t xml:space="preserve">—A bold faith-filled experience for mothers and youth ages 12+ to connect, have honest </w:t>
      </w:r>
      <w:r w:rsidR="00AC3847">
        <w:rPr>
          <w:rFonts w:ascii="Garamond" w:hAnsi="Garamond"/>
          <w:sz w:val="26"/>
          <w:szCs w:val="26"/>
        </w:rPr>
        <w:t>conversations and build an unshakable foundation in Christ.</w:t>
      </w:r>
      <w:r w:rsidR="00CE5CD7">
        <w:rPr>
          <w:rFonts w:ascii="Garamond" w:hAnsi="Garamond"/>
          <w:sz w:val="26"/>
          <w:szCs w:val="26"/>
        </w:rPr>
        <w:t xml:space="preserve"> More information on the welcome desk.</w:t>
      </w:r>
    </w:p>
    <w:p w14:paraId="5372B5BD" w14:textId="74015E15" w:rsidR="00546D0C" w:rsidRDefault="00546D0C" w:rsidP="00F6303B">
      <w:pPr>
        <w:pStyle w:val="v1gmail-isselectedend"/>
        <w:rPr>
          <w:rFonts w:ascii="Garamond" w:hAnsi="Garamond"/>
          <w:sz w:val="26"/>
          <w:szCs w:val="26"/>
        </w:rPr>
      </w:pPr>
      <w:r>
        <w:rPr>
          <w:rFonts w:ascii="Garamond" w:hAnsi="Garamond"/>
          <w:b/>
          <w:sz w:val="26"/>
          <w:szCs w:val="26"/>
        </w:rPr>
        <w:t xml:space="preserve">Veterans Day </w:t>
      </w:r>
      <w:r w:rsidRPr="00546D0C">
        <w:rPr>
          <w:rFonts w:ascii="Garamond" w:hAnsi="Garamond"/>
          <w:b/>
          <w:sz w:val="26"/>
          <w:szCs w:val="26"/>
        </w:rPr>
        <w:t>Program</w:t>
      </w:r>
      <w:r>
        <w:rPr>
          <w:rFonts w:ascii="Garamond" w:hAnsi="Garamond"/>
          <w:sz w:val="26"/>
          <w:szCs w:val="26"/>
        </w:rPr>
        <w:t xml:space="preserve"> </w:t>
      </w:r>
      <w:r w:rsidR="00C01046">
        <w:rPr>
          <w:rFonts w:ascii="Garamond" w:hAnsi="Garamond"/>
          <w:sz w:val="26"/>
          <w:szCs w:val="26"/>
        </w:rPr>
        <w:t>-</w:t>
      </w:r>
      <w:r>
        <w:rPr>
          <w:rFonts w:ascii="Garamond" w:hAnsi="Garamond"/>
          <w:sz w:val="26"/>
          <w:szCs w:val="26"/>
        </w:rPr>
        <w:t xml:space="preserve"> HBC High School </w:t>
      </w:r>
      <w:r w:rsidR="00EC4100">
        <w:rPr>
          <w:rFonts w:ascii="Garamond" w:hAnsi="Garamond"/>
          <w:sz w:val="26"/>
          <w:szCs w:val="26"/>
        </w:rPr>
        <w:t xml:space="preserve">on </w:t>
      </w:r>
      <w:r>
        <w:rPr>
          <w:rFonts w:ascii="Garamond" w:hAnsi="Garamond"/>
          <w:sz w:val="26"/>
          <w:szCs w:val="26"/>
        </w:rPr>
        <w:t>Wednesday, November 11</w:t>
      </w:r>
      <w:r w:rsidRPr="00546D0C">
        <w:rPr>
          <w:rFonts w:ascii="Garamond" w:hAnsi="Garamond"/>
          <w:sz w:val="26"/>
          <w:szCs w:val="26"/>
          <w:vertAlign w:val="superscript"/>
        </w:rPr>
        <w:t>th</w:t>
      </w:r>
      <w:r>
        <w:rPr>
          <w:rFonts w:ascii="Garamond" w:hAnsi="Garamond"/>
          <w:sz w:val="26"/>
          <w:szCs w:val="26"/>
        </w:rPr>
        <w:t>. Doors open at 8:40. Program starts at 9:00.</w:t>
      </w:r>
    </w:p>
    <w:p w14:paraId="43404D06" w14:textId="2FA476EA" w:rsidR="00F6303B" w:rsidRDefault="00F6303B" w:rsidP="00F6303B">
      <w:pPr>
        <w:pStyle w:val="v1gmail-isselectedend"/>
        <w:rPr>
          <w:rFonts w:ascii="Garamond" w:hAnsi="Garamond"/>
          <w:sz w:val="26"/>
          <w:szCs w:val="26"/>
        </w:rPr>
      </w:pPr>
      <w:r w:rsidRPr="00546D0C">
        <w:rPr>
          <w:rFonts w:ascii="Garamond" w:hAnsi="Garamond"/>
          <w:sz w:val="26"/>
          <w:szCs w:val="26"/>
        </w:rPr>
        <w:t>We</w:t>
      </w:r>
      <w:r w:rsidRPr="00B11FD1">
        <w:rPr>
          <w:rFonts w:ascii="Garamond" w:hAnsi="Garamond"/>
          <w:sz w:val="26"/>
          <w:szCs w:val="26"/>
        </w:rPr>
        <w:t xml:space="preserve"> are in need of a VBS director for next year. Contact Julianna for more information.</w:t>
      </w:r>
    </w:p>
    <w:p w14:paraId="3D8D9DBE" w14:textId="7CE94C93" w:rsidR="00184B90" w:rsidRDefault="00184B90" w:rsidP="00F6303B">
      <w:pPr>
        <w:pStyle w:val="v1gmail-isselectedend"/>
        <w:rPr>
          <w:rFonts w:ascii="Garamond" w:hAnsi="Garamond"/>
          <w:sz w:val="26"/>
          <w:szCs w:val="26"/>
        </w:rPr>
      </w:pPr>
    </w:p>
    <w:p w14:paraId="7CD32FED" w14:textId="03336FD6" w:rsidR="001A0B13" w:rsidRDefault="001A0B13" w:rsidP="00240ED0">
      <w:pPr>
        <w:widowControl w:val="0"/>
        <w:rPr>
          <w:rFonts w:ascii="Garamond" w:hAnsi="Garamond"/>
          <w:sz w:val="26"/>
          <w:szCs w:val="26"/>
        </w:rPr>
      </w:pPr>
    </w:p>
    <w:p w14:paraId="67560FE6" w14:textId="033C553A" w:rsidR="00116453" w:rsidRDefault="00116453" w:rsidP="00240ED0">
      <w:pPr>
        <w:widowControl w:val="0"/>
        <w:rPr>
          <w:rFonts w:ascii="Garamond" w:hAnsi="Garamond"/>
          <w:sz w:val="26"/>
          <w:szCs w:val="26"/>
        </w:rPr>
      </w:pPr>
    </w:p>
    <w:p w14:paraId="0ADE63EF" w14:textId="754E8145" w:rsidR="00903EF0" w:rsidRDefault="00903EF0" w:rsidP="00240ED0">
      <w:pPr>
        <w:widowControl w:val="0"/>
        <w:rPr>
          <w:rFonts w:ascii="Garamond" w:hAnsi="Garamond"/>
          <w:sz w:val="26"/>
          <w:szCs w:val="26"/>
        </w:rPr>
      </w:pPr>
    </w:p>
    <w:p w14:paraId="3EC84651" w14:textId="1B16977A" w:rsidR="00807B19" w:rsidRDefault="00E75588" w:rsidP="00240ED0">
      <w:pPr>
        <w:widowControl w:val="0"/>
        <w:rPr>
          <w:rFonts w:ascii="Garamond" w:hAnsi="Garamond"/>
          <w:sz w:val="26"/>
          <w:szCs w:val="26"/>
        </w:rPr>
      </w:pPr>
      <w:r>
        <w:rPr>
          <w:rFonts w:ascii="Garamond" w:hAnsi="Garamond"/>
          <w:sz w:val="26"/>
          <w:szCs w:val="26"/>
        </w:rPr>
        <w:t xml:space="preserve"> </w:t>
      </w:r>
      <w:r w:rsidR="00FA25BE">
        <w:rPr>
          <w:rFonts w:ascii="Garamond" w:hAnsi="Garamond"/>
          <w:sz w:val="26"/>
          <w:szCs w:val="26"/>
        </w:rPr>
        <w:t xml:space="preserve"> </w:t>
      </w:r>
      <w:r w:rsidR="00116453">
        <w:rPr>
          <w:rFonts w:ascii="Garamond" w:hAnsi="Garamond"/>
          <w:sz w:val="26"/>
          <w:szCs w:val="26"/>
        </w:rPr>
        <w:t xml:space="preserve">              </w:t>
      </w:r>
      <w:r w:rsidR="001A0B13">
        <w:rPr>
          <w:rFonts w:ascii="Garamond" w:hAnsi="Garamond"/>
          <w:sz w:val="26"/>
          <w:szCs w:val="26"/>
        </w:rPr>
        <w:t xml:space="preserve">  </w:t>
      </w:r>
      <w:r w:rsidR="0007217E">
        <w:rPr>
          <w:rFonts w:ascii="Garamond" w:hAnsi="Garamond"/>
          <w:sz w:val="26"/>
          <w:szCs w:val="26"/>
        </w:rPr>
        <w:t xml:space="preserve">  </w:t>
      </w:r>
      <w:r w:rsidR="001A0B13">
        <w:rPr>
          <w:rFonts w:ascii="Garamond" w:hAnsi="Garamond"/>
          <w:sz w:val="26"/>
          <w:szCs w:val="26"/>
        </w:rPr>
        <w:t xml:space="preserve">              </w:t>
      </w:r>
      <w:r w:rsidR="00FA25BE">
        <w:rPr>
          <w:rFonts w:ascii="Garamond" w:hAnsi="Garamond"/>
          <w:sz w:val="26"/>
          <w:szCs w:val="26"/>
        </w:rPr>
        <w:t xml:space="preserve">   </w:t>
      </w:r>
      <w:r w:rsidR="00FA25BE" w:rsidRPr="00830504">
        <w:rPr>
          <w:rFonts w:ascii="Garamond" w:hAnsi="Garamond"/>
          <w:noProof/>
          <w:sz w:val="26"/>
          <w:szCs w:val="26"/>
        </w:rPr>
        <w:drawing>
          <wp:inline distT="0" distB="0" distL="0" distR="0" wp14:anchorId="52510B62" wp14:editId="1A8FD4D6">
            <wp:extent cx="1253158" cy="1835133"/>
            <wp:effectExtent l="0" t="0" r="444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987164" cy="2910017"/>
                    </a:xfrm>
                    <a:prstGeom prst="rect">
                      <a:avLst/>
                    </a:prstGeom>
                    <a:noFill/>
                  </pic:spPr>
                </pic:pic>
              </a:graphicData>
            </a:graphic>
          </wp:inline>
        </w:drawing>
      </w:r>
    </w:p>
    <w:p w14:paraId="07727ABA" w14:textId="2DBDA2E7" w:rsidR="00807B19" w:rsidRDefault="00EB2812" w:rsidP="00240ED0">
      <w:pPr>
        <w:widowControl w:val="0"/>
        <w:rPr>
          <w:rFonts w:ascii="Garamond" w:hAnsi="Garamond"/>
          <w:sz w:val="26"/>
          <w:szCs w:val="26"/>
        </w:rPr>
      </w:pPr>
      <w:r>
        <w:rPr>
          <w:rFonts w:ascii="Garamond" w:hAnsi="Garamond"/>
          <w:sz w:val="26"/>
          <w:szCs w:val="26"/>
        </w:rPr>
        <w:t xml:space="preserve">           </w:t>
      </w:r>
      <w:r>
        <w:rPr>
          <w:rFonts w:ascii="Garamond" w:hAnsi="Garamond"/>
          <w:sz w:val="26"/>
          <w:szCs w:val="26"/>
        </w:rPr>
        <w:tab/>
        <w:t xml:space="preserve">            </w:t>
      </w:r>
    </w:p>
    <w:p w14:paraId="5B9FB3E2" w14:textId="7D32D1ED" w:rsidR="00D25D10" w:rsidRDefault="00D25D10" w:rsidP="00240ED0">
      <w:pPr>
        <w:widowControl w:val="0"/>
        <w:rPr>
          <w:rFonts w:ascii="Garamond" w:hAnsi="Garamond"/>
          <w:sz w:val="26"/>
          <w:szCs w:val="26"/>
        </w:rPr>
      </w:pPr>
    </w:p>
    <w:p w14:paraId="61D10C2F" w14:textId="6B91BCFD" w:rsidR="00807B19" w:rsidRDefault="00807B19" w:rsidP="00240ED0">
      <w:pPr>
        <w:widowControl w:val="0"/>
        <w:rPr>
          <w:rFonts w:ascii="Garamond" w:hAnsi="Garamond"/>
          <w:sz w:val="26"/>
          <w:szCs w:val="26"/>
        </w:rPr>
      </w:pPr>
    </w:p>
    <w:p w14:paraId="6812FDB9" w14:textId="78EB4E90" w:rsidR="00CB4942" w:rsidRDefault="00427391" w:rsidP="00427391">
      <w:pPr>
        <w:rPr>
          <w:rFonts w:ascii="Lucida Calligraphy" w:hAnsi="Lucida Calligraphy"/>
          <w:sz w:val="28"/>
          <w:szCs w:val="28"/>
        </w:rPr>
      </w:pPr>
      <w:r>
        <w:rPr>
          <w:rFonts w:ascii="Lucida Calligraphy" w:hAnsi="Lucida Calligraphy"/>
          <w:sz w:val="28"/>
          <w:szCs w:val="28"/>
        </w:rPr>
        <w:t xml:space="preserve">  </w:t>
      </w:r>
      <w:r w:rsidR="00E01E70">
        <w:rPr>
          <w:rFonts w:ascii="Lucida Calligraphy" w:hAnsi="Lucida Calligraphy"/>
          <w:sz w:val="28"/>
          <w:szCs w:val="28"/>
        </w:rPr>
        <w:t>November  1 – Tim Bosch</w:t>
      </w:r>
    </w:p>
    <w:p w14:paraId="39517920" w14:textId="2B631581" w:rsidR="00E01E70" w:rsidRDefault="00427391" w:rsidP="00AF2308">
      <w:pPr>
        <w:ind w:firstLine="720"/>
        <w:rPr>
          <w:rFonts w:ascii="Lucida Calligraphy" w:hAnsi="Lucida Calligraphy"/>
          <w:sz w:val="28"/>
          <w:szCs w:val="28"/>
        </w:rPr>
      </w:pPr>
      <w:r>
        <w:rPr>
          <w:rFonts w:ascii="Lucida Calligraphy" w:hAnsi="Lucida Calligraphy"/>
          <w:sz w:val="28"/>
          <w:szCs w:val="28"/>
        </w:rPr>
        <w:tab/>
        <w:t xml:space="preserve">            </w:t>
      </w:r>
      <w:r w:rsidR="00E01E70">
        <w:rPr>
          <w:rFonts w:ascii="Lucida Calligraphy" w:hAnsi="Lucida Calligraphy"/>
          <w:sz w:val="28"/>
          <w:szCs w:val="28"/>
        </w:rPr>
        <w:t>Cooper Gehrke</w:t>
      </w:r>
    </w:p>
    <w:p w14:paraId="123DDD13" w14:textId="77777777" w:rsidR="006A2A7A" w:rsidRDefault="006A2A7A" w:rsidP="00AF2308">
      <w:pPr>
        <w:ind w:firstLine="720"/>
        <w:rPr>
          <w:rFonts w:ascii="Lucida Calligraphy" w:hAnsi="Lucida Calligraphy"/>
          <w:sz w:val="28"/>
          <w:szCs w:val="28"/>
        </w:rPr>
      </w:pPr>
    </w:p>
    <w:p w14:paraId="5A788B43" w14:textId="11D77821" w:rsidR="005A5906" w:rsidRDefault="00427391" w:rsidP="00E01E70">
      <w:pPr>
        <w:ind w:firstLine="720"/>
        <w:rPr>
          <w:rFonts w:ascii="Lucida Calligraphy" w:hAnsi="Lucida Calligraphy"/>
          <w:sz w:val="28"/>
          <w:szCs w:val="28"/>
        </w:rPr>
      </w:pPr>
      <w:r>
        <w:rPr>
          <w:rFonts w:ascii="Lucida Calligraphy" w:hAnsi="Lucida Calligraphy"/>
          <w:sz w:val="28"/>
          <w:szCs w:val="28"/>
        </w:rPr>
        <w:tab/>
        <w:t xml:space="preserve">     </w:t>
      </w:r>
      <w:r w:rsidR="00E01E70">
        <w:rPr>
          <w:rFonts w:ascii="Lucida Calligraphy" w:hAnsi="Lucida Calligraphy"/>
          <w:sz w:val="28"/>
          <w:szCs w:val="28"/>
        </w:rPr>
        <w:t>3 – Connor Hoogers</w:t>
      </w:r>
    </w:p>
    <w:p w14:paraId="5CFDE00F" w14:textId="12897CD0" w:rsidR="005A5906" w:rsidRDefault="005A5906" w:rsidP="005A5906">
      <w:pPr>
        <w:rPr>
          <w:rFonts w:ascii="Lucida Calligraphy" w:hAnsi="Lucida Calligraphy"/>
          <w:sz w:val="28"/>
          <w:szCs w:val="28"/>
        </w:rPr>
      </w:pPr>
    </w:p>
    <w:p w14:paraId="3F85F77A" w14:textId="62751AFA" w:rsidR="005A5906" w:rsidRDefault="00427391" w:rsidP="005A5906">
      <w:pPr>
        <w:rPr>
          <w:rFonts w:ascii="Lucida Calligraphy" w:hAnsi="Lucida Calligraphy"/>
          <w:sz w:val="28"/>
          <w:szCs w:val="28"/>
        </w:rPr>
      </w:pPr>
      <w:r>
        <w:rPr>
          <w:rFonts w:ascii="Lucida Calligraphy" w:hAnsi="Lucida Calligraphy"/>
          <w:sz w:val="28"/>
          <w:szCs w:val="28"/>
        </w:rPr>
        <w:tab/>
      </w:r>
      <w:r>
        <w:rPr>
          <w:rFonts w:ascii="Lucida Calligraphy" w:hAnsi="Lucida Calligraphy"/>
          <w:sz w:val="28"/>
          <w:szCs w:val="28"/>
        </w:rPr>
        <w:tab/>
        <w:t xml:space="preserve">     </w:t>
      </w:r>
      <w:r w:rsidR="00E01E70">
        <w:rPr>
          <w:rFonts w:ascii="Lucida Calligraphy" w:hAnsi="Lucida Calligraphy"/>
          <w:sz w:val="28"/>
          <w:szCs w:val="28"/>
        </w:rPr>
        <w:t>5 – Dave Roozenboom</w:t>
      </w:r>
    </w:p>
    <w:p w14:paraId="2BD12513" w14:textId="246877FD" w:rsidR="00E01E70" w:rsidRDefault="00E01E70" w:rsidP="005A5906">
      <w:pPr>
        <w:rPr>
          <w:rFonts w:ascii="Lucida Calligraphy" w:hAnsi="Lucida Calligraphy"/>
          <w:sz w:val="28"/>
          <w:szCs w:val="28"/>
        </w:rPr>
      </w:pPr>
      <w:r>
        <w:rPr>
          <w:rFonts w:ascii="Lucida Calligraphy" w:hAnsi="Lucida Calligraphy"/>
          <w:sz w:val="28"/>
          <w:szCs w:val="28"/>
        </w:rPr>
        <w:tab/>
      </w:r>
      <w:r>
        <w:rPr>
          <w:rFonts w:ascii="Lucida Calligraphy" w:hAnsi="Lucida Calligraphy"/>
          <w:sz w:val="28"/>
          <w:szCs w:val="28"/>
        </w:rPr>
        <w:tab/>
      </w:r>
      <w:r>
        <w:rPr>
          <w:rFonts w:ascii="Lucida Calligraphy" w:hAnsi="Lucida Calligraphy"/>
          <w:sz w:val="28"/>
          <w:szCs w:val="28"/>
        </w:rPr>
        <w:tab/>
      </w:r>
      <w:r w:rsidR="00427391">
        <w:rPr>
          <w:rFonts w:ascii="Lucida Calligraphy" w:hAnsi="Lucida Calligraphy"/>
          <w:sz w:val="28"/>
          <w:szCs w:val="28"/>
        </w:rPr>
        <w:t xml:space="preserve">     </w:t>
      </w:r>
      <w:r>
        <w:rPr>
          <w:rFonts w:ascii="Lucida Calligraphy" w:hAnsi="Lucida Calligraphy"/>
          <w:sz w:val="28"/>
          <w:szCs w:val="28"/>
        </w:rPr>
        <w:t>Pastor Jeremy Wiersema</w:t>
      </w:r>
    </w:p>
    <w:p w14:paraId="5D3DA794" w14:textId="2152BA8D" w:rsidR="005A5906" w:rsidRDefault="005A5906" w:rsidP="005A5906">
      <w:pPr>
        <w:rPr>
          <w:rFonts w:ascii="Lucida Calligraphy" w:hAnsi="Lucida Calligraphy"/>
          <w:sz w:val="28"/>
          <w:szCs w:val="28"/>
        </w:rPr>
      </w:pPr>
    </w:p>
    <w:p w14:paraId="7DCB6845" w14:textId="3EAB169D" w:rsidR="005A5906" w:rsidRDefault="00427391" w:rsidP="005A5906">
      <w:pPr>
        <w:rPr>
          <w:rFonts w:ascii="Lucida Calligraphy" w:hAnsi="Lucida Calligraphy"/>
          <w:sz w:val="28"/>
          <w:szCs w:val="28"/>
        </w:rPr>
      </w:pPr>
      <w:r>
        <w:rPr>
          <w:rFonts w:ascii="Lucida Calligraphy" w:hAnsi="Lucida Calligraphy"/>
          <w:sz w:val="28"/>
          <w:szCs w:val="28"/>
        </w:rPr>
        <w:tab/>
      </w:r>
      <w:r>
        <w:rPr>
          <w:rFonts w:ascii="Lucida Calligraphy" w:hAnsi="Lucida Calligraphy"/>
          <w:sz w:val="28"/>
          <w:szCs w:val="28"/>
        </w:rPr>
        <w:tab/>
        <w:t xml:space="preserve">     </w:t>
      </w:r>
      <w:r w:rsidR="00E01E70">
        <w:rPr>
          <w:rFonts w:ascii="Lucida Calligraphy" w:hAnsi="Lucida Calligraphy"/>
          <w:sz w:val="28"/>
          <w:szCs w:val="28"/>
        </w:rPr>
        <w:t>6 – Kala Bush</w:t>
      </w:r>
    </w:p>
    <w:p w14:paraId="37FEB411" w14:textId="414EB5EF" w:rsidR="005A5906" w:rsidRDefault="005A5906" w:rsidP="005A5906">
      <w:pPr>
        <w:rPr>
          <w:rFonts w:ascii="Lucida Calligraphy" w:hAnsi="Lucida Calligraphy"/>
          <w:sz w:val="28"/>
          <w:szCs w:val="28"/>
        </w:rPr>
      </w:pPr>
    </w:p>
    <w:p w14:paraId="03A66FCA" w14:textId="2FF79F5E" w:rsidR="005A5906" w:rsidRDefault="005A5906" w:rsidP="005A5906">
      <w:pPr>
        <w:rPr>
          <w:rFonts w:ascii="Lucida Calligraphy" w:hAnsi="Lucida Calligraphy"/>
          <w:sz w:val="28"/>
          <w:szCs w:val="28"/>
        </w:rPr>
      </w:pPr>
      <w:r>
        <w:rPr>
          <w:rFonts w:ascii="Lucida Calligraphy" w:hAnsi="Lucida Calligraphy"/>
          <w:sz w:val="28"/>
          <w:szCs w:val="28"/>
        </w:rPr>
        <w:tab/>
      </w:r>
      <w:r>
        <w:rPr>
          <w:rFonts w:ascii="Lucida Calligraphy" w:hAnsi="Lucida Calligraphy"/>
          <w:sz w:val="28"/>
          <w:szCs w:val="28"/>
        </w:rPr>
        <w:tab/>
        <w:t xml:space="preserve">       </w:t>
      </w:r>
    </w:p>
    <w:p w14:paraId="2B188BA3" w14:textId="67B1B797" w:rsidR="00AF2308" w:rsidRDefault="00AF2308" w:rsidP="00AF2308">
      <w:pPr>
        <w:ind w:firstLine="720"/>
        <w:rPr>
          <w:rFonts w:ascii="Lucida Calligraphy" w:hAnsi="Lucida Calligraphy"/>
          <w:sz w:val="28"/>
          <w:szCs w:val="28"/>
        </w:rPr>
      </w:pPr>
    </w:p>
    <w:p w14:paraId="6D69611A" w14:textId="77777777" w:rsidR="0007217E" w:rsidRDefault="0007217E" w:rsidP="0007217E">
      <w:pPr>
        <w:rPr>
          <w:rFonts w:ascii="Garamond" w:hAnsi="Garamond"/>
          <w:sz w:val="26"/>
          <w:szCs w:val="26"/>
        </w:rPr>
      </w:pPr>
    </w:p>
    <w:p w14:paraId="01D297D2" w14:textId="77777777" w:rsidR="0007217E" w:rsidRDefault="0007217E" w:rsidP="0007217E">
      <w:pPr>
        <w:rPr>
          <w:rFonts w:ascii="Garamond" w:hAnsi="Garamond"/>
          <w:sz w:val="26"/>
          <w:szCs w:val="26"/>
        </w:rPr>
      </w:pPr>
    </w:p>
    <w:p w14:paraId="1BC143FB" w14:textId="77777777" w:rsidR="0007217E" w:rsidRDefault="0007217E" w:rsidP="0007217E">
      <w:pPr>
        <w:rPr>
          <w:rFonts w:ascii="Garamond" w:hAnsi="Garamond"/>
          <w:sz w:val="26"/>
          <w:szCs w:val="26"/>
        </w:rPr>
      </w:pPr>
    </w:p>
    <w:p w14:paraId="22FC249A" w14:textId="3E14F652" w:rsidR="00B00E0B" w:rsidRDefault="00B00E0B" w:rsidP="00B00E0B">
      <w:pPr>
        <w:ind w:firstLine="720"/>
        <w:rPr>
          <w:rFonts w:ascii="Lucida Calligraphy" w:hAnsi="Lucida Calligraphy"/>
          <w:sz w:val="28"/>
          <w:szCs w:val="28"/>
        </w:rPr>
      </w:pPr>
    </w:p>
    <w:p w14:paraId="453A817A" w14:textId="70860F6B" w:rsidR="00B00E0B" w:rsidRDefault="00B00E0B" w:rsidP="00B00E0B">
      <w:pPr>
        <w:ind w:firstLine="720"/>
        <w:rPr>
          <w:rFonts w:ascii="Lucida Calligraphy" w:hAnsi="Lucida Calligraphy"/>
          <w:sz w:val="28"/>
          <w:szCs w:val="28"/>
        </w:rPr>
      </w:pPr>
    </w:p>
    <w:p w14:paraId="71A26D07" w14:textId="6A859BE0" w:rsidR="000F0B4B" w:rsidRPr="00F20A5D" w:rsidRDefault="00F20A5D" w:rsidP="000F0B4B">
      <w:pPr>
        <w:rPr>
          <w:rFonts w:ascii="Lucida Calligraphy" w:hAnsi="Lucida Calligraphy"/>
          <w:sz w:val="28"/>
          <w:szCs w:val="28"/>
        </w:rPr>
      </w:pPr>
      <w:r>
        <w:rPr>
          <w:rFonts w:ascii="Lucida Calligraphy" w:hAnsi="Lucida Calligraphy"/>
          <w:sz w:val="28"/>
          <w:szCs w:val="28"/>
        </w:rPr>
        <w:lastRenderedPageBreak/>
        <w:t xml:space="preserve">                      </w:t>
      </w:r>
    </w:p>
    <w:p w14:paraId="1CB9045A" w14:textId="77777777" w:rsidR="000D0F22" w:rsidRDefault="000D0F22" w:rsidP="006C7DDD">
      <w:pPr>
        <w:rPr>
          <w:rFonts w:ascii="Lucida Calligraphy" w:hAnsi="Lucida Calligraphy"/>
          <w:sz w:val="28"/>
          <w:szCs w:val="28"/>
        </w:rPr>
      </w:pPr>
    </w:p>
    <w:p w14:paraId="3A380270" w14:textId="3E13E806" w:rsidR="00BA4631" w:rsidRPr="006C7DDD" w:rsidRDefault="00AF2308" w:rsidP="006C7DDD">
      <w:pPr>
        <w:rPr>
          <w:rFonts w:ascii="Lucida Calligraphy" w:hAnsi="Lucida Calligraphy"/>
          <w:sz w:val="28"/>
          <w:szCs w:val="28"/>
        </w:rPr>
      </w:pPr>
      <w:r>
        <w:rPr>
          <w:rFonts w:ascii="Lucida Calligraphy" w:hAnsi="Lucida Calligraphy"/>
          <w:sz w:val="28"/>
          <w:szCs w:val="28"/>
        </w:rPr>
        <w:tab/>
      </w:r>
      <w:r>
        <w:rPr>
          <w:rFonts w:ascii="Lucida Calligraphy" w:hAnsi="Lucida Calligraphy"/>
          <w:sz w:val="28"/>
          <w:szCs w:val="28"/>
        </w:rPr>
        <w:tab/>
        <w:t xml:space="preserve">      </w:t>
      </w:r>
      <w:r w:rsidR="001F4093">
        <w:rPr>
          <w:rFonts w:ascii="Garamond" w:hAnsi="Garamond"/>
          <w:sz w:val="26"/>
          <w:szCs w:val="26"/>
        </w:rPr>
        <w:t xml:space="preserve">                   </w:t>
      </w:r>
    </w:p>
    <w:p w14:paraId="38B42B3B" w14:textId="55F15A40" w:rsidR="006A6371" w:rsidRDefault="00BA4631" w:rsidP="008A4FCA">
      <w:pPr>
        <w:widowControl w:val="0"/>
        <w:rPr>
          <w:rFonts w:ascii="Lucida Calligraphy" w:hAnsi="Lucida Calligraphy"/>
          <w:sz w:val="28"/>
          <w:szCs w:val="28"/>
        </w:rPr>
      </w:pPr>
      <w:r>
        <w:rPr>
          <w:rFonts w:ascii="Garamond" w:hAnsi="Garamond"/>
          <w:noProof/>
          <w:sz w:val="26"/>
          <w:szCs w:val="26"/>
        </w:rPr>
        <w:t xml:space="preserve">                </w:t>
      </w:r>
      <w:r w:rsidR="000E2BF0">
        <w:rPr>
          <w:rFonts w:ascii="Garamond" w:hAnsi="Garamond"/>
          <w:noProof/>
          <w:sz w:val="26"/>
          <w:szCs w:val="26"/>
        </w:rPr>
        <w:t xml:space="preserve">  </w:t>
      </w:r>
      <w:r w:rsidR="007C7932">
        <w:rPr>
          <w:rFonts w:ascii="Garamond" w:hAnsi="Garamond"/>
          <w:noProof/>
          <w:sz w:val="26"/>
          <w:szCs w:val="26"/>
        </w:rPr>
        <w:t xml:space="preserve">  </w:t>
      </w:r>
      <w:r w:rsidR="000E2BF0">
        <w:rPr>
          <w:rFonts w:ascii="Garamond" w:hAnsi="Garamond"/>
          <w:noProof/>
          <w:sz w:val="26"/>
          <w:szCs w:val="26"/>
        </w:rPr>
        <w:t xml:space="preserve">   </w:t>
      </w:r>
      <w:r w:rsidR="00FE3522">
        <w:rPr>
          <w:rFonts w:ascii="Garamond" w:hAnsi="Garamond"/>
          <w:noProof/>
          <w:sz w:val="26"/>
          <w:szCs w:val="26"/>
        </w:rPr>
        <w:t xml:space="preserve">  </w:t>
      </w:r>
      <w:r w:rsidR="00324BCE">
        <w:rPr>
          <w:rFonts w:ascii="Garamond" w:hAnsi="Garamond"/>
          <w:noProof/>
          <w:sz w:val="26"/>
          <w:szCs w:val="26"/>
        </w:rPr>
        <w:t xml:space="preserve">        </w:t>
      </w:r>
      <w:r w:rsidR="00324BCE" w:rsidRPr="004C1406">
        <w:rPr>
          <w:rFonts w:ascii="Garamond" w:hAnsi="Garamond"/>
          <w:noProof/>
          <w:sz w:val="26"/>
          <w:szCs w:val="26"/>
        </w:rPr>
        <w:drawing>
          <wp:inline distT="0" distB="0" distL="0" distR="0" wp14:anchorId="26A3DC0B" wp14:editId="6B7ECCEF">
            <wp:extent cx="1648416" cy="1380066"/>
            <wp:effectExtent l="0" t="0" r="952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1836018" cy="1537128"/>
                    </a:xfrm>
                    <a:prstGeom prst="rect">
                      <a:avLst/>
                    </a:prstGeom>
                  </pic:spPr>
                </pic:pic>
              </a:graphicData>
            </a:graphic>
          </wp:inline>
        </w:drawing>
      </w:r>
    </w:p>
    <w:p w14:paraId="54C7CE91" w14:textId="0D7BA58D" w:rsidR="00025529" w:rsidRPr="00430277" w:rsidRDefault="00465CA8" w:rsidP="00465CA8">
      <w:pPr>
        <w:widowControl w:val="0"/>
        <w:rPr>
          <w:rFonts w:eastAsia="Calibri"/>
        </w:rPr>
      </w:pPr>
      <w:r>
        <w:rPr>
          <w:rFonts w:ascii="Lucida Calligraphy" w:hAnsi="Lucida Calligraphy"/>
          <w:sz w:val="28"/>
          <w:szCs w:val="28"/>
        </w:rPr>
        <w:t xml:space="preserve">        </w:t>
      </w:r>
      <w:r w:rsidR="0042683A">
        <w:rPr>
          <w:rFonts w:ascii="Lucida Calligraphy" w:hAnsi="Lucida Calligraphy"/>
          <w:sz w:val="28"/>
          <w:szCs w:val="28"/>
        </w:rPr>
        <w:t xml:space="preserve">   </w:t>
      </w:r>
      <w:r w:rsidR="0079577B">
        <w:rPr>
          <w:rFonts w:ascii="Lucida Calligraphy" w:hAnsi="Lucida Calligraphy"/>
          <w:sz w:val="28"/>
          <w:szCs w:val="28"/>
        </w:rPr>
        <w:t xml:space="preserve">   </w:t>
      </w:r>
      <w:r w:rsidR="00662C29">
        <w:rPr>
          <w:rFonts w:ascii="Lucida Calligraphy" w:hAnsi="Lucida Calligraphy"/>
          <w:sz w:val="28"/>
          <w:szCs w:val="28"/>
        </w:rPr>
        <w:t xml:space="preserve"> </w:t>
      </w:r>
      <w:r w:rsidR="00E3517C">
        <w:rPr>
          <w:rFonts w:ascii="Lucida Calligraphy" w:hAnsi="Lucida Calligraphy"/>
          <w:sz w:val="28"/>
          <w:szCs w:val="28"/>
        </w:rPr>
        <w:t xml:space="preserve"> </w:t>
      </w:r>
      <w:r w:rsidR="00B257B4">
        <w:rPr>
          <w:rFonts w:ascii="Garamond" w:hAnsi="Garamond"/>
          <w:sz w:val="26"/>
          <w:szCs w:val="26"/>
        </w:rPr>
        <w:t xml:space="preserve">  </w:t>
      </w:r>
    </w:p>
    <w:p w14:paraId="5B1C2F6C" w14:textId="0CEF4735" w:rsidR="00CF4E03" w:rsidRPr="00FB79FF" w:rsidRDefault="00CF4E03" w:rsidP="00B237F3">
      <w:pPr>
        <w:rPr>
          <w:rFonts w:ascii="Garamond" w:eastAsia="Calibri" w:hAnsi="Garamond"/>
          <w:b/>
          <w:i/>
          <w:sz w:val="26"/>
          <w:szCs w:val="26"/>
        </w:rPr>
      </w:pPr>
    </w:p>
    <w:p w14:paraId="2E32D34E" w14:textId="77777777" w:rsidR="0081278B" w:rsidRDefault="00B9592D" w:rsidP="005A3869">
      <w:pPr>
        <w:pStyle w:val="ListParagraph"/>
        <w:numPr>
          <w:ilvl w:val="0"/>
          <w:numId w:val="1"/>
        </w:numPr>
        <w:rPr>
          <w:rFonts w:ascii="Garamond" w:hAnsi="Garamond"/>
          <w:sz w:val="26"/>
          <w:szCs w:val="26"/>
        </w:rPr>
      </w:pPr>
      <w:r>
        <w:rPr>
          <w:rFonts w:ascii="Garamond" w:hAnsi="Garamond"/>
          <w:sz w:val="26"/>
          <w:szCs w:val="26"/>
        </w:rPr>
        <w:t xml:space="preserve">Those that are homebound and in nursing homes: </w:t>
      </w:r>
    </w:p>
    <w:p w14:paraId="77E26BE3" w14:textId="5265768C" w:rsidR="009C4F0A" w:rsidRDefault="00E83810" w:rsidP="009C4F0A">
      <w:pPr>
        <w:pStyle w:val="ListParagraph"/>
        <w:rPr>
          <w:rFonts w:ascii="Garamond" w:hAnsi="Garamond"/>
          <w:sz w:val="26"/>
          <w:szCs w:val="26"/>
        </w:rPr>
      </w:pPr>
      <w:r>
        <w:rPr>
          <w:rFonts w:ascii="Garamond" w:hAnsi="Garamond"/>
          <w:sz w:val="26"/>
          <w:szCs w:val="26"/>
        </w:rPr>
        <w:t xml:space="preserve">Joann Paulsen, </w:t>
      </w:r>
      <w:r w:rsidR="004E1F9A">
        <w:rPr>
          <w:rFonts w:ascii="Garamond" w:hAnsi="Garamond"/>
          <w:sz w:val="26"/>
          <w:szCs w:val="26"/>
        </w:rPr>
        <w:t xml:space="preserve">Rich VanDerBrink </w:t>
      </w:r>
      <w:r w:rsidR="00A01130" w:rsidRPr="004F04A8">
        <w:rPr>
          <w:rFonts w:ascii="Garamond" w:hAnsi="Garamond"/>
          <w:sz w:val="26"/>
          <w:szCs w:val="26"/>
        </w:rPr>
        <w:t>and Lucy VanWyhe</w:t>
      </w:r>
      <w:r w:rsidR="009C4F0A">
        <w:rPr>
          <w:rFonts w:ascii="Garamond" w:hAnsi="Garamond"/>
          <w:sz w:val="26"/>
          <w:szCs w:val="26"/>
        </w:rPr>
        <w:t>.</w:t>
      </w:r>
    </w:p>
    <w:p w14:paraId="1981B4CD" w14:textId="77777777" w:rsidR="00927455" w:rsidRDefault="00927455" w:rsidP="009C4F0A">
      <w:pPr>
        <w:pStyle w:val="ListParagraph"/>
        <w:rPr>
          <w:rFonts w:ascii="Garamond" w:hAnsi="Garamond"/>
          <w:sz w:val="26"/>
          <w:szCs w:val="26"/>
        </w:rPr>
      </w:pPr>
    </w:p>
    <w:p w14:paraId="3FFE18FB" w14:textId="76D1E981" w:rsidR="007C7932" w:rsidRPr="008B3C7D" w:rsidRDefault="009C4F0A" w:rsidP="008B3C7D">
      <w:pPr>
        <w:pStyle w:val="ListParagraph"/>
        <w:numPr>
          <w:ilvl w:val="0"/>
          <w:numId w:val="1"/>
        </w:numPr>
        <w:spacing w:before="240"/>
        <w:rPr>
          <w:rFonts w:ascii="Garamond" w:hAnsi="Garamond"/>
          <w:sz w:val="26"/>
          <w:szCs w:val="26"/>
        </w:rPr>
      </w:pPr>
      <w:r w:rsidRPr="009C4F0A">
        <w:rPr>
          <w:rFonts w:ascii="Garamond" w:hAnsi="Garamond"/>
          <w:sz w:val="26"/>
          <w:szCs w:val="26"/>
        </w:rPr>
        <w:t>T</w:t>
      </w:r>
      <w:r w:rsidR="00EB0DE7" w:rsidRPr="009C4F0A">
        <w:rPr>
          <w:rFonts w:ascii="Garamond" w:hAnsi="Garamond"/>
          <w:sz w:val="26"/>
          <w:szCs w:val="26"/>
        </w:rPr>
        <w:t>hose in our church and community who are dealing with cancer</w:t>
      </w:r>
      <w:r w:rsidR="00FB4864" w:rsidRPr="009C4F0A">
        <w:rPr>
          <w:rFonts w:ascii="Garamond" w:hAnsi="Garamond"/>
          <w:sz w:val="26"/>
          <w:szCs w:val="26"/>
        </w:rPr>
        <w:t xml:space="preserve">: </w:t>
      </w:r>
      <w:r w:rsidR="00B65C3B" w:rsidRPr="009C4F0A">
        <w:rPr>
          <w:rFonts w:ascii="Garamond" w:hAnsi="Garamond"/>
          <w:sz w:val="26"/>
          <w:szCs w:val="26"/>
        </w:rPr>
        <w:t xml:space="preserve">Marv Albers, </w:t>
      </w:r>
      <w:r w:rsidR="00CB4942">
        <w:rPr>
          <w:rFonts w:ascii="Garamond" w:hAnsi="Garamond"/>
          <w:sz w:val="26"/>
          <w:szCs w:val="26"/>
        </w:rPr>
        <w:t>Rodney Bajema,</w:t>
      </w:r>
      <w:r w:rsidR="00712186">
        <w:rPr>
          <w:rFonts w:ascii="Garamond" w:hAnsi="Garamond"/>
          <w:sz w:val="26"/>
          <w:szCs w:val="26"/>
        </w:rPr>
        <w:t xml:space="preserve"> </w:t>
      </w:r>
      <w:r w:rsidR="00071046">
        <w:rPr>
          <w:rFonts w:ascii="Garamond" w:hAnsi="Garamond"/>
          <w:sz w:val="26"/>
          <w:szCs w:val="26"/>
        </w:rPr>
        <w:t xml:space="preserve">Ron Behr, </w:t>
      </w:r>
      <w:r w:rsidR="00377FB7">
        <w:rPr>
          <w:rFonts w:ascii="Garamond" w:hAnsi="Garamond"/>
          <w:sz w:val="26"/>
          <w:szCs w:val="26"/>
        </w:rPr>
        <w:t xml:space="preserve">Doug Chapman, </w:t>
      </w:r>
      <w:r w:rsidR="00AF4663">
        <w:rPr>
          <w:rFonts w:ascii="Garamond" w:hAnsi="Garamond"/>
          <w:sz w:val="26"/>
          <w:szCs w:val="26"/>
        </w:rPr>
        <w:t>Sarah Drenth,</w:t>
      </w:r>
      <w:r w:rsidR="00355D79">
        <w:rPr>
          <w:rFonts w:ascii="Garamond" w:hAnsi="Garamond"/>
          <w:sz w:val="26"/>
          <w:szCs w:val="26"/>
        </w:rPr>
        <w:t xml:space="preserve"> Vernon Fick, </w:t>
      </w:r>
      <w:r w:rsidR="00ED7CD7">
        <w:rPr>
          <w:rFonts w:ascii="Garamond" w:hAnsi="Garamond"/>
          <w:sz w:val="26"/>
          <w:szCs w:val="26"/>
        </w:rPr>
        <w:t>Holly Horstman,</w:t>
      </w:r>
      <w:r w:rsidR="0060468F">
        <w:rPr>
          <w:rFonts w:ascii="Garamond" w:hAnsi="Garamond"/>
          <w:sz w:val="26"/>
          <w:szCs w:val="26"/>
        </w:rPr>
        <w:t xml:space="preserve"> </w:t>
      </w:r>
      <w:r w:rsidR="00FA6072" w:rsidRPr="009C4F0A">
        <w:rPr>
          <w:rFonts w:ascii="Garamond" w:hAnsi="Garamond"/>
          <w:sz w:val="26"/>
          <w:szCs w:val="26"/>
        </w:rPr>
        <w:t>Heather Johnson,</w:t>
      </w:r>
      <w:r w:rsidR="00D35FD1" w:rsidRPr="009C4F0A">
        <w:rPr>
          <w:rFonts w:ascii="Garamond" w:hAnsi="Garamond"/>
          <w:sz w:val="26"/>
          <w:szCs w:val="26"/>
        </w:rPr>
        <w:t xml:space="preserve"> </w:t>
      </w:r>
      <w:r w:rsidR="006E1CB5" w:rsidRPr="009C4F0A">
        <w:rPr>
          <w:rFonts w:ascii="Garamond" w:hAnsi="Garamond"/>
          <w:sz w:val="26"/>
          <w:szCs w:val="26"/>
        </w:rPr>
        <w:t>Shane McMath,</w:t>
      </w:r>
      <w:r w:rsidR="00AE5259" w:rsidRPr="009C4F0A">
        <w:rPr>
          <w:rFonts w:ascii="Garamond" w:hAnsi="Garamond"/>
          <w:sz w:val="26"/>
          <w:szCs w:val="26"/>
        </w:rPr>
        <w:t xml:space="preserve"> </w:t>
      </w:r>
      <w:r w:rsidR="00D96E5D" w:rsidRPr="009C4F0A">
        <w:rPr>
          <w:rFonts w:ascii="Garamond" w:hAnsi="Garamond"/>
          <w:sz w:val="26"/>
          <w:szCs w:val="26"/>
        </w:rPr>
        <w:t xml:space="preserve">Robert Sandbulte, </w:t>
      </w:r>
      <w:r w:rsidR="00365581">
        <w:rPr>
          <w:rFonts w:ascii="Garamond" w:hAnsi="Garamond"/>
          <w:sz w:val="26"/>
          <w:szCs w:val="26"/>
        </w:rPr>
        <w:t>Merle Sandstede,</w:t>
      </w:r>
      <w:r w:rsidR="00F443C3" w:rsidRPr="009C4F0A">
        <w:rPr>
          <w:rFonts w:ascii="Garamond" w:hAnsi="Garamond"/>
          <w:sz w:val="26"/>
          <w:szCs w:val="26"/>
        </w:rPr>
        <w:t xml:space="preserve"> </w:t>
      </w:r>
      <w:r w:rsidR="00CB6A7B" w:rsidRPr="009C4F0A">
        <w:rPr>
          <w:rFonts w:ascii="Garamond" w:hAnsi="Garamond"/>
          <w:sz w:val="26"/>
          <w:szCs w:val="26"/>
        </w:rPr>
        <w:t>R</w:t>
      </w:r>
      <w:r w:rsidR="00A22B55" w:rsidRPr="009C4F0A">
        <w:rPr>
          <w:rFonts w:ascii="Garamond" w:hAnsi="Garamond"/>
          <w:sz w:val="26"/>
          <w:szCs w:val="26"/>
        </w:rPr>
        <w:t>ick Tatge</w:t>
      </w:r>
      <w:r w:rsidR="00116223" w:rsidRPr="009C4F0A">
        <w:rPr>
          <w:rFonts w:ascii="Garamond" w:hAnsi="Garamond"/>
          <w:sz w:val="26"/>
          <w:szCs w:val="26"/>
        </w:rPr>
        <w:t>,</w:t>
      </w:r>
      <w:r w:rsidR="006B7AB6" w:rsidRPr="009C4F0A">
        <w:rPr>
          <w:rFonts w:ascii="Garamond" w:hAnsi="Garamond"/>
          <w:sz w:val="26"/>
          <w:szCs w:val="26"/>
        </w:rPr>
        <w:t xml:space="preserve"> </w:t>
      </w:r>
      <w:r w:rsidR="006836C1" w:rsidRPr="009C4F0A">
        <w:rPr>
          <w:rFonts w:ascii="Garamond" w:hAnsi="Garamond"/>
          <w:sz w:val="26"/>
          <w:szCs w:val="26"/>
        </w:rPr>
        <w:t>Bernice Tilstra,</w:t>
      </w:r>
      <w:r w:rsidR="00E97F05" w:rsidRPr="009C4F0A">
        <w:rPr>
          <w:rFonts w:ascii="Garamond" w:hAnsi="Garamond"/>
          <w:sz w:val="26"/>
          <w:szCs w:val="26"/>
        </w:rPr>
        <w:t xml:space="preserve"> </w:t>
      </w:r>
      <w:r w:rsidR="00E97F05" w:rsidRPr="00126ECC">
        <w:rPr>
          <w:rFonts w:ascii="Garamond" w:hAnsi="Garamond"/>
          <w:sz w:val="26"/>
          <w:szCs w:val="26"/>
        </w:rPr>
        <w:t xml:space="preserve">and </w:t>
      </w:r>
      <w:r w:rsidR="00077F1E" w:rsidRPr="00126ECC">
        <w:rPr>
          <w:rFonts w:ascii="Garamond" w:hAnsi="Garamond"/>
          <w:sz w:val="26"/>
          <w:szCs w:val="26"/>
        </w:rPr>
        <w:t>Sheila Vis</w:t>
      </w:r>
      <w:r w:rsidR="00E97F05" w:rsidRPr="00126ECC">
        <w:rPr>
          <w:rFonts w:ascii="Garamond" w:hAnsi="Garamond"/>
          <w:sz w:val="26"/>
          <w:szCs w:val="26"/>
        </w:rPr>
        <w:t>.</w:t>
      </w:r>
    </w:p>
    <w:p w14:paraId="51AEDB56" w14:textId="77777777" w:rsidR="00E04624" w:rsidRPr="00E04624" w:rsidRDefault="00E04624" w:rsidP="00E04624">
      <w:pPr>
        <w:pStyle w:val="ListParagraph"/>
        <w:rPr>
          <w:rFonts w:ascii="Garamond" w:hAnsi="Garamond"/>
          <w:sz w:val="26"/>
          <w:szCs w:val="26"/>
        </w:rPr>
      </w:pPr>
    </w:p>
    <w:p w14:paraId="437F709A" w14:textId="320BA38C" w:rsidR="00C36B77" w:rsidRDefault="00CB4942" w:rsidP="0089604F">
      <w:pPr>
        <w:pStyle w:val="ListParagraph"/>
        <w:numPr>
          <w:ilvl w:val="0"/>
          <w:numId w:val="1"/>
        </w:numPr>
        <w:spacing w:before="240"/>
        <w:rPr>
          <w:rFonts w:ascii="Garamond" w:hAnsi="Garamond"/>
          <w:sz w:val="26"/>
          <w:szCs w:val="26"/>
        </w:rPr>
      </w:pPr>
      <w:r>
        <w:rPr>
          <w:rFonts w:ascii="Garamond" w:hAnsi="Garamond"/>
          <w:sz w:val="26"/>
          <w:szCs w:val="26"/>
        </w:rPr>
        <w:t>John VanMaanen as he deals with pain from a broken vertebrae.</w:t>
      </w:r>
    </w:p>
    <w:p w14:paraId="7727F474" w14:textId="77777777" w:rsidR="00BE1D24" w:rsidRPr="00BE1D24" w:rsidRDefault="00BE1D24" w:rsidP="00BE1D24">
      <w:pPr>
        <w:pStyle w:val="ListParagraph"/>
        <w:rPr>
          <w:rFonts w:ascii="Garamond" w:hAnsi="Garamond"/>
          <w:sz w:val="26"/>
          <w:szCs w:val="26"/>
        </w:rPr>
      </w:pPr>
    </w:p>
    <w:p w14:paraId="038DEF74" w14:textId="39512305" w:rsidR="00BE1D24" w:rsidRPr="0089604F" w:rsidRDefault="00BE1D24" w:rsidP="0089604F">
      <w:pPr>
        <w:pStyle w:val="ListParagraph"/>
        <w:numPr>
          <w:ilvl w:val="0"/>
          <w:numId w:val="1"/>
        </w:numPr>
        <w:spacing w:before="240"/>
        <w:rPr>
          <w:rFonts w:ascii="Garamond" w:hAnsi="Garamond"/>
          <w:sz w:val="26"/>
          <w:szCs w:val="26"/>
        </w:rPr>
      </w:pPr>
      <w:r>
        <w:rPr>
          <w:rFonts w:ascii="Garamond" w:hAnsi="Garamond"/>
          <w:sz w:val="26"/>
          <w:szCs w:val="26"/>
        </w:rPr>
        <w:t>Lucy VanWyhe as she heals from a broken hip.</w:t>
      </w:r>
    </w:p>
    <w:p w14:paraId="6CB2FA50" w14:textId="7186E8C1" w:rsidR="00E64E90" w:rsidRPr="00E64E90" w:rsidRDefault="008010EA" w:rsidP="00E64E90">
      <w:pPr>
        <w:spacing w:before="240"/>
        <w:rPr>
          <w:rFonts w:ascii="Garamond" w:hAnsi="Garamond"/>
          <w:noProof/>
          <w:sz w:val="26"/>
          <w:szCs w:val="26"/>
        </w:rPr>
      </w:pPr>
      <w:r>
        <w:rPr>
          <w:rFonts w:ascii="Garamond" w:hAnsi="Garamond"/>
          <w:noProof/>
          <w:sz w:val="26"/>
          <w:szCs w:val="26"/>
        </w:rPr>
        <w:t xml:space="preserve">                                        </w:t>
      </w:r>
    </w:p>
    <w:p w14:paraId="5A9B6069" w14:textId="77777777" w:rsidR="00835848" w:rsidRDefault="00F97632" w:rsidP="00B9560D">
      <w:pPr>
        <w:rPr>
          <w:rFonts w:ascii="Garamond" w:hAnsi="Garamond"/>
          <w:noProof/>
          <w:sz w:val="26"/>
          <w:szCs w:val="26"/>
        </w:rPr>
      </w:pPr>
      <w:r>
        <w:rPr>
          <w:rFonts w:ascii="Garamond" w:hAnsi="Garamond"/>
          <w:noProof/>
          <w:sz w:val="26"/>
          <w:szCs w:val="26"/>
        </w:rPr>
        <w:t xml:space="preserve">        </w:t>
      </w:r>
    </w:p>
    <w:p w14:paraId="2C745783" w14:textId="77777777" w:rsidR="00835848" w:rsidRDefault="00835848" w:rsidP="00B9560D">
      <w:pPr>
        <w:rPr>
          <w:rFonts w:ascii="Garamond" w:hAnsi="Garamond"/>
          <w:noProof/>
          <w:sz w:val="26"/>
          <w:szCs w:val="26"/>
        </w:rPr>
      </w:pPr>
    </w:p>
    <w:p w14:paraId="7D1B477E" w14:textId="77777777" w:rsidR="00835848" w:rsidRDefault="00835848" w:rsidP="00B9560D">
      <w:pPr>
        <w:rPr>
          <w:rFonts w:ascii="Garamond" w:hAnsi="Garamond"/>
          <w:noProof/>
          <w:sz w:val="26"/>
          <w:szCs w:val="26"/>
        </w:rPr>
      </w:pPr>
    </w:p>
    <w:p w14:paraId="056DA251" w14:textId="77777777" w:rsidR="00835848" w:rsidRDefault="00835848" w:rsidP="00B9560D">
      <w:pPr>
        <w:rPr>
          <w:rFonts w:ascii="Garamond" w:hAnsi="Garamond"/>
          <w:noProof/>
          <w:sz w:val="26"/>
          <w:szCs w:val="26"/>
        </w:rPr>
      </w:pPr>
    </w:p>
    <w:p w14:paraId="17E4C8F2" w14:textId="5DC997A7" w:rsidR="00A72188" w:rsidRPr="00F7686F" w:rsidRDefault="00F97632" w:rsidP="00F7686F">
      <w:pPr>
        <w:rPr>
          <w:rFonts w:ascii="Garamond" w:hAnsi="Garamond"/>
          <w:noProof/>
          <w:sz w:val="26"/>
          <w:szCs w:val="26"/>
        </w:rPr>
      </w:pPr>
      <w:r>
        <w:rPr>
          <w:rFonts w:ascii="Garamond" w:hAnsi="Garamond"/>
          <w:noProof/>
          <w:sz w:val="26"/>
          <w:szCs w:val="26"/>
        </w:rPr>
        <w:t xml:space="preserve">                         </w:t>
      </w:r>
    </w:p>
    <w:p w14:paraId="26E64251" w14:textId="6A8AD8EB" w:rsidR="00A72188" w:rsidRDefault="00A72188" w:rsidP="00A72188">
      <w:pPr>
        <w:rPr>
          <w:rFonts w:ascii="Garamond" w:hAnsi="Garamond"/>
          <w:noProof/>
          <w:sz w:val="26"/>
          <w:szCs w:val="26"/>
        </w:rPr>
      </w:pPr>
    </w:p>
    <w:p w14:paraId="6BB091C0" w14:textId="6FD45F8B" w:rsidR="00A72188" w:rsidRDefault="00A72188" w:rsidP="00A72188">
      <w:pPr>
        <w:rPr>
          <w:rFonts w:ascii="Garamond" w:hAnsi="Garamond"/>
          <w:noProof/>
          <w:sz w:val="26"/>
          <w:szCs w:val="26"/>
        </w:rPr>
      </w:pPr>
    </w:p>
    <w:p w14:paraId="41624DCF" w14:textId="734FD0D8" w:rsidR="00A72188" w:rsidRDefault="00A72188" w:rsidP="00A72188">
      <w:pPr>
        <w:rPr>
          <w:rFonts w:ascii="Garamond" w:hAnsi="Garamond"/>
          <w:noProof/>
          <w:sz w:val="26"/>
          <w:szCs w:val="26"/>
        </w:rPr>
      </w:pPr>
    </w:p>
    <w:p w14:paraId="580BD5B8" w14:textId="5912D95F" w:rsidR="00A72188" w:rsidRDefault="00A72188" w:rsidP="00A72188">
      <w:pPr>
        <w:rPr>
          <w:rFonts w:ascii="Garamond" w:hAnsi="Garamond"/>
          <w:noProof/>
          <w:sz w:val="26"/>
          <w:szCs w:val="26"/>
        </w:rPr>
      </w:pPr>
    </w:p>
    <w:p w14:paraId="4329F012" w14:textId="3AEBC538" w:rsidR="00A72188" w:rsidRDefault="00A72188" w:rsidP="00A72188">
      <w:pPr>
        <w:rPr>
          <w:rFonts w:ascii="Garamond" w:hAnsi="Garamond"/>
          <w:noProof/>
          <w:sz w:val="26"/>
          <w:szCs w:val="26"/>
        </w:rPr>
      </w:pPr>
    </w:p>
    <w:p w14:paraId="7995EFD4" w14:textId="53F15075" w:rsidR="00A72188" w:rsidRDefault="00A72188" w:rsidP="00A72188">
      <w:pPr>
        <w:rPr>
          <w:rFonts w:ascii="Garamond" w:hAnsi="Garamond"/>
          <w:noProof/>
          <w:sz w:val="26"/>
          <w:szCs w:val="26"/>
        </w:rPr>
      </w:pPr>
    </w:p>
    <w:p w14:paraId="56BD538B" w14:textId="4A06BDC8" w:rsidR="00332704" w:rsidRDefault="00332704" w:rsidP="006E73E5">
      <w:pPr>
        <w:rPr>
          <w:rFonts w:ascii="Garamond" w:hAnsi="Garamond"/>
          <w:b/>
          <w:sz w:val="26"/>
          <w:szCs w:val="26"/>
        </w:rPr>
      </w:pPr>
      <w:r>
        <w:rPr>
          <w:rFonts w:ascii="Garamond" w:hAnsi="Garamond"/>
          <w:b/>
          <w:sz w:val="26"/>
          <w:szCs w:val="26"/>
        </w:rPr>
        <w:t xml:space="preserve">  </w:t>
      </w:r>
      <w:r w:rsidR="00A72188">
        <w:rPr>
          <w:rFonts w:ascii="Garamond" w:hAnsi="Garamond"/>
          <w:b/>
          <w:sz w:val="26"/>
          <w:szCs w:val="26"/>
        </w:rPr>
        <w:t xml:space="preserve">                         </w:t>
      </w:r>
      <w:r>
        <w:rPr>
          <w:rFonts w:ascii="Garamond" w:hAnsi="Garamond"/>
          <w:b/>
          <w:sz w:val="26"/>
          <w:szCs w:val="26"/>
        </w:rPr>
        <w:t xml:space="preserve">  </w:t>
      </w:r>
      <w:r w:rsidRPr="00332704">
        <w:rPr>
          <w:rFonts w:ascii="Garamond" w:hAnsi="Garamond"/>
          <w:b/>
          <w:noProof/>
          <w:sz w:val="26"/>
          <w:szCs w:val="26"/>
        </w:rPr>
        <w:drawing>
          <wp:inline distT="0" distB="0" distL="0" distR="0" wp14:anchorId="797CEE15" wp14:editId="689B5F1F">
            <wp:extent cx="1608328" cy="1608328"/>
            <wp:effectExtent l="0" t="0" r="0" b="0"/>
            <wp:docPr id="1" name="Picture 1" descr="Bible Trivia! - TriviaCreat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ible Trivia! - TriviaCreator"/>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633302" cy="1633302"/>
                    </a:xfrm>
                    <a:prstGeom prst="rect">
                      <a:avLst/>
                    </a:prstGeom>
                    <a:noFill/>
                    <a:ln>
                      <a:noFill/>
                    </a:ln>
                  </pic:spPr>
                </pic:pic>
              </a:graphicData>
            </a:graphic>
          </wp:inline>
        </w:drawing>
      </w:r>
    </w:p>
    <w:p w14:paraId="456D2686" w14:textId="77777777" w:rsidR="00332704" w:rsidRDefault="00332704" w:rsidP="006E73E5">
      <w:pPr>
        <w:rPr>
          <w:rFonts w:ascii="Garamond" w:hAnsi="Garamond"/>
          <w:b/>
          <w:sz w:val="26"/>
          <w:szCs w:val="26"/>
        </w:rPr>
      </w:pPr>
    </w:p>
    <w:p w14:paraId="4C59DE69" w14:textId="77777777" w:rsidR="00332704" w:rsidRDefault="00332704" w:rsidP="006E73E5">
      <w:pPr>
        <w:rPr>
          <w:rFonts w:ascii="Garamond" w:hAnsi="Garamond"/>
          <w:b/>
          <w:sz w:val="26"/>
          <w:szCs w:val="26"/>
        </w:rPr>
      </w:pPr>
    </w:p>
    <w:p w14:paraId="6AF420D8" w14:textId="101B47A1" w:rsidR="0078271F" w:rsidRPr="006E73E5" w:rsidRDefault="00CF48DD" w:rsidP="006E73E5">
      <w:pPr>
        <w:rPr>
          <w:rFonts w:ascii="Garamond" w:hAnsi="Garamond"/>
          <w:noProof/>
          <w:sz w:val="26"/>
          <w:szCs w:val="26"/>
        </w:rPr>
      </w:pPr>
      <w:r>
        <w:rPr>
          <w:rFonts w:ascii="Garamond" w:hAnsi="Garamond"/>
          <w:sz w:val="26"/>
          <w:szCs w:val="26"/>
        </w:rPr>
        <w:t xml:space="preserve">Here’s your chance to win a </w:t>
      </w:r>
      <w:r w:rsidR="009074CA">
        <w:rPr>
          <w:rFonts w:ascii="Garamond" w:hAnsi="Garamond"/>
          <w:sz w:val="26"/>
          <w:szCs w:val="26"/>
        </w:rPr>
        <w:t xml:space="preserve">coupon for </w:t>
      </w:r>
      <w:r>
        <w:rPr>
          <w:rFonts w:ascii="Garamond" w:hAnsi="Garamond"/>
          <w:sz w:val="26"/>
          <w:szCs w:val="26"/>
        </w:rPr>
        <w:t xml:space="preserve">$2.00 off </w:t>
      </w:r>
      <w:r w:rsidR="009074CA">
        <w:rPr>
          <w:rFonts w:ascii="Garamond" w:hAnsi="Garamond"/>
          <w:sz w:val="26"/>
          <w:szCs w:val="26"/>
        </w:rPr>
        <w:t xml:space="preserve">an </w:t>
      </w:r>
      <w:r>
        <w:rPr>
          <w:rFonts w:ascii="Garamond" w:hAnsi="Garamond"/>
          <w:sz w:val="26"/>
          <w:szCs w:val="26"/>
        </w:rPr>
        <w:t xml:space="preserve">adult buffet at </w:t>
      </w:r>
      <w:r w:rsidR="0056781A">
        <w:rPr>
          <w:rFonts w:ascii="Garamond" w:hAnsi="Garamond"/>
          <w:sz w:val="26"/>
          <w:szCs w:val="26"/>
        </w:rPr>
        <w:t xml:space="preserve">the Luverne </w:t>
      </w:r>
      <w:r>
        <w:rPr>
          <w:rFonts w:ascii="Garamond" w:hAnsi="Garamond"/>
          <w:sz w:val="26"/>
          <w:szCs w:val="26"/>
        </w:rPr>
        <w:t>Pizza Ranch. Answer the following question (don’t use AI</w:t>
      </w:r>
      <w:r w:rsidR="00DB440B">
        <w:rPr>
          <w:rFonts w:ascii="Garamond" w:hAnsi="Garamond"/>
          <w:sz w:val="26"/>
          <w:szCs w:val="26"/>
        </w:rPr>
        <w:t xml:space="preserve"> to look up your answer</w:t>
      </w:r>
      <w:r>
        <w:rPr>
          <w:rFonts w:ascii="Garamond" w:hAnsi="Garamond"/>
          <w:sz w:val="26"/>
          <w:szCs w:val="26"/>
        </w:rPr>
        <w:t xml:space="preserve">—USE YOUR BIBLE) and get your answer to Tammy by email or </w:t>
      </w:r>
      <w:r w:rsidR="009074CA">
        <w:rPr>
          <w:rFonts w:ascii="Garamond" w:hAnsi="Garamond"/>
          <w:sz w:val="26"/>
          <w:szCs w:val="26"/>
        </w:rPr>
        <w:t>text</w:t>
      </w:r>
      <w:r w:rsidR="00366882">
        <w:rPr>
          <w:rFonts w:ascii="Garamond" w:hAnsi="Garamond"/>
          <w:sz w:val="26"/>
          <w:szCs w:val="26"/>
        </w:rPr>
        <w:t xml:space="preserve"> by Friday morning</w:t>
      </w:r>
      <w:r w:rsidR="007D42BC">
        <w:rPr>
          <w:rFonts w:ascii="Garamond" w:hAnsi="Garamond"/>
          <w:sz w:val="26"/>
          <w:szCs w:val="26"/>
        </w:rPr>
        <w:t>. One winner will be randomly chosen.</w:t>
      </w:r>
    </w:p>
    <w:p w14:paraId="03C6CA80" w14:textId="77777777" w:rsidR="00C9273A" w:rsidRDefault="00C9273A" w:rsidP="00C87690">
      <w:pPr>
        <w:rPr>
          <w:rFonts w:ascii="Garamond" w:hAnsi="Garamond"/>
          <w:sz w:val="26"/>
          <w:szCs w:val="26"/>
        </w:rPr>
      </w:pPr>
    </w:p>
    <w:p w14:paraId="3EB7CE8E" w14:textId="1AC2D4E4" w:rsidR="00990C21" w:rsidRDefault="00F7686F" w:rsidP="00C87690">
      <w:pPr>
        <w:rPr>
          <w:rFonts w:ascii="Garamond" w:hAnsi="Garamond"/>
          <w:sz w:val="26"/>
          <w:szCs w:val="26"/>
        </w:rPr>
      </w:pPr>
      <w:r>
        <w:rPr>
          <w:rFonts w:ascii="Garamond" w:hAnsi="Garamond"/>
          <w:sz w:val="26"/>
          <w:szCs w:val="26"/>
        </w:rPr>
        <w:t>Answer from last week: Paul compares a Christian walk to a race. (1 Corinthians 9:24)</w:t>
      </w:r>
    </w:p>
    <w:p w14:paraId="3F6DFC9B" w14:textId="77777777" w:rsidR="00EB0BCB" w:rsidRDefault="00EB0BCB" w:rsidP="00C87690">
      <w:pPr>
        <w:rPr>
          <w:rFonts w:ascii="Garamond" w:hAnsi="Garamond"/>
          <w:sz w:val="26"/>
          <w:szCs w:val="26"/>
        </w:rPr>
      </w:pPr>
    </w:p>
    <w:p w14:paraId="6E950AD9" w14:textId="425E89ED" w:rsidR="00F7686F" w:rsidRDefault="00147B1E" w:rsidP="00C87690">
      <w:pPr>
        <w:rPr>
          <w:rFonts w:ascii="Garamond" w:hAnsi="Garamond"/>
          <w:sz w:val="26"/>
          <w:szCs w:val="26"/>
        </w:rPr>
      </w:pPr>
      <w:r>
        <w:rPr>
          <w:rFonts w:ascii="Garamond" w:hAnsi="Garamond"/>
          <w:sz w:val="26"/>
          <w:szCs w:val="26"/>
        </w:rPr>
        <w:t>No winner last week.</w:t>
      </w:r>
    </w:p>
    <w:p w14:paraId="3B7FFA8A" w14:textId="37BB4C30" w:rsidR="00660B54" w:rsidRDefault="00660B54" w:rsidP="00C87690">
      <w:pPr>
        <w:rPr>
          <w:rFonts w:ascii="Garamond" w:hAnsi="Garamond"/>
          <w:sz w:val="26"/>
          <w:szCs w:val="26"/>
        </w:rPr>
      </w:pPr>
    </w:p>
    <w:p w14:paraId="27668EED" w14:textId="2485EA7F" w:rsidR="00660B54" w:rsidRDefault="00660B54" w:rsidP="00C87690">
      <w:pPr>
        <w:rPr>
          <w:rFonts w:ascii="Garamond" w:hAnsi="Garamond"/>
          <w:sz w:val="26"/>
          <w:szCs w:val="26"/>
        </w:rPr>
      </w:pPr>
    </w:p>
    <w:p w14:paraId="4081E028" w14:textId="7ED067AA" w:rsidR="00660B54" w:rsidRDefault="00660B54" w:rsidP="00C87690">
      <w:pPr>
        <w:rPr>
          <w:rFonts w:ascii="Garamond" w:hAnsi="Garamond"/>
          <w:sz w:val="26"/>
          <w:szCs w:val="26"/>
        </w:rPr>
      </w:pPr>
      <w:r>
        <w:rPr>
          <w:rFonts w:ascii="Garamond" w:hAnsi="Garamond"/>
          <w:sz w:val="26"/>
          <w:szCs w:val="26"/>
        </w:rPr>
        <w:t xml:space="preserve">Question for this week: </w:t>
      </w:r>
      <w:r w:rsidR="00EB0BCB">
        <w:rPr>
          <w:rFonts w:ascii="Garamond" w:hAnsi="Garamond"/>
          <w:sz w:val="26"/>
          <w:szCs w:val="26"/>
        </w:rPr>
        <w:t>In the book of M</w:t>
      </w:r>
      <w:r w:rsidR="006A4F65">
        <w:rPr>
          <w:rFonts w:ascii="Garamond" w:hAnsi="Garamond"/>
          <w:sz w:val="26"/>
          <w:szCs w:val="26"/>
        </w:rPr>
        <w:t>alachi, how does God s</w:t>
      </w:r>
      <w:r w:rsidR="00EB0BCB">
        <w:rPr>
          <w:rFonts w:ascii="Garamond" w:hAnsi="Garamond"/>
          <w:sz w:val="26"/>
          <w:szCs w:val="26"/>
        </w:rPr>
        <w:t>ay that we rob him?</w:t>
      </w:r>
    </w:p>
    <w:p w14:paraId="52E9DBF9" w14:textId="3C69E593" w:rsidR="00660B54" w:rsidRDefault="00660B54" w:rsidP="00C87690">
      <w:pPr>
        <w:rPr>
          <w:rFonts w:ascii="Garamond" w:hAnsi="Garamond"/>
          <w:sz w:val="26"/>
          <w:szCs w:val="26"/>
        </w:rPr>
      </w:pPr>
    </w:p>
    <w:p w14:paraId="136AA62C" w14:textId="7D75957C" w:rsidR="006E73E5" w:rsidRDefault="006E73E5" w:rsidP="00C87690">
      <w:pPr>
        <w:rPr>
          <w:rFonts w:ascii="Garamond" w:hAnsi="Garamond"/>
          <w:sz w:val="26"/>
          <w:szCs w:val="26"/>
        </w:rPr>
      </w:pPr>
    </w:p>
    <w:p w14:paraId="634665ED" w14:textId="6AFFD325" w:rsidR="00AF2F2D" w:rsidRDefault="00AF2F2D" w:rsidP="00C87690">
      <w:pPr>
        <w:rPr>
          <w:rFonts w:ascii="Garamond" w:hAnsi="Garamond"/>
          <w:sz w:val="26"/>
          <w:szCs w:val="26"/>
        </w:rPr>
      </w:pPr>
    </w:p>
    <w:p w14:paraId="73542D05" w14:textId="7F501F4F" w:rsidR="002C0A88" w:rsidRDefault="002C0A88" w:rsidP="00C87690">
      <w:pPr>
        <w:rPr>
          <w:rFonts w:ascii="Garamond" w:hAnsi="Garamond"/>
          <w:sz w:val="26"/>
          <w:szCs w:val="26"/>
        </w:rPr>
      </w:pPr>
    </w:p>
    <w:p w14:paraId="3FCE1BB3" w14:textId="6109818F" w:rsidR="002C0A88" w:rsidRDefault="002C0A88" w:rsidP="00C87690">
      <w:pPr>
        <w:rPr>
          <w:rFonts w:ascii="Garamond" w:hAnsi="Garamond"/>
          <w:sz w:val="26"/>
          <w:szCs w:val="26"/>
        </w:rPr>
      </w:pPr>
    </w:p>
    <w:p w14:paraId="44BC3B7E" w14:textId="044323DF" w:rsidR="002C0A88" w:rsidRDefault="002C0A88" w:rsidP="00C87690">
      <w:pPr>
        <w:rPr>
          <w:rFonts w:ascii="Garamond" w:hAnsi="Garamond"/>
          <w:sz w:val="26"/>
          <w:szCs w:val="26"/>
        </w:rPr>
      </w:pPr>
    </w:p>
    <w:p w14:paraId="1EC3E659" w14:textId="5C68B0FB" w:rsidR="002C0A88" w:rsidRDefault="002C0A88" w:rsidP="00C87690">
      <w:pPr>
        <w:rPr>
          <w:rFonts w:ascii="Garamond" w:hAnsi="Garamond"/>
          <w:sz w:val="26"/>
          <w:szCs w:val="26"/>
        </w:rPr>
      </w:pPr>
    </w:p>
    <w:p w14:paraId="375A866B" w14:textId="26E38CAA" w:rsidR="002C0A88" w:rsidRDefault="002C0A88" w:rsidP="00C87690">
      <w:pPr>
        <w:rPr>
          <w:rFonts w:ascii="Garamond" w:hAnsi="Garamond"/>
          <w:sz w:val="26"/>
          <w:szCs w:val="26"/>
        </w:rPr>
      </w:pPr>
    </w:p>
    <w:p w14:paraId="02982EC7" w14:textId="234733AE" w:rsidR="002C0A88" w:rsidRDefault="002C0A88" w:rsidP="00C87690">
      <w:pPr>
        <w:rPr>
          <w:rFonts w:ascii="Garamond" w:hAnsi="Garamond"/>
          <w:sz w:val="26"/>
          <w:szCs w:val="26"/>
        </w:rPr>
      </w:pPr>
    </w:p>
    <w:p w14:paraId="7D965434" w14:textId="0B29565D" w:rsidR="002C0A88" w:rsidRDefault="002C0A88" w:rsidP="00C87690">
      <w:pPr>
        <w:rPr>
          <w:rFonts w:ascii="Garamond" w:hAnsi="Garamond"/>
          <w:sz w:val="26"/>
          <w:szCs w:val="26"/>
        </w:rPr>
      </w:pPr>
    </w:p>
    <w:p w14:paraId="58AC97EA" w14:textId="6851EB16" w:rsidR="002C0A88" w:rsidRDefault="002C0A88" w:rsidP="00C87690">
      <w:pPr>
        <w:rPr>
          <w:rFonts w:ascii="Garamond" w:hAnsi="Garamond"/>
          <w:sz w:val="26"/>
          <w:szCs w:val="26"/>
        </w:rPr>
      </w:pPr>
    </w:p>
    <w:p w14:paraId="3E1C5EEA" w14:textId="3B5D967F" w:rsidR="001961E4" w:rsidRPr="00097144" w:rsidRDefault="001961E4" w:rsidP="00C87690">
      <w:pPr>
        <w:rPr>
          <w:rFonts w:ascii="Lucida Calligraphy" w:hAnsi="Lucida Calligraphy"/>
          <w:sz w:val="28"/>
          <w:szCs w:val="28"/>
        </w:rPr>
      </w:pPr>
      <w:r>
        <w:rPr>
          <w:rFonts w:ascii="Garamond" w:hAnsi="Garamond"/>
          <w:sz w:val="26"/>
          <w:szCs w:val="26"/>
        </w:rPr>
        <w:t xml:space="preserve">If you need to contact the church secretary, Tammy Bos, you can do so by email, </w:t>
      </w:r>
      <w:hyperlink r:id="rId15" w:history="1">
        <w:r w:rsidRPr="003272FE">
          <w:rPr>
            <w:rStyle w:val="Hyperlink"/>
            <w:rFonts w:ascii="Garamond" w:hAnsi="Garamond"/>
            <w:sz w:val="26"/>
            <w:szCs w:val="26"/>
          </w:rPr>
          <w:t>steenreformed@alliancecom.net</w:t>
        </w:r>
      </w:hyperlink>
      <w:r>
        <w:rPr>
          <w:rFonts w:ascii="Garamond" w:hAnsi="Garamond"/>
          <w:sz w:val="26"/>
          <w:szCs w:val="26"/>
        </w:rPr>
        <w:t>, by calling the church during her posted office hours, or by calling/texting  at 605-951-8254. Thank you!</w:t>
      </w:r>
    </w:p>
    <w:p w14:paraId="6172120B" w14:textId="77777777" w:rsidR="001961E4" w:rsidRDefault="001961E4" w:rsidP="001961E4">
      <w:pPr>
        <w:rPr>
          <w:rFonts w:ascii="Garamond" w:eastAsia="Calibri" w:hAnsi="Garamond"/>
          <w:sz w:val="26"/>
          <w:szCs w:val="26"/>
        </w:rPr>
      </w:pPr>
    </w:p>
    <w:p w14:paraId="49AE539C" w14:textId="73DC8A98" w:rsidR="002A7687" w:rsidRDefault="001961E4" w:rsidP="001961E4">
      <w:pPr>
        <w:rPr>
          <w:rFonts w:ascii="Garamond" w:eastAsia="Calibri" w:hAnsi="Garamond"/>
          <w:sz w:val="26"/>
          <w:szCs w:val="26"/>
        </w:rPr>
      </w:pPr>
      <w:r>
        <w:rPr>
          <w:rFonts w:ascii="Garamond" w:eastAsia="Calibri" w:hAnsi="Garamond"/>
          <w:sz w:val="26"/>
          <w:szCs w:val="26"/>
        </w:rPr>
        <w:t xml:space="preserve"> </w:t>
      </w:r>
      <w:r w:rsidRPr="000D6A26">
        <w:rPr>
          <w:rFonts w:ascii="Garamond" w:eastAsia="Calibri" w:hAnsi="Garamond"/>
          <w:sz w:val="26"/>
          <w:szCs w:val="26"/>
        </w:rPr>
        <w:t>This week’s office h</w:t>
      </w:r>
      <w:r>
        <w:rPr>
          <w:rFonts w:ascii="Garamond" w:eastAsia="Calibri" w:hAnsi="Garamond"/>
          <w:sz w:val="26"/>
          <w:szCs w:val="26"/>
        </w:rPr>
        <w:t>ours</w:t>
      </w:r>
      <w:r w:rsidRPr="000D6A26">
        <w:rPr>
          <w:rFonts w:ascii="Garamond" w:eastAsia="Calibri" w:hAnsi="Garamond"/>
          <w:sz w:val="26"/>
          <w:szCs w:val="26"/>
        </w:rPr>
        <w:t xml:space="preserve"> ~</w:t>
      </w:r>
      <w:r w:rsidR="00032EE7">
        <w:rPr>
          <w:rFonts w:ascii="Garamond" w:eastAsia="Calibri" w:hAnsi="Garamond"/>
          <w:sz w:val="26"/>
          <w:szCs w:val="26"/>
        </w:rPr>
        <w:t xml:space="preserve">  </w:t>
      </w:r>
      <w:r>
        <w:rPr>
          <w:rFonts w:ascii="Garamond" w:eastAsia="Calibri" w:hAnsi="Garamond"/>
          <w:sz w:val="26"/>
          <w:szCs w:val="26"/>
        </w:rPr>
        <w:t xml:space="preserve"> </w:t>
      </w:r>
      <w:r w:rsidR="002A7687">
        <w:rPr>
          <w:rFonts w:ascii="Garamond" w:eastAsia="Calibri" w:hAnsi="Garamond"/>
          <w:sz w:val="26"/>
          <w:szCs w:val="26"/>
        </w:rPr>
        <w:t>Monday 5:30</w:t>
      </w:r>
      <w:r w:rsidR="00DC08B8">
        <w:rPr>
          <w:rFonts w:ascii="Garamond" w:eastAsia="Calibri" w:hAnsi="Garamond"/>
          <w:sz w:val="26"/>
          <w:szCs w:val="26"/>
        </w:rPr>
        <w:t xml:space="preserve"> a.m.</w:t>
      </w:r>
      <w:r w:rsidR="00F05261">
        <w:rPr>
          <w:rFonts w:ascii="Garamond" w:eastAsia="Calibri" w:hAnsi="Garamond"/>
          <w:sz w:val="26"/>
          <w:szCs w:val="26"/>
        </w:rPr>
        <w:t>-8</w:t>
      </w:r>
      <w:r w:rsidR="002A7687">
        <w:rPr>
          <w:rFonts w:ascii="Garamond" w:eastAsia="Calibri" w:hAnsi="Garamond"/>
          <w:sz w:val="26"/>
          <w:szCs w:val="26"/>
        </w:rPr>
        <w:t>:30</w:t>
      </w:r>
      <w:r w:rsidR="00DC08B8">
        <w:rPr>
          <w:rFonts w:ascii="Garamond" w:eastAsia="Calibri" w:hAnsi="Garamond"/>
          <w:sz w:val="26"/>
          <w:szCs w:val="26"/>
        </w:rPr>
        <w:t xml:space="preserve"> a.m.</w:t>
      </w:r>
    </w:p>
    <w:p w14:paraId="42219A81" w14:textId="26CE8246" w:rsidR="001961E4" w:rsidRDefault="002A7687" w:rsidP="002A7687">
      <w:pPr>
        <w:ind w:left="2160" w:firstLine="720"/>
        <w:rPr>
          <w:rFonts w:ascii="Garamond" w:eastAsia="Calibri" w:hAnsi="Garamond"/>
          <w:sz w:val="26"/>
          <w:szCs w:val="26"/>
        </w:rPr>
      </w:pPr>
      <w:r>
        <w:rPr>
          <w:rFonts w:ascii="Garamond" w:eastAsia="Calibri" w:hAnsi="Garamond"/>
          <w:sz w:val="26"/>
          <w:szCs w:val="26"/>
        </w:rPr>
        <w:t xml:space="preserve"> </w:t>
      </w:r>
      <w:r w:rsidR="001961E4">
        <w:rPr>
          <w:rFonts w:ascii="Garamond" w:eastAsia="Calibri" w:hAnsi="Garamond"/>
          <w:sz w:val="26"/>
          <w:szCs w:val="26"/>
        </w:rPr>
        <w:t>Tuesda</w:t>
      </w:r>
      <w:r w:rsidR="00550774">
        <w:rPr>
          <w:rFonts w:ascii="Garamond" w:eastAsia="Calibri" w:hAnsi="Garamond"/>
          <w:sz w:val="26"/>
          <w:szCs w:val="26"/>
        </w:rPr>
        <w:t>y 9:00-12</w:t>
      </w:r>
      <w:r w:rsidR="001961E4">
        <w:rPr>
          <w:rFonts w:ascii="Garamond" w:eastAsia="Calibri" w:hAnsi="Garamond"/>
          <w:sz w:val="26"/>
          <w:szCs w:val="26"/>
        </w:rPr>
        <w:t>:00</w:t>
      </w:r>
    </w:p>
    <w:p w14:paraId="1E311B29" w14:textId="510872BF" w:rsidR="001961E4" w:rsidRDefault="00A85197" w:rsidP="001961E4">
      <w:pPr>
        <w:ind w:left="2160" w:firstLine="720"/>
        <w:rPr>
          <w:rFonts w:ascii="Garamond" w:eastAsia="Calibri" w:hAnsi="Garamond"/>
          <w:sz w:val="26"/>
          <w:szCs w:val="26"/>
        </w:rPr>
      </w:pPr>
      <w:r>
        <w:rPr>
          <w:rFonts w:ascii="Garamond" w:eastAsia="Calibri" w:hAnsi="Garamond"/>
          <w:sz w:val="26"/>
          <w:szCs w:val="26"/>
        </w:rPr>
        <w:t xml:space="preserve"> Wednesday 6:30</w:t>
      </w:r>
      <w:r w:rsidR="009C6524">
        <w:rPr>
          <w:rFonts w:ascii="Garamond" w:eastAsia="Calibri" w:hAnsi="Garamond"/>
          <w:sz w:val="26"/>
          <w:szCs w:val="26"/>
        </w:rPr>
        <w:t xml:space="preserve"> p.m.</w:t>
      </w:r>
      <w:r>
        <w:rPr>
          <w:rFonts w:ascii="Garamond" w:eastAsia="Calibri" w:hAnsi="Garamond"/>
          <w:sz w:val="26"/>
          <w:szCs w:val="26"/>
        </w:rPr>
        <w:t>-8:00</w:t>
      </w:r>
      <w:r w:rsidR="009C6524">
        <w:rPr>
          <w:rFonts w:ascii="Garamond" w:eastAsia="Calibri" w:hAnsi="Garamond"/>
          <w:sz w:val="26"/>
          <w:szCs w:val="26"/>
        </w:rPr>
        <w:t xml:space="preserve"> p.m.</w:t>
      </w:r>
    </w:p>
    <w:p w14:paraId="5CEBB4A2" w14:textId="35DC9A0E" w:rsidR="001961E4" w:rsidRDefault="009802FC" w:rsidP="001961E4">
      <w:pPr>
        <w:ind w:left="2160" w:firstLine="720"/>
        <w:rPr>
          <w:noProof/>
        </w:rPr>
      </w:pPr>
      <w:r>
        <w:rPr>
          <w:rFonts w:ascii="Garamond" w:eastAsia="Calibri" w:hAnsi="Garamond"/>
          <w:sz w:val="26"/>
          <w:szCs w:val="26"/>
        </w:rPr>
        <w:t xml:space="preserve">  </w:t>
      </w:r>
      <w:r w:rsidR="00550774">
        <w:rPr>
          <w:noProof/>
        </w:rPr>
        <w:t>Friday 9</w:t>
      </w:r>
      <w:r w:rsidR="001961E4">
        <w:rPr>
          <w:noProof/>
        </w:rPr>
        <w:t>:00-12:00</w:t>
      </w:r>
    </w:p>
    <w:p w14:paraId="6B0ECF45" w14:textId="77777777" w:rsidR="00840D9B" w:rsidRDefault="00840D9B" w:rsidP="001961E4">
      <w:pPr>
        <w:ind w:left="2160" w:firstLine="720"/>
        <w:rPr>
          <w:noProof/>
        </w:rPr>
      </w:pPr>
    </w:p>
    <w:p w14:paraId="62AD6056" w14:textId="705BEA46" w:rsidR="00510035" w:rsidRDefault="00510035" w:rsidP="00E3264E">
      <w:pPr>
        <w:rPr>
          <w:rFonts w:ascii="Garamond" w:hAnsi="Garamond"/>
          <w:noProof/>
          <w:sz w:val="26"/>
          <w:szCs w:val="26"/>
        </w:rPr>
      </w:pPr>
    </w:p>
    <w:p w14:paraId="64ED0172" w14:textId="79D11B13" w:rsidR="00510035" w:rsidRDefault="00510035" w:rsidP="00E3264E">
      <w:pPr>
        <w:rPr>
          <w:rFonts w:ascii="Garamond" w:hAnsi="Garamond"/>
          <w:noProof/>
          <w:sz w:val="26"/>
          <w:szCs w:val="26"/>
        </w:rPr>
      </w:pPr>
    </w:p>
    <w:p w14:paraId="2E9A3FF8" w14:textId="201C0595" w:rsidR="005D4EA8" w:rsidRDefault="00E309A5" w:rsidP="003044B4">
      <w:pPr>
        <w:rPr>
          <w:rFonts w:ascii="Garamond" w:hAnsi="Garamond"/>
          <w:noProof/>
          <w:sz w:val="26"/>
          <w:szCs w:val="26"/>
        </w:rPr>
      </w:pPr>
      <w:r>
        <w:rPr>
          <w:rFonts w:ascii="Garamond" w:hAnsi="Garamond"/>
          <w:noProof/>
          <w:sz w:val="26"/>
          <w:szCs w:val="26"/>
        </w:rPr>
        <w:t>A man goes to church every week, kneels before the altar and prays: “God, I know you are listening. I am really short on money. Please, can I please with the lottery?”</w:t>
      </w:r>
    </w:p>
    <w:p w14:paraId="6E0EF513" w14:textId="6F5C60D1" w:rsidR="00E309A5" w:rsidRDefault="00E309A5" w:rsidP="003044B4">
      <w:pPr>
        <w:rPr>
          <w:rFonts w:ascii="Garamond" w:hAnsi="Garamond"/>
          <w:noProof/>
          <w:sz w:val="26"/>
          <w:szCs w:val="26"/>
        </w:rPr>
      </w:pPr>
      <w:r>
        <w:rPr>
          <w:rFonts w:ascii="Garamond" w:hAnsi="Garamond"/>
          <w:noProof/>
          <w:sz w:val="26"/>
          <w:szCs w:val="26"/>
        </w:rPr>
        <w:t>After weeks of pleading with God to let him win the lottery so he could help the poor and build a church, a booming voice finally answers from the sky: “Look, could you meet me halfway? Can you at least go buy a ticket?”</w:t>
      </w:r>
    </w:p>
    <w:p w14:paraId="45FB3640" w14:textId="515D06B2" w:rsidR="00E309A5" w:rsidRDefault="00E309A5" w:rsidP="003044B4">
      <w:pPr>
        <w:rPr>
          <w:rFonts w:ascii="Garamond" w:hAnsi="Garamond"/>
          <w:noProof/>
          <w:sz w:val="26"/>
          <w:szCs w:val="26"/>
        </w:rPr>
      </w:pPr>
    </w:p>
    <w:p w14:paraId="78D6C582" w14:textId="62640D2D" w:rsidR="00E309A5" w:rsidRDefault="00E309A5" w:rsidP="003044B4">
      <w:pPr>
        <w:rPr>
          <w:rFonts w:ascii="Garamond" w:hAnsi="Garamond"/>
          <w:noProof/>
          <w:sz w:val="26"/>
          <w:szCs w:val="26"/>
        </w:rPr>
      </w:pPr>
    </w:p>
    <w:p w14:paraId="335A686A" w14:textId="2E648805" w:rsidR="00E309A5" w:rsidRDefault="00E309A5" w:rsidP="003044B4">
      <w:pPr>
        <w:rPr>
          <w:rFonts w:ascii="Garamond" w:hAnsi="Garamond"/>
          <w:noProof/>
          <w:sz w:val="26"/>
          <w:szCs w:val="26"/>
        </w:rPr>
      </w:pPr>
    </w:p>
    <w:p w14:paraId="61C2F5AA" w14:textId="0F577066" w:rsidR="00E309A5" w:rsidRDefault="00E309A5" w:rsidP="003044B4">
      <w:pPr>
        <w:rPr>
          <w:rFonts w:ascii="Garamond" w:hAnsi="Garamond"/>
          <w:noProof/>
          <w:sz w:val="26"/>
          <w:szCs w:val="26"/>
        </w:rPr>
      </w:pPr>
    </w:p>
    <w:p w14:paraId="287FB347" w14:textId="460D6370" w:rsidR="00E309A5" w:rsidRDefault="00E309A5" w:rsidP="003044B4">
      <w:pPr>
        <w:rPr>
          <w:rFonts w:ascii="Garamond" w:hAnsi="Garamond"/>
          <w:noProof/>
          <w:sz w:val="26"/>
          <w:szCs w:val="26"/>
        </w:rPr>
      </w:pPr>
    </w:p>
    <w:p w14:paraId="0AACA5D1" w14:textId="1C620C82" w:rsidR="00E309A5" w:rsidRDefault="00E309A5" w:rsidP="003044B4">
      <w:pPr>
        <w:rPr>
          <w:rFonts w:ascii="Garamond" w:hAnsi="Garamond"/>
          <w:noProof/>
          <w:sz w:val="26"/>
          <w:szCs w:val="26"/>
        </w:rPr>
      </w:pPr>
    </w:p>
    <w:p w14:paraId="788698F0" w14:textId="77777777" w:rsidR="00E309A5" w:rsidRDefault="00E309A5" w:rsidP="003044B4">
      <w:pPr>
        <w:rPr>
          <w:rFonts w:ascii="Garamond" w:hAnsi="Garamond"/>
          <w:noProof/>
          <w:sz w:val="26"/>
          <w:szCs w:val="26"/>
        </w:rPr>
      </w:pPr>
    </w:p>
    <w:p w14:paraId="5E6CB306" w14:textId="0B1CE0CC" w:rsidR="005D4EA8" w:rsidRDefault="005D4EA8" w:rsidP="003044B4">
      <w:pPr>
        <w:rPr>
          <w:rFonts w:ascii="Garamond" w:hAnsi="Garamond"/>
          <w:noProof/>
          <w:sz w:val="26"/>
          <w:szCs w:val="26"/>
        </w:rPr>
      </w:pPr>
    </w:p>
    <w:p w14:paraId="3CE3CC86" w14:textId="0A2A1397" w:rsidR="005D4EA8" w:rsidRDefault="005D4EA8" w:rsidP="003044B4">
      <w:pPr>
        <w:rPr>
          <w:rFonts w:ascii="Garamond" w:hAnsi="Garamond"/>
          <w:noProof/>
          <w:sz w:val="26"/>
          <w:szCs w:val="26"/>
        </w:rPr>
      </w:pPr>
    </w:p>
    <w:p w14:paraId="6F9A1910" w14:textId="05C079BF" w:rsidR="009C5F49" w:rsidRDefault="009C5F49" w:rsidP="003044B4">
      <w:pPr>
        <w:rPr>
          <w:rFonts w:ascii="Garamond" w:hAnsi="Garamond"/>
          <w:noProof/>
          <w:sz w:val="26"/>
          <w:szCs w:val="26"/>
        </w:rPr>
      </w:pPr>
    </w:p>
    <w:p w14:paraId="440B3C79" w14:textId="7E1BCE9C" w:rsidR="009C5F49" w:rsidRDefault="009C5F49" w:rsidP="003044B4">
      <w:pPr>
        <w:rPr>
          <w:rFonts w:ascii="Garamond" w:hAnsi="Garamond"/>
          <w:noProof/>
          <w:sz w:val="26"/>
          <w:szCs w:val="26"/>
        </w:rPr>
      </w:pPr>
    </w:p>
    <w:p w14:paraId="72AAC3D1" w14:textId="77777777" w:rsidR="00B8078D" w:rsidRDefault="00B8078D" w:rsidP="00E3264E">
      <w:pPr>
        <w:rPr>
          <w:rFonts w:ascii="Garamond" w:hAnsi="Garamond"/>
          <w:noProof/>
          <w:sz w:val="26"/>
          <w:szCs w:val="26"/>
        </w:rPr>
      </w:pPr>
    </w:p>
    <w:p w14:paraId="710647EA" w14:textId="77777777" w:rsidR="009B1BB7" w:rsidRDefault="009B1BB7" w:rsidP="00E3264E">
      <w:pPr>
        <w:rPr>
          <w:rFonts w:ascii="Garamond" w:hAnsi="Garamond"/>
          <w:noProof/>
          <w:sz w:val="26"/>
          <w:szCs w:val="26"/>
          <w:u w:val="single"/>
        </w:rPr>
      </w:pPr>
    </w:p>
    <w:p w14:paraId="776F951A" w14:textId="77777777" w:rsidR="009B1BB7" w:rsidRDefault="009B1BB7" w:rsidP="00E3264E">
      <w:pPr>
        <w:rPr>
          <w:rFonts w:ascii="Garamond" w:hAnsi="Garamond"/>
          <w:noProof/>
          <w:sz w:val="26"/>
          <w:szCs w:val="26"/>
          <w:u w:val="single"/>
        </w:rPr>
      </w:pPr>
    </w:p>
    <w:p w14:paraId="60F67514" w14:textId="7DC1E638" w:rsidR="006C26AF" w:rsidRPr="00D31734" w:rsidRDefault="00A8197F" w:rsidP="00E3264E">
      <w:pPr>
        <w:rPr>
          <w:rFonts w:ascii="Garamond" w:hAnsi="Garamond"/>
          <w:noProof/>
          <w:sz w:val="26"/>
          <w:szCs w:val="26"/>
        </w:rPr>
      </w:pPr>
      <w:r>
        <w:rPr>
          <w:rFonts w:ascii="Garamond" w:hAnsi="Garamond"/>
          <w:noProof/>
          <w:sz w:val="26"/>
          <w:szCs w:val="26"/>
          <w:u w:val="single"/>
        </w:rPr>
        <w:t>G</w:t>
      </w:r>
      <w:r w:rsidR="006C26AF" w:rsidRPr="00153080">
        <w:rPr>
          <w:rFonts w:ascii="Garamond" w:hAnsi="Garamond"/>
          <w:noProof/>
          <w:sz w:val="26"/>
          <w:szCs w:val="26"/>
          <w:u w:val="single"/>
        </w:rPr>
        <w:t>eneral Fund:</w:t>
      </w:r>
      <w:r w:rsidR="00851940">
        <w:rPr>
          <w:rFonts w:ascii="Garamond" w:hAnsi="Garamond"/>
          <w:noProof/>
          <w:sz w:val="26"/>
          <w:szCs w:val="26"/>
        </w:rPr>
        <w:t xml:space="preserve">  Chris Harnack</w:t>
      </w:r>
      <w:r w:rsidR="0069553B">
        <w:rPr>
          <w:rFonts w:ascii="Garamond" w:hAnsi="Garamond"/>
          <w:noProof/>
          <w:sz w:val="26"/>
          <w:szCs w:val="26"/>
        </w:rPr>
        <w:t>, Dustin Bonnema</w:t>
      </w:r>
    </w:p>
    <w:p w14:paraId="49B39D74" w14:textId="6BD0FF93" w:rsidR="006C26AF" w:rsidRDefault="006C26AF" w:rsidP="00B95E8A">
      <w:pPr>
        <w:rPr>
          <w:rFonts w:ascii="Garamond" w:hAnsi="Garamond"/>
          <w:noProof/>
          <w:sz w:val="26"/>
          <w:szCs w:val="26"/>
        </w:rPr>
      </w:pPr>
      <w:r w:rsidRPr="00153080">
        <w:rPr>
          <w:rFonts w:ascii="Garamond" w:hAnsi="Garamond"/>
          <w:noProof/>
          <w:sz w:val="26"/>
          <w:szCs w:val="26"/>
          <w:u w:val="single"/>
        </w:rPr>
        <w:t>Building Fund:</w:t>
      </w:r>
      <w:r>
        <w:rPr>
          <w:rFonts w:ascii="Garamond" w:hAnsi="Garamond"/>
          <w:noProof/>
          <w:sz w:val="26"/>
          <w:szCs w:val="26"/>
        </w:rPr>
        <w:t xml:space="preserve">  Tyler DenHerder</w:t>
      </w:r>
      <w:r w:rsidR="0069553B">
        <w:rPr>
          <w:rFonts w:ascii="Garamond" w:hAnsi="Garamond"/>
          <w:noProof/>
          <w:sz w:val="26"/>
          <w:szCs w:val="26"/>
        </w:rPr>
        <w:t>, Kyle VanRuler</w:t>
      </w:r>
    </w:p>
    <w:p w14:paraId="3363C308" w14:textId="47FD37B5" w:rsidR="006C26AF" w:rsidRDefault="006C26AF" w:rsidP="00B95E8A">
      <w:pPr>
        <w:rPr>
          <w:rFonts w:ascii="Garamond" w:hAnsi="Garamond"/>
          <w:noProof/>
          <w:sz w:val="26"/>
          <w:szCs w:val="26"/>
        </w:rPr>
      </w:pPr>
      <w:r w:rsidRPr="00153080">
        <w:rPr>
          <w:rFonts w:ascii="Garamond" w:hAnsi="Garamond"/>
          <w:noProof/>
          <w:sz w:val="26"/>
          <w:szCs w:val="26"/>
          <w:u w:val="single"/>
        </w:rPr>
        <w:t>Benevolent Fund:</w:t>
      </w:r>
      <w:r w:rsidR="00851940">
        <w:rPr>
          <w:rFonts w:ascii="Garamond" w:hAnsi="Garamond"/>
          <w:noProof/>
          <w:sz w:val="26"/>
          <w:szCs w:val="26"/>
        </w:rPr>
        <w:t xml:space="preserve">  Justin Maciejack</w:t>
      </w:r>
      <w:r w:rsidR="0069553B">
        <w:rPr>
          <w:rFonts w:ascii="Garamond" w:hAnsi="Garamond"/>
          <w:noProof/>
          <w:sz w:val="26"/>
          <w:szCs w:val="26"/>
        </w:rPr>
        <w:t>, Chase Bosch</w:t>
      </w:r>
    </w:p>
    <w:p w14:paraId="7E68D552" w14:textId="77777777" w:rsidR="006C26AF" w:rsidRDefault="006C26AF" w:rsidP="00B95E8A">
      <w:pPr>
        <w:rPr>
          <w:rFonts w:ascii="Garamond" w:hAnsi="Garamond"/>
          <w:noProof/>
          <w:sz w:val="26"/>
          <w:szCs w:val="26"/>
        </w:rPr>
      </w:pPr>
    </w:p>
    <w:p w14:paraId="6296CEB5" w14:textId="336B6ACB" w:rsidR="008C5616" w:rsidRDefault="00A616B2" w:rsidP="00B95E8A">
      <w:pPr>
        <w:rPr>
          <w:rFonts w:ascii="Garamond" w:hAnsi="Garamond"/>
          <w:noProof/>
          <w:sz w:val="26"/>
          <w:szCs w:val="26"/>
        </w:rPr>
      </w:pPr>
      <w:r w:rsidRPr="00153080">
        <w:rPr>
          <w:rFonts w:ascii="Garamond" w:hAnsi="Garamond"/>
          <w:noProof/>
          <w:sz w:val="26"/>
          <w:szCs w:val="26"/>
          <w:u w:val="single"/>
        </w:rPr>
        <w:t>Sunday School Superintendent:</w:t>
      </w:r>
      <w:r>
        <w:rPr>
          <w:rFonts w:ascii="Garamond" w:hAnsi="Garamond"/>
          <w:noProof/>
          <w:sz w:val="26"/>
          <w:szCs w:val="26"/>
        </w:rPr>
        <w:t xml:space="preserve">  Dale Sandbulte</w:t>
      </w:r>
    </w:p>
    <w:p w14:paraId="3AECCCE8" w14:textId="2C4C95F9" w:rsidR="00793194" w:rsidRPr="00793194" w:rsidRDefault="00793194" w:rsidP="00B95E8A">
      <w:pPr>
        <w:rPr>
          <w:rFonts w:ascii="Garamond" w:hAnsi="Garamond"/>
          <w:noProof/>
          <w:sz w:val="26"/>
          <w:szCs w:val="26"/>
        </w:rPr>
      </w:pPr>
      <w:r w:rsidRPr="00793194">
        <w:rPr>
          <w:rFonts w:ascii="Garamond" w:hAnsi="Garamond"/>
          <w:noProof/>
          <w:sz w:val="26"/>
          <w:szCs w:val="26"/>
          <w:u w:val="single"/>
        </w:rPr>
        <w:t>Midweek Superintendent:</w:t>
      </w:r>
      <w:r>
        <w:rPr>
          <w:rFonts w:ascii="Garamond" w:hAnsi="Garamond"/>
          <w:noProof/>
          <w:sz w:val="26"/>
          <w:szCs w:val="26"/>
          <w:u w:val="single"/>
        </w:rPr>
        <w:t xml:space="preserve"> </w:t>
      </w:r>
      <w:r>
        <w:rPr>
          <w:rFonts w:ascii="Garamond" w:hAnsi="Garamond"/>
          <w:noProof/>
          <w:sz w:val="26"/>
          <w:szCs w:val="26"/>
        </w:rPr>
        <w:t>Rex Metzger</w:t>
      </w:r>
    </w:p>
    <w:p w14:paraId="0F013338" w14:textId="3C169BF9" w:rsidR="00A616B2" w:rsidRDefault="00A616B2" w:rsidP="00B95E8A">
      <w:pPr>
        <w:rPr>
          <w:rFonts w:ascii="Garamond" w:hAnsi="Garamond"/>
          <w:noProof/>
          <w:sz w:val="26"/>
          <w:szCs w:val="26"/>
        </w:rPr>
      </w:pPr>
    </w:p>
    <w:p w14:paraId="5444D8CF" w14:textId="16E3DA0D" w:rsidR="00DD4F59" w:rsidRDefault="003029CC" w:rsidP="00B95E8A">
      <w:pPr>
        <w:rPr>
          <w:rFonts w:ascii="Garamond" w:hAnsi="Garamond"/>
          <w:noProof/>
          <w:sz w:val="26"/>
          <w:szCs w:val="26"/>
        </w:rPr>
      </w:pPr>
      <w:r>
        <w:rPr>
          <w:rFonts w:ascii="Garamond" w:hAnsi="Garamond"/>
          <w:noProof/>
          <w:sz w:val="26"/>
          <w:szCs w:val="26"/>
          <w:u w:val="single"/>
        </w:rPr>
        <w:t>Cubbies/Sparks</w:t>
      </w:r>
      <w:r w:rsidR="00DD4F59" w:rsidRPr="00153080">
        <w:rPr>
          <w:rFonts w:ascii="Garamond" w:hAnsi="Garamond"/>
          <w:noProof/>
          <w:sz w:val="26"/>
          <w:szCs w:val="26"/>
          <w:u w:val="single"/>
        </w:rPr>
        <w:t xml:space="preserve"> Leader</w:t>
      </w:r>
      <w:r>
        <w:rPr>
          <w:rFonts w:ascii="Garamond" w:hAnsi="Garamond"/>
          <w:noProof/>
          <w:sz w:val="26"/>
          <w:szCs w:val="26"/>
          <w:u w:val="single"/>
        </w:rPr>
        <w:t>s</w:t>
      </w:r>
      <w:r w:rsidR="00DD4F59" w:rsidRPr="00153080">
        <w:rPr>
          <w:rFonts w:ascii="Garamond" w:hAnsi="Garamond"/>
          <w:noProof/>
          <w:sz w:val="26"/>
          <w:szCs w:val="26"/>
          <w:u w:val="single"/>
        </w:rPr>
        <w:t>:</w:t>
      </w:r>
      <w:r w:rsidR="00025B8E">
        <w:rPr>
          <w:rFonts w:ascii="Garamond" w:hAnsi="Garamond"/>
          <w:noProof/>
          <w:sz w:val="26"/>
          <w:szCs w:val="26"/>
        </w:rPr>
        <w:t xml:space="preserve"> </w:t>
      </w:r>
      <w:r w:rsidR="00494046">
        <w:rPr>
          <w:rFonts w:ascii="Garamond" w:hAnsi="Garamond"/>
          <w:noProof/>
          <w:sz w:val="26"/>
          <w:szCs w:val="26"/>
        </w:rPr>
        <w:t>Mitch &amp; Molly Bonestroo,Missy Bosch</w:t>
      </w:r>
    </w:p>
    <w:p w14:paraId="3547D549" w14:textId="592B965E" w:rsidR="00DD4F59" w:rsidRDefault="00DD4F59" w:rsidP="00B95E8A">
      <w:pPr>
        <w:rPr>
          <w:rFonts w:ascii="Garamond" w:hAnsi="Garamond"/>
          <w:noProof/>
          <w:sz w:val="26"/>
          <w:szCs w:val="26"/>
        </w:rPr>
      </w:pPr>
      <w:r w:rsidRPr="00153080">
        <w:rPr>
          <w:rFonts w:ascii="Garamond" w:hAnsi="Garamond"/>
          <w:noProof/>
          <w:sz w:val="26"/>
          <w:szCs w:val="26"/>
          <w:u w:val="single"/>
        </w:rPr>
        <w:t>Gems Leader:</w:t>
      </w:r>
      <w:r>
        <w:rPr>
          <w:rFonts w:ascii="Garamond" w:hAnsi="Garamond"/>
          <w:noProof/>
          <w:sz w:val="26"/>
          <w:szCs w:val="26"/>
        </w:rPr>
        <w:t xml:space="preserve"> Julianna Kempema</w:t>
      </w:r>
    </w:p>
    <w:p w14:paraId="38AFC393" w14:textId="49EEB9E4" w:rsidR="00A616B2" w:rsidRDefault="00A616B2" w:rsidP="00B95E8A">
      <w:pPr>
        <w:rPr>
          <w:rFonts w:ascii="Garamond" w:hAnsi="Garamond"/>
          <w:noProof/>
          <w:sz w:val="26"/>
          <w:szCs w:val="26"/>
        </w:rPr>
      </w:pPr>
    </w:p>
    <w:p w14:paraId="665E3159" w14:textId="23B940A1" w:rsidR="00A616B2" w:rsidRDefault="00A616B2" w:rsidP="00000649">
      <w:pPr>
        <w:rPr>
          <w:rFonts w:ascii="Garamond" w:hAnsi="Garamond"/>
          <w:noProof/>
          <w:sz w:val="26"/>
          <w:szCs w:val="26"/>
        </w:rPr>
      </w:pPr>
      <w:r w:rsidRPr="00153080">
        <w:rPr>
          <w:rFonts w:ascii="Garamond" w:hAnsi="Garamond"/>
          <w:noProof/>
          <w:sz w:val="26"/>
          <w:szCs w:val="26"/>
          <w:u w:val="single"/>
        </w:rPr>
        <w:t>Organists/Pianists:</w:t>
      </w:r>
      <w:r>
        <w:rPr>
          <w:rFonts w:ascii="Garamond" w:hAnsi="Garamond"/>
          <w:noProof/>
          <w:sz w:val="26"/>
          <w:szCs w:val="26"/>
        </w:rPr>
        <w:t xml:space="preserve">  Lisa Kiers, Kendra Paulsen, </w:t>
      </w:r>
      <w:r w:rsidR="00000649">
        <w:rPr>
          <w:rFonts w:ascii="Garamond" w:hAnsi="Garamond"/>
          <w:noProof/>
          <w:sz w:val="26"/>
          <w:szCs w:val="26"/>
        </w:rPr>
        <w:t xml:space="preserve">                   Lorraine </w:t>
      </w:r>
      <w:r>
        <w:rPr>
          <w:rFonts w:ascii="Garamond" w:hAnsi="Garamond"/>
          <w:noProof/>
          <w:sz w:val="26"/>
          <w:szCs w:val="26"/>
        </w:rPr>
        <w:t>Sandbulte, Glenda Sandstede, Debbie Tilstra</w:t>
      </w:r>
    </w:p>
    <w:p w14:paraId="75CC739D" w14:textId="3F7C57D4" w:rsidR="00A616B2" w:rsidRDefault="00A616B2" w:rsidP="00A616B2">
      <w:pPr>
        <w:rPr>
          <w:rFonts w:ascii="Garamond" w:hAnsi="Garamond"/>
          <w:noProof/>
          <w:sz w:val="26"/>
          <w:szCs w:val="26"/>
        </w:rPr>
      </w:pPr>
    </w:p>
    <w:p w14:paraId="20423B5B" w14:textId="0B53344B" w:rsidR="00A616B2" w:rsidRDefault="00A616B2" w:rsidP="00A616B2">
      <w:pPr>
        <w:rPr>
          <w:rFonts w:ascii="Garamond" w:hAnsi="Garamond"/>
          <w:noProof/>
          <w:sz w:val="26"/>
          <w:szCs w:val="26"/>
        </w:rPr>
      </w:pPr>
      <w:r w:rsidRPr="00153080">
        <w:rPr>
          <w:rFonts w:ascii="Garamond" w:hAnsi="Garamond"/>
          <w:noProof/>
          <w:sz w:val="26"/>
          <w:szCs w:val="26"/>
          <w:u w:val="single"/>
        </w:rPr>
        <w:t>Midweek Meal Supervisor:</w:t>
      </w:r>
      <w:r>
        <w:rPr>
          <w:rFonts w:ascii="Garamond" w:hAnsi="Garamond"/>
          <w:noProof/>
          <w:sz w:val="26"/>
          <w:szCs w:val="26"/>
        </w:rPr>
        <w:t xml:space="preserve">  Dolly Van Der Weerd</w:t>
      </w:r>
    </w:p>
    <w:p w14:paraId="1209CE78" w14:textId="1D4289AE" w:rsidR="00A616B2" w:rsidRDefault="00A616B2" w:rsidP="00A616B2">
      <w:pPr>
        <w:rPr>
          <w:rFonts w:ascii="Garamond" w:hAnsi="Garamond"/>
          <w:noProof/>
          <w:sz w:val="26"/>
          <w:szCs w:val="26"/>
        </w:rPr>
      </w:pPr>
    </w:p>
    <w:p w14:paraId="0973D51D" w14:textId="77777777" w:rsidR="00A616B2" w:rsidRDefault="00A616B2" w:rsidP="00A616B2">
      <w:pPr>
        <w:rPr>
          <w:rFonts w:ascii="Garamond" w:hAnsi="Garamond"/>
          <w:noProof/>
          <w:sz w:val="26"/>
          <w:szCs w:val="26"/>
        </w:rPr>
      </w:pPr>
      <w:r w:rsidRPr="00153080">
        <w:rPr>
          <w:rFonts w:ascii="Garamond" w:hAnsi="Garamond"/>
          <w:noProof/>
          <w:sz w:val="26"/>
          <w:szCs w:val="26"/>
          <w:u w:val="single"/>
        </w:rPr>
        <w:t>RCYF Sponsors:</w:t>
      </w:r>
      <w:r>
        <w:rPr>
          <w:rFonts w:ascii="Garamond" w:hAnsi="Garamond"/>
          <w:noProof/>
          <w:sz w:val="26"/>
          <w:szCs w:val="26"/>
        </w:rPr>
        <w:t xml:space="preserve"> Tyler &amp; Kala Bush, Greg &amp; Laura Leenderts,</w:t>
      </w:r>
    </w:p>
    <w:p w14:paraId="1CA89D43" w14:textId="68D4875E" w:rsidR="00A616B2" w:rsidRDefault="00E4069A" w:rsidP="00E4069A">
      <w:pPr>
        <w:rPr>
          <w:rFonts w:ascii="Garamond" w:hAnsi="Garamond"/>
          <w:noProof/>
          <w:sz w:val="26"/>
          <w:szCs w:val="26"/>
        </w:rPr>
      </w:pPr>
      <w:r>
        <w:rPr>
          <w:rFonts w:ascii="Garamond" w:hAnsi="Garamond"/>
          <w:noProof/>
          <w:sz w:val="26"/>
          <w:szCs w:val="26"/>
        </w:rPr>
        <w:t xml:space="preserve">        Devin &amp; Alexis Klarenbeek,</w:t>
      </w:r>
      <w:r w:rsidR="00A616B2">
        <w:rPr>
          <w:rFonts w:ascii="Garamond" w:hAnsi="Garamond"/>
          <w:noProof/>
          <w:sz w:val="26"/>
          <w:szCs w:val="26"/>
        </w:rPr>
        <w:t xml:space="preserve">  Eric &amp; Kilee Uittenbogaard</w:t>
      </w:r>
    </w:p>
    <w:p w14:paraId="1C4638E7" w14:textId="4D01A9B1" w:rsidR="00A616B2" w:rsidRDefault="00A616B2" w:rsidP="00A616B2">
      <w:pPr>
        <w:rPr>
          <w:rFonts w:ascii="Garamond" w:hAnsi="Garamond"/>
          <w:noProof/>
          <w:sz w:val="26"/>
          <w:szCs w:val="26"/>
        </w:rPr>
      </w:pPr>
    </w:p>
    <w:p w14:paraId="53D7D8D8" w14:textId="40C11428" w:rsidR="00A616B2" w:rsidRDefault="00A616B2" w:rsidP="00A616B2">
      <w:pPr>
        <w:rPr>
          <w:rFonts w:ascii="Garamond" w:hAnsi="Garamond"/>
          <w:noProof/>
          <w:sz w:val="26"/>
          <w:szCs w:val="26"/>
        </w:rPr>
      </w:pPr>
      <w:r w:rsidRPr="00153080">
        <w:rPr>
          <w:rFonts w:ascii="Garamond" w:hAnsi="Garamond"/>
          <w:noProof/>
          <w:sz w:val="26"/>
          <w:szCs w:val="26"/>
          <w:u w:val="single"/>
        </w:rPr>
        <w:t>Missions Committee:</w:t>
      </w:r>
      <w:r>
        <w:rPr>
          <w:rFonts w:ascii="Garamond" w:hAnsi="Garamond"/>
          <w:noProof/>
          <w:sz w:val="26"/>
          <w:szCs w:val="26"/>
        </w:rPr>
        <w:t xml:space="preserve"> Chairman-Dave Tilstra,</w:t>
      </w:r>
    </w:p>
    <w:p w14:paraId="4A2F158D" w14:textId="2CF407E2" w:rsidR="00A616B2" w:rsidRDefault="00A616B2" w:rsidP="00A616B2">
      <w:pPr>
        <w:rPr>
          <w:rFonts w:ascii="Garamond" w:hAnsi="Garamond"/>
          <w:noProof/>
          <w:sz w:val="26"/>
          <w:szCs w:val="26"/>
        </w:rPr>
      </w:pPr>
      <w:r>
        <w:rPr>
          <w:rFonts w:ascii="Garamond" w:hAnsi="Garamond"/>
          <w:noProof/>
          <w:sz w:val="26"/>
          <w:szCs w:val="26"/>
        </w:rPr>
        <w:tab/>
      </w:r>
      <w:r>
        <w:rPr>
          <w:rFonts w:ascii="Garamond" w:hAnsi="Garamond"/>
          <w:noProof/>
          <w:sz w:val="26"/>
          <w:szCs w:val="26"/>
        </w:rPr>
        <w:tab/>
      </w:r>
      <w:r>
        <w:rPr>
          <w:rFonts w:ascii="Garamond" w:hAnsi="Garamond"/>
          <w:noProof/>
          <w:sz w:val="26"/>
          <w:szCs w:val="26"/>
        </w:rPr>
        <w:tab/>
        <w:t xml:space="preserve"> Treasurer-Nicie Bosch</w:t>
      </w:r>
    </w:p>
    <w:p w14:paraId="37F1FD49" w14:textId="686C5783" w:rsidR="003A2D20" w:rsidRDefault="003A2D20" w:rsidP="003A2D20">
      <w:pPr>
        <w:rPr>
          <w:rFonts w:ascii="Garamond" w:hAnsi="Garamond"/>
          <w:noProof/>
          <w:sz w:val="26"/>
          <w:szCs w:val="26"/>
        </w:rPr>
      </w:pPr>
      <w:r>
        <w:rPr>
          <w:rFonts w:ascii="Garamond" w:hAnsi="Garamond"/>
          <w:noProof/>
          <w:sz w:val="26"/>
          <w:szCs w:val="26"/>
        </w:rPr>
        <w:t xml:space="preserve">    </w:t>
      </w:r>
      <w:r w:rsidR="00A616B2">
        <w:rPr>
          <w:rFonts w:ascii="Garamond" w:hAnsi="Garamond"/>
          <w:noProof/>
          <w:sz w:val="26"/>
          <w:szCs w:val="26"/>
        </w:rPr>
        <w:t xml:space="preserve">Sidney Bonilla, Tyler Bush, Annette Elbers, </w:t>
      </w:r>
      <w:r>
        <w:rPr>
          <w:rFonts w:ascii="Garamond" w:hAnsi="Garamond"/>
          <w:noProof/>
          <w:sz w:val="26"/>
          <w:szCs w:val="26"/>
        </w:rPr>
        <w:t xml:space="preserve"> </w:t>
      </w:r>
      <w:r w:rsidR="00A616B2">
        <w:rPr>
          <w:rFonts w:ascii="Garamond" w:hAnsi="Garamond"/>
          <w:noProof/>
          <w:sz w:val="26"/>
          <w:szCs w:val="26"/>
        </w:rPr>
        <w:t xml:space="preserve">Jodi Harnack, </w:t>
      </w:r>
    </w:p>
    <w:p w14:paraId="15BFFB5E" w14:textId="4BBB0A84" w:rsidR="00A616B2" w:rsidRDefault="003A2D20" w:rsidP="003A2D20">
      <w:pPr>
        <w:rPr>
          <w:rFonts w:ascii="Garamond" w:hAnsi="Garamond"/>
          <w:noProof/>
          <w:sz w:val="26"/>
          <w:szCs w:val="26"/>
        </w:rPr>
      </w:pPr>
      <w:r>
        <w:rPr>
          <w:rFonts w:ascii="Garamond" w:hAnsi="Garamond"/>
          <w:noProof/>
          <w:sz w:val="26"/>
          <w:szCs w:val="26"/>
        </w:rPr>
        <w:t xml:space="preserve">    </w:t>
      </w:r>
      <w:r w:rsidR="00A616B2">
        <w:rPr>
          <w:rFonts w:ascii="Garamond" w:hAnsi="Garamond"/>
          <w:noProof/>
          <w:sz w:val="26"/>
          <w:szCs w:val="26"/>
        </w:rPr>
        <w:t>Eric Kiers, Sadie Knobloch,</w:t>
      </w:r>
      <w:r>
        <w:rPr>
          <w:rFonts w:ascii="Garamond" w:hAnsi="Garamond"/>
          <w:noProof/>
          <w:sz w:val="26"/>
          <w:szCs w:val="26"/>
        </w:rPr>
        <w:t xml:space="preserve"> Kendra Paulsen,</w:t>
      </w:r>
      <w:r w:rsidR="00A616B2">
        <w:rPr>
          <w:rFonts w:ascii="Garamond" w:hAnsi="Garamond"/>
          <w:noProof/>
          <w:sz w:val="26"/>
          <w:szCs w:val="26"/>
        </w:rPr>
        <w:t xml:space="preserve"> </w:t>
      </w:r>
    </w:p>
    <w:p w14:paraId="28DF24AC" w14:textId="5D9D3ADC" w:rsidR="00A616B2" w:rsidRDefault="003A2D20" w:rsidP="003A2D20">
      <w:pPr>
        <w:rPr>
          <w:rFonts w:ascii="Garamond" w:hAnsi="Garamond"/>
          <w:noProof/>
          <w:sz w:val="26"/>
          <w:szCs w:val="26"/>
        </w:rPr>
      </w:pPr>
      <w:r>
        <w:rPr>
          <w:rFonts w:ascii="Garamond" w:hAnsi="Garamond"/>
          <w:noProof/>
          <w:sz w:val="26"/>
          <w:szCs w:val="26"/>
        </w:rPr>
        <w:t xml:space="preserve">    </w:t>
      </w:r>
      <w:r w:rsidR="00A616B2">
        <w:rPr>
          <w:rFonts w:ascii="Garamond" w:hAnsi="Garamond"/>
          <w:noProof/>
          <w:sz w:val="26"/>
          <w:szCs w:val="26"/>
        </w:rPr>
        <w:t>Eric Uittenbogaard, Dolly Van Der Weerd</w:t>
      </w:r>
    </w:p>
    <w:p w14:paraId="1851942D" w14:textId="0CAE5260" w:rsidR="00E06ECF" w:rsidRDefault="00E06ECF" w:rsidP="00A616B2">
      <w:pPr>
        <w:ind w:left="720"/>
        <w:rPr>
          <w:rFonts w:ascii="Garamond" w:hAnsi="Garamond"/>
          <w:noProof/>
          <w:sz w:val="26"/>
          <w:szCs w:val="26"/>
        </w:rPr>
      </w:pPr>
    </w:p>
    <w:p w14:paraId="169AE00E" w14:textId="4C90F17D" w:rsidR="00E06ECF" w:rsidRDefault="00E06ECF" w:rsidP="00E06ECF">
      <w:pPr>
        <w:rPr>
          <w:rFonts w:ascii="Garamond" w:hAnsi="Garamond"/>
          <w:noProof/>
          <w:sz w:val="26"/>
          <w:szCs w:val="26"/>
        </w:rPr>
      </w:pPr>
      <w:r w:rsidRPr="00153080">
        <w:rPr>
          <w:rFonts w:ascii="Garamond" w:hAnsi="Garamond"/>
          <w:noProof/>
          <w:sz w:val="26"/>
          <w:szCs w:val="26"/>
          <w:u w:val="single"/>
        </w:rPr>
        <w:t>Steen Women’s Ministry:</w:t>
      </w:r>
      <w:r w:rsidR="000F1485">
        <w:rPr>
          <w:rFonts w:ascii="Garamond" w:hAnsi="Garamond"/>
          <w:noProof/>
          <w:sz w:val="26"/>
          <w:szCs w:val="26"/>
        </w:rPr>
        <w:t xml:space="preserve"> President-Janice Klosterbuer</w:t>
      </w:r>
    </w:p>
    <w:p w14:paraId="0C38804B" w14:textId="4F27D814" w:rsidR="00E06ECF" w:rsidRDefault="00E06ECF" w:rsidP="00E06ECF">
      <w:pPr>
        <w:rPr>
          <w:rFonts w:ascii="Garamond" w:hAnsi="Garamond"/>
          <w:noProof/>
          <w:sz w:val="26"/>
          <w:szCs w:val="26"/>
        </w:rPr>
      </w:pPr>
      <w:r>
        <w:rPr>
          <w:rFonts w:ascii="Garamond" w:hAnsi="Garamond"/>
          <w:noProof/>
          <w:sz w:val="26"/>
          <w:szCs w:val="26"/>
        </w:rPr>
        <w:tab/>
      </w:r>
      <w:r>
        <w:rPr>
          <w:rFonts w:ascii="Garamond" w:hAnsi="Garamond"/>
          <w:noProof/>
          <w:sz w:val="26"/>
          <w:szCs w:val="26"/>
        </w:rPr>
        <w:tab/>
      </w:r>
      <w:r>
        <w:rPr>
          <w:rFonts w:ascii="Garamond" w:hAnsi="Garamond"/>
          <w:noProof/>
          <w:sz w:val="26"/>
          <w:szCs w:val="26"/>
        </w:rPr>
        <w:tab/>
        <w:t xml:space="preserve">       V</w:t>
      </w:r>
      <w:r w:rsidR="000F1485">
        <w:rPr>
          <w:rFonts w:ascii="Garamond" w:hAnsi="Garamond"/>
          <w:noProof/>
          <w:sz w:val="26"/>
          <w:szCs w:val="26"/>
        </w:rPr>
        <w:t>ice President-Susan Vis</w:t>
      </w:r>
    </w:p>
    <w:p w14:paraId="69F65924" w14:textId="56DA1265" w:rsidR="00E06ECF" w:rsidRDefault="00E06ECF" w:rsidP="00E06ECF">
      <w:pPr>
        <w:rPr>
          <w:rFonts w:ascii="Garamond" w:hAnsi="Garamond"/>
          <w:noProof/>
          <w:sz w:val="26"/>
          <w:szCs w:val="26"/>
        </w:rPr>
      </w:pPr>
      <w:r>
        <w:rPr>
          <w:rFonts w:ascii="Garamond" w:hAnsi="Garamond"/>
          <w:noProof/>
          <w:sz w:val="26"/>
          <w:szCs w:val="26"/>
        </w:rPr>
        <w:tab/>
      </w:r>
      <w:r>
        <w:rPr>
          <w:rFonts w:ascii="Garamond" w:hAnsi="Garamond"/>
          <w:noProof/>
          <w:sz w:val="26"/>
          <w:szCs w:val="26"/>
        </w:rPr>
        <w:tab/>
      </w:r>
      <w:r>
        <w:rPr>
          <w:rFonts w:ascii="Garamond" w:hAnsi="Garamond"/>
          <w:noProof/>
          <w:sz w:val="26"/>
          <w:szCs w:val="26"/>
        </w:rPr>
        <w:tab/>
      </w:r>
      <w:r w:rsidR="0092163D">
        <w:rPr>
          <w:rFonts w:ascii="Garamond" w:hAnsi="Garamond"/>
          <w:noProof/>
          <w:sz w:val="26"/>
          <w:szCs w:val="26"/>
        </w:rPr>
        <w:t xml:space="preserve">       Treasurer-</w:t>
      </w:r>
    </w:p>
    <w:p w14:paraId="3F5C2D77" w14:textId="4E4914A8" w:rsidR="00DC5F16" w:rsidRDefault="00DC5F16" w:rsidP="00E06ECF">
      <w:pPr>
        <w:rPr>
          <w:rFonts w:ascii="Garamond" w:hAnsi="Garamond"/>
          <w:noProof/>
          <w:sz w:val="26"/>
          <w:szCs w:val="26"/>
        </w:rPr>
      </w:pPr>
    </w:p>
    <w:p w14:paraId="42375E31" w14:textId="77777777" w:rsidR="00DC5F16" w:rsidRDefault="00DC5F16" w:rsidP="00DC5F16">
      <w:pPr>
        <w:rPr>
          <w:rFonts w:ascii="Garamond" w:hAnsi="Garamond"/>
          <w:noProof/>
          <w:sz w:val="26"/>
          <w:szCs w:val="26"/>
        </w:rPr>
      </w:pPr>
      <w:r w:rsidRPr="00153080">
        <w:rPr>
          <w:rFonts w:ascii="Garamond" w:hAnsi="Garamond"/>
          <w:noProof/>
          <w:sz w:val="26"/>
          <w:szCs w:val="26"/>
          <w:u w:val="single"/>
        </w:rPr>
        <w:t>Fellowship Committee:</w:t>
      </w:r>
      <w:r>
        <w:rPr>
          <w:rFonts w:ascii="Garamond" w:hAnsi="Garamond"/>
          <w:noProof/>
          <w:sz w:val="26"/>
          <w:szCs w:val="26"/>
        </w:rPr>
        <w:t xml:space="preserve"> Annie Bos, Larry Bosch, Troy Bosch,</w:t>
      </w:r>
    </w:p>
    <w:p w14:paraId="64AA567B" w14:textId="4E762B1D" w:rsidR="00DC5F16" w:rsidRDefault="005F5EDF" w:rsidP="005F5EDF">
      <w:pPr>
        <w:rPr>
          <w:rFonts w:ascii="Garamond" w:hAnsi="Garamond"/>
          <w:noProof/>
          <w:sz w:val="26"/>
          <w:szCs w:val="26"/>
        </w:rPr>
      </w:pPr>
      <w:r>
        <w:rPr>
          <w:rFonts w:ascii="Garamond" w:hAnsi="Garamond"/>
          <w:noProof/>
          <w:sz w:val="26"/>
          <w:szCs w:val="26"/>
        </w:rPr>
        <w:t xml:space="preserve">            </w:t>
      </w:r>
      <w:r w:rsidR="00DC5F16">
        <w:rPr>
          <w:rFonts w:ascii="Garamond" w:hAnsi="Garamond"/>
          <w:noProof/>
          <w:sz w:val="26"/>
          <w:szCs w:val="26"/>
        </w:rPr>
        <w:t>Stephanie Roozenboom, Dale Sandbulte</w:t>
      </w:r>
      <w:r>
        <w:rPr>
          <w:rFonts w:ascii="Garamond" w:hAnsi="Garamond"/>
          <w:noProof/>
          <w:sz w:val="26"/>
          <w:szCs w:val="26"/>
        </w:rPr>
        <w:t>, Howie Vis</w:t>
      </w:r>
    </w:p>
    <w:p w14:paraId="760002F7" w14:textId="77777777" w:rsidR="00ED3A11" w:rsidRDefault="00ED3A11" w:rsidP="00486073">
      <w:pPr>
        <w:rPr>
          <w:rFonts w:ascii="Garamond" w:hAnsi="Garamond"/>
          <w:noProof/>
          <w:sz w:val="26"/>
          <w:szCs w:val="26"/>
          <w:u w:val="single"/>
        </w:rPr>
      </w:pPr>
    </w:p>
    <w:p w14:paraId="67AEFA33" w14:textId="67B71726" w:rsidR="00601F63" w:rsidRDefault="00486073" w:rsidP="00486073">
      <w:pPr>
        <w:rPr>
          <w:rFonts w:ascii="Garamond" w:hAnsi="Garamond"/>
          <w:noProof/>
          <w:sz w:val="26"/>
          <w:szCs w:val="26"/>
        </w:rPr>
      </w:pPr>
      <w:r w:rsidRPr="00153080">
        <w:rPr>
          <w:rFonts w:ascii="Garamond" w:hAnsi="Garamond"/>
          <w:noProof/>
          <w:sz w:val="26"/>
          <w:szCs w:val="26"/>
          <w:u w:val="single"/>
        </w:rPr>
        <w:t>Church Decorating Committee:</w:t>
      </w:r>
      <w:r>
        <w:rPr>
          <w:rFonts w:ascii="Garamond" w:hAnsi="Garamond"/>
          <w:noProof/>
          <w:sz w:val="26"/>
          <w:szCs w:val="26"/>
        </w:rPr>
        <w:t xml:space="preserve"> </w:t>
      </w:r>
      <w:r w:rsidR="00601F63">
        <w:rPr>
          <w:rFonts w:ascii="Garamond" w:hAnsi="Garamond"/>
          <w:noProof/>
          <w:sz w:val="26"/>
          <w:szCs w:val="26"/>
        </w:rPr>
        <w:t>Vonda Klarenbeek,</w:t>
      </w:r>
    </w:p>
    <w:p w14:paraId="753466C5" w14:textId="76A48C2C" w:rsidR="00486073" w:rsidRDefault="00601F63" w:rsidP="00601F63">
      <w:pPr>
        <w:rPr>
          <w:rFonts w:ascii="Garamond" w:hAnsi="Garamond"/>
          <w:noProof/>
          <w:sz w:val="26"/>
          <w:szCs w:val="26"/>
        </w:rPr>
      </w:pPr>
      <w:r>
        <w:rPr>
          <w:rFonts w:ascii="Garamond" w:hAnsi="Garamond"/>
          <w:noProof/>
          <w:sz w:val="26"/>
          <w:szCs w:val="26"/>
        </w:rPr>
        <w:t xml:space="preserve">                  </w:t>
      </w:r>
      <w:r w:rsidR="00486073">
        <w:rPr>
          <w:rFonts w:ascii="Garamond" w:hAnsi="Garamond"/>
          <w:noProof/>
          <w:sz w:val="26"/>
          <w:szCs w:val="26"/>
        </w:rPr>
        <w:t xml:space="preserve">Holly Mulder, </w:t>
      </w:r>
      <w:r>
        <w:rPr>
          <w:rFonts w:ascii="Garamond" w:hAnsi="Garamond"/>
          <w:noProof/>
          <w:sz w:val="26"/>
          <w:szCs w:val="26"/>
        </w:rPr>
        <w:t xml:space="preserve"> </w:t>
      </w:r>
      <w:r w:rsidR="00486073">
        <w:rPr>
          <w:rFonts w:ascii="Garamond" w:hAnsi="Garamond"/>
          <w:noProof/>
          <w:sz w:val="26"/>
          <w:szCs w:val="26"/>
        </w:rPr>
        <w:t>Glenda Sandstede, Donna Sjaarda</w:t>
      </w:r>
    </w:p>
    <w:p w14:paraId="73855610" w14:textId="61A2C09E" w:rsidR="007E32BA" w:rsidRDefault="007E32BA" w:rsidP="007E32BA">
      <w:pPr>
        <w:rPr>
          <w:rFonts w:ascii="Garamond" w:hAnsi="Garamond"/>
          <w:noProof/>
          <w:sz w:val="26"/>
          <w:szCs w:val="26"/>
        </w:rPr>
      </w:pPr>
      <w:r w:rsidRPr="00153080">
        <w:rPr>
          <w:rFonts w:ascii="Garamond" w:hAnsi="Garamond"/>
          <w:noProof/>
          <w:sz w:val="26"/>
          <w:szCs w:val="26"/>
          <w:u w:val="single"/>
        </w:rPr>
        <w:t>Library Supervisor:</w:t>
      </w:r>
      <w:r>
        <w:rPr>
          <w:rFonts w:ascii="Garamond" w:hAnsi="Garamond"/>
          <w:noProof/>
          <w:sz w:val="26"/>
          <w:szCs w:val="26"/>
        </w:rPr>
        <w:t xml:space="preserve"> Kendra Paulsen</w:t>
      </w:r>
    </w:p>
    <w:p w14:paraId="7678E382" w14:textId="11223EB6" w:rsidR="009E126D" w:rsidRDefault="009E126D" w:rsidP="00A616B2">
      <w:pPr>
        <w:rPr>
          <w:rFonts w:ascii="Garamond" w:hAnsi="Garamond"/>
          <w:noProof/>
          <w:sz w:val="26"/>
          <w:szCs w:val="26"/>
        </w:rPr>
      </w:pPr>
      <w:r>
        <w:rPr>
          <w:rFonts w:ascii="Garamond" w:hAnsi="Garamond"/>
          <w:noProof/>
          <w:sz w:val="26"/>
          <w:szCs w:val="26"/>
          <w:u w:val="single"/>
        </w:rPr>
        <w:t>Mendistry Leaders:</w:t>
      </w:r>
      <w:r>
        <w:rPr>
          <w:rFonts w:ascii="Garamond" w:hAnsi="Garamond"/>
          <w:noProof/>
          <w:sz w:val="26"/>
          <w:szCs w:val="26"/>
        </w:rPr>
        <w:t xml:space="preserve"> Fred Wilgenburg-morning</w:t>
      </w:r>
    </w:p>
    <w:p w14:paraId="6B4FFB74" w14:textId="7D4F28DC" w:rsidR="00BA08A9" w:rsidRPr="009E126D" w:rsidRDefault="009E126D" w:rsidP="00A616B2">
      <w:pPr>
        <w:rPr>
          <w:rFonts w:ascii="Garamond" w:hAnsi="Garamond"/>
          <w:noProof/>
          <w:sz w:val="26"/>
          <w:szCs w:val="26"/>
        </w:rPr>
      </w:pPr>
      <w:r>
        <w:rPr>
          <w:rFonts w:ascii="Garamond" w:hAnsi="Garamond"/>
          <w:noProof/>
          <w:sz w:val="26"/>
          <w:szCs w:val="26"/>
        </w:rPr>
        <w:tab/>
      </w:r>
      <w:r>
        <w:rPr>
          <w:rFonts w:ascii="Garamond" w:hAnsi="Garamond"/>
          <w:noProof/>
          <w:sz w:val="26"/>
          <w:szCs w:val="26"/>
        </w:rPr>
        <w:tab/>
        <w:t xml:space="preserve">        Roger Bosch-evening</w:t>
      </w:r>
    </w:p>
    <w:sectPr w:rsidR="00BA08A9" w:rsidRPr="009E126D" w:rsidSect="005E75A9">
      <w:pgSz w:w="7920" w:h="12240" w:code="6"/>
      <w:pgMar w:top="810" w:right="720" w:bottom="540" w:left="63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9A34F37" w14:textId="77777777" w:rsidR="00170698" w:rsidRDefault="00170698" w:rsidP="00F07546">
      <w:r>
        <w:separator/>
      </w:r>
    </w:p>
  </w:endnote>
  <w:endnote w:type="continuationSeparator" w:id="0">
    <w:p w14:paraId="302BB844" w14:textId="77777777" w:rsidR="00170698" w:rsidRDefault="00170698" w:rsidP="00F075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Bradley Hand ITC">
    <w:panose1 w:val="03070402050302030203"/>
    <w:charset w:val="00"/>
    <w:family w:val="script"/>
    <w:pitch w:val="variable"/>
    <w:sig w:usb0="00000003" w:usb1="00000000" w:usb2="00000000" w:usb3="00000000" w:csb0="00000001" w:csb1="00000000"/>
  </w:font>
  <w:font w:name="Bahnschrift SemiCondensed">
    <w:panose1 w:val="020B0502040204020203"/>
    <w:charset w:val="00"/>
    <w:family w:val="swiss"/>
    <w:pitch w:val="variable"/>
    <w:sig w:usb0="A00002C7" w:usb1="00000002" w:usb2="00000000" w:usb3="00000000" w:csb0="0000019F" w:csb1="00000000"/>
  </w:font>
  <w:font w:name="Candara">
    <w:panose1 w:val="020E0502030303020204"/>
    <w:charset w:val="00"/>
    <w:family w:val="swiss"/>
    <w:pitch w:val="variable"/>
    <w:sig w:usb0="A00002EF" w:usb1="4000A44B" w:usb2="00000000" w:usb3="00000000" w:csb0="0000019F" w:csb1="00000000"/>
  </w:font>
  <w:font w:name="Garamond">
    <w:panose1 w:val="02020404030301010803"/>
    <w:charset w:val="00"/>
    <w:family w:val="roman"/>
    <w:pitch w:val="variable"/>
    <w:sig w:usb0="00000287" w:usb1="00000000" w:usb2="00000000" w:usb3="00000000" w:csb0="0000009F" w:csb1="00000000"/>
  </w:font>
  <w:font w:name="Lucida Calligraphy">
    <w:panose1 w:val="03010101010101010101"/>
    <w:charset w:val="00"/>
    <w:family w:val="script"/>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587BD8B" w14:textId="77777777" w:rsidR="00170698" w:rsidRDefault="00170698" w:rsidP="00F07546">
      <w:r>
        <w:separator/>
      </w:r>
    </w:p>
  </w:footnote>
  <w:footnote w:type="continuationSeparator" w:id="0">
    <w:p w14:paraId="148EAF37" w14:textId="77777777" w:rsidR="00170698" w:rsidRDefault="00170698" w:rsidP="00F07546">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41764C"/>
    <w:multiLevelType w:val="hybridMultilevel"/>
    <w:tmpl w:val="EEAE06E8"/>
    <w:lvl w:ilvl="0" w:tplc="50868E1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F3345F9"/>
    <w:multiLevelType w:val="hybridMultilevel"/>
    <w:tmpl w:val="F5F21036"/>
    <w:lvl w:ilvl="0" w:tplc="CE46E6D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F6541A7"/>
    <w:multiLevelType w:val="hybridMultilevel"/>
    <w:tmpl w:val="A29CE886"/>
    <w:lvl w:ilvl="0" w:tplc="92CAEC3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152F6BEE"/>
    <w:multiLevelType w:val="hybridMultilevel"/>
    <w:tmpl w:val="B7C6B2E4"/>
    <w:lvl w:ilvl="0" w:tplc="CE0643E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180779E7"/>
    <w:multiLevelType w:val="hybridMultilevel"/>
    <w:tmpl w:val="136A2166"/>
    <w:lvl w:ilvl="0" w:tplc="D616C8E8">
      <w:start w:val="2"/>
      <w:numFmt w:val="bullet"/>
      <w:lvlText w:val=""/>
      <w:lvlJc w:val="left"/>
      <w:pPr>
        <w:ind w:left="1080" w:hanging="360"/>
      </w:pPr>
      <w:rPr>
        <w:rFonts w:ascii="Symbol" w:eastAsia="Times New Roman" w:hAnsi="Symbol"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1B885878"/>
    <w:multiLevelType w:val="hybridMultilevel"/>
    <w:tmpl w:val="66ECE61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79D6A9B"/>
    <w:multiLevelType w:val="hybridMultilevel"/>
    <w:tmpl w:val="CCAA2CC0"/>
    <w:lvl w:ilvl="0" w:tplc="C32268E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28DB1F5C"/>
    <w:multiLevelType w:val="hybridMultilevel"/>
    <w:tmpl w:val="DD64017C"/>
    <w:lvl w:ilvl="0" w:tplc="077C7640">
      <w:start w:val="1"/>
      <w:numFmt w:val="decimal"/>
      <w:lvlText w:val="%1."/>
      <w:lvlJc w:val="left"/>
      <w:pPr>
        <w:ind w:left="1080" w:hanging="360"/>
      </w:pPr>
      <w:rPr>
        <w:rFonts w:eastAsia="Calibri" w:hint="default"/>
        <w:sz w:val="32"/>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2D1778EA"/>
    <w:multiLevelType w:val="hybridMultilevel"/>
    <w:tmpl w:val="9EF46E1E"/>
    <w:lvl w:ilvl="0" w:tplc="78F4833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32BE619C"/>
    <w:multiLevelType w:val="hybridMultilevel"/>
    <w:tmpl w:val="D64A7D0E"/>
    <w:lvl w:ilvl="0" w:tplc="D75C81B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3362032B"/>
    <w:multiLevelType w:val="hybridMultilevel"/>
    <w:tmpl w:val="CF6AD572"/>
    <w:lvl w:ilvl="0" w:tplc="2ADA423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38735750"/>
    <w:multiLevelType w:val="hybridMultilevel"/>
    <w:tmpl w:val="CB96E26A"/>
    <w:lvl w:ilvl="0" w:tplc="3C62074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3AEC397B"/>
    <w:multiLevelType w:val="hybridMultilevel"/>
    <w:tmpl w:val="09E6192C"/>
    <w:lvl w:ilvl="0" w:tplc="9B7A20E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3D011E27"/>
    <w:multiLevelType w:val="hybridMultilevel"/>
    <w:tmpl w:val="F1561D1E"/>
    <w:lvl w:ilvl="0" w:tplc="EE6E74B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3D34462A"/>
    <w:multiLevelType w:val="hybridMultilevel"/>
    <w:tmpl w:val="CCCC5ED0"/>
    <w:lvl w:ilvl="0" w:tplc="743EF4F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4754285A"/>
    <w:multiLevelType w:val="hybridMultilevel"/>
    <w:tmpl w:val="B9520364"/>
    <w:lvl w:ilvl="0" w:tplc="D292E0F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48691B8B"/>
    <w:multiLevelType w:val="hybridMultilevel"/>
    <w:tmpl w:val="993E7B1C"/>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88A0F3F"/>
    <w:multiLevelType w:val="hybridMultilevel"/>
    <w:tmpl w:val="906AAA1E"/>
    <w:lvl w:ilvl="0" w:tplc="F0FCA7A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4A8508B1"/>
    <w:multiLevelType w:val="hybridMultilevel"/>
    <w:tmpl w:val="BBF40E0A"/>
    <w:lvl w:ilvl="0" w:tplc="60F04D8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4EBA0280"/>
    <w:multiLevelType w:val="hybridMultilevel"/>
    <w:tmpl w:val="22880D66"/>
    <w:lvl w:ilvl="0" w:tplc="0A023B2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4F6E79FC"/>
    <w:multiLevelType w:val="hybridMultilevel"/>
    <w:tmpl w:val="D0DAB16A"/>
    <w:lvl w:ilvl="0" w:tplc="375644C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5762250F"/>
    <w:multiLevelType w:val="hybridMultilevel"/>
    <w:tmpl w:val="A056A9D4"/>
    <w:lvl w:ilvl="0" w:tplc="F2C8701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598C25F9"/>
    <w:multiLevelType w:val="hybridMultilevel"/>
    <w:tmpl w:val="4F049D6C"/>
    <w:lvl w:ilvl="0" w:tplc="AEBCDBE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5B5522FC"/>
    <w:multiLevelType w:val="hybridMultilevel"/>
    <w:tmpl w:val="E0DE49BC"/>
    <w:lvl w:ilvl="0" w:tplc="924C169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5C196A1D"/>
    <w:multiLevelType w:val="hybridMultilevel"/>
    <w:tmpl w:val="58924602"/>
    <w:lvl w:ilvl="0" w:tplc="25ACA5E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665F2402"/>
    <w:multiLevelType w:val="multilevel"/>
    <w:tmpl w:val="56DEF8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66C13D05"/>
    <w:multiLevelType w:val="hybridMultilevel"/>
    <w:tmpl w:val="E438EC2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74D3233"/>
    <w:multiLevelType w:val="hybridMultilevel"/>
    <w:tmpl w:val="3FC02402"/>
    <w:lvl w:ilvl="0" w:tplc="B968463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15:restartNumberingAfterBreak="0">
    <w:nsid w:val="6AE17EEC"/>
    <w:multiLevelType w:val="hybridMultilevel"/>
    <w:tmpl w:val="157EDA96"/>
    <w:lvl w:ilvl="0" w:tplc="BDBA06A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15:restartNumberingAfterBreak="0">
    <w:nsid w:val="6BBD724C"/>
    <w:multiLevelType w:val="hybridMultilevel"/>
    <w:tmpl w:val="1A9058A0"/>
    <w:lvl w:ilvl="0" w:tplc="60B8D9E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 w15:restartNumberingAfterBreak="0">
    <w:nsid w:val="6FCA73D3"/>
    <w:multiLevelType w:val="hybridMultilevel"/>
    <w:tmpl w:val="48900E0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0983452"/>
    <w:multiLevelType w:val="multilevel"/>
    <w:tmpl w:val="BF66653E"/>
    <w:lvl w:ilvl="0">
      <w:start w:val="1"/>
      <w:numFmt w:val="bullet"/>
      <w:lvlText w:val=""/>
      <w:lvlJc w:val="left"/>
      <w:pPr>
        <w:tabs>
          <w:tab w:val="num" w:pos="135"/>
        </w:tabs>
        <w:ind w:left="135" w:hanging="360"/>
      </w:pPr>
      <w:rPr>
        <w:rFonts w:ascii="Symbol" w:hAnsi="Symbol" w:hint="default"/>
        <w:sz w:val="20"/>
      </w:rPr>
    </w:lvl>
    <w:lvl w:ilvl="1" w:tentative="1">
      <w:start w:val="1"/>
      <w:numFmt w:val="bullet"/>
      <w:lvlText w:val="o"/>
      <w:lvlJc w:val="left"/>
      <w:pPr>
        <w:tabs>
          <w:tab w:val="num" w:pos="855"/>
        </w:tabs>
        <w:ind w:left="855" w:hanging="360"/>
      </w:pPr>
      <w:rPr>
        <w:rFonts w:ascii="Courier New" w:hAnsi="Courier New" w:hint="default"/>
        <w:sz w:val="20"/>
      </w:rPr>
    </w:lvl>
    <w:lvl w:ilvl="2" w:tentative="1">
      <w:start w:val="1"/>
      <w:numFmt w:val="bullet"/>
      <w:lvlText w:val=""/>
      <w:lvlJc w:val="left"/>
      <w:pPr>
        <w:tabs>
          <w:tab w:val="num" w:pos="1575"/>
        </w:tabs>
        <w:ind w:left="1575" w:hanging="360"/>
      </w:pPr>
      <w:rPr>
        <w:rFonts w:ascii="Wingdings" w:hAnsi="Wingdings" w:hint="default"/>
        <w:sz w:val="20"/>
      </w:rPr>
    </w:lvl>
    <w:lvl w:ilvl="3" w:tentative="1">
      <w:start w:val="1"/>
      <w:numFmt w:val="bullet"/>
      <w:lvlText w:val=""/>
      <w:lvlJc w:val="left"/>
      <w:pPr>
        <w:tabs>
          <w:tab w:val="num" w:pos="2295"/>
        </w:tabs>
        <w:ind w:left="2295" w:hanging="360"/>
      </w:pPr>
      <w:rPr>
        <w:rFonts w:ascii="Wingdings" w:hAnsi="Wingdings" w:hint="default"/>
        <w:sz w:val="20"/>
      </w:rPr>
    </w:lvl>
    <w:lvl w:ilvl="4" w:tentative="1">
      <w:start w:val="1"/>
      <w:numFmt w:val="bullet"/>
      <w:lvlText w:val=""/>
      <w:lvlJc w:val="left"/>
      <w:pPr>
        <w:tabs>
          <w:tab w:val="num" w:pos="3015"/>
        </w:tabs>
        <w:ind w:left="3015" w:hanging="360"/>
      </w:pPr>
      <w:rPr>
        <w:rFonts w:ascii="Wingdings" w:hAnsi="Wingdings" w:hint="default"/>
        <w:sz w:val="20"/>
      </w:rPr>
    </w:lvl>
    <w:lvl w:ilvl="5" w:tentative="1">
      <w:start w:val="1"/>
      <w:numFmt w:val="bullet"/>
      <w:lvlText w:val=""/>
      <w:lvlJc w:val="left"/>
      <w:pPr>
        <w:tabs>
          <w:tab w:val="num" w:pos="3735"/>
        </w:tabs>
        <w:ind w:left="3735" w:hanging="360"/>
      </w:pPr>
      <w:rPr>
        <w:rFonts w:ascii="Wingdings" w:hAnsi="Wingdings" w:hint="default"/>
        <w:sz w:val="20"/>
      </w:rPr>
    </w:lvl>
    <w:lvl w:ilvl="6" w:tentative="1">
      <w:start w:val="1"/>
      <w:numFmt w:val="bullet"/>
      <w:lvlText w:val=""/>
      <w:lvlJc w:val="left"/>
      <w:pPr>
        <w:tabs>
          <w:tab w:val="num" w:pos="4455"/>
        </w:tabs>
        <w:ind w:left="4455" w:hanging="360"/>
      </w:pPr>
      <w:rPr>
        <w:rFonts w:ascii="Wingdings" w:hAnsi="Wingdings" w:hint="default"/>
        <w:sz w:val="20"/>
      </w:rPr>
    </w:lvl>
    <w:lvl w:ilvl="7" w:tentative="1">
      <w:start w:val="1"/>
      <w:numFmt w:val="bullet"/>
      <w:lvlText w:val=""/>
      <w:lvlJc w:val="left"/>
      <w:pPr>
        <w:tabs>
          <w:tab w:val="num" w:pos="5175"/>
        </w:tabs>
        <w:ind w:left="5175" w:hanging="360"/>
      </w:pPr>
      <w:rPr>
        <w:rFonts w:ascii="Wingdings" w:hAnsi="Wingdings" w:hint="default"/>
        <w:sz w:val="20"/>
      </w:rPr>
    </w:lvl>
    <w:lvl w:ilvl="8" w:tentative="1">
      <w:start w:val="1"/>
      <w:numFmt w:val="bullet"/>
      <w:lvlText w:val=""/>
      <w:lvlJc w:val="left"/>
      <w:pPr>
        <w:tabs>
          <w:tab w:val="num" w:pos="5895"/>
        </w:tabs>
        <w:ind w:left="5895" w:hanging="360"/>
      </w:pPr>
      <w:rPr>
        <w:rFonts w:ascii="Wingdings" w:hAnsi="Wingdings" w:hint="default"/>
        <w:sz w:val="20"/>
      </w:rPr>
    </w:lvl>
  </w:abstractNum>
  <w:abstractNum w:abstractNumId="32" w15:restartNumberingAfterBreak="0">
    <w:nsid w:val="7AF96760"/>
    <w:multiLevelType w:val="hybridMultilevel"/>
    <w:tmpl w:val="B18E0D1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2"/>
  </w:num>
  <w:num w:numId="2">
    <w:abstractNumId w:val="6"/>
  </w:num>
  <w:num w:numId="3">
    <w:abstractNumId w:val="29"/>
  </w:num>
  <w:num w:numId="4">
    <w:abstractNumId w:val="30"/>
  </w:num>
  <w:num w:numId="5">
    <w:abstractNumId w:val="19"/>
  </w:num>
  <w:num w:numId="6">
    <w:abstractNumId w:val="8"/>
  </w:num>
  <w:num w:numId="7">
    <w:abstractNumId w:val="24"/>
  </w:num>
  <w:num w:numId="8">
    <w:abstractNumId w:val="4"/>
  </w:num>
  <w:num w:numId="9">
    <w:abstractNumId w:val="14"/>
  </w:num>
  <w:num w:numId="10">
    <w:abstractNumId w:val="3"/>
  </w:num>
  <w:num w:numId="11">
    <w:abstractNumId w:val="1"/>
  </w:num>
  <w:num w:numId="12">
    <w:abstractNumId w:val="27"/>
  </w:num>
  <w:num w:numId="13">
    <w:abstractNumId w:val="0"/>
  </w:num>
  <w:num w:numId="14">
    <w:abstractNumId w:val="2"/>
  </w:num>
  <w:num w:numId="15">
    <w:abstractNumId w:val="25"/>
  </w:num>
  <w:num w:numId="16">
    <w:abstractNumId w:val="20"/>
  </w:num>
  <w:num w:numId="17">
    <w:abstractNumId w:val="23"/>
  </w:num>
  <w:num w:numId="18">
    <w:abstractNumId w:val="16"/>
  </w:num>
  <w:num w:numId="19">
    <w:abstractNumId w:val="31"/>
  </w:num>
  <w:num w:numId="20">
    <w:abstractNumId w:val="15"/>
  </w:num>
  <w:num w:numId="21">
    <w:abstractNumId w:val="22"/>
  </w:num>
  <w:num w:numId="22">
    <w:abstractNumId w:val="11"/>
  </w:num>
  <w:num w:numId="23">
    <w:abstractNumId w:val="10"/>
  </w:num>
  <w:num w:numId="24">
    <w:abstractNumId w:val="28"/>
  </w:num>
  <w:num w:numId="25">
    <w:abstractNumId w:val="9"/>
  </w:num>
  <w:num w:numId="26">
    <w:abstractNumId w:val="17"/>
  </w:num>
  <w:num w:numId="27">
    <w:abstractNumId w:val="13"/>
  </w:num>
  <w:num w:numId="28">
    <w:abstractNumId w:val="7"/>
  </w:num>
  <w:num w:numId="29">
    <w:abstractNumId w:val="32"/>
  </w:num>
  <w:num w:numId="30">
    <w:abstractNumId w:val="18"/>
  </w:num>
  <w:num w:numId="31">
    <w:abstractNumId w:val="21"/>
  </w:num>
  <w:num w:numId="32">
    <w:abstractNumId w:val="12"/>
  </w:num>
  <w:num w:numId="33">
    <w:abstractNumId w:val="26"/>
  </w:num>
  <w:num w:numId="34">
    <w:abstractNumId w:val="5"/>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4"/>
  <w:displayBackgroundShape/>
  <w:activeWritingStyle w:appName="MSWord" w:lang="en-US" w:vendorID="64" w:dllVersion="131078" w:nlCheck="1" w:checkStyle="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3198"/>
    <w:rsid w:val="00000028"/>
    <w:rsid w:val="00000061"/>
    <w:rsid w:val="000003CA"/>
    <w:rsid w:val="000003E4"/>
    <w:rsid w:val="00000426"/>
    <w:rsid w:val="000005A9"/>
    <w:rsid w:val="00000649"/>
    <w:rsid w:val="00000674"/>
    <w:rsid w:val="00000727"/>
    <w:rsid w:val="000008AF"/>
    <w:rsid w:val="0000095C"/>
    <w:rsid w:val="00000B75"/>
    <w:rsid w:val="00000CF6"/>
    <w:rsid w:val="00000CFC"/>
    <w:rsid w:val="00000D14"/>
    <w:rsid w:val="00000FA7"/>
    <w:rsid w:val="00001032"/>
    <w:rsid w:val="00001144"/>
    <w:rsid w:val="00001492"/>
    <w:rsid w:val="000015AC"/>
    <w:rsid w:val="000017B2"/>
    <w:rsid w:val="00001C77"/>
    <w:rsid w:val="00001CC4"/>
    <w:rsid w:val="00001E72"/>
    <w:rsid w:val="00002123"/>
    <w:rsid w:val="00002263"/>
    <w:rsid w:val="000025D8"/>
    <w:rsid w:val="00002678"/>
    <w:rsid w:val="000026BA"/>
    <w:rsid w:val="000026FE"/>
    <w:rsid w:val="00002760"/>
    <w:rsid w:val="00002A58"/>
    <w:rsid w:val="00002CE1"/>
    <w:rsid w:val="00002D52"/>
    <w:rsid w:val="00002D67"/>
    <w:rsid w:val="00002F85"/>
    <w:rsid w:val="00003192"/>
    <w:rsid w:val="000032D5"/>
    <w:rsid w:val="00003434"/>
    <w:rsid w:val="00003506"/>
    <w:rsid w:val="00003643"/>
    <w:rsid w:val="00003D0D"/>
    <w:rsid w:val="00004020"/>
    <w:rsid w:val="000041C6"/>
    <w:rsid w:val="00004459"/>
    <w:rsid w:val="00004555"/>
    <w:rsid w:val="000046C1"/>
    <w:rsid w:val="00004731"/>
    <w:rsid w:val="000047B0"/>
    <w:rsid w:val="000048C4"/>
    <w:rsid w:val="00004A26"/>
    <w:rsid w:val="00004D6A"/>
    <w:rsid w:val="00004E85"/>
    <w:rsid w:val="000050C3"/>
    <w:rsid w:val="000050DD"/>
    <w:rsid w:val="0000518F"/>
    <w:rsid w:val="00005469"/>
    <w:rsid w:val="000055D7"/>
    <w:rsid w:val="000057AE"/>
    <w:rsid w:val="00005824"/>
    <w:rsid w:val="000058EA"/>
    <w:rsid w:val="00005939"/>
    <w:rsid w:val="00005DBF"/>
    <w:rsid w:val="00005FF8"/>
    <w:rsid w:val="0000625E"/>
    <w:rsid w:val="00006629"/>
    <w:rsid w:val="00006709"/>
    <w:rsid w:val="00006852"/>
    <w:rsid w:val="000069B9"/>
    <w:rsid w:val="00006A7C"/>
    <w:rsid w:val="00006B56"/>
    <w:rsid w:val="00006D22"/>
    <w:rsid w:val="00006DA4"/>
    <w:rsid w:val="00006E4E"/>
    <w:rsid w:val="00007066"/>
    <w:rsid w:val="0000708F"/>
    <w:rsid w:val="0000709F"/>
    <w:rsid w:val="000070D1"/>
    <w:rsid w:val="0000726B"/>
    <w:rsid w:val="000074FE"/>
    <w:rsid w:val="0000763A"/>
    <w:rsid w:val="000076EB"/>
    <w:rsid w:val="00007898"/>
    <w:rsid w:val="00007D8E"/>
    <w:rsid w:val="00007F18"/>
    <w:rsid w:val="00007FDE"/>
    <w:rsid w:val="00010008"/>
    <w:rsid w:val="00010172"/>
    <w:rsid w:val="0001056C"/>
    <w:rsid w:val="00010724"/>
    <w:rsid w:val="000107B4"/>
    <w:rsid w:val="00010BA0"/>
    <w:rsid w:val="00010C42"/>
    <w:rsid w:val="00010C71"/>
    <w:rsid w:val="00010D9F"/>
    <w:rsid w:val="00010DAF"/>
    <w:rsid w:val="0001103B"/>
    <w:rsid w:val="00011170"/>
    <w:rsid w:val="000111CC"/>
    <w:rsid w:val="000111CF"/>
    <w:rsid w:val="000112DC"/>
    <w:rsid w:val="000114D5"/>
    <w:rsid w:val="00011540"/>
    <w:rsid w:val="00011597"/>
    <w:rsid w:val="000115AF"/>
    <w:rsid w:val="000118B3"/>
    <w:rsid w:val="00011978"/>
    <w:rsid w:val="000119B6"/>
    <w:rsid w:val="00011A8E"/>
    <w:rsid w:val="00011A94"/>
    <w:rsid w:val="00011C33"/>
    <w:rsid w:val="000120DF"/>
    <w:rsid w:val="00012157"/>
    <w:rsid w:val="000121EC"/>
    <w:rsid w:val="0001229C"/>
    <w:rsid w:val="00012310"/>
    <w:rsid w:val="000123D8"/>
    <w:rsid w:val="00012423"/>
    <w:rsid w:val="00012483"/>
    <w:rsid w:val="00012536"/>
    <w:rsid w:val="00012579"/>
    <w:rsid w:val="0001262E"/>
    <w:rsid w:val="00012767"/>
    <w:rsid w:val="000127D4"/>
    <w:rsid w:val="00012823"/>
    <w:rsid w:val="0001299B"/>
    <w:rsid w:val="00012B6E"/>
    <w:rsid w:val="00012BEA"/>
    <w:rsid w:val="00012D09"/>
    <w:rsid w:val="00012ED0"/>
    <w:rsid w:val="00013231"/>
    <w:rsid w:val="000132FA"/>
    <w:rsid w:val="000134D0"/>
    <w:rsid w:val="00013555"/>
    <w:rsid w:val="00013648"/>
    <w:rsid w:val="00013B22"/>
    <w:rsid w:val="00013B99"/>
    <w:rsid w:val="00013BD7"/>
    <w:rsid w:val="00013C71"/>
    <w:rsid w:val="00013C85"/>
    <w:rsid w:val="00013E85"/>
    <w:rsid w:val="00013EFA"/>
    <w:rsid w:val="00013F38"/>
    <w:rsid w:val="00014057"/>
    <w:rsid w:val="000143CB"/>
    <w:rsid w:val="00014527"/>
    <w:rsid w:val="00014531"/>
    <w:rsid w:val="000145CB"/>
    <w:rsid w:val="0001471B"/>
    <w:rsid w:val="000148F5"/>
    <w:rsid w:val="00014A09"/>
    <w:rsid w:val="00014A41"/>
    <w:rsid w:val="00014A66"/>
    <w:rsid w:val="00014B2C"/>
    <w:rsid w:val="00014C2F"/>
    <w:rsid w:val="00014CB5"/>
    <w:rsid w:val="00014D86"/>
    <w:rsid w:val="00014F4F"/>
    <w:rsid w:val="0001514D"/>
    <w:rsid w:val="000152B6"/>
    <w:rsid w:val="000153EE"/>
    <w:rsid w:val="00015504"/>
    <w:rsid w:val="0001556A"/>
    <w:rsid w:val="0001566D"/>
    <w:rsid w:val="00015731"/>
    <w:rsid w:val="00015841"/>
    <w:rsid w:val="0001587D"/>
    <w:rsid w:val="00015A5C"/>
    <w:rsid w:val="00015ABE"/>
    <w:rsid w:val="00015D52"/>
    <w:rsid w:val="00015E35"/>
    <w:rsid w:val="00015F16"/>
    <w:rsid w:val="00015FC6"/>
    <w:rsid w:val="00016076"/>
    <w:rsid w:val="00016415"/>
    <w:rsid w:val="000165C1"/>
    <w:rsid w:val="000165F5"/>
    <w:rsid w:val="00016670"/>
    <w:rsid w:val="000166F2"/>
    <w:rsid w:val="0001687D"/>
    <w:rsid w:val="0001695B"/>
    <w:rsid w:val="00016A9C"/>
    <w:rsid w:val="00016AB4"/>
    <w:rsid w:val="00016BC4"/>
    <w:rsid w:val="00016BE6"/>
    <w:rsid w:val="00016D18"/>
    <w:rsid w:val="00016DCB"/>
    <w:rsid w:val="00016F36"/>
    <w:rsid w:val="00017036"/>
    <w:rsid w:val="0001738E"/>
    <w:rsid w:val="0001766C"/>
    <w:rsid w:val="00017A11"/>
    <w:rsid w:val="00017A70"/>
    <w:rsid w:val="00017AC4"/>
    <w:rsid w:val="00017BEB"/>
    <w:rsid w:val="00017C41"/>
    <w:rsid w:val="00017D00"/>
    <w:rsid w:val="00020148"/>
    <w:rsid w:val="0002017D"/>
    <w:rsid w:val="000201CE"/>
    <w:rsid w:val="00020442"/>
    <w:rsid w:val="00020451"/>
    <w:rsid w:val="00020633"/>
    <w:rsid w:val="0002069D"/>
    <w:rsid w:val="000206FD"/>
    <w:rsid w:val="000207D4"/>
    <w:rsid w:val="000208FC"/>
    <w:rsid w:val="00020957"/>
    <w:rsid w:val="00020D4B"/>
    <w:rsid w:val="00020DA1"/>
    <w:rsid w:val="00020EE1"/>
    <w:rsid w:val="00020F13"/>
    <w:rsid w:val="00020F23"/>
    <w:rsid w:val="00020F73"/>
    <w:rsid w:val="0002103D"/>
    <w:rsid w:val="0002107E"/>
    <w:rsid w:val="000211E7"/>
    <w:rsid w:val="00021375"/>
    <w:rsid w:val="0002138E"/>
    <w:rsid w:val="00021394"/>
    <w:rsid w:val="00021435"/>
    <w:rsid w:val="0002143A"/>
    <w:rsid w:val="000216BC"/>
    <w:rsid w:val="00021763"/>
    <w:rsid w:val="000219F3"/>
    <w:rsid w:val="00021B09"/>
    <w:rsid w:val="00021B78"/>
    <w:rsid w:val="00021B87"/>
    <w:rsid w:val="00021D37"/>
    <w:rsid w:val="00021DA8"/>
    <w:rsid w:val="00021E6D"/>
    <w:rsid w:val="00021FBA"/>
    <w:rsid w:val="00021FC0"/>
    <w:rsid w:val="00022137"/>
    <w:rsid w:val="000223E5"/>
    <w:rsid w:val="0002245A"/>
    <w:rsid w:val="0002246E"/>
    <w:rsid w:val="00022836"/>
    <w:rsid w:val="000228D5"/>
    <w:rsid w:val="000229D0"/>
    <w:rsid w:val="000229D7"/>
    <w:rsid w:val="00022C05"/>
    <w:rsid w:val="00022CC5"/>
    <w:rsid w:val="00022D3E"/>
    <w:rsid w:val="00022D5A"/>
    <w:rsid w:val="00022D8B"/>
    <w:rsid w:val="00022ECE"/>
    <w:rsid w:val="00022F96"/>
    <w:rsid w:val="00023053"/>
    <w:rsid w:val="00023781"/>
    <w:rsid w:val="000238F4"/>
    <w:rsid w:val="000239BA"/>
    <w:rsid w:val="000239F1"/>
    <w:rsid w:val="00023B84"/>
    <w:rsid w:val="00023C48"/>
    <w:rsid w:val="00023D27"/>
    <w:rsid w:val="00023E62"/>
    <w:rsid w:val="00023F01"/>
    <w:rsid w:val="00023F2D"/>
    <w:rsid w:val="00024209"/>
    <w:rsid w:val="00024517"/>
    <w:rsid w:val="0002455F"/>
    <w:rsid w:val="000245B3"/>
    <w:rsid w:val="0002471D"/>
    <w:rsid w:val="00024F0F"/>
    <w:rsid w:val="000251E2"/>
    <w:rsid w:val="000252D1"/>
    <w:rsid w:val="000253FA"/>
    <w:rsid w:val="00025529"/>
    <w:rsid w:val="00025594"/>
    <w:rsid w:val="00025933"/>
    <w:rsid w:val="00025AFE"/>
    <w:rsid w:val="00025B61"/>
    <w:rsid w:val="00025B8E"/>
    <w:rsid w:val="00025E10"/>
    <w:rsid w:val="00025F9D"/>
    <w:rsid w:val="00025FDE"/>
    <w:rsid w:val="00026038"/>
    <w:rsid w:val="000260F4"/>
    <w:rsid w:val="0002650F"/>
    <w:rsid w:val="00026552"/>
    <w:rsid w:val="00026682"/>
    <w:rsid w:val="0002669A"/>
    <w:rsid w:val="0002693A"/>
    <w:rsid w:val="000269E1"/>
    <w:rsid w:val="00026AF0"/>
    <w:rsid w:val="00026BF2"/>
    <w:rsid w:val="00026C16"/>
    <w:rsid w:val="00026FFB"/>
    <w:rsid w:val="00027027"/>
    <w:rsid w:val="00027111"/>
    <w:rsid w:val="00027185"/>
    <w:rsid w:val="000276A0"/>
    <w:rsid w:val="00027999"/>
    <w:rsid w:val="00027A1C"/>
    <w:rsid w:val="00027C28"/>
    <w:rsid w:val="00027C34"/>
    <w:rsid w:val="00027D1B"/>
    <w:rsid w:val="00027E2A"/>
    <w:rsid w:val="000305B6"/>
    <w:rsid w:val="000305E3"/>
    <w:rsid w:val="0003063B"/>
    <w:rsid w:val="000306BF"/>
    <w:rsid w:val="000306F6"/>
    <w:rsid w:val="00030740"/>
    <w:rsid w:val="00030C14"/>
    <w:rsid w:val="00030E0D"/>
    <w:rsid w:val="0003114F"/>
    <w:rsid w:val="000318A1"/>
    <w:rsid w:val="0003190A"/>
    <w:rsid w:val="00031A97"/>
    <w:rsid w:val="00031B6B"/>
    <w:rsid w:val="00031C62"/>
    <w:rsid w:val="00031DF7"/>
    <w:rsid w:val="00031E99"/>
    <w:rsid w:val="00031F9D"/>
    <w:rsid w:val="00032040"/>
    <w:rsid w:val="00032087"/>
    <w:rsid w:val="000320B2"/>
    <w:rsid w:val="000322C6"/>
    <w:rsid w:val="00032752"/>
    <w:rsid w:val="00032814"/>
    <w:rsid w:val="000328F7"/>
    <w:rsid w:val="000329D9"/>
    <w:rsid w:val="00032AAC"/>
    <w:rsid w:val="00032B6B"/>
    <w:rsid w:val="00032CD3"/>
    <w:rsid w:val="00032DCD"/>
    <w:rsid w:val="00032EE7"/>
    <w:rsid w:val="00032F2D"/>
    <w:rsid w:val="00032FF4"/>
    <w:rsid w:val="00033003"/>
    <w:rsid w:val="00033288"/>
    <w:rsid w:val="000332E4"/>
    <w:rsid w:val="00033488"/>
    <w:rsid w:val="00033542"/>
    <w:rsid w:val="0003387E"/>
    <w:rsid w:val="00033888"/>
    <w:rsid w:val="00033BB7"/>
    <w:rsid w:val="00033C1B"/>
    <w:rsid w:val="00033C7A"/>
    <w:rsid w:val="00033CE5"/>
    <w:rsid w:val="00033DDD"/>
    <w:rsid w:val="00033E82"/>
    <w:rsid w:val="00033F42"/>
    <w:rsid w:val="00033FD2"/>
    <w:rsid w:val="0003408F"/>
    <w:rsid w:val="000341A5"/>
    <w:rsid w:val="000342E7"/>
    <w:rsid w:val="00034535"/>
    <w:rsid w:val="0003472B"/>
    <w:rsid w:val="00034730"/>
    <w:rsid w:val="00034AA3"/>
    <w:rsid w:val="00034E26"/>
    <w:rsid w:val="000352C1"/>
    <w:rsid w:val="000352D4"/>
    <w:rsid w:val="0003533D"/>
    <w:rsid w:val="00035393"/>
    <w:rsid w:val="000353BF"/>
    <w:rsid w:val="00035464"/>
    <w:rsid w:val="000356F9"/>
    <w:rsid w:val="0003571E"/>
    <w:rsid w:val="0003572A"/>
    <w:rsid w:val="00035827"/>
    <w:rsid w:val="00035998"/>
    <w:rsid w:val="00035A32"/>
    <w:rsid w:val="00035AE4"/>
    <w:rsid w:val="00035E1D"/>
    <w:rsid w:val="00035F75"/>
    <w:rsid w:val="000361F9"/>
    <w:rsid w:val="000362B2"/>
    <w:rsid w:val="000363C3"/>
    <w:rsid w:val="00036434"/>
    <w:rsid w:val="00036463"/>
    <w:rsid w:val="0003649C"/>
    <w:rsid w:val="000364C0"/>
    <w:rsid w:val="0003688B"/>
    <w:rsid w:val="000369EC"/>
    <w:rsid w:val="00036CA7"/>
    <w:rsid w:val="00036CB1"/>
    <w:rsid w:val="00036EE1"/>
    <w:rsid w:val="00036EF8"/>
    <w:rsid w:val="00036F34"/>
    <w:rsid w:val="00037203"/>
    <w:rsid w:val="00037615"/>
    <w:rsid w:val="00037948"/>
    <w:rsid w:val="0003795E"/>
    <w:rsid w:val="000379C7"/>
    <w:rsid w:val="00037BFB"/>
    <w:rsid w:val="00037C1D"/>
    <w:rsid w:val="00037CCB"/>
    <w:rsid w:val="00037E30"/>
    <w:rsid w:val="00037E4C"/>
    <w:rsid w:val="00037E72"/>
    <w:rsid w:val="00040059"/>
    <w:rsid w:val="000402AE"/>
    <w:rsid w:val="0004056A"/>
    <w:rsid w:val="000405E3"/>
    <w:rsid w:val="000406FD"/>
    <w:rsid w:val="00040734"/>
    <w:rsid w:val="000407B0"/>
    <w:rsid w:val="0004095F"/>
    <w:rsid w:val="00040A1B"/>
    <w:rsid w:val="00040B15"/>
    <w:rsid w:val="00040CDA"/>
    <w:rsid w:val="00041009"/>
    <w:rsid w:val="0004101B"/>
    <w:rsid w:val="00041203"/>
    <w:rsid w:val="00041328"/>
    <w:rsid w:val="00041380"/>
    <w:rsid w:val="000414FD"/>
    <w:rsid w:val="0004153A"/>
    <w:rsid w:val="000415AD"/>
    <w:rsid w:val="0004166D"/>
    <w:rsid w:val="000416BD"/>
    <w:rsid w:val="0004174D"/>
    <w:rsid w:val="00041970"/>
    <w:rsid w:val="000419BF"/>
    <w:rsid w:val="00041B57"/>
    <w:rsid w:val="00041E2C"/>
    <w:rsid w:val="00041F63"/>
    <w:rsid w:val="00042033"/>
    <w:rsid w:val="00042280"/>
    <w:rsid w:val="0004248F"/>
    <w:rsid w:val="000424E4"/>
    <w:rsid w:val="00042546"/>
    <w:rsid w:val="000427BD"/>
    <w:rsid w:val="000427C5"/>
    <w:rsid w:val="000428FA"/>
    <w:rsid w:val="0004290D"/>
    <w:rsid w:val="00042AA6"/>
    <w:rsid w:val="00042B06"/>
    <w:rsid w:val="00042B6B"/>
    <w:rsid w:val="00042B6C"/>
    <w:rsid w:val="00042B8A"/>
    <w:rsid w:val="0004320C"/>
    <w:rsid w:val="000432A5"/>
    <w:rsid w:val="0004336A"/>
    <w:rsid w:val="0004349E"/>
    <w:rsid w:val="000438BE"/>
    <w:rsid w:val="0004396F"/>
    <w:rsid w:val="00043A75"/>
    <w:rsid w:val="00043B6A"/>
    <w:rsid w:val="00043DD9"/>
    <w:rsid w:val="00043E12"/>
    <w:rsid w:val="00043E72"/>
    <w:rsid w:val="00044119"/>
    <w:rsid w:val="00044400"/>
    <w:rsid w:val="00044467"/>
    <w:rsid w:val="0004447F"/>
    <w:rsid w:val="00044594"/>
    <w:rsid w:val="0004473F"/>
    <w:rsid w:val="000448B8"/>
    <w:rsid w:val="000448FD"/>
    <w:rsid w:val="00044972"/>
    <w:rsid w:val="000449C6"/>
    <w:rsid w:val="00044A1A"/>
    <w:rsid w:val="00044F04"/>
    <w:rsid w:val="00044F3E"/>
    <w:rsid w:val="000452BB"/>
    <w:rsid w:val="000454E5"/>
    <w:rsid w:val="00045580"/>
    <w:rsid w:val="000455A0"/>
    <w:rsid w:val="0004568C"/>
    <w:rsid w:val="00045708"/>
    <w:rsid w:val="00045786"/>
    <w:rsid w:val="0004581B"/>
    <w:rsid w:val="0004589D"/>
    <w:rsid w:val="000458B5"/>
    <w:rsid w:val="0004596A"/>
    <w:rsid w:val="00045C48"/>
    <w:rsid w:val="00045D4A"/>
    <w:rsid w:val="00045E00"/>
    <w:rsid w:val="00046010"/>
    <w:rsid w:val="00046076"/>
    <w:rsid w:val="000461DE"/>
    <w:rsid w:val="0004646F"/>
    <w:rsid w:val="000465C3"/>
    <w:rsid w:val="000465D7"/>
    <w:rsid w:val="000468A8"/>
    <w:rsid w:val="000468F1"/>
    <w:rsid w:val="00046933"/>
    <w:rsid w:val="00046AD2"/>
    <w:rsid w:val="00046C2A"/>
    <w:rsid w:val="00046CAF"/>
    <w:rsid w:val="00046D82"/>
    <w:rsid w:val="00046DA3"/>
    <w:rsid w:val="00046EF3"/>
    <w:rsid w:val="00046FD6"/>
    <w:rsid w:val="0004712D"/>
    <w:rsid w:val="0004725C"/>
    <w:rsid w:val="000472B9"/>
    <w:rsid w:val="00047503"/>
    <w:rsid w:val="000475E9"/>
    <w:rsid w:val="000475F1"/>
    <w:rsid w:val="000477C3"/>
    <w:rsid w:val="000478A3"/>
    <w:rsid w:val="00047BC9"/>
    <w:rsid w:val="00047F57"/>
    <w:rsid w:val="0005002A"/>
    <w:rsid w:val="000501A2"/>
    <w:rsid w:val="000501D0"/>
    <w:rsid w:val="00050287"/>
    <w:rsid w:val="000504CE"/>
    <w:rsid w:val="000508F0"/>
    <w:rsid w:val="00050A3B"/>
    <w:rsid w:val="00050AF2"/>
    <w:rsid w:val="00050B37"/>
    <w:rsid w:val="00050B40"/>
    <w:rsid w:val="00050CEA"/>
    <w:rsid w:val="00050D24"/>
    <w:rsid w:val="00050DD3"/>
    <w:rsid w:val="00050EF0"/>
    <w:rsid w:val="00050FA8"/>
    <w:rsid w:val="00051288"/>
    <w:rsid w:val="000515D5"/>
    <w:rsid w:val="0005198F"/>
    <w:rsid w:val="000519A3"/>
    <w:rsid w:val="000519EF"/>
    <w:rsid w:val="00051C30"/>
    <w:rsid w:val="00051EF9"/>
    <w:rsid w:val="00052128"/>
    <w:rsid w:val="000521C5"/>
    <w:rsid w:val="00052217"/>
    <w:rsid w:val="000522B7"/>
    <w:rsid w:val="000523FC"/>
    <w:rsid w:val="00052D92"/>
    <w:rsid w:val="0005306A"/>
    <w:rsid w:val="00053301"/>
    <w:rsid w:val="0005335E"/>
    <w:rsid w:val="0005336E"/>
    <w:rsid w:val="000534EC"/>
    <w:rsid w:val="00053613"/>
    <w:rsid w:val="00053646"/>
    <w:rsid w:val="000537D8"/>
    <w:rsid w:val="000538FA"/>
    <w:rsid w:val="00053955"/>
    <w:rsid w:val="00053A77"/>
    <w:rsid w:val="00053B6D"/>
    <w:rsid w:val="00053B99"/>
    <w:rsid w:val="00053C46"/>
    <w:rsid w:val="00053D05"/>
    <w:rsid w:val="00053F58"/>
    <w:rsid w:val="00053F73"/>
    <w:rsid w:val="000540C2"/>
    <w:rsid w:val="00054104"/>
    <w:rsid w:val="000543B5"/>
    <w:rsid w:val="0005461A"/>
    <w:rsid w:val="0005464E"/>
    <w:rsid w:val="000546E4"/>
    <w:rsid w:val="0005472D"/>
    <w:rsid w:val="00054835"/>
    <w:rsid w:val="0005485D"/>
    <w:rsid w:val="00054869"/>
    <w:rsid w:val="00054D59"/>
    <w:rsid w:val="00054D5F"/>
    <w:rsid w:val="00054D84"/>
    <w:rsid w:val="000551DC"/>
    <w:rsid w:val="000552DE"/>
    <w:rsid w:val="000555DC"/>
    <w:rsid w:val="00055663"/>
    <w:rsid w:val="000557E4"/>
    <w:rsid w:val="0005592C"/>
    <w:rsid w:val="00055982"/>
    <w:rsid w:val="00055AA2"/>
    <w:rsid w:val="00056196"/>
    <w:rsid w:val="000561EE"/>
    <w:rsid w:val="000561F1"/>
    <w:rsid w:val="00056237"/>
    <w:rsid w:val="000562F7"/>
    <w:rsid w:val="000567AA"/>
    <w:rsid w:val="00056807"/>
    <w:rsid w:val="00056942"/>
    <w:rsid w:val="00056C4A"/>
    <w:rsid w:val="00056E33"/>
    <w:rsid w:val="00056F8B"/>
    <w:rsid w:val="00057029"/>
    <w:rsid w:val="00057204"/>
    <w:rsid w:val="00057245"/>
    <w:rsid w:val="00057422"/>
    <w:rsid w:val="00057574"/>
    <w:rsid w:val="000577E3"/>
    <w:rsid w:val="00057AD2"/>
    <w:rsid w:val="00057B41"/>
    <w:rsid w:val="00057D70"/>
    <w:rsid w:val="00057DF4"/>
    <w:rsid w:val="00057E2C"/>
    <w:rsid w:val="0006010C"/>
    <w:rsid w:val="000603FC"/>
    <w:rsid w:val="000605F5"/>
    <w:rsid w:val="000607CE"/>
    <w:rsid w:val="000608BA"/>
    <w:rsid w:val="00060EA8"/>
    <w:rsid w:val="00061019"/>
    <w:rsid w:val="000610DF"/>
    <w:rsid w:val="000610F5"/>
    <w:rsid w:val="00061239"/>
    <w:rsid w:val="00061335"/>
    <w:rsid w:val="00061499"/>
    <w:rsid w:val="0006149A"/>
    <w:rsid w:val="0006157A"/>
    <w:rsid w:val="00061733"/>
    <w:rsid w:val="00061A4F"/>
    <w:rsid w:val="00061C9B"/>
    <w:rsid w:val="00061E77"/>
    <w:rsid w:val="00061FDD"/>
    <w:rsid w:val="000620F0"/>
    <w:rsid w:val="00062223"/>
    <w:rsid w:val="00062315"/>
    <w:rsid w:val="00062562"/>
    <w:rsid w:val="000626A0"/>
    <w:rsid w:val="000626AA"/>
    <w:rsid w:val="00062801"/>
    <w:rsid w:val="0006289F"/>
    <w:rsid w:val="00062956"/>
    <w:rsid w:val="00062A72"/>
    <w:rsid w:val="00062BC7"/>
    <w:rsid w:val="00062CDC"/>
    <w:rsid w:val="00062D84"/>
    <w:rsid w:val="00062DDF"/>
    <w:rsid w:val="00062EBE"/>
    <w:rsid w:val="00062F15"/>
    <w:rsid w:val="00062F5D"/>
    <w:rsid w:val="00062F5F"/>
    <w:rsid w:val="000630FC"/>
    <w:rsid w:val="00063198"/>
    <w:rsid w:val="0006329D"/>
    <w:rsid w:val="000632DE"/>
    <w:rsid w:val="000632FD"/>
    <w:rsid w:val="00063398"/>
    <w:rsid w:val="00063557"/>
    <w:rsid w:val="00063572"/>
    <w:rsid w:val="000636EA"/>
    <w:rsid w:val="00063B22"/>
    <w:rsid w:val="00064127"/>
    <w:rsid w:val="0006416F"/>
    <w:rsid w:val="000647EF"/>
    <w:rsid w:val="000647F3"/>
    <w:rsid w:val="0006484A"/>
    <w:rsid w:val="00064923"/>
    <w:rsid w:val="00064A32"/>
    <w:rsid w:val="00064AF8"/>
    <w:rsid w:val="00064B40"/>
    <w:rsid w:val="00064CAA"/>
    <w:rsid w:val="00064D60"/>
    <w:rsid w:val="00064F0D"/>
    <w:rsid w:val="00064FB7"/>
    <w:rsid w:val="000650AF"/>
    <w:rsid w:val="000651FC"/>
    <w:rsid w:val="000653B8"/>
    <w:rsid w:val="00065487"/>
    <w:rsid w:val="000654B9"/>
    <w:rsid w:val="0006559A"/>
    <w:rsid w:val="000655CE"/>
    <w:rsid w:val="00065667"/>
    <w:rsid w:val="000657DE"/>
    <w:rsid w:val="00065821"/>
    <w:rsid w:val="00065835"/>
    <w:rsid w:val="0006596D"/>
    <w:rsid w:val="00065984"/>
    <w:rsid w:val="00065CA5"/>
    <w:rsid w:val="00065DD7"/>
    <w:rsid w:val="00066075"/>
    <w:rsid w:val="00066104"/>
    <w:rsid w:val="00066145"/>
    <w:rsid w:val="000663C1"/>
    <w:rsid w:val="00066407"/>
    <w:rsid w:val="0006642C"/>
    <w:rsid w:val="00066587"/>
    <w:rsid w:val="00066628"/>
    <w:rsid w:val="00066637"/>
    <w:rsid w:val="0006693A"/>
    <w:rsid w:val="000669CE"/>
    <w:rsid w:val="00066A0C"/>
    <w:rsid w:val="00066B73"/>
    <w:rsid w:val="00066BDB"/>
    <w:rsid w:val="00066C15"/>
    <w:rsid w:val="00066DC5"/>
    <w:rsid w:val="00066DE9"/>
    <w:rsid w:val="00066E99"/>
    <w:rsid w:val="00066E9C"/>
    <w:rsid w:val="00066EB0"/>
    <w:rsid w:val="00067021"/>
    <w:rsid w:val="00067241"/>
    <w:rsid w:val="000672D0"/>
    <w:rsid w:val="0006733A"/>
    <w:rsid w:val="000673ED"/>
    <w:rsid w:val="0006745C"/>
    <w:rsid w:val="000677D8"/>
    <w:rsid w:val="00067A7E"/>
    <w:rsid w:val="00067AB9"/>
    <w:rsid w:val="00067D56"/>
    <w:rsid w:val="00067F6C"/>
    <w:rsid w:val="000707FA"/>
    <w:rsid w:val="000708DB"/>
    <w:rsid w:val="00070A42"/>
    <w:rsid w:val="00070B64"/>
    <w:rsid w:val="00070BA9"/>
    <w:rsid w:val="00070C22"/>
    <w:rsid w:val="00070CE4"/>
    <w:rsid w:val="00070D11"/>
    <w:rsid w:val="00070D14"/>
    <w:rsid w:val="00071046"/>
    <w:rsid w:val="00071097"/>
    <w:rsid w:val="0007112C"/>
    <w:rsid w:val="00071255"/>
    <w:rsid w:val="00071418"/>
    <w:rsid w:val="00071469"/>
    <w:rsid w:val="000714FD"/>
    <w:rsid w:val="00071626"/>
    <w:rsid w:val="000717F9"/>
    <w:rsid w:val="00071A9E"/>
    <w:rsid w:val="00071AC4"/>
    <w:rsid w:val="00071E8A"/>
    <w:rsid w:val="0007217E"/>
    <w:rsid w:val="0007269C"/>
    <w:rsid w:val="00072A27"/>
    <w:rsid w:val="00072A91"/>
    <w:rsid w:val="00072B03"/>
    <w:rsid w:val="00072B07"/>
    <w:rsid w:val="00072C9E"/>
    <w:rsid w:val="00072D7C"/>
    <w:rsid w:val="00072DF6"/>
    <w:rsid w:val="00072E33"/>
    <w:rsid w:val="00072F26"/>
    <w:rsid w:val="00073198"/>
    <w:rsid w:val="0007340A"/>
    <w:rsid w:val="000734FB"/>
    <w:rsid w:val="0007363B"/>
    <w:rsid w:val="00073752"/>
    <w:rsid w:val="000737DC"/>
    <w:rsid w:val="00073869"/>
    <w:rsid w:val="0007387B"/>
    <w:rsid w:val="00073921"/>
    <w:rsid w:val="0007393D"/>
    <w:rsid w:val="00073AD6"/>
    <w:rsid w:val="00073B27"/>
    <w:rsid w:val="00073BD3"/>
    <w:rsid w:val="00073D12"/>
    <w:rsid w:val="00073DB9"/>
    <w:rsid w:val="00073FAA"/>
    <w:rsid w:val="0007424D"/>
    <w:rsid w:val="0007427A"/>
    <w:rsid w:val="000744CA"/>
    <w:rsid w:val="00074784"/>
    <w:rsid w:val="000747D9"/>
    <w:rsid w:val="000749EA"/>
    <w:rsid w:val="00074C92"/>
    <w:rsid w:val="00074CAC"/>
    <w:rsid w:val="00074DD4"/>
    <w:rsid w:val="00074E23"/>
    <w:rsid w:val="00074EEE"/>
    <w:rsid w:val="00074FE0"/>
    <w:rsid w:val="0007505D"/>
    <w:rsid w:val="00075221"/>
    <w:rsid w:val="00075225"/>
    <w:rsid w:val="0007531E"/>
    <w:rsid w:val="000753A2"/>
    <w:rsid w:val="0007542D"/>
    <w:rsid w:val="00075520"/>
    <w:rsid w:val="000758DC"/>
    <w:rsid w:val="000758E1"/>
    <w:rsid w:val="000758ED"/>
    <w:rsid w:val="000758FC"/>
    <w:rsid w:val="00075908"/>
    <w:rsid w:val="00075991"/>
    <w:rsid w:val="000759F8"/>
    <w:rsid w:val="00075A9B"/>
    <w:rsid w:val="00075AA7"/>
    <w:rsid w:val="00075B28"/>
    <w:rsid w:val="00075CD3"/>
    <w:rsid w:val="00075CE1"/>
    <w:rsid w:val="00075D30"/>
    <w:rsid w:val="00075DC1"/>
    <w:rsid w:val="00075ED4"/>
    <w:rsid w:val="00075F0D"/>
    <w:rsid w:val="00075F7D"/>
    <w:rsid w:val="00076173"/>
    <w:rsid w:val="000762E3"/>
    <w:rsid w:val="000763FE"/>
    <w:rsid w:val="00076655"/>
    <w:rsid w:val="00076660"/>
    <w:rsid w:val="00076B09"/>
    <w:rsid w:val="00076B9A"/>
    <w:rsid w:val="00076C21"/>
    <w:rsid w:val="00076E5B"/>
    <w:rsid w:val="00076F7F"/>
    <w:rsid w:val="00077023"/>
    <w:rsid w:val="0007715D"/>
    <w:rsid w:val="000771B5"/>
    <w:rsid w:val="000773E5"/>
    <w:rsid w:val="00077449"/>
    <w:rsid w:val="000774E2"/>
    <w:rsid w:val="00077577"/>
    <w:rsid w:val="00077628"/>
    <w:rsid w:val="0007762F"/>
    <w:rsid w:val="00077AFE"/>
    <w:rsid w:val="00077B0E"/>
    <w:rsid w:val="00077B11"/>
    <w:rsid w:val="00077B16"/>
    <w:rsid w:val="00077E1C"/>
    <w:rsid w:val="00077E77"/>
    <w:rsid w:val="00077F1E"/>
    <w:rsid w:val="00077FF8"/>
    <w:rsid w:val="000801E7"/>
    <w:rsid w:val="00080247"/>
    <w:rsid w:val="0008052B"/>
    <w:rsid w:val="000806C1"/>
    <w:rsid w:val="000807E8"/>
    <w:rsid w:val="00080817"/>
    <w:rsid w:val="0008088C"/>
    <w:rsid w:val="0008094A"/>
    <w:rsid w:val="00080A7F"/>
    <w:rsid w:val="00080B27"/>
    <w:rsid w:val="00080B6E"/>
    <w:rsid w:val="00080CFF"/>
    <w:rsid w:val="00080EFE"/>
    <w:rsid w:val="00081040"/>
    <w:rsid w:val="000810E7"/>
    <w:rsid w:val="000810EC"/>
    <w:rsid w:val="0008112B"/>
    <w:rsid w:val="00081154"/>
    <w:rsid w:val="0008117B"/>
    <w:rsid w:val="00081186"/>
    <w:rsid w:val="00081190"/>
    <w:rsid w:val="000812E9"/>
    <w:rsid w:val="00081754"/>
    <w:rsid w:val="00081763"/>
    <w:rsid w:val="000818D3"/>
    <w:rsid w:val="00081956"/>
    <w:rsid w:val="00081963"/>
    <w:rsid w:val="00081BAA"/>
    <w:rsid w:val="00081C6C"/>
    <w:rsid w:val="00081D0C"/>
    <w:rsid w:val="00081E41"/>
    <w:rsid w:val="00082097"/>
    <w:rsid w:val="0008217A"/>
    <w:rsid w:val="000822AA"/>
    <w:rsid w:val="00082353"/>
    <w:rsid w:val="00082418"/>
    <w:rsid w:val="00082435"/>
    <w:rsid w:val="00082549"/>
    <w:rsid w:val="000827A4"/>
    <w:rsid w:val="0008290D"/>
    <w:rsid w:val="00082AE1"/>
    <w:rsid w:val="00082AF1"/>
    <w:rsid w:val="00082B75"/>
    <w:rsid w:val="00082F56"/>
    <w:rsid w:val="00083030"/>
    <w:rsid w:val="0008308D"/>
    <w:rsid w:val="000830B2"/>
    <w:rsid w:val="000830D3"/>
    <w:rsid w:val="000830EE"/>
    <w:rsid w:val="00083256"/>
    <w:rsid w:val="0008333B"/>
    <w:rsid w:val="00083384"/>
    <w:rsid w:val="0008343D"/>
    <w:rsid w:val="000834C9"/>
    <w:rsid w:val="0008354D"/>
    <w:rsid w:val="000835E0"/>
    <w:rsid w:val="000835E8"/>
    <w:rsid w:val="00083777"/>
    <w:rsid w:val="000837EB"/>
    <w:rsid w:val="000838DA"/>
    <w:rsid w:val="0008395C"/>
    <w:rsid w:val="000839D1"/>
    <w:rsid w:val="00083C48"/>
    <w:rsid w:val="00083C90"/>
    <w:rsid w:val="00083DAE"/>
    <w:rsid w:val="000844C4"/>
    <w:rsid w:val="00084732"/>
    <w:rsid w:val="000848A6"/>
    <w:rsid w:val="00084919"/>
    <w:rsid w:val="000849BB"/>
    <w:rsid w:val="00084A89"/>
    <w:rsid w:val="00084AC1"/>
    <w:rsid w:val="00084BAD"/>
    <w:rsid w:val="00084ED9"/>
    <w:rsid w:val="000850A8"/>
    <w:rsid w:val="0008526A"/>
    <w:rsid w:val="00085270"/>
    <w:rsid w:val="00085296"/>
    <w:rsid w:val="000853C4"/>
    <w:rsid w:val="0008548A"/>
    <w:rsid w:val="0008574D"/>
    <w:rsid w:val="0008582E"/>
    <w:rsid w:val="00085865"/>
    <w:rsid w:val="000859F2"/>
    <w:rsid w:val="00085B62"/>
    <w:rsid w:val="00085BA7"/>
    <w:rsid w:val="00085CD1"/>
    <w:rsid w:val="00086127"/>
    <w:rsid w:val="00086258"/>
    <w:rsid w:val="00086458"/>
    <w:rsid w:val="00086567"/>
    <w:rsid w:val="0008681C"/>
    <w:rsid w:val="00086AD6"/>
    <w:rsid w:val="00086B56"/>
    <w:rsid w:val="00086BA5"/>
    <w:rsid w:val="00086D31"/>
    <w:rsid w:val="00086F00"/>
    <w:rsid w:val="00086FB4"/>
    <w:rsid w:val="00086FCC"/>
    <w:rsid w:val="00087060"/>
    <w:rsid w:val="000871F7"/>
    <w:rsid w:val="0008748F"/>
    <w:rsid w:val="00087533"/>
    <w:rsid w:val="00087568"/>
    <w:rsid w:val="0008758C"/>
    <w:rsid w:val="00087800"/>
    <w:rsid w:val="00087940"/>
    <w:rsid w:val="00087AF7"/>
    <w:rsid w:val="00087BC6"/>
    <w:rsid w:val="00087C93"/>
    <w:rsid w:val="00087C97"/>
    <w:rsid w:val="00087DCF"/>
    <w:rsid w:val="00087DF0"/>
    <w:rsid w:val="00087F14"/>
    <w:rsid w:val="000901BB"/>
    <w:rsid w:val="00090284"/>
    <w:rsid w:val="0009043C"/>
    <w:rsid w:val="000905C7"/>
    <w:rsid w:val="0009064A"/>
    <w:rsid w:val="00090887"/>
    <w:rsid w:val="000908C8"/>
    <w:rsid w:val="0009090E"/>
    <w:rsid w:val="0009099F"/>
    <w:rsid w:val="00090BFD"/>
    <w:rsid w:val="00090C08"/>
    <w:rsid w:val="00090C8D"/>
    <w:rsid w:val="00090CC8"/>
    <w:rsid w:val="00090D35"/>
    <w:rsid w:val="00090DD9"/>
    <w:rsid w:val="0009106F"/>
    <w:rsid w:val="000910C1"/>
    <w:rsid w:val="00091539"/>
    <w:rsid w:val="000915E7"/>
    <w:rsid w:val="000916C2"/>
    <w:rsid w:val="00091782"/>
    <w:rsid w:val="00091974"/>
    <w:rsid w:val="00091B89"/>
    <w:rsid w:val="00091C83"/>
    <w:rsid w:val="00091D59"/>
    <w:rsid w:val="00091D81"/>
    <w:rsid w:val="00092283"/>
    <w:rsid w:val="00092381"/>
    <w:rsid w:val="00092503"/>
    <w:rsid w:val="000925DD"/>
    <w:rsid w:val="00092607"/>
    <w:rsid w:val="000926F0"/>
    <w:rsid w:val="000928B8"/>
    <w:rsid w:val="00092940"/>
    <w:rsid w:val="00092974"/>
    <w:rsid w:val="00092BB5"/>
    <w:rsid w:val="00092BE5"/>
    <w:rsid w:val="00092CFA"/>
    <w:rsid w:val="00092DC6"/>
    <w:rsid w:val="00092EB3"/>
    <w:rsid w:val="000932AB"/>
    <w:rsid w:val="0009331F"/>
    <w:rsid w:val="0009341A"/>
    <w:rsid w:val="00093432"/>
    <w:rsid w:val="00093434"/>
    <w:rsid w:val="00093438"/>
    <w:rsid w:val="000936CC"/>
    <w:rsid w:val="00093A30"/>
    <w:rsid w:val="00093B0B"/>
    <w:rsid w:val="00093B78"/>
    <w:rsid w:val="00093BC5"/>
    <w:rsid w:val="00093BC9"/>
    <w:rsid w:val="00093DC8"/>
    <w:rsid w:val="00093EF4"/>
    <w:rsid w:val="00093F0E"/>
    <w:rsid w:val="00093F8A"/>
    <w:rsid w:val="000940B2"/>
    <w:rsid w:val="000941A1"/>
    <w:rsid w:val="000941EA"/>
    <w:rsid w:val="000943EA"/>
    <w:rsid w:val="00094472"/>
    <w:rsid w:val="000944EE"/>
    <w:rsid w:val="000945D2"/>
    <w:rsid w:val="0009474B"/>
    <w:rsid w:val="00094841"/>
    <w:rsid w:val="0009486E"/>
    <w:rsid w:val="00094AA4"/>
    <w:rsid w:val="00094C37"/>
    <w:rsid w:val="00094DEF"/>
    <w:rsid w:val="00094E8B"/>
    <w:rsid w:val="00095073"/>
    <w:rsid w:val="00095289"/>
    <w:rsid w:val="00095594"/>
    <w:rsid w:val="0009577D"/>
    <w:rsid w:val="000959C2"/>
    <w:rsid w:val="00095F5D"/>
    <w:rsid w:val="00096266"/>
    <w:rsid w:val="0009650D"/>
    <w:rsid w:val="00096842"/>
    <w:rsid w:val="00096B9A"/>
    <w:rsid w:val="00096F7C"/>
    <w:rsid w:val="00096F91"/>
    <w:rsid w:val="00097144"/>
    <w:rsid w:val="00097318"/>
    <w:rsid w:val="00097491"/>
    <w:rsid w:val="00097A44"/>
    <w:rsid w:val="00097ABF"/>
    <w:rsid w:val="00097D1D"/>
    <w:rsid w:val="00097DE2"/>
    <w:rsid w:val="000A01CA"/>
    <w:rsid w:val="000A01E5"/>
    <w:rsid w:val="000A0474"/>
    <w:rsid w:val="000A065B"/>
    <w:rsid w:val="000A07CE"/>
    <w:rsid w:val="000A08BF"/>
    <w:rsid w:val="000A08C2"/>
    <w:rsid w:val="000A0966"/>
    <w:rsid w:val="000A09A4"/>
    <w:rsid w:val="000A0A05"/>
    <w:rsid w:val="000A0A61"/>
    <w:rsid w:val="000A0AE9"/>
    <w:rsid w:val="000A0B45"/>
    <w:rsid w:val="000A0D1D"/>
    <w:rsid w:val="000A0D86"/>
    <w:rsid w:val="000A0DB6"/>
    <w:rsid w:val="000A126E"/>
    <w:rsid w:val="000A136E"/>
    <w:rsid w:val="000A139A"/>
    <w:rsid w:val="000A1619"/>
    <w:rsid w:val="000A1704"/>
    <w:rsid w:val="000A1848"/>
    <w:rsid w:val="000A188A"/>
    <w:rsid w:val="000A1900"/>
    <w:rsid w:val="000A19A1"/>
    <w:rsid w:val="000A1A92"/>
    <w:rsid w:val="000A1B32"/>
    <w:rsid w:val="000A1B79"/>
    <w:rsid w:val="000A1DC1"/>
    <w:rsid w:val="000A1EA5"/>
    <w:rsid w:val="000A1FE7"/>
    <w:rsid w:val="000A201A"/>
    <w:rsid w:val="000A20A0"/>
    <w:rsid w:val="000A20A1"/>
    <w:rsid w:val="000A21E5"/>
    <w:rsid w:val="000A234A"/>
    <w:rsid w:val="000A23CE"/>
    <w:rsid w:val="000A24F8"/>
    <w:rsid w:val="000A2570"/>
    <w:rsid w:val="000A2743"/>
    <w:rsid w:val="000A2FDC"/>
    <w:rsid w:val="000A319A"/>
    <w:rsid w:val="000A325A"/>
    <w:rsid w:val="000A35C1"/>
    <w:rsid w:val="000A38BD"/>
    <w:rsid w:val="000A3A6D"/>
    <w:rsid w:val="000A3ADC"/>
    <w:rsid w:val="000A3CA4"/>
    <w:rsid w:val="000A3CD7"/>
    <w:rsid w:val="000A3D67"/>
    <w:rsid w:val="000A3D94"/>
    <w:rsid w:val="000A3EFD"/>
    <w:rsid w:val="000A3F46"/>
    <w:rsid w:val="000A3F81"/>
    <w:rsid w:val="000A404D"/>
    <w:rsid w:val="000A4224"/>
    <w:rsid w:val="000A4311"/>
    <w:rsid w:val="000A43DA"/>
    <w:rsid w:val="000A45F4"/>
    <w:rsid w:val="000A474B"/>
    <w:rsid w:val="000A483C"/>
    <w:rsid w:val="000A48C5"/>
    <w:rsid w:val="000A48E4"/>
    <w:rsid w:val="000A4A3A"/>
    <w:rsid w:val="000A4A4D"/>
    <w:rsid w:val="000A4A6C"/>
    <w:rsid w:val="000A4A90"/>
    <w:rsid w:val="000A4C04"/>
    <w:rsid w:val="000A4D7E"/>
    <w:rsid w:val="000A4E9B"/>
    <w:rsid w:val="000A4F2A"/>
    <w:rsid w:val="000A4FFF"/>
    <w:rsid w:val="000A515E"/>
    <w:rsid w:val="000A5173"/>
    <w:rsid w:val="000A532D"/>
    <w:rsid w:val="000A533F"/>
    <w:rsid w:val="000A53CA"/>
    <w:rsid w:val="000A58E2"/>
    <w:rsid w:val="000A5A24"/>
    <w:rsid w:val="000A5A36"/>
    <w:rsid w:val="000A5CF3"/>
    <w:rsid w:val="000A5D6E"/>
    <w:rsid w:val="000A5E64"/>
    <w:rsid w:val="000A605B"/>
    <w:rsid w:val="000A60A4"/>
    <w:rsid w:val="000A60A8"/>
    <w:rsid w:val="000A6338"/>
    <w:rsid w:val="000A65E2"/>
    <w:rsid w:val="000A65F9"/>
    <w:rsid w:val="000A6A16"/>
    <w:rsid w:val="000A6AB8"/>
    <w:rsid w:val="000A6B3C"/>
    <w:rsid w:val="000A6C76"/>
    <w:rsid w:val="000A6CDF"/>
    <w:rsid w:val="000A6CF2"/>
    <w:rsid w:val="000A6D8A"/>
    <w:rsid w:val="000A6DA5"/>
    <w:rsid w:val="000A6E58"/>
    <w:rsid w:val="000A6F51"/>
    <w:rsid w:val="000A7105"/>
    <w:rsid w:val="000A712F"/>
    <w:rsid w:val="000A718A"/>
    <w:rsid w:val="000A720D"/>
    <w:rsid w:val="000A724C"/>
    <w:rsid w:val="000A72EF"/>
    <w:rsid w:val="000A7369"/>
    <w:rsid w:val="000A7495"/>
    <w:rsid w:val="000A7524"/>
    <w:rsid w:val="000A75B3"/>
    <w:rsid w:val="000A75FE"/>
    <w:rsid w:val="000A7675"/>
    <w:rsid w:val="000A771B"/>
    <w:rsid w:val="000A78C3"/>
    <w:rsid w:val="000A7C92"/>
    <w:rsid w:val="000A7D0D"/>
    <w:rsid w:val="000A7E6A"/>
    <w:rsid w:val="000B004A"/>
    <w:rsid w:val="000B0173"/>
    <w:rsid w:val="000B01F4"/>
    <w:rsid w:val="000B01FF"/>
    <w:rsid w:val="000B0268"/>
    <w:rsid w:val="000B0467"/>
    <w:rsid w:val="000B05AE"/>
    <w:rsid w:val="000B0A45"/>
    <w:rsid w:val="000B0ADF"/>
    <w:rsid w:val="000B0E7D"/>
    <w:rsid w:val="000B116D"/>
    <w:rsid w:val="000B1235"/>
    <w:rsid w:val="000B1262"/>
    <w:rsid w:val="000B1293"/>
    <w:rsid w:val="000B1390"/>
    <w:rsid w:val="000B1407"/>
    <w:rsid w:val="000B1552"/>
    <w:rsid w:val="000B15B5"/>
    <w:rsid w:val="000B1652"/>
    <w:rsid w:val="000B1819"/>
    <w:rsid w:val="000B1901"/>
    <w:rsid w:val="000B1945"/>
    <w:rsid w:val="000B1A6A"/>
    <w:rsid w:val="000B1B53"/>
    <w:rsid w:val="000B1D7E"/>
    <w:rsid w:val="000B20BB"/>
    <w:rsid w:val="000B23CD"/>
    <w:rsid w:val="000B2648"/>
    <w:rsid w:val="000B2848"/>
    <w:rsid w:val="000B292E"/>
    <w:rsid w:val="000B2944"/>
    <w:rsid w:val="000B294B"/>
    <w:rsid w:val="000B29AB"/>
    <w:rsid w:val="000B2A1A"/>
    <w:rsid w:val="000B2BE2"/>
    <w:rsid w:val="000B2C8D"/>
    <w:rsid w:val="000B2D40"/>
    <w:rsid w:val="000B2FC1"/>
    <w:rsid w:val="000B2FFC"/>
    <w:rsid w:val="000B30A5"/>
    <w:rsid w:val="000B321F"/>
    <w:rsid w:val="000B3228"/>
    <w:rsid w:val="000B344B"/>
    <w:rsid w:val="000B35B2"/>
    <w:rsid w:val="000B379A"/>
    <w:rsid w:val="000B37E2"/>
    <w:rsid w:val="000B3829"/>
    <w:rsid w:val="000B391D"/>
    <w:rsid w:val="000B3993"/>
    <w:rsid w:val="000B39AE"/>
    <w:rsid w:val="000B3D76"/>
    <w:rsid w:val="000B3D8C"/>
    <w:rsid w:val="000B3EAA"/>
    <w:rsid w:val="000B4087"/>
    <w:rsid w:val="000B420A"/>
    <w:rsid w:val="000B43DE"/>
    <w:rsid w:val="000B447C"/>
    <w:rsid w:val="000B448E"/>
    <w:rsid w:val="000B4498"/>
    <w:rsid w:val="000B4891"/>
    <w:rsid w:val="000B48B0"/>
    <w:rsid w:val="000B48CE"/>
    <w:rsid w:val="000B48FD"/>
    <w:rsid w:val="000B493C"/>
    <w:rsid w:val="000B4945"/>
    <w:rsid w:val="000B49BE"/>
    <w:rsid w:val="000B4B37"/>
    <w:rsid w:val="000B4C1F"/>
    <w:rsid w:val="000B4EB7"/>
    <w:rsid w:val="000B4EB9"/>
    <w:rsid w:val="000B4F6A"/>
    <w:rsid w:val="000B4F86"/>
    <w:rsid w:val="000B503D"/>
    <w:rsid w:val="000B51C1"/>
    <w:rsid w:val="000B5479"/>
    <w:rsid w:val="000B5490"/>
    <w:rsid w:val="000B5598"/>
    <w:rsid w:val="000B5795"/>
    <w:rsid w:val="000B5AE6"/>
    <w:rsid w:val="000B5BDE"/>
    <w:rsid w:val="000B61AE"/>
    <w:rsid w:val="000B695F"/>
    <w:rsid w:val="000B6B61"/>
    <w:rsid w:val="000B6D07"/>
    <w:rsid w:val="000B6E70"/>
    <w:rsid w:val="000B6E74"/>
    <w:rsid w:val="000B6E82"/>
    <w:rsid w:val="000B6EFD"/>
    <w:rsid w:val="000B7061"/>
    <w:rsid w:val="000B7111"/>
    <w:rsid w:val="000B7184"/>
    <w:rsid w:val="000B7188"/>
    <w:rsid w:val="000B72BC"/>
    <w:rsid w:val="000B7339"/>
    <w:rsid w:val="000B7453"/>
    <w:rsid w:val="000B7624"/>
    <w:rsid w:val="000B77F7"/>
    <w:rsid w:val="000B7954"/>
    <w:rsid w:val="000B7AC8"/>
    <w:rsid w:val="000B7BB3"/>
    <w:rsid w:val="000B7D00"/>
    <w:rsid w:val="000B7D09"/>
    <w:rsid w:val="000B7D5E"/>
    <w:rsid w:val="000B7D7A"/>
    <w:rsid w:val="000B7DBF"/>
    <w:rsid w:val="000B7E72"/>
    <w:rsid w:val="000B7F85"/>
    <w:rsid w:val="000C004F"/>
    <w:rsid w:val="000C0060"/>
    <w:rsid w:val="000C0119"/>
    <w:rsid w:val="000C029A"/>
    <w:rsid w:val="000C0410"/>
    <w:rsid w:val="000C0766"/>
    <w:rsid w:val="000C082C"/>
    <w:rsid w:val="000C0957"/>
    <w:rsid w:val="000C097A"/>
    <w:rsid w:val="000C0995"/>
    <w:rsid w:val="000C0ABB"/>
    <w:rsid w:val="000C0AC6"/>
    <w:rsid w:val="000C0B11"/>
    <w:rsid w:val="000C0B14"/>
    <w:rsid w:val="000C0D37"/>
    <w:rsid w:val="000C0E09"/>
    <w:rsid w:val="000C0E44"/>
    <w:rsid w:val="000C0E84"/>
    <w:rsid w:val="000C0F00"/>
    <w:rsid w:val="000C0F0B"/>
    <w:rsid w:val="000C0FB1"/>
    <w:rsid w:val="000C10A2"/>
    <w:rsid w:val="000C1109"/>
    <w:rsid w:val="000C1125"/>
    <w:rsid w:val="000C11F5"/>
    <w:rsid w:val="000C1243"/>
    <w:rsid w:val="000C1647"/>
    <w:rsid w:val="000C16C7"/>
    <w:rsid w:val="000C17C2"/>
    <w:rsid w:val="000C1BD5"/>
    <w:rsid w:val="000C1CFB"/>
    <w:rsid w:val="000C1D3D"/>
    <w:rsid w:val="000C2000"/>
    <w:rsid w:val="000C21D4"/>
    <w:rsid w:val="000C24B8"/>
    <w:rsid w:val="000C27B8"/>
    <w:rsid w:val="000C2979"/>
    <w:rsid w:val="000C2A32"/>
    <w:rsid w:val="000C2AD5"/>
    <w:rsid w:val="000C2B7D"/>
    <w:rsid w:val="000C2DAA"/>
    <w:rsid w:val="000C3008"/>
    <w:rsid w:val="000C3026"/>
    <w:rsid w:val="000C308E"/>
    <w:rsid w:val="000C30BD"/>
    <w:rsid w:val="000C3171"/>
    <w:rsid w:val="000C33BC"/>
    <w:rsid w:val="000C33C1"/>
    <w:rsid w:val="000C3412"/>
    <w:rsid w:val="000C3423"/>
    <w:rsid w:val="000C3748"/>
    <w:rsid w:val="000C3759"/>
    <w:rsid w:val="000C375F"/>
    <w:rsid w:val="000C3856"/>
    <w:rsid w:val="000C38A7"/>
    <w:rsid w:val="000C3A83"/>
    <w:rsid w:val="000C3A91"/>
    <w:rsid w:val="000C3B3B"/>
    <w:rsid w:val="000C3BE4"/>
    <w:rsid w:val="000C3CEE"/>
    <w:rsid w:val="000C3D27"/>
    <w:rsid w:val="000C3E02"/>
    <w:rsid w:val="000C3F80"/>
    <w:rsid w:val="000C40DB"/>
    <w:rsid w:val="000C421D"/>
    <w:rsid w:val="000C439A"/>
    <w:rsid w:val="000C4659"/>
    <w:rsid w:val="000C4681"/>
    <w:rsid w:val="000C46F1"/>
    <w:rsid w:val="000C4919"/>
    <w:rsid w:val="000C492B"/>
    <w:rsid w:val="000C4B33"/>
    <w:rsid w:val="000C4E5E"/>
    <w:rsid w:val="000C50D0"/>
    <w:rsid w:val="000C519E"/>
    <w:rsid w:val="000C51B8"/>
    <w:rsid w:val="000C51E2"/>
    <w:rsid w:val="000C51E3"/>
    <w:rsid w:val="000C5475"/>
    <w:rsid w:val="000C5499"/>
    <w:rsid w:val="000C553A"/>
    <w:rsid w:val="000C555C"/>
    <w:rsid w:val="000C57ED"/>
    <w:rsid w:val="000C58C5"/>
    <w:rsid w:val="000C5908"/>
    <w:rsid w:val="000C5B05"/>
    <w:rsid w:val="000C5B0B"/>
    <w:rsid w:val="000C5B79"/>
    <w:rsid w:val="000C5C8E"/>
    <w:rsid w:val="000C5DDC"/>
    <w:rsid w:val="000C5E6F"/>
    <w:rsid w:val="000C5F1E"/>
    <w:rsid w:val="000C5F3B"/>
    <w:rsid w:val="000C5F9B"/>
    <w:rsid w:val="000C600E"/>
    <w:rsid w:val="000C618E"/>
    <w:rsid w:val="000C6368"/>
    <w:rsid w:val="000C63EA"/>
    <w:rsid w:val="000C6935"/>
    <w:rsid w:val="000C6A26"/>
    <w:rsid w:val="000C6AC3"/>
    <w:rsid w:val="000C6B5B"/>
    <w:rsid w:val="000C6B79"/>
    <w:rsid w:val="000C6BE9"/>
    <w:rsid w:val="000C6CAA"/>
    <w:rsid w:val="000C6E0F"/>
    <w:rsid w:val="000C6F36"/>
    <w:rsid w:val="000C7032"/>
    <w:rsid w:val="000C717A"/>
    <w:rsid w:val="000C7453"/>
    <w:rsid w:val="000C7932"/>
    <w:rsid w:val="000C798B"/>
    <w:rsid w:val="000C799C"/>
    <w:rsid w:val="000C7A58"/>
    <w:rsid w:val="000C7AA8"/>
    <w:rsid w:val="000C7CC9"/>
    <w:rsid w:val="000C7EB2"/>
    <w:rsid w:val="000C7EC6"/>
    <w:rsid w:val="000C7F10"/>
    <w:rsid w:val="000D037B"/>
    <w:rsid w:val="000D03B4"/>
    <w:rsid w:val="000D043B"/>
    <w:rsid w:val="000D04B9"/>
    <w:rsid w:val="000D04EE"/>
    <w:rsid w:val="000D062B"/>
    <w:rsid w:val="000D071B"/>
    <w:rsid w:val="000D0883"/>
    <w:rsid w:val="000D092A"/>
    <w:rsid w:val="000D0971"/>
    <w:rsid w:val="000D0A57"/>
    <w:rsid w:val="000D0AB7"/>
    <w:rsid w:val="000D0BC3"/>
    <w:rsid w:val="000D0D1E"/>
    <w:rsid w:val="000D0F0D"/>
    <w:rsid w:val="000D0F22"/>
    <w:rsid w:val="000D0F5C"/>
    <w:rsid w:val="000D0F65"/>
    <w:rsid w:val="000D0FC0"/>
    <w:rsid w:val="000D1016"/>
    <w:rsid w:val="000D105E"/>
    <w:rsid w:val="000D10BD"/>
    <w:rsid w:val="000D1222"/>
    <w:rsid w:val="000D12AD"/>
    <w:rsid w:val="000D1361"/>
    <w:rsid w:val="000D15EE"/>
    <w:rsid w:val="000D1A3A"/>
    <w:rsid w:val="000D1CD5"/>
    <w:rsid w:val="000D1CDB"/>
    <w:rsid w:val="000D1E5B"/>
    <w:rsid w:val="000D1E65"/>
    <w:rsid w:val="000D1EB3"/>
    <w:rsid w:val="000D2067"/>
    <w:rsid w:val="000D2093"/>
    <w:rsid w:val="000D256A"/>
    <w:rsid w:val="000D264F"/>
    <w:rsid w:val="000D26F9"/>
    <w:rsid w:val="000D274B"/>
    <w:rsid w:val="000D2CB8"/>
    <w:rsid w:val="000D2E59"/>
    <w:rsid w:val="000D3198"/>
    <w:rsid w:val="000D3245"/>
    <w:rsid w:val="000D3298"/>
    <w:rsid w:val="000D32E9"/>
    <w:rsid w:val="000D373A"/>
    <w:rsid w:val="000D379A"/>
    <w:rsid w:val="000D3ABD"/>
    <w:rsid w:val="000D3BB9"/>
    <w:rsid w:val="000D3D66"/>
    <w:rsid w:val="000D3E2D"/>
    <w:rsid w:val="000D3F2A"/>
    <w:rsid w:val="000D4419"/>
    <w:rsid w:val="000D485F"/>
    <w:rsid w:val="000D49FE"/>
    <w:rsid w:val="000D4B4D"/>
    <w:rsid w:val="000D5001"/>
    <w:rsid w:val="000D5209"/>
    <w:rsid w:val="000D5211"/>
    <w:rsid w:val="000D5529"/>
    <w:rsid w:val="000D5763"/>
    <w:rsid w:val="000D582A"/>
    <w:rsid w:val="000D58C5"/>
    <w:rsid w:val="000D5B12"/>
    <w:rsid w:val="000D5C66"/>
    <w:rsid w:val="000D5DE7"/>
    <w:rsid w:val="000D5F99"/>
    <w:rsid w:val="000D62CC"/>
    <w:rsid w:val="000D6406"/>
    <w:rsid w:val="000D649E"/>
    <w:rsid w:val="000D66BA"/>
    <w:rsid w:val="000D6745"/>
    <w:rsid w:val="000D68FA"/>
    <w:rsid w:val="000D6A26"/>
    <w:rsid w:val="000D6B38"/>
    <w:rsid w:val="000D6C25"/>
    <w:rsid w:val="000D6CFE"/>
    <w:rsid w:val="000D7338"/>
    <w:rsid w:val="000D7367"/>
    <w:rsid w:val="000D748E"/>
    <w:rsid w:val="000D753F"/>
    <w:rsid w:val="000D754B"/>
    <w:rsid w:val="000D75FB"/>
    <w:rsid w:val="000D763E"/>
    <w:rsid w:val="000D7A43"/>
    <w:rsid w:val="000D7CB0"/>
    <w:rsid w:val="000D7DC7"/>
    <w:rsid w:val="000D7E1B"/>
    <w:rsid w:val="000D7FF5"/>
    <w:rsid w:val="000E009B"/>
    <w:rsid w:val="000E017D"/>
    <w:rsid w:val="000E023B"/>
    <w:rsid w:val="000E067A"/>
    <w:rsid w:val="000E071C"/>
    <w:rsid w:val="000E07DE"/>
    <w:rsid w:val="000E0A68"/>
    <w:rsid w:val="000E0BAA"/>
    <w:rsid w:val="000E0D2C"/>
    <w:rsid w:val="000E0E23"/>
    <w:rsid w:val="000E0E2A"/>
    <w:rsid w:val="000E1156"/>
    <w:rsid w:val="000E122B"/>
    <w:rsid w:val="000E1281"/>
    <w:rsid w:val="000E12B5"/>
    <w:rsid w:val="000E17DA"/>
    <w:rsid w:val="000E18C0"/>
    <w:rsid w:val="000E1900"/>
    <w:rsid w:val="000E19E9"/>
    <w:rsid w:val="000E1AD0"/>
    <w:rsid w:val="000E1B11"/>
    <w:rsid w:val="000E1BEA"/>
    <w:rsid w:val="000E1FB2"/>
    <w:rsid w:val="000E1FCD"/>
    <w:rsid w:val="000E202D"/>
    <w:rsid w:val="000E2363"/>
    <w:rsid w:val="000E23B0"/>
    <w:rsid w:val="000E2445"/>
    <w:rsid w:val="000E2454"/>
    <w:rsid w:val="000E2568"/>
    <w:rsid w:val="000E262C"/>
    <w:rsid w:val="000E26C1"/>
    <w:rsid w:val="000E27B4"/>
    <w:rsid w:val="000E27F8"/>
    <w:rsid w:val="000E2907"/>
    <w:rsid w:val="000E295F"/>
    <w:rsid w:val="000E2B01"/>
    <w:rsid w:val="000E2BF0"/>
    <w:rsid w:val="000E2C6D"/>
    <w:rsid w:val="000E2C9A"/>
    <w:rsid w:val="000E2E22"/>
    <w:rsid w:val="000E2F3F"/>
    <w:rsid w:val="000E30CC"/>
    <w:rsid w:val="000E3173"/>
    <w:rsid w:val="000E324D"/>
    <w:rsid w:val="000E3C94"/>
    <w:rsid w:val="000E3D3E"/>
    <w:rsid w:val="000E3F88"/>
    <w:rsid w:val="000E4024"/>
    <w:rsid w:val="000E421A"/>
    <w:rsid w:val="000E42E6"/>
    <w:rsid w:val="000E45EC"/>
    <w:rsid w:val="000E4620"/>
    <w:rsid w:val="000E4627"/>
    <w:rsid w:val="000E46E7"/>
    <w:rsid w:val="000E46FA"/>
    <w:rsid w:val="000E477E"/>
    <w:rsid w:val="000E47A5"/>
    <w:rsid w:val="000E47E2"/>
    <w:rsid w:val="000E48EF"/>
    <w:rsid w:val="000E49A5"/>
    <w:rsid w:val="000E4CA3"/>
    <w:rsid w:val="000E4CBF"/>
    <w:rsid w:val="000E4DC7"/>
    <w:rsid w:val="000E4E13"/>
    <w:rsid w:val="000E4E8B"/>
    <w:rsid w:val="000E4FEB"/>
    <w:rsid w:val="000E518A"/>
    <w:rsid w:val="000E5260"/>
    <w:rsid w:val="000E5343"/>
    <w:rsid w:val="000E5631"/>
    <w:rsid w:val="000E599D"/>
    <w:rsid w:val="000E59C3"/>
    <w:rsid w:val="000E5BBE"/>
    <w:rsid w:val="000E5C58"/>
    <w:rsid w:val="000E5CB9"/>
    <w:rsid w:val="000E6074"/>
    <w:rsid w:val="000E6194"/>
    <w:rsid w:val="000E6476"/>
    <w:rsid w:val="000E65C1"/>
    <w:rsid w:val="000E65C9"/>
    <w:rsid w:val="000E6608"/>
    <w:rsid w:val="000E6773"/>
    <w:rsid w:val="000E6798"/>
    <w:rsid w:val="000E68EB"/>
    <w:rsid w:val="000E697D"/>
    <w:rsid w:val="000E6A95"/>
    <w:rsid w:val="000E6B15"/>
    <w:rsid w:val="000E6C48"/>
    <w:rsid w:val="000E6C6A"/>
    <w:rsid w:val="000E7180"/>
    <w:rsid w:val="000E72F4"/>
    <w:rsid w:val="000E7438"/>
    <w:rsid w:val="000E7518"/>
    <w:rsid w:val="000E761E"/>
    <w:rsid w:val="000E7888"/>
    <w:rsid w:val="000E78C5"/>
    <w:rsid w:val="000E7B99"/>
    <w:rsid w:val="000E7C73"/>
    <w:rsid w:val="000E7C91"/>
    <w:rsid w:val="000E7DC6"/>
    <w:rsid w:val="000E7E3F"/>
    <w:rsid w:val="000E7EF3"/>
    <w:rsid w:val="000E7FDC"/>
    <w:rsid w:val="000F00FF"/>
    <w:rsid w:val="000F02E6"/>
    <w:rsid w:val="000F062E"/>
    <w:rsid w:val="000F0644"/>
    <w:rsid w:val="000F06AA"/>
    <w:rsid w:val="000F06C4"/>
    <w:rsid w:val="000F072F"/>
    <w:rsid w:val="000F08E3"/>
    <w:rsid w:val="000F0A42"/>
    <w:rsid w:val="000F0AB7"/>
    <w:rsid w:val="000F0AE9"/>
    <w:rsid w:val="000F0B4B"/>
    <w:rsid w:val="000F0B5D"/>
    <w:rsid w:val="000F0CF3"/>
    <w:rsid w:val="000F0D09"/>
    <w:rsid w:val="000F0D2C"/>
    <w:rsid w:val="000F0F37"/>
    <w:rsid w:val="000F0F86"/>
    <w:rsid w:val="000F0F95"/>
    <w:rsid w:val="000F1186"/>
    <w:rsid w:val="000F1264"/>
    <w:rsid w:val="000F12A9"/>
    <w:rsid w:val="000F134E"/>
    <w:rsid w:val="000F1485"/>
    <w:rsid w:val="000F14D8"/>
    <w:rsid w:val="000F160E"/>
    <w:rsid w:val="000F165F"/>
    <w:rsid w:val="000F16F2"/>
    <w:rsid w:val="000F16F7"/>
    <w:rsid w:val="000F175F"/>
    <w:rsid w:val="000F17A8"/>
    <w:rsid w:val="000F1843"/>
    <w:rsid w:val="000F1922"/>
    <w:rsid w:val="000F19FB"/>
    <w:rsid w:val="000F1A74"/>
    <w:rsid w:val="000F1D01"/>
    <w:rsid w:val="000F1D0D"/>
    <w:rsid w:val="000F1D7B"/>
    <w:rsid w:val="000F1D9E"/>
    <w:rsid w:val="000F2099"/>
    <w:rsid w:val="000F2305"/>
    <w:rsid w:val="000F239F"/>
    <w:rsid w:val="000F2416"/>
    <w:rsid w:val="000F244F"/>
    <w:rsid w:val="000F25DA"/>
    <w:rsid w:val="000F266F"/>
    <w:rsid w:val="000F27C5"/>
    <w:rsid w:val="000F2863"/>
    <w:rsid w:val="000F2875"/>
    <w:rsid w:val="000F29CD"/>
    <w:rsid w:val="000F2A1A"/>
    <w:rsid w:val="000F2BAA"/>
    <w:rsid w:val="000F2BEE"/>
    <w:rsid w:val="000F2DFE"/>
    <w:rsid w:val="000F2E12"/>
    <w:rsid w:val="000F2FBC"/>
    <w:rsid w:val="000F3098"/>
    <w:rsid w:val="000F32A7"/>
    <w:rsid w:val="000F3360"/>
    <w:rsid w:val="000F3409"/>
    <w:rsid w:val="000F3605"/>
    <w:rsid w:val="000F368E"/>
    <w:rsid w:val="000F37A9"/>
    <w:rsid w:val="000F38B0"/>
    <w:rsid w:val="000F38B6"/>
    <w:rsid w:val="000F391B"/>
    <w:rsid w:val="000F3BFA"/>
    <w:rsid w:val="000F3C82"/>
    <w:rsid w:val="000F3F30"/>
    <w:rsid w:val="000F41DC"/>
    <w:rsid w:val="000F42D1"/>
    <w:rsid w:val="000F4452"/>
    <w:rsid w:val="000F46F9"/>
    <w:rsid w:val="000F471E"/>
    <w:rsid w:val="000F4820"/>
    <w:rsid w:val="000F4900"/>
    <w:rsid w:val="000F496D"/>
    <w:rsid w:val="000F4A04"/>
    <w:rsid w:val="000F4A85"/>
    <w:rsid w:val="000F4D44"/>
    <w:rsid w:val="000F4E67"/>
    <w:rsid w:val="000F4E75"/>
    <w:rsid w:val="000F4FE1"/>
    <w:rsid w:val="000F5001"/>
    <w:rsid w:val="000F50CF"/>
    <w:rsid w:val="000F518B"/>
    <w:rsid w:val="000F52FC"/>
    <w:rsid w:val="000F532E"/>
    <w:rsid w:val="000F5364"/>
    <w:rsid w:val="000F553D"/>
    <w:rsid w:val="000F55F6"/>
    <w:rsid w:val="000F5603"/>
    <w:rsid w:val="000F5795"/>
    <w:rsid w:val="000F5814"/>
    <w:rsid w:val="000F5B05"/>
    <w:rsid w:val="000F5B87"/>
    <w:rsid w:val="000F5BFB"/>
    <w:rsid w:val="000F5CAD"/>
    <w:rsid w:val="000F5F23"/>
    <w:rsid w:val="000F61A2"/>
    <w:rsid w:val="000F63D4"/>
    <w:rsid w:val="000F6463"/>
    <w:rsid w:val="000F64A1"/>
    <w:rsid w:val="000F6574"/>
    <w:rsid w:val="000F666B"/>
    <w:rsid w:val="000F6824"/>
    <w:rsid w:val="000F6962"/>
    <w:rsid w:val="000F6B0B"/>
    <w:rsid w:val="000F6DA3"/>
    <w:rsid w:val="000F6DF3"/>
    <w:rsid w:val="000F6E52"/>
    <w:rsid w:val="000F6FB7"/>
    <w:rsid w:val="000F72A6"/>
    <w:rsid w:val="000F73E3"/>
    <w:rsid w:val="000F7632"/>
    <w:rsid w:val="000F768D"/>
    <w:rsid w:val="000F78D7"/>
    <w:rsid w:val="000F790A"/>
    <w:rsid w:val="000F7BA9"/>
    <w:rsid w:val="000F7DA7"/>
    <w:rsid w:val="000F7DBC"/>
    <w:rsid w:val="000F7E30"/>
    <w:rsid w:val="000F7EAB"/>
    <w:rsid w:val="000F7FF9"/>
    <w:rsid w:val="001000A7"/>
    <w:rsid w:val="001002D8"/>
    <w:rsid w:val="0010035A"/>
    <w:rsid w:val="001003B7"/>
    <w:rsid w:val="00100582"/>
    <w:rsid w:val="00100600"/>
    <w:rsid w:val="00100610"/>
    <w:rsid w:val="001006C4"/>
    <w:rsid w:val="001006CE"/>
    <w:rsid w:val="00100706"/>
    <w:rsid w:val="00100774"/>
    <w:rsid w:val="001008C0"/>
    <w:rsid w:val="0010090C"/>
    <w:rsid w:val="00100941"/>
    <w:rsid w:val="0010097D"/>
    <w:rsid w:val="00100A81"/>
    <w:rsid w:val="00100B05"/>
    <w:rsid w:val="00100CF6"/>
    <w:rsid w:val="00100F82"/>
    <w:rsid w:val="00100FB6"/>
    <w:rsid w:val="001010FE"/>
    <w:rsid w:val="0010112D"/>
    <w:rsid w:val="00101466"/>
    <w:rsid w:val="00101498"/>
    <w:rsid w:val="001014EC"/>
    <w:rsid w:val="00101628"/>
    <w:rsid w:val="00101AC7"/>
    <w:rsid w:val="00101C81"/>
    <w:rsid w:val="00101DC1"/>
    <w:rsid w:val="00101E17"/>
    <w:rsid w:val="00101E1A"/>
    <w:rsid w:val="00101E2A"/>
    <w:rsid w:val="00101FDB"/>
    <w:rsid w:val="00102013"/>
    <w:rsid w:val="001020B0"/>
    <w:rsid w:val="0010237B"/>
    <w:rsid w:val="00102392"/>
    <w:rsid w:val="001023A2"/>
    <w:rsid w:val="00102450"/>
    <w:rsid w:val="001024C1"/>
    <w:rsid w:val="00102503"/>
    <w:rsid w:val="001028EC"/>
    <w:rsid w:val="0010291C"/>
    <w:rsid w:val="00102AB2"/>
    <w:rsid w:val="00102BE8"/>
    <w:rsid w:val="00102DBF"/>
    <w:rsid w:val="00102EBF"/>
    <w:rsid w:val="001030EF"/>
    <w:rsid w:val="00103151"/>
    <w:rsid w:val="001031F4"/>
    <w:rsid w:val="001031FE"/>
    <w:rsid w:val="001032BA"/>
    <w:rsid w:val="001032C8"/>
    <w:rsid w:val="001032FB"/>
    <w:rsid w:val="00103359"/>
    <w:rsid w:val="001033E5"/>
    <w:rsid w:val="001034A0"/>
    <w:rsid w:val="001034C7"/>
    <w:rsid w:val="00103525"/>
    <w:rsid w:val="0010353A"/>
    <w:rsid w:val="00103883"/>
    <w:rsid w:val="001039E6"/>
    <w:rsid w:val="00103A40"/>
    <w:rsid w:val="00103AB3"/>
    <w:rsid w:val="00103CBA"/>
    <w:rsid w:val="00103DEB"/>
    <w:rsid w:val="0010405E"/>
    <w:rsid w:val="001041F1"/>
    <w:rsid w:val="00104236"/>
    <w:rsid w:val="00104367"/>
    <w:rsid w:val="001043E4"/>
    <w:rsid w:val="00104B13"/>
    <w:rsid w:val="00104C2D"/>
    <w:rsid w:val="00104CA8"/>
    <w:rsid w:val="00104ED5"/>
    <w:rsid w:val="00104F1E"/>
    <w:rsid w:val="001051E7"/>
    <w:rsid w:val="0010525A"/>
    <w:rsid w:val="001053AE"/>
    <w:rsid w:val="001056DB"/>
    <w:rsid w:val="00105772"/>
    <w:rsid w:val="00105778"/>
    <w:rsid w:val="001057E9"/>
    <w:rsid w:val="0010594B"/>
    <w:rsid w:val="00105A1A"/>
    <w:rsid w:val="00105A28"/>
    <w:rsid w:val="00105A69"/>
    <w:rsid w:val="00105BAD"/>
    <w:rsid w:val="00106429"/>
    <w:rsid w:val="001064BA"/>
    <w:rsid w:val="001065ED"/>
    <w:rsid w:val="0010663F"/>
    <w:rsid w:val="001069AB"/>
    <w:rsid w:val="00106A69"/>
    <w:rsid w:val="00106A9F"/>
    <w:rsid w:val="00106BD7"/>
    <w:rsid w:val="00106BFB"/>
    <w:rsid w:val="00106FDA"/>
    <w:rsid w:val="00107439"/>
    <w:rsid w:val="00107655"/>
    <w:rsid w:val="00107663"/>
    <w:rsid w:val="001079AC"/>
    <w:rsid w:val="00107B04"/>
    <w:rsid w:val="00107C49"/>
    <w:rsid w:val="00107D0E"/>
    <w:rsid w:val="00107E0C"/>
    <w:rsid w:val="00107E3B"/>
    <w:rsid w:val="00107F53"/>
    <w:rsid w:val="00107FAF"/>
    <w:rsid w:val="00107FC5"/>
    <w:rsid w:val="00110083"/>
    <w:rsid w:val="001103BF"/>
    <w:rsid w:val="0011044C"/>
    <w:rsid w:val="001104B8"/>
    <w:rsid w:val="00110520"/>
    <w:rsid w:val="001105FE"/>
    <w:rsid w:val="0011068E"/>
    <w:rsid w:val="0011082B"/>
    <w:rsid w:val="00110BDF"/>
    <w:rsid w:val="00110CE1"/>
    <w:rsid w:val="00110E64"/>
    <w:rsid w:val="0011158B"/>
    <w:rsid w:val="001115CD"/>
    <w:rsid w:val="001118A8"/>
    <w:rsid w:val="001118C9"/>
    <w:rsid w:val="0011196C"/>
    <w:rsid w:val="00111E31"/>
    <w:rsid w:val="00111E7D"/>
    <w:rsid w:val="00111EE6"/>
    <w:rsid w:val="00111F70"/>
    <w:rsid w:val="001121FD"/>
    <w:rsid w:val="001122B3"/>
    <w:rsid w:val="001123D7"/>
    <w:rsid w:val="0011254E"/>
    <w:rsid w:val="001126AE"/>
    <w:rsid w:val="001127D6"/>
    <w:rsid w:val="001127EF"/>
    <w:rsid w:val="0011292A"/>
    <w:rsid w:val="001129CF"/>
    <w:rsid w:val="00112A93"/>
    <w:rsid w:val="00112BF3"/>
    <w:rsid w:val="00113105"/>
    <w:rsid w:val="00113151"/>
    <w:rsid w:val="001133CC"/>
    <w:rsid w:val="0011343C"/>
    <w:rsid w:val="00113452"/>
    <w:rsid w:val="001135B7"/>
    <w:rsid w:val="00113751"/>
    <w:rsid w:val="0011378E"/>
    <w:rsid w:val="001138CB"/>
    <w:rsid w:val="00113A67"/>
    <w:rsid w:val="00113B85"/>
    <w:rsid w:val="00113BC4"/>
    <w:rsid w:val="00113C52"/>
    <w:rsid w:val="00113DD8"/>
    <w:rsid w:val="00113E79"/>
    <w:rsid w:val="00113EB8"/>
    <w:rsid w:val="0011407E"/>
    <w:rsid w:val="00114127"/>
    <w:rsid w:val="00114234"/>
    <w:rsid w:val="00114328"/>
    <w:rsid w:val="0011437D"/>
    <w:rsid w:val="00114676"/>
    <w:rsid w:val="0011471A"/>
    <w:rsid w:val="00114825"/>
    <w:rsid w:val="00114A19"/>
    <w:rsid w:val="00114A78"/>
    <w:rsid w:val="00114A7B"/>
    <w:rsid w:val="00114BAD"/>
    <w:rsid w:val="00114D4E"/>
    <w:rsid w:val="00114DC2"/>
    <w:rsid w:val="0011508B"/>
    <w:rsid w:val="0011510F"/>
    <w:rsid w:val="0011537A"/>
    <w:rsid w:val="001154C8"/>
    <w:rsid w:val="00115C39"/>
    <w:rsid w:val="00115C8F"/>
    <w:rsid w:val="00115DAA"/>
    <w:rsid w:val="00115DAC"/>
    <w:rsid w:val="00115ECF"/>
    <w:rsid w:val="001160E2"/>
    <w:rsid w:val="00116189"/>
    <w:rsid w:val="001161A7"/>
    <w:rsid w:val="00116223"/>
    <w:rsid w:val="0011625F"/>
    <w:rsid w:val="0011628F"/>
    <w:rsid w:val="00116453"/>
    <w:rsid w:val="0011684C"/>
    <w:rsid w:val="001168D5"/>
    <w:rsid w:val="00116AC8"/>
    <w:rsid w:val="00116AEE"/>
    <w:rsid w:val="00116AF7"/>
    <w:rsid w:val="00116DCC"/>
    <w:rsid w:val="00116F77"/>
    <w:rsid w:val="00117128"/>
    <w:rsid w:val="001173E3"/>
    <w:rsid w:val="00117675"/>
    <w:rsid w:val="001178BD"/>
    <w:rsid w:val="001179C4"/>
    <w:rsid w:val="00117BFA"/>
    <w:rsid w:val="00117C8D"/>
    <w:rsid w:val="00117E06"/>
    <w:rsid w:val="00117E2F"/>
    <w:rsid w:val="00117E57"/>
    <w:rsid w:val="00117ED1"/>
    <w:rsid w:val="001200F0"/>
    <w:rsid w:val="0012025E"/>
    <w:rsid w:val="001204C7"/>
    <w:rsid w:val="001207CC"/>
    <w:rsid w:val="001208D8"/>
    <w:rsid w:val="001209B3"/>
    <w:rsid w:val="00120B53"/>
    <w:rsid w:val="00120CEE"/>
    <w:rsid w:val="00120D23"/>
    <w:rsid w:val="00120FC3"/>
    <w:rsid w:val="0012115F"/>
    <w:rsid w:val="001215D2"/>
    <w:rsid w:val="00121691"/>
    <w:rsid w:val="00121AAB"/>
    <w:rsid w:val="00121B1D"/>
    <w:rsid w:val="00121B73"/>
    <w:rsid w:val="00121BF3"/>
    <w:rsid w:val="00121C5A"/>
    <w:rsid w:val="00121D36"/>
    <w:rsid w:val="00121ED4"/>
    <w:rsid w:val="0012259E"/>
    <w:rsid w:val="001226B1"/>
    <w:rsid w:val="00122819"/>
    <w:rsid w:val="00122CD4"/>
    <w:rsid w:val="00122D52"/>
    <w:rsid w:val="00122F9C"/>
    <w:rsid w:val="00123131"/>
    <w:rsid w:val="001233F7"/>
    <w:rsid w:val="001235BD"/>
    <w:rsid w:val="001235EF"/>
    <w:rsid w:val="00123606"/>
    <w:rsid w:val="0012376D"/>
    <w:rsid w:val="00123845"/>
    <w:rsid w:val="0012389D"/>
    <w:rsid w:val="00123937"/>
    <w:rsid w:val="001239E4"/>
    <w:rsid w:val="00123BC2"/>
    <w:rsid w:val="00123F6B"/>
    <w:rsid w:val="00123FF1"/>
    <w:rsid w:val="00124018"/>
    <w:rsid w:val="001243A0"/>
    <w:rsid w:val="0012443B"/>
    <w:rsid w:val="00124486"/>
    <w:rsid w:val="001245C0"/>
    <w:rsid w:val="0012489A"/>
    <w:rsid w:val="001249AF"/>
    <w:rsid w:val="00124BD9"/>
    <w:rsid w:val="00124F2B"/>
    <w:rsid w:val="00125119"/>
    <w:rsid w:val="00125176"/>
    <w:rsid w:val="001251BD"/>
    <w:rsid w:val="001252BE"/>
    <w:rsid w:val="0012543B"/>
    <w:rsid w:val="001254CC"/>
    <w:rsid w:val="00125536"/>
    <w:rsid w:val="00125544"/>
    <w:rsid w:val="001255D2"/>
    <w:rsid w:val="0012566C"/>
    <w:rsid w:val="001257D1"/>
    <w:rsid w:val="001259CB"/>
    <w:rsid w:val="00125A90"/>
    <w:rsid w:val="00125BEC"/>
    <w:rsid w:val="00125C05"/>
    <w:rsid w:val="00125C50"/>
    <w:rsid w:val="00125D69"/>
    <w:rsid w:val="00125E3B"/>
    <w:rsid w:val="00125E73"/>
    <w:rsid w:val="00126039"/>
    <w:rsid w:val="0012620C"/>
    <w:rsid w:val="00126275"/>
    <w:rsid w:val="001262D9"/>
    <w:rsid w:val="0012647D"/>
    <w:rsid w:val="00126933"/>
    <w:rsid w:val="00126B21"/>
    <w:rsid w:val="00126B54"/>
    <w:rsid w:val="00126B60"/>
    <w:rsid w:val="00126EB3"/>
    <w:rsid w:val="00126ECC"/>
    <w:rsid w:val="00126FAF"/>
    <w:rsid w:val="00127043"/>
    <w:rsid w:val="001270D5"/>
    <w:rsid w:val="001272D6"/>
    <w:rsid w:val="0012732D"/>
    <w:rsid w:val="0012764D"/>
    <w:rsid w:val="0012765E"/>
    <w:rsid w:val="00127668"/>
    <w:rsid w:val="00127738"/>
    <w:rsid w:val="001277C6"/>
    <w:rsid w:val="0012789F"/>
    <w:rsid w:val="00127B44"/>
    <w:rsid w:val="00127D2B"/>
    <w:rsid w:val="00127E34"/>
    <w:rsid w:val="00130038"/>
    <w:rsid w:val="00130576"/>
    <w:rsid w:val="001305E3"/>
    <w:rsid w:val="001308EB"/>
    <w:rsid w:val="0013099F"/>
    <w:rsid w:val="00130C00"/>
    <w:rsid w:val="00130C58"/>
    <w:rsid w:val="00130D4B"/>
    <w:rsid w:val="00130EF8"/>
    <w:rsid w:val="001314F5"/>
    <w:rsid w:val="00131529"/>
    <w:rsid w:val="00131999"/>
    <w:rsid w:val="001319E3"/>
    <w:rsid w:val="00131A59"/>
    <w:rsid w:val="00131AB6"/>
    <w:rsid w:val="00131ABB"/>
    <w:rsid w:val="00131B91"/>
    <w:rsid w:val="00131D1A"/>
    <w:rsid w:val="00132081"/>
    <w:rsid w:val="00132085"/>
    <w:rsid w:val="00132322"/>
    <w:rsid w:val="001323F9"/>
    <w:rsid w:val="00132695"/>
    <w:rsid w:val="001326C7"/>
    <w:rsid w:val="001329C9"/>
    <w:rsid w:val="00132BE0"/>
    <w:rsid w:val="001331EA"/>
    <w:rsid w:val="00133204"/>
    <w:rsid w:val="00133232"/>
    <w:rsid w:val="001332F4"/>
    <w:rsid w:val="00133444"/>
    <w:rsid w:val="00133597"/>
    <w:rsid w:val="001335BD"/>
    <w:rsid w:val="001337E6"/>
    <w:rsid w:val="001339D5"/>
    <w:rsid w:val="001339F0"/>
    <w:rsid w:val="00133A2C"/>
    <w:rsid w:val="00133B58"/>
    <w:rsid w:val="00133C08"/>
    <w:rsid w:val="00133C5B"/>
    <w:rsid w:val="00133CB1"/>
    <w:rsid w:val="00133DFE"/>
    <w:rsid w:val="00133F6D"/>
    <w:rsid w:val="001341EC"/>
    <w:rsid w:val="00134354"/>
    <w:rsid w:val="001344F7"/>
    <w:rsid w:val="00134801"/>
    <w:rsid w:val="001348CB"/>
    <w:rsid w:val="001348E7"/>
    <w:rsid w:val="0013494C"/>
    <w:rsid w:val="0013499E"/>
    <w:rsid w:val="00134A39"/>
    <w:rsid w:val="00134A54"/>
    <w:rsid w:val="00134A6F"/>
    <w:rsid w:val="00134A73"/>
    <w:rsid w:val="00134AF2"/>
    <w:rsid w:val="00134CB9"/>
    <w:rsid w:val="00134E23"/>
    <w:rsid w:val="00135039"/>
    <w:rsid w:val="00135170"/>
    <w:rsid w:val="001351CD"/>
    <w:rsid w:val="00135554"/>
    <w:rsid w:val="0013577E"/>
    <w:rsid w:val="001357A8"/>
    <w:rsid w:val="001358E7"/>
    <w:rsid w:val="00135986"/>
    <w:rsid w:val="00135BD7"/>
    <w:rsid w:val="00135DDE"/>
    <w:rsid w:val="00135ECB"/>
    <w:rsid w:val="0013619F"/>
    <w:rsid w:val="0013661B"/>
    <w:rsid w:val="0013666D"/>
    <w:rsid w:val="00136680"/>
    <w:rsid w:val="001369F2"/>
    <w:rsid w:val="00136D0A"/>
    <w:rsid w:val="00136ED4"/>
    <w:rsid w:val="00137159"/>
    <w:rsid w:val="00137216"/>
    <w:rsid w:val="00137228"/>
    <w:rsid w:val="0013729F"/>
    <w:rsid w:val="00137452"/>
    <w:rsid w:val="0013757D"/>
    <w:rsid w:val="00137623"/>
    <w:rsid w:val="001378E0"/>
    <w:rsid w:val="00137AC5"/>
    <w:rsid w:val="00137B90"/>
    <w:rsid w:val="00137B9E"/>
    <w:rsid w:val="00137CB3"/>
    <w:rsid w:val="00137D9D"/>
    <w:rsid w:val="00137DD2"/>
    <w:rsid w:val="00137E20"/>
    <w:rsid w:val="00137E78"/>
    <w:rsid w:val="00137F1B"/>
    <w:rsid w:val="00140085"/>
    <w:rsid w:val="001400B1"/>
    <w:rsid w:val="001400D9"/>
    <w:rsid w:val="0014032A"/>
    <w:rsid w:val="0014032F"/>
    <w:rsid w:val="00140683"/>
    <w:rsid w:val="001406C0"/>
    <w:rsid w:val="00140756"/>
    <w:rsid w:val="00140973"/>
    <w:rsid w:val="00140A5F"/>
    <w:rsid w:val="00140ED3"/>
    <w:rsid w:val="00140F0B"/>
    <w:rsid w:val="00141205"/>
    <w:rsid w:val="001412D7"/>
    <w:rsid w:val="0014148D"/>
    <w:rsid w:val="00141545"/>
    <w:rsid w:val="001416F2"/>
    <w:rsid w:val="00141C4E"/>
    <w:rsid w:val="00141C76"/>
    <w:rsid w:val="00141EAD"/>
    <w:rsid w:val="00142041"/>
    <w:rsid w:val="00142088"/>
    <w:rsid w:val="0014236D"/>
    <w:rsid w:val="001424F9"/>
    <w:rsid w:val="001425F3"/>
    <w:rsid w:val="0014281E"/>
    <w:rsid w:val="0014282F"/>
    <w:rsid w:val="0014289B"/>
    <w:rsid w:val="001429CF"/>
    <w:rsid w:val="00142B64"/>
    <w:rsid w:val="00142B74"/>
    <w:rsid w:val="00142C88"/>
    <w:rsid w:val="00142CAE"/>
    <w:rsid w:val="00142CE7"/>
    <w:rsid w:val="00142D97"/>
    <w:rsid w:val="00142E12"/>
    <w:rsid w:val="00142F38"/>
    <w:rsid w:val="00143099"/>
    <w:rsid w:val="00143151"/>
    <w:rsid w:val="0014376A"/>
    <w:rsid w:val="00143850"/>
    <w:rsid w:val="00143B99"/>
    <w:rsid w:val="00143BEF"/>
    <w:rsid w:val="00143EEF"/>
    <w:rsid w:val="00144082"/>
    <w:rsid w:val="001440DA"/>
    <w:rsid w:val="001441A8"/>
    <w:rsid w:val="00144330"/>
    <w:rsid w:val="0014433B"/>
    <w:rsid w:val="001445AA"/>
    <w:rsid w:val="00144A07"/>
    <w:rsid w:val="00144AB6"/>
    <w:rsid w:val="00144C67"/>
    <w:rsid w:val="00144D3F"/>
    <w:rsid w:val="00144E60"/>
    <w:rsid w:val="00144F6E"/>
    <w:rsid w:val="00144FEC"/>
    <w:rsid w:val="00145153"/>
    <w:rsid w:val="00145229"/>
    <w:rsid w:val="00145390"/>
    <w:rsid w:val="0014574B"/>
    <w:rsid w:val="00145A3A"/>
    <w:rsid w:val="00145AB6"/>
    <w:rsid w:val="00145AFA"/>
    <w:rsid w:val="00145B83"/>
    <w:rsid w:val="00145C7C"/>
    <w:rsid w:val="00145C8B"/>
    <w:rsid w:val="00145DB9"/>
    <w:rsid w:val="00145E27"/>
    <w:rsid w:val="00145FD3"/>
    <w:rsid w:val="00146036"/>
    <w:rsid w:val="0014617B"/>
    <w:rsid w:val="001461AC"/>
    <w:rsid w:val="00146356"/>
    <w:rsid w:val="00146556"/>
    <w:rsid w:val="001466F2"/>
    <w:rsid w:val="00146746"/>
    <w:rsid w:val="0014675D"/>
    <w:rsid w:val="00146860"/>
    <w:rsid w:val="001469DE"/>
    <w:rsid w:val="00146A0B"/>
    <w:rsid w:val="00146AC2"/>
    <w:rsid w:val="00146AEF"/>
    <w:rsid w:val="0014721A"/>
    <w:rsid w:val="00147353"/>
    <w:rsid w:val="00147427"/>
    <w:rsid w:val="00147455"/>
    <w:rsid w:val="001474DD"/>
    <w:rsid w:val="001475C4"/>
    <w:rsid w:val="001476AB"/>
    <w:rsid w:val="0014772A"/>
    <w:rsid w:val="001477BF"/>
    <w:rsid w:val="00147A16"/>
    <w:rsid w:val="00147AAF"/>
    <w:rsid w:val="00147B1E"/>
    <w:rsid w:val="0015004D"/>
    <w:rsid w:val="0015033C"/>
    <w:rsid w:val="001503DE"/>
    <w:rsid w:val="00150452"/>
    <w:rsid w:val="00150470"/>
    <w:rsid w:val="001504AC"/>
    <w:rsid w:val="00150848"/>
    <w:rsid w:val="001508A4"/>
    <w:rsid w:val="001509C3"/>
    <w:rsid w:val="00150A61"/>
    <w:rsid w:val="00150BD9"/>
    <w:rsid w:val="00150C11"/>
    <w:rsid w:val="00150CB2"/>
    <w:rsid w:val="00150D69"/>
    <w:rsid w:val="0015111A"/>
    <w:rsid w:val="00151253"/>
    <w:rsid w:val="00151355"/>
    <w:rsid w:val="00151384"/>
    <w:rsid w:val="001514B3"/>
    <w:rsid w:val="001515E8"/>
    <w:rsid w:val="00151670"/>
    <w:rsid w:val="001516D8"/>
    <w:rsid w:val="00151756"/>
    <w:rsid w:val="0015182F"/>
    <w:rsid w:val="00152019"/>
    <w:rsid w:val="00152290"/>
    <w:rsid w:val="001522CA"/>
    <w:rsid w:val="001522CF"/>
    <w:rsid w:val="001523A1"/>
    <w:rsid w:val="00152559"/>
    <w:rsid w:val="0015262D"/>
    <w:rsid w:val="001526E5"/>
    <w:rsid w:val="0015274B"/>
    <w:rsid w:val="00152780"/>
    <w:rsid w:val="0015280A"/>
    <w:rsid w:val="00152B12"/>
    <w:rsid w:val="00152B26"/>
    <w:rsid w:val="00152C34"/>
    <w:rsid w:val="00152C54"/>
    <w:rsid w:val="00152D16"/>
    <w:rsid w:val="00152E95"/>
    <w:rsid w:val="00153080"/>
    <w:rsid w:val="001530EE"/>
    <w:rsid w:val="0015312E"/>
    <w:rsid w:val="0015329E"/>
    <w:rsid w:val="001532D8"/>
    <w:rsid w:val="00153322"/>
    <w:rsid w:val="0015332D"/>
    <w:rsid w:val="001534BD"/>
    <w:rsid w:val="00153580"/>
    <w:rsid w:val="00153591"/>
    <w:rsid w:val="001536DB"/>
    <w:rsid w:val="00153817"/>
    <w:rsid w:val="00153895"/>
    <w:rsid w:val="001538B7"/>
    <w:rsid w:val="0015390C"/>
    <w:rsid w:val="00153A8E"/>
    <w:rsid w:val="00153A9C"/>
    <w:rsid w:val="00153B73"/>
    <w:rsid w:val="00153CA4"/>
    <w:rsid w:val="00153F36"/>
    <w:rsid w:val="00153F3A"/>
    <w:rsid w:val="00153FDB"/>
    <w:rsid w:val="001542E4"/>
    <w:rsid w:val="00154357"/>
    <w:rsid w:val="00154504"/>
    <w:rsid w:val="00154531"/>
    <w:rsid w:val="0015459F"/>
    <w:rsid w:val="001545F3"/>
    <w:rsid w:val="001546D5"/>
    <w:rsid w:val="00154742"/>
    <w:rsid w:val="00154797"/>
    <w:rsid w:val="00154865"/>
    <w:rsid w:val="00154AF5"/>
    <w:rsid w:val="00154E61"/>
    <w:rsid w:val="00154FD1"/>
    <w:rsid w:val="00154FD5"/>
    <w:rsid w:val="0015515E"/>
    <w:rsid w:val="00155203"/>
    <w:rsid w:val="0015520D"/>
    <w:rsid w:val="00155284"/>
    <w:rsid w:val="00155286"/>
    <w:rsid w:val="001552AD"/>
    <w:rsid w:val="00155310"/>
    <w:rsid w:val="0015548B"/>
    <w:rsid w:val="001556EF"/>
    <w:rsid w:val="00155709"/>
    <w:rsid w:val="001558B3"/>
    <w:rsid w:val="00155989"/>
    <w:rsid w:val="001559F2"/>
    <w:rsid w:val="00155B2A"/>
    <w:rsid w:val="00155CBF"/>
    <w:rsid w:val="00155D2B"/>
    <w:rsid w:val="00155E6C"/>
    <w:rsid w:val="00155FDA"/>
    <w:rsid w:val="0015601E"/>
    <w:rsid w:val="0015605F"/>
    <w:rsid w:val="001560B6"/>
    <w:rsid w:val="001560D8"/>
    <w:rsid w:val="001561BF"/>
    <w:rsid w:val="00156209"/>
    <w:rsid w:val="0015626F"/>
    <w:rsid w:val="001562A5"/>
    <w:rsid w:val="001562F4"/>
    <w:rsid w:val="001563D6"/>
    <w:rsid w:val="001568D8"/>
    <w:rsid w:val="00156AC8"/>
    <w:rsid w:val="00156C33"/>
    <w:rsid w:val="00156C55"/>
    <w:rsid w:val="00156C76"/>
    <w:rsid w:val="00156DCA"/>
    <w:rsid w:val="00156FE5"/>
    <w:rsid w:val="00157061"/>
    <w:rsid w:val="001570EA"/>
    <w:rsid w:val="0015723B"/>
    <w:rsid w:val="001574E0"/>
    <w:rsid w:val="0015777F"/>
    <w:rsid w:val="00157AD1"/>
    <w:rsid w:val="00157B8D"/>
    <w:rsid w:val="00157DC8"/>
    <w:rsid w:val="00157F6E"/>
    <w:rsid w:val="00157F9F"/>
    <w:rsid w:val="00157FEC"/>
    <w:rsid w:val="0016038F"/>
    <w:rsid w:val="00160421"/>
    <w:rsid w:val="00160486"/>
    <w:rsid w:val="001608B9"/>
    <w:rsid w:val="00160984"/>
    <w:rsid w:val="00160A3B"/>
    <w:rsid w:val="00160DC7"/>
    <w:rsid w:val="00160ED1"/>
    <w:rsid w:val="00160F2E"/>
    <w:rsid w:val="001610D5"/>
    <w:rsid w:val="001610DC"/>
    <w:rsid w:val="001619B0"/>
    <w:rsid w:val="00161A48"/>
    <w:rsid w:val="00161AF3"/>
    <w:rsid w:val="00161D4C"/>
    <w:rsid w:val="00161DE1"/>
    <w:rsid w:val="0016217E"/>
    <w:rsid w:val="001626A0"/>
    <w:rsid w:val="0016280A"/>
    <w:rsid w:val="00162C14"/>
    <w:rsid w:val="00162E23"/>
    <w:rsid w:val="00162F60"/>
    <w:rsid w:val="00162FC0"/>
    <w:rsid w:val="001630AC"/>
    <w:rsid w:val="00163202"/>
    <w:rsid w:val="0016327A"/>
    <w:rsid w:val="0016329A"/>
    <w:rsid w:val="001632C3"/>
    <w:rsid w:val="0016333F"/>
    <w:rsid w:val="001633DA"/>
    <w:rsid w:val="001633F3"/>
    <w:rsid w:val="0016340D"/>
    <w:rsid w:val="00163547"/>
    <w:rsid w:val="001635D4"/>
    <w:rsid w:val="001638A6"/>
    <w:rsid w:val="00163908"/>
    <w:rsid w:val="00163989"/>
    <w:rsid w:val="0016399D"/>
    <w:rsid w:val="00163BE3"/>
    <w:rsid w:val="00163CAD"/>
    <w:rsid w:val="00163D44"/>
    <w:rsid w:val="00163DF4"/>
    <w:rsid w:val="00163EF0"/>
    <w:rsid w:val="00163FF7"/>
    <w:rsid w:val="0016420A"/>
    <w:rsid w:val="0016455C"/>
    <w:rsid w:val="0016459E"/>
    <w:rsid w:val="001645E4"/>
    <w:rsid w:val="00164688"/>
    <w:rsid w:val="00164760"/>
    <w:rsid w:val="001647BB"/>
    <w:rsid w:val="001647CF"/>
    <w:rsid w:val="001647E7"/>
    <w:rsid w:val="00164820"/>
    <w:rsid w:val="0016497B"/>
    <w:rsid w:val="00164AA0"/>
    <w:rsid w:val="00164B16"/>
    <w:rsid w:val="00164B5E"/>
    <w:rsid w:val="00164C80"/>
    <w:rsid w:val="00164DF3"/>
    <w:rsid w:val="00164E4C"/>
    <w:rsid w:val="00164FFC"/>
    <w:rsid w:val="001650E5"/>
    <w:rsid w:val="001653AA"/>
    <w:rsid w:val="00165443"/>
    <w:rsid w:val="0016588B"/>
    <w:rsid w:val="0016588C"/>
    <w:rsid w:val="0016594E"/>
    <w:rsid w:val="0016599B"/>
    <w:rsid w:val="001659EB"/>
    <w:rsid w:val="00165EA3"/>
    <w:rsid w:val="00165FEC"/>
    <w:rsid w:val="00166423"/>
    <w:rsid w:val="001665FD"/>
    <w:rsid w:val="001666E1"/>
    <w:rsid w:val="00166702"/>
    <w:rsid w:val="0016689D"/>
    <w:rsid w:val="001669BD"/>
    <w:rsid w:val="00166AD8"/>
    <w:rsid w:val="00166CD4"/>
    <w:rsid w:val="00166E1E"/>
    <w:rsid w:val="00166E26"/>
    <w:rsid w:val="00166E43"/>
    <w:rsid w:val="00166E62"/>
    <w:rsid w:val="00166EC9"/>
    <w:rsid w:val="00166F20"/>
    <w:rsid w:val="00166FC4"/>
    <w:rsid w:val="00167207"/>
    <w:rsid w:val="00167307"/>
    <w:rsid w:val="00167546"/>
    <w:rsid w:val="00167578"/>
    <w:rsid w:val="00167599"/>
    <w:rsid w:val="001675B9"/>
    <w:rsid w:val="0016768F"/>
    <w:rsid w:val="0016771E"/>
    <w:rsid w:val="00167879"/>
    <w:rsid w:val="00167976"/>
    <w:rsid w:val="00167A47"/>
    <w:rsid w:val="00167BD0"/>
    <w:rsid w:val="00167CB5"/>
    <w:rsid w:val="00167E54"/>
    <w:rsid w:val="00167F8C"/>
    <w:rsid w:val="00170107"/>
    <w:rsid w:val="0017018A"/>
    <w:rsid w:val="0017023A"/>
    <w:rsid w:val="00170539"/>
    <w:rsid w:val="00170698"/>
    <w:rsid w:val="00170885"/>
    <w:rsid w:val="00170A42"/>
    <w:rsid w:val="00170A9A"/>
    <w:rsid w:val="00170DAB"/>
    <w:rsid w:val="00170FFC"/>
    <w:rsid w:val="001710A7"/>
    <w:rsid w:val="001710C3"/>
    <w:rsid w:val="001710D8"/>
    <w:rsid w:val="00171276"/>
    <w:rsid w:val="0017136B"/>
    <w:rsid w:val="00171485"/>
    <w:rsid w:val="001715AC"/>
    <w:rsid w:val="00171784"/>
    <w:rsid w:val="001717A5"/>
    <w:rsid w:val="001717D4"/>
    <w:rsid w:val="001718F5"/>
    <w:rsid w:val="00171C61"/>
    <w:rsid w:val="00171C68"/>
    <w:rsid w:val="00171CE2"/>
    <w:rsid w:val="00171D00"/>
    <w:rsid w:val="00171D32"/>
    <w:rsid w:val="00171DA1"/>
    <w:rsid w:val="00171DB3"/>
    <w:rsid w:val="00171FCF"/>
    <w:rsid w:val="0017213C"/>
    <w:rsid w:val="001721B2"/>
    <w:rsid w:val="00172271"/>
    <w:rsid w:val="00172453"/>
    <w:rsid w:val="00172536"/>
    <w:rsid w:val="001725CD"/>
    <w:rsid w:val="00172618"/>
    <w:rsid w:val="0017274A"/>
    <w:rsid w:val="0017282A"/>
    <w:rsid w:val="00172C26"/>
    <w:rsid w:val="00172D70"/>
    <w:rsid w:val="00172E9D"/>
    <w:rsid w:val="0017320B"/>
    <w:rsid w:val="00173263"/>
    <w:rsid w:val="00173365"/>
    <w:rsid w:val="00173450"/>
    <w:rsid w:val="00173471"/>
    <w:rsid w:val="0017390B"/>
    <w:rsid w:val="001739BA"/>
    <w:rsid w:val="001739D1"/>
    <w:rsid w:val="00173A3C"/>
    <w:rsid w:val="00173F82"/>
    <w:rsid w:val="0017410D"/>
    <w:rsid w:val="00174318"/>
    <w:rsid w:val="00174364"/>
    <w:rsid w:val="00174563"/>
    <w:rsid w:val="00174D02"/>
    <w:rsid w:val="00174D77"/>
    <w:rsid w:val="00175074"/>
    <w:rsid w:val="001751EE"/>
    <w:rsid w:val="001753D6"/>
    <w:rsid w:val="00175415"/>
    <w:rsid w:val="00175422"/>
    <w:rsid w:val="00175510"/>
    <w:rsid w:val="0017565A"/>
    <w:rsid w:val="001757D7"/>
    <w:rsid w:val="00175B8F"/>
    <w:rsid w:val="00175E84"/>
    <w:rsid w:val="00176435"/>
    <w:rsid w:val="0017653A"/>
    <w:rsid w:val="0017663F"/>
    <w:rsid w:val="001768E6"/>
    <w:rsid w:val="001769B0"/>
    <w:rsid w:val="00176AE7"/>
    <w:rsid w:val="00176AF0"/>
    <w:rsid w:val="00176D0D"/>
    <w:rsid w:val="00176D44"/>
    <w:rsid w:val="00176D49"/>
    <w:rsid w:val="0017739F"/>
    <w:rsid w:val="00177687"/>
    <w:rsid w:val="0017791D"/>
    <w:rsid w:val="00177B71"/>
    <w:rsid w:val="00177D09"/>
    <w:rsid w:val="00177E02"/>
    <w:rsid w:val="00177F3B"/>
    <w:rsid w:val="00177F5C"/>
    <w:rsid w:val="00180069"/>
    <w:rsid w:val="0018007E"/>
    <w:rsid w:val="001801A1"/>
    <w:rsid w:val="00180505"/>
    <w:rsid w:val="0018053C"/>
    <w:rsid w:val="0018056B"/>
    <w:rsid w:val="00180709"/>
    <w:rsid w:val="001807D7"/>
    <w:rsid w:val="001808A7"/>
    <w:rsid w:val="001808C7"/>
    <w:rsid w:val="00180979"/>
    <w:rsid w:val="00180A0A"/>
    <w:rsid w:val="00180B5A"/>
    <w:rsid w:val="00180C7A"/>
    <w:rsid w:val="00180C9E"/>
    <w:rsid w:val="00180D88"/>
    <w:rsid w:val="00180EFF"/>
    <w:rsid w:val="001810A5"/>
    <w:rsid w:val="00181238"/>
    <w:rsid w:val="00181385"/>
    <w:rsid w:val="00181392"/>
    <w:rsid w:val="00181798"/>
    <w:rsid w:val="001817FB"/>
    <w:rsid w:val="00181809"/>
    <w:rsid w:val="00181818"/>
    <w:rsid w:val="00181893"/>
    <w:rsid w:val="0018198C"/>
    <w:rsid w:val="00181B6A"/>
    <w:rsid w:val="00181BE8"/>
    <w:rsid w:val="00181CA7"/>
    <w:rsid w:val="00181E37"/>
    <w:rsid w:val="00181E50"/>
    <w:rsid w:val="00182373"/>
    <w:rsid w:val="001823AA"/>
    <w:rsid w:val="001823D5"/>
    <w:rsid w:val="001826CB"/>
    <w:rsid w:val="0018283A"/>
    <w:rsid w:val="00182858"/>
    <w:rsid w:val="00182E76"/>
    <w:rsid w:val="00182EA7"/>
    <w:rsid w:val="0018356C"/>
    <w:rsid w:val="00183786"/>
    <w:rsid w:val="001837AC"/>
    <w:rsid w:val="001837BA"/>
    <w:rsid w:val="00183986"/>
    <w:rsid w:val="00183A62"/>
    <w:rsid w:val="00183AD4"/>
    <w:rsid w:val="00183AE3"/>
    <w:rsid w:val="00183D32"/>
    <w:rsid w:val="00183F1C"/>
    <w:rsid w:val="0018403A"/>
    <w:rsid w:val="00184087"/>
    <w:rsid w:val="001840FA"/>
    <w:rsid w:val="001841C0"/>
    <w:rsid w:val="00184286"/>
    <w:rsid w:val="0018441F"/>
    <w:rsid w:val="00184435"/>
    <w:rsid w:val="00184498"/>
    <w:rsid w:val="001844D5"/>
    <w:rsid w:val="001844DE"/>
    <w:rsid w:val="00184636"/>
    <w:rsid w:val="00184650"/>
    <w:rsid w:val="0018474D"/>
    <w:rsid w:val="001847FB"/>
    <w:rsid w:val="001848C9"/>
    <w:rsid w:val="00184A0A"/>
    <w:rsid w:val="00184B90"/>
    <w:rsid w:val="00184C3B"/>
    <w:rsid w:val="00184EE8"/>
    <w:rsid w:val="00184FE5"/>
    <w:rsid w:val="0018544C"/>
    <w:rsid w:val="00185682"/>
    <w:rsid w:val="00185728"/>
    <w:rsid w:val="00185876"/>
    <w:rsid w:val="00185902"/>
    <w:rsid w:val="0018590A"/>
    <w:rsid w:val="001859FE"/>
    <w:rsid w:val="00185B1A"/>
    <w:rsid w:val="00185BF5"/>
    <w:rsid w:val="00185C9C"/>
    <w:rsid w:val="00185D7A"/>
    <w:rsid w:val="00185F61"/>
    <w:rsid w:val="0018625F"/>
    <w:rsid w:val="00186609"/>
    <w:rsid w:val="0018670F"/>
    <w:rsid w:val="00186835"/>
    <w:rsid w:val="001868B2"/>
    <w:rsid w:val="00186920"/>
    <w:rsid w:val="00186A13"/>
    <w:rsid w:val="00186B82"/>
    <w:rsid w:val="00186BCB"/>
    <w:rsid w:val="00186CB4"/>
    <w:rsid w:val="00186CCE"/>
    <w:rsid w:val="00186DA9"/>
    <w:rsid w:val="00187152"/>
    <w:rsid w:val="001871E8"/>
    <w:rsid w:val="0018736C"/>
    <w:rsid w:val="001873E5"/>
    <w:rsid w:val="001878A7"/>
    <w:rsid w:val="001878CB"/>
    <w:rsid w:val="00187969"/>
    <w:rsid w:val="001879DE"/>
    <w:rsid w:val="00187F05"/>
    <w:rsid w:val="00187FDC"/>
    <w:rsid w:val="00190177"/>
    <w:rsid w:val="001901E5"/>
    <w:rsid w:val="001901FC"/>
    <w:rsid w:val="00190261"/>
    <w:rsid w:val="001904F1"/>
    <w:rsid w:val="0019063C"/>
    <w:rsid w:val="001906F7"/>
    <w:rsid w:val="00190832"/>
    <w:rsid w:val="00190928"/>
    <w:rsid w:val="00190A03"/>
    <w:rsid w:val="00190D81"/>
    <w:rsid w:val="00190EAE"/>
    <w:rsid w:val="00190EC7"/>
    <w:rsid w:val="00190F8F"/>
    <w:rsid w:val="00190FE0"/>
    <w:rsid w:val="001910AB"/>
    <w:rsid w:val="0019127A"/>
    <w:rsid w:val="00191291"/>
    <w:rsid w:val="001913C4"/>
    <w:rsid w:val="001917B1"/>
    <w:rsid w:val="00191911"/>
    <w:rsid w:val="00191BA1"/>
    <w:rsid w:val="00191BDB"/>
    <w:rsid w:val="00191C3C"/>
    <w:rsid w:val="00192197"/>
    <w:rsid w:val="00192384"/>
    <w:rsid w:val="00192459"/>
    <w:rsid w:val="001924EE"/>
    <w:rsid w:val="00192656"/>
    <w:rsid w:val="001927D0"/>
    <w:rsid w:val="001929C8"/>
    <w:rsid w:val="00192A56"/>
    <w:rsid w:val="00192C95"/>
    <w:rsid w:val="00193074"/>
    <w:rsid w:val="001932A3"/>
    <w:rsid w:val="00193308"/>
    <w:rsid w:val="001934B4"/>
    <w:rsid w:val="001937A7"/>
    <w:rsid w:val="00193B34"/>
    <w:rsid w:val="00193C4C"/>
    <w:rsid w:val="00193CC0"/>
    <w:rsid w:val="00193D9D"/>
    <w:rsid w:val="00193EEE"/>
    <w:rsid w:val="00194043"/>
    <w:rsid w:val="001941AE"/>
    <w:rsid w:val="001941D7"/>
    <w:rsid w:val="0019438E"/>
    <w:rsid w:val="001943D5"/>
    <w:rsid w:val="00194418"/>
    <w:rsid w:val="00194448"/>
    <w:rsid w:val="00194476"/>
    <w:rsid w:val="0019449A"/>
    <w:rsid w:val="00194573"/>
    <w:rsid w:val="001945F8"/>
    <w:rsid w:val="001946C9"/>
    <w:rsid w:val="0019471C"/>
    <w:rsid w:val="001948D2"/>
    <w:rsid w:val="00194E73"/>
    <w:rsid w:val="00194ED6"/>
    <w:rsid w:val="00194F83"/>
    <w:rsid w:val="00195007"/>
    <w:rsid w:val="00195188"/>
    <w:rsid w:val="001952D0"/>
    <w:rsid w:val="001956A3"/>
    <w:rsid w:val="0019592B"/>
    <w:rsid w:val="00195951"/>
    <w:rsid w:val="00195ACB"/>
    <w:rsid w:val="00195BC1"/>
    <w:rsid w:val="00195D00"/>
    <w:rsid w:val="00195DAE"/>
    <w:rsid w:val="00195E49"/>
    <w:rsid w:val="00195E4A"/>
    <w:rsid w:val="00195F1C"/>
    <w:rsid w:val="00196050"/>
    <w:rsid w:val="00196075"/>
    <w:rsid w:val="001961E4"/>
    <w:rsid w:val="0019650D"/>
    <w:rsid w:val="001965A2"/>
    <w:rsid w:val="0019689D"/>
    <w:rsid w:val="00196930"/>
    <w:rsid w:val="00196B5E"/>
    <w:rsid w:val="00196B90"/>
    <w:rsid w:val="00196C28"/>
    <w:rsid w:val="00196C4E"/>
    <w:rsid w:val="00196CBF"/>
    <w:rsid w:val="00196D26"/>
    <w:rsid w:val="00196D47"/>
    <w:rsid w:val="00196D49"/>
    <w:rsid w:val="00196E29"/>
    <w:rsid w:val="001970F5"/>
    <w:rsid w:val="00197181"/>
    <w:rsid w:val="001972EB"/>
    <w:rsid w:val="001973B9"/>
    <w:rsid w:val="00197475"/>
    <w:rsid w:val="0019764C"/>
    <w:rsid w:val="0019786F"/>
    <w:rsid w:val="00197989"/>
    <w:rsid w:val="00197A00"/>
    <w:rsid w:val="00197A5F"/>
    <w:rsid w:val="00197A7A"/>
    <w:rsid w:val="00197A87"/>
    <w:rsid w:val="00197B95"/>
    <w:rsid w:val="00197DF9"/>
    <w:rsid w:val="00197F76"/>
    <w:rsid w:val="00197FB1"/>
    <w:rsid w:val="001A000D"/>
    <w:rsid w:val="001A02D8"/>
    <w:rsid w:val="001A02FB"/>
    <w:rsid w:val="001A052A"/>
    <w:rsid w:val="001A05A5"/>
    <w:rsid w:val="001A0629"/>
    <w:rsid w:val="001A0728"/>
    <w:rsid w:val="001A0B13"/>
    <w:rsid w:val="001A0D27"/>
    <w:rsid w:val="001A0DFA"/>
    <w:rsid w:val="001A0E5A"/>
    <w:rsid w:val="001A0EA0"/>
    <w:rsid w:val="001A0F9D"/>
    <w:rsid w:val="001A0FFD"/>
    <w:rsid w:val="001A10FD"/>
    <w:rsid w:val="001A118B"/>
    <w:rsid w:val="001A11A9"/>
    <w:rsid w:val="001A11C4"/>
    <w:rsid w:val="001A12EC"/>
    <w:rsid w:val="001A1301"/>
    <w:rsid w:val="001A1375"/>
    <w:rsid w:val="001A141D"/>
    <w:rsid w:val="001A1517"/>
    <w:rsid w:val="001A1557"/>
    <w:rsid w:val="001A15E7"/>
    <w:rsid w:val="001A1817"/>
    <w:rsid w:val="001A1A7E"/>
    <w:rsid w:val="001A1BBD"/>
    <w:rsid w:val="001A1DED"/>
    <w:rsid w:val="001A1E5C"/>
    <w:rsid w:val="001A203F"/>
    <w:rsid w:val="001A20C7"/>
    <w:rsid w:val="001A22F7"/>
    <w:rsid w:val="001A25A3"/>
    <w:rsid w:val="001A262B"/>
    <w:rsid w:val="001A2859"/>
    <w:rsid w:val="001A28F4"/>
    <w:rsid w:val="001A29A3"/>
    <w:rsid w:val="001A2A75"/>
    <w:rsid w:val="001A2CF1"/>
    <w:rsid w:val="001A2DCC"/>
    <w:rsid w:val="001A2E01"/>
    <w:rsid w:val="001A2E03"/>
    <w:rsid w:val="001A2E30"/>
    <w:rsid w:val="001A2EC9"/>
    <w:rsid w:val="001A2F9C"/>
    <w:rsid w:val="001A2FF7"/>
    <w:rsid w:val="001A3066"/>
    <w:rsid w:val="001A322B"/>
    <w:rsid w:val="001A3305"/>
    <w:rsid w:val="001A3410"/>
    <w:rsid w:val="001A3415"/>
    <w:rsid w:val="001A341B"/>
    <w:rsid w:val="001A3465"/>
    <w:rsid w:val="001A34CB"/>
    <w:rsid w:val="001A3548"/>
    <w:rsid w:val="001A36D2"/>
    <w:rsid w:val="001A3875"/>
    <w:rsid w:val="001A38A1"/>
    <w:rsid w:val="001A38BF"/>
    <w:rsid w:val="001A3996"/>
    <w:rsid w:val="001A39CC"/>
    <w:rsid w:val="001A3A3E"/>
    <w:rsid w:val="001A3ADB"/>
    <w:rsid w:val="001A3B42"/>
    <w:rsid w:val="001A3D55"/>
    <w:rsid w:val="001A3D74"/>
    <w:rsid w:val="001A3E60"/>
    <w:rsid w:val="001A3E86"/>
    <w:rsid w:val="001A3E93"/>
    <w:rsid w:val="001A4107"/>
    <w:rsid w:val="001A4290"/>
    <w:rsid w:val="001A4671"/>
    <w:rsid w:val="001A4676"/>
    <w:rsid w:val="001A4681"/>
    <w:rsid w:val="001A48D6"/>
    <w:rsid w:val="001A4B6F"/>
    <w:rsid w:val="001A4C88"/>
    <w:rsid w:val="001A4DF9"/>
    <w:rsid w:val="001A4EA5"/>
    <w:rsid w:val="001A50AB"/>
    <w:rsid w:val="001A51EB"/>
    <w:rsid w:val="001A5315"/>
    <w:rsid w:val="001A5479"/>
    <w:rsid w:val="001A54C7"/>
    <w:rsid w:val="001A573A"/>
    <w:rsid w:val="001A57D9"/>
    <w:rsid w:val="001A5A85"/>
    <w:rsid w:val="001A5AEC"/>
    <w:rsid w:val="001A5E8C"/>
    <w:rsid w:val="001A5F02"/>
    <w:rsid w:val="001A5F9B"/>
    <w:rsid w:val="001A61BD"/>
    <w:rsid w:val="001A68EF"/>
    <w:rsid w:val="001A6C54"/>
    <w:rsid w:val="001A6C60"/>
    <w:rsid w:val="001A7108"/>
    <w:rsid w:val="001A7304"/>
    <w:rsid w:val="001A7398"/>
    <w:rsid w:val="001A74D6"/>
    <w:rsid w:val="001A75A8"/>
    <w:rsid w:val="001A7709"/>
    <w:rsid w:val="001A798A"/>
    <w:rsid w:val="001A7A99"/>
    <w:rsid w:val="001A7AB2"/>
    <w:rsid w:val="001A7CEE"/>
    <w:rsid w:val="001A7D87"/>
    <w:rsid w:val="001A7F63"/>
    <w:rsid w:val="001B0091"/>
    <w:rsid w:val="001B00A1"/>
    <w:rsid w:val="001B0279"/>
    <w:rsid w:val="001B027B"/>
    <w:rsid w:val="001B036D"/>
    <w:rsid w:val="001B07A6"/>
    <w:rsid w:val="001B0C37"/>
    <w:rsid w:val="001B0C95"/>
    <w:rsid w:val="001B0C9F"/>
    <w:rsid w:val="001B0CD5"/>
    <w:rsid w:val="001B0D6B"/>
    <w:rsid w:val="001B0E0F"/>
    <w:rsid w:val="001B0E91"/>
    <w:rsid w:val="001B0F0C"/>
    <w:rsid w:val="001B1169"/>
    <w:rsid w:val="001B118D"/>
    <w:rsid w:val="001B1214"/>
    <w:rsid w:val="001B144D"/>
    <w:rsid w:val="001B149D"/>
    <w:rsid w:val="001B16BC"/>
    <w:rsid w:val="001B1839"/>
    <w:rsid w:val="001B1881"/>
    <w:rsid w:val="001B192C"/>
    <w:rsid w:val="001B192E"/>
    <w:rsid w:val="001B1A09"/>
    <w:rsid w:val="001B1B35"/>
    <w:rsid w:val="001B1C74"/>
    <w:rsid w:val="001B1E78"/>
    <w:rsid w:val="001B1E9F"/>
    <w:rsid w:val="001B1F6E"/>
    <w:rsid w:val="001B1FF5"/>
    <w:rsid w:val="001B20E1"/>
    <w:rsid w:val="001B230C"/>
    <w:rsid w:val="001B2382"/>
    <w:rsid w:val="001B2386"/>
    <w:rsid w:val="001B2411"/>
    <w:rsid w:val="001B248A"/>
    <w:rsid w:val="001B2643"/>
    <w:rsid w:val="001B27B4"/>
    <w:rsid w:val="001B2CF9"/>
    <w:rsid w:val="001B2E19"/>
    <w:rsid w:val="001B2E64"/>
    <w:rsid w:val="001B2E78"/>
    <w:rsid w:val="001B2EEC"/>
    <w:rsid w:val="001B314C"/>
    <w:rsid w:val="001B3155"/>
    <w:rsid w:val="001B32A4"/>
    <w:rsid w:val="001B32AB"/>
    <w:rsid w:val="001B3304"/>
    <w:rsid w:val="001B340C"/>
    <w:rsid w:val="001B3480"/>
    <w:rsid w:val="001B3510"/>
    <w:rsid w:val="001B36E7"/>
    <w:rsid w:val="001B398F"/>
    <w:rsid w:val="001B3A49"/>
    <w:rsid w:val="001B3ABB"/>
    <w:rsid w:val="001B3AF3"/>
    <w:rsid w:val="001B3AFB"/>
    <w:rsid w:val="001B3D74"/>
    <w:rsid w:val="001B3EB3"/>
    <w:rsid w:val="001B3F36"/>
    <w:rsid w:val="001B401B"/>
    <w:rsid w:val="001B40D9"/>
    <w:rsid w:val="001B4106"/>
    <w:rsid w:val="001B4178"/>
    <w:rsid w:val="001B4207"/>
    <w:rsid w:val="001B43E8"/>
    <w:rsid w:val="001B46E8"/>
    <w:rsid w:val="001B470D"/>
    <w:rsid w:val="001B4935"/>
    <w:rsid w:val="001B4992"/>
    <w:rsid w:val="001B4A36"/>
    <w:rsid w:val="001B4B9D"/>
    <w:rsid w:val="001B4BC8"/>
    <w:rsid w:val="001B4BDC"/>
    <w:rsid w:val="001B4C08"/>
    <w:rsid w:val="001B4D33"/>
    <w:rsid w:val="001B4DC4"/>
    <w:rsid w:val="001B4E16"/>
    <w:rsid w:val="001B4E67"/>
    <w:rsid w:val="001B4E74"/>
    <w:rsid w:val="001B5004"/>
    <w:rsid w:val="001B5124"/>
    <w:rsid w:val="001B5129"/>
    <w:rsid w:val="001B5140"/>
    <w:rsid w:val="001B51F8"/>
    <w:rsid w:val="001B51FC"/>
    <w:rsid w:val="001B52E9"/>
    <w:rsid w:val="001B530D"/>
    <w:rsid w:val="001B53CB"/>
    <w:rsid w:val="001B53EB"/>
    <w:rsid w:val="001B5498"/>
    <w:rsid w:val="001B5961"/>
    <w:rsid w:val="001B5A93"/>
    <w:rsid w:val="001B5AF8"/>
    <w:rsid w:val="001B5B40"/>
    <w:rsid w:val="001B5D4F"/>
    <w:rsid w:val="001B5E05"/>
    <w:rsid w:val="001B5E49"/>
    <w:rsid w:val="001B5EDD"/>
    <w:rsid w:val="001B61FD"/>
    <w:rsid w:val="001B6240"/>
    <w:rsid w:val="001B6346"/>
    <w:rsid w:val="001B65FD"/>
    <w:rsid w:val="001B66AD"/>
    <w:rsid w:val="001B676D"/>
    <w:rsid w:val="001B6832"/>
    <w:rsid w:val="001B6A94"/>
    <w:rsid w:val="001B6BD9"/>
    <w:rsid w:val="001B6D2D"/>
    <w:rsid w:val="001B6D30"/>
    <w:rsid w:val="001B6D34"/>
    <w:rsid w:val="001B6D48"/>
    <w:rsid w:val="001B7090"/>
    <w:rsid w:val="001B718B"/>
    <w:rsid w:val="001B7395"/>
    <w:rsid w:val="001B73C7"/>
    <w:rsid w:val="001B73C9"/>
    <w:rsid w:val="001B73D0"/>
    <w:rsid w:val="001B73D2"/>
    <w:rsid w:val="001B747A"/>
    <w:rsid w:val="001B753D"/>
    <w:rsid w:val="001B7913"/>
    <w:rsid w:val="001B7982"/>
    <w:rsid w:val="001B7C0D"/>
    <w:rsid w:val="001B7C2C"/>
    <w:rsid w:val="001B7CAF"/>
    <w:rsid w:val="001B7CCA"/>
    <w:rsid w:val="001B7FCA"/>
    <w:rsid w:val="001C0102"/>
    <w:rsid w:val="001C03B2"/>
    <w:rsid w:val="001C04A5"/>
    <w:rsid w:val="001C05C1"/>
    <w:rsid w:val="001C0626"/>
    <w:rsid w:val="001C065E"/>
    <w:rsid w:val="001C07B1"/>
    <w:rsid w:val="001C07ED"/>
    <w:rsid w:val="001C080B"/>
    <w:rsid w:val="001C0823"/>
    <w:rsid w:val="001C08EE"/>
    <w:rsid w:val="001C0938"/>
    <w:rsid w:val="001C093C"/>
    <w:rsid w:val="001C0979"/>
    <w:rsid w:val="001C0AAD"/>
    <w:rsid w:val="001C0AD0"/>
    <w:rsid w:val="001C0CA9"/>
    <w:rsid w:val="001C0DCD"/>
    <w:rsid w:val="001C0E97"/>
    <w:rsid w:val="001C1060"/>
    <w:rsid w:val="001C1081"/>
    <w:rsid w:val="001C11A6"/>
    <w:rsid w:val="001C1201"/>
    <w:rsid w:val="001C1676"/>
    <w:rsid w:val="001C1821"/>
    <w:rsid w:val="001C1981"/>
    <w:rsid w:val="001C19DA"/>
    <w:rsid w:val="001C1BE5"/>
    <w:rsid w:val="001C1C99"/>
    <w:rsid w:val="001C1FF4"/>
    <w:rsid w:val="001C2008"/>
    <w:rsid w:val="001C2119"/>
    <w:rsid w:val="001C224E"/>
    <w:rsid w:val="001C2583"/>
    <w:rsid w:val="001C25D8"/>
    <w:rsid w:val="001C2719"/>
    <w:rsid w:val="001C2975"/>
    <w:rsid w:val="001C2A01"/>
    <w:rsid w:val="001C2A28"/>
    <w:rsid w:val="001C2ABC"/>
    <w:rsid w:val="001C2B17"/>
    <w:rsid w:val="001C2B83"/>
    <w:rsid w:val="001C2C29"/>
    <w:rsid w:val="001C2C52"/>
    <w:rsid w:val="001C2CAA"/>
    <w:rsid w:val="001C2D5C"/>
    <w:rsid w:val="001C2F22"/>
    <w:rsid w:val="001C2F4E"/>
    <w:rsid w:val="001C3137"/>
    <w:rsid w:val="001C3181"/>
    <w:rsid w:val="001C3217"/>
    <w:rsid w:val="001C3363"/>
    <w:rsid w:val="001C3418"/>
    <w:rsid w:val="001C342D"/>
    <w:rsid w:val="001C3458"/>
    <w:rsid w:val="001C34D2"/>
    <w:rsid w:val="001C384B"/>
    <w:rsid w:val="001C3993"/>
    <w:rsid w:val="001C3BDD"/>
    <w:rsid w:val="001C40DC"/>
    <w:rsid w:val="001C4113"/>
    <w:rsid w:val="001C41BF"/>
    <w:rsid w:val="001C42D6"/>
    <w:rsid w:val="001C4468"/>
    <w:rsid w:val="001C44DB"/>
    <w:rsid w:val="001C45D9"/>
    <w:rsid w:val="001C46C7"/>
    <w:rsid w:val="001C47E0"/>
    <w:rsid w:val="001C4857"/>
    <w:rsid w:val="001C4925"/>
    <w:rsid w:val="001C4937"/>
    <w:rsid w:val="001C4AD8"/>
    <w:rsid w:val="001C4B20"/>
    <w:rsid w:val="001C4C03"/>
    <w:rsid w:val="001C4D36"/>
    <w:rsid w:val="001C4F12"/>
    <w:rsid w:val="001C4F74"/>
    <w:rsid w:val="001C5105"/>
    <w:rsid w:val="001C514C"/>
    <w:rsid w:val="001C5250"/>
    <w:rsid w:val="001C544A"/>
    <w:rsid w:val="001C5460"/>
    <w:rsid w:val="001C54FA"/>
    <w:rsid w:val="001C5581"/>
    <w:rsid w:val="001C57AE"/>
    <w:rsid w:val="001C5887"/>
    <w:rsid w:val="001C591D"/>
    <w:rsid w:val="001C594B"/>
    <w:rsid w:val="001C5B52"/>
    <w:rsid w:val="001C5B64"/>
    <w:rsid w:val="001C5F1E"/>
    <w:rsid w:val="001C612B"/>
    <w:rsid w:val="001C613B"/>
    <w:rsid w:val="001C6234"/>
    <w:rsid w:val="001C626B"/>
    <w:rsid w:val="001C6405"/>
    <w:rsid w:val="001C652F"/>
    <w:rsid w:val="001C66D3"/>
    <w:rsid w:val="001C6B20"/>
    <w:rsid w:val="001C6D81"/>
    <w:rsid w:val="001C6E02"/>
    <w:rsid w:val="001C6FA2"/>
    <w:rsid w:val="001C7310"/>
    <w:rsid w:val="001C7459"/>
    <w:rsid w:val="001C74AE"/>
    <w:rsid w:val="001C7519"/>
    <w:rsid w:val="001C75C8"/>
    <w:rsid w:val="001C7738"/>
    <w:rsid w:val="001C7743"/>
    <w:rsid w:val="001C7ABE"/>
    <w:rsid w:val="001C7D1C"/>
    <w:rsid w:val="001C7F7A"/>
    <w:rsid w:val="001C7FE2"/>
    <w:rsid w:val="001D0114"/>
    <w:rsid w:val="001D01AF"/>
    <w:rsid w:val="001D0281"/>
    <w:rsid w:val="001D0360"/>
    <w:rsid w:val="001D0585"/>
    <w:rsid w:val="001D064D"/>
    <w:rsid w:val="001D0672"/>
    <w:rsid w:val="001D08D6"/>
    <w:rsid w:val="001D09B5"/>
    <w:rsid w:val="001D0A40"/>
    <w:rsid w:val="001D0B98"/>
    <w:rsid w:val="001D0D14"/>
    <w:rsid w:val="001D0EB0"/>
    <w:rsid w:val="001D0FA7"/>
    <w:rsid w:val="001D104C"/>
    <w:rsid w:val="001D1106"/>
    <w:rsid w:val="001D1369"/>
    <w:rsid w:val="001D142D"/>
    <w:rsid w:val="001D14F5"/>
    <w:rsid w:val="001D1524"/>
    <w:rsid w:val="001D162E"/>
    <w:rsid w:val="001D17E8"/>
    <w:rsid w:val="001D184A"/>
    <w:rsid w:val="001D19DC"/>
    <w:rsid w:val="001D1A4A"/>
    <w:rsid w:val="001D1B1F"/>
    <w:rsid w:val="001D1DBC"/>
    <w:rsid w:val="001D21FB"/>
    <w:rsid w:val="001D2235"/>
    <w:rsid w:val="001D2413"/>
    <w:rsid w:val="001D2422"/>
    <w:rsid w:val="001D24CE"/>
    <w:rsid w:val="001D28A4"/>
    <w:rsid w:val="001D291D"/>
    <w:rsid w:val="001D292E"/>
    <w:rsid w:val="001D2ACE"/>
    <w:rsid w:val="001D2B5C"/>
    <w:rsid w:val="001D2B7E"/>
    <w:rsid w:val="001D2B94"/>
    <w:rsid w:val="001D2E08"/>
    <w:rsid w:val="001D2E36"/>
    <w:rsid w:val="001D2EE5"/>
    <w:rsid w:val="001D3027"/>
    <w:rsid w:val="001D30FB"/>
    <w:rsid w:val="001D322C"/>
    <w:rsid w:val="001D3554"/>
    <w:rsid w:val="001D373C"/>
    <w:rsid w:val="001D3B53"/>
    <w:rsid w:val="001D3BCE"/>
    <w:rsid w:val="001D3D4A"/>
    <w:rsid w:val="001D3F8B"/>
    <w:rsid w:val="001D40AC"/>
    <w:rsid w:val="001D435C"/>
    <w:rsid w:val="001D445B"/>
    <w:rsid w:val="001D44EA"/>
    <w:rsid w:val="001D4555"/>
    <w:rsid w:val="001D456A"/>
    <w:rsid w:val="001D472F"/>
    <w:rsid w:val="001D48EC"/>
    <w:rsid w:val="001D4A74"/>
    <w:rsid w:val="001D4DFE"/>
    <w:rsid w:val="001D4E3E"/>
    <w:rsid w:val="001D4FBF"/>
    <w:rsid w:val="001D502C"/>
    <w:rsid w:val="001D5123"/>
    <w:rsid w:val="001D5153"/>
    <w:rsid w:val="001D5178"/>
    <w:rsid w:val="001D523D"/>
    <w:rsid w:val="001D527F"/>
    <w:rsid w:val="001D5577"/>
    <w:rsid w:val="001D5704"/>
    <w:rsid w:val="001D584C"/>
    <w:rsid w:val="001D5983"/>
    <w:rsid w:val="001D5AF4"/>
    <w:rsid w:val="001D5BCD"/>
    <w:rsid w:val="001D5CAF"/>
    <w:rsid w:val="001D5E7E"/>
    <w:rsid w:val="001D5FA9"/>
    <w:rsid w:val="001D6002"/>
    <w:rsid w:val="001D6005"/>
    <w:rsid w:val="001D609B"/>
    <w:rsid w:val="001D6187"/>
    <w:rsid w:val="001D61BA"/>
    <w:rsid w:val="001D64C0"/>
    <w:rsid w:val="001D662A"/>
    <w:rsid w:val="001D66D0"/>
    <w:rsid w:val="001D67E5"/>
    <w:rsid w:val="001D6866"/>
    <w:rsid w:val="001D697F"/>
    <w:rsid w:val="001D6B5E"/>
    <w:rsid w:val="001D6BD3"/>
    <w:rsid w:val="001D6BDC"/>
    <w:rsid w:val="001D6C0D"/>
    <w:rsid w:val="001D6E1B"/>
    <w:rsid w:val="001D7014"/>
    <w:rsid w:val="001D70D2"/>
    <w:rsid w:val="001D7132"/>
    <w:rsid w:val="001D731C"/>
    <w:rsid w:val="001D7574"/>
    <w:rsid w:val="001D75D6"/>
    <w:rsid w:val="001D77F0"/>
    <w:rsid w:val="001D79DC"/>
    <w:rsid w:val="001D7FB1"/>
    <w:rsid w:val="001D7FE4"/>
    <w:rsid w:val="001E039A"/>
    <w:rsid w:val="001E04EC"/>
    <w:rsid w:val="001E0512"/>
    <w:rsid w:val="001E0518"/>
    <w:rsid w:val="001E064C"/>
    <w:rsid w:val="001E06F1"/>
    <w:rsid w:val="001E0761"/>
    <w:rsid w:val="001E07DC"/>
    <w:rsid w:val="001E091F"/>
    <w:rsid w:val="001E0C5F"/>
    <w:rsid w:val="001E0C96"/>
    <w:rsid w:val="001E0ECA"/>
    <w:rsid w:val="001E0F0A"/>
    <w:rsid w:val="001E0F11"/>
    <w:rsid w:val="001E10E5"/>
    <w:rsid w:val="001E1237"/>
    <w:rsid w:val="001E124C"/>
    <w:rsid w:val="001E152D"/>
    <w:rsid w:val="001E1683"/>
    <w:rsid w:val="001E179C"/>
    <w:rsid w:val="001E1ADE"/>
    <w:rsid w:val="001E1BA3"/>
    <w:rsid w:val="001E1BA4"/>
    <w:rsid w:val="001E1D2D"/>
    <w:rsid w:val="001E1D6D"/>
    <w:rsid w:val="001E1D74"/>
    <w:rsid w:val="001E1DC5"/>
    <w:rsid w:val="001E1EC9"/>
    <w:rsid w:val="001E1ED0"/>
    <w:rsid w:val="001E1F04"/>
    <w:rsid w:val="001E20A3"/>
    <w:rsid w:val="001E20E2"/>
    <w:rsid w:val="001E2220"/>
    <w:rsid w:val="001E2291"/>
    <w:rsid w:val="001E22C4"/>
    <w:rsid w:val="001E25AB"/>
    <w:rsid w:val="001E2824"/>
    <w:rsid w:val="001E2C76"/>
    <w:rsid w:val="001E2D26"/>
    <w:rsid w:val="001E2D2A"/>
    <w:rsid w:val="001E2E89"/>
    <w:rsid w:val="001E2EA2"/>
    <w:rsid w:val="001E2F00"/>
    <w:rsid w:val="001E2F32"/>
    <w:rsid w:val="001E2F59"/>
    <w:rsid w:val="001E3195"/>
    <w:rsid w:val="001E3212"/>
    <w:rsid w:val="001E34C2"/>
    <w:rsid w:val="001E3543"/>
    <w:rsid w:val="001E36F4"/>
    <w:rsid w:val="001E3A65"/>
    <w:rsid w:val="001E3B13"/>
    <w:rsid w:val="001E3B94"/>
    <w:rsid w:val="001E3C92"/>
    <w:rsid w:val="001E3D1B"/>
    <w:rsid w:val="001E3EA8"/>
    <w:rsid w:val="001E3F83"/>
    <w:rsid w:val="001E40DA"/>
    <w:rsid w:val="001E4230"/>
    <w:rsid w:val="001E43DF"/>
    <w:rsid w:val="001E44B5"/>
    <w:rsid w:val="001E44C1"/>
    <w:rsid w:val="001E45AA"/>
    <w:rsid w:val="001E45D6"/>
    <w:rsid w:val="001E4639"/>
    <w:rsid w:val="001E46B3"/>
    <w:rsid w:val="001E477B"/>
    <w:rsid w:val="001E4C7B"/>
    <w:rsid w:val="001E4CAC"/>
    <w:rsid w:val="001E4E56"/>
    <w:rsid w:val="001E4EF7"/>
    <w:rsid w:val="001E4F5F"/>
    <w:rsid w:val="001E5202"/>
    <w:rsid w:val="001E52A9"/>
    <w:rsid w:val="001E53AE"/>
    <w:rsid w:val="001E542F"/>
    <w:rsid w:val="001E5483"/>
    <w:rsid w:val="001E566F"/>
    <w:rsid w:val="001E5808"/>
    <w:rsid w:val="001E5A89"/>
    <w:rsid w:val="001E5C93"/>
    <w:rsid w:val="001E5D45"/>
    <w:rsid w:val="001E5EE4"/>
    <w:rsid w:val="001E63F1"/>
    <w:rsid w:val="001E6461"/>
    <w:rsid w:val="001E6496"/>
    <w:rsid w:val="001E6746"/>
    <w:rsid w:val="001E6A26"/>
    <w:rsid w:val="001E6A65"/>
    <w:rsid w:val="001E6BD4"/>
    <w:rsid w:val="001E6DB1"/>
    <w:rsid w:val="001E6F0C"/>
    <w:rsid w:val="001E6FC0"/>
    <w:rsid w:val="001E6FE2"/>
    <w:rsid w:val="001E745E"/>
    <w:rsid w:val="001E75FA"/>
    <w:rsid w:val="001E77F3"/>
    <w:rsid w:val="001E79A3"/>
    <w:rsid w:val="001E79AF"/>
    <w:rsid w:val="001E7A70"/>
    <w:rsid w:val="001E7C91"/>
    <w:rsid w:val="001E7E92"/>
    <w:rsid w:val="001E7F19"/>
    <w:rsid w:val="001E7F53"/>
    <w:rsid w:val="001E7FDD"/>
    <w:rsid w:val="001F0327"/>
    <w:rsid w:val="001F0510"/>
    <w:rsid w:val="001F06E1"/>
    <w:rsid w:val="001F083F"/>
    <w:rsid w:val="001F08D8"/>
    <w:rsid w:val="001F0987"/>
    <w:rsid w:val="001F09BB"/>
    <w:rsid w:val="001F09C5"/>
    <w:rsid w:val="001F0B72"/>
    <w:rsid w:val="001F0BAD"/>
    <w:rsid w:val="001F0BF6"/>
    <w:rsid w:val="001F0CE3"/>
    <w:rsid w:val="001F0F2A"/>
    <w:rsid w:val="001F0F50"/>
    <w:rsid w:val="001F1157"/>
    <w:rsid w:val="001F11E8"/>
    <w:rsid w:val="001F12AF"/>
    <w:rsid w:val="001F13BF"/>
    <w:rsid w:val="001F14F5"/>
    <w:rsid w:val="001F1541"/>
    <w:rsid w:val="001F15B6"/>
    <w:rsid w:val="001F1627"/>
    <w:rsid w:val="001F1632"/>
    <w:rsid w:val="001F1732"/>
    <w:rsid w:val="001F192C"/>
    <w:rsid w:val="001F1CA4"/>
    <w:rsid w:val="001F1EB6"/>
    <w:rsid w:val="001F1F1E"/>
    <w:rsid w:val="001F1FDD"/>
    <w:rsid w:val="001F210D"/>
    <w:rsid w:val="001F22BD"/>
    <w:rsid w:val="001F2344"/>
    <w:rsid w:val="001F23B8"/>
    <w:rsid w:val="001F250F"/>
    <w:rsid w:val="001F27C1"/>
    <w:rsid w:val="001F292A"/>
    <w:rsid w:val="001F296F"/>
    <w:rsid w:val="001F29DB"/>
    <w:rsid w:val="001F29DD"/>
    <w:rsid w:val="001F2AF6"/>
    <w:rsid w:val="001F2BA4"/>
    <w:rsid w:val="001F2CFB"/>
    <w:rsid w:val="001F2E05"/>
    <w:rsid w:val="001F2E72"/>
    <w:rsid w:val="001F2F6C"/>
    <w:rsid w:val="001F31B0"/>
    <w:rsid w:val="001F323D"/>
    <w:rsid w:val="001F33EE"/>
    <w:rsid w:val="001F341E"/>
    <w:rsid w:val="001F3546"/>
    <w:rsid w:val="001F355D"/>
    <w:rsid w:val="001F3689"/>
    <w:rsid w:val="001F38BB"/>
    <w:rsid w:val="001F3907"/>
    <w:rsid w:val="001F3B33"/>
    <w:rsid w:val="001F3C57"/>
    <w:rsid w:val="001F3CF5"/>
    <w:rsid w:val="001F3D2F"/>
    <w:rsid w:val="001F3E2B"/>
    <w:rsid w:val="001F3E63"/>
    <w:rsid w:val="001F3E7B"/>
    <w:rsid w:val="001F3E98"/>
    <w:rsid w:val="001F3EA9"/>
    <w:rsid w:val="001F3FEA"/>
    <w:rsid w:val="001F408D"/>
    <w:rsid w:val="001F4093"/>
    <w:rsid w:val="001F4094"/>
    <w:rsid w:val="001F417E"/>
    <w:rsid w:val="001F4256"/>
    <w:rsid w:val="001F43C9"/>
    <w:rsid w:val="001F43D8"/>
    <w:rsid w:val="001F45B9"/>
    <w:rsid w:val="001F463E"/>
    <w:rsid w:val="001F4778"/>
    <w:rsid w:val="001F47DD"/>
    <w:rsid w:val="001F48AB"/>
    <w:rsid w:val="001F48F6"/>
    <w:rsid w:val="001F4A2F"/>
    <w:rsid w:val="001F4AD5"/>
    <w:rsid w:val="001F4E4E"/>
    <w:rsid w:val="001F513F"/>
    <w:rsid w:val="001F51DA"/>
    <w:rsid w:val="001F523C"/>
    <w:rsid w:val="001F525C"/>
    <w:rsid w:val="001F5504"/>
    <w:rsid w:val="001F5649"/>
    <w:rsid w:val="001F56C5"/>
    <w:rsid w:val="001F5A61"/>
    <w:rsid w:val="001F5C62"/>
    <w:rsid w:val="001F5D57"/>
    <w:rsid w:val="001F5DDF"/>
    <w:rsid w:val="001F5E9D"/>
    <w:rsid w:val="001F5EB6"/>
    <w:rsid w:val="001F6107"/>
    <w:rsid w:val="001F64E6"/>
    <w:rsid w:val="001F65B0"/>
    <w:rsid w:val="001F6914"/>
    <w:rsid w:val="001F6D2D"/>
    <w:rsid w:val="001F70F8"/>
    <w:rsid w:val="001F7270"/>
    <w:rsid w:val="001F769E"/>
    <w:rsid w:val="001F76E0"/>
    <w:rsid w:val="001F77DA"/>
    <w:rsid w:val="001F784E"/>
    <w:rsid w:val="001F7B0B"/>
    <w:rsid w:val="001F7B45"/>
    <w:rsid w:val="001F7C16"/>
    <w:rsid w:val="001F7C4A"/>
    <w:rsid w:val="001F7CFA"/>
    <w:rsid w:val="0020002E"/>
    <w:rsid w:val="00200045"/>
    <w:rsid w:val="00200077"/>
    <w:rsid w:val="002000F6"/>
    <w:rsid w:val="00200103"/>
    <w:rsid w:val="00200254"/>
    <w:rsid w:val="00200280"/>
    <w:rsid w:val="002002E1"/>
    <w:rsid w:val="0020045F"/>
    <w:rsid w:val="00200487"/>
    <w:rsid w:val="00200689"/>
    <w:rsid w:val="00200CC5"/>
    <w:rsid w:val="00200CF6"/>
    <w:rsid w:val="00200DB6"/>
    <w:rsid w:val="00200E61"/>
    <w:rsid w:val="00200F24"/>
    <w:rsid w:val="0020114C"/>
    <w:rsid w:val="0020117F"/>
    <w:rsid w:val="00201201"/>
    <w:rsid w:val="00201262"/>
    <w:rsid w:val="0020138A"/>
    <w:rsid w:val="00201630"/>
    <w:rsid w:val="00201BF3"/>
    <w:rsid w:val="00201BFE"/>
    <w:rsid w:val="00201FC0"/>
    <w:rsid w:val="0020221C"/>
    <w:rsid w:val="002022BF"/>
    <w:rsid w:val="00202491"/>
    <w:rsid w:val="002025AE"/>
    <w:rsid w:val="002028E9"/>
    <w:rsid w:val="00202A97"/>
    <w:rsid w:val="00202B4A"/>
    <w:rsid w:val="00202B72"/>
    <w:rsid w:val="00202C51"/>
    <w:rsid w:val="00202D3A"/>
    <w:rsid w:val="00202D56"/>
    <w:rsid w:val="00202E48"/>
    <w:rsid w:val="00202E89"/>
    <w:rsid w:val="00202FEC"/>
    <w:rsid w:val="00203033"/>
    <w:rsid w:val="00203070"/>
    <w:rsid w:val="002030D3"/>
    <w:rsid w:val="002031FF"/>
    <w:rsid w:val="00203388"/>
    <w:rsid w:val="0020390B"/>
    <w:rsid w:val="00203AEF"/>
    <w:rsid w:val="00203CBF"/>
    <w:rsid w:val="002040E7"/>
    <w:rsid w:val="0020415D"/>
    <w:rsid w:val="0020445B"/>
    <w:rsid w:val="00204479"/>
    <w:rsid w:val="002047BC"/>
    <w:rsid w:val="00204971"/>
    <w:rsid w:val="002049A8"/>
    <w:rsid w:val="00204B1F"/>
    <w:rsid w:val="00204B4D"/>
    <w:rsid w:val="00205222"/>
    <w:rsid w:val="002054DC"/>
    <w:rsid w:val="00205683"/>
    <w:rsid w:val="0020579E"/>
    <w:rsid w:val="00206119"/>
    <w:rsid w:val="002061CF"/>
    <w:rsid w:val="00206434"/>
    <w:rsid w:val="0020647D"/>
    <w:rsid w:val="002064EA"/>
    <w:rsid w:val="0020651A"/>
    <w:rsid w:val="002065C1"/>
    <w:rsid w:val="0020668C"/>
    <w:rsid w:val="0020668F"/>
    <w:rsid w:val="00206766"/>
    <w:rsid w:val="00206845"/>
    <w:rsid w:val="002068F8"/>
    <w:rsid w:val="00206907"/>
    <w:rsid w:val="00206BB6"/>
    <w:rsid w:val="00206FA0"/>
    <w:rsid w:val="00206FE3"/>
    <w:rsid w:val="002070EF"/>
    <w:rsid w:val="00207137"/>
    <w:rsid w:val="002073B3"/>
    <w:rsid w:val="0020748B"/>
    <w:rsid w:val="002074A3"/>
    <w:rsid w:val="0020782C"/>
    <w:rsid w:val="00207976"/>
    <w:rsid w:val="00207ACF"/>
    <w:rsid w:val="00207B29"/>
    <w:rsid w:val="00207B31"/>
    <w:rsid w:val="00207E94"/>
    <w:rsid w:val="00207F0F"/>
    <w:rsid w:val="00207F65"/>
    <w:rsid w:val="0021011A"/>
    <w:rsid w:val="0021028D"/>
    <w:rsid w:val="0021033A"/>
    <w:rsid w:val="00210391"/>
    <w:rsid w:val="002104B1"/>
    <w:rsid w:val="002104B2"/>
    <w:rsid w:val="002104DB"/>
    <w:rsid w:val="002106E1"/>
    <w:rsid w:val="0021076A"/>
    <w:rsid w:val="00210777"/>
    <w:rsid w:val="00210A3A"/>
    <w:rsid w:val="00210BFE"/>
    <w:rsid w:val="00210C57"/>
    <w:rsid w:val="00210E19"/>
    <w:rsid w:val="00210F0E"/>
    <w:rsid w:val="00210F27"/>
    <w:rsid w:val="00211021"/>
    <w:rsid w:val="00211376"/>
    <w:rsid w:val="002114CC"/>
    <w:rsid w:val="002114E5"/>
    <w:rsid w:val="00211974"/>
    <w:rsid w:val="00211BCE"/>
    <w:rsid w:val="0021210F"/>
    <w:rsid w:val="002123EC"/>
    <w:rsid w:val="00212649"/>
    <w:rsid w:val="002128E1"/>
    <w:rsid w:val="00212A46"/>
    <w:rsid w:val="00212CD2"/>
    <w:rsid w:val="0021314E"/>
    <w:rsid w:val="002131F7"/>
    <w:rsid w:val="00213305"/>
    <w:rsid w:val="002135AD"/>
    <w:rsid w:val="00213882"/>
    <w:rsid w:val="002138DC"/>
    <w:rsid w:val="00213927"/>
    <w:rsid w:val="00213B39"/>
    <w:rsid w:val="00213DCE"/>
    <w:rsid w:val="00213EBA"/>
    <w:rsid w:val="00213EDF"/>
    <w:rsid w:val="00213FFE"/>
    <w:rsid w:val="00214002"/>
    <w:rsid w:val="0021404F"/>
    <w:rsid w:val="002140F5"/>
    <w:rsid w:val="002141F6"/>
    <w:rsid w:val="00214399"/>
    <w:rsid w:val="002143FA"/>
    <w:rsid w:val="0021463D"/>
    <w:rsid w:val="0021464F"/>
    <w:rsid w:val="002146A6"/>
    <w:rsid w:val="002147B4"/>
    <w:rsid w:val="00214972"/>
    <w:rsid w:val="00214CED"/>
    <w:rsid w:val="00214E07"/>
    <w:rsid w:val="002151F9"/>
    <w:rsid w:val="00215293"/>
    <w:rsid w:val="002154DB"/>
    <w:rsid w:val="00215669"/>
    <w:rsid w:val="00215671"/>
    <w:rsid w:val="0021570A"/>
    <w:rsid w:val="002158CF"/>
    <w:rsid w:val="002158E2"/>
    <w:rsid w:val="002159CB"/>
    <w:rsid w:val="00215AF6"/>
    <w:rsid w:val="00215B48"/>
    <w:rsid w:val="00215D71"/>
    <w:rsid w:val="00215EB9"/>
    <w:rsid w:val="00215F61"/>
    <w:rsid w:val="00215F71"/>
    <w:rsid w:val="00216203"/>
    <w:rsid w:val="00216215"/>
    <w:rsid w:val="002162CF"/>
    <w:rsid w:val="002162FE"/>
    <w:rsid w:val="002165E6"/>
    <w:rsid w:val="0021678F"/>
    <w:rsid w:val="002167E2"/>
    <w:rsid w:val="00216A6C"/>
    <w:rsid w:val="00216AFF"/>
    <w:rsid w:val="00216B03"/>
    <w:rsid w:val="00216B6A"/>
    <w:rsid w:val="002170AD"/>
    <w:rsid w:val="002173CB"/>
    <w:rsid w:val="0021755A"/>
    <w:rsid w:val="002175F7"/>
    <w:rsid w:val="0021761B"/>
    <w:rsid w:val="00217738"/>
    <w:rsid w:val="00217A8B"/>
    <w:rsid w:val="00217B60"/>
    <w:rsid w:val="00217B8D"/>
    <w:rsid w:val="00217CC4"/>
    <w:rsid w:val="00217D27"/>
    <w:rsid w:val="00217DA1"/>
    <w:rsid w:val="00217FCF"/>
    <w:rsid w:val="0022007F"/>
    <w:rsid w:val="002202B4"/>
    <w:rsid w:val="0022089C"/>
    <w:rsid w:val="0022094A"/>
    <w:rsid w:val="00220ABC"/>
    <w:rsid w:val="00220BFC"/>
    <w:rsid w:val="00220C4F"/>
    <w:rsid w:val="002211AD"/>
    <w:rsid w:val="002211CB"/>
    <w:rsid w:val="0022136A"/>
    <w:rsid w:val="002213A4"/>
    <w:rsid w:val="0022146B"/>
    <w:rsid w:val="00221486"/>
    <w:rsid w:val="0022159A"/>
    <w:rsid w:val="0022166C"/>
    <w:rsid w:val="0022176C"/>
    <w:rsid w:val="00221853"/>
    <w:rsid w:val="00221AB4"/>
    <w:rsid w:val="00221C6B"/>
    <w:rsid w:val="00221C71"/>
    <w:rsid w:val="00221D0A"/>
    <w:rsid w:val="00221D5E"/>
    <w:rsid w:val="00221EAD"/>
    <w:rsid w:val="00221EBC"/>
    <w:rsid w:val="00222094"/>
    <w:rsid w:val="0022232A"/>
    <w:rsid w:val="00222508"/>
    <w:rsid w:val="0022258C"/>
    <w:rsid w:val="002226B2"/>
    <w:rsid w:val="00222727"/>
    <w:rsid w:val="00222A37"/>
    <w:rsid w:val="00222A43"/>
    <w:rsid w:val="00222AF6"/>
    <w:rsid w:val="00222C3B"/>
    <w:rsid w:val="00222CAE"/>
    <w:rsid w:val="00222D6C"/>
    <w:rsid w:val="002230C8"/>
    <w:rsid w:val="00223179"/>
    <w:rsid w:val="002232D7"/>
    <w:rsid w:val="00223321"/>
    <w:rsid w:val="00223383"/>
    <w:rsid w:val="0022361E"/>
    <w:rsid w:val="00223731"/>
    <w:rsid w:val="00223811"/>
    <w:rsid w:val="0022384F"/>
    <w:rsid w:val="0022388E"/>
    <w:rsid w:val="002238AB"/>
    <w:rsid w:val="00223930"/>
    <w:rsid w:val="00223D15"/>
    <w:rsid w:val="00223E71"/>
    <w:rsid w:val="00223ECA"/>
    <w:rsid w:val="00223F3A"/>
    <w:rsid w:val="00224088"/>
    <w:rsid w:val="002240C5"/>
    <w:rsid w:val="002241DA"/>
    <w:rsid w:val="002245DA"/>
    <w:rsid w:val="0022467F"/>
    <w:rsid w:val="002249BF"/>
    <w:rsid w:val="00224AA6"/>
    <w:rsid w:val="00224F2B"/>
    <w:rsid w:val="002250C3"/>
    <w:rsid w:val="00225193"/>
    <w:rsid w:val="00225337"/>
    <w:rsid w:val="00225402"/>
    <w:rsid w:val="002254CB"/>
    <w:rsid w:val="002255CC"/>
    <w:rsid w:val="0022560A"/>
    <w:rsid w:val="002256B6"/>
    <w:rsid w:val="00225852"/>
    <w:rsid w:val="00225872"/>
    <w:rsid w:val="00225879"/>
    <w:rsid w:val="00225AB6"/>
    <w:rsid w:val="00225BBD"/>
    <w:rsid w:val="00225D3B"/>
    <w:rsid w:val="002261AB"/>
    <w:rsid w:val="0022628A"/>
    <w:rsid w:val="002266F9"/>
    <w:rsid w:val="002268BD"/>
    <w:rsid w:val="0022692E"/>
    <w:rsid w:val="00226AB7"/>
    <w:rsid w:val="00226AE5"/>
    <w:rsid w:val="00226D08"/>
    <w:rsid w:val="00226D4D"/>
    <w:rsid w:val="00226E2C"/>
    <w:rsid w:val="00226EC9"/>
    <w:rsid w:val="00226F58"/>
    <w:rsid w:val="0022704C"/>
    <w:rsid w:val="00227085"/>
    <w:rsid w:val="00227815"/>
    <w:rsid w:val="00227EFA"/>
    <w:rsid w:val="00227F98"/>
    <w:rsid w:val="002301A6"/>
    <w:rsid w:val="002301DF"/>
    <w:rsid w:val="00230383"/>
    <w:rsid w:val="0023041A"/>
    <w:rsid w:val="00230603"/>
    <w:rsid w:val="002306D7"/>
    <w:rsid w:val="002307F1"/>
    <w:rsid w:val="00230813"/>
    <w:rsid w:val="0023083A"/>
    <w:rsid w:val="00230889"/>
    <w:rsid w:val="00230A37"/>
    <w:rsid w:val="00230A9C"/>
    <w:rsid w:val="00230BEB"/>
    <w:rsid w:val="00230C8B"/>
    <w:rsid w:val="00230CCC"/>
    <w:rsid w:val="00230D22"/>
    <w:rsid w:val="00230D6D"/>
    <w:rsid w:val="00230E6B"/>
    <w:rsid w:val="00230F34"/>
    <w:rsid w:val="00231032"/>
    <w:rsid w:val="002310DC"/>
    <w:rsid w:val="0023145B"/>
    <w:rsid w:val="00231628"/>
    <w:rsid w:val="002317C1"/>
    <w:rsid w:val="00231905"/>
    <w:rsid w:val="00231A64"/>
    <w:rsid w:val="00231ABC"/>
    <w:rsid w:val="00231B0D"/>
    <w:rsid w:val="00231C4E"/>
    <w:rsid w:val="00231CC5"/>
    <w:rsid w:val="00231CCA"/>
    <w:rsid w:val="00231E20"/>
    <w:rsid w:val="00231EA0"/>
    <w:rsid w:val="00231EC8"/>
    <w:rsid w:val="00232009"/>
    <w:rsid w:val="002320DA"/>
    <w:rsid w:val="0023223D"/>
    <w:rsid w:val="00232541"/>
    <w:rsid w:val="00232701"/>
    <w:rsid w:val="00232AB7"/>
    <w:rsid w:val="00232D6E"/>
    <w:rsid w:val="00232F39"/>
    <w:rsid w:val="00232FA9"/>
    <w:rsid w:val="00233169"/>
    <w:rsid w:val="0023316D"/>
    <w:rsid w:val="0023317C"/>
    <w:rsid w:val="0023326D"/>
    <w:rsid w:val="0023329B"/>
    <w:rsid w:val="002332B9"/>
    <w:rsid w:val="0023334F"/>
    <w:rsid w:val="0023337F"/>
    <w:rsid w:val="002333A7"/>
    <w:rsid w:val="002333B7"/>
    <w:rsid w:val="0023360D"/>
    <w:rsid w:val="00233AD5"/>
    <w:rsid w:val="00233C86"/>
    <w:rsid w:val="00233D8A"/>
    <w:rsid w:val="00233DD5"/>
    <w:rsid w:val="00233EAF"/>
    <w:rsid w:val="00234208"/>
    <w:rsid w:val="00234217"/>
    <w:rsid w:val="002343C5"/>
    <w:rsid w:val="002343CB"/>
    <w:rsid w:val="00234478"/>
    <w:rsid w:val="00234818"/>
    <w:rsid w:val="002349B3"/>
    <w:rsid w:val="00234A60"/>
    <w:rsid w:val="00234B72"/>
    <w:rsid w:val="00234C28"/>
    <w:rsid w:val="00234D55"/>
    <w:rsid w:val="002350C9"/>
    <w:rsid w:val="00235138"/>
    <w:rsid w:val="00235150"/>
    <w:rsid w:val="002352D5"/>
    <w:rsid w:val="002353E5"/>
    <w:rsid w:val="0023555C"/>
    <w:rsid w:val="002357AB"/>
    <w:rsid w:val="0023592B"/>
    <w:rsid w:val="00235A4B"/>
    <w:rsid w:val="00235B02"/>
    <w:rsid w:val="00235B06"/>
    <w:rsid w:val="00235B4A"/>
    <w:rsid w:val="00235CF2"/>
    <w:rsid w:val="00235D81"/>
    <w:rsid w:val="00235E0C"/>
    <w:rsid w:val="00235E48"/>
    <w:rsid w:val="00235FB9"/>
    <w:rsid w:val="002360AB"/>
    <w:rsid w:val="00236243"/>
    <w:rsid w:val="00236309"/>
    <w:rsid w:val="00236552"/>
    <w:rsid w:val="0023655D"/>
    <w:rsid w:val="002365C4"/>
    <w:rsid w:val="00236624"/>
    <w:rsid w:val="002366E0"/>
    <w:rsid w:val="0023696A"/>
    <w:rsid w:val="00236974"/>
    <w:rsid w:val="00236DA9"/>
    <w:rsid w:val="00236F9D"/>
    <w:rsid w:val="002370DA"/>
    <w:rsid w:val="0023710C"/>
    <w:rsid w:val="00237314"/>
    <w:rsid w:val="00237407"/>
    <w:rsid w:val="0023743E"/>
    <w:rsid w:val="002377C4"/>
    <w:rsid w:val="002377E3"/>
    <w:rsid w:val="0023785B"/>
    <w:rsid w:val="0023790E"/>
    <w:rsid w:val="002379D8"/>
    <w:rsid w:val="002379E2"/>
    <w:rsid w:val="00237A84"/>
    <w:rsid w:val="00237A99"/>
    <w:rsid w:val="00237AE6"/>
    <w:rsid w:val="00237B7B"/>
    <w:rsid w:val="00237C2A"/>
    <w:rsid w:val="00237EC8"/>
    <w:rsid w:val="00240132"/>
    <w:rsid w:val="0024021C"/>
    <w:rsid w:val="00240286"/>
    <w:rsid w:val="0024042F"/>
    <w:rsid w:val="0024046F"/>
    <w:rsid w:val="002404EE"/>
    <w:rsid w:val="002406B6"/>
    <w:rsid w:val="002406CA"/>
    <w:rsid w:val="0024082F"/>
    <w:rsid w:val="00240884"/>
    <w:rsid w:val="0024097F"/>
    <w:rsid w:val="00240A65"/>
    <w:rsid w:val="00240B03"/>
    <w:rsid w:val="00240C7A"/>
    <w:rsid w:val="00240DE6"/>
    <w:rsid w:val="00240E11"/>
    <w:rsid w:val="00240ED0"/>
    <w:rsid w:val="00241030"/>
    <w:rsid w:val="00241053"/>
    <w:rsid w:val="00241117"/>
    <w:rsid w:val="00241235"/>
    <w:rsid w:val="002412E9"/>
    <w:rsid w:val="002413B1"/>
    <w:rsid w:val="00241699"/>
    <w:rsid w:val="002416C1"/>
    <w:rsid w:val="0024178E"/>
    <w:rsid w:val="0024187F"/>
    <w:rsid w:val="002418B7"/>
    <w:rsid w:val="00241A2D"/>
    <w:rsid w:val="00241BA1"/>
    <w:rsid w:val="00241CC7"/>
    <w:rsid w:val="00241E26"/>
    <w:rsid w:val="00241E4D"/>
    <w:rsid w:val="00242009"/>
    <w:rsid w:val="002421EB"/>
    <w:rsid w:val="00242E62"/>
    <w:rsid w:val="00242E77"/>
    <w:rsid w:val="00242F8F"/>
    <w:rsid w:val="00243190"/>
    <w:rsid w:val="0024325B"/>
    <w:rsid w:val="0024331E"/>
    <w:rsid w:val="00243382"/>
    <w:rsid w:val="002435D3"/>
    <w:rsid w:val="00243601"/>
    <w:rsid w:val="00243721"/>
    <w:rsid w:val="0024386D"/>
    <w:rsid w:val="00243ABE"/>
    <w:rsid w:val="00243B83"/>
    <w:rsid w:val="00243D7F"/>
    <w:rsid w:val="00243DF8"/>
    <w:rsid w:val="00244167"/>
    <w:rsid w:val="002441AA"/>
    <w:rsid w:val="00244397"/>
    <w:rsid w:val="00244505"/>
    <w:rsid w:val="00244834"/>
    <w:rsid w:val="002448B2"/>
    <w:rsid w:val="00244A95"/>
    <w:rsid w:val="00244ACA"/>
    <w:rsid w:val="00244B50"/>
    <w:rsid w:val="00244DA1"/>
    <w:rsid w:val="00244E5B"/>
    <w:rsid w:val="00244E8D"/>
    <w:rsid w:val="0024514B"/>
    <w:rsid w:val="002451A8"/>
    <w:rsid w:val="00245241"/>
    <w:rsid w:val="002452C1"/>
    <w:rsid w:val="00245341"/>
    <w:rsid w:val="00245462"/>
    <w:rsid w:val="002455B9"/>
    <w:rsid w:val="002455BB"/>
    <w:rsid w:val="00245601"/>
    <w:rsid w:val="002456E8"/>
    <w:rsid w:val="00245704"/>
    <w:rsid w:val="00245867"/>
    <w:rsid w:val="002459C9"/>
    <w:rsid w:val="002459CE"/>
    <w:rsid w:val="00245B06"/>
    <w:rsid w:val="00245C5B"/>
    <w:rsid w:val="00245D0B"/>
    <w:rsid w:val="00245F49"/>
    <w:rsid w:val="0024605E"/>
    <w:rsid w:val="002461AE"/>
    <w:rsid w:val="002461CE"/>
    <w:rsid w:val="002461D4"/>
    <w:rsid w:val="002463DB"/>
    <w:rsid w:val="00246416"/>
    <w:rsid w:val="0024648C"/>
    <w:rsid w:val="00246531"/>
    <w:rsid w:val="002466D2"/>
    <w:rsid w:val="00246785"/>
    <w:rsid w:val="0024681A"/>
    <w:rsid w:val="00246941"/>
    <w:rsid w:val="002469D5"/>
    <w:rsid w:val="00246A35"/>
    <w:rsid w:val="00246CFA"/>
    <w:rsid w:val="00246F20"/>
    <w:rsid w:val="002470FF"/>
    <w:rsid w:val="00247177"/>
    <w:rsid w:val="00247415"/>
    <w:rsid w:val="0024763B"/>
    <w:rsid w:val="00247707"/>
    <w:rsid w:val="002479DD"/>
    <w:rsid w:val="00247AF7"/>
    <w:rsid w:val="00247AFD"/>
    <w:rsid w:val="00247D7B"/>
    <w:rsid w:val="0025034F"/>
    <w:rsid w:val="00250471"/>
    <w:rsid w:val="00250551"/>
    <w:rsid w:val="0025057E"/>
    <w:rsid w:val="0025063E"/>
    <w:rsid w:val="00250769"/>
    <w:rsid w:val="0025088C"/>
    <w:rsid w:val="0025088F"/>
    <w:rsid w:val="002508DA"/>
    <w:rsid w:val="00250983"/>
    <w:rsid w:val="00250C0C"/>
    <w:rsid w:val="00250CF1"/>
    <w:rsid w:val="00250E03"/>
    <w:rsid w:val="00250E64"/>
    <w:rsid w:val="00250EAD"/>
    <w:rsid w:val="00251103"/>
    <w:rsid w:val="002511DC"/>
    <w:rsid w:val="002514F9"/>
    <w:rsid w:val="00251501"/>
    <w:rsid w:val="0025155A"/>
    <w:rsid w:val="00251790"/>
    <w:rsid w:val="0025186B"/>
    <w:rsid w:val="00251A0A"/>
    <w:rsid w:val="00251A31"/>
    <w:rsid w:val="00251C9D"/>
    <w:rsid w:val="00251CA4"/>
    <w:rsid w:val="00251D24"/>
    <w:rsid w:val="00251F26"/>
    <w:rsid w:val="00251F6D"/>
    <w:rsid w:val="00251FC4"/>
    <w:rsid w:val="00252018"/>
    <w:rsid w:val="0025212F"/>
    <w:rsid w:val="002521C9"/>
    <w:rsid w:val="002523FD"/>
    <w:rsid w:val="00252558"/>
    <w:rsid w:val="002525B6"/>
    <w:rsid w:val="002525DF"/>
    <w:rsid w:val="002526D0"/>
    <w:rsid w:val="00252A85"/>
    <w:rsid w:val="00252AD8"/>
    <w:rsid w:val="00252BDD"/>
    <w:rsid w:val="00252C3A"/>
    <w:rsid w:val="00252D4D"/>
    <w:rsid w:val="00252F49"/>
    <w:rsid w:val="002532FB"/>
    <w:rsid w:val="00253459"/>
    <w:rsid w:val="00253528"/>
    <w:rsid w:val="002535F8"/>
    <w:rsid w:val="002538C0"/>
    <w:rsid w:val="00253A03"/>
    <w:rsid w:val="00253C04"/>
    <w:rsid w:val="00253C93"/>
    <w:rsid w:val="00253E42"/>
    <w:rsid w:val="002540A9"/>
    <w:rsid w:val="0025466D"/>
    <w:rsid w:val="002546D8"/>
    <w:rsid w:val="00254984"/>
    <w:rsid w:val="00254C37"/>
    <w:rsid w:val="0025516A"/>
    <w:rsid w:val="002551CF"/>
    <w:rsid w:val="002554CE"/>
    <w:rsid w:val="002554E0"/>
    <w:rsid w:val="00255660"/>
    <w:rsid w:val="00255885"/>
    <w:rsid w:val="0025590E"/>
    <w:rsid w:val="002559C7"/>
    <w:rsid w:val="002559EC"/>
    <w:rsid w:val="00255A03"/>
    <w:rsid w:val="00255E45"/>
    <w:rsid w:val="00255E9F"/>
    <w:rsid w:val="00256277"/>
    <w:rsid w:val="002565E2"/>
    <w:rsid w:val="00256827"/>
    <w:rsid w:val="00256828"/>
    <w:rsid w:val="00256859"/>
    <w:rsid w:val="002568C9"/>
    <w:rsid w:val="002569D1"/>
    <w:rsid w:val="00256C47"/>
    <w:rsid w:val="00256D89"/>
    <w:rsid w:val="00256EF9"/>
    <w:rsid w:val="00256F58"/>
    <w:rsid w:val="00256F88"/>
    <w:rsid w:val="0025712B"/>
    <w:rsid w:val="00257173"/>
    <w:rsid w:val="00257307"/>
    <w:rsid w:val="00257335"/>
    <w:rsid w:val="002574EA"/>
    <w:rsid w:val="002575BA"/>
    <w:rsid w:val="002577B9"/>
    <w:rsid w:val="00257842"/>
    <w:rsid w:val="00257925"/>
    <w:rsid w:val="002579CB"/>
    <w:rsid w:val="00257C46"/>
    <w:rsid w:val="00260029"/>
    <w:rsid w:val="00260180"/>
    <w:rsid w:val="002603BF"/>
    <w:rsid w:val="002603C9"/>
    <w:rsid w:val="0026042F"/>
    <w:rsid w:val="002607CF"/>
    <w:rsid w:val="00260868"/>
    <w:rsid w:val="00260898"/>
    <w:rsid w:val="002608A7"/>
    <w:rsid w:val="00260920"/>
    <w:rsid w:val="00260960"/>
    <w:rsid w:val="00260BF4"/>
    <w:rsid w:val="00260C5C"/>
    <w:rsid w:val="00260FB2"/>
    <w:rsid w:val="0026106A"/>
    <w:rsid w:val="0026106C"/>
    <w:rsid w:val="002610C1"/>
    <w:rsid w:val="002614EB"/>
    <w:rsid w:val="00261741"/>
    <w:rsid w:val="00261B3B"/>
    <w:rsid w:val="00261B3D"/>
    <w:rsid w:val="00261C05"/>
    <w:rsid w:val="00261CA5"/>
    <w:rsid w:val="00261CAF"/>
    <w:rsid w:val="00261E51"/>
    <w:rsid w:val="00261F94"/>
    <w:rsid w:val="0026220A"/>
    <w:rsid w:val="0026228F"/>
    <w:rsid w:val="002623A0"/>
    <w:rsid w:val="00262482"/>
    <w:rsid w:val="0026250C"/>
    <w:rsid w:val="00262552"/>
    <w:rsid w:val="0026291D"/>
    <w:rsid w:val="00262D4B"/>
    <w:rsid w:val="00262E9B"/>
    <w:rsid w:val="00262F79"/>
    <w:rsid w:val="00263117"/>
    <w:rsid w:val="0026316B"/>
    <w:rsid w:val="002632C8"/>
    <w:rsid w:val="00263334"/>
    <w:rsid w:val="0026337B"/>
    <w:rsid w:val="0026369E"/>
    <w:rsid w:val="002637BC"/>
    <w:rsid w:val="002637F7"/>
    <w:rsid w:val="00263912"/>
    <w:rsid w:val="00263969"/>
    <w:rsid w:val="002639A8"/>
    <w:rsid w:val="00263A4A"/>
    <w:rsid w:val="00263B68"/>
    <w:rsid w:val="00263C31"/>
    <w:rsid w:val="00263C8C"/>
    <w:rsid w:val="00263E6D"/>
    <w:rsid w:val="00263EFB"/>
    <w:rsid w:val="002640B9"/>
    <w:rsid w:val="002642DF"/>
    <w:rsid w:val="00264455"/>
    <w:rsid w:val="002646B7"/>
    <w:rsid w:val="002649DB"/>
    <w:rsid w:val="00264AB4"/>
    <w:rsid w:val="00264C3A"/>
    <w:rsid w:val="00264CE7"/>
    <w:rsid w:val="00264DD9"/>
    <w:rsid w:val="00264E08"/>
    <w:rsid w:val="002650E1"/>
    <w:rsid w:val="00265241"/>
    <w:rsid w:val="00265296"/>
    <w:rsid w:val="0026550D"/>
    <w:rsid w:val="0026576B"/>
    <w:rsid w:val="0026585B"/>
    <w:rsid w:val="00265A8F"/>
    <w:rsid w:val="00265C79"/>
    <w:rsid w:val="00265DFE"/>
    <w:rsid w:val="00265E6E"/>
    <w:rsid w:val="00265E78"/>
    <w:rsid w:val="002661C6"/>
    <w:rsid w:val="00266247"/>
    <w:rsid w:val="00266398"/>
    <w:rsid w:val="00266491"/>
    <w:rsid w:val="002664D5"/>
    <w:rsid w:val="00266500"/>
    <w:rsid w:val="0026656D"/>
    <w:rsid w:val="002665F8"/>
    <w:rsid w:val="00266641"/>
    <w:rsid w:val="002666D6"/>
    <w:rsid w:val="0026674A"/>
    <w:rsid w:val="002667ED"/>
    <w:rsid w:val="00266864"/>
    <w:rsid w:val="00266B3A"/>
    <w:rsid w:val="00266C8A"/>
    <w:rsid w:val="00266EF0"/>
    <w:rsid w:val="00266FE6"/>
    <w:rsid w:val="00267153"/>
    <w:rsid w:val="00267162"/>
    <w:rsid w:val="0026716C"/>
    <w:rsid w:val="00267264"/>
    <w:rsid w:val="0026737A"/>
    <w:rsid w:val="0026757B"/>
    <w:rsid w:val="0026760D"/>
    <w:rsid w:val="002676B4"/>
    <w:rsid w:val="002677D3"/>
    <w:rsid w:val="00267820"/>
    <w:rsid w:val="002678B7"/>
    <w:rsid w:val="00267922"/>
    <w:rsid w:val="0026792B"/>
    <w:rsid w:val="0026797E"/>
    <w:rsid w:val="00267A5B"/>
    <w:rsid w:val="00267CC3"/>
    <w:rsid w:val="00267D24"/>
    <w:rsid w:val="00267E33"/>
    <w:rsid w:val="00267F68"/>
    <w:rsid w:val="002702A5"/>
    <w:rsid w:val="00270371"/>
    <w:rsid w:val="0027042E"/>
    <w:rsid w:val="002704F6"/>
    <w:rsid w:val="0027057D"/>
    <w:rsid w:val="00270757"/>
    <w:rsid w:val="002709A6"/>
    <w:rsid w:val="00270D31"/>
    <w:rsid w:val="00270D60"/>
    <w:rsid w:val="00270E63"/>
    <w:rsid w:val="0027102C"/>
    <w:rsid w:val="0027102F"/>
    <w:rsid w:val="00271183"/>
    <w:rsid w:val="00271227"/>
    <w:rsid w:val="00271360"/>
    <w:rsid w:val="002713B8"/>
    <w:rsid w:val="00271700"/>
    <w:rsid w:val="00271803"/>
    <w:rsid w:val="00271979"/>
    <w:rsid w:val="002719AD"/>
    <w:rsid w:val="00271A31"/>
    <w:rsid w:val="00271BA0"/>
    <w:rsid w:val="00271C96"/>
    <w:rsid w:val="00271DBB"/>
    <w:rsid w:val="00271F50"/>
    <w:rsid w:val="0027269A"/>
    <w:rsid w:val="002726BF"/>
    <w:rsid w:val="002727D0"/>
    <w:rsid w:val="002727F7"/>
    <w:rsid w:val="002728A1"/>
    <w:rsid w:val="00272A6C"/>
    <w:rsid w:val="00272CAD"/>
    <w:rsid w:val="00272CFA"/>
    <w:rsid w:val="00272D1A"/>
    <w:rsid w:val="00273122"/>
    <w:rsid w:val="0027316C"/>
    <w:rsid w:val="00273182"/>
    <w:rsid w:val="002731BC"/>
    <w:rsid w:val="002732F1"/>
    <w:rsid w:val="002733D4"/>
    <w:rsid w:val="0027346E"/>
    <w:rsid w:val="00273657"/>
    <w:rsid w:val="00273802"/>
    <w:rsid w:val="00273869"/>
    <w:rsid w:val="002738C9"/>
    <w:rsid w:val="00273A1A"/>
    <w:rsid w:val="00273B57"/>
    <w:rsid w:val="00273BAE"/>
    <w:rsid w:val="00273DBD"/>
    <w:rsid w:val="00273F3D"/>
    <w:rsid w:val="00273FCF"/>
    <w:rsid w:val="002740EA"/>
    <w:rsid w:val="00274148"/>
    <w:rsid w:val="00274178"/>
    <w:rsid w:val="002741F0"/>
    <w:rsid w:val="0027430B"/>
    <w:rsid w:val="0027442F"/>
    <w:rsid w:val="00274552"/>
    <w:rsid w:val="0027455A"/>
    <w:rsid w:val="002746AB"/>
    <w:rsid w:val="00274786"/>
    <w:rsid w:val="00274A21"/>
    <w:rsid w:val="00274AEA"/>
    <w:rsid w:val="00274B77"/>
    <w:rsid w:val="00274C1C"/>
    <w:rsid w:val="00274C46"/>
    <w:rsid w:val="00274E18"/>
    <w:rsid w:val="0027512C"/>
    <w:rsid w:val="00275134"/>
    <w:rsid w:val="002751A8"/>
    <w:rsid w:val="00275419"/>
    <w:rsid w:val="002757E0"/>
    <w:rsid w:val="00275839"/>
    <w:rsid w:val="00275D04"/>
    <w:rsid w:val="00275E0E"/>
    <w:rsid w:val="00275E37"/>
    <w:rsid w:val="00275E9B"/>
    <w:rsid w:val="00275EDD"/>
    <w:rsid w:val="00276063"/>
    <w:rsid w:val="002761E0"/>
    <w:rsid w:val="002761F1"/>
    <w:rsid w:val="00276277"/>
    <w:rsid w:val="00276556"/>
    <w:rsid w:val="0027655D"/>
    <w:rsid w:val="002767AC"/>
    <w:rsid w:val="00276A80"/>
    <w:rsid w:val="00276AF4"/>
    <w:rsid w:val="00276C99"/>
    <w:rsid w:val="00276D6A"/>
    <w:rsid w:val="00276DD6"/>
    <w:rsid w:val="00276DEA"/>
    <w:rsid w:val="00277038"/>
    <w:rsid w:val="0027703D"/>
    <w:rsid w:val="00277063"/>
    <w:rsid w:val="00277081"/>
    <w:rsid w:val="00277206"/>
    <w:rsid w:val="0027749F"/>
    <w:rsid w:val="00277569"/>
    <w:rsid w:val="00277660"/>
    <w:rsid w:val="00277715"/>
    <w:rsid w:val="0027779F"/>
    <w:rsid w:val="0027782C"/>
    <w:rsid w:val="0027786C"/>
    <w:rsid w:val="002779AA"/>
    <w:rsid w:val="00277BC0"/>
    <w:rsid w:val="00277CD6"/>
    <w:rsid w:val="00277E36"/>
    <w:rsid w:val="00280068"/>
    <w:rsid w:val="002800C0"/>
    <w:rsid w:val="0028011C"/>
    <w:rsid w:val="0028029D"/>
    <w:rsid w:val="002805FD"/>
    <w:rsid w:val="00280973"/>
    <w:rsid w:val="00280C12"/>
    <w:rsid w:val="00280C58"/>
    <w:rsid w:val="00280D3A"/>
    <w:rsid w:val="00280DE8"/>
    <w:rsid w:val="00280F06"/>
    <w:rsid w:val="00280FF7"/>
    <w:rsid w:val="00281203"/>
    <w:rsid w:val="00281222"/>
    <w:rsid w:val="0028122C"/>
    <w:rsid w:val="002812E2"/>
    <w:rsid w:val="00281761"/>
    <w:rsid w:val="002818B3"/>
    <w:rsid w:val="00281A3F"/>
    <w:rsid w:val="00281AF4"/>
    <w:rsid w:val="00281B0D"/>
    <w:rsid w:val="00281C71"/>
    <w:rsid w:val="00281EB1"/>
    <w:rsid w:val="00281EF9"/>
    <w:rsid w:val="002820BC"/>
    <w:rsid w:val="00282157"/>
    <w:rsid w:val="00282428"/>
    <w:rsid w:val="002824B1"/>
    <w:rsid w:val="0028253E"/>
    <w:rsid w:val="0028275B"/>
    <w:rsid w:val="00282A38"/>
    <w:rsid w:val="00282E85"/>
    <w:rsid w:val="00282F71"/>
    <w:rsid w:val="00283001"/>
    <w:rsid w:val="00283034"/>
    <w:rsid w:val="002830A4"/>
    <w:rsid w:val="0028314E"/>
    <w:rsid w:val="0028324D"/>
    <w:rsid w:val="00283532"/>
    <w:rsid w:val="0028381D"/>
    <w:rsid w:val="00283997"/>
    <w:rsid w:val="00283A6F"/>
    <w:rsid w:val="00283C5F"/>
    <w:rsid w:val="00283CA8"/>
    <w:rsid w:val="00283D4E"/>
    <w:rsid w:val="00283DB7"/>
    <w:rsid w:val="00283E52"/>
    <w:rsid w:val="00283EE3"/>
    <w:rsid w:val="00283F11"/>
    <w:rsid w:val="00283FAF"/>
    <w:rsid w:val="00283FCD"/>
    <w:rsid w:val="00284087"/>
    <w:rsid w:val="002840D3"/>
    <w:rsid w:val="002841E3"/>
    <w:rsid w:val="0028420A"/>
    <w:rsid w:val="002843D0"/>
    <w:rsid w:val="00284493"/>
    <w:rsid w:val="00284603"/>
    <w:rsid w:val="0028462B"/>
    <w:rsid w:val="00284929"/>
    <w:rsid w:val="00284997"/>
    <w:rsid w:val="002851F7"/>
    <w:rsid w:val="0028535E"/>
    <w:rsid w:val="002854F8"/>
    <w:rsid w:val="002856BB"/>
    <w:rsid w:val="0028598D"/>
    <w:rsid w:val="002859A8"/>
    <w:rsid w:val="002859AB"/>
    <w:rsid w:val="002859B2"/>
    <w:rsid w:val="00285BCE"/>
    <w:rsid w:val="00285DF4"/>
    <w:rsid w:val="00286082"/>
    <w:rsid w:val="0028633D"/>
    <w:rsid w:val="002866BC"/>
    <w:rsid w:val="002867BB"/>
    <w:rsid w:val="00286A1E"/>
    <w:rsid w:val="00286BA1"/>
    <w:rsid w:val="00286CFD"/>
    <w:rsid w:val="00286D3E"/>
    <w:rsid w:val="00286E04"/>
    <w:rsid w:val="00286E09"/>
    <w:rsid w:val="00286E56"/>
    <w:rsid w:val="00287145"/>
    <w:rsid w:val="002872B0"/>
    <w:rsid w:val="002874E4"/>
    <w:rsid w:val="00287547"/>
    <w:rsid w:val="002877A9"/>
    <w:rsid w:val="002877FC"/>
    <w:rsid w:val="002878C3"/>
    <w:rsid w:val="00287C67"/>
    <w:rsid w:val="0029003B"/>
    <w:rsid w:val="0029005F"/>
    <w:rsid w:val="002900FF"/>
    <w:rsid w:val="00290273"/>
    <w:rsid w:val="00290350"/>
    <w:rsid w:val="00290396"/>
    <w:rsid w:val="002903C1"/>
    <w:rsid w:val="00290559"/>
    <w:rsid w:val="00290597"/>
    <w:rsid w:val="0029065F"/>
    <w:rsid w:val="002908A0"/>
    <w:rsid w:val="00290961"/>
    <w:rsid w:val="00290992"/>
    <w:rsid w:val="00290C0C"/>
    <w:rsid w:val="00290C67"/>
    <w:rsid w:val="00290CB8"/>
    <w:rsid w:val="00290DD7"/>
    <w:rsid w:val="00290DF1"/>
    <w:rsid w:val="00290E3E"/>
    <w:rsid w:val="00290E6E"/>
    <w:rsid w:val="00290EA5"/>
    <w:rsid w:val="00290ED1"/>
    <w:rsid w:val="002911E2"/>
    <w:rsid w:val="00291393"/>
    <w:rsid w:val="002914DA"/>
    <w:rsid w:val="0029170F"/>
    <w:rsid w:val="00291AFA"/>
    <w:rsid w:val="00291C2C"/>
    <w:rsid w:val="00291C7A"/>
    <w:rsid w:val="00291DF4"/>
    <w:rsid w:val="0029215E"/>
    <w:rsid w:val="00292175"/>
    <w:rsid w:val="00292330"/>
    <w:rsid w:val="002924E5"/>
    <w:rsid w:val="002925C9"/>
    <w:rsid w:val="002925F6"/>
    <w:rsid w:val="0029276A"/>
    <w:rsid w:val="00292816"/>
    <w:rsid w:val="00292A13"/>
    <w:rsid w:val="00292ABD"/>
    <w:rsid w:val="00292CE0"/>
    <w:rsid w:val="00292DC9"/>
    <w:rsid w:val="00292DFB"/>
    <w:rsid w:val="00292E49"/>
    <w:rsid w:val="00292E65"/>
    <w:rsid w:val="00292E78"/>
    <w:rsid w:val="00292EBC"/>
    <w:rsid w:val="00292F0F"/>
    <w:rsid w:val="00293053"/>
    <w:rsid w:val="002931D0"/>
    <w:rsid w:val="002931EB"/>
    <w:rsid w:val="002932DC"/>
    <w:rsid w:val="00293398"/>
    <w:rsid w:val="002933A6"/>
    <w:rsid w:val="00293475"/>
    <w:rsid w:val="00293484"/>
    <w:rsid w:val="00293503"/>
    <w:rsid w:val="002935B9"/>
    <w:rsid w:val="002936BA"/>
    <w:rsid w:val="00293731"/>
    <w:rsid w:val="002937DD"/>
    <w:rsid w:val="00293AD4"/>
    <w:rsid w:val="00293BB5"/>
    <w:rsid w:val="00293BDF"/>
    <w:rsid w:val="00293F80"/>
    <w:rsid w:val="00294240"/>
    <w:rsid w:val="002944ED"/>
    <w:rsid w:val="00294618"/>
    <w:rsid w:val="0029465F"/>
    <w:rsid w:val="00294755"/>
    <w:rsid w:val="002948D3"/>
    <w:rsid w:val="002948DD"/>
    <w:rsid w:val="00294AEC"/>
    <w:rsid w:val="00294B71"/>
    <w:rsid w:val="00294C04"/>
    <w:rsid w:val="00294C40"/>
    <w:rsid w:val="00294D96"/>
    <w:rsid w:val="00294DAC"/>
    <w:rsid w:val="00294E48"/>
    <w:rsid w:val="00294FFA"/>
    <w:rsid w:val="002952C3"/>
    <w:rsid w:val="00295443"/>
    <w:rsid w:val="00295579"/>
    <w:rsid w:val="002956EA"/>
    <w:rsid w:val="0029575C"/>
    <w:rsid w:val="00295955"/>
    <w:rsid w:val="002959B1"/>
    <w:rsid w:val="00295A98"/>
    <w:rsid w:val="00295C9A"/>
    <w:rsid w:val="00295DE2"/>
    <w:rsid w:val="00295E9B"/>
    <w:rsid w:val="00295EB3"/>
    <w:rsid w:val="00296122"/>
    <w:rsid w:val="0029612E"/>
    <w:rsid w:val="002962C0"/>
    <w:rsid w:val="002962ED"/>
    <w:rsid w:val="00296313"/>
    <w:rsid w:val="0029639E"/>
    <w:rsid w:val="002963DF"/>
    <w:rsid w:val="00296587"/>
    <w:rsid w:val="00296665"/>
    <w:rsid w:val="002966B1"/>
    <w:rsid w:val="00296A13"/>
    <w:rsid w:val="00296AC1"/>
    <w:rsid w:val="00296B88"/>
    <w:rsid w:val="00296C81"/>
    <w:rsid w:val="00296D71"/>
    <w:rsid w:val="00296EC3"/>
    <w:rsid w:val="00296FFA"/>
    <w:rsid w:val="002970D2"/>
    <w:rsid w:val="00297444"/>
    <w:rsid w:val="0029762A"/>
    <w:rsid w:val="0029763F"/>
    <w:rsid w:val="00297702"/>
    <w:rsid w:val="002977B0"/>
    <w:rsid w:val="0029783A"/>
    <w:rsid w:val="002978CE"/>
    <w:rsid w:val="00297924"/>
    <w:rsid w:val="00297BD0"/>
    <w:rsid w:val="00297D7B"/>
    <w:rsid w:val="002A0107"/>
    <w:rsid w:val="002A02D2"/>
    <w:rsid w:val="002A0304"/>
    <w:rsid w:val="002A03BA"/>
    <w:rsid w:val="002A0499"/>
    <w:rsid w:val="002A054E"/>
    <w:rsid w:val="002A056D"/>
    <w:rsid w:val="002A063E"/>
    <w:rsid w:val="002A07C6"/>
    <w:rsid w:val="002A0A45"/>
    <w:rsid w:val="002A0A71"/>
    <w:rsid w:val="002A0B6C"/>
    <w:rsid w:val="002A0CA8"/>
    <w:rsid w:val="002A0D36"/>
    <w:rsid w:val="002A0E07"/>
    <w:rsid w:val="002A0EAD"/>
    <w:rsid w:val="002A11CD"/>
    <w:rsid w:val="002A11F7"/>
    <w:rsid w:val="002A1207"/>
    <w:rsid w:val="002A1243"/>
    <w:rsid w:val="002A133B"/>
    <w:rsid w:val="002A1509"/>
    <w:rsid w:val="002A1742"/>
    <w:rsid w:val="002A1C79"/>
    <w:rsid w:val="002A1CAE"/>
    <w:rsid w:val="002A1E07"/>
    <w:rsid w:val="002A1F8B"/>
    <w:rsid w:val="002A21E2"/>
    <w:rsid w:val="002A23C1"/>
    <w:rsid w:val="002A23D9"/>
    <w:rsid w:val="002A25F6"/>
    <w:rsid w:val="002A2B6A"/>
    <w:rsid w:val="002A2C6D"/>
    <w:rsid w:val="002A2CEB"/>
    <w:rsid w:val="002A2D05"/>
    <w:rsid w:val="002A2D10"/>
    <w:rsid w:val="002A2DEF"/>
    <w:rsid w:val="002A2F05"/>
    <w:rsid w:val="002A2F1A"/>
    <w:rsid w:val="002A315D"/>
    <w:rsid w:val="002A32C6"/>
    <w:rsid w:val="002A32DF"/>
    <w:rsid w:val="002A3342"/>
    <w:rsid w:val="002A343B"/>
    <w:rsid w:val="002A3917"/>
    <w:rsid w:val="002A3994"/>
    <w:rsid w:val="002A3B10"/>
    <w:rsid w:val="002A3B6B"/>
    <w:rsid w:val="002A3BC0"/>
    <w:rsid w:val="002A3D4F"/>
    <w:rsid w:val="002A3DD3"/>
    <w:rsid w:val="002A3FD2"/>
    <w:rsid w:val="002A4141"/>
    <w:rsid w:val="002A4197"/>
    <w:rsid w:val="002A4411"/>
    <w:rsid w:val="002A482D"/>
    <w:rsid w:val="002A486A"/>
    <w:rsid w:val="002A4971"/>
    <w:rsid w:val="002A4C88"/>
    <w:rsid w:val="002A4CF5"/>
    <w:rsid w:val="002A4DC7"/>
    <w:rsid w:val="002A4E4B"/>
    <w:rsid w:val="002A508D"/>
    <w:rsid w:val="002A5201"/>
    <w:rsid w:val="002A53EA"/>
    <w:rsid w:val="002A53EF"/>
    <w:rsid w:val="002A54EA"/>
    <w:rsid w:val="002A54EB"/>
    <w:rsid w:val="002A56AF"/>
    <w:rsid w:val="002A56E8"/>
    <w:rsid w:val="002A56F5"/>
    <w:rsid w:val="002A5907"/>
    <w:rsid w:val="002A5951"/>
    <w:rsid w:val="002A59E6"/>
    <w:rsid w:val="002A59FE"/>
    <w:rsid w:val="002A5F90"/>
    <w:rsid w:val="002A6151"/>
    <w:rsid w:val="002A625E"/>
    <w:rsid w:val="002A6307"/>
    <w:rsid w:val="002A65F6"/>
    <w:rsid w:val="002A66D6"/>
    <w:rsid w:val="002A675E"/>
    <w:rsid w:val="002A676C"/>
    <w:rsid w:val="002A68F6"/>
    <w:rsid w:val="002A695E"/>
    <w:rsid w:val="002A69EF"/>
    <w:rsid w:val="002A6AC2"/>
    <w:rsid w:val="002A6C09"/>
    <w:rsid w:val="002A6EA6"/>
    <w:rsid w:val="002A7080"/>
    <w:rsid w:val="002A71EB"/>
    <w:rsid w:val="002A71F1"/>
    <w:rsid w:val="002A7336"/>
    <w:rsid w:val="002A7346"/>
    <w:rsid w:val="002A73F7"/>
    <w:rsid w:val="002A7455"/>
    <w:rsid w:val="002A74B0"/>
    <w:rsid w:val="002A75D7"/>
    <w:rsid w:val="002A763B"/>
    <w:rsid w:val="002A7652"/>
    <w:rsid w:val="002A7674"/>
    <w:rsid w:val="002A7687"/>
    <w:rsid w:val="002A7715"/>
    <w:rsid w:val="002A786C"/>
    <w:rsid w:val="002A78E5"/>
    <w:rsid w:val="002A7C40"/>
    <w:rsid w:val="002A7D7A"/>
    <w:rsid w:val="002A7E11"/>
    <w:rsid w:val="002B0196"/>
    <w:rsid w:val="002B05A4"/>
    <w:rsid w:val="002B05B3"/>
    <w:rsid w:val="002B0A33"/>
    <w:rsid w:val="002B0B89"/>
    <w:rsid w:val="002B0C1E"/>
    <w:rsid w:val="002B0DF0"/>
    <w:rsid w:val="002B106F"/>
    <w:rsid w:val="002B1595"/>
    <w:rsid w:val="002B1671"/>
    <w:rsid w:val="002B1676"/>
    <w:rsid w:val="002B1723"/>
    <w:rsid w:val="002B1932"/>
    <w:rsid w:val="002B1980"/>
    <w:rsid w:val="002B1AE8"/>
    <w:rsid w:val="002B1B91"/>
    <w:rsid w:val="002B1C4F"/>
    <w:rsid w:val="002B1CF1"/>
    <w:rsid w:val="002B1F6B"/>
    <w:rsid w:val="002B1F9F"/>
    <w:rsid w:val="002B203F"/>
    <w:rsid w:val="002B2082"/>
    <w:rsid w:val="002B214F"/>
    <w:rsid w:val="002B227E"/>
    <w:rsid w:val="002B22A9"/>
    <w:rsid w:val="002B25FC"/>
    <w:rsid w:val="002B2605"/>
    <w:rsid w:val="002B2671"/>
    <w:rsid w:val="002B27A9"/>
    <w:rsid w:val="002B2821"/>
    <w:rsid w:val="002B2B19"/>
    <w:rsid w:val="002B2BA6"/>
    <w:rsid w:val="002B2DEB"/>
    <w:rsid w:val="002B2F82"/>
    <w:rsid w:val="002B316D"/>
    <w:rsid w:val="002B31F4"/>
    <w:rsid w:val="002B333E"/>
    <w:rsid w:val="002B33D8"/>
    <w:rsid w:val="002B3508"/>
    <w:rsid w:val="002B36C9"/>
    <w:rsid w:val="002B38EC"/>
    <w:rsid w:val="002B3B57"/>
    <w:rsid w:val="002B3C18"/>
    <w:rsid w:val="002B3D0A"/>
    <w:rsid w:val="002B3D6E"/>
    <w:rsid w:val="002B3D9C"/>
    <w:rsid w:val="002B3DBA"/>
    <w:rsid w:val="002B4135"/>
    <w:rsid w:val="002B41D9"/>
    <w:rsid w:val="002B438F"/>
    <w:rsid w:val="002B452B"/>
    <w:rsid w:val="002B460A"/>
    <w:rsid w:val="002B47A1"/>
    <w:rsid w:val="002B4828"/>
    <w:rsid w:val="002B49B9"/>
    <w:rsid w:val="002B4B65"/>
    <w:rsid w:val="002B4D99"/>
    <w:rsid w:val="002B4E6C"/>
    <w:rsid w:val="002B4F32"/>
    <w:rsid w:val="002B50CE"/>
    <w:rsid w:val="002B5105"/>
    <w:rsid w:val="002B53E2"/>
    <w:rsid w:val="002B5478"/>
    <w:rsid w:val="002B555F"/>
    <w:rsid w:val="002B569A"/>
    <w:rsid w:val="002B579F"/>
    <w:rsid w:val="002B5A00"/>
    <w:rsid w:val="002B5A09"/>
    <w:rsid w:val="002B5D27"/>
    <w:rsid w:val="002B5D56"/>
    <w:rsid w:val="002B5F82"/>
    <w:rsid w:val="002B5FE4"/>
    <w:rsid w:val="002B6040"/>
    <w:rsid w:val="002B6228"/>
    <w:rsid w:val="002B6273"/>
    <w:rsid w:val="002B64D1"/>
    <w:rsid w:val="002B65F9"/>
    <w:rsid w:val="002B6748"/>
    <w:rsid w:val="002B6CB9"/>
    <w:rsid w:val="002B6E4D"/>
    <w:rsid w:val="002B6E9A"/>
    <w:rsid w:val="002B6EA1"/>
    <w:rsid w:val="002B6F95"/>
    <w:rsid w:val="002B6FEC"/>
    <w:rsid w:val="002B71ED"/>
    <w:rsid w:val="002B731C"/>
    <w:rsid w:val="002B737D"/>
    <w:rsid w:val="002B7614"/>
    <w:rsid w:val="002B766B"/>
    <w:rsid w:val="002B76C8"/>
    <w:rsid w:val="002B7816"/>
    <w:rsid w:val="002B78E4"/>
    <w:rsid w:val="002B796D"/>
    <w:rsid w:val="002B798F"/>
    <w:rsid w:val="002B7D8E"/>
    <w:rsid w:val="002C006E"/>
    <w:rsid w:val="002C0083"/>
    <w:rsid w:val="002C0119"/>
    <w:rsid w:val="002C01ED"/>
    <w:rsid w:val="002C02AD"/>
    <w:rsid w:val="002C0479"/>
    <w:rsid w:val="002C05FF"/>
    <w:rsid w:val="002C0841"/>
    <w:rsid w:val="002C091A"/>
    <w:rsid w:val="002C0A88"/>
    <w:rsid w:val="002C0AD2"/>
    <w:rsid w:val="002C0D79"/>
    <w:rsid w:val="002C0F68"/>
    <w:rsid w:val="002C0F75"/>
    <w:rsid w:val="002C0FA8"/>
    <w:rsid w:val="002C124E"/>
    <w:rsid w:val="002C18B2"/>
    <w:rsid w:val="002C19B9"/>
    <w:rsid w:val="002C1A73"/>
    <w:rsid w:val="002C1A74"/>
    <w:rsid w:val="002C1C8C"/>
    <w:rsid w:val="002C20F0"/>
    <w:rsid w:val="002C22B6"/>
    <w:rsid w:val="002C239F"/>
    <w:rsid w:val="002C23BE"/>
    <w:rsid w:val="002C243C"/>
    <w:rsid w:val="002C2626"/>
    <w:rsid w:val="002C26BA"/>
    <w:rsid w:val="002C293D"/>
    <w:rsid w:val="002C2A3B"/>
    <w:rsid w:val="002C2BCB"/>
    <w:rsid w:val="002C2BD7"/>
    <w:rsid w:val="002C2C7B"/>
    <w:rsid w:val="002C2D94"/>
    <w:rsid w:val="002C2E61"/>
    <w:rsid w:val="002C2ED3"/>
    <w:rsid w:val="002C2FE1"/>
    <w:rsid w:val="002C32DF"/>
    <w:rsid w:val="002C32FD"/>
    <w:rsid w:val="002C36C1"/>
    <w:rsid w:val="002C3756"/>
    <w:rsid w:val="002C3939"/>
    <w:rsid w:val="002C3A14"/>
    <w:rsid w:val="002C3A49"/>
    <w:rsid w:val="002C3B53"/>
    <w:rsid w:val="002C3CEA"/>
    <w:rsid w:val="002C4410"/>
    <w:rsid w:val="002C44AE"/>
    <w:rsid w:val="002C4743"/>
    <w:rsid w:val="002C4765"/>
    <w:rsid w:val="002C4780"/>
    <w:rsid w:val="002C4A45"/>
    <w:rsid w:val="002C4B25"/>
    <w:rsid w:val="002C4B5F"/>
    <w:rsid w:val="002C4C09"/>
    <w:rsid w:val="002C4D5D"/>
    <w:rsid w:val="002C51A3"/>
    <w:rsid w:val="002C542E"/>
    <w:rsid w:val="002C549C"/>
    <w:rsid w:val="002C54FF"/>
    <w:rsid w:val="002C5783"/>
    <w:rsid w:val="002C5BC0"/>
    <w:rsid w:val="002C60CD"/>
    <w:rsid w:val="002C6153"/>
    <w:rsid w:val="002C6192"/>
    <w:rsid w:val="002C61EC"/>
    <w:rsid w:val="002C6334"/>
    <w:rsid w:val="002C6956"/>
    <w:rsid w:val="002C69F1"/>
    <w:rsid w:val="002C6D56"/>
    <w:rsid w:val="002C71EA"/>
    <w:rsid w:val="002C755F"/>
    <w:rsid w:val="002C7B73"/>
    <w:rsid w:val="002C7C67"/>
    <w:rsid w:val="002C7CF5"/>
    <w:rsid w:val="002C7D00"/>
    <w:rsid w:val="002C7D08"/>
    <w:rsid w:val="002C7D10"/>
    <w:rsid w:val="002C7ED8"/>
    <w:rsid w:val="002C7FB5"/>
    <w:rsid w:val="002D044B"/>
    <w:rsid w:val="002D06D6"/>
    <w:rsid w:val="002D070D"/>
    <w:rsid w:val="002D07F1"/>
    <w:rsid w:val="002D0821"/>
    <w:rsid w:val="002D0997"/>
    <w:rsid w:val="002D0A3F"/>
    <w:rsid w:val="002D0B5D"/>
    <w:rsid w:val="002D0EEC"/>
    <w:rsid w:val="002D0F1A"/>
    <w:rsid w:val="002D0F66"/>
    <w:rsid w:val="002D10E8"/>
    <w:rsid w:val="002D13A0"/>
    <w:rsid w:val="002D1476"/>
    <w:rsid w:val="002D14E0"/>
    <w:rsid w:val="002D15F6"/>
    <w:rsid w:val="002D16D9"/>
    <w:rsid w:val="002D17E7"/>
    <w:rsid w:val="002D18B7"/>
    <w:rsid w:val="002D1A57"/>
    <w:rsid w:val="002D1AB4"/>
    <w:rsid w:val="002D1BC7"/>
    <w:rsid w:val="002D1C75"/>
    <w:rsid w:val="002D1CAE"/>
    <w:rsid w:val="002D1D7E"/>
    <w:rsid w:val="002D1E07"/>
    <w:rsid w:val="002D2174"/>
    <w:rsid w:val="002D2336"/>
    <w:rsid w:val="002D2428"/>
    <w:rsid w:val="002D2480"/>
    <w:rsid w:val="002D24F2"/>
    <w:rsid w:val="002D2502"/>
    <w:rsid w:val="002D26CA"/>
    <w:rsid w:val="002D2AAA"/>
    <w:rsid w:val="002D2B24"/>
    <w:rsid w:val="002D2B25"/>
    <w:rsid w:val="002D2B32"/>
    <w:rsid w:val="002D2B93"/>
    <w:rsid w:val="002D2C2A"/>
    <w:rsid w:val="002D2D05"/>
    <w:rsid w:val="002D2DB8"/>
    <w:rsid w:val="002D2EF4"/>
    <w:rsid w:val="002D2F89"/>
    <w:rsid w:val="002D3291"/>
    <w:rsid w:val="002D3354"/>
    <w:rsid w:val="002D33EF"/>
    <w:rsid w:val="002D38C2"/>
    <w:rsid w:val="002D3927"/>
    <w:rsid w:val="002D39CD"/>
    <w:rsid w:val="002D3CA0"/>
    <w:rsid w:val="002D40C6"/>
    <w:rsid w:val="002D42B0"/>
    <w:rsid w:val="002D42B7"/>
    <w:rsid w:val="002D43D6"/>
    <w:rsid w:val="002D4475"/>
    <w:rsid w:val="002D468A"/>
    <w:rsid w:val="002D47F1"/>
    <w:rsid w:val="002D4803"/>
    <w:rsid w:val="002D483A"/>
    <w:rsid w:val="002D4B27"/>
    <w:rsid w:val="002D4B9C"/>
    <w:rsid w:val="002D4D0E"/>
    <w:rsid w:val="002D4D3A"/>
    <w:rsid w:val="002D4E14"/>
    <w:rsid w:val="002D4E9B"/>
    <w:rsid w:val="002D4F65"/>
    <w:rsid w:val="002D524C"/>
    <w:rsid w:val="002D52D8"/>
    <w:rsid w:val="002D52F8"/>
    <w:rsid w:val="002D5379"/>
    <w:rsid w:val="002D538E"/>
    <w:rsid w:val="002D58F5"/>
    <w:rsid w:val="002D5933"/>
    <w:rsid w:val="002D5AB6"/>
    <w:rsid w:val="002D5C0B"/>
    <w:rsid w:val="002D5E88"/>
    <w:rsid w:val="002D5FDF"/>
    <w:rsid w:val="002D61CC"/>
    <w:rsid w:val="002D6263"/>
    <w:rsid w:val="002D6396"/>
    <w:rsid w:val="002D6582"/>
    <w:rsid w:val="002D65D7"/>
    <w:rsid w:val="002D68CE"/>
    <w:rsid w:val="002D69E3"/>
    <w:rsid w:val="002D6B21"/>
    <w:rsid w:val="002D6E1C"/>
    <w:rsid w:val="002D6E94"/>
    <w:rsid w:val="002D7426"/>
    <w:rsid w:val="002D7480"/>
    <w:rsid w:val="002D7670"/>
    <w:rsid w:val="002D77A1"/>
    <w:rsid w:val="002D79F7"/>
    <w:rsid w:val="002D7A4E"/>
    <w:rsid w:val="002D7B33"/>
    <w:rsid w:val="002D7D6B"/>
    <w:rsid w:val="002D7DE9"/>
    <w:rsid w:val="002D7E79"/>
    <w:rsid w:val="002D7FC0"/>
    <w:rsid w:val="002E01FA"/>
    <w:rsid w:val="002E023E"/>
    <w:rsid w:val="002E0291"/>
    <w:rsid w:val="002E0407"/>
    <w:rsid w:val="002E0474"/>
    <w:rsid w:val="002E04E9"/>
    <w:rsid w:val="002E069E"/>
    <w:rsid w:val="002E093F"/>
    <w:rsid w:val="002E09ED"/>
    <w:rsid w:val="002E0AFE"/>
    <w:rsid w:val="002E1035"/>
    <w:rsid w:val="002E108B"/>
    <w:rsid w:val="002E1453"/>
    <w:rsid w:val="002E150F"/>
    <w:rsid w:val="002E15B8"/>
    <w:rsid w:val="002E18B4"/>
    <w:rsid w:val="002E1A11"/>
    <w:rsid w:val="002E1AB2"/>
    <w:rsid w:val="002E1ADE"/>
    <w:rsid w:val="002E1B84"/>
    <w:rsid w:val="002E1C8E"/>
    <w:rsid w:val="002E1D67"/>
    <w:rsid w:val="002E1F09"/>
    <w:rsid w:val="002E207B"/>
    <w:rsid w:val="002E2103"/>
    <w:rsid w:val="002E2208"/>
    <w:rsid w:val="002E26AD"/>
    <w:rsid w:val="002E2709"/>
    <w:rsid w:val="002E2752"/>
    <w:rsid w:val="002E276D"/>
    <w:rsid w:val="002E277C"/>
    <w:rsid w:val="002E2993"/>
    <w:rsid w:val="002E2A5F"/>
    <w:rsid w:val="002E2D68"/>
    <w:rsid w:val="002E2F9E"/>
    <w:rsid w:val="002E2FB8"/>
    <w:rsid w:val="002E311D"/>
    <w:rsid w:val="002E3213"/>
    <w:rsid w:val="002E335B"/>
    <w:rsid w:val="002E354C"/>
    <w:rsid w:val="002E367C"/>
    <w:rsid w:val="002E37F9"/>
    <w:rsid w:val="002E396E"/>
    <w:rsid w:val="002E3A7B"/>
    <w:rsid w:val="002E3A85"/>
    <w:rsid w:val="002E413C"/>
    <w:rsid w:val="002E4145"/>
    <w:rsid w:val="002E42E0"/>
    <w:rsid w:val="002E4377"/>
    <w:rsid w:val="002E4489"/>
    <w:rsid w:val="002E449A"/>
    <w:rsid w:val="002E4786"/>
    <w:rsid w:val="002E4814"/>
    <w:rsid w:val="002E4A1E"/>
    <w:rsid w:val="002E4DE5"/>
    <w:rsid w:val="002E4E04"/>
    <w:rsid w:val="002E4F4E"/>
    <w:rsid w:val="002E5058"/>
    <w:rsid w:val="002E5236"/>
    <w:rsid w:val="002E5271"/>
    <w:rsid w:val="002E535B"/>
    <w:rsid w:val="002E5463"/>
    <w:rsid w:val="002E5525"/>
    <w:rsid w:val="002E5605"/>
    <w:rsid w:val="002E57D0"/>
    <w:rsid w:val="002E5880"/>
    <w:rsid w:val="002E58A6"/>
    <w:rsid w:val="002E590C"/>
    <w:rsid w:val="002E5D01"/>
    <w:rsid w:val="002E5E30"/>
    <w:rsid w:val="002E5F28"/>
    <w:rsid w:val="002E5FAC"/>
    <w:rsid w:val="002E5FCF"/>
    <w:rsid w:val="002E60D6"/>
    <w:rsid w:val="002E63AD"/>
    <w:rsid w:val="002E647C"/>
    <w:rsid w:val="002E65CE"/>
    <w:rsid w:val="002E68A3"/>
    <w:rsid w:val="002E6ADC"/>
    <w:rsid w:val="002E6DB8"/>
    <w:rsid w:val="002E6DE0"/>
    <w:rsid w:val="002E6FEF"/>
    <w:rsid w:val="002E720D"/>
    <w:rsid w:val="002E745F"/>
    <w:rsid w:val="002E74B1"/>
    <w:rsid w:val="002E7570"/>
    <w:rsid w:val="002E774B"/>
    <w:rsid w:val="002E7932"/>
    <w:rsid w:val="002E798A"/>
    <w:rsid w:val="002E79CA"/>
    <w:rsid w:val="002E7B6B"/>
    <w:rsid w:val="002E7BFF"/>
    <w:rsid w:val="002E7DFE"/>
    <w:rsid w:val="002E7E43"/>
    <w:rsid w:val="002E7FA9"/>
    <w:rsid w:val="002F0020"/>
    <w:rsid w:val="002F0271"/>
    <w:rsid w:val="002F039C"/>
    <w:rsid w:val="002F0475"/>
    <w:rsid w:val="002F04D8"/>
    <w:rsid w:val="002F0589"/>
    <w:rsid w:val="002F0670"/>
    <w:rsid w:val="002F0703"/>
    <w:rsid w:val="002F0794"/>
    <w:rsid w:val="002F0863"/>
    <w:rsid w:val="002F08E1"/>
    <w:rsid w:val="002F0C4D"/>
    <w:rsid w:val="002F0D9A"/>
    <w:rsid w:val="002F0E70"/>
    <w:rsid w:val="002F0FEE"/>
    <w:rsid w:val="002F1019"/>
    <w:rsid w:val="002F1081"/>
    <w:rsid w:val="002F1112"/>
    <w:rsid w:val="002F14D1"/>
    <w:rsid w:val="002F1697"/>
    <w:rsid w:val="002F1976"/>
    <w:rsid w:val="002F1C2E"/>
    <w:rsid w:val="002F1CB5"/>
    <w:rsid w:val="002F1D36"/>
    <w:rsid w:val="002F1D58"/>
    <w:rsid w:val="002F1D64"/>
    <w:rsid w:val="002F1F00"/>
    <w:rsid w:val="002F1FE7"/>
    <w:rsid w:val="002F202F"/>
    <w:rsid w:val="002F20CE"/>
    <w:rsid w:val="002F21E7"/>
    <w:rsid w:val="002F220B"/>
    <w:rsid w:val="002F223F"/>
    <w:rsid w:val="002F22BA"/>
    <w:rsid w:val="002F2385"/>
    <w:rsid w:val="002F23D1"/>
    <w:rsid w:val="002F25EB"/>
    <w:rsid w:val="002F278F"/>
    <w:rsid w:val="002F27DE"/>
    <w:rsid w:val="002F27FD"/>
    <w:rsid w:val="002F2910"/>
    <w:rsid w:val="002F2A28"/>
    <w:rsid w:val="002F2A66"/>
    <w:rsid w:val="002F2B59"/>
    <w:rsid w:val="002F2B98"/>
    <w:rsid w:val="002F2DC1"/>
    <w:rsid w:val="002F2E1E"/>
    <w:rsid w:val="002F312E"/>
    <w:rsid w:val="002F32CE"/>
    <w:rsid w:val="002F3372"/>
    <w:rsid w:val="002F360B"/>
    <w:rsid w:val="002F36B8"/>
    <w:rsid w:val="002F3772"/>
    <w:rsid w:val="002F382C"/>
    <w:rsid w:val="002F3A65"/>
    <w:rsid w:val="002F3BD2"/>
    <w:rsid w:val="002F3CB5"/>
    <w:rsid w:val="002F3CEB"/>
    <w:rsid w:val="002F3D8C"/>
    <w:rsid w:val="002F3D8D"/>
    <w:rsid w:val="002F40A2"/>
    <w:rsid w:val="002F417F"/>
    <w:rsid w:val="002F41B5"/>
    <w:rsid w:val="002F4241"/>
    <w:rsid w:val="002F4274"/>
    <w:rsid w:val="002F43AE"/>
    <w:rsid w:val="002F46E4"/>
    <w:rsid w:val="002F47BD"/>
    <w:rsid w:val="002F4A5C"/>
    <w:rsid w:val="002F4A8F"/>
    <w:rsid w:val="002F4F12"/>
    <w:rsid w:val="002F5095"/>
    <w:rsid w:val="002F50CA"/>
    <w:rsid w:val="002F51C2"/>
    <w:rsid w:val="002F52BF"/>
    <w:rsid w:val="002F54A0"/>
    <w:rsid w:val="002F5532"/>
    <w:rsid w:val="002F5723"/>
    <w:rsid w:val="002F57D2"/>
    <w:rsid w:val="002F5A20"/>
    <w:rsid w:val="002F5C37"/>
    <w:rsid w:val="002F5FC3"/>
    <w:rsid w:val="002F6083"/>
    <w:rsid w:val="002F60E0"/>
    <w:rsid w:val="002F6127"/>
    <w:rsid w:val="002F6352"/>
    <w:rsid w:val="002F639B"/>
    <w:rsid w:val="002F6764"/>
    <w:rsid w:val="002F67BB"/>
    <w:rsid w:val="002F698A"/>
    <w:rsid w:val="002F698D"/>
    <w:rsid w:val="002F69C6"/>
    <w:rsid w:val="002F6AB5"/>
    <w:rsid w:val="002F6D1C"/>
    <w:rsid w:val="002F6DB0"/>
    <w:rsid w:val="002F6E79"/>
    <w:rsid w:val="002F705C"/>
    <w:rsid w:val="002F71AD"/>
    <w:rsid w:val="002F72FC"/>
    <w:rsid w:val="002F7329"/>
    <w:rsid w:val="002F73A2"/>
    <w:rsid w:val="002F751D"/>
    <w:rsid w:val="002F77C3"/>
    <w:rsid w:val="002F7869"/>
    <w:rsid w:val="002F791B"/>
    <w:rsid w:val="002F79BF"/>
    <w:rsid w:val="002F7A91"/>
    <w:rsid w:val="002F7C2C"/>
    <w:rsid w:val="002F7C4B"/>
    <w:rsid w:val="002F7F2E"/>
    <w:rsid w:val="002F7FFC"/>
    <w:rsid w:val="00300073"/>
    <w:rsid w:val="0030013E"/>
    <w:rsid w:val="00300177"/>
    <w:rsid w:val="00300551"/>
    <w:rsid w:val="00300720"/>
    <w:rsid w:val="00300727"/>
    <w:rsid w:val="00300735"/>
    <w:rsid w:val="00300A25"/>
    <w:rsid w:val="00300AB6"/>
    <w:rsid w:val="00300DAB"/>
    <w:rsid w:val="00300DE7"/>
    <w:rsid w:val="0030108A"/>
    <w:rsid w:val="003011CE"/>
    <w:rsid w:val="00301299"/>
    <w:rsid w:val="003013F8"/>
    <w:rsid w:val="00301418"/>
    <w:rsid w:val="0030160C"/>
    <w:rsid w:val="00301753"/>
    <w:rsid w:val="00301899"/>
    <w:rsid w:val="00301ACF"/>
    <w:rsid w:val="00301C24"/>
    <w:rsid w:val="00301D09"/>
    <w:rsid w:val="00301E43"/>
    <w:rsid w:val="00301EEC"/>
    <w:rsid w:val="00302240"/>
    <w:rsid w:val="003022A2"/>
    <w:rsid w:val="003022AC"/>
    <w:rsid w:val="003023E2"/>
    <w:rsid w:val="003023EE"/>
    <w:rsid w:val="00302516"/>
    <w:rsid w:val="003027AA"/>
    <w:rsid w:val="003027D5"/>
    <w:rsid w:val="003029CC"/>
    <w:rsid w:val="003029E8"/>
    <w:rsid w:val="00302A25"/>
    <w:rsid w:val="00302C05"/>
    <w:rsid w:val="00302CA4"/>
    <w:rsid w:val="003031F8"/>
    <w:rsid w:val="00303284"/>
    <w:rsid w:val="0030382C"/>
    <w:rsid w:val="003038A0"/>
    <w:rsid w:val="003039D7"/>
    <w:rsid w:val="003039F0"/>
    <w:rsid w:val="00303B7D"/>
    <w:rsid w:val="00303C4E"/>
    <w:rsid w:val="00303D79"/>
    <w:rsid w:val="00303F37"/>
    <w:rsid w:val="00303FAE"/>
    <w:rsid w:val="0030416B"/>
    <w:rsid w:val="003044B4"/>
    <w:rsid w:val="00304523"/>
    <w:rsid w:val="00304571"/>
    <w:rsid w:val="003045E0"/>
    <w:rsid w:val="003049D4"/>
    <w:rsid w:val="00304B0E"/>
    <w:rsid w:val="00304C44"/>
    <w:rsid w:val="00304E49"/>
    <w:rsid w:val="00304F83"/>
    <w:rsid w:val="00304FF2"/>
    <w:rsid w:val="00305029"/>
    <w:rsid w:val="003053EA"/>
    <w:rsid w:val="003054B8"/>
    <w:rsid w:val="00305688"/>
    <w:rsid w:val="00305903"/>
    <w:rsid w:val="00305B00"/>
    <w:rsid w:val="00305DDC"/>
    <w:rsid w:val="00305E06"/>
    <w:rsid w:val="003061E4"/>
    <w:rsid w:val="003063AA"/>
    <w:rsid w:val="003063DE"/>
    <w:rsid w:val="00306552"/>
    <w:rsid w:val="0030697F"/>
    <w:rsid w:val="00306A3E"/>
    <w:rsid w:val="00306B49"/>
    <w:rsid w:val="00306CED"/>
    <w:rsid w:val="00306E7F"/>
    <w:rsid w:val="00306EEC"/>
    <w:rsid w:val="00306FD9"/>
    <w:rsid w:val="003073F6"/>
    <w:rsid w:val="00307481"/>
    <w:rsid w:val="00307715"/>
    <w:rsid w:val="0030778F"/>
    <w:rsid w:val="003079A7"/>
    <w:rsid w:val="00307B64"/>
    <w:rsid w:val="00307C79"/>
    <w:rsid w:val="00307D19"/>
    <w:rsid w:val="00307D1D"/>
    <w:rsid w:val="00307DEC"/>
    <w:rsid w:val="00307EC7"/>
    <w:rsid w:val="00307ED9"/>
    <w:rsid w:val="00310127"/>
    <w:rsid w:val="00310487"/>
    <w:rsid w:val="00310492"/>
    <w:rsid w:val="00310494"/>
    <w:rsid w:val="003108FC"/>
    <w:rsid w:val="00310A0C"/>
    <w:rsid w:val="00310A5E"/>
    <w:rsid w:val="00310AB4"/>
    <w:rsid w:val="00310F10"/>
    <w:rsid w:val="0031112E"/>
    <w:rsid w:val="00311481"/>
    <w:rsid w:val="003114D5"/>
    <w:rsid w:val="003115CD"/>
    <w:rsid w:val="0031177D"/>
    <w:rsid w:val="00311880"/>
    <w:rsid w:val="00311B27"/>
    <w:rsid w:val="00311F92"/>
    <w:rsid w:val="00311FC2"/>
    <w:rsid w:val="00312258"/>
    <w:rsid w:val="003122E6"/>
    <w:rsid w:val="00312348"/>
    <w:rsid w:val="00312447"/>
    <w:rsid w:val="003127C6"/>
    <w:rsid w:val="003128FE"/>
    <w:rsid w:val="00312CD7"/>
    <w:rsid w:val="00312D1E"/>
    <w:rsid w:val="00312DB3"/>
    <w:rsid w:val="00313002"/>
    <w:rsid w:val="00313032"/>
    <w:rsid w:val="0031313E"/>
    <w:rsid w:val="003132ED"/>
    <w:rsid w:val="00313311"/>
    <w:rsid w:val="00313638"/>
    <w:rsid w:val="00313639"/>
    <w:rsid w:val="0031366C"/>
    <w:rsid w:val="003136C8"/>
    <w:rsid w:val="00313AB1"/>
    <w:rsid w:val="00313AD6"/>
    <w:rsid w:val="00313B56"/>
    <w:rsid w:val="00313F29"/>
    <w:rsid w:val="00313F78"/>
    <w:rsid w:val="003143E5"/>
    <w:rsid w:val="0031442F"/>
    <w:rsid w:val="0031488D"/>
    <w:rsid w:val="003149D5"/>
    <w:rsid w:val="00314AED"/>
    <w:rsid w:val="00314B4C"/>
    <w:rsid w:val="00314D86"/>
    <w:rsid w:val="00314DEB"/>
    <w:rsid w:val="0031503F"/>
    <w:rsid w:val="003150E9"/>
    <w:rsid w:val="00315488"/>
    <w:rsid w:val="0031556E"/>
    <w:rsid w:val="00315671"/>
    <w:rsid w:val="00315711"/>
    <w:rsid w:val="00315CAD"/>
    <w:rsid w:val="00315CE0"/>
    <w:rsid w:val="00315DC4"/>
    <w:rsid w:val="00315FAA"/>
    <w:rsid w:val="00316080"/>
    <w:rsid w:val="00316250"/>
    <w:rsid w:val="0031648E"/>
    <w:rsid w:val="003165D4"/>
    <w:rsid w:val="00316A7A"/>
    <w:rsid w:val="00316AC9"/>
    <w:rsid w:val="00316AF4"/>
    <w:rsid w:val="00316CB2"/>
    <w:rsid w:val="00316EC6"/>
    <w:rsid w:val="003170F4"/>
    <w:rsid w:val="003172E7"/>
    <w:rsid w:val="00317323"/>
    <w:rsid w:val="00317457"/>
    <w:rsid w:val="003177F8"/>
    <w:rsid w:val="0031793D"/>
    <w:rsid w:val="00317C06"/>
    <w:rsid w:val="00317C9A"/>
    <w:rsid w:val="00317D34"/>
    <w:rsid w:val="00317D70"/>
    <w:rsid w:val="00317E44"/>
    <w:rsid w:val="00317E8D"/>
    <w:rsid w:val="0032028A"/>
    <w:rsid w:val="00320296"/>
    <w:rsid w:val="003203E4"/>
    <w:rsid w:val="00320430"/>
    <w:rsid w:val="00320434"/>
    <w:rsid w:val="00320573"/>
    <w:rsid w:val="00320645"/>
    <w:rsid w:val="0032090F"/>
    <w:rsid w:val="00320990"/>
    <w:rsid w:val="003209FF"/>
    <w:rsid w:val="00320A99"/>
    <w:rsid w:val="00320AAB"/>
    <w:rsid w:val="00320B64"/>
    <w:rsid w:val="00320C83"/>
    <w:rsid w:val="00320D33"/>
    <w:rsid w:val="00320E17"/>
    <w:rsid w:val="00320E74"/>
    <w:rsid w:val="00320FAE"/>
    <w:rsid w:val="0032114B"/>
    <w:rsid w:val="00321191"/>
    <w:rsid w:val="0032124F"/>
    <w:rsid w:val="00321399"/>
    <w:rsid w:val="003216CA"/>
    <w:rsid w:val="00321760"/>
    <w:rsid w:val="00321BC8"/>
    <w:rsid w:val="00321C04"/>
    <w:rsid w:val="00321C3C"/>
    <w:rsid w:val="0032200C"/>
    <w:rsid w:val="003220D0"/>
    <w:rsid w:val="00322123"/>
    <w:rsid w:val="003223E5"/>
    <w:rsid w:val="00322604"/>
    <w:rsid w:val="0032278A"/>
    <w:rsid w:val="003228D5"/>
    <w:rsid w:val="00322971"/>
    <w:rsid w:val="00322A35"/>
    <w:rsid w:val="00322B80"/>
    <w:rsid w:val="00322BD3"/>
    <w:rsid w:val="00322C62"/>
    <w:rsid w:val="00322D8F"/>
    <w:rsid w:val="00322FD8"/>
    <w:rsid w:val="00323040"/>
    <w:rsid w:val="003230C1"/>
    <w:rsid w:val="00323184"/>
    <w:rsid w:val="003231B3"/>
    <w:rsid w:val="003231B7"/>
    <w:rsid w:val="00323519"/>
    <w:rsid w:val="00323E8A"/>
    <w:rsid w:val="00323EE9"/>
    <w:rsid w:val="00323F6B"/>
    <w:rsid w:val="00323F78"/>
    <w:rsid w:val="00324161"/>
    <w:rsid w:val="003241EE"/>
    <w:rsid w:val="003242F5"/>
    <w:rsid w:val="003243FA"/>
    <w:rsid w:val="00324867"/>
    <w:rsid w:val="003248C3"/>
    <w:rsid w:val="003248E4"/>
    <w:rsid w:val="00324BCE"/>
    <w:rsid w:val="00324BF1"/>
    <w:rsid w:val="00324C3C"/>
    <w:rsid w:val="00324DE5"/>
    <w:rsid w:val="00325126"/>
    <w:rsid w:val="00325131"/>
    <w:rsid w:val="003252F7"/>
    <w:rsid w:val="003258D7"/>
    <w:rsid w:val="003259F0"/>
    <w:rsid w:val="00325A33"/>
    <w:rsid w:val="00325B6F"/>
    <w:rsid w:val="00325C19"/>
    <w:rsid w:val="00325D27"/>
    <w:rsid w:val="00325E1E"/>
    <w:rsid w:val="00325E92"/>
    <w:rsid w:val="00325F7C"/>
    <w:rsid w:val="0032637D"/>
    <w:rsid w:val="0032676E"/>
    <w:rsid w:val="00326970"/>
    <w:rsid w:val="003269ED"/>
    <w:rsid w:val="00326B46"/>
    <w:rsid w:val="00326B67"/>
    <w:rsid w:val="00326B8A"/>
    <w:rsid w:val="00326B92"/>
    <w:rsid w:val="00326C25"/>
    <w:rsid w:val="00326C8B"/>
    <w:rsid w:val="00326D84"/>
    <w:rsid w:val="00327089"/>
    <w:rsid w:val="003270D7"/>
    <w:rsid w:val="003271B4"/>
    <w:rsid w:val="003271F7"/>
    <w:rsid w:val="00327249"/>
    <w:rsid w:val="00327270"/>
    <w:rsid w:val="003273B9"/>
    <w:rsid w:val="00327405"/>
    <w:rsid w:val="0032745C"/>
    <w:rsid w:val="00327479"/>
    <w:rsid w:val="00327525"/>
    <w:rsid w:val="003276C4"/>
    <w:rsid w:val="003276DF"/>
    <w:rsid w:val="00327822"/>
    <w:rsid w:val="003278E3"/>
    <w:rsid w:val="00327E90"/>
    <w:rsid w:val="00327F61"/>
    <w:rsid w:val="00327F92"/>
    <w:rsid w:val="00327F98"/>
    <w:rsid w:val="00330073"/>
    <w:rsid w:val="0033037A"/>
    <w:rsid w:val="003305E7"/>
    <w:rsid w:val="00330957"/>
    <w:rsid w:val="003309AA"/>
    <w:rsid w:val="00330A49"/>
    <w:rsid w:val="00330A76"/>
    <w:rsid w:val="00330B2B"/>
    <w:rsid w:val="00330D54"/>
    <w:rsid w:val="00330D6D"/>
    <w:rsid w:val="0033102B"/>
    <w:rsid w:val="00331130"/>
    <w:rsid w:val="00331203"/>
    <w:rsid w:val="003314EA"/>
    <w:rsid w:val="003316B8"/>
    <w:rsid w:val="00331766"/>
    <w:rsid w:val="003319FC"/>
    <w:rsid w:val="00331A0F"/>
    <w:rsid w:val="00331BB7"/>
    <w:rsid w:val="00331C8D"/>
    <w:rsid w:val="00331F2D"/>
    <w:rsid w:val="00332402"/>
    <w:rsid w:val="00332546"/>
    <w:rsid w:val="00332566"/>
    <w:rsid w:val="00332675"/>
    <w:rsid w:val="0033268F"/>
    <w:rsid w:val="00332704"/>
    <w:rsid w:val="003327B1"/>
    <w:rsid w:val="003327F2"/>
    <w:rsid w:val="00332864"/>
    <w:rsid w:val="0033286A"/>
    <w:rsid w:val="0033289D"/>
    <w:rsid w:val="0033292A"/>
    <w:rsid w:val="00332A99"/>
    <w:rsid w:val="00332B4C"/>
    <w:rsid w:val="00332C98"/>
    <w:rsid w:val="00332DF8"/>
    <w:rsid w:val="00332E1D"/>
    <w:rsid w:val="00332E5C"/>
    <w:rsid w:val="00332E86"/>
    <w:rsid w:val="00332FF8"/>
    <w:rsid w:val="003333CA"/>
    <w:rsid w:val="00333521"/>
    <w:rsid w:val="0033353C"/>
    <w:rsid w:val="0033360C"/>
    <w:rsid w:val="003336AA"/>
    <w:rsid w:val="0033373A"/>
    <w:rsid w:val="00333811"/>
    <w:rsid w:val="003338C6"/>
    <w:rsid w:val="00333D9A"/>
    <w:rsid w:val="00333E0A"/>
    <w:rsid w:val="003343E8"/>
    <w:rsid w:val="00334460"/>
    <w:rsid w:val="00334556"/>
    <w:rsid w:val="003345CD"/>
    <w:rsid w:val="00334747"/>
    <w:rsid w:val="00334842"/>
    <w:rsid w:val="00334864"/>
    <w:rsid w:val="00334998"/>
    <w:rsid w:val="00334A44"/>
    <w:rsid w:val="00334B77"/>
    <w:rsid w:val="00334BFB"/>
    <w:rsid w:val="00334CEF"/>
    <w:rsid w:val="00334F6D"/>
    <w:rsid w:val="00335067"/>
    <w:rsid w:val="003350A4"/>
    <w:rsid w:val="003351E2"/>
    <w:rsid w:val="00335224"/>
    <w:rsid w:val="003352CD"/>
    <w:rsid w:val="00335333"/>
    <w:rsid w:val="00335420"/>
    <w:rsid w:val="00335791"/>
    <w:rsid w:val="003358E7"/>
    <w:rsid w:val="00335A8F"/>
    <w:rsid w:val="00335CA8"/>
    <w:rsid w:val="00335F3A"/>
    <w:rsid w:val="00336218"/>
    <w:rsid w:val="00336346"/>
    <w:rsid w:val="0033644E"/>
    <w:rsid w:val="003367D2"/>
    <w:rsid w:val="0033682B"/>
    <w:rsid w:val="0033685B"/>
    <w:rsid w:val="00336A90"/>
    <w:rsid w:val="00336BD2"/>
    <w:rsid w:val="0033714C"/>
    <w:rsid w:val="0033722E"/>
    <w:rsid w:val="00337305"/>
    <w:rsid w:val="003373D3"/>
    <w:rsid w:val="0033760B"/>
    <w:rsid w:val="00337CCF"/>
    <w:rsid w:val="00337DF1"/>
    <w:rsid w:val="0034008A"/>
    <w:rsid w:val="003402A2"/>
    <w:rsid w:val="00340352"/>
    <w:rsid w:val="00340494"/>
    <w:rsid w:val="003404C6"/>
    <w:rsid w:val="00340811"/>
    <w:rsid w:val="0034085A"/>
    <w:rsid w:val="00340975"/>
    <w:rsid w:val="00340D38"/>
    <w:rsid w:val="00340ED5"/>
    <w:rsid w:val="00341032"/>
    <w:rsid w:val="0034105F"/>
    <w:rsid w:val="00341324"/>
    <w:rsid w:val="0034155C"/>
    <w:rsid w:val="0034197A"/>
    <w:rsid w:val="00341AEC"/>
    <w:rsid w:val="00341D0A"/>
    <w:rsid w:val="00341E78"/>
    <w:rsid w:val="00341F4D"/>
    <w:rsid w:val="003420DB"/>
    <w:rsid w:val="003420FC"/>
    <w:rsid w:val="0034218E"/>
    <w:rsid w:val="00342347"/>
    <w:rsid w:val="003425AA"/>
    <w:rsid w:val="003425C4"/>
    <w:rsid w:val="0034279B"/>
    <w:rsid w:val="00342984"/>
    <w:rsid w:val="00342A4B"/>
    <w:rsid w:val="00342CFC"/>
    <w:rsid w:val="003432F7"/>
    <w:rsid w:val="0034348B"/>
    <w:rsid w:val="00343629"/>
    <w:rsid w:val="003437EA"/>
    <w:rsid w:val="003438BC"/>
    <w:rsid w:val="00343946"/>
    <w:rsid w:val="00343C94"/>
    <w:rsid w:val="00343D2B"/>
    <w:rsid w:val="00343DD9"/>
    <w:rsid w:val="00343EDA"/>
    <w:rsid w:val="00343F54"/>
    <w:rsid w:val="00343FBD"/>
    <w:rsid w:val="00343FE7"/>
    <w:rsid w:val="003440C7"/>
    <w:rsid w:val="00344101"/>
    <w:rsid w:val="003441F5"/>
    <w:rsid w:val="00344315"/>
    <w:rsid w:val="0034438A"/>
    <w:rsid w:val="003444C0"/>
    <w:rsid w:val="003445C1"/>
    <w:rsid w:val="0034464F"/>
    <w:rsid w:val="0034470F"/>
    <w:rsid w:val="00344718"/>
    <w:rsid w:val="0034484F"/>
    <w:rsid w:val="003448E7"/>
    <w:rsid w:val="00344940"/>
    <w:rsid w:val="00344A9E"/>
    <w:rsid w:val="00344AB6"/>
    <w:rsid w:val="00344AFF"/>
    <w:rsid w:val="00344C4B"/>
    <w:rsid w:val="00344EA8"/>
    <w:rsid w:val="00345136"/>
    <w:rsid w:val="003451B4"/>
    <w:rsid w:val="00345351"/>
    <w:rsid w:val="0034554C"/>
    <w:rsid w:val="003459D1"/>
    <w:rsid w:val="00345E95"/>
    <w:rsid w:val="00345F12"/>
    <w:rsid w:val="0034659C"/>
    <w:rsid w:val="00346859"/>
    <w:rsid w:val="00346AB2"/>
    <w:rsid w:val="00346B3B"/>
    <w:rsid w:val="00346C4D"/>
    <w:rsid w:val="00346CA4"/>
    <w:rsid w:val="00346CC4"/>
    <w:rsid w:val="00346E15"/>
    <w:rsid w:val="00347083"/>
    <w:rsid w:val="003474C3"/>
    <w:rsid w:val="00347637"/>
    <w:rsid w:val="00347684"/>
    <w:rsid w:val="00347685"/>
    <w:rsid w:val="003477A3"/>
    <w:rsid w:val="003478D9"/>
    <w:rsid w:val="00347C63"/>
    <w:rsid w:val="00347D85"/>
    <w:rsid w:val="00347DBC"/>
    <w:rsid w:val="00347EE4"/>
    <w:rsid w:val="00347F69"/>
    <w:rsid w:val="00350019"/>
    <w:rsid w:val="00350183"/>
    <w:rsid w:val="00350227"/>
    <w:rsid w:val="003505B2"/>
    <w:rsid w:val="0035065F"/>
    <w:rsid w:val="0035067B"/>
    <w:rsid w:val="003507D0"/>
    <w:rsid w:val="003509AE"/>
    <w:rsid w:val="00350A15"/>
    <w:rsid w:val="00350C23"/>
    <w:rsid w:val="00350C97"/>
    <w:rsid w:val="00350DB9"/>
    <w:rsid w:val="00350DFE"/>
    <w:rsid w:val="00350F16"/>
    <w:rsid w:val="003510D5"/>
    <w:rsid w:val="00351150"/>
    <w:rsid w:val="0035142A"/>
    <w:rsid w:val="00351465"/>
    <w:rsid w:val="0035158E"/>
    <w:rsid w:val="003515E1"/>
    <w:rsid w:val="00351706"/>
    <w:rsid w:val="00351794"/>
    <w:rsid w:val="00351862"/>
    <w:rsid w:val="00351B70"/>
    <w:rsid w:val="00351BB0"/>
    <w:rsid w:val="00351C51"/>
    <w:rsid w:val="00351D06"/>
    <w:rsid w:val="00351D10"/>
    <w:rsid w:val="00351FBB"/>
    <w:rsid w:val="003520D4"/>
    <w:rsid w:val="00352213"/>
    <w:rsid w:val="003522D3"/>
    <w:rsid w:val="00352436"/>
    <w:rsid w:val="0035259F"/>
    <w:rsid w:val="00352724"/>
    <w:rsid w:val="00352A55"/>
    <w:rsid w:val="00352CB8"/>
    <w:rsid w:val="0035306E"/>
    <w:rsid w:val="0035308D"/>
    <w:rsid w:val="00353129"/>
    <w:rsid w:val="00353183"/>
    <w:rsid w:val="003531C2"/>
    <w:rsid w:val="00353267"/>
    <w:rsid w:val="00353406"/>
    <w:rsid w:val="003536D2"/>
    <w:rsid w:val="00353966"/>
    <w:rsid w:val="00353B20"/>
    <w:rsid w:val="00353D64"/>
    <w:rsid w:val="00353F81"/>
    <w:rsid w:val="00354191"/>
    <w:rsid w:val="003541B8"/>
    <w:rsid w:val="003541DF"/>
    <w:rsid w:val="00354406"/>
    <w:rsid w:val="0035470F"/>
    <w:rsid w:val="003547D5"/>
    <w:rsid w:val="00354895"/>
    <w:rsid w:val="00354922"/>
    <w:rsid w:val="00354ACB"/>
    <w:rsid w:val="00354AE6"/>
    <w:rsid w:val="00354CBD"/>
    <w:rsid w:val="00354F78"/>
    <w:rsid w:val="00355006"/>
    <w:rsid w:val="0035501A"/>
    <w:rsid w:val="00355052"/>
    <w:rsid w:val="00355275"/>
    <w:rsid w:val="003552FF"/>
    <w:rsid w:val="00355382"/>
    <w:rsid w:val="003554A0"/>
    <w:rsid w:val="00355683"/>
    <w:rsid w:val="0035577F"/>
    <w:rsid w:val="00355901"/>
    <w:rsid w:val="00355953"/>
    <w:rsid w:val="003559B9"/>
    <w:rsid w:val="00355A2E"/>
    <w:rsid w:val="00355D79"/>
    <w:rsid w:val="00355DEA"/>
    <w:rsid w:val="00355E09"/>
    <w:rsid w:val="00355F14"/>
    <w:rsid w:val="003560EC"/>
    <w:rsid w:val="003561AD"/>
    <w:rsid w:val="00356269"/>
    <w:rsid w:val="003562A3"/>
    <w:rsid w:val="003562EF"/>
    <w:rsid w:val="00356359"/>
    <w:rsid w:val="003564DE"/>
    <w:rsid w:val="00356B78"/>
    <w:rsid w:val="00356B96"/>
    <w:rsid w:val="00356BD1"/>
    <w:rsid w:val="00356CF2"/>
    <w:rsid w:val="00356D17"/>
    <w:rsid w:val="00356D3C"/>
    <w:rsid w:val="00356F31"/>
    <w:rsid w:val="00356FF1"/>
    <w:rsid w:val="00357199"/>
    <w:rsid w:val="003572A0"/>
    <w:rsid w:val="00357375"/>
    <w:rsid w:val="003578F5"/>
    <w:rsid w:val="00357A5D"/>
    <w:rsid w:val="00357B18"/>
    <w:rsid w:val="00357C14"/>
    <w:rsid w:val="00357D39"/>
    <w:rsid w:val="00357E06"/>
    <w:rsid w:val="00357E80"/>
    <w:rsid w:val="00357F07"/>
    <w:rsid w:val="003602AF"/>
    <w:rsid w:val="0036042B"/>
    <w:rsid w:val="003606B2"/>
    <w:rsid w:val="00360703"/>
    <w:rsid w:val="003607EA"/>
    <w:rsid w:val="0036086E"/>
    <w:rsid w:val="00360CF1"/>
    <w:rsid w:val="00360F77"/>
    <w:rsid w:val="0036125C"/>
    <w:rsid w:val="003614E0"/>
    <w:rsid w:val="00361502"/>
    <w:rsid w:val="00361605"/>
    <w:rsid w:val="003617FB"/>
    <w:rsid w:val="0036193C"/>
    <w:rsid w:val="003619C0"/>
    <w:rsid w:val="00361C40"/>
    <w:rsid w:val="00361E1A"/>
    <w:rsid w:val="00361E5D"/>
    <w:rsid w:val="00361EF3"/>
    <w:rsid w:val="00361FCE"/>
    <w:rsid w:val="00361FD8"/>
    <w:rsid w:val="00362117"/>
    <w:rsid w:val="00362317"/>
    <w:rsid w:val="003623DB"/>
    <w:rsid w:val="00362485"/>
    <w:rsid w:val="00362613"/>
    <w:rsid w:val="00362679"/>
    <w:rsid w:val="003626D2"/>
    <w:rsid w:val="00362761"/>
    <w:rsid w:val="003628DF"/>
    <w:rsid w:val="00362BA4"/>
    <w:rsid w:val="00363304"/>
    <w:rsid w:val="003634BA"/>
    <w:rsid w:val="00363592"/>
    <w:rsid w:val="003635C5"/>
    <w:rsid w:val="003635E6"/>
    <w:rsid w:val="0036363D"/>
    <w:rsid w:val="0036395A"/>
    <w:rsid w:val="0036396D"/>
    <w:rsid w:val="00363A00"/>
    <w:rsid w:val="00363BCB"/>
    <w:rsid w:val="00363BD3"/>
    <w:rsid w:val="00363C09"/>
    <w:rsid w:val="00363FB3"/>
    <w:rsid w:val="003640B2"/>
    <w:rsid w:val="0036415B"/>
    <w:rsid w:val="003641C0"/>
    <w:rsid w:val="00364251"/>
    <w:rsid w:val="0036434A"/>
    <w:rsid w:val="0036437F"/>
    <w:rsid w:val="00364420"/>
    <w:rsid w:val="003644E4"/>
    <w:rsid w:val="003645C5"/>
    <w:rsid w:val="0036468D"/>
    <w:rsid w:val="00364715"/>
    <w:rsid w:val="0036493D"/>
    <w:rsid w:val="003649DC"/>
    <w:rsid w:val="003649F5"/>
    <w:rsid w:val="00364A05"/>
    <w:rsid w:val="00364A25"/>
    <w:rsid w:val="00364B52"/>
    <w:rsid w:val="00364C18"/>
    <w:rsid w:val="00364C20"/>
    <w:rsid w:val="00364CFF"/>
    <w:rsid w:val="00364D14"/>
    <w:rsid w:val="00364D20"/>
    <w:rsid w:val="00364EB3"/>
    <w:rsid w:val="00365247"/>
    <w:rsid w:val="003652A1"/>
    <w:rsid w:val="00365326"/>
    <w:rsid w:val="0036540B"/>
    <w:rsid w:val="0036556D"/>
    <w:rsid w:val="00365581"/>
    <w:rsid w:val="00365622"/>
    <w:rsid w:val="00365730"/>
    <w:rsid w:val="00365E3D"/>
    <w:rsid w:val="00365EA5"/>
    <w:rsid w:val="00365F33"/>
    <w:rsid w:val="003662C9"/>
    <w:rsid w:val="00366302"/>
    <w:rsid w:val="00366340"/>
    <w:rsid w:val="003663AD"/>
    <w:rsid w:val="003664D9"/>
    <w:rsid w:val="00366612"/>
    <w:rsid w:val="00366643"/>
    <w:rsid w:val="00366667"/>
    <w:rsid w:val="003667FA"/>
    <w:rsid w:val="00366882"/>
    <w:rsid w:val="003669AF"/>
    <w:rsid w:val="00366A4E"/>
    <w:rsid w:val="00366AC6"/>
    <w:rsid w:val="00366B3A"/>
    <w:rsid w:val="00366B8E"/>
    <w:rsid w:val="00366C66"/>
    <w:rsid w:val="00366DE7"/>
    <w:rsid w:val="00367025"/>
    <w:rsid w:val="0036703D"/>
    <w:rsid w:val="0036726A"/>
    <w:rsid w:val="0036737A"/>
    <w:rsid w:val="00367476"/>
    <w:rsid w:val="0036752E"/>
    <w:rsid w:val="00367745"/>
    <w:rsid w:val="003677D9"/>
    <w:rsid w:val="003678D0"/>
    <w:rsid w:val="00367918"/>
    <w:rsid w:val="0036793C"/>
    <w:rsid w:val="00367A6C"/>
    <w:rsid w:val="00367B4D"/>
    <w:rsid w:val="00367B7B"/>
    <w:rsid w:val="00367B97"/>
    <w:rsid w:val="00367B9D"/>
    <w:rsid w:val="00367E57"/>
    <w:rsid w:val="00367E5A"/>
    <w:rsid w:val="0037001D"/>
    <w:rsid w:val="00370064"/>
    <w:rsid w:val="0037030C"/>
    <w:rsid w:val="0037045F"/>
    <w:rsid w:val="0037064D"/>
    <w:rsid w:val="003707D7"/>
    <w:rsid w:val="0037085C"/>
    <w:rsid w:val="00370A9F"/>
    <w:rsid w:val="00370B54"/>
    <w:rsid w:val="00370C9B"/>
    <w:rsid w:val="00370D30"/>
    <w:rsid w:val="00370ECD"/>
    <w:rsid w:val="00370EE5"/>
    <w:rsid w:val="00371020"/>
    <w:rsid w:val="00371095"/>
    <w:rsid w:val="00371455"/>
    <w:rsid w:val="0037155D"/>
    <w:rsid w:val="00371583"/>
    <w:rsid w:val="003719EC"/>
    <w:rsid w:val="00371ACA"/>
    <w:rsid w:val="00371FAB"/>
    <w:rsid w:val="00371FE3"/>
    <w:rsid w:val="0037229E"/>
    <w:rsid w:val="003724C6"/>
    <w:rsid w:val="003726D6"/>
    <w:rsid w:val="003727A8"/>
    <w:rsid w:val="0037292D"/>
    <w:rsid w:val="003729DC"/>
    <w:rsid w:val="00372D1B"/>
    <w:rsid w:val="00372FB1"/>
    <w:rsid w:val="0037312B"/>
    <w:rsid w:val="00373270"/>
    <w:rsid w:val="00373414"/>
    <w:rsid w:val="003737CC"/>
    <w:rsid w:val="003738C6"/>
    <w:rsid w:val="003739AD"/>
    <w:rsid w:val="00373A2B"/>
    <w:rsid w:val="00373A7D"/>
    <w:rsid w:val="00373ABD"/>
    <w:rsid w:val="00373BD4"/>
    <w:rsid w:val="00373BEB"/>
    <w:rsid w:val="00373CFD"/>
    <w:rsid w:val="00373D69"/>
    <w:rsid w:val="00373D75"/>
    <w:rsid w:val="00373EE4"/>
    <w:rsid w:val="00374112"/>
    <w:rsid w:val="0037427E"/>
    <w:rsid w:val="00374297"/>
    <w:rsid w:val="0037430B"/>
    <w:rsid w:val="0037437D"/>
    <w:rsid w:val="003743A9"/>
    <w:rsid w:val="003745EB"/>
    <w:rsid w:val="003749B9"/>
    <w:rsid w:val="00374A0D"/>
    <w:rsid w:val="00374B64"/>
    <w:rsid w:val="00374CC9"/>
    <w:rsid w:val="00374E57"/>
    <w:rsid w:val="00374EB8"/>
    <w:rsid w:val="00374EF8"/>
    <w:rsid w:val="0037504D"/>
    <w:rsid w:val="003751C1"/>
    <w:rsid w:val="003751F5"/>
    <w:rsid w:val="00375235"/>
    <w:rsid w:val="00375336"/>
    <w:rsid w:val="003753C3"/>
    <w:rsid w:val="003753FF"/>
    <w:rsid w:val="00375642"/>
    <w:rsid w:val="003756BC"/>
    <w:rsid w:val="003756EF"/>
    <w:rsid w:val="0037570D"/>
    <w:rsid w:val="00375865"/>
    <w:rsid w:val="003758A6"/>
    <w:rsid w:val="00375D40"/>
    <w:rsid w:val="00375D6C"/>
    <w:rsid w:val="00375D87"/>
    <w:rsid w:val="00375E41"/>
    <w:rsid w:val="003760C6"/>
    <w:rsid w:val="00376136"/>
    <w:rsid w:val="00376405"/>
    <w:rsid w:val="003767FE"/>
    <w:rsid w:val="0037680F"/>
    <w:rsid w:val="00376865"/>
    <w:rsid w:val="00376879"/>
    <w:rsid w:val="0037698D"/>
    <w:rsid w:val="00376A75"/>
    <w:rsid w:val="00376E46"/>
    <w:rsid w:val="00376E5F"/>
    <w:rsid w:val="00376E8A"/>
    <w:rsid w:val="00376FA7"/>
    <w:rsid w:val="00377087"/>
    <w:rsid w:val="0037724C"/>
    <w:rsid w:val="00377572"/>
    <w:rsid w:val="003778D7"/>
    <w:rsid w:val="003778E9"/>
    <w:rsid w:val="00377A5D"/>
    <w:rsid w:val="00377A62"/>
    <w:rsid w:val="00377ABC"/>
    <w:rsid w:val="00377B5E"/>
    <w:rsid w:val="00377BEE"/>
    <w:rsid w:val="00377C10"/>
    <w:rsid w:val="00377C89"/>
    <w:rsid w:val="00377E46"/>
    <w:rsid w:val="00377F34"/>
    <w:rsid w:val="00377F8D"/>
    <w:rsid w:val="00377FB7"/>
    <w:rsid w:val="00380036"/>
    <w:rsid w:val="003800F2"/>
    <w:rsid w:val="003801F3"/>
    <w:rsid w:val="003802BF"/>
    <w:rsid w:val="003802C2"/>
    <w:rsid w:val="00380310"/>
    <w:rsid w:val="00380558"/>
    <w:rsid w:val="0038080E"/>
    <w:rsid w:val="0038080F"/>
    <w:rsid w:val="003809B7"/>
    <w:rsid w:val="00380C48"/>
    <w:rsid w:val="00380C5A"/>
    <w:rsid w:val="00380E82"/>
    <w:rsid w:val="00381100"/>
    <w:rsid w:val="00381213"/>
    <w:rsid w:val="00381481"/>
    <w:rsid w:val="003814EF"/>
    <w:rsid w:val="00381722"/>
    <w:rsid w:val="0038180E"/>
    <w:rsid w:val="0038185B"/>
    <w:rsid w:val="00381974"/>
    <w:rsid w:val="00381C61"/>
    <w:rsid w:val="00381D9A"/>
    <w:rsid w:val="00381DB4"/>
    <w:rsid w:val="00381E1F"/>
    <w:rsid w:val="00382133"/>
    <w:rsid w:val="003826F8"/>
    <w:rsid w:val="003827DA"/>
    <w:rsid w:val="0038285C"/>
    <w:rsid w:val="00382964"/>
    <w:rsid w:val="00382C8C"/>
    <w:rsid w:val="00382D8F"/>
    <w:rsid w:val="00382E22"/>
    <w:rsid w:val="00382ED4"/>
    <w:rsid w:val="00382F3B"/>
    <w:rsid w:val="0038304E"/>
    <w:rsid w:val="0038308E"/>
    <w:rsid w:val="00383199"/>
    <w:rsid w:val="003831B1"/>
    <w:rsid w:val="003831FD"/>
    <w:rsid w:val="00383249"/>
    <w:rsid w:val="0038326D"/>
    <w:rsid w:val="00383448"/>
    <w:rsid w:val="00383456"/>
    <w:rsid w:val="003834BF"/>
    <w:rsid w:val="003836C7"/>
    <w:rsid w:val="00383732"/>
    <w:rsid w:val="0038379A"/>
    <w:rsid w:val="00383958"/>
    <w:rsid w:val="0038398E"/>
    <w:rsid w:val="00383993"/>
    <w:rsid w:val="00383A57"/>
    <w:rsid w:val="00383B5E"/>
    <w:rsid w:val="00384031"/>
    <w:rsid w:val="00384241"/>
    <w:rsid w:val="00384327"/>
    <w:rsid w:val="003846BF"/>
    <w:rsid w:val="003847CF"/>
    <w:rsid w:val="00384A4A"/>
    <w:rsid w:val="00384AC3"/>
    <w:rsid w:val="00384AEC"/>
    <w:rsid w:val="00384B53"/>
    <w:rsid w:val="00384B82"/>
    <w:rsid w:val="00384C4B"/>
    <w:rsid w:val="00384D6E"/>
    <w:rsid w:val="00384D99"/>
    <w:rsid w:val="00384EBC"/>
    <w:rsid w:val="00384FD3"/>
    <w:rsid w:val="0038510A"/>
    <w:rsid w:val="0038519E"/>
    <w:rsid w:val="00385209"/>
    <w:rsid w:val="003854D6"/>
    <w:rsid w:val="00385501"/>
    <w:rsid w:val="00385566"/>
    <w:rsid w:val="0038566B"/>
    <w:rsid w:val="00385842"/>
    <w:rsid w:val="00385857"/>
    <w:rsid w:val="003859AE"/>
    <w:rsid w:val="00385D38"/>
    <w:rsid w:val="00385E9B"/>
    <w:rsid w:val="00385FDE"/>
    <w:rsid w:val="003861B6"/>
    <w:rsid w:val="003863B2"/>
    <w:rsid w:val="003863CB"/>
    <w:rsid w:val="003863D8"/>
    <w:rsid w:val="0038662D"/>
    <w:rsid w:val="0038672A"/>
    <w:rsid w:val="003869AC"/>
    <w:rsid w:val="00386A7C"/>
    <w:rsid w:val="00386AB4"/>
    <w:rsid w:val="00386C87"/>
    <w:rsid w:val="00386D2D"/>
    <w:rsid w:val="00386D70"/>
    <w:rsid w:val="00386EF3"/>
    <w:rsid w:val="00386F0D"/>
    <w:rsid w:val="00387009"/>
    <w:rsid w:val="00387139"/>
    <w:rsid w:val="0038715C"/>
    <w:rsid w:val="00387323"/>
    <w:rsid w:val="003873B7"/>
    <w:rsid w:val="003874C9"/>
    <w:rsid w:val="003875AF"/>
    <w:rsid w:val="003876B9"/>
    <w:rsid w:val="003878DB"/>
    <w:rsid w:val="0038798F"/>
    <w:rsid w:val="00387AD6"/>
    <w:rsid w:val="00387BFC"/>
    <w:rsid w:val="00387D12"/>
    <w:rsid w:val="00387DAD"/>
    <w:rsid w:val="00387E9B"/>
    <w:rsid w:val="0039006A"/>
    <w:rsid w:val="00390071"/>
    <w:rsid w:val="00390144"/>
    <w:rsid w:val="00390265"/>
    <w:rsid w:val="003907F2"/>
    <w:rsid w:val="00390C0E"/>
    <w:rsid w:val="00390CE1"/>
    <w:rsid w:val="003910C5"/>
    <w:rsid w:val="003910F0"/>
    <w:rsid w:val="00391118"/>
    <w:rsid w:val="00391131"/>
    <w:rsid w:val="003911E6"/>
    <w:rsid w:val="00391320"/>
    <w:rsid w:val="003914F2"/>
    <w:rsid w:val="00391757"/>
    <w:rsid w:val="003918B0"/>
    <w:rsid w:val="00391A29"/>
    <w:rsid w:val="00391D03"/>
    <w:rsid w:val="00391D04"/>
    <w:rsid w:val="0039204E"/>
    <w:rsid w:val="00392190"/>
    <w:rsid w:val="003922FB"/>
    <w:rsid w:val="003924FE"/>
    <w:rsid w:val="0039291B"/>
    <w:rsid w:val="00392D6D"/>
    <w:rsid w:val="00392DD9"/>
    <w:rsid w:val="00392E9C"/>
    <w:rsid w:val="00393012"/>
    <w:rsid w:val="003930CC"/>
    <w:rsid w:val="003930D7"/>
    <w:rsid w:val="0039318D"/>
    <w:rsid w:val="003931D6"/>
    <w:rsid w:val="0039334F"/>
    <w:rsid w:val="00393542"/>
    <w:rsid w:val="00393B57"/>
    <w:rsid w:val="00393F97"/>
    <w:rsid w:val="0039410A"/>
    <w:rsid w:val="0039414B"/>
    <w:rsid w:val="00394152"/>
    <w:rsid w:val="00394191"/>
    <w:rsid w:val="00394304"/>
    <w:rsid w:val="00394342"/>
    <w:rsid w:val="00394378"/>
    <w:rsid w:val="003944E0"/>
    <w:rsid w:val="00394553"/>
    <w:rsid w:val="003945A4"/>
    <w:rsid w:val="003945AD"/>
    <w:rsid w:val="003945C7"/>
    <w:rsid w:val="0039493D"/>
    <w:rsid w:val="00394B45"/>
    <w:rsid w:val="00394CD9"/>
    <w:rsid w:val="00394D28"/>
    <w:rsid w:val="00394D7F"/>
    <w:rsid w:val="00394E08"/>
    <w:rsid w:val="00395288"/>
    <w:rsid w:val="0039529F"/>
    <w:rsid w:val="003953BF"/>
    <w:rsid w:val="003953D4"/>
    <w:rsid w:val="003956BB"/>
    <w:rsid w:val="003957D2"/>
    <w:rsid w:val="00395A54"/>
    <w:rsid w:val="00395A92"/>
    <w:rsid w:val="00395CB1"/>
    <w:rsid w:val="00395DD7"/>
    <w:rsid w:val="00396028"/>
    <w:rsid w:val="00396064"/>
    <w:rsid w:val="0039607A"/>
    <w:rsid w:val="0039617D"/>
    <w:rsid w:val="003962C7"/>
    <w:rsid w:val="003965D5"/>
    <w:rsid w:val="003967B0"/>
    <w:rsid w:val="00396840"/>
    <w:rsid w:val="0039691A"/>
    <w:rsid w:val="00396BC1"/>
    <w:rsid w:val="00396C4B"/>
    <w:rsid w:val="00396CC5"/>
    <w:rsid w:val="00396E4E"/>
    <w:rsid w:val="003970FD"/>
    <w:rsid w:val="003971D1"/>
    <w:rsid w:val="0039726B"/>
    <w:rsid w:val="003974F0"/>
    <w:rsid w:val="0039798C"/>
    <w:rsid w:val="003979EC"/>
    <w:rsid w:val="00397B6C"/>
    <w:rsid w:val="00397ECB"/>
    <w:rsid w:val="003A0067"/>
    <w:rsid w:val="003A0096"/>
    <w:rsid w:val="003A0129"/>
    <w:rsid w:val="003A01A4"/>
    <w:rsid w:val="003A0296"/>
    <w:rsid w:val="003A0300"/>
    <w:rsid w:val="003A0359"/>
    <w:rsid w:val="003A0363"/>
    <w:rsid w:val="003A03D5"/>
    <w:rsid w:val="003A0511"/>
    <w:rsid w:val="003A05A8"/>
    <w:rsid w:val="003A06FD"/>
    <w:rsid w:val="003A073A"/>
    <w:rsid w:val="003A0836"/>
    <w:rsid w:val="003A0877"/>
    <w:rsid w:val="003A087E"/>
    <w:rsid w:val="003A0936"/>
    <w:rsid w:val="003A096E"/>
    <w:rsid w:val="003A0CF1"/>
    <w:rsid w:val="003A0E46"/>
    <w:rsid w:val="003A0F5A"/>
    <w:rsid w:val="003A11C2"/>
    <w:rsid w:val="003A1206"/>
    <w:rsid w:val="003A130D"/>
    <w:rsid w:val="003A1361"/>
    <w:rsid w:val="003A1690"/>
    <w:rsid w:val="003A1712"/>
    <w:rsid w:val="003A18B9"/>
    <w:rsid w:val="003A1972"/>
    <w:rsid w:val="003A19FB"/>
    <w:rsid w:val="003A1A09"/>
    <w:rsid w:val="003A1B11"/>
    <w:rsid w:val="003A1B26"/>
    <w:rsid w:val="003A1ED2"/>
    <w:rsid w:val="003A2122"/>
    <w:rsid w:val="003A2183"/>
    <w:rsid w:val="003A21D1"/>
    <w:rsid w:val="003A2296"/>
    <w:rsid w:val="003A24B3"/>
    <w:rsid w:val="003A254E"/>
    <w:rsid w:val="003A276A"/>
    <w:rsid w:val="003A27AF"/>
    <w:rsid w:val="003A282A"/>
    <w:rsid w:val="003A28D6"/>
    <w:rsid w:val="003A2921"/>
    <w:rsid w:val="003A2B25"/>
    <w:rsid w:val="003A2D20"/>
    <w:rsid w:val="003A2DE9"/>
    <w:rsid w:val="003A2EF1"/>
    <w:rsid w:val="003A2F3B"/>
    <w:rsid w:val="003A3141"/>
    <w:rsid w:val="003A34C3"/>
    <w:rsid w:val="003A397A"/>
    <w:rsid w:val="003A3A61"/>
    <w:rsid w:val="003A3C12"/>
    <w:rsid w:val="003A3D3D"/>
    <w:rsid w:val="003A404E"/>
    <w:rsid w:val="003A40E6"/>
    <w:rsid w:val="003A41BB"/>
    <w:rsid w:val="003A41E2"/>
    <w:rsid w:val="003A437A"/>
    <w:rsid w:val="003A453D"/>
    <w:rsid w:val="003A49BF"/>
    <w:rsid w:val="003A4DAB"/>
    <w:rsid w:val="003A4DE7"/>
    <w:rsid w:val="003A4E61"/>
    <w:rsid w:val="003A4E68"/>
    <w:rsid w:val="003A4F36"/>
    <w:rsid w:val="003A5045"/>
    <w:rsid w:val="003A513C"/>
    <w:rsid w:val="003A515C"/>
    <w:rsid w:val="003A54DA"/>
    <w:rsid w:val="003A5613"/>
    <w:rsid w:val="003A5890"/>
    <w:rsid w:val="003A59A1"/>
    <w:rsid w:val="003A59E4"/>
    <w:rsid w:val="003A5A80"/>
    <w:rsid w:val="003A5C9A"/>
    <w:rsid w:val="003A5CA6"/>
    <w:rsid w:val="003A5D69"/>
    <w:rsid w:val="003A5D94"/>
    <w:rsid w:val="003A5E3F"/>
    <w:rsid w:val="003A5EFB"/>
    <w:rsid w:val="003A5F11"/>
    <w:rsid w:val="003A60E6"/>
    <w:rsid w:val="003A6146"/>
    <w:rsid w:val="003A61D4"/>
    <w:rsid w:val="003A642A"/>
    <w:rsid w:val="003A67A9"/>
    <w:rsid w:val="003A682C"/>
    <w:rsid w:val="003A68A3"/>
    <w:rsid w:val="003A69A3"/>
    <w:rsid w:val="003A6A45"/>
    <w:rsid w:val="003A6A7B"/>
    <w:rsid w:val="003A6ABD"/>
    <w:rsid w:val="003A6BD7"/>
    <w:rsid w:val="003A709F"/>
    <w:rsid w:val="003A7139"/>
    <w:rsid w:val="003A73E3"/>
    <w:rsid w:val="003A743E"/>
    <w:rsid w:val="003A75C6"/>
    <w:rsid w:val="003A77F6"/>
    <w:rsid w:val="003A788D"/>
    <w:rsid w:val="003A78E4"/>
    <w:rsid w:val="003A7B1F"/>
    <w:rsid w:val="003A7C84"/>
    <w:rsid w:val="003A7CF0"/>
    <w:rsid w:val="003A7E25"/>
    <w:rsid w:val="003A7E4F"/>
    <w:rsid w:val="003B0086"/>
    <w:rsid w:val="003B089B"/>
    <w:rsid w:val="003B093A"/>
    <w:rsid w:val="003B0CB2"/>
    <w:rsid w:val="003B0CB3"/>
    <w:rsid w:val="003B10A0"/>
    <w:rsid w:val="003B1192"/>
    <w:rsid w:val="003B11F4"/>
    <w:rsid w:val="003B12B6"/>
    <w:rsid w:val="003B13E6"/>
    <w:rsid w:val="003B1536"/>
    <w:rsid w:val="003B185D"/>
    <w:rsid w:val="003B1AAA"/>
    <w:rsid w:val="003B1DFB"/>
    <w:rsid w:val="003B2167"/>
    <w:rsid w:val="003B2383"/>
    <w:rsid w:val="003B23FD"/>
    <w:rsid w:val="003B2412"/>
    <w:rsid w:val="003B2666"/>
    <w:rsid w:val="003B27F4"/>
    <w:rsid w:val="003B2859"/>
    <w:rsid w:val="003B29AB"/>
    <w:rsid w:val="003B29C8"/>
    <w:rsid w:val="003B2A5D"/>
    <w:rsid w:val="003B2B1B"/>
    <w:rsid w:val="003B2BD3"/>
    <w:rsid w:val="003B2C08"/>
    <w:rsid w:val="003B2C78"/>
    <w:rsid w:val="003B2C7C"/>
    <w:rsid w:val="003B2CFF"/>
    <w:rsid w:val="003B2DCB"/>
    <w:rsid w:val="003B2E2F"/>
    <w:rsid w:val="003B2EE2"/>
    <w:rsid w:val="003B2FAE"/>
    <w:rsid w:val="003B3481"/>
    <w:rsid w:val="003B36BD"/>
    <w:rsid w:val="003B382C"/>
    <w:rsid w:val="003B391F"/>
    <w:rsid w:val="003B393A"/>
    <w:rsid w:val="003B3C42"/>
    <w:rsid w:val="003B41EE"/>
    <w:rsid w:val="003B4257"/>
    <w:rsid w:val="003B435A"/>
    <w:rsid w:val="003B4363"/>
    <w:rsid w:val="003B45BF"/>
    <w:rsid w:val="003B4618"/>
    <w:rsid w:val="003B4745"/>
    <w:rsid w:val="003B479F"/>
    <w:rsid w:val="003B47B1"/>
    <w:rsid w:val="003B47BC"/>
    <w:rsid w:val="003B4BD7"/>
    <w:rsid w:val="003B4BDA"/>
    <w:rsid w:val="003B4DFB"/>
    <w:rsid w:val="003B4FEC"/>
    <w:rsid w:val="003B5131"/>
    <w:rsid w:val="003B5293"/>
    <w:rsid w:val="003B530F"/>
    <w:rsid w:val="003B5429"/>
    <w:rsid w:val="003B5592"/>
    <w:rsid w:val="003B55F8"/>
    <w:rsid w:val="003B5677"/>
    <w:rsid w:val="003B5771"/>
    <w:rsid w:val="003B59D3"/>
    <w:rsid w:val="003B5A1A"/>
    <w:rsid w:val="003B5A5A"/>
    <w:rsid w:val="003B5A70"/>
    <w:rsid w:val="003B5BC3"/>
    <w:rsid w:val="003B5BD9"/>
    <w:rsid w:val="003B5F53"/>
    <w:rsid w:val="003B5F5B"/>
    <w:rsid w:val="003B6372"/>
    <w:rsid w:val="003B6545"/>
    <w:rsid w:val="003B66B8"/>
    <w:rsid w:val="003B6741"/>
    <w:rsid w:val="003B676D"/>
    <w:rsid w:val="003B6815"/>
    <w:rsid w:val="003B687E"/>
    <w:rsid w:val="003B6A3F"/>
    <w:rsid w:val="003B6A88"/>
    <w:rsid w:val="003B6BD0"/>
    <w:rsid w:val="003B6DDB"/>
    <w:rsid w:val="003B6E04"/>
    <w:rsid w:val="003B6E8C"/>
    <w:rsid w:val="003B6EC1"/>
    <w:rsid w:val="003B706A"/>
    <w:rsid w:val="003B7078"/>
    <w:rsid w:val="003B7143"/>
    <w:rsid w:val="003B721B"/>
    <w:rsid w:val="003B7285"/>
    <w:rsid w:val="003B7307"/>
    <w:rsid w:val="003B7365"/>
    <w:rsid w:val="003B746F"/>
    <w:rsid w:val="003B76E3"/>
    <w:rsid w:val="003B774D"/>
    <w:rsid w:val="003B775B"/>
    <w:rsid w:val="003B778F"/>
    <w:rsid w:val="003B7B79"/>
    <w:rsid w:val="003B7BA6"/>
    <w:rsid w:val="003B7BAF"/>
    <w:rsid w:val="003B7C3C"/>
    <w:rsid w:val="003B7D04"/>
    <w:rsid w:val="003B7D65"/>
    <w:rsid w:val="003B7F52"/>
    <w:rsid w:val="003C001F"/>
    <w:rsid w:val="003C0053"/>
    <w:rsid w:val="003C022B"/>
    <w:rsid w:val="003C048F"/>
    <w:rsid w:val="003C04C0"/>
    <w:rsid w:val="003C04EE"/>
    <w:rsid w:val="003C0824"/>
    <w:rsid w:val="003C0A06"/>
    <w:rsid w:val="003C0AA3"/>
    <w:rsid w:val="003C0CD2"/>
    <w:rsid w:val="003C0DEC"/>
    <w:rsid w:val="003C0EFF"/>
    <w:rsid w:val="003C1046"/>
    <w:rsid w:val="003C10DC"/>
    <w:rsid w:val="003C11A9"/>
    <w:rsid w:val="003C1316"/>
    <w:rsid w:val="003C14AB"/>
    <w:rsid w:val="003C14E4"/>
    <w:rsid w:val="003C1595"/>
    <w:rsid w:val="003C159D"/>
    <w:rsid w:val="003C17F2"/>
    <w:rsid w:val="003C1820"/>
    <w:rsid w:val="003C1EA5"/>
    <w:rsid w:val="003C2364"/>
    <w:rsid w:val="003C2376"/>
    <w:rsid w:val="003C2423"/>
    <w:rsid w:val="003C24EE"/>
    <w:rsid w:val="003C2592"/>
    <w:rsid w:val="003C2680"/>
    <w:rsid w:val="003C2723"/>
    <w:rsid w:val="003C273C"/>
    <w:rsid w:val="003C27F3"/>
    <w:rsid w:val="003C2B94"/>
    <w:rsid w:val="003C2D25"/>
    <w:rsid w:val="003C2FA0"/>
    <w:rsid w:val="003C3142"/>
    <w:rsid w:val="003C31B2"/>
    <w:rsid w:val="003C3240"/>
    <w:rsid w:val="003C348B"/>
    <w:rsid w:val="003C353A"/>
    <w:rsid w:val="003C3592"/>
    <w:rsid w:val="003C37B0"/>
    <w:rsid w:val="003C37F6"/>
    <w:rsid w:val="003C3EAB"/>
    <w:rsid w:val="003C3FCB"/>
    <w:rsid w:val="003C400C"/>
    <w:rsid w:val="003C421D"/>
    <w:rsid w:val="003C4252"/>
    <w:rsid w:val="003C433A"/>
    <w:rsid w:val="003C4489"/>
    <w:rsid w:val="003C4519"/>
    <w:rsid w:val="003C453A"/>
    <w:rsid w:val="003C4709"/>
    <w:rsid w:val="003C47A4"/>
    <w:rsid w:val="003C4942"/>
    <w:rsid w:val="003C4ADB"/>
    <w:rsid w:val="003C4BCD"/>
    <w:rsid w:val="003C4BD1"/>
    <w:rsid w:val="003C4D00"/>
    <w:rsid w:val="003C4DA3"/>
    <w:rsid w:val="003C4E7F"/>
    <w:rsid w:val="003C509E"/>
    <w:rsid w:val="003C52E2"/>
    <w:rsid w:val="003C53B1"/>
    <w:rsid w:val="003C53D7"/>
    <w:rsid w:val="003C5456"/>
    <w:rsid w:val="003C5489"/>
    <w:rsid w:val="003C575B"/>
    <w:rsid w:val="003C594F"/>
    <w:rsid w:val="003C5A90"/>
    <w:rsid w:val="003C5C5A"/>
    <w:rsid w:val="003C60A0"/>
    <w:rsid w:val="003C62C6"/>
    <w:rsid w:val="003C639D"/>
    <w:rsid w:val="003C65B1"/>
    <w:rsid w:val="003C678F"/>
    <w:rsid w:val="003C67A3"/>
    <w:rsid w:val="003C6C03"/>
    <w:rsid w:val="003C6D0F"/>
    <w:rsid w:val="003C7068"/>
    <w:rsid w:val="003C7292"/>
    <w:rsid w:val="003C73BD"/>
    <w:rsid w:val="003C7412"/>
    <w:rsid w:val="003C741E"/>
    <w:rsid w:val="003C7821"/>
    <w:rsid w:val="003C7B19"/>
    <w:rsid w:val="003C7DC1"/>
    <w:rsid w:val="003C7E5C"/>
    <w:rsid w:val="003C7EB9"/>
    <w:rsid w:val="003D0105"/>
    <w:rsid w:val="003D03A1"/>
    <w:rsid w:val="003D03AC"/>
    <w:rsid w:val="003D040C"/>
    <w:rsid w:val="003D0691"/>
    <w:rsid w:val="003D06AF"/>
    <w:rsid w:val="003D0C85"/>
    <w:rsid w:val="003D0CF3"/>
    <w:rsid w:val="003D0D2B"/>
    <w:rsid w:val="003D0D66"/>
    <w:rsid w:val="003D0DDD"/>
    <w:rsid w:val="003D0EE9"/>
    <w:rsid w:val="003D11FA"/>
    <w:rsid w:val="003D1266"/>
    <w:rsid w:val="003D127B"/>
    <w:rsid w:val="003D1369"/>
    <w:rsid w:val="003D145D"/>
    <w:rsid w:val="003D1523"/>
    <w:rsid w:val="003D1598"/>
    <w:rsid w:val="003D163A"/>
    <w:rsid w:val="003D1991"/>
    <w:rsid w:val="003D1A3A"/>
    <w:rsid w:val="003D1A78"/>
    <w:rsid w:val="003D1AA7"/>
    <w:rsid w:val="003D1B53"/>
    <w:rsid w:val="003D1BCD"/>
    <w:rsid w:val="003D1F30"/>
    <w:rsid w:val="003D212A"/>
    <w:rsid w:val="003D21A4"/>
    <w:rsid w:val="003D21C8"/>
    <w:rsid w:val="003D2446"/>
    <w:rsid w:val="003D24A4"/>
    <w:rsid w:val="003D24D1"/>
    <w:rsid w:val="003D253A"/>
    <w:rsid w:val="003D2907"/>
    <w:rsid w:val="003D2B69"/>
    <w:rsid w:val="003D2BBB"/>
    <w:rsid w:val="003D2BE7"/>
    <w:rsid w:val="003D2CE0"/>
    <w:rsid w:val="003D323D"/>
    <w:rsid w:val="003D3308"/>
    <w:rsid w:val="003D357C"/>
    <w:rsid w:val="003D3870"/>
    <w:rsid w:val="003D39B1"/>
    <w:rsid w:val="003D3BC0"/>
    <w:rsid w:val="003D40F9"/>
    <w:rsid w:val="003D4278"/>
    <w:rsid w:val="003D428A"/>
    <w:rsid w:val="003D43A4"/>
    <w:rsid w:val="003D468D"/>
    <w:rsid w:val="003D47C9"/>
    <w:rsid w:val="003D4A25"/>
    <w:rsid w:val="003D4AE7"/>
    <w:rsid w:val="003D4B08"/>
    <w:rsid w:val="003D4DEA"/>
    <w:rsid w:val="003D4EBB"/>
    <w:rsid w:val="003D4F5A"/>
    <w:rsid w:val="003D5115"/>
    <w:rsid w:val="003D52C5"/>
    <w:rsid w:val="003D5416"/>
    <w:rsid w:val="003D5441"/>
    <w:rsid w:val="003D5588"/>
    <w:rsid w:val="003D5640"/>
    <w:rsid w:val="003D5922"/>
    <w:rsid w:val="003D5C4C"/>
    <w:rsid w:val="003D5E1A"/>
    <w:rsid w:val="003D5E66"/>
    <w:rsid w:val="003D5F06"/>
    <w:rsid w:val="003D5FE5"/>
    <w:rsid w:val="003D6120"/>
    <w:rsid w:val="003D639A"/>
    <w:rsid w:val="003D63F7"/>
    <w:rsid w:val="003D6439"/>
    <w:rsid w:val="003D6562"/>
    <w:rsid w:val="003D656F"/>
    <w:rsid w:val="003D6673"/>
    <w:rsid w:val="003D68B0"/>
    <w:rsid w:val="003D69EC"/>
    <w:rsid w:val="003D6B54"/>
    <w:rsid w:val="003D6D35"/>
    <w:rsid w:val="003D6E52"/>
    <w:rsid w:val="003D6E9D"/>
    <w:rsid w:val="003D6FD3"/>
    <w:rsid w:val="003D73BD"/>
    <w:rsid w:val="003D73D0"/>
    <w:rsid w:val="003D745F"/>
    <w:rsid w:val="003D7919"/>
    <w:rsid w:val="003D7B54"/>
    <w:rsid w:val="003D7BC2"/>
    <w:rsid w:val="003E01C3"/>
    <w:rsid w:val="003E0305"/>
    <w:rsid w:val="003E030F"/>
    <w:rsid w:val="003E035E"/>
    <w:rsid w:val="003E0398"/>
    <w:rsid w:val="003E0507"/>
    <w:rsid w:val="003E06B8"/>
    <w:rsid w:val="003E07D6"/>
    <w:rsid w:val="003E096F"/>
    <w:rsid w:val="003E0A22"/>
    <w:rsid w:val="003E0B41"/>
    <w:rsid w:val="003E0B5D"/>
    <w:rsid w:val="003E0B87"/>
    <w:rsid w:val="003E0BFD"/>
    <w:rsid w:val="003E0C3E"/>
    <w:rsid w:val="003E0E27"/>
    <w:rsid w:val="003E0EFF"/>
    <w:rsid w:val="003E0F79"/>
    <w:rsid w:val="003E109A"/>
    <w:rsid w:val="003E1127"/>
    <w:rsid w:val="003E11D1"/>
    <w:rsid w:val="003E1284"/>
    <w:rsid w:val="003E12D2"/>
    <w:rsid w:val="003E14DB"/>
    <w:rsid w:val="003E160E"/>
    <w:rsid w:val="003E1925"/>
    <w:rsid w:val="003E1C0E"/>
    <w:rsid w:val="003E1DE2"/>
    <w:rsid w:val="003E1EAA"/>
    <w:rsid w:val="003E1FF1"/>
    <w:rsid w:val="003E20C5"/>
    <w:rsid w:val="003E2318"/>
    <w:rsid w:val="003E249A"/>
    <w:rsid w:val="003E2634"/>
    <w:rsid w:val="003E2860"/>
    <w:rsid w:val="003E29B9"/>
    <w:rsid w:val="003E29C8"/>
    <w:rsid w:val="003E2A53"/>
    <w:rsid w:val="003E2C20"/>
    <w:rsid w:val="003E2D7B"/>
    <w:rsid w:val="003E3371"/>
    <w:rsid w:val="003E34A6"/>
    <w:rsid w:val="003E35C5"/>
    <w:rsid w:val="003E35CB"/>
    <w:rsid w:val="003E3609"/>
    <w:rsid w:val="003E36D2"/>
    <w:rsid w:val="003E3B6A"/>
    <w:rsid w:val="003E3BD0"/>
    <w:rsid w:val="003E3BFC"/>
    <w:rsid w:val="003E3C48"/>
    <w:rsid w:val="003E3E2E"/>
    <w:rsid w:val="003E3EEB"/>
    <w:rsid w:val="003E4076"/>
    <w:rsid w:val="003E4285"/>
    <w:rsid w:val="003E4422"/>
    <w:rsid w:val="003E44E5"/>
    <w:rsid w:val="003E45B8"/>
    <w:rsid w:val="003E4962"/>
    <w:rsid w:val="003E4C37"/>
    <w:rsid w:val="003E4CBE"/>
    <w:rsid w:val="003E4CC3"/>
    <w:rsid w:val="003E4CE0"/>
    <w:rsid w:val="003E4F7F"/>
    <w:rsid w:val="003E4F96"/>
    <w:rsid w:val="003E5364"/>
    <w:rsid w:val="003E5377"/>
    <w:rsid w:val="003E537E"/>
    <w:rsid w:val="003E54E1"/>
    <w:rsid w:val="003E555C"/>
    <w:rsid w:val="003E56B5"/>
    <w:rsid w:val="003E56B8"/>
    <w:rsid w:val="003E57B5"/>
    <w:rsid w:val="003E596C"/>
    <w:rsid w:val="003E5B13"/>
    <w:rsid w:val="003E5C73"/>
    <w:rsid w:val="003E5CA1"/>
    <w:rsid w:val="003E5CA7"/>
    <w:rsid w:val="003E5CAD"/>
    <w:rsid w:val="003E5DD8"/>
    <w:rsid w:val="003E5F64"/>
    <w:rsid w:val="003E60B0"/>
    <w:rsid w:val="003E6110"/>
    <w:rsid w:val="003E6450"/>
    <w:rsid w:val="003E64F4"/>
    <w:rsid w:val="003E65F9"/>
    <w:rsid w:val="003E6682"/>
    <w:rsid w:val="003E6815"/>
    <w:rsid w:val="003E693E"/>
    <w:rsid w:val="003E69D9"/>
    <w:rsid w:val="003E6C0C"/>
    <w:rsid w:val="003E6E44"/>
    <w:rsid w:val="003E6F03"/>
    <w:rsid w:val="003E74AD"/>
    <w:rsid w:val="003E7509"/>
    <w:rsid w:val="003E75D2"/>
    <w:rsid w:val="003E76D7"/>
    <w:rsid w:val="003E76EC"/>
    <w:rsid w:val="003E7B0B"/>
    <w:rsid w:val="003E7EBE"/>
    <w:rsid w:val="003F00A8"/>
    <w:rsid w:val="003F00EC"/>
    <w:rsid w:val="003F00F0"/>
    <w:rsid w:val="003F0308"/>
    <w:rsid w:val="003F0407"/>
    <w:rsid w:val="003F0859"/>
    <w:rsid w:val="003F0870"/>
    <w:rsid w:val="003F089A"/>
    <w:rsid w:val="003F094F"/>
    <w:rsid w:val="003F0B06"/>
    <w:rsid w:val="003F0DDC"/>
    <w:rsid w:val="003F110E"/>
    <w:rsid w:val="003F1216"/>
    <w:rsid w:val="003F1327"/>
    <w:rsid w:val="003F13AB"/>
    <w:rsid w:val="003F1746"/>
    <w:rsid w:val="003F1A87"/>
    <w:rsid w:val="003F1D4A"/>
    <w:rsid w:val="003F1DA7"/>
    <w:rsid w:val="003F1F7C"/>
    <w:rsid w:val="003F204B"/>
    <w:rsid w:val="003F219C"/>
    <w:rsid w:val="003F242A"/>
    <w:rsid w:val="003F2450"/>
    <w:rsid w:val="003F24C9"/>
    <w:rsid w:val="003F2548"/>
    <w:rsid w:val="003F25B6"/>
    <w:rsid w:val="003F26F6"/>
    <w:rsid w:val="003F2792"/>
    <w:rsid w:val="003F295B"/>
    <w:rsid w:val="003F296B"/>
    <w:rsid w:val="003F299E"/>
    <w:rsid w:val="003F2AE7"/>
    <w:rsid w:val="003F2CF5"/>
    <w:rsid w:val="003F2F7C"/>
    <w:rsid w:val="003F32C0"/>
    <w:rsid w:val="003F330D"/>
    <w:rsid w:val="003F3336"/>
    <w:rsid w:val="003F38C4"/>
    <w:rsid w:val="003F38DF"/>
    <w:rsid w:val="003F38F2"/>
    <w:rsid w:val="003F3A11"/>
    <w:rsid w:val="003F3A77"/>
    <w:rsid w:val="003F3C47"/>
    <w:rsid w:val="003F3D65"/>
    <w:rsid w:val="003F4161"/>
    <w:rsid w:val="003F4452"/>
    <w:rsid w:val="003F4469"/>
    <w:rsid w:val="003F44FE"/>
    <w:rsid w:val="003F4563"/>
    <w:rsid w:val="003F4798"/>
    <w:rsid w:val="003F47E2"/>
    <w:rsid w:val="003F481F"/>
    <w:rsid w:val="003F48D5"/>
    <w:rsid w:val="003F48F8"/>
    <w:rsid w:val="003F49F9"/>
    <w:rsid w:val="003F4A3A"/>
    <w:rsid w:val="003F50DA"/>
    <w:rsid w:val="003F5111"/>
    <w:rsid w:val="003F546E"/>
    <w:rsid w:val="003F54F9"/>
    <w:rsid w:val="003F55AE"/>
    <w:rsid w:val="003F55DA"/>
    <w:rsid w:val="003F55E4"/>
    <w:rsid w:val="003F590C"/>
    <w:rsid w:val="003F5AB0"/>
    <w:rsid w:val="003F5B7A"/>
    <w:rsid w:val="003F5B7E"/>
    <w:rsid w:val="003F5CB4"/>
    <w:rsid w:val="003F5CEA"/>
    <w:rsid w:val="003F5E0E"/>
    <w:rsid w:val="003F5E9C"/>
    <w:rsid w:val="003F5FD6"/>
    <w:rsid w:val="003F5FD8"/>
    <w:rsid w:val="003F5FE8"/>
    <w:rsid w:val="003F6334"/>
    <w:rsid w:val="003F6398"/>
    <w:rsid w:val="003F652F"/>
    <w:rsid w:val="003F666A"/>
    <w:rsid w:val="003F66C6"/>
    <w:rsid w:val="003F686E"/>
    <w:rsid w:val="003F698E"/>
    <w:rsid w:val="003F699F"/>
    <w:rsid w:val="003F6B3C"/>
    <w:rsid w:val="003F6F48"/>
    <w:rsid w:val="003F7079"/>
    <w:rsid w:val="003F7331"/>
    <w:rsid w:val="003F7410"/>
    <w:rsid w:val="003F7453"/>
    <w:rsid w:val="003F7460"/>
    <w:rsid w:val="003F74DE"/>
    <w:rsid w:val="003F76F6"/>
    <w:rsid w:val="003F7812"/>
    <w:rsid w:val="003F79B5"/>
    <w:rsid w:val="003F7A3E"/>
    <w:rsid w:val="003F7AE7"/>
    <w:rsid w:val="003F7BB9"/>
    <w:rsid w:val="003F7C4A"/>
    <w:rsid w:val="003F7DD0"/>
    <w:rsid w:val="003F7DE7"/>
    <w:rsid w:val="00400183"/>
    <w:rsid w:val="004002E3"/>
    <w:rsid w:val="00400646"/>
    <w:rsid w:val="004006EE"/>
    <w:rsid w:val="00400794"/>
    <w:rsid w:val="004007BA"/>
    <w:rsid w:val="00400862"/>
    <w:rsid w:val="00400972"/>
    <w:rsid w:val="00400BFE"/>
    <w:rsid w:val="00400C11"/>
    <w:rsid w:val="00400F1F"/>
    <w:rsid w:val="00400F76"/>
    <w:rsid w:val="00400F8C"/>
    <w:rsid w:val="004011AF"/>
    <w:rsid w:val="00401761"/>
    <w:rsid w:val="00401A00"/>
    <w:rsid w:val="00401A2A"/>
    <w:rsid w:val="00401A79"/>
    <w:rsid w:val="00401B4E"/>
    <w:rsid w:val="00401BDE"/>
    <w:rsid w:val="00401D2A"/>
    <w:rsid w:val="00401ED9"/>
    <w:rsid w:val="00401F25"/>
    <w:rsid w:val="00401F49"/>
    <w:rsid w:val="00402074"/>
    <w:rsid w:val="0040208B"/>
    <w:rsid w:val="004020DD"/>
    <w:rsid w:val="00402154"/>
    <w:rsid w:val="00402218"/>
    <w:rsid w:val="00402309"/>
    <w:rsid w:val="004023A4"/>
    <w:rsid w:val="00402476"/>
    <w:rsid w:val="004024EE"/>
    <w:rsid w:val="004025D2"/>
    <w:rsid w:val="0040299E"/>
    <w:rsid w:val="00402A66"/>
    <w:rsid w:val="00402AF0"/>
    <w:rsid w:val="00402B02"/>
    <w:rsid w:val="00402B4C"/>
    <w:rsid w:val="00402B5C"/>
    <w:rsid w:val="00402B68"/>
    <w:rsid w:val="00402F45"/>
    <w:rsid w:val="004030B7"/>
    <w:rsid w:val="004031ED"/>
    <w:rsid w:val="00403564"/>
    <w:rsid w:val="004036E5"/>
    <w:rsid w:val="004037CD"/>
    <w:rsid w:val="00403A42"/>
    <w:rsid w:val="00404058"/>
    <w:rsid w:val="004040D4"/>
    <w:rsid w:val="0040413C"/>
    <w:rsid w:val="004044FE"/>
    <w:rsid w:val="004046F1"/>
    <w:rsid w:val="004047DA"/>
    <w:rsid w:val="0040486D"/>
    <w:rsid w:val="004049DF"/>
    <w:rsid w:val="00404A63"/>
    <w:rsid w:val="00404B17"/>
    <w:rsid w:val="00404BDD"/>
    <w:rsid w:val="00404C47"/>
    <w:rsid w:val="00404E39"/>
    <w:rsid w:val="00404F86"/>
    <w:rsid w:val="00405015"/>
    <w:rsid w:val="00405269"/>
    <w:rsid w:val="004052FC"/>
    <w:rsid w:val="004053D1"/>
    <w:rsid w:val="00405607"/>
    <w:rsid w:val="00405694"/>
    <w:rsid w:val="004057BC"/>
    <w:rsid w:val="004059BA"/>
    <w:rsid w:val="00405F7D"/>
    <w:rsid w:val="004060FD"/>
    <w:rsid w:val="00406467"/>
    <w:rsid w:val="0040659E"/>
    <w:rsid w:val="00406651"/>
    <w:rsid w:val="0040680D"/>
    <w:rsid w:val="00406934"/>
    <w:rsid w:val="004069A3"/>
    <w:rsid w:val="00406B0E"/>
    <w:rsid w:val="00406B6D"/>
    <w:rsid w:val="00406B7A"/>
    <w:rsid w:val="00406D59"/>
    <w:rsid w:val="00406E79"/>
    <w:rsid w:val="00406ED3"/>
    <w:rsid w:val="00406FD1"/>
    <w:rsid w:val="00407144"/>
    <w:rsid w:val="00407151"/>
    <w:rsid w:val="0040761C"/>
    <w:rsid w:val="004076DF"/>
    <w:rsid w:val="004077C2"/>
    <w:rsid w:val="004077E3"/>
    <w:rsid w:val="00407AE8"/>
    <w:rsid w:val="00407B0A"/>
    <w:rsid w:val="00407B8C"/>
    <w:rsid w:val="00407BE6"/>
    <w:rsid w:val="00407DB1"/>
    <w:rsid w:val="00407FC9"/>
    <w:rsid w:val="0041004B"/>
    <w:rsid w:val="00410099"/>
    <w:rsid w:val="00410461"/>
    <w:rsid w:val="004104B4"/>
    <w:rsid w:val="00410622"/>
    <w:rsid w:val="004107D4"/>
    <w:rsid w:val="00410830"/>
    <w:rsid w:val="00410934"/>
    <w:rsid w:val="004109BD"/>
    <w:rsid w:val="00410C0C"/>
    <w:rsid w:val="00410E61"/>
    <w:rsid w:val="00410FB9"/>
    <w:rsid w:val="0041136E"/>
    <w:rsid w:val="004115D1"/>
    <w:rsid w:val="00411639"/>
    <w:rsid w:val="004116B1"/>
    <w:rsid w:val="004116B9"/>
    <w:rsid w:val="00411839"/>
    <w:rsid w:val="004118E4"/>
    <w:rsid w:val="004118EE"/>
    <w:rsid w:val="00411B29"/>
    <w:rsid w:val="00411CE2"/>
    <w:rsid w:val="00411CE9"/>
    <w:rsid w:val="00411E58"/>
    <w:rsid w:val="00412078"/>
    <w:rsid w:val="004122D6"/>
    <w:rsid w:val="0041235F"/>
    <w:rsid w:val="004124C6"/>
    <w:rsid w:val="00412593"/>
    <w:rsid w:val="00412636"/>
    <w:rsid w:val="0041282F"/>
    <w:rsid w:val="0041292F"/>
    <w:rsid w:val="0041294B"/>
    <w:rsid w:val="00412970"/>
    <w:rsid w:val="004129D2"/>
    <w:rsid w:val="00412A2E"/>
    <w:rsid w:val="00412C17"/>
    <w:rsid w:val="00412C38"/>
    <w:rsid w:val="00412D37"/>
    <w:rsid w:val="00412DF2"/>
    <w:rsid w:val="00412F8C"/>
    <w:rsid w:val="00412FC2"/>
    <w:rsid w:val="004130AB"/>
    <w:rsid w:val="0041314C"/>
    <w:rsid w:val="0041316E"/>
    <w:rsid w:val="0041317C"/>
    <w:rsid w:val="004133AE"/>
    <w:rsid w:val="00413443"/>
    <w:rsid w:val="004134EB"/>
    <w:rsid w:val="0041367B"/>
    <w:rsid w:val="00413768"/>
    <w:rsid w:val="0041384A"/>
    <w:rsid w:val="00413934"/>
    <w:rsid w:val="0041393A"/>
    <w:rsid w:val="00413C5E"/>
    <w:rsid w:val="00413D0E"/>
    <w:rsid w:val="00414435"/>
    <w:rsid w:val="00414844"/>
    <w:rsid w:val="00414872"/>
    <w:rsid w:val="004148BB"/>
    <w:rsid w:val="004148C1"/>
    <w:rsid w:val="00414A5A"/>
    <w:rsid w:val="00414BC5"/>
    <w:rsid w:val="00414CD0"/>
    <w:rsid w:val="00414CD1"/>
    <w:rsid w:val="00414F72"/>
    <w:rsid w:val="00415078"/>
    <w:rsid w:val="00415098"/>
    <w:rsid w:val="0041523F"/>
    <w:rsid w:val="004152CA"/>
    <w:rsid w:val="004152F9"/>
    <w:rsid w:val="00415313"/>
    <w:rsid w:val="00415428"/>
    <w:rsid w:val="0041548D"/>
    <w:rsid w:val="004157D7"/>
    <w:rsid w:val="00415A7F"/>
    <w:rsid w:val="00415DB0"/>
    <w:rsid w:val="00415DCC"/>
    <w:rsid w:val="00415FF6"/>
    <w:rsid w:val="004165D8"/>
    <w:rsid w:val="004165E4"/>
    <w:rsid w:val="004167C7"/>
    <w:rsid w:val="00416A00"/>
    <w:rsid w:val="00416B8C"/>
    <w:rsid w:val="00416F40"/>
    <w:rsid w:val="00417090"/>
    <w:rsid w:val="00417183"/>
    <w:rsid w:val="00417332"/>
    <w:rsid w:val="0041742B"/>
    <w:rsid w:val="004174BB"/>
    <w:rsid w:val="00417598"/>
    <w:rsid w:val="0041770C"/>
    <w:rsid w:val="004177BE"/>
    <w:rsid w:val="00417AFB"/>
    <w:rsid w:val="00417B43"/>
    <w:rsid w:val="00417B4A"/>
    <w:rsid w:val="00417C96"/>
    <w:rsid w:val="00417D43"/>
    <w:rsid w:val="00417E47"/>
    <w:rsid w:val="00417E61"/>
    <w:rsid w:val="00420420"/>
    <w:rsid w:val="00420528"/>
    <w:rsid w:val="004207C8"/>
    <w:rsid w:val="004208D0"/>
    <w:rsid w:val="00420A2D"/>
    <w:rsid w:val="00420AE2"/>
    <w:rsid w:val="00420BBA"/>
    <w:rsid w:val="00420BFB"/>
    <w:rsid w:val="00420D0C"/>
    <w:rsid w:val="00420DA3"/>
    <w:rsid w:val="00420EEE"/>
    <w:rsid w:val="0042110E"/>
    <w:rsid w:val="00421432"/>
    <w:rsid w:val="0042149A"/>
    <w:rsid w:val="004214C2"/>
    <w:rsid w:val="004214EA"/>
    <w:rsid w:val="004215E0"/>
    <w:rsid w:val="00421641"/>
    <w:rsid w:val="0042172B"/>
    <w:rsid w:val="00421870"/>
    <w:rsid w:val="00421964"/>
    <w:rsid w:val="004219CB"/>
    <w:rsid w:val="00421AA8"/>
    <w:rsid w:val="00421CCA"/>
    <w:rsid w:val="00421D07"/>
    <w:rsid w:val="00421D4D"/>
    <w:rsid w:val="00421DED"/>
    <w:rsid w:val="00421F1E"/>
    <w:rsid w:val="00421F65"/>
    <w:rsid w:val="00422077"/>
    <w:rsid w:val="004221EA"/>
    <w:rsid w:val="0042220F"/>
    <w:rsid w:val="00422400"/>
    <w:rsid w:val="00422525"/>
    <w:rsid w:val="0042286F"/>
    <w:rsid w:val="00422947"/>
    <w:rsid w:val="00422A22"/>
    <w:rsid w:val="00422B0C"/>
    <w:rsid w:val="00422D81"/>
    <w:rsid w:val="0042305F"/>
    <w:rsid w:val="004231F0"/>
    <w:rsid w:val="00423313"/>
    <w:rsid w:val="00423434"/>
    <w:rsid w:val="00423502"/>
    <w:rsid w:val="004237AF"/>
    <w:rsid w:val="004237DA"/>
    <w:rsid w:val="00423938"/>
    <w:rsid w:val="00423CE6"/>
    <w:rsid w:val="00423EC1"/>
    <w:rsid w:val="004246DC"/>
    <w:rsid w:val="004246DE"/>
    <w:rsid w:val="00424987"/>
    <w:rsid w:val="00424B2F"/>
    <w:rsid w:val="00424B36"/>
    <w:rsid w:val="00424B84"/>
    <w:rsid w:val="00424C6B"/>
    <w:rsid w:val="00424CAF"/>
    <w:rsid w:val="00424EA7"/>
    <w:rsid w:val="00424EF4"/>
    <w:rsid w:val="00424F9C"/>
    <w:rsid w:val="00425050"/>
    <w:rsid w:val="004250F4"/>
    <w:rsid w:val="004250F8"/>
    <w:rsid w:val="0042517A"/>
    <w:rsid w:val="004251DC"/>
    <w:rsid w:val="00425211"/>
    <w:rsid w:val="00425307"/>
    <w:rsid w:val="00425538"/>
    <w:rsid w:val="00425611"/>
    <w:rsid w:val="00425718"/>
    <w:rsid w:val="00425720"/>
    <w:rsid w:val="004257F8"/>
    <w:rsid w:val="004257F9"/>
    <w:rsid w:val="004258D9"/>
    <w:rsid w:val="004258E6"/>
    <w:rsid w:val="00425963"/>
    <w:rsid w:val="0042599D"/>
    <w:rsid w:val="004259E7"/>
    <w:rsid w:val="00425AD4"/>
    <w:rsid w:val="00425D2B"/>
    <w:rsid w:val="00425ED9"/>
    <w:rsid w:val="00425F54"/>
    <w:rsid w:val="00425F58"/>
    <w:rsid w:val="00426007"/>
    <w:rsid w:val="004265AC"/>
    <w:rsid w:val="004265B8"/>
    <w:rsid w:val="004265EE"/>
    <w:rsid w:val="0042662A"/>
    <w:rsid w:val="004266D4"/>
    <w:rsid w:val="00426768"/>
    <w:rsid w:val="004267D6"/>
    <w:rsid w:val="0042683A"/>
    <w:rsid w:val="004269F9"/>
    <w:rsid w:val="00426A52"/>
    <w:rsid w:val="00426A82"/>
    <w:rsid w:val="00426ACA"/>
    <w:rsid w:val="00426B3B"/>
    <w:rsid w:val="00426B81"/>
    <w:rsid w:val="00426C57"/>
    <w:rsid w:val="00426C65"/>
    <w:rsid w:val="00426D57"/>
    <w:rsid w:val="00426D93"/>
    <w:rsid w:val="00426F9F"/>
    <w:rsid w:val="00426FDB"/>
    <w:rsid w:val="00427391"/>
    <w:rsid w:val="004273D2"/>
    <w:rsid w:val="00427595"/>
    <w:rsid w:val="004275BD"/>
    <w:rsid w:val="004275C2"/>
    <w:rsid w:val="0042761F"/>
    <w:rsid w:val="00427743"/>
    <w:rsid w:val="004277F2"/>
    <w:rsid w:val="004278DF"/>
    <w:rsid w:val="0042793E"/>
    <w:rsid w:val="00427A80"/>
    <w:rsid w:val="00427B0B"/>
    <w:rsid w:val="00427BBC"/>
    <w:rsid w:val="00427CA9"/>
    <w:rsid w:val="00427D2B"/>
    <w:rsid w:val="00427E9B"/>
    <w:rsid w:val="004301AA"/>
    <w:rsid w:val="00430215"/>
    <w:rsid w:val="00430277"/>
    <w:rsid w:val="004304AE"/>
    <w:rsid w:val="00430579"/>
    <w:rsid w:val="004305A5"/>
    <w:rsid w:val="0043067B"/>
    <w:rsid w:val="0043072A"/>
    <w:rsid w:val="004307B1"/>
    <w:rsid w:val="00430814"/>
    <w:rsid w:val="004308B2"/>
    <w:rsid w:val="004308B5"/>
    <w:rsid w:val="0043098A"/>
    <w:rsid w:val="00430C41"/>
    <w:rsid w:val="00430C68"/>
    <w:rsid w:val="00430C9F"/>
    <w:rsid w:val="00430EBE"/>
    <w:rsid w:val="00430F0A"/>
    <w:rsid w:val="00431113"/>
    <w:rsid w:val="004311A1"/>
    <w:rsid w:val="004315C0"/>
    <w:rsid w:val="00431818"/>
    <w:rsid w:val="00431829"/>
    <w:rsid w:val="00431984"/>
    <w:rsid w:val="00431BA1"/>
    <w:rsid w:val="00431CA2"/>
    <w:rsid w:val="00431E6C"/>
    <w:rsid w:val="00431F0A"/>
    <w:rsid w:val="00432230"/>
    <w:rsid w:val="00432254"/>
    <w:rsid w:val="00432383"/>
    <w:rsid w:val="00432469"/>
    <w:rsid w:val="00432588"/>
    <w:rsid w:val="0043265F"/>
    <w:rsid w:val="004326A7"/>
    <w:rsid w:val="004326DE"/>
    <w:rsid w:val="0043273D"/>
    <w:rsid w:val="0043292C"/>
    <w:rsid w:val="004329A6"/>
    <w:rsid w:val="00432B1E"/>
    <w:rsid w:val="00432B27"/>
    <w:rsid w:val="00432BED"/>
    <w:rsid w:val="00432CAC"/>
    <w:rsid w:val="00432F8B"/>
    <w:rsid w:val="00432FF7"/>
    <w:rsid w:val="00433150"/>
    <w:rsid w:val="00433201"/>
    <w:rsid w:val="00433405"/>
    <w:rsid w:val="004334E1"/>
    <w:rsid w:val="0043353C"/>
    <w:rsid w:val="0043373B"/>
    <w:rsid w:val="004337C4"/>
    <w:rsid w:val="0043395F"/>
    <w:rsid w:val="00433AF5"/>
    <w:rsid w:val="00433BDE"/>
    <w:rsid w:val="00433E50"/>
    <w:rsid w:val="00433F81"/>
    <w:rsid w:val="00433FA0"/>
    <w:rsid w:val="00434273"/>
    <w:rsid w:val="00434295"/>
    <w:rsid w:val="004342AB"/>
    <w:rsid w:val="004342BC"/>
    <w:rsid w:val="0043431E"/>
    <w:rsid w:val="00434A1C"/>
    <w:rsid w:val="00434A8F"/>
    <w:rsid w:val="00434C71"/>
    <w:rsid w:val="00434D9A"/>
    <w:rsid w:val="00434F67"/>
    <w:rsid w:val="004350F0"/>
    <w:rsid w:val="004352C8"/>
    <w:rsid w:val="004355C2"/>
    <w:rsid w:val="0043589D"/>
    <w:rsid w:val="00435906"/>
    <w:rsid w:val="00435A3E"/>
    <w:rsid w:val="00435A8D"/>
    <w:rsid w:val="00435B28"/>
    <w:rsid w:val="00435C73"/>
    <w:rsid w:val="00435F0E"/>
    <w:rsid w:val="00435F9C"/>
    <w:rsid w:val="00435FA4"/>
    <w:rsid w:val="004360C9"/>
    <w:rsid w:val="004363C3"/>
    <w:rsid w:val="00436848"/>
    <w:rsid w:val="00436A09"/>
    <w:rsid w:val="00436D52"/>
    <w:rsid w:val="00437093"/>
    <w:rsid w:val="00437161"/>
    <w:rsid w:val="004371E9"/>
    <w:rsid w:val="004371F2"/>
    <w:rsid w:val="0043744B"/>
    <w:rsid w:val="004374C6"/>
    <w:rsid w:val="00437530"/>
    <w:rsid w:val="004375BA"/>
    <w:rsid w:val="004377CF"/>
    <w:rsid w:val="004377DF"/>
    <w:rsid w:val="00437989"/>
    <w:rsid w:val="00437D8C"/>
    <w:rsid w:val="00437F01"/>
    <w:rsid w:val="00437F13"/>
    <w:rsid w:val="00437F60"/>
    <w:rsid w:val="00440083"/>
    <w:rsid w:val="00440128"/>
    <w:rsid w:val="00440136"/>
    <w:rsid w:val="00440158"/>
    <w:rsid w:val="0044020D"/>
    <w:rsid w:val="00440281"/>
    <w:rsid w:val="004403EA"/>
    <w:rsid w:val="004405D5"/>
    <w:rsid w:val="0044067C"/>
    <w:rsid w:val="00440850"/>
    <w:rsid w:val="004409BB"/>
    <w:rsid w:val="00440ADC"/>
    <w:rsid w:val="00440ECE"/>
    <w:rsid w:val="00440F56"/>
    <w:rsid w:val="00441005"/>
    <w:rsid w:val="00441026"/>
    <w:rsid w:val="00441111"/>
    <w:rsid w:val="004411AE"/>
    <w:rsid w:val="00441305"/>
    <w:rsid w:val="0044141D"/>
    <w:rsid w:val="0044153F"/>
    <w:rsid w:val="00441842"/>
    <w:rsid w:val="004419AE"/>
    <w:rsid w:val="00441AA9"/>
    <w:rsid w:val="00441BBE"/>
    <w:rsid w:val="00441BE7"/>
    <w:rsid w:val="00441C93"/>
    <w:rsid w:val="00441E5E"/>
    <w:rsid w:val="00441E61"/>
    <w:rsid w:val="004420B3"/>
    <w:rsid w:val="00442302"/>
    <w:rsid w:val="00442535"/>
    <w:rsid w:val="00442555"/>
    <w:rsid w:val="00442625"/>
    <w:rsid w:val="0044281A"/>
    <w:rsid w:val="00442AF6"/>
    <w:rsid w:val="00442B47"/>
    <w:rsid w:val="00442BBA"/>
    <w:rsid w:val="00442C66"/>
    <w:rsid w:val="00442D22"/>
    <w:rsid w:val="00442DA0"/>
    <w:rsid w:val="00442DF2"/>
    <w:rsid w:val="00442F1D"/>
    <w:rsid w:val="00442F48"/>
    <w:rsid w:val="00443315"/>
    <w:rsid w:val="004438C2"/>
    <w:rsid w:val="00443920"/>
    <w:rsid w:val="00443A0E"/>
    <w:rsid w:val="00443A72"/>
    <w:rsid w:val="00443AAF"/>
    <w:rsid w:val="00443AF5"/>
    <w:rsid w:val="00443BE8"/>
    <w:rsid w:val="00443C64"/>
    <w:rsid w:val="00443DD3"/>
    <w:rsid w:val="004440D2"/>
    <w:rsid w:val="004441F0"/>
    <w:rsid w:val="00444391"/>
    <w:rsid w:val="004443C9"/>
    <w:rsid w:val="004444AA"/>
    <w:rsid w:val="00444772"/>
    <w:rsid w:val="00444882"/>
    <w:rsid w:val="00444997"/>
    <w:rsid w:val="00444A4D"/>
    <w:rsid w:val="00444A63"/>
    <w:rsid w:val="00444FE8"/>
    <w:rsid w:val="0044509B"/>
    <w:rsid w:val="004450E3"/>
    <w:rsid w:val="00445105"/>
    <w:rsid w:val="004451F0"/>
    <w:rsid w:val="00445221"/>
    <w:rsid w:val="004452AF"/>
    <w:rsid w:val="004453CE"/>
    <w:rsid w:val="0044540A"/>
    <w:rsid w:val="0044543D"/>
    <w:rsid w:val="00445450"/>
    <w:rsid w:val="0044574C"/>
    <w:rsid w:val="0044583E"/>
    <w:rsid w:val="00445B0D"/>
    <w:rsid w:val="00445B18"/>
    <w:rsid w:val="00445B24"/>
    <w:rsid w:val="00445B62"/>
    <w:rsid w:val="00445D3C"/>
    <w:rsid w:val="004460BD"/>
    <w:rsid w:val="004461A0"/>
    <w:rsid w:val="004461A3"/>
    <w:rsid w:val="00446450"/>
    <w:rsid w:val="004465A1"/>
    <w:rsid w:val="0044666F"/>
    <w:rsid w:val="004468EB"/>
    <w:rsid w:val="00446D36"/>
    <w:rsid w:val="00446D43"/>
    <w:rsid w:val="00446D68"/>
    <w:rsid w:val="00446F78"/>
    <w:rsid w:val="00446F99"/>
    <w:rsid w:val="0044739E"/>
    <w:rsid w:val="0044744D"/>
    <w:rsid w:val="00447497"/>
    <w:rsid w:val="0044766C"/>
    <w:rsid w:val="004476AE"/>
    <w:rsid w:val="00447708"/>
    <w:rsid w:val="004477EE"/>
    <w:rsid w:val="00447970"/>
    <w:rsid w:val="00447B47"/>
    <w:rsid w:val="00447CEB"/>
    <w:rsid w:val="00447E5B"/>
    <w:rsid w:val="0045038C"/>
    <w:rsid w:val="0045059E"/>
    <w:rsid w:val="00450757"/>
    <w:rsid w:val="0045082A"/>
    <w:rsid w:val="00450B44"/>
    <w:rsid w:val="00450BDD"/>
    <w:rsid w:val="00450C30"/>
    <w:rsid w:val="00450C46"/>
    <w:rsid w:val="00450C8C"/>
    <w:rsid w:val="00450D69"/>
    <w:rsid w:val="00450E78"/>
    <w:rsid w:val="00450EC5"/>
    <w:rsid w:val="00450F77"/>
    <w:rsid w:val="0045103C"/>
    <w:rsid w:val="00451171"/>
    <w:rsid w:val="00451197"/>
    <w:rsid w:val="004511A1"/>
    <w:rsid w:val="0045120C"/>
    <w:rsid w:val="00451261"/>
    <w:rsid w:val="00451315"/>
    <w:rsid w:val="004518C4"/>
    <w:rsid w:val="00451B51"/>
    <w:rsid w:val="00451C12"/>
    <w:rsid w:val="00451D74"/>
    <w:rsid w:val="00451EAF"/>
    <w:rsid w:val="0045222E"/>
    <w:rsid w:val="0045260B"/>
    <w:rsid w:val="00452A25"/>
    <w:rsid w:val="00452A8E"/>
    <w:rsid w:val="00452B5E"/>
    <w:rsid w:val="00452C3E"/>
    <w:rsid w:val="00452F7A"/>
    <w:rsid w:val="00453199"/>
    <w:rsid w:val="004531F9"/>
    <w:rsid w:val="00453270"/>
    <w:rsid w:val="0045337C"/>
    <w:rsid w:val="00453426"/>
    <w:rsid w:val="00453527"/>
    <w:rsid w:val="0045379A"/>
    <w:rsid w:val="00453864"/>
    <w:rsid w:val="004539FA"/>
    <w:rsid w:val="00453C18"/>
    <w:rsid w:val="00453CC4"/>
    <w:rsid w:val="00453D71"/>
    <w:rsid w:val="00453DAC"/>
    <w:rsid w:val="00453DE0"/>
    <w:rsid w:val="00453F3C"/>
    <w:rsid w:val="0045416F"/>
    <w:rsid w:val="004542A4"/>
    <w:rsid w:val="00454302"/>
    <w:rsid w:val="004545AF"/>
    <w:rsid w:val="00454683"/>
    <w:rsid w:val="004547CE"/>
    <w:rsid w:val="0045493F"/>
    <w:rsid w:val="00454975"/>
    <w:rsid w:val="00454997"/>
    <w:rsid w:val="00454B2A"/>
    <w:rsid w:val="0045510D"/>
    <w:rsid w:val="00455264"/>
    <w:rsid w:val="004553A4"/>
    <w:rsid w:val="004557A7"/>
    <w:rsid w:val="004557E7"/>
    <w:rsid w:val="00455826"/>
    <w:rsid w:val="00455B7F"/>
    <w:rsid w:val="00455BF3"/>
    <w:rsid w:val="00455BFB"/>
    <w:rsid w:val="00455EAB"/>
    <w:rsid w:val="00456019"/>
    <w:rsid w:val="004560B3"/>
    <w:rsid w:val="004560B5"/>
    <w:rsid w:val="0045640D"/>
    <w:rsid w:val="004565DB"/>
    <w:rsid w:val="00456651"/>
    <w:rsid w:val="00456794"/>
    <w:rsid w:val="004567CC"/>
    <w:rsid w:val="00456923"/>
    <w:rsid w:val="00456A3D"/>
    <w:rsid w:val="00456A4D"/>
    <w:rsid w:val="00456B16"/>
    <w:rsid w:val="00456BA8"/>
    <w:rsid w:val="00456DEA"/>
    <w:rsid w:val="004570D0"/>
    <w:rsid w:val="004571FC"/>
    <w:rsid w:val="0045726F"/>
    <w:rsid w:val="004572CE"/>
    <w:rsid w:val="00457313"/>
    <w:rsid w:val="00457319"/>
    <w:rsid w:val="0045733C"/>
    <w:rsid w:val="00457370"/>
    <w:rsid w:val="004573E6"/>
    <w:rsid w:val="0045749F"/>
    <w:rsid w:val="004574F6"/>
    <w:rsid w:val="0045753C"/>
    <w:rsid w:val="00457688"/>
    <w:rsid w:val="004576CA"/>
    <w:rsid w:val="0045773C"/>
    <w:rsid w:val="004579E5"/>
    <w:rsid w:val="00457BC1"/>
    <w:rsid w:val="00457BFA"/>
    <w:rsid w:val="00457C21"/>
    <w:rsid w:val="00457C97"/>
    <w:rsid w:val="00457ED2"/>
    <w:rsid w:val="00460013"/>
    <w:rsid w:val="00460102"/>
    <w:rsid w:val="004602F4"/>
    <w:rsid w:val="004602FA"/>
    <w:rsid w:val="00460621"/>
    <w:rsid w:val="00460642"/>
    <w:rsid w:val="0046089B"/>
    <w:rsid w:val="0046092C"/>
    <w:rsid w:val="00460A1D"/>
    <w:rsid w:val="00460A48"/>
    <w:rsid w:val="00460A51"/>
    <w:rsid w:val="00460AAE"/>
    <w:rsid w:val="00460AB3"/>
    <w:rsid w:val="00460BF5"/>
    <w:rsid w:val="00460E59"/>
    <w:rsid w:val="00460F30"/>
    <w:rsid w:val="00460F5B"/>
    <w:rsid w:val="00461066"/>
    <w:rsid w:val="004611DA"/>
    <w:rsid w:val="004613B6"/>
    <w:rsid w:val="004615C7"/>
    <w:rsid w:val="004616AD"/>
    <w:rsid w:val="004617F9"/>
    <w:rsid w:val="0046186B"/>
    <w:rsid w:val="0046194F"/>
    <w:rsid w:val="00461AB4"/>
    <w:rsid w:val="00461ABB"/>
    <w:rsid w:val="00461B4B"/>
    <w:rsid w:val="00461BD3"/>
    <w:rsid w:val="00461BF6"/>
    <w:rsid w:val="00461CE0"/>
    <w:rsid w:val="00461F67"/>
    <w:rsid w:val="004621E2"/>
    <w:rsid w:val="004621F3"/>
    <w:rsid w:val="00462291"/>
    <w:rsid w:val="00462310"/>
    <w:rsid w:val="0046231A"/>
    <w:rsid w:val="004624A0"/>
    <w:rsid w:val="004624B3"/>
    <w:rsid w:val="00462605"/>
    <w:rsid w:val="004626C6"/>
    <w:rsid w:val="004626D2"/>
    <w:rsid w:val="004627D9"/>
    <w:rsid w:val="004628E1"/>
    <w:rsid w:val="004629DE"/>
    <w:rsid w:val="00462D12"/>
    <w:rsid w:val="00462E7D"/>
    <w:rsid w:val="00462F35"/>
    <w:rsid w:val="004630EA"/>
    <w:rsid w:val="0046312A"/>
    <w:rsid w:val="00463240"/>
    <w:rsid w:val="00463474"/>
    <w:rsid w:val="0046359D"/>
    <w:rsid w:val="004635A5"/>
    <w:rsid w:val="00463608"/>
    <w:rsid w:val="00463638"/>
    <w:rsid w:val="00463758"/>
    <w:rsid w:val="00463779"/>
    <w:rsid w:val="00463815"/>
    <w:rsid w:val="0046391B"/>
    <w:rsid w:val="0046396D"/>
    <w:rsid w:val="00463A54"/>
    <w:rsid w:val="00463B1D"/>
    <w:rsid w:val="00463B80"/>
    <w:rsid w:val="00463BC7"/>
    <w:rsid w:val="00463D3F"/>
    <w:rsid w:val="00463E31"/>
    <w:rsid w:val="00463E92"/>
    <w:rsid w:val="00464009"/>
    <w:rsid w:val="0046405C"/>
    <w:rsid w:val="0046411D"/>
    <w:rsid w:val="00464171"/>
    <w:rsid w:val="004641D6"/>
    <w:rsid w:val="00464420"/>
    <w:rsid w:val="004645CF"/>
    <w:rsid w:val="00464845"/>
    <w:rsid w:val="004648C1"/>
    <w:rsid w:val="004648EE"/>
    <w:rsid w:val="0046492E"/>
    <w:rsid w:val="004649AE"/>
    <w:rsid w:val="00464B15"/>
    <w:rsid w:val="00464B79"/>
    <w:rsid w:val="00464DC3"/>
    <w:rsid w:val="00464DE2"/>
    <w:rsid w:val="00464F3B"/>
    <w:rsid w:val="00465030"/>
    <w:rsid w:val="00465067"/>
    <w:rsid w:val="00465245"/>
    <w:rsid w:val="00465276"/>
    <w:rsid w:val="004652AF"/>
    <w:rsid w:val="0046538C"/>
    <w:rsid w:val="004653FC"/>
    <w:rsid w:val="00465670"/>
    <w:rsid w:val="00465915"/>
    <w:rsid w:val="00465B47"/>
    <w:rsid w:val="00465BB7"/>
    <w:rsid w:val="00465C18"/>
    <w:rsid w:val="00465C41"/>
    <w:rsid w:val="00465CA8"/>
    <w:rsid w:val="00465D76"/>
    <w:rsid w:val="00465F84"/>
    <w:rsid w:val="004664C4"/>
    <w:rsid w:val="004664D2"/>
    <w:rsid w:val="00466821"/>
    <w:rsid w:val="0046683A"/>
    <w:rsid w:val="004668B0"/>
    <w:rsid w:val="004668D8"/>
    <w:rsid w:val="00466A26"/>
    <w:rsid w:val="00466B65"/>
    <w:rsid w:val="00467091"/>
    <w:rsid w:val="0046721D"/>
    <w:rsid w:val="004672AF"/>
    <w:rsid w:val="004672F9"/>
    <w:rsid w:val="0046742F"/>
    <w:rsid w:val="0046758A"/>
    <w:rsid w:val="00467782"/>
    <w:rsid w:val="0046784A"/>
    <w:rsid w:val="004678F5"/>
    <w:rsid w:val="004679A8"/>
    <w:rsid w:val="004679C8"/>
    <w:rsid w:val="00467A58"/>
    <w:rsid w:val="00467BE1"/>
    <w:rsid w:val="00467C36"/>
    <w:rsid w:val="00467C8C"/>
    <w:rsid w:val="00467D94"/>
    <w:rsid w:val="00470268"/>
    <w:rsid w:val="004702CE"/>
    <w:rsid w:val="0047093D"/>
    <w:rsid w:val="0047094C"/>
    <w:rsid w:val="00470967"/>
    <w:rsid w:val="00470A2B"/>
    <w:rsid w:val="00470AED"/>
    <w:rsid w:val="00470AF2"/>
    <w:rsid w:val="00470B69"/>
    <w:rsid w:val="00470E5E"/>
    <w:rsid w:val="00470EA4"/>
    <w:rsid w:val="00471063"/>
    <w:rsid w:val="004710DA"/>
    <w:rsid w:val="00471236"/>
    <w:rsid w:val="00471461"/>
    <w:rsid w:val="0047150F"/>
    <w:rsid w:val="004718A6"/>
    <w:rsid w:val="00471D8A"/>
    <w:rsid w:val="00471DE3"/>
    <w:rsid w:val="004723D1"/>
    <w:rsid w:val="0047252B"/>
    <w:rsid w:val="00472588"/>
    <w:rsid w:val="004726F4"/>
    <w:rsid w:val="00472974"/>
    <w:rsid w:val="00472997"/>
    <w:rsid w:val="00472BAF"/>
    <w:rsid w:val="00472BDB"/>
    <w:rsid w:val="00472CAD"/>
    <w:rsid w:val="00472D83"/>
    <w:rsid w:val="00472DFC"/>
    <w:rsid w:val="00472EEB"/>
    <w:rsid w:val="0047315C"/>
    <w:rsid w:val="00473167"/>
    <w:rsid w:val="004739C9"/>
    <w:rsid w:val="00473A0D"/>
    <w:rsid w:val="00473D57"/>
    <w:rsid w:val="00473EA2"/>
    <w:rsid w:val="00473F39"/>
    <w:rsid w:val="00474065"/>
    <w:rsid w:val="00474201"/>
    <w:rsid w:val="004742C3"/>
    <w:rsid w:val="0047432E"/>
    <w:rsid w:val="0047450A"/>
    <w:rsid w:val="0047455F"/>
    <w:rsid w:val="004745B3"/>
    <w:rsid w:val="0047460F"/>
    <w:rsid w:val="004746B3"/>
    <w:rsid w:val="004746D7"/>
    <w:rsid w:val="004748F6"/>
    <w:rsid w:val="004749D7"/>
    <w:rsid w:val="00474BA9"/>
    <w:rsid w:val="00474CF4"/>
    <w:rsid w:val="00475074"/>
    <w:rsid w:val="004751FF"/>
    <w:rsid w:val="00475276"/>
    <w:rsid w:val="0047528F"/>
    <w:rsid w:val="00475425"/>
    <w:rsid w:val="00475760"/>
    <w:rsid w:val="004757E6"/>
    <w:rsid w:val="004758D3"/>
    <w:rsid w:val="004758D9"/>
    <w:rsid w:val="00475A3D"/>
    <w:rsid w:val="00475AE4"/>
    <w:rsid w:val="00475B45"/>
    <w:rsid w:val="00475FAB"/>
    <w:rsid w:val="00476146"/>
    <w:rsid w:val="004761DB"/>
    <w:rsid w:val="00476246"/>
    <w:rsid w:val="00476346"/>
    <w:rsid w:val="0047634B"/>
    <w:rsid w:val="0047648F"/>
    <w:rsid w:val="00476604"/>
    <w:rsid w:val="00476947"/>
    <w:rsid w:val="00476D78"/>
    <w:rsid w:val="0047708F"/>
    <w:rsid w:val="00477122"/>
    <w:rsid w:val="0047716E"/>
    <w:rsid w:val="00477323"/>
    <w:rsid w:val="00477445"/>
    <w:rsid w:val="004774FF"/>
    <w:rsid w:val="0047766C"/>
    <w:rsid w:val="0047782D"/>
    <w:rsid w:val="004779C6"/>
    <w:rsid w:val="00477AB6"/>
    <w:rsid w:val="00477AE8"/>
    <w:rsid w:val="00477D07"/>
    <w:rsid w:val="00477E60"/>
    <w:rsid w:val="00477EB2"/>
    <w:rsid w:val="00480031"/>
    <w:rsid w:val="00480097"/>
    <w:rsid w:val="004802CC"/>
    <w:rsid w:val="00480309"/>
    <w:rsid w:val="004805D1"/>
    <w:rsid w:val="004806AD"/>
    <w:rsid w:val="004809FB"/>
    <w:rsid w:val="00480A1B"/>
    <w:rsid w:val="00480B94"/>
    <w:rsid w:val="00480D1C"/>
    <w:rsid w:val="00480E02"/>
    <w:rsid w:val="00480ED7"/>
    <w:rsid w:val="00481494"/>
    <w:rsid w:val="0048184D"/>
    <w:rsid w:val="004818E6"/>
    <w:rsid w:val="0048198E"/>
    <w:rsid w:val="00481A2A"/>
    <w:rsid w:val="00481BB5"/>
    <w:rsid w:val="00481E02"/>
    <w:rsid w:val="00481E18"/>
    <w:rsid w:val="00481EA6"/>
    <w:rsid w:val="004821FA"/>
    <w:rsid w:val="00482268"/>
    <w:rsid w:val="0048226A"/>
    <w:rsid w:val="004822AD"/>
    <w:rsid w:val="0048238B"/>
    <w:rsid w:val="004823BA"/>
    <w:rsid w:val="0048246D"/>
    <w:rsid w:val="004827C1"/>
    <w:rsid w:val="00482917"/>
    <w:rsid w:val="00482938"/>
    <w:rsid w:val="00482965"/>
    <w:rsid w:val="0048298D"/>
    <w:rsid w:val="004829E8"/>
    <w:rsid w:val="00482A40"/>
    <w:rsid w:val="00482EF3"/>
    <w:rsid w:val="00482F13"/>
    <w:rsid w:val="004831F8"/>
    <w:rsid w:val="0048328A"/>
    <w:rsid w:val="0048332A"/>
    <w:rsid w:val="004833A3"/>
    <w:rsid w:val="004837DE"/>
    <w:rsid w:val="00483805"/>
    <w:rsid w:val="00483B78"/>
    <w:rsid w:val="00483BA3"/>
    <w:rsid w:val="00483CF9"/>
    <w:rsid w:val="00483DCC"/>
    <w:rsid w:val="00483ED8"/>
    <w:rsid w:val="00483F94"/>
    <w:rsid w:val="00483FB9"/>
    <w:rsid w:val="004841B2"/>
    <w:rsid w:val="004841F7"/>
    <w:rsid w:val="004844C7"/>
    <w:rsid w:val="0048455B"/>
    <w:rsid w:val="00484561"/>
    <w:rsid w:val="004845FA"/>
    <w:rsid w:val="0048476D"/>
    <w:rsid w:val="00484BD5"/>
    <w:rsid w:val="00484D93"/>
    <w:rsid w:val="00484ED1"/>
    <w:rsid w:val="00484F2A"/>
    <w:rsid w:val="00484F41"/>
    <w:rsid w:val="00485069"/>
    <w:rsid w:val="00485186"/>
    <w:rsid w:val="004851C9"/>
    <w:rsid w:val="004853F3"/>
    <w:rsid w:val="00485520"/>
    <w:rsid w:val="0048571E"/>
    <w:rsid w:val="00485737"/>
    <w:rsid w:val="00485865"/>
    <w:rsid w:val="00485929"/>
    <w:rsid w:val="00485A48"/>
    <w:rsid w:val="00485C1F"/>
    <w:rsid w:val="00485F4C"/>
    <w:rsid w:val="0048602D"/>
    <w:rsid w:val="00486073"/>
    <w:rsid w:val="00486074"/>
    <w:rsid w:val="0048610E"/>
    <w:rsid w:val="004863C9"/>
    <w:rsid w:val="0048645B"/>
    <w:rsid w:val="00486888"/>
    <w:rsid w:val="00486949"/>
    <w:rsid w:val="00486975"/>
    <w:rsid w:val="00486B39"/>
    <w:rsid w:val="00486BEA"/>
    <w:rsid w:val="00486C6C"/>
    <w:rsid w:val="00486CCE"/>
    <w:rsid w:val="00486D52"/>
    <w:rsid w:val="00486E77"/>
    <w:rsid w:val="00486EE4"/>
    <w:rsid w:val="0048725E"/>
    <w:rsid w:val="004873AD"/>
    <w:rsid w:val="00487498"/>
    <w:rsid w:val="004874BF"/>
    <w:rsid w:val="0048763B"/>
    <w:rsid w:val="004876C5"/>
    <w:rsid w:val="00487759"/>
    <w:rsid w:val="00487806"/>
    <w:rsid w:val="004878FD"/>
    <w:rsid w:val="00487931"/>
    <w:rsid w:val="0048793D"/>
    <w:rsid w:val="00487B71"/>
    <w:rsid w:val="00487F03"/>
    <w:rsid w:val="00490486"/>
    <w:rsid w:val="00490729"/>
    <w:rsid w:val="0049074A"/>
    <w:rsid w:val="004909B0"/>
    <w:rsid w:val="004909E0"/>
    <w:rsid w:val="00490AD8"/>
    <w:rsid w:val="00490AE3"/>
    <w:rsid w:val="00490B71"/>
    <w:rsid w:val="00490DCA"/>
    <w:rsid w:val="00490DD5"/>
    <w:rsid w:val="00490EE6"/>
    <w:rsid w:val="00490FB8"/>
    <w:rsid w:val="0049102A"/>
    <w:rsid w:val="004910FF"/>
    <w:rsid w:val="0049113A"/>
    <w:rsid w:val="004911F5"/>
    <w:rsid w:val="004915A4"/>
    <w:rsid w:val="0049179A"/>
    <w:rsid w:val="004917F1"/>
    <w:rsid w:val="004918D4"/>
    <w:rsid w:val="00491900"/>
    <w:rsid w:val="00491B50"/>
    <w:rsid w:val="00491B54"/>
    <w:rsid w:val="00491D34"/>
    <w:rsid w:val="004921D4"/>
    <w:rsid w:val="00492313"/>
    <w:rsid w:val="00492359"/>
    <w:rsid w:val="00492366"/>
    <w:rsid w:val="004923EE"/>
    <w:rsid w:val="00492456"/>
    <w:rsid w:val="0049282D"/>
    <w:rsid w:val="00492A7C"/>
    <w:rsid w:val="00492CCD"/>
    <w:rsid w:val="00493003"/>
    <w:rsid w:val="0049306F"/>
    <w:rsid w:val="00493095"/>
    <w:rsid w:val="004931F3"/>
    <w:rsid w:val="00493531"/>
    <w:rsid w:val="004935EC"/>
    <w:rsid w:val="004937BD"/>
    <w:rsid w:val="00493806"/>
    <w:rsid w:val="0049381E"/>
    <w:rsid w:val="00493B74"/>
    <w:rsid w:val="00493C4B"/>
    <w:rsid w:val="00493CFB"/>
    <w:rsid w:val="00493DBD"/>
    <w:rsid w:val="00493DCD"/>
    <w:rsid w:val="00493E72"/>
    <w:rsid w:val="00493EAD"/>
    <w:rsid w:val="00494046"/>
    <w:rsid w:val="004942D0"/>
    <w:rsid w:val="00494308"/>
    <w:rsid w:val="00494617"/>
    <w:rsid w:val="00494814"/>
    <w:rsid w:val="00494892"/>
    <w:rsid w:val="00494970"/>
    <w:rsid w:val="004949DB"/>
    <w:rsid w:val="00494ABF"/>
    <w:rsid w:val="00494ACD"/>
    <w:rsid w:val="00494AE1"/>
    <w:rsid w:val="00494CD5"/>
    <w:rsid w:val="00494D33"/>
    <w:rsid w:val="00494E2D"/>
    <w:rsid w:val="00494E55"/>
    <w:rsid w:val="00494E69"/>
    <w:rsid w:val="00494E89"/>
    <w:rsid w:val="00494EB0"/>
    <w:rsid w:val="00495052"/>
    <w:rsid w:val="004950FA"/>
    <w:rsid w:val="004952E9"/>
    <w:rsid w:val="00495323"/>
    <w:rsid w:val="0049566A"/>
    <w:rsid w:val="00495EE4"/>
    <w:rsid w:val="00495F30"/>
    <w:rsid w:val="00496076"/>
    <w:rsid w:val="0049620A"/>
    <w:rsid w:val="00496255"/>
    <w:rsid w:val="00496268"/>
    <w:rsid w:val="00496276"/>
    <w:rsid w:val="0049638A"/>
    <w:rsid w:val="004963D4"/>
    <w:rsid w:val="0049663F"/>
    <w:rsid w:val="0049686D"/>
    <w:rsid w:val="004968DB"/>
    <w:rsid w:val="004969A4"/>
    <w:rsid w:val="00496A78"/>
    <w:rsid w:val="00496D38"/>
    <w:rsid w:val="00496FD6"/>
    <w:rsid w:val="00497138"/>
    <w:rsid w:val="00497146"/>
    <w:rsid w:val="004974B5"/>
    <w:rsid w:val="0049752E"/>
    <w:rsid w:val="00497640"/>
    <w:rsid w:val="004976A6"/>
    <w:rsid w:val="004976BB"/>
    <w:rsid w:val="004976E6"/>
    <w:rsid w:val="00497702"/>
    <w:rsid w:val="0049774F"/>
    <w:rsid w:val="00497901"/>
    <w:rsid w:val="00497998"/>
    <w:rsid w:val="00497BEA"/>
    <w:rsid w:val="00497F58"/>
    <w:rsid w:val="00497FDF"/>
    <w:rsid w:val="004A0087"/>
    <w:rsid w:val="004A02A0"/>
    <w:rsid w:val="004A02F2"/>
    <w:rsid w:val="004A0651"/>
    <w:rsid w:val="004A067A"/>
    <w:rsid w:val="004A076B"/>
    <w:rsid w:val="004A0BD4"/>
    <w:rsid w:val="004A0E6D"/>
    <w:rsid w:val="004A0EE0"/>
    <w:rsid w:val="004A0F58"/>
    <w:rsid w:val="004A1195"/>
    <w:rsid w:val="004A1363"/>
    <w:rsid w:val="004A149C"/>
    <w:rsid w:val="004A154D"/>
    <w:rsid w:val="004A167F"/>
    <w:rsid w:val="004A1714"/>
    <w:rsid w:val="004A19A7"/>
    <w:rsid w:val="004A19EB"/>
    <w:rsid w:val="004A1C0B"/>
    <w:rsid w:val="004A1D2C"/>
    <w:rsid w:val="004A1D4E"/>
    <w:rsid w:val="004A1D5F"/>
    <w:rsid w:val="004A1F43"/>
    <w:rsid w:val="004A22E5"/>
    <w:rsid w:val="004A2308"/>
    <w:rsid w:val="004A25DA"/>
    <w:rsid w:val="004A2626"/>
    <w:rsid w:val="004A27CB"/>
    <w:rsid w:val="004A27CD"/>
    <w:rsid w:val="004A295D"/>
    <w:rsid w:val="004A29A7"/>
    <w:rsid w:val="004A2AF6"/>
    <w:rsid w:val="004A2BA1"/>
    <w:rsid w:val="004A2C59"/>
    <w:rsid w:val="004A2D62"/>
    <w:rsid w:val="004A31C9"/>
    <w:rsid w:val="004A334B"/>
    <w:rsid w:val="004A3369"/>
    <w:rsid w:val="004A3399"/>
    <w:rsid w:val="004A35FC"/>
    <w:rsid w:val="004A360C"/>
    <w:rsid w:val="004A36A8"/>
    <w:rsid w:val="004A38B8"/>
    <w:rsid w:val="004A3A07"/>
    <w:rsid w:val="004A3A54"/>
    <w:rsid w:val="004A3E93"/>
    <w:rsid w:val="004A3F88"/>
    <w:rsid w:val="004A40E2"/>
    <w:rsid w:val="004A41CE"/>
    <w:rsid w:val="004A4454"/>
    <w:rsid w:val="004A483D"/>
    <w:rsid w:val="004A4889"/>
    <w:rsid w:val="004A49BD"/>
    <w:rsid w:val="004A49D0"/>
    <w:rsid w:val="004A4AA2"/>
    <w:rsid w:val="004A4C25"/>
    <w:rsid w:val="004A4C72"/>
    <w:rsid w:val="004A4D02"/>
    <w:rsid w:val="004A4DEA"/>
    <w:rsid w:val="004A4E71"/>
    <w:rsid w:val="004A4E85"/>
    <w:rsid w:val="004A4EF2"/>
    <w:rsid w:val="004A500B"/>
    <w:rsid w:val="004A511D"/>
    <w:rsid w:val="004A52D8"/>
    <w:rsid w:val="004A5435"/>
    <w:rsid w:val="004A555C"/>
    <w:rsid w:val="004A565C"/>
    <w:rsid w:val="004A578B"/>
    <w:rsid w:val="004A5ABD"/>
    <w:rsid w:val="004A5AD9"/>
    <w:rsid w:val="004A5B01"/>
    <w:rsid w:val="004A5B62"/>
    <w:rsid w:val="004A5C41"/>
    <w:rsid w:val="004A5E94"/>
    <w:rsid w:val="004A5EFA"/>
    <w:rsid w:val="004A61EE"/>
    <w:rsid w:val="004A62BA"/>
    <w:rsid w:val="004A6417"/>
    <w:rsid w:val="004A65C0"/>
    <w:rsid w:val="004A6606"/>
    <w:rsid w:val="004A66A8"/>
    <w:rsid w:val="004A66E4"/>
    <w:rsid w:val="004A6733"/>
    <w:rsid w:val="004A6A7A"/>
    <w:rsid w:val="004A6B2B"/>
    <w:rsid w:val="004A6C8F"/>
    <w:rsid w:val="004A6CCF"/>
    <w:rsid w:val="004A6D24"/>
    <w:rsid w:val="004A6DE0"/>
    <w:rsid w:val="004A6E99"/>
    <w:rsid w:val="004A704E"/>
    <w:rsid w:val="004A7331"/>
    <w:rsid w:val="004A7410"/>
    <w:rsid w:val="004A74A3"/>
    <w:rsid w:val="004A74E3"/>
    <w:rsid w:val="004A758B"/>
    <w:rsid w:val="004A75D0"/>
    <w:rsid w:val="004A7713"/>
    <w:rsid w:val="004A7718"/>
    <w:rsid w:val="004A78BD"/>
    <w:rsid w:val="004A7A19"/>
    <w:rsid w:val="004A7AD8"/>
    <w:rsid w:val="004A7B06"/>
    <w:rsid w:val="004A7BD8"/>
    <w:rsid w:val="004A7EDC"/>
    <w:rsid w:val="004B0225"/>
    <w:rsid w:val="004B02F4"/>
    <w:rsid w:val="004B03CC"/>
    <w:rsid w:val="004B044D"/>
    <w:rsid w:val="004B0544"/>
    <w:rsid w:val="004B0623"/>
    <w:rsid w:val="004B079C"/>
    <w:rsid w:val="004B0874"/>
    <w:rsid w:val="004B09A1"/>
    <w:rsid w:val="004B09AC"/>
    <w:rsid w:val="004B0CB3"/>
    <w:rsid w:val="004B0EFD"/>
    <w:rsid w:val="004B0F5B"/>
    <w:rsid w:val="004B1069"/>
    <w:rsid w:val="004B1188"/>
    <w:rsid w:val="004B1300"/>
    <w:rsid w:val="004B18D5"/>
    <w:rsid w:val="004B1906"/>
    <w:rsid w:val="004B1AA9"/>
    <w:rsid w:val="004B1AF0"/>
    <w:rsid w:val="004B1C3F"/>
    <w:rsid w:val="004B1D69"/>
    <w:rsid w:val="004B1EBE"/>
    <w:rsid w:val="004B2120"/>
    <w:rsid w:val="004B24EF"/>
    <w:rsid w:val="004B256B"/>
    <w:rsid w:val="004B29B2"/>
    <w:rsid w:val="004B2A25"/>
    <w:rsid w:val="004B2B44"/>
    <w:rsid w:val="004B2B79"/>
    <w:rsid w:val="004B2B93"/>
    <w:rsid w:val="004B2BA8"/>
    <w:rsid w:val="004B2D7D"/>
    <w:rsid w:val="004B2D9B"/>
    <w:rsid w:val="004B3021"/>
    <w:rsid w:val="004B3113"/>
    <w:rsid w:val="004B3282"/>
    <w:rsid w:val="004B32C3"/>
    <w:rsid w:val="004B33BF"/>
    <w:rsid w:val="004B33FE"/>
    <w:rsid w:val="004B3522"/>
    <w:rsid w:val="004B3775"/>
    <w:rsid w:val="004B3A19"/>
    <w:rsid w:val="004B3A8D"/>
    <w:rsid w:val="004B3A9E"/>
    <w:rsid w:val="004B3B07"/>
    <w:rsid w:val="004B3B1B"/>
    <w:rsid w:val="004B3C0A"/>
    <w:rsid w:val="004B3C10"/>
    <w:rsid w:val="004B3D6A"/>
    <w:rsid w:val="004B3EB7"/>
    <w:rsid w:val="004B3F90"/>
    <w:rsid w:val="004B4212"/>
    <w:rsid w:val="004B43AD"/>
    <w:rsid w:val="004B442E"/>
    <w:rsid w:val="004B448F"/>
    <w:rsid w:val="004B46BD"/>
    <w:rsid w:val="004B4700"/>
    <w:rsid w:val="004B4751"/>
    <w:rsid w:val="004B476A"/>
    <w:rsid w:val="004B47F6"/>
    <w:rsid w:val="004B4A47"/>
    <w:rsid w:val="004B4ACA"/>
    <w:rsid w:val="004B4B62"/>
    <w:rsid w:val="004B4CBF"/>
    <w:rsid w:val="004B4EBA"/>
    <w:rsid w:val="004B4F2B"/>
    <w:rsid w:val="004B4F51"/>
    <w:rsid w:val="004B5289"/>
    <w:rsid w:val="004B5312"/>
    <w:rsid w:val="004B5403"/>
    <w:rsid w:val="004B5441"/>
    <w:rsid w:val="004B554C"/>
    <w:rsid w:val="004B5788"/>
    <w:rsid w:val="004B57CB"/>
    <w:rsid w:val="004B57ED"/>
    <w:rsid w:val="004B5905"/>
    <w:rsid w:val="004B5970"/>
    <w:rsid w:val="004B5A77"/>
    <w:rsid w:val="004B5B2B"/>
    <w:rsid w:val="004B5D22"/>
    <w:rsid w:val="004B5E7A"/>
    <w:rsid w:val="004B5EFA"/>
    <w:rsid w:val="004B5FE4"/>
    <w:rsid w:val="004B628C"/>
    <w:rsid w:val="004B6304"/>
    <w:rsid w:val="004B64E3"/>
    <w:rsid w:val="004B65A1"/>
    <w:rsid w:val="004B6697"/>
    <w:rsid w:val="004B66FC"/>
    <w:rsid w:val="004B67CE"/>
    <w:rsid w:val="004B6B9E"/>
    <w:rsid w:val="004B6C3E"/>
    <w:rsid w:val="004B6D75"/>
    <w:rsid w:val="004B6E4C"/>
    <w:rsid w:val="004B70F7"/>
    <w:rsid w:val="004B7357"/>
    <w:rsid w:val="004B7466"/>
    <w:rsid w:val="004B74E9"/>
    <w:rsid w:val="004B75AF"/>
    <w:rsid w:val="004B767E"/>
    <w:rsid w:val="004B77B6"/>
    <w:rsid w:val="004B78FF"/>
    <w:rsid w:val="004B79B0"/>
    <w:rsid w:val="004B79E9"/>
    <w:rsid w:val="004B7B00"/>
    <w:rsid w:val="004B7BE8"/>
    <w:rsid w:val="004B7E50"/>
    <w:rsid w:val="004B7F05"/>
    <w:rsid w:val="004B7FFE"/>
    <w:rsid w:val="004C0091"/>
    <w:rsid w:val="004C029F"/>
    <w:rsid w:val="004C0749"/>
    <w:rsid w:val="004C09E3"/>
    <w:rsid w:val="004C0A00"/>
    <w:rsid w:val="004C0E31"/>
    <w:rsid w:val="004C1292"/>
    <w:rsid w:val="004C12C1"/>
    <w:rsid w:val="004C1406"/>
    <w:rsid w:val="004C14AF"/>
    <w:rsid w:val="004C14D5"/>
    <w:rsid w:val="004C14EE"/>
    <w:rsid w:val="004C16E7"/>
    <w:rsid w:val="004C1719"/>
    <w:rsid w:val="004C1909"/>
    <w:rsid w:val="004C1CCA"/>
    <w:rsid w:val="004C1E3B"/>
    <w:rsid w:val="004C1EC7"/>
    <w:rsid w:val="004C20D6"/>
    <w:rsid w:val="004C2192"/>
    <w:rsid w:val="004C2299"/>
    <w:rsid w:val="004C229D"/>
    <w:rsid w:val="004C235A"/>
    <w:rsid w:val="004C237A"/>
    <w:rsid w:val="004C24D4"/>
    <w:rsid w:val="004C24E5"/>
    <w:rsid w:val="004C25A7"/>
    <w:rsid w:val="004C2766"/>
    <w:rsid w:val="004C27AD"/>
    <w:rsid w:val="004C282F"/>
    <w:rsid w:val="004C2A2C"/>
    <w:rsid w:val="004C2A4C"/>
    <w:rsid w:val="004C2B01"/>
    <w:rsid w:val="004C2B69"/>
    <w:rsid w:val="004C2F06"/>
    <w:rsid w:val="004C3017"/>
    <w:rsid w:val="004C309F"/>
    <w:rsid w:val="004C3231"/>
    <w:rsid w:val="004C32AC"/>
    <w:rsid w:val="004C3349"/>
    <w:rsid w:val="004C3494"/>
    <w:rsid w:val="004C3505"/>
    <w:rsid w:val="004C350C"/>
    <w:rsid w:val="004C355A"/>
    <w:rsid w:val="004C37E7"/>
    <w:rsid w:val="004C381B"/>
    <w:rsid w:val="004C39DC"/>
    <w:rsid w:val="004C3A69"/>
    <w:rsid w:val="004C3B9F"/>
    <w:rsid w:val="004C3C23"/>
    <w:rsid w:val="004C4079"/>
    <w:rsid w:val="004C41E6"/>
    <w:rsid w:val="004C420C"/>
    <w:rsid w:val="004C43E2"/>
    <w:rsid w:val="004C4484"/>
    <w:rsid w:val="004C44B1"/>
    <w:rsid w:val="004C460D"/>
    <w:rsid w:val="004C4852"/>
    <w:rsid w:val="004C49FB"/>
    <w:rsid w:val="004C4BAA"/>
    <w:rsid w:val="004C4BFC"/>
    <w:rsid w:val="004C4C58"/>
    <w:rsid w:val="004C4C5E"/>
    <w:rsid w:val="004C4CCA"/>
    <w:rsid w:val="004C4F92"/>
    <w:rsid w:val="004C5190"/>
    <w:rsid w:val="004C5327"/>
    <w:rsid w:val="004C5668"/>
    <w:rsid w:val="004C5803"/>
    <w:rsid w:val="004C5953"/>
    <w:rsid w:val="004C596F"/>
    <w:rsid w:val="004C59C3"/>
    <w:rsid w:val="004C5DAB"/>
    <w:rsid w:val="004C62CD"/>
    <w:rsid w:val="004C674C"/>
    <w:rsid w:val="004C675C"/>
    <w:rsid w:val="004C68E4"/>
    <w:rsid w:val="004C68E9"/>
    <w:rsid w:val="004C6D39"/>
    <w:rsid w:val="004C6E89"/>
    <w:rsid w:val="004C6F1A"/>
    <w:rsid w:val="004C6F63"/>
    <w:rsid w:val="004C721D"/>
    <w:rsid w:val="004C7329"/>
    <w:rsid w:val="004C73CA"/>
    <w:rsid w:val="004C74B0"/>
    <w:rsid w:val="004C753E"/>
    <w:rsid w:val="004C756A"/>
    <w:rsid w:val="004C77BF"/>
    <w:rsid w:val="004C789E"/>
    <w:rsid w:val="004C79CA"/>
    <w:rsid w:val="004C7CC8"/>
    <w:rsid w:val="004C7CEA"/>
    <w:rsid w:val="004D0147"/>
    <w:rsid w:val="004D026E"/>
    <w:rsid w:val="004D02BB"/>
    <w:rsid w:val="004D030D"/>
    <w:rsid w:val="004D04CA"/>
    <w:rsid w:val="004D063B"/>
    <w:rsid w:val="004D08B8"/>
    <w:rsid w:val="004D0936"/>
    <w:rsid w:val="004D094D"/>
    <w:rsid w:val="004D0B30"/>
    <w:rsid w:val="004D0B46"/>
    <w:rsid w:val="004D0B7B"/>
    <w:rsid w:val="004D0B84"/>
    <w:rsid w:val="004D0CDC"/>
    <w:rsid w:val="004D0ED4"/>
    <w:rsid w:val="004D0FEA"/>
    <w:rsid w:val="004D13DD"/>
    <w:rsid w:val="004D144C"/>
    <w:rsid w:val="004D18B9"/>
    <w:rsid w:val="004D19B5"/>
    <w:rsid w:val="004D1A17"/>
    <w:rsid w:val="004D1B2C"/>
    <w:rsid w:val="004D1CAA"/>
    <w:rsid w:val="004D1D61"/>
    <w:rsid w:val="004D1DD6"/>
    <w:rsid w:val="004D1E25"/>
    <w:rsid w:val="004D1F42"/>
    <w:rsid w:val="004D251D"/>
    <w:rsid w:val="004D2581"/>
    <w:rsid w:val="004D27B7"/>
    <w:rsid w:val="004D2C52"/>
    <w:rsid w:val="004D2CF2"/>
    <w:rsid w:val="004D2F30"/>
    <w:rsid w:val="004D2F79"/>
    <w:rsid w:val="004D3067"/>
    <w:rsid w:val="004D30FB"/>
    <w:rsid w:val="004D3283"/>
    <w:rsid w:val="004D331D"/>
    <w:rsid w:val="004D34D6"/>
    <w:rsid w:val="004D37BC"/>
    <w:rsid w:val="004D391C"/>
    <w:rsid w:val="004D3926"/>
    <w:rsid w:val="004D392B"/>
    <w:rsid w:val="004D399E"/>
    <w:rsid w:val="004D39FE"/>
    <w:rsid w:val="004D4066"/>
    <w:rsid w:val="004D41C9"/>
    <w:rsid w:val="004D43A6"/>
    <w:rsid w:val="004D441A"/>
    <w:rsid w:val="004D441D"/>
    <w:rsid w:val="004D455F"/>
    <w:rsid w:val="004D4644"/>
    <w:rsid w:val="004D46EF"/>
    <w:rsid w:val="004D476E"/>
    <w:rsid w:val="004D4948"/>
    <w:rsid w:val="004D4972"/>
    <w:rsid w:val="004D4B57"/>
    <w:rsid w:val="004D4F04"/>
    <w:rsid w:val="004D4F42"/>
    <w:rsid w:val="004D50EF"/>
    <w:rsid w:val="004D5158"/>
    <w:rsid w:val="004D52D8"/>
    <w:rsid w:val="004D534A"/>
    <w:rsid w:val="004D53F5"/>
    <w:rsid w:val="004D543B"/>
    <w:rsid w:val="004D5488"/>
    <w:rsid w:val="004D5680"/>
    <w:rsid w:val="004D5B37"/>
    <w:rsid w:val="004D5BC2"/>
    <w:rsid w:val="004D5D6F"/>
    <w:rsid w:val="004D6016"/>
    <w:rsid w:val="004D6268"/>
    <w:rsid w:val="004D6322"/>
    <w:rsid w:val="004D6352"/>
    <w:rsid w:val="004D63DA"/>
    <w:rsid w:val="004D63FE"/>
    <w:rsid w:val="004D6580"/>
    <w:rsid w:val="004D658D"/>
    <w:rsid w:val="004D65FF"/>
    <w:rsid w:val="004D6916"/>
    <w:rsid w:val="004D6E01"/>
    <w:rsid w:val="004D6FC0"/>
    <w:rsid w:val="004D7093"/>
    <w:rsid w:val="004D72F5"/>
    <w:rsid w:val="004D740D"/>
    <w:rsid w:val="004D7455"/>
    <w:rsid w:val="004D74B5"/>
    <w:rsid w:val="004D75E1"/>
    <w:rsid w:val="004D775C"/>
    <w:rsid w:val="004D7CF7"/>
    <w:rsid w:val="004E0597"/>
    <w:rsid w:val="004E0687"/>
    <w:rsid w:val="004E0758"/>
    <w:rsid w:val="004E0812"/>
    <w:rsid w:val="004E08EE"/>
    <w:rsid w:val="004E090C"/>
    <w:rsid w:val="004E0D0C"/>
    <w:rsid w:val="004E0E9C"/>
    <w:rsid w:val="004E0F23"/>
    <w:rsid w:val="004E10E4"/>
    <w:rsid w:val="004E1275"/>
    <w:rsid w:val="004E1360"/>
    <w:rsid w:val="004E1392"/>
    <w:rsid w:val="004E14D6"/>
    <w:rsid w:val="004E16C5"/>
    <w:rsid w:val="004E17BF"/>
    <w:rsid w:val="004E17F1"/>
    <w:rsid w:val="004E1913"/>
    <w:rsid w:val="004E1C0C"/>
    <w:rsid w:val="004E1CDB"/>
    <w:rsid w:val="004E1D39"/>
    <w:rsid w:val="004E1D49"/>
    <w:rsid w:val="004E1DF9"/>
    <w:rsid w:val="004E1E42"/>
    <w:rsid w:val="004E1F85"/>
    <w:rsid w:val="004E1F9A"/>
    <w:rsid w:val="004E2028"/>
    <w:rsid w:val="004E20D1"/>
    <w:rsid w:val="004E22D0"/>
    <w:rsid w:val="004E237F"/>
    <w:rsid w:val="004E2392"/>
    <w:rsid w:val="004E2564"/>
    <w:rsid w:val="004E2720"/>
    <w:rsid w:val="004E2829"/>
    <w:rsid w:val="004E284F"/>
    <w:rsid w:val="004E28DB"/>
    <w:rsid w:val="004E299F"/>
    <w:rsid w:val="004E2AE9"/>
    <w:rsid w:val="004E2B38"/>
    <w:rsid w:val="004E2BDE"/>
    <w:rsid w:val="004E2C75"/>
    <w:rsid w:val="004E2E92"/>
    <w:rsid w:val="004E2EE5"/>
    <w:rsid w:val="004E2F44"/>
    <w:rsid w:val="004E2FD6"/>
    <w:rsid w:val="004E30F5"/>
    <w:rsid w:val="004E33C4"/>
    <w:rsid w:val="004E34B1"/>
    <w:rsid w:val="004E36DD"/>
    <w:rsid w:val="004E3775"/>
    <w:rsid w:val="004E3777"/>
    <w:rsid w:val="004E377B"/>
    <w:rsid w:val="004E37E3"/>
    <w:rsid w:val="004E387D"/>
    <w:rsid w:val="004E3885"/>
    <w:rsid w:val="004E394E"/>
    <w:rsid w:val="004E3ADA"/>
    <w:rsid w:val="004E3B3E"/>
    <w:rsid w:val="004E3B4B"/>
    <w:rsid w:val="004E3B7D"/>
    <w:rsid w:val="004E3C16"/>
    <w:rsid w:val="004E3E67"/>
    <w:rsid w:val="004E3FF3"/>
    <w:rsid w:val="004E426A"/>
    <w:rsid w:val="004E4283"/>
    <w:rsid w:val="004E42BD"/>
    <w:rsid w:val="004E42D1"/>
    <w:rsid w:val="004E43FA"/>
    <w:rsid w:val="004E44FB"/>
    <w:rsid w:val="004E4693"/>
    <w:rsid w:val="004E4737"/>
    <w:rsid w:val="004E474A"/>
    <w:rsid w:val="004E49B5"/>
    <w:rsid w:val="004E4C99"/>
    <w:rsid w:val="004E4CF3"/>
    <w:rsid w:val="004E4D21"/>
    <w:rsid w:val="004E4D5B"/>
    <w:rsid w:val="004E4D9F"/>
    <w:rsid w:val="004E4F8E"/>
    <w:rsid w:val="004E50A2"/>
    <w:rsid w:val="004E50FB"/>
    <w:rsid w:val="004E525F"/>
    <w:rsid w:val="004E532F"/>
    <w:rsid w:val="004E53C0"/>
    <w:rsid w:val="004E57C3"/>
    <w:rsid w:val="004E5B6A"/>
    <w:rsid w:val="004E6022"/>
    <w:rsid w:val="004E63E4"/>
    <w:rsid w:val="004E657C"/>
    <w:rsid w:val="004E65A2"/>
    <w:rsid w:val="004E6694"/>
    <w:rsid w:val="004E66C7"/>
    <w:rsid w:val="004E674C"/>
    <w:rsid w:val="004E6A87"/>
    <w:rsid w:val="004E6BAF"/>
    <w:rsid w:val="004E6C0D"/>
    <w:rsid w:val="004E6CB4"/>
    <w:rsid w:val="004E6EC4"/>
    <w:rsid w:val="004E6FCF"/>
    <w:rsid w:val="004E706F"/>
    <w:rsid w:val="004E707F"/>
    <w:rsid w:val="004E7187"/>
    <w:rsid w:val="004E7523"/>
    <w:rsid w:val="004E78E2"/>
    <w:rsid w:val="004E7980"/>
    <w:rsid w:val="004E7AD1"/>
    <w:rsid w:val="004E7B2B"/>
    <w:rsid w:val="004E7D0F"/>
    <w:rsid w:val="004E7E3D"/>
    <w:rsid w:val="004E7EFB"/>
    <w:rsid w:val="004F0035"/>
    <w:rsid w:val="004F015A"/>
    <w:rsid w:val="004F0391"/>
    <w:rsid w:val="004F04A8"/>
    <w:rsid w:val="004F06F9"/>
    <w:rsid w:val="004F0859"/>
    <w:rsid w:val="004F08D1"/>
    <w:rsid w:val="004F0A73"/>
    <w:rsid w:val="004F0A88"/>
    <w:rsid w:val="004F0D1A"/>
    <w:rsid w:val="004F0D90"/>
    <w:rsid w:val="004F0E7D"/>
    <w:rsid w:val="004F0F19"/>
    <w:rsid w:val="004F1090"/>
    <w:rsid w:val="004F10E4"/>
    <w:rsid w:val="004F1251"/>
    <w:rsid w:val="004F12A1"/>
    <w:rsid w:val="004F131F"/>
    <w:rsid w:val="004F1328"/>
    <w:rsid w:val="004F1337"/>
    <w:rsid w:val="004F1416"/>
    <w:rsid w:val="004F1503"/>
    <w:rsid w:val="004F1555"/>
    <w:rsid w:val="004F16F1"/>
    <w:rsid w:val="004F178F"/>
    <w:rsid w:val="004F192C"/>
    <w:rsid w:val="004F1990"/>
    <w:rsid w:val="004F1A2C"/>
    <w:rsid w:val="004F1C6A"/>
    <w:rsid w:val="004F1D02"/>
    <w:rsid w:val="004F1DFD"/>
    <w:rsid w:val="004F1FA6"/>
    <w:rsid w:val="004F216A"/>
    <w:rsid w:val="004F2176"/>
    <w:rsid w:val="004F231E"/>
    <w:rsid w:val="004F247E"/>
    <w:rsid w:val="004F2534"/>
    <w:rsid w:val="004F257C"/>
    <w:rsid w:val="004F25B0"/>
    <w:rsid w:val="004F2781"/>
    <w:rsid w:val="004F27C8"/>
    <w:rsid w:val="004F28C5"/>
    <w:rsid w:val="004F2A55"/>
    <w:rsid w:val="004F2ABE"/>
    <w:rsid w:val="004F2BBC"/>
    <w:rsid w:val="004F2FC9"/>
    <w:rsid w:val="004F2FDF"/>
    <w:rsid w:val="004F30D4"/>
    <w:rsid w:val="004F3337"/>
    <w:rsid w:val="004F3358"/>
    <w:rsid w:val="004F3367"/>
    <w:rsid w:val="004F3396"/>
    <w:rsid w:val="004F3447"/>
    <w:rsid w:val="004F3650"/>
    <w:rsid w:val="004F383D"/>
    <w:rsid w:val="004F391B"/>
    <w:rsid w:val="004F3A39"/>
    <w:rsid w:val="004F3AAE"/>
    <w:rsid w:val="004F3ABD"/>
    <w:rsid w:val="004F3D9A"/>
    <w:rsid w:val="004F3FB9"/>
    <w:rsid w:val="004F42F3"/>
    <w:rsid w:val="004F43D4"/>
    <w:rsid w:val="004F44E2"/>
    <w:rsid w:val="004F46FC"/>
    <w:rsid w:val="004F47D0"/>
    <w:rsid w:val="004F47DB"/>
    <w:rsid w:val="004F4903"/>
    <w:rsid w:val="004F49AA"/>
    <w:rsid w:val="004F4A0E"/>
    <w:rsid w:val="004F4A42"/>
    <w:rsid w:val="004F4C03"/>
    <w:rsid w:val="004F4C57"/>
    <w:rsid w:val="004F4D87"/>
    <w:rsid w:val="004F4DA0"/>
    <w:rsid w:val="004F50B8"/>
    <w:rsid w:val="004F50F9"/>
    <w:rsid w:val="004F52BE"/>
    <w:rsid w:val="004F567B"/>
    <w:rsid w:val="004F59F9"/>
    <w:rsid w:val="004F5D5E"/>
    <w:rsid w:val="004F600B"/>
    <w:rsid w:val="004F60E8"/>
    <w:rsid w:val="004F61B3"/>
    <w:rsid w:val="004F674A"/>
    <w:rsid w:val="004F6838"/>
    <w:rsid w:val="004F685A"/>
    <w:rsid w:val="004F6876"/>
    <w:rsid w:val="004F688B"/>
    <w:rsid w:val="004F6A2F"/>
    <w:rsid w:val="004F6C7B"/>
    <w:rsid w:val="004F6D15"/>
    <w:rsid w:val="004F7101"/>
    <w:rsid w:val="004F71B6"/>
    <w:rsid w:val="004F7538"/>
    <w:rsid w:val="004F7656"/>
    <w:rsid w:val="004F7952"/>
    <w:rsid w:val="004F7A11"/>
    <w:rsid w:val="004F7D36"/>
    <w:rsid w:val="004F7FBA"/>
    <w:rsid w:val="00500050"/>
    <w:rsid w:val="0050008A"/>
    <w:rsid w:val="00500273"/>
    <w:rsid w:val="005002F1"/>
    <w:rsid w:val="00500437"/>
    <w:rsid w:val="00500501"/>
    <w:rsid w:val="00500516"/>
    <w:rsid w:val="0050052B"/>
    <w:rsid w:val="005006CF"/>
    <w:rsid w:val="0050072D"/>
    <w:rsid w:val="005008A8"/>
    <w:rsid w:val="005009E4"/>
    <w:rsid w:val="00500A5E"/>
    <w:rsid w:val="00500C5F"/>
    <w:rsid w:val="00500C86"/>
    <w:rsid w:val="00500DD4"/>
    <w:rsid w:val="00500F61"/>
    <w:rsid w:val="0050115E"/>
    <w:rsid w:val="005012A7"/>
    <w:rsid w:val="00501382"/>
    <w:rsid w:val="00501455"/>
    <w:rsid w:val="00501504"/>
    <w:rsid w:val="0050177B"/>
    <w:rsid w:val="005017F2"/>
    <w:rsid w:val="00501828"/>
    <w:rsid w:val="00501946"/>
    <w:rsid w:val="0050194F"/>
    <w:rsid w:val="0050196F"/>
    <w:rsid w:val="00501BC5"/>
    <w:rsid w:val="00501FA8"/>
    <w:rsid w:val="005020B5"/>
    <w:rsid w:val="005021A7"/>
    <w:rsid w:val="005021E8"/>
    <w:rsid w:val="00502207"/>
    <w:rsid w:val="0050266C"/>
    <w:rsid w:val="005026E9"/>
    <w:rsid w:val="0050287E"/>
    <w:rsid w:val="00502A65"/>
    <w:rsid w:val="00502AD2"/>
    <w:rsid w:val="00502BD1"/>
    <w:rsid w:val="00502CA5"/>
    <w:rsid w:val="00502F23"/>
    <w:rsid w:val="00502F8A"/>
    <w:rsid w:val="00502FE8"/>
    <w:rsid w:val="005038AF"/>
    <w:rsid w:val="005038E1"/>
    <w:rsid w:val="00503AF4"/>
    <w:rsid w:val="00503B69"/>
    <w:rsid w:val="00503D68"/>
    <w:rsid w:val="00503E4C"/>
    <w:rsid w:val="00503F4A"/>
    <w:rsid w:val="00503FEE"/>
    <w:rsid w:val="005040FD"/>
    <w:rsid w:val="0050413F"/>
    <w:rsid w:val="00504241"/>
    <w:rsid w:val="00504246"/>
    <w:rsid w:val="00504337"/>
    <w:rsid w:val="005045E3"/>
    <w:rsid w:val="00504669"/>
    <w:rsid w:val="0050469A"/>
    <w:rsid w:val="00504771"/>
    <w:rsid w:val="005047BD"/>
    <w:rsid w:val="005048E9"/>
    <w:rsid w:val="00504BA7"/>
    <w:rsid w:val="00504D54"/>
    <w:rsid w:val="00504D93"/>
    <w:rsid w:val="00504E50"/>
    <w:rsid w:val="00504FF2"/>
    <w:rsid w:val="00505205"/>
    <w:rsid w:val="005052ED"/>
    <w:rsid w:val="00505494"/>
    <w:rsid w:val="005054CB"/>
    <w:rsid w:val="00505651"/>
    <w:rsid w:val="005056EA"/>
    <w:rsid w:val="005057E2"/>
    <w:rsid w:val="00505927"/>
    <w:rsid w:val="0050593E"/>
    <w:rsid w:val="00505B3D"/>
    <w:rsid w:val="00505C9E"/>
    <w:rsid w:val="00505D81"/>
    <w:rsid w:val="00505E4F"/>
    <w:rsid w:val="0050607B"/>
    <w:rsid w:val="0050608A"/>
    <w:rsid w:val="0050619A"/>
    <w:rsid w:val="00506483"/>
    <w:rsid w:val="005065EF"/>
    <w:rsid w:val="00506713"/>
    <w:rsid w:val="00506851"/>
    <w:rsid w:val="0050696C"/>
    <w:rsid w:val="005069D8"/>
    <w:rsid w:val="00506A3F"/>
    <w:rsid w:val="00506AC1"/>
    <w:rsid w:val="00506AC9"/>
    <w:rsid w:val="00506ACE"/>
    <w:rsid w:val="00506B1A"/>
    <w:rsid w:val="00506D0E"/>
    <w:rsid w:val="00506D62"/>
    <w:rsid w:val="00506E3E"/>
    <w:rsid w:val="00507044"/>
    <w:rsid w:val="0050706B"/>
    <w:rsid w:val="0050709E"/>
    <w:rsid w:val="0050727B"/>
    <w:rsid w:val="005073D9"/>
    <w:rsid w:val="0050747D"/>
    <w:rsid w:val="0050761A"/>
    <w:rsid w:val="0050777C"/>
    <w:rsid w:val="005078DC"/>
    <w:rsid w:val="00507A14"/>
    <w:rsid w:val="00507D4E"/>
    <w:rsid w:val="00510035"/>
    <w:rsid w:val="0051015F"/>
    <w:rsid w:val="005105FF"/>
    <w:rsid w:val="0051064B"/>
    <w:rsid w:val="00510A14"/>
    <w:rsid w:val="00510AFA"/>
    <w:rsid w:val="00510B91"/>
    <w:rsid w:val="00510BA8"/>
    <w:rsid w:val="00510CC0"/>
    <w:rsid w:val="00510D22"/>
    <w:rsid w:val="00510D79"/>
    <w:rsid w:val="00510DDF"/>
    <w:rsid w:val="00510ECD"/>
    <w:rsid w:val="00510FBC"/>
    <w:rsid w:val="005110D9"/>
    <w:rsid w:val="005112AB"/>
    <w:rsid w:val="005112EC"/>
    <w:rsid w:val="0051135E"/>
    <w:rsid w:val="00511384"/>
    <w:rsid w:val="00511431"/>
    <w:rsid w:val="00511668"/>
    <w:rsid w:val="005117F2"/>
    <w:rsid w:val="00511834"/>
    <w:rsid w:val="00511B25"/>
    <w:rsid w:val="00511B33"/>
    <w:rsid w:val="00511C11"/>
    <w:rsid w:val="00511DB4"/>
    <w:rsid w:val="00511E77"/>
    <w:rsid w:val="005121C0"/>
    <w:rsid w:val="0051241B"/>
    <w:rsid w:val="005125B6"/>
    <w:rsid w:val="005125EC"/>
    <w:rsid w:val="00512986"/>
    <w:rsid w:val="00512AFC"/>
    <w:rsid w:val="00512D73"/>
    <w:rsid w:val="00512EA9"/>
    <w:rsid w:val="00512EB7"/>
    <w:rsid w:val="00512F2A"/>
    <w:rsid w:val="0051310A"/>
    <w:rsid w:val="0051314C"/>
    <w:rsid w:val="005131BC"/>
    <w:rsid w:val="005131C5"/>
    <w:rsid w:val="00513319"/>
    <w:rsid w:val="00513370"/>
    <w:rsid w:val="0051347D"/>
    <w:rsid w:val="005137D8"/>
    <w:rsid w:val="00513812"/>
    <w:rsid w:val="005139A0"/>
    <w:rsid w:val="00513BB1"/>
    <w:rsid w:val="00513BCB"/>
    <w:rsid w:val="00513F1A"/>
    <w:rsid w:val="00513F1D"/>
    <w:rsid w:val="00513F8E"/>
    <w:rsid w:val="00513FE4"/>
    <w:rsid w:val="00514136"/>
    <w:rsid w:val="00514210"/>
    <w:rsid w:val="00514412"/>
    <w:rsid w:val="0051446B"/>
    <w:rsid w:val="0051455B"/>
    <w:rsid w:val="00514934"/>
    <w:rsid w:val="00514A3A"/>
    <w:rsid w:val="00514CE7"/>
    <w:rsid w:val="00514F3F"/>
    <w:rsid w:val="0051513E"/>
    <w:rsid w:val="00515212"/>
    <w:rsid w:val="0051535E"/>
    <w:rsid w:val="0051557A"/>
    <w:rsid w:val="005156E9"/>
    <w:rsid w:val="0051588B"/>
    <w:rsid w:val="00515904"/>
    <w:rsid w:val="00515BDC"/>
    <w:rsid w:val="00515BE6"/>
    <w:rsid w:val="00515C04"/>
    <w:rsid w:val="00515E17"/>
    <w:rsid w:val="00515F5E"/>
    <w:rsid w:val="005162BB"/>
    <w:rsid w:val="005163AC"/>
    <w:rsid w:val="00516431"/>
    <w:rsid w:val="005164E5"/>
    <w:rsid w:val="00516671"/>
    <w:rsid w:val="005166DB"/>
    <w:rsid w:val="005167C8"/>
    <w:rsid w:val="005167F6"/>
    <w:rsid w:val="00516810"/>
    <w:rsid w:val="00516885"/>
    <w:rsid w:val="0051689C"/>
    <w:rsid w:val="005168FD"/>
    <w:rsid w:val="00516956"/>
    <w:rsid w:val="005169EC"/>
    <w:rsid w:val="00516C2D"/>
    <w:rsid w:val="00516E9A"/>
    <w:rsid w:val="00516FA8"/>
    <w:rsid w:val="0051738C"/>
    <w:rsid w:val="0051743E"/>
    <w:rsid w:val="005176AC"/>
    <w:rsid w:val="00517740"/>
    <w:rsid w:val="00517868"/>
    <w:rsid w:val="0051791A"/>
    <w:rsid w:val="00517AE5"/>
    <w:rsid w:val="00517B95"/>
    <w:rsid w:val="00517D3C"/>
    <w:rsid w:val="00517EB4"/>
    <w:rsid w:val="00517F47"/>
    <w:rsid w:val="00520114"/>
    <w:rsid w:val="005201DB"/>
    <w:rsid w:val="00520487"/>
    <w:rsid w:val="00520561"/>
    <w:rsid w:val="005205EF"/>
    <w:rsid w:val="00520632"/>
    <w:rsid w:val="005206C1"/>
    <w:rsid w:val="00520A07"/>
    <w:rsid w:val="00520B78"/>
    <w:rsid w:val="00520D94"/>
    <w:rsid w:val="0052111A"/>
    <w:rsid w:val="0052128D"/>
    <w:rsid w:val="0052146E"/>
    <w:rsid w:val="0052148D"/>
    <w:rsid w:val="0052170F"/>
    <w:rsid w:val="005217BF"/>
    <w:rsid w:val="00521A29"/>
    <w:rsid w:val="00521CD5"/>
    <w:rsid w:val="005224C5"/>
    <w:rsid w:val="0052279F"/>
    <w:rsid w:val="00522943"/>
    <w:rsid w:val="00522946"/>
    <w:rsid w:val="005229DE"/>
    <w:rsid w:val="00522C82"/>
    <w:rsid w:val="00522F55"/>
    <w:rsid w:val="00522F89"/>
    <w:rsid w:val="0052306E"/>
    <w:rsid w:val="00523187"/>
    <w:rsid w:val="005231A0"/>
    <w:rsid w:val="0052338D"/>
    <w:rsid w:val="00523497"/>
    <w:rsid w:val="005234B2"/>
    <w:rsid w:val="00523623"/>
    <w:rsid w:val="00523BB2"/>
    <w:rsid w:val="00523C29"/>
    <w:rsid w:val="00523C74"/>
    <w:rsid w:val="00523D62"/>
    <w:rsid w:val="00523E90"/>
    <w:rsid w:val="00523FD5"/>
    <w:rsid w:val="005240C6"/>
    <w:rsid w:val="00524135"/>
    <w:rsid w:val="00524340"/>
    <w:rsid w:val="005245A6"/>
    <w:rsid w:val="0052460D"/>
    <w:rsid w:val="0052468C"/>
    <w:rsid w:val="005247B2"/>
    <w:rsid w:val="0052483C"/>
    <w:rsid w:val="00524940"/>
    <w:rsid w:val="005249FF"/>
    <w:rsid w:val="00524B02"/>
    <w:rsid w:val="00524C9E"/>
    <w:rsid w:val="00524D1E"/>
    <w:rsid w:val="00524E25"/>
    <w:rsid w:val="00524F2D"/>
    <w:rsid w:val="00525103"/>
    <w:rsid w:val="00525163"/>
    <w:rsid w:val="00525297"/>
    <w:rsid w:val="00525328"/>
    <w:rsid w:val="0052547F"/>
    <w:rsid w:val="005254F4"/>
    <w:rsid w:val="005255B0"/>
    <w:rsid w:val="005255D5"/>
    <w:rsid w:val="00525653"/>
    <w:rsid w:val="005256EA"/>
    <w:rsid w:val="00525708"/>
    <w:rsid w:val="005259AF"/>
    <w:rsid w:val="00525A26"/>
    <w:rsid w:val="00525A51"/>
    <w:rsid w:val="00525ADC"/>
    <w:rsid w:val="00525CD9"/>
    <w:rsid w:val="00525E06"/>
    <w:rsid w:val="00525E0A"/>
    <w:rsid w:val="00525E97"/>
    <w:rsid w:val="00525F5C"/>
    <w:rsid w:val="00525F99"/>
    <w:rsid w:val="00525FEE"/>
    <w:rsid w:val="00526252"/>
    <w:rsid w:val="005262EC"/>
    <w:rsid w:val="00526315"/>
    <w:rsid w:val="00526436"/>
    <w:rsid w:val="0052650D"/>
    <w:rsid w:val="005266A7"/>
    <w:rsid w:val="005268E3"/>
    <w:rsid w:val="0052692F"/>
    <w:rsid w:val="005269BC"/>
    <w:rsid w:val="00526CF4"/>
    <w:rsid w:val="00526DFD"/>
    <w:rsid w:val="00526E53"/>
    <w:rsid w:val="00527189"/>
    <w:rsid w:val="005273CC"/>
    <w:rsid w:val="0052764B"/>
    <w:rsid w:val="00527684"/>
    <w:rsid w:val="005276A7"/>
    <w:rsid w:val="0052794A"/>
    <w:rsid w:val="00527B8B"/>
    <w:rsid w:val="00527D46"/>
    <w:rsid w:val="00527D77"/>
    <w:rsid w:val="00527FAC"/>
    <w:rsid w:val="00530189"/>
    <w:rsid w:val="005301F8"/>
    <w:rsid w:val="00530207"/>
    <w:rsid w:val="00530234"/>
    <w:rsid w:val="005302B0"/>
    <w:rsid w:val="00530311"/>
    <w:rsid w:val="0053057E"/>
    <w:rsid w:val="00530602"/>
    <w:rsid w:val="0053071E"/>
    <w:rsid w:val="00530830"/>
    <w:rsid w:val="00530A42"/>
    <w:rsid w:val="00530A76"/>
    <w:rsid w:val="00530BBB"/>
    <w:rsid w:val="00530C66"/>
    <w:rsid w:val="00530C9A"/>
    <w:rsid w:val="00530CD8"/>
    <w:rsid w:val="00530D05"/>
    <w:rsid w:val="00530D22"/>
    <w:rsid w:val="00530F00"/>
    <w:rsid w:val="0053148E"/>
    <w:rsid w:val="005316A6"/>
    <w:rsid w:val="00531954"/>
    <w:rsid w:val="00531B04"/>
    <w:rsid w:val="00531B43"/>
    <w:rsid w:val="00531E8A"/>
    <w:rsid w:val="00531F2F"/>
    <w:rsid w:val="0053233A"/>
    <w:rsid w:val="00532581"/>
    <w:rsid w:val="005325A5"/>
    <w:rsid w:val="0053283C"/>
    <w:rsid w:val="005328B9"/>
    <w:rsid w:val="00532AF4"/>
    <w:rsid w:val="00532D6A"/>
    <w:rsid w:val="00532D7B"/>
    <w:rsid w:val="00532DE3"/>
    <w:rsid w:val="00532EB6"/>
    <w:rsid w:val="00532EC1"/>
    <w:rsid w:val="00532F4D"/>
    <w:rsid w:val="00532F62"/>
    <w:rsid w:val="00532FF9"/>
    <w:rsid w:val="0053323E"/>
    <w:rsid w:val="0053326D"/>
    <w:rsid w:val="00533364"/>
    <w:rsid w:val="0053364F"/>
    <w:rsid w:val="0053372F"/>
    <w:rsid w:val="0053387D"/>
    <w:rsid w:val="005338FB"/>
    <w:rsid w:val="0053396D"/>
    <w:rsid w:val="005339DA"/>
    <w:rsid w:val="00533AD7"/>
    <w:rsid w:val="00533BB2"/>
    <w:rsid w:val="00533C3E"/>
    <w:rsid w:val="00533FC5"/>
    <w:rsid w:val="00534142"/>
    <w:rsid w:val="00534194"/>
    <w:rsid w:val="005342BB"/>
    <w:rsid w:val="005342C8"/>
    <w:rsid w:val="00534377"/>
    <w:rsid w:val="00534622"/>
    <w:rsid w:val="0053468D"/>
    <w:rsid w:val="005346C1"/>
    <w:rsid w:val="005346D5"/>
    <w:rsid w:val="005347B9"/>
    <w:rsid w:val="00534BC7"/>
    <w:rsid w:val="00534D34"/>
    <w:rsid w:val="00535347"/>
    <w:rsid w:val="005353D0"/>
    <w:rsid w:val="00535647"/>
    <w:rsid w:val="005357F2"/>
    <w:rsid w:val="00535873"/>
    <w:rsid w:val="005358D2"/>
    <w:rsid w:val="00535918"/>
    <w:rsid w:val="00535CC7"/>
    <w:rsid w:val="00535D25"/>
    <w:rsid w:val="00535D38"/>
    <w:rsid w:val="00535F04"/>
    <w:rsid w:val="0053628A"/>
    <w:rsid w:val="00536336"/>
    <w:rsid w:val="0053638D"/>
    <w:rsid w:val="0053640A"/>
    <w:rsid w:val="0053643D"/>
    <w:rsid w:val="00536462"/>
    <w:rsid w:val="005365CD"/>
    <w:rsid w:val="005365E0"/>
    <w:rsid w:val="00536620"/>
    <w:rsid w:val="005367F6"/>
    <w:rsid w:val="00536AE6"/>
    <w:rsid w:val="00536B34"/>
    <w:rsid w:val="00536C78"/>
    <w:rsid w:val="00536D28"/>
    <w:rsid w:val="00536DBD"/>
    <w:rsid w:val="00536E98"/>
    <w:rsid w:val="00537013"/>
    <w:rsid w:val="005371A0"/>
    <w:rsid w:val="00537249"/>
    <w:rsid w:val="005372A5"/>
    <w:rsid w:val="00537360"/>
    <w:rsid w:val="00537364"/>
    <w:rsid w:val="00537469"/>
    <w:rsid w:val="00537475"/>
    <w:rsid w:val="00537670"/>
    <w:rsid w:val="0053773E"/>
    <w:rsid w:val="005377C6"/>
    <w:rsid w:val="00537905"/>
    <w:rsid w:val="00537960"/>
    <w:rsid w:val="005379DC"/>
    <w:rsid w:val="00537C57"/>
    <w:rsid w:val="00537CB2"/>
    <w:rsid w:val="00537D80"/>
    <w:rsid w:val="005400B3"/>
    <w:rsid w:val="005400EB"/>
    <w:rsid w:val="005402A2"/>
    <w:rsid w:val="0054035A"/>
    <w:rsid w:val="005404CA"/>
    <w:rsid w:val="005404DE"/>
    <w:rsid w:val="0054083D"/>
    <w:rsid w:val="00540855"/>
    <w:rsid w:val="00540ADE"/>
    <w:rsid w:val="00540B34"/>
    <w:rsid w:val="00540B5C"/>
    <w:rsid w:val="00540C3C"/>
    <w:rsid w:val="00540D84"/>
    <w:rsid w:val="00540DBE"/>
    <w:rsid w:val="00540E33"/>
    <w:rsid w:val="00540F0D"/>
    <w:rsid w:val="00540FC3"/>
    <w:rsid w:val="00540FDD"/>
    <w:rsid w:val="00541146"/>
    <w:rsid w:val="00541231"/>
    <w:rsid w:val="00541275"/>
    <w:rsid w:val="005412EC"/>
    <w:rsid w:val="00541544"/>
    <w:rsid w:val="00541704"/>
    <w:rsid w:val="00541737"/>
    <w:rsid w:val="00541784"/>
    <w:rsid w:val="00541955"/>
    <w:rsid w:val="00541994"/>
    <w:rsid w:val="005419F9"/>
    <w:rsid w:val="00541A52"/>
    <w:rsid w:val="00541FAD"/>
    <w:rsid w:val="00542033"/>
    <w:rsid w:val="00542193"/>
    <w:rsid w:val="00542356"/>
    <w:rsid w:val="005424F0"/>
    <w:rsid w:val="00542511"/>
    <w:rsid w:val="00542589"/>
    <w:rsid w:val="00542605"/>
    <w:rsid w:val="005429D6"/>
    <w:rsid w:val="005429EB"/>
    <w:rsid w:val="00542BA9"/>
    <w:rsid w:val="00542D64"/>
    <w:rsid w:val="00542FD2"/>
    <w:rsid w:val="005431B9"/>
    <w:rsid w:val="00543235"/>
    <w:rsid w:val="005433C1"/>
    <w:rsid w:val="005434A6"/>
    <w:rsid w:val="005436A7"/>
    <w:rsid w:val="00543871"/>
    <w:rsid w:val="00543932"/>
    <w:rsid w:val="00543ABC"/>
    <w:rsid w:val="00543BDC"/>
    <w:rsid w:val="00543BFE"/>
    <w:rsid w:val="00543C1E"/>
    <w:rsid w:val="00543E8B"/>
    <w:rsid w:val="00543EA2"/>
    <w:rsid w:val="00543ED2"/>
    <w:rsid w:val="00543FF6"/>
    <w:rsid w:val="0054418D"/>
    <w:rsid w:val="00544356"/>
    <w:rsid w:val="005443B3"/>
    <w:rsid w:val="00544446"/>
    <w:rsid w:val="005444DA"/>
    <w:rsid w:val="005446BC"/>
    <w:rsid w:val="0054472E"/>
    <w:rsid w:val="005447C5"/>
    <w:rsid w:val="005448B1"/>
    <w:rsid w:val="00544A07"/>
    <w:rsid w:val="00544B07"/>
    <w:rsid w:val="00544D0D"/>
    <w:rsid w:val="00544DD5"/>
    <w:rsid w:val="00544E30"/>
    <w:rsid w:val="00544E61"/>
    <w:rsid w:val="00544E64"/>
    <w:rsid w:val="00544FA5"/>
    <w:rsid w:val="00544FAA"/>
    <w:rsid w:val="005450D7"/>
    <w:rsid w:val="00545315"/>
    <w:rsid w:val="005455F4"/>
    <w:rsid w:val="005458BC"/>
    <w:rsid w:val="00545973"/>
    <w:rsid w:val="00545A98"/>
    <w:rsid w:val="00545C3D"/>
    <w:rsid w:val="00545CC2"/>
    <w:rsid w:val="00546063"/>
    <w:rsid w:val="0054625B"/>
    <w:rsid w:val="00546358"/>
    <w:rsid w:val="00546860"/>
    <w:rsid w:val="005468A6"/>
    <w:rsid w:val="00546939"/>
    <w:rsid w:val="00546948"/>
    <w:rsid w:val="005469E4"/>
    <w:rsid w:val="00546D0C"/>
    <w:rsid w:val="00546F82"/>
    <w:rsid w:val="005471E8"/>
    <w:rsid w:val="005472AE"/>
    <w:rsid w:val="00547366"/>
    <w:rsid w:val="00547431"/>
    <w:rsid w:val="00547487"/>
    <w:rsid w:val="0054753E"/>
    <w:rsid w:val="005475B5"/>
    <w:rsid w:val="0054786B"/>
    <w:rsid w:val="005478E9"/>
    <w:rsid w:val="00547C53"/>
    <w:rsid w:val="00547D6B"/>
    <w:rsid w:val="00547D99"/>
    <w:rsid w:val="00547DF3"/>
    <w:rsid w:val="00547E07"/>
    <w:rsid w:val="00550127"/>
    <w:rsid w:val="00550185"/>
    <w:rsid w:val="00550315"/>
    <w:rsid w:val="005503CF"/>
    <w:rsid w:val="00550774"/>
    <w:rsid w:val="005508AE"/>
    <w:rsid w:val="005508E4"/>
    <w:rsid w:val="0055092A"/>
    <w:rsid w:val="00550E7F"/>
    <w:rsid w:val="00550E8A"/>
    <w:rsid w:val="005512CE"/>
    <w:rsid w:val="005512F8"/>
    <w:rsid w:val="00551697"/>
    <w:rsid w:val="005516D3"/>
    <w:rsid w:val="00551814"/>
    <w:rsid w:val="0055182A"/>
    <w:rsid w:val="0055185D"/>
    <w:rsid w:val="0055185E"/>
    <w:rsid w:val="005518B2"/>
    <w:rsid w:val="005518D9"/>
    <w:rsid w:val="00551AF2"/>
    <w:rsid w:val="00551BD5"/>
    <w:rsid w:val="00551CBA"/>
    <w:rsid w:val="00551CFA"/>
    <w:rsid w:val="00551D78"/>
    <w:rsid w:val="00551DFB"/>
    <w:rsid w:val="00551EB3"/>
    <w:rsid w:val="00552063"/>
    <w:rsid w:val="0055220D"/>
    <w:rsid w:val="00552414"/>
    <w:rsid w:val="0055252C"/>
    <w:rsid w:val="005525E4"/>
    <w:rsid w:val="00552697"/>
    <w:rsid w:val="00552796"/>
    <w:rsid w:val="005527D8"/>
    <w:rsid w:val="00552A7C"/>
    <w:rsid w:val="00552BD8"/>
    <w:rsid w:val="00552EB5"/>
    <w:rsid w:val="00552F85"/>
    <w:rsid w:val="00552FC2"/>
    <w:rsid w:val="005530F9"/>
    <w:rsid w:val="00553316"/>
    <w:rsid w:val="0055346E"/>
    <w:rsid w:val="0055355B"/>
    <w:rsid w:val="0055363B"/>
    <w:rsid w:val="00553781"/>
    <w:rsid w:val="00553784"/>
    <w:rsid w:val="0055396D"/>
    <w:rsid w:val="0055397C"/>
    <w:rsid w:val="00553B57"/>
    <w:rsid w:val="00553D8E"/>
    <w:rsid w:val="00553DA2"/>
    <w:rsid w:val="00553DAC"/>
    <w:rsid w:val="00553DC3"/>
    <w:rsid w:val="00553DD8"/>
    <w:rsid w:val="00553EB7"/>
    <w:rsid w:val="005540B4"/>
    <w:rsid w:val="005540D7"/>
    <w:rsid w:val="00554142"/>
    <w:rsid w:val="00554275"/>
    <w:rsid w:val="005542E3"/>
    <w:rsid w:val="00554331"/>
    <w:rsid w:val="0055447B"/>
    <w:rsid w:val="00554709"/>
    <w:rsid w:val="00554782"/>
    <w:rsid w:val="005549EF"/>
    <w:rsid w:val="00554A05"/>
    <w:rsid w:val="00554AC4"/>
    <w:rsid w:val="00554C59"/>
    <w:rsid w:val="00554C60"/>
    <w:rsid w:val="00554D56"/>
    <w:rsid w:val="00555020"/>
    <w:rsid w:val="00555098"/>
    <w:rsid w:val="00555477"/>
    <w:rsid w:val="005554E1"/>
    <w:rsid w:val="00555649"/>
    <w:rsid w:val="0055592C"/>
    <w:rsid w:val="005559B2"/>
    <w:rsid w:val="00555C39"/>
    <w:rsid w:val="00555CB9"/>
    <w:rsid w:val="00556042"/>
    <w:rsid w:val="00556076"/>
    <w:rsid w:val="0055623F"/>
    <w:rsid w:val="005563D7"/>
    <w:rsid w:val="0055649F"/>
    <w:rsid w:val="005564AD"/>
    <w:rsid w:val="005565B9"/>
    <w:rsid w:val="00556632"/>
    <w:rsid w:val="00556682"/>
    <w:rsid w:val="005566C8"/>
    <w:rsid w:val="00556749"/>
    <w:rsid w:val="00556836"/>
    <w:rsid w:val="0055685F"/>
    <w:rsid w:val="005568A5"/>
    <w:rsid w:val="00556982"/>
    <w:rsid w:val="00556F3E"/>
    <w:rsid w:val="005570DD"/>
    <w:rsid w:val="0055728F"/>
    <w:rsid w:val="00557532"/>
    <w:rsid w:val="00557A01"/>
    <w:rsid w:val="00557CA6"/>
    <w:rsid w:val="00557DDD"/>
    <w:rsid w:val="00557E4E"/>
    <w:rsid w:val="00557EC3"/>
    <w:rsid w:val="00557EE5"/>
    <w:rsid w:val="00560092"/>
    <w:rsid w:val="005600E6"/>
    <w:rsid w:val="00560219"/>
    <w:rsid w:val="00560311"/>
    <w:rsid w:val="0056040E"/>
    <w:rsid w:val="005607B6"/>
    <w:rsid w:val="005608B2"/>
    <w:rsid w:val="00560A70"/>
    <w:rsid w:val="00560A74"/>
    <w:rsid w:val="00560B5D"/>
    <w:rsid w:val="00560B72"/>
    <w:rsid w:val="00560D8D"/>
    <w:rsid w:val="00560E94"/>
    <w:rsid w:val="00560F74"/>
    <w:rsid w:val="00560FF1"/>
    <w:rsid w:val="005611DE"/>
    <w:rsid w:val="005613ED"/>
    <w:rsid w:val="005613F0"/>
    <w:rsid w:val="005614EF"/>
    <w:rsid w:val="005617C3"/>
    <w:rsid w:val="00561868"/>
    <w:rsid w:val="00561879"/>
    <w:rsid w:val="00561897"/>
    <w:rsid w:val="005618D4"/>
    <w:rsid w:val="00561912"/>
    <w:rsid w:val="005619B0"/>
    <w:rsid w:val="005619B8"/>
    <w:rsid w:val="00561B0E"/>
    <w:rsid w:val="00561D90"/>
    <w:rsid w:val="00561E2E"/>
    <w:rsid w:val="00561FB0"/>
    <w:rsid w:val="00562557"/>
    <w:rsid w:val="005625DA"/>
    <w:rsid w:val="00562878"/>
    <w:rsid w:val="00562B01"/>
    <w:rsid w:val="00562B59"/>
    <w:rsid w:val="00562B66"/>
    <w:rsid w:val="00562E82"/>
    <w:rsid w:val="00562EA6"/>
    <w:rsid w:val="00563106"/>
    <w:rsid w:val="0056327E"/>
    <w:rsid w:val="00563472"/>
    <w:rsid w:val="005634BB"/>
    <w:rsid w:val="00563703"/>
    <w:rsid w:val="0056381B"/>
    <w:rsid w:val="0056387F"/>
    <w:rsid w:val="0056388D"/>
    <w:rsid w:val="00563919"/>
    <w:rsid w:val="00563C67"/>
    <w:rsid w:val="00563CAC"/>
    <w:rsid w:val="00563F83"/>
    <w:rsid w:val="00564085"/>
    <w:rsid w:val="00564217"/>
    <w:rsid w:val="0056452B"/>
    <w:rsid w:val="005645C9"/>
    <w:rsid w:val="005646F4"/>
    <w:rsid w:val="00564794"/>
    <w:rsid w:val="00564814"/>
    <w:rsid w:val="00564A18"/>
    <w:rsid w:val="00564A89"/>
    <w:rsid w:val="00564AE8"/>
    <w:rsid w:val="00565307"/>
    <w:rsid w:val="00565479"/>
    <w:rsid w:val="005654D6"/>
    <w:rsid w:val="005656D9"/>
    <w:rsid w:val="005659A9"/>
    <w:rsid w:val="005659FB"/>
    <w:rsid w:val="00565B72"/>
    <w:rsid w:val="00565C23"/>
    <w:rsid w:val="00565CB4"/>
    <w:rsid w:val="00565D9E"/>
    <w:rsid w:val="00565E06"/>
    <w:rsid w:val="005660F1"/>
    <w:rsid w:val="00566158"/>
    <w:rsid w:val="005661DA"/>
    <w:rsid w:val="0056673F"/>
    <w:rsid w:val="005667C8"/>
    <w:rsid w:val="005668DF"/>
    <w:rsid w:val="00566A37"/>
    <w:rsid w:val="00566A4E"/>
    <w:rsid w:val="00566AC2"/>
    <w:rsid w:val="00566AD6"/>
    <w:rsid w:val="00566C4B"/>
    <w:rsid w:val="00566C75"/>
    <w:rsid w:val="00566D62"/>
    <w:rsid w:val="00566DC7"/>
    <w:rsid w:val="00566E1E"/>
    <w:rsid w:val="00566EA6"/>
    <w:rsid w:val="005670AA"/>
    <w:rsid w:val="00567191"/>
    <w:rsid w:val="0056781A"/>
    <w:rsid w:val="00567DE7"/>
    <w:rsid w:val="00567ED1"/>
    <w:rsid w:val="00567F5C"/>
    <w:rsid w:val="00570102"/>
    <w:rsid w:val="0057029B"/>
    <w:rsid w:val="005702DE"/>
    <w:rsid w:val="00570352"/>
    <w:rsid w:val="005704AA"/>
    <w:rsid w:val="00570511"/>
    <w:rsid w:val="0057082A"/>
    <w:rsid w:val="0057086D"/>
    <w:rsid w:val="0057090B"/>
    <w:rsid w:val="00570B64"/>
    <w:rsid w:val="00570CA6"/>
    <w:rsid w:val="00570D33"/>
    <w:rsid w:val="00570D9B"/>
    <w:rsid w:val="00570ECB"/>
    <w:rsid w:val="00570FBF"/>
    <w:rsid w:val="005710FF"/>
    <w:rsid w:val="00571106"/>
    <w:rsid w:val="005714EF"/>
    <w:rsid w:val="0057167C"/>
    <w:rsid w:val="005718BC"/>
    <w:rsid w:val="00571947"/>
    <w:rsid w:val="00571AEF"/>
    <w:rsid w:val="00571CB0"/>
    <w:rsid w:val="00571D05"/>
    <w:rsid w:val="00571DD7"/>
    <w:rsid w:val="00571FE7"/>
    <w:rsid w:val="005721C0"/>
    <w:rsid w:val="005722E3"/>
    <w:rsid w:val="005722EF"/>
    <w:rsid w:val="00572376"/>
    <w:rsid w:val="005723D7"/>
    <w:rsid w:val="00572425"/>
    <w:rsid w:val="00572444"/>
    <w:rsid w:val="00572716"/>
    <w:rsid w:val="0057294E"/>
    <w:rsid w:val="005729C3"/>
    <w:rsid w:val="00572C05"/>
    <w:rsid w:val="00572C21"/>
    <w:rsid w:val="00572D29"/>
    <w:rsid w:val="00572DB6"/>
    <w:rsid w:val="0057305D"/>
    <w:rsid w:val="0057320F"/>
    <w:rsid w:val="00573216"/>
    <w:rsid w:val="005732B7"/>
    <w:rsid w:val="0057357C"/>
    <w:rsid w:val="005735C7"/>
    <w:rsid w:val="005736A7"/>
    <w:rsid w:val="00573839"/>
    <w:rsid w:val="00573BE4"/>
    <w:rsid w:val="00573CB0"/>
    <w:rsid w:val="00573D0B"/>
    <w:rsid w:val="00573DA6"/>
    <w:rsid w:val="00573DC5"/>
    <w:rsid w:val="00574009"/>
    <w:rsid w:val="00574153"/>
    <w:rsid w:val="005741CC"/>
    <w:rsid w:val="005742A3"/>
    <w:rsid w:val="00574388"/>
    <w:rsid w:val="00574549"/>
    <w:rsid w:val="0057465E"/>
    <w:rsid w:val="00574892"/>
    <w:rsid w:val="00574A7D"/>
    <w:rsid w:val="00574AB3"/>
    <w:rsid w:val="00574BB7"/>
    <w:rsid w:val="00574CAC"/>
    <w:rsid w:val="00574FF4"/>
    <w:rsid w:val="00575452"/>
    <w:rsid w:val="00575594"/>
    <w:rsid w:val="005755B9"/>
    <w:rsid w:val="00575969"/>
    <w:rsid w:val="00575996"/>
    <w:rsid w:val="00575A5A"/>
    <w:rsid w:val="00575A8D"/>
    <w:rsid w:val="00575AA8"/>
    <w:rsid w:val="0057603C"/>
    <w:rsid w:val="005761DE"/>
    <w:rsid w:val="0057623E"/>
    <w:rsid w:val="00576422"/>
    <w:rsid w:val="005767E7"/>
    <w:rsid w:val="00576B19"/>
    <w:rsid w:val="00576B5C"/>
    <w:rsid w:val="00576BB0"/>
    <w:rsid w:val="00576C07"/>
    <w:rsid w:val="00576CC2"/>
    <w:rsid w:val="00576D09"/>
    <w:rsid w:val="0057722E"/>
    <w:rsid w:val="005772D1"/>
    <w:rsid w:val="0057730F"/>
    <w:rsid w:val="00577398"/>
    <w:rsid w:val="005774BC"/>
    <w:rsid w:val="00577625"/>
    <w:rsid w:val="00577678"/>
    <w:rsid w:val="005776B7"/>
    <w:rsid w:val="00577796"/>
    <w:rsid w:val="0057794F"/>
    <w:rsid w:val="0057795F"/>
    <w:rsid w:val="005779B2"/>
    <w:rsid w:val="005779DE"/>
    <w:rsid w:val="00577CDD"/>
    <w:rsid w:val="00577FBA"/>
    <w:rsid w:val="0058001A"/>
    <w:rsid w:val="005800B4"/>
    <w:rsid w:val="0058043F"/>
    <w:rsid w:val="0058045A"/>
    <w:rsid w:val="005808DD"/>
    <w:rsid w:val="005809A7"/>
    <w:rsid w:val="00580CE8"/>
    <w:rsid w:val="00580DA9"/>
    <w:rsid w:val="00581344"/>
    <w:rsid w:val="0058135D"/>
    <w:rsid w:val="005813C9"/>
    <w:rsid w:val="005817EA"/>
    <w:rsid w:val="00581863"/>
    <w:rsid w:val="00581AF4"/>
    <w:rsid w:val="00581B03"/>
    <w:rsid w:val="00581C81"/>
    <w:rsid w:val="00581E62"/>
    <w:rsid w:val="00581EC3"/>
    <w:rsid w:val="00581F52"/>
    <w:rsid w:val="00581F9A"/>
    <w:rsid w:val="00582054"/>
    <w:rsid w:val="005820B4"/>
    <w:rsid w:val="0058212E"/>
    <w:rsid w:val="005821FF"/>
    <w:rsid w:val="005824A1"/>
    <w:rsid w:val="00582520"/>
    <w:rsid w:val="0058258F"/>
    <w:rsid w:val="0058269A"/>
    <w:rsid w:val="00582856"/>
    <w:rsid w:val="005828A4"/>
    <w:rsid w:val="005828E0"/>
    <w:rsid w:val="00582A9C"/>
    <w:rsid w:val="00582BC8"/>
    <w:rsid w:val="00582D82"/>
    <w:rsid w:val="00582DF6"/>
    <w:rsid w:val="00582F09"/>
    <w:rsid w:val="005831E4"/>
    <w:rsid w:val="005832A3"/>
    <w:rsid w:val="005834AA"/>
    <w:rsid w:val="00583761"/>
    <w:rsid w:val="0058376A"/>
    <w:rsid w:val="005839F7"/>
    <w:rsid w:val="00583A84"/>
    <w:rsid w:val="00583BB5"/>
    <w:rsid w:val="00583DAC"/>
    <w:rsid w:val="00583FA9"/>
    <w:rsid w:val="00584133"/>
    <w:rsid w:val="00584138"/>
    <w:rsid w:val="00584307"/>
    <w:rsid w:val="00584433"/>
    <w:rsid w:val="00584690"/>
    <w:rsid w:val="00584746"/>
    <w:rsid w:val="00584842"/>
    <w:rsid w:val="005849CB"/>
    <w:rsid w:val="00584AF2"/>
    <w:rsid w:val="00584B5F"/>
    <w:rsid w:val="00584C34"/>
    <w:rsid w:val="00584C4D"/>
    <w:rsid w:val="00584C76"/>
    <w:rsid w:val="00584D19"/>
    <w:rsid w:val="00584DCE"/>
    <w:rsid w:val="00584E48"/>
    <w:rsid w:val="00584F0F"/>
    <w:rsid w:val="00584F32"/>
    <w:rsid w:val="00585077"/>
    <w:rsid w:val="005852A4"/>
    <w:rsid w:val="005853C8"/>
    <w:rsid w:val="0058558C"/>
    <w:rsid w:val="005855D6"/>
    <w:rsid w:val="005856C6"/>
    <w:rsid w:val="0058575A"/>
    <w:rsid w:val="0058578E"/>
    <w:rsid w:val="005857F8"/>
    <w:rsid w:val="005858FF"/>
    <w:rsid w:val="00585A35"/>
    <w:rsid w:val="00585A5F"/>
    <w:rsid w:val="00585B09"/>
    <w:rsid w:val="00585ED1"/>
    <w:rsid w:val="00585FB8"/>
    <w:rsid w:val="0058602E"/>
    <w:rsid w:val="005863BB"/>
    <w:rsid w:val="00586503"/>
    <w:rsid w:val="0058682B"/>
    <w:rsid w:val="005868A3"/>
    <w:rsid w:val="00586B46"/>
    <w:rsid w:val="00586BBC"/>
    <w:rsid w:val="00586C95"/>
    <w:rsid w:val="00586CA2"/>
    <w:rsid w:val="00586CB7"/>
    <w:rsid w:val="00586D8B"/>
    <w:rsid w:val="00586F07"/>
    <w:rsid w:val="0058706F"/>
    <w:rsid w:val="00587148"/>
    <w:rsid w:val="0058735E"/>
    <w:rsid w:val="00587718"/>
    <w:rsid w:val="0058772C"/>
    <w:rsid w:val="00587770"/>
    <w:rsid w:val="00587A56"/>
    <w:rsid w:val="00587BBF"/>
    <w:rsid w:val="00587CA2"/>
    <w:rsid w:val="00587DC0"/>
    <w:rsid w:val="00587DCF"/>
    <w:rsid w:val="00587E64"/>
    <w:rsid w:val="00590264"/>
    <w:rsid w:val="005902EC"/>
    <w:rsid w:val="0059041E"/>
    <w:rsid w:val="00590444"/>
    <w:rsid w:val="00590536"/>
    <w:rsid w:val="00590562"/>
    <w:rsid w:val="00590635"/>
    <w:rsid w:val="0059068E"/>
    <w:rsid w:val="0059092C"/>
    <w:rsid w:val="00590A89"/>
    <w:rsid w:val="00590D4B"/>
    <w:rsid w:val="00590DCF"/>
    <w:rsid w:val="00590E0A"/>
    <w:rsid w:val="00590E45"/>
    <w:rsid w:val="00590F18"/>
    <w:rsid w:val="00590FFE"/>
    <w:rsid w:val="00591066"/>
    <w:rsid w:val="00591192"/>
    <w:rsid w:val="00591273"/>
    <w:rsid w:val="005914B5"/>
    <w:rsid w:val="00591508"/>
    <w:rsid w:val="0059156B"/>
    <w:rsid w:val="0059187B"/>
    <w:rsid w:val="0059195D"/>
    <w:rsid w:val="005919EC"/>
    <w:rsid w:val="00591DCE"/>
    <w:rsid w:val="00591FEE"/>
    <w:rsid w:val="005920AF"/>
    <w:rsid w:val="005920FC"/>
    <w:rsid w:val="00592121"/>
    <w:rsid w:val="005921E5"/>
    <w:rsid w:val="005925EF"/>
    <w:rsid w:val="005927B1"/>
    <w:rsid w:val="005927F2"/>
    <w:rsid w:val="0059280E"/>
    <w:rsid w:val="00592977"/>
    <w:rsid w:val="00592BFE"/>
    <w:rsid w:val="00592C77"/>
    <w:rsid w:val="00592CE5"/>
    <w:rsid w:val="00592D3C"/>
    <w:rsid w:val="00592E9D"/>
    <w:rsid w:val="00593218"/>
    <w:rsid w:val="005934DC"/>
    <w:rsid w:val="0059396E"/>
    <w:rsid w:val="0059398D"/>
    <w:rsid w:val="00593AB4"/>
    <w:rsid w:val="00593B2F"/>
    <w:rsid w:val="00593B5A"/>
    <w:rsid w:val="00593B69"/>
    <w:rsid w:val="00593BF7"/>
    <w:rsid w:val="00594075"/>
    <w:rsid w:val="0059407F"/>
    <w:rsid w:val="005940EB"/>
    <w:rsid w:val="005940F7"/>
    <w:rsid w:val="0059426B"/>
    <w:rsid w:val="0059470F"/>
    <w:rsid w:val="00594855"/>
    <w:rsid w:val="00594995"/>
    <w:rsid w:val="00594A2B"/>
    <w:rsid w:val="00594EA7"/>
    <w:rsid w:val="00594FEA"/>
    <w:rsid w:val="005953B8"/>
    <w:rsid w:val="0059575D"/>
    <w:rsid w:val="00595840"/>
    <w:rsid w:val="00595A1E"/>
    <w:rsid w:val="00595A49"/>
    <w:rsid w:val="00595AC9"/>
    <w:rsid w:val="00595B8C"/>
    <w:rsid w:val="00595D05"/>
    <w:rsid w:val="00595D1E"/>
    <w:rsid w:val="00595E0D"/>
    <w:rsid w:val="00595E2D"/>
    <w:rsid w:val="005962F6"/>
    <w:rsid w:val="005964A3"/>
    <w:rsid w:val="005964DC"/>
    <w:rsid w:val="00596585"/>
    <w:rsid w:val="00596660"/>
    <w:rsid w:val="005967C8"/>
    <w:rsid w:val="00596973"/>
    <w:rsid w:val="00596A47"/>
    <w:rsid w:val="00596A50"/>
    <w:rsid w:val="00596AF5"/>
    <w:rsid w:val="00596B47"/>
    <w:rsid w:val="00596B9C"/>
    <w:rsid w:val="00596DC5"/>
    <w:rsid w:val="00596DDA"/>
    <w:rsid w:val="00597200"/>
    <w:rsid w:val="0059726F"/>
    <w:rsid w:val="005973D2"/>
    <w:rsid w:val="005976FC"/>
    <w:rsid w:val="00597A7D"/>
    <w:rsid w:val="00597A9C"/>
    <w:rsid w:val="00597CAD"/>
    <w:rsid w:val="005A0087"/>
    <w:rsid w:val="005A030E"/>
    <w:rsid w:val="005A062C"/>
    <w:rsid w:val="005A0648"/>
    <w:rsid w:val="005A06BE"/>
    <w:rsid w:val="005A07B8"/>
    <w:rsid w:val="005A07CF"/>
    <w:rsid w:val="005A0805"/>
    <w:rsid w:val="005A081F"/>
    <w:rsid w:val="005A08A3"/>
    <w:rsid w:val="005A0A80"/>
    <w:rsid w:val="005A0BC7"/>
    <w:rsid w:val="005A0C18"/>
    <w:rsid w:val="005A0CA0"/>
    <w:rsid w:val="005A0D0F"/>
    <w:rsid w:val="005A0DDE"/>
    <w:rsid w:val="005A1128"/>
    <w:rsid w:val="005A1225"/>
    <w:rsid w:val="005A122D"/>
    <w:rsid w:val="005A128B"/>
    <w:rsid w:val="005A1354"/>
    <w:rsid w:val="005A143A"/>
    <w:rsid w:val="005A1553"/>
    <w:rsid w:val="005A1659"/>
    <w:rsid w:val="005A17E2"/>
    <w:rsid w:val="005A1A12"/>
    <w:rsid w:val="005A1D36"/>
    <w:rsid w:val="005A1ECE"/>
    <w:rsid w:val="005A1F40"/>
    <w:rsid w:val="005A2160"/>
    <w:rsid w:val="005A24C1"/>
    <w:rsid w:val="005A2558"/>
    <w:rsid w:val="005A26C1"/>
    <w:rsid w:val="005A28E9"/>
    <w:rsid w:val="005A2A06"/>
    <w:rsid w:val="005A2CA2"/>
    <w:rsid w:val="005A2E8B"/>
    <w:rsid w:val="005A3058"/>
    <w:rsid w:val="005A3096"/>
    <w:rsid w:val="005A30D5"/>
    <w:rsid w:val="005A310F"/>
    <w:rsid w:val="005A3130"/>
    <w:rsid w:val="005A31CC"/>
    <w:rsid w:val="005A370B"/>
    <w:rsid w:val="005A3769"/>
    <w:rsid w:val="005A3794"/>
    <w:rsid w:val="005A37CE"/>
    <w:rsid w:val="005A3869"/>
    <w:rsid w:val="005A38C6"/>
    <w:rsid w:val="005A3A3A"/>
    <w:rsid w:val="005A3B84"/>
    <w:rsid w:val="005A3C9B"/>
    <w:rsid w:val="005A3D90"/>
    <w:rsid w:val="005A3DA7"/>
    <w:rsid w:val="005A3E47"/>
    <w:rsid w:val="005A3E92"/>
    <w:rsid w:val="005A3F17"/>
    <w:rsid w:val="005A3F3D"/>
    <w:rsid w:val="005A3F8B"/>
    <w:rsid w:val="005A40E1"/>
    <w:rsid w:val="005A41FC"/>
    <w:rsid w:val="005A44D5"/>
    <w:rsid w:val="005A46C1"/>
    <w:rsid w:val="005A4891"/>
    <w:rsid w:val="005A495B"/>
    <w:rsid w:val="005A4F72"/>
    <w:rsid w:val="005A4F9D"/>
    <w:rsid w:val="005A515A"/>
    <w:rsid w:val="005A5414"/>
    <w:rsid w:val="005A5492"/>
    <w:rsid w:val="005A5634"/>
    <w:rsid w:val="005A584F"/>
    <w:rsid w:val="005A5906"/>
    <w:rsid w:val="005A5963"/>
    <w:rsid w:val="005A5C43"/>
    <w:rsid w:val="005A5E3B"/>
    <w:rsid w:val="005A5E54"/>
    <w:rsid w:val="005A5EE8"/>
    <w:rsid w:val="005A5F25"/>
    <w:rsid w:val="005A612E"/>
    <w:rsid w:val="005A61DC"/>
    <w:rsid w:val="005A63BC"/>
    <w:rsid w:val="005A6403"/>
    <w:rsid w:val="005A6478"/>
    <w:rsid w:val="005A6538"/>
    <w:rsid w:val="005A657C"/>
    <w:rsid w:val="005A6648"/>
    <w:rsid w:val="005A66AA"/>
    <w:rsid w:val="005A684B"/>
    <w:rsid w:val="005A6890"/>
    <w:rsid w:val="005A6990"/>
    <w:rsid w:val="005A69A4"/>
    <w:rsid w:val="005A6ADB"/>
    <w:rsid w:val="005A6B76"/>
    <w:rsid w:val="005A6CE6"/>
    <w:rsid w:val="005A6E8B"/>
    <w:rsid w:val="005A71E8"/>
    <w:rsid w:val="005A7230"/>
    <w:rsid w:val="005A725C"/>
    <w:rsid w:val="005A7332"/>
    <w:rsid w:val="005A7337"/>
    <w:rsid w:val="005A7366"/>
    <w:rsid w:val="005A73BB"/>
    <w:rsid w:val="005A7714"/>
    <w:rsid w:val="005A7720"/>
    <w:rsid w:val="005A7727"/>
    <w:rsid w:val="005A7773"/>
    <w:rsid w:val="005A77EC"/>
    <w:rsid w:val="005A7818"/>
    <w:rsid w:val="005A79C0"/>
    <w:rsid w:val="005A7AA6"/>
    <w:rsid w:val="005A7B36"/>
    <w:rsid w:val="005A7E7A"/>
    <w:rsid w:val="005A7F53"/>
    <w:rsid w:val="005B01EC"/>
    <w:rsid w:val="005B01F1"/>
    <w:rsid w:val="005B0275"/>
    <w:rsid w:val="005B02FD"/>
    <w:rsid w:val="005B038D"/>
    <w:rsid w:val="005B0423"/>
    <w:rsid w:val="005B067C"/>
    <w:rsid w:val="005B075F"/>
    <w:rsid w:val="005B0911"/>
    <w:rsid w:val="005B092F"/>
    <w:rsid w:val="005B0F80"/>
    <w:rsid w:val="005B135F"/>
    <w:rsid w:val="005B137A"/>
    <w:rsid w:val="005B1489"/>
    <w:rsid w:val="005B1534"/>
    <w:rsid w:val="005B159A"/>
    <w:rsid w:val="005B15C4"/>
    <w:rsid w:val="005B1717"/>
    <w:rsid w:val="005B18E0"/>
    <w:rsid w:val="005B1AA1"/>
    <w:rsid w:val="005B1B03"/>
    <w:rsid w:val="005B1B66"/>
    <w:rsid w:val="005B1BEB"/>
    <w:rsid w:val="005B1C2D"/>
    <w:rsid w:val="005B1C88"/>
    <w:rsid w:val="005B20C3"/>
    <w:rsid w:val="005B2180"/>
    <w:rsid w:val="005B25D9"/>
    <w:rsid w:val="005B264F"/>
    <w:rsid w:val="005B265C"/>
    <w:rsid w:val="005B2765"/>
    <w:rsid w:val="005B2921"/>
    <w:rsid w:val="005B2B61"/>
    <w:rsid w:val="005B2F2C"/>
    <w:rsid w:val="005B2F5A"/>
    <w:rsid w:val="005B32D8"/>
    <w:rsid w:val="005B3778"/>
    <w:rsid w:val="005B37BF"/>
    <w:rsid w:val="005B387B"/>
    <w:rsid w:val="005B3A51"/>
    <w:rsid w:val="005B3C1C"/>
    <w:rsid w:val="005B3C47"/>
    <w:rsid w:val="005B3D1E"/>
    <w:rsid w:val="005B3D37"/>
    <w:rsid w:val="005B3DBC"/>
    <w:rsid w:val="005B3FAF"/>
    <w:rsid w:val="005B405F"/>
    <w:rsid w:val="005B412A"/>
    <w:rsid w:val="005B423D"/>
    <w:rsid w:val="005B4326"/>
    <w:rsid w:val="005B436D"/>
    <w:rsid w:val="005B442C"/>
    <w:rsid w:val="005B45A8"/>
    <w:rsid w:val="005B4733"/>
    <w:rsid w:val="005B4737"/>
    <w:rsid w:val="005B47E6"/>
    <w:rsid w:val="005B485D"/>
    <w:rsid w:val="005B49A1"/>
    <w:rsid w:val="005B4A2B"/>
    <w:rsid w:val="005B4DB8"/>
    <w:rsid w:val="005B531E"/>
    <w:rsid w:val="005B542E"/>
    <w:rsid w:val="005B54C0"/>
    <w:rsid w:val="005B55C4"/>
    <w:rsid w:val="005B562D"/>
    <w:rsid w:val="005B56DA"/>
    <w:rsid w:val="005B583D"/>
    <w:rsid w:val="005B5C74"/>
    <w:rsid w:val="005B5E33"/>
    <w:rsid w:val="005B5E40"/>
    <w:rsid w:val="005B5E68"/>
    <w:rsid w:val="005B5F6C"/>
    <w:rsid w:val="005B6144"/>
    <w:rsid w:val="005B6252"/>
    <w:rsid w:val="005B625A"/>
    <w:rsid w:val="005B6578"/>
    <w:rsid w:val="005B6651"/>
    <w:rsid w:val="005B67B7"/>
    <w:rsid w:val="005B6BFC"/>
    <w:rsid w:val="005B71B0"/>
    <w:rsid w:val="005B731B"/>
    <w:rsid w:val="005B7322"/>
    <w:rsid w:val="005B741B"/>
    <w:rsid w:val="005B7591"/>
    <w:rsid w:val="005B75EC"/>
    <w:rsid w:val="005B7652"/>
    <w:rsid w:val="005B7792"/>
    <w:rsid w:val="005B7852"/>
    <w:rsid w:val="005B7862"/>
    <w:rsid w:val="005B7951"/>
    <w:rsid w:val="005B7ACE"/>
    <w:rsid w:val="005B7BD9"/>
    <w:rsid w:val="005B7CD5"/>
    <w:rsid w:val="005B7D76"/>
    <w:rsid w:val="005B7E73"/>
    <w:rsid w:val="005C0260"/>
    <w:rsid w:val="005C045F"/>
    <w:rsid w:val="005C0757"/>
    <w:rsid w:val="005C0A58"/>
    <w:rsid w:val="005C0A84"/>
    <w:rsid w:val="005C0DAE"/>
    <w:rsid w:val="005C0E86"/>
    <w:rsid w:val="005C0E99"/>
    <w:rsid w:val="005C109B"/>
    <w:rsid w:val="005C1222"/>
    <w:rsid w:val="005C12D1"/>
    <w:rsid w:val="005C13FD"/>
    <w:rsid w:val="005C158A"/>
    <w:rsid w:val="005C158F"/>
    <w:rsid w:val="005C1795"/>
    <w:rsid w:val="005C185D"/>
    <w:rsid w:val="005C1877"/>
    <w:rsid w:val="005C1C25"/>
    <w:rsid w:val="005C1C6A"/>
    <w:rsid w:val="005C229E"/>
    <w:rsid w:val="005C2430"/>
    <w:rsid w:val="005C25E1"/>
    <w:rsid w:val="005C2686"/>
    <w:rsid w:val="005C29A6"/>
    <w:rsid w:val="005C2C75"/>
    <w:rsid w:val="005C2CE2"/>
    <w:rsid w:val="005C309F"/>
    <w:rsid w:val="005C3351"/>
    <w:rsid w:val="005C339C"/>
    <w:rsid w:val="005C33B3"/>
    <w:rsid w:val="005C35F3"/>
    <w:rsid w:val="005C3749"/>
    <w:rsid w:val="005C37AE"/>
    <w:rsid w:val="005C37D4"/>
    <w:rsid w:val="005C39CD"/>
    <w:rsid w:val="005C3A81"/>
    <w:rsid w:val="005C3B10"/>
    <w:rsid w:val="005C3B38"/>
    <w:rsid w:val="005C3BAA"/>
    <w:rsid w:val="005C3CA6"/>
    <w:rsid w:val="005C3E0B"/>
    <w:rsid w:val="005C3E12"/>
    <w:rsid w:val="005C40A2"/>
    <w:rsid w:val="005C412B"/>
    <w:rsid w:val="005C4220"/>
    <w:rsid w:val="005C43C6"/>
    <w:rsid w:val="005C4626"/>
    <w:rsid w:val="005C4695"/>
    <w:rsid w:val="005C46AD"/>
    <w:rsid w:val="005C47AB"/>
    <w:rsid w:val="005C4BAA"/>
    <w:rsid w:val="005C4C63"/>
    <w:rsid w:val="005C4CA7"/>
    <w:rsid w:val="005C4E13"/>
    <w:rsid w:val="005C4F4C"/>
    <w:rsid w:val="005C5046"/>
    <w:rsid w:val="005C50E1"/>
    <w:rsid w:val="005C512E"/>
    <w:rsid w:val="005C525F"/>
    <w:rsid w:val="005C528C"/>
    <w:rsid w:val="005C53E3"/>
    <w:rsid w:val="005C549E"/>
    <w:rsid w:val="005C5953"/>
    <w:rsid w:val="005C5DC0"/>
    <w:rsid w:val="005C6011"/>
    <w:rsid w:val="005C60D7"/>
    <w:rsid w:val="005C613E"/>
    <w:rsid w:val="005C63BE"/>
    <w:rsid w:val="005C6401"/>
    <w:rsid w:val="005C653E"/>
    <w:rsid w:val="005C65B6"/>
    <w:rsid w:val="005C677F"/>
    <w:rsid w:val="005C6A04"/>
    <w:rsid w:val="005C6B6D"/>
    <w:rsid w:val="005C6BFE"/>
    <w:rsid w:val="005C6D08"/>
    <w:rsid w:val="005C6EE3"/>
    <w:rsid w:val="005C6F1B"/>
    <w:rsid w:val="005C701C"/>
    <w:rsid w:val="005C71C8"/>
    <w:rsid w:val="005C76BA"/>
    <w:rsid w:val="005C77C6"/>
    <w:rsid w:val="005C78A2"/>
    <w:rsid w:val="005C79EC"/>
    <w:rsid w:val="005C7AE9"/>
    <w:rsid w:val="005C7AF9"/>
    <w:rsid w:val="005C7B2F"/>
    <w:rsid w:val="005C7B72"/>
    <w:rsid w:val="005C7C65"/>
    <w:rsid w:val="005C7C7D"/>
    <w:rsid w:val="005C7CE8"/>
    <w:rsid w:val="005C7F95"/>
    <w:rsid w:val="005C7F9C"/>
    <w:rsid w:val="005C7FEE"/>
    <w:rsid w:val="005D0459"/>
    <w:rsid w:val="005D046B"/>
    <w:rsid w:val="005D05EE"/>
    <w:rsid w:val="005D075B"/>
    <w:rsid w:val="005D0933"/>
    <w:rsid w:val="005D0B78"/>
    <w:rsid w:val="005D0CD7"/>
    <w:rsid w:val="005D0EE7"/>
    <w:rsid w:val="005D0F27"/>
    <w:rsid w:val="005D107B"/>
    <w:rsid w:val="005D10C0"/>
    <w:rsid w:val="005D10F0"/>
    <w:rsid w:val="005D1220"/>
    <w:rsid w:val="005D1341"/>
    <w:rsid w:val="005D155E"/>
    <w:rsid w:val="005D18AC"/>
    <w:rsid w:val="005D19AA"/>
    <w:rsid w:val="005D19EA"/>
    <w:rsid w:val="005D1A10"/>
    <w:rsid w:val="005D1A8D"/>
    <w:rsid w:val="005D1AB8"/>
    <w:rsid w:val="005D1AC1"/>
    <w:rsid w:val="005D1CC3"/>
    <w:rsid w:val="005D1E86"/>
    <w:rsid w:val="005D1F95"/>
    <w:rsid w:val="005D2064"/>
    <w:rsid w:val="005D218E"/>
    <w:rsid w:val="005D23E4"/>
    <w:rsid w:val="005D2572"/>
    <w:rsid w:val="005D26C9"/>
    <w:rsid w:val="005D271E"/>
    <w:rsid w:val="005D2A9B"/>
    <w:rsid w:val="005D2ABD"/>
    <w:rsid w:val="005D2DE2"/>
    <w:rsid w:val="005D3367"/>
    <w:rsid w:val="005D33C7"/>
    <w:rsid w:val="005D34DC"/>
    <w:rsid w:val="005D353E"/>
    <w:rsid w:val="005D363A"/>
    <w:rsid w:val="005D3658"/>
    <w:rsid w:val="005D3755"/>
    <w:rsid w:val="005D397F"/>
    <w:rsid w:val="005D3A18"/>
    <w:rsid w:val="005D3A78"/>
    <w:rsid w:val="005D3E51"/>
    <w:rsid w:val="005D3E54"/>
    <w:rsid w:val="005D3F98"/>
    <w:rsid w:val="005D4031"/>
    <w:rsid w:val="005D4175"/>
    <w:rsid w:val="005D4191"/>
    <w:rsid w:val="005D429C"/>
    <w:rsid w:val="005D43AE"/>
    <w:rsid w:val="005D4549"/>
    <w:rsid w:val="005D4A36"/>
    <w:rsid w:val="005D4AF2"/>
    <w:rsid w:val="005D4EA8"/>
    <w:rsid w:val="005D5002"/>
    <w:rsid w:val="005D5107"/>
    <w:rsid w:val="005D52C6"/>
    <w:rsid w:val="005D52F8"/>
    <w:rsid w:val="005D5812"/>
    <w:rsid w:val="005D5904"/>
    <w:rsid w:val="005D5BE6"/>
    <w:rsid w:val="005D5C17"/>
    <w:rsid w:val="005D5D80"/>
    <w:rsid w:val="005D5EE6"/>
    <w:rsid w:val="005D5F99"/>
    <w:rsid w:val="005D5FA4"/>
    <w:rsid w:val="005D5FA7"/>
    <w:rsid w:val="005D6059"/>
    <w:rsid w:val="005D608C"/>
    <w:rsid w:val="005D60CA"/>
    <w:rsid w:val="005D655B"/>
    <w:rsid w:val="005D6A27"/>
    <w:rsid w:val="005D6A36"/>
    <w:rsid w:val="005D6CA6"/>
    <w:rsid w:val="005D72A3"/>
    <w:rsid w:val="005D730F"/>
    <w:rsid w:val="005D75F6"/>
    <w:rsid w:val="005D76A7"/>
    <w:rsid w:val="005D7903"/>
    <w:rsid w:val="005D79A2"/>
    <w:rsid w:val="005D7AB2"/>
    <w:rsid w:val="005D7C84"/>
    <w:rsid w:val="005E0454"/>
    <w:rsid w:val="005E04AD"/>
    <w:rsid w:val="005E0543"/>
    <w:rsid w:val="005E0565"/>
    <w:rsid w:val="005E0593"/>
    <w:rsid w:val="005E0612"/>
    <w:rsid w:val="005E062D"/>
    <w:rsid w:val="005E0ABC"/>
    <w:rsid w:val="005E0B8D"/>
    <w:rsid w:val="005E0C57"/>
    <w:rsid w:val="005E0C72"/>
    <w:rsid w:val="005E0CC4"/>
    <w:rsid w:val="005E0D6B"/>
    <w:rsid w:val="005E0D7D"/>
    <w:rsid w:val="005E0EF9"/>
    <w:rsid w:val="005E0F1A"/>
    <w:rsid w:val="005E0F30"/>
    <w:rsid w:val="005E0F35"/>
    <w:rsid w:val="005E0F85"/>
    <w:rsid w:val="005E107D"/>
    <w:rsid w:val="005E11CD"/>
    <w:rsid w:val="005E13DD"/>
    <w:rsid w:val="005E1486"/>
    <w:rsid w:val="005E1669"/>
    <w:rsid w:val="005E1726"/>
    <w:rsid w:val="005E1790"/>
    <w:rsid w:val="005E19B7"/>
    <w:rsid w:val="005E19D6"/>
    <w:rsid w:val="005E1B63"/>
    <w:rsid w:val="005E1E40"/>
    <w:rsid w:val="005E1EC6"/>
    <w:rsid w:val="005E1FB7"/>
    <w:rsid w:val="005E2184"/>
    <w:rsid w:val="005E2656"/>
    <w:rsid w:val="005E276A"/>
    <w:rsid w:val="005E2946"/>
    <w:rsid w:val="005E2A13"/>
    <w:rsid w:val="005E2BED"/>
    <w:rsid w:val="005E2C04"/>
    <w:rsid w:val="005E2D0D"/>
    <w:rsid w:val="005E2E42"/>
    <w:rsid w:val="005E2EC8"/>
    <w:rsid w:val="005E306F"/>
    <w:rsid w:val="005E30E1"/>
    <w:rsid w:val="005E31A7"/>
    <w:rsid w:val="005E31AF"/>
    <w:rsid w:val="005E35B2"/>
    <w:rsid w:val="005E39B3"/>
    <w:rsid w:val="005E3B96"/>
    <w:rsid w:val="005E3DA0"/>
    <w:rsid w:val="005E3DE0"/>
    <w:rsid w:val="005E3E89"/>
    <w:rsid w:val="005E3ED0"/>
    <w:rsid w:val="005E3F2E"/>
    <w:rsid w:val="005E4552"/>
    <w:rsid w:val="005E459F"/>
    <w:rsid w:val="005E49F0"/>
    <w:rsid w:val="005E4C2E"/>
    <w:rsid w:val="005E4F35"/>
    <w:rsid w:val="005E4FAB"/>
    <w:rsid w:val="005E50F2"/>
    <w:rsid w:val="005E521C"/>
    <w:rsid w:val="005E52EC"/>
    <w:rsid w:val="005E52EE"/>
    <w:rsid w:val="005E53C5"/>
    <w:rsid w:val="005E5697"/>
    <w:rsid w:val="005E5746"/>
    <w:rsid w:val="005E5A77"/>
    <w:rsid w:val="005E5C4F"/>
    <w:rsid w:val="005E5D8E"/>
    <w:rsid w:val="005E5E0E"/>
    <w:rsid w:val="005E5EB8"/>
    <w:rsid w:val="005E5FD9"/>
    <w:rsid w:val="005E6077"/>
    <w:rsid w:val="005E6362"/>
    <w:rsid w:val="005E64ED"/>
    <w:rsid w:val="005E6510"/>
    <w:rsid w:val="005E67CE"/>
    <w:rsid w:val="005E6967"/>
    <w:rsid w:val="005E69C9"/>
    <w:rsid w:val="005E6ADD"/>
    <w:rsid w:val="005E6BF7"/>
    <w:rsid w:val="005E6CAB"/>
    <w:rsid w:val="005E6E45"/>
    <w:rsid w:val="005E6F1B"/>
    <w:rsid w:val="005E6F9C"/>
    <w:rsid w:val="005E70BA"/>
    <w:rsid w:val="005E7112"/>
    <w:rsid w:val="005E7127"/>
    <w:rsid w:val="005E7191"/>
    <w:rsid w:val="005E75A9"/>
    <w:rsid w:val="005E764A"/>
    <w:rsid w:val="005E7896"/>
    <w:rsid w:val="005E7DCB"/>
    <w:rsid w:val="005E7E7E"/>
    <w:rsid w:val="005E7F15"/>
    <w:rsid w:val="005E7F7A"/>
    <w:rsid w:val="005E7FB5"/>
    <w:rsid w:val="005E7FE6"/>
    <w:rsid w:val="005F0227"/>
    <w:rsid w:val="005F024D"/>
    <w:rsid w:val="005F02F9"/>
    <w:rsid w:val="005F0318"/>
    <w:rsid w:val="005F060A"/>
    <w:rsid w:val="005F0695"/>
    <w:rsid w:val="005F06B1"/>
    <w:rsid w:val="005F0D37"/>
    <w:rsid w:val="005F0DAC"/>
    <w:rsid w:val="005F0EAA"/>
    <w:rsid w:val="005F1004"/>
    <w:rsid w:val="005F1168"/>
    <w:rsid w:val="005F1377"/>
    <w:rsid w:val="005F14CE"/>
    <w:rsid w:val="005F1A0F"/>
    <w:rsid w:val="005F1B3C"/>
    <w:rsid w:val="005F1BD7"/>
    <w:rsid w:val="005F1C4E"/>
    <w:rsid w:val="005F1C6E"/>
    <w:rsid w:val="005F1D9D"/>
    <w:rsid w:val="005F1F57"/>
    <w:rsid w:val="005F20E6"/>
    <w:rsid w:val="005F2149"/>
    <w:rsid w:val="005F217C"/>
    <w:rsid w:val="005F219F"/>
    <w:rsid w:val="005F24A6"/>
    <w:rsid w:val="005F264E"/>
    <w:rsid w:val="005F275E"/>
    <w:rsid w:val="005F276C"/>
    <w:rsid w:val="005F28F2"/>
    <w:rsid w:val="005F2A44"/>
    <w:rsid w:val="005F2E5B"/>
    <w:rsid w:val="005F2F8C"/>
    <w:rsid w:val="005F3047"/>
    <w:rsid w:val="005F3227"/>
    <w:rsid w:val="005F32B7"/>
    <w:rsid w:val="005F32EA"/>
    <w:rsid w:val="005F3311"/>
    <w:rsid w:val="005F3576"/>
    <w:rsid w:val="005F36C4"/>
    <w:rsid w:val="005F36CB"/>
    <w:rsid w:val="005F3879"/>
    <w:rsid w:val="005F387C"/>
    <w:rsid w:val="005F3944"/>
    <w:rsid w:val="005F39B1"/>
    <w:rsid w:val="005F3BE2"/>
    <w:rsid w:val="005F3D67"/>
    <w:rsid w:val="005F3DED"/>
    <w:rsid w:val="005F3F95"/>
    <w:rsid w:val="005F4094"/>
    <w:rsid w:val="005F4259"/>
    <w:rsid w:val="005F4271"/>
    <w:rsid w:val="005F42DA"/>
    <w:rsid w:val="005F4526"/>
    <w:rsid w:val="005F454B"/>
    <w:rsid w:val="005F4766"/>
    <w:rsid w:val="005F4908"/>
    <w:rsid w:val="005F4A37"/>
    <w:rsid w:val="005F4AD1"/>
    <w:rsid w:val="005F4B32"/>
    <w:rsid w:val="005F4BC8"/>
    <w:rsid w:val="005F4CF8"/>
    <w:rsid w:val="005F4E35"/>
    <w:rsid w:val="005F4E4F"/>
    <w:rsid w:val="005F4F30"/>
    <w:rsid w:val="005F4F5A"/>
    <w:rsid w:val="005F58F0"/>
    <w:rsid w:val="005F5D70"/>
    <w:rsid w:val="005F5DE2"/>
    <w:rsid w:val="005F5EDF"/>
    <w:rsid w:val="005F6249"/>
    <w:rsid w:val="005F62B2"/>
    <w:rsid w:val="005F631A"/>
    <w:rsid w:val="005F6369"/>
    <w:rsid w:val="005F63AA"/>
    <w:rsid w:val="005F656D"/>
    <w:rsid w:val="005F6573"/>
    <w:rsid w:val="005F6A7C"/>
    <w:rsid w:val="005F6DA8"/>
    <w:rsid w:val="005F6DC3"/>
    <w:rsid w:val="005F7029"/>
    <w:rsid w:val="005F705A"/>
    <w:rsid w:val="005F705D"/>
    <w:rsid w:val="005F7167"/>
    <w:rsid w:val="005F7193"/>
    <w:rsid w:val="005F7276"/>
    <w:rsid w:val="005F72A8"/>
    <w:rsid w:val="005F73BE"/>
    <w:rsid w:val="005F73FE"/>
    <w:rsid w:val="005F77EB"/>
    <w:rsid w:val="005F77F4"/>
    <w:rsid w:val="005F7C67"/>
    <w:rsid w:val="005F7DAB"/>
    <w:rsid w:val="00600101"/>
    <w:rsid w:val="006001EF"/>
    <w:rsid w:val="00600362"/>
    <w:rsid w:val="00600534"/>
    <w:rsid w:val="00600B43"/>
    <w:rsid w:val="00600CB0"/>
    <w:rsid w:val="00600CC3"/>
    <w:rsid w:val="00600D15"/>
    <w:rsid w:val="00600F5D"/>
    <w:rsid w:val="00600FE9"/>
    <w:rsid w:val="0060102E"/>
    <w:rsid w:val="00601095"/>
    <w:rsid w:val="00601259"/>
    <w:rsid w:val="006012A6"/>
    <w:rsid w:val="0060141E"/>
    <w:rsid w:val="0060150D"/>
    <w:rsid w:val="006015AB"/>
    <w:rsid w:val="00601794"/>
    <w:rsid w:val="0060194C"/>
    <w:rsid w:val="006019EC"/>
    <w:rsid w:val="00601AE7"/>
    <w:rsid w:val="00601D74"/>
    <w:rsid w:val="00601D76"/>
    <w:rsid w:val="00601E14"/>
    <w:rsid w:val="00601F5A"/>
    <w:rsid w:val="00601F63"/>
    <w:rsid w:val="006020A3"/>
    <w:rsid w:val="0060222A"/>
    <w:rsid w:val="00602292"/>
    <w:rsid w:val="00602309"/>
    <w:rsid w:val="006023FB"/>
    <w:rsid w:val="00602450"/>
    <w:rsid w:val="0060247C"/>
    <w:rsid w:val="006026F9"/>
    <w:rsid w:val="006028F3"/>
    <w:rsid w:val="0060297E"/>
    <w:rsid w:val="00602A6A"/>
    <w:rsid w:val="00602BA1"/>
    <w:rsid w:val="00602F05"/>
    <w:rsid w:val="00602FCE"/>
    <w:rsid w:val="006031A5"/>
    <w:rsid w:val="00603299"/>
    <w:rsid w:val="006035E9"/>
    <w:rsid w:val="00603653"/>
    <w:rsid w:val="006037D0"/>
    <w:rsid w:val="00603B1E"/>
    <w:rsid w:val="00603D50"/>
    <w:rsid w:val="00603E4E"/>
    <w:rsid w:val="00603FD1"/>
    <w:rsid w:val="0060429A"/>
    <w:rsid w:val="0060437A"/>
    <w:rsid w:val="006043B9"/>
    <w:rsid w:val="00604643"/>
    <w:rsid w:val="0060468F"/>
    <w:rsid w:val="0060476F"/>
    <w:rsid w:val="00604AD5"/>
    <w:rsid w:val="00604B33"/>
    <w:rsid w:val="00604C24"/>
    <w:rsid w:val="00604E8D"/>
    <w:rsid w:val="00604F38"/>
    <w:rsid w:val="00604F9B"/>
    <w:rsid w:val="0060501C"/>
    <w:rsid w:val="006052E0"/>
    <w:rsid w:val="0060555B"/>
    <w:rsid w:val="00605579"/>
    <w:rsid w:val="006056FC"/>
    <w:rsid w:val="0060596C"/>
    <w:rsid w:val="00605989"/>
    <w:rsid w:val="0060599A"/>
    <w:rsid w:val="00605A3A"/>
    <w:rsid w:val="00605BC8"/>
    <w:rsid w:val="00605CAC"/>
    <w:rsid w:val="00605FB6"/>
    <w:rsid w:val="00606096"/>
    <w:rsid w:val="0060617C"/>
    <w:rsid w:val="006061E6"/>
    <w:rsid w:val="006062DF"/>
    <w:rsid w:val="006065DA"/>
    <w:rsid w:val="00606756"/>
    <w:rsid w:val="00606995"/>
    <w:rsid w:val="006069A5"/>
    <w:rsid w:val="006069AA"/>
    <w:rsid w:val="006069B3"/>
    <w:rsid w:val="00606A6A"/>
    <w:rsid w:val="00606BDE"/>
    <w:rsid w:val="00606D4B"/>
    <w:rsid w:val="00606E7F"/>
    <w:rsid w:val="0060700E"/>
    <w:rsid w:val="006075CE"/>
    <w:rsid w:val="0060771D"/>
    <w:rsid w:val="006077F8"/>
    <w:rsid w:val="00607C42"/>
    <w:rsid w:val="00607F33"/>
    <w:rsid w:val="00610076"/>
    <w:rsid w:val="00610141"/>
    <w:rsid w:val="006104A5"/>
    <w:rsid w:val="0061056D"/>
    <w:rsid w:val="0061076E"/>
    <w:rsid w:val="006107BE"/>
    <w:rsid w:val="006109E2"/>
    <w:rsid w:val="00610A8E"/>
    <w:rsid w:val="00610B97"/>
    <w:rsid w:val="00610C89"/>
    <w:rsid w:val="00611219"/>
    <w:rsid w:val="00611284"/>
    <w:rsid w:val="006112B5"/>
    <w:rsid w:val="0061135F"/>
    <w:rsid w:val="006115B3"/>
    <w:rsid w:val="0061194C"/>
    <w:rsid w:val="00611981"/>
    <w:rsid w:val="00611A18"/>
    <w:rsid w:val="00611A8F"/>
    <w:rsid w:val="00611D8C"/>
    <w:rsid w:val="00611DCA"/>
    <w:rsid w:val="00611E25"/>
    <w:rsid w:val="00611FC6"/>
    <w:rsid w:val="0061207C"/>
    <w:rsid w:val="0061209E"/>
    <w:rsid w:val="00612232"/>
    <w:rsid w:val="00612377"/>
    <w:rsid w:val="006123A7"/>
    <w:rsid w:val="00612FAB"/>
    <w:rsid w:val="006130CD"/>
    <w:rsid w:val="00613186"/>
    <w:rsid w:val="006131B6"/>
    <w:rsid w:val="0061340D"/>
    <w:rsid w:val="00613617"/>
    <w:rsid w:val="006136A3"/>
    <w:rsid w:val="00613940"/>
    <w:rsid w:val="00613941"/>
    <w:rsid w:val="00613AA9"/>
    <w:rsid w:val="00613B88"/>
    <w:rsid w:val="00613CD6"/>
    <w:rsid w:val="00613D42"/>
    <w:rsid w:val="00613DB9"/>
    <w:rsid w:val="00613DF1"/>
    <w:rsid w:val="00613E9F"/>
    <w:rsid w:val="00614090"/>
    <w:rsid w:val="006143A1"/>
    <w:rsid w:val="006143AC"/>
    <w:rsid w:val="006144B0"/>
    <w:rsid w:val="006144CD"/>
    <w:rsid w:val="00614684"/>
    <w:rsid w:val="0061481A"/>
    <w:rsid w:val="006148BF"/>
    <w:rsid w:val="0061492F"/>
    <w:rsid w:val="0061499E"/>
    <w:rsid w:val="00614A31"/>
    <w:rsid w:val="00614A57"/>
    <w:rsid w:val="00614CC9"/>
    <w:rsid w:val="00614F09"/>
    <w:rsid w:val="00614FF8"/>
    <w:rsid w:val="0061501F"/>
    <w:rsid w:val="00615071"/>
    <w:rsid w:val="006150FD"/>
    <w:rsid w:val="006151C1"/>
    <w:rsid w:val="00615330"/>
    <w:rsid w:val="006153BF"/>
    <w:rsid w:val="0061551A"/>
    <w:rsid w:val="00615559"/>
    <w:rsid w:val="006156E9"/>
    <w:rsid w:val="00615B8C"/>
    <w:rsid w:val="00615E23"/>
    <w:rsid w:val="00616351"/>
    <w:rsid w:val="00616422"/>
    <w:rsid w:val="00616536"/>
    <w:rsid w:val="00616679"/>
    <w:rsid w:val="006168B8"/>
    <w:rsid w:val="00616B1B"/>
    <w:rsid w:val="00616BF9"/>
    <w:rsid w:val="00617390"/>
    <w:rsid w:val="00617455"/>
    <w:rsid w:val="006174A1"/>
    <w:rsid w:val="006174E9"/>
    <w:rsid w:val="0061765A"/>
    <w:rsid w:val="00617700"/>
    <w:rsid w:val="00617702"/>
    <w:rsid w:val="006177DC"/>
    <w:rsid w:val="00617814"/>
    <w:rsid w:val="006178CE"/>
    <w:rsid w:val="006179F7"/>
    <w:rsid w:val="00617A32"/>
    <w:rsid w:val="00617A55"/>
    <w:rsid w:val="00617B5D"/>
    <w:rsid w:val="00617C69"/>
    <w:rsid w:val="00617EA0"/>
    <w:rsid w:val="00617F32"/>
    <w:rsid w:val="00620418"/>
    <w:rsid w:val="00620640"/>
    <w:rsid w:val="0062069E"/>
    <w:rsid w:val="006206A5"/>
    <w:rsid w:val="0062076E"/>
    <w:rsid w:val="00620823"/>
    <w:rsid w:val="00620937"/>
    <w:rsid w:val="0062097A"/>
    <w:rsid w:val="00620A7A"/>
    <w:rsid w:val="00620C8B"/>
    <w:rsid w:val="00621114"/>
    <w:rsid w:val="0062128D"/>
    <w:rsid w:val="006212BE"/>
    <w:rsid w:val="00621301"/>
    <w:rsid w:val="006213BE"/>
    <w:rsid w:val="00621432"/>
    <w:rsid w:val="00621647"/>
    <w:rsid w:val="006216E7"/>
    <w:rsid w:val="00621A24"/>
    <w:rsid w:val="00621B84"/>
    <w:rsid w:val="00621D2C"/>
    <w:rsid w:val="00621D4A"/>
    <w:rsid w:val="00621F91"/>
    <w:rsid w:val="00621FEC"/>
    <w:rsid w:val="00622098"/>
    <w:rsid w:val="006226A6"/>
    <w:rsid w:val="006227CE"/>
    <w:rsid w:val="006227DF"/>
    <w:rsid w:val="00622834"/>
    <w:rsid w:val="00622C34"/>
    <w:rsid w:val="00622D70"/>
    <w:rsid w:val="00622D8D"/>
    <w:rsid w:val="00622DFD"/>
    <w:rsid w:val="00622FB0"/>
    <w:rsid w:val="0062300A"/>
    <w:rsid w:val="00623194"/>
    <w:rsid w:val="006232A8"/>
    <w:rsid w:val="006233E6"/>
    <w:rsid w:val="0062341E"/>
    <w:rsid w:val="00623437"/>
    <w:rsid w:val="0062343E"/>
    <w:rsid w:val="00623497"/>
    <w:rsid w:val="006234C6"/>
    <w:rsid w:val="0062367B"/>
    <w:rsid w:val="006236F7"/>
    <w:rsid w:val="006239D2"/>
    <w:rsid w:val="00623C77"/>
    <w:rsid w:val="00623CF7"/>
    <w:rsid w:val="00623FAB"/>
    <w:rsid w:val="00624097"/>
    <w:rsid w:val="006240CB"/>
    <w:rsid w:val="006242C6"/>
    <w:rsid w:val="00624460"/>
    <w:rsid w:val="006245E2"/>
    <w:rsid w:val="006246DA"/>
    <w:rsid w:val="00624708"/>
    <w:rsid w:val="00624753"/>
    <w:rsid w:val="0062492C"/>
    <w:rsid w:val="00624A49"/>
    <w:rsid w:val="00624B0A"/>
    <w:rsid w:val="00624B2E"/>
    <w:rsid w:val="00624B37"/>
    <w:rsid w:val="00624FAF"/>
    <w:rsid w:val="00625091"/>
    <w:rsid w:val="006250FE"/>
    <w:rsid w:val="00625318"/>
    <w:rsid w:val="006254C0"/>
    <w:rsid w:val="006254E0"/>
    <w:rsid w:val="00625522"/>
    <w:rsid w:val="00625534"/>
    <w:rsid w:val="0062570D"/>
    <w:rsid w:val="00625785"/>
    <w:rsid w:val="00625815"/>
    <w:rsid w:val="006258C7"/>
    <w:rsid w:val="006259B1"/>
    <w:rsid w:val="00625A26"/>
    <w:rsid w:val="00625B74"/>
    <w:rsid w:val="00625C6F"/>
    <w:rsid w:val="00625DC0"/>
    <w:rsid w:val="00625FF9"/>
    <w:rsid w:val="00625FFF"/>
    <w:rsid w:val="00626284"/>
    <w:rsid w:val="00626359"/>
    <w:rsid w:val="00626601"/>
    <w:rsid w:val="006266F8"/>
    <w:rsid w:val="0062677B"/>
    <w:rsid w:val="006268E0"/>
    <w:rsid w:val="00626A9C"/>
    <w:rsid w:val="00626C2C"/>
    <w:rsid w:val="00626C46"/>
    <w:rsid w:val="00626D85"/>
    <w:rsid w:val="00627064"/>
    <w:rsid w:val="00627072"/>
    <w:rsid w:val="00627093"/>
    <w:rsid w:val="00627265"/>
    <w:rsid w:val="006273C6"/>
    <w:rsid w:val="006274DB"/>
    <w:rsid w:val="006277BD"/>
    <w:rsid w:val="00627841"/>
    <w:rsid w:val="00627879"/>
    <w:rsid w:val="006279E0"/>
    <w:rsid w:val="006279EC"/>
    <w:rsid w:val="00627CF4"/>
    <w:rsid w:val="00627D89"/>
    <w:rsid w:val="00627F2D"/>
    <w:rsid w:val="00630000"/>
    <w:rsid w:val="006302D1"/>
    <w:rsid w:val="00630304"/>
    <w:rsid w:val="00630332"/>
    <w:rsid w:val="00630416"/>
    <w:rsid w:val="006304CC"/>
    <w:rsid w:val="0063058B"/>
    <w:rsid w:val="006307C5"/>
    <w:rsid w:val="00630CC3"/>
    <w:rsid w:val="00630E60"/>
    <w:rsid w:val="006310F9"/>
    <w:rsid w:val="00631158"/>
    <w:rsid w:val="0063140E"/>
    <w:rsid w:val="0063149C"/>
    <w:rsid w:val="006316CE"/>
    <w:rsid w:val="006316E0"/>
    <w:rsid w:val="006317C6"/>
    <w:rsid w:val="00631C4A"/>
    <w:rsid w:val="00631D98"/>
    <w:rsid w:val="00631E3C"/>
    <w:rsid w:val="0063217D"/>
    <w:rsid w:val="00632196"/>
    <w:rsid w:val="00632243"/>
    <w:rsid w:val="00632265"/>
    <w:rsid w:val="00632573"/>
    <w:rsid w:val="0063266A"/>
    <w:rsid w:val="006327E6"/>
    <w:rsid w:val="006328D5"/>
    <w:rsid w:val="006328F8"/>
    <w:rsid w:val="00632904"/>
    <w:rsid w:val="00632B4E"/>
    <w:rsid w:val="00632C25"/>
    <w:rsid w:val="00632F2F"/>
    <w:rsid w:val="006331BA"/>
    <w:rsid w:val="00633296"/>
    <w:rsid w:val="00633592"/>
    <w:rsid w:val="00633629"/>
    <w:rsid w:val="00633841"/>
    <w:rsid w:val="0063390C"/>
    <w:rsid w:val="00633A1D"/>
    <w:rsid w:val="00633ABE"/>
    <w:rsid w:val="00633CD6"/>
    <w:rsid w:val="00633F3B"/>
    <w:rsid w:val="006340E9"/>
    <w:rsid w:val="00634244"/>
    <w:rsid w:val="00634374"/>
    <w:rsid w:val="006344AA"/>
    <w:rsid w:val="0063456A"/>
    <w:rsid w:val="006346BE"/>
    <w:rsid w:val="00634B15"/>
    <w:rsid w:val="00634B40"/>
    <w:rsid w:val="00634BE5"/>
    <w:rsid w:val="00635165"/>
    <w:rsid w:val="006351EB"/>
    <w:rsid w:val="00635382"/>
    <w:rsid w:val="006353FA"/>
    <w:rsid w:val="00635680"/>
    <w:rsid w:val="006357BB"/>
    <w:rsid w:val="00635B8C"/>
    <w:rsid w:val="0063614B"/>
    <w:rsid w:val="006363B6"/>
    <w:rsid w:val="0063689E"/>
    <w:rsid w:val="006368C7"/>
    <w:rsid w:val="006369A8"/>
    <w:rsid w:val="00636A67"/>
    <w:rsid w:val="00636B82"/>
    <w:rsid w:val="00636C8C"/>
    <w:rsid w:val="00636D69"/>
    <w:rsid w:val="00636DE4"/>
    <w:rsid w:val="00636EFB"/>
    <w:rsid w:val="0063724B"/>
    <w:rsid w:val="0063728C"/>
    <w:rsid w:val="006372EA"/>
    <w:rsid w:val="0063739C"/>
    <w:rsid w:val="006373A3"/>
    <w:rsid w:val="006375A8"/>
    <w:rsid w:val="00637667"/>
    <w:rsid w:val="00637758"/>
    <w:rsid w:val="00637821"/>
    <w:rsid w:val="00637A70"/>
    <w:rsid w:val="00637B83"/>
    <w:rsid w:val="00637C26"/>
    <w:rsid w:val="00637CA8"/>
    <w:rsid w:val="00637D3D"/>
    <w:rsid w:val="00637E13"/>
    <w:rsid w:val="006401DF"/>
    <w:rsid w:val="006401ED"/>
    <w:rsid w:val="00640305"/>
    <w:rsid w:val="0064033E"/>
    <w:rsid w:val="006403E1"/>
    <w:rsid w:val="0064056F"/>
    <w:rsid w:val="006406D3"/>
    <w:rsid w:val="00640712"/>
    <w:rsid w:val="00640829"/>
    <w:rsid w:val="00640924"/>
    <w:rsid w:val="00641181"/>
    <w:rsid w:val="00641188"/>
    <w:rsid w:val="006413A0"/>
    <w:rsid w:val="00641521"/>
    <w:rsid w:val="00641600"/>
    <w:rsid w:val="00641613"/>
    <w:rsid w:val="00641627"/>
    <w:rsid w:val="00641A65"/>
    <w:rsid w:val="00641C10"/>
    <w:rsid w:val="00641C1F"/>
    <w:rsid w:val="00641CC2"/>
    <w:rsid w:val="00641E00"/>
    <w:rsid w:val="00641EF2"/>
    <w:rsid w:val="00641F1A"/>
    <w:rsid w:val="00641F4F"/>
    <w:rsid w:val="0064203E"/>
    <w:rsid w:val="006420DC"/>
    <w:rsid w:val="0064222D"/>
    <w:rsid w:val="00642335"/>
    <w:rsid w:val="00642354"/>
    <w:rsid w:val="00642355"/>
    <w:rsid w:val="006425B6"/>
    <w:rsid w:val="006425BE"/>
    <w:rsid w:val="0064261D"/>
    <w:rsid w:val="00642736"/>
    <w:rsid w:val="0064274B"/>
    <w:rsid w:val="0064276F"/>
    <w:rsid w:val="006427F0"/>
    <w:rsid w:val="00642847"/>
    <w:rsid w:val="0064287C"/>
    <w:rsid w:val="00642995"/>
    <w:rsid w:val="00642AFB"/>
    <w:rsid w:val="00642D2D"/>
    <w:rsid w:val="00642D7C"/>
    <w:rsid w:val="0064320C"/>
    <w:rsid w:val="0064324D"/>
    <w:rsid w:val="00643306"/>
    <w:rsid w:val="00643451"/>
    <w:rsid w:val="00643571"/>
    <w:rsid w:val="0064360A"/>
    <w:rsid w:val="0064370C"/>
    <w:rsid w:val="006438DE"/>
    <w:rsid w:val="006439BA"/>
    <w:rsid w:val="00643A6E"/>
    <w:rsid w:val="00643B0F"/>
    <w:rsid w:val="00643BD3"/>
    <w:rsid w:val="00643C82"/>
    <w:rsid w:val="00643D54"/>
    <w:rsid w:val="00643D9D"/>
    <w:rsid w:val="00643DF6"/>
    <w:rsid w:val="00643F95"/>
    <w:rsid w:val="00644006"/>
    <w:rsid w:val="00644112"/>
    <w:rsid w:val="00644320"/>
    <w:rsid w:val="00644524"/>
    <w:rsid w:val="00644557"/>
    <w:rsid w:val="00644731"/>
    <w:rsid w:val="006448D6"/>
    <w:rsid w:val="00644A15"/>
    <w:rsid w:val="00644AE0"/>
    <w:rsid w:val="00644D24"/>
    <w:rsid w:val="00644D54"/>
    <w:rsid w:val="006452CF"/>
    <w:rsid w:val="00645362"/>
    <w:rsid w:val="00645865"/>
    <w:rsid w:val="0064594D"/>
    <w:rsid w:val="00645956"/>
    <w:rsid w:val="00645B71"/>
    <w:rsid w:val="00645CB5"/>
    <w:rsid w:val="00645D68"/>
    <w:rsid w:val="00645E90"/>
    <w:rsid w:val="006460D6"/>
    <w:rsid w:val="00646431"/>
    <w:rsid w:val="0064645A"/>
    <w:rsid w:val="006464AE"/>
    <w:rsid w:val="0064659A"/>
    <w:rsid w:val="006465D1"/>
    <w:rsid w:val="006469CB"/>
    <w:rsid w:val="006469CE"/>
    <w:rsid w:val="00646AB7"/>
    <w:rsid w:val="00646C32"/>
    <w:rsid w:val="00646F0F"/>
    <w:rsid w:val="00647261"/>
    <w:rsid w:val="00647334"/>
    <w:rsid w:val="0064736D"/>
    <w:rsid w:val="0064739F"/>
    <w:rsid w:val="0064747C"/>
    <w:rsid w:val="0064778F"/>
    <w:rsid w:val="0064783D"/>
    <w:rsid w:val="0064786A"/>
    <w:rsid w:val="0064788A"/>
    <w:rsid w:val="006478D3"/>
    <w:rsid w:val="00647C04"/>
    <w:rsid w:val="00647EF2"/>
    <w:rsid w:val="00647FF1"/>
    <w:rsid w:val="00650189"/>
    <w:rsid w:val="00650454"/>
    <w:rsid w:val="00650643"/>
    <w:rsid w:val="0065078E"/>
    <w:rsid w:val="00650978"/>
    <w:rsid w:val="00650BD4"/>
    <w:rsid w:val="00650E8C"/>
    <w:rsid w:val="00650EE3"/>
    <w:rsid w:val="00651043"/>
    <w:rsid w:val="006511DE"/>
    <w:rsid w:val="006513D8"/>
    <w:rsid w:val="0065146C"/>
    <w:rsid w:val="00651492"/>
    <w:rsid w:val="006514C3"/>
    <w:rsid w:val="0065155F"/>
    <w:rsid w:val="00651760"/>
    <w:rsid w:val="00651A2D"/>
    <w:rsid w:val="00651C0E"/>
    <w:rsid w:val="00651D05"/>
    <w:rsid w:val="00651FDE"/>
    <w:rsid w:val="00652106"/>
    <w:rsid w:val="006523AC"/>
    <w:rsid w:val="006525A6"/>
    <w:rsid w:val="006526BA"/>
    <w:rsid w:val="00652862"/>
    <w:rsid w:val="0065298B"/>
    <w:rsid w:val="006529C1"/>
    <w:rsid w:val="00652B3E"/>
    <w:rsid w:val="00652BC3"/>
    <w:rsid w:val="00652C62"/>
    <w:rsid w:val="00652C7E"/>
    <w:rsid w:val="00652E27"/>
    <w:rsid w:val="00652FA0"/>
    <w:rsid w:val="00653174"/>
    <w:rsid w:val="006531C5"/>
    <w:rsid w:val="0065329D"/>
    <w:rsid w:val="0065343D"/>
    <w:rsid w:val="00653660"/>
    <w:rsid w:val="0065382B"/>
    <w:rsid w:val="00653848"/>
    <w:rsid w:val="00653912"/>
    <w:rsid w:val="0065395C"/>
    <w:rsid w:val="00653AC7"/>
    <w:rsid w:val="00653B5C"/>
    <w:rsid w:val="00653D0B"/>
    <w:rsid w:val="00654054"/>
    <w:rsid w:val="00654146"/>
    <w:rsid w:val="00654342"/>
    <w:rsid w:val="006544A3"/>
    <w:rsid w:val="006544BE"/>
    <w:rsid w:val="006545CC"/>
    <w:rsid w:val="00654682"/>
    <w:rsid w:val="006547E7"/>
    <w:rsid w:val="006549D0"/>
    <w:rsid w:val="00654ADA"/>
    <w:rsid w:val="00654BE1"/>
    <w:rsid w:val="00654C56"/>
    <w:rsid w:val="00654DF0"/>
    <w:rsid w:val="0065502F"/>
    <w:rsid w:val="00655118"/>
    <w:rsid w:val="00655148"/>
    <w:rsid w:val="00655331"/>
    <w:rsid w:val="0065554C"/>
    <w:rsid w:val="00655582"/>
    <w:rsid w:val="00655604"/>
    <w:rsid w:val="0065568D"/>
    <w:rsid w:val="006556E9"/>
    <w:rsid w:val="0065577B"/>
    <w:rsid w:val="00655819"/>
    <w:rsid w:val="00655935"/>
    <w:rsid w:val="00655965"/>
    <w:rsid w:val="0065596C"/>
    <w:rsid w:val="00655A9B"/>
    <w:rsid w:val="00655B59"/>
    <w:rsid w:val="00655B82"/>
    <w:rsid w:val="00655EBD"/>
    <w:rsid w:val="006561C4"/>
    <w:rsid w:val="006563B0"/>
    <w:rsid w:val="00656656"/>
    <w:rsid w:val="0065681E"/>
    <w:rsid w:val="0065689B"/>
    <w:rsid w:val="00656AEC"/>
    <w:rsid w:val="00656B77"/>
    <w:rsid w:val="00656BA1"/>
    <w:rsid w:val="006570F1"/>
    <w:rsid w:val="006571BB"/>
    <w:rsid w:val="0065724F"/>
    <w:rsid w:val="0065778A"/>
    <w:rsid w:val="006577BA"/>
    <w:rsid w:val="00657860"/>
    <w:rsid w:val="0065796A"/>
    <w:rsid w:val="006579B1"/>
    <w:rsid w:val="006579E0"/>
    <w:rsid w:val="00657B6B"/>
    <w:rsid w:val="00657BDC"/>
    <w:rsid w:val="00657C05"/>
    <w:rsid w:val="00657D2A"/>
    <w:rsid w:val="00660093"/>
    <w:rsid w:val="00660098"/>
    <w:rsid w:val="006601A5"/>
    <w:rsid w:val="00660426"/>
    <w:rsid w:val="0066050D"/>
    <w:rsid w:val="00660550"/>
    <w:rsid w:val="00660560"/>
    <w:rsid w:val="0066082B"/>
    <w:rsid w:val="0066085F"/>
    <w:rsid w:val="006608F3"/>
    <w:rsid w:val="00660A56"/>
    <w:rsid w:val="00660B54"/>
    <w:rsid w:val="00660DB1"/>
    <w:rsid w:val="00660E8C"/>
    <w:rsid w:val="00660F7A"/>
    <w:rsid w:val="00661270"/>
    <w:rsid w:val="006613AB"/>
    <w:rsid w:val="006615D5"/>
    <w:rsid w:val="00661ADD"/>
    <w:rsid w:val="00661D73"/>
    <w:rsid w:val="0066200B"/>
    <w:rsid w:val="0066225D"/>
    <w:rsid w:val="00662265"/>
    <w:rsid w:val="006626D4"/>
    <w:rsid w:val="006626DE"/>
    <w:rsid w:val="00662892"/>
    <w:rsid w:val="0066292E"/>
    <w:rsid w:val="0066296D"/>
    <w:rsid w:val="00662AAC"/>
    <w:rsid w:val="00662C29"/>
    <w:rsid w:val="00662C57"/>
    <w:rsid w:val="00662D72"/>
    <w:rsid w:val="00662E04"/>
    <w:rsid w:val="00662E64"/>
    <w:rsid w:val="00662F47"/>
    <w:rsid w:val="00663271"/>
    <w:rsid w:val="00663319"/>
    <w:rsid w:val="006636D3"/>
    <w:rsid w:val="00663846"/>
    <w:rsid w:val="00663973"/>
    <w:rsid w:val="00663A4C"/>
    <w:rsid w:val="00663B9F"/>
    <w:rsid w:val="00663CAF"/>
    <w:rsid w:val="0066406B"/>
    <w:rsid w:val="006641C1"/>
    <w:rsid w:val="006641FB"/>
    <w:rsid w:val="006642E9"/>
    <w:rsid w:val="00664315"/>
    <w:rsid w:val="006645BA"/>
    <w:rsid w:val="006645EF"/>
    <w:rsid w:val="00664A27"/>
    <w:rsid w:val="00664C57"/>
    <w:rsid w:val="00664D54"/>
    <w:rsid w:val="00664D64"/>
    <w:rsid w:val="00664D7E"/>
    <w:rsid w:val="00664E36"/>
    <w:rsid w:val="00664E7F"/>
    <w:rsid w:val="00664F03"/>
    <w:rsid w:val="00665117"/>
    <w:rsid w:val="006652BE"/>
    <w:rsid w:val="0066569C"/>
    <w:rsid w:val="00665800"/>
    <w:rsid w:val="00665922"/>
    <w:rsid w:val="00665AB2"/>
    <w:rsid w:val="00665B21"/>
    <w:rsid w:val="00665B3C"/>
    <w:rsid w:val="00665C80"/>
    <w:rsid w:val="00665DC4"/>
    <w:rsid w:val="00666091"/>
    <w:rsid w:val="006660C9"/>
    <w:rsid w:val="006661B7"/>
    <w:rsid w:val="006662B5"/>
    <w:rsid w:val="00666500"/>
    <w:rsid w:val="006666E6"/>
    <w:rsid w:val="006669BA"/>
    <w:rsid w:val="006669E8"/>
    <w:rsid w:val="00666A50"/>
    <w:rsid w:val="00666BC3"/>
    <w:rsid w:val="00666BD3"/>
    <w:rsid w:val="00666C02"/>
    <w:rsid w:val="00666C24"/>
    <w:rsid w:val="00666CE3"/>
    <w:rsid w:val="00666DCA"/>
    <w:rsid w:val="00666EDC"/>
    <w:rsid w:val="00667075"/>
    <w:rsid w:val="006670DD"/>
    <w:rsid w:val="006670E8"/>
    <w:rsid w:val="00667176"/>
    <w:rsid w:val="006671C4"/>
    <w:rsid w:val="00667282"/>
    <w:rsid w:val="006672CA"/>
    <w:rsid w:val="006672D8"/>
    <w:rsid w:val="00667482"/>
    <w:rsid w:val="0066760F"/>
    <w:rsid w:val="006676FE"/>
    <w:rsid w:val="006677A0"/>
    <w:rsid w:val="00667AE2"/>
    <w:rsid w:val="00667B92"/>
    <w:rsid w:val="00667BB3"/>
    <w:rsid w:val="00670007"/>
    <w:rsid w:val="006700FE"/>
    <w:rsid w:val="00670446"/>
    <w:rsid w:val="006704BA"/>
    <w:rsid w:val="00670557"/>
    <w:rsid w:val="0067063A"/>
    <w:rsid w:val="00670649"/>
    <w:rsid w:val="00670AFE"/>
    <w:rsid w:val="00670B41"/>
    <w:rsid w:val="00670B79"/>
    <w:rsid w:val="00670CF4"/>
    <w:rsid w:val="00670D42"/>
    <w:rsid w:val="00670E57"/>
    <w:rsid w:val="006711B3"/>
    <w:rsid w:val="00671254"/>
    <w:rsid w:val="00671338"/>
    <w:rsid w:val="00671614"/>
    <w:rsid w:val="00671811"/>
    <w:rsid w:val="0067192A"/>
    <w:rsid w:val="00671B43"/>
    <w:rsid w:val="00671B81"/>
    <w:rsid w:val="00671BC2"/>
    <w:rsid w:val="00671BD5"/>
    <w:rsid w:val="00671F6A"/>
    <w:rsid w:val="00672066"/>
    <w:rsid w:val="006720C1"/>
    <w:rsid w:val="0067216E"/>
    <w:rsid w:val="006721D8"/>
    <w:rsid w:val="00672267"/>
    <w:rsid w:val="00672490"/>
    <w:rsid w:val="0067252B"/>
    <w:rsid w:val="00672606"/>
    <w:rsid w:val="00672735"/>
    <w:rsid w:val="0067280C"/>
    <w:rsid w:val="00672905"/>
    <w:rsid w:val="006729C5"/>
    <w:rsid w:val="006729E0"/>
    <w:rsid w:val="00672A92"/>
    <w:rsid w:val="00672F16"/>
    <w:rsid w:val="00672F76"/>
    <w:rsid w:val="00673069"/>
    <w:rsid w:val="006730C6"/>
    <w:rsid w:val="006731C3"/>
    <w:rsid w:val="0067375C"/>
    <w:rsid w:val="00673981"/>
    <w:rsid w:val="0067398D"/>
    <w:rsid w:val="006739BA"/>
    <w:rsid w:val="00673A0F"/>
    <w:rsid w:val="00673B0C"/>
    <w:rsid w:val="00673B23"/>
    <w:rsid w:val="00673F17"/>
    <w:rsid w:val="00674037"/>
    <w:rsid w:val="006741D6"/>
    <w:rsid w:val="006743B7"/>
    <w:rsid w:val="0067457C"/>
    <w:rsid w:val="006747C3"/>
    <w:rsid w:val="0067487F"/>
    <w:rsid w:val="00674B71"/>
    <w:rsid w:val="00675218"/>
    <w:rsid w:val="00675307"/>
    <w:rsid w:val="006753AF"/>
    <w:rsid w:val="00675580"/>
    <w:rsid w:val="00675844"/>
    <w:rsid w:val="00675996"/>
    <w:rsid w:val="006759BB"/>
    <w:rsid w:val="006759EF"/>
    <w:rsid w:val="00675A0D"/>
    <w:rsid w:val="00675A2D"/>
    <w:rsid w:val="00675AFD"/>
    <w:rsid w:val="00675B87"/>
    <w:rsid w:val="00675CB3"/>
    <w:rsid w:val="00675DEC"/>
    <w:rsid w:val="00675DEE"/>
    <w:rsid w:val="00676135"/>
    <w:rsid w:val="006762E2"/>
    <w:rsid w:val="0067676F"/>
    <w:rsid w:val="00676B53"/>
    <w:rsid w:val="00676B9D"/>
    <w:rsid w:val="00676C7A"/>
    <w:rsid w:val="00676FF5"/>
    <w:rsid w:val="00677000"/>
    <w:rsid w:val="006770B3"/>
    <w:rsid w:val="006770CC"/>
    <w:rsid w:val="0067711D"/>
    <w:rsid w:val="00677183"/>
    <w:rsid w:val="0067721C"/>
    <w:rsid w:val="00677406"/>
    <w:rsid w:val="006774A8"/>
    <w:rsid w:val="0067760C"/>
    <w:rsid w:val="0067766F"/>
    <w:rsid w:val="006776A7"/>
    <w:rsid w:val="00677772"/>
    <w:rsid w:val="00677CC5"/>
    <w:rsid w:val="00677DD0"/>
    <w:rsid w:val="00677E4F"/>
    <w:rsid w:val="00677E9D"/>
    <w:rsid w:val="00677F88"/>
    <w:rsid w:val="00677F8A"/>
    <w:rsid w:val="00680069"/>
    <w:rsid w:val="00680082"/>
    <w:rsid w:val="00680353"/>
    <w:rsid w:val="00680485"/>
    <w:rsid w:val="006806B9"/>
    <w:rsid w:val="0068076C"/>
    <w:rsid w:val="0068080E"/>
    <w:rsid w:val="006809F1"/>
    <w:rsid w:val="00680A53"/>
    <w:rsid w:val="00680A98"/>
    <w:rsid w:val="00680AA8"/>
    <w:rsid w:val="00680AB3"/>
    <w:rsid w:val="00680AE8"/>
    <w:rsid w:val="00680C01"/>
    <w:rsid w:val="00680CD1"/>
    <w:rsid w:val="00681006"/>
    <w:rsid w:val="00681021"/>
    <w:rsid w:val="00681774"/>
    <w:rsid w:val="00681892"/>
    <w:rsid w:val="0068198C"/>
    <w:rsid w:val="00681A7A"/>
    <w:rsid w:val="00681AA4"/>
    <w:rsid w:val="00681AF3"/>
    <w:rsid w:val="00681AF9"/>
    <w:rsid w:val="00681B27"/>
    <w:rsid w:val="00681C26"/>
    <w:rsid w:val="00681C5E"/>
    <w:rsid w:val="00681F54"/>
    <w:rsid w:val="00682052"/>
    <w:rsid w:val="006820FC"/>
    <w:rsid w:val="0068220B"/>
    <w:rsid w:val="006822E0"/>
    <w:rsid w:val="0068234C"/>
    <w:rsid w:val="006824DF"/>
    <w:rsid w:val="0068255D"/>
    <w:rsid w:val="00682872"/>
    <w:rsid w:val="006828D2"/>
    <w:rsid w:val="00682A22"/>
    <w:rsid w:val="00682EE3"/>
    <w:rsid w:val="00682F3C"/>
    <w:rsid w:val="00683061"/>
    <w:rsid w:val="0068310A"/>
    <w:rsid w:val="00683126"/>
    <w:rsid w:val="006833ED"/>
    <w:rsid w:val="006834EE"/>
    <w:rsid w:val="006836C1"/>
    <w:rsid w:val="006836CB"/>
    <w:rsid w:val="00683762"/>
    <w:rsid w:val="00683A9D"/>
    <w:rsid w:val="00683B01"/>
    <w:rsid w:val="00683B75"/>
    <w:rsid w:val="00683C0A"/>
    <w:rsid w:val="00683C2A"/>
    <w:rsid w:val="00683D2E"/>
    <w:rsid w:val="00683DEB"/>
    <w:rsid w:val="00684266"/>
    <w:rsid w:val="006842E4"/>
    <w:rsid w:val="0068432B"/>
    <w:rsid w:val="00684460"/>
    <w:rsid w:val="00684569"/>
    <w:rsid w:val="00684586"/>
    <w:rsid w:val="00684638"/>
    <w:rsid w:val="00684719"/>
    <w:rsid w:val="00684A26"/>
    <w:rsid w:val="00684E46"/>
    <w:rsid w:val="00684FC7"/>
    <w:rsid w:val="00685058"/>
    <w:rsid w:val="00685095"/>
    <w:rsid w:val="0068530F"/>
    <w:rsid w:val="0068537B"/>
    <w:rsid w:val="006853C8"/>
    <w:rsid w:val="0068558B"/>
    <w:rsid w:val="00685663"/>
    <w:rsid w:val="006856FF"/>
    <w:rsid w:val="0068571B"/>
    <w:rsid w:val="006859CF"/>
    <w:rsid w:val="00685A33"/>
    <w:rsid w:val="00685A8A"/>
    <w:rsid w:val="00686004"/>
    <w:rsid w:val="006861C9"/>
    <w:rsid w:val="006863EA"/>
    <w:rsid w:val="00686471"/>
    <w:rsid w:val="0068647E"/>
    <w:rsid w:val="00686538"/>
    <w:rsid w:val="00686813"/>
    <w:rsid w:val="0068683B"/>
    <w:rsid w:val="00686848"/>
    <w:rsid w:val="00686A22"/>
    <w:rsid w:val="00686B70"/>
    <w:rsid w:val="00686DA6"/>
    <w:rsid w:val="00686F19"/>
    <w:rsid w:val="00687009"/>
    <w:rsid w:val="006871C6"/>
    <w:rsid w:val="00687360"/>
    <w:rsid w:val="00687389"/>
    <w:rsid w:val="00687438"/>
    <w:rsid w:val="0068753D"/>
    <w:rsid w:val="006876FC"/>
    <w:rsid w:val="006877D8"/>
    <w:rsid w:val="00687BA2"/>
    <w:rsid w:val="00687BF9"/>
    <w:rsid w:val="00687D7C"/>
    <w:rsid w:val="00687DAB"/>
    <w:rsid w:val="00687E05"/>
    <w:rsid w:val="0069047B"/>
    <w:rsid w:val="0069051B"/>
    <w:rsid w:val="00690536"/>
    <w:rsid w:val="00690621"/>
    <w:rsid w:val="0069062B"/>
    <w:rsid w:val="00690663"/>
    <w:rsid w:val="00690752"/>
    <w:rsid w:val="006907D8"/>
    <w:rsid w:val="00690836"/>
    <w:rsid w:val="0069089C"/>
    <w:rsid w:val="00690B52"/>
    <w:rsid w:val="00690B6E"/>
    <w:rsid w:val="00690BE6"/>
    <w:rsid w:val="00690DAA"/>
    <w:rsid w:val="00690F6C"/>
    <w:rsid w:val="00690FC3"/>
    <w:rsid w:val="006912D1"/>
    <w:rsid w:val="00691493"/>
    <w:rsid w:val="006914C6"/>
    <w:rsid w:val="00691623"/>
    <w:rsid w:val="006917E3"/>
    <w:rsid w:val="00691994"/>
    <w:rsid w:val="00691ABF"/>
    <w:rsid w:val="00691C30"/>
    <w:rsid w:val="00691F64"/>
    <w:rsid w:val="00691F9C"/>
    <w:rsid w:val="006920AF"/>
    <w:rsid w:val="006921F6"/>
    <w:rsid w:val="00692286"/>
    <w:rsid w:val="006922D0"/>
    <w:rsid w:val="00692574"/>
    <w:rsid w:val="00692CDB"/>
    <w:rsid w:val="00692D10"/>
    <w:rsid w:val="00692F1B"/>
    <w:rsid w:val="00692F27"/>
    <w:rsid w:val="006930A1"/>
    <w:rsid w:val="00693580"/>
    <w:rsid w:val="0069371D"/>
    <w:rsid w:val="00693794"/>
    <w:rsid w:val="006937E5"/>
    <w:rsid w:val="00693AB8"/>
    <w:rsid w:val="00693BFC"/>
    <w:rsid w:val="00693CCA"/>
    <w:rsid w:val="00693CF4"/>
    <w:rsid w:val="00693EDE"/>
    <w:rsid w:val="006940BD"/>
    <w:rsid w:val="0069413A"/>
    <w:rsid w:val="006941C6"/>
    <w:rsid w:val="006942F0"/>
    <w:rsid w:val="006943B6"/>
    <w:rsid w:val="00694480"/>
    <w:rsid w:val="006944B9"/>
    <w:rsid w:val="006944E5"/>
    <w:rsid w:val="006945EF"/>
    <w:rsid w:val="00694706"/>
    <w:rsid w:val="00694B96"/>
    <w:rsid w:val="00694E37"/>
    <w:rsid w:val="00694EC4"/>
    <w:rsid w:val="00694F2C"/>
    <w:rsid w:val="00695337"/>
    <w:rsid w:val="0069553B"/>
    <w:rsid w:val="00695568"/>
    <w:rsid w:val="006958C5"/>
    <w:rsid w:val="006958D3"/>
    <w:rsid w:val="0069595A"/>
    <w:rsid w:val="006959A7"/>
    <w:rsid w:val="00695CAB"/>
    <w:rsid w:val="00695D1E"/>
    <w:rsid w:val="00695D32"/>
    <w:rsid w:val="00695F58"/>
    <w:rsid w:val="00695F87"/>
    <w:rsid w:val="006961DD"/>
    <w:rsid w:val="00696293"/>
    <w:rsid w:val="0069632F"/>
    <w:rsid w:val="00696679"/>
    <w:rsid w:val="006967BE"/>
    <w:rsid w:val="00696C07"/>
    <w:rsid w:val="00696CA2"/>
    <w:rsid w:val="00696D25"/>
    <w:rsid w:val="00696DE5"/>
    <w:rsid w:val="00696E70"/>
    <w:rsid w:val="00696EDD"/>
    <w:rsid w:val="00696F56"/>
    <w:rsid w:val="00697145"/>
    <w:rsid w:val="006973F1"/>
    <w:rsid w:val="006974B6"/>
    <w:rsid w:val="0069760F"/>
    <w:rsid w:val="006976A0"/>
    <w:rsid w:val="006978BA"/>
    <w:rsid w:val="0069793B"/>
    <w:rsid w:val="00697950"/>
    <w:rsid w:val="00697A60"/>
    <w:rsid w:val="00697AEF"/>
    <w:rsid w:val="00697B37"/>
    <w:rsid w:val="00697B63"/>
    <w:rsid w:val="00697B69"/>
    <w:rsid w:val="00697B93"/>
    <w:rsid w:val="00697C91"/>
    <w:rsid w:val="006A00ED"/>
    <w:rsid w:val="006A01D1"/>
    <w:rsid w:val="006A0346"/>
    <w:rsid w:val="006A0465"/>
    <w:rsid w:val="006A0513"/>
    <w:rsid w:val="006A0626"/>
    <w:rsid w:val="006A0AB8"/>
    <w:rsid w:val="006A0BC1"/>
    <w:rsid w:val="006A0BC5"/>
    <w:rsid w:val="006A119F"/>
    <w:rsid w:val="006A1432"/>
    <w:rsid w:val="006A1482"/>
    <w:rsid w:val="006A1594"/>
    <w:rsid w:val="006A17B4"/>
    <w:rsid w:val="006A17CF"/>
    <w:rsid w:val="006A1846"/>
    <w:rsid w:val="006A1872"/>
    <w:rsid w:val="006A18D3"/>
    <w:rsid w:val="006A19A5"/>
    <w:rsid w:val="006A1B3B"/>
    <w:rsid w:val="006A1BEE"/>
    <w:rsid w:val="006A1BF8"/>
    <w:rsid w:val="006A1E57"/>
    <w:rsid w:val="006A20A1"/>
    <w:rsid w:val="006A22ED"/>
    <w:rsid w:val="006A2328"/>
    <w:rsid w:val="006A244F"/>
    <w:rsid w:val="006A2500"/>
    <w:rsid w:val="006A2817"/>
    <w:rsid w:val="006A282F"/>
    <w:rsid w:val="006A287D"/>
    <w:rsid w:val="006A29CB"/>
    <w:rsid w:val="006A29D1"/>
    <w:rsid w:val="006A2A5D"/>
    <w:rsid w:val="006A2A7A"/>
    <w:rsid w:val="006A2C91"/>
    <w:rsid w:val="006A2E05"/>
    <w:rsid w:val="006A2E4F"/>
    <w:rsid w:val="006A2E58"/>
    <w:rsid w:val="006A2FC9"/>
    <w:rsid w:val="006A3040"/>
    <w:rsid w:val="006A30DF"/>
    <w:rsid w:val="006A32AC"/>
    <w:rsid w:val="006A341A"/>
    <w:rsid w:val="006A342E"/>
    <w:rsid w:val="006A364B"/>
    <w:rsid w:val="006A3828"/>
    <w:rsid w:val="006A385C"/>
    <w:rsid w:val="006A39AA"/>
    <w:rsid w:val="006A3FBF"/>
    <w:rsid w:val="006A3FEE"/>
    <w:rsid w:val="006A439B"/>
    <w:rsid w:val="006A4464"/>
    <w:rsid w:val="006A44F4"/>
    <w:rsid w:val="006A4725"/>
    <w:rsid w:val="006A478E"/>
    <w:rsid w:val="006A4A14"/>
    <w:rsid w:val="006A4AA6"/>
    <w:rsid w:val="006A4C1E"/>
    <w:rsid w:val="006A4D2A"/>
    <w:rsid w:val="006A4DA2"/>
    <w:rsid w:val="006A4DEC"/>
    <w:rsid w:val="006A4E01"/>
    <w:rsid w:val="006A4ED7"/>
    <w:rsid w:val="006A4F28"/>
    <w:rsid w:val="006A4F65"/>
    <w:rsid w:val="006A5093"/>
    <w:rsid w:val="006A513F"/>
    <w:rsid w:val="006A5152"/>
    <w:rsid w:val="006A52E0"/>
    <w:rsid w:val="006A5539"/>
    <w:rsid w:val="006A555B"/>
    <w:rsid w:val="006A5774"/>
    <w:rsid w:val="006A57A0"/>
    <w:rsid w:val="006A5858"/>
    <w:rsid w:val="006A58EB"/>
    <w:rsid w:val="006A595C"/>
    <w:rsid w:val="006A5967"/>
    <w:rsid w:val="006A5B93"/>
    <w:rsid w:val="006A5D10"/>
    <w:rsid w:val="006A5FC8"/>
    <w:rsid w:val="006A6165"/>
    <w:rsid w:val="006A6371"/>
    <w:rsid w:val="006A65DB"/>
    <w:rsid w:val="006A660D"/>
    <w:rsid w:val="006A6B02"/>
    <w:rsid w:val="006A6BF2"/>
    <w:rsid w:val="006A6CC7"/>
    <w:rsid w:val="006A6D99"/>
    <w:rsid w:val="006A6E49"/>
    <w:rsid w:val="006A6EBF"/>
    <w:rsid w:val="006A6FD9"/>
    <w:rsid w:val="006A708B"/>
    <w:rsid w:val="006A7190"/>
    <w:rsid w:val="006A71B1"/>
    <w:rsid w:val="006A739A"/>
    <w:rsid w:val="006A739E"/>
    <w:rsid w:val="006A7471"/>
    <w:rsid w:val="006A75ED"/>
    <w:rsid w:val="006A75F0"/>
    <w:rsid w:val="006A7672"/>
    <w:rsid w:val="006A7911"/>
    <w:rsid w:val="006A7B38"/>
    <w:rsid w:val="006A7BD8"/>
    <w:rsid w:val="006A7D75"/>
    <w:rsid w:val="006A7F63"/>
    <w:rsid w:val="006B0013"/>
    <w:rsid w:val="006B001F"/>
    <w:rsid w:val="006B00A3"/>
    <w:rsid w:val="006B0333"/>
    <w:rsid w:val="006B0433"/>
    <w:rsid w:val="006B04AB"/>
    <w:rsid w:val="006B060B"/>
    <w:rsid w:val="006B0631"/>
    <w:rsid w:val="006B0982"/>
    <w:rsid w:val="006B0C52"/>
    <w:rsid w:val="006B0C7E"/>
    <w:rsid w:val="006B0CE5"/>
    <w:rsid w:val="006B0EC8"/>
    <w:rsid w:val="006B0EE0"/>
    <w:rsid w:val="006B0F6B"/>
    <w:rsid w:val="006B1005"/>
    <w:rsid w:val="006B1017"/>
    <w:rsid w:val="006B10B7"/>
    <w:rsid w:val="006B10BA"/>
    <w:rsid w:val="006B1101"/>
    <w:rsid w:val="006B1297"/>
    <w:rsid w:val="006B12EA"/>
    <w:rsid w:val="006B1467"/>
    <w:rsid w:val="006B14E0"/>
    <w:rsid w:val="006B1545"/>
    <w:rsid w:val="006B16E9"/>
    <w:rsid w:val="006B182A"/>
    <w:rsid w:val="006B1A71"/>
    <w:rsid w:val="006B1BA9"/>
    <w:rsid w:val="006B1CBA"/>
    <w:rsid w:val="006B1D78"/>
    <w:rsid w:val="006B1E10"/>
    <w:rsid w:val="006B1E36"/>
    <w:rsid w:val="006B1E3C"/>
    <w:rsid w:val="006B1E41"/>
    <w:rsid w:val="006B1F5C"/>
    <w:rsid w:val="006B1FDB"/>
    <w:rsid w:val="006B2003"/>
    <w:rsid w:val="006B200A"/>
    <w:rsid w:val="006B2186"/>
    <w:rsid w:val="006B2260"/>
    <w:rsid w:val="006B236A"/>
    <w:rsid w:val="006B2424"/>
    <w:rsid w:val="006B2647"/>
    <w:rsid w:val="006B26D7"/>
    <w:rsid w:val="006B28C6"/>
    <w:rsid w:val="006B2B1E"/>
    <w:rsid w:val="006B2BDC"/>
    <w:rsid w:val="006B2C5C"/>
    <w:rsid w:val="006B2CC4"/>
    <w:rsid w:val="006B2D27"/>
    <w:rsid w:val="006B2E3F"/>
    <w:rsid w:val="006B2F92"/>
    <w:rsid w:val="006B310E"/>
    <w:rsid w:val="006B3198"/>
    <w:rsid w:val="006B31AC"/>
    <w:rsid w:val="006B339B"/>
    <w:rsid w:val="006B3611"/>
    <w:rsid w:val="006B3613"/>
    <w:rsid w:val="006B3772"/>
    <w:rsid w:val="006B3C0B"/>
    <w:rsid w:val="006B3D6D"/>
    <w:rsid w:val="006B3F00"/>
    <w:rsid w:val="006B3FD1"/>
    <w:rsid w:val="006B4170"/>
    <w:rsid w:val="006B4736"/>
    <w:rsid w:val="006B47D8"/>
    <w:rsid w:val="006B49CB"/>
    <w:rsid w:val="006B4C13"/>
    <w:rsid w:val="006B4D65"/>
    <w:rsid w:val="006B4D78"/>
    <w:rsid w:val="006B523B"/>
    <w:rsid w:val="006B53D8"/>
    <w:rsid w:val="006B54CE"/>
    <w:rsid w:val="006B55EC"/>
    <w:rsid w:val="006B5662"/>
    <w:rsid w:val="006B575B"/>
    <w:rsid w:val="006B5764"/>
    <w:rsid w:val="006B5877"/>
    <w:rsid w:val="006B5A8C"/>
    <w:rsid w:val="006B5B43"/>
    <w:rsid w:val="006B5B60"/>
    <w:rsid w:val="006B5C2B"/>
    <w:rsid w:val="006B5CC9"/>
    <w:rsid w:val="006B5D64"/>
    <w:rsid w:val="006B5D98"/>
    <w:rsid w:val="006B5F05"/>
    <w:rsid w:val="006B5F3B"/>
    <w:rsid w:val="006B5F59"/>
    <w:rsid w:val="006B5FD7"/>
    <w:rsid w:val="006B6052"/>
    <w:rsid w:val="006B60E0"/>
    <w:rsid w:val="006B6176"/>
    <w:rsid w:val="006B6197"/>
    <w:rsid w:val="006B64A0"/>
    <w:rsid w:val="006B64BF"/>
    <w:rsid w:val="006B64ED"/>
    <w:rsid w:val="006B66B6"/>
    <w:rsid w:val="006B673C"/>
    <w:rsid w:val="006B675F"/>
    <w:rsid w:val="006B68BA"/>
    <w:rsid w:val="006B69CB"/>
    <w:rsid w:val="006B6BCA"/>
    <w:rsid w:val="006B6BFC"/>
    <w:rsid w:val="006B6C4B"/>
    <w:rsid w:val="006B6F64"/>
    <w:rsid w:val="006B6F76"/>
    <w:rsid w:val="006B7065"/>
    <w:rsid w:val="006B7278"/>
    <w:rsid w:val="006B727A"/>
    <w:rsid w:val="006B7312"/>
    <w:rsid w:val="006B73A0"/>
    <w:rsid w:val="006B73E4"/>
    <w:rsid w:val="006B75DF"/>
    <w:rsid w:val="006B760A"/>
    <w:rsid w:val="006B7635"/>
    <w:rsid w:val="006B7879"/>
    <w:rsid w:val="006B78CF"/>
    <w:rsid w:val="006B79F1"/>
    <w:rsid w:val="006B7A12"/>
    <w:rsid w:val="006B7AB6"/>
    <w:rsid w:val="006B7B64"/>
    <w:rsid w:val="006B7C72"/>
    <w:rsid w:val="006B7DBD"/>
    <w:rsid w:val="006B7E6E"/>
    <w:rsid w:val="006B7EE1"/>
    <w:rsid w:val="006B7F0D"/>
    <w:rsid w:val="006C0091"/>
    <w:rsid w:val="006C02FC"/>
    <w:rsid w:val="006C05CE"/>
    <w:rsid w:val="006C06AB"/>
    <w:rsid w:val="006C090F"/>
    <w:rsid w:val="006C094C"/>
    <w:rsid w:val="006C0AE4"/>
    <w:rsid w:val="006C0D08"/>
    <w:rsid w:val="006C0D88"/>
    <w:rsid w:val="006C10D0"/>
    <w:rsid w:val="006C10E7"/>
    <w:rsid w:val="006C11B4"/>
    <w:rsid w:val="006C11B6"/>
    <w:rsid w:val="006C13C3"/>
    <w:rsid w:val="006C17CA"/>
    <w:rsid w:val="006C17E1"/>
    <w:rsid w:val="006C1A26"/>
    <w:rsid w:val="006C1A65"/>
    <w:rsid w:val="006C1BB7"/>
    <w:rsid w:val="006C1BF4"/>
    <w:rsid w:val="006C1DD0"/>
    <w:rsid w:val="006C1EBC"/>
    <w:rsid w:val="006C1EE9"/>
    <w:rsid w:val="006C2237"/>
    <w:rsid w:val="006C2247"/>
    <w:rsid w:val="006C2659"/>
    <w:rsid w:val="006C26AF"/>
    <w:rsid w:val="006C274C"/>
    <w:rsid w:val="006C29F7"/>
    <w:rsid w:val="006C2A54"/>
    <w:rsid w:val="006C2BB7"/>
    <w:rsid w:val="006C2C35"/>
    <w:rsid w:val="006C2C90"/>
    <w:rsid w:val="006C3108"/>
    <w:rsid w:val="006C31A8"/>
    <w:rsid w:val="006C31BB"/>
    <w:rsid w:val="006C3520"/>
    <w:rsid w:val="006C36C7"/>
    <w:rsid w:val="006C38B6"/>
    <w:rsid w:val="006C3918"/>
    <w:rsid w:val="006C3A0A"/>
    <w:rsid w:val="006C3C67"/>
    <w:rsid w:val="006C3D2A"/>
    <w:rsid w:val="006C3D52"/>
    <w:rsid w:val="006C3F19"/>
    <w:rsid w:val="006C3FFD"/>
    <w:rsid w:val="006C407D"/>
    <w:rsid w:val="006C448C"/>
    <w:rsid w:val="006C44F5"/>
    <w:rsid w:val="006C45C1"/>
    <w:rsid w:val="006C45DB"/>
    <w:rsid w:val="006C4991"/>
    <w:rsid w:val="006C4A03"/>
    <w:rsid w:val="006C4B60"/>
    <w:rsid w:val="006C4D3E"/>
    <w:rsid w:val="006C4D59"/>
    <w:rsid w:val="006C4EC8"/>
    <w:rsid w:val="006C4F35"/>
    <w:rsid w:val="006C526C"/>
    <w:rsid w:val="006C5399"/>
    <w:rsid w:val="006C5478"/>
    <w:rsid w:val="006C5507"/>
    <w:rsid w:val="006C5890"/>
    <w:rsid w:val="006C5B4B"/>
    <w:rsid w:val="006C5BBC"/>
    <w:rsid w:val="006C5BED"/>
    <w:rsid w:val="006C5C97"/>
    <w:rsid w:val="006C5D49"/>
    <w:rsid w:val="006C5EEA"/>
    <w:rsid w:val="006C5F79"/>
    <w:rsid w:val="006C5FF9"/>
    <w:rsid w:val="006C638F"/>
    <w:rsid w:val="006C6425"/>
    <w:rsid w:val="006C6575"/>
    <w:rsid w:val="006C657D"/>
    <w:rsid w:val="006C6714"/>
    <w:rsid w:val="006C67A7"/>
    <w:rsid w:val="006C68CF"/>
    <w:rsid w:val="006C692A"/>
    <w:rsid w:val="006C6A27"/>
    <w:rsid w:val="006C6A38"/>
    <w:rsid w:val="006C6BA2"/>
    <w:rsid w:val="006C6CB0"/>
    <w:rsid w:val="006C6D70"/>
    <w:rsid w:val="006C6EAF"/>
    <w:rsid w:val="006C6F09"/>
    <w:rsid w:val="006C7091"/>
    <w:rsid w:val="006C7179"/>
    <w:rsid w:val="006C727A"/>
    <w:rsid w:val="006C743A"/>
    <w:rsid w:val="006C748B"/>
    <w:rsid w:val="006C75A2"/>
    <w:rsid w:val="006C7A19"/>
    <w:rsid w:val="006C7AF0"/>
    <w:rsid w:val="006C7C7B"/>
    <w:rsid w:val="006C7DDD"/>
    <w:rsid w:val="006D01E7"/>
    <w:rsid w:val="006D03C7"/>
    <w:rsid w:val="006D04ED"/>
    <w:rsid w:val="006D05B2"/>
    <w:rsid w:val="006D07D9"/>
    <w:rsid w:val="006D07F7"/>
    <w:rsid w:val="006D0832"/>
    <w:rsid w:val="006D085B"/>
    <w:rsid w:val="006D0862"/>
    <w:rsid w:val="006D08D8"/>
    <w:rsid w:val="006D0931"/>
    <w:rsid w:val="006D0B73"/>
    <w:rsid w:val="006D0CAA"/>
    <w:rsid w:val="006D0CF9"/>
    <w:rsid w:val="006D0E04"/>
    <w:rsid w:val="006D0FD8"/>
    <w:rsid w:val="006D10C8"/>
    <w:rsid w:val="006D10D3"/>
    <w:rsid w:val="006D130B"/>
    <w:rsid w:val="006D14A2"/>
    <w:rsid w:val="006D14B6"/>
    <w:rsid w:val="006D1557"/>
    <w:rsid w:val="006D1584"/>
    <w:rsid w:val="006D166A"/>
    <w:rsid w:val="006D178D"/>
    <w:rsid w:val="006D18BC"/>
    <w:rsid w:val="006D19C1"/>
    <w:rsid w:val="006D19FA"/>
    <w:rsid w:val="006D1B7A"/>
    <w:rsid w:val="006D1C71"/>
    <w:rsid w:val="006D1D6A"/>
    <w:rsid w:val="006D1DFA"/>
    <w:rsid w:val="006D1E71"/>
    <w:rsid w:val="006D1FBF"/>
    <w:rsid w:val="006D23B9"/>
    <w:rsid w:val="006D2558"/>
    <w:rsid w:val="006D2632"/>
    <w:rsid w:val="006D264D"/>
    <w:rsid w:val="006D2664"/>
    <w:rsid w:val="006D26E4"/>
    <w:rsid w:val="006D2725"/>
    <w:rsid w:val="006D2772"/>
    <w:rsid w:val="006D27F3"/>
    <w:rsid w:val="006D28FA"/>
    <w:rsid w:val="006D290D"/>
    <w:rsid w:val="006D2A18"/>
    <w:rsid w:val="006D2CBA"/>
    <w:rsid w:val="006D2DEB"/>
    <w:rsid w:val="006D2E0A"/>
    <w:rsid w:val="006D2E76"/>
    <w:rsid w:val="006D30C3"/>
    <w:rsid w:val="006D3270"/>
    <w:rsid w:val="006D32B4"/>
    <w:rsid w:val="006D3545"/>
    <w:rsid w:val="006D3739"/>
    <w:rsid w:val="006D37D2"/>
    <w:rsid w:val="006D3A41"/>
    <w:rsid w:val="006D3AC3"/>
    <w:rsid w:val="006D3B21"/>
    <w:rsid w:val="006D3D14"/>
    <w:rsid w:val="006D3D1B"/>
    <w:rsid w:val="006D3D5F"/>
    <w:rsid w:val="006D3E60"/>
    <w:rsid w:val="006D3E6E"/>
    <w:rsid w:val="006D4111"/>
    <w:rsid w:val="006D41ED"/>
    <w:rsid w:val="006D450E"/>
    <w:rsid w:val="006D47E8"/>
    <w:rsid w:val="006D4986"/>
    <w:rsid w:val="006D4C48"/>
    <w:rsid w:val="006D4D12"/>
    <w:rsid w:val="006D4FF9"/>
    <w:rsid w:val="006D500E"/>
    <w:rsid w:val="006D5653"/>
    <w:rsid w:val="006D56A1"/>
    <w:rsid w:val="006D56F0"/>
    <w:rsid w:val="006D5794"/>
    <w:rsid w:val="006D57BB"/>
    <w:rsid w:val="006D5C32"/>
    <w:rsid w:val="006D5C54"/>
    <w:rsid w:val="006D5E67"/>
    <w:rsid w:val="006D601E"/>
    <w:rsid w:val="006D61C8"/>
    <w:rsid w:val="006D63C7"/>
    <w:rsid w:val="006D676B"/>
    <w:rsid w:val="006D679A"/>
    <w:rsid w:val="006D681B"/>
    <w:rsid w:val="006D685C"/>
    <w:rsid w:val="006D699C"/>
    <w:rsid w:val="006D6BEF"/>
    <w:rsid w:val="006D6CCC"/>
    <w:rsid w:val="006D6D76"/>
    <w:rsid w:val="006D6DE4"/>
    <w:rsid w:val="006D6E25"/>
    <w:rsid w:val="006D7236"/>
    <w:rsid w:val="006D7337"/>
    <w:rsid w:val="006D7380"/>
    <w:rsid w:val="006D73A9"/>
    <w:rsid w:val="006D73BC"/>
    <w:rsid w:val="006D7499"/>
    <w:rsid w:val="006D753F"/>
    <w:rsid w:val="006D757F"/>
    <w:rsid w:val="006D75DC"/>
    <w:rsid w:val="006D76C1"/>
    <w:rsid w:val="006D7773"/>
    <w:rsid w:val="006D79F6"/>
    <w:rsid w:val="006D7D96"/>
    <w:rsid w:val="006D7E15"/>
    <w:rsid w:val="006D7E8A"/>
    <w:rsid w:val="006E0068"/>
    <w:rsid w:val="006E00F1"/>
    <w:rsid w:val="006E02FF"/>
    <w:rsid w:val="006E03E0"/>
    <w:rsid w:val="006E05A5"/>
    <w:rsid w:val="006E0770"/>
    <w:rsid w:val="006E07E5"/>
    <w:rsid w:val="006E07EC"/>
    <w:rsid w:val="006E082D"/>
    <w:rsid w:val="006E0AC9"/>
    <w:rsid w:val="006E0B77"/>
    <w:rsid w:val="006E0BC2"/>
    <w:rsid w:val="006E0CC3"/>
    <w:rsid w:val="006E0DB5"/>
    <w:rsid w:val="006E0E25"/>
    <w:rsid w:val="006E11E2"/>
    <w:rsid w:val="006E1228"/>
    <w:rsid w:val="006E1268"/>
    <w:rsid w:val="006E12ED"/>
    <w:rsid w:val="006E1302"/>
    <w:rsid w:val="006E1352"/>
    <w:rsid w:val="006E17F8"/>
    <w:rsid w:val="006E1871"/>
    <w:rsid w:val="006E1960"/>
    <w:rsid w:val="006E1984"/>
    <w:rsid w:val="006E19B8"/>
    <w:rsid w:val="006E19D9"/>
    <w:rsid w:val="006E1AFB"/>
    <w:rsid w:val="006E1BCB"/>
    <w:rsid w:val="006E1C10"/>
    <w:rsid w:val="006E1CB5"/>
    <w:rsid w:val="006E1DBB"/>
    <w:rsid w:val="006E1DF1"/>
    <w:rsid w:val="006E1E74"/>
    <w:rsid w:val="006E1EC1"/>
    <w:rsid w:val="006E1EDD"/>
    <w:rsid w:val="006E1F99"/>
    <w:rsid w:val="006E21CE"/>
    <w:rsid w:val="006E231F"/>
    <w:rsid w:val="006E232E"/>
    <w:rsid w:val="006E23C7"/>
    <w:rsid w:val="006E23DF"/>
    <w:rsid w:val="006E241A"/>
    <w:rsid w:val="006E27AB"/>
    <w:rsid w:val="006E27D6"/>
    <w:rsid w:val="006E27F2"/>
    <w:rsid w:val="006E2803"/>
    <w:rsid w:val="006E2861"/>
    <w:rsid w:val="006E2899"/>
    <w:rsid w:val="006E2D32"/>
    <w:rsid w:val="006E30B2"/>
    <w:rsid w:val="006E317C"/>
    <w:rsid w:val="006E3249"/>
    <w:rsid w:val="006E3298"/>
    <w:rsid w:val="006E329C"/>
    <w:rsid w:val="006E332F"/>
    <w:rsid w:val="006E33A2"/>
    <w:rsid w:val="006E3429"/>
    <w:rsid w:val="006E3446"/>
    <w:rsid w:val="006E355F"/>
    <w:rsid w:val="006E3699"/>
    <w:rsid w:val="006E372D"/>
    <w:rsid w:val="006E3761"/>
    <w:rsid w:val="006E37D0"/>
    <w:rsid w:val="006E382E"/>
    <w:rsid w:val="006E3ABD"/>
    <w:rsid w:val="006E3B0C"/>
    <w:rsid w:val="006E3C2A"/>
    <w:rsid w:val="006E3C3A"/>
    <w:rsid w:val="006E3E77"/>
    <w:rsid w:val="006E3FD5"/>
    <w:rsid w:val="006E437D"/>
    <w:rsid w:val="006E44E7"/>
    <w:rsid w:val="006E4590"/>
    <w:rsid w:val="006E46CD"/>
    <w:rsid w:val="006E4755"/>
    <w:rsid w:val="006E477F"/>
    <w:rsid w:val="006E47C1"/>
    <w:rsid w:val="006E48D2"/>
    <w:rsid w:val="006E48D4"/>
    <w:rsid w:val="006E4C17"/>
    <w:rsid w:val="006E4C6A"/>
    <w:rsid w:val="006E4CB3"/>
    <w:rsid w:val="006E4CE1"/>
    <w:rsid w:val="006E4E46"/>
    <w:rsid w:val="006E4F49"/>
    <w:rsid w:val="006E529F"/>
    <w:rsid w:val="006E55E2"/>
    <w:rsid w:val="006E5847"/>
    <w:rsid w:val="006E5946"/>
    <w:rsid w:val="006E5968"/>
    <w:rsid w:val="006E5982"/>
    <w:rsid w:val="006E5BA1"/>
    <w:rsid w:val="006E5FE4"/>
    <w:rsid w:val="006E61D2"/>
    <w:rsid w:val="006E6209"/>
    <w:rsid w:val="006E646F"/>
    <w:rsid w:val="006E6479"/>
    <w:rsid w:val="006E65D4"/>
    <w:rsid w:val="006E683A"/>
    <w:rsid w:val="006E6A7F"/>
    <w:rsid w:val="006E6AEF"/>
    <w:rsid w:val="006E6CF9"/>
    <w:rsid w:val="006E7127"/>
    <w:rsid w:val="006E7306"/>
    <w:rsid w:val="006E73E5"/>
    <w:rsid w:val="006E7563"/>
    <w:rsid w:val="006E7591"/>
    <w:rsid w:val="006E7629"/>
    <w:rsid w:val="006E7732"/>
    <w:rsid w:val="006E7846"/>
    <w:rsid w:val="006E78D6"/>
    <w:rsid w:val="006E7B8D"/>
    <w:rsid w:val="006E7D82"/>
    <w:rsid w:val="006F009C"/>
    <w:rsid w:val="006F00DB"/>
    <w:rsid w:val="006F0272"/>
    <w:rsid w:val="006F02CC"/>
    <w:rsid w:val="006F034E"/>
    <w:rsid w:val="006F0443"/>
    <w:rsid w:val="006F059F"/>
    <w:rsid w:val="006F05D1"/>
    <w:rsid w:val="006F0791"/>
    <w:rsid w:val="006F07DC"/>
    <w:rsid w:val="006F0842"/>
    <w:rsid w:val="006F0906"/>
    <w:rsid w:val="006F0A3C"/>
    <w:rsid w:val="006F0BAC"/>
    <w:rsid w:val="006F0C57"/>
    <w:rsid w:val="006F0FF0"/>
    <w:rsid w:val="006F1086"/>
    <w:rsid w:val="006F10CD"/>
    <w:rsid w:val="006F1120"/>
    <w:rsid w:val="006F11EB"/>
    <w:rsid w:val="006F1220"/>
    <w:rsid w:val="006F129A"/>
    <w:rsid w:val="006F1522"/>
    <w:rsid w:val="006F1623"/>
    <w:rsid w:val="006F1696"/>
    <w:rsid w:val="006F17D4"/>
    <w:rsid w:val="006F1991"/>
    <w:rsid w:val="006F1A7F"/>
    <w:rsid w:val="006F1C5F"/>
    <w:rsid w:val="006F1CD4"/>
    <w:rsid w:val="006F1E95"/>
    <w:rsid w:val="006F1EDD"/>
    <w:rsid w:val="006F20F5"/>
    <w:rsid w:val="006F2321"/>
    <w:rsid w:val="006F2359"/>
    <w:rsid w:val="006F239C"/>
    <w:rsid w:val="006F24C9"/>
    <w:rsid w:val="006F2999"/>
    <w:rsid w:val="006F2A01"/>
    <w:rsid w:val="006F2CC8"/>
    <w:rsid w:val="006F2F86"/>
    <w:rsid w:val="006F3359"/>
    <w:rsid w:val="006F33CE"/>
    <w:rsid w:val="006F3419"/>
    <w:rsid w:val="006F3503"/>
    <w:rsid w:val="006F3543"/>
    <w:rsid w:val="006F35BE"/>
    <w:rsid w:val="006F35DB"/>
    <w:rsid w:val="006F3710"/>
    <w:rsid w:val="006F38DD"/>
    <w:rsid w:val="006F3A26"/>
    <w:rsid w:val="006F3A70"/>
    <w:rsid w:val="006F3B95"/>
    <w:rsid w:val="006F3BFC"/>
    <w:rsid w:val="006F3C64"/>
    <w:rsid w:val="006F3E43"/>
    <w:rsid w:val="006F3EBA"/>
    <w:rsid w:val="006F401D"/>
    <w:rsid w:val="006F40EA"/>
    <w:rsid w:val="006F41A2"/>
    <w:rsid w:val="006F431C"/>
    <w:rsid w:val="006F43D5"/>
    <w:rsid w:val="006F48CD"/>
    <w:rsid w:val="006F4994"/>
    <w:rsid w:val="006F4CA5"/>
    <w:rsid w:val="006F4DE7"/>
    <w:rsid w:val="006F4E45"/>
    <w:rsid w:val="006F50F2"/>
    <w:rsid w:val="006F52F5"/>
    <w:rsid w:val="006F54BA"/>
    <w:rsid w:val="006F552A"/>
    <w:rsid w:val="006F5744"/>
    <w:rsid w:val="006F5848"/>
    <w:rsid w:val="006F590E"/>
    <w:rsid w:val="006F5994"/>
    <w:rsid w:val="006F59AA"/>
    <w:rsid w:val="006F59E0"/>
    <w:rsid w:val="006F5A50"/>
    <w:rsid w:val="006F5A61"/>
    <w:rsid w:val="006F5B33"/>
    <w:rsid w:val="006F5EF7"/>
    <w:rsid w:val="006F657E"/>
    <w:rsid w:val="006F67C2"/>
    <w:rsid w:val="006F68AB"/>
    <w:rsid w:val="006F6941"/>
    <w:rsid w:val="006F6946"/>
    <w:rsid w:val="006F6B00"/>
    <w:rsid w:val="006F6B19"/>
    <w:rsid w:val="006F722B"/>
    <w:rsid w:val="006F753D"/>
    <w:rsid w:val="006F755C"/>
    <w:rsid w:val="006F75D3"/>
    <w:rsid w:val="006F76D5"/>
    <w:rsid w:val="006F7764"/>
    <w:rsid w:val="006F7828"/>
    <w:rsid w:val="006F7A8B"/>
    <w:rsid w:val="006F7B02"/>
    <w:rsid w:val="006F7D52"/>
    <w:rsid w:val="00700036"/>
    <w:rsid w:val="007001F4"/>
    <w:rsid w:val="0070038D"/>
    <w:rsid w:val="007003C1"/>
    <w:rsid w:val="00700477"/>
    <w:rsid w:val="00700531"/>
    <w:rsid w:val="0070059B"/>
    <w:rsid w:val="007005CF"/>
    <w:rsid w:val="007006D5"/>
    <w:rsid w:val="007006F4"/>
    <w:rsid w:val="00700701"/>
    <w:rsid w:val="00700B2A"/>
    <w:rsid w:val="00700D62"/>
    <w:rsid w:val="007010D2"/>
    <w:rsid w:val="007013F6"/>
    <w:rsid w:val="00701532"/>
    <w:rsid w:val="00701577"/>
    <w:rsid w:val="00701652"/>
    <w:rsid w:val="007019C6"/>
    <w:rsid w:val="00701C2B"/>
    <w:rsid w:val="00701C35"/>
    <w:rsid w:val="00701F77"/>
    <w:rsid w:val="00702071"/>
    <w:rsid w:val="0070227F"/>
    <w:rsid w:val="007022A5"/>
    <w:rsid w:val="00702314"/>
    <w:rsid w:val="00702322"/>
    <w:rsid w:val="00702718"/>
    <w:rsid w:val="007028AC"/>
    <w:rsid w:val="007028B8"/>
    <w:rsid w:val="007028E1"/>
    <w:rsid w:val="00702ADE"/>
    <w:rsid w:val="00702B29"/>
    <w:rsid w:val="00702C30"/>
    <w:rsid w:val="00702CB0"/>
    <w:rsid w:val="00702D9B"/>
    <w:rsid w:val="00702E89"/>
    <w:rsid w:val="00702EF2"/>
    <w:rsid w:val="00702EF3"/>
    <w:rsid w:val="007030D7"/>
    <w:rsid w:val="0070316E"/>
    <w:rsid w:val="00703270"/>
    <w:rsid w:val="00703297"/>
    <w:rsid w:val="0070357C"/>
    <w:rsid w:val="00703736"/>
    <w:rsid w:val="0070374B"/>
    <w:rsid w:val="00703F0A"/>
    <w:rsid w:val="007042B1"/>
    <w:rsid w:val="0070447F"/>
    <w:rsid w:val="00704524"/>
    <w:rsid w:val="00704562"/>
    <w:rsid w:val="007045A5"/>
    <w:rsid w:val="0070464F"/>
    <w:rsid w:val="007048E3"/>
    <w:rsid w:val="0070494C"/>
    <w:rsid w:val="00704978"/>
    <w:rsid w:val="00704C98"/>
    <w:rsid w:val="00704F01"/>
    <w:rsid w:val="00704F21"/>
    <w:rsid w:val="00704FE1"/>
    <w:rsid w:val="007051DA"/>
    <w:rsid w:val="0070531F"/>
    <w:rsid w:val="00705415"/>
    <w:rsid w:val="0070570E"/>
    <w:rsid w:val="00705AB3"/>
    <w:rsid w:val="00705B54"/>
    <w:rsid w:val="00705BB9"/>
    <w:rsid w:val="00705C33"/>
    <w:rsid w:val="00705E07"/>
    <w:rsid w:val="00705E42"/>
    <w:rsid w:val="00705EE7"/>
    <w:rsid w:val="00705EEE"/>
    <w:rsid w:val="00705F8D"/>
    <w:rsid w:val="007060E7"/>
    <w:rsid w:val="0070615D"/>
    <w:rsid w:val="00706264"/>
    <w:rsid w:val="00706352"/>
    <w:rsid w:val="00706460"/>
    <w:rsid w:val="00706563"/>
    <w:rsid w:val="007065FC"/>
    <w:rsid w:val="007067DF"/>
    <w:rsid w:val="00706809"/>
    <w:rsid w:val="00706869"/>
    <w:rsid w:val="00706993"/>
    <w:rsid w:val="00706A62"/>
    <w:rsid w:val="00706C66"/>
    <w:rsid w:val="00706E3A"/>
    <w:rsid w:val="00706FBC"/>
    <w:rsid w:val="0070700E"/>
    <w:rsid w:val="0070721F"/>
    <w:rsid w:val="0070726A"/>
    <w:rsid w:val="007075A9"/>
    <w:rsid w:val="00707818"/>
    <w:rsid w:val="00707891"/>
    <w:rsid w:val="00707E77"/>
    <w:rsid w:val="00707F78"/>
    <w:rsid w:val="00707FC4"/>
    <w:rsid w:val="007101CC"/>
    <w:rsid w:val="0071022F"/>
    <w:rsid w:val="00710265"/>
    <w:rsid w:val="007102B0"/>
    <w:rsid w:val="007102B9"/>
    <w:rsid w:val="00710472"/>
    <w:rsid w:val="00710591"/>
    <w:rsid w:val="00710648"/>
    <w:rsid w:val="00710862"/>
    <w:rsid w:val="00710ADB"/>
    <w:rsid w:val="00710D2B"/>
    <w:rsid w:val="00710E05"/>
    <w:rsid w:val="00710EEB"/>
    <w:rsid w:val="00710F86"/>
    <w:rsid w:val="00711000"/>
    <w:rsid w:val="0071101A"/>
    <w:rsid w:val="007110A4"/>
    <w:rsid w:val="007112E9"/>
    <w:rsid w:val="00711430"/>
    <w:rsid w:val="00711552"/>
    <w:rsid w:val="007118A5"/>
    <w:rsid w:val="00711C76"/>
    <w:rsid w:val="00711F35"/>
    <w:rsid w:val="00711F96"/>
    <w:rsid w:val="00711FDA"/>
    <w:rsid w:val="00712186"/>
    <w:rsid w:val="00712288"/>
    <w:rsid w:val="0071230C"/>
    <w:rsid w:val="00712803"/>
    <w:rsid w:val="00712D4F"/>
    <w:rsid w:val="0071345A"/>
    <w:rsid w:val="00713516"/>
    <w:rsid w:val="007137EB"/>
    <w:rsid w:val="007139AD"/>
    <w:rsid w:val="007139CC"/>
    <w:rsid w:val="00713AA8"/>
    <w:rsid w:val="00713AD2"/>
    <w:rsid w:val="00713B7D"/>
    <w:rsid w:val="00713B91"/>
    <w:rsid w:val="00713D63"/>
    <w:rsid w:val="00713FDE"/>
    <w:rsid w:val="00714126"/>
    <w:rsid w:val="0071420F"/>
    <w:rsid w:val="007142D9"/>
    <w:rsid w:val="007145D5"/>
    <w:rsid w:val="00714676"/>
    <w:rsid w:val="007146C0"/>
    <w:rsid w:val="0071472F"/>
    <w:rsid w:val="007147C0"/>
    <w:rsid w:val="00714800"/>
    <w:rsid w:val="00714AAD"/>
    <w:rsid w:val="00714AD1"/>
    <w:rsid w:val="00714C15"/>
    <w:rsid w:val="00714CEB"/>
    <w:rsid w:val="00714D64"/>
    <w:rsid w:val="00714DA2"/>
    <w:rsid w:val="00714DC8"/>
    <w:rsid w:val="00715002"/>
    <w:rsid w:val="00715142"/>
    <w:rsid w:val="007151AF"/>
    <w:rsid w:val="00715256"/>
    <w:rsid w:val="0071526D"/>
    <w:rsid w:val="007152B0"/>
    <w:rsid w:val="0071531A"/>
    <w:rsid w:val="0071538A"/>
    <w:rsid w:val="00715522"/>
    <w:rsid w:val="00715596"/>
    <w:rsid w:val="0071591C"/>
    <w:rsid w:val="0071594D"/>
    <w:rsid w:val="00715A90"/>
    <w:rsid w:val="00715B98"/>
    <w:rsid w:val="00715DB9"/>
    <w:rsid w:val="00715F6E"/>
    <w:rsid w:val="00716053"/>
    <w:rsid w:val="007160A4"/>
    <w:rsid w:val="00716250"/>
    <w:rsid w:val="00716348"/>
    <w:rsid w:val="007163B6"/>
    <w:rsid w:val="007165FF"/>
    <w:rsid w:val="007166D5"/>
    <w:rsid w:val="007167EC"/>
    <w:rsid w:val="00716820"/>
    <w:rsid w:val="0071682B"/>
    <w:rsid w:val="00716C3F"/>
    <w:rsid w:val="00716CA4"/>
    <w:rsid w:val="00716D48"/>
    <w:rsid w:val="00716E52"/>
    <w:rsid w:val="00716F60"/>
    <w:rsid w:val="007170DC"/>
    <w:rsid w:val="007171B2"/>
    <w:rsid w:val="007171B3"/>
    <w:rsid w:val="007172CB"/>
    <w:rsid w:val="007174C8"/>
    <w:rsid w:val="0071756D"/>
    <w:rsid w:val="007175CD"/>
    <w:rsid w:val="0071785E"/>
    <w:rsid w:val="00717970"/>
    <w:rsid w:val="00717C04"/>
    <w:rsid w:val="00717EDD"/>
    <w:rsid w:val="00720000"/>
    <w:rsid w:val="0072019C"/>
    <w:rsid w:val="007203D5"/>
    <w:rsid w:val="00720400"/>
    <w:rsid w:val="00720407"/>
    <w:rsid w:val="0072042A"/>
    <w:rsid w:val="00720542"/>
    <w:rsid w:val="00720580"/>
    <w:rsid w:val="0072077B"/>
    <w:rsid w:val="007207D7"/>
    <w:rsid w:val="0072084F"/>
    <w:rsid w:val="00720A44"/>
    <w:rsid w:val="00720A8A"/>
    <w:rsid w:val="00720B33"/>
    <w:rsid w:val="00720B61"/>
    <w:rsid w:val="00720D1E"/>
    <w:rsid w:val="00720EB8"/>
    <w:rsid w:val="00720F29"/>
    <w:rsid w:val="00720F34"/>
    <w:rsid w:val="007210B5"/>
    <w:rsid w:val="007211E8"/>
    <w:rsid w:val="0072129B"/>
    <w:rsid w:val="007213E6"/>
    <w:rsid w:val="00721636"/>
    <w:rsid w:val="007217AE"/>
    <w:rsid w:val="007217E4"/>
    <w:rsid w:val="007218FA"/>
    <w:rsid w:val="0072195B"/>
    <w:rsid w:val="00721AA7"/>
    <w:rsid w:val="00721AFC"/>
    <w:rsid w:val="00721C0D"/>
    <w:rsid w:val="00721CB7"/>
    <w:rsid w:val="00721D97"/>
    <w:rsid w:val="00721ECB"/>
    <w:rsid w:val="00722284"/>
    <w:rsid w:val="00722462"/>
    <w:rsid w:val="007224D5"/>
    <w:rsid w:val="0072254C"/>
    <w:rsid w:val="0072262C"/>
    <w:rsid w:val="00722647"/>
    <w:rsid w:val="00722787"/>
    <w:rsid w:val="00722833"/>
    <w:rsid w:val="00722984"/>
    <w:rsid w:val="00722A68"/>
    <w:rsid w:val="00722AD7"/>
    <w:rsid w:val="00722E0C"/>
    <w:rsid w:val="00722EDF"/>
    <w:rsid w:val="00722FBC"/>
    <w:rsid w:val="007233D1"/>
    <w:rsid w:val="00723437"/>
    <w:rsid w:val="00723584"/>
    <w:rsid w:val="007237ED"/>
    <w:rsid w:val="007237EF"/>
    <w:rsid w:val="00723847"/>
    <w:rsid w:val="0072388E"/>
    <w:rsid w:val="0072391D"/>
    <w:rsid w:val="00723925"/>
    <w:rsid w:val="007239FD"/>
    <w:rsid w:val="00723ACC"/>
    <w:rsid w:val="00723DD7"/>
    <w:rsid w:val="00723E8C"/>
    <w:rsid w:val="00723F98"/>
    <w:rsid w:val="00723FF4"/>
    <w:rsid w:val="00724085"/>
    <w:rsid w:val="007240B1"/>
    <w:rsid w:val="007241AE"/>
    <w:rsid w:val="007242B0"/>
    <w:rsid w:val="0072446F"/>
    <w:rsid w:val="00724512"/>
    <w:rsid w:val="00724793"/>
    <w:rsid w:val="00724A53"/>
    <w:rsid w:val="00724ADA"/>
    <w:rsid w:val="00724BAC"/>
    <w:rsid w:val="00724E7E"/>
    <w:rsid w:val="00724EA4"/>
    <w:rsid w:val="007253D3"/>
    <w:rsid w:val="007254FD"/>
    <w:rsid w:val="0072556C"/>
    <w:rsid w:val="007256AB"/>
    <w:rsid w:val="0072584C"/>
    <w:rsid w:val="007258CD"/>
    <w:rsid w:val="00725998"/>
    <w:rsid w:val="007259CB"/>
    <w:rsid w:val="00725A4F"/>
    <w:rsid w:val="00725A72"/>
    <w:rsid w:val="00725A8E"/>
    <w:rsid w:val="00725B1E"/>
    <w:rsid w:val="00725BB0"/>
    <w:rsid w:val="00725BD3"/>
    <w:rsid w:val="00725C90"/>
    <w:rsid w:val="00725C9D"/>
    <w:rsid w:val="00725F95"/>
    <w:rsid w:val="00726018"/>
    <w:rsid w:val="00726155"/>
    <w:rsid w:val="0072618C"/>
    <w:rsid w:val="0072622A"/>
    <w:rsid w:val="0072634E"/>
    <w:rsid w:val="007263A1"/>
    <w:rsid w:val="007264F1"/>
    <w:rsid w:val="007265FE"/>
    <w:rsid w:val="00726600"/>
    <w:rsid w:val="00726729"/>
    <w:rsid w:val="00726788"/>
    <w:rsid w:val="00726BF0"/>
    <w:rsid w:val="00726CEC"/>
    <w:rsid w:val="00726CFC"/>
    <w:rsid w:val="00726D60"/>
    <w:rsid w:val="00726D66"/>
    <w:rsid w:val="00726FC7"/>
    <w:rsid w:val="00726FF5"/>
    <w:rsid w:val="00727035"/>
    <w:rsid w:val="00727045"/>
    <w:rsid w:val="007270FB"/>
    <w:rsid w:val="00727287"/>
    <w:rsid w:val="00727323"/>
    <w:rsid w:val="007273FB"/>
    <w:rsid w:val="00727406"/>
    <w:rsid w:val="007275A8"/>
    <w:rsid w:val="0072770F"/>
    <w:rsid w:val="00727B5B"/>
    <w:rsid w:val="00727CB9"/>
    <w:rsid w:val="00727F1F"/>
    <w:rsid w:val="00727FAA"/>
    <w:rsid w:val="00727FAB"/>
    <w:rsid w:val="00730008"/>
    <w:rsid w:val="0073015E"/>
    <w:rsid w:val="00730405"/>
    <w:rsid w:val="007304FE"/>
    <w:rsid w:val="00730502"/>
    <w:rsid w:val="007305C1"/>
    <w:rsid w:val="00730746"/>
    <w:rsid w:val="00730780"/>
    <w:rsid w:val="007308D1"/>
    <w:rsid w:val="00730C2F"/>
    <w:rsid w:val="00730CF2"/>
    <w:rsid w:val="00730F4F"/>
    <w:rsid w:val="0073104F"/>
    <w:rsid w:val="007310C1"/>
    <w:rsid w:val="007312E4"/>
    <w:rsid w:val="007313A9"/>
    <w:rsid w:val="007314AD"/>
    <w:rsid w:val="0073153E"/>
    <w:rsid w:val="0073175E"/>
    <w:rsid w:val="0073179A"/>
    <w:rsid w:val="0073191D"/>
    <w:rsid w:val="00731A12"/>
    <w:rsid w:val="00731A55"/>
    <w:rsid w:val="00731AC3"/>
    <w:rsid w:val="00731C66"/>
    <w:rsid w:val="00731D56"/>
    <w:rsid w:val="00731FC7"/>
    <w:rsid w:val="0073207C"/>
    <w:rsid w:val="0073208D"/>
    <w:rsid w:val="007320FB"/>
    <w:rsid w:val="0073232C"/>
    <w:rsid w:val="0073234D"/>
    <w:rsid w:val="007323BC"/>
    <w:rsid w:val="00732407"/>
    <w:rsid w:val="00732626"/>
    <w:rsid w:val="0073274F"/>
    <w:rsid w:val="007329D9"/>
    <w:rsid w:val="00732A38"/>
    <w:rsid w:val="00732B1F"/>
    <w:rsid w:val="00732B34"/>
    <w:rsid w:val="00732B7E"/>
    <w:rsid w:val="00732C7E"/>
    <w:rsid w:val="00732D50"/>
    <w:rsid w:val="00732D82"/>
    <w:rsid w:val="00732DD4"/>
    <w:rsid w:val="0073302B"/>
    <w:rsid w:val="00733116"/>
    <w:rsid w:val="0073316C"/>
    <w:rsid w:val="007331ED"/>
    <w:rsid w:val="00733470"/>
    <w:rsid w:val="007334E4"/>
    <w:rsid w:val="00733548"/>
    <w:rsid w:val="00733912"/>
    <w:rsid w:val="007339C4"/>
    <w:rsid w:val="00733C34"/>
    <w:rsid w:val="00733D14"/>
    <w:rsid w:val="00733D21"/>
    <w:rsid w:val="00733E0C"/>
    <w:rsid w:val="00733E63"/>
    <w:rsid w:val="00733FA0"/>
    <w:rsid w:val="00734003"/>
    <w:rsid w:val="00734045"/>
    <w:rsid w:val="00734083"/>
    <w:rsid w:val="007341DF"/>
    <w:rsid w:val="00734372"/>
    <w:rsid w:val="00734473"/>
    <w:rsid w:val="0073449C"/>
    <w:rsid w:val="00734542"/>
    <w:rsid w:val="0073456B"/>
    <w:rsid w:val="0073472A"/>
    <w:rsid w:val="0073473C"/>
    <w:rsid w:val="007349D9"/>
    <w:rsid w:val="00734D04"/>
    <w:rsid w:val="00734F4C"/>
    <w:rsid w:val="00734F4D"/>
    <w:rsid w:val="007352FA"/>
    <w:rsid w:val="00735480"/>
    <w:rsid w:val="00735597"/>
    <w:rsid w:val="00735808"/>
    <w:rsid w:val="007358CF"/>
    <w:rsid w:val="007358F3"/>
    <w:rsid w:val="00735A42"/>
    <w:rsid w:val="00735CE2"/>
    <w:rsid w:val="00735EF8"/>
    <w:rsid w:val="00735F07"/>
    <w:rsid w:val="00736024"/>
    <w:rsid w:val="00736080"/>
    <w:rsid w:val="00736190"/>
    <w:rsid w:val="00736281"/>
    <w:rsid w:val="00736446"/>
    <w:rsid w:val="007365E3"/>
    <w:rsid w:val="007366CE"/>
    <w:rsid w:val="00736886"/>
    <w:rsid w:val="007369FE"/>
    <w:rsid w:val="00736C6D"/>
    <w:rsid w:val="00736D22"/>
    <w:rsid w:val="00736DF5"/>
    <w:rsid w:val="00736F6C"/>
    <w:rsid w:val="00736FBF"/>
    <w:rsid w:val="00737052"/>
    <w:rsid w:val="007370A0"/>
    <w:rsid w:val="007373D9"/>
    <w:rsid w:val="007373EB"/>
    <w:rsid w:val="0073748F"/>
    <w:rsid w:val="00737491"/>
    <w:rsid w:val="0073751E"/>
    <w:rsid w:val="007378E0"/>
    <w:rsid w:val="00737954"/>
    <w:rsid w:val="007379DE"/>
    <w:rsid w:val="00737B88"/>
    <w:rsid w:val="00737CE8"/>
    <w:rsid w:val="00737E8F"/>
    <w:rsid w:val="00737F73"/>
    <w:rsid w:val="0074000F"/>
    <w:rsid w:val="007401B6"/>
    <w:rsid w:val="0074027F"/>
    <w:rsid w:val="00740403"/>
    <w:rsid w:val="00740410"/>
    <w:rsid w:val="00740876"/>
    <w:rsid w:val="007408FD"/>
    <w:rsid w:val="00740AC9"/>
    <w:rsid w:val="00740C26"/>
    <w:rsid w:val="00740C4F"/>
    <w:rsid w:val="00740D8C"/>
    <w:rsid w:val="00740EDD"/>
    <w:rsid w:val="00740F9E"/>
    <w:rsid w:val="00741398"/>
    <w:rsid w:val="007413C3"/>
    <w:rsid w:val="007417A4"/>
    <w:rsid w:val="00741AB2"/>
    <w:rsid w:val="00741C8D"/>
    <w:rsid w:val="00741EC1"/>
    <w:rsid w:val="00741EC3"/>
    <w:rsid w:val="00741F79"/>
    <w:rsid w:val="00741FD7"/>
    <w:rsid w:val="007420B5"/>
    <w:rsid w:val="007420DC"/>
    <w:rsid w:val="007420F3"/>
    <w:rsid w:val="007428F8"/>
    <w:rsid w:val="00742909"/>
    <w:rsid w:val="00742A49"/>
    <w:rsid w:val="00742E17"/>
    <w:rsid w:val="00743140"/>
    <w:rsid w:val="00743175"/>
    <w:rsid w:val="00743280"/>
    <w:rsid w:val="007432D2"/>
    <w:rsid w:val="007432DB"/>
    <w:rsid w:val="0074348A"/>
    <w:rsid w:val="00743725"/>
    <w:rsid w:val="0074378A"/>
    <w:rsid w:val="00743AAD"/>
    <w:rsid w:val="00743B0B"/>
    <w:rsid w:val="00744103"/>
    <w:rsid w:val="0074465F"/>
    <w:rsid w:val="007448AD"/>
    <w:rsid w:val="007448EE"/>
    <w:rsid w:val="00744969"/>
    <w:rsid w:val="00744E9D"/>
    <w:rsid w:val="0074504F"/>
    <w:rsid w:val="00745242"/>
    <w:rsid w:val="0074528B"/>
    <w:rsid w:val="007453F6"/>
    <w:rsid w:val="00745525"/>
    <w:rsid w:val="007455A0"/>
    <w:rsid w:val="00745604"/>
    <w:rsid w:val="00745648"/>
    <w:rsid w:val="007456AC"/>
    <w:rsid w:val="00745729"/>
    <w:rsid w:val="007458B2"/>
    <w:rsid w:val="00745982"/>
    <w:rsid w:val="00745AF3"/>
    <w:rsid w:val="00745D8B"/>
    <w:rsid w:val="00745DA6"/>
    <w:rsid w:val="00745F9A"/>
    <w:rsid w:val="007463B1"/>
    <w:rsid w:val="0074642A"/>
    <w:rsid w:val="0074647F"/>
    <w:rsid w:val="007464AA"/>
    <w:rsid w:val="007464AE"/>
    <w:rsid w:val="00746656"/>
    <w:rsid w:val="00746745"/>
    <w:rsid w:val="00746838"/>
    <w:rsid w:val="00746870"/>
    <w:rsid w:val="007468EF"/>
    <w:rsid w:val="007468FD"/>
    <w:rsid w:val="00746A18"/>
    <w:rsid w:val="00746A23"/>
    <w:rsid w:val="00746A5B"/>
    <w:rsid w:val="00746F77"/>
    <w:rsid w:val="00747260"/>
    <w:rsid w:val="0074731D"/>
    <w:rsid w:val="00747445"/>
    <w:rsid w:val="007474A2"/>
    <w:rsid w:val="007474EB"/>
    <w:rsid w:val="007479B1"/>
    <w:rsid w:val="00747AAD"/>
    <w:rsid w:val="00747C04"/>
    <w:rsid w:val="00747D85"/>
    <w:rsid w:val="00747DB6"/>
    <w:rsid w:val="00747FDC"/>
    <w:rsid w:val="00750278"/>
    <w:rsid w:val="007502BF"/>
    <w:rsid w:val="007503DF"/>
    <w:rsid w:val="00750562"/>
    <w:rsid w:val="007505E4"/>
    <w:rsid w:val="00750667"/>
    <w:rsid w:val="00750831"/>
    <w:rsid w:val="007508E6"/>
    <w:rsid w:val="00750A4D"/>
    <w:rsid w:val="00750A6D"/>
    <w:rsid w:val="00750DE7"/>
    <w:rsid w:val="00750FB9"/>
    <w:rsid w:val="007510A2"/>
    <w:rsid w:val="00751120"/>
    <w:rsid w:val="0075113E"/>
    <w:rsid w:val="00751250"/>
    <w:rsid w:val="00751317"/>
    <w:rsid w:val="0075137D"/>
    <w:rsid w:val="007515DB"/>
    <w:rsid w:val="00751708"/>
    <w:rsid w:val="0075171E"/>
    <w:rsid w:val="007517EC"/>
    <w:rsid w:val="00751859"/>
    <w:rsid w:val="00751AA9"/>
    <w:rsid w:val="00751C29"/>
    <w:rsid w:val="00751DC0"/>
    <w:rsid w:val="00751EBA"/>
    <w:rsid w:val="007520FD"/>
    <w:rsid w:val="00752243"/>
    <w:rsid w:val="00752299"/>
    <w:rsid w:val="00752445"/>
    <w:rsid w:val="007525B4"/>
    <w:rsid w:val="00752618"/>
    <w:rsid w:val="007527D2"/>
    <w:rsid w:val="0075295F"/>
    <w:rsid w:val="00752C4A"/>
    <w:rsid w:val="00752DC7"/>
    <w:rsid w:val="0075302D"/>
    <w:rsid w:val="007530BC"/>
    <w:rsid w:val="00753105"/>
    <w:rsid w:val="007533A0"/>
    <w:rsid w:val="007533B8"/>
    <w:rsid w:val="00753453"/>
    <w:rsid w:val="00753523"/>
    <w:rsid w:val="007536A1"/>
    <w:rsid w:val="007537F8"/>
    <w:rsid w:val="007538FA"/>
    <w:rsid w:val="00753B78"/>
    <w:rsid w:val="00753C02"/>
    <w:rsid w:val="00753DEA"/>
    <w:rsid w:val="00753DEE"/>
    <w:rsid w:val="00753F77"/>
    <w:rsid w:val="007540BA"/>
    <w:rsid w:val="00754167"/>
    <w:rsid w:val="007542CE"/>
    <w:rsid w:val="007543F8"/>
    <w:rsid w:val="007544C6"/>
    <w:rsid w:val="007545E9"/>
    <w:rsid w:val="007546DA"/>
    <w:rsid w:val="007546E7"/>
    <w:rsid w:val="007547A1"/>
    <w:rsid w:val="0075491D"/>
    <w:rsid w:val="00754B38"/>
    <w:rsid w:val="00754B4E"/>
    <w:rsid w:val="00754B53"/>
    <w:rsid w:val="00754BE3"/>
    <w:rsid w:val="00754C8A"/>
    <w:rsid w:val="00754D43"/>
    <w:rsid w:val="00754DBC"/>
    <w:rsid w:val="00754DF3"/>
    <w:rsid w:val="00754E51"/>
    <w:rsid w:val="00754EAF"/>
    <w:rsid w:val="00754F63"/>
    <w:rsid w:val="007550A6"/>
    <w:rsid w:val="007550F4"/>
    <w:rsid w:val="00755387"/>
    <w:rsid w:val="0075550A"/>
    <w:rsid w:val="0075551B"/>
    <w:rsid w:val="00755560"/>
    <w:rsid w:val="007555C3"/>
    <w:rsid w:val="00755716"/>
    <w:rsid w:val="007557C2"/>
    <w:rsid w:val="00755867"/>
    <w:rsid w:val="007558E1"/>
    <w:rsid w:val="00755A6C"/>
    <w:rsid w:val="00755BE9"/>
    <w:rsid w:val="00755D5E"/>
    <w:rsid w:val="0075606D"/>
    <w:rsid w:val="0075622D"/>
    <w:rsid w:val="007562ED"/>
    <w:rsid w:val="00756316"/>
    <w:rsid w:val="00756569"/>
    <w:rsid w:val="007567A4"/>
    <w:rsid w:val="007567A9"/>
    <w:rsid w:val="007567DB"/>
    <w:rsid w:val="00756A27"/>
    <w:rsid w:val="00756C73"/>
    <w:rsid w:val="00756EC7"/>
    <w:rsid w:val="00756F76"/>
    <w:rsid w:val="0075709F"/>
    <w:rsid w:val="007570AC"/>
    <w:rsid w:val="007570D8"/>
    <w:rsid w:val="0075713C"/>
    <w:rsid w:val="007571F5"/>
    <w:rsid w:val="00757200"/>
    <w:rsid w:val="0075726E"/>
    <w:rsid w:val="007572D3"/>
    <w:rsid w:val="0075748F"/>
    <w:rsid w:val="00757500"/>
    <w:rsid w:val="00757852"/>
    <w:rsid w:val="0075785D"/>
    <w:rsid w:val="00757924"/>
    <w:rsid w:val="007579AE"/>
    <w:rsid w:val="00757AAD"/>
    <w:rsid w:val="00757CBF"/>
    <w:rsid w:val="0076011A"/>
    <w:rsid w:val="007602F6"/>
    <w:rsid w:val="00760756"/>
    <w:rsid w:val="007607D2"/>
    <w:rsid w:val="00760C2D"/>
    <w:rsid w:val="00760E4B"/>
    <w:rsid w:val="00760EB6"/>
    <w:rsid w:val="00760EB9"/>
    <w:rsid w:val="00761038"/>
    <w:rsid w:val="0076113C"/>
    <w:rsid w:val="00761305"/>
    <w:rsid w:val="007613A6"/>
    <w:rsid w:val="00761452"/>
    <w:rsid w:val="00761874"/>
    <w:rsid w:val="00761A90"/>
    <w:rsid w:val="00761CF5"/>
    <w:rsid w:val="00761E46"/>
    <w:rsid w:val="00761EEF"/>
    <w:rsid w:val="00762035"/>
    <w:rsid w:val="007621C9"/>
    <w:rsid w:val="007622AB"/>
    <w:rsid w:val="00762335"/>
    <w:rsid w:val="0076233D"/>
    <w:rsid w:val="00762385"/>
    <w:rsid w:val="007623D2"/>
    <w:rsid w:val="00762514"/>
    <w:rsid w:val="007626DC"/>
    <w:rsid w:val="00762819"/>
    <w:rsid w:val="007628D9"/>
    <w:rsid w:val="00762C34"/>
    <w:rsid w:val="00762D44"/>
    <w:rsid w:val="00762DCC"/>
    <w:rsid w:val="00762DFD"/>
    <w:rsid w:val="007630F3"/>
    <w:rsid w:val="0076323B"/>
    <w:rsid w:val="00763307"/>
    <w:rsid w:val="0076334D"/>
    <w:rsid w:val="00763433"/>
    <w:rsid w:val="00763481"/>
    <w:rsid w:val="00763628"/>
    <w:rsid w:val="007636F5"/>
    <w:rsid w:val="0076377E"/>
    <w:rsid w:val="00763BBE"/>
    <w:rsid w:val="00763BC7"/>
    <w:rsid w:val="00763BEC"/>
    <w:rsid w:val="00763C42"/>
    <w:rsid w:val="00763CAB"/>
    <w:rsid w:val="00763DE5"/>
    <w:rsid w:val="00764225"/>
    <w:rsid w:val="007643A1"/>
    <w:rsid w:val="00764555"/>
    <w:rsid w:val="00764581"/>
    <w:rsid w:val="007645F1"/>
    <w:rsid w:val="00764A49"/>
    <w:rsid w:val="00764B94"/>
    <w:rsid w:val="00764CA9"/>
    <w:rsid w:val="00764E2F"/>
    <w:rsid w:val="00764E57"/>
    <w:rsid w:val="007651CC"/>
    <w:rsid w:val="007655E4"/>
    <w:rsid w:val="00765637"/>
    <w:rsid w:val="00765641"/>
    <w:rsid w:val="007656F8"/>
    <w:rsid w:val="00765724"/>
    <w:rsid w:val="00765A48"/>
    <w:rsid w:val="00765CA7"/>
    <w:rsid w:val="00765D8E"/>
    <w:rsid w:val="00765F33"/>
    <w:rsid w:val="0076638F"/>
    <w:rsid w:val="007664B3"/>
    <w:rsid w:val="00766561"/>
    <w:rsid w:val="007665E0"/>
    <w:rsid w:val="00766C31"/>
    <w:rsid w:val="00766EE2"/>
    <w:rsid w:val="00766F50"/>
    <w:rsid w:val="00766FB1"/>
    <w:rsid w:val="007671C6"/>
    <w:rsid w:val="00767343"/>
    <w:rsid w:val="00767388"/>
    <w:rsid w:val="0076752A"/>
    <w:rsid w:val="00767930"/>
    <w:rsid w:val="00767D0E"/>
    <w:rsid w:val="00767E1C"/>
    <w:rsid w:val="007700F2"/>
    <w:rsid w:val="007701B3"/>
    <w:rsid w:val="0077029C"/>
    <w:rsid w:val="007702D3"/>
    <w:rsid w:val="00770711"/>
    <w:rsid w:val="0077077B"/>
    <w:rsid w:val="00770B02"/>
    <w:rsid w:val="00770E84"/>
    <w:rsid w:val="00770EA7"/>
    <w:rsid w:val="00770F7F"/>
    <w:rsid w:val="00771035"/>
    <w:rsid w:val="00771228"/>
    <w:rsid w:val="0077123B"/>
    <w:rsid w:val="00771680"/>
    <w:rsid w:val="0077172D"/>
    <w:rsid w:val="0077190C"/>
    <w:rsid w:val="00771A1B"/>
    <w:rsid w:val="00771A74"/>
    <w:rsid w:val="00771CA1"/>
    <w:rsid w:val="00771D29"/>
    <w:rsid w:val="00772180"/>
    <w:rsid w:val="007724BF"/>
    <w:rsid w:val="00772625"/>
    <w:rsid w:val="007726C8"/>
    <w:rsid w:val="00772701"/>
    <w:rsid w:val="00772709"/>
    <w:rsid w:val="00772AB5"/>
    <w:rsid w:val="00772BEA"/>
    <w:rsid w:val="00772CBD"/>
    <w:rsid w:val="00772CEE"/>
    <w:rsid w:val="007732B1"/>
    <w:rsid w:val="007733F4"/>
    <w:rsid w:val="00773592"/>
    <w:rsid w:val="00773666"/>
    <w:rsid w:val="007736FE"/>
    <w:rsid w:val="00773A97"/>
    <w:rsid w:val="00773B9B"/>
    <w:rsid w:val="00773C15"/>
    <w:rsid w:val="00773E12"/>
    <w:rsid w:val="00773E47"/>
    <w:rsid w:val="00774061"/>
    <w:rsid w:val="0077424E"/>
    <w:rsid w:val="00774596"/>
    <w:rsid w:val="0077459C"/>
    <w:rsid w:val="007745DA"/>
    <w:rsid w:val="00774735"/>
    <w:rsid w:val="007747E7"/>
    <w:rsid w:val="00774D34"/>
    <w:rsid w:val="0077545E"/>
    <w:rsid w:val="007756F7"/>
    <w:rsid w:val="007758CE"/>
    <w:rsid w:val="00775926"/>
    <w:rsid w:val="00775A14"/>
    <w:rsid w:val="00775ADE"/>
    <w:rsid w:val="00775AE6"/>
    <w:rsid w:val="00775B9F"/>
    <w:rsid w:val="00775C35"/>
    <w:rsid w:val="00775C3E"/>
    <w:rsid w:val="00775CFD"/>
    <w:rsid w:val="00775D52"/>
    <w:rsid w:val="00775DEC"/>
    <w:rsid w:val="00775F9C"/>
    <w:rsid w:val="00775FB4"/>
    <w:rsid w:val="00776093"/>
    <w:rsid w:val="007760E7"/>
    <w:rsid w:val="0077627A"/>
    <w:rsid w:val="00776592"/>
    <w:rsid w:val="0077663D"/>
    <w:rsid w:val="007767D1"/>
    <w:rsid w:val="00776822"/>
    <w:rsid w:val="00776906"/>
    <w:rsid w:val="00776938"/>
    <w:rsid w:val="0077696B"/>
    <w:rsid w:val="00776982"/>
    <w:rsid w:val="007769E6"/>
    <w:rsid w:val="00776B77"/>
    <w:rsid w:val="00776CBA"/>
    <w:rsid w:val="00776E3E"/>
    <w:rsid w:val="00776EB1"/>
    <w:rsid w:val="00777075"/>
    <w:rsid w:val="00777094"/>
    <w:rsid w:val="00777099"/>
    <w:rsid w:val="00777111"/>
    <w:rsid w:val="00777654"/>
    <w:rsid w:val="007777B0"/>
    <w:rsid w:val="00777816"/>
    <w:rsid w:val="00777876"/>
    <w:rsid w:val="00777923"/>
    <w:rsid w:val="0077792C"/>
    <w:rsid w:val="0077794C"/>
    <w:rsid w:val="007779AE"/>
    <w:rsid w:val="00777A78"/>
    <w:rsid w:val="00777D13"/>
    <w:rsid w:val="00777DE7"/>
    <w:rsid w:val="00777FEB"/>
    <w:rsid w:val="00780078"/>
    <w:rsid w:val="00780099"/>
    <w:rsid w:val="0078009E"/>
    <w:rsid w:val="007801C4"/>
    <w:rsid w:val="007802BC"/>
    <w:rsid w:val="007803E2"/>
    <w:rsid w:val="007804DE"/>
    <w:rsid w:val="00780514"/>
    <w:rsid w:val="007806F9"/>
    <w:rsid w:val="00780712"/>
    <w:rsid w:val="007807F4"/>
    <w:rsid w:val="00780854"/>
    <w:rsid w:val="00780A4E"/>
    <w:rsid w:val="00780C48"/>
    <w:rsid w:val="00780D27"/>
    <w:rsid w:val="00780D6D"/>
    <w:rsid w:val="007812DE"/>
    <w:rsid w:val="00781414"/>
    <w:rsid w:val="007814EA"/>
    <w:rsid w:val="007817F6"/>
    <w:rsid w:val="007817F8"/>
    <w:rsid w:val="007819E0"/>
    <w:rsid w:val="00781B7B"/>
    <w:rsid w:val="00781E59"/>
    <w:rsid w:val="00781F40"/>
    <w:rsid w:val="0078204E"/>
    <w:rsid w:val="007820AC"/>
    <w:rsid w:val="0078214A"/>
    <w:rsid w:val="00782282"/>
    <w:rsid w:val="007822D9"/>
    <w:rsid w:val="007823C4"/>
    <w:rsid w:val="007825A8"/>
    <w:rsid w:val="007825BF"/>
    <w:rsid w:val="0078271F"/>
    <w:rsid w:val="00782797"/>
    <w:rsid w:val="007828AE"/>
    <w:rsid w:val="007828B8"/>
    <w:rsid w:val="00782A58"/>
    <w:rsid w:val="00782CDE"/>
    <w:rsid w:val="00782F20"/>
    <w:rsid w:val="007830C4"/>
    <w:rsid w:val="00783120"/>
    <w:rsid w:val="007831A5"/>
    <w:rsid w:val="00783244"/>
    <w:rsid w:val="0078327E"/>
    <w:rsid w:val="007833B9"/>
    <w:rsid w:val="0078346B"/>
    <w:rsid w:val="0078363A"/>
    <w:rsid w:val="0078366D"/>
    <w:rsid w:val="00783918"/>
    <w:rsid w:val="007839DD"/>
    <w:rsid w:val="00783B14"/>
    <w:rsid w:val="00783B19"/>
    <w:rsid w:val="00783BC2"/>
    <w:rsid w:val="00783E63"/>
    <w:rsid w:val="00783F6B"/>
    <w:rsid w:val="007841A0"/>
    <w:rsid w:val="007841C9"/>
    <w:rsid w:val="0078471E"/>
    <w:rsid w:val="00784844"/>
    <w:rsid w:val="0078486D"/>
    <w:rsid w:val="007848FF"/>
    <w:rsid w:val="007849BB"/>
    <w:rsid w:val="00784C7D"/>
    <w:rsid w:val="00784EFE"/>
    <w:rsid w:val="00785028"/>
    <w:rsid w:val="007850FB"/>
    <w:rsid w:val="00785168"/>
    <w:rsid w:val="00785190"/>
    <w:rsid w:val="007851B2"/>
    <w:rsid w:val="007851D1"/>
    <w:rsid w:val="0078522B"/>
    <w:rsid w:val="007852F6"/>
    <w:rsid w:val="0078538D"/>
    <w:rsid w:val="007853BC"/>
    <w:rsid w:val="007854E6"/>
    <w:rsid w:val="00785553"/>
    <w:rsid w:val="0078555F"/>
    <w:rsid w:val="00785803"/>
    <w:rsid w:val="0078586E"/>
    <w:rsid w:val="00785935"/>
    <w:rsid w:val="007859B9"/>
    <w:rsid w:val="007859E1"/>
    <w:rsid w:val="00785B45"/>
    <w:rsid w:val="00785BCE"/>
    <w:rsid w:val="00785F28"/>
    <w:rsid w:val="00786114"/>
    <w:rsid w:val="007862DA"/>
    <w:rsid w:val="00786440"/>
    <w:rsid w:val="00786749"/>
    <w:rsid w:val="00786857"/>
    <w:rsid w:val="00786935"/>
    <w:rsid w:val="00786B81"/>
    <w:rsid w:val="00786D04"/>
    <w:rsid w:val="00786DBE"/>
    <w:rsid w:val="00786E42"/>
    <w:rsid w:val="00786E77"/>
    <w:rsid w:val="00786F40"/>
    <w:rsid w:val="00787148"/>
    <w:rsid w:val="007872F0"/>
    <w:rsid w:val="00787508"/>
    <w:rsid w:val="00787776"/>
    <w:rsid w:val="007877A3"/>
    <w:rsid w:val="00787872"/>
    <w:rsid w:val="007878B7"/>
    <w:rsid w:val="00787B5E"/>
    <w:rsid w:val="00787BC7"/>
    <w:rsid w:val="00787DD3"/>
    <w:rsid w:val="0079003C"/>
    <w:rsid w:val="007904F2"/>
    <w:rsid w:val="00790616"/>
    <w:rsid w:val="00790634"/>
    <w:rsid w:val="00790783"/>
    <w:rsid w:val="007909B1"/>
    <w:rsid w:val="007909D3"/>
    <w:rsid w:val="00790A79"/>
    <w:rsid w:val="00790CE7"/>
    <w:rsid w:val="00790F1C"/>
    <w:rsid w:val="00791015"/>
    <w:rsid w:val="00791074"/>
    <w:rsid w:val="00791079"/>
    <w:rsid w:val="0079114F"/>
    <w:rsid w:val="007911E8"/>
    <w:rsid w:val="00791254"/>
    <w:rsid w:val="0079128D"/>
    <w:rsid w:val="0079159F"/>
    <w:rsid w:val="00791610"/>
    <w:rsid w:val="00791780"/>
    <w:rsid w:val="007917F4"/>
    <w:rsid w:val="00791AA4"/>
    <w:rsid w:val="00791D5B"/>
    <w:rsid w:val="00791E26"/>
    <w:rsid w:val="00791E7B"/>
    <w:rsid w:val="00791EDA"/>
    <w:rsid w:val="00791F41"/>
    <w:rsid w:val="00791F8A"/>
    <w:rsid w:val="0079210D"/>
    <w:rsid w:val="007921CC"/>
    <w:rsid w:val="007921D4"/>
    <w:rsid w:val="007921E8"/>
    <w:rsid w:val="0079220D"/>
    <w:rsid w:val="00792281"/>
    <w:rsid w:val="007923B6"/>
    <w:rsid w:val="007925A7"/>
    <w:rsid w:val="00792622"/>
    <w:rsid w:val="007928A1"/>
    <w:rsid w:val="00792911"/>
    <w:rsid w:val="00792969"/>
    <w:rsid w:val="00792BF4"/>
    <w:rsid w:val="00792C59"/>
    <w:rsid w:val="00792CAB"/>
    <w:rsid w:val="00792E16"/>
    <w:rsid w:val="00792F8F"/>
    <w:rsid w:val="007930DF"/>
    <w:rsid w:val="00793194"/>
    <w:rsid w:val="00793363"/>
    <w:rsid w:val="007933A1"/>
    <w:rsid w:val="007935CF"/>
    <w:rsid w:val="0079362E"/>
    <w:rsid w:val="0079364E"/>
    <w:rsid w:val="00793653"/>
    <w:rsid w:val="007936B3"/>
    <w:rsid w:val="0079384B"/>
    <w:rsid w:val="007938D9"/>
    <w:rsid w:val="007939C0"/>
    <w:rsid w:val="007939F0"/>
    <w:rsid w:val="007939FA"/>
    <w:rsid w:val="00793BF8"/>
    <w:rsid w:val="00793C04"/>
    <w:rsid w:val="00794154"/>
    <w:rsid w:val="007941CB"/>
    <w:rsid w:val="0079438F"/>
    <w:rsid w:val="0079455C"/>
    <w:rsid w:val="007945BB"/>
    <w:rsid w:val="007945FF"/>
    <w:rsid w:val="0079476F"/>
    <w:rsid w:val="00794A1E"/>
    <w:rsid w:val="00794A3F"/>
    <w:rsid w:val="00794A81"/>
    <w:rsid w:val="00794A85"/>
    <w:rsid w:val="00794AFD"/>
    <w:rsid w:val="00794C44"/>
    <w:rsid w:val="00794F28"/>
    <w:rsid w:val="007950A5"/>
    <w:rsid w:val="007951AD"/>
    <w:rsid w:val="0079528B"/>
    <w:rsid w:val="007952D6"/>
    <w:rsid w:val="007952E4"/>
    <w:rsid w:val="00795353"/>
    <w:rsid w:val="007953E0"/>
    <w:rsid w:val="00795615"/>
    <w:rsid w:val="00795673"/>
    <w:rsid w:val="007956C6"/>
    <w:rsid w:val="007956D0"/>
    <w:rsid w:val="0079577B"/>
    <w:rsid w:val="00795950"/>
    <w:rsid w:val="00795B41"/>
    <w:rsid w:val="00795BF4"/>
    <w:rsid w:val="00795CC6"/>
    <w:rsid w:val="00795D26"/>
    <w:rsid w:val="00795DF2"/>
    <w:rsid w:val="00795EFC"/>
    <w:rsid w:val="0079602B"/>
    <w:rsid w:val="00796142"/>
    <w:rsid w:val="00796293"/>
    <w:rsid w:val="0079633F"/>
    <w:rsid w:val="0079634F"/>
    <w:rsid w:val="00796648"/>
    <w:rsid w:val="00796652"/>
    <w:rsid w:val="00796712"/>
    <w:rsid w:val="00796854"/>
    <w:rsid w:val="007969EB"/>
    <w:rsid w:val="00796A4E"/>
    <w:rsid w:val="00796A8A"/>
    <w:rsid w:val="00796A9C"/>
    <w:rsid w:val="00796ACD"/>
    <w:rsid w:val="00796C65"/>
    <w:rsid w:val="00796F11"/>
    <w:rsid w:val="00796F3B"/>
    <w:rsid w:val="00797277"/>
    <w:rsid w:val="007973FF"/>
    <w:rsid w:val="00797467"/>
    <w:rsid w:val="00797560"/>
    <w:rsid w:val="00797722"/>
    <w:rsid w:val="0079775F"/>
    <w:rsid w:val="00797BBD"/>
    <w:rsid w:val="00797F3F"/>
    <w:rsid w:val="007A00EC"/>
    <w:rsid w:val="007A05F9"/>
    <w:rsid w:val="007A0782"/>
    <w:rsid w:val="007A0B43"/>
    <w:rsid w:val="007A0C92"/>
    <w:rsid w:val="007A0CE2"/>
    <w:rsid w:val="007A0EA1"/>
    <w:rsid w:val="007A0F32"/>
    <w:rsid w:val="007A0F71"/>
    <w:rsid w:val="007A1030"/>
    <w:rsid w:val="007A110D"/>
    <w:rsid w:val="007A1140"/>
    <w:rsid w:val="007A117E"/>
    <w:rsid w:val="007A11BF"/>
    <w:rsid w:val="007A122B"/>
    <w:rsid w:val="007A13EB"/>
    <w:rsid w:val="007A15EE"/>
    <w:rsid w:val="007A1737"/>
    <w:rsid w:val="007A19AE"/>
    <w:rsid w:val="007A1B32"/>
    <w:rsid w:val="007A1B3E"/>
    <w:rsid w:val="007A1BFA"/>
    <w:rsid w:val="007A1C09"/>
    <w:rsid w:val="007A2061"/>
    <w:rsid w:val="007A23F2"/>
    <w:rsid w:val="007A247D"/>
    <w:rsid w:val="007A25EC"/>
    <w:rsid w:val="007A2813"/>
    <w:rsid w:val="007A2846"/>
    <w:rsid w:val="007A2AB1"/>
    <w:rsid w:val="007A2D6F"/>
    <w:rsid w:val="007A2E2D"/>
    <w:rsid w:val="007A2F43"/>
    <w:rsid w:val="007A2F6B"/>
    <w:rsid w:val="007A30A9"/>
    <w:rsid w:val="007A328A"/>
    <w:rsid w:val="007A33A5"/>
    <w:rsid w:val="007A34F1"/>
    <w:rsid w:val="007A3601"/>
    <w:rsid w:val="007A364C"/>
    <w:rsid w:val="007A36DE"/>
    <w:rsid w:val="007A3740"/>
    <w:rsid w:val="007A389C"/>
    <w:rsid w:val="007A3985"/>
    <w:rsid w:val="007A3A9F"/>
    <w:rsid w:val="007A3AB3"/>
    <w:rsid w:val="007A3CC2"/>
    <w:rsid w:val="007A3D9F"/>
    <w:rsid w:val="007A3E7E"/>
    <w:rsid w:val="007A3F03"/>
    <w:rsid w:val="007A40EB"/>
    <w:rsid w:val="007A412A"/>
    <w:rsid w:val="007A4377"/>
    <w:rsid w:val="007A4390"/>
    <w:rsid w:val="007A43A0"/>
    <w:rsid w:val="007A4418"/>
    <w:rsid w:val="007A47CC"/>
    <w:rsid w:val="007A4876"/>
    <w:rsid w:val="007A4948"/>
    <w:rsid w:val="007A4A71"/>
    <w:rsid w:val="007A4B74"/>
    <w:rsid w:val="007A4D43"/>
    <w:rsid w:val="007A528F"/>
    <w:rsid w:val="007A5551"/>
    <w:rsid w:val="007A5662"/>
    <w:rsid w:val="007A566C"/>
    <w:rsid w:val="007A582D"/>
    <w:rsid w:val="007A587E"/>
    <w:rsid w:val="007A593F"/>
    <w:rsid w:val="007A5961"/>
    <w:rsid w:val="007A59A7"/>
    <w:rsid w:val="007A59DD"/>
    <w:rsid w:val="007A5A29"/>
    <w:rsid w:val="007A5BE3"/>
    <w:rsid w:val="007A5E37"/>
    <w:rsid w:val="007A5EFD"/>
    <w:rsid w:val="007A5F16"/>
    <w:rsid w:val="007A6204"/>
    <w:rsid w:val="007A63A1"/>
    <w:rsid w:val="007A645C"/>
    <w:rsid w:val="007A64B9"/>
    <w:rsid w:val="007A6566"/>
    <w:rsid w:val="007A65B7"/>
    <w:rsid w:val="007A664E"/>
    <w:rsid w:val="007A69CF"/>
    <w:rsid w:val="007A6AA7"/>
    <w:rsid w:val="007A6C4C"/>
    <w:rsid w:val="007A6CA0"/>
    <w:rsid w:val="007A6D0C"/>
    <w:rsid w:val="007A6E95"/>
    <w:rsid w:val="007A6EEC"/>
    <w:rsid w:val="007A7080"/>
    <w:rsid w:val="007A70DA"/>
    <w:rsid w:val="007A72D8"/>
    <w:rsid w:val="007A7366"/>
    <w:rsid w:val="007A7420"/>
    <w:rsid w:val="007A751A"/>
    <w:rsid w:val="007A79B1"/>
    <w:rsid w:val="007A79E5"/>
    <w:rsid w:val="007A7BDE"/>
    <w:rsid w:val="007A7CAE"/>
    <w:rsid w:val="007A7D5E"/>
    <w:rsid w:val="007A7D88"/>
    <w:rsid w:val="007A7E4B"/>
    <w:rsid w:val="007B0058"/>
    <w:rsid w:val="007B0481"/>
    <w:rsid w:val="007B0501"/>
    <w:rsid w:val="007B05F3"/>
    <w:rsid w:val="007B0737"/>
    <w:rsid w:val="007B0838"/>
    <w:rsid w:val="007B083F"/>
    <w:rsid w:val="007B0B3A"/>
    <w:rsid w:val="007B0BBB"/>
    <w:rsid w:val="007B0D50"/>
    <w:rsid w:val="007B0E0B"/>
    <w:rsid w:val="007B1152"/>
    <w:rsid w:val="007B11AC"/>
    <w:rsid w:val="007B11B0"/>
    <w:rsid w:val="007B1242"/>
    <w:rsid w:val="007B14B4"/>
    <w:rsid w:val="007B15EB"/>
    <w:rsid w:val="007B18F9"/>
    <w:rsid w:val="007B1A4E"/>
    <w:rsid w:val="007B1AC3"/>
    <w:rsid w:val="007B1E2A"/>
    <w:rsid w:val="007B1E65"/>
    <w:rsid w:val="007B1E67"/>
    <w:rsid w:val="007B1E78"/>
    <w:rsid w:val="007B1F04"/>
    <w:rsid w:val="007B1F58"/>
    <w:rsid w:val="007B1F88"/>
    <w:rsid w:val="007B2059"/>
    <w:rsid w:val="007B2082"/>
    <w:rsid w:val="007B23AF"/>
    <w:rsid w:val="007B23E1"/>
    <w:rsid w:val="007B2510"/>
    <w:rsid w:val="007B25EA"/>
    <w:rsid w:val="007B2850"/>
    <w:rsid w:val="007B28B5"/>
    <w:rsid w:val="007B2980"/>
    <w:rsid w:val="007B29AF"/>
    <w:rsid w:val="007B2BAB"/>
    <w:rsid w:val="007B2CBC"/>
    <w:rsid w:val="007B2CC4"/>
    <w:rsid w:val="007B2D01"/>
    <w:rsid w:val="007B2D51"/>
    <w:rsid w:val="007B2DC9"/>
    <w:rsid w:val="007B2DEC"/>
    <w:rsid w:val="007B2E90"/>
    <w:rsid w:val="007B2FA3"/>
    <w:rsid w:val="007B2FCE"/>
    <w:rsid w:val="007B302D"/>
    <w:rsid w:val="007B307C"/>
    <w:rsid w:val="007B319F"/>
    <w:rsid w:val="007B32D2"/>
    <w:rsid w:val="007B3BC1"/>
    <w:rsid w:val="007B3BC8"/>
    <w:rsid w:val="007B3D5E"/>
    <w:rsid w:val="007B3D8B"/>
    <w:rsid w:val="007B3EEA"/>
    <w:rsid w:val="007B3F3A"/>
    <w:rsid w:val="007B3FFE"/>
    <w:rsid w:val="007B4158"/>
    <w:rsid w:val="007B416A"/>
    <w:rsid w:val="007B4180"/>
    <w:rsid w:val="007B4218"/>
    <w:rsid w:val="007B433E"/>
    <w:rsid w:val="007B4347"/>
    <w:rsid w:val="007B43BE"/>
    <w:rsid w:val="007B48DD"/>
    <w:rsid w:val="007B4A2D"/>
    <w:rsid w:val="007B4A54"/>
    <w:rsid w:val="007B4E11"/>
    <w:rsid w:val="007B4F4B"/>
    <w:rsid w:val="007B524A"/>
    <w:rsid w:val="007B5257"/>
    <w:rsid w:val="007B5299"/>
    <w:rsid w:val="007B540F"/>
    <w:rsid w:val="007B56B9"/>
    <w:rsid w:val="007B56D0"/>
    <w:rsid w:val="007B56E3"/>
    <w:rsid w:val="007B59A4"/>
    <w:rsid w:val="007B59E7"/>
    <w:rsid w:val="007B5C06"/>
    <w:rsid w:val="007B5CE4"/>
    <w:rsid w:val="007B5E77"/>
    <w:rsid w:val="007B5E7E"/>
    <w:rsid w:val="007B5EEA"/>
    <w:rsid w:val="007B5FF8"/>
    <w:rsid w:val="007B60BF"/>
    <w:rsid w:val="007B61F2"/>
    <w:rsid w:val="007B6207"/>
    <w:rsid w:val="007B627F"/>
    <w:rsid w:val="007B63A3"/>
    <w:rsid w:val="007B6445"/>
    <w:rsid w:val="007B651C"/>
    <w:rsid w:val="007B65A0"/>
    <w:rsid w:val="007B6720"/>
    <w:rsid w:val="007B69BD"/>
    <w:rsid w:val="007B6A0F"/>
    <w:rsid w:val="007B6B33"/>
    <w:rsid w:val="007B6B6E"/>
    <w:rsid w:val="007B6E35"/>
    <w:rsid w:val="007B6FC3"/>
    <w:rsid w:val="007B7148"/>
    <w:rsid w:val="007B7300"/>
    <w:rsid w:val="007B73BB"/>
    <w:rsid w:val="007B750C"/>
    <w:rsid w:val="007B7517"/>
    <w:rsid w:val="007B7523"/>
    <w:rsid w:val="007B7770"/>
    <w:rsid w:val="007B7814"/>
    <w:rsid w:val="007B7C74"/>
    <w:rsid w:val="007B7CBA"/>
    <w:rsid w:val="007B7D34"/>
    <w:rsid w:val="007B7D9F"/>
    <w:rsid w:val="007B7DBF"/>
    <w:rsid w:val="007B7EB8"/>
    <w:rsid w:val="007B7EBF"/>
    <w:rsid w:val="007B7FA2"/>
    <w:rsid w:val="007C015E"/>
    <w:rsid w:val="007C018B"/>
    <w:rsid w:val="007C06AF"/>
    <w:rsid w:val="007C0A44"/>
    <w:rsid w:val="007C0A78"/>
    <w:rsid w:val="007C0F71"/>
    <w:rsid w:val="007C0FCA"/>
    <w:rsid w:val="007C107B"/>
    <w:rsid w:val="007C10C6"/>
    <w:rsid w:val="007C10DE"/>
    <w:rsid w:val="007C1195"/>
    <w:rsid w:val="007C13FD"/>
    <w:rsid w:val="007C144C"/>
    <w:rsid w:val="007C14B2"/>
    <w:rsid w:val="007C15EA"/>
    <w:rsid w:val="007C176C"/>
    <w:rsid w:val="007C19BE"/>
    <w:rsid w:val="007C1C37"/>
    <w:rsid w:val="007C1D3E"/>
    <w:rsid w:val="007C1FAE"/>
    <w:rsid w:val="007C1FE5"/>
    <w:rsid w:val="007C22C8"/>
    <w:rsid w:val="007C242A"/>
    <w:rsid w:val="007C250C"/>
    <w:rsid w:val="007C25F5"/>
    <w:rsid w:val="007C26E4"/>
    <w:rsid w:val="007C27AC"/>
    <w:rsid w:val="007C2841"/>
    <w:rsid w:val="007C2A1A"/>
    <w:rsid w:val="007C347A"/>
    <w:rsid w:val="007C3624"/>
    <w:rsid w:val="007C38D0"/>
    <w:rsid w:val="007C39F1"/>
    <w:rsid w:val="007C3AB3"/>
    <w:rsid w:val="007C3D30"/>
    <w:rsid w:val="007C3E8F"/>
    <w:rsid w:val="007C3EB8"/>
    <w:rsid w:val="007C3EFF"/>
    <w:rsid w:val="007C408E"/>
    <w:rsid w:val="007C40B7"/>
    <w:rsid w:val="007C40E0"/>
    <w:rsid w:val="007C40F7"/>
    <w:rsid w:val="007C419D"/>
    <w:rsid w:val="007C425F"/>
    <w:rsid w:val="007C43DC"/>
    <w:rsid w:val="007C4625"/>
    <w:rsid w:val="007C477C"/>
    <w:rsid w:val="007C4ABF"/>
    <w:rsid w:val="007C4C90"/>
    <w:rsid w:val="007C4FA1"/>
    <w:rsid w:val="007C504A"/>
    <w:rsid w:val="007C51B5"/>
    <w:rsid w:val="007C51CB"/>
    <w:rsid w:val="007C5201"/>
    <w:rsid w:val="007C5310"/>
    <w:rsid w:val="007C533E"/>
    <w:rsid w:val="007C5640"/>
    <w:rsid w:val="007C56C4"/>
    <w:rsid w:val="007C5773"/>
    <w:rsid w:val="007C57DD"/>
    <w:rsid w:val="007C5847"/>
    <w:rsid w:val="007C59F2"/>
    <w:rsid w:val="007C5B22"/>
    <w:rsid w:val="007C5D81"/>
    <w:rsid w:val="007C5E55"/>
    <w:rsid w:val="007C6060"/>
    <w:rsid w:val="007C6156"/>
    <w:rsid w:val="007C6179"/>
    <w:rsid w:val="007C6463"/>
    <w:rsid w:val="007C6958"/>
    <w:rsid w:val="007C69D3"/>
    <w:rsid w:val="007C6A88"/>
    <w:rsid w:val="007C6A89"/>
    <w:rsid w:val="007C6A9B"/>
    <w:rsid w:val="007C6CDA"/>
    <w:rsid w:val="007C6FE7"/>
    <w:rsid w:val="007C719A"/>
    <w:rsid w:val="007C758E"/>
    <w:rsid w:val="007C7617"/>
    <w:rsid w:val="007C76C9"/>
    <w:rsid w:val="007C771E"/>
    <w:rsid w:val="007C7875"/>
    <w:rsid w:val="007C7932"/>
    <w:rsid w:val="007C7C6B"/>
    <w:rsid w:val="007C7CDD"/>
    <w:rsid w:val="007C7E50"/>
    <w:rsid w:val="007C7FC5"/>
    <w:rsid w:val="007D06EC"/>
    <w:rsid w:val="007D0791"/>
    <w:rsid w:val="007D0873"/>
    <w:rsid w:val="007D0B84"/>
    <w:rsid w:val="007D0C56"/>
    <w:rsid w:val="007D0DFA"/>
    <w:rsid w:val="007D0EBA"/>
    <w:rsid w:val="007D0F54"/>
    <w:rsid w:val="007D11D2"/>
    <w:rsid w:val="007D1381"/>
    <w:rsid w:val="007D15FD"/>
    <w:rsid w:val="007D16B7"/>
    <w:rsid w:val="007D18DE"/>
    <w:rsid w:val="007D191A"/>
    <w:rsid w:val="007D191B"/>
    <w:rsid w:val="007D1BB4"/>
    <w:rsid w:val="007D20B8"/>
    <w:rsid w:val="007D225D"/>
    <w:rsid w:val="007D2262"/>
    <w:rsid w:val="007D22B5"/>
    <w:rsid w:val="007D245B"/>
    <w:rsid w:val="007D24B2"/>
    <w:rsid w:val="007D2616"/>
    <w:rsid w:val="007D2710"/>
    <w:rsid w:val="007D27BB"/>
    <w:rsid w:val="007D2834"/>
    <w:rsid w:val="007D2867"/>
    <w:rsid w:val="007D2AD8"/>
    <w:rsid w:val="007D2C8E"/>
    <w:rsid w:val="007D30E0"/>
    <w:rsid w:val="007D35BC"/>
    <w:rsid w:val="007D3B70"/>
    <w:rsid w:val="007D3E4C"/>
    <w:rsid w:val="007D4138"/>
    <w:rsid w:val="007D4259"/>
    <w:rsid w:val="007D42BC"/>
    <w:rsid w:val="007D465A"/>
    <w:rsid w:val="007D4675"/>
    <w:rsid w:val="007D4877"/>
    <w:rsid w:val="007D4966"/>
    <w:rsid w:val="007D4A0F"/>
    <w:rsid w:val="007D4DE7"/>
    <w:rsid w:val="007D4E77"/>
    <w:rsid w:val="007D4F9E"/>
    <w:rsid w:val="007D5053"/>
    <w:rsid w:val="007D5130"/>
    <w:rsid w:val="007D519E"/>
    <w:rsid w:val="007D52EF"/>
    <w:rsid w:val="007D5379"/>
    <w:rsid w:val="007D5382"/>
    <w:rsid w:val="007D53D2"/>
    <w:rsid w:val="007D5536"/>
    <w:rsid w:val="007D56BE"/>
    <w:rsid w:val="007D597A"/>
    <w:rsid w:val="007D598C"/>
    <w:rsid w:val="007D59F1"/>
    <w:rsid w:val="007D5B0D"/>
    <w:rsid w:val="007D5BAD"/>
    <w:rsid w:val="007D5C27"/>
    <w:rsid w:val="007D5E08"/>
    <w:rsid w:val="007D6001"/>
    <w:rsid w:val="007D61FB"/>
    <w:rsid w:val="007D6208"/>
    <w:rsid w:val="007D6315"/>
    <w:rsid w:val="007D6323"/>
    <w:rsid w:val="007D63FA"/>
    <w:rsid w:val="007D64F0"/>
    <w:rsid w:val="007D67C0"/>
    <w:rsid w:val="007D6AAC"/>
    <w:rsid w:val="007D6BE8"/>
    <w:rsid w:val="007D6D89"/>
    <w:rsid w:val="007D6DA4"/>
    <w:rsid w:val="007D6E34"/>
    <w:rsid w:val="007D6E7E"/>
    <w:rsid w:val="007D7052"/>
    <w:rsid w:val="007D712D"/>
    <w:rsid w:val="007D71D3"/>
    <w:rsid w:val="007D727F"/>
    <w:rsid w:val="007D72CF"/>
    <w:rsid w:val="007D7371"/>
    <w:rsid w:val="007D73B0"/>
    <w:rsid w:val="007D7769"/>
    <w:rsid w:val="007D7968"/>
    <w:rsid w:val="007D7A91"/>
    <w:rsid w:val="007D7A98"/>
    <w:rsid w:val="007D7BAC"/>
    <w:rsid w:val="007D7C54"/>
    <w:rsid w:val="007D7C73"/>
    <w:rsid w:val="007D7C81"/>
    <w:rsid w:val="007D7CCC"/>
    <w:rsid w:val="007D7F73"/>
    <w:rsid w:val="007E00CF"/>
    <w:rsid w:val="007E015E"/>
    <w:rsid w:val="007E0188"/>
    <w:rsid w:val="007E03F7"/>
    <w:rsid w:val="007E068A"/>
    <w:rsid w:val="007E075E"/>
    <w:rsid w:val="007E07C0"/>
    <w:rsid w:val="007E0CAC"/>
    <w:rsid w:val="007E0DB4"/>
    <w:rsid w:val="007E0E57"/>
    <w:rsid w:val="007E0E67"/>
    <w:rsid w:val="007E106B"/>
    <w:rsid w:val="007E1119"/>
    <w:rsid w:val="007E124A"/>
    <w:rsid w:val="007E12CB"/>
    <w:rsid w:val="007E1314"/>
    <w:rsid w:val="007E13C7"/>
    <w:rsid w:val="007E14E5"/>
    <w:rsid w:val="007E1504"/>
    <w:rsid w:val="007E1519"/>
    <w:rsid w:val="007E1524"/>
    <w:rsid w:val="007E16BB"/>
    <w:rsid w:val="007E179E"/>
    <w:rsid w:val="007E193F"/>
    <w:rsid w:val="007E1C0C"/>
    <w:rsid w:val="007E1E0D"/>
    <w:rsid w:val="007E1E91"/>
    <w:rsid w:val="007E1F53"/>
    <w:rsid w:val="007E1FD0"/>
    <w:rsid w:val="007E1FF7"/>
    <w:rsid w:val="007E236F"/>
    <w:rsid w:val="007E25E0"/>
    <w:rsid w:val="007E2C08"/>
    <w:rsid w:val="007E2C98"/>
    <w:rsid w:val="007E2E8E"/>
    <w:rsid w:val="007E2F19"/>
    <w:rsid w:val="007E31D2"/>
    <w:rsid w:val="007E326F"/>
    <w:rsid w:val="007E32AE"/>
    <w:rsid w:val="007E32BA"/>
    <w:rsid w:val="007E32BC"/>
    <w:rsid w:val="007E3383"/>
    <w:rsid w:val="007E339F"/>
    <w:rsid w:val="007E354C"/>
    <w:rsid w:val="007E3621"/>
    <w:rsid w:val="007E3B73"/>
    <w:rsid w:val="007E3D6C"/>
    <w:rsid w:val="007E3EAF"/>
    <w:rsid w:val="007E3EFE"/>
    <w:rsid w:val="007E45DF"/>
    <w:rsid w:val="007E47A3"/>
    <w:rsid w:val="007E49A4"/>
    <w:rsid w:val="007E4AB2"/>
    <w:rsid w:val="007E4B28"/>
    <w:rsid w:val="007E4BC9"/>
    <w:rsid w:val="007E4C99"/>
    <w:rsid w:val="007E4DF3"/>
    <w:rsid w:val="007E4F30"/>
    <w:rsid w:val="007E4F5D"/>
    <w:rsid w:val="007E4FD1"/>
    <w:rsid w:val="007E50DD"/>
    <w:rsid w:val="007E54F5"/>
    <w:rsid w:val="007E5854"/>
    <w:rsid w:val="007E5983"/>
    <w:rsid w:val="007E5A64"/>
    <w:rsid w:val="007E5B9D"/>
    <w:rsid w:val="007E5BA2"/>
    <w:rsid w:val="007E5DE3"/>
    <w:rsid w:val="007E5F04"/>
    <w:rsid w:val="007E5FAA"/>
    <w:rsid w:val="007E601E"/>
    <w:rsid w:val="007E6131"/>
    <w:rsid w:val="007E61DA"/>
    <w:rsid w:val="007E61EC"/>
    <w:rsid w:val="007E62A8"/>
    <w:rsid w:val="007E6407"/>
    <w:rsid w:val="007E6483"/>
    <w:rsid w:val="007E68DB"/>
    <w:rsid w:val="007E6939"/>
    <w:rsid w:val="007E699E"/>
    <w:rsid w:val="007E6A9D"/>
    <w:rsid w:val="007E6D22"/>
    <w:rsid w:val="007E6DDE"/>
    <w:rsid w:val="007E6E7E"/>
    <w:rsid w:val="007E6ED0"/>
    <w:rsid w:val="007E707A"/>
    <w:rsid w:val="007E707E"/>
    <w:rsid w:val="007E7135"/>
    <w:rsid w:val="007E71B0"/>
    <w:rsid w:val="007E73DC"/>
    <w:rsid w:val="007E7441"/>
    <w:rsid w:val="007E749D"/>
    <w:rsid w:val="007E7864"/>
    <w:rsid w:val="007E7913"/>
    <w:rsid w:val="007E7942"/>
    <w:rsid w:val="007E7967"/>
    <w:rsid w:val="007E79FC"/>
    <w:rsid w:val="007E7A67"/>
    <w:rsid w:val="007E7A70"/>
    <w:rsid w:val="007E7BD9"/>
    <w:rsid w:val="007E7F3C"/>
    <w:rsid w:val="007F003C"/>
    <w:rsid w:val="007F0071"/>
    <w:rsid w:val="007F0221"/>
    <w:rsid w:val="007F04FC"/>
    <w:rsid w:val="007F0842"/>
    <w:rsid w:val="007F098A"/>
    <w:rsid w:val="007F09C4"/>
    <w:rsid w:val="007F0A61"/>
    <w:rsid w:val="007F0CE1"/>
    <w:rsid w:val="007F0D8B"/>
    <w:rsid w:val="007F0F17"/>
    <w:rsid w:val="007F1103"/>
    <w:rsid w:val="007F114F"/>
    <w:rsid w:val="007F1341"/>
    <w:rsid w:val="007F14D8"/>
    <w:rsid w:val="007F1571"/>
    <w:rsid w:val="007F1600"/>
    <w:rsid w:val="007F1605"/>
    <w:rsid w:val="007F19B6"/>
    <w:rsid w:val="007F1A3F"/>
    <w:rsid w:val="007F1B42"/>
    <w:rsid w:val="007F1D61"/>
    <w:rsid w:val="007F1EE2"/>
    <w:rsid w:val="007F1EF7"/>
    <w:rsid w:val="007F1F05"/>
    <w:rsid w:val="007F2058"/>
    <w:rsid w:val="007F2070"/>
    <w:rsid w:val="007F220A"/>
    <w:rsid w:val="007F25CC"/>
    <w:rsid w:val="007F2644"/>
    <w:rsid w:val="007F273E"/>
    <w:rsid w:val="007F29BB"/>
    <w:rsid w:val="007F2B50"/>
    <w:rsid w:val="007F2B9B"/>
    <w:rsid w:val="007F2D96"/>
    <w:rsid w:val="007F2EBE"/>
    <w:rsid w:val="007F31A5"/>
    <w:rsid w:val="007F31C5"/>
    <w:rsid w:val="007F32C7"/>
    <w:rsid w:val="007F3677"/>
    <w:rsid w:val="007F36D5"/>
    <w:rsid w:val="007F37D6"/>
    <w:rsid w:val="007F3A08"/>
    <w:rsid w:val="007F3A91"/>
    <w:rsid w:val="007F3B6E"/>
    <w:rsid w:val="007F3C43"/>
    <w:rsid w:val="007F3CE3"/>
    <w:rsid w:val="007F3D97"/>
    <w:rsid w:val="007F3DC8"/>
    <w:rsid w:val="007F3F1F"/>
    <w:rsid w:val="007F40A4"/>
    <w:rsid w:val="007F41D2"/>
    <w:rsid w:val="007F440C"/>
    <w:rsid w:val="007F4421"/>
    <w:rsid w:val="007F4479"/>
    <w:rsid w:val="007F456E"/>
    <w:rsid w:val="007F4736"/>
    <w:rsid w:val="007F4816"/>
    <w:rsid w:val="007F4C45"/>
    <w:rsid w:val="007F4C83"/>
    <w:rsid w:val="007F4D40"/>
    <w:rsid w:val="007F4F08"/>
    <w:rsid w:val="007F53F1"/>
    <w:rsid w:val="007F5627"/>
    <w:rsid w:val="007F56FF"/>
    <w:rsid w:val="007F5ABB"/>
    <w:rsid w:val="007F5C8D"/>
    <w:rsid w:val="007F5CE1"/>
    <w:rsid w:val="007F603E"/>
    <w:rsid w:val="007F60A2"/>
    <w:rsid w:val="007F6120"/>
    <w:rsid w:val="007F6262"/>
    <w:rsid w:val="007F62CF"/>
    <w:rsid w:val="007F62DC"/>
    <w:rsid w:val="007F6342"/>
    <w:rsid w:val="007F6384"/>
    <w:rsid w:val="007F63E6"/>
    <w:rsid w:val="007F6625"/>
    <w:rsid w:val="007F6868"/>
    <w:rsid w:val="007F68CB"/>
    <w:rsid w:val="007F6900"/>
    <w:rsid w:val="007F6908"/>
    <w:rsid w:val="007F6959"/>
    <w:rsid w:val="007F6A23"/>
    <w:rsid w:val="007F6DDE"/>
    <w:rsid w:val="007F6F56"/>
    <w:rsid w:val="007F6F89"/>
    <w:rsid w:val="007F6FCE"/>
    <w:rsid w:val="007F7000"/>
    <w:rsid w:val="007F70B2"/>
    <w:rsid w:val="007F7134"/>
    <w:rsid w:val="007F7381"/>
    <w:rsid w:val="007F78CC"/>
    <w:rsid w:val="007F79E5"/>
    <w:rsid w:val="007F7AD5"/>
    <w:rsid w:val="007F7D96"/>
    <w:rsid w:val="007F7DA6"/>
    <w:rsid w:val="007F7DF2"/>
    <w:rsid w:val="007F7E32"/>
    <w:rsid w:val="007F7E3B"/>
    <w:rsid w:val="007F7F5B"/>
    <w:rsid w:val="007F7F71"/>
    <w:rsid w:val="00800859"/>
    <w:rsid w:val="00800A4E"/>
    <w:rsid w:val="00800B74"/>
    <w:rsid w:val="00800BCF"/>
    <w:rsid w:val="00800E12"/>
    <w:rsid w:val="00800E76"/>
    <w:rsid w:val="00801053"/>
    <w:rsid w:val="0080108C"/>
    <w:rsid w:val="008010EA"/>
    <w:rsid w:val="008011B9"/>
    <w:rsid w:val="008011EC"/>
    <w:rsid w:val="00801365"/>
    <w:rsid w:val="0080149B"/>
    <w:rsid w:val="0080182C"/>
    <w:rsid w:val="00801860"/>
    <w:rsid w:val="00801A8A"/>
    <w:rsid w:val="00801B0F"/>
    <w:rsid w:val="00801B3B"/>
    <w:rsid w:val="00801D34"/>
    <w:rsid w:val="00801DE3"/>
    <w:rsid w:val="00801F52"/>
    <w:rsid w:val="00801F8D"/>
    <w:rsid w:val="00801FCB"/>
    <w:rsid w:val="00801FFD"/>
    <w:rsid w:val="00802197"/>
    <w:rsid w:val="0080220C"/>
    <w:rsid w:val="00802499"/>
    <w:rsid w:val="008024AA"/>
    <w:rsid w:val="00802792"/>
    <w:rsid w:val="008028C7"/>
    <w:rsid w:val="00802B7C"/>
    <w:rsid w:val="00802BC0"/>
    <w:rsid w:val="00802C60"/>
    <w:rsid w:val="00802D08"/>
    <w:rsid w:val="00802FE3"/>
    <w:rsid w:val="00803028"/>
    <w:rsid w:val="00803081"/>
    <w:rsid w:val="008030AE"/>
    <w:rsid w:val="00803263"/>
    <w:rsid w:val="0080346D"/>
    <w:rsid w:val="0080356C"/>
    <w:rsid w:val="008035B1"/>
    <w:rsid w:val="00803899"/>
    <w:rsid w:val="0080395E"/>
    <w:rsid w:val="008039D2"/>
    <w:rsid w:val="00803B46"/>
    <w:rsid w:val="00803CA8"/>
    <w:rsid w:val="00803DD7"/>
    <w:rsid w:val="00803E10"/>
    <w:rsid w:val="0080418B"/>
    <w:rsid w:val="008042F3"/>
    <w:rsid w:val="008043DF"/>
    <w:rsid w:val="0080442A"/>
    <w:rsid w:val="0080445F"/>
    <w:rsid w:val="00804504"/>
    <w:rsid w:val="008045D3"/>
    <w:rsid w:val="008046D1"/>
    <w:rsid w:val="008047E6"/>
    <w:rsid w:val="00804806"/>
    <w:rsid w:val="00804898"/>
    <w:rsid w:val="00804A43"/>
    <w:rsid w:val="00804AB6"/>
    <w:rsid w:val="00804B0A"/>
    <w:rsid w:val="00804B62"/>
    <w:rsid w:val="00804C66"/>
    <w:rsid w:val="00804C94"/>
    <w:rsid w:val="00804CA8"/>
    <w:rsid w:val="00804D0B"/>
    <w:rsid w:val="00804D14"/>
    <w:rsid w:val="00804E04"/>
    <w:rsid w:val="0080515D"/>
    <w:rsid w:val="0080522D"/>
    <w:rsid w:val="0080565C"/>
    <w:rsid w:val="008056D4"/>
    <w:rsid w:val="008056F8"/>
    <w:rsid w:val="0080577B"/>
    <w:rsid w:val="0080595B"/>
    <w:rsid w:val="008059B4"/>
    <w:rsid w:val="008059C5"/>
    <w:rsid w:val="00805B41"/>
    <w:rsid w:val="00805E28"/>
    <w:rsid w:val="00805FF1"/>
    <w:rsid w:val="0080637C"/>
    <w:rsid w:val="008063C8"/>
    <w:rsid w:val="00806561"/>
    <w:rsid w:val="00806646"/>
    <w:rsid w:val="008068B5"/>
    <w:rsid w:val="0080691D"/>
    <w:rsid w:val="00806D04"/>
    <w:rsid w:val="00806D7C"/>
    <w:rsid w:val="00806E6C"/>
    <w:rsid w:val="008071DD"/>
    <w:rsid w:val="0080721F"/>
    <w:rsid w:val="0080742D"/>
    <w:rsid w:val="00807769"/>
    <w:rsid w:val="00807809"/>
    <w:rsid w:val="00807817"/>
    <w:rsid w:val="0080787B"/>
    <w:rsid w:val="00807B19"/>
    <w:rsid w:val="00807BEC"/>
    <w:rsid w:val="00807E9F"/>
    <w:rsid w:val="00807F3E"/>
    <w:rsid w:val="00810154"/>
    <w:rsid w:val="00810193"/>
    <w:rsid w:val="00810264"/>
    <w:rsid w:val="0081043B"/>
    <w:rsid w:val="0081046E"/>
    <w:rsid w:val="008106AA"/>
    <w:rsid w:val="00810918"/>
    <w:rsid w:val="00810930"/>
    <w:rsid w:val="00810965"/>
    <w:rsid w:val="008109FC"/>
    <w:rsid w:val="00810A70"/>
    <w:rsid w:val="00810B25"/>
    <w:rsid w:val="00810B33"/>
    <w:rsid w:val="00810C02"/>
    <w:rsid w:val="00810C62"/>
    <w:rsid w:val="00810CB8"/>
    <w:rsid w:val="00810D6E"/>
    <w:rsid w:val="00810DEB"/>
    <w:rsid w:val="00810E35"/>
    <w:rsid w:val="00810EF4"/>
    <w:rsid w:val="0081101E"/>
    <w:rsid w:val="0081117C"/>
    <w:rsid w:val="00811245"/>
    <w:rsid w:val="00811441"/>
    <w:rsid w:val="00811444"/>
    <w:rsid w:val="00811510"/>
    <w:rsid w:val="00811598"/>
    <w:rsid w:val="008115CE"/>
    <w:rsid w:val="00811B1A"/>
    <w:rsid w:val="00811C24"/>
    <w:rsid w:val="00811C27"/>
    <w:rsid w:val="00811CE5"/>
    <w:rsid w:val="00811EA8"/>
    <w:rsid w:val="00811FB6"/>
    <w:rsid w:val="00812317"/>
    <w:rsid w:val="0081260C"/>
    <w:rsid w:val="00812678"/>
    <w:rsid w:val="0081278B"/>
    <w:rsid w:val="008127D5"/>
    <w:rsid w:val="00812AE6"/>
    <w:rsid w:val="00812B72"/>
    <w:rsid w:val="008130B4"/>
    <w:rsid w:val="008130CF"/>
    <w:rsid w:val="0081352A"/>
    <w:rsid w:val="00813535"/>
    <w:rsid w:val="008135DF"/>
    <w:rsid w:val="0081371A"/>
    <w:rsid w:val="00813A1D"/>
    <w:rsid w:val="00813A98"/>
    <w:rsid w:val="00813C99"/>
    <w:rsid w:val="00813CE4"/>
    <w:rsid w:val="00813DAD"/>
    <w:rsid w:val="008140E5"/>
    <w:rsid w:val="00814156"/>
    <w:rsid w:val="0081425A"/>
    <w:rsid w:val="008143F7"/>
    <w:rsid w:val="0081441A"/>
    <w:rsid w:val="00814492"/>
    <w:rsid w:val="008144EF"/>
    <w:rsid w:val="00814525"/>
    <w:rsid w:val="0081460D"/>
    <w:rsid w:val="008147A9"/>
    <w:rsid w:val="00814A1A"/>
    <w:rsid w:val="00814A2C"/>
    <w:rsid w:val="00814AF9"/>
    <w:rsid w:val="00814C60"/>
    <w:rsid w:val="00814CD3"/>
    <w:rsid w:val="00814D0C"/>
    <w:rsid w:val="00814D9B"/>
    <w:rsid w:val="00815056"/>
    <w:rsid w:val="00815073"/>
    <w:rsid w:val="008151E8"/>
    <w:rsid w:val="008151FB"/>
    <w:rsid w:val="0081535D"/>
    <w:rsid w:val="008153C4"/>
    <w:rsid w:val="00815588"/>
    <w:rsid w:val="00815786"/>
    <w:rsid w:val="008157F8"/>
    <w:rsid w:val="008158E8"/>
    <w:rsid w:val="0081593F"/>
    <w:rsid w:val="008159FC"/>
    <w:rsid w:val="00815C2C"/>
    <w:rsid w:val="00815C44"/>
    <w:rsid w:val="00815CC6"/>
    <w:rsid w:val="00815E73"/>
    <w:rsid w:val="00815F89"/>
    <w:rsid w:val="00815F9C"/>
    <w:rsid w:val="0081617B"/>
    <w:rsid w:val="008161E5"/>
    <w:rsid w:val="00816282"/>
    <w:rsid w:val="0081635B"/>
    <w:rsid w:val="008163AE"/>
    <w:rsid w:val="008165BA"/>
    <w:rsid w:val="00816B07"/>
    <w:rsid w:val="00816F21"/>
    <w:rsid w:val="00816F63"/>
    <w:rsid w:val="0081701D"/>
    <w:rsid w:val="008170DA"/>
    <w:rsid w:val="00817241"/>
    <w:rsid w:val="0081734B"/>
    <w:rsid w:val="00817706"/>
    <w:rsid w:val="00817719"/>
    <w:rsid w:val="0081796E"/>
    <w:rsid w:val="008179E6"/>
    <w:rsid w:val="00817BF8"/>
    <w:rsid w:val="00817C8F"/>
    <w:rsid w:val="00817D6A"/>
    <w:rsid w:val="00817DC7"/>
    <w:rsid w:val="00817E60"/>
    <w:rsid w:val="00820107"/>
    <w:rsid w:val="0082010F"/>
    <w:rsid w:val="008201C6"/>
    <w:rsid w:val="0082055D"/>
    <w:rsid w:val="008205FC"/>
    <w:rsid w:val="008208DF"/>
    <w:rsid w:val="00820905"/>
    <w:rsid w:val="00820A37"/>
    <w:rsid w:val="00820AF0"/>
    <w:rsid w:val="00820B24"/>
    <w:rsid w:val="00820C72"/>
    <w:rsid w:val="00820CF8"/>
    <w:rsid w:val="00820D90"/>
    <w:rsid w:val="00820D9D"/>
    <w:rsid w:val="00820DBC"/>
    <w:rsid w:val="00820DD0"/>
    <w:rsid w:val="00820F40"/>
    <w:rsid w:val="008210DF"/>
    <w:rsid w:val="00821313"/>
    <w:rsid w:val="0082163A"/>
    <w:rsid w:val="008216BC"/>
    <w:rsid w:val="0082184C"/>
    <w:rsid w:val="00821B08"/>
    <w:rsid w:val="00821CE5"/>
    <w:rsid w:val="00821D0F"/>
    <w:rsid w:val="00821DDE"/>
    <w:rsid w:val="00821E88"/>
    <w:rsid w:val="00821FBA"/>
    <w:rsid w:val="008220E7"/>
    <w:rsid w:val="00822434"/>
    <w:rsid w:val="008224C0"/>
    <w:rsid w:val="00822592"/>
    <w:rsid w:val="00822ABE"/>
    <w:rsid w:val="00822AD8"/>
    <w:rsid w:val="00822B97"/>
    <w:rsid w:val="00822CDC"/>
    <w:rsid w:val="00822E49"/>
    <w:rsid w:val="00823013"/>
    <w:rsid w:val="00823207"/>
    <w:rsid w:val="00823319"/>
    <w:rsid w:val="0082365F"/>
    <w:rsid w:val="0082371F"/>
    <w:rsid w:val="0082374B"/>
    <w:rsid w:val="00823CE3"/>
    <w:rsid w:val="00823E6A"/>
    <w:rsid w:val="00823E7A"/>
    <w:rsid w:val="00823EA2"/>
    <w:rsid w:val="00823F70"/>
    <w:rsid w:val="0082400C"/>
    <w:rsid w:val="008241B1"/>
    <w:rsid w:val="00824235"/>
    <w:rsid w:val="00824599"/>
    <w:rsid w:val="00824639"/>
    <w:rsid w:val="008247A0"/>
    <w:rsid w:val="008248FB"/>
    <w:rsid w:val="00824968"/>
    <w:rsid w:val="00824A9B"/>
    <w:rsid w:val="00824AA6"/>
    <w:rsid w:val="00824B0F"/>
    <w:rsid w:val="00824B10"/>
    <w:rsid w:val="008250A2"/>
    <w:rsid w:val="00825285"/>
    <w:rsid w:val="008254FA"/>
    <w:rsid w:val="0082559A"/>
    <w:rsid w:val="00825709"/>
    <w:rsid w:val="00825749"/>
    <w:rsid w:val="008257E7"/>
    <w:rsid w:val="0082583E"/>
    <w:rsid w:val="008258C6"/>
    <w:rsid w:val="008259F8"/>
    <w:rsid w:val="00825B4A"/>
    <w:rsid w:val="00825B5A"/>
    <w:rsid w:val="00825C27"/>
    <w:rsid w:val="00825C33"/>
    <w:rsid w:val="00825C96"/>
    <w:rsid w:val="00825E09"/>
    <w:rsid w:val="00825EB7"/>
    <w:rsid w:val="00826000"/>
    <w:rsid w:val="00826008"/>
    <w:rsid w:val="00826379"/>
    <w:rsid w:val="00826453"/>
    <w:rsid w:val="0082649E"/>
    <w:rsid w:val="0082652D"/>
    <w:rsid w:val="008265B9"/>
    <w:rsid w:val="008265CF"/>
    <w:rsid w:val="008265D1"/>
    <w:rsid w:val="008269A2"/>
    <w:rsid w:val="008269E6"/>
    <w:rsid w:val="00826BB8"/>
    <w:rsid w:val="00826EB4"/>
    <w:rsid w:val="00826FAE"/>
    <w:rsid w:val="008274C1"/>
    <w:rsid w:val="0082755C"/>
    <w:rsid w:val="00827975"/>
    <w:rsid w:val="00827A1A"/>
    <w:rsid w:val="00827B98"/>
    <w:rsid w:val="00827C4B"/>
    <w:rsid w:val="00827F36"/>
    <w:rsid w:val="00827F5B"/>
    <w:rsid w:val="008300A6"/>
    <w:rsid w:val="0083013F"/>
    <w:rsid w:val="008302ED"/>
    <w:rsid w:val="00830447"/>
    <w:rsid w:val="00830504"/>
    <w:rsid w:val="00830716"/>
    <w:rsid w:val="00830735"/>
    <w:rsid w:val="008307C8"/>
    <w:rsid w:val="0083082D"/>
    <w:rsid w:val="008308F8"/>
    <w:rsid w:val="008309AD"/>
    <w:rsid w:val="008309E8"/>
    <w:rsid w:val="00830A56"/>
    <w:rsid w:val="00830AD0"/>
    <w:rsid w:val="00830B16"/>
    <w:rsid w:val="00830DE0"/>
    <w:rsid w:val="00830DFF"/>
    <w:rsid w:val="00830E4C"/>
    <w:rsid w:val="00830F2E"/>
    <w:rsid w:val="00830F31"/>
    <w:rsid w:val="00830FC3"/>
    <w:rsid w:val="008310DA"/>
    <w:rsid w:val="00831496"/>
    <w:rsid w:val="008314DC"/>
    <w:rsid w:val="00831544"/>
    <w:rsid w:val="0083166C"/>
    <w:rsid w:val="008316F9"/>
    <w:rsid w:val="00831702"/>
    <w:rsid w:val="0083173A"/>
    <w:rsid w:val="008318AB"/>
    <w:rsid w:val="0083190B"/>
    <w:rsid w:val="008319CA"/>
    <w:rsid w:val="00831A70"/>
    <w:rsid w:val="00831C77"/>
    <w:rsid w:val="00831F49"/>
    <w:rsid w:val="00831F61"/>
    <w:rsid w:val="00832080"/>
    <w:rsid w:val="0083214D"/>
    <w:rsid w:val="0083218F"/>
    <w:rsid w:val="0083221A"/>
    <w:rsid w:val="0083239A"/>
    <w:rsid w:val="00832434"/>
    <w:rsid w:val="0083243A"/>
    <w:rsid w:val="00832714"/>
    <w:rsid w:val="00832838"/>
    <w:rsid w:val="008328A6"/>
    <w:rsid w:val="008328AA"/>
    <w:rsid w:val="00832B49"/>
    <w:rsid w:val="00832EA9"/>
    <w:rsid w:val="00832EE0"/>
    <w:rsid w:val="00832EF5"/>
    <w:rsid w:val="00832F3F"/>
    <w:rsid w:val="008330FB"/>
    <w:rsid w:val="00833185"/>
    <w:rsid w:val="0083325F"/>
    <w:rsid w:val="008333E4"/>
    <w:rsid w:val="008333EC"/>
    <w:rsid w:val="00833646"/>
    <w:rsid w:val="00833792"/>
    <w:rsid w:val="008337C5"/>
    <w:rsid w:val="00833CCB"/>
    <w:rsid w:val="00833D20"/>
    <w:rsid w:val="00833E40"/>
    <w:rsid w:val="00833E4D"/>
    <w:rsid w:val="00833F01"/>
    <w:rsid w:val="00833F29"/>
    <w:rsid w:val="0083418C"/>
    <w:rsid w:val="008342BF"/>
    <w:rsid w:val="00834322"/>
    <w:rsid w:val="008344BE"/>
    <w:rsid w:val="008345CD"/>
    <w:rsid w:val="0083479D"/>
    <w:rsid w:val="008347D3"/>
    <w:rsid w:val="00834980"/>
    <w:rsid w:val="00834A60"/>
    <w:rsid w:val="00834B10"/>
    <w:rsid w:val="00834BCC"/>
    <w:rsid w:val="00834CF6"/>
    <w:rsid w:val="00834DB3"/>
    <w:rsid w:val="00834E6D"/>
    <w:rsid w:val="00835021"/>
    <w:rsid w:val="0083528C"/>
    <w:rsid w:val="00835395"/>
    <w:rsid w:val="008355AA"/>
    <w:rsid w:val="00835848"/>
    <w:rsid w:val="00835BDB"/>
    <w:rsid w:val="00835C53"/>
    <w:rsid w:val="00835E0B"/>
    <w:rsid w:val="00836067"/>
    <w:rsid w:val="00836099"/>
    <w:rsid w:val="0083619A"/>
    <w:rsid w:val="008362E3"/>
    <w:rsid w:val="00836441"/>
    <w:rsid w:val="00836522"/>
    <w:rsid w:val="00836611"/>
    <w:rsid w:val="00836622"/>
    <w:rsid w:val="00836942"/>
    <w:rsid w:val="00836B8D"/>
    <w:rsid w:val="00836CFA"/>
    <w:rsid w:val="00836FE8"/>
    <w:rsid w:val="00836FF1"/>
    <w:rsid w:val="008371E5"/>
    <w:rsid w:val="008372B8"/>
    <w:rsid w:val="00837720"/>
    <w:rsid w:val="008378F3"/>
    <w:rsid w:val="0083791E"/>
    <w:rsid w:val="008379F7"/>
    <w:rsid w:val="00837B64"/>
    <w:rsid w:val="00837C0B"/>
    <w:rsid w:val="00837C1D"/>
    <w:rsid w:val="00837C41"/>
    <w:rsid w:val="00837CC2"/>
    <w:rsid w:val="00837EF2"/>
    <w:rsid w:val="00837F82"/>
    <w:rsid w:val="00840013"/>
    <w:rsid w:val="008401D3"/>
    <w:rsid w:val="00840306"/>
    <w:rsid w:val="00840457"/>
    <w:rsid w:val="00840545"/>
    <w:rsid w:val="008405FB"/>
    <w:rsid w:val="008406AA"/>
    <w:rsid w:val="00840743"/>
    <w:rsid w:val="0084075E"/>
    <w:rsid w:val="008407B6"/>
    <w:rsid w:val="00840841"/>
    <w:rsid w:val="008408FA"/>
    <w:rsid w:val="008409DA"/>
    <w:rsid w:val="00840BFB"/>
    <w:rsid w:val="00840C12"/>
    <w:rsid w:val="00840D9B"/>
    <w:rsid w:val="00840DD8"/>
    <w:rsid w:val="00841092"/>
    <w:rsid w:val="00841100"/>
    <w:rsid w:val="008411E7"/>
    <w:rsid w:val="0084120C"/>
    <w:rsid w:val="008414EF"/>
    <w:rsid w:val="0084151B"/>
    <w:rsid w:val="00841713"/>
    <w:rsid w:val="008417C6"/>
    <w:rsid w:val="00841918"/>
    <w:rsid w:val="00841AC1"/>
    <w:rsid w:val="00841B83"/>
    <w:rsid w:val="00841D9C"/>
    <w:rsid w:val="00841E47"/>
    <w:rsid w:val="00841EFA"/>
    <w:rsid w:val="0084210B"/>
    <w:rsid w:val="0084210E"/>
    <w:rsid w:val="00842206"/>
    <w:rsid w:val="0084239C"/>
    <w:rsid w:val="008424EC"/>
    <w:rsid w:val="00842544"/>
    <w:rsid w:val="008425AC"/>
    <w:rsid w:val="008425F4"/>
    <w:rsid w:val="008426B1"/>
    <w:rsid w:val="00842723"/>
    <w:rsid w:val="0084282C"/>
    <w:rsid w:val="00842962"/>
    <w:rsid w:val="008429EB"/>
    <w:rsid w:val="00842B00"/>
    <w:rsid w:val="00842E1D"/>
    <w:rsid w:val="008430C2"/>
    <w:rsid w:val="00843320"/>
    <w:rsid w:val="0084355D"/>
    <w:rsid w:val="00843620"/>
    <w:rsid w:val="00843654"/>
    <w:rsid w:val="00843726"/>
    <w:rsid w:val="00843978"/>
    <w:rsid w:val="00843A02"/>
    <w:rsid w:val="00843CC4"/>
    <w:rsid w:val="00843CDC"/>
    <w:rsid w:val="00843E3A"/>
    <w:rsid w:val="00844059"/>
    <w:rsid w:val="00844244"/>
    <w:rsid w:val="0084425B"/>
    <w:rsid w:val="00844336"/>
    <w:rsid w:val="008444AB"/>
    <w:rsid w:val="008445EF"/>
    <w:rsid w:val="00844836"/>
    <w:rsid w:val="00844BD3"/>
    <w:rsid w:val="00844BDA"/>
    <w:rsid w:val="00844C93"/>
    <w:rsid w:val="00844CA7"/>
    <w:rsid w:val="00844CC3"/>
    <w:rsid w:val="00844F1F"/>
    <w:rsid w:val="00844F2A"/>
    <w:rsid w:val="00844F52"/>
    <w:rsid w:val="00845039"/>
    <w:rsid w:val="0084508B"/>
    <w:rsid w:val="00845206"/>
    <w:rsid w:val="00845237"/>
    <w:rsid w:val="00845243"/>
    <w:rsid w:val="00845375"/>
    <w:rsid w:val="00845381"/>
    <w:rsid w:val="00845396"/>
    <w:rsid w:val="008453AE"/>
    <w:rsid w:val="008453D5"/>
    <w:rsid w:val="008454AB"/>
    <w:rsid w:val="008454F3"/>
    <w:rsid w:val="008455C9"/>
    <w:rsid w:val="00845652"/>
    <w:rsid w:val="00845654"/>
    <w:rsid w:val="00845792"/>
    <w:rsid w:val="00845962"/>
    <w:rsid w:val="00845BFE"/>
    <w:rsid w:val="00845C1B"/>
    <w:rsid w:val="00845C41"/>
    <w:rsid w:val="00845D84"/>
    <w:rsid w:val="00845F3A"/>
    <w:rsid w:val="00846007"/>
    <w:rsid w:val="008461BE"/>
    <w:rsid w:val="00846683"/>
    <w:rsid w:val="008466A7"/>
    <w:rsid w:val="008466F3"/>
    <w:rsid w:val="00846737"/>
    <w:rsid w:val="00846816"/>
    <w:rsid w:val="00846AAA"/>
    <w:rsid w:val="00846AD2"/>
    <w:rsid w:val="00846B44"/>
    <w:rsid w:val="00846B64"/>
    <w:rsid w:val="00846C33"/>
    <w:rsid w:val="00846C68"/>
    <w:rsid w:val="00846DD2"/>
    <w:rsid w:val="0084720D"/>
    <w:rsid w:val="0084722D"/>
    <w:rsid w:val="008472CE"/>
    <w:rsid w:val="0084735B"/>
    <w:rsid w:val="00847396"/>
    <w:rsid w:val="00847400"/>
    <w:rsid w:val="0084748E"/>
    <w:rsid w:val="00847542"/>
    <w:rsid w:val="00847556"/>
    <w:rsid w:val="0084755F"/>
    <w:rsid w:val="00847752"/>
    <w:rsid w:val="0084786A"/>
    <w:rsid w:val="008478F8"/>
    <w:rsid w:val="00847A35"/>
    <w:rsid w:val="00847B53"/>
    <w:rsid w:val="00847C1C"/>
    <w:rsid w:val="00847D71"/>
    <w:rsid w:val="00847F79"/>
    <w:rsid w:val="00847FAB"/>
    <w:rsid w:val="00850096"/>
    <w:rsid w:val="00850245"/>
    <w:rsid w:val="008504CF"/>
    <w:rsid w:val="008505D3"/>
    <w:rsid w:val="008506A0"/>
    <w:rsid w:val="0085078F"/>
    <w:rsid w:val="0085087B"/>
    <w:rsid w:val="00850B09"/>
    <w:rsid w:val="00850BAC"/>
    <w:rsid w:val="00850CA4"/>
    <w:rsid w:val="00850CAD"/>
    <w:rsid w:val="00850CDA"/>
    <w:rsid w:val="00850DB9"/>
    <w:rsid w:val="00850E89"/>
    <w:rsid w:val="00851461"/>
    <w:rsid w:val="008514D7"/>
    <w:rsid w:val="00851630"/>
    <w:rsid w:val="0085188C"/>
    <w:rsid w:val="008518A5"/>
    <w:rsid w:val="008518EB"/>
    <w:rsid w:val="00851940"/>
    <w:rsid w:val="00851B16"/>
    <w:rsid w:val="00851C78"/>
    <w:rsid w:val="00851D20"/>
    <w:rsid w:val="00851EC2"/>
    <w:rsid w:val="00851FB2"/>
    <w:rsid w:val="008522AA"/>
    <w:rsid w:val="008523A0"/>
    <w:rsid w:val="008525D9"/>
    <w:rsid w:val="0085272A"/>
    <w:rsid w:val="00852887"/>
    <w:rsid w:val="00852BCB"/>
    <w:rsid w:val="00852C68"/>
    <w:rsid w:val="00852C7B"/>
    <w:rsid w:val="00852D34"/>
    <w:rsid w:val="00852E37"/>
    <w:rsid w:val="00852F85"/>
    <w:rsid w:val="008531FA"/>
    <w:rsid w:val="0085329B"/>
    <w:rsid w:val="008533F2"/>
    <w:rsid w:val="008537E1"/>
    <w:rsid w:val="008538F4"/>
    <w:rsid w:val="0085398B"/>
    <w:rsid w:val="00853B1F"/>
    <w:rsid w:val="00853BD7"/>
    <w:rsid w:val="00853F62"/>
    <w:rsid w:val="00854134"/>
    <w:rsid w:val="0085420C"/>
    <w:rsid w:val="0085428A"/>
    <w:rsid w:val="00854434"/>
    <w:rsid w:val="0085445A"/>
    <w:rsid w:val="00854609"/>
    <w:rsid w:val="00854736"/>
    <w:rsid w:val="00854F2C"/>
    <w:rsid w:val="00854F31"/>
    <w:rsid w:val="00854F9C"/>
    <w:rsid w:val="00854FC4"/>
    <w:rsid w:val="00854FF4"/>
    <w:rsid w:val="00855032"/>
    <w:rsid w:val="00855064"/>
    <w:rsid w:val="00855140"/>
    <w:rsid w:val="00855381"/>
    <w:rsid w:val="008553F0"/>
    <w:rsid w:val="008555FF"/>
    <w:rsid w:val="008556E7"/>
    <w:rsid w:val="0085572A"/>
    <w:rsid w:val="008557B1"/>
    <w:rsid w:val="008558A9"/>
    <w:rsid w:val="00855B0D"/>
    <w:rsid w:val="00855CFB"/>
    <w:rsid w:val="00856008"/>
    <w:rsid w:val="008560B9"/>
    <w:rsid w:val="008561A2"/>
    <w:rsid w:val="00856205"/>
    <w:rsid w:val="008564D0"/>
    <w:rsid w:val="00856611"/>
    <w:rsid w:val="00856685"/>
    <w:rsid w:val="00856716"/>
    <w:rsid w:val="0085677A"/>
    <w:rsid w:val="00856A79"/>
    <w:rsid w:val="00856B52"/>
    <w:rsid w:val="00856BA8"/>
    <w:rsid w:val="00856D5A"/>
    <w:rsid w:val="00856EF8"/>
    <w:rsid w:val="00856FA6"/>
    <w:rsid w:val="0085706A"/>
    <w:rsid w:val="00857086"/>
    <w:rsid w:val="008570AE"/>
    <w:rsid w:val="00857383"/>
    <w:rsid w:val="008573CF"/>
    <w:rsid w:val="008574CC"/>
    <w:rsid w:val="0085774B"/>
    <w:rsid w:val="008578AB"/>
    <w:rsid w:val="00857A34"/>
    <w:rsid w:val="00857B13"/>
    <w:rsid w:val="00857BBA"/>
    <w:rsid w:val="00857C16"/>
    <w:rsid w:val="00857C8F"/>
    <w:rsid w:val="00857CB6"/>
    <w:rsid w:val="00857CB7"/>
    <w:rsid w:val="00857CDA"/>
    <w:rsid w:val="00857D23"/>
    <w:rsid w:val="00857D4A"/>
    <w:rsid w:val="00857DE6"/>
    <w:rsid w:val="00857F71"/>
    <w:rsid w:val="008600BC"/>
    <w:rsid w:val="008600BF"/>
    <w:rsid w:val="00860175"/>
    <w:rsid w:val="0086024A"/>
    <w:rsid w:val="008603C4"/>
    <w:rsid w:val="00860492"/>
    <w:rsid w:val="00860766"/>
    <w:rsid w:val="00860893"/>
    <w:rsid w:val="00860A74"/>
    <w:rsid w:val="00860AD7"/>
    <w:rsid w:val="00860B41"/>
    <w:rsid w:val="00860D78"/>
    <w:rsid w:val="00860DED"/>
    <w:rsid w:val="00860E8C"/>
    <w:rsid w:val="00860ECC"/>
    <w:rsid w:val="00860F22"/>
    <w:rsid w:val="0086108E"/>
    <w:rsid w:val="008611F0"/>
    <w:rsid w:val="0086120F"/>
    <w:rsid w:val="00861240"/>
    <w:rsid w:val="008614A1"/>
    <w:rsid w:val="008614EA"/>
    <w:rsid w:val="008616F5"/>
    <w:rsid w:val="00861759"/>
    <w:rsid w:val="00861BFB"/>
    <w:rsid w:val="00861C9A"/>
    <w:rsid w:val="00861D07"/>
    <w:rsid w:val="00861D23"/>
    <w:rsid w:val="00861E01"/>
    <w:rsid w:val="00861E81"/>
    <w:rsid w:val="00861EEA"/>
    <w:rsid w:val="00861F71"/>
    <w:rsid w:val="008620AC"/>
    <w:rsid w:val="008621CD"/>
    <w:rsid w:val="008622D7"/>
    <w:rsid w:val="00862354"/>
    <w:rsid w:val="0086242D"/>
    <w:rsid w:val="00862475"/>
    <w:rsid w:val="00862490"/>
    <w:rsid w:val="008624C2"/>
    <w:rsid w:val="008625D7"/>
    <w:rsid w:val="008626FB"/>
    <w:rsid w:val="00862A67"/>
    <w:rsid w:val="00862B5E"/>
    <w:rsid w:val="00862BE1"/>
    <w:rsid w:val="00862D99"/>
    <w:rsid w:val="00862E2E"/>
    <w:rsid w:val="00862EC2"/>
    <w:rsid w:val="00863234"/>
    <w:rsid w:val="00863333"/>
    <w:rsid w:val="00863473"/>
    <w:rsid w:val="008634AA"/>
    <w:rsid w:val="0086358D"/>
    <w:rsid w:val="008635FE"/>
    <w:rsid w:val="008636B1"/>
    <w:rsid w:val="008636F0"/>
    <w:rsid w:val="00863834"/>
    <w:rsid w:val="0086386A"/>
    <w:rsid w:val="008638B3"/>
    <w:rsid w:val="008638E2"/>
    <w:rsid w:val="00863AD0"/>
    <w:rsid w:val="00863C86"/>
    <w:rsid w:val="00863D20"/>
    <w:rsid w:val="00864002"/>
    <w:rsid w:val="0086423F"/>
    <w:rsid w:val="0086424E"/>
    <w:rsid w:val="00864388"/>
    <w:rsid w:val="00864488"/>
    <w:rsid w:val="008644BD"/>
    <w:rsid w:val="00864651"/>
    <w:rsid w:val="00864671"/>
    <w:rsid w:val="0086472C"/>
    <w:rsid w:val="008648F0"/>
    <w:rsid w:val="00864AA9"/>
    <w:rsid w:val="00864AC0"/>
    <w:rsid w:val="00864CF3"/>
    <w:rsid w:val="00865032"/>
    <w:rsid w:val="008650CE"/>
    <w:rsid w:val="008652D3"/>
    <w:rsid w:val="00865361"/>
    <w:rsid w:val="00865467"/>
    <w:rsid w:val="0086552D"/>
    <w:rsid w:val="008655ED"/>
    <w:rsid w:val="0086574B"/>
    <w:rsid w:val="0086589D"/>
    <w:rsid w:val="008658F5"/>
    <w:rsid w:val="008659F9"/>
    <w:rsid w:val="00865CE7"/>
    <w:rsid w:val="00865DF8"/>
    <w:rsid w:val="00865E57"/>
    <w:rsid w:val="0086611E"/>
    <w:rsid w:val="008661D9"/>
    <w:rsid w:val="00866419"/>
    <w:rsid w:val="00866537"/>
    <w:rsid w:val="00866539"/>
    <w:rsid w:val="00866947"/>
    <w:rsid w:val="0086698A"/>
    <w:rsid w:val="00866D10"/>
    <w:rsid w:val="00866DBF"/>
    <w:rsid w:val="00866EB9"/>
    <w:rsid w:val="00866F4C"/>
    <w:rsid w:val="00866F4E"/>
    <w:rsid w:val="008671DC"/>
    <w:rsid w:val="008671DF"/>
    <w:rsid w:val="008671FE"/>
    <w:rsid w:val="00867341"/>
    <w:rsid w:val="00867359"/>
    <w:rsid w:val="0086749D"/>
    <w:rsid w:val="008675FA"/>
    <w:rsid w:val="00867659"/>
    <w:rsid w:val="008676AE"/>
    <w:rsid w:val="008676E9"/>
    <w:rsid w:val="0086786D"/>
    <w:rsid w:val="00867879"/>
    <w:rsid w:val="008679F4"/>
    <w:rsid w:val="00867D1C"/>
    <w:rsid w:val="00867FB8"/>
    <w:rsid w:val="00867FF8"/>
    <w:rsid w:val="008700CE"/>
    <w:rsid w:val="0087017C"/>
    <w:rsid w:val="008701EA"/>
    <w:rsid w:val="00870305"/>
    <w:rsid w:val="00870444"/>
    <w:rsid w:val="008706C3"/>
    <w:rsid w:val="0087076B"/>
    <w:rsid w:val="00870791"/>
    <w:rsid w:val="008708B5"/>
    <w:rsid w:val="008708EB"/>
    <w:rsid w:val="00870912"/>
    <w:rsid w:val="00870C26"/>
    <w:rsid w:val="00870C37"/>
    <w:rsid w:val="008710F6"/>
    <w:rsid w:val="00871440"/>
    <w:rsid w:val="00871740"/>
    <w:rsid w:val="0087185A"/>
    <w:rsid w:val="0087191F"/>
    <w:rsid w:val="00871AA2"/>
    <w:rsid w:val="00871AD5"/>
    <w:rsid w:val="00871D02"/>
    <w:rsid w:val="008720DC"/>
    <w:rsid w:val="00872120"/>
    <w:rsid w:val="00872253"/>
    <w:rsid w:val="008722B8"/>
    <w:rsid w:val="00872324"/>
    <w:rsid w:val="00872327"/>
    <w:rsid w:val="008723B8"/>
    <w:rsid w:val="008726CB"/>
    <w:rsid w:val="00872775"/>
    <w:rsid w:val="00872B22"/>
    <w:rsid w:val="00872C3B"/>
    <w:rsid w:val="00872D06"/>
    <w:rsid w:val="00872DA5"/>
    <w:rsid w:val="00872DB1"/>
    <w:rsid w:val="00872DC2"/>
    <w:rsid w:val="00872DCE"/>
    <w:rsid w:val="00872FB3"/>
    <w:rsid w:val="00872FDB"/>
    <w:rsid w:val="008730BE"/>
    <w:rsid w:val="0087311E"/>
    <w:rsid w:val="0087318A"/>
    <w:rsid w:val="00873211"/>
    <w:rsid w:val="008732FC"/>
    <w:rsid w:val="0087331A"/>
    <w:rsid w:val="008733F4"/>
    <w:rsid w:val="008734E5"/>
    <w:rsid w:val="00873604"/>
    <w:rsid w:val="0087379C"/>
    <w:rsid w:val="00873A43"/>
    <w:rsid w:val="00873A9D"/>
    <w:rsid w:val="00873AB7"/>
    <w:rsid w:val="008740A4"/>
    <w:rsid w:val="0087418D"/>
    <w:rsid w:val="00874576"/>
    <w:rsid w:val="00874636"/>
    <w:rsid w:val="008749D8"/>
    <w:rsid w:val="00874AF0"/>
    <w:rsid w:val="00874BAA"/>
    <w:rsid w:val="00874C6B"/>
    <w:rsid w:val="00874F8C"/>
    <w:rsid w:val="0087509F"/>
    <w:rsid w:val="008751B5"/>
    <w:rsid w:val="008752E4"/>
    <w:rsid w:val="00875435"/>
    <w:rsid w:val="00875559"/>
    <w:rsid w:val="0087573D"/>
    <w:rsid w:val="008759E4"/>
    <w:rsid w:val="00875AB4"/>
    <w:rsid w:val="00875AC2"/>
    <w:rsid w:val="00875ADC"/>
    <w:rsid w:val="00875B24"/>
    <w:rsid w:val="00875C4E"/>
    <w:rsid w:val="00875D39"/>
    <w:rsid w:val="00875DD0"/>
    <w:rsid w:val="00875DF9"/>
    <w:rsid w:val="00875E43"/>
    <w:rsid w:val="00875E55"/>
    <w:rsid w:val="0087605B"/>
    <w:rsid w:val="008760D3"/>
    <w:rsid w:val="00876131"/>
    <w:rsid w:val="00876315"/>
    <w:rsid w:val="008764CC"/>
    <w:rsid w:val="008764D2"/>
    <w:rsid w:val="008766AB"/>
    <w:rsid w:val="00876786"/>
    <w:rsid w:val="0087684F"/>
    <w:rsid w:val="00876868"/>
    <w:rsid w:val="00876C19"/>
    <w:rsid w:val="00876CB9"/>
    <w:rsid w:val="00876CF9"/>
    <w:rsid w:val="00876E21"/>
    <w:rsid w:val="00876E8A"/>
    <w:rsid w:val="00876EBE"/>
    <w:rsid w:val="00876F10"/>
    <w:rsid w:val="00876F11"/>
    <w:rsid w:val="00876FBF"/>
    <w:rsid w:val="008770F1"/>
    <w:rsid w:val="008772A3"/>
    <w:rsid w:val="008774C1"/>
    <w:rsid w:val="00877531"/>
    <w:rsid w:val="00877599"/>
    <w:rsid w:val="0087764D"/>
    <w:rsid w:val="0087773F"/>
    <w:rsid w:val="008777DC"/>
    <w:rsid w:val="008779BD"/>
    <w:rsid w:val="00877BBB"/>
    <w:rsid w:val="00880001"/>
    <w:rsid w:val="008802A1"/>
    <w:rsid w:val="008804BB"/>
    <w:rsid w:val="008806A9"/>
    <w:rsid w:val="008807F9"/>
    <w:rsid w:val="008808B3"/>
    <w:rsid w:val="00880A18"/>
    <w:rsid w:val="00880C0F"/>
    <w:rsid w:val="00880C68"/>
    <w:rsid w:val="00880D93"/>
    <w:rsid w:val="00880E64"/>
    <w:rsid w:val="00880F29"/>
    <w:rsid w:val="00880FC5"/>
    <w:rsid w:val="008810EA"/>
    <w:rsid w:val="0088117F"/>
    <w:rsid w:val="0088131D"/>
    <w:rsid w:val="008817C7"/>
    <w:rsid w:val="0088184C"/>
    <w:rsid w:val="00881854"/>
    <w:rsid w:val="00881CF0"/>
    <w:rsid w:val="00881EE3"/>
    <w:rsid w:val="00882156"/>
    <w:rsid w:val="00882308"/>
    <w:rsid w:val="00882315"/>
    <w:rsid w:val="008823E0"/>
    <w:rsid w:val="0088256A"/>
    <w:rsid w:val="00882628"/>
    <w:rsid w:val="00882698"/>
    <w:rsid w:val="0088269A"/>
    <w:rsid w:val="00882761"/>
    <w:rsid w:val="00882929"/>
    <w:rsid w:val="00882C3F"/>
    <w:rsid w:val="00882ECC"/>
    <w:rsid w:val="00882F2A"/>
    <w:rsid w:val="00883047"/>
    <w:rsid w:val="00883197"/>
    <w:rsid w:val="00883343"/>
    <w:rsid w:val="008835BD"/>
    <w:rsid w:val="008835CF"/>
    <w:rsid w:val="00883753"/>
    <w:rsid w:val="008839EA"/>
    <w:rsid w:val="00883B2F"/>
    <w:rsid w:val="00883B6C"/>
    <w:rsid w:val="00883BD6"/>
    <w:rsid w:val="00883C39"/>
    <w:rsid w:val="00883F02"/>
    <w:rsid w:val="00883F0B"/>
    <w:rsid w:val="00883F29"/>
    <w:rsid w:val="00883F65"/>
    <w:rsid w:val="00883FC1"/>
    <w:rsid w:val="00884085"/>
    <w:rsid w:val="008841C0"/>
    <w:rsid w:val="0088470A"/>
    <w:rsid w:val="00884890"/>
    <w:rsid w:val="008848F4"/>
    <w:rsid w:val="00884972"/>
    <w:rsid w:val="00884D15"/>
    <w:rsid w:val="00884E67"/>
    <w:rsid w:val="00885086"/>
    <w:rsid w:val="008850A1"/>
    <w:rsid w:val="008851DB"/>
    <w:rsid w:val="008853C9"/>
    <w:rsid w:val="00885551"/>
    <w:rsid w:val="0088555C"/>
    <w:rsid w:val="008856AA"/>
    <w:rsid w:val="00885796"/>
    <w:rsid w:val="008857A7"/>
    <w:rsid w:val="00885AC1"/>
    <w:rsid w:val="00885C68"/>
    <w:rsid w:val="00885C81"/>
    <w:rsid w:val="00885D6A"/>
    <w:rsid w:val="00885EB3"/>
    <w:rsid w:val="00886091"/>
    <w:rsid w:val="008860D8"/>
    <w:rsid w:val="008860DA"/>
    <w:rsid w:val="008860DE"/>
    <w:rsid w:val="008862C4"/>
    <w:rsid w:val="008862DA"/>
    <w:rsid w:val="008863A2"/>
    <w:rsid w:val="008863B7"/>
    <w:rsid w:val="0088640F"/>
    <w:rsid w:val="008865AC"/>
    <w:rsid w:val="00886784"/>
    <w:rsid w:val="00886898"/>
    <w:rsid w:val="00886935"/>
    <w:rsid w:val="00886C90"/>
    <w:rsid w:val="00886CE4"/>
    <w:rsid w:val="00886D4F"/>
    <w:rsid w:val="00886E83"/>
    <w:rsid w:val="0088703C"/>
    <w:rsid w:val="00887497"/>
    <w:rsid w:val="008877B4"/>
    <w:rsid w:val="008877DA"/>
    <w:rsid w:val="0088793E"/>
    <w:rsid w:val="0088795F"/>
    <w:rsid w:val="00887ACE"/>
    <w:rsid w:val="00887BA1"/>
    <w:rsid w:val="00887BC7"/>
    <w:rsid w:val="00887C50"/>
    <w:rsid w:val="00887CC1"/>
    <w:rsid w:val="00887F7E"/>
    <w:rsid w:val="00887F8B"/>
    <w:rsid w:val="00887FF6"/>
    <w:rsid w:val="008900D1"/>
    <w:rsid w:val="008900FD"/>
    <w:rsid w:val="00890127"/>
    <w:rsid w:val="0089017C"/>
    <w:rsid w:val="00890270"/>
    <w:rsid w:val="00890581"/>
    <w:rsid w:val="008905A2"/>
    <w:rsid w:val="0089060A"/>
    <w:rsid w:val="00890650"/>
    <w:rsid w:val="00890786"/>
    <w:rsid w:val="008907FF"/>
    <w:rsid w:val="00890830"/>
    <w:rsid w:val="0089086C"/>
    <w:rsid w:val="008908A4"/>
    <w:rsid w:val="00890A6F"/>
    <w:rsid w:val="00890F63"/>
    <w:rsid w:val="008912A7"/>
    <w:rsid w:val="00891413"/>
    <w:rsid w:val="0089143D"/>
    <w:rsid w:val="008918ED"/>
    <w:rsid w:val="00891B05"/>
    <w:rsid w:val="00891BE3"/>
    <w:rsid w:val="00891C6B"/>
    <w:rsid w:val="00891C6E"/>
    <w:rsid w:val="00891D06"/>
    <w:rsid w:val="00891E12"/>
    <w:rsid w:val="0089203D"/>
    <w:rsid w:val="0089212D"/>
    <w:rsid w:val="0089227C"/>
    <w:rsid w:val="008923CA"/>
    <w:rsid w:val="0089256E"/>
    <w:rsid w:val="0089270A"/>
    <w:rsid w:val="0089281A"/>
    <w:rsid w:val="0089284A"/>
    <w:rsid w:val="00892996"/>
    <w:rsid w:val="008929DF"/>
    <w:rsid w:val="00892A66"/>
    <w:rsid w:val="00892E0B"/>
    <w:rsid w:val="00892EDE"/>
    <w:rsid w:val="00892F23"/>
    <w:rsid w:val="008930C9"/>
    <w:rsid w:val="00893115"/>
    <w:rsid w:val="00893356"/>
    <w:rsid w:val="0089337F"/>
    <w:rsid w:val="0089343D"/>
    <w:rsid w:val="0089344D"/>
    <w:rsid w:val="00893543"/>
    <w:rsid w:val="00893C8A"/>
    <w:rsid w:val="00893D43"/>
    <w:rsid w:val="00893FA6"/>
    <w:rsid w:val="00894089"/>
    <w:rsid w:val="008941B7"/>
    <w:rsid w:val="008941FA"/>
    <w:rsid w:val="0089425B"/>
    <w:rsid w:val="008942AD"/>
    <w:rsid w:val="008943F2"/>
    <w:rsid w:val="00894809"/>
    <w:rsid w:val="00894844"/>
    <w:rsid w:val="00894949"/>
    <w:rsid w:val="00894A2F"/>
    <w:rsid w:val="00894A5F"/>
    <w:rsid w:val="00894E2E"/>
    <w:rsid w:val="00894E73"/>
    <w:rsid w:val="00894F07"/>
    <w:rsid w:val="00894F70"/>
    <w:rsid w:val="00894FE6"/>
    <w:rsid w:val="0089507C"/>
    <w:rsid w:val="0089528B"/>
    <w:rsid w:val="00895529"/>
    <w:rsid w:val="00895602"/>
    <w:rsid w:val="0089566A"/>
    <w:rsid w:val="00895744"/>
    <w:rsid w:val="00895795"/>
    <w:rsid w:val="0089583B"/>
    <w:rsid w:val="008959F9"/>
    <w:rsid w:val="00895AC8"/>
    <w:rsid w:val="00895CEA"/>
    <w:rsid w:val="00895D0D"/>
    <w:rsid w:val="00895D39"/>
    <w:rsid w:val="00895D6C"/>
    <w:rsid w:val="00895F23"/>
    <w:rsid w:val="00895F2E"/>
    <w:rsid w:val="0089604F"/>
    <w:rsid w:val="00896117"/>
    <w:rsid w:val="008961CC"/>
    <w:rsid w:val="0089631E"/>
    <w:rsid w:val="00896385"/>
    <w:rsid w:val="008963D8"/>
    <w:rsid w:val="008964A9"/>
    <w:rsid w:val="008964C5"/>
    <w:rsid w:val="0089671A"/>
    <w:rsid w:val="00896B2B"/>
    <w:rsid w:val="00896C5C"/>
    <w:rsid w:val="00896CB0"/>
    <w:rsid w:val="00896E03"/>
    <w:rsid w:val="00896F21"/>
    <w:rsid w:val="00896F35"/>
    <w:rsid w:val="00896F64"/>
    <w:rsid w:val="008970C8"/>
    <w:rsid w:val="00897131"/>
    <w:rsid w:val="008971A5"/>
    <w:rsid w:val="008971FC"/>
    <w:rsid w:val="00897393"/>
    <w:rsid w:val="0089740D"/>
    <w:rsid w:val="00897735"/>
    <w:rsid w:val="00897A62"/>
    <w:rsid w:val="00897B0A"/>
    <w:rsid w:val="00897BC0"/>
    <w:rsid w:val="00897D34"/>
    <w:rsid w:val="008A0541"/>
    <w:rsid w:val="008A073E"/>
    <w:rsid w:val="008A08BD"/>
    <w:rsid w:val="008A0AED"/>
    <w:rsid w:val="008A0FE4"/>
    <w:rsid w:val="008A10C5"/>
    <w:rsid w:val="008A111B"/>
    <w:rsid w:val="008A11E6"/>
    <w:rsid w:val="008A125A"/>
    <w:rsid w:val="008A13C4"/>
    <w:rsid w:val="008A1564"/>
    <w:rsid w:val="008A1798"/>
    <w:rsid w:val="008A17E3"/>
    <w:rsid w:val="008A1842"/>
    <w:rsid w:val="008A1A01"/>
    <w:rsid w:val="008A1A4B"/>
    <w:rsid w:val="008A1B95"/>
    <w:rsid w:val="008A1E69"/>
    <w:rsid w:val="008A2272"/>
    <w:rsid w:val="008A23E9"/>
    <w:rsid w:val="008A254E"/>
    <w:rsid w:val="008A25D9"/>
    <w:rsid w:val="008A28D3"/>
    <w:rsid w:val="008A2907"/>
    <w:rsid w:val="008A2B8F"/>
    <w:rsid w:val="008A2C8C"/>
    <w:rsid w:val="008A2CEC"/>
    <w:rsid w:val="008A2DA0"/>
    <w:rsid w:val="008A2EAB"/>
    <w:rsid w:val="008A3085"/>
    <w:rsid w:val="008A30B9"/>
    <w:rsid w:val="008A31D8"/>
    <w:rsid w:val="008A32F2"/>
    <w:rsid w:val="008A3433"/>
    <w:rsid w:val="008A34CF"/>
    <w:rsid w:val="008A35C1"/>
    <w:rsid w:val="008A37B0"/>
    <w:rsid w:val="008A3904"/>
    <w:rsid w:val="008A3913"/>
    <w:rsid w:val="008A392C"/>
    <w:rsid w:val="008A3A38"/>
    <w:rsid w:val="008A3D71"/>
    <w:rsid w:val="008A3DCA"/>
    <w:rsid w:val="008A3F0F"/>
    <w:rsid w:val="008A3F16"/>
    <w:rsid w:val="008A3F38"/>
    <w:rsid w:val="008A40F6"/>
    <w:rsid w:val="008A4145"/>
    <w:rsid w:val="008A4643"/>
    <w:rsid w:val="008A46A1"/>
    <w:rsid w:val="008A48B8"/>
    <w:rsid w:val="008A4C3F"/>
    <w:rsid w:val="008A4CDA"/>
    <w:rsid w:val="008A4DFA"/>
    <w:rsid w:val="008A4FCA"/>
    <w:rsid w:val="008A5056"/>
    <w:rsid w:val="008A592F"/>
    <w:rsid w:val="008A5AE5"/>
    <w:rsid w:val="008A5F42"/>
    <w:rsid w:val="008A6028"/>
    <w:rsid w:val="008A608E"/>
    <w:rsid w:val="008A626E"/>
    <w:rsid w:val="008A62BC"/>
    <w:rsid w:val="008A6527"/>
    <w:rsid w:val="008A6573"/>
    <w:rsid w:val="008A674F"/>
    <w:rsid w:val="008A6814"/>
    <w:rsid w:val="008A68E7"/>
    <w:rsid w:val="008A6A53"/>
    <w:rsid w:val="008A6BAC"/>
    <w:rsid w:val="008A6C09"/>
    <w:rsid w:val="008A6F00"/>
    <w:rsid w:val="008A6F73"/>
    <w:rsid w:val="008A70BA"/>
    <w:rsid w:val="008A72C8"/>
    <w:rsid w:val="008A7382"/>
    <w:rsid w:val="008A7391"/>
    <w:rsid w:val="008A773E"/>
    <w:rsid w:val="008A7788"/>
    <w:rsid w:val="008A790E"/>
    <w:rsid w:val="008A7C18"/>
    <w:rsid w:val="008A7C79"/>
    <w:rsid w:val="008A7D98"/>
    <w:rsid w:val="008A7E92"/>
    <w:rsid w:val="008B00C1"/>
    <w:rsid w:val="008B0127"/>
    <w:rsid w:val="008B046F"/>
    <w:rsid w:val="008B04DC"/>
    <w:rsid w:val="008B07AA"/>
    <w:rsid w:val="008B0824"/>
    <w:rsid w:val="008B087E"/>
    <w:rsid w:val="008B09DE"/>
    <w:rsid w:val="008B0A7E"/>
    <w:rsid w:val="008B0C63"/>
    <w:rsid w:val="008B0C9C"/>
    <w:rsid w:val="008B0CB8"/>
    <w:rsid w:val="008B0CBF"/>
    <w:rsid w:val="008B0CF4"/>
    <w:rsid w:val="008B0D78"/>
    <w:rsid w:val="008B0FB5"/>
    <w:rsid w:val="008B0FC2"/>
    <w:rsid w:val="008B104A"/>
    <w:rsid w:val="008B108C"/>
    <w:rsid w:val="008B112E"/>
    <w:rsid w:val="008B127E"/>
    <w:rsid w:val="008B14E3"/>
    <w:rsid w:val="008B1534"/>
    <w:rsid w:val="008B1812"/>
    <w:rsid w:val="008B1885"/>
    <w:rsid w:val="008B188E"/>
    <w:rsid w:val="008B1895"/>
    <w:rsid w:val="008B1D6A"/>
    <w:rsid w:val="008B1E18"/>
    <w:rsid w:val="008B1E1B"/>
    <w:rsid w:val="008B1EED"/>
    <w:rsid w:val="008B20E4"/>
    <w:rsid w:val="008B21A5"/>
    <w:rsid w:val="008B21BF"/>
    <w:rsid w:val="008B21DA"/>
    <w:rsid w:val="008B2292"/>
    <w:rsid w:val="008B22CF"/>
    <w:rsid w:val="008B2310"/>
    <w:rsid w:val="008B2413"/>
    <w:rsid w:val="008B2553"/>
    <w:rsid w:val="008B2AD9"/>
    <w:rsid w:val="008B2D36"/>
    <w:rsid w:val="008B2DB1"/>
    <w:rsid w:val="008B2E5D"/>
    <w:rsid w:val="008B2EDA"/>
    <w:rsid w:val="008B2F21"/>
    <w:rsid w:val="008B2F4C"/>
    <w:rsid w:val="008B30C0"/>
    <w:rsid w:val="008B32BC"/>
    <w:rsid w:val="008B35EF"/>
    <w:rsid w:val="008B36AD"/>
    <w:rsid w:val="008B371C"/>
    <w:rsid w:val="008B3961"/>
    <w:rsid w:val="008B39ED"/>
    <w:rsid w:val="008B3B28"/>
    <w:rsid w:val="008B3C44"/>
    <w:rsid w:val="008B3C7D"/>
    <w:rsid w:val="008B3D88"/>
    <w:rsid w:val="008B3E78"/>
    <w:rsid w:val="008B3F30"/>
    <w:rsid w:val="008B3F96"/>
    <w:rsid w:val="008B42B8"/>
    <w:rsid w:val="008B438E"/>
    <w:rsid w:val="008B4476"/>
    <w:rsid w:val="008B448E"/>
    <w:rsid w:val="008B4601"/>
    <w:rsid w:val="008B46FB"/>
    <w:rsid w:val="008B4745"/>
    <w:rsid w:val="008B4747"/>
    <w:rsid w:val="008B4778"/>
    <w:rsid w:val="008B48E5"/>
    <w:rsid w:val="008B4921"/>
    <w:rsid w:val="008B49A6"/>
    <w:rsid w:val="008B4E7D"/>
    <w:rsid w:val="008B4F0B"/>
    <w:rsid w:val="008B5263"/>
    <w:rsid w:val="008B526F"/>
    <w:rsid w:val="008B52A6"/>
    <w:rsid w:val="008B52A7"/>
    <w:rsid w:val="008B53FA"/>
    <w:rsid w:val="008B5496"/>
    <w:rsid w:val="008B5498"/>
    <w:rsid w:val="008B5621"/>
    <w:rsid w:val="008B5721"/>
    <w:rsid w:val="008B5AB4"/>
    <w:rsid w:val="008B5F86"/>
    <w:rsid w:val="008B6051"/>
    <w:rsid w:val="008B608C"/>
    <w:rsid w:val="008B6266"/>
    <w:rsid w:val="008B6490"/>
    <w:rsid w:val="008B65B5"/>
    <w:rsid w:val="008B68D1"/>
    <w:rsid w:val="008B6958"/>
    <w:rsid w:val="008B6B18"/>
    <w:rsid w:val="008B6B39"/>
    <w:rsid w:val="008B6B78"/>
    <w:rsid w:val="008B6C19"/>
    <w:rsid w:val="008B6C65"/>
    <w:rsid w:val="008B6CED"/>
    <w:rsid w:val="008B6ED4"/>
    <w:rsid w:val="008B7149"/>
    <w:rsid w:val="008B725D"/>
    <w:rsid w:val="008B72AA"/>
    <w:rsid w:val="008B7338"/>
    <w:rsid w:val="008B74C2"/>
    <w:rsid w:val="008B7574"/>
    <w:rsid w:val="008B77BC"/>
    <w:rsid w:val="008B7EF2"/>
    <w:rsid w:val="008B7F80"/>
    <w:rsid w:val="008B7FDA"/>
    <w:rsid w:val="008C0064"/>
    <w:rsid w:val="008C00B0"/>
    <w:rsid w:val="008C00BC"/>
    <w:rsid w:val="008C0108"/>
    <w:rsid w:val="008C010D"/>
    <w:rsid w:val="008C02F2"/>
    <w:rsid w:val="008C0420"/>
    <w:rsid w:val="008C046D"/>
    <w:rsid w:val="008C049A"/>
    <w:rsid w:val="008C0516"/>
    <w:rsid w:val="008C0684"/>
    <w:rsid w:val="008C07FA"/>
    <w:rsid w:val="008C0830"/>
    <w:rsid w:val="008C08A1"/>
    <w:rsid w:val="008C09E1"/>
    <w:rsid w:val="008C0A0B"/>
    <w:rsid w:val="008C0CAB"/>
    <w:rsid w:val="008C0D67"/>
    <w:rsid w:val="008C0E67"/>
    <w:rsid w:val="008C1055"/>
    <w:rsid w:val="008C105D"/>
    <w:rsid w:val="008C11BF"/>
    <w:rsid w:val="008C129C"/>
    <w:rsid w:val="008C12B5"/>
    <w:rsid w:val="008C1378"/>
    <w:rsid w:val="008C137A"/>
    <w:rsid w:val="008C1663"/>
    <w:rsid w:val="008C16D4"/>
    <w:rsid w:val="008C178A"/>
    <w:rsid w:val="008C1A87"/>
    <w:rsid w:val="008C1AE5"/>
    <w:rsid w:val="008C1BC5"/>
    <w:rsid w:val="008C1DD8"/>
    <w:rsid w:val="008C1F85"/>
    <w:rsid w:val="008C1FE6"/>
    <w:rsid w:val="008C2056"/>
    <w:rsid w:val="008C2076"/>
    <w:rsid w:val="008C209B"/>
    <w:rsid w:val="008C25C0"/>
    <w:rsid w:val="008C26FD"/>
    <w:rsid w:val="008C274B"/>
    <w:rsid w:val="008C27F6"/>
    <w:rsid w:val="008C2A6F"/>
    <w:rsid w:val="008C2B82"/>
    <w:rsid w:val="008C2BEB"/>
    <w:rsid w:val="008C2EB9"/>
    <w:rsid w:val="008C3269"/>
    <w:rsid w:val="008C3277"/>
    <w:rsid w:val="008C3405"/>
    <w:rsid w:val="008C3518"/>
    <w:rsid w:val="008C354B"/>
    <w:rsid w:val="008C36BD"/>
    <w:rsid w:val="008C37A8"/>
    <w:rsid w:val="008C38AA"/>
    <w:rsid w:val="008C3994"/>
    <w:rsid w:val="008C39F5"/>
    <w:rsid w:val="008C3AE2"/>
    <w:rsid w:val="008C3C39"/>
    <w:rsid w:val="008C3D07"/>
    <w:rsid w:val="008C3D20"/>
    <w:rsid w:val="008C3D5C"/>
    <w:rsid w:val="008C3D91"/>
    <w:rsid w:val="008C3E0B"/>
    <w:rsid w:val="008C3F29"/>
    <w:rsid w:val="008C3FDA"/>
    <w:rsid w:val="008C4148"/>
    <w:rsid w:val="008C42F1"/>
    <w:rsid w:val="008C435E"/>
    <w:rsid w:val="008C4537"/>
    <w:rsid w:val="008C45FE"/>
    <w:rsid w:val="008C4641"/>
    <w:rsid w:val="008C4693"/>
    <w:rsid w:val="008C46B7"/>
    <w:rsid w:val="008C4EE4"/>
    <w:rsid w:val="008C50AE"/>
    <w:rsid w:val="008C50F6"/>
    <w:rsid w:val="008C514C"/>
    <w:rsid w:val="008C5354"/>
    <w:rsid w:val="008C53DE"/>
    <w:rsid w:val="008C53EF"/>
    <w:rsid w:val="008C5616"/>
    <w:rsid w:val="008C572C"/>
    <w:rsid w:val="008C575B"/>
    <w:rsid w:val="008C57D6"/>
    <w:rsid w:val="008C585E"/>
    <w:rsid w:val="008C594F"/>
    <w:rsid w:val="008C5BD5"/>
    <w:rsid w:val="008C5BE3"/>
    <w:rsid w:val="008C5DFD"/>
    <w:rsid w:val="008C5E8E"/>
    <w:rsid w:val="008C5E93"/>
    <w:rsid w:val="008C5EAD"/>
    <w:rsid w:val="008C5F92"/>
    <w:rsid w:val="008C60CD"/>
    <w:rsid w:val="008C6568"/>
    <w:rsid w:val="008C6724"/>
    <w:rsid w:val="008C67AD"/>
    <w:rsid w:val="008C6AA1"/>
    <w:rsid w:val="008C7282"/>
    <w:rsid w:val="008C731F"/>
    <w:rsid w:val="008C7683"/>
    <w:rsid w:val="008C77FC"/>
    <w:rsid w:val="008C79F0"/>
    <w:rsid w:val="008C7ABE"/>
    <w:rsid w:val="008C7CF7"/>
    <w:rsid w:val="008C7DA5"/>
    <w:rsid w:val="008C7E98"/>
    <w:rsid w:val="008D00AD"/>
    <w:rsid w:val="008D00F2"/>
    <w:rsid w:val="008D02A9"/>
    <w:rsid w:val="008D0300"/>
    <w:rsid w:val="008D035A"/>
    <w:rsid w:val="008D044C"/>
    <w:rsid w:val="008D07A4"/>
    <w:rsid w:val="008D0966"/>
    <w:rsid w:val="008D0E00"/>
    <w:rsid w:val="008D0F46"/>
    <w:rsid w:val="008D0F5F"/>
    <w:rsid w:val="008D10A7"/>
    <w:rsid w:val="008D1212"/>
    <w:rsid w:val="008D1291"/>
    <w:rsid w:val="008D13C9"/>
    <w:rsid w:val="008D1428"/>
    <w:rsid w:val="008D1AC0"/>
    <w:rsid w:val="008D20B7"/>
    <w:rsid w:val="008D20CE"/>
    <w:rsid w:val="008D2226"/>
    <w:rsid w:val="008D22A0"/>
    <w:rsid w:val="008D2404"/>
    <w:rsid w:val="008D26A7"/>
    <w:rsid w:val="008D27C2"/>
    <w:rsid w:val="008D2D06"/>
    <w:rsid w:val="008D2F32"/>
    <w:rsid w:val="008D363C"/>
    <w:rsid w:val="008D36AC"/>
    <w:rsid w:val="008D3B09"/>
    <w:rsid w:val="008D3D12"/>
    <w:rsid w:val="008D3D8E"/>
    <w:rsid w:val="008D3E56"/>
    <w:rsid w:val="008D4080"/>
    <w:rsid w:val="008D40B3"/>
    <w:rsid w:val="008D40E7"/>
    <w:rsid w:val="008D4154"/>
    <w:rsid w:val="008D41BF"/>
    <w:rsid w:val="008D4289"/>
    <w:rsid w:val="008D431D"/>
    <w:rsid w:val="008D4367"/>
    <w:rsid w:val="008D43C7"/>
    <w:rsid w:val="008D4406"/>
    <w:rsid w:val="008D4417"/>
    <w:rsid w:val="008D444F"/>
    <w:rsid w:val="008D4631"/>
    <w:rsid w:val="008D468C"/>
    <w:rsid w:val="008D47F1"/>
    <w:rsid w:val="008D4930"/>
    <w:rsid w:val="008D49AA"/>
    <w:rsid w:val="008D4AE2"/>
    <w:rsid w:val="008D4C11"/>
    <w:rsid w:val="008D4F3B"/>
    <w:rsid w:val="008D4F8A"/>
    <w:rsid w:val="008D4FA2"/>
    <w:rsid w:val="008D5016"/>
    <w:rsid w:val="008D5038"/>
    <w:rsid w:val="008D50CD"/>
    <w:rsid w:val="008D51AA"/>
    <w:rsid w:val="008D54F7"/>
    <w:rsid w:val="008D5797"/>
    <w:rsid w:val="008D59BC"/>
    <w:rsid w:val="008D5B7A"/>
    <w:rsid w:val="008D5B82"/>
    <w:rsid w:val="008D5C70"/>
    <w:rsid w:val="008D5CAD"/>
    <w:rsid w:val="008D5D40"/>
    <w:rsid w:val="008D5DA8"/>
    <w:rsid w:val="008D5E4A"/>
    <w:rsid w:val="008D64C9"/>
    <w:rsid w:val="008D6598"/>
    <w:rsid w:val="008D6619"/>
    <w:rsid w:val="008D6697"/>
    <w:rsid w:val="008D68F4"/>
    <w:rsid w:val="008D6F01"/>
    <w:rsid w:val="008D6F8D"/>
    <w:rsid w:val="008D7114"/>
    <w:rsid w:val="008D7247"/>
    <w:rsid w:val="008D72D4"/>
    <w:rsid w:val="008D72DF"/>
    <w:rsid w:val="008D74D7"/>
    <w:rsid w:val="008D7563"/>
    <w:rsid w:val="008D75A6"/>
    <w:rsid w:val="008D777F"/>
    <w:rsid w:val="008D77AB"/>
    <w:rsid w:val="008D7800"/>
    <w:rsid w:val="008D79D3"/>
    <w:rsid w:val="008D7A12"/>
    <w:rsid w:val="008D7A25"/>
    <w:rsid w:val="008D7AB3"/>
    <w:rsid w:val="008D7C87"/>
    <w:rsid w:val="008D7CEA"/>
    <w:rsid w:val="008D7E36"/>
    <w:rsid w:val="008D7E80"/>
    <w:rsid w:val="008D7EE9"/>
    <w:rsid w:val="008D7F88"/>
    <w:rsid w:val="008E0276"/>
    <w:rsid w:val="008E0385"/>
    <w:rsid w:val="008E04FD"/>
    <w:rsid w:val="008E0572"/>
    <w:rsid w:val="008E05EA"/>
    <w:rsid w:val="008E061B"/>
    <w:rsid w:val="008E0647"/>
    <w:rsid w:val="008E06D1"/>
    <w:rsid w:val="008E08BB"/>
    <w:rsid w:val="008E08E1"/>
    <w:rsid w:val="008E0A12"/>
    <w:rsid w:val="008E0AC5"/>
    <w:rsid w:val="008E0B99"/>
    <w:rsid w:val="008E0DCA"/>
    <w:rsid w:val="008E1209"/>
    <w:rsid w:val="008E12DC"/>
    <w:rsid w:val="008E133C"/>
    <w:rsid w:val="008E157E"/>
    <w:rsid w:val="008E15BC"/>
    <w:rsid w:val="008E15F3"/>
    <w:rsid w:val="008E1672"/>
    <w:rsid w:val="008E192A"/>
    <w:rsid w:val="008E1A3E"/>
    <w:rsid w:val="008E1A6C"/>
    <w:rsid w:val="008E1CAC"/>
    <w:rsid w:val="008E1E43"/>
    <w:rsid w:val="008E1FF4"/>
    <w:rsid w:val="008E2035"/>
    <w:rsid w:val="008E20EB"/>
    <w:rsid w:val="008E2116"/>
    <w:rsid w:val="008E247A"/>
    <w:rsid w:val="008E2547"/>
    <w:rsid w:val="008E27E9"/>
    <w:rsid w:val="008E2887"/>
    <w:rsid w:val="008E29AA"/>
    <w:rsid w:val="008E2C11"/>
    <w:rsid w:val="008E2D1F"/>
    <w:rsid w:val="008E2DAF"/>
    <w:rsid w:val="008E2F93"/>
    <w:rsid w:val="008E2F9A"/>
    <w:rsid w:val="008E3058"/>
    <w:rsid w:val="008E307F"/>
    <w:rsid w:val="008E30F5"/>
    <w:rsid w:val="008E3114"/>
    <w:rsid w:val="008E32C7"/>
    <w:rsid w:val="008E3516"/>
    <w:rsid w:val="008E3573"/>
    <w:rsid w:val="008E35F0"/>
    <w:rsid w:val="008E3649"/>
    <w:rsid w:val="008E36C4"/>
    <w:rsid w:val="008E38E7"/>
    <w:rsid w:val="008E39AA"/>
    <w:rsid w:val="008E3A64"/>
    <w:rsid w:val="008E3D93"/>
    <w:rsid w:val="008E3F17"/>
    <w:rsid w:val="008E4082"/>
    <w:rsid w:val="008E419D"/>
    <w:rsid w:val="008E4274"/>
    <w:rsid w:val="008E42C4"/>
    <w:rsid w:val="008E43F8"/>
    <w:rsid w:val="008E45AB"/>
    <w:rsid w:val="008E4925"/>
    <w:rsid w:val="008E497B"/>
    <w:rsid w:val="008E49A6"/>
    <w:rsid w:val="008E4B43"/>
    <w:rsid w:val="008E4BD5"/>
    <w:rsid w:val="008E4BD9"/>
    <w:rsid w:val="008E4C30"/>
    <w:rsid w:val="008E4CBA"/>
    <w:rsid w:val="008E4D40"/>
    <w:rsid w:val="008E4D50"/>
    <w:rsid w:val="008E4E87"/>
    <w:rsid w:val="008E4F85"/>
    <w:rsid w:val="008E5114"/>
    <w:rsid w:val="008E517D"/>
    <w:rsid w:val="008E51F6"/>
    <w:rsid w:val="008E521C"/>
    <w:rsid w:val="008E5480"/>
    <w:rsid w:val="008E566B"/>
    <w:rsid w:val="008E5775"/>
    <w:rsid w:val="008E596A"/>
    <w:rsid w:val="008E5A34"/>
    <w:rsid w:val="008E5B96"/>
    <w:rsid w:val="008E5C89"/>
    <w:rsid w:val="008E5D20"/>
    <w:rsid w:val="008E5DE4"/>
    <w:rsid w:val="008E6115"/>
    <w:rsid w:val="008E629C"/>
    <w:rsid w:val="008E6436"/>
    <w:rsid w:val="008E65C4"/>
    <w:rsid w:val="008E65D3"/>
    <w:rsid w:val="008E65F1"/>
    <w:rsid w:val="008E6810"/>
    <w:rsid w:val="008E6966"/>
    <w:rsid w:val="008E6C4A"/>
    <w:rsid w:val="008E6ED1"/>
    <w:rsid w:val="008E6FB4"/>
    <w:rsid w:val="008E70C5"/>
    <w:rsid w:val="008E70E2"/>
    <w:rsid w:val="008E7108"/>
    <w:rsid w:val="008E7252"/>
    <w:rsid w:val="008E74EE"/>
    <w:rsid w:val="008E7AA2"/>
    <w:rsid w:val="008E7ACB"/>
    <w:rsid w:val="008E7F4A"/>
    <w:rsid w:val="008E7FE2"/>
    <w:rsid w:val="008F0117"/>
    <w:rsid w:val="008F0341"/>
    <w:rsid w:val="008F0458"/>
    <w:rsid w:val="008F0636"/>
    <w:rsid w:val="008F069F"/>
    <w:rsid w:val="008F0800"/>
    <w:rsid w:val="008F0841"/>
    <w:rsid w:val="008F092C"/>
    <w:rsid w:val="008F0A1F"/>
    <w:rsid w:val="008F0B5E"/>
    <w:rsid w:val="008F0E2D"/>
    <w:rsid w:val="008F0F8B"/>
    <w:rsid w:val="008F113E"/>
    <w:rsid w:val="008F11A2"/>
    <w:rsid w:val="008F1B6F"/>
    <w:rsid w:val="008F1DD7"/>
    <w:rsid w:val="008F2111"/>
    <w:rsid w:val="008F21D5"/>
    <w:rsid w:val="008F224C"/>
    <w:rsid w:val="008F22CE"/>
    <w:rsid w:val="008F2479"/>
    <w:rsid w:val="008F2674"/>
    <w:rsid w:val="008F2681"/>
    <w:rsid w:val="008F26BC"/>
    <w:rsid w:val="008F26D1"/>
    <w:rsid w:val="008F26FD"/>
    <w:rsid w:val="008F2935"/>
    <w:rsid w:val="008F2AF3"/>
    <w:rsid w:val="008F2B6D"/>
    <w:rsid w:val="008F2BB9"/>
    <w:rsid w:val="008F2C4D"/>
    <w:rsid w:val="008F2C8F"/>
    <w:rsid w:val="008F2D41"/>
    <w:rsid w:val="008F2E4E"/>
    <w:rsid w:val="008F2FB0"/>
    <w:rsid w:val="008F2FB5"/>
    <w:rsid w:val="008F300E"/>
    <w:rsid w:val="008F30DB"/>
    <w:rsid w:val="008F30ED"/>
    <w:rsid w:val="008F3159"/>
    <w:rsid w:val="008F3162"/>
    <w:rsid w:val="008F34F9"/>
    <w:rsid w:val="008F35DE"/>
    <w:rsid w:val="008F36AA"/>
    <w:rsid w:val="008F380E"/>
    <w:rsid w:val="008F39F9"/>
    <w:rsid w:val="008F3C66"/>
    <w:rsid w:val="008F3D40"/>
    <w:rsid w:val="008F3D62"/>
    <w:rsid w:val="008F3D86"/>
    <w:rsid w:val="008F3F7B"/>
    <w:rsid w:val="008F4423"/>
    <w:rsid w:val="008F44B2"/>
    <w:rsid w:val="008F4513"/>
    <w:rsid w:val="008F46F6"/>
    <w:rsid w:val="008F47F0"/>
    <w:rsid w:val="008F49A7"/>
    <w:rsid w:val="008F49C8"/>
    <w:rsid w:val="008F4C5F"/>
    <w:rsid w:val="008F4DB1"/>
    <w:rsid w:val="008F4E06"/>
    <w:rsid w:val="008F4F21"/>
    <w:rsid w:val="008F5029"/>
    <w:rsid w:val="008F5202"/>
    <w:rsid w:val="008F5393"/>
    <w:rsid w:val="008F54AC"/>
    <w:rsid w:val="008F574B"/>
    <w:rsid w:val="008F578D"/>
    <w:rsid w:val="008F5797"/>
    <w:rsid w:val="008F5894"/>
    <w:rsid w:val="008F5A9A"/>
    <w:rsid w:val="008F6258"/>
    <w:rsid w:val="008F62C8"/>
    <w:rsid w:val="008F657B"/>
    <w:rsid w:val="008F6603"/>
    <w:rsid w:val="008F6611"/>
    <w:rsid w:val="008F66C6"/>
    <w:rsid w:val="008F66DD"/>
    <w:rsid w:val="008F6775"/>
    <w:rsid w:val="008F688A"/>
    <w:rsid w:val="008F6C24"/>
    <w:rsid w:val="008F6CE1"/>
    <w:rsid w:val="008F6D27"/>
    <w:rsid w:val="008F707A"/>
    <w:rsid w:val="008F71F7"/>
    <w:rsid w:val="008F7350"/>
    <w:rsid w:val="008F7441"/>
    <w:rsid w:val="008F756E"/>
    <w:rsid w:val="008F75AE"/>
    <w:rsid w:val="008F7643"/>
    <w:rsid w:val="008F764A"/>
    <w:rsid w:val="008F79AE"/>
    <w:rsid w:val="008F79B0"/>
    <w:rsid w:val="008F79E9"/>
    <w:rsid w:val="008F7C04"/>
    <w:rsid w:val="008F7DE1"/>
    <w:rsid w:val="008F7E05"/>
    <w:rsid w:val="008F7EC9"/>
    <w:rsid w:val="008F7EF9"/>
    <w:rsid w:val="008F7F67"/>
    <w:rsid w:val="008F7FDE"/>
    <w:rsid w:val="00900141"/>
    <w:rsid w:val="0090023E"/>
    <w:rsid w:val="0090029E"/>
    <w:rsid w:val="009004F4"/>
    <w:rsid w:val="00900708"/>
    <w:rsid w:val="00900880"/>
    <w:rsid w:val="009009BD"/>
    <w:rsid w:val="00900A6A"/>
    <w:rsid w:val="00900BB3"/>
    <w:rsid w:val="00900C04"/>
    <w:rsid w:val="00900C0F"/>
    <w:rsid w:val="00900C44"/>
    <w:rsid w:val="00900D23"/>
    <w:rsid w:val="00900DE6"/>
    <w:rsid w:val="00900E1A"/>
    <w:rsid w:val="00900F5A"/>
    <w:rsid w:val="00901241"/>
    <w:rsid w:val="00901464"/>
    <w:rsid w:val="0090156A"/>
    <w:rsid w:val="009017B8"/>
    <w:rsid w:val="00901951"/>
    <w:rsid w:val="00901AE3"/>
    <w:rsid w:val="00901B2A"/>
    <w:rsid w:val="00901B92"/>
    <w:rsid w:val="00901CE2"/>
    <w:rsid w:val="00901DD4"/>
    <w:rsid w:val="00901E05"/>
    <w:rsid w:val="00901E16"/>
    <w:rsid w:val="00901F51"/>
    <w:rsid w:val="00902548"/>
    <w:rsid w:val="0090261F"/>
    <w:rsid w:val="009029EB"/>
    <w:rsid w:val="00902BA8"/>
    <w:rsid w:val="00902C0A"/>
    <w:rsid w:val="00902D69"/>
    <w:rsid w:val="00902E9A"/>
    <w:rsid w:val="00902EE9"/>
    <w:rsid w:val="009030D8"/>
    <w:rsid w:val="00903299"/>
    <w:rsid w:val="009034BF"/>
    <w:rsid w:val="00903B90"/>
    <w:rsid w:val="00903CAB"/>
    <w:rsid w:val="00903CC7"/>
    <w:rsid w:val="00903EC6"/>
    <w:rsid w:val="00903EF0"/>
    <w:rsid w:val="0090417B"/>
    <w:rsid w:val="00904279"/>
    <w:rsid w:val="009044CF"/>
    <w:rsid w:val="009044FA"/>
    <w:rsid w:val="009045E3"/>
    <w:rsid w:val="0090476D"/>
    <w:rsid w:val="00904803"/>
    <w:rsid w:val="00904A3C"/>
    <w:rsid w:val="00904C42"/>
    <w:rsid w:val="00904D82"/>
    <w:rsid w:val="00904EC7"/>
    <w:rsid w:val="00904FE8"/>
    <w:rsid w:val="009051AC"/>
    <w:rsid w:val="00905200"/>
    <w:rsid w:val="009052F4"/>
    <w:rsid w:val="0090539D"/>
    <w:rsid w:val="0090562E"/>
    <w:rsid w:val="009057B3"/>
    <w:rsid w:val="0090591B"/>
    <w:rsid w:val="00905925"/>
    <w:rsid w:val="009059AE"/>
    <w:rsid w:val="00905CC5"/>
    <w:rsid w:val="00905DA7"/>
    <w:rsid w:val="00905E0A"/>
    <w:rsid w:val="00905ECE"/>
    <w:rsid w:val="00905F6F"/>
    <w:rsid w:val="009060FD"/>
    <w:rsid w:val="009061E8"/>
    <w:rsid w:val="0090629F"/>
    <w:rsid w:val="0090633C"/>
    <w:rsid w:val="00906772"/>
    <w:rsid w:val="00906792"/>
    <w:rsid w:val="0090679F"/>
    <w:rsid w:val="00906B58"/>
    <w:rsid w:val="00906C47"/>
    <w:rsid w:val="00906D3B"/>
    <w:rsid w:val="00906E8A"/>
    <w:rsid w:val="00906FE0"/>
    <w:rsid w:val="009070B9"/>
    <w:rsid w:val="00907222"/>
    <w:rsid w:val="009074CA"/>
    <w:rsid w:val="00907502"/>
    <w:rsid w:val="0090751A"/>
    <w:rsid w:val="00907675"/>
    <w:rsid w:val="009076D9"/>
    <w:rsid w:val="00907778"/>
    <w:rsid w:val="0090779D"/>
    <w:rsid w:val="00907848"/>
    <w:rsid w:val="0090784F"/>
    <w:rsid w:val="00907A7D"/>
    <w:rsid w:val="00907D2B"/>
    <w:rsid w:val="00907F7A"/>
    <w:rsid w:val="00910229"/>
    <w:rsid w:val="00910323"/>
    <w:rsid w:val="009104CB"/>
    <w:rsid w:val="009106DF"/>
    <w:rsid w:val="00910A34"/>
    <w:rsid w:val="00910DFD"/>
    <w:rsid w:val="00910E21"/>
    <w:rsid w:val="00910FB8"/>
    <w:rsid w:val="009112B6"/>
    <w:rsid w:val="009113D8"/>
    <w:rsid w:val="009114F0"/>
    <w:rsid w:val="009114F4"/>
    <w:rsid w:val="00911716"/>
    <w:rsid w:val="00911822"/>
    <w:rsid w:val="00911A2D"/>
    <w:rsid w:val="00911A98"/>
    <w:rsid w:val="00911B73"/>
    <w:rsid w:val="00911D04"/>
    <w:rsid w:val="00911DD9"/>
    <w:rsid w:val="0091208A"/>
    <w:rsid w:val="00912184"/>
    <w:rsid w:val="00912231"/>
    <w:rsid w:val="0091238B"/>
    <w:rsid w:val="00912553"/>
    <w:rsid w:val="00912677"/>
    <w:rsid w:val="009126F4"/>
    <w:rsid w:val="009127CF"/>
    <w:rsid w:val="009128DE"/>
    <w:rsid w:val="00912A73"/>
    <w:rsid w:val="00912C07"/>
    <w:rsid w:val="00912EAA"/>
    <w:rsid w:val="00912FAC"/>
    <w:rsid w:val="00912FBA"/>
    <w:rsid w:val="009131F4"/>
    <w:rsid w:val="00913216"/>
    <w:rsid w:val="009133DD"/>
    <w:rsid w:val="00913499"/>
    <w:rsid w:val="00913510"/>
    <w:rsid w:val="00913653"/>
    <w:rsid w:val="00913684"/>
    <w:rsid w:val="00913953"/>
    <w:rsid w:val="00913AF1"/>
    <w:rsid w:val="00913BA8"/>
    <w:rsid w:val="00913BAC"/>
    <w:rsid w:val="00913D2B"/>
    <w:rsid w:val="00913E47"/>
    <w:rsid w:val="0091414C"/>
    <w:rsid w:val="00914369"/>
    <w:rsid w:val="00914580"/>
    <w:rsid w:val="009146D7"/>
    <w:rsid w:val="00914791"/>
    <w:rsid w:val="009148C5"/>
    <w:rsid w:val="009149EB"/>
    <w:rsid w:val="009149FF"/>
    <w:rsid w:val="00914CCF"/>
    <w:rsid w:val="00914CE6"/>
    <w:rsid w:val="00914DFD"/>
    <w:rsid w:val="00914F48"/>
    <w:rsid w:val="00914F64"/>
    <w:rsid w:val="00915216"/>
    <w:rsid w:val="00915289"/>
    <w:rsid w:val="00915314"/>
    <w:rsid w:val="00915372"/>
    <w:rsid w:val="0091537A"/>
    <w:rsid w:val="0091559D"/>
    <w:rsid w:val="009155F2"/>
    <w:rsid w:val="009156BA"/>
    <w:rsid w:val="0091580C"/>
    <w:rsid w:val="00915B49"/>
    <w:rsid w:val="00915CC2"/>
    <w:rsid w:val="00915D63"/>
    <w:rsid w:val="00915E08"/>
    <w:rsid w:val="00915E0C"/>
    <w:rsid w:val="009162E4"/>
    <w:rsid w:val="009163AB"/>
    <w:rsid w:val="009163F1"/>
    <w:rsid w:val="009166BD"/>
    <w:rsid w:val="0091690F"/>
    <w:rsid w:val="00916A2E"/>
    <w:rsid w:val="00916E43"/>
    <w:rsid w:val="00917128"/>
    <w:rsid w:val="00917211"/>
    <w:rsid w:val="00917251"/>
    <w:rsid w:val="009173D4"/>
    <w:rsid w:val="009174E8"/>
    <w:rsid w:val="009174FA"/>
    <w:rsid w:val="00917686"/>
    <w:rsid w:val="00917722"/>
    <w:rsid w:val="0091773C"/>
    <w:rsid w:val="00917869"/>
    <w:rsid w:val="009178C7"/>
    <w:rsid w:val="00917A7A"/>
    <w:rsid w:val="00917B6B"/>
    <w:rsid w:val="00917C5B"/>
    <w:rsid w:val="00917F63"/>
    <w:rsid w:val="0092003B"/>
    <w:rsid w:val="0092010B"/>
    <w:rsid w:val="00920110"/>
    <w:rsid w:val="009203AD"/>
    <w:rsid w:val="009203C8"/>
    <w:rsid w:val="009205A2"/>
    <w:rsid w:val="00920784"/>
    <w:rsid w:val="00920A0B"/>
    <w:rsid w:val="00920C70"/>
    <w:rsid w:val="00920CAE"/>
    <w:rsid w:val="00920D89"/>
    <w:rsid w:val="00920E13"/>
    <w:rsid w:val="0092104D"/>
    <w:rsid w:val="009213E5"/>
    <w:rsid w:val="0092156E"/>
    <w:rsid w:val="0092163D"/>
    <w:rsid w:val="0092176E"/>
    <w:rsid w:val="009217F4"/>
    <w:rsid w:val="0092180D"/>
    <w:rsid w:val="00921BA5"/>
    <w:rsid w:val="00921BD7"/>
    <w:rsid w:val="00921C1E"/>
    <w:rsid w:val="00921C6F"/>
    <w:rsid w:val="00921D40"/>
    <w:rsid w:val="00921F96"/>
    <w:rsid w:val="00921FAB"/>
    <w:rsid w:val="00922114"/>
    <w:rsid w:val="00922322"/>
    <w:rsid w:val="0092235B"/>
    <w:rsid w:val="009223E6"/>
    <w:rsid w:val="009225F0"/>
    <w:rsid w:val="00922930"/>
    <w:rsid w:val="00922CE4"/>
    <w:rsid w:val="00922D17"/>
    <w:rsid w:val="00922EE4"/>
    <w:rsid w:val="00923129"/>
    <w:rsid w:val="009231B0"/>
    <w:rsid w:val="009231BF"/>
    <w:rsid w:val="009234B1"/>
    <w:rsid w:val="009234B6"/>
    <w:rsid w:val="009235B8"/>
    <w:rsid w:val="00923767"/>
    <w:rsid w:val="009237A1"/>
    <w:rsid w:val="00923B0D"/>
    <w:rsid w:val="00923C84"/>
    <w:rsid w:val="00923D50"/>
    <w:rsid w:val="00923DAF"/>
    <w:rsid w:val="00923DBB"/>
    <w:rsid w:val="00923E37"/>
    <w:rsid w:val="00924086"/>
    <w:rsid w:val="0092418E"/>
    <w:rsid w:val="009244C1"/>
    <w:rsid w:val="00924A85"/>
    <w:rsid w:val="00924D6E"/>
    <w:rsid w:val="00924F1C"/>
    <w:rsid w:val="00924F71"/>
    <w:rsid w:val="0092513A"/>
    <w:rsid w:val="00925170"/>
    <w:rsid w:val="00925284"/>
    <w:rsid w:val="0092529C"/>
    <w:rsid w:val="00925305"/>
    <w:rsid w:val="0092534A"/>
    <w:rsid w:val="0092535C"/>
    <w:rsid w:val="00925375"/>
    <w:rsid w:val="009253B5"/>
    <w:rsid w:val="009255DC"/>
    <w:rsid w:val="009259FB"/>
    <w:rsid w:val="009260C4"/>
    <w:rsid w:val="009261B4"/>
    <w:rsid w:val="00926262"/>
    <w:rsid w:val="009265C2"/>
    <w:rsid w:val="0092667B"/>
    <w:rsid w:val="009266F3"/>
    <w:rsid w:val="00926A0D"/>
    <w:rsid w:val="00926A12"/>
    <w:rsid w:val="00926C5C"/>
    <w:rsid w:val="00926D51"/>
    <w:rsid w:val="00926DEE"/>
    <w:rsid w:val="0092704C"/>
    <w:rsid w:val="009271FF"/>
    <w:rsid w:val="009273D3"/>
    <w:rsid w:val="00927455"/>
    <w:rsid w:val="009274EC"/>
    <w:rsid w:val="009275C6"/>
    <w:rsid w:val="009278F6"/>
    <w:rsid w:val="00927A1C"/>
    <w:rsid w:val="00927AA1"/>
    <w:rsid w:val="00927C48"/>
    <w:rsid w:val="00927C6D"/>
    <w:rsid w:val="00927CB1"/>
    <w:rsid w:val="00927D7A"/>
    <w:rsid w:val="00927E6B"/>
    <w:rsid w:val="00927ED0"/>
    <w:rsid w:val="009301A5"/>
    <w:rsid w:val="009301DE"/>
    <w:rsid w:val="00930208"/>
    <w:rsid w:val="009302EF"/>
    <w:rsid w:val="00930416"/>
    <w:rsid w:val="009305A8"/>
    <w:rsid w:val="00930D84"/>
    <w:rsid w:val="00931215"/>
    <w:rsid w:val="0093133A"/>
    <w:rsid w:val="00931401"/>
    <w:rsid w:val="00931696"/>
    <w:rsid w:val="00931764"/>
    <w:rsid w:val="0093181B"/>
    <w:rsid w:val="009319E0"/>
    <w:rsid w:val="00931A8E"/>
    <w:rsid w:val="00931E5D"/>
    <w:rsid w:val="00931FEA"/>
    <w:rsid w:val="00931FF9"/>
    <w:rsid w:val="00932270"/>
    <w:rsid w:val="00932354"/>
    <w:rsid w:val="0093246E"/>
    <w:rsid w:val="009325A8"/>
    <w:rsid w:val="009329C6"/>
    <w:rsid w:val="00932E11"/>
    <w:rsid w:val="00932E3F"/>
    <w:rsid w:val="00932F79"/>
    <w:rsid w:val="00932FA6"/>
    <w:rsid w:val="0093301F"/>
    <w:rsid w:val="0093306F"/>
    <w:rsid w:val="0093314A"/>
    <w:rsid w:val="00933196"/>
    <w:rsid w:val="009331C5"/>
    <w:rsid w:val="009331E3"/>
    <w:rsid w:val="0093345E"/>
    <w:rsid w:val="00933477"/>
    <w:rsid w:val="0093352B"/>
    <w:rsid w:val="009335FE"/>
    <w:rsid w:val="0093374A"/>
    <w:rsid w:val="00933A6D"/>
    <w:rsid w:val="00933A9B"/>
    <w:rsid w:val="00933B34"/>
    <w:rsid w:val="00933B3E"/>
    <w:rsid w:val="00933D0B"/>
    <w:rsid w:val="00933D24"/>
    <w:rsid w:val="00933E69"/>
    <w:rsid w:val="0093405B"/>
    <w:rsid w:val="0093415E"/>
    <w:rsid w:val="0093472E"/>
    <w:rsid w:val="00934BDB"/>
    <w:rsid w:val="00934CB5"/>
    <w:rsid w:val="00934DBB"/>
    <w:rsid w:val="00934DE3"/>
    <w:rsid w:val="00934FA6"/>
    <w:rsid w:val="00935145"/>
    <w:rsid w:val="0093520D"/>
    <w:rsid w:val="0093530A"/>
    <w:rsid w:val="00935632"/>
    <w:rsid w:val="009357B9"/>
    <w:rsid w:val="009359FE"/>
    <w:rsid w:val="00935A12"/>
    <w:rsid w:val="00935B09"/>
    <w:rsid w:val="00936079"/>
    <w:rsid w:val="009361AD"/>
    <w:rsid w:val="0093620F"/>
    <w:rsid w:val="009363DB"/>
    <w:rsid w:val="00936786"/>
    <w:rsid w:val="00936862"/>
    <w:rsid w:val="00936931"/>
    <w:rsid w:val="00936A92"/>
    <w:rsid w:val="00936CA8"/>
    <w:rsid w:val="00936D86"/>
    <w:rsid w:val="00936F5C"/>
    <w:rsid w:val="0093701A"/>
    <w:rsid w:val="00937417"/>
    <w:rsid w:val="009375F0"/>
    <w:rsid w:val="0093780B"/>
    <w:rsid w:val="00937A2F"/>
    <w:rsid w:val="00937B35"/>
    <w:rsid w:val="00937BB8"/>
    <w:rsid w:val="00937C07"/>
    <w:rsid w:val="00937C7E"/>
    <w:rsid w:val="00937D2B"/>
    <w:rsid w:val="00937EB6"/>
    <w:rsid w:val="00940107"/>
    <w:rsid w:val="00940140"/>
    <w:rsid w:val="009401D9"/>
    <w:rsid w:val="009403A1"/>
    <w:rsid w:val="00940442"/>
    <w:rsid w:val="0094048B"/>
    <w:rsid w:val="00940503"/>
    <w:rsid w:val="009405E4"/>
    <w:rsid w:val="00940605"/>
    <w:rsid w:val="00940791"/>
    <w:rsid w:val="009409FC"/>
    <w:rsid w:val="00940D2C"/>
    <w:rsid w:val="00940D93"/>
    <w:rsid w:val="00940EC0"/>
    <w:rsid w:val="00941018"/>
    <w:rsid w:val="009410B6"/>
    <w:rsid w:val="00941295"/>
    <w:rsid w:val="00941401"/>
    <w:rsid w:val="0094148E"/>
    <w:rsid w:val="009415BE"/>
    <w:rsid w:val="0094168A"/>
    <w:rsid w:val="009419B8"/>
    <w:rsid w:val="009419F0"/>
    <w:rsid w:val="00941BB4"/>
    <w:rsid w:val="00941C9D"/>
    <w:rsid w:val="00941F95"/>
    <w:rsid w:val="0094202C"/>
    <w:rsid w:val="009420D6"/>
    <w:rsid w:val="0094236F"/>
    <w:rsid w:val="009426EA"/>
    <w:rsid w:val="0094270A"/>
    <w:rsid w:val="0094290F"/>
    <w:rsid w:val="00942A44"/>
    <w:rsid w:val="00942BEE"/>
    <w:rsid w:val="00942D32"/>
    <w:rsid w:val="00942DE2"/>
    <w:rsid w:val="00942F38"/>
    <w:rsid w:val="0094301D"/>
    <w:rsid w:val="009431FA"/>
    <w:rsid w:val="00943466"/>
    <w:rsid w:val="009435AA"/>
    <w:rsid w:val="0094365F"/>
    <w:rsid w:val="00943859"/>
    <w:rsid w:val="00943909"/>
    <w:rsid w:val="00943975"/>
    <w:rsid w:val="0094398D"/>
    <w:rsid w:val="009439EF"/>
    <w:rsid w:val="00943A70"/>
    <w:rsid w:val="00943B11"/>
    <w:rsid w:val="00943C9A"/>
    <w:rsid w:val="00943D5A"/>
    <w:rsid w:val="00943D6C"/>
    <w:rsid w:val="00943DF4"/>
    <w:rsid w:val="00943E2E"/>
    <w:rsid w:val="009440B1"/>
    <w:rsid w:val="009441B3"/>
    <w:rsid w:val="0094430A"/>
    <w:rsid w:val="0094431E"/>
    <w:rsid w:val="00944341"/>
    <w:rsid w:val="00944457"/>
    <w:rsid w:val="00944809"/>
    <w:rsid w:val="00944913"/>
    <w:rsid w:val="0094494A"/>
    <w:rsid w:val="009449E2"/>
    <w:rsid w:val="00944A71"/>
    <w:rsid w:val="00944AC0"/>
    <w:rsid w:val="00944ACD"/>
    <w:rsid w:val="00944C55"/>
    <w:rsid w:val="00944CCE"/>
    <w:rsid w:val="00944F62"/>
    <w:rsid w:val="00944F86"/>
    <w:rsid w:val="009450B2"/>
    <w:rsid w:val="00945216"/>
    <w:rsid w:val="00945238"/>
    <w:rsid w:val="00945467"/>
    <w:rsid w:val="009455F1"/>
    <w:rsid w:val="00945790"/>
    <w:rsid w:val="00945A1C"/>
    <w:rsid w:val="00945A40"/>
    <w:rsid w:val="00945FD0"/>
    <w:rsid w:val="00946136"/>
    <w:rsid w:val="00946555"/>
    <w:rsid w:val="00946590"/>
    <w:rsid w:val="009465AE"/>
    <w:rsid w:val="0094665A"/>
    <w:rsid w:val="00946730"/>
    <w:rsid w:val="00946809"/>
    <w:rsid w:val="009468B6"/>
    <w:rsid w:val="0094693A"/>
    <w:rsid w:val="0094694D"/>
    <w:rsid w:val="009469FA"/>
    <w:rsid w:val="00946BBC"/>
    <w:rsid w:val="00946D86"/>
    <w:rsid w:val="00946ED4"/>
    <w:rsid w:val="009470FC"/>
    <w:rsid w:val="00947136"/>
    <w:rsid w:val="00947188"/>
    <w:rsid w:val="0094736F"/>
    <w:rsid w:val="00947674"/>
    <w:rsid w:val="00947C60"/>
    <w:rsid w:val="00947E27"/>
    <w:rsid w:val="00947E81"/>
    <w:rsid w:val="00947F57"/>
    <w:rsid w:val="00950008"/>
    <w:rsid w:val="009502F6"/>
    <w:rsid w:val="009503D1"/>
    <w:rsid w:val="009503F9"/>
    <w:rsid w:val="009504CD"/>
    <w:rsid w:val="00950564"/>
    <w:rsid w:val="00950AE3"/>
    <w:rsid w:val="00950BF8"/>
    <w:rsid w:val="00950E4C"/>
    <w:rsid w:val="00950FB1"/>
    <w:rsid w:val="00950FD6"/>
    <w:rsid w:val="00951172"/>
    <w:rsid w:val="00951189"/>
    <w:rsid w:val="00951278"/>
    <w:rsid w:val="00951297"/>
    <w:rsid w:val="009514C5"/>
    <w:rsid w:val="0095163F"/>
    <w:rsid w:val="00951719"/>
    <w:rsid w:val="0095171D"/>
    <w:rsid w:val="0095177B"/>
    <w:rsid w:val="009517EB"/>
    <w:rsid w:val="00951822"/>
    <w:rsid w:val="00951EC4"/>
    <w:rsid w:val="00952036"/>
    <w:rsid w:val="0095237B"/>
    <w:rsid w:val="009524A7"/>
    <w:rsid w:val="00952578"/>
    <w:rsid w:val="00952666"/>
    <w:rsid w:val="00952972"/>
    <w:rsid w:val="009529FD"/>
    <w:rsid w:val="00952AEF"/>
    <w:rsid w:val="00952B94"/>
    <w:rsid w:val="00952C7F"/>
    <w:rsid w:val="00952CE3"/>
    <w:rsid w:val="00952DA4"/>
    <w:rsid w:val="00952E30"/>
    <w:rsid w:val="00952FCE"/>
    <w:rsid w:val="0095301C"/>
    <w:rsid w:val="00953173"/>
    <w:rsid w:val="009534D0"/>
    <w:rsid w:val="00953553"/>
    <w:rsid w:val="00953620"/>
    <w:rsid w:val="00953A67"/>
    <w:rsid w:val="00953C57"/>
    <w:rsid w:val="00953D8F"/>
    <w:rsid w:val="009540CD"/>
    <w:rsid w:val="00954184"/>
    <w:rsid w:val="009541C8"/>
    <w:rsid w:val="009543C8"/>
    <w:rsid w:val="00954408"/>
    <w:rsid w:val="00954B3B"/>
    <w:rsid w:val="00954CB5"/>
    <w:rsid w:val="00954DE8"/>
    <w:rsid w:val="00954E7A"/>
    <w:rsid w:val="00954FD3"/>
    <w:rsid w:val="00954FF9"/>
    <w:rsid w:val="00955203"/>
    <w:rsid w:val="0095525B"/>
    <w:rsid w:val="00955417"/>
    <w:rsid w:val="00955481"/>
    <w:rsid w:val="00955529"/>
    <w:rsid w:val="00955593"/>
    <w:rsid w:val="009557B8"/>
    <w:rsid w:val="009557C0"/>
    <w:rsid w:val="009557C8"/>
    <w:rsid w:val="009558B3"/>
    <w:rsid w:val="009559AD"/>
    <w:rsid w:val="009559BB"/>
    <w:rsid w:val="009559DD"/>
    <w:rsid w:val="00955A07"/>
    <w:rsid w:val="00955C0C"/>
    <w:rsid w:val="00955C90"/>
    <w:rsid w:val="00955D7F"/>
    <w:rsid w:val="00955D8D"/>
    <w:rsid w:val="00955F05"/>
    <w:rsid w:val="009562DC"/>
    <w:rsid w:val="009564FF"/>
    <w:rsid w:val="009565CA"/>
    <w:rsid w:val="009567B8"/>
    <w:rsid w:val="009567DD"/>
    <w:rsid w:val="00956819"/>
    <w:rsid w:val="00956835"/>
    <w:rsid w:val="009568FB"/>
    <w:rsid w:val="0095692D"/>
    <w:rsid w:val="00956AA8"/>
    <w:rsid w:val="00956AC3"/>
    <w:rsid w:val="00956C21"/>
    <w:rsid w:val="00956C79"/>
    <w:rsid w:val="00956CD1"/>
    <w:rsid w:val="00956D9B"/>
    <w:rsid w:val="00956DA7"/>
    <w:rsid w:val="00957201"/>
    <w:rsid w:val="0095756B"/>
    <w:rsid w:val="009576C9"/>
    <w:rsid w:val="009577C1"/>
    <w:rsid w:val="00957A3E"/>
    <w:rsid w:val="00957A85"/>
    <w:rsid w:val="00957D0E"/>
    <w:rsid w:val="00957F51"/>
    <w:rsid w:val="00960284"/>
    <w:rsid w:val="0096030C"/>
    <w:rsid w:val="00960395"/>
    <w:rsid w:val="009603D2"/>
    <w:rsid w:val="00960482"/>
    <w:rsid w:val="00960522"/>
    <w:rsid w:val="0096059D"/>
    <w:rsid w:val="009605DF"/>
    <w:rsid w:val="009606F2"/>
    <w:rsid w:val="0096080D"/>
    <w:rsid w:val="00960830"/>
    <w:rsid w:val="00960857"/>
    <w:rsid w:val="00960904"/>
    <w:rsid w:val="00960967"/>
    <w:rsid w:val="00960982"/>
    <w:rsid w:val="00960AC6"/>
    <w:rsid w:val="00960AD1"/>
    <w:rsid w:val="00960B5D"/>
    <w:rsid w:val="00960B65"/>
    <w:rsid w:val="00960DDF"/>
    <w:rsid w:val="00960E1B"/>
    <w:rsid w:val="00960E34"/>
    <w:rsid w:val="00960FB1"/>
    <w:rsid w:val="0096104A"/>
    <w:rsid w:val="0096114E"/>
    <w:rsid w:val="00961153"/>
    <w:rsid w:val="009611E0"/>
    <w:rsid w:val="009612B0"/>
    <w:rsid w:val="00961319"/>
    <w:rsid w:val="00961337"/>
    <w:rsid w:val="00961439"/>
    <w:rsid w:val="009614F3"/>
    <w:rsid w:val="00961557"/>
    <w:rsid w:val="00961609"/>
    <w:rsid w:val="00961635"/>
    <w:rsid w:val="0096166A"/>
    <w:rsid w:val="00961698"/>
    <w:rsid w:val="009617A9"/>
    <w:rsid w:val="009619B9"/>
    <w:rsid w:val="00961CD3"/>
    <w:rsid w:val="00961E82"/>
    <w:rsid w:val="00961E8A"/>
    <w:rsid w:val="00961EFB"/>
    <w:rsid w:val="00962006"/>
    <w:rsid w:val="009620F4"/>
    <w:rsid w:val="00962106"/>
    <w:rsid w:val="0096215C"/>
    <w:rsid w:val="009621B4"/>
    <w:rsid w:val="0096222C"/>
    <w:rsid w:val="009623E7"/>
    <w:rsid w:val="0096250B"/>
    <w:rsid w:val="009625FE"/>
    <w:rsid w:val="009626F2"/>
    <w:rsid w:val="00962906"/>
    <w:rsid w:val="0096296C"/>
    <w:rsid w:val="00962A14"/>
    <w:rsid w:val="00962BF7"/>
    <w:rsid w:val="00962C5D"/>
    <w:rsid w:val="00962CB9"/>
    <w:rsid w:val="00962E46"/>
    <w:rsid w:val="00962FDA"/>
    <w:rsid w:val="00962FE0"/>
    <w:rsid w:val="009630BC"/>
    <w:rsid w:val="00963125"/>
    <w:rsid w:val="00963151"/>
    <w:rsid w:val="009631E5"/>
    <w:rsid w:val="00963270"/>
    <w:rsid w:val="009634E8"/>
    <w:rsid w:val="009635F1"/>
    <w:rsid w:val="00963672"/>
    <w:rsid w:val="00963679"/>
    <w:rsid w:val="00963770"/>
    <w:rsid w:val="00963813"/>
    <w:rsid w:val="00963821"/>
    <w:rsid w:val="0096386E"/>
    <w:rsid w:val="00963892"/>
    <w:rsid w:val="00963B13"/>
    <w:rsid w:val="00963DB2"/>
    <w:rsid w:val="00963DBA"/>
    <w:rsid w:val="00963EA1"/>
    <w:rsid w:val="00963F3E"/>
    <w:rsid w:val="0096415B"/>
    <w:rsid w:val="00964321"/>
    <w:rsid w:val="00964369"/>
    <w:rsid w:val="009644F3"/>
    <w:rsid w:val="00964539"/>
    <w:rsid w:val="0096457B"/>
    <w:rsid w:val="00964632"/>
    <w:rsid w:val="009649A0"/>
    <w:rsid w:val="00964A89"/>
    <w:rsid w:val="00964CCC"/>
    <w:rsid w:val="00964ECE"/>
    <w:rsid w:val="00965019"/>
    <w:rsid w:val="0096509E"/>
    <w:rsid w:val="009650A7"/>
    <w:rsid w:val="00965112"/>
    <w:rsid w:val="00965154"/>
    <w:rsid w:val="0096527D"/>
    <w:rsid w:val="00965493"/>
    <w:rsid w:val="00965520"/>
    <w:rsid w:val="009656F4"/>
    <w:rsid w:val="0096587B"/>
    <w:rsid w:val="00965A58"/>
    <w:rsid w:val="00965A7B"/>
    <w:rsid w:val="00965B17"/>
    <w:rsid w:val="00965B21"/>
    <w:rsid w:val="00965D6C"/>
    <w:rsid w:val="00965E8C"/>
    <w:rsid w:val="00965FDA"/>
    <w:rsid w:val="00966038"/>
    <w:rsid w:val="00966190"/>
    <w:rsid w:val="009661D3"/>
    <w:rsid w:val="00966378"/>
    <w:rsid w:val="00966408"/>
    <w:rsid w:val="009664D2"/>
    <w:rsid w:val="009666DB"/>
    <w:rsid w:val="009666E0"/>
    <w:rsid w:val="00966819"/>
    <w:rsid w:val="00966BFB"/>
    <w:rsid w:val="00966D00"/>
    <w:rsid w:val="00966DA6"/>
    <w:rsid w:val="00966EA9"/>
    <w:rsid w:val="00966EB9"/>
    <w:rsid w:val="00967010"/>
    <w:rsid w:val="009671D9"/>
    <w:rsid w:val="00967240"/>
    <w:rsid w:val="0096740B"/>
    <w:rsid w:val="00967470"/>
    <w:rsid w:val="0096754E"/>
    <w:rsid w:val="009675BC"/>
    <w:rsid w:val="009676D5"/>
    <w:rsid w:val="00967970"/>
    <w:rsid w:val="00967B83"/>
    <w:rsid w:val="00967C6A"/>
    <w:rsid w:val="00967D2A"/>
    <w:rsid w:val="00967ED4"/>
    <w:rsid w:val="009703AB"/>
    <w:rsid w:val="00970437"/>
    <w:rsid w:val="00970A0C"/>
    <w:rsid w:val="00970ACA"/>
    <w:rsid w:val="00970AFB"/>
    <w:rsid w:val="00970CBB"/>
    <w:rsid w:val="00970FE5"/>
    <w:rsid w:val="0097114C"/>
    <w:rsid w:val="009711DA"/>
    <w:rsid w:val="0097126C"/>
    <w:rsid w:val="0097128B"/>
    <w:rsid w:val="00971464"/>
    <w:rsid w:val="00971595"/>
    <w:rsid w:val="009715C7"/>
    <w:rsid w:val="0097171E"/>
    <w:rsid w:val="009718A7"/>
    <w:rsid w:val="009718D7"/>
    <w:rsid w:val="009718FA"/>
    <w:rsid w:val="00971DED"/>
    <w:rsid w:val="00971F93"/>
    <w:rsid w:val="00971FBD"/>
    <w:rsid w:val="00971FC9"/>
    <w:rsid w:val="00971FF9"/>
    <w:rsid w:val="009720F2"/>
    <w:rsid w:val="009721B6"/>
    <w:rsid w:val="009722BD"/>
    <w:rsid w:val="0097234D"/>
    <w:rsid w:val="00972393"/>
    <w:rsid w:val="009723DC"/>
    <w:rsid w:val="009724E5"/>
    <w:rsid w:val="00972B56"/>
    <w:rsid w:val="00972BA4"/>
    <w:rsid w:val="00972C4B"/>
    <w:rsid w:val="00972CA7"/>
    <w:rsid w:val="00973527"/>
    <w:rsid w:val="009736CD"/>
    <w:rsid w:val="00973720"/>
    <w:rsid w:val="00973811"/>
    <w:rsid w:val="00973A52"/>
    <w:rsid w:val="00973A6B"/>
    <w:rsid w:val="00973B68"/>
    <w:rsid w:val="00973BFB"/>
    <w:rsid w:val="00973D96"/>
    <w:rsid w:val="00973DF6"/>
    <w:rsid w:val="00973F53"/>
    <w:rsid w:val="009741D5"/>
    <w:rsid w:val="0097449B"/>
    <w:rsid w:val="009745A5"/>
    <w:rsid w:val="009745B7"/>
    <w:rsid w:val="009747C3"/>
    <w:rsid w:val="009747F0"/>
    <w:rsid w:val="00974882"/>
    <w:rsid w:val="009749AD"/>
    <w:rsid w:val="00974A70"/>
    <w:rsid w:val="00974A72"/>
    <w:rsid w:val="00974B03"/>
    <w:rsid w:val="00974CF2"/>
    <w:rsid w:val="00974EB3"/>
    <w:rsid w:val="00974F69"/>
    <w:rsid w:val="00975094"/>
    <w:rsid w:val="009750D6"/>
    <w:rsid w:val="009750E9"/>
    <w:rsid w:val="00975114"/>
    <w:rsid w:val="0097534A"/>
    <w:rsid w:val="00975429"/>
    <w:rsid w:val="00975609"/>
    <w:rsid w:val="009756F2"/>
    <w:rsid w:val="009757B3"/>
    <w:rsid w:val="00975948"/>
    <w:rsid w:val="00975978"/>
    <w:rsid w:val="00975C33"/>
    <w:rsid w:val="00975EE4"/>
    <w:rsid w:val="0097600D"/>
    <w:rsid w:val="00976095"/>
    <w:rsid w:val="0097619B"/>
    <w:rsid w:val="00976439"/>
    <w:rsid w:val="009764C6"/>
    <w:rsid w:val="00976593"/>
    <w:rsid w:val="0097662B"/>
    <w:rsid w:val="00976699"/>
    <w:rsid w:val="0097699F"/>
    <w:rsid w:val="009769EB"/>
    <w:rsid w:val="00976A4B"/>
    <w:rsid w:val="00976B1F"/>
    <w:rsid w:val="00976BE8"/>
    <w:rsid w:val="00976C2C"/>
    <w:rsid w:val="00976D54"/>
    <w:rsid w:val="00976EEE"/>
    <w:rsid w:val="00976F42"/>
    <w:rsid w:val="00976F48"/>
    <w:rsid w:val="00977249"/>
    <w:rsid w:val="0097725B"/>
    <w:rsid w:val="009772C8"/>
    <w:rsid w:val="009772E1"/>
    <w:rsid w:val="00977328"/>
    <w:rsid w:val="0097777E"/>
    <w:rsid w:val="00977809"/>
    <w:rsid w:val="009778B3"/>
    <w:rsid w:val="009778C9"/>
    <w:rsid w:val="009779A5"/>
    <w:rsid w:val="00977A0A"/>
    <w:rsid w:val="00977A5D"/>
    <w:rsid w:val="00977A98"/>
    <w:rsid w:val="00977C07"/>
    <w:rsid w:val="00977DCB"/>
    <w:rsid w:val="00977DF4"/>
    <w:rsid w:val="00977F77"/>
    <w:rsid w:val="00980027"/>
    <w:rsid w:val="00980039"/>
    <w:rsid w:val="009801FD"/>
    <w:rsid w:val="009802FC"/>
    <w:rsid w:val="009803D0"/>
    <w:rsid w:val="00980401"/>
    <w:rsid w:val="009804CA"/>
    <w:rsid w:val="00980685"/>
    <w:rsid w:val="009806E6"/>
    <w:rsid w:val="00980A80"/>
    <w:rsid w:val="00980C46"/>
    <w:rsid w:val="00980C67"/>
    <w:rsid w:val="00980C85"/>
    <w:rsid w:val="00980E0F"/>
    <w:rsid w:val="00981000"/>
    <w:rsid w:val="0098106E"/>
    <w:rsid w:val="00981139"/>
    <w:rsid w:val="009811B9"/>
    <w:rsid w:val="00981262"/>
    <w:rsid w:val="009812FB"/>
    <w:rsid w:val="0098151E"/>
    <w:rsid w:val="00981588"/>
    <w:rsid w:val="00981A51"/>
    <w:rsid w:val="00981ABC"/>
    <w:rsid w:val="00981CE4"/>
    <w:rsid w:val="00981E4C"/>
    <w:rsid w:val="00981EE2"/>
    <w:rsid w:val="00982225"/>
    <w:rsid w:val="009823EB"/>
    <w:rsid w:val="00982407"/>
    <w:rsid w:val="0098246F"/>
    <w:rsid w:val="00982601"/>
    <w:rsid w:val="009828E4"/>
    <w:rsid w:val="00982AD9"/>
    <w:rsid w:val="00982BEB"/>
    <w:rsid w:val="00982DF0"/>
    <w:rsid w:val="0098317C"/>
    <w:rsid w:val="00983283"/>
    <w:rsid w:val="009832CE"/>
    <w:rsid w:val="0098332D"/>
    <w:rsid w:val="00983518"/>
    <w:rsid w:val="009835FE"/>
    <w:rsid w:val="00983666"/>
    <w:rsid w:val="0098376B"/>
    <w:rsid w:val="009837B0"/>
    <w:rsid w:val="00983837"/>
    <w:rsid w:val="00983CB3"/>
    <w:rsid w:val="00983D20"/>
    <w:rsid w:val="00983DCC"/>
    <w:rsid w:val="00983DE5"/>
    <w:rsid w:val="00983E0E"/>
    <w:rsid w:val="00983E96"/>
    <w:rsid w:val="00983E9F"/>
    <w:rsid w:val="00983F7F"/>
    <w:rsid w:val="00984001"/>
    <w:rsid w:val="0098403E"/>
    <w:rsid w:val="009842B1"/>
    <w:rsid w:val="009842CB"/>
    <w:rsid w:val="009842CC"/>
    <w:rsid w:val="00984400"/>
    <w:rsid w:val="009847F2"/>
    <w:rsid w:val="009848A8"/>
    <w:rsid w:val="00984A17"/>
    <w:rsid w:val="00984AB0"/>
    <w:rsid w:val="00984BDA"/>
    <w:rsid w:val="00984D37"/>
    <w:rsid w:val="00984D6D"/>
    <w:rsid w:val="00984F84"/>
    <w:rsid w:val="00984FF3"/>
    <w:rsid w:val="00985189"/>
    <w:rsid w:val="009851A0"/>
    <w:rsid w:val="009854EB"/>
    <w:rsid w:val="009858B6"/>
    <w:rsid w:val="00985AA5"/>
    <w:rsid w:val="00985B94"/>
    <w:rsid w:val="00985D66"/>
    <w:rsid w:val="00985EF2"/>
    <w:rsid w:val="0098602E"/>
    <w:rsid w:val="0098604A"/>
    <w:rsid w:val="00986229"/>
    <w:rsid w:val="0098630A"/>
    <w:rsid w:val="00986334"/>
    <w:rsid w:val="00986389"/>
    <w:rsid w:val="009864F7"/>
    <w:rsid w:val="009865D1"/>
    <w:rsid w:val="00986817"/>
    <w:rsid w:val="0098685A"/>
    <w:rsid w:val="0098686C"/>
    <w:rsid w:val="0098689D"/>
    <w:rsid w:val="00986B82"/>
    <w:rsid w:val="00986C49"/>
    <w:rsid w:val="00986CC7"/>
    <w:rsid w:val="00986CCA"/>
    <w:rsid w:val="00986D30"/>
    <w:rsid w:val="00986D97"/>
    <w:rsid w:val="00986DC6"/>
    <w:rsid w:val="00986EE0"/>
    <w:rsid w:val="00987323"/>
    <w:rsid w:val="00987530"/>
    <w:rsid w:val="00987563"/>
    <w:rsid w:val="009875E3"/>
    <w:rsid w:val="00987855"/>
    <w:rsid w:val="00987A97"/>
    <w:rsid w:val="00987B61"/>
    <w:rsid w:val="00987D53"/>
    <w:rsid w:val="00987DCF"/>
    <w:rsid w:val="00990100"/>
    <w:rsid w:val="00990312"/>
    <w:rsid w:val="00990438"/>
    <w:rsid w:val="0099056B"/>
    <w:rsid w:val="009906D5"/>
    <w:rsid w:val="00990C21"/>
    <w:rsid w:val="00990CEA"/>
    <w:rsid w:val="00990EC0"/>
    <w:rsid w:val="009910C5"/>
    <w:rsid w:val="009910D4"/>
    <w:rsid w:val="0099120A"/>
    <w:rsid w:val="00991239"/>
    <w:rsid w:val="0099127A"/>
    <w:rsid w:val="009916B1"/>
    <w:rsid w:val="009916C6"/>
    <w:rsid w:val="00991AE6"/>
    <w:rsid w:val="00991CA7"/>
    <w:rsid w:val="00991D49"/>
    <w:rsid w:val="00991D54"/>
    <w:rsid w:val="00991DC9"/>
    <w:rsid w:val="00991E41"/>
    <w:rsid w:val="0099212D"/>
    <w:rsid w:val="00992522"/>
    <w:rsid w:val="0099264F"/>
    <w:rsid w:val="00992712"/>
    <w:rsid w:val="00992A1D"/>
    <w:rsid w:val="00992A99"/>
    <w:rsid w:val="00992AB3"/>
    <w:rsid w:val="00992AD4"/>
    <w:rsid w:val="00992EC4"/>
    <w:rsid w:val="009930B4"/>
    <w:rsid w:val="009931E5"/>
    <w:rsid w:val="00993506"/>
    <w:rsid w:val="00993591"/>
    <w:rsid w:val="00993981"/>
    <w:rsid w:val="00993A79"/>
    <w:rsid w:val="00993B1E"/>
    <w:rsid w:val="00993B7F"/>
    <w:rsid w:val="00993EBA"/>
    <w:rsid w:val="00993EEC"/>
    <w:rsid w:val="00993F14"/>
    <w:rsid w:val="00994003"/>
    <w:rsid w:val="00994068"/>
    <w:rsid w:val="00994150"/>
    <w:rsid w:val="0099420A"/>
    <w:rsid w:val="00994652"/>
    <w:rsid w:val="00994657"/>
    <w:rsid w:val="00994746"/>
    <w:rsid w:val="00994857"/>
    <w:rsid w:val="00994905"/>
    <w:rsid w:val="00994A5B"/>
    <w:rsid w:val="00994CD3"/>
    <w:rsid w:val="00994F3B"/>
    <w:rsid w:val="00995001"/>
    <w:rsid w:val="00995020"/>
    <w:rsid w:val="00995257"/>
    <w:rsid w:val="00995316"/>
    <w:rsid w:val="00995543"/>
    <w:rsid w:val="00995717"/>
    <w:rsid w:val="00995922"/>
    <w:rsid w:val="0099594A"/>
    <w:rsid w:val="00995A21"/>
    <w:rsid w:val="00995ABC"/>
    <w:rsid w:val="00995B84"/>
    <w:rsid w:val="00995EC2"/>
    <w:rsid w:val="00996086"/>
    <w:rsid w:val="009960AB"/>
    <w:rsid w:val="009962AB"/>
    <w:rsid w:val="0099630C"/>
    <w:rsid w:val="009963CE"/>
    <w:rsid w:val="0099640F"/>
    <w:rsid w:val="00996469"/>
    <w:rsid w:val="0099648A"/>
    <w:rsid w:val="009966AC"/>
    <w:rsid w:val="009966D9"/>
    <w:rsid w:val="00996747"/>
    <w:rsid w:val="00996999"/>
    <w:rsid w:val="009969A7"/>
    <w:rsid w:val="00996F41"/>
    <w:rsid w:val="00997092"/>
    <w:rsid w:val="009970C7"/>
    <w:rsid w:val="00997146"/>
    <w:rsid w:val="0099751D"/>
    <w:rsid w:val="0099761A"/>
    <w:rsid w:val="00997662"/>
    <w:rsid w:val="009976F4"/>
    <w:rsid w:val="009977E2"/>
    <w:rsid w:val="0099792F"/>
    <w:rsid w:val="00997954"/>
    <w:rsid w:val="00997BD9"/>
    <w:rsid w:val="00997C8E"/>
    <w:rsid w:val="00997EF8"/>
    <w:rsid w:val="00997F5C"/>
    <w:rsid w:val="009A01BB"/>
    <w:rsid w:val="009A0236"/>
    <w:rsid w:val="009A027A"/>
    <w:rsid w:val="009A03FF"/>
    <w:rsid w:val="009A045F"/>
    <w:rsid w:val="009A05B1"/>
    <w:rsid w:val="009A05CD"/>
    <w:rsid w:val="009A064A"/>
    <w:rsid w:val="009A06BC"/>
    <w:rsid w:val="009A0740"/>
    <w:rsid w:val="009A0815"/>
    <w:rsid w:val="009A0A93"/>
    <w:rsid w:val="009A0ADA"/>
    <w:rsid w:val="009A0B04"/>
    <w:rsid w:val="009A0B84"/>
    <w:rsid w:val="009A0DA1"/>
    <w:rsid w:val="009A121C"/>
    <w:rsid w:val="009A12DD"/>
    <w:rsid w:val="009A18DE"/>
    <w:rsid w:val="009A1A1F"/>
    <w:rsid w:val="009A1A2E"/>
    <w:rsid w:val="009A1C5E"/>
    <w:rsid w:val="009A1DC6"/>
    <w:rsid w:val="009A1ECB"/>
    <w:rsid w:val="009A1FC3"/>
    <w:rsid w:val="009A211E"/>
    <w:rsid w:val="009A2144"/>
    <w:rsid w:val="009A22FB"/>
    <w:rsid w:val="009A2480"/>
    <w:rsid w:val="009A25BE"/>
    <w:rsid w:val="009A26E1"/>
    <w:rsid w:val="009A2722"/>
    <w:rsid w:val="009A2752"/>
    <w:rsid w:val="009A27B3"/>
    <w:rsid w:val="009A2C78"/>
    <w:rsid w:val="009A2C82"/>
    <w:rsid w:val="009A2D6B"/>
    <w:rsid w:val="009A2EBB"/>
    <w:rsid w:val="009A30F2"/>
    <w:rsid w:val="009A3117"/>
    <w:rsid w:val="009A3209"/>
    <w:rsid w:val="009A338F"/>
    <w:rsid w:val="009A368B"/>
    <w:rsid w:val="009A3886"/>
    <w:rsid w:val="009A3C16"/>
    <w:rsid w:val="009A3CB1"/>
    <w:rsid w:val="009A3D68"/>
    <w:rsid w:val="009A3DF8"/>
    <w:rsid w:val="009A3EE6"/>
    <w:rsid w:val="009A3FF2"/>
    <w:rsid w:val="009A413B"/>
    <w:rsid w:val="009A415C"/>
    <w:rsid w:val="009A42DD"/>
    <w:rsid w:val="009A4323"/>
    <w:rsid w:val="009A439E"/>
    <w:rsid w:val="009A43CA"/>
    <w:rsid w:val="009A450C"/>
    <w:rsid w:val="009A45DA"/>
    <w:rsid w:val="009A48F1"/>
    <w:rsid w:val="009A4ACD"/>
    <w:rsid w:val="009A4C35"/>
    <w:rsid w:val="009A4F9F"/>
    <w:rsid w:val="009A509C"/>
    <w:rsid w:val="009A5197"/>
    <w:rsid w:val="009A519E"/>
    <w:rsid w:val="009A53F9"/>
    <w:rsid w:val="009A55FE"/>
    <w:rsid w:val="009A586A"/>
    <w:rsid w:val="009A591C"/>
    <w:rsid w:val="009A597F"/>
    <w:rsid w:val="009A5C16"/>
    <w:rsid w:val="009A5E5E"/>
    <w:rsid w:val="009A5ECB"/>
    <w:rsid w:val="009A6117"/>
    <w:rsid w:val="009A6184"/>
    <w:rsid w:val="009A6195"/>
    <w:rsid w:val="009A6455"/>
    <w:rsid w:val="009A65AE"/>
    <w:rsid w:val="009A65E8"/>
    <w:rsid w:val="009A6685"/>
    <w:rsid w:val="009A670C"/>
    <w:rsid w:val="009A67C0"/>
    <w:rsid w:val="009A695D"/>
    <w:rsid w:val="009A6975"/>
    <w:rsid w:val="009A69B7"/>
    <w:rsid w:val="009A6A4C"/>
    <w:rsid w:val="009A6A9F"/>
    <w:rsid w:val="009A6BF6"/>
    <w:rsid w:val="009A6D44"/>
    <w:rsid w:val="009A6F30"/>
    <w:rsid w:val="009A7057"/>
    <w:rsid w:val="009A725B"/>
    <w:rsid w:val="009A72E1"/>
    <w:rsid w:val="009A72E2"/>
    <w:rsid w:val="009A73C0"/>
    <w:rsid w:val="009A74B8"/>
    <w:rsid w:val="009A7B15"/>
    <w:rsid w:val="009A7B3E"/>
    <w:rsid w:val="009A7B82"/>
    <w:rsid w:val="009A7B95"/>
    <w:rsid w:val="009A7BC9"/>
    <w:rsid w:val="009A7C07"/>
    <w:rsid w:val="009A7D5A"/>
    <w:rsid w:val="009A7E8C"/>
    <w:rsid w:val="009A7EDF"/>
    <w:rsid w:val="009A7FC1"/>
    <w:rsid w:val="009B008D"/>
    <w:rsid w:val="009B03ED"/>
    <w:rsid w:val="009B07DC"/>
    <w:rsid w:val="009B08F8"/>
    <w:rsid w:val="009B098E"/>
    <w:rsid w:val="009B0A3B"/>
    <w:rsid w:val="009B0A4C"/>
    <w:rsid w:val="009B0AA5"/>
    <w:rsid w:val="009B0B55"/>
    <w:rsid w:val="009B0BDA"/>
    <w:rsid w:val="009B0EC2"/>
    <w:rsid w:val="009B10EE"/>
    <w:rsid w:val="009B1319"/>
    <w:rsid w:val="009B13CF"/>
    <w:rsid w:val="009B14E3"/>
    <w:rsid w:val="009B1667"/>
    <w:rsid w:val="009B17BA"/>
    <w:rsid w:val="009B1854"/>
    <w:rsid w:val="009B185C"/>
    <w:rsid w:val="009B1953"/>
    <w:rsid w:val="009B1A03"/>
    <w:rsid w:val="009B1A32"/>
    <w:rsid w:val="009B1B0A"/>
    <w:rsid w:val="009B1BB7"/>
    <w:rsid w:val="009B1ED7"/>
    <w:rsid w:val="009B1F2F"/>
    <w:rsid w:val="009B1F4B"/>
    <w:rsid w:val="009B226E"/>
    <w:rsid w:val="009B228A"/>
    <w:rsid w:val="009B234D"/>
    <w:rsid w:val="009B243E"/>
    <w:rsid w:val="009B29D7"/>
    <w:rsid w:val="009B2B59"/>
    <w:rsid w:val="009B2BE6"/>
    <w:rsid w:val="009B2CFD"/>
    <w:rsid w:val="009B31C6"/>
    <w:rsid w:val="009B37E8"/>
    <w:rsid w:val="009B3B3C"/>
    <w:rsid w:val="009B3D4E"/>
    <w:rsid w:val="009B3D5B"/>
    <w:rsid w:val="009B3D81"/>
    <w:rsid w:val="009B3DC6"/>
    <w:rsid w:val="009B3E25"/>
    <w:rsid w:val="009B3F47"/>
    <w:rsid w:val="009B4123"/>
    <w:rsid w:val="009B4154"/>
    <w:rsid w:val="009B4175"/>
    <w:rsid w:val="009B4513"/>
    <w:rsid w:val="009B45EF"/>
    <w:rsid w:val="009B4648"/>
    <w:rsid w:val="009B4685"/>
    <w:rsid w:val="009B4790"/>
    <w:rsid w:val="009B49FA"/>
    <w:rsid w:val="009B4EE5"/>
    <w:rsid w:val="009B5155"/>
    <w:rsid w:val="009B5212"/>
    <w:rsid w:val="009B53F2"/>
    <w:rsid w:val="009B560D"/>
    <w:rsid w:val="009B58B1"/>
    <w:rsid w:val="009B58D0"/>
    <w:rsid w:val="009B5AE5"/>
    <w:rsid w:val="009B5C3C"/>
    <w:rsid w:val="009B607F"/>
    <w:rsid w:val="009B61F2"/>
    <w:rsid w:val="009B627B"/>
    <w:rsid w:val="009B6295"/>
    <w:rsid w:val="009B62E9"/>
    <w:rsid w:val="009B6306"/>
    <w:rsid w:val="009B654D"/>
    <w:rsid w:val="009B6753"/>
    <w:rsid w:val="009B6899"/>
    <w:rsid w:val="009B68F8"/>
    <w:rsid w:val="009B6959"/>
    <w:rsid w:val="009B6A1C"/>
    <w:rsid w:val="009B6BB6"/>
    <w:rsid w:val="009B6C07"/>
    <w:rsid w:val="009B6C58"/>
    <w:rsid w:val="009B6D6E"/>
    <w:rsid w:val="009B6DE2"/>
    <w:rsid w:val="009B6E30"/>
    <w:rsid w:val="009B6F4F"/>
    <w:rsid w:val="009B705E"/>
    <w:rsid w:val="009B7262"/>
    <w:rsid w:val="009B73A7"/>
    <w:rsid w:val="009B73AD"/>
    <w:rsid w:val="009B77BC"/>
    <w:rsid w:val="009B79BA"/>
    <w:rsid w:val="009B7A46"/>
    <w:rsid w:val="009B7A5E"/>
    <w:rsid w:val="009B7E9B"/>
    <w:rsid w:val="009B7EE4"/>
    <w:rsid w:val="009C00E0"/>
    <w:rsid w:val="009C016D"/>
    <w:rsid w:val="009C01AE"/>
    <w:rsid w:val="009C01FF"/>
    <w:rsid w:val="009C0222"/>
    <w:rsid w:val="009C0312"/>
    <w:rsid w:val="009C052F"/>
    <w:rsid w:val="009C0726"/>
    <w:rsid w:val="009C0791"/>
    <w:rsid w:val="009C0878"/>
    <w:rsid w:val="009C08BF"/>
    <w:rsid w:val="009C0C93"/>
    <w:rsid w:val="009C0E50"/>
    <w:rsid w:val="009C1400"/>
    <w:rsid w:val="009C141B"/>
    <w:rsid w:val="009C1469"/>
    <w:rsid w:val="009C1470"/>
    <w:rsid w:val="009C15A8"/>
    <w:rsid w:val="009C15D5"/>
    <w:rsid w:val="009C1714"/>
    <w:rsid w:val="009C1863"/>
    <w:rsid w:val="009C1EAD"/>
    <w:rsid w:val="009C1F96"/>
    <w:rsid w:val="009C1FA4"/>
    <w:rsid w:val="009C2112"/>
    <w:rsid w:val="009C21F8"/>
    <w:rsid w:val="009C2268"/>
    <w:rsid w:val="009C2481"/>
    <w:rsid w:val="009C24C7"/>
    <w:rsid w:val="009C263B"/>
    <w:rsid w:val="009C26CF"/>
    <w:rsid w:val="009C27DC"/>
    <w:rsid w:val="009C29DB"/>
    <w:rsid w:val="009C2A2E"/>
    <w:rsid w:val="009C2AF7"/>
    <w:rsid w:val="009C2BFC"/>
    <w:rsid w:val="009C2C42"/>
    <w:rsid w:val="009C2D96"/>
    <w:rsid w:val="009C2E59"/>
    <w:rsid w:val="009C30FE"/>
    <w:rsid w:val="009C3177"/>
    <w:rsid w:val="009C3565"/>
    <w:rsid w:val="009C35F4"/>
    <w:rsid w:val="009C37BA"/>
    <w:rsid w:val="009C3BCB"/>
    <w:rsid w:val="009C3BEE"/>
    <w:rsid w:val="009C3C0E"/>
    <w:rsid w:val="009C3C54"/>
    <w:rsid w:val="009C3CEB"/>
    <w:rsid w:val="009C3EEE"/>
    <w:rsid w:val="009C3FB5"/>
    <w:rsid w:val="009C40F5"/>
    <w:rsid w:val="009C42B4"/>
    <w:rsid w:val="009C45F4"/>
    <w:rsid w:val="009C4641"/>
    <w:rsid w:val="009C4666"/>
    <w:rsid w:val="009C47FB"/>
    <w:rsid w:val="009C488E"/>
    <w:rsid w:val="009C4945"/>
    <w:rsid w:val="009C4A91"/>
    <w:rsid w:val="009C4AC4"/>
    <w:rsid w:val="009C4C1B"/>
    <w:rsid w:val="009C4F0A"/>
    <w:rsid w:val="009C51B0"/>
    <w:rsid w:val="009C53B2"/>
    <w:rsid w:val="009C5879"/>
    <w:rsid w:val="009C59C8"/>
    <w:rsid w:val="009C5B9C"/>
    <w:rsid w:val="009C5C8E"/>
    <w:rsid w:val="009C5D02"/>
    <w:rsid w:val="009C5DE1"/>
    <w:rsid w:val="009C5E0C"/>
    <w:rsid w:val="009C5E18"/>
    <w:rsid w:val="009C5F49"/>
    <w:rsid w:val="009C5F90"/>
    <w:rsid w:val="009C604C"/>
    <w:rsid w:val="009C604D"/>
    <w:rsid w:val="009C6231"/>
    <w:rsid w:val="009C6479"/>
    <w:rsid w:val="009C649B"/>
    <w:rsid w:val="009C64A8"/>
    <w:rsid w:val="009C6524"/>
    <w:rsid w:val="009C657E"/>
    <w:rsid w:val="009C661A"/>
    <w:rsid w:val="009C691A"/>
    <w:rsid w:val="009C694E"/>
    <w:rsid w:val="009C6A06"/>
    <w:rsid w:val="009C6A23"/>
    <w:rsid w:val="009C6AFE"/>
    <w:rsid w:val="009C6BB7"/>
    <w:rsid w:val="009C6D54"/>
    <w:rsid w:val="009C6DBD"/>
    <w:rsid w:val="009C6E15"/>
    <w:rsid w:val="009C6E72"/>
    <w:rsid w:val="009C6EBC"/>
    <w:rsid w:val="009C7027"/>
    <w:rsid w:val="009C71F7"/>
    <w:rsid w:val="009C72E4"/>
    <w:rsid w:val="009C7300"/>
    <w:rsid w:val="009C7384"/>
    <w:rsid w:val="009C73F7"/>
    <w:rsid w:val="009C7461"/>
    <w:rsid w:val="009C75A7"/>
    <w:rsid w:val="009C77A3"/>
    <w:rsid w:val="009C7A68"/>
    <w:rsid w:val="009C7ABD"/>
    <w:rsid w:val="009C7B14"/>
    <w:rsid w:val="009C7CB1"/>
    <w:rsid w:val="009C7D93"/>
    <w:rsid w:val="009C7DA2"/>
    <w:rsid w:val="009C7E2D"/>
    <w:rsid w:val="009C7FAA"/>
    <w:rsid w:val="009C7FE8"/>
    <w:rsid w:val="009D00EC"/>
    <w:rsid w:val="009D0123"/>
    <w:rsid w:val="009D02BD"/>
    <w:rsid w:val="009D04FD"/>
    <w:rsid w:val="009D0680"/>
    <w:rsid w:val="009D0733"/>
    <w:rsid w:val="009D09B2"/>
    <w:rsid w:val="009D0A18"/>
    <w:rsid w:val="009D0D0C"/>
    <w:rsid w:val="009D0D28"/>
    <w:rsid w:val="009D0E9D"/>
    <w:rsid w:val="009D1196"/>
    <w:rsid w:val="009D1350"/>
    <w:rsid w:val="009D145E"/>
    <w:rsid w:val="009D1782"/>
    <w:rsid w:val="009D17C7"/>
    <w:rsid w:val="009D17EC"/>
    <w:rsid w:val="009D1827"/>
    <w:rsid w:val="009D1CD6"/>
    <w:rsid w:val="009D1E1C"/>
    <w:rsid w:val="009D2073"/>
    <w:rsid w:val="009D20C0"/>
    <w:rsid w:val="009D20E3"/>
    <w:rsid w:val="009D213C"/>
    <w:rsid w:val="009D2289"/>
    <w:rsid w:val="009D275D"/>
    <w:rsid w:val="009D288C"/>
    <w:rsid w:val="009D28D1"/>
    <w:rsid w:val="009D2BCE"/>
    <w:rsid w:val="009D2C0F"/>
    <w:rsid w:val="009D301A"/>
    <w:rsid w:val="009D31A7"/>
    <w:rsid w:val="009D31E2"/>
    <w:rsid w:val="009D33D4"/>
    <w:rsid w:val="009D3465"/>
    <w:rsid w:val="009D358F"/>
    <w:rsid w:val="009D3935"/>
    <w:rsid w:val="009D3A87"/>
    <w:rsid w:val="009D3A8B"/>
    <w:rsid w:val="009D3B9D"/>
    <w:rsid w:val="009D3C7D"/>
    <w:rsid w:val="009D3D24"/>
    <w:rsid w:val="009D3D3E"/>
    <w:rsid w:val="009D3E7C"/>
    <w:rsid w:val="009D3FB4"/>
    <w:rsid w:val="009D402B"/>
    <w:rsid w:val="009D4032"/>
    <w:rsid w:val="009D4138"/>
    <w:rsid w:val="009D41A5"/>
    <w:rsid w:val="009D41C6"/>
    <w:rsid w:val="009D41F5"/>
    <w:rsid w:val="009D4379"/>
    <w:rsid w:val="009D43D0"/>
    <w:rsid w:val="009D459E"/>
    <w:rsid w:val="009D4869"/>
    <w:rsid w:val="009D49A1"/>
    <w:rsid w:val="009D4ACF"/>
    <w:rsid w:val="009D4BE5"/>
    <w:rsid w:val="009D4EAD"/>
    <w:rsid w:val="009D4FD6"/>
    <w:rsid w:val="009D50CE"/>
    <w:rsid w:val="009D51B5"/>
    <w:rsid w:val="009D5259"/>
    <w:rsid w:val="009D52D0"/>
    <w:rsid w:val="009D5318"/>
    <w:rsid w:val="009D53BC"/>
    <w:rsid w:val="009D549C"/>
    <w:rsid w:val="009D54DA"/>
    <w:rsid w:val="009D58C1"/>
    <w:rsid w:val="009D5CF1"/>
    <w:rsid w:val="009D602F"/>
    <w:rsid w:val="009D61B0"/>
    <w:rsid w:val="009D61CB"/>
    <w:rsid w:val="009D61D8"/>
    <w:rsid w:val="009D626D"/>
    <w:rsid w:val="009D6329"/>
    <w:rsid w:val="009D663C"/>
    <w:rsid w:val="009D6674"/>
    <w:rsid w:val="009D677F"/>
    <w:rsid w:val="009D685B"/>
    <w:rsid w:val="009D68CF"/>
    <w:rsid w:val="009D6A7E"/>
    <w:rsid w:val="009D6BD1"/>
    <w:rsid w:val="009D6D40"/>
    <w:rsid w:val="009D6F5C"/>
    <w:rsid w:val="009D6FAC"/>
    <w:rsid w:val="009D7118"/>
    <w:rsid w:val="009D7385"/>
    <w:rsid w:val="009D73FB"/>
    <w:rsid w:val="009D74AA"/>
    <w:rsid w:val="009D7588"/>
    <w:rsid w:val="009D75D9"/>
    <w:rsid w:val="009D7642"/>
    <w:rsid w:val="009D7745"/>
    <w:rsid w:val="009D77FE"/>
    <w:rsid w:val="009D78C8"/>
    <w:rsid w:val="009D7A5E"/>
    <w:rsid w:val="009D7AD0"/>
    <w:rsid w:val="009D7C41"/>
    <w:rsid w:val="009D7D43"/>
    <w:rsid w:val="009D7F3C"/>
    <w:rsid w:val="009E0272"/>
    <w:rsid w:val="009E083A"/>
    <w:rsid w:val="009E09BF"/>
    <w:rsid w:val="009E0A22"/>
    <w:rsid w:val="009E0AD5"/>
    <w:rsid w:val="009E0E7D"/>
    <w:rsid w:val="009E0EDF"/>
    <w:rsid w:val="009E1081"/>
    <w:rsid w:val="009E119F"/>
    <w:rsid w:val="009E126D"/>
    <w:rsid w:val="009E129A"/>
    <w:rsid w:val="009E129D"/>
    <w:rsid w:val="009E1335"/>
    <w:rsid w:val="009E135B"/>
    <w:rsid w:val="009E15D5"/>
    <w:rsid w:val="009E171F"/>
    <w:rsid w:val="009E198F"/>
    <w:rsid w:val="009E19A0"/>
    <w:rsid w:val="009E1CD9"/>
    <w:rsid w:val="009E1DE2"/>
    <w:rsid w:val="009E2165"/>
    <w:rsid w:val="009E24BD"/>
    <w:rsid w:val="009E25EF"/>
    <w:rsid w:val="009E2760"/>
    <w:rsid w:val="009E28E8"/>
    <w:rsid w:val="009E2974"/>
    <w:rsid w:val="009E2AEA"/>
    <w:rsid w:val="009E2EC4"/>
    <w:rsid w:val="009E32E1"/>
    <w:rsid w:val="009E347F"/>
    <w:rsid w:val="009E34F7"/>
    <w:rsid w:val="009E35DE"/>
    <w:rsid w:val="009E36EC"/>
    <w:rsid w:val="009E38CB"/>
    <w:rsid w:val="009E3CBE"/>
    <w:rsid w:val="009E3D16"/>
    <w:rsid w:val="009E3DE5"/>
    <w:rsid w:val="009E3E09"/>
    <w:rsid w:val="009E3F12"/>
    <w:rsid w:val="009E406C"/>
    <w:rsid w:val="009E41ED"/>
    <w:rsid w:val="009E45AA"/>
    <w:rsid w:val="009E476E"/>
    <w:rsid w:val="009E496E"/>
    <w:rsid w:val="009E4CB5"/>
    <w:rsid w:val="009E4D94"/>
    <w:rsid w:val="009E4E53"/>
    <w:rsid w:val="009E4E7B"/>
    <w:rsid w:val="009E515C"/>
    <w:rsid w:val="009E520C"/>
    <w:rsid w:val="009E5219"/>
    <w:rsid w:val="009E5431"/>
    <w:rsid w:val="009E5736"/>
    <w:rsid w:val="009E5A83"/>
    <w:rsid w:val="009E5C8E"/>
    <w:rsid w:val="009E5CB0"/>
    <w:rsid w:val="009E5D01"/>
    <w:rsid w:val="009E5D4C"/>
    <w:rsid w:val="009E6074"/>
    <w:rsid w:val="009E627A"/>
    <w:rsid w:val="009E6306"/>
    <w:rsid w:val="009E6456"/>
    <w:rsid w:val="009E6526"/>
    <w:rsid w:val="009E65E2"/>
    <w:rsid w:val="009E6701"/>
    <w:rsid w:val="009E676B"/>
    <w:rsid w:val="009E6865"/>
    <w:rsid w:val="009E68C1"/>
    <w:rsid w:val="009E6C3F"/>
    <w:rsid w:val="009E6CC1"/>
    <w:rsid w:val="009E6EB7"/>
    <w:rsid w:val="009E722A"/>
    <w:rsid w:val="009E7378"/>
    <w:rsid w:val="009E765E"/>
    <w:rsid w:val="009E766B"/>
    <w:rsid w:val="009E77AF"/>
    <w:rsid w:val="009E7810"/>
    <w:rsid w:val="009E795F"/>
    <w:rsid w:val="009E7AAE"/>
    <w:rsid w:val="009E7BD1"/>
    <w:rsid w:val="009E7F45"/>
    <w:rsid w:val="009F00B2"/>
    <w:rsid w:val="009F0118"/>
    <w:rsid w:val="009F0150"/>
    <w:rsid w:val="009F02D8"/>
    <w:rsid w:val="009F0351"/>
    <w:rsid w:val="009F0448"/>
    <w:rsid w:val="009F050A"/>
    <w:rsid w:val="009F0537"/>
    <w:rsid w:val="009F05D2"/>
    <w:rsid w:val="009F072F"/>
    <w:rsid w:val="009F09C2"/>
    <w:rsid w:val="009F0A94"/>
    <w:rsid w:val="009F0AA5"/>
    <w:rsid w:val="009F10E6"/>
    <w:rsid w:val="009F1121"/>
    <w:rsid w:val="009F11E0"/>
    <w:rsid w:val="009F1207"/>
    <w:rsid w:val="009F14E4"/>
    <w:rsid w:val="009F1B71"/>
    <w:rsid w:val="009F2682"/>
    <w:rsid w:val="009F2811"/>
    <w:rsid w:val="009F285D"/>
    <w:rsid w:val="009F28E3"/>
    <w:rsid w:val="009F29C8"/>
    <w:rsid w:val="009F2CC7"/>
    <w:rsid w:val="009F2D40"/>
    <w:rsid w:val="009F2D9C"/>
    <w:rsid w:val="009F2F38"/>
    <w:rsid w:val="009F3069"/>
    <w:rsid w:val="009F309A"/>
    <w:rsid w:val="009F30B4"/>
    <w:rsid w:val="009F324A"/>
    <w:rsid w:val="009F3428"/>
    <w:rsid w:val="009F3431"/>
    <w:rsid w:val="009F36CC"/>
    <w:rsid w:val="009F3771"/>
    <w:rsid w:val="009F384A"/>
    <w:rsid w:val="009F38AF"/>
    <w:rsid w:val="009F38FF"/>
    <w:rsid w:val="009F3A1C"/>
    <w:rsid w:val="009F3ABA"/>
    <w:rsid w:val="009F3C1D"/>
    <w:rsid w:val="009F3C42"/>
    <w:rsid w:val="009F42BB"/>
    <w:rsid w:val="009F4315"/>
    <w:rsid w:val="009F4343"/>
    <w:rsid w:val="009F444C"/>
    <w:rsid w:val="009F45D6"/>
    <w:rsid w:val="009F4697"/>
    <w:rsid w:val="009F4843"/>
    <w:rsid w:val="009F491D"/>
    <w:rsid w:val="009F49FF"/>
    <w:rsid w:val="009F4A84"/>
    <w:rsid w:val="009F4C62"/>
    <w:rsid w:val="009F4CAD"/>
    <w:rsid w:val="009F4EA1"/>
    <w:rsid w:val="009F4EB5"/>
    <w:rsid w:val="009F4EE5"/>
    <w:rsid w:val="009F5009"/>
    <w:rsid w:val="009F5096"/>
    <w:rsid w:val="009F5297"/>
    <w:rsid w:val="009F5663"/>
    <w:rsid w:val="009F56D1"/>
    <w:rsid w:val="009F570D"/>
    <w:rsid w:val="009F5723"/>
    <w:rsid w:val="009F58AD"/>
    <w:rsid w:val="009F5922"/>
    <w:rsid w:val="009F599A"/>
    <w:rsid w:val="009F5B9A"/>
    <w:rsid w:val="009F5D57"/>
    <w:rsid w:val="009F5E56"/>
    <w:rsid w:val="009F5F5F"/>
    <w:rsid w:val="009F6025"/>
    <w:rsid w:val="009F61A4"/>
    <w:rsid w:val="009F6311"/>
    <w:rsid w:val="009F64F7"/>
    <w:rsid w:val="009F68A4"/>
    <w:rsid w:val="009F6A87"/>
    <w:rsid w:val="009F6A9C"/>
    <w:rsid w:val="009F6ACF"/>
    <w:rsid w:val="009F6C3B"/>
    <w:rsid w:val="009F6D61"/>
    <w:rsid w:val="009F7025"/>
    <w:rsid w:val="009F72A0"/>
    <w:rsid w:val="009F74DE"/>
    <w:rsid w:val="009F75AD"/>
    <w:rsid w:val="009F75FE"/>
    <w:rsid w:val="009F783D"/>
    <w:rsid w:val="009F79AF"/>
    <w:rsid w:val="009F7CFA"/>
    <w:rsid w:val="009F7DA5"/>
    <w:rsid w:val="009F7F17"/>
    <w:rsid w:val="00A0004F"/>
    <w:rsid w:val="00A00096"/>
    <w:rsid w:val="00A003A6"/>
    <w:rsid w:val="00A00514"/>
    <w:rsid w:val="00A00542"/>
    <w:rsid w:val="00A00580"/>
    <w:rsid w:val="00A00635"/>
    <w:rsid w:val="00A00693"/>
    <w:rsid w:val="00A006AA"/>
    <w:rsid w:val="00A00779"/>
    <w:rsid w:val="00A0085C"/>
    <w:rsid w:val="00A00B06"/>
    <w:rsid w:val="00A00D18"/>
    <w:rsid w:val="00A00D85"/>
    <w:rsid w:val="00A00E50"/>
    <w:rsid w:val="00A00F61"/>
    <w:rsid w:val="00A010FB"/>
    <w:rsid w:val="00A01130"/>
    <w:rsid w:val="00A011E5"/>
    <w:rsid w:val="00A01254"/>
    <w:rsid w:val="00A01503"/>
    <w:rsid w:val="00A0152D"/>
    <w:rsid w:val="00A015FE"/>
    <w:rsid w:val="00A01783"/>
    <w:rsid w:val="00A017AD"/>
    <w:rsid w:val="00A017D0"/>
    <w:rsid w:val="00A018C1"/>
    <w:rsid w:val="00A01A1D"/>
    <w:rsid w:val="00A01B2B"/>
    <w:rsid w:val="00A01DE1"/>
    <w:rsid w:val="00A021B1"/>
    <w:rsid w:val="00A021BA"/>
    <w:rsid w:val="00A0240E"/>
    <w:rsid w:val="00A02675"/>
    <w:rsid w:val="00A02756"/>
    <w:rsid w:val="00A027A4"/>
    <w:rsid w:val="00A02902"/>
    <w:rsid w:val="00A02A43"/>
    <w:rsid w:val="00A02B5B"/>
    <w:rsid w:val="00A02DB0"/>
    <w:rsid w:val="00A02EF5"/>
    <w:rsid w:val="00A02FF9"/>
    <w:rsid w:val="00A03076"/>
    <w:rsid w:val="00A03145"/>
    <w:rsid w:val="00A031DF"/>
    <w:rsid w:val="00A03273"/>
    <w:rsid w:val="00A032C0"/>
    <w:rsid w:val="00A033EB"/>
    <w:rsid w:val="00A03402"/>
    <w:rsid w:val="00A0358D"/>
    <w:rsid w:val="00A039AE"/>
    <w:rsid w:val="00A03BCD"/>
    <w:rsid w:val="00A03CE6"/>
    <w:rsid w:val="00A03D76"/>
    <w:rsid w:val="00A03F7E"/>
    <w:rsid w:val="00A03FF1"/>
    <w:rsid w:val="00A04393"/>
    <w:rsid w:val="00A043EC"/>
    <w:rsid w:val="00A0444B"/>
    <w:rsid w:val="00A0444C"/>
    <w:rsid w:val="00A044B9"/>
    <w:rsid w:val="00A046A1"/>
    <w:rsid w:val="00A046BC"/>
    <w:rsid w:val="00A046C6"/>
    <w:rsid w:val="00A049ED"/>
    <w:rsid w:val="00A04A48"/>
    <w:rsid w:val="00A04C4F"/>
    <w:rsid w:val="00A04C6E"/>
    <w:rsid w:val="00A04F60"/>
    <w:rsid w:val="00A05094"/>
    <w:rsid w:val="00A050E9"/>
    <w:rsid w:val="00A050EC"/>
    <w:rsid w:val="00A05160"/>
    <w:rsid w:val="00A051FC"/>
    <w:rsid w:val="00A05266"/>
    <w:rsid w:val="00A056B6"/>
    <w:rsid w:val="00A057E1"/>
    <w:rsid w:val="00A0586C"/>
    <w:rsid w:val="00A05974"/>
    <w:rsid w:val="00A05A9A"/>
    <w:rsid w:val="00A05B64"/>
    <w:rsid w:val="00A05CEE"/>
    <w:rsid w:val="00A05D2B"/>
    <w:rsid w:val="00A05F14"/>
    <w:rsid w:val="00A0604D"/>
    <w:rsid w:val="00A060B9"/>
    <w:rsid w:val="00A062C4"/>
    <w:rsid w:val="00A06310"/>
    <w:rsid w:val="00A063CF"/>
    <w:rsid w:val="00A064BD"/>
    <w:rsid w:val="00A06611"/>
    <w:rsid w:val="00A06737"/>
    <w:rsid w:val="00A06762"/>
    <w:rsid w:val="00A067E9"/>
    <w:rsid w:val="00A069A0"/>
    <w:rsid w:val="00A06AA4"/>
    <w:rsid w:val="00A06B74"/>
    <w:rsid w:val="00A06CCA"/>
    <w:rsid w:val="00A0702C"/>
    <w:rsid w:val="00A07076"/>
    <w:rsid w:val="00A070FF"/>
    <w:rsid w:val="00A071C6"/>
    <w:rsid w:val="00A071D8"/>
    <w:rsid w:val="00A07702"/>
    <w:rsid w:val="00A07712"/>
    <w:rsid w:val="00A0788A"/>
    <w:rsid w:val="00A0792E"/>
    <w:rsid w:val="00A07A42"/>
    <w:rsid w:val="00A07A8B"/>
    <w:rsid w:val="00A07B94"/>
    <w:rsid w:val="00A07EAB"/>
    <w:rsid w:val="00A07FFD"/>
    <w:rsid w:val="00A100AD"/>
    <w:rsid w:val="00A1020D"/>
    <w:rsid w:val="00A10427"/>
    <w:rsid w:val="00A1044C"/>
    <w:rsid w:val="00A10688"/>
    <w:rsid w:val="00A10977"/>
    <w:rsid w:val="00A1097D"/>
    <w:rsid w:val="00A10C6B"/>
    <w:rsid w:val="00A10D1B"/>
    <w:rsid w:val="00A10EA6"/>
    <w:rsid w:val="00A11197"/>
    <w:rsid w:val="00A112AC"/>
    <w:rsid w:val="00A112E8"/>
    <w:rsid w:val="00A11311"/>
    <w:rsid w:val="00A114AA"/>
    <w:rsid w:val="00A114BD"/>
    <w:rsid w:val="00A11571"/>
    <w:rsid w:val="00A115A4"/>
    <w:rsid w:val="00A117B9"/>
    <w:rsid w:val="00A1197F"/>
    <w:rsid w:val="00A11A77"/>
    <w:rsid w:val="00A11B06"/>
    <w:rsid w:val="00A11C70"/>
    <w:rsid w:val="00A11CE0"/>
    <w:rsid w:val="00A11E76"/>
    <w:rsid w:val="00A11FE7"/>
    <w:rsid w:val="00A12090"/>
    <w:rsid w:val="00A121A0"/>
    <w:rsid w:val="00A1225A"/>
    <w:rsid w:val="00A1226E"/>
    <w:rsid w:val="00A122E2"/>
    <w:rsid w:val="00A12881"/>
    <w:rsid w:val="00A1292D"/>
    <w:rsid w:val="00A12D19"/>
    <w:rsid w:val="00A12EE4"/>
    <w:rsid w:val="00A13136"/>
    <w:rsid w:val="00A135AB"/>
    <w:rsid w:val="00A1360A"/>
    <w:rsid w:val="00A13704"/>
    <w:rsid w:val="00A13955"/>
    <w:rsid w:val="00A13999"/>
    <w:rsid w:val="00A13A66"/>
    <w:rsid w:val="00A13C99"/>
    <w:rsid w:val="00A13E7C"/>
    <w:rsid w:val="00A13EBB"/>
    <w:rsid w:val="00A13FC5"/>
    <w:rsid w:val="00A142FE"/>
    <w:rsid w:val="00A1443A"/>
    <w:rsid w:val="00A144D8"/>
    <w:rsid w:val="00A145BB"/>
    <w:rsid w:val="00A14719"/>
    <w:rsid w:val="00A147A4"/>
    <w:rsid w:val="00A14A43"/>
    <w:rsid w:val="00A14AA1"/>
    <w:rsid w:val="00A14AD3"/>
    <w:rsid w:val="00A14C35"/>
    <w:rsid w:val="00A14C3C"/>
    <w:rsid w:val="00A14EED"/>
    <w:rsid w:val="00A14F11"/>
    <w:rsid w:val="00A14F1D"/>
    <w:rsid w:val="00A1514C"/>
    <w:rsid w:val="00A15270"/>
    <w:rsid w:val="00A153F2"/>
    <w:rsid w:val="00A15850"/>
    <w:rsid w:val="00A1596D"/>
    <w:rsid w:val="00A15FE5"/>
    <w:rsid w:val="00A16040"/>
    <w:rsid w:val="00A16225"/>
    <w:rsid w:val="00A16290"/>
    <w:rsid w:val="00A163A3"/>
    <w:rsid w:val="00A163AC"/>
    <w:rsid w:val="00A164C7"/>
    <w:rsid w:val="00A165FC"/>
    <w:rsid w:val="00A16666"/>
    <w:rsid w:val="00A16A1B"/>
    <w:rsid w:val="00A16A98"/>
    <w:rsid w:val="00A16B24"/>
    <w:rsid w:val="00A16C6D"/>
    <w:rsid w:val="00A16CC9"/>
    <w:rsid w:val="00A16D0A"/>
    <w:rsid w:val="00A16D0B"/>
    <w:rsid w:val="00A16D11"/>
    <w:rsid w:val="00A16D39"/>
    <w:rsid w:val="00A16FA4"/>
    <w:rsid w:val="00A17085"/>
    <w:rsid w:val="00A17226"/>
    <w:rsid w:val="00A176E8"/>
    <w:rsid w:val="00A17BE7"/>
    <w:rsid w:val="00A17D70"/>
    <w:rsid w:val="00A20085"/>
    <w:rsid w:val="00A200D6"/>
    <w:rsid w:val="00A20267"/>
    <w:rsid w:val="00A20449"/>
    <w:rsid w:val="00A20582"/>
    <w:rsid w:val="00A205BB"/>
    <w:rsid w:val="00A20677"/>
    <w:rsid w:val="00A20734"/>
    <w:rsid w:val="00A207E7"/>
    <w:rsid w:val="00A2091B"/>
    <w:rsid w:val="00A20AE5"/>
    <w:rsid w:val="00A20AF6"/>
    <w:rsid w:val="00A20B38"/>
    <w:rsid w:val="00A20C4E"/>
    <w:rsid w:val="00A20D08"/>
    <w:rsid w:val="00A20E1F"/>
    <w:rsid w:val="00A20F3A"/>
    <w:rsid w:val="00A20F57"/>
    <w:rsid w:val="00A20FF5"/>
    <w:rsid w:val="00A2111B"/>
    <w:rsid w:val="00A21183"/>
    <w:rsid w:val="00A21227"/>
    <w:rsid w:val="00A21261"/>
    <w:rsid w:val="00A21266"/>
    <w:rsid w:val="00A212C8"/>
    <w:rsid w:val="00A2143E"/>
    <w:rsid w:val="00A21769"/>
    <w:rsid w:val="00A21793"/>
    <w:rsid w:val="00A21808"/>
    <w:rsid w:val="00A21A2F"/>
    <w:rsid w:val="00A21A72"/>
    <w:rsid w:val="00A21B79"/>
    <w:rsid w:val="00A21BC7"/>
    <w:rsid w:val="00A21C95"/>
    <w:rsid w:val="00A22001"/>
    <w:rsid w:val="00A2203A"/>
    <w:rsid w:val="00A220E0"/>
    <w:rsid w:val="00A220F3"/>
    <w:rsid w:val="00A2210D"/>
    <w:rsid w:val="00A222AA"/>
    <w:rsid w:val="00A22366"/>
    <w:rsid w:val="00A223C6"/>
    <w:rsid w:val="00A22513"/>
    <w:rsid w:val="00A225BF"/>
    <w:rsid w:val="00A225EA"/>
    <w:rsid w:val="00A22615"/>
    <w:rsid w:val="00A22883"/>
    <w:rsid w:val="00A22B55"/>
    <w:rsid w:val="00A22CB3"/>
    <w:rsid w:val="00A22DC5"/>
    <w:rsid w:val="00A2317C"/>
    <w:rsid w:val="00A2323D"/>
    <w:rsid w:val="00A2327A"/>
    <w:rsid w:val="00A2327E"/>
    <w:rsid w:val="00A233DE"/>
    <w:rsid w:val="00A2358F"/>
    <w:rsid w:val="00A235CF"/>
    <w:rsid w:val="00A2367D"/>
    <w:rsid w:val="00A236E5"/>
    <w:rsid w:val="00A2371D"/>
    <w:rsid w:val="00A23779"/>
    <w:rsid w:val="00A23802"/>
    <w:rsid w:val="00A238FB"/>
    <w:rsid w:val="00A23D4A"/>
    <w:rsid w:val="00A23FA8"/>
    <w:rsid w:val="00A24051"/>
    <w:rsid w:val="00A2414F"/>
    <w:rsid w:val="00A2423F"/>
    <w:rsid w:val="00A24329"/>
    <w:rsid w:val="00A2438D"/>
    <w:rsid w:val="00A243FA"/>
    <w:rsid w:val="00A24450"/>
    <w:rsid w:val="00A245C6"/>
    <w:rsid w:val="00A24888"/>
    <w:rsid w:val="00A249EE"/>
    <w:rsid w:val="00A24A90"/>
    <w:rsid w:val="00A24B0F"/>
    <w:rsid w:val="00A24C97"/>
    <w:rsid w:val="00A24DC4"/>
    <w:rsid w:val="00A24F4E"/>
    <w:rsid w:val="00A252AA"/>
    <w:rsid w:val="00A25474"/>
    <w:rsid w:val="00A2548B"/>
    <w:rsid w:val="00A256C6"/>
    <w:rsid w:val="00A25901"/>
    <w:rsid w:val="00A25994"/>
    <w:rsid w:val="00A25A25"/>
    <w:rsid w:val="00A25B80"/>
    <w:rsid w:val="00A25BFE"/>
    <w:rsid w:val="00A25F47"/>
    <w:rsid w:val="00A25F76"/>
    <w:rsid w:val="00A263D2"/>
    <w:rsid w:val="00A26A9B"/>
    <w:rsid w:val="00A26BE3"/>
    <w:rsid w:val="00A26C18"/>
    <w:rsid w:val="00A26C55"/>
    <w:rsid w:val="00A26D37"/>
    <w:rsid w:val="00A26D49"/>
    <w:rsid w:val="00A271DD"/>
    <w:rsid w:val="00A27260"/>
    <w:rsid w:val="00A27429"/>
    <w:rsid w:val="00A2746D"/>
    <w:rsid w:val="00A27472"/>
    <w:rsid w:val="00A277ED"/>
    <w:rsid w:val="00A27913"/>
    <w:rsid w:val="00A27922"/>
    <w:rsid w:val="00A279D1"/>
    <w:rsid w:val="00A27A02"/>
    <w:rsid w:val="00A27BC8"/>
    <w:rsid w:val="00A27E30"/>
    <w:rsid w:val="00A27F27"/>
    <w:rsid w:val="00A30124"/>
    <w:rsid w:val="00A30142"/>
    <w:rsid w:val="00A301BD"/>
    <w:rsid w:val="00A3029A"/>
    <w:rsid w:val="00A302CF"/>
    <w:rsid w:val="00A30478"/>
    <w:rsid w:val="00A305C9"/>
    <w:rsid w:val="00A30800"/>
    <w:rsid w:val="00A3087E"/>
    <w:rsid w:val="00A309D2"/>
    <w:rsid w:val="00A30A83"/>
    <w:rsid w:val="00A30CD8"/>
    <w:rsid w:val="00A30DB2"/>
    <w:rsid w:val="00A30EC2"/>
    <w:rsid w:val="00A30FC3"/>
    <w:rsid w:val="00A31014"/>
    <w:rsid w:val="00A3120D"/>
    <w:rsid w:val="00A3138B"/>
    <w:rsid w:val="00A31414"/>
    <w:rsid w:val="00A3149D"/>
    <w:rsid w:val="00A314AD"/>
    <w:rsid w:val="00A314C9"/>
    <w:rsid w:val="00A31511"/>
    <w:rsid w:val="00A3188C"/>
    <w:rsid w:val="00A31A74"/>
    <w:rsid w:val="00A31CC1"/>
    <w:rsid w:val="00A31D90"/>
    <w:rsid w:val="00A31ED6"/>
    <w:rsid w:val="00A31EE5"/>
    <w:rsid w:val="00A323AD"/>
    <w:rsid w:val="00A32429"/>
    <w:rsid w:val="00A32495"/>
    <w:rsid w:val="00A32640"/>
    <w:rsid w:val="00A32718"/>
    <w:rsid w:val="00A3272F"/>
    <w:rsid w:val="00A32835"/>
    <w:rsid w:val="00A3289B"/>
    <w:rsid w:val="00A3292B"/>
    <w:rsid w:val="00A32AB3"/>
    <w:rsid w:val="00A32EA1"/>
    <w:rsid w:val="00A32ECF"/>
    <w:rsid w:val="00A32FD3"/>
    <w:rsid w:val="00A33393"/>
    <w:rsid w:val="00A33399"/>
    <w:rsid w:val="00A333CF"/>
    <w:rsid w:val="00A33401"/>
    <w:rsid w:val="00A3342F"/>
    <w:rsid w:val="00A33442"/>
    <w:rsid w:val="00A334F0"/>
    <w:rsid w:val="00A335B3"/>
    <w:rsid w:val="00A33674"/>
    <w:rsid w:val="00A337C4"/>
    <w:rsid w:val="00A33886"/>
    <w:rsid w:val="00A33DEC"/>
    <w:rsid w:val="00A342E0"/>
    <w:rsid w:val="00A34545"/>
    <w:rsid w:val="00A3469B"/>
    <w:rsid w:val="00A3485E"/>
    <w:rsid w:val="00A3486C"/>
    <w:rsid w:val="00A349E8"/>
    <w:rsid w:val="00A34E78"/>
    <w:rsid w:val="00A34F6A"/>
    <w:rsid w:val="00A34FB5"/>
    <w:rsid w:val="00A351E8"/>
    <w:rsid w:val="00A3523A"/>
    <w:rsid w:val="00A352E1"/>
    <w:rsid w:val="00A35449"/>
    <w:rsid w:val="00A355FA"/>
    <w:rsid w:val="00A356F8"/>
    <w:rsid w:val="00A35916"/>
    <w:rsid w:val="00A35A7C"/>
    <w:rsid w:val="00A35C23"/>
    <w:rsid w:val="00A35C2C"/>
    <w:rsid w:val="00A35C4C"/>
    <w:rsid w:val="00A35D7D"/>
    <w:rsid w:val="00A35DD0"/>
    <w:rsid w:val="00A35DFF"/>
    <w:rsid w:val="00A35E9D"/>
    <w:rsid w:val="00A360BF"/>
    <w:rsid w:val="00A360C5"/>
    <w:rsid w:val="00A361CB"/>
    <w:rsid w:val="00A36343"/>
    <w:rsid w:val="00A36470"/>
    <w:rsid w:val="00A36630"/>
    <w:rsid w:val="00A368CE"/>
    <w:rsid w:val="00A369E7"/>
    <w:rsid w:val="00A36B5A"/>
    <w:rsid w:val="00A36B6D"/>
    <w:rsid w:val="00A36B6E"/>
    <w:rsid w:val="00A36BD6"/>
    <w:rsid w:val="00A36D65"/>
    <w:rsid w:val="00A36EDF"/>
    <w:rsid w:val="00A37093"/>
    <w:rsid w:val="00A3716C"/>
    <w:rsid w:val="00A374D9"/>
    <w:rsid w:val="00A3766A"/>
    <w:rsid w:val="00A37ADE"/>
    <w:rsid w:val="00A37AED"/>
    <w:rsid w:val="00A37C2E"/>
    <w:rsid w:val="00A37C7D"/>
    <w:rsid w:val="00A37E33"/>
    <w:rsid w:val="00A37ED8"/>
    <w:rsid w:val="00A37F8E"/>
    <w:rsid w:val="00A401E8"/>
    <w:rsid w:val="00A40210"/>
    <w:rsid w:val="00A402D4"/>
    <w:rsid w:val="00A4037B"/>
    <w:rsid w:val="00A4080D"/>
    <w:rsid w:val="00A408F1"/>
    <w:rsid w:val="00A40A7A"/>
    <w:rsid w:val="00A40A7E"/>
    <w:rsid w:val="00A40B3F"/>
    <w:rsid w:val="00A40C78"/>
    <w:rsid w:val="00A40D3E"/>
    <w:rsid w:val="00A40E57"/>
    <w:rsid w:val="00A40FEB"/>
    <w:rsid w:val="00A411A6"/>
    <w:rsid w:val="00A411B7"/>
    <w:rsid w:val="00A411C4"/>
    <w:rsid w:val="00A41325"/>
    <w:rsid w:val="00A41456"/>
    <w:rsid w:val="00A414FF"/>
    <w:rsid w:val="00A4152F"/>
    <w:rsid w:val="00A4155D"/>
    <w:rsid w:val="00A4159F"/>
    <w:rsid w:val="00A41775"/>
    <w:rsid w:val="00A41785"/>
    <w:rsid w:val="00A41A3C"/>
    <w:rsid w:val="00A41E2F"/>
    <w:rsid w:val="00A424AC"/>
    <w:rsid w:val="00A42599"/>
    <w:rsid w:val="00A4267D"/>
    <w:rsid w:val="00A4270D"/>
    <w:rsid w:val="00A427DA"/>
    <w:rsid w:val="00A428EF"/>
    <w:rsid w:val="00A42B86"/>
    <w:rsid w:val="00A42C06"/>
    <w:rsid w:val="00A42D03"/>
    <w:rsid w:val="00A42DBC"/>
    <w:rsid w:val="00A42DD4"/>
    <w:rsid w:val="00A42E5B"/>
    <w:rsid w:val="00A42E7F"/>
    <w:rsid w:val="00A431D3"/>
    <w:rsid w:val="00A43488"/>
    <w:rsid w:val="00A43633"/>
    <w:rsid w:val="00A4373B"/>
    <w:rsid w:val="00A43834"/>
    <w:rsid w:val="00A43851"/>
    <w:rsid w:val="00A438AD"/>
    <w:rsid w:val="00A43920"/>
    <w:rsid w:val="00A43B41"/>
    <w:rsid w:val="00A43BB9"/>
    <w:rsid w:val="00A43C85"/>
    <w:rsid w:val="00A43F7B"/>
    <w:rsid w:val="00A43FB1"/>
    <w:rsid w:val="00A4405E"/>
    <w:rsid w:val="00A442DB"/>
    <w:rsid w:val="00A44405"/>
    <w:rsid w:val="00A44454"/>
    <w:rsid w:val="00A445E8"/>
    <w:rsid w:val="00A44617"/>
    <w:rsid w:val="00A44919"/>
    <w:rsid w:val="00A44B06"/>
    <w:rsid w:val="00A44BCD"/>
    <w:rsid w:val="00A44C63"/>
    <w:rsid w:val="00A44D01"/>
    <w:rsid w:val="00A44D2F"/>
    <w:rsid w:val="00A44E6F"/>
    <w:rsid w:val="00A44E8C"/>
    <w:rsid w:val="00A44F48"/>
    <w:rsid w:val="00A44F61"/>
    <w:rsid w:val="00A44F84"/>
    <w:rsid w:val="00A44FFE"/>
    <w:rsid w:val="00A450E1"/>
    <w:rsid w:val="00A45280"/>
    <w:rsid w:val="00A453C1"/>
    <w:rsid w:val="00A45533"/>
    <w:rsid w:val="00A45862"/>
    <w:rsid w:val="00A4587D"/>
    <w:rsid w:val="00A45944"/>
    <w:rsid w:val="00A45E02"/>
    <w:rsid w:val="00A45EF4"/>
    <w:rsid w:val="00A46296"/>
    <w:rsid w:val="00A46442"/>
    <w:rsid w:val="00A46538"/>
    <w:rsid w:val="00A465D6"/>
    <w:rsid w:val="00A46722"/>
    <w:rsid w:val="00A4673C"/>
    <w:rsid w:val="00A468B0"/>
    <w:rsid w:val="00A468C2"/>
    <w:rsid w:val="00A469C5"/>
    <w:rsid w:val="00A46BF2"/>
    <w:rsid w:val="00A46D41"/>
    <w:rsid w:val="00A46D48"/>
    <w:rsid w:val="00A46F70"/>
    <w:rsid w:val="00A4708D"/>
    <w:rsid w:val="00A470AA"/>
    <w:rsid w:val="00A4717E"/>
    <w:rsid w:val="00A471E5"/>
    <w:rsid w:val="00A47204"/>
    <w:rsid w:val="00A4740C"/>
    <w:rsid w:val="00A47681"/>
    <w:rsid w:val="00A476BA"/>
    <w:rsid w:val="00A476DE"/>
    <w:rsid w:val="00A47840"/>
    <w:rsid w:val="00A47935"/>
    <w:rsid w:val="00A47A81"/>
    <w:rsid w:val="00A47C04"/>
    <w:rsid w:val="00A47C27"/>
    <w:rsid w:val="00A47CED"/>
    <w:rsid w:val="00A47FEC"/>
    <w:rsid w:val="00A50322"/>
    <w:rsid w:val="00A50379"/>
    <w:rsid w:val="00A5047E"/>
    <w:rsid w:val="00A504E1"/>
    <w:rsid w:val="00A50654"/>
    <w:rsid w:val="00A507E4"/>
    <w:rsid w:val="00A50807"/>
    <w:rsid w:val="00A5093C"/>
    <w:rsid w:val="00A509D5"/>
    <w:rsid w:val="00A50A1F"/>
    <w:rsid w:val="00A50B29"/>
    <w:rsid w:val="00A50B81"/>
    <w:rsid w:val="00A50CFC"/>
    <w:rsid w:val="00A50E36"/>
    <w:rsid w:val="00A50F18"/>
    <w:rsid w:val="00A50F3B"/>
    <w:rsid w:val="00A51089"/>
    <w:rsid w:val="00A5113E"/>
    <w:rsid w:val="00A5115E"/>
    <w:rsid w:val="00A511A3"/>
    <w:rsid w:val="00A51236"/>
    <w:rsid w:val="00A513C4"/>
    <w:rsid w:val="00A5142F"/>
    <w:rsid w:val="00A515B1"/>
    <w:rsid w:val="00A519E7"/>
    <w:rsid w:val="00A51E35"/>
    <w:rsid w:val="00A52044"/>
    <w:rsid w:val="00A523E4"/>
    <w:rsid w:val="00A5241C"/>
    <w:rsid w:val="00A52595"/>
    <w:rsid w:val="00A527E6"/>
    <w:rsid w:val="00A5283F"/>
    <w:rsid w:val="00A52A2E"/>
    <w:rsid w:val="00A52B4B"/>
    <w:rsid w:val="00A52BA7"/>
    <w:rsid w:val="00A52C05"/>
    <w:rsid w:val="00A52C33"/>
    <w:rsid w:val="00A52D48"/>
    <w:rsid w:val="00A52E37"/>
    <w:rsid w:val="00A52F9F"/>
    <w:rsid w:val="00A531F8"/>
    <w:rsid w:val="00A532E1"/>
    <w:rsid w:val="00A5336C"/>
    <w:rsid w:val="00A5338E"/>
    <w:rsid w:val="00A53891"/>
    <w:rsid w:val="00A538D8"/>
    <w:rsid w:val="00A5393E"/>
    <w:rsid w:val="00A53A15"/>
    <w:rsid w:val="00A53BDD"/>
    <w:rsid w:val="00A53C76"/>
    <w:rsid w:val="00A53C9E"/>
    <w:rsid w:val="00A53D09"/>
    <w:rsid w:val="00A53DBB"/>
    <w:rsid w:val="00A53E26"/>
    <w:rsid w:val="00A540E6"/>
    <w:rsid w:val="00A54328"/>
    <w:rsid w:val="00A543F7"/>
    <w:rsid w:val="00A5447B"/>
    <w:rsid w:val="00A54671"/>
    <w:rsid w:val="00A546C6"/>
    <w:rsid w:val="00A54C59"/>
    <w:rsid w:val="00A54C67"/>
    <w:rsid w:val="00A54C7F"/>
    <w:rsid w:val="00A54C80"/>
    <w:rsid w:val="00A54D4A"/>
    <w:rsid w:val="00A54DED"/>
    <w:rsid w:val="00A54EBE"/>
    <w:rsid w:val="00A553E5"/>
    <w:rsid w:val="00A55436"/>
    <w:rsid w:val="00A5548D"/>
    <w:rsid w:val="00A556A0"/>
    <w:rsid w:val="00A556F3"/>
    <w:rsid w:val="00A5571A"/>
    <w:rsid w:val="00A557BD"/>
    <w:rsid w:val="00A55875"/>
    <w:rsid w:val="00A559B4"/>
    <w:rsid w:val="00A55B85"/>
    <w:rsid w:val="00A55E25"/>
    <w:rsid w:val="00A55F94"/>
    <w:rsid w:val="00A55FDE"/>
    <w:rsid w:val="00A56189"/>
    <w:rsid w:val="00A56373"/>
    <w:rsid w:val="00A56542"/>
    <w:rsid w:val="00A56A46"/>
    <w:rsid w:val="00A56A7B"/>
    <w:rsid w:val="00A56C10"/>
    <w:rsid w:val="00A56CF2"/>
    <w:rsid w:val="00A56D54"/>
    <w:rsid w:val="00A56DE5"/>
    <w:rsid w:val="00A56EA9"/>
    <w:rsid w:val="00A56F5E"/>
    <w:rsid w:val="00A56F7C"/>
    <w:rsid w:val="00A5703B"/>
    <w:rsid w:val="00A570AD"/>
    <w:rsid w:val="00A5711A"/>
    <w:rsid w:val="00A57172"/>
    <w:rsid w:val="00A572D6"/>
    <w:rsid w:val="00A573B0"/>
    <w:rsid w:val="00A57794"/>
    <w:rsid w:val="00A578BB"/>
    <w:rsid w:val="00A57938"/>
    <w:rsid w:val="00A57E01"/>
    <w:rsid w:val="00A57FF0"/>
    <w:rsid w:val="00A601AC"/>
    <w:rsid w:val="00A601BB"/>
    <w:rsid w:val="00A60267"/>
    <w:rsid w:val="00A60416"/>
    <w:rsid w:val="00A606E5"/>
    <w:rsid w:val="00A60708"/>
    <w:rsid w:val="00A6074C"/>
    <w:rsid w:val="00A607B7"/>
    <w:rsid w:val="00A608E2"/>
    <w:rsid w:val="00A60C11"/>
    <w:rsid w:val="00A60D46"/>
    <w:rsid w:val="00A60D4E"/>
    <w:rsid w:val="00A6117F"/>
    <w:rsid w:val="00A614ED"/>
    <w:rsid w:val="00A615A4"/>
    <w:rsid w:val="00A616B2"/>
    <w:rsid w:val="00A616B4"/>
    <w:rsid w:val="00A6172D"/>
    <w:rsid w:val="00A61830"/>
    <w:rsid w:val="00A618E9"/>
    <w:rsid w:val="00A61B46"/>
    <w:rsid w:val="00A61B7A"/>
    <w:rsid w:val="00A6204B"/>
    <w:rsid w:val="00A621FD"/>
    <w:rsid w:val="00A62224"/>
    <w:rsid w:val="00A622A7"/>
    <w:rsid w:val="00A62400"/>
    <w:rsid w:val="00A62410"/>
    <w:rsid w:val="00A62595"/>
    <w:rsid w:val="00A626A4"/>
    <w:rsid w:val="00A62705"/>
    <w:rsid w:val="00A6294F"/>
    <w:rsid w:val="00A6296B"/>
    <w:rsid w:val="00A62A4B"/>
    <w:rsid w:val="00A62ABA"/>
    <w:rsid w:val="00A62C22"/>
    <w:rsid w:val="00A62DA3"/>
    <w:rsid w:val="00A62DB8"/>
    <w:rsid w:val="00A62DD7"/>
    <w:rsid w:val="00A62F66"/>
    <w:rsid w:val="00A62F6D"/>
    <w:rsid w:val="00A62F98"/>
    <w:rsid w:val="00A63014"/>
    <w:rsid w:val="00A631F4"/>
    <w:rsid w:val="00A63388"/>
    <w:rsid w:val="00A63438"/>
    <w:rsid w:val="00A6352D"/>
    <w:rsid w:val="00A63885"/>
    <w:rsid w:val="00A639F0"/>
    <w:rsid w:val="00A639FF"/>
    <w:rsid w:val="00A63D1F"/>
    <w:rsid w:val="00A64080"/>
    <w:rsid w:val="00A64249"/>
    <w:rsid w:val="00A64329"/>
    <w:rsid w:val="00A64379"/>
    <w:rsid w:val="00A64391"/>
    <w:rsid w:val="00A644F1"/>
    <w:rsid w:val="00A646C4"/>
    <w:rsid w:val="00A6471C"/>
    <w:rsid w:val="00A64977"/>
    <w:rsid w:val="00A64A6E"/>
    <w:rsid w:val="00A64BAF"/>
    <w:rsid w:val="00A64E6C"/>
    <w:rsid w:val="00A64EBD"/>
    <w:rsid w:val="00A65270"/>
    <w:rsid w:val="00A652AE"/>
    <w:rsid w:val="00A65351"/>
    <w:rsid w:val="00A654A4"/>
    <w:rsid w:val="00A654F8"/>
    <w:rsid w:val="00A65581"/>
    <w:rsid w:val="00A6562A"/>
    <w:rsid w:val="00A65647"/>
    <w:rsid w:val="00A656CD"/>
    <w:rsid w:val="00A657F3"/>
    <w:rsid w:val="00A65C58"/>
    <w:rsid w:val="00A65C96"/>
    <w:rsid w:val="00A65D6E"/>
    <w:rsid w:val="00A65E9F"/>
    <w:rsid w:val="00A6613E"/>
    <w:rsid w:val="00A66334"/>
    <w:rsid w:val="00A66349"/>
    <w:rsid w:val="00A664B7"/>
    <w:rsid w:val="00A66769"/>
    <w:rsid w:val="00A669A6"/>
    <w:rsid w:val="00A66A71"/>
    <w:rsid w:val="00A66B7C"/>
    <w:rsid w:val="00A66D97"/>
    <w:rsid w:val="00A66E16"/>
    <w:rsid w:val="00A66EE7"/>
    <w:rsid w:val="00A66F10"/>
    <w:rsid w:val="00A66FFD"/>
    <w:rsid w:val="00A671D1"/>
    <w:rsid w:val="00A6743C"/>
    <w:rsid w:val="00A674AA"/>
    <w:rsid w:val="00A6750A"/>
    <w:rsid w:val="00A6763F"/>
    <w:rsid w:val="00A6764B"/>
    <w:rsid w:val="00A67788"/>
    <w:rsid w:val="00A677E7"/>
    <w:rsid w:val="00A67932"/>
    <w:rsid w:val="00A67942"/>
    <w:rsid w:val="00A67A31"/>
    <w:rsid w:val="00A67AEB"/>
    <w:rsid w:val="00A67B2C"/>
    <w:rsid w:val="00A67BB8"/>
    <w:rsid w:val="00A70022"/>
    <w:rsid w:val="00A70072"/>
    <w:rsid w:val="00A70163"/>
    <w:rsid w:val="00A701D2"/>
    <w:rsid w:val="00A70454"/>
    <w:rsid w:val="00A704DD"/>
    <w:rsid w:val="00A70501"/>
    <w:rsid w:val="00A70579"/>
    <w:rsid w:val="00A705B9"/>
    <w:rsid w:val="00A70830"/>
    <w:rsid w:val="00A708F3"/>
    <w:rsid w:val="00A70AEF"/>
    <w:rsid w:val="00A70C6A"/>
    <w:rsid w:val="00A70CBF"/>
    <w:rsid w:val="00A70EA3"/>
    <w:rsid w:val="00A70ED2"/>
    <w:rsid w:val="00A70F6A"/>
    <w:rsid w:val="00A7105B"/>
    <w:rsid w:val="00A7108E"/>
    <w:rsid w:val="00A71220"/>
    <w:rsid w:val="00A71243"/>
    <w:rsid w:val="00A71494"/>
    <w:rsid w:val="00A717A7"/>
    <w:rsid w:val="00A71814"/>
    <w:rsid w:val="00A71A50"/>
    <w:rsid w:val="00A71B53"/>
    <w:rsid w:val="00A71B65"/>
    <w:rsid w:val="00A71CFD"/>
    <w:rsid w:val="00A71E4E"/>
    <w:rsid w:val="00A71EA9"/>
    <w:rsid w:val="00A72157"/>
    <w:rsid w:val="00A72188"/>
    <w:rsid w:val="00A722A4"/>
    <w:rsid w:val="00A72372"/>
    <w:rsid w:val="00A7246B"/>
    <w:rsid w:val="00A727F8"/>
    <w:rsid w:val="00A72972"/>
    <w:rsid w:val="00A72CE5"/>
    <w:rsid w:val="00A72D15"/>
    <w:rsid w:val="00A72D6D"/>
    <w:rsid w:val="00A72D91"/>
    <w:rsid w:val="00A72DFC"/>
    <w:rsid w:val="00A72E1C"/>
    <w:rsid w:val="00A72FBC"/>
    <w:rsid w:val="00A72FBF"/>
    <w:rsid w:val="00A7321E"/>
    <w:rsid w:val="00A73427"/>
    <w:rsid w:val="00A735A7"/>
    <w:rsid w:val="00A736B1"/>
    <w:rsid w:val="00A73712"/>
    <w:rsid w:val="00A737A8"/>
    <w:rsid w:val="00A737B3"/>
    <w:rsid w:val="00A738C6"/>
    <w:rsid w:val="00A73A15"/>
    <w:rsid w:val="00A73C51"/>
    <w:rsid w:val="00A73D37"/>
    <w:rsid w:val="00A73E1E"/>
    <w:rsid w:val="00A73F60"/>
    <w:rsid w:val="00A73F7B"/>
    <w:rsid w:val="00A741E8"/>
    <w:rsid w:val="00A742ED"/>
    <w:rsid w:val="00A7459D"/>
    <w:rsid w:val="00A7462A"/>
    <w:rsid w:val="00A746C0"/>
    <w:rsid w:val="00A7493A"/>
    <w:rsid w:val="00A74B79"/>
    <w:rsid w:val="00A74F22"/>
    <w:rsid w:val="00A74F24"/>
    <w:rsid w:val="00A7512C"/>
    <w:rsid w:val="00A755F2"/>
    <w:rsid w:val="00A759C5"/>
    <w:rsid w:val="00A759FE"/>
    <w:rsid w:val="00A75B76"/>
    <w:rsid w:val="00A75BD1"/>
    <w:rsid w:val="00A75DCB"/>
    <w:rsid w:val="00A75F07"/>
    <w:rsid w:val="00A75F74"/>
    <w:rsid w:val="00A75F8D"/>
    <w:rsid w:val="00A761CA"/>
    <w:rsid w:val="00A76241"/>
    <w:rsid w:val="00A7627B"/>
    <w:rsid w:val="00A764EF"/>
    <w:rsid w:val="00A7665F"/>
    <w:rsid w:val="00A766A2"/>
    <w:rsid w:val="00A766F1"/>
    <w:rsid w:val="00A7693E"/>
    <w:rsid w:val="00A76956"/>
    <w:rsid w:val="00A76ABA"/>
    <w:rsid w:val="00A76D04"/>
    <w:rsid w:val="00A76EF3"/>
    <w:rsid w:val="00A7761F"/>
    <w:rsid w:val="00A77754"/>
    <w:rsid w:val="00A777CC"/>
    <w:rsid w:val="00A77852"/>
    <w:rsid w:val="00A77981"/>
    <w:rsid w:val="00A77BAD"/>
    <w:rsid w:val="00A77D03"/>
    <w:rsid w:val="00A77EAC"/>
    <w:rsid w:val="00A77F35"/>
    <w:rsid w:val="00A77F5C"/>
    <w:rsid w:val="00A80206"/>
    <w:rsid w:val="00A8023C"/>
    <w:rsid w:val="00A802A0"/>
    <w:rsid w:val="00A80591"/>
    <w:rsid w:val="00A8067A"/>
    <w:rsid w:val="00A807CD"/>
    <w:rsid w:val="00A8086D"/>
    <w:rsid w:val="00A80879"/>
    <w:rsid w:val="00A80911"/>
    <w:rsid w:val="00A80980"/>
    <w:rsid w:val="00A80C87"/>
    <w:rsid w:val="00A80E6B"/>
    <w:rsid w:val="00A80F1F"/>
    <w:rsid w:val="00A80F75"/>
    <w:rsid w:val="00A80F9E"/>
    <w:rsid w:val="00A810D6"/>
    <w:rsid w:val="00A8113B"/>
    <w:rsid w:val="00A812EF"/>
    <w:rsid w:val="00A8136D"/>
    <w:rsid w:val="00A815E3"/>
    <w:rsid w:val="00A81687"/>
    <w:rsid w:val="00A817A4"/>
    <w:rsid w:val="00A8197F"/>
    <w:rsid w:val="00A81A3E"/>
    <w:rsid w:val="00A81AFC"/>
    <w:rsid w:val="00A81C35"/>
    <w:rsid w:val="00A81D2A"/>
    <w:rsid w:val="00A81E72"/>
    <w:rsid w:val="00A820AF"/>
    <w:rsid w:val="00A82116"/>
    <w:rsid w:val="00A8216A"/>
    <w:rsid w:val="00A822D3"/>
    <w:rsid w:val="00A82313"/>
    <w:rsid w:val="00A82402"/>
    <w:rsid w:val="00A82418"/>
    <w:rsid w:val="00A82761"/>
    <w:rsid w:val="00A82820"/>
    <w:rsid w:val="00A8282D"/>
    <w:rsid w:val="00A828B2"/>
    <w:rsid w:val="00A82AA6"/>
    <w:rsid w:val="00A82AB3"/>
    <w:rsid w:val="00A82BFA"/>
    <w:rsid w:val="00A82C80"/>
    <w:rsid w:val="00A82CC5"/>
    <w:rsid w:val="00A82F4B"/>
    <w:rsid w:val="00A8319D"/>
    <w:rsid w:val="00A83449"/>
    <w:rsid w:val="00A834E9"/>
    <w:rsid w:val="00A8361A"/>
    <w:rsid w:val="00A8367D"/>
    <w:rsid w:val="00A8369E"/>
    <w:rsid w:val="00A83836"/>
    <w:rsid w:val="00A8398C"/>
    <w:rsid w:val="00A83B2D"/>
    <w:rsid w:val="00A83D80"/>
    <w:rsid w:val="00A83DC3"/>
    <w:rsid w:val="00A83E7C"/>
    <w:rsid w:val="00A83FA0"/>
    <w:rsid w:val="00A84066"/>
    <w:rsid w:val="00A84591"/>
    <w:rsid w:val="00A84625"/>
    <w:rsid w:val="00A84674"/>
    <w:rsid w:val="00A847A2"/>
    <w:rsid w:val="00A84877"/>
    <w:rsid w:val="00A848FF"/>
    <w:rsid w:val="00A84910"/>
    <w:rsid w:val="00A84999"/>
    <w:rsid w:val="00A84A22"/>
    <w:rsid w:val="00A84AF6"/>
    <w:rsid w:val="00A84D3B"/>
    <w:rsid w:val="00A84DC6"/>
    <w:rsid w:val="00A84EB8"/>
    <w:rsid w:val="00A85030"/>
    <w:rsid w:val="00A850F7"/>
    <w:rsid w:val="00A85169"/>
    <w:rsid w:val="00A85197"/>
    <w:rsid w:val="00A851AF"/>
    <w:rsid w:val="00A85537"/>
    <w:rsid w:val="00A855BE"/>
    <w:rsid w:val="00A85731"/>
    <w:rsid w:val="00A8574E"/>
    <w:rsid w:val="00A857B0"/>
    <w:rsid w:val="00A857B9"/>
    <w:rsid w:val="00A857F5"/>
    <w:rsid w:val="00A858C5"/>
    <w:rsid w:val="00A85C0A"/>
    <w:rsid w:val="00A85C18"/>
    <w:rsid w:val="00A85EA5"/>
    <w:rsid w:val="00A85F50"/>
    <w:rsid w:val="00A85F8E"/>
    <w:rsid w:val="00A86151"/>
    <w:rsid w:val="00A8617C"/>
    <w:rsid w:val="00A862CA"/>
    <w:rsid w:val="00A863DB"/>
    <w:rsid w:val="00A86623"/>
    <w:rsid w:val="00A866E2"/>
    <w:rsid w:val="00A8674A"/>
    <w:rsid w:val="00A8675A"/>
    <w:rsid w:val="00A867C7"/>
    <w:rsid w:val="00A86920"/>
    <w:rsid w:val="00A86972"/>
    <w:rsid w:val="00A86E30"/>
    <w:rsid w:val="00A86E9D"/>
    <w:rsid w:val="00A8702D"/>
    <w:rsid w:val="00A87186"/>
    <w:rsid w:val="00A8718F"/>
    <w:rsid w:val="00A87304"/>
    <w:rsid w:val="00A87398"/>
    <w:rsid w:val="00A873F0"/>
    <w:rsid w:val="00A87498"/>
    <w:rsid w:val="00A87512"/>
    <w:rsid w:val="00A8751D"/>
    <w:rsid w:val="00A879AF"/>
    <w:rsid w:val="00A87C1D"/>
    <w:rsid w:val="00A87D95"/>
    <w:rsid w:val="00A87E56"/>
    <w:rsid w:val="00A87FAE"/>
    <w:rsid w:val="00A90153"/>
    <w:rsid w:val="00A901F2"/>
    <w:rsid w:val="00A901FA"/>
    <w:rsid w:val="00A902A7"/>
    <w:rsid w:val="00A905E2"/>
    <w:rsid w:val="00A90854"/>
    <w:rsid w:val="00A9091A"/>
    <w:rsid w:val="00A90945"/>
    <w:rsid w:val="00A909D4"/>
    <w:rsid w:val="00A90AAD"/>
    <w:rsid w:val="00A90C3F"/>
    <w:rsid w:val="00A90CE4"/>
    <w:rsid w:val="00A90E71"/>
    <w:rsid w:val="00A910F6"/>
    <w:rsid w:val="00A9119D"/>
    <w:rsid w:val="00A911FC"/>
    <w:rsid w:val="00A91208"/>
    <w:rsid w:val="00A91254"/>
    <w:rsid w:val="00A91382"/>
    <w:rsid w:val="00A9152D"/>
    <w:rsid w:val="00A91667"/>
    <w:rsid w:val="00A9176D"/>
    <w:rsid w:val="00A9177A"/>
    <w:rsid w:val="00A91AA4"/>
    <w:rsid w:val="00A91AA9"/>
    <w:rsid w:val="00A91B27"/>
    <w:rsid w:val="00A91BD4"/>
    <w:rsid w:val="00A922B8"/>
    <w:rsid w:val="00A9251C"/>
    <w:rsid w:val="00A925C6"/>
    <w:rsid w:val="00A927CD"/>
    <w:rsid w:val="00A928D6"/>
    <w:rsid w:val="00A9296A"/>
    <w:rsid w:val="00A929F1"/>
    <w:rsid w:val="00A929F9"/>
    <w:rsid w:val="00A92A58"/>
    <w:rsid w:val="00A92B16"/>
    <w:rsid w:val="00A92B2B"/>
    <w:rsid w:val="00A92CCC"/>
    <w:rsid w:val="00A92DEB"/>
    <w:rsid w:val="00A92FEE"/>
    <w:rsid w:val="00A93067"/>
    <w:rsid w:val="00A93097"/>
    <w:rsid w:val="00A9330E"/>
    <w:rsid w:val="00A93389"/>
    <w:rsid w:val="00A933AE"/>
    <w:rsid w:val="00A93587"/>
    <w:rsid w:val="00A93BB9"/>
    <w:rsid w:val="00A93C2A"/>
    <w:rsid w:val="00A93C42"/>
    <w:rsid w:val="00A93D2D"/>
    <w:rsid w:val="00A93DB2"/>
    <w:rsid w:val="00A93E01"/>
    <w:rsid w:val="00A93EF1"/>
    <w:rsid w:val="00A94119"/>
    <w:rsid w:val="00A941FD"/>
    <w:rsid w:val="00A942FC"/>
    <w:rsid w:val="00A94449"/>
    <w:rsid w:val="00A94450"/>
    <w:rsid w:val="00A944C7"/>
    <w:rsid w:val="00A944CE"/>
    <w:rsid w:val="00A94822"/>
    <w:rsid w:val="00A94840"/>
    <w:rsid w:val="00A948D5"/>
    <w:rsid w:val="00A94927"/>
    <w:rsid w:val="00A94A85"/>
    <w:rsid w:val="00A94ADA"/>
    <w:rsid w:val="00A94BD5"/>
    <w:rsid w:val="00A94EC0"/>
    <w:rsid w:val="00A94ECA"/>
    <w:rsid w:val="00A94F69"/>
    <w:rsid w:val="00A94FAB"/>
    <w:rsid w:val="00A9505D"/>
    <w:rsid w:val="00A950D3"/>
    <w:rsid w:val="00A95140"/>
    <w:rsid w:val="00A95209"/>
    <w:rsid w:val="00A9520D"/>
    <w:rsid w:val="00A95333"/>
    <w:rsid w:val="00A953D2"/>
    <w:rsid w:val="00A954CB"/>
    <w:rsid w:val="00A95744"/>
    <w:rsid w:val="00A95760"/>
    <w:rsid w:val="00A957A4"/>
    <w:rsid w:val="00A958B6"/>
    <w:rsid w:val="00A958DB"/>
    <w:rsid w:val="00A95A47"/>
    <w:rsid w:val="00A95AA0"/>
    <w:rsid w:val="00A95AC4"/>
    <w:rsid w:val="00A95B1E"/>
    <w:rsid w:val="00A95BBB"/>
    <w:rsid w:val="00A95C48"/>
    <w:rsid w:val="00A96017"/>
    <w:rsid w:val="00A9629A"/>
    <w:rsid w:val="00A962C2"/>
    <w:rsid w:val="00A9632B"/>
    <w:rsid w:val="00A96382"/>
    <w:rsid w:val="00A963E3"/>
    <w:rsid w:val="00A96552"/>
    <w:rsid w:val="00A967E5"/>
    <w:rsid w:val="00A96A18"/>
    <w:rsid w:val="00A96B19"/>
    <w:rsid w:val="00A96C2F"/>
    <w:rsid w:val="00A96FC3"/>
    <w:rsid w:val="00A970A0"/>
    <w:rsid w:val="00A9715E"/>
    <w:rsid w:val="00A9722A"/>
    <w:rsid w:val="00A972A9"/>
    <w:rsid w:val="00A974E7"/>
    <w:rsid w:val="00A97529"/>
    <w:rsid w:val="00A9759B"/>
    <w:rsid w:val="00A97639"/>
    <w:rsid w:val="00A97748"/>
    <w:rsid w:val="00A97886"/>
    <w:rsid w:val="00A97925"/>
    <w:rsid w:val="00A97A4C"/>
    <w:rsid w:val="00A97A91"/>
    <w:rsid w:val="00A97DFF"/>
    <w:rsid w:val="00AA01FE"/>
    <w:rsid w:val="00AA02A8"/>
    <w:rsid w:val="00AA02B7"/>
    <w:rsid w:val="00AA02C0"/>
    <w:rsid w:val="00AA06CE"/>
    <w:rsid w:val="00AA06D2"/>
    <w:rsid w:val="00AA0772"/>
    <w:rsid w:val="00AA07D1"/>
    <w:rsid w:val="00AA0959"/>
    <w:rsid w:val="00AA095A"/>
    <w:rsid w:val="00AA0974"/>
    <w:rsid w:val="00AA0A64"/>
    <w:rsid w:val="00AA0B69"/>
    <w:rsid w:val="00AA0C45"/>
    <w:rsid w:val="00AA0CB3"/>
    <w:rsid w:val="00AA0CF3"/>
    <w:rsid w:val="00AA0D0E"/>
    <w:rsid w:val="00AA0DFE"/>
    <w:rsid w:val="00AA0E4C"/>
    <w:rsid w:val="00AA0EC9"/>
    <w:rsid w:val="00AA10DE"/>
    <w:rsid w:val="00AA1172"/>
    <w:rsid w:val="00AA11D3"/>
    <w:rsid w:val="00AA12DC"/>
    <w:rsid w:val="00AA14FC"/>
    <w:rsid w:val="00AA1562"/>
    <w:rsid w:val="00AA16B1"/>
    <w:rsid w:val="00AA18FF"/>
    <w:rsid w:val="00AA19AA"/>
    <w:rsid w:val="00AA1B89"/>
    <w:rsid w:val="00AA1C98"/>
    <w:rsid w:val="00AA1DCE"/>
    <w:rsid w:val="00AA1FDA"/>
    <w:rsid w:val="00AA2066"/>
    <w:rsid w:val="00AA20E4"/>
    <w:rsid w:val="00AA2234"/>
    <w:rsid w:val="00AA23FA"/>
    <w:rsid w:val="00AA24AF"/>
    <w:rsid w:val="00AA24EB"/>
    <w:rsid w:val="00AA287A"/>
    <w:rsid w:val="00AA29D0"/>
    <w:rsid w:val="00AA2BA3"/>
    <w:rsid w:val="00AA2CCD"/>
    <w:rsid w:val="00AA2EF9"/>
    <w:rsid w:val="00AA2F84"/>
    <w:rsid w:val="00AA2FAD"/>
    <w:rsid w:val="00AA305F"/>
    <w:rsid w:val="00AA3266"/>
    <w:rsid w:val="00AA334B"/>
    <w:rsid w:val="00AA3378"/>
    <w:rsid w:val="00AA3520"/>
    <w:rsid w:val="00AA37D1"/>
    <w:rsid w:val="00AA3A9F"/>
    <w:rsid w:val="00AA3B78"/>
    <w:rsid w:val="00AA3C62"/>
    <w:rsid w:val="00AA3DF5"/>
    <w:rsid w:val="00AA3E86"/>
    <w:rsid w:val="00AA3F40"/>
    <w:rsid w:val="00AA3FCC"/>
    <w:rsid w:val="00AA41FC"/>
    <w:rsid w:val="00AA46A7"/>
    <w:rsid w:val="00AA47E3"/>
    <w:rsid w:val="00AA4953"/>
    <w:rsid w:val="00AA49D7"/>
    <w:rsid w:val="00AA4B71"/>
    <w:rsid w:val="00AA4BFE"/>
    <w:rsid w:val="00AA4FD1"/>
    <w:rsid w:val="00AA517B"/>
    <w:rsid w:val="00AA5246"/>
    <w:rsid w:val="00AA5412"/>
    <w:rsid w:val="00AA575B"/>
    <w:rsid w:val="00AA5B62"/>
    <w:rsid w:val="00AA5D95"/>
    <w:rsid w:val="00AA5D97"/>
    <w:rsid w:val="00AA5EBA"/>
    <w:rsid w:val="00AA603D"/>
    <w:rsid w:val="00AA62DD"/>
    <w:rsid w:val="00AA62E3"/>
    <w:rsid w:val="00AA6528"/>
    <w:rsid w:val="00AA654B"/>
    <w:rsid w:val="00AA65C2"/>
    <w:rsid w:val="00AA65F6"/>
    <w:rsid w:val="00AA6724"/>
    <w:rsid w:val="00AA67AC"/>
    <w:rsid w:val="00AA6822"/>
    <w:rsid w:val="00AA685D"/>
    <w:rsid w:val="00AA68F8"/>
    <w:rsid w:val="00AA690C"/>
    <w:rsid w:val="00AA6968"/>
    <w:rsid w:val="00AA6AA0"/>
    <w:rsid w:val="00AA6AB4"/>
    <w:rsid w:val="00AA6BB4"/>
    <w:rsid w:val="00AA6D4B"/>
    <w:rsid w:val="00AA6DE9"/>
    <w:rsid w:val="00AA7129"/>
    <w:rsid w:val="00AA7161"/>
    <w:rsid w:val="00AA7196"/>
    <w:rsid w:val="00AA7294"/>
    <w:rsid w:val="00AA72E1"/>
    <w:rsid w:val="00AA746B"/>
    <w:rsid w:val="00AA74B4"/>
    <w:rsid w:val="00AA7794"/>
    <w:rsid w:val="00AA77B0"/>
    <w:rsid w:val="00AA77EB"/>
    <w:rsid w:val="00AA7846"/>
    <w:rsid w:val="00AA7958"/>
    <w:rsid w:val="00AA79C2"/>
    <w:rsid w:val="00AA79E3"/>
    <w:rsid w:val="00AA7AD7"/>
    <w:rsid w:val="00AA7BF1"/>
    <w:rsid w:val="00AA7DC8"/>
    <w:rsid w:val="00AA7FF7"/>
    <w:rsid w:val="00AB00BC"/>
    <w:rsid w:val="00AB00C2"/>
    <w:rsid w:val="00AB01E3"/>
    <w:rsid w:val="00AB01E9"/>
    <w:rsid w:val="00AB065B"/>
    <w:rsid w:val="00AB095B"/>
    <w:rsid w:val="00AB0C43"/>
    <w:rsid w:val="00AB0D43"/>
    <w:rsid w:val="00AB12EB"/>
    <w:rsid w:val="00AB134C"/>
    <w:rsid w:val="00AB1385"/>
    <w:rsid w:val="00AB1603"/>
    <w:rsid w:val="00AB173F"/>
    <w:rsid w:val="00AB174B"/>
    <w:rsid w:val="00AB19CD"/>
    <w:rsid w:val="00AB1ACC"/>
    <w:rsid w:val="00AB1B4B"/>
    <w:rsid w:val="00AB1BA5"/>
    <w:rsid w:val="00AB1C82"/>
    <w:rsid w:val="00AB1CD4"/>
    <w:rsid w:val="00AB1CDD"/>
    <w:rsid w:val="00AB1DC2"/>
    <w:rsid w:val="00AB1FD1"/>
    <w:rsid w:val="00AB22A0"/>
    <w:rsid w:val="00AB247B"/>
    <w:rsid w:val="00AB24CF"/>
    <w:rsid w:val="00AB24E3"/>
    <w:rsid w:val="00AB26A9"/>
    <w:rsid w:val="00AB2898"/>
    <w:rsid w:val="00AB29EA"/>
    <w:rsid w:val="00AB2A33"/>
    <w:rsid w:val="00AB2A35"/>
    <w:rsid w:val="00AB2BC6"/>
    <w:rsid w:val="00AB2D69"/>
    <w:rsid w:val="00AB2E65"/>
    <w:rsid w:val="00AB2F38"/>
    <w:rsid w:val="00AB308F"/>
    <w:rsid w:val="00AB323A"/>
    <w:rsid w:val="00AB3250"/>
    <w:rsid w:val="00AB3268"/>
    <w:rsid w:val="00AB3354"/>
    <w:rsid w:val="00AB33E8"/>
    <w:rsid w:val="00AB35A5"/>
    <w:rsid w:val="00AB3691"/>
    <w:rsid w:val="00AB3764"/>
    <w:rsid w:val="00AB37BE"/>
    <w:rsid w:val="00AB37C6"/>
    <w:rsid w:val="00AB3AB7"/>
    <w:rsid w:val="00AB3B6D"/>
    <w:rsid w:val="00AB3CD8"/>
    <w:rsid w:val="00AB3DAB"/>
    <w:rsid w:val="00AB41B8"/>
    <w:rsid w:val="00AB42C1"/>
    <w:rsid w:val="00AB4358"/>
    <w:rsid w:val="00AB4627"/>
    <w:rsid w:val="00AB46A6"/>
    <w:rsid w:val="00AB498F"/>
    <w:rsid w:val="00AB499E"/>
    <w:rsid w:val="00AB4A40"/>
    <w:rsid w:val="00AB4AA1"/>
    <w:rsid w:val="00AB4B20"/>
    <w:rsid w:val="00AB4BF5"/>
    <w:rsid w:val="00AB4BF6"/>
    <w:rsid w:val="00AB4CD4"/>
    <w:rsid w:val="00AB4F2E"/>
    <w:rsid w:val="00AB5104"/>
    <w:rsid w:val="00AB5193"/>
    <w:rsid w:val="00AB52AE"/>
    <w:rsid w:val="00AB5541"/>
    <w:rsid w:val="00AB5600"/>
    <w:rsid w:val="00AB5760"/>
    <w:rsid w:val="00AB582D"/>
    <w:rsid w:val="00AB5836"/>
    <w:rsid w:val="00AB58CB"/>
    <w:rsid w:val="00AB5B8D"/>
    <w:rsid w:val="00AB5BB1"/>
    <w:rsid w:val="00AB5C9B"/>
    <w:rsid w:val="00AB5D10"/>
    <w:rsid w:val="00AB5D2B"/>
    <w:rsid w:val="00AB5E48"/>
    <w:rsid w:val="00AB5E83"/>
    <w:rsid w:val="00AB5EE6"/>
    <w:rsid w:val="00AB5F14"/>
    <w:rsid w:val="00AB6085"/>
    <w:rsid w:val="00AB6092"/>
    <w:rsid w:val="00AB6124"/>
    <w:rsid w:val="00AB630E"/>
    <w:rsid w:val="00AB634C"/>
    <w:rsid w:val="00AB649F"/>
    <w:rsid w:val="00AB6702"/>
    <w:rsid w:val="00AB682F"/>
    <w:rsid w:val="00AB6852"/>
    <w:rsid w:val="00AB6897"/>
    <w:rsid w:val="00AB69C1"/>
    <w:rsid w:val="00AB69CE"/>
    <w:rsid w:val="00AB6A47"/>
    <w:rsid w:val="00AB6ABE"/>
    <w:rsid w:val="00AB6B41"/>
    <w:rsid w:val="00AB6B5C"/>
    <w:rsid w:val="00AB6BC8"/>
    <w:rsid w:val="00AB6E8A"/>
    <w:rsid w:val="00AB6F49"/>
    <w:rsid w:val="00AB6F75"/>
    <w:rsid w:val="00AB706B"/>
    <w:rsid w:val="00AB7138"/>
    <w:rsid w:val="00AB7288"/>
    <w:rsid w:val="00AB7314"/>
    <w:rsid w:val="00AB74FA"/>
    <w:rsid w:val="00AB75B0"/>
    <w:rsid w:val="00AB75B9"/>
    <w:rsid w:val="00AB7682"/>
    <w:rsid w:val="00AB7683"/>
    <w:rsid w:val="00AB7703"/>
    <w:rsid w:val="00AB7734"/>
    <w:rsid w:val="00AB7845"/>
    <w:rsid w:val="00AB78E0"/>
    <w:rsid w:val="00AB7907"/>
    <w:rsid w:val="00AB7916"/>
    <w:rsid w:val="00AB7EF9"/>
    <w:rsid w:val="00AC03E3"/>
    <w:rsid w:val="00AC069F"/>
    <w:rsid w:val="00AC0A36"/>
    <w:rsid w:val="00AC0AD0"/>
    <w:rsid w:val="00AC0C5E"/>
    <w:rsid w:val="00AC0E0F"/>
    <w:rsid w:val="00AC108A"/>
    <w:rsid w:val="00AC114E"/>
    <w:rsid w:val="00AC1229"/>
    <w:rsid w:val="00AC16AF"/>
    <w:rsid w:val="00AC1956"/>
    <w:rsid w:val="00AC1982"/>
    <w:rsid w:val="00AC19B5"/>
    <w:rsid w:val="00AC19CA"/>
    <w:rsid w:val="00AC19CF"/>
    <w:rsid w:val="00AC1DC8"/>
    <w:rsid w:val="00AC1F0D"/>
    <w:rsid w:val="00AC1F75"/>
    <w:rsid w:val="00AC1FA2"/>
    <w:rsid w:val="00AC21B0"/>
    <w:rsid w:val="00AC2678"/>
    <w:rsid w:val="00AC277C"/>
    <w:rsid w:val="00AC2B53"/>
    <w:rsid w:val="00AC2DD1"/>
    <w:rsid w:val="00AC2E75"/>
    <w:rsid w:val="00AC31BA"/>
    <w:rsid w:val="00AC31DE"/>
    <w:rsid w:val="00AC3637"/>
    <w:rsid w:val="00AC376D"/>
    <w:rsid w:val="00AC37DE"/>
    <w:rsid w:val="00AC3847"/>
    <w:rsid w:val="00AC3862"/>
    <w:rsid w:val="00AC394A"/>
    <w:rsid w:val="00AC3971"/>
    <w:rsid w:val="00AC3A06"/>
    <w:rsid w:val="00AC3A1C"/>
    <w:rsid w:val="00AC3E53"/>
    <w:rsid w:val="00AC3FDA"/>
    <w:rsid w:val="00AC40FC"/>
    <w:rsid w:val="00AC417C"/>
    <w:rsid w:val="00AC421E"/>
    <w:rsid w:val="00AC42F1"/>
    <w:rsid w:val="00AC44A0"/>
    <w:rsid w:val="00AC46F0"/>
    <w:rsid w:val="00AC4754"/>
    <w:rsid w:val="00AC478D"/>
    <w:rsid w:val="00AC47EC"/>
    <w:rsid w:val="00AC4861"/>
    <w:rsid w:val="00AC49A8"/>
    <w:rsid w:val="00AC49CB"/>
    <w:rsid w:val="00AC49DE"/>
    <w:rsid w:val="00AC49F9"/>
    <w:rsid w:val="00AC4A21"/>
    <w:rsid w:val="00AC4A9D"/>
    <w:rsid w:val="00AC4B29"/>
    <w:rsid w:val="00AC4B9A"/>
    <w:rsid w:val="00AC4BB3"/>
    <w:rsid w:val="00AC4BDB"/>
    <w:rsid w:val="00AC4BE1"/>
    <w:rsid w:val="00AC4CAB"/>
    <w:rsid w:val="00AC4E01"/>
    <w:rsid w:val="00AC4E24"/>
    <w:rsid w:val="00AC4E66"/>
    <w:rsid w:val="00AC4E8D"/>
    <w:rsid w:val="00AC4EC0"/>
    <w:rsid w:val="00AC4EED"/>
    <w:rsid w:val="00AC4FC3"/>
    <w:rsid w:val="00AC505B"/>
    <w:rsid w:val="00AC50DE"/>
    <w:rsid w:val="00AC51D1"/>
    <w:rsid w:val="00AC525F"/>
    <w:rsid w:val="00AC52F6"/>
    <w:rsid w:val="00AC546A"/>
    <w:rsid w:val="00AC54EF"/>
    <w:rsid w:val="00AC5618"/>
    <w:rsid w:val="00AC56BD"/>
    <w:rsid w:val="00AC56EA"/>
    <w:rsid w:val="00AC5826"/>
    <w:rsid w:val="00AC5910"/>
    <w:rsid w:val="00AC5970"/>
    <w:rsid w:val="00AC59A0"/>
    <w:rsid w:val="00AC5BAC"/>
    <w:rsid w:val="00AC6219"/>
    <w:rsid w:val="00AC6237"/>
    <w:rsid w:val="00AC624C"/>
    <w:rsid w:val="00AC62F0"/>
    <w:rsid w:val="00AC6512"/>
    <w:rsid w:val="00AC684C"/>
    <w:rsid w:val="00AC6C1C"/>
    <w:rsid w:val="00AC6CBB"/>
    <w:rsid w:val="00AC6F03"/>
    <w:rsid w:val="00AC7191"/>
    <w:rsid w:val="00AC724F"/>
    <w:rsid w:val="00AC7390"/>
    <w:rsid w:val="00AC763A"/>
    <w:rsid w:val="00AC7823"/>
    <w:rsid w:val="00AC78E0"/>
    <w:rsid w:val="00AC7ABD"/>
    <w:rsid w:val="00AC7CD7"/>
    <w:rsid w:val="00AC7D78"/>
    <w:rsid w:val="00AC7E96"/>
    <w:rsid w:val="00AC7F1C"/>
    <w:rsid w:val="00AD000E"/>
    <w:rsid w:val="00AD0035"/>
    <w:rsid w:val="00AD0036"/>
    <w:rsid w:val="00AD023A"/>
    <w:rsid w:val="00AD024A"/>
    <w:rsid w:val="00AD0251"/>
    <w:rsid w:val="00AD0531"/>
    <w:rsid w:val="00AD0672"/>
    <w:rsid w:val="00AD0722"/>
    <w:rsid w:val="00AD09B0"/>
    <w:rsid w:val="00AD0A04"/>
    <w:rsid w:val="00AD0B93"/>
    <w:rsid w:val="00AD0BB9"/>
    <w:rsid w:val="00AD0BC2"/>
    <w:rsid w:val="00AD0EC5"/>
    <w:rsid w:val="00AD0FAD"/>
    <w:rsid w:val="00AD11A0"/>
    <w:rsid w:val="00AD11AE"/>
    <w:rsid w:val="00AD11F7"/>
    <w:rsid w:val="00AD12FC"/>
    <w:rsid w:val="00AD138D"/>
    <w:rsid w:val="00AD13F7"/>
    <w:rsid w:val="00AD152B"/>
    <w:rsid w:val="00AD1542"/>
    <w:rsid w:val="00AD15E9"/>
    <w:rsid w:val="00AD17C6"/>
    <w:rsid w:val="00AD1807"/>
    <w:rsid w:val="00AD1AA4"/>
    <w:rsid w:val="00AD1D22"/>
    <w:rsid w:val="00AD1D58"/>
    <w:rsid w:val="00AD1DB7"/>
    <w:rsid w:val="00AD1EBF"/>
    <w:rsid w:val="00AD1EC8"/>
    <w:rsid w:val="00AD1FAE"/>
    <w:rsid w:val="00AD201A"/>
    <w:rsid w:val="00AD2202"/>
    <w:rsid w:val="00AD2274"/>
    <w:rsid w:val="00AD2454"/>
    <w:rsid w:val="00AD2533"/>
    <w:rsid w:val="00AD27E7"/>
    <w:rsid w:val="00AD282B"/>
    <w:rsid w:val="00AD2856"/>
    <w:rsid w:val="00AD287E"/>
    <w:rsid w:val="00AD2941"/>
    <w:rsid w:val="00AD2A65"/>
    <w:rsid w:val="00AD2AC2"/>
    <w:rsid w:val="00AD2ACB"/>
    <w:rsid w:val="00AD2ECA"/>
    <w:rsid w:val="00AD326F"/>
    <w:rsid w:val="00AD341A"/>
    <w:rsid w:val="00AD3891"/>
    <w:rsid w:val="00AD395C"/>
    <w:rsid w:val="00AD39A1"/>
    <w:rsid w:val="00AD3A2D"/>
    <w:rsid w:val="00AD3A37"/>
    <w:rsid w:val="00AD3B49"/>
    <w:rsid w:val="00AD3CE4"/>
    <w:rsid w:val="00AD3CE6"/>
    <w:rsid w:val="00AD3DE1"/>
    <w:rsid w:val="00AD3E82"/>
    <w:rsid w:val="00AD3FDD"/>
    <w:rsid w:val="00AD411B"/>
    <w:rsid w:val="00AD4169"/>
    <w:rsid w:val="00AD4191"/>
    <w:rsid w:val="00AD41FB"/>
    <w:rsid w:val="00AD4286"/>
    <w:rsid w:val="00AD4374"/>
    <w:rsid w:val="00AD453E"/>
    <w:rsid w:val="00AD4545"/>
    <w:rsid w:val="00AD4619"/>
    <w:rsid w:val="00AD47A9"/>
    <w:rsid w:val="00AD489B"/>
    <w:rsid w:val="00AD4D0C"/>
    <w:rsid w:val="00AD4F65"/>
    <w:rsid w:val="00AD50E8"/>
    <w:rsid w:val="00AD541C"/>
    <w:rsid w:val="00AD572C"/>
    <w:rsid w:val="00AD58E0"/>
    <w:rsid w:val="00AD5A12"/>
    <w:rsid w:val="00AD5BDB"/>
    <w:rsid w:val="00AD5C97"/>
    <w:rsid w:val="00AD5CD1"/>
    <w:rsid w:val="00AD5DB9"/>
    <w:rsid w:val="00AD5DC0"/>
    <w:rsid w:val="00AD5F58"/>
    <w:rsid w:val="00AD6043"/>
    <w:rsid w:val="00AD6047"/>
    <w:rsid w:val="00AD60AA"/>
    <w:rsid w:val="00AD61E2"/>
    <w:rsid w:val="00AD6332"/>
    <w:rsid w:val="00AD6410"/>
    <w:rsid w:val="00AD65AA"/>
    <w:rsid w:val="00AD667A"/>
    <w:rsid w:val="00AD68CC"/>
    <w:rsid w:val="00AD6A25"/>
    <w:rsid w:val="00AD6D17"/>
    <w:rsid w:val="00AD6D30"/>
    <w:rsid w:val="00AD6D6F"/>
    <w:rsid w:val="00AD6D8C"/>
    <w:rsid w:val="00AD6E09"/>
    <w:rsid w:val="00AD6E5F"/>
    <w:rsid w:val="00AD6F0F"/>
    <w:rsid w:val="00AD705E"/>
    <w:rsid w:val="00AD71F4"/>
    <w:rsid w:val="00AD7310"/>
    <w:rsid w:val="00AD740F"/>
    <w:rsid w:val="00AD7480"/>
    <w:rsid w:val="00AD76E5"/>
    <w:rsid w:val="00AD7705"/>
    <w:rsid w:val="00AD772E"/>
    <w:rsid w:val="00AD77E8"/>
    <w:rsid w:val="00AD7AFF"/>
    <w:rsid w:val="00AD7B23"/>
    <w:rsid w:val="00AD7B2C"/>
    <w:rsid w:val="00AD7CCB"/>
    <w:rsid w:val="00AD7CF6"/>
    <w:rsid w:val="00AD7D3F"/>
    <w:rsid w:val="00AE0093"/>
    <w:rsid w:val="00AE0188"/>
    <w:rsid w:val="00AE04B0"/>
    <w:rsid w:val="00AE057B"/>
    <w:rsid w:val="00AE05B5"/>
    <w:rsid w:val="00AE05BC"/>
    <w:rsid w:val="00AE05C4"/>
    <w:rsid w:val="00AE0796"/>
    <w:rsid w:val="00AE07BD"/>
    <w:rsid w:val="00AE0B18"/>
    <w:rsid w:val="00AE0C6C"/>
    <w:rsid w:val="00AE0D2C"/>
    <w:rsid w:val="00AE0E46"/>
    <w:rsid w:val="00AE0E50"/>
    <w:rsid w:val="00AE0F88"/>
    <w:rsid w:val="00AE0FFF"/>
    <w:rsid w:val="00AE13DD"/>
    <w:rsid w:val="00AE140C"/>
    <w:rsid w:val="00AE18B7"/>
    <w:rsid w:val="00AE18D3"/>
    <w:rsid w:val="00AE1CBD"/>
    <w:rsid w:val="00AE1DE9"/>
    <w:rsid w:val="00AE1E59"/>
    <w:rsid w:val="00AE1E8F"/>
    <w:rsid w:val="00AE1E95"/>
    <w:rsid w:val="00AE21ED"/>
    <w:rsid w:val="00AE227E"/>
    <w:rsid w:val="00AE23F6"/>
    <w:rsid w:val="00AE260D"/>
    <w:rsid w:val="00AE265F"/>
    <w:rsid w:val="00AE299A"/>
    <w:rsid w:val="00AE2D4C"/>
    <w:rsid w:val="00AE2E8A"/>
    <w:rsid w:val="00AE2EA9"/>
    <w:rsid w:val="00AE2F57"/>
    <w:rsid w:val="00AE306D"/>
    <w:rsid w:val="00AE34C3"/>
    <w:rsid w:val="00AE36C6"/>
    <w:rsid w:val="00AE3860"/>
    <w:rsid w:val="00AE388F"/>
    <w:rsid w:val="00AE38BC"/>
    <w:rsid w:val="00AE38CA"/>
    <w:rsid w:val="00AE3D04"/>
    <w:rsid w:val="00AE3E5A"/>
    <w:rsid w:val="00AE3FF5"/>
    <w:rsid w:val="00AE4119"/>
    <w:rsid w:val="00AE414A"/>
    <w:rsid w:val="00AE4655"/>
    <w:rsid w:val="00AE4888"/>
    <w:rsid w:val="00AE4989"/>
    <w:rsid w:val="00AE4A21"/>
    <w:rsid w:val="00AE4C7D"/>
    <w:rsid w:val="00AE4F74"/>
    <w:rsid w:val="00AE4FBF"/>
    <w:rsid w:val="00AE50E1"/>
    <w:rsid w:val="00AE50F6"/>
    <w:rsid w:val="00AE5152"/>
    <w:rsid w:val="00AE5259"/>
    <w:rsid w:val="00AE533F"/>
    <w:rsid w:val="00AE539A"/>
    <w:rsid w:val="00AE54AF"/>
    <w:rsid w:val="00AE54BF"/>
    <w:rsid w:val="00AE5570"/>
    <w:rsid w:val="00AE55D2"/>
    <w:rsid w:val="00AE579A"/>
    <w:rsid w:val="00AE5800"/>
    <w:rsid w:val="00AE5839"/>
    <w:rsid w:val="00AE59B5"/>
    <w:rsid w:val="00AE5B6A"/>
    <w:rsid w:val="00AE5C9F"/>
    <w:rsid w:val="00AE5D9A"/>
    <w:rsid w:val="00AE6014"/>
    <w:rsid w:val="00AE6071"/>
    <w:rsid w:val="00AE610B"/>
    <w:rsid w:val="00AE6110"/>
    <w:rsid w:val="00AE6222"/>
    <w:rsid w:val="00AE6299"/>
    <w:rsid w:val="00AE6680"/>
    <w:rsid w:val="00AE69D6"/>
    <w:rsid w:val="00AE6CF6"/>
    <w:rsid w:val="00AE6D8D"/>
    <w:rsid w:val="00AE6F17"/>
    <w:rsid w:val="00AE6FE5"/>
    <w:rsid w:val="00AE7038"/>
    <w:rsid w:val="00AE7071"/>
    <w:rsid w:val="00AE7336"/>
    <w:rsid w:val="00AE756C"/>
    <w:rsid w:val="00AE77AE"/>
    <w:rsid w:val="00AE7854"/>
    <w:rsid w:val="00AE7AD3"/>
    <w:rsid w:val="00AE7B34"/>
    <w:rsid w:val="00AE7C79"/>
    <w:rsid w:val="00AE7F21"/>
    <w:rsid w:val="00AE7F54"/>
    <w:rsid w:val="00AF025E"/>
    <w:rsid w:val="00AF0795"/>
    <w:rsid w:val="00AF0E4B"/>
    <w:rsid w:val="00AF0F2B"/>
    <w:rsid w:val="00AF11A8"/>
    <w:rsid w:val="00AF11FE"/>
    <w:rsid w:val="00AF1254"/>
    <w:rsid w:val="00AF1426"/>
    <w:rsid w:val="00AF16B0"/>
    <w:rsid w:val="00AF17BC"/>
    <w:rsid w:val="00AF1889"/>
    <w:rsid w:val="00AF1905"/>
    <w:rsid w:val="00AF193F"/>
    <w:rsid w:val="00AF1BE7"/>
    <w:rsid w:val="00AF1C4C"/>
    <w:rsid w:val="00AF2308"/>
    <w:rsid w:val="00AF245F"/>
    <w:rsid w:val="00AF2486"/>
    <w:rsid w:val="00AF277A"/>
    <w:rsid w:val="00AF27C8"/>
    <w:rsid w:val="00AF2A51"/>
    <w:rsid w:val="00AF2A57"/>
    <w:rsid w:val="00AF2E52"/>
    <w:rsid w:val="00AF2F2D"/>
    <w:rsid w:val="00AF2FA7"/>
    <w:rsid w:val="00AF2FE5"/>
    <w:rsid w:val="00AF3026"/>
    <w:rsid w:val="00AF3105"/>
    <w:rsid w:val="00AF31AA"/>
    <w:rsid w:val="00AF33D3"/>
    <w:rsid w:val="00AF34C7"/>
    <w:rsid w:val="00AF34F1"/>
    <w:rsid w:val="00AF3528"/>
    <w:rsid w:val="00AF36F9"/>
    <w:rsid w:val="00AF37D9"/>
    <w:rsid w:val="00AF3894"/>
    <w:rsid w:val="00AF3946"/>
    <w:rsid w:val="00AF3CE2"/>
    <w:rsid w:val="00AF3CF2"/>
    <w:rsid w:val="00AF40E1"/>
    <w:rsid w:val="00AF4165"/>
    <w:rsid w:val="00AF41B2"/>
    <w:rsid w:val="00AF41C0"/>
    <w:rsid w:val="00AF43D0"/>
    <w:rsid w:val="00AF4663"/>
    <w:rsid w:val="00AF47B6"/>
    <w:rsid w:val="00AF47D1"/>
    <w:rsid w:val="00AF4A77"/>
    <w:rsid w:val="00AF4B83"/>
    <w:rsid w:val="00AF4D63"/>
    <w:rsid w:val="00AF4D6C"/>
    <w:rsid w:val="00AF4D70"/>
    <w:rsid w:val="00AF4FA2"/>
    <w:rsid w:val="00AF502C"/>
    <w:rsid w:val="00AF5085"/>
    <w:rsid w:val="00AF512F"/>
    <w:rsid w:val="00AF5197"/>
    <w:rsid w:val="00AF545D"/>
    <w:rsid w:val="00AF57F3"/>
    <w:rsid w:val="00AF58A8"/>
    <w:rsid w:val="00AF58EA"/>
    <w:rsid w:val="00AF5929"/>
    <w:rsid w:val="00AF59CB"/>
    <w:rsid w:val="00AF62CF"/>
    <w:rsid w:val="00AF6433"/>
    <w:rsid w:val="00AF6457"/>
    <w:rsid w:val="00AF659F"/>
    <w:rsid w:val="00AF67C6"/>
    <w:rsid w:val="00AF6894"/>
    <w:rsid w:val="00AF68B4"/>
    <w:rsid w:val="00AF6A2E"/>
    <w:rsid w:val="00AF6A88"/>
    <w:rsid w:val="00AF6AAB"/>
    <w:rsid w:val="00AF6B1D"/>
    <w:rsid w:val="00AF6CF1"/>
    <w:rsid w:val="00AF6E18"/>
    <w:rsid w:val="00AF6F7A"/>
    <w:rsid w:val="00AF71B4"/>
    <w:rsid w:val="00AF733D"/>
    <w:rsid w:val="00AF734E"/>
    <w:rsid w:val="00AF73B7"/>
    <w:rsid w:val="00AF75AC"/>
    <w:rsid w:val="00AF7753"/>
    <w:rsid w:val="00AF7836"/>
    <w:rsid w:val="00AF7A72"/>
    <w:rsid w:val="00AF7D55"/>
    <w:rsid w:val="00AF7E78"/>
    <w:rsid w:val="00AF7F46"/>
    <w:rsid w:val="00B000EF"/>
    <w:rsid w:val="00B000F7"/>
    <w:rsid w:val="00B00744"/>
    <w:rsid w:val="00B008BB"/>
    <w:rsid w:val="00B009E3"/>
    <w:rsid w:val="00B00A57"/>
    <w:rsid w:val="00B00AB9"/>
    <w:rsid w:val="00B00C59"/>
    <w:rsid w:val="00B00DC2"/>
    <w:rsid w:val="00B00E03"/>
    <w:rsid w:val="00B00E0B"/>
    <w:rsid w:val="00B00E38"/>
    <w:rsid w:val="00B00F2E"/>
    <w:rsid w:val="00B00F3B"/>
    <w:rsid w:val="00B01110"/>
    <w:rsid w:val="00B0118D"/>
    <w:rsid w:val="00B01480"/>
    <w:rsid w:val="00B015B0"/>
    <w:rsid w:val="00B015C9"/>
    <w:rsid w:val="00B017BD"/>
    <w:rsid w:val="00B0180D"/>
    <w:rsid w:val="00B01960"/>
    <w:rsid w:val="00B01AB7"/>
    <w:rsid w:val="00B01CE2"/>
    <w:rsid w:val="00B01D10"/>
    <w:rsid w:val="00B01EF8"/>
    <w:rsid w:val="00B01FB6"/>
    <w:rsid w:val="00B02008"/>
    <w:rsid w:val="00B0201D"/>
    <w:rsid w:val="00B0207E"/>
    <w:rsid w:val="00B02219"/>
    <w:rsid w:val="00B0224C"/>
    <w:rsid w:val="00B023DA"/>
    <w:rsid w:val="00B026C4"/>
    <w:rsid w:val="00B026E8"/>
    <w:rsid w:val="00B0285B"/>
    <w:rsid w:val="00B02A52"/>
    <w:rsid w:val="00B02D81"/>
    <w:rsid w:val="00B02E2C"/>
    <w:rsid w:val="00B02E57"/>
    <w:rsid w:val="00B02E6B"/>
    <w:rsid w:val="00B02EEA"/>
    <w:rsid w:val="00B02FBC"/>
    <w:rsid w:val="00B0301E"/>
    <w:rsid w:val="00B0309B"/>
    <w:rsid w:val="00B03242"/>
    <w:rsid w:val="00B03334"/>
    <w:rsid w:val="00B037F9"/>
    <w:rsid w:val="00B03831"/>
    <w:rsid w:val="00B03B01"/>
    <w:rsid w:val="00B03B2E"/>
    <w:rsid w:val="00B03B7B"/>
    <w:rsid w:val="00B03BDE"/>
    <w:rsid w:val="00B03C20"/>
    <w:rsid w:val="00B03D85"/>
    <w:rsid w:val="00B03E4F"/>
    <w:rsid w:val="00B04126"/>
    <w:rsid w:val="00B04771"/>
    <w:rsid w:val="00B047AC"/>
    <w:rsid w:val="00B049A3"/>
    <w:rsid w:val="00B04A4F"/>
    <w:rsid w:val="00B04A90"/>
    <w:rsid w:val="00B04B07"/>
    <w:rsid w:val="00B04C52"/>
    <w:rsid w:val="00B04CA1"/>
    <w:rsid w:val="00B04DE9"/>
    <w:rsid w:val="00B04E9C"/>
    <w:rsid w:val="00B05185"/>
    <w:rsid w:val="00B051E1"/>
    <w:rsid w:val="00B0528F"/>
    <w:rsid w:val="00B052EA"/>
    <w:rsid w:val="00B05305"/>
    <w:rsid w:val="00B054C7"/>
    <w:rsid w:val="00B055CA"/>
    <w:rsid w:val="00B05742"/>
    <w:rsid w:val="00B058B3"/>
    <w:rsid w:val="00B058C7"/>
    <w:rsid w:val="00B0595D"/>
    <w:rsid w:val="00B05AC2"/>
    <w:rsid w:val="00B05B77"/>
    <w:rsid w:val="00B05BE4"/>
    <w:rsid w:val="00B05C1A"/>
    <w:rsid w:val="00B05C3C"/>
    <w:rsid w:val="00B05CF6"/>
    <w:rsid w:val="00B05D36"/>
    <w:rsid w:val="00B05E61"/>
    <w:rsid w:val="00B05EE7"/>
    <w:rsid w:val="00B060D3"/>
    <w:rsid w:val="00B06219"/>
    <w:rsid w:val="00B06236"/>
    <w:rsid w:val="00B062FB"/>
    <w:rsid w:val="00B0648A"/>
    <w:rsid w:val="00B064AA"/>
    <w:rsid w:val="00B0656B"/>
    <w:rsid w:val="00B065BC"/>
    <w:rsid w:val="00B068DB"/>
    <w:rsid w:val="00B06951"/>
    <w:rsid w:val="00B06B03"/>
    <w:rsid w:val="00B06B46"/>
    <w:rsid w:val="00B06C8A"/>
    <w:rsid w:val="00B06C8E"/>
    <w:rsid w:val="00B06CC0"/>
    <w:rsid w:val="00B0722D"/>
    <w:rsid w:val="00B07248"/>
    <w:rsid w:val="00B07538"/>
    <w:rsid w:val="00B07548"/>
    <w:rsid w:val="00B075D9"/>
    <w:rsid w:val="00B07624"/>
    <w:rsid w:val="00B076DA"/>
    <w:rsid w:val="00B07845"/>
    <w:rsid w:val="00B07B06"/>
    <w:rsid w:val="00B07BFE"/>
    <w:rsid w:val="00B07D3C"/>
    <w:rsid w:val="00B07DE8"/>
    <w:rsid w:val="00B07F86"/>
    <w:rsid w:val="00B10386"/>
    <w:rsid w:val="00B1049D"/>
    <w:rsid w:val="00B1053F"/>
    <w:rsid w:val="00B10638"/>
    <w:rsid w:val="00B107CC"/>
    <w:rsid w:val="00B10980"/>
    <w:rsid w:val="00B1099D"/>
    <w:rsid w:val="00B10A0A"/>
    <w:rsid w:val="00B10B1F"/>
    <w:rsid w:val="00B10BCF"/>
    <w:rsid w:val="00B10C27"/>
    <w:rsid w:val="00B10C7C"/>
    <w:rsid w:val="00B10C84"/>
    <w:rsid w:val="00B10E30"/>
    <w:rsid w:val="00B10FDD"/>
    <w:rsid w:val="00B11058"/>
    <w:rsid w:val="00B1105D"/>
    <w:rsid w:val="00B11065"/>
    <w:rsid w:val="00B11081"/>
    <w:rsid w:val="00B11490"/>
    <w:rsid w:val="00B11588"/>
    <w:rsid w:val="00B11718"/>
    <w:rsid w:val="00B11786"/>
    <w:rsid w:val="00B11794"/>
    <w:rsid w:val="00B11848"/>
    <w:rsid w:val="00B118B3"/>
    <w:rsid w:val="00B119F2"/>
    <w:rsid w:val="00B11A1A"/>
    <w:rsid w:val="00B11FBB"/>
    <w:rsid w:val="00B11FC8"/>
    <w:rsid w:val="00B11FD1"/>
    <w:rsid w:val="00B12064"/>
    <w:rsid w:val="00B12080"/>
    <w:rsid w:val="00B12136"/>
    <w:rsid w:val="00B12209"/>
    <w:rsid w:val="00B1245E"/>
    <w:rsid w:val="00B126CB"/>
    <w:rsid w:val="00B127AA"/>
    <w:rsid w:val="00B127DF"/>
    <w:rsid w:val="00B12965"/>
    <w:rsid w:val="00B12A5D"/>
    <w:rsid w:val="00B12A78"/>
    <w:rsid w:val="00B12C13"/>
    <w:rsid w:val="00B12D7D"/>
    <w:rsid w:val="00B12E74"/>
    <w:rsid w:val="00B1314F"/>
    <w:rsid w:val="00B13164"/>
    <w:rsid w:val="00B131AD"/>
    <w:rsid w:val="00B131EE"/>
    <w:rsid w:val="00B13206"/>
    <w:rsid w:val="00B13482"/>
    <w:rsid w:val="00B135B7"/>
    <w:rsid w:val="00B13659"/>
    <w:rsid w:val="00B138BD"/>
    <w:rsid w:val="00B13BDE"/>
    <w:rsid w:val="00B13BEB"/>
    <w:rsid w:val="00B13C4C"/>
    <w:rsid w:val="00B13C7D"/>
    <w:rsid w:val="00B13D8C"/>
    <w:rsid w:val="00B13E8C"/>
    <w:rsid w:val="00B13EEB"/>
    <w:rsid w:val="00B13EF8"/>
    <w:rsid w:val="00B13F43"/>
    <w:rsid w:val="00B13F58"/>
    <w:rsid w:val="00B140E2"/>
    <w:rsid w:val="00B141C5"/>
    <w:rsid w:val="00B14617"/>
    <w:rsid w:val="00B1481E"/>
    <w:rsid w:val="00B14C42"/>
    <w:rsid w:val="00B14CE0"/>
    <w:rsid w:val="00B1514D"/>
    <w:rsid w:val="00B15150"/>
    <w:rsid w:val="00B154EE"/>
    <w:rsid w:val="00B1572A"/>
    <w:rsid w:val="00B15A0A"/>
    <w:rsid w:val="00B15A5B"/>
    <w:rsid w:val="00B15A7A"/>
    <w:rsid w:val="00B15AEF"/>
    <w:rsid w:val="00B15AF2"/>
    <w:rsid w:val="00B15C60"/>
    <w:rsid w:val="00B15EFE"/>
    <w:rsid w:val="00B16070"/>
    <w:rsid w:val="00B161B0"/>
    <w:rsid w:val="00B164C9"/>
    <w:rsid w:val="00B16568"/>
    <w:rsid w:val="00B16573"/>
    <w:rsid w:val="00B16597"/>
    <w:rsid w:val="00B16680"/>
    <w:rsid w:val="00B16889"/>
    <w:rsid w:val="00B16A43"/>
    <w:rsid w:val="00B16BCB"/>
    <w:rsid w:val="00B16C45"/>
    <w:rsid w:val="00B16DF7"/>
    <w:rsid w:val="00B1732C"/>
    <w:rsid w:val="00B17376"/>
    <w:rsid w:val="00B17515"/>
    <w:rsid w:val="00B176B1"/>
    <w:rsid w:val="00B17882"/>
    <w:rsid w:val="00B179D0"/>
    <w:rsid w:val="00B17A5E"/>
    <w:rsid w:val="00B17B8B"/>
    <w:rsid w:val="00B17CAA"/>
    <w:rsid w:val="00B17D89"/>
    <w:rsid w:val="00B20169"/>
    <w:rsid w:val="00B20181"/>
    <w:rsid w:val="00B20227"/>
    <w:rsid w:val="00B202DD"/>
    <w:rsid w:val="00B2052E"/>
    <w:rsid w:val="00B205EF"/>
    <w:rsid w:val="00B20704"/>
    <w:rsid w:val="00B20763"/>
    <w:rsid w:val="00B20854"/>
    <w:rsid w:val="00B209D9"/>
    <w:rsid w:val="00B20C3D"/>
    <w:rsid w:val="00B20D4A"/>
    <w:rsid w:val="00B20DB7"/>
    <w:rsid w:val="00B20E02"/>
    <w:rsid w:val="00B20E3F"/>
    <w:rsid w:val="00B21012"/>
    <w:rsid w:val="00B21013"/>
    <w:rsid w:val="00B214D8"/>
    <w:rsid w:val="00B2153B"/>
    <w:rsid w:val="00B2158D"/>
    <w:rsid w:val="00B21631"/>
    <w:rsid w:val="00B2170F"/>
    <w:rsid w:val="00B2177E"/>
    <w:rsid w:val="00B219A7"/>
    <w:rsid w:val="00B21C84"/>
    <w:rsid w:val="00B21FAB"/>
    <w:rsid w:val="00B220DC"/>
    <w:rsid w:val="00B2220F"/>
    <w:rsid w:val="00B2224D"/>
    <w:rsid w:val="00B2226E"/>
    <w:rsid w:val="00B222AA"/>
    <w:rsid w:val="00B22441"/>
    <w:rsid w:val="00B22486"/>
    <w:rsid w:val="00B224A9"/>
    <w:rsid w:val="00B226F7"/>
    <w:rsid w:val="00B22715"/>
    <w:rsid w:val="00B22A04"/>
    <w:rsid w:val="00B22BE4"/>
    <w:rsid w:val="00B22C34"/>
    <w:rsid w:val="00B22C67"/>
    <w:rsid w:val="00B22C76"/>
    <w:rsid w:val="00B22D04"/>
    <w:rsid w:val="00B22E17"/>
    <w:rsid w:val="00B22E7F"/>
    <w:rsid w:val="00B22EC1"/>
    <w:rsid w:val="00B23052"/>
    <w:rsid w:val="00B230FC"/>
    <w:rsid w:val="00B23105"/>
    <w:rsid w:val="00B23149"/>
    <w:rsid w:val="00B231D2"/>
    <w:rsid w:val="00B23292"/>
    <w:rsid w:val="00B2331D"/>
    <w:rsid w:val="00B234C9"/>
    <w:rsid w:val="00B2350D"/>
    <w:rsid w:val="00B237F3"/>
    <w:rsid w:val="00B23911"/>
    <w:rsid w:val="00B23A5B"/>
    <w:rsid w:val="00B23B22"/>
    <w:rsid w:val="00B23C4F"/>
    <w:rsid w:val="00B23E4E"/>
    <w:rsid w:val="00B23EB4"/>
    <w:rsid w:val="00B23F69"/>
    <w:rsid w:val="00B24049"/>
    <w:rsid w:val="00B24081"/>
    <w:rsid w:val="00B2438B"/>
    <w:rsid w:val="00B243C8"/>
    <w:rsid w:val="00B243FF"/>
    <w:rsid w:val="00B244C8"/>
    <w:rsid w:val="00B24501"/>
    <w:rsid w:val="00B2450B"/>
    <w:rsid w:val="00B2454B"/>
    <w:rsid w:val="00B24689"/>
    <w:rsid w:val="00B247A3"/>
    <w:rsid w:val="00B2483B"/>
    <w:rsid w:val="00B24928"/>
    <w:rsid w:val="00B24C85"/>
    <w:rsid w:val="00B24D03"/>
    <w:rsid w:val="00B24D46"/>
    <w:rsid w:val="00B24EA5"/>
    <w:rsid w:val="00B25064"/>
    <w:rsid w:val="00B2532C"/>
    <w:rsid w:val="00B2541E"/>
    <w:rsid w:val="00B25517"/>
    <w:rsid w:val="00B2551D"/>
    <w:rsid w:val="00B255B2"/>
    <w:rsid w:val="00B25650"/>
    <w:rsid w:val="00B257B4"/>
    <w:rsid w:val="00B257C5"/>
    <w:rsid w:val="00B257CE"/>
    <w:rsid w:val="00B259C3"/>
    <w:rsid w:val="00B259D1"/>
    <w:rsid w:val="00B25A95"/>
    <w:rsid w:val="00B25CE2"/>
    <w:rsid w:val="00B25E42"/>
    <w:rsid w:val="00B25FC9"/>
    <w:rsid w:val="00B25FF0"/>
    <w:rsid w:val="00B261B1"/>
    <w:rsid w:val="00B2626A"/>
    <w:rsid w:val="00B26399"/>
    <w:rsid w:val="00B26417"/>
    <w:rsid w:val="00B267F3"/>
    <w:rsid w:val="00B26805"/>
    <w:rsid w:val="00B2699F"/>
    <w:rsid w:val="00B26B14"/>
    <w:rsid w:val="00B26B7F"/>
    <w:rsid w:val="00B26C1C"/>
    <w:rsid w:val="00B26C2C"/>
    <w:rsid w:val="00B26EDD"/>
    <w:rsid w:val="00B26FE0"/>
    <w:rsid w:val="00B271D9"/>
    <w:rsid w:val="00B271F8"/>
    <w:rsid w:val="00B27288"/>
    <w:rsid w:val="00B2744E"/>
    <w:rsid w:val="00B276A5"/>
    <w:rsid w:val="00B276AC"/>
    <w:rsid w:val="00B276B6"/>
    <w:rsid w:val="00B27772"/>
    <w:rsid w:val="00B278C4"/>
    <w:rsid w:val="00B27BAB"/>
    <w:rsid w:val="00B27C7C"/>
    <w:rsid w:val="00B27CF9"/>
    <w:rsid w:val="00B27F37"/>
    <w:rsid w:val="00B27FF1"/>
    <w:rsid w:val="00B301CC"/>
    <w:rsid w:val="00B301D3"/>
    <w:rsid w:val="00B30242"/>
    <w:rsid w:val="00B302D7"/>
    <w:rsid w:val="00B3070D"/>
    <w:rsid w:val="00B309AB"/>
    <w:rsid w:val="00B30A39"/>
    <w:rsid w:val="00B30BC5"/>
    <w:rsid w:val="00B30CB9"/>
    <w:rsid w:val="00B30DF8"/>
    <w:rsid w:val="00B30E14"/>
    <w:rsid w:val="00B31055"/>
    <w:rsid w:val="00B31078"/>
    <w:rsid w:val="00B31088"/>
    <w:rsid w:val="00B31097"/>
    <w:rsid w:val="00B31098"/>
    <w:rsid w:val="00B310B4"/>
    <w:rsid w:val="00B311BB"/>
    <w:rsid w:val="00B31279"/>
    <w:rsid w:val="00B3144D"/>
    <w:rsid w:val="00B3167B"/>
    <w:rsid w:val="00B316EF"/>
    <w:rsid w:val="00B31A71"/>
    <w:rsid w:val="00B31B81"/>
    <w:rsid w:val="00B31C82"/>
    <w:rsid w:val="00B32179"/>
    <w:rsid w:val="00B321A0"/>
    <w:rsid w:val="00B32414"/>
    <w:rsid w:val="00B32454"/>
    <w:rsid w:val="00B325AA"/>
    <w:rsid w:val="00B327E8"/>
    <w:rsid w:val="00B32B24"/>
    <w:rsid w:val="00B32B34"/>
    <w:rsid w:val="00B32B72"/>
    <w:rsid w:val="00B32D26"/>
    <w:rsid w:val="00B32DE1"/>
    <w:rsid w:val="00B32DEB"/>
    <w:rsid w:val="00B330E5"/>
    <w:rsid w:val="00B331B1"/>
    <w:rsid w:val="00B331DB"/>
    <w:rsid w:val="00B331F5"/>
    <w:rsid w:val="00B331FD"/>
    <w:rsid w:val="00B33367"/>
    <w:rsid w:val="00B336DE"/>
    <w:rsid w:val="00B33759"/>
    <w:rsid w:val="00B337BB"/>
    <w:rsid w:val="00B33840"/>
    <w:rsid w:val="00B33CBF"/>
    <w:rsid w:val="00B33D37"/>
    <w:rsid w:val="00B33D6F"/>
    <w:rsid w:val="00B33D7E"/>
    <w:rsid w:val="00B33EA8"/>
    <w:rsid w:val="00B3425E"/>
    <w:rsid w:val="00B3438E"/>
    <w:rsid w:val="00B34408"/>
    <w:rsid w:val="00B34641"/>
    <w:rsid w:val="00B346EA"/>
    <w:rsid w:val="00B34885"/>
    <w:rsid w:val="00B3492F"/>
    <w:rsid w:val="00B34BDB"/>
    <w:rsid w:val="00B34C65"/>
    <w:rsid w:val="00B34CB5"/>
    <w:rsid w:val="00B34D64"/>
    <w:rsid w:val="00B34E3A"/>
    <w:rsid w:val="00B34EA2"/>
    <w:rsid w:val="00B34EED"/>
    <w:rsid w:val="00B34EF7"/>
    <w:rsid w:val="00B3512B"/>
    <w:rsid w:val="00B352C0"/>
    <w:rsid w:val="00B353EA"/>
    <w:rsid w:val="00B3547A"/>
    <w:rsid w:val="00B3566C"/>
    <w:rsid w:val="00B356A1"/>
    <w:rsid w:val="00B3580C"/>
    <w:rsid w:val="00B35ABD"/>
    <w:rsid w:val="00B35C6B"/>
    <w:rsid w:val="00B35C75"/>
    <w:rsid w:val="00B35C9E"/>
    <w:rsid w:val="00B35D94"/>
    <w:rsid w:val="00B35D9E"/>
    <w:rsid w:val="00B35EB8"/>
    <w:rsid w:val="00B35F90"/>
    <w:rsid w:val="00B36037"/>
    <w:rsid w:val="00B36047"/>
    <w:rsid w:val="00B360F4"/>
    <w:rsid w:val="00B362AF"/>
    <w:rsid w:val="00B36343"/>
    <w:rsid w:val="00B363C2"/>
    <w:rsid w:val="00B36789"/>
    <w:rsid w:val="00B36871"/>
    <w:rsid w:val="00B368C3"/>
    <w:rsid w:val="00B36AB1"/>
    <w:rsid w:val="00B36AE9"/>
    <w:rsid w:val="00B36B9D"/>
    <w:rsid w:val="00B36C45"/>
    <w:rsid w:val="00B36E18"/>
    <w:rsid w:val="00B36EDF"/>
    <w:rsid w:val="00B36F3A"/>
    <w:rsid w:val="00B36F6E"/>
    <w:rsid w:val="00B3700A"/>
    <w:rsid w:val="00B3721E"/>
    <w:rsid w:val="00B375E6"/>
    <w:rsid w:val="00B37905"/>
    <w:rsid w:val="00B37942"/>
    <w:rsid w:val="00B3797E"/>
    <w:rsid w:val="00B37A93"/>
    <w:rsid w:val="00B37A97"/>
    <w:rsid w:val="00B37DFB"/>
    <w:rsid w:val="00B37E10"/>
    <w:rsid w:val="00B37E68"/>
    <w:rsid w:val="00B37F38"/>
    <w:rsid w:val="00B401A1"/>
    <w:rsid w:val="00B4023A"/>
    <w:rsid w:val="00B402A9"/>
    <w:rsid w:val="00B4031C"/>
    <w:rsid w:val="00B404BA"/>
    <w:rsid w:val="00B404DC"/>
    <w:rsid w:val="00B405CA"/>
    <w:rsid w:val="00B4069F"/>
    <w:rsid w:val="00B4088A"/>
    <w:rsid w:val="00B40B09"/>
    <w:rsid w:val="00B40B78"/>
    <w:rsid w:val="00B40B9F"/>
    <w:rsid w:val="00B40BC1"/>
    <w:rsid w:val="00B40C2C"/>
    <w:rsid w:val="00B40D7A"/>
    <w:rsid w:val="00B40E91"/>
    <w:rsid w:val="00B40F38"/>
    <w:rsid w:val="00B410B7"/>
    <w:rsid w:val="00B410BD"/>
    <w:rsid w:val="00B410C0"/>
    <w:rsid w:val="00B41209"/>
    <w:rsid w:val="00B41270"/>
    <w:rsid w:val="00B413A7"/>
    <w:rsid w:val="00B41449"/>
    <w:rsid w:val="00B4144B"/>
    <w:rsid w:val="00B41579"/>
    <w:rsid w:val="00B41818"/>
    <w:rsid w:val="00B41987"/>
    <w:rsid w:val="00B41A4F"/>
    <w:rsid w:val="00B41A81"/>
    <w:rsid w:val="00B41B6F"/>
    <w:rsid w:val="00B41C2A"/>
    <w:rsid w:val="00B41C2B"/>
    <w:rsid w:val="00B41CB2"/>
    <w:rsid w:val="00B42044"/>
    <w:rsid w:val="00B42087"/>
    <w:rsid w:val="00B421AB"/>
    <w:rsid w:val="00B421C8"/>
    <w:rsid w:val="00B422EE"/>
    <w:rsid w:val="00B4236C"/>
    <w:rsid w:val="00B4264B"/>
    <w:rsid w:val="00B4282C"/>
    <w:rsid w:val="00B42851"/>
    <w:rsid w:val="00B4287F"/>
    <w:rsid w:val="00B4293A"/>
    <w:rsid w:val="00B42B42"/>
    <w:rsid w:val="00B42B95"/>
    <w:rsid w:val="00B42BD1"/>
    <w:rsid w:val="00B42C55"/>
    <w:rsid w:val="00B42D88"/>
    <w:rsid w:val="00B42E35"/>
    <w:rsid w:val="00B42E59"/>
    <w:rsid w:val="00B42F9A"/>
    <w:rsid w:val="00B42FCF"/>
    <w:rsid w:val="00B43234"/>
    <w:rsid w:val="00B4334F"/>
    <w:rsid w:val="00B43413"/>
    <w:rsid w:val="00B435AD"/>
    <w:rsid w:val="00B435FB"/>
    <w:rsid w:val="00B4362E"/>
    <w:rsid w:val="00B43703"/>
    <w:rsid w:val="00B43A1C"/>
    <w:rsid w:val="00B43AA8"/>
    <w:rsid w:val="00B44031"/>
    <w:rsid w:val="00B44038"/>
    <w:rsid w:val="00B440A1"/>
    <w:rsid w:val="00B440EC"/>
    <w:rsid w:val="00B44204"/>
    <w:rsid w:val="00B44231"/>
    <w:rsid w:val="00B442EF"/>
    <w:rsid w:val="00B444D4"/>
    <w:rsid w:val="00B447CC"/>
    <w:rsid w:val="00B44810"/>
    <w:rsid w:val="00B44B73"/>
    <w:rsid w:val="00B44C17"/>
    <w:rsid w:val="00B44C59"/>
    <w:rsid w:val="00B44E71"/>
    <w:rsid w:val="00B44F80"/>
    <w:rsid w:val="00B450C9"/>
    <w:rsid w:val="00B453C9"/>
    <w:rsid w:val="00B453F4"/>
    <w:rsid w:val="00B458EA"/>
    <w:rsid w:val="00B459FA"/>
    <w:rsid w:val="00B45C56"/>
    <w:rsid w:val="00B45ECF"/>
    <w:rsid w:val="00B46106"/>
    <w:rsid w:val="00B461A0"/>
    <w:rsid w:val="00B4623D"/>
    <w:rsid w:val="00B462DD"/>
    <w:rsid w:val="00B465E1"/>
    <w:rsid w:val="00B4674B"/>
    <w:rsid w:val="00B467A6"/>
    <w:rsid w:val="00B4682F"/>
    <w:rsid w:val="00B46A16"/>
    <w:rsid w:val="00B46B89"/>
    <w:rsid w:val="00B46C1B"/>
    <w:rsid w:val="00B46DC4"/>
    <w:rsid w:val="00B46F06"/>
    <w:rsid w:val="00B46F84"/>
    <w:rsid w:val="00B46FB6"/>
    <w:rsid w:val="00B46FF5"/>
    <w:rsid w:val="00B4705B"/>
    <w:rsid w:val="00B47318"/>
    <w:rsid w:val="00B473E8"/>
    <w:rsid w:val="00B4747C"/>
    <w:rsid w:val="00B47610"/>
    <w:rsid w:val="00B4787C"/>
    <w:rsid w:val="00B4790B"/>
    <w:rsid w:val="00B47BD3"/>
    <w:rsid w:val="00B47C1D"/>
    <w:rsid w:val="00B47D18"/>
    <w:rsid w:val="00B47D2D"/>
    <w:rsid w:val="00B47DF0"/>
    <w:rsid w:val="00B47E30"/>
    <w:rsid w:val="00B5034C"/>
    <w:rsid w:val="00B504E2"/>
    <w:rsid w:val="00B506A3"/>
    <w:rsid w:val="00B506E2"/>
    <w:rsid w:val="00B50829"/>
    <w:rsid w:val="00B508CD"/>
    <w:rsid w:val="00B50A43"/>
    <w:rsid w:val="00B50D4B"/>
    <w:rsid w:val="00B51130"/>
    <w:rsid w:val="00B5114B"/>
    <w:rsid w:val="00B511E0"/>
    <w:rsid w:val="00B5132F"/>
    <w:rsid w:val="00B515A7"/>
    <w:rsid w:val="00B51C3E"/>
    <w:rsid w:val="00B51CF1"/>
    <w:rsid w:val="00B521FB"/>
    <w:rsid w:val="00B52249"/>
    <w:rsid w:val="00B52273"/>
    <w:rsid w:val="00B522D0"/>
    <w:rsid w:val="00B52360"/>
    <w:rsid w:val="00B523D4"/>
    <w:rsid w:val="00B5244C"/>
    <w:rsid w:val="00B52609"/>
    <w:rsid w:val="00B52695"/>
    <w:rsid w:val="00B5281F"/>
    <w:rsid w:val="00B52AD9"/>
    <w:rsid w:val="00B52B0A"/>
    <w:rsid w:val="00B52BCA"/>
    <w:rsid w:val="00B52CB8"/>
    <w:rsid w:val="00B52D44"/>
    <w:rsid w:val="00B52DBA"/>
    <w:rsid w:val="00B52E3A"/>
    <w:rsid w:val="00B52ECE"/>
    <w:rsid w:val="00B52FC2"/>
    <w:rsid w:val="00B5313B"/>
    <w:rsid w:val="00B53277"/>
    <w:rsid w:val="00B533FC"/>
    <w:rsid w:val="00B535A9"/>
    <w:rsid w:val="00B5360C"/>
    <w:rsid w:val="00B5384A"/>
    <w:rsid w:val="00B5396F"/>
    <w:rsid w:val="00B53A33"/>
    <w:rsid w:val="00B53F7C"/>
    <w:rsid w:val="00B5414B"/>
    <w:rsid w:val="00B54219"/>
    <w:rsid w:val="00B54418"/>
    <w:rsid w:val="00B54424"/>
    <w:rsid w:val="00B5445A"/>
    <w:rsid w:val="00B5455B"/>
    <w:rsid w:val="00B5456B"/>
    <w:rsid w:val="00B5465F"/>
    <w:rsid w:val="00B54821"/>
    <w:rsid w:val="00B5495F"/>
    <w:rsid w:val="00B549A0"/>
    <w:rsid w:val="00B54A15"/>
    <w:rsid w:val="00B54B29"/>
    <w:rsid w:val="00B54BCB"/>
    <w:rsid w:val="00B54C1A"/>
    <w:rsid w:val="00B54E8A"/>
    <w:rsid w:val="00B54F32"/>
    <w:rsid w:val="00B54F72"/>
    <w:rsid w:val="00B54F7E"/>
    <w:rsid w:val="00B5501A"/>
    <w:rsid w:val="00B55214"/>
    <w:rsid w:val="00B55353"/>
    <w:rsid w:val="00B55438"/>
    <w:rsid w:val="00B55506"/>
    <w:rsid w:val="00B55783"/>
    <w:rsid w:val="00B557E8"/>
    <w:rsid w:val="00B55969"/>
    <w:rsid w:val="00B55AF7"/>
    <w:rsid w:val="00B55AFE"/>
    <w:rsid w:val="00B55CB3"/>
    <w:rsid w:val="00B55DE7"/>
    <w:rsid w:val="00B55FC5"/>
    <w:rsid w:val="00B56312"/>
    <w:rsid w:val="00B56446"/>
    <w:rsid w:val="00B5669B"/>
    <w:rsid w:val="00B567B3"/>
    <w:rsid w:val="00B567CD"/>
    <w:rsid w:val="00B56903"/>
    <w:rsid w:val="00B56940"/>
    <w:rsid w:val="00B56A94"/>
    <w:rsid w:val="00B56AB7"/>
    <w:rsid w:val="00B56B7D"/>
    <w:rsid w:val="00B56D88"/>
    <w:rsid w:val="00B56DCA"/>
    <w:rsid w:val="00B56E48"/>
    <w:rsid w:val="00B56EDF"/>
    <w:rsid w:val="00B57075"/>
    <w:rsid w:val="00B570DD"/>
    <w:rsid w:val="00B571C8"/>
    <w:rsid w:val="00B5728A"/>
    <w:rsid w:val="00B57437"/>
    <w:rsid w:val="00B57555"/>
    <w:rsid w:val="00B5761B"/>
    <w:rsid w:val="00B577E8"/>
    <w:rsid w:val="00B579C1"/>
    <w:rsid w:val="00B57A34"/>
    <w:rsid w:val="00B57A8C"/>
    <w:rsid w:val="00B57B00"/>
    <w:rsid w:val="00B57B91"/>
    <w:rsid w:val="00B57DDA"/>
    <w:rsid w:val="00B60042"/>
    <w:rsid w:val="00B601A2"/>
    <w:rsid w:val="00B60295"/>
    <w:rsid w:val="00B602CC"/>
    <w:rsid w:val="00B60326"/>
    <w:rsid w:val="00B6032D"/>
    <w:rsid w:val="00B603FB"/>
    <w:rsid w:val="00B6041A"/>
    <w:rsid w:val="00B6047B"/>
    <w:rsid w:val="00B604C2"/>
    <w:rsid w:val="00B60825"/>
    <w:rsid w:val="00B609D0"/>
    <w:rsid w:val="00B609FA"/>
    <w:rsid w:val="00B60A81"/>
    <w:rsid w:val="00B60B3A"/>
    <w:rsid w:val="00B60B44"/>
    <w:rsid w:val="00B60BA9"/>
    <w:rsid w:val="00B61179"/>
    <w:rsid w:val="00B612FE"/>
    <w:rsid w:val="00B61553"/>
    <w:rsid w:val="00B61752"/>
    <w:rsid w:val="00B61C39"/>
    <w:rsid w:val="00B61CFE"/>
    <w:rsid w:val="00B62042"/>
    <w:rsid w:val="00B62292"/>
    <w:rsid w:val="00B62367"/>
    <w:rsid w:val="00B6253F"/>
    <w:rsid w:val="00B625A8"/>
    <w:rsid w:val="00B62754"/>
    <w:rsid w:val="00B62954"/>
    <w:rsid w:val="00B62964"/>
    <w:rsid w:val="00B629B2"/>
    <w:rsid w:val="00B62A86"/>
    <w:rsid w:val="00B62ACC"/>
    <w:rsid w:val="00B62BE1"/>
    <w:rsid w:val="00B62C89"/>
    <w:rsid w:val="00B62DFF"/>
    <w:rsid w:val="00B62E69"/>
    <w:rsid w:val="00B62FE4"/>
    <w:rsid w:val="00B6327F"/>
    <w:rsid w:val="00B6334A"/>
    <w:rsid w:val="00B6338D"/>
    <w:rsid w:val="00B634FB"/>
    <w:rsid w:val="00B63523"/>
    <w:rsid w:val="00B636E1"/>
    <w:rsid w:val="00B637BA"/>
    <w:rsid w:val="00B637ED"/>
    <w:rsid w:val="00B6389C"/>
    <w:rsid w:val="00B638EA"/>
    <w:rsid w:val="00B63BA5"/>
    <w:rsid w:val="00B64075"/>
    <w:rsid w:val="00B642D7"/>
    <w:rsid w:val="00B64446"/>
    <w:rsid w:val="00B64448"/>
    <w:rsid w:val="00B645A6"/>
    <w:rsid w:val="00B646AF"/>
    <w:rsid w:val="00B6480B"/>
    <w:rsid w:val="00B6483C"/>
    <w:rsid w:val="00B6499F"/>
    <w:rsid w:val="00B649FC"/>
    <w:rsid w:val="00B64C5C"/>
    <w:rsid w:val="00B64CFE"/>
    <w:rsid w:val="00B64D4E"/>
    <w:rsid w:val="00B64DE5"/>
    <w:rsid w:val="00B64E36"/>
    <w:rsid w:val="00B64FBA"/>
    <w:rsid w:val="00B64FF2"/>
    <w:rsid w:val="00B65105"/>
    <w:rsid w:val="00B65376"/>
    <w:rsid w:val="00B653B4"/>
    <w:rsid w:val="00B656AB"/>
    <w:rsid w:val="00B659C6"/>
    <w:rsid w:val="00B659C7"/>
    <w:rsid w:val="00B65A02"/>
    <w:rsid w:val="00B65A97"/>
    <w:rsid w:val="00B65B7F"/>
    <w:rsid w:val="00B65C3B"/>
    <w:rsid w:val="00B65CEE"/>
    <w:rsid w:val="00B65FDD"/>
    <w:rsid w:val="00B6602C"/>
    <w:rsid w:val="00B6612E"/>
    <w:rsid w:val="00B6613C"/>
    <w:rsid w:val="00B66272"/>
    <w:rsid w:val="00B663E9"/>
    <w:rsid w:val="00B66454"/>
    <w:rsid w:val="00B6650B"/>
    <w:rsid w:val="00B66568"/>
    <w:rsid w:val="00B665C3"/>
    <w:rsid w:val="00B665D6"/>
    <w:rsid w:val="00B66649"/>
    <w:rsid w:val="00B6667F"/>
    <w:rsid w:val="00B66803"/>
    <w:rsid w:val="00B66A21"/>
    <w:rsid w:val="00B66B34"/>
    <w:rsid w:val="00B66D23"/>
    <w:rsid w:val="00B66FD8"/>
    <w:rsid w:val="00B67074"/>
    <w:rsid w:val="00B6716E"/>
    <w:rsid w:val="00B67247"/>
    <w:rsid w:val="00B67366"/>
    <w:rsid w:val="00B67696"/>
    <w:rsid w:val="00B6782E"/>
    <w:rsid w:val="00B67A89"/>
    <w:rsid w:val="00B67C0B"/>
    <w:rsid w:val="00B67CD1"/>
    <w:rsid w:val="00B67D67"/>
    <w:rsid w:val="00B67D6C"/>
    <w:rsid w:val="00B67DB6"/>
    <w:rsid w:val="00B67F86"/>
    <w:rsid w:val="00B700F0"/>
    <w:rsid w:val="00B70146"/>
    <w:rsid w:val="00B701A7"/>
    <w:rsid w:val="00B70245"/>
    <w:rsid w:val="00B703B4"/>
    <w:rsid w:val="00B704C1"/>
    <w:rsid w:val="00B70990"/>
    <w:rsid w:val="00B70B13"/>
    <w:rsid w:val="00B70B26"/>
    <w:rsid w:val="00B70B61"/>
    <w:rsid w:val="00B70D17"/>
    <w:rsid w:val="00B70D95"/>
    <w:rsid w:val="00B70E49"/>
    <w:rsid w:val="00B70EE8"/>
    <w:rsid w:val="00B70FED"/>
    <w:rsid w:val="00B71064"/>
    <w:rsid w:val="00B71085"/>
    <w:rsid w:val="00B711EC"/>
    <w:rsid w:val="00B712C1"/>
    <w:rsid w:val="00B713C8"/>
    <w:rsid w:val="00B71470"/>
    <w:rsid w:val="00B71631"/>
    <w:rsid w:val="00B716BD"/>
    <w:rsid w:val="00B71772"/>
    <w:rsid w:val="00B717E9"/>
    <w:rsid w:val="00B71800"/>
    <w:rsid w:val="00B71AAA"/>
    <w:rsid w:val="00B71C24"/>
    <w:rsid w:val="00B71CFD"/>
    <w:rsid w:val="00B71D80"/>
    <w:rsid w:val="00B71D98"/>
    <w:rsid w:val="00B71E15"/>
    <w:rsid w:val="00B71F39"/>
    <w:rsid w:val="00B71FA5"/>
    <w:rsid w:val="00B72127"/>
    <w:rsid w:val="00B7223C"/>
    <w:rsid w:val="00B72406"/>
    <w:rsid w:val="00B7244F"/>
    <w:rsid w:val="00B7245D"/>
    <w:rsid w:val="00B72612"/>
    <w:rsid w:val="00B72A15"/>
    <w:rsid w:val="00B72A2D"/>
    <w:rsid w:val="00B72AF7"/>
    <w:rsid w:val="00B72B2A"/>
    <w:rsid w:val="00B72C5F"/>
    <w:rsid w:val="00B72C76"/>
    <w:rsid w:val="00B72E7F"/>
    <w:rsid w:val="00B73171"/>
    <w:rsid w:val="00B7347E"/>
    <w:rsid w:val="00B73749"/>
    <w:rsid w:val="00B737CE"/>
    <w:rsid w:val="00B738A8"/>
    <w:rsid w:val="00B73995"/>
    <w:rsid w:val="00B73A85"/>
    <w:rsid w:val="00B73ABC"/>
    <w:rsid w:val="00B73B9E"/>
    <w:rsid w:val="00B73BC0"/>
    <w:rsid w:val="00B73C6A"/>
    <w:rsid w:val="00B73C98"/>
    <w:rsid w:val="00B73D3E"/>
    <w:rsid w:val="00B73D76"/>
    <w:rsid w:val="00B74081"/>
    <w:rsid w:val="00B742EC"/>
    <w:rsid w:val="00B75307"/>
    <w:rsid w:val="00B75379"/>
    <w:rsid w:val="00B75498"/>
    <w:rsid w:val="00B755F3"/>
    <w:rsid w:val="00B75813"/>
    <w:rsid w:val="00B75B6F"/>
    <w:rsid w:val="00B75CD6"/>
    <w:rsid w:val="00B75D58"/>
    <w:rsid w:val="00B75F87"/>
    <w:rsid w:val="00B76070"/>
    <w:rsid w:val="00B761AE"/>
    <w:rsid w:val="00B762B6"/>
    <w:rsid w:val="00B764D8"/>
    <w:rsid w:val="00B76520"/>
    <w:rsid w:val="00B76771"/>
    <w:rsid w:val="00B76C7B"/>
    <w:rsid w:val="00B76D01"/>
    <w:rsid w:val="00B76F35"/>
    <w:rsid w:val="00B7700E"/>
    <w:rsid w:val="00B77420"/>
    <w:rsid w:val="00B77A20"/>
    <w:rsid w:val="00B77C47"/>
    <w:rsid w:val="00B77E6F"/>
    <w:rsid w:val="00B77F9F"/>
    <w:rsid w:val="00B80191"/>
    <w:rsid w:val="00B80258"/>
    <w:rsid w:val="00B80316"/>
    <w:rsid w:val="00B8047F"/>
    <w:rsid w:val="00B8061F"/>
    <w:rsid w:val="00B8064A"/>
    <w:rsid w:val="00B80753"/>
    <w:rsid w:val="00B8078D"/>
    <w:rsid w:val="00B808E6"/>
    <w:rsid w:val="00B80C2F"/>
    <w:rsid w:val="00B80DDC"/>
    <w:rsid w:val="00B80EA3"/>
    <w:rsid w:val="00B80F69"/>
    <w:rsid w:val="00B80FEA"/>
    <w:rsid w:val="00B81051"/>
    <w:rsid w:val="00B81484"/>
    <w:rsid w:val="00B8165A"/>
    <w:rsid w:val="00B81837"/>
    <w:rsid w:val="00B818F6"/>
    <w:rsid w:val="00B819B8"/>
    <w:rsid w:val="00B819C5"/>
    <w:rsid w:val="00B81A43"/>
    <w:rsid w:val="00B81C9D"/>
    <w:rsid w:val="00B81EB7"/>
    <w:rsid w:val="00B81F73"/>
    <w:rsid w:val="00B820E0"/>
    <w:rsid w:val="00B8220E"/>
    <w:rsid w:val="00B823D7"/>
    <w:rsid w:val="00B82528"/>
    <w:rsid w:val="00B82597"/>
    <w:rsid w:val="00B82655"/>
    <w:rsid w:val="00B82678"/>
    <w:rsid w:val="00B82779"/>
    <w:rsid w:val="00B827C8"/>
    <w:rsid w:val="00B8280F"/>
    <w:rsid w:val="00B828AE"/>
    <w:rsid w:val="00B82966"/>
    <w:rsid w:val="00B82A87"/>
    <w:rsid w:val="00B82B7F"/>
    <w:rsid w:val="00B833A5"/>
    <w:rsid w:val="00B835CA"/>
    <w:rsid w:val="00B83A02"/>
    <w:rsid w:val="00B83AAE"/>
    <w:rsid w:val="00B83B47"/>
    <w:rsid w:val="00B83C96"/>
    <w:rsid w:val="00B83D9A"/>
    <w:rsid w:val="00B83DE5"/>
    <w:rsid w:val="00B83DE7"/>
    <w:rsid w:val="00B83E70"/>
    <w:rsid w:val="00B83F1D"/>
    <w:rsid w:val="00B83FBD"/>
    <w:rsid w:val="00B8404F"/>
    <w:rsid w:val="00B840C2"/>
    <w:rsid w:val="00B842CA"/>
    <w:rsid w:val="00B8433E"/>
    <w:rsid w:val="00B847EF"/>
    <w:rsid w:val="00B84868"/>
    <w:rsid w:val="00B84A53"/>
    <w:rsid w:val="00B84B10"/>
    <w:rsid w:val="00B84DF6"/>
    <w:rsid w:val="00B84E9D"/>
    <w:rsid w:val="00B8535D"/>
    <w:rsid w:val="00B8556C"/>
    <w:rsid w:val="00B85571"/>
    <w:rsid w:val="00B85ABE"/>
    <w:rsid w:val="00B85AF8"/>
    <w:rsid w:val="00B85B6D"/>
    <w:rsid w:val="00B85C3F"/>
    <w:rsid w:val="00B8611C"/>
    <w:rsid w:val="00B86185"/>
    <w:rsid w:val="00B86397"/>
    <w:rsid w:val="00B864BF"/>
    <w:rsid w:val="00B86526"/>
    <w:rsid w:val="00B869DD"/>
    <w:rsid w:val="00B86A44"/>
    <w:rsid w:val="00B86AC3"/>
    <w:rsid w:val="00B86BB4"/>
    <w:rsid w:val="00B86C30"/>
    <w:rsid w:val="00B86D88"/>
    <w:rsid w:val="00B86EFB"/>
    <w:rsid w:val="00B86F26"/>
    <w:rsid w:val="00B86F2E"/>
    <w:rsid w:val="00B86F5E"/>
    <w:rsid w:val="00B86FD6"/>
    <w:rsid w:val="00B86FF3"/>
    <w:rsid w:val="00B87080"/>
    <w:rsid w:val="00B872BA"/>
    <w:rsid w:val="00B87431"/>
    <w:rsid w:val="00B876C8"/>
    <w:rsid w:val="00B878C0"/>
    <w:rsid w:val="00B878D0"/>
    <w:rsid w:val="00B878E4"/>
    <w:rsid w:val="00B879A6"/>
    <w:rsid w:val="00B87A95"/>
    <w:rsid w:val="00B87C23"/>
    <w:rsid w:val="00B90085"/>
    <w:rsid w:val="00B90297"/>
    <w:rsid w:val="00B902D7"/>
    <w:rsid w:val="00B9090A"/>
    <w:rsid w:val="00B90988"/>
    <w:rsid w:val="00B90A58"/>
    <w:rsid w:val="00B90DC2"/>
    <w:rsid w:val="00B9134B"/>
    <w:rsid w:val="00B913DB"/>
    <w:rsid w:val="00B9144C"/>
    <w:rsid w:val="00B91501"/>
    <w:rsid w:val="00B91507"/>
    <w:rsid w:val="00B91790"/>
    <w:rsid w:val="00B91997"/>
    <w:rsid w:val="00B91AE1"/>
    <w:rsid w:val="00B91D88"/>
    <w:rsid w:val="00B91EEA"/>
    <w:rsid w:val="00B92032"/>
    <w:rsid w:val="00B9220C"/>
    <w:rsid w:val="00B922EA"/>
    <w:rsid w:val="00B92411"/>
    <w:rsid w:val="00B92462"/>
    <w:rsid w:val="00B926B7"/>
    <w:rsid w:val="00B9275F"/>
    <w:rsid w:val="00B92832"/>
    <w:rsid w:val="00B9296A"/>
    <w:rsid w:val="00B92ACD"/>
    <w:rsid w:val="00B92C84"/>
    <w:rsid w:val="00B92D8D"/>
    <w:rsid w:val="00B93078"/>
    <w:rsid w:val="00B9344E"/>
    <w:rsid w:val="00B93525"/>
    <w:rsid w:val="00B936A9"/>
    <w:rsid w:val="00B938CD"/>
    <w:rsid w:val="00B93F85"/>
    <w:rsid w:val="00B93FF8"/>
    <w:rsid w:val="00B940F5"/>
    <w:rsid w:val="00B942C4"/>
    <w:rsid w:val="00B94630"/>
    <w:rsid w:val="00B9467D"/>
    <w:rsid w:val="00B94745"/>
    <w:rsid w:val="00B94811"/>
    <w:rsid w:val="00B94BD7"/>
    <w:rsid w:val="00B94CAB"/>
    <w:rsid w:val="00B951C6"/>
    <w:rsid w:val="00B9548B"/>
    <w:rsid w:val="00B95598"/>
    <w:rsid w:val="00B9560D"/>
    <w:rsid w:val="00B9592D"/>
    <w:rsid w:val="00B9594F"/>
    <w:rsid w:val="00B959CD"/>
    <w:rsid w:val="00B95C39"/>
    <w:rsid w:val="00B95E8A"/>
    <w:rsid w:val="00B95EA3"/>
    <w:rsid w:val="00B95F40"/>
    <w:rsid w:val="00B96043"/>
    <w:rsid w:val="00B96106"/>
    <w:rsid w:val="00B96125"/>
    <w:rsid w:val="00B962A6"/>
    <w:rsid w:val="00B96375"/>
    <w:rsid w:val="00B963B6"/>
    <w:rsid w:val="00B96460"/>
    <w:rsid w:val="00B9647B"/>
    <w:rsid w:val="00B9662A"/>
    <w:rsid w:val="00B969C2"/>
    <w:rsid w:val="00B96A2E"/>
    <w:rsid w:val="00B96B0E"/>
    <w:rsid w:val="00B96B39"/>
    <w:rsid w:val="00B96C36"/>
    <w:rsid w:val="00B96C77"/>
    <w:rsid w:val="00B96D3F"/>
    <w:rsid w:val="00B96D53"/>
    <w:rsid w:val="00B97052"/>
    <w:rsid w:val="00B9719D"/>
    <w:rsid w:val="00B9722D"/>
    <w:rsid w:val="00B9724B"/>
    <w:rsid w:val="00B972D6"/>
    <w:rsid w:val="00B9736F"/>
    <w:rsid w:val="00B973EB"/>
    <w:rsid w:val="00B97481"/>
    <w:rsid w:val="00B974B0"/>
    <w:rsid w:val="00B974FC"/>
    <w:rsid w:val="00B9753C"/>
    <w:rsid w:val="00B97623"/>
    <w:rsid w:val="00B97800"/>
    <w:rsid w:val="00B9785A"/>
    <w:rsid w:val="00B97A93"/>
    <w:rsid w:val="00B97BA1"/>
    <w:rsid w:val="00B97C28"/>
    <w:rsid w:val="00B97E17"/>
    <w:rsid w:val="00B97E4A"/>
    <w:rsid w:val="00B97F37"/>
    <w:rsid w:val="00BA010E"/>
    <w:rsid w:val="00BA01FF"/>
    <w:rsid w:val="00BA0236"/>
    <w:rsid w:val="00BA0466"/>
    <w:rsid w:val="00BA051B"/>
    <w:rsid w:val="00BA06B1"/>
    <w:rsid w:val="00BA0843"/>
    <w:rsid w:val="00BA08A9"/>
    <w:rsid w:val="00BA0C4D"/>
    <w:rsid w:val="00BA0C96"/>
    <w:rsid w:val="00BA0F20"/>
    <w:rsid w:val="00BA0F2F"/>
    <w:rsid w:val="00BA0FB2"/>
    <w:rsid w:val="00BA10B4"/>
    <w:rsid w:val="00BA1321"/>
    <w:rsid w:val="00BA1451"/>
    <w:rsid w:val="00BA1AA9"/>
    <w:rsid w:val="00BA1CC3"/>
    <w:rsid w:val="00BA1EE2"/>
    <w:rsid w:val="00BA2124"/>
    <w:rsid w:val="00BA25F7"/>
    <w:rsid w:val="00BA2635"/>
    <w:rsid w:val="00BA280B"/>
    <w:rsid w:val="00BA2855"/>
    <w:rsid w:val="00BA2999"/>
    <w:rsid w:val="00BA29C7"/>
    <w:rsid w:val="00BA2E40"/>
    <w:rsid w:val="00BA2F20"/>
    <w:rsid w:val="00BA3027"/>
    <w:rsid w:val="00BA3114"/>
    <w:rsid w:val="00BA3165"/>
    <w:rsid w:val="00BA3586"/>
    <w:rsid w:val="00BA3824"/>
    <w:rsid w:val="00BA3C3E"/>
    <w:rsid w:val="00BA3C97"/>
    <w:rsid w:val="00BA3EE1"/>
    <w:rsid w:val="00BA3FA7"/>
    <w:rsid w:val="00BA4012"/>
    <w:rsid w:val="00BA407E"/>
    <w:rsid w:val="00BA40B2"/>
    <w:rsid w:val="00BA4213"/>
    <w:rsid w:val="00BA45D0"/>
    <w:rsid w:val="00BA4631"/>
    <w:rsid w:val="00BA4B75"/>
    <w:rsid w:val="00BA4BCE"/>
    <w:rsid w:val="00BA4FD0"/>
    <w:rsid w:val="00BA506C"/>
    <w:rsid w:val="00BA5171"/>
    <w:rsid w:val="00BA5673"/>
    <w:rsid w:val="00BA5920"/>
    <w:rsid w:val="00BA5A14"/>
    <w:rsid w:val="00BA6260"/>
    <w:rsid w:val="00BA62EB"/>
    <w:rsid w:val="00BA6415"/>
    <w:rsid w:val="00BA6507"/>
    <w:rsid w:val="00BA666F"/>
    <w:rsid w:val="00BA6751"/>
    <w:rsid w:val="00BA6777"/>
    <w:rsid w:val="00BA68E0"/>
    <w:rsid w:val="00BA6A68"/>
    <w:rsid w:val="00BA6C1B"/>
    <w:rsid w:val="00BA6CA3"/>
    <w:rsid w:val="00BA6E11"/>
    <w:rsid w:val="00BA6E71"/>
    <w:rsid w:val="00BA6EEF"/>
    <w:rsid w:val="00BA7062"/>
    <w:rsid w:val="00BA7795"/>
    <w:rsid w:val="00BA7958"/>
    <w:rsid w:val="00BA7BFF"/>
    <w:rsid w:val="00BA7D62"/>
    <w:rsid w:val="00BA7DE0"/>
    <w:rsid w:val="00BA7E4E"/>
    <w:rsid w:val="00BA7EB9"/>
    <w:rsid w:val="00BA7F34"/>
    <w:rsid w:val="00BB0226"/>
    <w:rsid w:val="00BB0243"/>
    <w:rsid w:val="00BB064A"/>
    <w:rsid w:val="00BB08E4"/>
    <w:rsid w:val="00BB098F"/>
    <w:rsid w:val="00BB0A26"/>
    <w:rsid w:val="00BB0B0D"/>
    <w:rsid w:val="00BB0E30"/>
    <w:rsid w:val="00BB0EA6"/>
    <w:rsid w:val="00BB0FB0"/>
    <w:rsid w:val="00BB1008"/>
    <w:rsid w:val="00BB1011"/>
    <w:rsid w:val="00BB1085"/>
    <w:rsid w:val="00BB10B9"/>
    <w:rsid w:val="00BB10F1"/>
    <w:rsid w:val="00BB11DB"/>
    <w:rsid w:val="00BB135A"/>
    <w:rsid w:val="00BB1650"/>
    <w:rsid w:val="00BB1750"/>
    <w:rsid w:val="00BB1852"/>
    <w:rsid w:val="00BB186A"/>
    <w:rsid w:val="00BB18F9"/>
    <w:rsid w:val="00BB1AD8"/>
    <w:rsid w:val="00BB1B8D"/>
    <w:rsid w:val="00BB1C43"/>
    <w:rsid w:val="00BB1E6F"/>
    <w:rsid w:val="00BB1E90"/>
    <w:rsid w:val="00BB1F56"/>
    <w:rsid w:val="00BB20FB"/>
    <w:rsid w:val="00BB22B0"/>
    <w:rsid w:val="00BB25AA"/>
    <w:rsid w:val="00BB26FC"/>
    <w:rsid w:val="00BB2B08"/>
    <w:rsid w:val="00BB2D1B"/>
    <w:rsid w:val="00BB2DDD"/>
    <w:rsid w:val="00BB2E0A"/>
    <w:rsid w:val="00BB2F1A"/>
    <w:rsid w:val="00BB3001"/>
    <w:rsid w:val="00BB33A3"/>
    <w:rsid w:val="00BB3460"/>
    <w:rsid w:val="00BB34C5"/>
    <w:rsid w:val="00BB36C6"/>
    <w:rsid w:val="00BB3983"/>
    <w:rsid w:val="00BB39EE"/>
    <w:rsid w:val="00BB3A8E"/>
    <w:rsid w:val="00BB3ADC"/>
    <w:rsid w:val="00BB3AF6"/>
    <w:rsid w:val="00BB3BB9"/>
    <w:rsid w:val="00BB3FAC"/>
    <w:rsid w:val="00BB4143"/>
    <w:rsid w:val="00BB428D"/>
    <w:rsid w:val="00BB436C"/>
    <w:rsid w:val="00BB4595"/>
    <w:rsid w:val="00BB4797"/>
    <w:rsid w:val="00BB47F5"/>
    <w:rsid w:val="00BB481E"/>
    <w:rsid w:val="00BB4859"/>
    <w:rsid w:val="00BB4A17"/>
    <w:rsid w:val="00BB4AFB"/>
    <w:rsid w:val="00BB4FAD"/>
    <w:rsid w:val="00BB4FD5"/>
    <w:rsid w:val="00BB5260"/>
    <w:rsid w:val="00BB52AD"/>
    <w:rsid w:val="00BB576D"/>
    <w:rsid w:val="00BB5A41"/>
    <w:rsid w:val="00BB5B0B"/>
    <w:rsid w:val="00BB6221"/>
    <w:rsid w:val="00BB62D3"/>
    <w:rsid w:val="00BB64E5"/>
    <w:rsid w:val="00BB66EF"/>
    <w:rsid w:val="00BB6A61"/>
    <w:rsid w:val="00BB6BCB"/>
    <w:rsid w:val="00BB6DEA"/>
    <w:rsid w:val="00BB6DEE"/>
    <w:rsid w:val="00BB6E9D"/>
    <w:rsid w:val="00BB6EA9"/>
    <w:rsid w:val="00BB6EB5"/>
    <w:rsid w:val="00BB6F33"/>
    <w:rsid w:val="00BB6F85"/>
    <w:rsid w:val="00BB6FA8"/>
    <w:rsid w:val="00BB709F"/>
    <w:rsid w:val="00BB72F0"/>
    <w:rsid w:val="00BB73B0"/>
    <w:rsid w:val="00BB7717"/>
    <w:rsid w:val="00BB779B"/>
    <w:rsid w:val="00BB7837"/>
    <w:rsid w:val="00BB78B7"/>
    <w:rsid w:val="00BB799C"/>
    <w:rsid w:val="00BB7AC2"/>
    <w:rsid w:val="00BB7CC8"/>
    <w:rsid w:val="00BB7F13"/>
    <w:rsid w:val="00BB7F1D"/>
    <w:rsid w:val="00BB7FAA"/>
    <w:rsid w:val="00BC001F"/>
    <w:rsid w:val="00BC0288"/>
    <w:rsid w:val="00BC02F5"/>
    <w:rsid w:val="00BC03E3"/>
    <w:rsid w:val="00BC056C"/>
    <w:rsid w:val="00BC0607"/>
    <w:rsid w:val="00BC08C5"/>
    <w:rsid w:val="00BC09FA"/>
    <w:rsid w:val="00BC0A4E"/>
    <w:rsid w:val="00BC0A4F"/>
    <w:rsid w:val="00BC0AAB"/>
    <w:rsid w:val="00BC0CBA"/>
    <w:rsid w:val="00BC0F0A"/>
    <w:rsid w:val="00BC1197"/>
    <w:rsid w:val="00BC15D1"/>
    <w:rsid w:val="00BC176C"/>
    <w:rsid w:val="00BC183D"/>
    <w:rsid w:val="00BC1872"/>
    <w:rsid w:val="00BC1886"/>
    <w:rsid w:val="00BC19C1"/>
    <w:rsid w:val="00BC1BD9"/>
    <w:rsid w:val="00BC1D15"/>
    <w:rsid w:val="00BC1EA9"/>
    <w:rsid w:val="00BC207C"/>
    <w:rsid w:val="00BC222A"/>
    <w:rsid w:val="00BC23FF"/>
    <w:rsid w:val="00BC240F"/>
    <w:rsid w:val="00BC25A1"/>
    <w:rsid w:val="00BC264C"/>
    <w:rsid w:val="00BC2650"/>
    <w:rsid w:val="00BC2A0A"/>
    <w:rsid w:val="00BC2AD9"/>
    <w:rsid w:val="00BC2D93"/>
    <w:rsid w:val="00BC2F0C"/>
    <w:rsid w:val="00BC3002"/>
    <w:rsid w:val="00BC3053"/>
    <w:rsid w:val="00BC3121"/>
    <w:rsid w:val="00BC317C"/>
    <w:rsid w:val="00BC32BB"/>
    <w:rsid w:val="00BC32C9"/>
    <w:rsid w:val="00BC3335"/>
    <w:rsid w:val="00BC3551"/>
    <w:rsid w:val="00BC3614"/>
    <w:rsid w:val="00BC3827"/>
    <w:rsid w:val="00BC382F"/>
    <w:rsid w:val="00BC38D6"/>
    <w:rsid w:val="00BC39F7"/>
    <w:rsid w:val="00BC3D3D"/>
    <w:rsid w:val="00BC3EF6"/>
    <w:rsid w:val="00BC420F"/>
    <w:rsid w:val="00BC43B4"/>
    <w:rsid w:val="00BC4506"/>
    <w:rsid w:val="00BC45FF"/>
    <w:rsid w:val="00BC46B6"/>
    <w:rsid w:val="00BC47C8"/>
    <w:rsid w:val="00BC4974"/>
    <w:rsid w:val="00BC4A0D"/>
    <w:rsid w:val="00BC4A25"/>
    <w:rsid w:val="00BC4EE0"/>
    <w:rsid w:val="00BC4F1E"/>
    <w:rsid w:val="00BC4F4E"/>
    <w:rsid w:val="00BC50C6"/>
    <w:rsid w:val="00BC512F"/>
    <w:rsid w:val="00BC55AB"/>
    <w:rsid w:val="00BC55AF"/>
    <w:rsid w:val="00BC5894"/>
    <w:rsid w:val="00BC58DA"/>
    <w:rsid w:val="00BC58F5"/>
    <w:rsid w:val="00BC5ADD"/>
    <w:rsid w:val="00BC5BB4"/>
    <w:rsid w:val="00BC5E14"/>
    <w:rsid w:val="00BC5ED4"/>
    <w:rsid w:val="00BC600F"/>
    <w:rsid w:val="00BC60AE"/>
    <w:rsid w:val="00BC610E"/>
    <w:rsid w:val="00BC62D1"/>
    <w:rsid w:val="00BC62D7"/>
    <w:rsid w:val="00BC6404"/>
    <w:rsid w:val="00BC64CB"/>
    <w:rsid w:val="00BC672D"/>
    <w:rsid w:val="00BC672E"/>
    <w:rsid w:val="00BC67A4"/>
    <w:rsid w:val="00BC69EC"/>
    <w:rsid w:val="00BC6C3E"/>
    <w:rsid w:val="00BC6CDC"/>
    <w:rsid w:val="00BC6E89"/>
    <w:rsid w:val="00BC72FE"/>
    <w:rsid w:val="00BC7338"/>
    <w:rsid w:val="00BC75E3"/>
    <w:rsid w:val="00BC75F7"/>
    <w:rsid w:val="00BC796B"/>
    <w:rsid w:val="00BC7ACD"/>
    <w:rsid w:val="00BC7B15"/>
    <w:rsid w:val="00BC7C51"/>
    <w:rsid w:val="00BC7D6C"/>
    <w:rsid w:val="00BC7FD9"/>
    <w:rsid w:val="00BD01AF"/>
    <w:rsid w:val="00BD0334"/>
    <w:rsid w:val="00BD04DB"/>
    <w:rsid w:val="00BD0715"/>
    <w:rsid w:val="00BD09A4"/>
    <w:rsid w:val="00BD0A7F"/>
    <w:rsid w:val="00BD0B7F"/>
    <w:rsid w:val="00BD0BDC"/>
    <w:rsid w:val="00BD0C90"/>
    <w:rsid w:val="00BD0CEB"/>
    <w:rsid w:val="00BD0EC6"/>
    <w:rsid w:val="00BD0F3B"/>
    <w:rsid w:val="00BD0FFF"/>
    <w:rsid w:val="00BD119E"/>
    <w:rsid w:val="00BD11C5"/>
    <w:rsid w:val="00BD1281"/>
    <w:rsid w:val="00BD1293"/>
    <w:rsid w:val="00BD1507"/>
    <w:rsid w:val="00BD161B"/>
    <w:rsid w:val="00BD162B"/>
    <w:rsid w:val="00BD165C"/>
    <w:rsid w:val="00BD1731"/>
    <w:rsid w:val="00BD18A7"/>
    <w:rsid w:val="00BD18C8"/>
    <w:rsid w:val="00BD1975"/>
    <w:rsid w:val="00BD1A8C"/>
    <w:rsid w:val="00BD1B63"/>
    <w:rsid w:val="00BD1BA9"/>
    <w:rsid w:val="00BD1D40"/>
    <w:rsid w:val="00BD1E89"/>
    <w:rsid w:val="00BD20AF"/>
    <w:rsid w:val="00BD20DA"/>
    <w:rsid w:val="00BD20F6"/>
    <w:rsid w:val="00BD22E3"/>
    <w:rsid w:val="00BD2375"/>
    <w:rsid w:val="00BD240E"/>
    <w:rsid w:val="00BD2444"/>
    <w:rsid w:val="00BD2576"/>
    <w:rsid w:val="00BD2701"/>
    <w:rsid w:val="00BD2779"/>
    <w:rsid w:val="00BD2799"/>
    <w:rsid w:val="00BD2873"/>
    <w:rsid w:val="00BD28D1"/>
    <w:rsid w:val="00BD2988"/>
    <w:rsid w:val="00BD2B7E"/>
    <w:rsid w:val="00BD2BA8"/>
    <w:rsid w:val="00BD2CEF"/>
    <w:rsid w:val="00BD2E3B"/>
    <w:rsid w:val="00BD3061"/>
    <w:rsid w:val="00BD31B4"/>
    <w:rsid w:val="00BD3228"/>
    <w:rsid w:val="00BD332A"/>
    <w:rsid w:val="00BD34C5"/>
    <w:rsid w:val="00BD36FC"/>
    <w:rsid w:val="00BD395D"/>
    <w:rsid w:val="00BD39FB"/>
    <w:rsid w:val="00BD3AF0"/>
    <w:rsid w:val="00BD3B71"/>
    <w:rsid w:val="00BD3B8D"/>
    <w:rsid w:val="00BD3C20"/>
    <w:rsid w:val="00BD3D45"/>
    <w:rsid w:val="00BD3D4C"/>
    <w:rsid w:val="00BD3D72"/>
    <w:rsid w:val="00BD3ED8"/>
    <w:rsid w:val="00BD3F55"/>
    <w:rsid w:val="00BD4270"/>
    <w:rsid w:val="00BD467B"/>
    <w:rsid w:val="00BD479E"/>
    <w:rsid w:val="00BD48B6"/>
    <w:rsid w:val="00BD4BFD"/>
    <w:rsid w:val="00BD4DE8"/>
    <w:rsid w:val="00BD4EBD"/>
    <w:rsid w:val="00BD505D"/>
    <w:rsid w:val="00BD52AB"/>
    <w:rsid w:val="00BD52ED"/>
    <w:rsid w:val="00BD52FC"/>
    <w:rsid w:val="00BD5426"/>
    <w:rsid w:val="00BD5796"/>
    <w:rsid w:val="00BD58E3"/>
    <w:rsid w:val="00BD5F1F"/>
    <w:rsid w:val="00BD616C"/>
    <w:rsid w:val="00BD630B"/>
    <w:rsid w:val="00BD6524"/>
    <w:rsid w:val="00BD65AE"/>
    <w:rsid w:val="00BD65BC"/>
    <w:rsid w:val="00BD670B"/>
    <w:rsid w:val="00BD6921"/>
    <w:rsid w:val="00BD69AE"/>
    <w:rsid w:val="00BD6A58"/>
    <w:rsid w:val="00BD6A67"/>
    <w:rsid w:val="00BD6AEA"/>
    <w:rsid w:val="00BD6B3E"/>
    <w:rsid w:val="00BD6C23"/>
    <w:rsid w:val="00BD6C4D"/>
    <w:rsid w:val="00BD6FEB"/>
    <w:rsid w:val="00BD7060"/>
    <w:rsid w:val="00BD731C"/>
    <w:rsid w:val="00BD73B2"/>
    <w:rsid w:val="00BD7657"/>
    <w:rsid w:val="00BD79AD"/>
    <w:rsid w:val="00BD7C2A"/>
    <w:rsid w:val="00BD7F6A"/>
    <w:rsid w:val="00BE0070"/>
    <w:rsid w:val="00BE0220"/>
    <w:rsid w:val="00BE03B4"/>
    <w:rsid w:val="00BE05B0"/>
    <w:rsid w:val="00BE0626"/>
    <w:rsid w:val="00BE084C"/>
    <w:rsid w:val="00BE0899"/>
    <w:rsid w:val="00BE089D"/>
    <w:rsid w:val="00BE095F"/>
    <w:rsid w:val="00BE0A3E"/>
    <w:rsid w:val="00BE0B98"/>
    <w:rsid w:val="00BE0BE8"/>
    <w:rsid w:val="00BE0CA8"/>
    <w:rsid w:val="00BE0DC1"/>
    <w:rsid w:val="00BE104F"/>
    <w:rsid w:val="00BE1182"/>
    <w:rsid w:val="00BE126E"/>
    <w:rsid w:val="00BE12F4"/>
    <w:rsid w:val="00BE14F6"/>
    <w:rsid w:val="00BE1551"/>
    <w:rsid w:val="00BE15C1"/>
    <w:rsid w:val="00BE169D"/>
    <w:rsid w:val="00BE16F4"/>
    <w:rsid w:val="00BE1944"/>
    <w:rsid w:val="00BE1BB9"/>
    <w:rsid w:val="00BE1D18"/>
    <w:rsid w:val="00BE1D24"/>
    <w:rsid w:val="00BE1D34"/>
    <w:rsid w:val="00BE1D94"/>
    <w:rsid w:val="00BE1DA9"/>
    <w:rsid w:val="00BE1F4D"/>
    <w:rsid w:val="00BE2006"/>
    <w:rsid w:val="00BE20BE"/>
    <w:rsid w:val="00BE20F1"/>
    <w:rsid w:val="00BE212A"/>
    <w:rsid w:val="00BE2147"/>
    <w:rsid w:val="00BE2165"/>
    <w:rsid w:val="00BE22C7"/>
    <w:rsid w:val="00BE237D"/>
    <w:rsid w:val="00BE24C4"/>
    <w:rsid w:val="00BE264D"/>
    <w:rsid w:val="00BE272C"/>
    <w:rsid w:val="00BE2878"/>
    <w:rsid w:val="00BE2A49"/>
    <w:rsid w:val="00BE2B55"/>
    <w:rsid w:val="00BE2E5F"/>
    <w:rsid w:val="00BE2E6E"/>
    <w:rsid w:val="00BE3020"/>
    <w:rsid w:val="00BE30E9"/>
    <w:rsid w:val="00BE316D"/>
    <w:rsid w:val="00BE317B"/>
    <w:rsid w:val="00BE3344"/>
    <w:rsid w:val="00BE340B"/>
    <w:rsid w:val="00BE34C0"/>
    <w:rsid w:val="00BE355C"/>
    <w:rsid w:val="00BE368D"/>
    <w:rsid w:val="00BE3844"/>
    <w:rsid w:val="00BE3968"/>
    <w:rsid w:val="00BE3A3C"/>
    <w:rsid w:val="00BE3AAD"/>
    <w:rsid w:val="00BE3BF7"/>
    <w:rsid w:val="00BE3BF8"/>
    <w:rsid w:val="00BE3C2E"/>
    <w:rsid w:val="00BE3DBC"/>
    <w:rsid w:val="00BE3EFE"/>
    <w:rsid w:val="00BE3F5E"/>
    <w:rsid w:val="00BE41A3"/>
    <w:rsid w:val="00BE41F2"/>
    <w:rsid w:val="00BE43EB"/>
    <w:rsid w:val="00BE4402"/>
    <w:rsid w:val="00BE4428"/>
    <w:rsid w:val="00BE4631"/>
    <w:rsid w:val="00BE4696"/>
    <w:rsid w:val="00BE47A2"/>
    <w:rsid w:val="00BE47C9"/>
    <w:rsid w:val="00BE4811"/>
    <w:rsid w:val="00BE48BC"/>
    <w:rsid w:val="00BE4950"/>
    <w:rsid w:val="00BE4A1F"/>
    <w:rsid w:val="00BE4B45"/>
    <w:rsid w:val="00BE4CCD"/>
    <w:rsid w:val="00BE516B"/>
    <w:rsid w:val="00BE52F9"/>
    <w:rsid w:val="00BE540E"/>
    <w:rsid w:val="00BE54E7"/>
    <w:rsid w:val="00BE55B7"/>
    <w:rsid w:val="00BE5748"/>
    <w:rsid w:val="00BE5893"/>
    <w:rsid w:val="00BE597B"/>
    <w:rsid w:val="00BE59CC"/>
    <w:rsid w:val="00BE5C6B"/>
    <w:rsid w:val="00BE5CB3"/>
    <w:rsid w:val="00BE5D69"/>
    <w:rsid w:val="00BE5EA3"/>
    <w:rsid w:val="00BE5F47"/>
    <w:rsid w:val="00BE5FB3"/>
    <w:rsid w:val="00BE600E"/>
    <w:rsid w:val="00BE60D9"/>
    <w:rsid w:val="00BE60DF"/>
    <w:rsid w:val="00BE61C1"/>
    <w:rsid w:val="00BE6437"/>
    <w:rsid w:val="00BE6890"/>
    <w:rsid w:val="00BE6931"/>
    <w:rsid w:val="00BE6CFF"/>
    <w:rsid w:val="00BE7027"/>
    <w:rsid w:val="00BE71B9"/>
    <w:rsid w:val="00BE71E6"/>
    <w:rsid w:val="00BE7410"/>
    <w:rsid w:val="00BE786C"/>
    <w:rsid w:val="00BE7A38"/>
    <w:rsid w:val="00BE7B2F"/>
    <w:rsid w:val="00BE7C0E"/>
    <w:rsid w:val="00BE7D65"/>
    <w:rsid w:val="00BE7DAF"/>
    <w:rsid w:val="00BE7DC8"/>
    <w:rsid w:val="00BE7ED6"/>
    <w:rsid w:val="00BE7F34"/>
    <w:rsid w:val="00BF0619"/>
    <w:rsid w:val="00BF0938"/>
    <w:rsid w:val="00BF0CF7"/>
    <w:rsid w:val="00BF0D62"/>
    <w:rsid w:val="00BF0FE0"/>
    <w:rsid w:val="00BF10C7"/>
    <w:rsid w:val="00BF12EB"/>
    <w:rsid w:val="00BF1551"/>
    <w:rsid w:val="00BF196B"/>
    <w:rsid w:val="00BF19EE"/>
    <w:rsid w:val="00BF1A06"/>
    <w:rsid w:val="00BF1AF8"/>
    <w:rsid w:val="00BF1C26"/>
    <w:rsid w:val="00BF1DBB"/>
    <w:rsid w:val="00BF1E36"/>
    <w:rsid w:val="00BF1F52"/>
    <w:rsid w:val="00BF20AF"/>
    <w:rsid w:val="00BF20EA"/>
    <w:rsid w:val="00BF21BE"/>
    <w:rsid w:val="00BF223F"/>
    <w:rsid w:val="00BF2287"/>
    <w:rsid w:val="00BF23B1"/>
    <w:rsid w:val="00BF2479"/>
    <w:rsid w:val="00BF2676"/>
    <w:rsid w:val="00BF2690"/>
    <w:rsid w:val="00BF2713"/>
    <w:rsid w:val="00BF279B"/>
    <w:rsid w:val="00BF29A2"/>
    <w:rsid w:val="00BF2A65"/>
    <w:rsid w:val="00BF2E65"/>
    <w:rsid w:val="00BF3076"/>
    <w:rsid w:val="00BF30C6"/>
    <w:rsid w:val="00BF324F"/>
    <w:rsid w:val="00BF3399"/>
    <w:rsid w:val="00BF33ED"/>
    <w:rsid w:val="00BF3554"/>
    <w:rsid w:val="00BF382A"/>
    <w:rsid w:val="00BF3B3E"/>
    <w:rsid w:val="00BF3B68"/>
    <w:rsid w:val="00BF3C4E"/>
    <w:rsid w:val="00BF3E5E"/>
    <w:rsid w:val="00BF40A6"/>
    <w:rsid w:val="00BF40D9"/>
    <w:rsid w:val="00BF415E"/>
    <w:rsid w:val="00BF42FC"/>
    <w:rsid w:val="00BF43FD"/>
    <w:rsid w:val="00BF4400"/>
    <w:rsid w:val="00BF4507"/>
    <w:rsid w:val="00BF4738"/>
    <w:rsid w:val="00BF4823"/>
    <w:rsid w:val="00BF484C"/>
    <w:rsid w:val="00BF4C3E"/>
    <w:rsid w:val="00BF4D21"/>
    <w:rsid w:val="00BF4DA0"/>
    <w:rsid w:val="00BF5193"/>
    <w:rsid w:val="00BF5291"/>
    <w:rsid w:val="00BF546B"/>
    <w:rsid w:val="00BF5481"/>
    <w:rsid w:val="00BF5496"/>
    <w:rsid w:val="00BF5499"/>
    <w:rsid w:val="00BF5551"/>
    <w:rsid w:val="00BF5563"/>
    <w:rsid w:val="00BF56ED"/>
    <w:rsid w:val="00BF5923"/>
    <w:rsid w:val="00BF5A3B"/>
    <w:rsid w:val="00BF5AC7"/>
    <w:rsid w:val="00BF5BED"/>
    <w:rsid w:val="00BF5CE6"/>
    <w:rsid w:val="00BF617E"/>
    <w:rsid w:val="00BF68F9"/>
    <w:rsid w:val="00BF69C4"/>
    <w:rsid w:val="00BF6A2E"/>
    <w:rsid w:val="00BF6AC2"/>
    <w:rsid w:val="00BF6AD6"/>
    <w:rsid w:val="00BF6B7C"/>
    <w:rsid w:val="00BF6B90"/>
    <w:rsid w:val="00BF6C2C"/>
    <w:rsid w:val="00BF6CF8"/>
    <w:rsid w:val="00BF7177"/>
    <w:rsid w:val="00BF71A2"/>
    <w:rsid w:val="00BF7639"/>
    <w:rsid w:val="00BF7909"/>
    <w:rsid w:val="00BF7AFB"/>
    <w:rsid w:val="00BF7B20"/>
    <w:rsid w:val="00BF7C8E"/>
    <w:rsid w:val="00BF7EFE"/>
    <w:rsid w:val="00BF7F4F"/>
    <w:rsid w:val="00C000DD"/>
    <w:rsid w:val="00C0076B"/>
    <w:rsid w:val="00C007BF"/>
    <w:rsid w:val="00C00830"/>
    <w:rsid w:val="00C00947"/>
    <w:rsid w:val="00C0097D"/>
    <w:rsid w:val="00C00A3F"/>
    <w:rsid w:val="00C00A58"/>
    <w:rsid w:val="00C00BB1"/>
    <w:rsid w:val="00C00BD5"/>
    <w:rsid w:val="00C00BDB"/>
    <w:rsid w:val="00C00D35"/>
    <w:rsid w:val="00C00EDD"/>
    <w:rsid w:val="00C00F11"/>
    <w:rsid w:val="00C01046"/>
    <w:rsid w:val="00C012C7"/>
    <w:rsid w:val="00C013E8"/>
    <w:rsid w:val="00C0140F"/>
    <w:rsid w:val="00C019C5"/>
    <w:rsid w:val="00C01B6B"/>
    <w:rsid w:val="00C01BD0"/>
    <w:rsid w:val="00C01CF0"/>
    <w:rsid w:val="00C01D61"/>
    <w:rsid w:val="00C01D94"/>
    <w:rsid w:val="00C01E99"/>
    <w:rsid w:val="00C020AA"/>
    <w:rsid w:val="00C021C4"/>
    <w:rsid w:val="00C021C9"/>
    <w:rsid w:val="00C02373"/>
    <w:rsid w:val="00C02432"/>
    <w:rsid w:val="00C0245B"/>
    <w:rsid w:val="00C024A6"/>
    <w:rsid w:val="00C026DA"/>
    <w:rsid w:val="00C0281E"/>
    <w:rsid w:val="00C02911"/>
    <w:rsid w:val="00C029D9"/>
    <w:rsid w:val="00C02AB6"/>
    <w:rsid w:val="00C02B5C"/>
    <w:rsid w:val="00C02C7D"/>
    <w:rsid w:val="00C02D17"/>
    <w:rsid w:val="00C02D5D"/>
    <w:rsid w:val="00C02E57"/>
    <w:rsid w:val="00C030FE"/>
    <w:rsid w:val="00C0322C"/>
    <w:rsid w:val="00C03422"/>
    <w:rsid w:val="00C038E2"/>
    <w:rsid w:val="00C039B4"/>
    <w:rsid w:val="00C03C04"/>
    <w:rsid w:val="00C03CA0"/>
    <w:rsid w:val="00C03D32"/>
    <w:rsid w:val="00C03E0C"/>
    <w:rsid w:val="00C03E7D"/>
    <w:rsid w:val="00C0401B"/>
    <w:rsid w:val="00C04042"/>
    <w:rsid w:val="00C0450F"/>
    <w:rsid w:val="00C04720"/>
    <w:rsid w:val="00C04877"/>
    <w:rsid w:val="00C04AFF"/>
    <w:rsid w:val="00C04C58"/>
    <w:rsid w:val="00C05128"/>
    <w:rsid w:val="00C05152"/>
    <w:rsid w:val="00C053D4"/>
    <w:rsid w:val="00C0544E"/>
    <w:rsid w:val="00C054FA"/>
    <w:rsid w:val="00C05534"/>
    <w:rsid w:val="00C055E6"/>
    <w:rsid w:val="00C056D6"/>
    <w:rsid w:val="00C05888"/>
    <w:rsid w:val="00C058B1"/>
    <w:rsid w:val="00C05A0D"/>
    <w:rsid w:val="00C05B83"/>
    <w:rsid w:val="00C05CAF"/>
    <w:rsid w:val="00C05E56"/>
    <w:rsid w:val="00C06127"/>
    <w:rsid w:val="00C061AB"/>
    <w:rsid w:val="00C0624C"/>
    <w:rsid w:val="00C0635A"/>
    <w:rsid w:val="00C064A9"/>
    <w:rsid w:val="00C064DB"/>
    <w:rsid w:val="00C0673F"/>
    <w:rsid w:val="00C067B0"/>
    <w:rsid w:val="00C068B5"/>
    <w:rsid w:val="00C06986"/>
    <w:rsid w:val="00C069B8"/>
    <w:rsid w:val="00C06B76"/>
    <w:rsid w:val="00C06CFD"/>
    <w:rsid w:val="00C06D06"/>
    <w:rsid w:val="00C06D8B"/>
    <w:rsid w:val="00C06D98"/>
    <w:rsid w:val="00C06F3E"/>
    <w:rsid w:val="00C070F2"/>
    <w:rsid w:val="00C071DE"/>
    <w:rsid w:val="00C07301"/>
    <w:rsid w:val="00C0732C"/>
    <w:rsid w:val="00C073F1"/>
    <w:rsid w:val="00C075DF"/>
    <w:rsid w:val="00C076AD"/>
    <w:rsid w:val="00C0796E"/>
    <w:rsid w:val="00C079DC"/>
    <w:rsid w:val="00C07C76"/>
    <w:rsid w:val="00C07CE9"/>
    <w:rsid w:val="00C07D50"/>
    <w:rsid w:val="00C07E41"/>
    <w:rsid w:val="00C07ED8"/>
    <w:rsid w:val="00C10202"/>
    <w:rsid w:val="00C102ED"/>
    <w:rsid w:val="00C1030C"/>
    <w:rsid w:val="00C1049D"/>
    <w:rsid w:val="00C106DB"/>
    <w:rsid w:val="00C10717"/>
    <w:rsid w:val="00C108D8"/>
    <w:rsid w:val="00C108DF"/>
    <w:rsid w:val="00C10C24"/>
    <w:rsid w:val="00C10D13"/>
    <w:rsid w:val="00C10DA8"/>
    <w:rsid w:val="00C10E85"/>
    <w:rsid w:val="00C10F3D"/>
    <w:rsid w:val="00C10F40"/>
    <w:rsid w:val="00C113CB"/>
    <w:rsid w:val="00C11653"/>
    <w:rsid w:val="00C116D1"/>
    <w:rsid w:val="00C11802"/>
    <w:rsid w:val="00C118A7"/>
    <w:rsid w:val="00C118D3"/>
    <w:rsid w:val="00C118DB"/>
    <w:rsid w:val="00C119B1"/>
    <w:rsid w:val="00C11EA7"/>
    <w:rsid w:val="00C11FDB"/>
    <w:rsid w:val="00C1201F"/>
    <w:rsid w:val="00C124AA"/>
    <w:rsid w:val="00C12537"/>
    <w:rsid w:val="00C12555"/>
    <w:rsid w:val="00C12690"/>
    <w:rsid w:val="00C127BF"/>
    <w:rsid w:val="00C12835"/>
    <w:rsid w:val="00C129FF"/>
    <w:rsid w:val="00C12AC7"/>
    <w:rsid w:val="00C12CB5"/>
    <w:rsid w:val="00C12E03"/>
    <w:rsid w:val="00C12E3B"/>
    <w:rsid w:val="00C12E96"/>
    <w:rsid w:val="00C12EB8"/>
    <w:rsid w:val="00C13280"/>
    <w:rsid w:val="00C132FC"/>
    <w:rsid w:val="00C13866"/>
    <w:rsid w:val="00C138CD"/>
    <w:rsid w:val="00C138FB"/>
    <w:rsid w:val="00C1391A"/>
    <w:rsid w:val="00C139E6"/>
    <w:rsid w:val="00C139F9"/>
    <w:rsid w:val="00C13F67"/>
    <w:rsid w:val="00C141E2"/>
    <w:rsid w:val="00C1442A"/>
    <w:rsid w:val="00C1471B"/>
    <w:rsid w:val="00C147AD"/>
    <w:rsid w:val="00C14C81"/>
    <w:rsid w:val="00C150E8"/>
    <w:rsid w:val="00C15131"/>
    <w:rsid w:val="00C1527D"/>
    <w:rsid w:val="00C1537D"/>
    <w:rsid w:val="00C1547B"/>
    <w:rsid w:val="00C15525"/>
    <w:rsid w:val="00C155C9"/>
    <w:rsid w:val="00C15808"/>
    <w:rsid w:val="00C15816"/>
    <w:rsid w:val="00C1582F"/>
    <w:rsid w:val="00C1592F"/>
    <w:rsid w:val="00C15D5E"/>
    <w:rsid w:val="00C15D73"/>
    <w:rsid w:val="00C15E39"/>
    <w:rsid w:val="00C15FA2"/>
    <w:rsid w:val="00C16106"/>
    <w:rsid w:val="00C1611E"/>
    <w:rsid w:val="00C16291"/>
    <w:rsid w:val="00C162DD"/>
    <w:rsid w:val="00C163B4"/>
    <w:rsid w:val="00C16462"/>
    <w:rsid w:val="00C16689"/>
    <w:rsid w:val="00C167AE"/>
    <w:rsid w:val="00C16918"/>
    <w:rsid w:val="00C16AD5"/>
    <w:rsid w:val="00C16B26"/>
    <w:rsid w:val="00C16B89"/>
    <w:rsid w:val="00C16BCF"/>
    <w:rsid w:val="00C16C24"/>
    <w:rsid w:val="00C16C29"/>
    <w:rsid w:val="00C16CD8"/>
    <w:rsid w:val="00C16CDE"/>
    <w:rsid w:val="00C16ECB"/>
    <w:rsid w:val="00C16EF6"/>
    <w:rsid w:val="00C17077"/>
    <w:rsid w:val="00C170BA"/>
    <w:rsid w:val="00C17233"/>
    <w:rsid w:val="00C172FA"/>
    <w:rsid w:val="00C173AC"/>
    <w:rsid w:val="00C173F2"/>
    <w:rsid w:val="00C17451"/>
    <w:rsid w:val="00C1755A"/>
    <w:rsid w:val="00C1773E"/>
    <w:rsid w:val="00C177E3"/>
    <w:rsid w:val="00C178DD"/>
    <w:rsid w:val="00C17975"/>
    <w:rsid w:val="00C17A56"/>
    <w:rsid w:val="00C17C58"/>
    <w:rsid w:val="00C17C97"/>
    <w:rsid w:val="00C17D1B"/>
    <w:rsid w:val="00C17DC0"/>
    <w:rsid w:val="00C17DEE"/>
    <w:rsid w:val="00C17EC3"/>
    <w:rsid w:val="00C17F8C"/>
    <w:rsid w:val="00C20263"/>
    <w:rsid w:val="00C2055B"/>
    <w:rsid w:val="00C20662"/>
    <w:rsid w:val="00C207C1"/>
    <w:rsid w:val="00C20827"/>
    <w:rsid w:val="00C20875"/>
    <w:rsid w:val="00C20D29"/>
    <w:rsid w:val="00C20D41"/>
    <w:rsid w:val="00C20E63"/>
    <w:rsid w:val="00C210FD"/>
    <w:rsid w:val="00C213A1"/>
    <w:rsid w:val="00C21473"/>
    <w:rsid w:val="00C217E8"/>
    <w:rsid w:val="00C21B9B"/>
    <w:rsid w:val="00C21C59"/>
    <w:rsid w:val="00C21CE2"/>
    <w:rsid w:val="00C21D0D"/>
    <w:rsid w:val="00C21D12"/>
    <w:rsid w:val="00C21D7F"/>
    <w:rsid w:val="00C21DE8"/>
    <w:rsid w:val="00C21DF0"/>
    <w:rsid w:val="00C21E81"/>
    <w:rsid w:val="00C21E87"/>
    <w:rsid w:val="00C21ED5"/>
    <w:rsid w:val="00C2245E"/>
    <w:rsid w:val="00C2266D"/>
    <w:rsid w:val="00C22819"/>
    <w:rsid w:val="00C22C13"/>
    <w:rsid w:val="00C22C8B"/>
    <w:rsid w:val="00C22D09"/>
    <w:rsid w:val="00C22E47"/>
    <w:rsid w:val="00C22E91"/>
    <w:rsid w:val="00C23413"/>
    <w:rsid w:val="00C2360D"/>
    <w:rsid w:val="00C2361E"/>
    <w:rsid w:val="00C2368B"/>
    <w:rsid w:val="00C237A4"/>
    <w:rsid w:val="00C23A62"/>
    <w:rsid w:val="00C23BB0"/>
    <w:rsid w:val="00C24524"/>
    <w:rsid w:val="00C2478F"/>
    <w:rsid w:val="00C24862"/>
    <w:rsid w:val="00C24C39"/>
    <w:rsid w:val="00C24DA0"/>
    <w:rsid w:val="00C24DBC"/>
    <w:rsid w:val="00C24F62"/>
    <w:rsid w:val="00C24F9B"/>
    <w:rsid w:val="00C25038"/>
    <w:rsid w:val="00C2509F"/>
    <w:rsid w:val="00C25114"/>
    <w:rsid w:val="00C2525E"/>
    <w:rsid w:val="00C25377"/>
    <w:rsid w:val="00C253A9"/>
    <w:rsid w:val="00C2543B"/>
    <w:rsid w:val="00C25486"/>
    <w:rsid w:val="00C25555"/>
    <w:rsid w:val="00C2555C"/>
    <w:rsid w:val="00C255BC"/>
    <w:rsid w:val="00C25661"/>
    <w:rsid w:val="00C25845"/>
    <w:rsid w:val="00C25A11"/>
    <w:rsid w:val="00C25F5F"/>
    <w:rsid w:val="00C2600C"/>
    <w:rsid w:val="00C26020"/>
    <w:rsid w:val="00C261D9"/>
    <w:rsid w:val="00C26256"/>
    <w:rsid w:val="00C263BB"/>
    <w:rsid w:val="00C264C1"/>
    <w:rsid w:val="00C2650E"/>
    <w:rsid w:val="00C2656F"/>
    <w:rsid w:val="00C269B3"/>
    <w:rsid w:val="00C26E6C"/>
    <w:rsid w:val="00C26F4B"/>
    <w:rsid w:val="00C27159"/>
    <w:rsid w:val="00C27186"/>
    <w:rsid w:val="00C271D6"/>
    <w:rsid w:val="00C272F4"/>
    <w:rsid w:val="00C273A8"/>
    <w:rsid w:val="00C277C1"/>
    <w:rsid w:val="00C27832"/>
    <w:rsid w:val="00C27878"/>
    <w:rsid w:val="00C279B4"/>
    <w:rsid w:val="00C27A35"/>
    <w:rsid w:val="00C27BBD"/>
    <w:rsid w:val="00C27CB2"/>
    <w:rsid w:val="00C27D85"/>
    <w:rsid w:val="00C27EAE"/>
    <w:rsid w:val="00C30076"/>
    <w:rsid w:val="00C301F1"/>
    <w:rsid w:val="00C3027C"/>
    <w:rsid w:val="00C3031D"/>
    <w:rsid w:val="00C303F5"/>
    <w:rsid w:val="00C305C7"/>
    <w:rsid w:val="00C306F7"/>
    <w:rsid w:val="00C3075D"/>
    <w:rsid w:val="00C309AD"/>
    <w:rsid w:val="00C30B69"/>
    <w:rsid w:val="00C30CBB"/>
    <w:rsid w:val="00C30D4B"/>
    <w:rsid w:val="00C30EF8"/>
    <w:rsid w:val="00C30F9D"/>
    <w:rsid w:val="00C311E0"/>
    <w:rsid w:val="00C31281"/>
    <w:rsid w:val="00C31282"/>
    <w:rsid w:val="00C31474"/>
    <w:rsid w:val="00C31556"/>
    <w:rsid w:val="00C31675"/>
    <w:rsid w:val="00C316A7"/>
    <w:rsid w:val="00C31995"/>
    <w:rsid w:val="00C31AA1"/>
    <w:rsid w:val="00C31B29"/>
    <w:rsid w:val="00C31B2F"/>
    <w:rsid w:val="00C31DAF"/>
    <w:rsid w:val="00C31F69"/>
    <w:rsid w:val="00C31F96"/>
    <w:rsid w:val="00C31F97"/>
    <w:rsid w:val="00C322BB"/>
    <w:rsid w:val="00C32361"/>
    <w:rsid w:val="00C3252A"/>
    <w:rsid w:val="00C32630"/>
    <w:rsid w:val="00C32697"/>
    <w:rsid w:val="00C3286C"/>
    <w:rsid w:val="00C329E1"/>
    <w:rsid w:val="00C32B7D"/>
    <w:rsid w:val="00C32C17"/>
    <w:rsid w:val="00C32D12"/>
    <w:rsid w:val="00C32DAE"/>
    <w:rsid w:val="00C33255"/>
    <w:rsid w:val="00C33301"/>
    <w:rsid w:val="00C3338D"/>
    <w:rsid w:val="00C3350F"/>
    <w:rsid w:val="00C33760"/>
    <w:rsid w:val="00C3389A"/>
    <w:rsid w:val="00C33C4F"/>
    <w:rsid w:val="00C34437"/>
    <w:rsid w:val="00C34507"/>
    <w:rsid w:val="00C34591"/>
    <w:rsid w:val="00C3469C"/>
    <w:rsid w:val="00C347AA"/>
    <w:rsid w:val="00C349A4"/>
    <w:rsid w:val="00C34A0B"/>
    <w:rsid w:val="00C34AEF"/>
    <w:rsid w:val="00C34F01"/>
    <w:rsid w:val="00C34F1C"/>
    <w:rsid w:val="00C34F82"/>
    <w:rsid w:val="00C35077"/>
    <w:rsid w:val="00C350D5"/>
    <w:rsid w:val="00C35150"/>
    <w:rsid w:val="00C351E6"/>
    <w:rsid w:val="00C353E7"/>
    <w:rsid w:val="00C356C0"/>
    <w:rsid w:val="00C356DC"/>
    <w:rsid w:val="00C35900"/>
    <w:rsid w:val="00C35973"/>
    <w:rsid w:val="00C359D5"/>
    <w:rsid w:val="00C35AFF"/>
    <w:rsid w:val="00C35B00"/>
    <w:rsid w:val="00C35C61"/>
    <w:rsid w:val="00C35D3E"/>
    <w:rsid w:val="00C35FA9"/>
    <w:rsid w:val="00C36079"/>
    <w:rsid w:val="00C361AC"/>
    <w:rsid w:val="00C362F5"/>
    <w:rsid w:val="00C36596"/>
    <w:rsid w:val="00C3659D"/>
    <w:rsid w:val="00C36B77"/>
    <w:rsid w:val="00C36E0B"/>
    <w:rsid w:val="00C36E6D"/>
    <w:rsid w:val="00C3736D"/>
    <w:rsid w:val="00C37400"/>
    <w:rsid w:val="00C374A8"/>
    <w:rsid w:val="00C37758"/>
    <w:rsid w:val="00C377BE"/>
    <w:rsid w:val="00C377C4"/>
    <w:rsid w:val="00C37AAC"/>
    <w:rsid w:val="00C37B15"/>
    <w:rsid w:val="00C37D16"/>
    <w:rsid w:val="00C37ECC"/>
    <w:rsid w:val="00C37F8B"/>
    <w:rsid w:val="00C37FA0"/>
    <w:rsid w:val="00C40082"/>
    <w:rsid w:val="00C4009F"/>
    <w:rsid w:val="00C400D8"/>
    <w:rsid w:val="00C40161"/>
    <w:rsid w:val="00C40253"/>
    <w:rsid w:val="00C40587"/>
    <w:rsid w:val="00C406B0"/>
    <w:rsid w:val="00C406C3"/>
    <w:rsid w:val="00C40AA9"/>
    <w:rsid w:val="00C40B79"/>
    <w:rsid w:val="00C40D49"/>
    <w:rsid w:val="00C40D61"/>
    <w:rsid w:val="00C40F4C"/>
    <w:rsid w:val="00C41043"/>
    <w:rsid w:val="00C415FC"/>
    <w:rsid w:val="00C41768"/>
    <w:rsid w:val="00C41785"/>
    <w:rsid w:val="00C418A3"/>
    <w:rsid w:val="00C418F6"/>
    <w:rsid w:val="00C41972"/>
    <w:rsid w:val="00C41B77"/>
    <w:rsid w:val="00C41CD0"/>
    <w:rsid w:val="00C41CE3"/>
    <w:rsid w:val="00C41EB2"/>
    <w:rsid w:val="00C41ED8"/>
    <w:rsid w:val="00C42026"/>
    <w:rsid w:val="00C4237C"/>
    <w:rsid w:val="00C423B5"/>
    <w:rsid w:val="00C42471"/>
    <w:rsid w:val="00C42599"/>
    <w:rsid w:val="00C42640"/>
    <w:rsid w:val="00C4290E"/>
    <w:rsid w:val="00C429C2"/>
    <w:rsid w:val="00C42CA5"/>
    <w:rsid w:val="00C42E73"/>
    <w:rsid w:val="00C42E98"/>
    <w:rsid w:val="00C42F54"/>
    <w:rsid w:val="00C43B99"/>
    <w:rsid w:val="00C43BD5"/>
    <w:rsid w:val="00C43CBC"/>
    <w:rsid w:val="00C43CEA"/>
    <w:rsid w:val="00C43E4D"/>
    <w:rsid w:val="00C43F74"/>
    <w:rsid w:val="00C43FAA"/>
    <w:rsid w:val="00C441CF"/>
    <w:rsid w:val="00C446C9"/>
    <w:rsid w:val="00C44770"/>
    <w:rsid w:val="00C448D4"/>
    <w:rsid w:val="00C44A59"/>
    <w:rsid w:val="00C44B8A"/>
    <w:rsid w:val="00C44DD8"/>
    <w:rsid w:val="00C44F60"/>
    <w:rsid w:val="00C452BE"/>
    <w:rsid w:val="00C45409"/>
    <w:rsid w:val="00C45410"/>
    <w:rsid w:val="00C454F0"/>
    <w:rsid w:val="00C45567"/>
    <w:rsid w:val="00C4573B"/>
    <w:rsid w:val="00C45A3F"/>
    <w:rsid w:val="00C45B76"/>
    <w:rsid w:val="00C45C05"/>
    <w:rsid w:val="00C45F0A"/>
    <w:rsid w:val="00C45F7F"/>
    <w:rsid w:val="00C45FAB"/>
    <w:rsid w:val="00C4600D"/>
    <w:rsid w:val="00C460F6"/>
    <w:rsid w:val="00C46184"/>
    <w:rsid w:val="00C462DA"/>
    <w:rsid w:val="00C463F0"/>
    <w:rsid w:val="00C46418"/>
    <w:rsid w:val="00C46774"/>
    <w:rsid w:val="00C467AE"/>
    <w:rsid w:val="00C4682F"/>
    <w:rsid w:val="00C46904"/>
    <w:rsid w:val="00C46AAB"/>
    <w:rsid w:val="00C46B68"/>
    <w:rsid w:val="00C46B92"/>
    <w:rsid w:val="00C46C3F"/>
    <w:rsid w:val="00C471EE"/>
    <w:rsid w:val="00C4758C"/>
    <w:rsid w:val="00C4766F"/>
    <w:rsid w:val="00C476B9"/>
    <w:rsid w:val="00C478BA"/>
    <w:rsid w:val="00C479FD"/>
    <w:rsid w:val="00C47A8F"/>
    <w:rsid w:val="00C47AE4"/>
    <w:rsid w:val="00C47C43"/>
    <w:rsid w:val="00C47D23"/>
    <w:rsid w:val="00C47E7B"/>
    <w:rsid w:val="00C47FD0"/>
    <w:rsid w:val="00C5004C"/>
    <w:rsid w:val="00C500C8"/>
    <w:rsid w:val="00C500F0"/>
    <w:rsid w:val="00C5084F"/>
    <w:rsid w:val="00C50881"/>
    <w:rsid w:val="00C508CF"/>
    <w:rsid w:val="00C508E7"/>
    <w:rsid w:val="00C50994"/>
    <w:rsid w:val="00C50B8F"/>
    <w:rsid w:val="00C50D38"/>
    <w:rsid w:val="00C50D59"/>
    <w:rsid w:val="00C50DEF"/>
    <w:rsid w:val="00C50E4A"/>
    <w:rsid w:val="00C51147"/>
    <w:rsid w:val="00C51513"/>
    <w:rsid w:val="00C5166F"/>
    <w:rsid w:val="00C5173F"/>
    <w:rsid w:val="00C51765"/>
    <w:rsid w:val="00C51D8C"/>
    <w:rsid w:val="00C51DFF"/>
    <w:rsid w:val="00C520A7"/>
    <w:rsid w:val="00C520B1"/>
    <w:rsid w:val="00C520B8"/>
    <w:rsid w:val="00C52256"/>
    <w:rsid w:val="00C52866"/>
    <w:rsid w:val="00C528FE"/>
    <w:rsid w:val="00C52AC2"/>
    <w:rsid w:val="00C52B1E"/>
    <w:rsid w:val="00C52B87"/>
    <w:rsid w:val="00C52D7E"/>
    <w:rsid w:val="00C52EC3"/>
    <w:rsid w:val="00C52EC7"/>
    <w:rsid w:val="00C52EE7"/>
    <w:rsid w:val="00C52EFB"/>
    <w:rsid w:val="00C52F35"/>
    <w:rsid w:val="00C52FCC"/>
    <w:rsid w:val="00C53129"/>
    <w:rsid w:val="00C531AC"/>
    <w:rsid w:val="00C5321F"/>
    <w:rsid w:val="00C5326B"/>
    <w:rsid w:val="00C532A7"/>
    <w:rsid w:val="00C533BC"/>
    <w:rsid w:val="00C5343F"/>
    <w:rsid w:val="00C534B2"/>
    <w:rsid w:val="00C534BB"/>
    <w:rsid w:val="00C534EC"/>
    <w:rsid w:val="00C53613"/>
    <w:rsid w:val="00C536B0"/>
    <w:rsid w:val="00C53766"/>
    <w:rsid w:val="00C53803"/>
    <w:rsid w:val="00C5387A"/>
    <w:rsid w:val="00C53969"/>
    <w:rsid w:val="00C53B37"/>
    <w:rsid w:val="00C53BD5"/>
    <w:rsid w:val="00C53CDC"/>
    <w:rsid w:val="00C543F8"/>
    <w:rsid w:val="00C5443E"/>
    <w:rsid w:val="00C54459"/>
    <w:rsid w:val="00C54496"/>
    <w:rsid w:val="00C54586"/>
    <w:rsid w:val="00C545E6"/>
    <w:rsid w:val="00C5463E"/>
    <w:rsid w:val="00C54797"/>
    <w:rsid w:val="00C54816"/>
    <w:rsid w:val="00C54817"/>
    <w:rsid w:val="00C5487C"/>
    <w:rsid w:val="00C548A7"/>
    <w:rsid w:val="00C5495E"/>
    <w:rsid w:val="00C54B65"/>
    <w:rsid w:val="00C54CAF"/>
    <w:rsid w:val="00C54DC7"/>
    <w:rsid w:val="00C55462"/>
    <w:rsid w:val="00C5584B"/>
    <w:rsid w:val="00C55CB1"/>
    <w:rsid w:val="00C55D1A"/>
    <w:rsid w:val="00C55DB5"/>
    <w:rsid w:val="00C55EA5"/>
    <w:rsid w:val="00C55F04"/>
    <w:rsid w:val="00C56074"/>
    <w:rsid w:val="00C56115"/>
    <w:rsid w:val="00C561FF"/>
    <w:rsid w:val="00C56378"/>
    <w:rsid w:val="00C56443"/>
    <w:rsid w:val="00C56497"/>
    <w:rsid w:val="00C565D7"/>
    <w:rsid w:val="00C56722"/>
    <w:rsid w:val="00C568B9"/>
    <w:rsid w:val="00C569EF"/>
    <w:rsid w:val="00C56B99"/>
    <w:rsid w:val="00C56BAF"/>
    <w:rsid w:val="00C56F99"/>
    <w:rsid w:val="00C572C8"/>
    <w:rsid w:val="00C5738A"/>
    <w:rsid w:val="00C57481"/>
    <w:rsid w:val="00C57650"/>
    <w:rsid w:val="00C577C3"/>
    <w:rsid w:val="00C57801"/>
    <w:rsid w:val="00C57875"/>
    <w:rsid w:val="00C57D4E"/>
    <w:rsid w:val="00C57F42"/>
    <w:rsid w:val="00C57F4C"/>
    <w:rsid w:val="00C600E7"/>
    <w:rsid w:val="00C60131"/>
    <w:rsid w:val="00C6054F"/>
    <w:rsid w:val="00C60555"/>
    <w:rsid w:val="00C607D1"/>
    <w:rsid w:val="00C608A7"/>
    <w:rsid w:val="00C60A03"/>
    <w:rsid w:val="00C60A17"/>
    <w:rsid w:val="00C60D9D"/>
    <w:rsid w:val="00C60FC9"/>
    <w:rsid w:val="00C60FDA"/>
    <w:rsid w:val="00C61089"/>
    <w:rsid w:val="00C6109F"/>
    <w:rsid w:val="00C61199"/>
    <w:rsid w:val="00C611FA"/>
    <w:rsid w:val="00C61262"/>
    <w:rsid w:val="00C613FE"/>
    <w:rsid w:val="00C614F9"/>
    <w:rsid w:val="00C616D7"/>
    <w:rsid w:val="00C61816"/>
    <w:rsid w:val="00C61831"/>
    <w:rsid w:val="00C6183B"/>
    <w:rsid w:val="00C6187D"/>
    <w:rsid w:val="00C6188E"/>
    <w:rsid w:val="00C61892"/>
    <w:rsid w:val="00C61EC5"/>
    <w:rsid w:val="00C6204E"/>
    <w:rsid w:val="00C6227B"/>
    <w:rsid w:val="00C62464"/>
    <w:rsid w:val="00C624BA"/>
    <w:rsid w:val="00C629C5"/>
    <w:rsid w:val="00C62A98"/>
    <w:rsid w:val="00C62BAD"/>
    <w:rsid w:val="00C62DED"/>
    <w:rsid w:val="00C62ED8"/>
    <w:rsid w:val="00C62EF9"/>
    <w:rsid w:val="00C62F9E"/>
    <w:rsid w:val="00C63080"/>
    <w:rsid w:val="00C63190"/>
    <w:rsid w:val="00C6329E"/>
    <w:rsid w:val="00C632E2"/>
    <w:rsid w:val="00C633E0"/>
    <w:rsid w:val="00C6347F"/>
    <w:rsid w:val="00C6362D"/>
    <w:rsid w:val="00C63710"/>
    <w:rsid w:val="00C6377F"/>
    <w:rsid w:val="00C637DF"/>
    <w:rsid w:val="00C639A6"/>
    <w:rsid w:val="00C63A1D"/>
    <w:rsid w:val="00C63BCF"/>
    <w:rsid w:val="00C63CDF"/>
    <w:rsid w:val="00C63D0B"/>
    <w:rsid w:val="00C63D7F"/>
    <w:rsid w:val="00C63E4D"/>
    <w:rsid w:val="00C63EAB"/>
    <w:rsid w:val="00C63F7F"/>
    <w:rsid w:val="00C640DA"/>
    <w:rsid w:val="00C6419F"/>
    <w:rsid w:val="00C6423D"/>
    <w:rsid w:val="00C64315"/>
    <w:rsid w:val="00C6443F"/>
    <w:rsid w:val="00C6448B"/>
    <w:rsid w:val="00C6448F"/>
    <w:rsid w:val="00C64611"/>
    <w:rsid w:val="00C64625"/>
    <w:rsid w:val="00C6462F"/>
    <w:rsid w:val="00C647B8"/>
    <w:rsid w:val="00C64843"/>
    <w:rsid w:val="00C64857"/>
    <w:rsid w:val="00C648DD"/>
    <w:rsid w:val="00C6493D"/>
    <w:rsid w:val="00C64AEA"/>
    <w:rsid w:val="00C64DBA"/>
    <w:rsid w:val="00C64DD6"/>
    <w:rsid w:val="00C64E2A"/>
    <w:rsid w:val="00C65093"/>
    <w:rsid w:val="00C6520A"/>
    <w:rsid w:val="00C655EE"/>
    <w:rsid w:val="00C6568E"/>
    <w:rsid w:val="00C65761"/>
    <w:rsid w:val="00C65842"/>
    <w:rsid w:val="00C65A51"/>
    <w:rsid w:val="00C65CEE"/>
    <w:rsid w:val="00C65CFC"/>
    <w:rsid w:val="00C65E5C"/>
    <w:rsid w:val="00C65FB6"/>
    <w:rsid w:val="00C65FEB"/>
    <w:rsid w:val="00C660F0"/>
    <w:rsid w:val="00C661A6"/>
    <w:rsid w:val="00C6656C"/>
    <w:rsid w:val="00C6698F"/>
    <w:rsid w:val="00C66A6E"/>
    <w:rsid w:val="00C66D42"/>
    <w:rsid w:val="00C6707B"/>
    <w:rsid w:val="00C6736D"/>
    <w:rsid w:val="00C673EC"/>
    <w:rsid w:val="00C674E6"/>
    <w:rsid w:val="00C67772"/>
    <w:rsid w:val="00C700DE"/>
    <w:rsid w:val="00C70428"/>
    <w:rsid w:val="00C7047B"/>
    <w:rsid w:val="00C704BB"/>
    <w:rsid w:val="00C7055C"/>
    <w:rsid w:val="00C706AD"/>
    <w:rsid w:val="00C706BF"/>
    <w:rsid w:val="00C70748"/>
    <w:rsid w:val="00C70772"/>
    <w:rsid w:val="00C707E5"/>
    <w:rsid w:val="00C70C85"/>
    <w:rsid w:val="00C70CAD"/>
    <w:rsid w:val="00C70E79"/>
    <w:rsid w:val="00C70E7E"/>
    <w:rsid w:val="00C70F40"/>
    <w:rsid w:val="00C7104C"/>
    <w:rsid w:val="00C711FD"/>
    <w:rsid w:val="00C712B4"/>
    <w:rsid w:val="00C713C0"/>
    <w:rsid w:val="00C71457"/>
    <w:rsid w:val="00C7160F"/>
    <w:rsid w:val="00C71678"/>
    <w:rsid w:val="00C7169A"/>
    <w:rsid w:val="00C716F6"/>
    <w:rsid w:val="00C7190F"/>
    <w:rsid w:val="00C719E6"/>
    <w:rsid w:val="00C71A92"/>
    <w:rsid w:val="00C71B2C"/>
    <w:rsid w:val="00C71D05"/>
    <w:rsid w:val="00C71E92"/>
    <w:rsid w:val="00C71EF1"/>
    <w:rsid w:val="00C71F86"/>
    <w:rsid w:val="00C7207B"/>
    <w:rsid w:val="00C72158"/>
    <w:rsid w:val="00C721A7"/>
    <w:rsid w:val="00C7228B"/>
    <w:rsid w:val="00C722C1"/>
    <w:rsid w:val="00C722D7"/>
    <w:rsid w:val="00C723EF"/>
    <w:rsid w:val="00C725D5"/>
    <w:rsid w:val="00C72630"/>
    <w:rsid w:val="00C72751"/>
    <w:rsid w:val="00C7278B"/>
    <w:rsid w:val="00C72790"/>
    <w:rsid w:val="00C728D5"/>
    <w:rsid w:val="00C7294E"/>
    <w:rsid w:val="00C72F9D"/>
    <w:rsid w:val="00C7332E"/>
    <w:rsid w:val="00C7343E"/>
    <w:rsid w:val="00C736C3"/>
    <w:rsid w:val="00C73A52"/>
    <w:rsid w:val="00C73BB6"/>
    <w:rsid w:val="00C7408A"/>
    <w:rsid w:val="00C7409C"/>
    <w:rsid w:val="00C740F0"/>
    <w:rsid w:val="00C741AD"/>
    <w:rsid w:val="00C741CC"/>
    <w:rsid w:val="00C741FB"/>
    <w:rsid w:val="00C74697"/>
    <w:rsid w:val="00C746C6"/>
    <w:rsid w:val="00C747C8"/>
    <w:rsid w:val="00C747D8"/>
    <w:rsid w:val="00C748C8"/>
    <w:rsid w:val="00C74A3C"/>
    <w:rsid w:val="00C74A7C"/>
    <w:rsid w:val="00C74CE5"/>
    <w:rsid w:val="00C74DA3"/>
    <w:rsid w:val="00C753D5"/>
    <w:rsid w:val="00C757E4"/>
    <w:rsid w:val="00C758D6"/>
    <w:rsid w:val="00C7598C"/>
    <w:rsid w:val="00C759BA"/>
    <w:rsid w:val="00C75B84"/>
    <w:rsid w:val="00C75C97"/>
    <w:rsid w:val="00C75F61"/>
    <w:rsid w:val="00C7616C"/>
    <w:rsid w:val="00C7664F"/>
    <w:rsid w:val="00C766EE"/>
    <w:rsid w:val="00C7680A"/>
    <w:rsid w:val="00C76A3B"/>
    <w:rsid w:val="00C76A60"/>
    <w:rsid w:val="00C76A81"/>
    <w:rsid w:val="00C76AF7"/>
    <w:rsid w:val="00C76C12"/>
    <w:rsid w:val="00C76DE4"/>
    <w:rsid w:val="00C76EBF"/>
    <w:rsid w:val="00C77046"/>
    <w:rsid w:val="00C772C8"/>
    <w:rsid w:val="00C77479"/>
    <w:rsid w:val="00C777DA"/>
    <w:rsid w:val="00C77871"/>
    <w:rsid w:val="00C77A58"/>
    <w:rsid w:val="00C77A60"/>
    <w:rsid w:val="00C77BF6"/>
    <w:rsid w:val="00C77D08"/>
    <w:rsid w:val="00C77D19"/>
    <w:rsid w:val="00C77DCF"/>
    <w:rsid w:val="00C77E17"/>
    <w:rsid w:val="00C802C0"/>
    <w:rsid w:val="00C802D4"/>
    <w:rsid w:val="00C804CA"/>
    <w:rsid w:val="00C80537"/>
    <w:rsid w:val="00C805C9"/>
    <w:rsid w:val="00C80694"/>
    <w:rsid w:val="00C80B47"/>
    <w:rsid w:val="00C80C4A"/>
    <w:rsid w:val="00C80CDB"/>
    <w:rsid w:val="00C80ECF"/>
    <w:rsid w:val="00C80F34"/>
    <w:rsid w:val="00C80F46"/>
    <w:rsid w:val="00C80F7E"/>
    <w:rsid w:val="00C80FBC"/>
    <w:rsid w:val="00C81037"/>
    <w:rsid w:val="00C8118A"/>
    <w:rsid w:val="00C813A9"/>
    <w:rsid w:val="00C8153D"/>
    <w:rsid w:val="00C81880"/>
    <w:rsid w:val="00C81888"/>
    <w:rsid w:val="00C81900"/>
    <w:rsid w:val="00C81BC4"/>
    <w:rsid w:val="00C81BCF"/>
    <w:rsid w:val="00C81C4F"/>
    <w:rsid w:val="00C81CD8"/>
    <w:rsid w:val="00C81D40"/>
    <w:rsid w:val="00C81F85"/>
    <w:rsid w:val="00C82038"/>
    <w:rsid w:val="00C8208A"/>
    <w:rsid w:val="00C82161"/>
    <w:rsid w:val="00C822A2"/>
    <w:rsid w:val="00C823C4"/>
    <w:rsid w:val="00C82710"/>
    <w:rsid w:val="00C8279F"/>
    <w:rsid w:val="00C828BB"/>
    <w:rsid w:val="00C82A8F"/>
    <w:rsid w:val="00C82C3F"/>
    <w:rsid w:val="00C82C4F"/>
    <w:rsid w:val="00C82CD5"/>
    <w:rsid w:val="00C82D3D"/>
    <w:rsid w:val="00C82E3B"/>
    <w:rsid w:val="00C8319C"/>
    <w:rsid w:val="00C832FE"/>
    <w:rsid w:val="00C8334E"/>
    <w:rsid w:val="00C837C6"/>
    <w:rsid w:val="00C83858"/>
    <w:rsid w:val="00C83BA2"/>
    <w:rsid w:val="00C83D6C"/>
    <w:rsid w:val="00C83E17"/>
    <w:rsid w:val="00C83F2D"/>
    <w:rsid w:val="00C840EA"/>
    <w:rsid w:val="00C841CA"/>
    <w:rsid w:val="00C84209"/>
    <w:rsid w:val="00C842C8"/>
    <w:rsid w:val="00C843F9"/>
    <w:rsid w:val="00C846C7"/>
    <w:rsid w:val="00C84858"/>
    <w:rsid w:val="00C849AB"/>
    <w:rsid w:val="00C84A6F"/>
    <w:rsid w:val="00C84DF6"/>
    <w:rsid w:val="00C85058"/>
    <w:rsid w:val="00C85112"/>
    <w:rsid w:val="00C8512D"/>
    <w:rsid w:val="00C851F4"/>
    <w:rsid w:val="00C85395"/>
    <w:rsid w:val="00C85730"/>
    <w:rsid w:val="00C85871"/>
    <w:rsid w:val="00C858B8"/>
    <w:rsid w:val="00C85924"/>
    <w:rsid w:val="00C85AF3"/>
    <w:rsid w:val="00C85EB3"/>
    <w:rsid w:val="00C85F57"/>
    <w:rsid w:val="00C86083"/>
    <w:rsid w:val="00C8620A"/>
    <w:rsid w:val="00C8626A"/>
    <w:rsid w:val="00C86373"/>
    <w:rsid w:val="00C86509"/>
    <w:rsid w:val="00C86568"/>
    <w:rsid w:val="00C867E9"/>
    <w:rsid w:val="00C86872"/>
    <w:rsid w:val="00C868CD"/>
    <w:rsid w:val="00C86AD1"/>
    <w:rsid w:val="00C86AEA"/>
    <w:rsid w:val="00C86DD7"/>
    <w:rsid w:val="00C86F20"/>
    <w:rsid w:val="00C86F41"/>
    <w:rsid w:val="00C86F54"/>
    <w:rsid w:val="00C870C0"/>
    <w:rsid w:val="00C87151"/>
    <w:rsid w:val="00C8733B"/>
    <w:rsid w:val="00C8740A"/>
    <w:rsid w:val="00C8746A"/>
    <w:rsid w:val="00C8754B"/>
    <w:rsid w:val="00C8756B"/>
    <w:rsid w:val="00C87638"/>
    <w:rsid w:val="00C87690"/>
    <w:rsid w:val="00C87A6B"/>
    <w:rsid w:val="00C87C78"/>
    <w:rsid w:val="00C87D4F"/>
    <w:rsid w:val="00C87E16"/>
    <w:rsid w:val="00C900D1"/>
    <w:rsid w:val="00C902A9"/>
    <w:rsid w:val="00C902FA"/>
    <w:rsid w:val="00C904B1"/>
    <w:rsid w:val="00C904FF"/>
    <w:rsid w:val="00C906C9"/>
    <w:rsid w:val="00C90702"/>
    <w:rsid w:val="00C90703"/>
    <w:rsid w:val="00C907AC"/>
    <w:rsid w:val="00C90972"/>
    <w:rsid w:val="00C90B4E"/>
    <w:rsid w:val="00C90C8B"/>
    <w:rsid w:val="00C90D80"/>
    <w:rsid w:val="00C90F25"/>
    <w:rsid w:val="00C90FE8"/>
    <w:rsid w:val="00C90FFA"/>
    <w:rsid w:val="00C913A5"/>
    <w:rsid w:val="00C91481"/>
    <w:rsid w:val="00C91488"/>
    <w:rsid w:val="00C915DC"/>
    <w:rsid w:val="00C91825"/>
    <w:rsid w:val="00C9186C"/>
    <w:rsid w:val="00C918DC"/>
    <w:rsid w:val="00C918FF"/>
    <w:rsid w:val="00C91CB9"/>
    <w:rsid w:val="00C91F0A"/>
    <w:rsid w:val="00C92070"/>
    <w:rsid w:val="00C9218B"/>
    <w:rsid w:val="00C92197"/>
    <w:rsid w:val="00C92271"/>
    <w:rsid w:val="00C92282"/>
    <w:rsid w:val="00C923F8"/>
    <w:rsid w:val="00C92405"/>
    <w:rsid w:val="00C9262E"/>
    <w:rsid w:val="00C926AF"/>
    <w:rsid w:val="00C9273A"/>
    <w:rsid w:val="00C927BD"/>
    <w:rsid w:val="00C92ADA"/>
    <w:rsid w:val="00C92D10"/>
    <w:rsid w:val="00C92E46"/>
    <w:rsid w:val="00C93143"/>
    <w:rsid w:val="00C93315"/>
    <w:rsid w:val="00C9344E"/>
    <w:rsid w:val="00C934A9"/>
    <w:rsid w:val="00C93589"/>
    <w:rsid w:val="00C936EA"/>
    <w:rsid w:val="00C938A1"/>
    <w:rsid w:val="00C939A8"/>
    <w:rsid w:val="00C93BD8"/>
    <w:rsid w:val="00C93CD3"/>
    <w:rsid w:val="00C93CF9"/>
    <w:rsid w:val="00C93D9F"/>
    <w:rsid w:val="00C93E58"/>
    <w:rsid w:val="00C940D5"/>
    <w:rsid w:val="00C94127"/>
    <w:rsid w:val="00C942B9"/>
    <w:rsid w:val="00C9432C"/>
    <w:rsid w:val="00C944DE"/>
    <w:rsid w:val="00C944E5"/>
    <w:rsid w:val="00C94623"/>
    <w:rsid w:val="00C947CC"/>
    <w:rsid w:val="00C9482D"/>
    <w:rsid w:val="00C94A1B"/>
    <w:rsid w:val="00C94A64"/>
    <w:rsid w:val="00C94A6C"/>
    <w:rsid w:val="00C94AB2"/>
    <w:rsid w:val="00C94AE1"/>
    <w:rsid w:val="00C94F3D"/>
    <w:rsid w:val="00C951E2"/>
    <w:rsid w:val="00C9535C"/>
    <w:rsid w:val="00C953DC"/>
    <w:rsid w:val="00C95403"/>
    <w:rsid w:val="00C95463"/>
    <w:rsid w:val="00C9558B"/>
    <w:rsid w:val="00C955BF"/>
    <w:rsid w:val="00C956EA"/>
    <w:rsid w:val="00C95747"/>
    <w:rsid w:val="00C957AA"/>
    <w:rsid w:val="00C957E3"/>
    <w:rsid w:val="00C958D8"/>
    <w:rsid w:val="00C95AE5"/>
    <w:rsid w:val="00C95B8C"/>
    <w:rsid w:val="00C95C6A"/>
    <w:rsid w:val="00C95D5E"/>
    <w:rsid w:val="00C95EAD"/>
    <w:rsid w:val="00C961C9"/>
    <w:rsid w:val="00C96330"/>
    <w:rsid w:val="00C963CB"/>
    <w:rsid w:val="00C9640D"/>
    <w:rsid w:val="00C96526"/>
    <w:rsid w:val="00C96782"/>
    <w:rsid w:val="00C9681D"/>
    <w:rsid w:val="00C96834"/>
    <w:rsid w:val="00C9686F"/>
    <w:rsid w:val="00C9687F"/>
    <w:rsid w:val="00C968D7"/>
    <w:rsid w:val="00C96DFF"/>
    <w:rsid w:val="00C9700E"/>
    <w:rsid w:val="00C97107"/>
    <w:rsid w:val="00C971B2"/>
    <w:rsid w:val="00C971EA"/>
    <w:rsid w:val="00C9721D"/>
    <w:rsid w:val="00C97250"/>
    <w:rsid w:val="00C973E2"/>
    <w:rsid w:val="00C973F5"/>
    <w:rsid w:val="00C97475"/>
    <w:rsid w:val="00C97791"/>
    <w:rsid w:val="00C97B16"/>
    <w:rsid w:val="00C97BF9"/>
    <w:rsid w:val="00CA0012"/>
    <w:rsid w:val="00CA005D"/>
    <w:rsid w:val="00CA009D"/>
    <w:rsid w:val="00CA0156"/>
    <w:rsid w:val="00CA0493"/>
    <w:rsid w:val="00CA0505"/>
    <w:rsid w:val="00CA076F"/>
    <w:rsid w:val="00CA081B"/>
    <w:rsid w:val="00CA0995"/>
    <w:rsid w:val="00CA0B9D"/>
    <w:rsid w:val="00CA0C32"/>
    <w:rsid w:val="00CA0F14"/>
    <w:rsid w:val="00CA1174"/>
    <w:rsid w:val="00CA12EA"/>
    <w:rsid w:val="00CA1527"/>
    <w:rsid w:val="00CA1620"/>
    <w:rsid w:val="00CA1AE3"/>
    <w:rsid w:val="00CA1CAD"/>
    <w:rsid w:val="00CA1D67"/>
    <w:rsid w:val="00CA1D9A"/>
    <w:rsid w:val="00CA1DE5"/>
    <w:rsid w:val="00CA1DF8"/>
    <w:rsid w:val="00CA210C"/>
    <w:rsid w:val="00CA2426"/>
    <w:rsid w:val="00CA2611"/>
    <w:rsid w:val="00CA2997"/>
    <w:rsid w:val="00CA2C1A"/>
    <w:rsid w:val="00CA2CEE"/>
    <w:rsid w:val="00CA2D1D"/>
    <w:rsid w:val="00CA2E1E"/>
    <w:rsid w:val="00CA2EEB"/>
    <w:rsid w:val="00CA2F5F"/>
    <w:rsid w:val="00CA300A"/>
    <w:rsid w:val="00CA3023"/>
    <w:rsid w:val="00CA311A"/>
    <w:rsid w:val="00CA3463"/>
    <w:rsid w:val="00CA3465"/>
    <w:rsid w:val="00CA34A3"/>
    <w:rsid w:val="00CA353C"/>
    <w:rsid w:val="00CA3739"/>
    <w:rsid w:val="00CA37A5"/>
    <w:rsid w:val="00CA3974"/>
    <w:rsid w:val="00CA3B7C"/>
    <w:rsid w:val="00CA3B9F"/>
    <w:rsid w:val="00CA3D89"/>
    <w:rsid w:val="00CA4007"/>
    <w:rsid w:val="00CA4100"/>
    <w:rsid w:val="00CA413E"/>
    <w:rsid w:val="00CA4162"/>
    <w:rsid w:val="00CA45A9"/>
    <w:rsid w:val="00CA478C"/>
    <w:rsid w:val="00CA4797"/>
    <w:rsid w:val="00CA47AB"/>
    <w:rsid w:val="00CA4875"/>
    <w:rsid w:val="00CA4C85"/>
    <w:rsid w:val="00CA4CE4"/>
    <w:rsid w:val="00CA4D42"/>
    <w:rsid w:val="00CA4EAF"/>
    <w:rsid w:val="00CA4F81"/>
    <w:rsid w:val="00CA4FB6"/>
    <w:rsid w:val="00CA57AF"/>
    <w:rsid w:val="00CA580F"/>
    <w:rsid w:val="00CA5A6F"/>
    <w:rsid w:val="00CA5AA9"/>
    <w:rsid w:val="00CA5C4D"/>
    <w:rsid w:val="00CA5C8D"/>
    <w:rsid w:val="00CA5D38"/>
    <w:rsid w:val="00CA5D40"/>
    <w:rsid w:val="00CA5E38"/>
    <w:rsid w:val="00CA5FB1"/>
    <w:rsid w:val="00CA5FDD"/>
    <w:rsid w:val="00CA6011"/>
    <w:rsid w:val="00CA60E8"/>
    <w:rsid w:val="00CA615C"/>
    <w:rsid w:val="00CA61BE"/>
    <w:rsid w:val="00CA6217"/>
    <w:rsid w:val="00CA63F8"/>
    <w:rsid w:val="00CA649E"/>
    <w:rsid w:val="00CA66C9"/>
    <w:rsid w:val="00CA67B0"/>
    <w:rsid w:val="00CA694E"/>
    <w:rsid w:val="00CA6B8C"/>
    <w:rsid w:val="00CA6C25"/>
    <w:rsid w:val="00CA6D55"/>
    <w:rsid w:val="00CA6DF6"/>
    <w:rsid w:val="00CA6F0C"/>
    <w:rsid w:val="00CA7071"/>
    <w:rsid w:val="00CA7077"/>
    <w:rsid w:val="00CA70D9"/>
    <w:rsid w:val="00CA7526"/>
    <w:rsid w:val="00CA758A"/>
    <w:rsid w:val="00CA7700"/>
    <w:rsid w:val="00CA7802"/>
    <w:rsid w:val="00CA7A02"/>
    <w:rsid w:val="00CA7A33"/>
    <w:rsid w:val="00CA7A8D"/>
    <w:rsid w:val="00CA7B18"/>
    <w:rsid w:val="00CA7B9C"/>
    <w:rsid w:val="00CA7C5F"/>
    <w:rsid w:val="00CA7C9E"/>
    <w:rsid w:val="00CA7CF0"/>
    <w:rsid w:val="00CA7D2B"/>
    <w:rsid w:val="00CA7E65"/>
    <w:rsid w:val="00CA7EEB"/>
    <w:rsid w:val="00CA7FF1"/>
    <w:rsid w:val="00CB0150"/>
    <w:rsid w:val="00CB0166"/>
    <w:rsid w:val="00CB0413"/>
    <w:rsid w:val="00CB041F"/>
    <w:rsid w:val="00CB05EE"/>
    <w:rsid w:val="00CB0707"/>
    <w:rsid w:val="00CB0723"/>
    <w:rsid w:val="00CB088E"/>
    <w:rsid w:val="00CB0962"/>
    <w:rsid w:val="00CB0BBE"/>
    <w:rsid w:val="00CB0BEA"/>
    <w:rsid w:val="00CB0C2E"/>
    <w:rsid w:val="00CB0D65"/>
    <w:rsid w:val="00CB0E8A"/>
    <w:rsid w:val="00CB0EF9"/>
    <w:rsid w:val="00CB0F40"/>
    <w:rsid w:val="00CB12F1"/>
    <w:rsid w:val="00CB1612"/>
    <w:rsid w:val="00CB16D9"/>
    <w:rsid w:val="00CB17E2"/>
    <w:rsid w:val="00CB1824"/>
    <w:rsid w:val="00CB18FA"/>
    <w:rsid w:val="00CB1A7C"/>
    <w:rsid w:val="00CB1AA1"/>
    <w:rsid w:val="00CB1D37"/>
    <w:rsid w:val="00CB1E6B"/>
    <w:rsid w:val="00CB1ECE"/>
    <w:rsid w:val="00CB1F08"/>
    <w:rsid w:val="00CB1F84"/>
    <w:rsid w:val="00CB2089"/>
    <w:rsid w:val="00CB20F1"/>
    <w:rsid w:val="00CB21F7"/>
    <w:rsid w:val="00CB2399"/>
    <w:rsid w:val="00CB23A2"/>
    <w:rsid w:val="00CB24F6"/>
    <w:rsid w:val="00CB2790"/>
    <w:rsid w:val="00CB2B4D"/>
    <w:rsid w:val="00CB2B6D"/>
    <w:rsid w:val="00CB2CF7"/>
    <w:rsid w:val="00CB2D39"/>
    <w:rsid w:val="00CB2E8D"/>
    <w:rsid w:val="00CB3018"/>
    <w:rsid w:val="00CB31A9"/>
    <w:rsid w:val="00CB32AE"/>
    <w:rsid w:val="00CB33CD"/>
    <w:rsid w:val="00CB3591"/>
    <w:rsid w:val="00CB383E"/>
    <w:rsid w:val="00CB3887"/>
    <w:rsid w:val="00CB3986"/>
    <w:rsid w:val="00CB3A62"/>
    <w:rsid w:val="00CB3B56"/>
    <w:rsid w:val="00CB3BF0"/>
    <w:rsid w:val="00CB3C37"/>
    <w:rsid w:val="00CB3EC0"/>
    <w:rsid w:val="00CB4576"/>
    <w:rsid w:val="00CB459A"/>
    <w:rsid w:val="00CB46E1"/>
    <w:rsid w:val="00CB475E"/>
    <w:rsid w:val="00CB478B"/>
    <w:rsid w:val="00CB4942"/>
    <w:rsid w:val="00CB4B8E"/>
    <w:rsid w:val="00CB4CD8"/>
    <w:rsid w:val="00CB4CF3"/>
    <w:rsid w:val="00CB4DD3"/>
    <w:rsid w:val="00CB4E54"/>
    <w:rsid w:val="00CB4F6D"/>
    <w:rsid w:val="00CB514D"/>
    <w:rsid w:val="00CB51C8"/>
    <w:rsid w:val="00CB52FA"/>
    <w:rsid w:val="00CB5419"/>
    <w:rsid w:val="00CB5424"/>
    <w:rsid w:val="00CB5514"/>
    <w:rsid w:val="00CB55B0"/>
    <w:rsid w:val="00CB57E7"/>
    <w:rsid w:val="00CB583F"/>
    <w:rsid w:val="00CB5CA9"/>
    <w:rsid w:val="00CB5CE2"/>
    <w:rsid w:val="00CB5E25"/>
    <w:rsid w:val="00CB600D"/>
    <w:rsid w:val="00CB61EE"/>
    <w:rsid w:val="00CB627D"/>
    <w:rsid w:val="00CB62AA"/>
    <w:rsid w:val="00CB6470"/>
    <w:rsid w:val="00CB6489"/>
    <w:rsid w:val="00CB64E5"/>
    <w:rsid w:val="00CB65FC"/>
    <w:rsid w:val="00CB666F"/>
    <w:rsid w:val="00CB684D"/>
    <w:rsid w:val="00CB68CE"/>
    <w:rsid w:val="00CB6A3E"/>
    <w:rsid w:val="00CB6A7B"/>
    <w:rsid w:val="00CB6C38"/>
    <w:rsid w:val="00CB6CB5"/>
    <w:rsid w:val="00CB6CDD"/>
    <w:rsid w:val="00CB6CEC"/>
    <w:rsid w:val="00CB6CFD"/>
    <w:rsid w:val="00CB6D0F"/>
    <w:rsid w:val="00CB6D88"/>
    <w:rsid w:val="00CB6E35"/>
    <w:rsid w:val="00CB6E64"/>
    <w:rsid w:val="00CB70D6"/>
    <w:rsid w:val="00CB7178"/>
    <w:rsid w:val="00CB72D9"/>
    <w:rsid w:val="00CB7355"/>
    <w:rsid w:val="00CB73A9"/>
    <w:rsid w:val="00CB73B3"/>
    <w:rsid w:val="00CB7F30"/>
    <w:rsid w:val="00CB7FB9"/>
    <w:rsid w:val="00CC0082"/>
    <w:rsid w:val="00CC05A0"/>
    <w:rsid w:val="00CC0611"/>
    <w:rsid w:val="00CC069D"/>
    <w:rsid w:val="00CC0729"/>
    <w:rsid w:val="00CC0752"/>
    <w:rsid w:val="00CC08FE"/>
    <w:rsid w:val="00CC099E"/>
    <w:rsid w:val="00CC0AE9"/>
    <w:rsid w:val="00CC0CB7"/>
    <w:rsid w:val="00CC133C"/>
    <w:rsid w:val="00CC13D0"/>
    <w:rsid w:val="00CC1461"/>
    <w:rsid w:val="00CC1701"/>
    <w:rsid w:val="00CC17C8"/>
    <w:rsid w:val="00CC1862"/>
    <w:rsid w:val="00CC1ADA"/>
    <w:rsid w:val="00CC1CED"/>
    <w:rsid w:val="00CC21F5"/>
    <w:rsid w:val="00CC25BB"/>
    <w:rsid w:val="00CC262A"/>
    <w:rsid w:val="00CC26E2"/>
    <w:rsid w:val="00CC2B53"/>
    <w:rsid w:val="00CC2B6E"/>
    <w:rsid w:val="00CC2B8A"/>
    <w:rsid w:val="00CC2E09"/>
    <w:rsid w:val="00CC2E47"/>
    <w:rsid w:val="00CC33C0"/>
    <w:rsid w:val="00CC3405"/>
    <w:rsid w:val="00CC3480"/>
    <w:rsid w:val="00CC34E6"/>
    <w:rsid w:val="00CC3597"/>
    <w:rsid w:val="00CC35F7"/>
    <w:rsid w:val="00CC3675"/>
    <w:rsid w:val="00CC3733"/>
    <w:rsid w:val="00CC3774"/>
    <w:rsid w:val="00CC37C3"/>
    <w:rsid w:val="00CC3812"/>
    <w:rsid w:val="00CC3AB4"/>
    <w:rsid w:val="00CC4282"/>
    <w:rsid w:val="00CC43E6"/>
    <w:rsid w:val="00CC4479"/>
    <w:rsid w:val="00CC452F"/>
    <w:rsid w:val="00CC45A9"/>
    <w:rsid w:val="00CC48B3"/>
    <w:rsid w:val="00CC4BCD"/>
    <w:rsid w:val="00CC4C48"/>
    <w:rsid w:val="00CC4EAC"/>
    <w:rsid w:val="00CC4FB8"/>
    <w:rsid w:val="00CC50E7"/>
    <w:rsid w:val="00CC50F2"/>
    <w:rsid w:val="00CC5161"/>
    <w:rsid w:val="00CC526C"/>
    <w:rsid w:val="00CC52F0"/>
    <w:rsid w:val="00CC530E"/>
    <w:rsid w:val="00CC5453"/>
    <w:rsid w:val="00CC546E"/>
    <w:rsid w:val="00CC559C"/>
    <w:rsid w:val="00CC5767"/>
    <w:rsid w:val="00CC578D"/>
    <w:rsid w:val="00CC57F6"/>
    <w:rsid w:val="00CC5836"/>
    <w:rsid w:val="00CC58A4"/>
    <w:rsid w:val="00CC59F3"/>
    <w:rsid w:val="00CC5A3D"/>
    <w:rsid w:val="00CC5C88"/>
    <w:rsid w:val="00CC5CC8"/>
    <w:rsid w:val="00CC5CCE"/>
    <w:rsid w:val="00CC5F5F"/>
    <w:rsid w:val="00CC60A9"/>
    <w:rsid w:val="00CC60AC"/>
    <w:rsid w:val="00CC60F1"/>
    <w:rsid w:val="00CC618D"/>
    <w:rsid w:val="00CC61CE"/>
    <w:rsid w:val="00CC643A"/>
    <w:rsid w:val="00CC6628"/>
    <w:rsid w:val="00CC6729"/>
    <w:rsid w:val="00CC6A0B"/>
    <w:rsid w:val="00CC6AA1"/>
    <w:rsid w:val="00CC6F40"/>
    <w:rsid w:val="00CC7070"/>
    <w:rsid w:val="00CC7243"/>
    <w:rsid w:val="00CC72F3"/>
    <w:rsid w:val="00CC7307"/>
    <w:rsid w:val="00CC753E"/>
    <w:rsid w:val="00CC79F3"/>
    <w:rsid w:val="00CC7BBE"/>
    <w:rsid w:val="00CC7DC2"/>
    <w:rsid w:val="00CC7E59"/>
    <w:rsid w:val="00CC7EAB"/>
    <w:rsid w:val="00CD0086"/>
    <w:rsid w:val="00CD01B6"/>
    <w:rsid w:val="00CD038C"/>
    <w:rsid w:val="00CD043F"/>
    <w:rsid w:val="00CD06AC"/>
    <w:rsid w:val="00CD06BB"/>
    <w:rsid w:val="00CD0B61"/>
    <w:rsid w:val="00CD0BD6"/>
    <w:rsid w:val="00CD0DB3"/>
    <w:rsid w:val="00CD0DDB"/>
    <w:rsid w:val="00CD0EBA"/>
    <w:rsid w:val="00CD0F9C"/>
    <w:rsid w:val="00CD0FB7"/>
    <w:rsid w:val="00CD1086"/>
    <w:rsid w:val="00CD1115"/>
    <w:rsid w:val="00CD116E"/>
    <w:rsid w:val="00CD12A5"/>
    <w:rsid w:val="00CD1331"/>
    <w:rsid w:val="00CD13F8"/>
    <w:rsid w:val="00CD154C"/>
    <w:rsid w:val="00CD15A2"/>
    <w:rsid w:val="00CD18CA"/>
    <w:rsid w:val="00CD190D"/>
    <w:rsid w:val="00CD19FE"/>
    <w:rsid w:val="00CD1B8D"/>
    <w:rsid w:val="00CD1D5F"/>
    <w:rsid w:val="00CD1F85"/>
    <w:rsid w:val="00CD223C"/>
    <w:rsid w:val="00CD246B"/>
    <w:rsid w:val="00CD2598"/>
    <w:rsid w:val="00CD26D8"/>
    <w:rsid w:val="00CD2769"/>
    <w:rsid w:val="00CD27B8"/>
    <w:rsid w:val="00CD2A9B"/>
    <w:rsid w:val="00CD2DB7"/>
    <w:rsid w:val="00CD2E5B"/>
    <w:rsid w:val="00CD30AF"/>
    <w:rsid w:val="00CD3103"/>
    <w:rsid w:val="00CD3159"/>
    <w:rsid w:val="00CD3223"/>
    <w:rsid w:val="00CD32CF"/>
    <w:rsid w:val="00CD32E5"/>
    <w:rsid w:val="00CD3362"/>
    <w:rsid w:val="00CD33A3"/>
    <w:rsid w:val="00CD35F7"/>
    <w:rsid w:val="00CD365B"/>
    <w:rsid w:val="00CD3852"/>
    <w:rsid w:val="00CD3858"/>
    <w:rsid w:val="00CD38A7"/>
    <w:rsid w:val="00CD3B28"/>
    <w:rsid w:val="00CD3C81"/>
    <w:rsid w:val="00CD3D15"/>
    <w:rsid w:val="00CD4052"/>
    <w:rsid w:val="00CD45C2"/>
    <w:rsid w:val="00CD46B3"/>
    <w:rsid w:val="00CD4739"/>
    <w:rsid w:val="00CD473A"/>
    <w:rsid w:val="00CD478E"/>
    <w:rsid w:val="00CD4897"/>
    <w:rsid w:val="00CD4A94"/>
    <w:rsid w:val="00CD4BA4"/>
    <w:rsid w:val="00CD4D61"/>
    <w:rsid w:val="00CD514F"/>
    <w:rsid w:val="00CD5468"/>
    <w:rsid w:val="00CD56E0"/>
    <w:rsid w:val="00CD584E"/>
    <w:rsid w:val="00CD5953"/>
    <w:rsid w:val="00CD5A81"/>
    <w:rsid w:val="00CD5AE0"/>
    <w:rsid w:val="00CD5B81"/>
    <w:rsid w:val="00CD5BA4"/>
    <w:rsid w:val="00CD5C70"/>
    <w:rsid w:val="00CD5E8C"/>
    <w:rsid w:val="00CD5FF6"/>
    <w:rsid w:val="00CD60AF"/>
    <w:rsid w:val="00CD6338"/>
    <w:rsid w:val="00CD641F"/>
    <w:rsid w:val="00CD64A0"/>
    <w:rsid w:val="00CD64D5"/>
    <w:rsid w:val="00CD661A"/>
    <w:rsid w:val="00CD6816"/>
    <w:rsid w:val="00CD6BEB"/>
    <w:rsid w:val="00CD6CE3"/>
    <w:rsid w:val="00CD6DCD"/>
    <w:rsid w:val="00CD6E0F"/>
    <w:rsid w:val="00CD6E27"/>
    <w:rsid w:val="00CD6E93"/>
    <w:rsid w:val="00CD6EE3"/>
    <w:rsid w:val="00CD6F1C"/>
    <w:rsid w:val="00CD6F8D"/>
    <w:rsid w:val="00CD70C5"/>
    <w:rsid w:val="00CD716E"/>
    <w:rsid w:val="00CD7194"/>
    <w:rsid w:val="00CD7230"/>
    <w:rsid w:val="00CD7545"/>
    <w:rsid w:val="00CD78F2"/>
    <w:rsid w:val="00CD7B09"/>
    <w:rsid w:val="00CD7C63"/>
    <w:rsid w:val="00CD7CC9"/>
    <w:rsid w:val="00CD7E47"/>
    <w:rsid w:val="00CE0162"/>
    <w:rsid w:val="00CE030C"/>
    <w:rsid w:val="00CE03EB"/>
    <w:rsid w:val="00CE03EF"/>
    <w:rsid w:val="00CE0590"/>
    <w:rsid w:val="00CE061F"/>
    <w:rsid w:val="00CE06F3"/>
    <w:rsid w:val="00CE08DE"/>
    <w:rsid w:val="00CE09B5"/>
    <w:rsid w:val="00CE0B07"/>
    <w:rsid w:val="00CE0C0F"/>
    <w:rsid w:val="00CE0C14"/>
    <w:rsid w:val="00CE0F59"/>
    <w:rsid w:val="00CE0F79"/>
    <w:rsid w:val="00CE0FB3"/>
    <w:rsid w:val="00CE0FB7"/>
    <w:rsid w:val="00CE11F4"/>
    <w:rsid w:val="00CE14E2"/>
    <w:rsid w:val="00CE16A6"/>
    <w:rsid w:val="00CE19FA"/>
    <w:rsid w:val="00CE19FD"/>
    <w:rsid w:val="00CE1AD1"/>
    <w:rsid w:val="00CE1C0A"/>
    <w:rsid w:val="00CE1CAE"/>
    <w:rsid w:val="00CE1D3E"/>
    <w:rsid w:val="00CE2035"/>
    <w:rsid w:val="00CE217D"/>
    <w:rsid w:val="00CE28E1"/>
    <w:rsid w:val="00CE2B88"/>
    <w:rsid w:val="00CE2BE5"/>
    <w:rsid w:val="00CE2CBB"/>
    <w:rsid w:val="00CE2EC7"/>
    <w:rsid w:val="00CE2F3C"/>
    <w:rsid w:val="00CE2F5A"/>
    <w:rsid w:val="00CE300C"/>
    <w:rsid w:val="00CE3060"/>
    <w:rsid w:val="00CE30C7"/>
    <w:rsid w:val="00CE320D"/>
    <w:rsid w:val="00CE3247"/>
    <w:rsid w:val="00CE3305"/>
    <w:rsid w:val="00CE333A"/>
    <w:rsid w:val="00CE34FF"/>
    <w:rsid w:val="00CE3684"/>
    <w:rsid w:val="00CE3837"/>
    <w:rsid w:val="00CE3928"/>
    <w:rsid w:val="00CE39D2"/>
    <w:rsid w:val="00CE3BFF"/>
    <w:rsid w:val="00CE3C64"/>
    <w:rsid w:val="00CE3D12"/>
    <w:rsid w:val="00CE413E"/>
    <w:rsid w:val="00CE441E"/>
    <w:rsid w:val="00CE443E"/>
    <w:rsid w:val="00CE45FA"/>
    <w:rsid w:val="00CE48D9"/>
    <w:rsid w:val="00CE49E9"/>
    <w:rsid w:val="00CE49EF"/>
    <w:rsid w:val="00CE4AEA"/>
    <w:rsid w:val="00CE4BA9"/>
    <w:rsid w:val="00CE4DA0"/>
    <w:rsid w:val="00CE5081"/>
    <w:rsid w:val="00CE53FC"/>
    <w:rsid w:val="00CE548B"/>
    <w:rsid w:val="00CE58E9"/>
    <w:rsid w:val="00CE5927"/>
    <w:rsid w:val="00CE592D"/>
    <w:rsid w:val="00CE5981"/>
    <w:rsid w:val="00CE59D7"/>
    <w:rsid w:val="00CE5AA1"/>
    <w:rsid w:val="00CE5B12"/>
    <w:rsid w:val="00CE5C05"/>
    <w:rsid w:val="00CE5C97"/>
    <w:rsid w:val="00CE5C9D"/>
    <w:rsid w:val="00CE5CD7"/>
    <w:rsid w:val="00CE5F5F"/>
    <w:rsid w:val="00CE5FA0"/>
    <w:rsid w:val="00CE5FCE"/>
    <w:rsid w:val="00CE624D"/>
    <w:rsid w:val="00CE6333"/>
    <w:rsid w:val="00CE63B1"/>
    <w:rsid w:val="00CE6856"/>
    <w:rsid w:val="00CE6B0C"/>
    <w:rsid w:val="00CE6CAE"/>
    <w:rsid w:val="00CE6F35"/>
    <w:rsid w:val="00CE7167"/>
    <w:rsid w:val="00CE73E2"/>
    <w:rsid w:val="00CE7487"/>
    <w:rsid w:val="00CE750C"/>
    <w:rsid w:val="00CE77B0"/>
    <w:rsid w:val="00CE7A36"/>
    <w:rsid w:val="00CE7A72"/>
    <w:rsid w:val="00CE7B5A"/>
    <w:rsid w:val="00CE7BB5"/>
    <w:rsid w:val="00CE7E4D"/>
    <w:rsid w:val="00CE7EDD"/>
    <w:rsid w:val="00CF006B"/>
    <w:rsid w:val="00CF0437"/>
    <w:rsid w:val="00CF0484"/>
    <w:rsid w:val="00CF04CF"/>
    <w:rsid w:val="00CF05BE"/>
    <w:rsid w:val="00CF0771"/>
    <w:rsid w:val="00CF0806"/>
    <w:rsid w:val="00CF0833"/>
    <w:rsid w:val="00CF088A"/>
    <w:rsid w:val="00CF0A0D"/>
    <w:rsid w:val="00CF0C1C"/>
    <w:rsid w:val="00CF0C98"/>
    <w:rsid w:val="00CF0D03"/>
    <w:rsid w:val="00CF0DD5"/>
    <w:rsid w:val="00CF0E5A"/>
    <w:rsid w:val="00CF0F02"/>
    <w:rsid w:val="00CF105B"/>
    <w:rsid w:val="00CF115B"/>
    <w:rsid w:val="00CF1336"/>
    <w:rsid w:val="00CF147E"/>
    <w:rsid w:val="00CF14CB"/>
    <w:rsid w:val="00CF1530"/>
    <w:rsid w:val="00CF157D"/>
    <w:rsid w:val="00CF1646"/>
    <w:rsid w:val="00CF1883"/>
    <w:rsid w:val="00CF197D"/>
    <w:rsid w:val="00CF1E03"/>
    <w:rsid w:val="00CF214A"/>
    <w:rsid w:val="00CF2255"/>
    <w:rsid w:val="00CF22A4"/>
    <w:rsid w:val="00CF2330"/>
    <w:rsid w:val="00CF2524"/>
    <w:rsid w:val="00CF2527"/>
    <w:rsid w:val="00CF2662"/>
    <w:rsid w:val="00CF26BA"/>
    <w:rsid w:val="00CF2713"/>
    <w:rsid w:val="00CF2775"/>
    <w:rsid w:val="00CF288C"/>
    <w:rsid w:val="00CF2A5D"/>
    <w:rsid w:val="00CF2AB2"/>
    <w:rsid w:val="00CF308F"/>
    <w:rsid w:val="00CF30D2"/>
    <w:rsid w:val="00CF318B"/>
    <w:rsid w:val="00CF3217"/>
    <w:rsid w:val="00CF3410"/>
    <w:rsid w:val="00CF35CC"/>
    <w:rsid w:val="00CF3793"/>
    <w:rsid w:val="00CF3831"/>
    <w:rsid w:val="00CF392B"/>
    <w:rsid w:val="00CF3A2B"/>
    <w:rsid w:val="00CF3C3F"/>
    <w:rsid w:val="00CF3C59"/>
    <w:rsid w:val="00CF3C7F"/>
    <w:rsid w:val="00CF3EC5"/>
    <w:rsid w:val="00CF3F7E"/>
    <w:rsid w:val="00CF4233"/>
    <w:rsid w:val="00CF4355"/>
    <w:rsid w:val="00CF46BC"/>
    <w:rsid w:val="00CF48DD"/>
    <w:rsid w:val="00CF4B8E"/>
    <w:rsid w:val="00CF4E03"/>
    <w:rsid w:val="00CF5334"/>
    <w:rsid w:val="00CF5484"/>
    <w:rsid w:val="00CF5498"/>
    <w:rsid w:val="00CF557B"/>
    <w:rsid w:val="00CF55FC"/>
    <w:rsid w:val="00CF5720"/>
    <w:rsid w:val="00CF5901"/>
    <w:rsid w:val="00CF5907"/>
    <w:rsid w:val="00CF5926"/>
    <w:rsid w:val="00CF59E5"/>
    <w:rsid w:val="00CF5A2F"/>
    <w:rsid w:val="00CF5BB7"/>
    <w:rsid w:val="00CF5C03"/>
    <w:rsid w:val="00CF5D47"/>
    <w:rsid w:val="00CF5E94"/>
    <w:rsid w:val="00CF6007"/>
    <w:rsid w:val="00CF6095"/>
    <w:rsid w:val="00CF6206"/>
    <w:rsid w:val="00CF6367"/>
    <w:rsid w:val="00CF6379"/>
    <w:rsid w:val="00CF65FE"/>
    <w:rsid w:val="00CF666D"/>
    <w:rsid w:val="00CF66D1"/>
    <w:rsid w:val="00CF6957"/>
    <w:rsid w:val="00CF69D3"/>
    <w:rsid w:val="00CF6A3E"/>
    <w:rsid w:val="00CF6B31"/>
    <w:rsid w:val="00CF6BCD"/>
    <w:rsid w:val="00CF6DB5"/>
    <w:rsid w:val="00CF6E12"/>
    <w:rsid w:val="00CF6EDA"/>
    <w:rsid w:val="00CF6F8A"/>
    <w:rsid w:val="00CF70DD"/>
    <w:rsid w:val="00CF716A"/>
    <w:rsid w:val="00CF7317"/>
    <w:rsid w:val="00CF75B5"/>
    <w:rsid w:val="00CF7849"/>
    <w:rsid w:val="00CF78B6"/>
    <w:rsid w:val="00CF7A80"/>
    <w:rsid w:val="00CF7A8B"/>
    <w:rsid w:val="00CF7AD4"/>
    <w:rsid w:val="00CF7BBD"/>
    <w:rsid w:val="00CF7CE1"/>
    <w:rsid w:val="00CF7EBA"/>
    <w:rsid w:val="00CF7ED3"/>
    <w:rsid w:val="00D0008F"/>
    <w:rsid w:val="00D00250"/>
    <w:rsid w:val="00D00292"/>
    <w:rsid w:val="00D004BF"/>
    <w:rsid w:val="00D0052E"/>
    <w:rsid w:val="00D00571"/>
    <w:rsid w:val="00D00583"/>
    <w:rsid w:val="00D00831"/>
    <w:rsid w:val="00D00974"/>
    <w:rsid w:val="00D00A01"/>
    <w:rsid w:val="00D00DA3"/>
    <w:rsid w:val="00D00EB2"/>
    <w:rsid w:val="00D013F5"/>
    <w:rsid w:val="00D013FF"/>
    <w:rsid w:val="00D01403"/>
    <w:rsid w:val="00D018B4"/>
    <w:rsid w:val="00D0196B"/>
    <w:rsid w:val="00D0197D"/>
    <w:rsid w:val="00D01A1C"/>
    <w:rsid w:val="00D01BBA"/>
    <w:rsid w:val="00D01C38"/>
    <w:rsid w:val="00D01CBE"/>
    <w:rsid w:val="00D01DB4"/>
    <w:rsid w:val="00D01EEA"/>
    <w:rsid w:val="00D01FEF"/>
    <w:rsid w:val="00D02101"/>
    <w:rsid w:val="00D021CB"/>
    <w:rsid w:val="00D0236B"/>
    <w:rsid w:val="00D02529"/>
    <w:rsid w:val="00D027D2"/>
    <w:rsid w:val="00D027E1"/>
    <w:rsid w:val="00D02834"/>
    <w:rsid w:val="00D02AA9"/>
    <w:rsid w:val="00D02B87"/>
    <w:rsid w:val="00D02CD1"/>
    <w:rsid w:val="00D02E75"/>
    <w:rsid w:val="00D02F4F"/>
    <w:rsid w:val="00D03150"/>
    <w:rsid w:val="00D031B5"/>
    <w:rsid w:val="00D032F3"/>
    <w:rsid w:val="00D0345C"/>
    <w:rsid w:val="00D034AB"/>
    <w:rsid w:val="00D03609"/>
    <w:rsid w:val="00D0367D"/>
    <w:rsid w:val="00D036B2"/>
    <w:rsid w:val="00D03B24"/>
    <w:rsid w:val="00D03B60"/>
    <w:rsid w:val="00D03C1F"/>
    <w:rsid w:val="00D03D39"/>
    <w:rsid w:val="00D0425F"/>
    <w:rsid w:val="00D043E0"/>
    <w:rsid w:val="00D043E4"/>
    <w:rsid w:val="00D043EE"/>
    <w:rsid w:val="00D044E5"/>
    <w:rsid w:val="00D04518"/>
    <w:rsid w:val="00D0451A"/>
    <w:rsid w:val="00D045B0"/>
    <w:rsid w:val="00D045B2"/>
    <w:rsid w:val="00D04896"/>
    <w:rsid w:val="00D04917"/>
    <w:rsid w:val="00D04919"/>
    <w:rsid w:val="00D04A09"/>
    <w:rsid w:val="00D04B62"/>
    <w:rsid w:val="00D04DBE"/>
    <w:rsid w:val="00D04E8B"/>
    <w:rsid w:val="00D05055"/>
    <w:rsid w:val="00D050D9"/>
    <w:rsid w:val="00D05224"/>
    <w:rsid w:val="00D05464"/>
    <w:rsid w:val="00D05521"/>
    <w:rsid w:val="00D0586A"/>
    <w:rsid w:val="00D0588D"/>
    <w:rsid w:val="00D058C3"/>
    <w:rsid w:val="00D05902"/>
    <w:rsid w:val="00D059A0"/>
    <w:rsid w:val="00D05A06"/>
    <w:rsid w:val="00D05A31"/>
    <w:rsid w:val="00D05C28"/>
    <w:rsid w:val="00D05E9E"/>
    <w:rsid w:val="00D05F50"/>
    <w:rsid w:val="00D0603A"/>
    <w:rsid w:val="00D0653B"/>
    <w:rsid w:val="00D06575"/>
    <w:rsid w:val="00D06686"/>
    <w:rsid w:val="00D06850"/>
    <w:rsid w:val="00D06A9E"/>
    <w:rsid w:val="00D06BA7"/>
    <w:rsid w:val="00D06C5B"/>
    <w:rsid w:val="00D06DD7"/>
    <w:rsid w:val="00D06DDF"/>
    <w:rsid w:val="00D06E41"/>
    <w:rsid w:val="00D06F6A"/>
    <w:rsid w:val="00D07088"/>
    <w:rsid w:val="00D070E3"/>
    <w:rsid w:val="00D0720F"/>
    <w:rsid w:val="00D072FA"/>
    <w:rsid w:val="00D073BF"/>
    <w:rsid w:val="00D07859"/>
    <w:rsid w:val="00D07A26"/>
    <w:rsid w:val="00D07ADC"/>
    <w:rsid w:val="00D07BAB"/>
    <w:rsid w:val="00D07BE5"/>
    <w:rsid w:val="00D07DB2"/>
    <w:rsid w:val="00D07E87"/>
    <w:rsid w:val="00D07F92"/>
    <w:rsid w:val="00D10000"/>
    <w:rsid w:val="00D100D8"/>
    <w:rsid w:val="00D10354"/>
    <w:rsid w:val="00D104A9"/>
    <w:rsid w:val="00D10560"/>
    <w:rsid w:val="00D10757"/>
    <w:rsid w:val="00D10780"/>
    <w:rsid w:val="00D1095A"/>
    <w:rsid w:val="00D10B56"/>
    <w:rsid w:val="00D10DA8"/>
    <w:rsid w:val="00D10E00"/>
    <w:rsid w:val="00D1120B"/>
    <w:rsid w:val="00D11328"/>
    <w:rsid w:val="00D11517"/>
    <w:rsid w:val="00D11648"/>
    <w:rsid w:val="00D1181B"/>
    <w:rsid w:val="00D119D6"/>
    <w:rsid w:val="00D11D9C"/>
    <w:rsid w:val="00D11EFE"/>
    <w:rsid w:val="00D11FFB"/>
    <w:rsid w:val="00D1205E"/>
    <w:rsid w:val="00D12341"/>
    <w:rsid w:val="00D126EB"/>
    <w:rsid w:val="00D126EE"/>
    <w:rsid w:val="00D127DF"/>
    <w:rsid w:val="00D12997"/>
    <w:rsid w:val="00D129A5"/>
    <w:rsid w:val="00D12A22"/>
    <w:rsid w:val="00D12C0E"/>
    <w:rsid w:val="00D12D57"/>
    <w:rsid w:val="00D12E5C"/>
    <w:rsid w:val="00D12EBA"/>
    <w:rsid w:val="00D130BA"/>
    <w:rsid w:val="00D1326D"/>
    <w:rsid w:val="00D132EB"/>
    <w:rsid w:val="00D133E6"/>
    <w:rsid w:val="00D13482"/>
    <w:rsid w:val="00D134CD"/>
    <w:rsid w:val="00D135BA"/>
    <w:rsid w:val="00D136C7"/>
    <w:rsid w:val="00D13833"/>
    <w:rsid w:val="00D1386A"/>
    <w:rsid w:val="00D13DAE"/>
    <w:rsid w:val="00D13DFF"/>
    <w:rsid w:val="00D13EEC"/>
    <w:rsid w:val="00D13F88"/>
    <w:rsid w:val="00D140CE"/>
    <w:rsid w:val="00D1413B"/>
    <w:rsid w:val="00D14249"/>
    <w:rsid w:val="00D143BC"/>
    <w:rsid w:val="00D144FE"/>
    <w:rsid w:val="00D148C3"/>
    <w:rsid w:val="00D148D1"/>
    <w:rsid w:val="00D14B93"/>
    <w:rsid w:val="00D14BEC"/>
    <w:rsid w:val="00D1520A"/>
    <w:rsid w:val="00D1522A"/>
    <w:rsid w:val="00D1542F"/>
    <w:rsid w:val="00D15527"/>
    <w:rsid w:val="00D1555E"/>
    <w:rsid w:val="00D15828"/>
    <w:rsid w:val="00D1583A"/>
    <w:rsid w:val="00D15873"/>
    <w:rsid w:val="00D15AC6"/>
    <w:rsid w:val="00D15C56"/>
    <w:rsid w:val="00D15D8D"/>
    <w:rsid w:val="00D161C5"/>
    <w:rsid w:val="00D16282"/>
    <w:rsid w:val="00D162A4"/>
    <w:rsid w:val="00D16395"/>
    <w:rsid w:val="00D1640C"/>
    <w:rsid w:val="00D16452"/>
    <w:rsid w:val="00D16615"/>
    <w:rsid w:val="00D16616"/>
    <w:rsid w:val="00D166B6"/>
    <w:rsid w:val="00D166CD"/>
    <w:rsid w:val="00D1690A"/>
    <w:rsid w:val="00D16A01"/>
    <w:rsid w:val="00D16AA5"/>
    <w:rsid w:val="00D16B24"/>
    <w:rsid w:val="00D16C35"/>
    <w:rsid w:val="00D16C5A"/>
    <w:rsid w:val="00D16CEF"/>
    <w:rsid w:val="00D16D1A"/>
    <w:rsid w:val="00D16E02"/>
    <w:rsid w:val="00D16F58"/>
    <w:rsid w:val="00D17008"/>
    <w:rsid w:val="00D17019"/>
    <w:rsid w:val="00D17076"/>
    <w:rsid w:val="00D173C0"/>
    <w:rsid w:val="00D175AE"/>
    <w:rsid w:val="00D175FC"/>
    <w:rsid w:val="00D17745"/>
    <w:rsid w:val="00D17921"/>
    <w:rsid w:val="00D17B05"/>
    <w:rsid w:val="00D17DF4"/>
    <w:rsid w:val="00D17EB8"/>
    <w:rsid w:val="00D17F63"/>
    <w:rsid w:val="00D17FAE"/>
    <w:rsid w:val="00D20349"/>
    <w:rsid w:val="00D20353"/>
    <w:rsid w:val="00D204C0"/>
    <w:rsid w:val="00D2051D"/>
    <w:rsid w:val="00D2051F"/>
    <w:rsid w:val="00D2075B"/>
    <w:rsid w:val="00D207C5"/>
    <w:rsid w:val="00D2083F"/>
    <w:rsid w:val="00D20952"/>
    <w:rsid w:val="00D20AAE"/>
    <w:rsid w:val="00D20B80"/>
    <w:rsid w:val="00D20C97"/>
    <w:rsid w:val="00D20CE4"/>
    <w:rsid w:val="00D21005"/>
    <w:rsid w:val="00D21217"/>
    <w:rsid w:val="00D21457"/>
    <w:rsid w:val="00D21472"/>
    <w:rsid w:val="00D2150C"/>
    <w:rsid w:val="00D2150D"/>
    <w:rsid w:val="00D218E1"/>
    <w:rsid w:val="00D21A0B"/>
    <w:rsid w:val="00D21A83"/>
    <w:rsid w:val="00D21B00"/>
    <w:rsid w:val="00D21B41"/>
    <w:rsid w:val="00D21DAD"/>
    <w:rsid w:val="00D21E00"/>
    <w:rsid w:val="00D21F82"/>
    <w:rsid w:val="00D22267"/>
    <w:rsid w:val="00D2242F"/>
    <w:rsid w:val="00D2243A"/>
    <w:rsid w:val="00D2255D"/>
    <w:rsid w:val="00D225D0"/>
    <w:rsid w:val="00D2265F"/>
    <w:rsid w:val="00D2284E"/>
    <w:rsid w:val="00D22885"/>
    <w:rsid w:val="00D22A36"/>
    <w:rsid w:val="00D22BA4"/>
    <w:rsid w:val="00D22E44"/>
    <w:rsid w:val="00D22EB5"/>
    <w:rsid w:val="00D22FD6"/>
    <w:rsid w:val="00D230D3"/>
    <w:rsid w:val="00D232EC"/>
    <w:rsid w:val="00D23663"/>
    <w:rsid w:val="00D23718"/>
    <w:rsid w:val="00D237BD"/>
    <w:rsid w:val="00D237EA"/>
    <w:rsid w:val="00D23ADB"/>
    <w:rsid w:val="00D23C15"/>
    <w:rsid w:val="00D23CFF"/>
    <w:rsid w:val="00D23D1D"/>
    <w:rsid w:val="00D23D4D"/>
    <w:rsid w:val="00D23E4F"/>
    <w:rsid w:val="00D23F15"/>
    <w:rsid w:val="00D23FD6"/>
    <w:rsid w:val="00D2425A"/>
    <w:rsid w:val="00D242C2"/>
    <w:rsid w:val="00D24395"/>
    <w:rsid w:val="00D2464B"/>
    <w:rsid w:val="00D24939"/>
    <w:rsid w:val="00D24944"/>
    <w:rsid w:val="00D24B39"/>
    <w:rsid w:val="00D24BDB"/>
    <w:rsid w:val="00D24BF8"/>
    <w:rsid w:val="00D24E2C"/>
    <w:rsid w:val="00D25197"/>
    <w:rsid w:val="00D25302"/>
    <w:rsid w:val="00D25353"/>
    <w:rsid w:val="00D25401"/>
    <w:rsid w:val="00D25419"/>
    <w:rsid w:val="00D25674"/>
    <w:rsid w:val="00D2568C"/>
    <w:rsid w:val="00D2568D"/>
    <w:rsid w:val="00D257DA"/>
    <w:rsid w:val="00D25824"/>
    <w:rsid w:val="00D2590B"/>
    <w:rsid w:val="00D25B0D"/>
    <w:rsid w:val="00D25C88"/>
    <w:rsid w:val="00D25D10"/>
    <w:rsid w:val="00D25E40"/>
    <w:rsid w:val="00D260E6"/>
    <w:rsid w:val="00D261FA"/>
    <w:rsid w:val="00D26237"/>
    <w:rsid w:val="00D26334"/>
    <w:rsid w:val="00D263E4"/>
    <w:rsid w:val="00D264E9"/>
    <w:rsid w:val="00D265EA"/>
    <w:rsid w:val="00D266A6"/>
    <w:rsid w:val="00D267B9"/>
    <w:rsid w:val="00D2684D"/>
    <w:rsid w:val="00D2690F"/>
    <w:rsid w:val="00D2698B"/>
    <w:rsid w:val="00D26BEB"/>
    <w:rsid w:val="00D26D17"/>
    <w:rsid w:val="00D26DCD"/>
    <w:rsid w:val="00D26E60"/>
    <w:rsid w:val="00D26EF6"/>
    <w:rsid w:val="00D27115"/>
    <w:rsid w:val="00D2727E"/>
    <w:rsid w:val="00D273C8"/>
    <w:rsid w:val="00D2773D"/>
    <w:rsid w:val="00D278BC"/>
    <w:rsid w:val="00D279C1"/>
    <w:rsid w:val="00D27A28"/>
    <w:rsid w:val="00D27A30"/>
    <w:rsid w:val="00D27B75"/>
    <w:rsid w:val="00D27C0D"/>
    <w:rsid w:val="00D27D3B"/>
    <w:rsid w:val="00D27D3C"/>
    <w:rsid w:val="00D27DAE"/>
    <w:rsid w:val="00D300FA"/>
    <w:rsid w:val="00D30139"/>
    <w:rsid w:val="00D3027A"/>
    <w:rsid w:val="00D3027D"/>
    <w:rsid w:val="00D3038D"/>
    <w:rsid w:val="00D30475"/>
    <w:rsid w:val="00D3059E"/>
    <w:rsid w:val="00D305BA"/>
    <w:rsid w:val="00D30685"/>
    <w:rsid w:val="00D307F9"/>
    <w:rsid w:val="00D309C5"/>
    <w:rsid w:val="00D30AC3"/>
    <w:rsid w:val="00D30CE1"/>
    <w:rsid w:val="00D30FCA"/>
    <w:rsid w:val="00D31151"/>
    <w:rsid w:val="00D31298"/>
    <w:rsid w:val="00D315D3"/>
    <w:rsid w:val="00D31734"/>
    <w:rsid w:val="00D31825"/>
    <w:rsid w:val="00D31991"/>
    <w:rsid w:val="00D31ACE"/>
    <w:rsid w:val="00D31B74"/>
    <w:rsid w:val="00D31BE1"/>
    <w:rsid w:val="00D31C4C"/>
    <w:rsid w:val="00D31D9A"/>
    <w:rsid w:val="00D31EDF"/>
    <w:rsid w:val="00D32328"/>
    <w:rsid w:val="00D324BD"/>
    <w:rsid w:val="00D32789"/>
    <w:rsid w:val="00D32A65"/>
    <w:rsid w:val="00D32A71"/>
    <w:rsid w:val="00D32D7E"/>
    <w:rsid w:val="00D32D7F"/>
    <w:rsid w:val="00D32DFA"/>
    <w:rsid w:val="00D32F32"/>
    <w:rsid w:val="00D330B8"/>
    <w:rsid w:val="00D3312E"/>
    <w:rsid w:val="00D33157"/>
    <w:rsid w:val="00D332B7"/>
    <w:rsid w:val="00D3372A"/>
    <w:rsid w:val="00D33752"/>
    <w:rsid w:val="00D3376B"/>
    <w:rsid w:val="00D33A0B"/>
    <w:rsid w:val="00D33AA3"/>
    <w:rsid w:val="00D33ADE"/>
    <w:rsid w:val="00D33D10"/>
    <w:rsid w:val="00D33E52"/>
    <w:rsid w:val="00D33E9B"/>
    <w:rsid w:val="00D33EC4"/>
    <w:rsid w:val="00D33F62"/>
    <w:rsid w:val="00D33F86"/>
    <w:rsid w:val="00D34116"/>
    <w:rsid w:val="00D34253"/>
    <w:rsid w:val="00D3462E"/>
    <w:rsid w:val="00D34661"/>
    <w:rsid w:val="00D346E6"/>
    <w:rsid w:val="00D34738"/>
    <w:rsid w:val="00D3473E"/>
    <w:rsid w:val="00D347A4"/>
    <w:rsid w:val="00D34882"/>
    <w:rsid w:val="00D34924"/>
    <w:rsid w:val="00D34949"/>
    <w:rsid w:val="00D34B40"/>
    <w:rsid w:val="00D34D37"/>
    <w:rsid w:val="00D34D47"/>
    <w:rsid w:val="00D350D3"/>
    <w:rsid w:val="00D350E5"/>
    <w:rsid w:val="00D3514F"/>
    <w:rsid w:val="00D351AC"/>
    <w:rsid w:val="00D35378"/>
    <w:rsid w:val="00D353E5"/>
    <w:rsid w:val="00D35517"/>
    <w:rsid w:val="00D35567"/>
    <w:rsid w:val="00D3573D"/>
    <w:rsid w:val="00D35865"/>
    <w:rsid w:val="00D3591D"/>
    <w:rsid w:val="00D35CDB"/>
    <w:rsid w:val="00D35CFD"/>
    <w:rsid w:val="00D35DFF"/>
    <w:rsid w:val="00D35E30"/>
    <w:rsid w:val="00D35F6C"/>
    <w:rsid w:val="00D35FD1"/>
    <w:rsid w:val="00D36018"/>
    <w:rsid w:val="00D3608F"/>
    <w:rsid w:val="00D36224"/>
    <w:rsid w:val="00D362A2"/>
    <w:rsid w:val="00D362C1"/>
    <w:rsid w:val="00D364C8"/>
    <w:rsid w:val="00D3651D"/>
    <w:rsid w:val="00D36592"/>
    <w:rsid w:val="00D36684"/>
    <w:rsid w:val="00D36AD1"/>
    <w:rsid w:val="00D36BCA"/>
    <w:rsid w:val="00D36C57"/>
    <w:rsid w:val="00D36FD2"/>
    <w:rsid w:val="00D36FEE"/>
    <w:rsid w:val="00D37043"/>
    <w:rsid w:val="00D370B5"/>
    <w:rsid w:val="00D372DD"/>
    <w:rsid w:val="00D373D3"/>
    <w:rsid w:val="00D37551"/>
    <w:rsid w:val="00D375F5"/>
    <w:rsid w:val="00D377D6"/>
    <w:rsid w:val="00D3791A"/>
    <w:rsid w:val="00D379EE"/>
    <w:rsid w:val="00D37AAF"/>
    <w:rsid w:val="00D37CB6"/>
    <w:rsid w:val="00D37D42"/>
    <w:rsid w:val="00D37D59"/>
    <w:rsid w:val="00D37F59"/>
    <w:rsid w:val="00D37F98"/>
    <w:rsid w:val="00D40129"/>
    <w:rsid w:val="00D401E9"/>
    <w:rsid w:val="00D40256"/>
    <w:rsid w:val="00D40276"/>
    <w:rsid w:val="00D40284"/>
    <w:rsid w:val="00D402A9"/>
    <w:rsid w:val="00D40375"/>
    <w:rsid w:val="00D40649"/>
    <w:rsid w:val="00D409FD"/>
    <w:rsid w:val="00D40A32"/>
    <w:rsid w:val="00D40AEE"/>
    <w:rsid w:val="00D40B28"/>
    <w:rsid w:val="00D40B33"/>
    <w:rsid w:val="00D4103D"/>
    <w:rsid w:val="00D41077"/>
    <w:rsid w:val="00D41183"/>
    <w:rsid w:val="00D412CD"/>
    <w:rsid w:val="00D41345"/>
    <w:rsid w:val="00D41361"/>
    <w:rsid w:val="00D4141B"/>
    <w:rsid w:val="00D414B7"/>
    <w:rsid w:val="00D41B44"/>
    <w:rsid w:val="00D41B5D"/>
    <w:rsid w:val="00D41CEB"/>
    <w:rsid w:val="00D41F51"/>
    <w:rsid w:val="00D41F74"/>
    <w:rsid w:val="00D41FDA"/>
    <w:rsid w:val="00D421D2"/>
    <w:rsid w:val="00D42222"/>
    <w:rsid w:val="00D4226C"/>
    <w:rsid w:val="00D4227F"/>
    <w:rsid w:val="00D42306"/>
    <w:rsid w:val="00D4243C"/>
    <w:rsid w:val="00D42473"/>
    <w:rsid w:val="00D426AA"/>
    <w:rsid w:val="00D429DE"/>
    <w:rsid w:val="00D42BA0"/>
    <w:rsid w:val="00D42BAB"/>
    <w:rsid w:val="00D42BD2"/>
    <w:rsid w:val="00D42D3D"/>
    <w:rsid w:val="00D42FD7"/>
    <w:rsid w:val="00D43081"/>
    <w:rsid w:val="00D430E5"/>
    <w:rsid w:val="00D43254"/>
    <w:rsid w:val="00D43468"/>
    <w:rsid w:val="00D4350C"/>
    <w:rsid w:val="00D4359E"/>
    <w:rsid w:val="00D435CB"/>
    <w:rsid w:val="00D4360C"/>
    <w:rsid w:val="00D43749"/>
    <w:rsid w:val="00D4383E"/>
    <w:rsid w:val="00D4386B"/>
    <w:rsid w:val="00D438B1"/>
    <w:rsid w:val="00D43967"/>
    <w:rsid w:val="00D4396C"/>
    <w:rsid w:val="00D43995"/>
    <w:rsid w:val="00D43BEC"/>
    <w:rsid w:val="00D43D12"/>
    <w:rsid w:val="00D43D42"/>
    <w:rsid w:val="00D43DCC"/>
    <w:rsid w:val="00D43E04"/>
    <w:rsid w:val="00D43EEE"/>
    <w:rsid w:val="00D4400F"/>
    <w:rsid w:val="00D4413B"/>
    <w:rsid w:val="00D44164"/>
    <w:rsid w:val="00D44245"/>
    <w:rsid w:val="00D4434A"/>
    <w:rsid w:val="00D4444A"/>
    <w:rsid w:val="00D44493"/>
    <w:rsid w:val="00D444FA"/>
    <w:rsid w:val="00D4452F"/>
    <w:rsid w:val="00D44545"/>
    <w:rsid w:val="00D4464D"/>
    <w:rsid w:val="00D44894"/>
    <w:rsid w:val="00D44A41"/>
    <w:rsid w:val="00D44BF8"/>
    <w:rsid w:val="00D44CB9"/>
    <w:rsid w:val="00D44DDC"/>
    <w:rsid w:val="00D44E40"/>
    <w:rsid w:val="00D44E9A"/>
    <w:rsid w:val="00D44EEE"/>
    <w:rsid w:val="00D45089"/>
    <w:rsid w:val="00D45099"/>
    <w:rsid w:val="00D45273"/>
    <w:rsid w:val="00D45456"/>
    <w:rsid w:val="00D45468"/>
    <w:rsid w:val="00D454ED"/>
    <w:rsid w:val="00D4555E"/>
    <w:rsid w:val="00D45858"/>
    <w:rsid w:val="00D45CE1"/>
    <w:rsid w:val="00D45D7F"/>
    <w:rsid w:val="00D45DDE"/>
    <w:rsid w:val="00D45EAC"/>
    <w:rsid w:val="00D45EC1"/>
    <w:rsid w:val="00D45F98"/>
    <w:rsid w:val="00D45FDD"/>
    <w:rsid w:val="00D4606B"/>
    <w:rsid w:val="00D46127"/>
    <w:rsid w:val="00D46276"/>
    <w:rsid w:val="00D4637E"/>
    <w:rsid w:val="00D46529"/>
    <w:rsid w:val="00D46568"/>
    <w:rsid w:val="00D46743"/>
    <w:rsid w:val="00D4683B"/>
    <w:rsid w:val="00D4685C"/>
    <w:rsid w:val="00D468E1"/>
    <w:rsid w:val="00D468FC"/>
    <w:rsid w:val="00D46C27"/>
    <w:rsid w:val="00D46C57"/>
    <w:rsid w:val="00D46C65"/>
    <w:rsid w:val="00D46E26"/>
    <w:rsid w:val="00D47279"/>
    <w:rsid w:val="00D472CE"/>
    <w:rsid w:val="00D47399"/>
    <w:rsid w:val="00D4766C"/>
    <w:rsid w:val="00D476D7"/>
    <w:rsid w:val="00D476DF"/>
    <w:rsid w:val="00D47702"/>
    <w:rsid w:val="00D47736"/>
    <w:rsid w:val="00D47775"/>
    <w:rsid w:val="00D47828"/>
    <w:rsid w:val="00D479C7"/>
    <w:rsid w:val="00D47A1D"/>
    <w:rsid w:val="00D47B62"/>
    <w:rsid w:val="00D47BC1"/>
    <w:rsid w:val="00D47C52"/>
    <w:rsid w:val="00D47D52"/>
    <w:rsid w:val="00D47EC5"/>
    <w:rsid w:val="00D5014A"/>
    <w:rsid w:val="00D503E2"/>
    <w:rsid w:val="00D504E0"/>
    <w:rsid w:val="00D50831"/>
    <w:rsid w:val="00D509ED"/>
    <w:rsid w:val="00D50A65"/>
    <w:rsid w:val="00D50AA8"/>
    <w:rsid w:val="00D50C3B"/>
    <w:rsid w:val="00D50C51"/>
    <w:rsid w:val="00D50DCB"/>
    <w:rsid w:val="00D50EC4"/>
    <w:rsid w:val="00D51073"/>
    <w:rsid w:val="00D51716"/>
    <w:rsid w:val="00D517AF"/>
    <w:rsid w:val="00D51888"/>
    <w:rsid w:val="00D51993"/>
    <w:rsid w:val="00D51BC9"/>
    <w:rsid w:val="00D51EF8"/>
    <w:rsid w:val="00D51F5B"/>
    <w:rsid w:val="00D52054"/>
    <w:rsid w:val="00D52165"/>
    <w:rsid w:val="00D521BC"/>
    <w:rsid w:val="00D523B4"/>
    <w:rsid w:val="00D52514"/>
    <w:rsid w:val="00D5266C"/>
    <w:rsid w:val="00D52A06"/>
    <w:rsid w:val="00D52A7F"/>
    <w:rsid w:val="00D52C43"/>
    <w:rsid w:val="00D52C6F"/>
    <w:rsid w:val="00D52E04"/>
    <w:rsid w:val="00D52E68"/>
    <w:rsid w:val="00D52EF8"/>
    <w:rsid w:val="00D5304A"/>
    <w:rsid w:val="00D53106"/>
    <w:rsid w:val="00D5312C"/>
    <w:rsid w:val="00D5317D"/>
    <w:rsid w:val="00D532E0"/>
    <w:rsid w:val="00D53452"/>
    <w:rsid w:val="00D534EC"/>
    <w:rsid w:val="00D5357D"/>
    <w:rsid w:val="00D5372A"/>
    <w:rsid w:val="00D53775"/>
    <w:rsid w:val="00D539E3"/>
    <w:rsid w:val="00D53A09"/>
    <w:rsid w:val="00D53C7A"/>
    <w:rsid w:val="00D53D57"/>
    <w:rsid w:val="00D53E80"/>
    <w:rsid w:val="00D53F31"/>
    <w:rsid w:val="00D53F3B"/>
    <w:rsid w:val="00D53F5E"/>
    <w:rsid w:val="00D53F80"/>
    <w:rsid w:val="00D54186"/>
    <w:rsid w:val="00D541C2"/>
    <w:rsid w:val="00D541EF"/>
    <w:rsid w:val="00D5455A"/>
    <w:rsid w:val="00D54622"/>
    <w:rsid w:val="00D547E3"/>
    <w:rsid w:val="00D54883"/>
    <w:rsid w:val="00D5494D"/>
    <w:rsid w:val="00D549BE"/>
    <w:rsid w:val="00D54A10"/>
    <w:rsid w:val="00D54C8E"/>
    <w:rsid w:val="00D54ECD"/>
    <w:rsid w:val="00D54F79"/>
    <w:rsid w:val="00D55150"/>
    <w:rsid w:val="00D551D3"/>
    <w:rsid w:val="00D554B4"/>
    <w:rsid w:val="00D554F0"/>
    <w:rsid w:val="00D5556E"/>
    <w:rsid w:val="00D5573E"/>
    <w:rsid w:val="00D55BCC"/>
    <w:rsid w:val="00D55CE9"/>
    <w:rsid w:val="00D55D1C"/>
    <w:rsid w:val="00D55D8C"/>
    <w:rsid w:val="00D55FDD"/>
    <w:rsid w:val="00D5639A"/>
    <w:rsid w:val="00D56451"/>
    <w:rsid w:val="00D564AE"/>
    <w:rsid w:val="00D5653B"/>
    <w:rsid w:val="00D5697F"/>
    <w:rsid w:val="00D56A68"/>
    <w:rsid w:val="00D56A85"/>
    <w:rsid w:val="00D56B4C"/>
    <w:rsid w:val="00D56BF1"/>
    <w:rsid w:val="00D56C0F"/>
    <w:rsid w:val="00D56D08"/>
    <w:rsid w:val="00D56D26"/>
    <w:rsid w:val="00D56D53"/>
    <w:rsid w:val="00D5737E"/>
    <w:rsid w:val="00D573EB"/>
    <w:rsid w:val="00D573F4"/>
    <w:rsid w:val="00D57552"/>
    <w:rsid w:val="00D5764A"/>
    <w:rsid w:val="00D576B9"/>
    <w:rsid w:val="00D57905"/>
    <w:rsid w:val="00D57982"/>
    <w:rsid w:val="00D57B45"/>
    <w:rsid w:val="00D57BEF"/>
    <w:rsid w:val="00D57E3B"/>
    <w:rsid w:val="00D57F27"/>
    <w:rsid w:val="00D57F9E"/>
    <w:rsid w:val="00D6003C"/>
    <w:rsid w:val="00D60098"/>
    <w:rsid w:val="00D6015C"/>
    <w:rsid w:val="00D60253"/>
    <w:rsid w:val="00D602EB"/>
    <w:rsid w:val="00D603A3"/>
    <w:rsid w:val="00D60473"/>
    <w:rsid w:val="00D6056C"/>
    <w:rsid w:val="00D6069F"/>
    <w:rsid w:val="00D60A9A"/>
    <w:rsid w:val="00D60BF7"/>
    <w:rsid w:val="00D60C1B"/>
    <w:rsid w:val="00D60C49"/>
    <w:rsid w:val="00D60C65"/>
    <w:rsid w:val="00D60D55"/>
    <w:rsid w:val="00D60E43"/>
    <w:rsid w:val="00D60E80"/>
    <w:rsid w:val="00D6118A"/>
    <w:rsid w:val="00D61201"/>
    <w:rsid w:val="00D61283"/>
    <w:rsid w:val="00D614A5"/>
    <w:rsid w:val="00D6152F"/>
    <w:rsid w:val="00D61533"/>
    <w:rsid w:val="00D61544"/>
    <w:rsid w:val="00D61604"/>
    <w:rsid w:val="00D616FC"/>
    <w:rsid w:val="00D61792"/>
    <w:rsid w:val="00D617D8"/>
    <w:rsid w:val="00D6195C"/>
    <w:rsid w:val="00D61974"/>
    <w:rsid w:val="00D61A2C"/>
    <w:rsid w:val="00D61B9D"/>
    <w:rsid w:val="00D61C8B"/>
    <w:rsid w:val="00D61D59"/>
    <w:rsid w:val="00D61E33"/>
    <w:rsid w:val="00D61FB6"/>
    <w:rsid w:val="00D621F9"/>
    <w:rsid w:val="00D62863"/>
    <w:rsid w:val="00D62A25"/>
    <w:rsid w:val="00D62ADE"/>
    <w:rsid w:val="00D62B38"/>
    <w:rsid w:val="00D62CF1"/>
    <w:rsid w:val="00D62DB8"/>
    <w:rsid w:val="00D62DF4"/>
    <w:rsid w:val="00D62F6C"/>
    <w:rsid w:val="00D63059"/>
    <w:rsid w:val="00D6330C"/>
    <w:rsid w:val="00D63660"/>
    <w:rsid w:val="00D6383B"/>
    <w:rsid w:val="00D638FE"/>
    <w:rsid w:val="00D639B4"/>
    <w:rsid w:val="00D63A50"/>
    <w:rsid w:val="00D63AF3"/>
    <w:rsid w:val="00D63B17"/>
    <w:rsid w:val="00D63B3D"/>
    <w:rsid w:val="00D63CEF"/>
    <w:rsid w:val="00D63D89"/>
    <w:rsid w:val="00D63DC4"/>
    <w:rsid w:val="00D63ED6"/>
    <w:rsid w:val="00D63F8D"/>
    <w:rsid w:val="00D644F0"/>
    <w:rsid w:val="00D645F3"/>
    <w:rsid w:val="00D646D6"/>
    <w:rsid w:val="00D646DF"/>
    <w:rsid w:val="00D64896"/>
    <w:rsid w:val="00D64952"/>
    <w:rsid w:val="00D64AB6"/>
    <w:rsid w:val="00D64B48"/>
    <w:rsid w:val="00D64D41"/>
    <w:rsid w:val="00D64DC3"/>
    <w:rsid w:val="00D64DE4"/>
    <w:rsid w:val="00D64FCF"/>
    <w:rsid w:val="00D65015"/>
    <w:rsid w:val="00D65031"/>
    <w:rsid w:val="00D650E3"/>
    <w:rsid w:val="00D6514E"/>
    <w:rsid w:val="00D6539F"/>
    <w:rsid w:val="00D655E7"/>
    <w:rsid w:val="00D656C0"/>
    <w:rsid w:val="00D65752"/>
    <w:rsid w:val="00D6595E"/>
    <w:rsid w:val="00D659D1"/>
    <w:rsid w:val="00D659D9"/>
    <w:rsid w:val="00D659E8"/>
    <w:rsid w:val="00D65A6D"/>
    <w:rsid w:val="00D65C19"/>
    <w:rsid w:val="00D65DFF"/>
    <w:rsid w:val="00D65EF9"/>
    <w:rsid w:val="00D65F34"/>
    <w:rsid w:val="00D661D5"/>
    <w:rsid w:val="00D6625A"/>
    <w:rsid w:val="00D66878"/>
    <w:rsid w:val="00D66915"/>
    <w:rsid w:val="00D66998"/>
    <w:rsid w:val="00D66A57"/>
    <w:rsid w:val="00D66B5A"/>
    <w:rsid w:val="00D66B78"/>
    <w:rsid w:val="00D66C17"/>
    <w:rsid w:val="00D66CF7"/>
    <w:rsid w:val="00D66D64"/>
    <w:rsid w:val="00D672A1"/>
    <w:rsid w:val="00D673A4"/>
    <w:rsid w:val="00D67414"/>
    <w:rsid w:val="00D6748C"/>
    <w:rsid w:val="00D674A7"/>
    <w:rsid w:val="00D674D2"/>
    <w:rsid w:val="00D674EB"/>
    <w:rsid w:val="00D6757A"/>
    <w:rsid w:val="00D6777F"/>
    <w:rsid w:val="00D67B36"/>
    <w:rsid w:val="00D67BFA"/>
    <w:rsid w:val="00D67C55"/>
    <w:rsid w:val="00D67DBE"/>
    <w:rsid w:val="00D67E0D"/>
    <w:rsid w:val="00D67E29"/>
    <w:rsid w:val="00D67EC8"/>
    <w:rsid w:val="00D700F5"/>
    <w:rsid w:val="00D700FF"/>
    <w:rsid w:val="00D704A6"/>
    <w:rsid w:val="00D706E2"/>
    <w:rsid w:val="00D7083A"/>
    <w:rsid w:val="00D7091A"/>
    <w:rsid w:val="00D7095C"/>
    <w:rsid w:val="00D70B26"/>
    <w:rsid w:val="00D70BFF"/>
    <w:rsid w:val="00D70C71"/>
    <w:rsid w:val="00D70E13"/>
    <w:rsid w:val="00D70EBE"/>
    <w:rsid w:val="00D70EF2"/>
    <w:rsid w:val="00D711F6"/>
    <w:rsid w:val="00D712C8"/>
    <w:rsid w:val="00D71315"/>
    <w:rsid w:val="00D7131F"/>
    <w:rsid w:val="00D71836"/>
    <w:rsid w:val="00D7188B"/>
    <w:rsid w:val="00D719B3"/>
    <w:rsid w:val="00D71A91"/>
    <w:rsid w:val="00D71BC9"/>
    <w:rsid w:val="00D72163"/>
    <w:rsid w:val="00D72250"/>
    <w:rsid w:val="00D723F8"/>
    <w:rsid w:val="00D7241D"/>
    <w:rsid w:val="00D724B0"/>
    <w:rsid w:val="00D725AA"/>
    <w:rsid w:val="00D725E4"/>
    <w:rsid w:val="00D72765"/>
    <w:rsid w:val="00D728A3"/>
    <w:rsid w:val="00D72D71"/>
    <w:rsid w:val="00D72D7A"/>
    <w:rsid w:val="00D72E00"/>
    <w:rsid w:val="00D72E64"/>
    <w:rsid w:val="00D72F14"/>
    <w:rsid w:val="00D7304A"/>
    <w:rsid w:val="00D7312D"/>
    <w:rsid w:val="00D73147"/>
    <w:rsid w:val="00D7326A"/>
    <w:rsid w:val="00D73310"/>
    <w:rsid w:val="00D734A6"/>
    <w:rsid w:val="00D735F0"/>
    <w:rsid w:val="00D73806"/>
    <w:rsid w:val="00D73930"/>
    <w:rsid w:val="00D7395E"/>
    <w:rsid w:val="00D73A48"/>
    <w:rsid w:val="00D73BA8"/>
    <w:rsid w:val="00D73C38"/>
    <w:rsid w:val="00D73CBF"/>
    <w:rsid w:val="00D741B9"/>
    <w:rsid w:val="00D741BD"/>
    <w:rsid w:val="00D741D3"/>
    <w:rsid w:val="00D74389"/>
    <w:rsid w:val="00D744A9"/>
    <w:rsid w:val="00D744F0"/>
    <w:rsid w:val="00D7453B"/>
    <w:rsid w:val="00D745F4"/>
    <w:rsid w:val="00D7479A"/>
    <w:rsid w:val="00D747BA"/>
    <w:rsid w:val="00D74A54"/>
    <w:rsid w:val="00D74B67"/>
    <w:rsid w:val="00D74BDF"/>
    <w:rsid w:val="00D74FD2"/>
    <w:rsid w:val="00D75082"/>
    <w:rsid w:val="00D751AC"/>
    <w:rsid w:val="00D7525B"/>
    <w:rsid w:val="00D7549A"/>
    <w:rsid w:val="00D754B7"/>
    <w:rsid w:val="00D75838"/>
    <w:rsid w:val="00D75ABF"/>
    <w:rsid w:val="00D75C35"/>
    <w:rsid w:val="00D75CB4"/>
    <w:rsid w:val="00D75CBC"/>
    <w:rsid w:val="00D75E3A"/>
    <w:rsid w:val="00D76024"/>
    <w:rsid w:val="00D76043"/>
    <w:rsid w:val="00D760BA"/>
    <w:rsid w:val="00D76287"/>
    <w:rsid w:val="00D76443"/>
    <w:rsid w:val="00D76581"/>
    <w:rsid w:val="00D765BF"/>
    <w:rsid w:val="00D7665B"/>
    <w:rsid w:val="00D76864"/>
    <w:rsid w:val="00D76975"/>
    <w:rsid w:val="00D76B11"/>
    <w:rsid w:val="00D76BE1"/>
    <w:rsid w:val="00D76C75"/>
    <w:rsid w:val="00D76D77"/>
    <w:rsid w:val="00D76DA6"/>
    <w:rsid w:val="00D76EF4"/>
    <w:rsid w:val="00D77305"/>
    <w:rsid w:val="00D773A1"/>
    <w:rsid w:val="00D773D1"/>
    <w:rsid w:val="00D7746C"/>
    <w:rsid w:val="00D7754F"/>
    <w:rsid w:val="00D77565"/>
    <w:rsid w:val="00D775DA"/>
    <w:rsid w:val="00D775FF"/>
    <w:rsid w:val="00D77664"/>
    <w:rsid w:val="00D77975"/>
    <w:rsid w:val="00D77A24"/>
    <w:rsid w:val="00D77A7A"/>
    <w:rsid w:val="00D77B2B"/>
    <w:rsid w:val="00D77BD9"/>
    <w:rsid w:val="00D77D8D"/>
    <w:rsid w:val="00D77EDC"/>
    <w:rsid w:val="00D8004E"/>
    <w:rsid w:val="00D801F7"/>
    <w:rsid w:val="00D8020D"/>
    <w:rsid w:val="00D80431"/>
    <w:rsid w:val="00D80504"/>
    <w:rsid w:val="00D80567"/>
    <w:rsid w:val="00D80581"/>
    <w:rsid w:val="00D8059C"/>
    <w:rsid w:val="00D80659"/>
    <w:rsid w:val="00D8077C"/>
    <w:rsid w:val="00D807E8"/>
    <w:rsid w:val="00D80889"/>
    <w:rsid w:val="00D80911"/>
    <w:rsid w:val="00D809C9"/>
    <w:rsid w:val="00D80A81"/>
    <w:rsid w:val="00D80CC7"/>
    <w:rsid w:val="00D80CFF"/>
    <w:rsid w:val="00D80D49"/>
    <w:rsid w:val="00D80D71"/>
    <w:rsid w:val="00D80F66"/>
    <w:rsid w:val="00D81097"/>
    <w:rsid w:val="00D81166"/>
    <w:rsid w:val="00D8131E"/>
    <w:rsid w:val="00D814C7"/>
    <w:rsid w:val="00D814D6"/>
    <w:rsid w:val="00D81522"/>
    <w:rsid w:val="00D818FF"/>
    <w:rsid w:val="00D81B6F"/>
    <w:rsid w:val="00D81BA7"/>
    <w:rsid w:val="00D81FB1"/>
    <w:rsid w:val="00D81FE0"/>
    <w:rsid w:val="00D82387"/>
    <w:rsid w:val="00D82423"/>
    <w:rsid w:val="00D82574"/>
    <w:rsid w:val="00D825B0"/>
    <w:rsid w:val="00D825E6"/>
    <w:rsid w:val="00D82775"/>
    <w:rsid w:val="00D82777"/>
    <w:rsid w:val="00D82AD2"/>
    <w:rsid w:val="00D83132"/>
    <w:rsid w:val="00D832EF"/>
    <w:rsid w:val="00D833C4"/>
    <w:rsid w:val="00D834BA"/>
    <w:rsid w:val="00D8363F"/>
    <w:rsid w:val="00D838DA"/>
    <w:rsid w:val="00D838FA"/>
    <w:rsid w:val="00D83A78"/>
    <w:rsid w:val="00D83AF6"/>
    <w:rsid w:val="00D83C09"/>
    <w:rsid w:val="00D83CA8"/>
    <w:rsid w:val="00D83D05"/>
    <w:rsid w:val="00D83D95"/>
    <w:rsid w:val="00D83E88"/>
    <w:rsid w:val="00D83EA3"/>
    <w:rsid w:val="00D83F75"/>
    <w:rsid w:val="00D84015"/>
    <w:rsid w:val="00D84198"/>
    <w:rsid w:val="00D841EC"/>
    <w:rsid w:val="00D8443B"/>
    <w:rsid w:val="00D84476"/>
    <w:rsid w:val="00D84617"/>
    <w:rsid w:val="00D848C8"/>
    <w:rsid w:val="00D84BE8"/>
    <w:rsid w:val="00D84CF7"/>
    <w:rsid w:val="00D84F6F"/>
    <w:rsid w:val="00D85222"/>
    <w:rsid w:val="00D852F1"/>
    <w:rsid w:val="00D853D7"/>
    <w:rsid w:val="00D854A1"/>
    <w:rsid w:val="00D85838"/>
    <w:rsid w:val="00D85972"/>
    <w:rsid w:val="00D85B92"/>
    <w:rsid w:val="00D85BB2"/>
    <w:rsid w:val="00D8604F"/>
    <w:rsid w:val="00D86119"/>
    <w:rsid w:val="00D8624C"/>
    <w:rsid w:val="00D862AB"/>
    <w:rsid w:val="00D86594"/>
    <w:rsid w:val="00D865EC"/>
    <w:rsid w:val="00D86A10"/>
    <w:rsid w:val="00D86A2C"/>
    <w:rsid w:val="00D86D41"/>
    <w:rsid w:val="00D86F15"/>
    <w:rsid w:val="00D87396"/>
    <w:rsid w:val="00D8747C"/>
    <w:rsid w:val="00D874FD"/>
    <w:rsid w:val="00D87718"/>
    <w:rsid w:val="00D87765"/>
    <w:rsid w:val="00D877CD"/>
    <w:rsid w:val="00D87982"/>
    <w:rsid w:val="00D87A67"/>
    <w:rsid w:val="00D87B80"/>
    <w:rsid w:val="00D87C39"/>
    <w:rsid w:val="00D87EDD"/>
    <w:rsid w:val="00D904EF"/>
    <w:rsid w:val="00D904FD"/>
    <w:rsid w:val="00D905A4"/>
    <w:rsid w:val="00D9065A"/>
    <w:rsid w:val="00D90702"/>
    <w:rsid w:val="00D9084E"/>
    <w:rsid w:val="00D90852"/>
    <w:rsid w:val="00D908F9"/>
    <w:rsid w:val="00D90A2B"/>
    <w:rsid w:val="00D90E7A"/>
    <w:rsid w:val="00D9108B"/>
    <w:rsid w:val="00D91237"/>
    <w:rsid w:val="00D9126A"/>
    <w:rsid w:val="00D91308"/>
    <w:rsid w:val="00D91443"/>
    <w:rsid w:val="00D915DC"/>
    <w:rsid w:val="00D91746"/>
    <w:rsid w:val="00D919B2"/>
    <w:rsid w:val="00D91B03"/>
    <w:rsid w:val="00D91C8B"/>
    <w:rsid w:val="00D91E26"/>
    <w:rsid w:val="00D92057"/>
    <w:rsid w:val="00D920BE"/>
    <w:rsid w:val="00D92165"/>
    <w:rsid w:val="00D921F0"/>
    <w:rsid w:val="00D92333"/>
    <w:rsid w:val="00D923B1"/>
    <w:rsid w:val="00D92401"/>
    <w:rsid w:val="00D924F6"/>
    <w:rsid w:val="00D92504"/>
    <w:rsid w:val="00D926B1"/>
    <w:rsid w:val="00D928AB"/>
    <w:rsid w:val="00D928CA"/>
    <w:rsid w:val="00D929E8"/>
    <w:rsid w:val="00D92BA8"/>
    <w:rsid w:val="00D92D04"/>
    <w:rsid w:val="00D92D4F"/>
    <w:rsid w:val="00D92DF4"/>
    <w:rsid w:val="00D92E26"/>
    <w:rsid w:val="00D930D4"/>
    <w:rsid w:val="00D9328E"/>
    <w:rsid w:val="00D934F7"/>
    <w:rsid w:val="00D93689"/>
    <w:rsid w:val="00D93BF1"/>
    <w:rsid w:val="00D93CB1"/>
    <w:rsid w:val="00D93EA0"/>
    <w:rsid w:val="00D94042"/>
    <w:rsid w:val="00D9404A"/>
    <w:rsid w:val="00D94320"/>
    <w:rsid w:val="00D94448"/>
    <w:rsid w:val="00D9449A"/>
    <w:rsid w:val="00D9449C"/>
    <w:rsid w:val="00D944A5"/>
    <w:rsid w:val="00D947FF"/>
    <w:rsid w:val="00D9486B"/>
    <w:rsid w:val="00D949DF"/>
    <w:rsid w:val="00D94A03"/>
    <w:rsid w:val="00D94AC3"/>
    <w:rsid w:val="00D94D74"/>
    <w:rsid w:val="00D94E60"/>
    <w:rsid w:val="00D94ED3"/>
    <w:rsid w:val="00D95011"/>
    <w:rsid w:val="00D951E1"/>
    <w:rsid w:val="00D953AC"/>
    <w:rsid w:val="00D954FD"/>
    <w:rsid w:val="00D955EC"/>
    <w:rsid w:val="00D956AA"/>
    <w:rsid w:val="00D9598A"/>
    <w:rsid w:val="00D95A30"/>
    <w:rsid w:val="00D95A7F"/>
    <w:rsid w:val="00D95B52"/>
    <w:rsid w:val="00D95B54"/>
    <w:rsid w:val="00D95B76"/>
    <w:rsid w:val="00D95BA8"/>
    <w:rsid w:val="00D95C1A"/>
    <w:rsid w:val="00D95C8A"/>
    <w:rsid w:val="00D95CCC"/>
    <w:rsid w:val="00D95D1D"/>
    <w:rsid w:val="00D95EAB"/>
    <w:rsid w:val="00D95EEB"/>
    <w:rsid w:val="00D9616A"/>
    <w:rsid w:val="00D961A1"/>
    <w:rsid w:val="00D96213"/>
    <w:rsid w:val="00D962AB"/>
    <w:rsid w:val="00D962BA"/>
    <w:rsid w:val="00D962DF"/>
    <w:rsid w:val="00D9633D"/>
    <w:rsid w:val="00D963CE"/>
    <w:rsid w:val="00D96588"/>
    <w:rsid w:val="00D9660C"/>
    <w:rsid w:val="00D96894"/>
    <w:rsid w:val="00D968B4"/>
    <w:rsid w:val="00D968D1"/>
    <w:rsid w:val="00D969C3"/>
    <w:rsid w:val="00D96C96"/>
    <w:rsid w:val="00D96D61"/>
    <w:rsid w:val="00D96D97"/>
    <w:rsid w:val="00D96E5D"/>
    <w:rsid w:val="00D96F1F"/>
    <w:rsid w:val="00D96FA6"/>
    <w:rsid w:val="00D97162"/>
    <w:rsid w:val="00D9729A"/>
    <w:rsid w:val="00D973C4"/>
    <w:rsid w:val="00D974C2"/>
    <w:rsid w:val="00D974F6"/>
    <w:rsid w:val="00D9768A"/>
    <w:rsid w:val="00D976CB"/>
    <w:rsid w:val="00D976F8"/>
    <w:rsid w:val="00D978BD"/>
    <w:rsid w:val="00D979AD"/>
    <w:rsid w:val="00D97C34"/>
    <w:rsid w:val="00D97DE0"/>
    <w:rsid w:val="00D97EE1"/>
    <w:rsid w:val="00DA0039"/>
    <w:rsid w:val="00DA0128"/>
    <w:rsid w:val="00DA01C0"/>
    <w:rsid w:val="00DA028A"/>
    <w:rsid w:val="00DA044B"/>
    <w:rsid w:val="00DA0656"/>
    <w:rsid w:val="00DA0666"/>
    <w:rsid w:val="00DA06A3"/>
    <w:rsid w:val="00DA079A"/>
    <w:rsid w:val="00DA0932"/>
    <w:rsid w:val="00DA0BC2"/>
    <w:rsid w:val="00DA0CC6"/>
    <w:rsid w:val="00DA0E0E"/>
    <w:rsid w:val="00DA0EEA"/>
    <w:rsid w:val="00DA0FDE"/>
    <w:rsid w:val="00DA1012"/>
    <w:rsid w:val="00DA1039"/>
    <w:rsid w:val="00DA10E0"/>
    <w:rsid w:val="00DA1261"/>
    <w:rsid w:val="00DA130B"/>
    <w:rsid w:val="00DA1318"/>
    <w:rsid w:val="00DA15D9"/>
    <w:rsid w:val="00DA15E4"/>
    <w:rsid w:val="00DA16FE"/>
    <w:rsid w:val="00DA185B"/>
    <w:rsid w:val="00DA19A3"/>
    <w:rsid w:val="00DA1AD7"/>
    <w:rsid w:val="00DA1AE1"/>
    <w:rsid w:val="00DA1E2E"/>
    <w:rsid w:val="00DA2094"/>
    <w:rsid w:val="00DA230D"/>
    <w:rsid w:val="00DA275D"/>
    <w:rsid w:val="00DA2B4C"/>
    <w:rsid w:val="00DA2BF0"/>
    <w:rsid w:val="00DA2C03"/>
    <w:rsid w:val="00DA2E01"/>
    <w:rsid w:val="00DA2E9A"/>
    <w:rsid w:val="00DA3174"/>
    <w:rsid w:val="00DA331F"/>
    <w:rsid w:val="00DA33EB"/>
    <w:rsid w:val="00DA34A0"/>
    <w:rsid w:val="00DA37A0"/>
    <w:rsid w:val="00DA38E7"/>
    <w:rsid w:val="00DA3A64"/>
    <w:rsid w:val="00DA3C7D"/>
    <w:rsid w:val="00DA40CD"/>
    <w:rsid w:val="00DA4179"/>
    <w:rsid w:val="00DA4269"/>
    <w:rsid w:val="00DA42F8"/>
    <w:rsid w:val="00DA4509"/>
    <w:rsid w:val="00DA4686"/>
    <w:rsid w:val="00DA4745"/>
    <w:rsid w:val="00DA4A11"/>
    <w:rsid w:val="00DA4A2B"/>
    <w:rsid w:val="00DA4A55"/>
    <w:rsid w:val="00DA4B58"/>
    <w:rsid w:val="00DA4F42"/>
    <w:rsid w:val="00DA5150"/>
    <w:rsid w:val="00DA528A"/>
    <w:rsid w:val="00DA53E3"/>
    <w:rsid w:val="00DA5518"/>
    <w:rsid w:val="00DA5613"/>
    <w:rsid w:val="00DA5804"/>
    <w:rsid w:val="00DA5841"/>
    <w:rsid w:val="00DA59B5"/>
    <w:rsid w:val="00DA59DE"/>
    <w:rsid w:val="00DA5AFE"/>
    <w:rsid w:val="00DA5B06"/>
    <w:rsid w:val="00DA5CC9"/>
    <w:rsid w:val="00DA5D52"/>
    <w:rsid w:val="00DA5DB6"/>
    <w:rsid w:val="00DA5F63"/>
    <w:rsid w:val="00DA63C8"/>
    <w:rsid w:val="00DA6438"/>
    <w:rsid w:val="00DA64BA"/>
    <w:rsid w:val="00DA6526"/>
    <w:rsid w:val="00DA6856"/>
    <w:rsid w:val="00DA6C8E"/>
    <w:rsid w:val="00DA6D83"/>
    <w:rsid w:val="00DA70CD"/>
    <w:rsid w:val="00DA70D1"/>
    <w:rsid w:val="00DA719D"/>
    <w:rsid w:val="00DA7204"/>
    <w:rsid w:val="00DA727C"/>
    <w:rsid w:val="00DA7543"/>
    <w:rsid w:val="00DA7586"/>
    <w:rsid w:val="00DA7887"/>
    <w:rsid w:val="00DA7905"/>
    <w:rsid w:val="00DA7A32"/>
    <w:rsid w:val="00DA7A59"/>
    <w:rsid w:val="00DA7A99"/>
    <w:rsid w:val="00DA7CDE"/>
    <w:rsid w:val="00DA7D2C"/>
    <w:rsid w:val="00DA7F57"/>
    <w:rsid w:val="00DB006B"/>
    <w:rsid w:val="00DB00C6"/>
    <w:rsid w:val="00DB0124"/>
    <w:rsid w:val="00DB0570"/>
    <w:rsid w:val="00DB0675"/>
    <w:rsid w:val="00DB0782"/>
    <w:rsid w:val="00DB0840"/>
    <w:rsid w:val="00DB08A8"/>
    <w:rsid w:val="00DB0A53"/>
    <w:rsid w:val="00DB0B76"/>
    <w:rsid w:val="00DB0BA9"/>
    <w:rsid w:val="00DB0BEF"/>
    <w:rsid w:val="00DB0D63"/>
    <w:rsid w:val="00DB0EA7"/>
    <w:rsid w:val="00DB0F3B"/>
    <w:rsid w:val="00DB119C"/>
    <w:rsid w:val="00DB12E0"/>
    <w:rsid w:val="00DB12E4"/>
    <w:rsid w:val="00DB1562"/>
    <w:rsid w:val="00DB1689"/>
    <w:rsid w:val="00DB16D0"/>
    <w:rsid w:val="00DB174D"/>
    <w:rsid w:val="00DB1852"/>
    <w:rsid w:val="00DB197D"/>
    <w:rsid w:val="00DB19B3"/>
    <w:rsid w:val="00DB1D40"/>
    <w:rsid w:val="00DB1D7F"/>
    <w:rsid w:val="00DB21F2"/>
    <w:rsid w:val="00DB224F"/>
    <w:rsid w:val="00DB2687"/>
    <w:rsid w:val="00DB27A1"/>
    <w:rsid w:val="00DB28DA"/>
    <w:rsid w:val="00DB28F1"/>
    <w:rsid w:val="00DB2AF3"/>
    <w:rsid w:val="00DB2B61"/>
    <w:rsid w:val="00DB2BB1"/>
    <w:rsid w:val="00DB2D56"/>
    <w:rsid w:val="00DB2E5B"/>
    <w:rsid w:val="00DB2F62"/>
    <w:rsid w:val="00DB3042"/>
    <w:rsid w:val="00DB309D"/>
    <w:rsid w:val="00DB3278"/>
    <w:rsid w:val="00DB32C2"/>
    <w:rsid w:val="00DB3413"/>
    <w:rsid w:val="00DB3628"/>
    <w:rsid w:val="00DB3674"/>
    <w:rsid w:val="00DB37D9"/>
    <w:rsid w:val="00DB37DA"/>
    <w:rsid w:val="00DB380C"/>
    <w:rsid w:val="00DB3956"/>
    <w:rsid w:val="00DB39D9"/>
    <w:rsid w:val="00DB3A64"/>
    <w:rsid w:val="00DB3CBB"/>
    <w:rsid w:val="00DB3DB1"/>
    <w:rsid w:val="00DB3DB9"/>
    <w:rsid w:val="00DB3DCE"/>
    <w:rsid w:val="00DB3E49"/>
    <w:rsid w:val="00DB3EDE"/>
    <w:rsid w:val="00DB3F9A"/>
    <w:rsid w:val="00DB40BD"/>
    <w:rsid w:val="00DB41AE"/>
    <w:rsid w:val="00DB41DA"/>
    <w:rsid w:val="00DB4238"/>
    <w:rsid w:val="00DB440B"/>
    <w:rsid w:val="00DB4461"/>
    <w:rsid w:val="00DB4616"/>
    <w:rsid w:val="00DB462C"/>
    <w:rsid w:val="00DB465F"/>
    <w:rsid w:val="00DB4736"/>
    <w:rsid w:val="00DB4872"/>
    <w:rsid w:val="00DB4AC7"/>
    <w:rsid w:val="00DB4B6B"/>
    <w:rsid w:val="00DB4BFD"/>
    <w:rsid w:val="00DB4E7D"/>
    <w:rsid w:val="00DB4EA2"/>
    <w:rsid w:val="00DB4EED"/>
    <w:rsid w:val="00DB4FB3"/>
    <w:rsid w:val="00DB4FCE"/>
    <w:rsid w:val="00DB535C"/>
    <w:rsid w:val="00DB5396"/>
    <w:rsid w:val="00DB5470"/>
    <w:rsid w:val="00DB54AA"/>
    <w:rsid w:val="00DB55D9"/>
    <w:rsid w:val="00DB56A6"/>
    <w:rsid w:val="00DB5724"/>
    <w:rsid w:val="00DB5ABA"/>
    <w:rsid w:val="00DB5BEB"/>
    <w:rsid w:val="00DB5E28"/>
    <w:rsid w:val="00DB5F2D"/>
    <w:rsid w:val="00DB5F32"/>
    <w:rsid w:val="00DB5FCE"/>
    <w:rsid w:val="00DB6064"/>
    <w:rsid w:val="00DB60D8"/>
    <w:rsid w:val="00DB6131"/>
    <w:rsid w:val="00DB615B"/>
    <w:rsid w:val="00DB624A"/>
    <w:rsid w:val="00DB646F"/>
    <w:rsid w:val="00DB64A7"/>
    <w:rsid w:val="00DB65A9"/>
    <w:rsid w:val="00DB65B4"/>
    <w:rsid w:val="00DB67E5"/>
    <w:rsid w:val="00DB68B5"/>
    <w:rsid w:val="00DB6982"/>
    <w:rsid w:val="00DB6A59"/>
    <w:rsid w:val="00DB6D93"/>
    <w:rsid w:val="00DB6DB3"/>
    <w:rsid w:val="00DB6E9C"/>
    <w:rsid w:val="00DB6F70"/>
    <w:rsid w:val="00DB704B"/>
    <w:rsid w:val="00DB726E"/>
    <w:rsid w:val="00DB7417"/>
    <w:rsid w:val="00DB7655"/>
    <w:rsid w:val="00DB78D2"/>
    <w:rsid w:val="00DB7BAA"/>
    <w:rsid w:val="00DB7C6F"/>
    <w:rsid w:val="00DB7DC0"/>
    <w:rsid w:val="00DC00B9"/>
    <w:rsid w:val="00DC0293"/>
    <w:rsid w:val="00DC0522"/>
    <w:rsid w:val="00DC0542"/>
    <w:rsid w:val="00DC058B"/>
    <w:rsid w:val="00DC063C"/>
    <w:rsid w:val="00DC07E2"/>
    <w:rsid w:val="00DC0877"/>
    <w:rsid w:val="00DC08AD"/>
    <w:rsid w:val="00DC08B8"/>
    <w:rsid w:val="00DC0A68"/>
    <w:rsid w:val="00DC0AC1"/>
    <w:rsid w:val="00DC0B0B"/>
    <w:rsid w:val="00DC0CA5"/>
    <w:rsid w:val="00DC0CB2"/>
    <w:rsid w:val="00DC0D6D"/>
    <w:rsid w:val="00DC0FD8"/>
    <w:rsid w:val="00DC108F"/>
    <w:rsid w:val="00DC1118"/>
    <w:rsid w:val="00DC1538"/>
    <w:rsid w:val="00DC15BB"/>
    <w:rsid w:val="00DC1667"/>
    <w:rsid w:val="00DC18C4"/>
    <w:rsid w:val="00DC18E4"/>
    <w:rsid w:val="00DC19C4"/>
    <w:rsid w:val="00DC1B4A"/>
    <w:rsid w:val="00DC1D8C"/>
    <w:rsid w:val="00DC1E14"/>
    <w:rsid w:val="00DC1E9F"/>
    <w:rsid w:val="00DC203B"/>
    <w:rsid w:val="00DC2127"/>
    <w:rsid w:val="00DC221A"/>
    <w:rsid w:val="00DC234B"/>
    <w:rsid w:val="00DC2658"/>
    <w:rsid w:val="00DC277B"/>
    <w:rsid w:val="00DC2858"/>
    <w:rsid w:val="00DC28A6"/>
    <w:rsid w:val="00DC2DD2"/>
    <w:rsid w:val="00DC30E0"/>
    <w:rsid w:val="00DC3157"/>
    <w:rsid w:val="00DC32FE"/>
    <w:rsid w:val="00DC3478"/>
    <w:rsid w:val="00DC36BA"/>
    <w:rsid w:val="00DC37E8"/>
    <w:rsid w:val="00DC3851"/>
    <w:rsid w:val="00DC38F4"/>
    <w:rsid w:val="00DC39B1"/>
    <w:rsid w:val="00DC3B76"/>
    <w:rsid w:val="00DC3E72"/>
    <w:rsid w:val="00DC4011"/>
    <w:rsid w:val="00DC4082"/>
    <w:rsid w:val="00DC42AB"/>
    <w:rsid w:val="00DC433A"/>
    <w:rsid w:val="00DC46DF"/>
    <w:rsid w:val="00DC482E"/>
    <w:rsid w:val="00DC4859"/>
    <w:rsid w:val="00DC4869"/>
    <w:rsid w:val="00DC4B99"/>
    <w:rsid w:val="00DC4BED"/>
    <w:rsid w:val="00DC4CAD"/>
    <w:rsid w:val="00DC4D26"/>
    <w:rsid w:val="00DC4D4C"/>
    <w:rsid w:val="00DC4D8A"/>
    <w:rsid w:val="00DC4FDC"/>
    <w:rsid w:val="00DC5455"/>
    <w:rsid w:val="00DC55CE"/>
    <w:rsid w:val="00DC55EF"/>
    <w:rsid w:val="00DC5841"/>
    <w:rsid w:val="00DC5A52"/>
    <w:rsid w:val="00DC5B38"/>
    <w:rsid w:val="00DC5F16"/>
    <w:rsid w:val="00DC6105"/>
    <w:rsid w:val="00DC6118"/>
    <w:rsid w:val="00DC618B"/>
    <w:rsid w:val="00DC643E"/>
    <w:rsid w:val="00DC64CA"/>
    <w:rsid w:val="00DC661B"/>
    <w:rsid w:val="00DC664F"/>
    <w:rsid w:val="00DC6670"/>
    <w:rsid w:val="00DC66DD"/>
    <w:rsid w:val="00DC672A"/>
    <w:rsid w:val="00DC6800"/>
    <w:rsid w:val="00DC6A63"/>
    <w:rsid w:val="00DC6B72"/>
    <w:rsid w:val="00DC6CD7"/>
    <w:rsid w:val="00DC6F76"/>
    <w:rsid w:val="00DC6F88"/>
    <w:rsid w:val="00DC70C3"/>
    <w:rsid w:val="00DC73C5"/>
    <w:rsid w:val="00DC740C"/>
    <w:rsid w:val="00DC753B"/>
    <w:rsid w:val="00DC75A9"/>
    <w:rsid w:val="00DC76E8"/>
    <w:rsid w:val="00DC7B03"/>
    <w:rsid w:val="00DC7B73"/>
    <w:rsid w:val="00DC7D22"/>
    <w:rsid w:val="00DC7EB6"/>
    <w:rsid w:val="00DC7F58"/>
    <w:rsid w:val="00DD01E3"/>
    <w:rsid w:val="00DD0225"/>
    <w:rsid w:val="00DD02C8"/>
    <w:rsid w:val="00DD02E9"/>
    <w:rsid w:val="00DD0723"/>
    <w:rsid w:val="00DD0788"/>
    <w:rsid w:val="00DD0979"/>
    <w:rsid w:val="00DD09D6"/>
    <w:rsid w:val="00DD0C72"/>
    <w:rsid w:val="00DD0C89"/>
    <w:rsid w:val="00DD0DA1"/>
    <w:rsid w:val="00DD0E6C"/>
    <w:rsid w:val="00DD0FCA"/>
    <w:rsid w:val="00DD1049"/>
    <w:rsid w:val="00DD1162"/>
    <w:rsid w:val="00DD1168"/>
    <w:rsid w:val="00DD11EB"/>
    <w:rsid w:val="00DD11FF"/>
    <w:rsid w:val="00DD1244"/>
    <w:rsid w:val="00DD12C3"/>
    <w:rsid w:val="00DD14C0"/>
    <w:rsid w:val="00DD1766"/>
    <w:rsid w:val="00DD17BF"/>
    <w:rsid w:val="00DD17CF"/>
    <w:rsid w:val="00DD181A"/>
    <w:rsid w:val="00DD18DE"/>
    <w:rsid w:val="00DD1908"/>
    <w:rsid w:val="00DD1A00"/>
    <w:rsid w:val="00DD1A64"/>
    <w:rsid w:val="00DD1B2C"/>
    <w:rsid w:val="00DD1C4E"/>
    <w:rsid w:val="00DD1CA4"/>
    <w:rsid w:val="00DD1E9A"/>
    <w:rsid w:val="00DD1F04"/>
    <w:rsid w:val="00DD1F80"/>
    <w:rsid w:val="00DD2257"/>
    <w:rsid w:val="00DD2575"/>
    <w:rsid w:val="00DD27E9"/>
    <w:rsid w:val="00DD28D8"/>
    <w:rsid w:val="00DD2D9F"/>
    <w:rsid w:val="00DD3078"/>
    <w:rsid w:val="00DD3142"/>
    <w:rsid w:val="00DD314B"/>
    <w:rsid w:val="00DD3209"/>
    <w:rsid w:val="00DD3246"/>
    <w:rsid w:val="00DD3288"/>
    <w:rsid w:val="00DD32C2"/>
    <w:rsid w:val="00DD3391"/>
    <w:rsid w:val="00DD33DF"/>
    <w:rsid w:val="00DD33E5"/>
    <w:rsid w:val="00DD358E"/>
    <w:rsid w:val="00DD36AA"/>
    <w:rsid w:val="00DD3855"/>
    <w:rsid w:val="00DD38C9"/>
    <w:rsid w:val="00DD3906"/>
    <w:rsid w:val="00DD3D58"/>
    <w:rsid w:val="00DD409A"/>
    <w:rsid w:val="00DD40D8"/>
    <w:rsid w:val="00DD4135"/>
    <w:rsid w:val="00DD4168"/>
    <w:rsid w:val="00DD425F"/>
    <w:rsid w:val="00DD45CA"/>
    <w:rsid w:val="00DD45D8"/>
    <w:rsid w:val="00DD4689"/>
    <w:rsid w:val="00DD473B"/>
    <w:rsid w:val="00DD47E8"/>
    <w:rsid w:val="00DD48E5"/>
    <w:rsid w:val="00DD4A9B"/>
    <w:rsid w:val="00DD4B54"/>
    <w:rsid w:val="00DD4DA2"/>
    <w:rsid w:val="00DD4F59"/>
    <w:rsid w:val="00DD500F"/>
    <w:rsid w:val="00DD5279"/>
    <w:rsid w:val="00DD534F"/>
    <w:rsid w:val="00DD5392"/>
    <w:rsid w:val="00DD5397"/>
    <w:rsid w:val="00DD53ED"/>
    <w:rsid w:val="00DD5462"/>
    <w:rsid w:val="00DD5817"/>
    <w:rsid w:val="00DD5893"/>
    <w:rsid w:val="00DD58C9"/>
    <w:rsid w:val="00DD5AC0"/>
    <w:rsid w:val="00DD5B21"/>
    <w:rsid w:val="00DD5B9B"/>
    <w:rsid w:val="00DD5D14"/>
    <w:rsid w:val="00DD6116"/>
    <w:rsid w:val="00DD6144"/>
    <w:rsid w:val="00DD61D8"/>
    <w:rsid w:val="00DD61DC"/>
    <w:rsid w:val="00DD6329"/>
    <w:rsid w:val="00DD63C1"/>
    <w:rsid w:val="00DD6590"/>
    <w:rsid w:val="00DD6728"/>
    <w:rsid w:val="00DD6944"/>
    <w:rsid w:val="00DD6A48"/>
    <w:rsid w:val="00DD6C45"/>
    <w:rsid w:val="00DD71AC"/>
    <w:rsid w:val="00DD71FD"/>
    <w:rsid w:val="00DD73B7"/>
    <w:rsid w:val="00DD7459"/>
    <w:rsid w:val="00DD778C"/>
    <w:rsid w:val="00DD785F"/>
    <w:rsid w:val="00DD78D3"/>
    <w:rsid w:val="00DD791E"/>
    <w:rsid w:val="00DD7A0E"/>
    <w:rsid w:val="00DD7B90"/>
    <w:rsid w:val="00DD7BBF"/>
    <w:rsid w:val="00DE00AA"/>
    <w:rsid w:val="00DE03BE"/>
    <w:rsid w:val="00DE03F8"/>
    <w:rsid w:val="00DE0722"/>
    <w:rsid w:val="00DE08CA"/>
    <w:rsid w:val="00DE09A3"/>
    <w:rsid w:val="00DE0E27"/>
    <w:rsid w:val="00DE0F3B"/>
    <w:rsid w:val="00DE1132"/>
    <w:rsid w:val="00DE11CA"/>
    <w:rsid w:val="00DE1567"/>
    <w:rsid w:val="00DE1626"/>
    <w:rsid w:val="00DE16E6"/>
    <w:rsid w:val="00DE1738"/>
    <w:rsid w:val="00DE1870"/>
    <w:rsid w:val="00DE1A7D"/>
    <w:rsid w:val="00DE1D08"/>
    <w:rsid w:val="00DE1D8C"/>
    <w:rsid w:val="00DE1E13"/>
    <w:rsid w:val="00DE1E90"/>
    <w:rsid w:val="00DE2078"/>
    <w:rsid w:val="00DE2215"/>
    <w:rsid w:val="00DE22EB"/>
    <w:rsid w:val="00DE2347"/>
    <w:rsid w:val="00DE23E6"/>
    <w:rsid w:val="00DE258A"/>
    <w:rsid w:val="00DE258D"/>
    <w:rsid w:val="00DE2725"/>
    <w:rsid w:val="00DE2905"/>
    <w:rsid w:val="00DE2955"/>
    <w:rsid w:val="00DE2B30"/>
    <w:rsid w:val="00DE2C5D"/>
    <w:rsid w:val="00DE2FBC"/>
    <w:rsid w:val="00DE31AF"/>
    <w:rsid w:val="00DE3200"/>
    <w:rsid w:val="00DE3329"/>
    <w:rsid w:val="00DE33D7"/>
    <w:rsid w:val="00DE3484"/>
    <w:rsid w:val="00DE35E0"/>
    <w:rsid w:val="00DE3604"/>
    <w:rsid w:val="00DE3678"/>
    <w:rsid w:val="00DE3772"/>
    <w:rsid w:val="00DE37B0"/>
    <w:rsid w:val="00DE396B"/>
    <w:rsid w:val="00DE3B3E"/>
    <w:rsid w:val="00DE3B85"/>
    <w:rsid w:val="00DE3BC9"/>
    <w:rsid w:val="00DE3D3C"/>
    <w:rsid w:val="00DE4417"/>
    <w:rsid w:val="00DE4523"/>
    <w:rsid w:val="00DE45D6"/>
    <w:rsid w:val="00DE4651"/>
    <w:rsid w:val="00DE470E"/>
    <w:rsid w:val="00DE4739"/>
    <w:rsid w:val="00DE47D7"/>
    <w:rsid w:val="00DE4A65"/>
    <w:rsid w:val="00DE4CA1"/>
    <w:rsid w:val="00DE4D03"/>
    <w:rsid w:val="00DE4DD7"/>
    <w:rsid w:val="00DE5024"/>
    <w:rsid w:val="00DE50D4"/>
    <w:rsid w:val="00DE50E3"/>
    <w:rsid w:val="00DE52C9"/>
    <w:rsid w:val="00DE53CC"/>
    <w:rsid w:val="00DE548B"/>
    <w:rsid w:val="00DE564D"/>
    <w:rsid w:val="00DE570C"/>
    <w:rsid w:val="00DE5790"/>
    <w:rsid w:val="00DE5803"/>
    <w:rsid w:val="00DE5829"/>
    <w:rsid w:val="00DE582F"/>
    <w:rsid w:val="00DE5913"/>
    <w:rsid w:val="00DE5AF1"/>
    <w:rsid w:val="00DE5AF8"/>
    <w:rsid w:val="00DE5B33"/>
    <w:rsid w:val="00DE5C7A"/>
    <w:rsid w:val="00DE5EEB"/>
    <w:rsid w:val="00DE5F91"/>
    <w:rsid w:val="00DE61A8"/>
    <w:rsid w:val="00DE61FD"/>
    <w:rsid w:val="00DE6578"/>
    <w:rsid w:val="00DE6761"/>
    <w:rsid w:val="00DE67CB"/>
    <w:rsid w:val="00DE6A2B"/>
    <w:rsid w:val="00DE6B52"/>
    <w:rsid w:val="00DE6C5F"/>
    <w:rsid w:val="00DE6EE3"/>
    <w:rsid w:val="00DE6F3C"/>
    <w:rsid w:val="00DE719F"/>
    <w:rsid w:val="00DE756B"/>
    <w:rsid w:val="00DE780D"/>
    <w:rsid w:val="00DE7B09"/>
    <w:rsid w:val="00DE7BCF"/>
    <w:rsid w:val="00DE7DC5"/>
    <w:rsid w:val="00DE7FD9"/>
    <w:rsid w:val="00DF020A"/>
    <w:rsid w:val="00DF02B3"/>
    <w:rsid w:val="00DF033B"/>
    <w:rsid w:val="00DF041F"/>
    <w:rsid w:val="00DF0AD6"/>
    <w:rsid w:val="00DF0B1E"/>
    <w:rsid w:val="00DF0BC3"/>
    <w:rsid w:val="00DF0D46"/>
    <w:rsid w:val="00DF0FCA"/>
    <w:rsid w:val="00DF107A"/>
    <w:rsid w:val="00DF125F"/>
    <w:rsid w:val="00DF1504"/>
    <w:rsid w:val="00DF153F"/>
    <w:rsid w:val="00DF15DC"/>
    <w:rsid w:val="00DF174E"/>
    <w:rsid w:val="00DF1B46"/>
    <w:rsid w:val="00DF1CD3"/>
    <w:rsid w:val="00DF1F6C"/>
    <w:rsid w:val="00DF208F"/>
    <w:rsid w:val="00DF2105"/>
    <w:rsid w:val="00DF2157"/>
    <w:rsid w:val="00DF25A3"/>
    <w:rsid w:val="00DF2721"/>
    <w:rsid w:val="00DF279E"/>
    <w:rsid w:val="00DF281F"/>
    <w:rsid w:val="00DF29DC"/>
    <w:rsid w:val="00DF2A77"/>
    <w:rsid w:val="00DF2B98"/>
    <w:rsid w:val="00DF30D8"/>
    <w:rsid w:val="00DF3805"/>
    <w:rsid w:val="00DF3943"/>
    <w:rsid w:val="00DF3AF3"/>
    <w:rsid w:val="00DF3C12"/>
    <w:rsid w:val="00DF3DD3"/>
    <w:rsid w:val="00DF3DDD"/>
    <w:rsid w:val="00DF3E97"/>
    <w:rsid w:val="00DF3FAC"/>
    <w:rsid w:val="00DF3FB0"/>
    <w:rsid w:val="00DF3FF0"/>
    <w:rsid w:val="00DF4021"/>
    <w:rsid w:val="00DF4036"/>
    <w:rsid w:val="00DF416F"/>
    <w:rsid w:val="00DF4200"/>
    <w:rsid w:val="00DF4704"/>
    <w:rsid w:val="00DF4855"/>
    <w:rsid w:val="00DF48B2"/>
    <w:rsid w:val="00DF492D"/>
    <w:rsid w:val="00DF496A"/>
    <w:rsid w:val="00DF49EB"/>
    <w:rsid w:val="00DF4A47"/>
    <w:rsid w:val="00DF4A49"/>
    <w:rsid w:val="00DF4AF3"/>
    <w:rsid w:val="00DF4C3A"/>
    <w:rsid w:val="00DF4C54"/>
    <w:rsid w:val="00DF4F0B"/>
    <w:rsid w:val="00DF4F9B"/>
    <w:rsid w:val="00DF4FC0"/>
    <w:rsid w:val="00DF50FC"/>
    <w:rsid w:val="00DF5270"/>
    <w:rsid w:val="00DF5292"/>
    <w:rsid w:val="00DF52B7"/>
    <w:rsid w:val="00DF52F2"/>
    <w:rsid w:val="00DF53CB"/>
    <w:rsid w:val="00DF5500"/>
    <w:rsid w:val="00DF55ED"/>
    <w:rsid w:val="00DF55F7"/>
    <w:rsid w:val="00DF57D8"/>
    <w:rsid w:val="00DF58BB"/>
    <w:rsid w:val="00DF59BA"/>
    <w:rsid w:val="00DF59C3"/>
    <w:rsid w:val="00DF5B55"/>
    <w:rsid w:val="00DF5B8D"/>
    <w:rsid w:val="00DF5BE6"/>
    <w:rsid w:val="00DF5C53"/>
    <w:rsid w:val="00DF5F13"/>
    <w:rsid w:val="00DF5F9E"/>
    <w:rsid w:val="00DF610D"/>
    <w:rsid w:val="00DF61A6"/>
    <w:rsid w:val="00DF6200"/>
    <w:rsid w:val="00DF62D0"/>
    <w:rsid w:val="00DF62D3"/>
    <w:rsid w:val="00DF64F1"/>
    <w:rsid w:val="00DF6529"/>
    <w:rsid w:val="00DF655C"/>
    <w:rsid w:val="00DF6717"/>
    <w:rsid w:val="00DF6725"/>
    <w:rsid w:val="00DF67A4"/>
    <w:rsid w:val="00DF6834"/>
    <w:rsid w:val="00DF6AE6"/>
    <w:rsid w:val="00DF6E5A"/>
    <w:rsid w:val="00DF6FC2"/>
    <w:rsid w:val="00DF727F"/>
    <w:rsid w:val="00DF7444"/>
    <w:rsid w:val="00DF75A2"/>
    <w:rsid w:val="00DF75F9"/>
    <w:rsid w:val="00DF78EA"/>
    <w:rsid w:val="00DF7982"/>
    <w:rsid w:val="00DF7A63"/>
    <w:rsid w:val="00DF7AE8"/>
    <w:rsid w:val="00DF7B60"/>
    <w:rsid w:val="00DF7B97"/>
    <w:rsid w:val="00DF7C0E"/>
    <w:rsid w:val="00DF7D90"/>
    <w:rsid w:val="00DF7F76"/>
    <w:rsid w:val="00E0029A"/>
    <w:rsid w:val="00E002B9"/>
    <w:rsid w:val="00E002D0"/>
    <w:rsid w:val="00E003E0"/>
    <w:rsid w:val="00E007DB"/>
    <w:rsid w:val="00E008D2"/>
    <w:rsid w:val="00E00990"/>
    <w:rsid w:val="00E00BD8"/>
    <w:rsid w:val="00E00BDE"/>
    <w:rsid w:val="00E00CEF"/>
    <w:rsid w:val="00E00D06"/>
    <w:rsid w:val="00E00D60"/>
    <w:rsid w:val="00E010BF"/>
    <w:rsid w:val="00E010D9"/>
    <w:rsid w:val="00E01101"/>
    <w:rsid w:val="00E01163"/>
    <w:rsid w:val="00E0122B"/>
    <w:rsid w:val="00E01262"/>
    <w:rsid w:val="00E0128F"/>
    <w:rsid w:val="00E012EF"/>
    <w:rsid w:val="00E0142A"/>
    <w:rsid w:val="00E0149D"/>
    <w:rsid w:val="00E01621"/>
    <w:rsid w:val="00E01733"/>
    <w:rsid w:val="00E017B0"/>
    <w:rsid w:val="00E01B6F"/>
    <w:rsid w:val="00E01C44"/>
    <w:rsid w:val="00E01E70"/>
    <w:rsid w:val="00E01F43"/>
    <w:rsid w:val="00E02061"/>
    <w:rsid w:val="00E020BB"/>
    <w:rsid w:val="00E02178"/>
    <w:rsid w:val="00E0221F"/>
    <w:rsid w:val="00E02302"/>
    <w:rsid w:val="00E0252A"/>
    <w:rsid w:val="00E02584"/>
    <w:rsid w:val="00E02594"/>
    <w:rsid w:val="00E0273C"/>
    <w:rsid w:val="00E029AC"/>
    <w:rsid w:val="00E02A3C"/>
    <w:rsid w:val="00E02B4F"/>
    <w:rsid w:val="00E02D64"/>
    <w:rsid w:val="00E02EB1"/>
    <w:rsid w:val="00E02F50"/>
    <w:rsid w:val="00E032FE"/>
    <w:rsid w:val="00E03370"/>
    <w:rsid w:val="00E036E2"/>
    <w:rsid w:val="00E03778"/>
    <w:rsid w:val="00E0395C"/>
    <w:rsid w:val="00E03971"/>
    <w:rsid w:val="00E039C9"/>
    <w:rsid w:val="00E039EA"/>
    <w:rsid w:val="00E03B38"/>
    <w:rsid w:val="00E03B51"/>
    <w:rsid w:val="00E03D2B"/>
    <w:rsid w:val="00E03E4D"/>
    <w:rsid w:val="00E03EF4"/>
    <w:rsid w:val="00E03F8C"/>
    <w:rsid w:val="00E04182"/>
    <w:rsid w:val="00E04221"/>
    <w:rsid w:val="00E044BC"/>
    <w:rsid w:val="00E04624"/>
    <w:rsid w:val="00E0499D"/>
    <w:rsid w:val="00E04B73"/>
    <w:rsid w:val="00E04F40"/>
    <w:rsid w:val="00E05201"/>
    <w:rsid w:val="00E05447"/>
    <w:rsid w:val="00E056D6"/>
    <w:rsid w:val="00E05C2C"/>
    <w:rsid w:val="00E05CD5"/>
    <w:rsid w:val="00E05D62"/>
    <w:rsid w:val="00E05FDA"/>
    <w:rsid w:val="00E06103"/>
    <w:rsid w:val="00E06233"/>
    <w:rsid w:val="00E062AA"/>
    <w:rsid w:val="00E064A0"/>
    <w:rsid w:val="00E064CB"/>
    <w:rsid w:val="00E06504"/>
    <w:rsid w:val="00E065CD"/>
    <w:rsid w:val="00E068BE"/>
    <w:rsid w:val="00E06956"/>
    <w:rsid w:val="00E069B5"/>
    <w:rsid w:val="00E06CF6"/>
    <w:rsid w:val="00E06D5C"/>
    <w:rsid w:val="00E06ECF"/>
    <w:rsid w:val="00E070E9"/>
    <w:rsid w:val="00E07182"/>
    <w:rsid w:val="00E07365"/>
    <w:rsid w:val="00E07405"/>
    <w:rsid w:val="00E075DD"/>
    <w:rsid w:val="00E07670"/>
    <w:rsid w:val="00E077D9"/>
    <w:rsid w:val="00E077DD"/>
    <w:rsid w:val="00E0793A"/>
    <w:rsid w:val="00E079B3"/>
    <w:rsid w:val="00E07BBA"/>
    <w:rsid w:val="00E07C9D"/>
    <w:rsid w:val="00E07E2B"/>
    <w:rsid w:val="00E07FE7"/>
    <w:rsid w:val="00E10041"/>
    <w:rsid w:val="00E10262"/>
    <w:rsid w:val="00E10458"/>
    <w:rsid w:val="00E10484"/>
    <w:rsid w:val="00E104E3"/>
    <w:rsid w:val="00E1064A"/>
    <w:rsid w:val="00E107AC"/>
    <w:rsid w:val="00E10827"/>
    <w:rsid w:val="00E108F2"/>
    <w:rsid w:val="00E10D16"/>
    <w:rsid w:val="00E10FAD"/>
    <w:rsid w:val="00E11020"/>
    <w:rsid w:val="00E110CE"/>
    <w:rsid w:val="00E110F8"/>
    <w:rsid w:val="00E114A8"/>
    <w:rsid w:val="00E11545"/>
    <w:rsid w:val="00E115DD"/>
    <w:rsid w:val="00E116E9"/>
    <w:rsid w:val="00E117A6"/>
    <w:rsid w:val="00E11980"/>
    <w:rsid w:val="00E119E2"/>
    <w:rsid w:val="00E11D27"/>
    <w:rsid w:val="00E11DFD"/>
    <w:rsid w:val="00E11FB0"/>
    <w:rsid w:val="00E1203B"/>
    <w:rsid w:val="00E1207B"/>
    <w:rsid w:val="00E1262F"/>
    <w:rsid w:val="00E12806"/>
    <w:rsid w:val="00E12867"/>
    <w:rsid w:val="00E128FC"/>
    <w:rsid w:val="00E1290D"/>
    <w:rsid w:val="00E1295E"/>
    <w:rsid w:val="00E12973"/>
    <w:rsid w:val="00E12974"/>
    <w:rsid w:val="00E12AC0"/>
    <w:rsid w:val="00E12AC3"/>
    <w:rsid w:val="00E12D87"/>
    <w:rsid w:val="00E12DED"/>
    <w:rsid w:val="00E12E61"/>
    <w:rsid w:val="00E12EDA"/>
    <w:rsid w:val="00E1300F"/>
    <w:rsid w:val="00E13087"/>
    <w:rsid w:val="00E1319A"/>
    <w:rsid w:val="00E133A7"/>
    <w:rsid w:val="00E135BB"/>
    <w:rsid w:val="00E13624"/>
    <w:rsid w:val="00E13756"/>
    <w:rsid w:val="00E1379C"/>
    <w:rsid w:val="00E137C2"/>
    <w:rsid w:val="00E137E9"/>
    <w:rsid w:val="00E1399A"/>
    <w:rsid w:val="00E13C10"/>
    <w:rsid w:val="00E13D2B"/>
    <w:rsid w:val="00E13D73"/>
    <w:rsid w:val="00E13D8C"/>
    <w:rsid w:val="00E141BC"/>
    <w:rsid w:val="00E143DA"/>
    <w:rsid w:val="00E14701"/>
    <w:rsid w:val="00E14847"/>
    <w:rsid w:val="00E14936"/>
    <w:rsid w:val="00E149F6"/>
    <w:rsid w:val="00E14C5D"/>
    <w:rsid w:val="00E14DCA"/>
    <w:rsid w:val="00E14DFC"/>
    <w:rsid w:val="00E14E37"/>
    <w:rsid w:val="00E1524E"/>
    <w:rsid w:val="00E153B9"/>
    <w:rsid w:val="00E15519"/>
    <w:rsid w:val="00E15600"/>
    <w:rsid w:val="00E158DA"/>
    <w:rsid w:val="00E15A6F"/>
    <w:rsid w:val="00E15D05"/>
    <w:rsid w:val="00E15EB2"/>
    <w:rsid w:val="00E1607E"/>
    <w:rsid w:val="00E1611A"/>
    <w:rsid w:val="00E1611D"/>
    <w:rsid w:val="00E16290"/>
    <w:rsid w:val="00E16387"/>
    <w:rsid w:val="00E1643A"/>
    <w:rsid w:val="00E164BE"/>
    <w:rsid w:val="00E1657C"/>
    <w:rsid w:val="00E1699A"/>
    <w:rsid w:val="00E16C0D"/>
    <w:rsid w:val="00E16E28"/>
    <w:rsid w:val="00E16E70"/>
    <w:rsid w:val="00E16FE7"/>
    <w:rsid w:val="00E172C5"/>
    <w:rsid w:val="00E172C9"/>
    <w:rsid w:val="00E17521"/>
    <w:rsid w:val="00E1771F"/>
    <w:rsid w:val="00E17939"/>
    <w:rsid w:val="00E179B0"/>
    <w:rsid w:val="00E17C8B"/>
    <w:rsid w:val="00E17D19"/>
    <w:rsid w:val="00E17D4A"/>
    <w:rsid w:val="00E2000A"/>
    <w:rsid w:val="00E200A1"/>
    <w:rsid w:val="00E20211"/>
    <w:rsid w:val="00E205A4"/>
    <w:rsid w:val="00E20689"/>
    <w:rsid w:val="00E206CE"/>
    <w:rsid w:val="00E206CF"/>
    <w:rsid w:val="00E206D6"/>
    <w:rsid w:val="00E206EE"/>
    <w:rsid w:val="00E20780"/>
    <w:rsid w:val="00E20790"/>
    <w:rsid w:val="00E2095C"/>
    <w:rsid w:val="00E20991"/>
    <w:rsid w:val="00E20A86"/>
    <w:rsid w:val="00E2130D"/>
    <w:rsid w:val="00E21464"/>
    <w:rsid w:val="00E21793"/>
    <w:rsid w:val="00E218B8"/>
    <w:rsid w:val="00E21DC4"/>
    <w:rsid w:val="00E21E34"/>
    <w:rsid w:val="00E21F16"/>
    <w:rsid w:val="00E21F5C"/>
    <w:rsid w:val="00E21FC2"/>
    <w:rsid w:val="00E21FE8"/>
    <w:rsid w:val="00E2209E"/>
    <w:rsid w:val="00E22109"/>
    <w:rsid w:val="00E22195"/>
    <w:rsid w:val="00E221CD"/>
    <w:rsid w:val="00E221FB"/>
    <w:rsid w:val="00E22372"/>
    <w:rsid w:val="00E2243F"/>
    <w:rsid w:val="00E224E0"/>
    <w:rsid w:val="00E228C6"/>
    <w:rsid w:val="00E22984"/>
    <w:rsid w:val="00E229D0"/>
    <w:rsid w:val="00E22ABA"/>
    <w:rsid w:val="00E22AE1"/>
    <w:rsid w:val="00E22BF2"/>
    <w:rsid w:val="00E22C2E"/>
    <w:rsid w:val="00E22D4D"/>
    <w:rsid w:val="00E22E4C"/>
    <w:rsid w:val="00E22EC8"/>
    <w:rsid w:val="00E2311E"/>
    <w:rsid w:val="00E2345D"/>
    <w:rsid w:val="00E2361A"/>
    <w:rsid w:val="00E237D0"/>
    <w:rsid w:val="00E23D6E"/>
    <w:rsid w:val="00E24030"/>
    <w:rsid w:val="00E24034"/>
    <w:rsid w:val="00E241CA"/>
    <w:rsid w:val="00E241D7"/>
    <w:rsid w:val="00E24408"/>
    <w:rsid w:val="00E24456"/>
    <w:rsid w:val="00E24AD1"/>
    <w:rsid w:val="00E24DCA"/>
    <w:rsid w:val="00E24F67"/>
    <w:rsid w:val="00E250DB"/>
    <w:rsid w:val="00E2571C"/>
    <w:rsid w:val="00E25738"/>
    <w:rsid w:val="00E257C2"/>
    <w:rsid w:val="00E25873"/>
    <w:rsid w:val="00E258A1"/>
    <w:rsid w:val="00E25A1A"/>
    <w:rsid w:val="00E25A4B"/>
    <w:rsid w:val="00E25AB9"/>
    <w:rsid w:val="00E25E03"/>
    <w:rsid w:val="00E25E71"/>
    <w:rsid w:val="00E25EBD"/>
    <w:rsid w:val="00E26114"/>
    <w:rsid w:val="00E26168"/>
    <w:rsid w:val="00E261D6"/>
    <w:rsid w:val="00E2628B"/>
    <w:rsid w:val="00E262A3"/>
    <w:rsid w:val="00E26433"/>
    <w:rsid w:val="00E26556"/>
    <w:rsid w:val="00E26709"/>
    <w:rsid w:val="00E26805"/>
    <w:rsid w:val="00E26987"/>
    <w:rsid w:val="00E269A0"/>
    <w:rsid w:val="00E26AE3"/>
    <w:rsid w:val="00E26CB3"/>
    <w:rsid w:val="00E26D9D"/>
    <w:rsid w:val="00E26EE8"/>
    <w:rsid w:val="00E26EFB"/>
    <w:rsid w:val="00E26F3D"/>
    <w:rsid w:val="00E27295"/>
    <w:rsid w:val="00E2741B"/>
    <w:rsid w:val="00E274AB"/>
    <w:rsid w:val="00E27529"/>
    <w:rsid w:val="00E27698"/>
    <w:rsid w:val="00E27A15"/>
    <w:rsid w:val="00E27A28"/>
    <w:rsid w:val="00E27A9F"/>
    <w:rsid w:val="00E27CFF"/>
    <w:rsid w:val="00E3000B"/>
    <w:rsid w:val="00E30019"/>
    <w:rsid w:val="00E30068"/>
    <w:rsid w:val="00E30121"/>
    <w:rsid w:val="00E3019B"/>
    <w:rsid w:val="00E3025C"/>
    <w:rsid w:val="00E3034D"/>
    <w:rsid w:val="00E303FC"/>
    <w:rsid w:val="00E306E8"/>
    <w:rsid w:val="00E30812"/>
    <w:rsid w:val="00E3087E"/>
    <w:rsid w:val="00E3090B"/>
    <w:rsid w:val="00E309A5"/>
    <w:rsid w:val="00E30E4D"/>
    <w:rsid w:val="00E30FC5"/>
    <w:rsid w:val="00E310C7"/>
    <w:rsid w:val="00E31212"/>
    <w:rsid w:val="00E31235"/>
    <w:rsid w:val="00E31678"/>
    <w:rsid w:val="00E316F2"/>
    <w:rsid w:val="00E316FC"/>
    <w:rsid w:val="00E31BDD"/>
    <w:rsid w:val="00E31BF2"/>
    <w:rsid w:val="00E31D2C"/>
    <w:rsid w:val="00E31D40"/>
    <w:rsid w:val="00E31E27"/>
    <w:rsid w:val="00E31E35"/>
    <w:rsid w:val="00E31E4C"/>
    <w:rsid w:val="00E31F07"/>
    <w:rsid w:val="00E3203D"/>
    <w:rsid w:val="00E32057"/>
    <w:rsid w:val="00E32113"/>
    <w:rsid w:val="00E3211E"/>
    <w:rsid w:val="00E321E6"/>
    <w:rsid w:val="00E325A4"/>
    <w:rsid w:val="00E325AB"/>
    <w:rsid w:val="00E325D7"/>
    <w:rsid w:val="00E3264E"/>
    <w:rsid w:val="00E32660"/>
    <w:rsid w:val="00E326A8"/>
    <w:rsid w:val="00E326E9"/>
    <w:rsid w:val="00E32D51"/>
    <w:rsid w:val="00E33431"/>
    <w:rsid w:val="00E33479"/>
    <w:rsid w:val="00E3356F"/>
    <w:rsid w:val="00E3373E"/>
    <w:rsid w:val="00E33B3C"/>
    <w:rsid w:val="00E33BD2"/>
    <w:rsid w:val="00E33C17"/>
    <w:rsid w:val="00E33CAB"/>
    <w:rsid w:val="00E33DE4"/>
    <w:rsid w:val="00E33EAD"/>
    <w:rsid w:val="00E33F90"/>
    <w:rsid w:val="00E34226"/>
    <w:rsid w:val="00E343D8"/>
    <w:rsid w:val="00E3440C"/>
    <w:rsid w:val="00E344B6"/>
    <w:rsid w:val="00E34530"/>
    <w:rsid w:val="00E3459D"/>
    <w:rsid w:val="00E346B6"/>
    <w:rsid w:val="00E3473B"/>
    <w:rsid w:val="00E347F2"/>
    <w:rsid w:val="00E34A42"/>
    <w:rsid w:val="00E34AE5"/>
    <w:rsid w:val="00E34B09"/>
    <w:rsid w:val="00E34B20"/>
    <w:rsid w:val="00E34BCA"/>
    <w:rsid w:val="00E34C92"/>
    <w:rsid w:val="00E34C9C"/>
    <w:rsid w:val="00E34DF8"/>
    <w:rsid w:val="00E35062"/>
    <w:rsid w:val="00E35072"/>
    <w:rsid w:val="00E350B4"/>
    <w:rsid w:val="00E3517C"/>
    <w:rsid w:val="00E352C7"/>
    <w:rsid w:val="00E35410"/>
    <w:rsid w:val="00E3569F"/>
    <w:rsid w:val="00E35702"/>
    <w:rsid w:val="00E35808"/>
    <w:rsid w:val="00E35A65"/>
    <w:rsid w:val="00E35DB0"/>
    <w:rsid w:val="00E35DB1"/>
    <w:rsid w:val="00E35EA0"/>
    <w:rsid w:val="00E35FEF"/>
    <w:rsid w:val="00E360E9"/>
    <w:rsid w:val="00E36264"/>
    <w:rsid w:val="00E367E7"/>
    <w:rsid w:val="00E36830"/>
    <w:rsid w:val="00E3686C"/>
    <w:rsid w:val="00E36928"/>
    <w:rsid w:val="00E36C1B"/>
    <w:rsid w:val="00E36D06"/>
    <w:rsid w:val="00E36F73"/>
    <w:rsid w:val="00E37074"/>
    <w:rsid w:val="00E37538"/>
    <w:rsid w:val="00E3754C"/>
    <w:rsid w:val="00E3772E"/>
    <w:rsid w:val="00E37768"/>
    <w:rsid w:val="00E37AEF"/>
    <w:rsid w:val="00E37B4F"/>
    <w:rsid w:val="00E37B65"/>
    <w:rsid w:val="00E37BB1"/>
    <w:rsid w:val="00E37BF2"/>
    <w:rsid w:val="00E37D97"/>
    <w:rsid w:val="00E37DEA"/>
    <w:rsid w:val="00E37F5B"/>
    <w:rsid w:val="00E37FDC"/>
    <w:rsid w:val="00E37FEA"/>
    <w:rsid w:val="00E4018B"/>
    <w:rsid w:val="00E4027C"/>
    <w:rsid w:val="00E403ED"/>
    <w:rsid w:val="00E404AF"/>
    <w:rsid w:val="00E4066F"/>
    <w:rsid w:val="00E4069A"/>
    <w:rsid w:val="00E40740"/>
    <w:rsid w:val="00E40850"/>
    <w:rsid w:val="00E408E7"/>
    <w:rsid w:val="00E40A97"/>
    <w:rsid w:val="00E40C69"/>
    <w:rsid w:val="00E40E14"/>
    <w:rsid w:val="00E40FC3"/>
    <w:rsid w:val="00E41537"/>
    <w:rsid w:val="00E415A2"/>
    <w:rsid w:val="00E417C9"/>
    <w:rsid w:val="00E41833"/>
    <w:rsid w:val="00E4189F"/>
    <w:rsid w:val="00E41A6A"/>
    <w:rsid w:val="00E41A79"/>
    <w:rsid w:val="00E41A7F"/>
    <w:rsid w:val="00E41EC9"/>
    <w:rsid w:val="00E42308"/>
    <w:rsid w:val="00E42574"/>
    <w:rsid w:val="00E4262C"/>
    <w:rsid w:val="00E42758"/>
    <w:rsid w:val="00E428D4"/>
    <w:rsid w:val="00E42942"/>
    <w:rsid w:val="00E42B07"/>
    <w:rsid w:val="00E42E63"/>
    <w:rsid w:val="00E42FBA"/>
    <w:rsid w:val="00E43127"/>
    <w:rsid w:val="00E4322D"/>
    <w:rsid w:val="00E4343E"/>
    <w:rsid w:val="00E43457"/>
    <w:rsid w:val="00E437D4"/>
    <w:rsid w:val="00E43809"/>
    <w:rsid w:val="00E43A95"/>
    <w:rsid w:val="00E43B55"/>
    <w:rsid w:val="00E43CDC"/>
    <w:rsid w:val="00E43E8C"/>
    <w:rsid w:val="00E441D5"/>
    <w:rsid w:val="00E443B3"/>
    <w:rsid w:val="00E444DF"/>
    <w:rsid w:val="00E445DD"/>
    <w:rsid w:val="00E446C9"/>
    <w:rsid w:val="00E449BC"/>
    <w:rsid w:val="00E44ABD"/>
    <w:rsid w:val="00E44E17"/>
    <w:rsid w:val="00E44E62"/>
    <w:rsid w:val="00E44EAF"/>
    <w:rsid w:val="00E44F26"/>
    <w:rsid w:val="00E44F72"/>
    <w:rsid w:val="00E44FED"/>
    <w:rsid w:val="00E45016"/>
    <w:rsid w:val="00E451B6"/>
    <w:rsid w:val="00E45597"/>
    <w:rsid w:val="00E455F6"/>
    <w:rsid w:val="00E4572B"/>
    <w:rsid w:val="00E4589C"/>
    <w:rsid w:val="00E45A89"/>
    <w:rsid w:val="00E45DCB"/>
    <w:rsid w:val="00E45E06"/>
    <w:rsid w:val="00E4630F"/>
    <w:rsid w:val="00E46423"/>
    <w:rsid w:val="00E4646B"/>
    <w:rsid w:val="00E465A3"/>
    <w:rsid w:val="00E465A8"/>
    <w:rsid w:val="00E466A2"/>
    <w:rsid w:val="00E46700"/>
    <w:rsid w:val="00E467C6"/>
    <w:rsid w:val="00E4696E"/>
    <w:rsid w:val="00E46B30"/>
    <w:rsid w:val="00E46BDE"/>
    <w:rsid w:val="00E46D94"/>
    <w:rsid w:val="00E46E4A"/>
    <w:rsid w:val="00E4704A"/>
    <w:rsid w:val="00E47081"/>
    <w:rsid w:val="00E47284"/>
    <w:rsid w:val="00E4737E"/>
    <w:rsid w:val="00E4738A"/>
    <w:rsid w:val="00E4743B"/>
    <w:rsid w:val="00E475C3"/>
    <w:rsid w:val="00E47608"/>
    <w:rsid w:val="00E476C7"/>
    <w:rsid w:val="00E4774C"/>
    <w:rsid w:val="00E479ED"/>
    <w:rsid w:val="00E47A71"/>
    <w:rsid w:val="00E47C62"/>
    <w:rsid w:val="00E50222"/>
    <w:rsid w:val="00E5034C"/>
    <w:rsid w:val="00E5039E"/>
    <w:rsid w:val="00E50428"/>
    <w:rsid w:val="00E5042D"/>
    <w:rsid w:val="00E5070F"/>
    <w:rsid w:val="00E50718"/>
    <w:rsid w:val="00E5089F"/>
    <w:rsid w:val="00E5093A"/>
    <w:rsid w:val="00E50E01"/>
    <w:rsid w:val="00E50EF6"/>
    <w:rsid w:val="00E50F11"/>
    <w:rsid w:val="00E50F5B"/>
    <w:rsid w:val="00E50F9A"/>
    <w:rsid w:val="00E50FD4"/>
    <w:rsid w:val="00E50FDA"/>
    <w:rsid w:val="00E51048"/>
    <w:rsid w:val="00E51302"/>
    <w:rsid w:val="00E51445"/>
    <w:rsid w:val="00E517D5"/>
    <w:rsid w:val="00E518D2"/>
    <w:rsid w:val="00E51A39"/>
    <w:rsid w:val="00E51A90"/>
    <w:rsid w:val="00E51C14"/>
    <w:rsid w:val="00E51D34"/>
    <w:rsid w:val="00E51F4D"/>
    <w:rsid w:val="00E52136"/>
    <w:rsid w:val="00E52157"/>
    <w:rsid w:val="00E52164"/>
    <w:rsid w:val="00E52167"/>
    <w:rsid w:val="00E522CF"/>
    <w:rsid w:val="00E52330"/>
    <w:rsid w:val="00E523F7"/>
    <w:rsid w:val="00E524E9"/>
    <w:rsid w:val="00E526AE"/>
    <w:rsid w:val="00E52876"/>
    <w:rsid w:val="00E52A15"/>
    <w:rsid w:val="00E52BF5"/>
    <w:rsid w:val="00E530FA"/>
    <w:rsid w:val="00E53138"/>
    <w:rsid w:val="00E53209"/>
    <w:rsid w:val="00E535FB"/>
    <w:rsid w:val="00E53A1E"/>
    <w:rsid w:val="00E53AAB"/>
    <w:rsid w:val="00E53BD1"/>
    <w:rsid w:val="00E53C8A"/>
    <w:rsid w:val="00E5439F"/>
    <w:rsid w:val="00E5455D"/>
    <w:rsid w:val="00E54571"/>
    <w:rsid w:val="00E54597"/>
    <w:rsid w:val="00E545C6"/>
    <w:rsid w:val="00E545EB"/>
    <w:rsid w:val="00E547B9"/>
    <w:rsid w:val="00E5499F"/>
    <w:rsid w:val="00E5509B"/>
    <w:rsid w:val="00E55488"/>
    <w:rsid w:val="00E55545"/>
    <w:rsid w:val="00E55637"/>
    <w:rsid w:val="00E55909"/>
    <w:rsid w:val="00E55A0B"/>
    <w:rsid w:val="00E55A9A"/>
    <w:rsid w:val="00E55BE9"/>
    <w:rsid w:val="00E55BEA"/>
    <w:rsid w:val="00E55C59"/>
    <w:rsid w:val="00E55CAF"/>
    <w:rsid w:val="00E56074"/>
    <w:rsid w:val="00E564AB"/>
    <w:rsid w:val="00E566ED"/>
    <w:rsid w:val="00E567B8"/>
    <w:rsid w:val="00E568AD"/>
    <w:rsid w:val="00E56903"/>
    <w:rsid w:val="00E56AE4"/>
    <w:rsid w:val="00E56AE7"/>
    <w:rsid w:val="00E56BC2"/>
    <w:rsid w:val="00E56BC3"/>
    <w:rsid w:val="00E56C00"/>
    <w:rsid w:val="00E56D5B"/>
    <w:rsid w:val="00E56D9D"/>
    <w:rsid w:val="00E57088"/>
    <w:rsid w:val="00E57229"/>
    <w:rsid w:val="00E572DA"/>
    <w:rsid w:val="00E57439"/>
    <w:rsid w:val="00E5758D"/>
    <w:rsid w:val="00E57857"/>
    <w:rsid w:val="00E578EF"/>
    <w:rsid w:val="00E5794C"/>
    <w:rsid w:val="00E57DDF"/>
    <w:rsid w:val="00E600CD"/>
    <w:rsid w:val="00E60190"/>
    <w:rsid w:val="00E60906"/>
    <w:rsid w:val="00E609CA"/>
    <w:rsid w:val="00E60BA4"/>
    <w:rsid w:val="00E61013"/>
    <w:rsid w:val="00E61270"/>
    <w:rsid w:val="00E61337"/>
    <w:rsid w:val="00E613A2"/>
    <w:rsid w:val="00E618B0"/>
    <w:rsid w:val="00E61948"/>
    <w:rsid w:val="00E61A2A"/>
    <w:rsid w:val="00E61AFB"/>
    <w:rsid w:val="00E61B25"/>
    <w:rsid w:val="00E61B28"/>
    <w:rsid w:val="00E61CDE"/>
    <w:rsid w:val="00E61CFC"/>
    <w:rsid w:val="00E61DD7"/>
    <w:rsid w:val="00E61F53"/>
    <w:rsid w:val="00E61F95"/>
    <w:rsid w:val="00E61FA1"/>
    <w:rsid w:val="00E6210C"/>
    <w:rsid w:val="00E621EA"/>
    <w:rsid w:val="00E6230D"/>
    <w:rsid w:val="00E625BF"/>
    <w:rsid w:val="00E62630"/>
    <w:rsid w:val="00E62924"/>
    <w:rsid w:val="00E62A1B"/>
    <w:rsid w:val="00E62A54"/>
    <w:rsid w:val="00E62A69"/>
    <w:rsid w:val="00E62C37"/>
    <w:rsid w:val="00E62CAD"/>
    <w:rsid w:val="00E62D05"/>
    <w:rsid w:val="00E62E01"/>
    <w:rsid w:val="00E62E2F"/>
    <w:rsid w:val="00E62E81"/>
    <w:rsid w:val="00E62F52"/>
    <w:rsid w:val="00E63012"/>
    <w:rsid w:val="00E630D4"/>
    <w:rsid w:val="00E63330"/>
    <w:rsid w:val="00E63429"/>
    <w:rsid w:val="00E63509"/>
    <w:rsid w:val="00E63785"/>
    <w:rsid w:val="00E6386B"/>
    <w:rsid w:val="00E638A4"/>
    <w:rsid w:val="00E63A9B"/>
    <w:rsid w:val="00E63AAC"/>
    <w:rsid w:val="00E63B3F"/>
    <w:rsid w:val="00E63BEA"/>
    <w:rsid w:val="00E63C07"/>
    <w:rsid w:val="00E63D33"/>
    <w:rsid w:val="00E63D79"/>
    <w:rsid w:val="00E63DB4"/>
    <w:rsid w:val="00E63DB9"/>
    <w:rsid w:val="00E63DC8"/>
    <w:rsid w:val="00E6415E"/>
    <w:rsid w:val="00E6417B"/>
    <w:rsid w:val="00E6435D"/>
    <w:rsid w:val="00E643E9"/>
    <w:rsid w:val="00E643F3"/>
    <w:rsid w:val="00E644C3"/>
    <w:rsid w:val="00E64BFC"/>
    <w:rsid w:val="00E64CBC"/>
    <w:rsid w:val="00E64D0E"/>
    <w:rsid w:val="00E64DFE"/>
    <w:rsid w:val="00E64E04"/>
    <w:rsid w:val="00E64E88"/>
    <w:rsid w:val="00E64E90"/>
    <w:rsid w:val="00E6503A"/>
    <w:rsid w:val="00E6513E"/>
    <w:rsid w:val="00E654D4"/>
    <w:rsid w:val="00E65639"/>
    <w:rsid w:val="00E656C9"/>
    <w:rsid w:val="00E6580A"/>
    <w:rsid w:val="00E65846"/>
    <w:rsid w:val="00E65862"/>
    <w:rsid w:val="00E6587E"/>
    <w:rsid w:val="00E65C8D"/>
    <w:rsid w:val="00E65D88"/>
    <w:rsid w:val="00E65E1E"/>
    <w:rsid w:val="00E65E82"/>
    <w:rsid w:val="00E65F05"/>
    <w:rsid w:val="00E65FA0"/>
    <w:rsid w:val="00E65FC0"/>
    <w:rsid w:val="00E66015"/>
    <w:rsid w:val="00E660B7"/>
    <w:rsid w:val="00E660E2"/>
    <w:rsid w:val="00E66259"/>
    <w:rsid w:val="00E6642E"/>
    <w:rsid w:val="00E66459"/>
    <w:rsid w:val="00E66669"/>
    <w:rsid w:val="00E66707"/>
    <w:rsid w:val="00E667A3"/>
    <w:rsid w:val="00E66CC9"/>
    <w:rsid w:val="00E66F0B"/>
    <w:rsid w:val="00E67143"/>
    <w:rsid w:val="00E671B8"/>
    <w:rsid w:val="00E67514"/>
    <w:rsid w:val="00E675DB"/>
    <w:rsid w:val="00E67739"/>
    <w:rsid w:val="00E67976"/>
    <w:rsid w:val="00E67D46"/>
    <w:rsid w:val="00E67E1F"/>
    <w:rsid w:val="00E700CC"/>
    <w:rsid w:val="00E706FD"/>
    <w:rsid w:val="00E70B15"/>
    <w:rsid w:val="00E70BB4"/>
    <w:rsid w:val="00E70DE3"/>
    <w:rsid w:val="00E70E23"/>
    <w:rsid w:val="00E70EF8"/>
    <w:rsid w:val="00E70F70"/>
    <w:rsid w:val="00E710DB"/>
    <w:rsid w:val="00E7112E"/>
    <w:rsid w:val="00E711C6"/>
    <w:rsid w:val="00E712C0"/>
    <w:rsid w:val="00E7130B"/>
    <w:rsid w:val="00E7138A"/>
    <w:rsid w:val="00E7156E"/>
    <w:rsid w:val="00E716FF"/>
    <w:rsid w:val="00E71707"/>
    <w:rsid w:val="00E7180E"/>
    <w:rsid w:val="00E719BD"/>
    <w:rsid w:val="00E71A1F"/>
    <w:rsid w:val="00E71B26"/>
    <w:rsid w:val="00E71C7A"/>
    <w:rsid w:val="00E71FC7"/>
    <w:rsid w:val="00E720EB"/>
    <w:rsid w:val="00E720EE"/>
    <w:rsid w:val="00E722CF"/>
    <w:rsid w:val="00E72318"/>
    <w:rsid w:val="00E72560"/>
    <w:rsid w:val="00E726A8"/>
    <w:rsid w:val="00E72926"/>
    <w:rsid w:val="00E7295F"/>
    <w:rsid w:val="00E729A8"/>
    <w:rsid w:val="00E72B56"/>
    <w:rsid w:val="00E72BBD"/>
    <w:rsid w:val="00E72D38"/>
    <w:rsid w:val="00E72E4D"/>
    <w:rsid w:val="00E73229"/>
    <w:rsid w:val="00E73296"/>
    <w:rsid w:val="00E73634"/>
    <w:rsid w:val="00E73671"/>
    <w:rsid w:val="00E7377F"/>
    <w:rsid w:val="00E738E5"/>
    <w:rsid w:val="00E73988"/>
    <w:rsid w:val="00E73A69"/>
    <w:rsid w:val="00E73AD2"/>
    <w:rsid w:val="00E73AD5"/>
    <w:rsid w:val="00E73CF1"/>
    <w:rsid w:val="00E73D0E"/>
    <w:rsid w:val="00E73EAB"/>
    <w:rsid w:val="00E73F62"/>
    <w:rsid w:val="00E7404D"/>
    <w:rsid w:val="00E74329"/>
    <w:rsid w:val="00E7435B"/>
    <w:rsid w:val="00E743D7"/>
    <w:rsid w:val="00E7441C"/>
    <w:rsid w:val="00E74688"/>
    <w:rsid w:val="00E74705"/>
    <w:rsid w:val="00E7478D"/>
    <w:rsid w:val="00E74824"/>
    <w:rsid w:val="00E748CB"/>
    <w:rsid w:val="00E749E9"/>
    <w:rsid w:val="00E74A42"/>
    <w:rsid w:val="00E74AEA"/>
    <w:rsid w:val="00E74CE6"/>
    <w:rsid w:val="00E74DD7"/>
    <w:rsid w:val="00E75064"/>
    <w:rsid w:val="00E75316"/>
    <w:rsid w:val="00E754E5"/>
    <w:rsid w:val="00E75588"/>
    <w:rsid w:val="00E7558C"/>
    <w:rsid w:val="00E755A1"/>
    <w:rsid w:val="00E7561D"/>
    <w:rsid w:val="00E75622"/>
    <w:rsid w:val="00E75661"/>
    <w:rsid w:val="00E7573F"/>
    <w:rsid w:val="00E75795"/>
    <w:rsid w:val="00E7590B"/>
    <w:rsid w:val="00E75C07"/>
    <w:rsid w:val="00E76046"/>
    <w:rsid w:val="00E76166"/>
    <w:rsid w:val="00E76374"/>
    <w:rsid w:val="00E763ED"/>
    <w:rsid w:val="00E7647B"/>
    <w:rsid w:val="00E76596"/>
    <w:rsid w:val="00E765F6"/>
    <w:rsid w:val="00E767D3"/>
    <w:rsid w:val="00E7686C"/>
    <w:rsid w:val="00E76889"/>
    <w:rsid w:val="00E76C18"/>
    <w:rsid w:val="00E76C4E"/>
    <w:rsid w:val="00E76CE7"/>
    <w:rsid w:val="00E76F35"/>
    <w:rsid w:val="00E76F9E"/>
    <w:rsid w:val="00E771E3"/>
    <w:rsid w:val="00E7729D"/>
    <w:rsid w:val="00E773E4"/>
    <w:rsid w:val="00E774F8"/>
    <w:rsid w:val="00E7761E"/>
    <w:rsid w:val="00E77681"/>
    <w:rsid w:val="00E776EE"/>
    <w:rsid w:val="00E778EA"/>
    <w:rsid w:val="00E77B06"/>
    <w:rsid w:val="00E77B0D"/>
    <w:rsid w:val="00E77CB9"/>
    <w:rsid w:val="00E77E6A"/>
    <w:rsid w:val="00E80085"/>
    <w:rsid w:val="00E800B2"/>
    <w:rsid w:val="00E800E3"/>
    <w:rsid w:val="00E8035E"/>
    <w:rsid w:val="00E80637"/>
    <w:rsid w:val="00E809F0"/>
    <w:rsid w:val="00E80A49"/>
    <w:rsid w:val="00E80B29"/>
    <w:rsid w:val="00E80B2D"/>
    <w:rsid w:val="00E80B8D"/>
    <w:rsid w:val="00E80BE5"/>
    <w:rsid w:val="00E80C31"/>
    <w:rsid w:val="00E80C42"/>
    <w:rsid w:val="00E80D49"/>
    <w:rsid w:val="00E810B3"/>
    <w:rsid w:val="00E81122"/>
    <w:rsid w:val="00E8124A"/>
    <w:rsid w:val="00E8129E"/>
    <w:rsid w:val="00E812DC"/>
    <w:rsid w:val="00E81338"/>
    <w:rsid w:val="00E816B9"/>
    <w:rsid w:val="00E81904"/>
    <w:rsid w:val="00E81C12"/>
    <w:rsid w:val="00E81C2F"/>
    <w:rsid w:val="00E81F79"/>
    <w:rsid w:val="00E8203C"/>
    <w:rsid w:val="00E820F1"/>
    <w:rsid w:val="00E822E5"/>
    <w:rsid w:val="00E82394"/>
    <w:rsid w:val="00E82870"/>
    <w:rsid w:val="00E828C5"/>
    <w:rsid w:val="00E82B61"/>
    <w:rsid w:val="00E82C09"/>
    <w:rsid w:val="00E82C89"/>
    <w:rsid w:val="00E82CA3"/>
    <w:rsid w:val="00E82E45"/>
    <w:rsid w:val="00E82E8E"/>
    <w:rsid w:val="00E82E90"/>
    <w:rsid w:val="00E82FDE"/>
    <w:rsid w:val="00E83145"/>
    <w:rsid w:val="00E8337C"/>
    <w:rsid w:val="00E835D3"/>
    <w:rsid w:val="00E83647"/>
    <w:rsid w:val="00E83668"/>
    <w:rsid w:val="00E8372C"/>
    <w:rsid w:val="00E83733"/>
    <w:rsid w:val="00E83810"/>
    <w:rsid w:val="00E8397B"/>
    <w:rsid w:val="00E839AF"/>
    <w:rsid w:val="00E839BF"/>
    <w:rsid w:val="00E83C36"/>
    <w:rsid w:val="00E83D94"/>
    <w:rsid w:val="00E83DE2"/>
    <w:rsid w:val="00E83FAD"/>
    <w:rsid w:val="00E83FF5"/>
    <w:rsid w:val="00E8410D"/>
    <w:rsid w:val="00E8417C"/>
    <w:rsid w:val="00E84247"/>
    <w:rsid w:val="00E8432D"/>
    <w:rsid w:val="00E8438F"/>
    <w:rsid w:val="00E844A7"/>
    <w:rsid w:val="00E844C7"/>
    <w:rsid w:val="00E8455F"/>
    <w:rsid w:val="00E84651"/>
    <w:rsid w:val="00E84772"/>
    <w:rsid w:val="00E84828"/>
    <w:rsid w:val="00E84B6A"/>
    <w:rsid w:val="00E84C7B"/>
    <w:rsid w:val="00E84DB1"/>
    <w:rsid w:val="00E84EC8"/>
    <w:rsid w:val="00E85074"/>
    <w:rsid w:val="00E85259"/>
    <w:rsid w:val="00E85396"/>
    <w:rsid w:val="00E853F7"/>
    <w:rsid w:val="00E85994"/>
    <w:rsid w:val="00E859CA"/>
    <w:rsid w:val="00E85A40"/>
    <w:rsid w:val="00E85BA2"/>
    <w:rsid w:val="00E85D3C"/>
    <w:rsid w:val="00E85D7D"/>
    <w:rsid w:val="00E85EBF"/>
    <w:rsid w:val="00E86107"/>
    <w:rsid w:val="00E861BE"/>
    <w:rsid w:val="00E861D6"/>
    <w:rsid w:val="00E861E3"/>
    <w:rsid w:val="00E86260"/>
    <w:rsid w:val="00E862D5"/>
    <w:rsid w:val="00E864F7"/>
    <w:rsid w:val="00E8675A"/>
    <w:rsid w:val="00E86B02"/>
    <w:rsid w:val="00E86BE0"/>
    <w:rsid w:val="00E86D4D"/>
    <w:rsid w:val="00E86DEC"/>
    <w:rsid w:val="00E86EA9"/>
    <w:rsid w:val="00E8709B"/>
    <w:rsid w:val="00E870C3"/>
    <w:rsid w:val="00E871D1"/>
    <w:rsid w:val="00E872C1"/>
    <w:rsid w:val="00E8733D"/>
    <w:rsid w:val="00E8745F"/>
    <w:rsid w:val="00E87474"/>
    <w:rsid w:val="00E875B7"/>
    <w:rsid w:val="00E87625"/>
    <w:rsid w:val="00E8766B"/>
    <w:rsid w:val="00E877CE"/>
    <w:rsid w:val="00E87820"/>
    <w:rsid w:val="00E87A83"/>
    <w:rsid w:val="00E87B26"/>
    <w:rsid w:val="00E87D71"/>
    <w:rsid w:val="00E87DDF"/>
    <w:rsid w:val="00E87E47"/>
    <w:rsid w:val="00E900A8"/>
    <w:rsid w:val="00E900BD"/>
    <w:rsid w:val="00E9012C"/>
    <w:rsid w:val="00E90369"/>
    <w:rsid w:val="00E90385"/>
    <w:rsid w:val="00E903D1"/>
    <w:rsid w:val="00E90591"/>
    <w:rsid w:val="00E906BD"/>
    <w:rsid w:val="00E9070B"/>
    <w:rsid w:val="00E907CF"/>
    <w:rsid w:val="00E90964"/>
    <w:rsid w:val="00E90967"/>
    <w:rsid w:val="00E90A3A"/>
    <w:rsid w:val="00E90AC0"/>
    <w:rsid w:val="00E90E2E"/>
    <w:rsid w:val="00E913E6"/>
    <w:rsid w:val="00E9141E"/>
    <w:rsid w:val="00E915A1"/>
    <w:rsid w:val="00E91689"/>
    <w:rsid w:val="00E916C4"/>
    <w:rsid w:val="00E917AD"/>
    <w:rsid w:val="00E9193F"/>
    <w:rsid w:val="00E91AAF"/>
    <w:rsid w:val="00E91C71"/>
    <w:rsid w:val="00E91CE6"/>
    <w:rsid w:val="00E91DCE"/>
    <w:rsid w:val="00E9202C"/>
    <w:rsid w:val="00E920C6"/>
    <w:rsid w:val="00E921B3"/>
    <w:rsid w:val="00E92286"/>
    <w:rsid w:val="00E922BA"/>
    <w:rsid w:val="00E923CD"/>
    <w:rsid w:val="00E923FC"/>
    <w:rsid w:val="00E9246E"/>
    <w:rsid w:val="00E92494"/>
    <w:rsid w:val="00E925A1"/>
    <w:rsid w:val="00E92652"/>
    <w:rsid w:val="00E927C6"/>
    <w:rsid w:val="00E92A3F"/>
    <w:rsid w:val="00E92B3E"/>
    <w:rsid w:val="00E92B53"/>
    <w:rsid w:val="00E92C3F"/>
    <w:rsid w:val="00E92D20"/>
    <w:rsid w:val="00E92E00"/>
    <w:rsid w:val="00E933E6"/>
    <w:rsid w:val="00E93464"/>
    <w:rsid w:val="00E93471"/>
    <w:rsid w:val="00E935B2"/>
    <w:rsid w:val="00E935D4"/>
    <w:rsid w:val="00E93645"/>
    <w:rsid w:val="00E937F7"/>
    <w:rsid w:val="00E9389F"/>
    <w:rsid w:val="00E9395E"/>
    <w:rsid w:val="00E939C9"/>
    <w:rsid w:val="00E93AE9"/>
    <w:rsid w:val="00E93B50"/>
    <w:rsid w:val="00E93CD3"/>
    <w:rsid w:val="00E93D0E"/>
    <w:rsid w:val="00E93D4E"/>
    <w:rsid w:val="00E9401E"/>
    <w:rsid w:val="00E9410A"/>
    <w:rsid w:val="00E94163"/>
    <w:rsid w:val="00E94240"/>
    <w:rsid w:val="00E942A3"/>
    <w:rsid w:val="00E94529"/>
    <w:rsid w:val="00E94547"/>
    <w:rsid w:val="00E94685"/>
    <w:rsid w:val="00E94914"/>
    <w:rsid w:val="00E949A9"/>
    <w:rsid w:val="00E94A67"/>
    <w:rsid w:val="00E94D52"/>
    <w:rsid w:val="00E94D73"/>
    <w:rsid w:val="00E94E12"/>
    <w:rsid w:val="00E94EBD"/>
    <w:rsid w:val="00E95027"/>
    <w:rsid w:val="00E95101"/>
    <w:rsid w:val="00E9517D"/>
    <w:rsid w:val="00E95315"/>
    <w:rsid w:val="00E95520"/>
    <w:rsid w:val="00E95714"/>
    <w:rsid w:val="00E95735"/>
    <w:rsid w:val="00E9575C"/>
    <w:rsid w:val="00E9586C"/>
    <w:rsid w:val="00E959AB"/>
    <w:rsid w:val="00E95A09"/>
    <w:rsid w:val="00E95AAC"/>
    <w:rsid w:val="00E95BF6"/>
    <w:rsid w:val="00E95D15"/>
    <w:rsid w:val="00E95DC7"/>
    <w:rsid w:val="00E95E31"/>
    <w:rsid w:val="00E95FDB"/>
    <w:rsid w:val="00E96121"/>
    <w:rsid w:val="00E9631A"/>
    <w:rsid w:val="00E96352"/>
    <w:rsid w:val="00E9639F"/>
    <w:rsid w:val="00E9643E"/>
    <w:rsid w:val="00E9647A"/>
    <w:rsid w:val="00E96529"/>
    <w:rsid w:val="00E965E9"/>
    <w:rsid w:val="00E9665B"/>
    <w:rsid w:val="00E9673B"/>
    <w:rsid w:val="00E96859"/>
    <w:rsid w:val="00E96889"/>
    <w:rsid w:val="00E96922"/>
    <w:rsid w:val="00E96A2D"/>
    <w:rsid w:val="00E96A97"/>
    <w:rsid w:val="00E96C4B"/>
    <w:rsid w:val="00E96C52"/>
    <w:rsid w:val="00E96DEF"/>
    <w:rsid w:val="00E97059"/>
    <w:rsid w:val="00E971F5"/>
    <w:rsid w:val="00E9720A"/>
    <w:rsid w:val="00E97333"/>
    <w:rsid w:val="00E9735B"/>
    <w:rsid w:val="00E97482"/>
    <w:rsid w:val="00E974A7"/>
    <w:rsid w:val="00E9768B"/>
    <w:rsid w:val="00E977C7"/>
    <w:rsid w:val="00E97842"/>
    <w:rsid w:val="00E97AD5"/>
    <w:rsid w:val="00E97B32"/>
    <w:rsid w:val="00E97B73"/>
    <w:rsid w:val="00E97F05"/>
    <w:rsid w:val="00E97F78"/>
    <w:rsid w:val="00EA00A2"/>
    <w:rsid w:val="00EA00B0"/>
    <w:rsid w:val="00EA00B2"/>
    <w:rsid w:val="00EA0263"/>
    <w:rsid w:val="00EA048A"/>
    <w:rsid w:val="00EA08EF"/>
    <w:rsid w:val="00EA0969"/>
    <w:rsid w:val="00EA0B3B"/>
    <w:rsid w:val="00EA0E1B"/>
    <w:rsid w:val="00EA0F6E"/>
    <w:rsid w:val="00EA1142"/>
    <w:rsid w:val="00EA12CF"/>
    <w:rsid w:val="00EA15A9"/>
    <w:rsid w:val="00EA16D7"/>
    <w:rsid w:val="00EA1950"/>
    <w:rsid w:val="00EA195C"/>
    <w:rsid w:val="00EA19CB"/>
    <w:rsid w:val="00EA1AE4"/>
    <w:rsid w:val="00EA1F63"/>
    <w:rsid w:val="00EA214C"/>
    <w:rsid w:val="00EA214D"/>
    <w:rsid w:val="00EA23F6"/>
    <w:rsid w:val="00EA2602"/>
    <w:rsid w:val="00EA2713"/>
    <w:rsid w:val="00EA2813"/>
    <w:rsid w:val="00EA2843"/>
    <w:rsid w:val="00EA2B7E"/>
    <w:rsid w:val="00EA2C1D"/>
    <w:rsid w:val="00EA2EDB"/>
    <w:rsid w:val="00EA2F2C"/>
    <w:rsid w:val="00EA2F56"/>
    <w:rsid w:val="00EA2F5B"/>
    <w:rsid w:val="00EA3231"/>
    <w:rsid w:val="00EA3493"/>
    <w:rsid w:val="00EA3A17"/>
    <w:rsid w:val="00EA3C23"/>
    <w:rsid w:val="00EA3FC7"/>
    <w:rsid w:val="00EA41FF"/>
    <w:rsid w:val="00EA424D"/>
    <w:rsid w:val="00EA448F"/>
    <w:rsid w:val="00EA44B0"/>
    <w:rsid w:val="00EA4972"/>
    <w:rsid w:val="00EA4998"/>
    <w:rsid w:val="00EA4B9A"/>
    <w:rsid w:val="00EA4DBB"/>
    <w:rsid w:val="00EA4DF8"/>
    <w:rsid w:val="00EA4F4F"/>
    <w:rsid w:val="00EA5528"/>
    <w:rsid w:val="00EA556E"/>
    <w:rsid w:val="00EA5818"/>
    <w:rsid w:val="00EA590F"/>
    <w:rsid w:val="00EA594E"/>
    <w:rsid w:val="00EA595D"/>
    <w:rsid w:val="00EA5B41"/>
    <w:rsid w:val="00EA5DBA"/>
    <w:rsid w:val="00EA5DF4"/>
    <w:rsid w:val="00EA612A"/>
    <w:rsid w:val="00EA6135"/>
    <w:rsid w:val="00EA6146"/>
    <w:rsid w:val="00EA61B4"/>
    <w:rsid w:val="00EA6250"/>
    <w:rsid w:val="00EA62B9"/>
    <w:rsid w:val="00EA639C"/>
    <w:rsid w:val="00EA64D3"/>
    <w:rsid w:val="00EA6521"/>
    <w:rsid w:val="00EA6BB3"/>
    <w:rsid w:val="00EA6C3B"/>
    <w:rsid w:val="00EA6D8D"/>
    <w:rsid w:val="00EA6DF6"/>
    <w:rsid w:val="00EA6E60"/>
    <w:rsid w:val="00EA6E6F"/>
    <w:rsid w:val="00EA6FE3"/>
    <w:rsid w:val="00EA7146"/>
    <w:rsid w:val="00EA71D7"/>
    <w:rsid w:val="00EA75E6"/>
    <w:rsid w:val="00EA7612"/>
    <w:rsid w:val="00EA76B1"/>
    <w:rsid w:val="00EA7905"/>
    <w:rsid w:val="00EA7985"/>
    <w:rsid w:val="00EA7A78"/>
    <w:rsid w:val="00EA7C4F"/>
    <w:rsid w:val="00EA7DAA"/>
    <w:rsid w:val="00EA7DE3"/>
    <w:rsid w:val="00EB002B"/>
    <w:rsid w:val="00EB029A"/>
    <w:rsid w:val="00EB0448"/>
    <w:rsid w:val="00EB05AE"/>
    <w:rsid w:val="00EB05BC"/>
    <w:rsid w:val="00EB0761"/>
    <w:rsid w:val="00EB07B0"/>
    <w:rsid w:val="00EB07C2"/>
    <w:rsid w:val="00EB0B22"/>
    <w:rsid w:val="00EB0BCB"/>
    <w:rsid w:val="00EB0C28"/>
    <w:rsid w:val="00EB0CE9"/>
    <w:rsid w:val="00EB0DE7"/>
    <w:rsid w:val="00EB0E6F"/>
    <w:rsid w:val="00EB1048"/>
    <w:rsid w:val="00EB1081"/>
    <w:rsid w:val="00EB1177"/>
    <w:rsid w:val="00EB12ED"/>
    <w:rsid w:val="00EB1322"/>
    <w:rsid w:val="00EB15D8"/>
    <w:rsid w:val="00EB1852"/>
    <w:rsid w:val="00EB1BA7"/>
    <w:rsid w:val="00EB1E9D"/>
    <w:rsid w:val="00EB2103"/>
    <w:rsid w:val="00EB218F"/>
    <w:rsid w:val="00EB220A"/>
    <w:rsid w:val="00EB2264"/>
    <w:rsid w:val="00EB22CC"/>
    <w:rsid w:val="00EB247F"/>
    <w:rsid w:val="00EB25B9"/>
    <w:rsid w:val="00EB2693"/>
    <w:rsid w:val="00EB270A"/>
    <w:rsid w:val="00EB2812"/>
    <w:rsid w:val="00EB2A1F"/>
    <w:rsid w:val="00EB2A95"/>
    <w:rsid w:val="00EB2C4C"/>
    <w:rsid w:val="00EB2DB7"/>
    <w:rsid w:val="00EB2F35"/>
    <w:rsid w:val="00EB3375"/>
    <w:rsid w:val="00EB33FE"/>
    <w:rsid w:val="00EB349E"/>
    <w:rsid w:val="00EB36A2"/>
    <w:rsid w:val="00EB38A4"/>
    <w:rsid w:val="00EB3958"/>
    <w:rsid w:val="00EB3AFD"/>
    <w:rsid w:val="00EB3BB2"/>
    <w:rsid w:val="00EB3D57"/>
    <w:rsid w:val="00EB3E7F"/>
    <w:rsid w:val="00EB3FE2"/>
    <w:rsid w:val="00EB40E5"/>
    <w:rsid w:val="00EB4109"/>
    <w:rsid w:val="00EB415F"/>
    <w:rsid w:val="00EB416B"/>
    <w:rsid w:val="00EB43DE"/>
    <w:rsid w:val="00EB43FA"/>
    <w:rsid w:val="00EB451B"/>
    <w:rsid w:val="00EB491E"/>
    <w:rsid w:val="00EB4CCF"/>
    <w:rsid w:val="00EB4D40"/>
    <w:rsid w:val="00EB4DBF"/>
    <w:rsid w:val="00EB4E1E"/>
    <w:rsid w:val="00EB4F02"/>
    <w:rsid w:val="00EB522F"/>
    <w:rsid w:val="00EB53DC"/>
    <w:rsid w:val="00EB57FB"/>
    <w:rsid w:val="00EB5B0E"/>
    <w:rsid w:val="00EB5B79"/>
    <w:rsid w:val="00EB5CB7"/>
    <w:rsid w:val="00EB5EEE"/>
    <w:rsid w:val="00EB5FC9"/>
    <w:rsid w:val="00EB60FD"/>
    <w:rsid w:val="00EB61D7"/>
    <w:rsid w:val="00EB6417"/>
    <w:rsid w:val="00EB67F1"/>
    <w:rsid w:val="00EB6806"/>
    <w:rsid w:val="00EB6DA6"/>
    <w:rsid w:val="00EB6E64"/>
    <w:rsid w:val="00EB6FBF"/>
    <w:rsid w:val="00EB6FF2"/>
    <w:rsid w:val="00EB700C"/>
    <w:rsid w:val="00EB7148"/>
    <w:rsid w:val="00EB7157"/>
    <w:rsid w:val="00EB788E"/>
    <w:rsid w:val="00EB7A77"/>
    <w:rsid w:val="00EB7AC2"/>
    <w:rsid w:val="00EB7AF2"/>
    <w:rsid w:val="00EB7C43"/>
    <w:rsid w:val="00EB7CB8"/>
    <w:rsid w:val="00EB7CD2"/>
    <w:rsid w:val="00EB7D1F"/>
    <w:rsid w:val="00EB7D21"/>
    <w:rsid w:val="00EB7E49"/>
    <w:rsid w:val="00EC003B"/>
    <w:rsid w:val="00EC00C5"/>
    <w:rsid w:val="00EC018A"/>
    <w:rsid w:val="00EC047C"/>
    <w:rsid w:val="00EC04A5"/>
    <w:rsid w:val="00EC04C8"/>
    <w:rsid w:val="00EC07E9"/>
    <w:rsid w:val="00EC0816"/>
    <w:rsid w:val="00EC0876"/>
    <w:rsid w:val="00EC0E11"/>
    <w:rsid w:val="00EC0F2E"/>
    <w:rsid w:val="00EC0F2F"/>
    <w:rsid w:val="00EC1054"/>
    <w:rsid w:val="00EC105A"/>
    <w:rsid w:val="00EC108A"/>
    <w:rsid w:val="00EC10C1"/>
    <w:rsid w:val="00EC1297"/>
    <w:rsid w:val="00EC130C"/>
    <w:rsid w:val="00EC1436"/>
    <w:rsid w:val="00EC1533"/>
    <w:rsid w:val="00EC18B0"/>
    <w:rsid w:val="00EC1906"/>
    <w:rsid w:val="00EC19EA"/>
    <w:rsid w:val="00EC1B74"/>
    <w:rsid w:val="00EC1C69"/>
    <w:rsid w:val="00EC1DDD"/>
    <w:rsid w:val="00EC205B"/>
    <w:rsid w:val="00EC2064"/>
    <w:rsid w:val="00EC20B1"/>
    <w:rsid w:val="00EC21E0"/>
    <w:rsid w:val="00EC248E"/>
    <w:rsid w:val="00EC2879"/>
    <w:rsid w:val="00EC2AA2"/>
    <w:rsid w:val="00EC2AD2"/>
    <w:rsid w:val="00EC2B1C"/>
    <w:rsid w:val="00EC2E6A"/>
    <w:rsid w:val="00EC2F7C"/>
    <w:rsid w:val="00EC2FAF"/>
    <w:rsid w:val="00EC3043"/>
    <w:rsid w:val="00EC309F"/>
    <w:rsid w:val="00EC3180"/>
    <w:rsid w:val="00EC3376"/>
    <w:rsid w:val="00EC33D5"/>
    <w:rsid w:val="00EC3405"/>
    <w:rsid w:val="00EC3604"/>
    <w:rsid w:val="00EC3631"/>
    <w:rsid w:val="00EC36F5"/>
    <w:rsid w:val="00EC384D"/>
    <w:rsid w:val="00EC38B2"/>
    <w:rsid w:val="00EC3979"/>
    <w:rsid w:val="00EC39C1"/>
    <w:rsid w:val="00EC3CD9"/>
    <w:rsid w:val="00EC4100"/>
    <w:rsid w:val="00EC43C1"/>
    <w:rsid w:val="00EC43ED"/>
    <w:rsid w:val="00EC4978"/>
    <w:rsid w:val="00EC4B2C"/>
    <w:rsid w:val="00EC4C31"/>
    <w:rsid w:val="00EC4C54"/>
    <w:rsid w:val="00EC4D42"/>
    <w:rsid w:val="00EC4F78"/>
    <w:rsid w:val="00EC4FB9"/>
    <w:rsid w:val="00EC5149"/>
    <w:rsid w:val="00EC5159"/>
    <w:rsid w:val="00EC56DF"/>
    <w:rsid w:val="00EC5848"/>
    <w:rsid w:val="00EC5970"/>
    <w:rsid w:val="00EC599B"/>
    <w:rsid w:val="00EC5B11"/>
    <w:rsid w:val="00EC5DF4"/>
    <w:rsid w:val="00EC610C"/>
    <w:rsid w:val="00EC613C"/>
    <w:rsid w:val="00EC6169"/>
    <w:rsid w:val="00EC626B"/>
    <w:rsid w:val="00EC632D"/>
    <w:rsid w:val="00EC647D"/>
    <w:rsid w:val="00EC649D"/>
    <w:rsid w:val="00EC66F9"/>
    <w:rsid w:val="00EC6805"/>
    <w:rsid w:val="00EC6905"/>
    <w:rsid w:val="00EC6E1B"/>
    <w:rsid w:val="00EC6E31"/>
    <w:rsid w:val="00EC70A4"/>
    <w:rsid w:val="00EC70E0"/>
    <w:rsid w:val="00EC71AC"/>
    <w:rsid w:val="00EC71C1"/>
    <w:rsid w:val="00EC7264"/>
    <w:rsid w:val="00EC72E2"/>
    <w:rsid w:val="00EC7493"/>
    <w:rsid w:val="00EC74F4"/>
    <w:rsid w:val="00EC75D6"/>
    <w:rsid w:val="00EC7601"/>
    <w:rsid w:val="00EC76DA"/>
    <w:rsid w:val="00EC7782"/>
    <w:rsid w:val="00EC78A6"/>
    <w:rsid w:val="00EC7961"/>
    <w:rsid w:val="00EC7A4A"/>
    <w:rsid w:val="00EC7B02"/>
    <w:rsid w:val="00EC7B9D"/>
    <w:rsid w:val="00EC7CB9"/>
    <w:rsid w:val="00EC7F5D"/>
    <w:rsid w:val="00EC7FA2"/>
    <w:rsid w:val="00EC7FA9"/>
    <w:rsid w:val="00ED00AE"/>
    <w:rsid w:val="00ED0246"/>
    <w:rsid w:val="00ED029C"/>
    <w:rsid w:val="00ED055A"/>
    <w:rsid w:val="00ED07B8"/>
    <w:rsid w:val="00ED0835"/>
    <w:rsid w:val="00ED0839"/>
    <w:rsid w:val="00ED08CA"/>
    <w:rsid w:val="00ED0A33"/>
    <w:rsid w:val="00ED0A91"/>
    <w:rsid w:val="00ED0AF1"/>
    <w:rsid w:val="00ED0B88"/>
    <w:rsid w:val="00ED0C52"/>
    <w:rsid w:val="00ED0C61"/>
    <w:rsid w:val="00ED0CDA"/>
    <w:rsid w:val="00ED0D13"/>
    <w:rsid w:val="00ED0D69"/>
    <w:rsid w:val="00ED106C"/>
    <w:rsid w:val="00ED10DB"/>
    <w:rsid w:val="00ED1126"/>
    <w:rsid w:val="00ED126E"/>
    <w:rsid w:val="00ED1290"/>
    <w:rsid w:val="00ED1361"/>
    <w:rsid w:val="00ED1501"/>
    <w:rsid w:val="00ED16EA"/>
    <w:rsid w:val="00ED18DA"/>
    <w:rsid w:val="00ED1903"/>
    <w:rsid w:val="00ED1B89"/>
    <w:rsid w:val="00ED201B"/>
    <w:rsid w:val="00ED2151"/>
    <w:rsid w:val="00ED21D6"/>
    <w:rsid w:val="00ED22E6"/>
    <w:rsid w:val="00ED2323"/>
    <w:rsid w:val="00ED238A"/>
    <w:rsid w:val="00ED2496"/>
    <w:rsid w:val="00ED2612"/>
    <w:rsid w:val="00ED2700"/>
    <w:rsid w:val="00ED273F"/>
    <w:rsid w:val="00ED28C8"/>
    <w:rsid w:val="00ED290E"/>
    <w:rsid w:val="00ED295A"/>
    <w:rsid w:val="00ED2A04"/>
    <w:rsid w:val="00ED2B71"/>
    <w:rsid w:val="00ED2B7A"/>
    <w:rsid w:val="00ED3012"/>
    <w:rsid w:val="00ED3071"/>
    <w:rsid w:val="00ED314F"/>
    <w:rsid w:val="00ED34DD"/>
    <w:rsid w:val="00ED35E4"/>
    <w:rsid w:val="00ED379B"/>
    <w:rsid w:val="00ED3924"/>
    <w:rsid w:val="00ED393A"/>
    <w:rsid w:val="00ED3A11"/>
    <w:rsid w:val="00ED3D49"/>
    <w:rsid w:val="00ED3D70"/>
    <w:rsid w:val="00ED3F91"/>
    <w:rsid w:val="00ED4183"/>
    <w:rsid w:val="00ED41C4"/>
    <w:rsid w:val="00ED4489"/>
    <w:rsid w:val="00ED4493"/>
    <w:rsid w:val="00ED44CC"/>
    <w:rsid w:val="00ED453E"/>
    <w:rsid w:val="00ED45F3"/>
    <w:rsid w:val="00ED47C4"/>
    <w:rsid w:val="00ED495A"/>
    <w:rsid w:val="00ED4AD2"/>
    <w:rsid w:val="00ED4BCA"/>
    <w:rsid w:val="00ED4C64"/>
    <w:rsid w:val="00ED4DE4"/>
    <w:rsid w:val="00ED5014"/>
    <w:rsid w:val="00ED51A4"/>
    <w:rsid w:val="00ED52DA"/>
    <w:rsid w:val="00ED5306"/>
    <w:rsid w:val="00ED54EF"/>
    <w:rsid w:val="00ED584C"/>
    <w:rsid w:val="00ED593F"/>
    <w:rsid w:val="00ED59BA"/>
    <w:rsid w:val="00ED5B2E"/>
    <w:rsid w:val="00ED5D2D"/>
    <w:rsid w:val="00ED5F2C"/>
    <w:rsid w:val="00ED61AC"/>
    <w:rsid w:val="00ED6288"/>
    <w:rsid w:val="00ED6356"/>
    <w:rsid w:val="00ED63F1"/>
    <w:rsid w:val="00ED64A9"/>
    <w:rsid w:val="00ED6515"/>
    <w:rsid w:val="00ED65E8"/>
    <w:rsid w:val="00ED6604"/>
    <w:rsid w:val="00ED6698"/>
    <w:rsid w:val="00ED6A32"/>
    <w:rsid w:val="00ED6B3C"/>
    <w:rsid w:val="00ED6DB2"/>
    <w:rsid w:val="00ED6E3F"/>
    <w:rsid w:val="00ED732F"/>
    <w:rsid w:val="00ED7414"/>
    <w:rsid w:val="00ED75B0"/>
    <w:rsid w:val="00ED78D6"/>
    <w:rsid w:val="00ED7976"/>
    <w:rsid w:val="00ED7998"/>
    <w:rsid w:val="00ED7A47"/>
    <w:rsid w:val="00ED7A59"/>
    <w:rsid w:val="00ED7A81"/>
    <w:rsid w:val="00ED7A9C"/>
    <w:rsid w:val="00ED7AA8"/>
    <w:rsid w:val="00ED7B18"/>
    <w:rsid w:val="00ED7CD7"/>
    <w:rsid w:val="00EE02B7"/>
    <w:rsid w:val="00EE032F"/>
    <w:rsid w:val="00EE0527"/>
    <w:rsid w:val="00EE0928"/>
    <w:rsid w:val="00EE0A1F"/>
    <w:rsid w:val="00EE0A23"/>
    <w:rsid w:val="00EE0C40"/>
    <w:rsid w:val="00EE0D37"/>
    <w:rsid w:val="00EE0FA0"/>
    <w:rsid w:val="00EE1013"/>
    <w:rsid w:val="00EE1028"/>
    <w:rsid w:val="00EE10A5"/>
    <w:rsid w:val="00EE1143"/>
    <w:rsid w:val="00EE1237"/>
    <w:rsid w:val="00EE1252"/>
    <w:rsid w:val="00EE12E7"/>
    <w:rsid w:val="00EE139E"/>
    <w:rsid w:val="00EE13C9"/>
    <w:rsid w:val="00EE1498"/>
    <w:rsid w:val="00EE1560"/>
    <w:rsid w:val="00EE15E4"/>
    <w:rsid w:val="00EE177D"/>
    <w:rsid w:val="00EE1983"/>
    <w:rsid w:val="00EE1A0A"/>
    <w:rsid w:val="00EE1BB2"/>
    <w:rsid w:val="00EE1DB8"/>
    <w:rsid w:val="00EE1F3A"/>
    <w:rsid w:val="00EE1FE8"/>
    <w:rsid w:val="00EE2226"/>
    <w:rsid w:val="00EE242E"/>
    <w:rsid w:val="00EE2454"/>
    <w:rsid w:val="00EE28BD"/>
    <w:rsid w:val="00EE2997"/>
    <w:rsid w:val="00EE29B8"/>
    <w:rsid w:val="00EE2ABB"/>
    <w:rsid w:val="00EE2B7D"/>
    <w:rsid w:val="00EE2D7B"/>
    <w:rsid w:val="00EE2E53"/>
    <w:rsid w:val="00EE2E77"/>
    <w:rsid w:val="00EE2ED7"/>
    <w:rsid w:val="00EE3252"/>
    <w:rsid w:val="00EE3393"/>
    <w:rsid w:val="00EE3417"/>
    <w:rsid w:val="00EE3618"/>
    <w:rsid w:val="00EE36E4"/>
    <w:rsid w:val="00EE3864"/>
    <w:rsid w:val="00EE3BB9"/>
    <w:rsid w:val="00EE3D84"/>
    <w:rsid w:val="00EE40D9"/>
    <w:rsid w:val="00EE459D"/>
    <w:rsid w:val="00EE45F5"/>
    <w:rsid w:val="00EE4725"/>
    <w:rsid w:val="00EE4986"/>
    <w:rsid w:val="00EE4B0A"/>
    <w:rsid w:val="00EE5103"/>
    <w:rsid w:val="00EE527C"/>
    <w:rsid w:val="00EE542D"/>
    <w:rsid w:val="00EE54E0"/>
    <w:rsid w:val="00EE5544"/>
    <w:rsid w:val="00EE562D"/>
    <w:rsid w:val="00EE568A"/>
    <w:rsid w:val="00EE572D"/>
    <w:rsid w:val="00EE5786"/>
    <w:rsid w:val="00EE57C6"/>
    <w:rsid w:val="00EE5D69"/>
    <w:rsid w:val="00EE5E77"/>
    <w:rsid w:val="00EE5F87"/>
    <w:rsid w:val="00EE6194"/>
    <w:rsid w:val="00EE6219"/>
    <w:rsid w:val="00EE6487"/>
    <w:rsid w:val="00EE660F"/>
    <w:rsid w:val="00EE661A"/>
    <w:rsid w:val="00EE667D"/>
    <w:rsid w:val="00EE66DE"/>
    <w:rsid w:val="00EE694C"/>
    <w:rsid w:val="00EE6AE1"/>
    <w:rsid w:val="00EE6B52"/>
    <w:rsid w:val="00EE6C28"/>
    <w:rsid w:val="00EE6CD1"/>
    <w:rsid w:val="00EE6DC1"/>
    <w:rsid w:val="00EE6E03"/>
    <w:rsid w:val="00EE6EE7"/>
    <w:rsid w:val="00EE7053"/>
    <w:rsid w:val="00EE70C7"/>
    <w:rsid w:val="00EE7106"/>
    <w:rsid w:val="00EE72AE"/>
    <w:rsid w:val="00EE72EE"/>
    <w:rsid w:val="00EE7688"/>
    <w:rsid w:val="00EE7746"/>
    <w:rsid w:val="00EE7785"/>
    <w:rsid w:val="00EE796E"/>
    <w:rsid w:val="00EE79F0"/>
    <w:rsid w:val="00EE7AE0"/>
    <w:rsid w:val="00EE7C98"/>
    <w:rsid w:val="00EE7CE0"/>
    <w:rsid w:val="00EE7D63"/>
    <w:rsid w:val="00EE7D8E"/>
    <w:rsid w:val="00EE7EF2"/>
    <w:rsid w:val="00EF011C"/>
    <w:rsid w:val="00EF02D5"/>
    <w:rsid w:val="00EF03DA"/>
    <w:rsid w:val="00EF04DF"/>
    <w:rsid w:val="00EF07B0"/>
    <w:rsid w:val="00EF0907"/>
    <w:rsid w:val="00EF091F"/>
    <w:rsid w:val="00EF0937"/>
    <w:rsid w:val="00EF09DE"/>
    <w:rsid w:val="00EF0A82"/>
    <w:rsid w:val="00EF0AD5"/>
    <w:rsid w:val="00EF0AE3"/>
    <w:rsid w:val="00EF0B14"/>
    <w:rsid w:val="00EF0CB4"/>
    <w:rsid w:val="00EF0E2B"/>
    <w:rsid w:val="00EF0F8C"/>
    <w:rsid w:val="00EF101F"/>
    <w:rsid w:val="00EF10D0"/>
    <w:rsid w:val="00EF11B6"/>
    <w:rsid w:val="00EF125B"/>
    <w:rsid w:val="00EF12AD"/>
    <w:rsid w:val="00EF1413"/>
    <w:rsid w:val="00EF166E"/>
    <w:rsid w:val="00EF1718"/>
    <w:rsid w:val="00EF1789"/>
    <w:rsid w:val="00EF199E"/>
    <w:rsid w:val="00EF1A86"/>
    <w:rsid w:val="00EF1B7F"/>
    <w:rsid w:val="00EF1BB8"/>
    <w:rsid w:val="00EF1CC0"/>
    <w:rsid w:val="00EF1D67"/>
    <w:rsid w:val="00EF1DCD"/>
    <w:rsid w:val="00EF1F6A"/>
    <w:rsid w:val="00EF1FC5"/>
    <w:rsid w:val="00EF2059"/>
    <w:rsid w:val="00EF205C"/>
    <w:rsid w:val="00EF23AA"/>
    <w:rsid w:val="00EF2474"/>
    <w:rsid w:val="00EF257E"/>
    <w:rsid w:val="00EF25FE"/>
    <w:rsid w:val="00EF2964"/>
    <w:rsid w:val="00EF2B88"/>
    <w:rsid w:val="00EF2C1D"/>
    <w:rsid w:val="00EF2C75"/>
    <w:rsid w:val="00EF30A7"/>
    <w:rsid w:val="00EF32DB"/>
    <w:rsid w:val="00EF3305"/>
    <w:rsid w:val="00EF35B3"/>
    <w:rsid w:val="00EF3901"/>
    <w:rsid w:val="00EF3C2F"/>
    <w:rsid w:val="00EF3CCB"/>
    <w:rsid w:val="00EF3D61"/>
    <w:rsid w:val="00EF3E5A"/>
    <w:rsid w:val="00EF3FCC"/>
    <w:rsid w:val="00EF4007"/>
    <w:rsid w:val="00EF40EB"/>
    <w:rsid w:val="00EF429B"/>
    <w:rsid w:val="00EF448F"/>
    <w:rsid w:val="00EF482A"/>
    <w:rsid w:val="00EF48AC"/>
    <w:rsid w:val="00EF4A33"/>
    <w:rsid w:val="00EF4D91"/>
    <w:rsid w:val="00EF4ECE"/>
    <w:rsid w:val="00EF4EDC"/>
    <w:rsid w:val="00EF4F6C"/>
    <w:rsid w:val="00EF51DD"/>
    <w:rsid w:val="00EF539F"/>
    <w:rsid w:val="00EF53BA"/>
    <w:rsid w:val="00EF54C2"/>
    <w:rsid w:val="00EF55DD"/>
    <w:rsid w:val="00EF5663"/>
    <w:rsid w:val="00EF5857"/>
    <w:rsid w:val="00EF5A85"/>
    <w:rsid w:val="00EF5C0B"/>
    <w:rsid w:val="00EF5C66"/>
    <w:rsid w:val="00EF5D0D"/>
    <w:rsid w:val="00EF5D5F"/>
    <w:rsid w:val="00EF5E9A"/>
    <w:rsid w:val="00EF5EBF"/>
    <w:rsid w:val="00EF5FB1"/>
    <w:rsid w:val="00EF6064"/>
    <w:rsid w:val="00EF61CA"/>
    <w:rsid w:val="00EF6243"/>
    <w:rsid w:val="00EF628F"/>
    <w:rsid w:val="00EF634E"/>
    <w:rsid w:val="00EF662F"/>
    <w:rsid w:val="00EF67B0"/>
    <w:rsid w:val="00EF69E9"/>
    <w:rsid w:val="00EF6AEC"/>
    <w:rsid w:val="00EF6C42"/>
    <w:rsid w:val="00EF6DC3"/>
    <w:rsid w:val="00EF6E13"/>
    <w:rsid w:val="00EF6F62"/>
    <w:rsid w:val="00EF6F63"/>
    <w:rsid w:val="00EF720D"/>
    <w:rsid w:val="00EF72BC"/>
    <w:rsid w:val="00EF7344"/>
    <w:rsid w:val="00EF7469"/>
    <w:rsid w:val="00EF7489"/>
    <w:rsid w:val="00EF7515"/>
    <w:rsid w:val="00EF75E9"/>
    <w:rsid w:val="00EF76AC"/>
    <w:rsid w:val="00EF770F"/>
    <w:rsid w:val="00EF7716"/>
    <w:rsid w:val="00EF7A93"/>
    <w:rsid w:val="00EF7AC5"/>
    <w:rsid w:val="00F001E3"/>
    <w:rsid w:val="00F004BF"/>
    <w:rsid w:val="00F0052B"/>
    <w:rsid w:val="00F00580"/>
    <w:rsid w:val="00F007A0"/>
    <w:rsid w:val="00F00907"/>
    <w:rsid w:val="00F00BD5"/>
    <w:rsid w:val="00F00C8D"/>
    <w:rsid w:val="00F00D5D"/>
    <w:rsid w:val="00F00DCD"/>
    <w:rsid w:val="00F00EB4"/>
    <w:rsid w:val="00F010DF"/>
    <w:rsid w:val="00F012B1"/>
    <w:rsid w:val="00F0160F"/>
    <w:rsid w:val="00F01649"/>
    <w:rsid w:val="00F01703"/>
    <w:rsid w:val="00F017D1"/>
    <w:rsid w:val="00F01939"/>
    <w:rsid w:val="00F019CD"/>
    <w:rsid w:val="00F019E3"/>
    <w:rsid w:val="00F01B1E"/>
    <w:rsid w:val="00F01C81"/>
    <w:rsid w:val="00F01DC6"/>
    <w:rsid w:val="00F01F04"/>
    <w:rsid w:val="00F02068"/>
    <w:rsid w:val="00F02127"/>
    <w:rsid w:val="00F0212D"/>
    <w:rsid w:val="00F0212F"/>
    <w:rsid w:val="00F0217F"/>
    <w:rsid w:val="00F02229"/>
    <w:rsid w:val="00F02543"/>
    <w:rsid w:val="00F027FB"/>
    <w:rsid w:val="00F029CA"/>
    <w:rsid w:val="00F02ADE"/>
    <w:rsid w:val="00F02B26"/>
    <w:rsid w:val="00F02B3E"/>
    <w:rsid w:val="00F02DBE"/>
    <w:rsid w:val="00F02EFF"/>
    <w:rsid w:val="00F03345"/>
    <w:rsid w:val="00F03494"/>
    <w:rsid w:val="00F03660"/>
    <w:rsid w:val="00F03B73"/>
    <w:rsid w:val="00F03BAF"/>
    <w:rsid w:val="00F03CF2"/>
    <w:rsid w:val="00F03DD7"/>
    <w:rsid w:val="00F03F52"/>
    <w:rsid w:val="00F04161"/>
    <w:rsid w:val="00F04185"/>
    <w:rsid w:val="00F041E1"/>
    <w:rsid w:val="00F046AF"/>
    <w:rsid w:val="00F04901"/>
    <w:rsid w:val="00F04A16"/>
    <w:rsid w:val="00F04A41"/>
    <w:rsid w:val="00F04E64"/>
    <w:rsid w:val="00F04E83"/>
    <w:rsid w:val="00F04F84"/>
    <w:rsid w:val="00F04FE4"/>
    <w:rsid w:val="00F0507C"/>
    <w:rsid w:val="00F05215"/>
    <w:rsid w:val="00F05261"/>
    <w:rsid w:val="00F05280"/>
    <w:rsid w:val="00F05362"/>
    <w:rsid w:val="00F0543A"/>
    <w:rsid w:val="00F0546B"/>
    <w:rsid w:val="00F05474"/>
    <w:rsid w:val="00F056A7"/>
    <w:rsid w:val="00F05828"/>
    <w:rsid w:val="00F05925"/>
    <w:rsid w:val="00F05A49"/>
    <w:rsid w:val="00F05D74"/>
    <w:rsid w:val="00F05E1E"/>
    <w:rsid w:val="00F05EF9"/>
    <w:rsid w:val="00F05F34"/>
    <w:rsid w:val="00F05FF9"/>
    <w:rsid w:val="00F0605F"/>
    <w:rsid w:val="00F060E6"/>
    <w:rsid w:val="00F06182"/>
    <w:rsid w:val="00F062A9"/>
    <w:rsid w:val="00F0647D"/>
    <w:rsid w:val="00F06485"/>
    <w:rsid w:val="00F06541"/>
    <w:rsid w:val="00F0658F"/>
    <w:rsid w:val="00F065D0"/>
    <w:rsid w:val="00F068DF"/>
    <w:rsid w:val="00F0698E"/>
    <w:rsid w:val="00F06D7A"/>
    <w:rsid w:val="00F06E44"/>
    <w:rsid w:val="00F07546"/>
    <w:rsid w:val="00F076CA"/>
    <w:rsid w:val="00F07731"/>
    <w:rsid w:val="00F0777B"/>
    <w:rsid w:val="00F078F7"/>
    <w:rsid w:val="00F07A0A"/>
    <w:rsid w:val="00F07A3F"/>
    <w:rsid w:val="00F07AAE"/>
    <w:rsid w:val="00F07BCB"/>
    <w:rsid w:val="00F07BE2"/>
    <w:rsid w:val="00F07CA4"/>
    <w:rsid w:val="00F07CDB"/>
    <w:rsid w:val="00F07F19"/>
    <w:rsid w:val="00F1019D"/>
    <w:rsid w:val="00F102FD"/>
    <w:rsid w:val="00F10449"/>
    <w:rsid w:val="00F1047E"/>
    <w:rsid w:val="00F104AB"/>
    <w:rsid w:val="00F1081A"/>
    <w:rsid w:val="00F1084C"/>
    <w:rsid w:val="00F108C6"/>
    <w:rsid w:val="00F108D6"/>
    <w:rsid w:val="00F10975"/>
    <w:rsid w:val="00F10B77"/>
    <w:rsid w:val="00F10BC9"/>
    <w:rsid w:val="00F10C0D"/>
    <w:rsid w:val="00F10C53"/>
    <w:rsid w:val="00F10D2B"/>
    <w:rsid w:val="00F10E53"/>
    <w:rsid w:val="00F10F78"/>
    <w:rsid w:val="00F11192"/>
    <w:rsid w:val="00F111E4"/>
    <w:rsid w:val="00F11285"/>
    <w:rsid w:val="00F112F4"/>
    <w:rsid w:val="00F11302"/>
    <w:rsid w:val="00F11402"/>
    <w:rsid w:val="00F1142E"/>
    <w:rsid w:val="00F114DF"/>
    <w:rsid w:val="00F11660"/>
    <w:rsid w:val="00F11690"/>
    <w:rsid w:val="00F118BA"/>
    <w:rsid w:val="00F1190D"/>
    <w:rsid w:val="00F1193C"/>
    <w:rsid w:val="00F1195F"/>
    <w:rsid w:val="00F1196A"/>
    <w:rsid w:val="00F119EE"/>
    <w:rsid w:val="00F11A3F"/>
    <w:rsid w:val="00F11A72"/>
    <w:rsid w:val="00F11AAE"/>
    <w:rsid w:val="00F11B1B"/>
    <w:rsid w:val="00F11CC4"/>
    <w:rsid w:val="00F11CCE"/>
    <w:rsid w:val="00F11EC8"/>
    <w:rsid w:val="00F11F9C"/>
    <w:rsid w:val="00F12060"/>
    <w:rsid w:val="00F1233F"/>
    <w:rsid w:val="00F12540"/>
    <w:rsid w:val="00F125EE"/>
    <w:rsid w:val="00F12607"/>
    <w:rsid w:val="00F12741"/>
    <w:rsid w:val="00F12917"/>
    <w:rsid w:val="00F12923"/>
    <w:rsid w:val="00F12954"/>
    <w:rsid w:val="00F12A87"/>
    <w:rsid w:val="00F12ADB"/>
    <w:rsid w:val="00F12C24"/>
    <w:rsid w:val="00F12FB1"/>
    <w:rsid w:val="00F1304D"/>
    <w:rsid w:val="00F13233"/>
    <w:rsid w:val="00F13248"/>
    <w:rsid w:val="00F132B0"/>
    <w:rsid w:val="00F13318"/>
    <w:rsid w:val="00F134F0"/>
    <w:rsid w:val="00F13545"/>
    <w:rsid w:val="00F13785"/>
    <w:rsid w:val="00F13C28"/>
    <w:rsid w:val="00F13CCB"/>
    <w:rsid w:val="00F13D19"/>
    <w:rsid w:val="00F13E5A"/>
    <w:rsid w:val="00F1403E"/>
    <w:rsid w:val="00F14099"/>
    <w:rsid w:val="00F14435"/>
    <w:rsid w:val="00F14573"/>
    <w:rsid w:val="00F146D5"/>
    <w:rsid w:val="00F14924"/>
    <w:rsid w:val="00F14933"/>
    <w:rsid w:val="00F14982"/>
    <w:rsid w:val="00F14B6E"/>
    <w:rsid w:val="00F14F5B"/>
    <w:rsid w:val="00F15033"/>
    <w:rsid w:val="00F1506E"/>
    <w:rsid w:val="00F15147"/>
    <w:rsid w:val="00F1515D"/>
    <w:rsid w:val="00F15180"/>
    <w:rsid w:val="00F15291"/>
    <w:rsid w:val="00F15396"/>
    <w:rsid w:val="00F15ACF"/>
    <w:rsid w:val="00F15B05"/>
    <w:rsid w:val="00F15B30"/>
    <w:rsid w:val="00F15B37"/>
    <w:rsid w:val="00F15B39"/>
    <w:rsid w:val="00F15B71"/>
    <w:rsid w:val="00F15E8B"/>
    <w:rsid w:val="00F15F1B"/>
    <w:rsid w:val="00F1604F"/>
    <w:rsid w:val="00F16232"/>
    <w:rsid w:val="00F16264"/>
    <w:rsid w:val="00F1627F"/>
    <w:rsid w:val="00F1635C"/>
    <w:rsid w:val="00F16673"/>
    <w:rsid w:val="00F168D4"/>
    <w:rsid w:val="00F1691B"/>
    <w:rsid w:val="00F16A5C"/>
    <w:rsid w:val="00F16AD3"/>
    <w:rsid w:val="00F16D39"/>
    <w:rsid w:val="00F16D50"/>
    <w:rsid w:val="00F16E26"/>
    <w:rsid w:val="00F16EFA"/>
    <w:rsid w:val="00F170B5"/>
    <w:rsid w:val="00F1716E"/>
    <w:rsid w:val="00F172AB"/>
    <w:rsid w:val="00F1738F"/>
    <w:rsid w:val="00F1747B"/>
    <w:rsid w:val="00F1754D"/>
    <w:rsid w:val="00F17569"/>
    <w:rsid w:val="00F1772E"/>
    <w:rsid w:val="00F1782D"/>
    <w:rsid w:val="00F178F6"/>
    <w:rsid w:val="00F17BC6"/>
    <w:rsid w:val="00F17CCF"/>
    <w:rsid w:val="00F17D82"/>
    <w:rsid w:val="00F17E09"/>
    <w:rsid w:val="00F2026B"/>
    <w:rsid w:val="00F20386"/>
    <w:rsid w:val="00F20722"/>
    <w:rsid w:val="00F207FB"/>
    <w:rsid w:val="00F2088A"/>
    <w:rsid w:val="00F208AA"/>
    <w:rsid w:val="00F20A22"/>
    <w:rsid w:val="00F20A5D"/>
    <w:rsid w:val="00F20A95"/>
    <w:rsid w:val="00F20AA9"/>
    <w:rsid w:val="00F20B4D"/>
    <w:rsid w:val="00F20C09"/>
    <w:rsid w:val="00F20D1B"/>
    <w:rsid w:val="00F20D63"/>
    <w:rsid w:val="00F20EBD"/>
    <w:rsid w:val="00F20F57"/>
    <w:rsid w:val="00F2102C"/>
    <w:rsid w:val="00F217A0"/>
    <w:rsid w:val="00F21B67"/>
    <w:rsid w:val="00F21C33"/>
    <w:rsid w:val="00F21C96"/>
    <w:rsid w:val="00F21DD5"/>
    <w:rsid w:val="00F21E3A"/>
    <w:rsid w:val="00F21E8E"/>
    <w:rsid w:val="00F21F43"/>
    <w:rsid w:val="00F222AB"/>
    <w:rsid w:val="00F222BD"/>
    <w:rsid w:val="00F22373"/>
    <w:rsid w:val="00F22445"/>
    <w:rsid w:val="00F22535"/>
    <w:rsid w:val="00F22646"/>
    <w:rsid w:val="00F229F0"/>
    <w:rsid w:val="00F22A1E"/>
    <w:rsid w:val="00F22A75"/>
    <w:rsid w:val="00F22B70"/>
    <w:rsid w:val="00F22CDC"/>
    <w:rsid w:val="00F22EC4"/>
    <w:rsid w:val="00F23074"/>
    <w:rsid w:val="00F23152"/>
    <w:rsid w:val="00F23350"/>
    <w:rsid w:val="00F233E2"/>
    <w:rsid w:val="00F233F7"/>
    <w:rsid w:val="00F234A2"/>
    <w:rsid w:val="00F2363A"/>
    <w:rsid w:val="00F237A1"/>
    <w:rsid w:val="00F2396A"/>
    <w:rsid w:val="00F23994"/>
    <w:rsid w:val="00F23B8D"/>
    <w:rsid w:val="00F23C4B"/>
    <w:rsid w:val="00F23C56"/>
    <w:rsid w:val="00F24060"/>
    <w:rsid w:val="00F2407B"/>
    <w:rsid w:val="00F240C6"/>
    <w:rsid w:val="00F242BB"/>
    <w:rsid w:val="00F24336"/>
    <w:rsid w:val="00F2466F"/>
    <w:rsid w:val="00F2474B"/>
    <w:rsid w:val="00F24AC3"/>
    <w:rsid w:val="00F24CAB"/>
    <w:rsid w:val="00F24E7E"/>
    <w:rsid w:val="00F24F17"/>
    <w:rsid w:val="00F24FE7"/>
    <w:rsid w:val="00F25350"/>
    <w:rsid w:val="00F25597"/>
    <w:rsid w:val="00F255B6"/>
    <w:rsid w:val="00F256B0"/>
    <w:rsid w:val="00F256C9"/>
    <w:rsid w:val="00F2572E"/>
    <w:rsid w:val="00F2573A"/>
    <w:rsid w:val="00F25806"/>
    <w:rsid w:val="00F2592C"/>
    <w:rsid w:val="00F25952"/>
    <w:rsid w:val="00F259DC"/>
    <w:rsid w:val="00F25B17"/>
    <w:rsid w:val="00F25B31"/>
    <w:rsid w:val="00F25B3A"/>
    <w:rsid w:val="00F265E7"/>
    <w:rsid w:val="00F266BB"/>
    <w:rsid w:val="00F268B0"/>
    <w:rsid w:val="00F26C39"/>
    <w:rsid w:val="00F26C70"/>
    <w:rsid w:val="00F26FC5"/>
    <w:rsid w:val="00F26FE1"/>
    <w:rsid w:val="00F27683"/>
    <w:rsid w:val="00F27839"/>
    <w:rsid w:val="00F27A1B"/>
    <w:rsid w:val="00F27ACE"/>
    <w:rsid w:val="00F27B14"/>
    <w:rsid w:val="00F27B1C"/>
    <w:rsid w:val="00F27B69"/>
    <w:rsid w:val="00F27BE8"/>
    <w:rsid w:val="00F27D3F"/>
    <w:rsid w:val="00F27E52"/>
    <w:rsid w:val="00F3001C"/>
    <w:rsid w:val="00F3045D"/>
    <w:rsid w:val="00F30596"/>
    <w:rsid w:val="00F305F2"/>
    <w:rsid w:val="00F308FC"/>
    <w:rsid w:val="00F30944"/>
    <w:rsid w:val="00F30A0B"/>
    <w:rsid w:val="00F30A53"/>
    <w:rsid w:val="00F30C07"/>
    <w:rsid w:val="00F30EE5"/>
    <w:rsid w:val="00F30EED"/>
    <w:rsid w:val="00F30F31"/>
    <w:rsid w:val="00F30F8F"/>
    <w:rsid w:val="00F310F9"/>
    <w:rsid w:val="00F316C3"/>
    <w:rsid w:val="00F31A58"/>
    <w:rsid w:val="00F31B20"/>
    <w:rsid w:val="00F31EE8"/>
    <w:rsid w:val="00F32373"/>
    <w:rsid w:val="00F325D3"/>
    <w:rsid w:val="00F328E7"/>
    <w:rsid w:val="00F32954"/>
    <w:rsid w:val="00F32B19"/>
    <w:rsid w:val="00F32B42"/>
    <w:rsid w:val="00F32B66"/>
    <w:rsid w:val="00F32B68"/>
    <w:rsid w:val="00F32C1C"/>
    <w:rsid w:val="00F32CC5"/>
    <w:rsid w:val="00F32D3E"/>
    <w:rsid w:val="00F32D51"/>
    <w:rsid w:val="00F32D95"/>
    <w:rsid w:val="00F32E42"/>
    <w:rsid w:val="00F330D5"/>
    <w:rsid w:val="00F331D2"/>
    <w:rsid w:val="00F331F8"/>
    <w:rsid w:val="00F33250"/>
    <w:rsid w:val="00F3333F"/>
    <w:rsid w:val="00F333A5"/>
    <w:rsid w:val="00F333BB"/>
    <w:rsid w:val="00F333F1"/>
    <w:rsid w:val="00F3349D"/>
    <w:rsid w:val="00F33511"/>
    <w:rsid w:val="00F33526"/>
    <w:rsid w:val="00F338B9"/>
    <w:rsid w:val="00F338FC"/>
    <w:rsid w:val="00F33970"/>
    <w:rsid w:val="00F33B3C"/>
    <w:rsid w:val="00F33C2F"/>
    <w:rsid w:val="00F33C42"/>
    <w:rsid w:val="00F33C73"/>
    <w:rsid w:val="00F33CA4"/>
    <w:rsid w:val="00F33CA9"/>
    <w:rsid w:val="00F33D18"/>
    <w:rsid w:val="00F33EFB"/>
    <w:rsid w:val="00F33F37"/>
    <w:rsid w:val="00F33FEE"/>
    <w:rsid w:val="00F34017"/>
    <w:rsid w:val="00F34023"/>
    <w:rsid w:val="00F34101"/>
    <w:rsid w:val="00F341CC"/>
    <w:rsid w:val="00F341E9"/>
    <w:rsid w:val="00F3437F"/>
    <w:rsid w:val="00F3450A"/>
    <w:rsid w:val="00F3489C"/>
    <w:rsid w:val="00F34942"/>
    <w:rsid w:val="00F34A1F"/>
    <w:rsid w:val="00F34C86"/>
    <w:rsid w:val="00F34EC0"/>
    <w:rsid w:val="00F34F44"/>
    <w:rsid w:val="00F350BD"/>
    <w:rsid w:val="00F3545A"/>
    <w:rsid w:val="00F354D7"/>
    <w:rsid w:val="00F35673"/>
    <w:rsid w:val="00F356A5"/>
    <w:rsid w:val="00F3573E"/>
    <w:rsid w:val="00F3575F"/>
    <w:rsid w:val="00F35ABF"/>
    <w:rsid w:val="00F35B67"/>
    <w:rsid w:val="00F35C7D"/>
    <w:rsid w:val="00F35D11"/>
    <w:rsid w:val="00F35D2D"/>
    <w:rsid w:val="00F35E84"/>
    <w:rsid w:val="00F36005"/>
    <w:rsid w:val="00F36033"/>
    <w:rsid w:val="00F361CE"/>
    <w:rsid w:val="00F3625F"/>
    <w:rsid w:val="00F36608"/>
    <w:rsid w:val="00F366B6"/>
    <w:rsid w:val="00F36736"/>
    <w:rsid w:val="00F3699B"/>
    <w:rsid w:val="00F36A4C"/>
    <w:rsid w:val="00F36B5A"/>
    <w:rsid w:val="00F36EC5"/>
    <w:rsid w:val="00F370E1"/>
    <w:rsid w:val="00F3718D"/>
    <w:rsid w:val="00F3746E"/>
    <w:rsid w:val="00F378B1"/>
    <w:rsid w:val="00F379CF"/>
    <w:rsid w:val="00F37A14"/>
    <w:rsid w:val="00F37D94"/>
    <w:rsid w:val="00F37E1B"/>
    <w:rsid w:val="00F4046B"/>
    <w:rsid w:val="00F4049B"/>
    <w:rsid w:val="00F4063B"/>
    <w:rsid w:val="00F4066D"/>
    <w:rsid w:val="00F406C8"/>
    <w:rsid w:val="00F40717"/>
    <w:rsid w:val="00F407FC"/>
    <w:rsid w:val="00F40940"/>
    <w:rsid w:val="00F40A98"/>
    <w:rsid w:val="00F40B89"/>
    <w:rsid w:val="00F40D05"/>
    <w:rsid w:val="00F4102F"/>
    <w:rsid w:val="00F41259"/>
    <w:rsid w:val="00F416A5"/>
    <w:rsid w:val="00F41830"/>
    <w:rsid w:val="00F41911"/>
    <w:rsid w:val="00F419E1"/>
    <w:rsid w:val="00F41AC9"/>
    <w:rsid w:val="00F41B1B"/>
    <w:rsid w:val="00F41D93"/>
    <w:rsid w:val="00F41DFC"/>
    <w:rsid w:val="00F41E57"/>
    <w:rsid w:val="00F42028"/>
    <w:rsid w:val="00F42363"/>
    <w:rsid w:val="00F425D4"/>
    <w:rsid w:val="00F426A9"/>
    <w:rsid w:val="00F426ED"/>
    <w:rsid w:val="00F4274A"/>
    <w:rsid w:val="00F428F1"/>
    <w:rsid w:val="00F4296C"/>
    <w:rsid w:val="00F42996"/>
    <w:rsid w:val="00F429BF"/>
    <w:rsid w:val="00F42BD8"/>
    <w:rsid w:val="00F42E1A"/>
    <w:rsid w:val="00F42FC0"/>
    <w:rsid w:val="00F430D7"/>
    <w:rsid w:val="00F43190"/>
    <w:rsid w:val="00F432AF"/>
    <w:rsid w:val="00F433C6"/>
    <w:rsid w:val="00F4346E"/>
    <w:rsid w:val="00F43534"/>
    <w:rsid w:val="00F435AB"/>
    <w:rsid w:val="00F435D1"/>
    <w:rsid w:val="00F438CA"/>
    <w:rsid w:val="00F43903"/>
    <w:rsid w:val="00F43A03"/>
    <w:rsid w:val="00F43A71"/>
    <w:rsid w:val="00F43B28"/>
    <w:rsid w:val="00F43B66"/>
    <w:rsid w:val="00F43B70"/>
    <w:rsid w:val="00F43B80"/>
    <w:rsid w:val="00F43D6E"/>
    <w:rsid w:val="00F440F9"/>
    <w:rsid w:val="00F44383"/>
    <w:rsid w:val="00F443C3"/>
    <w:rsid w:val="00F443C6"/>
    <w:rsid w:val="00F448F6"/>
    <w:rsid w:val="00F44A59"/>
    <w:rsid w:val="00F44C74"/>
    <w:rsid w:val="00F44C9E"/>
    <w:rsid w:val="00F44F92"/>
    <w:rsid w:val="00F4500A"/>
    <w:rsid w:val="00F4508A"/>
    <w:rsid w:val="00F450AA"/>
    <w:rsid w:val="00F45110"/>
    <w:rsid w:val="00F45357"/>
    <w:rsid w:val="00F45388"/>
    <w:rsid w:val="00F453E0"/>
    <w:rsid w:val="00F45518"/>
    <w:rsid w:val="00F45563"/>
    <w:rsid w:val="00F45614"/>
    <w:rsid w:val="00F45639"/>
    <w:rsid w:val="00F4577F"/>
    <w:rsid w:val="00F459F4"/>
    <w:rsid w:val="00F45ACC"/>
    <w:rsid w:val="00F45D96"/>
    <w:rsid w:val="00F45FF2"/>
    <w:rsid w:val="00F4623B"/>
    <w:rsid w:val="00F462A4"/>
    <w:rsid w:val="00F4639A"/>
    <w:rsid w:val="00F463F0"/>
    <w:rsid w:val="00F464BE"/>
    <w:rsid w:val="00F46529"/>
    <w:rsid w:val="00F465C3"/>
    <w:rsid w:val="00F4674E"/>
    <w:rsid w:val="00F4683D"/>
    <w:rsid w:val="00F469CE"/>
    <w:rsid w:val="00F46BBC"/>
    <w:rsid w:val="00F46C05"/>
    <w:rsid w:val="00F46C19"/>
    <w:rsid w:val="00F46C91"/>
    <w:rsid w:val="00F4709E"/>
    <w:rsid w:val="00F472D8"/>
    <w:rsid w:val="00F47436"/>
    <w:rsid w:val="00F47632"/>
    <w:rsid w:val="00F476C2"/>
    <w:rsid w:val="00F47C1B"/>
    <w:rsid w:val="00F47C21"/>
    <w:rsid w:val="00F47E04"/>
    <w:rsid w:val="00F47ED9"/>
    <w:rsid w:val="00F47EFB"/>
    <w:rsid w:val="00F47FFB"/>
    <w:rsid w:val="00F500AF"/>
    <w:rsid w:val="00F502F5"/>
    <w:rsid w:val="00F50369"/>
    <w:rsid w:val="00F503C4"/>
    <w:rsid w:val="00F50431"/>
    <w:rsid w:val="00F50912"/>
    <w:rsid w:val="00F50936"/>
    <w:rsid w:val="00F50AEC"/>
    <w:rsid w:val="00F50B36"/>
    <w:rsid w:val="00F50B53"/>
    <w:rsid w:val="00F50C7D"/>
    <w:rsid w:val="00F50D86"/>
    <w:rsid w:val="00F50DB9"/>
    <w:rsid w:val="00F50DC4"/>
    <w:rsid w:val="00F50E37"/>
    <w:rsid w:val="00F50EDD"/>
    <w:rsid w:val="00F51054"/>
    <w:rsid w:val="00F51101"/>
    <w:rsid w:val="00F5134F"/>
    <w:rsid w:val="00F5178E"/>
    <w:rsid w:val="00F518DA"/>
    <w:rsid w:val="00F518F6"/>
    <w:rsid w:val="00F51CA6"/>
    <w:rsid w:val="00F52007"/>
    <w:rsid w:val="00F52131"/>
    <w:rsid w:val="00F5215D"/>
    <w:rsid w:val="00F523D5"/>
    <w:rsid w:val="00F52508"/>
    <w:rsid w:val="00F5267A"/>
    <w:rsid w:val="00F5269E"/>
    <w:rsid w:val="00F52A36"/>
    <w:rsid w:val="00F52AF8"/>
    <w:rsid w:val="00F52B31"/>
    <w:rsid w:val="00F53060"/>
    <w:rsid w:val="00F530DB"/>
    <w:rsid w:val="00F530FA"/>
    <w:rsid w:val="00F532FD"/>
    <w:rsid w:val="00F534BA"/>
    <w:rsid w:val="00F53537"/>
    <w:rsid w:val="00F5373E"/>
    <w:rsid w:val="00F53764"/>
    <w:rsid w:val="00F53771"/>
    <w:rsid w:val="00F53B26"/>
    <w:rsid w:val="00F53B72"/>
    <w:rsid w:val="00F53C52"/>
    <w:rsid w:val="00F53DE0"/>
    <w:rsid w:val="00F53EC7"/>
    <w:rsid w:val="00F5437F"/>
    <w:rsid w:val="00F54422"/>
    <w:rsid w:val="00F5456D"/>
    <w:rsid w:val="00F54901"/>
    <w:rsid w:val="00F549B4"/>
    <w:rsid w:val="00F54BFD"/>
    <w:rsid w:val="00F54C89"/>
    <w:rsid w:val="00F54E43"/>
    <w:rsid w:val="00F5505A"/>
    <w:rsid w:val="00F553E7"/>
    <w:rsid w:val="00F55537"/>
    <w:rsid w:val="00F55541"/>
    <w:rsid w:val="00F55667"/>
    <w:rsid w:val="00F55838"/>
    <w:rsid w:val="00F558E3"/>
    <w:rsid w:val="00F558FC"/>
    <w:rsid w:val="00F55904"/>
    <w:rsid w:val="00F5590B"/>
    <w:rsid w:val="00F55B77"/>
    <w:rsid w:val="00F55D32"/>
    <w:rsid w:val="00F55E6D"/>
    <w:rsid w:val="00F55F5F"/>
    <w:rsid w:val="00F562F2"/>
    <w:rsid w:val="00F5632D"/>
    <w:rsid w:val="00F563BC"/>
    <w:rsid w:val="00F56636"/>
    <w:rsid w:val="00F567CC"/>
    <w:rsid w:val="00F569D6"/>
    <w:rsid w:val="00F56B44"/>
    <w:rsid w:val="00F56B8C"/>
    <w:rsid w:val="00F56BDF"/>
    <w:rsid w:val="00F56C04"/>
    <w:rsid w:val="00F56CC0"/>
    <w:rsid w:val="00F56F12"/>
    <w:rsid w:val="00F56F75"/>
    <w:rsid w:val="00F56FE1"/>
    <w:rsid w:val="00F5728D"/>
    <w:rsid w:val="00F5762D"/>
    <w:rsid w:val="00F576F3"/>
    <w:rsid w:val="00F576FF"/>
    <w:rsid w:val="00F577BB"/>
    <w:rsid w:val="00F57B1F"/>
    <w:rsid w:val="00F57B6A"/>
    <w:rsid w:val="00F6001D"/>
    <w:rsid w:val="00F6028B"/>
    <w:rsid w:val="00F6049A"/>
    <w:rsid w:val="00F604A0"/>
    <w:rsid w:val="00F605F1"/>
    <w:rsid w:val="00F60754"/>
    <w:rsid w:val="00F60881"/>
    <w:rsid w:val="00F60A4B"/>
    <w:rsid w:val="00F60B44"/>
    <w:rsid w:val="00F60CBD"/>
    <w:rsid w:val="00F60D61"/>
    <w:rsid w:val="00F60F66"/>
    <w:rsid w:val="00F610AE"/>
    <w:rsid w:val="00F61196"/>
    <w:rsid w:val="00F61493"/>
    <w:rsid w:val="00F614A3"/>
    <w:rsid w:val="00F61566"/>
    <w:rsid w:val="00F616AF"/>
    <w:rsid w:val="00F618CD"/>
    <w:rsid w:val="00F618CE"/>
    <w:rsid w:val="00F61B96"/>
    <w:rsid w:val="00F61CEB"/>
    <w:rsid w:val="00F61DE6"/>
    <w:rsid w:val="00F61FAF"/>
    <w:rsid w:val="00F61FD8"/>
    <w:rsid w:val="00F62285"/>
    <w:rsid w:val="00F62397"/>
    <w:rsid w:val="00F623AA"/>
    <w:rsid w:val="00F6277F"/>
    <w:rsid w:val="00F628B0"/>
    <w:rsid w:val="00F62A35"/>
    <w:rsid w:val="00F62AB2"/>
    <w:rsid w:val="00F62B6E"/>
    <w:rsid w:val="00F62C11"/>
    <w:rsid w:val="00F62C27"/>
    <w:rsid w:val="00F62D81"/>
    <w:rsid w:val="00F62EE3"/>
    <w:rsid w:val="00F62F3B"/>
    <w:rsid w:val="00F6303B"/>
    <w:rsid w:val="00F631CF"/>
    <w:rsid w:val="00F632E1"/>
    <w:rsid w:val="00F6347A"/>
    <w:rsid w:val="00F636A1"/>
    <w:rsid w:val="00F63738"/>
    <w:rsid w:val="00F6376F"/>
    <w:rsid w:val="00F63917"/>
    <w:rsid w:val="00F6398F"/>
    <w:rsid w:val="00F63992"/>
    <w:rsid w:val="00F63C06"/>
    <w:rsid w:val="00F63FB6"/>
    <w:rsid w:val="00F64051"/>
    <w:rsid w:val="00F64074"/>
    <w:rsid w:val="00F64104"/>
    <w:rsid w:val="00F643E3"/>
    <w:rsid w:val="00F64422"/>
    <w:rsid w:val="00F644C1"/>
    <w:rsid w:val="00F646E2"/>
    <w:rsid w:val="00F64704"/>
    <w:rsid w:val="00F64786"/>
    <w:rsid w:val="00F647D6"/>
    <w:rsid w:val="00F64C96"/>
    <w:rsid w:val="00F64DED"/>
    <w:rsid w:val="00F64DFE"/>
    <w:rsid w:val="00F64F28"/>
    <w:rsid w:val="00F64F3B"/>
    <w:rsid w:val="00F6529E"/>
    <w:rsid w:val="00F65661"/>
    <w:rsid w:val="00F6579A"/>
    <w:rsid w:val="00F657B5"/>
    <w:rsid w:val="00F657F0"/>
    <w:rsid w:val="00F6584E"/>
    <w:rsid w:val="00F65873"/>
    <w:rsid w:val="00F659EE"/>
    <w:rsid w:val="00F65A2B"/>
    <w:rsid w:val="00F66072"/>
    <w:rsid w:val="00F661E1"/>
    <w:rsid w:val="00F66297"/>
    <w:rsid w:val="00F66462"/>
    <w:rsid w:val="00F666E1"/>
    <w:rsid w:val="00F667C4"/>
    <w:rsid w:val="00F66994"/>
    <w:rsid w:val="00F66B33"/>
    <w:rsid w:val="00F66C41"/>
    <w:rsid w:val="00F66D86"/>
    <w:rsid w:val="00F66E88"/>
    <w:rsid w:val="00F66FBC"/>
    <w:rsid w:val="00F66FF4"/>
    <w:rsid w:val="00F67192"/>
    <w:rsid w:val="00F6724E"/>
    <w:rsid w:val="00F673B2"/>
    <w:rsid w:val="00F6743B"/>
    <w:rsid w:val="00F67976"/>
    <w:rsid w:val="00F67A00"/>
    <w:rsid w:val="00F67A94"/>
    <w:rsid w:val="00F67AC5"/>
    <w:rsid w:val="00F67B30"/>
    <w:rsid w:val="00F67BCA"/>
    <w:rsid w:val="00F67DC0"/>
    <w:rsid w:val="00F67E3B"/>
    <w:rsid w:val="00F67EB2"/>
    <w:rsid w:val="00F67FFD"/>
    <w:rsid w:val="00F70214"/>
    <w:rsid w:val="00F70271"/>
    <w:rsid w:val="00F706D1"/>
    <w:rsid w:val="00F70E08"/>
    <w:rsid w:val="00F70F71"/>
    <w:rsid w:val="00F712A6"/>
    <w:rsid w:val="00F7142C"/>
    <w:rsid w:val="00F719AA"/>
    <w:rsid w:val="00F719D5"/>
    <w:rsid w:val="00F71A60"/>
    <w:rsid w:val="00F71CC7"/>
    <w:rsid w:val="00F71EAF"/>
    <w:rsid w:val="00F71F4F"/>
    <w:rsid w:val="00F7231C"/>
    <w:rsid w:val="00F7235D"/>
    <w:rsid w:val="00F723F2"/>
    <w:rsid w:val="00F72419"/>
    <w:rsid w:val="00F72DFA"/>
    <w:rsid w:val="00F72E22"/>
    <w:rsid w:val="00F72FD5"/>
    <w:rsid w:val="00F73255"/>
    <w:rsid w:val="00F7330A"/>
    <w:rsid w:val="00F733C3"/>
    <w:rsid w:val="00F734BE"/>
    <w:rsid w:val="00F734DC"/>
    <w:rsid w:val="00F736BD"/>
    <w:rsid w:val="00F73833"/>
    <w:rsid w:val="00F7384F"/>
    <w:rsid w:val="00F73B39"/>
    <w:rsid w:val="00F73C13"/>
    <w:rsid w:val="00F73CA1"/>
    <w:rsid w:val="00F73CDE"/>
    <w:rsid w:val="00F73E0E"/>
    <w:rsid w:val="00F742BB"/>
    <w:rsid w:val="00F742E8"/>
    <w:rsid w:val="00F74415"/>
    <w:rsid w:val="00F7457B"/>
    <w:rsid w:val="00F74764"/>
    <w:rsid w:val="00F7483D"/>
    <w:rsid w:val="00F748FB"/>
    <w:rsid w:val="00F7493B"/>
    <w:rsid w:val="00F749E1"/>
    <w:rsid w:val="00F74B72"/>
    <w:rsid w:val="00F74DF9"/>
    <w:rsid w:val="00F74F47"/>
    <w:rsid w:val="00F7500B"/>
    <w:rsid w:val="00F752B5"/>
    <w:rsid w:val="00F752B6"/>
    <w:rsid w:val="00F752D1"/>
    <w:rsid w:val="00F7533A"/>
    <w:rsid w:val="00F75638"/>
    <w:rsid w:val="00F757F6"/>
    <w:rsid w:val="00F7593A"/>
    <w:rsid w:val="00F75C63"/>
    <w:rsid w:val="00F75D61"/>
    <w:rsid w:val="00F75D9F"/>
    <w:rsid w:val="00F75E18"/>
    <w:rsid w:val="00F7603C"/>
    <w:rsid w:val="00F7625D"/>
    <w:rsid w:val="00F76480"/>
    <w:rsid w:val="00F764D2"/>
    <w:rsid w:val="00F7686F"/>
    <w:rsid w:val="00F76B54"/>
    <w:rsid w:val="00F76CAA"/>
    <w:rsid w:val="00F76D4C"/>
    <w:rsid w:val="00F76EB5"/>
    <w:rsid w:val="00F76EF7"/>
    <w:rsid w:val="00F76FD4"/>
    <w:rsid w:val="00F7706E"/>
    <w:rsid w:val="00F77085"/>
    <w:rsid w:val="00F7709A"/>
    <w:rsid w:val="00F77302"/>
    <w:rsid w:val="00F7730E"/>
    <w:rsid w:val="00F77478"/>
    <w:rsid w:val="00F774EC"/>
    <w:rsid w:val="00F77574"/>
    <w:rsid w:val="00F775E5"/>
    <w:rsid w:val="00F779DD"/>
    <w:rsid w:val="00F77A72"/>
    <w:rsid w:val="00F80016"/>
    <w:rsid w:val="00F8014D"/>
    <w:rsid w:val="00F801EC"/>
    <w:rsid w:val="00F802D3"/>
    <w:rsid w:val="00F80463"/>
    <w:rsid w:val="00F80525"/>
    <w:rsid w:val="00F80632"/>
    <w:rsid w:val="00F80749"/>
    <w:rsid w:val="00F809BC"/>
    <w:rsid w:val="00F80AAF"/>
    <w:rsid w:val="00F80B9B"/>
    <w:rsid w:val="00F80BCA"/>
    <w:rsid w:val="00F8108B"/>
    <w:rsid w:val="00F811EC"/>
    <w:rsid w:val="00F81216"/>
    <w:rsid w:val="00F8131F"/>
    <w:rsid w:val="00F814F7"/>
    <w:rsid w:val="00F8168C"/>
    <w:rsid w:val="00F8169E"/>
    <w:rsid w:val="00F816EB"/>
    <w:rsid w:val="00F81955"/>
    <w:rsid w:val="00F8196C"/>
    <w:rsid w:val="00F81A48"/>
    <w:rsid w:val="00F81A94"/>
    <w:rsid w:val="00F81B22"/>
    <w:rsid w:val="00F81CCA"/>
    <w:rsid w:val="00F81CE5"/>
    <w:rsid w:val="00F81E1C"/>
    <w:rsid w:val="00F81ED3"/>
    <w:rsid w:val="00F82078"/>
    <w:rsid w:val="00F8226E"/>
    <w:rsid w:val="00F82394"/>
    <w:rsid w:val="00F8246E"/>
    <w:rsid w:val="00F824AC"/>
    <w:rsid w:val="00F8250F"/>
    <w:rsid w:val="00F82670"/>
    <w:rsid w:val="00F82D27"/>
    <w:rsid w:val="00F83224"/>
    <w:rsid w:val="00F832AF"/>
    <w:rsid w:val="00F833AD"/>
    <w:rsid w:val="00F833E7"/>
    <w:rsid w:val="00F83666"/>
    <w:rsid w:val="00F836B8"/>
    <w:rsid w:val="00F837FF"/>
    <w:rsid w:val="00F83802"/>
    <w:rsid w:val="00F83924"/>
    <w:rsid w:val="00F839D5"/>
    <w:rsid w:val="00F839E7"/>
    <w:rsid w:val="00F83C0D"/>
    <w:rsid w:val="00F83CA1"/>
    <w:rsid w:val="00F83D19"/>
    <w:rsid w:val="00F83DF1"/>
    <w:rsid w:val="00F83ED1"/>
    <w:rsid w:val="00F83EE8"/>
    <w:rsid w:val="00F83F39"/>
    <w:rsid w:val="00F84151"/>
    <w:rsid w:val="00F841DF"/>
    <w:rsid w:val="00F842ED"/>
    <w:rsid w:val="00F84360"/>
    <w:rsid w:val="00F84597"/>
    <w:rsid w:val="00F84CA0"/>
    <w:rsid w:val="00F850D4"/>
    <w:rsid w:val="00F850EF"/>
    <w:rsid w:val="00F85131"/>
    <w:rsid w:val="00F85267"/>
    <w:rsid w:val="00F853AD"/>
    <w:rsid w:val="00F854F0"/>
    <w:rsid w:val="00F85931"/>
    <w:rsid w:val="00F85993"/>
    <w:rsid w:val="00F85A2C"/>
    <w:rsid w:val="00F85B2C"/>
    <w:rsid w:val="00F85B6E"/>
    <w:rsid w:val="00F85C50"/>
    <w:rsid w:val="00F85C61"/>
    <w:rsid w:val="00F85CDC"/>
    <w:rsid w:val="00F85D28"/>
    <w:rsid w:val="00F85D67"/>
    <w:rsid w:val="00F85F4D"/>
    <w:rsid w:val="00F85FC9"/>
    <w:rsid w:val="00F86122"/>
    <w:rsid w:val="00F8615E"/>
    <w:rsid w:val="00F861C2"/>
    <w:rsid w:val="00F86740"/>
    <w:rsid w:val="00F868B3"/>
    <w:rsid w:val="00F869F8"/>
    <w:rsid w:val="00F86F60"/>
    <w:rsid w:val="00F87004"/>
    <w:rsid w:val="00F872C7"/>
    <w:rsid w:val="00F872E2"/>
    <w:rsid w:val="00F874D7"/>
    <w:rsid w:val="00F87512"/>
    <w:rsid w:val="00F875AB"/>
    <w:rsid w:val="00F875AF"/>
    <w:rsid w:val="00F875E0"/>
    <w:rsid w:val="00F875E7"/>
    <w:rsid w:val="00F876A1"/>
    <w:rsid w:val="00F87911"/>
    <w:rsid w:val="00F8794C"/>
    <w:rsid w:val="00F8796B"/>
    <w:rsid w:val="00F87A4C"/>
    <w:rsid w:val="00F87B0D"/>
    <w:rsid w:val="00F87BA8"/>
    <w:rsid w:val="00F87BB8"/>
    <w:rsid w:val="00F87D33"/>
    <w:rsid w:val="00F87E89"/>
    <w:rsid w:val="00F87EE9"/>
    <w:rsid w:val="00F87F79"/>
    <w:rsid w:val="00F9026D"/>
    <w:rsid w:val="00F902A4"/>
    <w:rsid w:val="00F9042A"/>
    <w:rsid w:val="00F904B2"/>
    <w:rsid w:val="00F90554"/>
    <w:rsid w:val="00F907AA"/>
    <w:rsid w:val="00F907D0"/>
    <w:rsid w:val="00F90A51"/>
    <w:rsid w:val="00F90B6A"/>
    <w:rsid w:val="00F90C28"/>
    <w:rsid w:val="00F90CC0"/>
    <w:rsid w:val="00F90CDA"/>
    <w:rsid w:val="00F90D05"/>
    <w:rsid w:val="00F90E23"/>
    <w:rsid w:val="00F90F38"/>
    <w:rsid w:val="00F90FBD"/>
    <w:rsid w:val="00F911C5"/>
    <w:rsid w:val="00F91451"/>
    <w:rsid w:val="00F915B2"/>
    <w:rsid w:val="00F916C0"/>
    <w:rsid w:val="00F91B2A"/>
    <w:rsid w:val="00F91C08"/>
    <w:rsid w:val="00F91E11"/>
    <w:rsid w:val="00F91EF0"/>
    <w:rsid w:val="00F91F00"/>
    <w:rsid w:val="00F91FC1"/>
    <w:rsid w:val="00F91FC3"/>
    <w:rsid w:val="00F92079"/>
    <w:rsid w:val="00F920B5"/>
    <w:rsid w:val="00F921E1"/>
    <w:rsid w:val="00F923D0"/>
    <w:rsid w:val="00F923D7"/>
    <w:rsid w:val="00F924DB"/>
    <w:rsid w:val="00F924ED"/>
    <w:rsid w:val="00F92510"/>
    <w:rsid w:val="00F9255F"/>
    <w:rsid w:val="00F92671"/>
    <w:rsid w:val="00F926A1"/>
    <w:rsid w:val="00F926B7"/>
    <w:rsid w:val="00F926CD"/>
    <w:rsid w:val="00F92A46"/>
    <w:rsid w:val="00F92AFE"/>
    <w:rsid w:val="00F92FAF"/>
    <w:rsid w:val="00F92FE9"/>
    <w:rsid w:val="00F93198"/>
    <w:rsid w:val="00F93289"/>
    <w:rsid w:val="00F932D7"/>
    <w:rsid w:val="00F9355F"/>
    <w:rsid w:val="00F935BD"/>
    <w:rsid w:val="00F93619"/>
    <w:rsid w:val="00F93646"/>
    <w:rsid w:val="00F9394E"/>
    <w:rsid w:val="00F93AB7"/>
    <w:rsid w:val="00F93E97"/>
    <w:rsid w:val="00F93FDA"/>
    <w:rsid w:val="00F93FDE"/>
    <w:rsid w:val="00F940DC"/>
    <w:rsid w:val="00F94301"/>
    <w:rsid w:val="00F943BC"/>
    <w:rsid w:val="00F944C9"/>
    <w:rsid w:val="00F944E4"/>
    <w:rsid w:val="00F945C4"/>
    <w:rsid w:val="00F9471F"/>
    <w:rsid w:val="00F94BB1"/>
    <w:rsid w:val="00F94DAD"/>
    <w:rsid w:val="00F94DCA"/>
    <w:rsid w:val="00F95045"/>
    <w:rsid w:val="00F952FD"/>
    <w:rsid w:val="00F9543D"/>
    <w:rsid w:val="00F95520"/>
    <w:rsid w:val="00F9554E"/>
    <w:rsid w:val="00F9578F"/>
    <w:rsid w:val="00F958AA"/>
    <w:rsid w:val="00F95992"/>
    <w:rsid w:val="00F95BF8"/>
    <w:rsid w:val="00F9603B"/>
    <w:rsid w:val="00F96298"/>
    <w:rsid w:val="00F96466"/>
    <w:rsid w:val="00F96638"/>
    <w:rsid w:val="00F96650"/>
    <w:rsid w:val="00F9668C"/>
    <w:rsid w:val="00F966A6"/>
    <w:rsid w:val="00F967A5"/>
    <w:rsid w:val="00F969CC"/>
    <w:rsid w:val="00F96A0E"/>
    <w:rsid w:val="00F96CC8"/>
    <w:rsid w:val="00F96F0B"/>
    <w:rsid w:val="00F970BD"/>
    <w:rsid w:val="00F970EB"/>
    <w:rsid w:val="00F9719B"/>
    <w:rsid w:val="00F971E6"/>
    <w:rsid w:val="00F97255"/>
    <w:rsid w:val="00F97390"/>
    <w:rsid w:val="00F973FC"/>
    <w:rsid w:val="00F974A5"/>
    <w:rsid w:val="00F97632"/>
    <w:rsid w:val="00F976F2"/>
    <w:rsid w:val="00F97791"/>
    <w:rsid w:val="00F97907"/>
    <w:rsid w:val="00F97B1D"/>
    <w:rsid w:val="00F97D7B"/>
    <w:rsid w:val="00F97E08"/>
    <w:rsid w:val="00F97F7F"/>
    <w:rsid w:val="00F97FE4"/>
    <w:rsid w:val="00FA02A9"/>
    <w:rsid w:val="00FA03C6"/>
    <w:rsid w:val="00FA0524"/>
    <w:rsid w:val="00FA05CB"/>
    <w:rsid w:val="00FA06D9"/>
    <w:rsid w:val="00FA078B"/>
    <w:rsid w:val="00FA07A7"/>
    <w:rsid w:val="00FA08DF"/>
    <w:rsid w:val="00FA092C"/>
    <w:rsid w:val="00FA0941"/>
    <w:rsid w:val="00FA0A36"/>
    <w:rsid w:val="00FA0BFA"/>
    <w:rsid w:val="00FA0E67"/>
    <w:rsid w:val="00FA0EBA"/>
    <w:rsid w:val="00FA192A"/>
    <w:rsid w:val="00FA1949"/>
    <w:rsid w:val="00FA1A40"/>
    <w:rsid w:val="00FA1BA0"/>
    <w:rsid w:val="00FA1BA5"/>
    <w:rsid w:val="00FA1C77"/>
    <w:rsid w:val="00FA1C96"/>
    <w:rsid w:val="00FA1CC2"/>
    <w:rsid w:val="00FA1D8F"/>
    <w:rsid w:val="00FA1F84"/>
    <w:rsid w:val="00FA224B"/>
    <w:rsid w:val="00FA2276"/>
    <w:rsid w:val="00FA22F5"/>
    <w:rsid w:val="00FA244F"/>
    <w:rsid w:val="00FA2579"/>
    <w:rsid w:val="00FA25A6"/>
    <w:rsid w:val="00FA25BE"/>
    <w:rsid w:val="00FA25DF"/>
    <w:rsid w:val="00FA265D"/>
    <w:rsid w:val="00FA2697"/>
    <w:rsid w:val="00FA28C5"/>
    <w:rsid w:val="00FA2A38"/>
    <w:rsid w:val="00FA2AD8"/>
    <w:rsid w:val="00FA2C89"/>
    <w:rsid w:val="00FA2EF3"/>
    <w:rsid w:val="00FA2FEA"/>
    <w:rsid w:val="00FA313D"/>
    <w:rsid w:val="00FA3251"/>
    <w:rsid w:val="00FA3387"/>
    <w:rsid w:val="00FA3509"/>
    <w:rsid w:val="00FA3529"/>
    <w:rsid w:val="00FA3614"/>
    <w:rsid w:val="00FA3685"/>
    <w:rsid w:val="00FA37A0"/>
    <w:rsid w:val="00FA38EA"/>
    <w:rsid w:val="00FA3C22"/>
    <w:rsid w:val="00FA3C29"/>
    <w:rsid w:val="00FA3ED3"/>
    <w:rsid w:val="00FA4024"/>
    <w:rsid w:val="00FA406C"/>
    <w:rsid w:val="00FA452C"/>
    <w:rsid w:val="00FA4566"/>
    <w:rsid w:val="00FA4573"/>
    <w:rsid w:val="00FA45D4"/>
    <w:rsid w:val="00FA464A"/>
    <w:rsid w:val="00FA46C1"/>
    <w:rsid w:val="00FA4994"/>
    <w:rsid w:val="00FA4BA1"/>
    <w:rsid w:val="00FA4D39"/>
    <w:rsid w:val="00FA5079"/>
    <w:rsid w:val="00FA5290"/>
    <w:rsid w:val="00FA52AC"/>
    <w:rsid w:val="00FA5332"/>
    <w:rsid w:val="00FA53AC"/>
    <w:rsid w:val="00FA5546"/>
    <w:rsid w:val="00FA56C8"/>
    <w:rsid w:val="00FA59D8"/>
    <w:rsid w:val="00FA59FD"/>
    <w:rsid w:val="00FA5BE7"/>
    <w:rsid w:val="00FA5CE3"/>
    <w:rsid w:val="00FA5D8D"/>
    <w:rsid w:val="00FA5D96"/>
    <w:rsid w:val="00FA5E45"/>
    <w:rsid w:val="00FA5EF2"/>
    <w:rsid w:val="00FA6072"/>
    <w:rsid w:val="00FA6450"/>
    <w:rsid w:val="00FA65C9"/>
    <w:rsid w:val="00FA6670"/>
    <w:rsid w:val="00FA676E"/>
    <w:rsid w:val="00FA68C7"/>
    <w:rsid w:val="00FA6AD1"/>
    <w:rsid w:val="00FA6D63"/>
    <w:rsid w:val="00FA6D6B"/>
    <w:rsid w:val="00FA6F3B"/>
    <w:rsid w:val="00FA6F92"/>
    <w:rsid w:val="00FA700C"/>
    <w:rsid w:val="00FA731D"/>
    <w:rsid w:val="00FA7342"/>
    <w:rsid w:val="00FA746A"/>
    <w:rsid w:val="00FA74C3"/>
    <w:rsid w:val="00FA7505"/>
    <w:rsid w:val="00FA76FA"/>
    <w:rsid w:val="00FA7A55"/>
    <w:rsid w:val="00FA7C08"/>
    <w:rsid w:val="00FA7C73"/>
    <w:rsid w:val="00FA7D10"/>
    <w:rsid w:val="00FA7D77"/>
    <w:rsid w:val="00FA7DB1"/>
    <w:rsid w:val="00FB01EC"/>
    <w:rsid w:val="00FB01FC"/>
    <w:rsid w:val="00FB03C7"/>
    <w:rsid w:val="00FB05CC"/>
    <w:rsid w:val="00FB05D2"/>
    <w:rsid w:val="00FB0C82"/>
    <w:rsid w:val="00FB0CCF"/>
    <w:rsid w:val="00FB0FF3"/>
    <w:rsid w:val="00FB11B6"/>
    <w:rsid w:val="00FB12DE"/>
    <w:rsid w:val="00FB163B"/>
    <w:rsid w:val="00FB17FD"/>
    <w:rsid w:val="00FB197A"/>
    <w:rsid w:val="00FB198A"/>
    <w:rsid w:val="00FB1A1D"/>
    <w:rsid w:val="00FB1C0C"/>
    <w:rsid w:val="00FB1DFF"/>
    <w:rsid w:val="00FB1E3F"/>
    <w:rsid w:val="00FB20CF"/>
    <w:rsid w:val="00FB2271"/>
    <w:rsid w:val="00FB24B3"/>
    <w:rsid w:val="00FB263B"/>
    <w:rsid w:val="00FB2641"/>
    <w:rsid w:val="00FB266A"/>
    <w:rsid w:val="00FB2687"/>
    <w:rsid w:val="00FB273C"/>
    <w:rsid w:val="00FB27C1"/>
    <w:rsid w:val="00FB291C"/>
    <w:rsid w:val="00FB2971"/>
    <w:rsid w:val="00FB2A30"/>
    <w:rsid w:val="00FB2A52"/>
    <w:rsid w:val="00FB2A58"/>
    <w:rsid w:val="00FB2A76"/>
    <w:rsid w:val="00FB2A77"/>
    <w:rsid w:val="00FB2B8B"/>
    <w:rsid w:val="00FB2BCA"/>
    <w:rsid w:val="00FB2CED"/>
    <w:rsid w:val="00FB2FB7"/>
    <w:rsid w:val="00FB302C"/>
    <w:rsid w:val="00FB335D"/>
    <w:rsid w:val="00FB3420"/>
    <w:rsid w:val="00FB367B"/>
    <w:rsid w:val="00FB3783"/>
    <w:rsid w:val="00FB3885"/>
    <w:rsid w:val="00FB3F87"/>
    <w:rsid w:val="00FB4025"/>
    <w:rsid w:val="00FB41E5"/>
    <w:rsid w:val="00FB423D"/>
    <w:rsid w:val="00FB46D5"/>
    <w:rsid w:val="00FB476A"/>
    <w:rsid w:val="00FB4864"/>
    <w:rsid w:val="00FB49FC"/>
    <w:rsid w:val="00FB4C11"/>
    <w:rsid w:val="00FB4F00"/>
    <w:rsid w:val="00FB4F18"/>
    <w:rsid w:val="00FB509C"/>
    <w:rsid w:val="00FB5284"/>
    <w:rsid w:val="00FB5558"/>
    <w:rsid w:val="00FB58E9"/>
    <w:rsid w:val="00FB5906"/>
    <w:rsid w:val="00FB5B31"/>
    <w:rsid w:val="00FB5E1F"/>
    <w:rsid w:val="00FB5FAD"/>
    <w:rsid w:val="00FB63B2"/>
    <w:rsid w:val="00FB659D"/>
    <w:rsid w:val="00FB6758"/>
    <w:rsid w:val="00FB6996"/>
    <w:rsid w:val="00FB69B7"/>
    <w:rsid w:val="00FB6C9A"/>
    <w:rsid w:val="00FB6CAF"/>
    <w:rsid w:val="00FB6D98"/>
    <w:rsid w:val="00FB6EDA"/>
    <w:rsid w:val="00FB6F14"/>
    <w:rsid w:val="00FB6FBC"/>
    <w:rsid w:val="00FB70BB"/>
    <w:rsid w:val="00FB70CB"/>
    <w:rsid w:val="00FB7192"/>
    <w:rsid w:val="00FB71EC"/>
    <w:rsid w:val="00FB7301"/>
    <w:rsid w:val="00FB735C"/>
    <w:rsid w:val="00FB7699"/>
    <w:rsid w:val="00FB7833"/>
    <w:rsid w:val="00FB78AF"/>
    <w:rsid w:val="00FB79FF"/>
    <w:rsid w:val="00FB7BD5"/>
    <w:rsid w:val="00FB7CFB"/>
    <w:rsid w:val="00FB7D13"/>
    <w:rsid w:val="00FB7D71"/>
    <w:rsid w:val="00FC0043"/>
    <w:rsid w:val="00FC0315"/>
    <w:rsid w:val="00FC0460"/>
    <w:rsid w:val="00FC0500"/>
    <w:rsid w:val="00FC05E8"/>
    <w:rsid w:val="00FC05FA"/>
    <w:rsid w:val="00FC0A7A"/>
    <w:rsid w:val="00FC0BC9"/>
    <w:rsid w:val="00FC0BF0"/>
    <w:rsid w:val="00FC0C7C"/>
    <w:rsid w:val="00FC0C90"/>
    <w:rsid w:val="00FC0CC5"/>
    <w:rsid w:val="00FC0EB0"/>
    <w:rsid w:val="00FC12D5"/>
    <w:rsid w:val="00FC12E1"/>
    <w:rsid w:val="00FC146D"/>
    <w:rsid w:val="00FC1931"/>
    <w:rsid w:val="00FC19DE"/>
    <w:rsid w:val="00FC1A72"/>
    <w:rsid w:val="00FC1BBB"/>
    <w:rsid w:val="00FC1CC9"/>
    <w:rsid w:val="00FC1D48"/>
    <w:rsid w:val="00FC1D86"/>
    <w:rsid w:val="00FC1E3C"/>
    <w:rsid w:val="00FC1E7F"/>
    <w:rsid w:val="00FC1F51"/>
    <w:rsid w:val="00FC1FEE"/>
    <w:rsid w:val="00FC2029"/>
    <w:rsid w:val="00FC2070"/>
    <w:rsid w:val="00FC20BB"/>
    <w:rsid w:val="00FC22D1"/>
    <w:rsid w:val="00FC27CB"/>
    <w:rsid w:val="00FC2814"/>
    <w:rsid w:val="00FC2906"/>
    <w:rsid w:val="00FC2C1A"/>
    <w:rsid w:val="00FC2D8E"/>
    <w:rsid w:val="00FC2D91"/>
    <w:rsid w:val="00FC2E4A"/>
    <w:rsid w:val="00FC2F18"/>
    <w:rsid w:val="00FC3015"/>
    <w:rsid w:val="00FC30D6"/>
    <w:rsid w:val="00FC316F"/>
    <w:rsid w:val="00FC3213"/>
    <w:rsid w:val="00FC324C"/>
    <w:rsid w:val="00FC32C5"/>
    <w:rsid w:val="00FC330C"/>
    <w:rsid w:val="00FC3676"/>
    <w:rsid w:val="00FC38F2"/>
    <w:rsid w:val="00FC38FF"/>
    <w:rsid w:val="00FC3EED"/>
    <w:rsid w:val="00FC4044"/>
    <w:rsid w:val="00FC4242"/>
    <w:rsid w:val="00FC439C"/>
    <w:rsid w:val="00FC4568"/>
    <w:rsid w:val="00FC45CD"/>
    <w:rsid w:val="00FC4728"/>
    <w:rsid w:val="00FC482B"/>
    <w:rsid w:val="00FC4852"/>
    <w:rsid w:val="00FC4AAF"/>
    <w:rsid w:val="00FC4AD6"/>
    <w:rsid w:val="00FC4BC1"/>
    <w:rsid w:val="00FC4C2E"/>
    <w:rsid w:val="00FC4D7A"/>
    <w:rsid w:val="00FC4DCE"/>
    <w:rsid w:val="00FC4FE3"/>
    <w:rsid w:val="00FC525C"/>
    <w:rsid w:val="00FC5300"/>
    <w:rsid w:val="00FC53B0"/>
    <w:rsid w:val="00FC53B6"/>
    <w:rsid w:val="00FC5489"/>
    <w:rsid w:val="00FC5683"/>
    <w:rsid w:val="00FC59CE"/>
    <w:rsid w:val="00FC5D57"/>
    <w:rsid w:val="00FC5F76"/>
    <w:rsid w:val="00FC61B9"/>
    <w:rsid w:val="00FC6291"/>
    <w:rsid w:val="00FC6339"/>
    <w:rsid w:val="00FC63B7"/>
    <w:rsid w:val="00FC6552"/>
    <w:rsid w:val="00FC66C2"/>
    <w:rsid w:val="00FC6727"/>
    <w:rsid w:val="00FC67DF"/>
    <w:rsid w:val="00FC69F7"/>
    <w:rsid w:val="00FC6BBF"/>
    <w:rsid w:val="00FC6BE8"/>
    <w:rsid w:val="00FC6C90"/>
    <w:rsid w:val="00FC6CC5"/>
    <w:rsid w:val="00FC6D5F"/>
    <w:rsid w:val="00FC70DF"/>
    <w:rsid w:val="00FC7163"/>
    <w:rsid w:val="00FC7228"/>
    <w:rsid w:val="00FC7303"/>
    <w:rsid w:val="00FC7347"/>
    <w:rsid w:val="00FC742D"/>
    <w:rsid w:val="00FC7527"/>
    <w:rsid w:val="00FC7552"/>
    <w:rsid w:val="00FC75A0"/>
    <w:rsid w:val="00FC771B"/>
    <w:rsid w:val="00FC77E1"/>
    <w:rsid w:val="00FC792F"/>
    <w:rsid w:val="00FC7B0C"/>
    <w:rsid w:val="00FC7B31"/>
    <w:rsid w:val="00FC7BE3"/>
    <w:rsid w:val="00FD00CD"/>
    <w:rsid w:val="00FD01A0"/>
    <w:rsid w:val="00FD04E0"/>
    <w:rsid w:val="00FD060E"/>
    <w:rsid w:val="00FD06D7"/>
    <w:rsid w:val="00FD072E"/>
    <w:rsid w:val="00FD07A8"/>
    <w:rsid w:val="00FD0807"/>
    <w:rsid w:val="00FD08EB"/>
    <w:rsid w:val="00FD0913"/>
    <w:rsid w:val="00FD0AD8"/>
    <w:rsid w:val="00FD0AEA"/>
    <w:rsid w:val="00FD0D9A"/>
    <w:rsid w:val="00FD0E24"/>
    <w:rsid w:val="00FD1230"/>
    <w:rsid w:val="00FD14F1"/>
    <w:rsid w:val="00FD151A"/>
    <w:rsid w:val="00FD15C0"/>
    <w:rsid w:val="00FD17AB"/>
    <w:rsid w:val="00FD1854"/>
    <w:rsid w:val="00FD1B23"/>
    <w:rsid w:val="00FD23C5"/>
    <w:rsid w:val="00FD24DF"/>
    <w:rsid w:val="00FD2509"/>
    <w:rsid w:val="00FD25EF"/>
    <w:rsid w:val="00FD272C"/>
    <w:rsid w:val="00FD2797"/>
    <w:rsid w:val="00FD27FF"/>
    <w:rsid w:val="00FD299E"/>
    <w:rsid w:val="00FD29B2"/>
    <w:rsid w:val="00FD2B09"/>
    <w:rsid w:val="00FD2B7A"/>
    <w:rsid w:val="00FD2BD0"/>
    <w:rsid w:val="00FD2CA0"/>
    <w:rsid w:val="00FD2CB7"/>
    <w:rsid w:val="00FD2CEA"/>
    <w:rsid w:val="00FD2D07"/>
    <w:rsid w:val="00FD2FE6"/>
    <w:rsid w:val="00FD3498"/>
    <w:rsid w:val="00FD34C4"/>
    <w:rsid w:val="00FD355E"/>
    <w:rsid w:val="00FD3616"/>
    <w:rsid w:val="00FD37CB"/>
    <w:rsid w:val="00FD39D3"/>
    <w:rsid w:val="00FD3D07"/>
    <w:rsid w:val="00FD3E9B"/>
    <w:rsid w:val="00FD4046"/>
    <w:rsid w:val="00FD4065"/>
    <w:rsid w:val="00FD422D"/>
    <w:rsid w:val="00FD42D1"/>
    <w:rsid w:val="00FD42FD"/>
    <w:rsid w:val="00FD44E3"/>
    <w:rsid w:val="00FD45BE"/>
    <w:rsid w:val="00FD46D3"/>
    <w:rsid w:val="00FD474F"/>
    <w:rsid w:val="00FD48A3"/>
    <w:rsid w:val="00FD4988"/>
    <w:rsid w:val="00FD49DB"/>
    <w:rsid w:val="00FD4D94"/>
    <w:rsid w:val="00FD5038"/>
    <w:rsid w:val="00FD55BB"/>
    <w:rsid w:val="00FD578F"/>
    <w:rsid w:val="00FD59E7"/>
    <w:rsid w:val="00FD5A15"/>
    <w:rsid w:val="00FD5B7E"/>
    <w:rsid w:val="00FD5BE6"/>
    <w:rsid w:val="00FD5C66"/>
    <w:rsid w:val="00FD5E7B"/>
    <w:rsid w:val="00FD5F78"/>
    <w:rsid w:val="00FD5FFA"/>
    <w:rsid w:val="00FD6127"/>
    <w:rsid w:val="00FD613D"/>
    <w:rsid w:val="00FD622E"/>
    <w:rsid w:val="00FD6386"/>
    <w:rsid w:val="00FD6534"/>
    <w:rsid w:val="00FD6800"/>
    <w:rsid w:val="00FD68EE"/>
    <w:rsid w:val="00FD6BC3"/>
    <w:rsid w:val="00FD7072"/>
    <w:rsid w:val="00FD716D"/>
    <w:rsid w:val="00FD71FB"/>
    <w:rsid w:val="00FD724B"/>
    <w:rsid w:val="00FD7421"/>
    <w:rsid w:val="00FD74DA"/>
    <w:rsid w:val="00FD7715"/>
    <w:rsid w:val="00FD77BA"/>
    <w:rsid w:val="00FD790E"/>
    <w:rsid w:val="00FD795D"/>
    <w:rsid w:val="00FD79D4"/>
    <w:rsid w:val="00FD7A34"/>
    <w:rsid w:val="00FD7C05"/>
    <w:rsid w:val="00FD7ED3"/>
    <w:rsid w:val="00FD7F97"/>
    <w:rsid w:val="00FE0085"/>
    <w:rsid w:val="00FE00EB"/>
    <w:rsid w:val="00FE0354"/>
    <w:rsid w:val="00FE08EA"/>
    <w:rsid w:val="00FE091B"/>
    <w:rsid w:val="00FE091C"/>
    <w:rsid w:val="00FE09DD"/>
    <w:rsid w:val="00FE0CCA"/>
    <w:rsid w:val="00FE0D42"/>
    <w:rsid w:val="00FE0F2A"/>
    <w:rsid w:val="00FE11E1"/>
    <w:rsid w:val="00FE1207"/>
    <w:rsid w:val="00FE1219"/>
    <w:rsid w:val="00FE13EB"/>
    <w:rsid w:val="00FE1542"/>
    <w:rsid w:val="00FE176E"/>
    <w:rsid w:val="00FE17FC"/>
    <w:rsid w:val="00FE1ADA"/>
    <w:rsid w:val="00FE1B8A"/>
    <w:rsid w:val="00FE1CA3"/>
    <w:rsid w:val="00FE1E4F"/>
    <w:rsid w:val="00FE1FA0"/>
    <w:rsid w:val="00FE20F9"/>
    <w:rsid w:val="00FE2106"/>
    <w:rsid w:val="00FE2141"/>
    <w:rsid w:val="00FE236A"/>
    <w:rsid w:val="00FE24C8"/>
    <w:rsid w:val="00FE2582"/>
    <w:rsid w:val="00FE28E7"/>
    <w:rsid w:val="00FE2B0D"/>
    <w:rsid w:val="00FE2B1A"/>
    <w:rsid w:val="00FE2D44"/>
    <w:rsid w:val="00FE2D63"/>
    <w:rsid w:val="00FE2DDF"/>
    <w:rsid w:val="00FE314D"/>
    <w:rsid w:val="00FE3173"/>
    <w:rsid w:val="00FE31F2"/>
    <w:rsid w:val="00FE321F"/>
    <w:rsid w:val="00FE34C6"/>
    <w:rsid w:val="00FE3522"/>
    <w:rsid w:val="00FE35F2"/>
    <w:rsid w:val="00FE3869"/>
    <w:rsid w:val="00FE39A1"/>
    <w:rsid w:val="00FE3C6F"/>
    <w:rsid w:val="00FE3D2C"/>
    <w:rsid w:val="00FE483B"/>
    <w:rsid w:val="00FE48C6"/>
    <w:rsid w:val="00FE4A17"/>
    <w:rsid w:val="00FE4AF7"/>
    <w:rsid w:val="00FE4B6C"/>
    <w:rsid w:val="00FE4F57"/>
    <w:rsid w:val="00FE4F5F"/>
    <w:rsid w:val="00FE4FC8"/>
    <w:rsid w:val="00FE503C"/>
    <w:rsid w:val="00FE52B7"/>
    <w:rsid w:val="00FE5307"/>
    <w:rsid w:val="00FE5E54"/>
    <w:rsid w:val="00FE5EDF"/>
    <w:rsid w:val="00FE5F1D"/>
    <w:rsid w:val="00FE5F25"/>
    <w:rsid w:val="00FE6057"/>
    <w:rsid w:val="00FE6163"/>
    <w:rsid w:val="00FE62A1"/>
    <w:rsid w:val="00FE6366"/>
    <w:rsid w:val="00FE6391"/>
    <w:rsid w:val="00FE64F1"/>
    <w:rsid w:val="00FE667D"/>
    <w:rsid w:val="00FE6800"/>
    <w:rsid w:val="00FE69BB"/>
    <w:rsid w:val="00FE6B4E"/>
    <w:rsid w:val="00FE6CE8"/>
    <w:rsid w:val="00FE6DDB"/>
    <w:rsid w:val="00FE7019"/>
    <w:rsid w:val="00FE7024"/>
    <w:rsid w:val="00FE75A0"/>
    <w:rsid w:val="00FE75B6"/>
    <w:rsid w:val="00FE7758"/>
    <w:rsid w:val="00FE78BE"/>
    <w:rsid w:val="00FE78FD"/>
    <w:rsid w:val="00FE791D"/>
    <w:rsid w:val="00FE7B9D"/>
    <w:rsid w:val="00FE7DEA"/>
    <w:rsid w:val="00FE7EB2"/>
    <w:rsid w:val="00FE7EDD"/>
    <w:rsid w:val="00FE7F41"/>
    <w:rsid w:val="00FF008F"/>
    <w:rsid w:val="00FF00C7"/>
    <w:rsid w:val="00FF0454"/>
    <w:rsid w:val="00FF0464"/>
    <w:rsid w:val="00FF04AE"/>
    <w:rsid w:val="00FF0A29"/>
    <w:rsid w:val="00FF0B17"/>
    <w:rsid w:val="00FF0B96"/>
    <w:rsid w:val="00FF0CAF"/>
    <w:rsid w:val="00FF0D5D"/>
    <w:rsid w:val="00FF0F36"/>
    <w:rsid w:val="00FF107E"/>
    <w:rsid w:val="00FF1100"/>
    <w:rsid w:val="00FF1127"/>
    <w:rsid w:val="00FF1198"/>
    <w:rsid w:val="00FF1331"/>
    <w:rsid w:val="00FF1426"/>
    <w:rsid w:val="00FF1634"/>
    <w:rsid w:val="00FF16C6"/>
    <w:rsid w:val="00FF1826"/>
    <w:rsid w:val="00FF19BA"/>
    <w:rsid w:val="00FF1BB9"/>
    <w:rsid w:val="00FF1BF3"/>
    <w:rsid w:val="00FF1CFC"/>
    <w:rsid w:val="00FF1D01"/>
    <w:rsid w:val="00FF1D27"/>
    <w:rsid w:val="00FF1DCD"/>
    <w:rsid w:val="00FF21A5"/>
    <w:rsid w:val="00FF2382"/>
    <w:rsid w:val="00FF24BE"/>
    <w:rsid w:val="00FF25F6"/>
    <w:rsid w:val="00FF266D"/>
    <w:rsid w:val="00FF2758"/>
    <w:rsid w:val="00FF2772"/>
    <w:rsid w:val="00FF2898"/>
    <w:rsid w:val="00FF28D7"/>
    <w:rsid w:val="00FF291B"/>
    <w:rsid w:val="00FF2A06"/>
    <w:rsid w:val="00FF2ABA"/>
    <w:rsid w:val="00FF2B94"/>
    <w:rsid w:val="00FF2BF8"/>
    <w:rsid w:val="00FF302A"/>
    <w:rsid w:val="00FF30DF"/>
    <w:rsid w:val="00FF318B"/>
    <w:rsid w:val="00FF3298"/>
    <w:rsid w:val="00FF3377"/>
    <w:rsid w:val="00FF3561"/>
    <w:rsid w:val="00FF3744"/>
    <w:rsid w:val="00FF3834"/>
    <w:rsid w:val="00FF3865"/>
    <w:rsid w:val="00FF3B73"/>
    <w:rsid w:val="00FF3DB6"/>
    <w:rsid w:val="00FF3F79"/>
    <w:rsid w:val="00FF41A8"/>
    <w:rsid w:val="00FF429F"/>
    <w:rsid w:val="00FF43F3"/>
    <w:rsid w:val="00FF443A"/>
    <w:rsid w:val="00FF44CD"/>
    <w:rsid w:val="00FF47D0"/>
    <w:rsid w:val="00FF47DC"/>
    <w:rsid w:val="00FF5230"/>
    <w:rsid w:val="00FF52C0"/>
    <w:rsid w:val="00FF548C"/>
    <w:rsid w:val="00FF5516"/>
    <w:rsid w:val="00FF5540"/>
    <w:rsid w:val="00FF585D"/>
    <w:rsid w:val="00FF593E"/>
    <w:rsid w:val="00FF5BD2"/>
    <w:rsid w:val="00FF61BE"/>
    <w:rsid w:val="00FF6376"/>
    <w:rsid w:val="00FF645B"/>
    <w:rsid w:val="00FF645C"/>
    <w:rsid w:val="00FF65BA"/>
    <w:rsid w:val="00FF68B8"/>
    <w:rsid w:val="00FF6A51"/>
    <w:rsid w:val="00FF6B25"/>
    <w:rsid w:val="00FF6B31"/>
    <w:rsid w:val="00FF6D0B"/>
    <w:rsid w:val="00FF6D2D"/>
    <w:rsid w:val="00FF6D42"/>
    <w:rsid w:val="00FF6FC3"/>
    <w:rsid w:val="00FF713E"/>
    <w:rsid w:val="00FF7146"/>
    <w:rsid w:val="00FF72F8"/>
    <w:rsid w:val="00FF7479"/>
    <w:rsid w:val="00FF74BB"/>
    <w:rsid w:val="00FF74C1"/>
    <w:rsid w:val="00FF788C"/>
    <w:rsid w:val="00FF7B86"/>
    <w:rsid w:val="00FF7D46"/>
    <w:rsid w:val="00FF7E60"/>
    <w:rsid w:val="00FF7F5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EB156B"/>
  <w15:docId w15:val="{AF741064-6310-4B8D-AF26-D46AAC6871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42D32"/>
    <w:rPr>
      <w:rFonts w:ascii="Times New Roman" w:eastAsia="Times New Roman" w:hAnsi="Times New Roman"/>
      <w:sz w:val="24"/>
      <w:szCs w:val="24"/>
    </w:rPr>
  </w:style>
  <w:style w:type="paragraph" w:styleId="Heading1">
    <w:name w:val="heading 1"/>
    <w:basedOn w:val="Normal"/>
    <w:next w:val="Normal"/>
    <w:link w:val="Heading1Char"/>
    <w:uiPriority w:val="9"/>
    <w:qFormat/>
    <w:rsid w:val="00012D09"/>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semiHidden/>
    <w:unhideWhenUsed/>
    <w:qFormat/>
    <w:rsid w:val="005C512E"/>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semiHidden/>
    <w:unhideWhenUsed/>
    <w:qFormat/>
    <w:rsid w:val="00666500"/>
    <w:pPr>
      <w:keepNext/>
      <w:keepLines/>
      <w:spacing w:before="40"/>
      <w:outlineLvl w:val="2"/>
    </w:pPr>
    <w:rPr>
      <w:rFonts w:asciiTheme="majorHAnsi" w:eastAsiaTheme="majorEastAsia" w:hAnsiTheme="majorHAnsi" w:cstheme="majorBidi"/>
      <w:color w:val="243F60" w:themeColor="accent1" w:themeShade="7F"/>
    </w:rPr>
  </w:style>
  <w:style w:type="paragraph" w:styleId="Heading5">
    <w:name w:val="heading 5"/>
    <w:basedOn w:val="Normal"/>
    <w:next w:val="Normal"/>
    <w:link w:val="Heading5Char"/>
    <w:uiPriority w:val="9"/>
    <w:semiHidden/>
    <w:unhideWhenUsed/>
    <w:qFormat/>
    <w:rsid w:val="00DC3157"/>
    <w:pPr>
      <w:keepNext/>
      <w:keepLines/>
      <w:spacing w:before="40"/>
      <w:outlineLvl w:val="4"/>
    </w:pPr>
    <w:rPr>
      <w:rFonts w:asciiTheme="majorHAnsi" w:eastAsiaTheme="majorEastAsia" w:hAnsiTheme="majorHAnsi" w:cstheme="majorBidi"/>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63198"/>
    <w:rPr>
      <w:rFonts w:ascii="Tahoma" w:hAnsi="Tahoma" w:cs="Tahoma"/>
      <w:sz w:val="16"/>
      <w:szCs w:val="16"/>
    </w:rPr>
  </w:style>
  <w:style w:type="character" w:customStyle="1" w:styleId="BalloonTextChar">
    <w:name w:val="Balloon Text Char"/>
    <w:link w:val="BalloonText"/>
    <w:uiPriority w:val="99"/>
    <w:semiHidden/>
    <w:rsid w:val="00063198"/>
    <w:rPr>
      <w:rFonts w:ascii="Tahoma" w:eastAsia="Times New Roman" w:hAnsi="Tahoma" w:cs="Tahoma"/>
      <w:sz w:val="16"/>
      <w:szCs w:val="16"/>
    </w:rPr>
  </w:style>
  <w:style w:type="paragraph" w:styleId="FootnoteText">
    <w:name w:val="footnote text"/>
    <w:basedOn w:val="Normal"/>
    <w:link w:val="FootnoteTextChar"/>
    <w:uiPriority w:val="99"/>
    <w:semiHidden/>
    <w:unhideWhenUsed/>
    <w:rsid w:val="00F07546"/>
    <w:rPr>
      <w:sz w:val="20"/>
      <w:szCs w:val="20"/>
    </w:rPr>
  </w:style>
  <w:style w:type="character" w:customStyle="1" w:styleId="FootnoteTextChar">
    <w:name w:val="Footnote Text Char"/>
    <w:link w:val="FootnoteText"/>
    <w:uiPriority w:val="99"/>
    <w:semiHidden/>
    <w:rsid w:val="00F07546"/>
    <w:rPr>
      <w:rFonts w:ascii="Times New Roman" w:eastAsia="Times New Roman" w:hAnsi="Times New Roman" w:cs="Times New Roman"/>
      <w:sz w:val="20"/>
      <w:szCs w:val="20"/>
    </w:rPr>
  </w:style>
  <w:style w:type="character" w:styleId="FootnoteReference">
    <w:name w:val="footnote reference"/>
    <w:uiPriority w:val="99"/>
    <w:semiHidden/>
    <w:unhideWhenUsed/>
    <w:rsid w:val="00F07546"/>
    <w:rPr>
      <w:vertAlign w:val="superscript"/>
    </w:rPr>
  </w:style>
  <w:style w:type="character" w:styleId="Hyperlink">
    <w:name w:val="Hyperlink"/>
    <w:uiPriority w:val="99"/>
    <w:unhideWhenUsed/>
    <w:rsid w:val="006F0443"/>
    <w:rPr>
      <w:color w:val="0000FF"/>
      <w:u w:val="single"/>
    </w:rPr>
  </w:style>
  <w:style w:type="paragraph" w:styleId="Header">
    <w:name w:val="header"/>
    <w:basedOn w:val="Normal"/>
    <w:link w:val="HeaderChar"/>
    <w:uiPriority w:val="99"/>
    <w:unhideWhenUsed/>
    <w:rsid w:val="007622AB"/>
    <w:pPr>
      <w:tabs>
        <w:tab w:val="center" w:pos="4680"/>
        <w:tab w:val="right" w:pos="9360"/>
      </w:tabs>
    </w:pPr>
  </w:style>
  <w:style w:type="character" w:customStyle="1" w:styleId="HeaderChar">
    <w:name w:val="Header Char"/>
    <w:link w:val="Header"/>
    <w:uiPriority w:val="99"/>
    <w:rsid w:val="007622AB"/>
    <w:rPr>
      <w:rFonts w:ascii="Times New Roman" w:eastAsia="Times New Roman" w:hAnsi="Times New Roman"/>
      <w:sz w:val="24"/>
      <w:szCs w:val="24"/>
    </w:rPr>
  </w:style>
  <w:style w:type="paragraph" w:styleId="Footer">
    <w:name w:val="footer"/>
    <w:basedOn w:val="Normal"/>
    <w:link w:val="FooterChar"/>
    <w:uiPriority w:val="99"/>
    <w:unhideWhenUsed/>
    <w:rsid w:val="007622AB"/>
    <w:pPr>
      <w:tabs>
        <w:tab w:val="center" w:pos="4680"/>
        <w:tab w:val="right" w:pos="9360"/>
      </w:tabs>
    </w:pPr>
  </w:style>
  <w:style w:type="character" w:customStyle="1" w:styleId="FooterChar">
    <w:name w:val="Footer Char"/>
    <w:link w:val="Footer"/>
    <w:uiPriority w:val="99"/>
    <w:rsid w:val="007622AB"/>
    <w:rPr>
      <w:rFonts w:ascii="Times New Roman" w:eastAsia="Times New Roman" w:hAnsi="Times New Roman"/>
      <w:sz w:val="24"/>
      <w:szCs w:val="24"/>
    </w:rPr>
  </w:style>
  <w:style w:type="paragraph" w:styleId="ListParagraph">
    <w:name w:val="List Paragraph"/>
    <w:basedOn w:val="Normal"/>
    <w:uiPriority w:val="34"/>
    <w:qFormat/>
    <w:rsid w:val="00BC4506"/>
    <w:pPr>
      <w:spacing w:after="200" w:line="276" w:lineRule="auto"/>
      <w:ind w:left="720"/>
      <w:contextualSpacing/>
    </w:pPr>
    <w:rPr>
      <w:rFonts w:ascii="Calibri" w:eastAsia="Calibri" w:hAnsi="Calibri"/>
      <w:sz w:val="22"/>
      <w:szCs w:val="22"/>
    </w:rPr>
  </w:style>
  <w:style w:type="paragraph" w:styleId="NoSpacing">
    <w:name w:val="No Spacing"/>
    <w:uiPriority w:val="1"/>
    <w:qFormat/>
    <w:rsid w:val="002F382C"/>
    <w:rPr>
      <w:rFonts w:ascii="Times New Roman" w:eastAsia="Times New Roman" w:hAnsi="Times New Roman"/>
      <w:sz w:val="24"/>
      <w:szCs w:val="24"/>
    </w:rPr>
  </w:style>
  <w:style w:type="paragraph" w:styleId="Revision">
    <w:name w:val="Revision"/>
    <w:hidden/>
    <w:uiPriority w:val="99"/>
    <w:semiHidden/>
    <w:rsid w:val="003258D7"/>
    <w:rPr>
      <w:rFonts w:ascii="Times New Roman" w:eastAsia="Times New Roman" w:hAnsi="Times New Roman"/>
      <w:sz w:val="24"/>
      <w:szCs w:val="24"/>
    </w:rPr>
  </w:style>
  <w:style w:type="paragraph" w:customStyle="1" w:styleId="Weekdays">
    <w:name w:val="Weekdays"/>
    <w:basedOn w:val="Normal"/>
    <w:uiPriority w:val="99"/>
    <w:rsid w:val="00334460"/>
    <w:pPr>
      <w:jc w:val="center"/>
    </w:pPr>
    <w:rPr>
      <w:rFonts w:ascii="Century Gothic" w:hAnsi="Century Gothic"/>
      <w:b/>
      <w:spacing w:val="1"/>
      <w:sz w:val="16"/>
      <w:szCs w:val="16"/>
    </w:rPr>
  </w:style>
  <w:style w:type="table" w:styleId="TableGrid">
    <w:name w:val="Table Grid"/>
    <w:basedOn w:val="TableNormal"/>
    <w:uiPriority w:val="59"/>
    <w:rsid w:val="00E25AB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012D09"/>
    <w:rPr>
      <w:rFonts w:asciiTheme="majorHAnsi" w:eastAsiaTheme="majorEastAsia" w:hAnsiTheme="majorHAnsi" w:cstheme="majorBidi"/>
      <w:color w:val="365F91" w:themeColor="accent1" w:themeShade="BF"/>
      <w:sz w:val="32"/>
      <w:szCs w:val="32"/>
    </w:rPr>
  </w:style>
  <w:style w:type="paragraph" w:styleId="NormalWeb">
    <w:name w:val="Normal (Web)"/>
    <w:basedOn w:val="Normal"/>
    <w:uiPriority w:val="99"/>
    <w:semiHidden/>
    <w:unhideWhenUsed/>
    <w:rsid w:val="00EC2E6A"/>
  </w:style>
  <w:style w:type="character" w:customStyle="1" w:styleId="Heading3Char">
    <w:name w:val="Heading 3 Char"/>
    <w:basedOn w:val="DefaultParagraphFont"/>
    <w:link w:val="Heading3"/>
    <w:uiPriority w:val="9"/>
    <w:semiHidden/>
    <w:rsid w:val="00666500"/>
    <w:rPr>
      <w:rFonts w:asciiTheme="majorHAnsi" w:eastAsiaTheme="majorEastAsia" w:hAnsiTheme="majorHAnsi" w:cstheme="majorBidi"/>
      <w:color w:val="243F60" w:themeColor="accent1" w:themeShade="7F"/>
      <w:sz w:val="24"/>
      <w:szCs w:val="24"/>
    </w:rPr>
  </w:style>
  <w:style w:type="paragraph" w:customStyle="1" w:styleId="Default">
    <w:name w:val="Default"/>
    <w:rsid w:val="00EF1DCD"/>
    <w:pPr>
      <w:autoSpaceDE w:val="0"/>
      <w:autoSpaceDN w:val="0"/>
      <w:adjustRightInd w:val="0"/>
    </w:pPr>
    <w:rPr>
      <w:rFonts w:ascii="Times New Roman" w:eastAsiaTheme="minorHAnsi" w:hAnsi="Times New Roman"/>
      <w:color w:val="000000"/>
      <w:sz w:val="24"/>
      <w:szCs w:val="24"/>
    </w:rPr>
  </w:style>
  <w:style w:type="character" w:customStyle="1" w:styleId="Heading2Char">
    <w:name w:val="Heading 2 Char"/>
    <w:basedOn w:val="DefaultParagraphFont"/>
    <w:link w:val="Heading2"/>
    <w:uiPriority w:val="9"/>
    <w:semiHidden/>
    <w:rsid w:val="005C512E"/>
    <w:rPr>
      <w:rFonts w:asciiTheme="majorHAnsi" w:eastAsiaTheme="majorEastAsia" w:hAnsiTheme="majorHAnsi" w:cstheme="majorBidi"/>
      <w:color w:val="365F91" w:themeColor="accent1" w:themeShade="BF"/>
      <w:sz w:val="26"/>
      <w:szCs w:val="26"/>
    </w:rPr>
  </w:style>
  <w:style w:type="paragraph" w:customStyle="1" w:styleId="v1msonormal">
    <w:name w:val="v1msonormal"/>
    <w:basedOn w:val="Normal"/>
    <w:rsid w:val="00D4685C"/>
    <w:pPr>
      <w:spacing w:before="100" w:beforeAutospacing="1" w:after="100" w:afterAutospacing="1"/>
    </w:pPr>
  </w:style>
  <w:style w:type="character" w:styleId="CommentReference">
    <w:name w:val="annotation reference"/>
    <w:basedOn w:val="DefaultParagraphFont"/>
    <w:uiPriority w:val="99"/>
    <w:semiHidden/>
    <w:unhideWhenUsed/>
    <w:rsid w:val="00B00744"/>
    <w:rPr>
      <w:sz w:val="16"/>
      <w:szCs w:val="16"/>
    </w:rPr>
  </w:style>
  <w:style w:type="paragraph" w:styleId="CommentText">
    <w:name w:val="annotation text"/>
    <w:basedOn w:val="Normal"/>
    <w:link w:val="CommentTextChar"/>
    <w:uiPriority w:val="99"/>
    <w:semiHidden/>
    <w:unhideWhenUsed/>
    <w:rsid w:val="00B00744"/>
    <w:rPr>
      <w:sz w:val="20"/>
      <w:szCs w:val="20"/>
    </w:rPr>
  </w:style>
  <w:style w:type="character" w:customStyle="1" w:styleId="CommentTextChar">
    <w:name w:val="Comment Text Char"/>
    <w:basedOn w:val="DefaultParagraphFont"/>
    <w:link w:val="CommentText"/>
    <w:uiPriority w:val="99"/>
    <w:semiHidden/>
    <w:rsid w:val="00B00744"/>
    <w:rPr>
      <w:rFonts w:ascii="Times New Roman" w:eastAsia="Times New Roman" w:hAnsi="Times New Roman"/>
    </w:rPr>
  </w:style>
  <w:style w:type="paragraph" w:styleId="CommentSubject">
    <w:name w:val="annotation subject"/>
    <w:basedOn w:val="CommentText"/>
    <w:next w:val="CommentText"/>
    <w:link w:val="CommentSubjectChar"/>
    <w:uiPriority w:val="99"/>
    <w:semiHidden/>
    <w:unhideWhenUsed/>
    <w:rsid w:val="00B00744"/>
    <w:rPr>
      <w:b/>
      <w:bCs/>
    </w:rPr>
  </w:style>
  <w:style w:type="character" w:customStyle="1" w:styleId="CommentSubjectChar">
    <w:name w:val="Comment Subject Char"/>
    <w:basedOn w:val="CommentTextChar"/>
    <w:link w:val="CommentSubject"/>
    <w:uiPriority w:val="99"/>
    <w:semiHidden/>
    <w:rsid w:val="00B00744"/>
    <w:rPr>
      <w:rFonts w:ascii="Times New Roman" w:eastAsia="Times New Roman" w:hAnsi="Times New Roman"/>
      <w:b/>
      <w:bCs/>
    </w:rPr>
  </w:style>
  <w:style w:type="character" w:customStyle="1" w:styleId="Heading5Char">
    <w:name w:val="Heading 5 Char"/>
    <w:basedOn w:val="DefaultParagraphFont"/>
    <w:link w:val="Heading5"/>
    <w:uiPriority w:val="9"/>
    <w:semiHidden/>
    <w:rsid w:val="00DC3157"/>
    <w:rPr>
      <w:rFonts w:asciiTheme="majorHAnsi" w:eastAsiaTheme="majorEastAsia" w:hAnsiTheme="majorHAnsi" w:cstheme="majorBidi"/>
      <w:color w:val="365F91" w:themeColor="accent1" w:themeShade="BF"/>
      <w:sz w:val="24"/>
      <w:szCs w:val="24"/>
    </w:rPr>
  </w:style>
  <w:style w:type="character" w:customStyle="1" w:styleId="v1gmail-apple-converted-space">
    <w:name w:val="v1gmail-apple-converted-space"/>
    <w:basedOn w:val="DefaultParagraphFont"/>
    <w:rsid w:val="00092BE5"/>
  </w:style>
  <w:style w:type="paragraph" w:styleId="BodyText">
    <w:name w:val="Body Text"/>
    <w:link w:val="BodyTextChar"/>
    <w:uiPriority w:val="99"/>
    <w:unhideWhenUsed/>
    <w:rsid w:val="00EA594E"/>
    <w:pPr>
      <w:spacing w:after="120" w:line="264" w:lineRule="auto"/>
      <w:jc w:val="center"/>
    </w:pPr>
    <w:rPr>
      <w:rFonts w:ascii="Book Antiqua" w:eastAsia="Times New Roman" w:hAnsi="Book Antiqua"/>
      <w:color w:val="000000"/>
      <w:kern w:val="28"/>
      <w:sz w:val="58"/>
      <w:szCs w:val="60"/>
    </w:rPr>
  </w:style>
  <w:style w:type="character" w:customStyle="1" w:styleId="BodyTextChar">
    <w:name w:val="Body Text Char"/>
    <w:basedOn w:val="DefaultParagraphFont"/>
    <w:link w:val="BodyText"/>
    <w:uiPriority w:val="99"/>
    <w:rsid w:val="00EA594E"/>
    <w:rPr>
      <w:rFonts w:ascii="Book Antiqua" w:eastAsia="Times New Roman" w:hAnsi="Book Antiqua"/>
      <w:color w:val="000000"/>
      <w:kern w:val="28"/>
      <w:sz w:val="58"/>
      <w:szCs w:val="60"/>
    </w:rPr>
  </w:style>
  <w:style w:type="paragraph" w:customStyle="1" w:styleId="v1gmail-isselectedend">
    <w:name w:val="v1gmail-isselectedend"/>
    <w:basedOn w:val="Normal"/>
    <w:rsid w:val="00C108DF"/>
    <w:pPr>
      <w:spacing w:before="100" w:beforeAutospacing="1" w:after="100" w:afterAutospacing="1"/>
    </w:pPr>
  </w:style>
  <w:style w:type="character" w:styleId="Strong">
    <w:name w:val="Strong"/>
    <w:basedOn w:val="DefaultParagraphFont"/>
    <w:uiPriority w:val="22"/>
    <w:qFormat/>
    <w:rsid w:val="00C108D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674393">
      <w:bodyDiv w:val="1"/>
      <w:marLeft w:val="0"/>
      <w:marRight w:val="0"/>
      <w:marTop w:val="0"/>
      <w:marBottom w:val="0"/>
      <w:divBdr>
        <w:top w:val="none" w:sz="0" w:space="0" w:color="auto"/>
        <w:left w:val="none" w:sz="0" w:space="0" w:color="auto"/>
        <w:bottom w:val="none" w:sz="0" w:space="0" w:color="auto"/>
        <w:right w:val="none" w:sz="0" w:space="0" w:color="auto"/>
      </w:divBdr>
      <w:divsChild>
        <w:div w:id="604969582">
          <w:marLeft w:val="0"/>
          <w:marRight w:val="0"/>
          <w:marTop w:val="0"/>
          <w:marBottom w:val="0"/>
          <w:divBdr>
            <w:top w:val="none" w:sz="0" w:space="0" w:color="auto"/>
            <w:left w:val="none" w:sz="0" w:space="0" w:color="auto"/>
            <w:bottom w:val="none" w:sz="0" w:space="0" w:color="auto"/>
            <w:right w:val="none" w:sz="0" w:space="0" w:color="auto"/>
          </w:divBdr>
        </w:div>
        <w:div w:id="1891725844">
          <w:marLeft w:val="0"/>
          <w:marRight w:val="0"/>
          <w:marTop w:val="0"/>
          <w:marBottom w:val="0"/>
          <w:divBdr>
            <w:top w:val="none" w:sz="0" w:space="0" w:color="auto"/>
            <w:left w:val="none" w:sz="0" w:space="0" w:color="auto"/>
            <w:bottom w:val="none" w:sz="0" w:space="0" w:color="auto"/>
            <w:right w:val="none" w:sz="0" w:space="0" w:color="auto"/>
          </w:divBdr>
        </w:div>
      </w:divsChild>
    </w:div>
    <w:div w:id="6638604">
      <w:bodyDiv w:val="1"/>
      <w:marLeft w:val="0"/>
      <w:marRight w:val="0"/>
      <w:marTop w:val="0"/>
      <w:marBottom w:val="0"/>
      <w:divBdr>
        <w:top w:val="none" w:sz="0" w:space="0" w:color="auto"/>
        <w:left w:val="none" w:sz="0" w:space="0" w:color="auto"/>
        <w:bottom w:val="none" w:sz="0" w:space="0" w:color="auto"/>
        <w:right w:val="none" w:sz="0" w:space="0" w:color="auto"/>
      </w:divBdr>
    </w:div>
    <w:div w:id="12077260">
      <w:bodyDiv w:val="1"/>
      <w:marLeft w:val="0"/>
      <w:marRight w:val="0"/>
      <w:marTop w:val="0"/>
      <w:marBottom w:val="0"/>
      <w:divBdr>
        <w:top w:val="none" w:sz="0" w:space="0" w:color="auto"/>
        <w:left w:val="none" w:sz="0" w:space="0" w:color="auto"/>
        <w:bottom w:val="none" w:sz="0" w:space="0" w:color="auto"/>
        <w:right w:val="none" w:sz="0" w:space="0" w:color="auto"/>
      </w:divBdr>
      <w:divsChild>
        <w:div w:id="1225601111">
          <w:marLeft w:val="0"/>
          <w:marRight w:val="0"/>
          <w:marTop w:val="0"/>
          <w:marBottom w:val="0"/>
          <w:divBdr>
            <w:top w:val="none" w:sz="0" w:space="0" w:color="auto"/>
            <w:left w:val="none" w:sz="0" w:space="0" w:color="auto"/>
            <w:bottom w:val="none" w:sz="0" w:space="0" w:color="auto"/>
            <w:right w:val="none" w:sz="0" w:space="0" w:color="auto"/>
          </w:divBdr>
        </w:div>
      </w:divsChild>
    </w:div>
    <w:div w:id="13046279">
      <w:bodyDiv w:val="1"/>
      <w:marLeft w:val="0"/>
      <w:marRight w:val="0"/>
      <w:marTop w:val="0"/>
      <w:marBottom w:val="0"/>
      <w:divBdr>
        <w:top w:val="none" w:sz="0" w:space="0" w:color="auto"/>
        <w:left w:val="none" w:sz="0" w:space="0" w:color="auto"/>
        <w:bottom w:val="none" w:sz="0" w:space="0" w:color="auto"/>
        <w:right w:val="none" w:sz="0" w:space="0" w:color="auto"/>
      </w:divBdr>
      <w:divsChild>
        <w:div w:id="945773054">
          <w:marLeft w:val="0"/>
          <w:marRight w:val="0"/>
          <w:marTop w:val="0"/>
          <w:marBottom w:val="0"/>
          <w:divBdr>
            <w:top w:val="none" w:sz="0" w:space="0" w:color="auto"/>
            <w:left w:val="none" w:sz="0" w:space="0" w:color="auto"/>
            <w:bottom w:val="none" w:sz="0" w:space="0" w:color="auto"/>
            <w:right w:val="none" w:sz="0" w:space="0" w:color="auto"/>
          </w:divBdr>
        </w:div>
        <w:div w:id="2100172525">
          <w:marLeft w:val="0"/>
          <w:marRight w:val="0"/>
          <w:marTop w:val="0"/>
          <w:marBottom w:val="0"/>
          <w:divBdr>
            <w:top w:val="none" w:sz="0" w:space="0" w:color="auto"/>
            <w:left w:val="none" w:sz="0" w:space="0" w:color="auto"/>
            <w:bottom w:val="none" w:sz="0" w:space="0" w:color="auto"/>
            <w:right w:val="none" w:sz="0" w:space="0" w:color="auto"/>
          </w:divBdr>
        </w:div>
        <w:div w:id="2112313812">
          <w:marLeft w:val="0"/>
          <w:marRight w:val="0"/>
          <w:marTop w:val="0"/>
          <w:marBottom w:val="0"/>
          <w:divBdr>
            <w:top w:val="none" w:sz="0" w:space="0" w:color="auto"/>
            <w:left w:val="none" w:sz="0" w:space="0" w:color="auto"/>
            <w:bottom w:val="none" w:sz="0" w:space="0" w:color="auto"/>
            <w:right w:val="none" w:sz="0" w:space="0" w:color="auto"/>
          </w:divBdr>
        </w:div>
      </w:divsChild>
    </w:div>
    <w:div w:id="19206308">
      <w:bodyDiv w:val="1"/>
      <w:marLeft w:val="0"/>
      <w:marRight w:val="0"/>
      <w:marTop w:val="0"/>
      <w:marBottom w:val="0"/>
      <w:divBdr>
        <w:top w:val="none" w:sz="0" w:space="0" w:color="auto"/>
        <w:left w:val="none" w:sz="0" w:space="0" w:color="auto"/>
        <w:bottom w:val="none" w:sz="0" w:space="0" w:color="auto"/>
        <w:right w:val="none" w:sz="0" w:space="0" w:color="auto"/>
      </w:divBdr>
    </w:div>
    <w:div w:id="19354349">
      <w:bodyDiv w:val="1"/>
      <w:marLeft w:val="0"/>
      <w:marRight w:val="0"/>
      <w:marTop w:val="0"/>
      <w:marBottom w:val="0"/>
      <w:divBdr>
        <w:top w:val="none" w:sz="0" w:space="0" w:color="auto"/>
        <w:left w:val="none" w:sz="0" w:space="0" w:color="auto"/>
        <w:bottom w:val="none" w:sz="0" w:space="0" w:color="auto"/>
        <w:right w:val="none" w:sz="0" w:space="0" w:color="auto"/>
      </w:divBdr>
    </w:div>
    <w:div w:id="23754562">
      <w:bodyDiv w:val="1"/>
      <w:marLeft w:val="0"/>
      <w:marRight w:val="0"/>
      <w:marTop w:val="0"/>
      <w:marBottom w:val="0"/>
      <w:divBdr>
        <w:top w:val="none" w:sz="0" w:space="0" w:color="auto"/>
        <w:left w:val="none" w:sz="0" w:space="0" w:color="auto"/>
        <w:bottom w:val="none" w:sz="0" w:space="0" w:color="auto"/>
        <w:right w:val="none" w:sz="0" w:space="0" w:color="auto"/>
      </w:divBdr>
    </w:div>
    <w:div w:id="25764676">
      <w:bodyDiv w:val="1"/>
      <w:marLeft w:val="0"/>
      <w:marRight w:val="0"/>
      <w:marTop w:val="0"/>
      <w:marBottom w:val="0"/>
      <w:divBdr>
        <w:top w:val="none" w:sz="0" w:space="0" w:color="auto"/>
        <w:left w:val="none" w:sz="0" w:space="0" w:color="auto"/>
        <w:bottom w:val="none" w:sz="0" w:space="0" w:color="auto"/>
        <w:right w:val="none" w:sz="0" w:space="0" w:color="auto"/>
      </w:divBdr>
    </w:div>
    <w:div w:id="27147170">
      <w:bodyDiv w:val="1"/>
      <w:marLeft w:val="0"/>
      <w:marRight w:val="0"/>
      <w:marTop w:val="0"/>
      <w:marBottom w:val="0"/>
      <w:divBdr>
        <w:top w:val="none" w:sz="0" w:space="0" w:color="auto"/>
        <w:left w:val="none" w:sz="0" w:space="0" w:color="auto"/>
        <w:bottom w:val="none" w:sz="0" w:space="0" w:color="auto"/>
        <w:right w:val="none" w:sz="0" w:space="0" w:color="auto"/>
      </w:divBdr>
    </w:div>
    <w:div w:id="32194441">
      <w:bodyDiv w:val="1"/>
      <w:marLeft w:val="0"/>
      <w:marRight w:val="0"/>
      <w:marTop w:val="0"/>
      <w:marBottom w:val="0"/>
      <w:divBdr>
        <w:top w:val="none" w:sz="0" w:space="0" w:color="auto"/>
        <w:left w:val="none" w:sz="0" w:space="0" w:color="auto"/>
        <w:bottom w:val="none" w:sz="0" w:space="0" w:color="auto"/>
        <w:right w:val="none" w:sz="0" w:space="0" w:color="auto"/>
      </w:divBdr>
    </w:div>
    <w:div w:id="37097519">
      <w:bodyDiv w:val="1"/>
      <w:marLeft w:val="0"/>
      <w:marRight w:val="0"/>
      <w:marTop w:val="0"/>
      <w:marBottom w:val="0"/>
      <w:divBdr>
        <w:top w:val="none" w:sz="0" w:space="0" w:color="auto"/>
        <w:left w:val="none" w:sz="0" w:space="0" w:color="auto"/>
        <w:bottom w:val="none" w:sz="0" w:space="0" w:color="auto"/>
        <w:right w:val="none" w:sz="0" w:space="0" w:color="auto"/>
      </w:divBdr>
    </w:div>
    <w:div w:id="43409849">
      <w:bodyDiv w:val="1"/>
      <w:marLeft w:val="0"/>
      <w:marRight w:val="0"/>
      <w:marTop w:val="0"/>
      <w:marBottom w:val="0"/>
      <w:divBdr>
        <w:top w:val="none" w:sz="0" w:space="0" w:color="auto"/>
        <w:left w:val="none" w:sz="0" w:space="0" w:color="auto"/>
        <w:bottom w:val="none" w:sz="0" w:space="0" w:color="auto"/>
        <w:right w:val="none" w:sz="0" w:space="0" w:color="auto"/>
      </w:divBdr>
    </w:div>
    <w:div w:id="43717821">
      <w:bodyDiv w:val="1"/>
      <w:marLeft w:val="0"/>
      <w:marRight w:val="0"/>
      <w:marTop w:val="0"/>
      <w:marBottom w:val="0"/>
      <w:divBdr>
        <w:top w:val="none" w:sz="0" w:space="0" w:color="auto"/>
        <w:left w:val="none" w:sz="0" w:space="0" w:color="auto"/>
        <w:bottom w:val="none" w:sz="0" w:space="0" w:color="auto"/>
        <w:right w:val="none" w:sz="0" w:space="0" w:color="auto"/>
      </w:divBdr>
      <w:divsChild>
        <w:div w:id="375737670">
          <w:marLeft w:val="0"/>
          <w:marRight w:val="0"/>
          <w:marTop w:val="0"/>
          <w:marBottom w:val="0"/>
          <w:divBdr>
            <w:top w:val="none" w:sz="0" w:space="0" w:color="auto"/>
            <w:left w:val="none" w:sz="0" w:space="0" w:color="auto"/>
            <w:bottom w:val="none" w:sz="0" w:space="0" w:color="auto"/>
            <w:right w:val="none" w:sz="0" w:space="0" w:color="auto"/>
          </w:divBdr>
        </w:div>
      </w:divsChild>
    </w:div>
    <w:div w:id="43872095">
      <w:bodyDiv w:val="1"/>
      <w:marLeft w:val="0"/>
      <w:marRight w:val="0"/>
      <w:marTop w:val="0"/>
      <w:marBottom w:val="0"/>
      <w:divBdr>
        <w:top w:val="none" w:sz="0" w:space="0" w:color="auto"/>
        <w:left w:val="none" w:sz="0" w:space="0" w:color="auto"/>
        <w:bottom w:val="none" w:sz="0" w:space="0" w:color="auto"/>
        <w:right w:val="none" w:sz="0" w:space="0" w:color="auto"/>
      </w:divBdr>
    </w:div>
    <w:div w:id="49888853">
      <w:bodyDiv w:val="1"/>
      <w:marLeft w:val="0"/>
      <w:marRight w:val="0"/>
      <w:marTop w:val="0"/>
      <w:marBottom w:val="0"/>
      <w:divBdr>
        <w:top w:val="none" w:sz="0" w:space="0" w:color="auto"/>
        <w:left w:val="none" w:sz="0" w:space="0" w:color="auto"/>
        <w:bottom w:val="none" w:sz="0" w:space="0" w:color="auto"/>
        <w:right w:val="none" w:sz="0" w:space="0" w:color="auto"/>
      </w:divBdr>
      <w:divsChild>
        <w:div w:id="124276863">
          <w:marLeft w:val="1080"/>
          <w:marRight w:val="0"/>
          <w:marTop w:val="0"/>
          <w:marBottom w:val="0"/>
          <w:divBdr>
            <w:top w:val="none" w:sz="0" w:space="0" w:color="auto"/>
            <w:left w:val="none" w:sz="0" w:space="0" w:color="auto"/>
            <w:bottom w:val="none" w:sz="0" w:space="0" w:color="auto"/>
            <w:right w:val="none" w:sz="0" w:space="0" w:color="auto"/>
          </w:divBdr>
        </w:div>
        <w:div w:id="788164155">
          <w:marLeft w:val="1080"/>
          <w:marRight w:val="0"/>
          <w:marTop w:val="0"/>
          <w:marBottom w:val="0"/>
          <w:divBdr>
            <w:top w:val="none" w:sz="0" w:space="0" w:color="auto"/>
            <w:left w:val="none" w:sz="0" w:space="0" w:color="auto"/>
            <w:bottom w:val="none" w:sz="0" w:space="0" w:color="auto"/>
            <w:right w:val="none" w:sz="0" w:space="0" w:color="auto"/>
          </w:divBdr>
        </w:div>
        <w:div w:id="2109111841">
          <w:marLeft w:val="1080"/>
          <w:marRight w:val="0"/>
          <w:marTop w:val="0"/>
          <w:marBottom w:val="0"/>
          <w:divBdr>
            <w:top w:val="none" w:sz="0" w:space="0" w:color="auto"/>
            <w:left w:val="none" w:sz="0" w:space="0" w:color="auto"/>
            <w:bottom w:val="none" w:sz="0" w:space="0" w:color="auto"/>
            <w:right w:val="none" w:sz="0" w:space="0" w:color="auto"/>
          </w:divBdr>
        </w:div>
      </w:divsChild>
    </w:div>
    <w:div w:id="52504311">
      <w:bodyDiv w:val="1"/>
      <w:marLeft w:val="0"/>
      <w:marRight w:val="0"/>
      <w:marTop w:val="0"/>
      <w:marBottom w:val="0"/>
      <w:divBdr>
        <w:top w:val="none" w:sz="0" w:space="0" w:color="auto"/>
        <w:left w:val="none" w:sz="0" w:space="0" w:color="auto"/>
        <w:bottom w:val="none" w:sz="0" w:space="0" w:color="auto"/>
        <w:right w:val="none" w:sz="0" w:space="0" w:color="auto"/>
      </w:divBdr>
      <w:divsChild>
        <w:div w:id="535315431">
          <w:marLeft w:val="0"/>
          <w:marRight w:val="0"/>
          <w:marTop w:val="0"/>
          <w:marBottom w:val="0"/>
          <w:divBdr>
            <w:top w:val="none" w:sz="0" w:space="0" w:color="auto"/>
            <w:left w:val="none" w:sz="0" w:space="0" w:color="auto"/>
            <w:bottom w:val="none" w:sz="0" w:space="0" w:color="auto"/>
            <w:right w:val="none" w:sz="0" w:space="0" w:color="auto"/>
          </w:divBdr>
        </w:div>
        <w:div w:id="50927965">
          <w:marLeft w:val="0"/>
          <w:marRight w:val="0"/>
          <w:marTop w:val="0"/>
          <w:marBottom w:val="0"/>
          <w:divBdr>
            <w:top w:val="none" w:sz="0" w:space="0" w:color="auto"/>
            <w:left w:val="none" w:sz="0" w:space="0" w:color="auto"/>
            <w:bottom w:val="none" w:sz="0" w:space="0" w:color="auto"/>
            <w:right w:val="none" w:sz="0" w:space="0" w:color="auto"/>
          </w:divBdr>
        </w:div>
      </w:divsChild>
    </w:div>
    <w:div w:id="55325830">
      <w:bodyDiv w:val="1"/>
      <w:marLeft w:val="0"/>
      <w:marRight w:val="0"/>
      <w:marTop w:val="0"/>
      <w:marBottom w:val="0"/>
      <w:divBdr>
        <w:top w:val="none" w:sz="0" w:space="0" w:color="auto"/>
        <w:left w:val="none" w:sz="0" w:space="0" w:color="auto"/>
        <w:bottom w:val="none" w:sz="0" w:space="0" w:color="auto"/>
        <w:right w:val="none" w:sz="0" w:space="0" w:color="auto"/>
      </w:divBdr>
      <w:divsChild>
        <w:div w:id="689113854">
          <w:marLeft w:val="0"/>
          <w:marRight w:val="0"/>
          <w:marTop w:val="0"/>
          <w:marBottom w:val="0"/>
          <w:divBdr>
            <w:top w:val="none" w:sz="0" w:space="0" w:color="auto"/>
            <w:left w:val="none" w:sz="0" w:space="0" w:color="auto"/>
            <w:bottom w:val="none" w:sz="0" w:space="0" w:color="auto"/>
            <w:right w:val="none" w:sz="0" w:space="0" w:color="auto"/>
          </w:divBdr>
        </w:div>
        <w:div w:id="712925823">
          <w:marLeft w:val="0"/>
          <w:marRight w:val="0"/>
          <w:marTop w:val="0"/>
          <w:marBottom w:val="0"/>
          <w:divBdr>
            <w:top w:val="none" w:sz="0" w:space="0" w:color="auto"/>
            <w:left w:val="none" w:sz="0" w:space="0" w:color="auto"/>
            <w:bottom w:val="none" w:sz="0" w:space="0" w:color="auto"/>
            <w:right w:val="none" w:sz="0" w:space="0" w:color="auto"/>
          </w:divBdr>
        </w:div>
        <w:div w:id="1080060722">
          <w:marLeft w:val="0"/>
          <w:marRight w:val="0"/>
          <w:marTop w:val="0"/>
          <w:marBottom w:val="0"/>
          <w:divBdr>
            <w:top w:val="none" w:sz="0" w:space="0" w:color="auto"/>
            <w:left w:val="none" w:sz="0" w:space="0" w:color="auto"/>
            <w:bottom w:val="none" w:sz="0" w:space="0" w:color="auto"/>
            <w:right w:val="none" w:sz="0" w:space="0" w:color="auto"/>
          </w:divBdr>
        </w:div>
      </w:divsChild>
    </w:div>
    <w:div w:id="67003472">
      <w:bodyDiv w:val="1"/>
      <w:marLeft w:val="0"/>
      <w:marRight w:val="0"/>
      <w:marTop w:val="0"/>
      <w:marBottom w:val="0"/>
      <w:divBdr>
        <w:top w:val="none" w:sz="0" w:space="0" w:color="auto"/>
        <w:left w:val="none" w:sz="0" w:space="0" w:color="auto"/>
        <w:bottom w:val="none" w:sz="0" w:space="0" w:color="auto"/>
        <w:right w:val="none" w:sz="0" w:space="0" w:color="auto"/>
      </w:divBdr>
    </w:div>
    <w:div w:id="72749121">
      <w:bodyDiv w:val="1"/>
      <w:marLeft w:val="0"/>
      <w:marRight w:val="0"/>
      <w:marTop w:val="0"/>
      <w:marBottom w:val="0"/>
      <w:divBdr>
        <w:top w:val="none" w:sz="0" w:space="0" w:color="auto"/>
        <w:left w:val="none" w:sz="0" w:space="0" w:color="auto"/>
        <w:bottom w:val="none" w:sz="0" w:space="0" w:color="auto"/>
        <w:right w:val="none" w:sz="0" w:space="0" w:color="auto"/>
      </w:divBdr>
    </w:div>
    <w:div w:id="75904031">
      <w:bodyDiv w:val="1"/>
      <w:marLeft w:val="0"/>
      <w:marRight w:val="0"/>
      <w:marTop w:val="0"/>
      <w:marBottom w:val="0"/>
      <w:divBdr>
        <w:top w:val="none" w:sz="0" w:space="0" w:color="auto"/>
        <w:left w:val="none" w:sz="0" w:space="0" w:color="auto"/>
        <w:bottom w:val="none" w:sz="0" w:space="0" w:color="auto"/>
        <w:right w:val="none" w:sz="0" w:space="0" w:color="auto"/>
      </w:divBdr>
    </w:div>
    <w:div w:id="79060555">
      <w:bodyDiv w:val="1"/>
      <w:marLeft w:val="0"/>
      <w:marRight w:val="0"/>
      <w:marTop w:val="0"/>
      <w:marBottom w:val="0"/>
      <w:divBdr>
        <w:top w:val="none" w:sz="0" w:space="0" w:color="auto"/>
        <w:left w:val="none" w:sz="0" w:space="0" w:color="auto"/>
        <w:bottom w:val="none" w:sz="0" w:space="0" w:color="auto"/>
        <w:right w:val="none" w:sz="0" w:space="0" w:color="auto"/>
      </w:divBdr>
    </w:div>
    <w:div w:id="100806866">
      <w:bodyDiv w:val="1"/>
      <w:marLeft w:val="0"/>
      <w:marRight w:val="0"/>
      <w:marTop w:val="0"/>
      <w:marBottom w:val="0"/>
      <w:divBdr>
        <w:top w:val="none" w:sz="0" w:space="0" w:color="auto"/>
        <w:left w:val="none" w:sz="0" w:space="0" w:color="auto"/>
        <w:bottom w:val="none" w:sz="0" w:space="0" w:color="auto"/>
        <w:right w:val="none" w:sz="0" w:space="0" w:color="auto"/>
      </w:divBdr>
    </w:div>
    <w:div w:id="101922771">
      <w:bodyDiv w:val="1"/>
      <w:marLeft w:val="0"/>
      <w:marRight w:val="0"/>
      <w:marTop w:val="0"/>
      <w:marBottom w:val="0"/>
      <w:divBdr>
        <w:top w:val="none" w:sz="0" w:space="0" w:color="auto"/>
        <w:left w:val="none" w:sz="0" w:space="0" w:color="auto"/>
        <w:bottom w:val="none" w:sz="0" w:space="0" w:color="auto"/>
        <w:right w:val="none" w:sz="0" w:space="0" w:color="auto"/>
      </w:divBdr>
    </w:div>
    <w:div w:id="106393324">
      <w:bodyDiv w:val="1"/>
      <w:marLeft w:val="0"/>
      <w:marRight w:val="0"/>
      <w:marTop w:val="0"/>
      <w:marBottom w:val="0"/>
      <w:divBdr>
        <w:top w:val="none" w:sz="0" w:space="0" w:color="auto"/>
        <w:left w:val="none" w:sz="0" w:space="0" w:color="auto"/>
        <w:bottom w:val="none" w:sz="0" w:space="0" w:color="auto"/>
        <w:right w:val="none" w:sz="0" w:space="0" w:color="auto"/>
      </w:divBdr>
    </w:div>
    <w:div w:id="110634096">
      <w:bodyDiv w:val="1"/>
      <w:marLeft w:val="0"/>
      <w:marRight w:val="0"/>
      <w:marTop w:val="0"/>
      <w:marBottom w:val="0"/>
      <w:divBdr>
        <w:top w:val="none" w:sz="0" w:space="0" w:color="auto"/>
        <w:left w:val="none" w:sz="0" w:space="0" w:color="auto"/>
        <w:bottom w:val="none" w:sz="0" w:space="0" w:color="auto"/>
        <w:right w:val="none" w:sz="0" w:space="0" w:color="auto"/>
      </w:divBdr>
    </w:div>
    <w:div w:id="112286939">
      <w:bodyDiv w:val="1"/>
      <w:marLeft w:val="0"/>
      <w:marRight w:val="0"/>
      <w:marTop w:val="0"/>
      <w:marBottom w:val="0"/>
      <w:divBdr>
        <w:top w:val="none" w:sz="0" w:space="0" w:color="auto"/>
        <w:left w:val="none" w:sz="0" w:space="0" w:color="auto"/>
        <w:bottom w:val="none" w:sz="0" w:space="0" w:color="auto"/>
        <w:right w:val="none" w:sz="0" w:space="0" w:color="auto"/>
      </w:divBdr>
    </w:div>
    <w:div w:id="117530497">
      <w:bodyDiv w:val="1"/>
      <w:marLeft w:val="0"/>
      <w:marRight w:val="0"/>
      <w:marTop w:val="0"/>
      <w:marBottom w:val="0"/>
      <w:divBdr>
        <w:top w:val="none" w:sz="0" w:space="0" w:color="auto"/>
        <w:left w:val="none" w:sz="0" w:space="0" w:color="auto"/>
        <w:bottom w:val="none" w:sz="0" w:space="0" w:color="auto"/>
        <w:right w:val="none" w:sz="0" w:space="0" w:color="auto"/>
      </w:divBdr>
    </w:div>
    <w:div w:id="118840817">
      <w:bodyDiv w:val="1"/>
      <w:marLeft w:val="0"/>
      <w:marRight w:val="0"/>
      <w:marTop w:val="0"/>
      <w:marBottom w:val="0"/>
      <w:divBdr>
        <w:top w:val="none" w:sz="0" w:space="0" w:color="auto"/>
        <w:left w:val="none" w:sz="0" w:space="0" w:color="auto"/>
        <w:bottom w:val="none" w:sz="0" w:space="0" w:color="auto"/>
        <w:right w:val="none" w:sz="0" w:space="0" w:color="auto"/>
      </w:divBdr>
    </w:div>
    <w:div w:id="121849695">
      <w:bodyDiv w:val="1"/>
      <w:marLeft w:val="0"/>
      <w:marRight w:val="0"/>
      <w:marTop w:val="0"/>
      <w:marBottom w:val="0"/>
      <w:divBdr>
        <w:top w:val="none" w:sz="0" w:space="0" w:color="auto"/>
        <w:left w:val="none" w:sz="0" w:space="0" w:color="auto"/>
        <w:bottom w:val="none" w:sz="0" w:space="0" w:color="auto"/>
        <w:right w:val="none" w:sz="0" w:space="0" w:color="auto"/>
      </w:divBdr>
    </w:div>
    <w:div w:id="125977999">
      <w:bodyDiv w:val="1"/>
      <w:marLeft w:val="0"/>
      <w:marRight w:val="0"/>
      <w:marTop w:val="0"/>
      <w:marBottom w:val="0"/>
      <w:divBdr>
        <w:top w:val="none" w:sz="0" w:space="0" w:color="auto"/>
        <w:left w:val="none" w:sz="0" w:space="0" w:color="auto"/>
        <w:bottom w:val="none" w:sz="0" w:space="0" w:color="auto"/>
        <w:right w:val="none" w:sz="0" w:space="0" w:color="auto"/>
      </w:divBdr>
    </w:div>
    <w:div w:id="130372486">
      <w:bodyDiv w:val="1"/>
      <w:marLeft w:val="0"/>
      <w:marRight w:val="0"/>
      <w:marTop w:val="0"/>
      <w:marBottom w:val="0"/>
      <w:divBdr>
        <w:top w:val="none" w:sz="0" w:space="0" w:color="auto"/>
        <w:left w:val="none" w:sz="0" w:space="0" w:color="auto"/>
        <w:bottom w:val="none" w:sz="0" w:space="0" w:color="auto"/>
        <w:right w:val="none" w:sz="0" w:space="0" w:color="auto"/>
      </w:divBdr>
    </w:div>
    <w:div w:id="132143888">
      <w:bodyDiv w:val="1"/>
      <w:marLeft w:val="0"/>
      <w:marRight w:val="0"/>
      <w:marTop w:val="0"/>
      <w:marBottom w:val="0"/>
      <w:divBdr>
        <w:top w:val="none" w:sz="0" w:space="0" w:color="auto"/>
        <w:left w:val="none" w:sz="0" w:space="0" w:color="auto"/>
        <w:bottom w:val="none" w:sz="0" w:space="0" w:color="auto"/>
        <w:right w:val="none" w:sz="0" w:space="0" w:color="auto"/>
      </w:divBdr>
    </w:div>
    <w:div w:id="137112473">
      <w:bodyDiv w:val="1"/>
      <w:marLeft w:val="0"/>
      <w:marRight w:val="0"/>
      <w:marTop w:val="0"/>
      <w:marBottom w:val="0"/>
      <w:divBdr>
        <w:top w:val="none" w:sz="0" w:space="0" w:color="auto"/>
        <w:left w:val="none" w:sz="0" w:space="0" w:color="auto"/>
        <w:bottom w:val="none" w:sz="0" w:space="0" w:color="auto"/>
        <w:right w:val="none" w:sz="0" w:space="0" w:color="auto"/>
      </w:divBdr>
      <w:divsChild>
        <w:div w:id="1892840814">
          <w:marLeft w:val="0"/>
          <w:marRight w:val="0"/>
          <w:marTop w:val="0"/>
          <w:marBottom w:val="0"/>
          <w:divBdr>
            <w:top w:val="none" w:sz="0" w:space="0" w:color="auto"/>
            <w:left w:val="none" w:sz="0" w:space="0" w:color="auto"/>
            <w:bottom w:val="none" w:sz="0" w:space="0" w:color="auto"/>
            <w:right w:val="none" w:sz="0" w:space="0" w:color="auto"/>
          </w:divBdr>
        </w:div>
        <w:div w:id="867064051">
          <w:marLeft w:val="0"/>
          <w:marRight w:val="0"/>
          <w:marTop w:val="0"/>
          <w:marBottom w:val="0"/>
          <w:divBdr>
            <w:top w:val="none" w:sz="0" w:space="0" w:color="auto"/>
            <w:left w:val="none" w:sz="0" w:space="0" w:color="auto"/>
            <w:bottom w:val="none" w:sz="0" w:space="0" w:color="auto"/>
            <w:right w:val="none" w:sz="0" w:space="0" w:color="auto"/>
          </w:divBdr>
        </w:div>
      </w:divsChild>
    </w:div>
    <w:div w:id="145825311">
      <w:bodyDiv w:val="1"/>
      <w:marLeft w:val="0"/>
      <w:marRight w:val="0"/>
      <w:marTop w:val="0"/>
      <w:marBottom w:val="0"/>
      <w:divBdr>
        <w:top w:val="none" w:sz="0" w:space="0" w:color="auto"/>
        <w:left w:val="none" w:sz="0" w:space="0" w:color="auto"/>
        <w:bottom w:val="none" w:sz="0" w:space="0" w:color="auto"/>
        <w:right w:val="none" w:sz="0" w:space="0" w:color="auto"/>
      </w:divBdr>
    </w:div>
    <w:div w:id="149758411">
      <w:bodyDiv w:val="1"/>
      <w:marLeft w:val="0"/>
      <w:marRight w:val="0"/>
      <w:marTop w:val="0"/>
      <w:marBottom w:val="0"/>
      <w:divBdr>
        <w:top w:val="none" w:sz="0" w:space="0" w:color="auto"/>
        <w:left w:val="none" w:sz="0" w:space="0" w:color="auto"/>
        <w:bottom w:val="none" w:sz="0" w:space="0" w:color="auto"/>
        <w:right w:val="none" w:sz="0" w:space="0" w:color="auto"/>
      </w:divBdr>
    </w:div>
    <w:div w:id="152719475">
      <w:bodyDiv w:val="1"/>
      <w:marLeft w:val="0"/>
      <w:marRight w:val="0"/>
      <w:marTop w:val="0"/>
      <w:marBottom w:val="0"/>
      <w:divBdr>
        <w:top w:val="none" w:sz="0" w:space="0" w:color="auto"/>
        <w:left w:val="none" w:sz="0" w:space="0" w:color="auto"/>
        <w:bottom w:val="none" w:sz="0" w:space="0" w:color="auto"/>
        <w:right w:val="none" w:sz="0" w:space="0" w:color="auto"/>
      </w:divBdr>
      <w:divsChild>
        <w:div w:id="1116870375">
          <w:marLeft w:val="0"/>
          <w:marRight w:val="0"/>
          <w:marTop w:val="0"/>
          <w:marBottom w:val="0"/>
          <w:divBdr>
            <w:top w:val="none" w:sz="0" w:space="0" w:color="auto"/>
            <w:left w:val="none" w:sz="0" w:space="0" w:color="auto"/>
            <w:bottom w:val="none" w:sz="0" w:space="0" w:color="auto"/>
            <w:right w:val="none" w:sz="0" w:space="0" w:color="auto"/>
          </w:divBdr>
        </w:div>
        <w:div w:id="829253852">
          <w:marLeft w:val="0"/>
          <w:marRight w:val="0"/>
          <w:marTop w:val="0"/>
          <w:marBottom w:val="0"/>
          <w:divBdr>
            <w:top w:val="none" w:sz="0" w:space="0" w:color="auto"/>
            <w:left w:val="none" w:sz="0" w:space="0" w:color="auto"/>
            <w:bottom w:val="none" w:sz="0" w:space="0" w:color="auto"/>
            <w:right w:val="none" w:sz="0" w:space="0" w:color="auto"/>
          </w:divBdr>
        </w:div>
        <w:div w:id="1916276494">
          <w:marLeft w:val="0"/>
          <w:marRight w:val="0"/>
          <w:marTop w:val="0"/>
          <w:marBottom w:val="0"/>
          <w:divBdr>
            <w:top w:val="none" w:sz="0" w:space="0" w:color="auto"/>
            <w:left w:val="none" w:sz="0" w:space="0" w:color="auto"/>
            <w:bottom w:val="none" w:sz="0" w:space="0" w:color="auto"/>
            <w:right w:val="none" w:sz="0" w:space="0" w:color="auto"/>
          </w:divBdr>
        </w:div>
        <w:div w:id="669715480">
          <w:marLeft w:val="0"/>
          <w:marRight w:val="0"/>
          <w:marTop w:val="0"/>
          <w:marBottom w:val="0"/>
          <w:divBdr>
            <w:top w:val="none" w:sz="0" w:space="0" w:color="auto"/>
            <w:left w:val="none" w:sz="0" w:space="0" w:color="auto"/>
            <w:bottom w:val="none" w:sz="0" w:space="0" w:color="auto"/>
            <w:right w:val="none" w:sz="0" w:space="0" w:color="auto"/>
          </w:divBdr>
        </w:div>
        <w:div w:id="106050168">
          <w:marLeft w:val="0"/>
          <w:marRight w:val="0"/>
          <w:marTop w:val="0"/>
          <w:marBottom w:val="0"/>
          <w:divBdr>
            <w:top w:val="none" w:sz="0" w:space="0" w:color="auto"/>
            <w:left w:val="none" w:sz="0" w:space="0" w:color="auto"/>
            <w:bottom w:val="none" w:sz="0" w:space="0" w:color="auto"/>
            <w:right w:val="none" w:sz="0" w:space="0" w:color="auto"/>
          </w:divBdr>
        </w:div>
        <w:div w:id="1163356946">
          <w:marLeft w:val="0"/>
          <w:marRight w:val="0"/>
          <w:marTop w:val="0"/>
          <w:marBottom w:val="0"/>
          <w:divBdr>
            <w:top w:val="none" w:sz="0" w:space="0" w:color="auto"/>
            <w:left w:val="none" w:sz="0" w:space="0" w:color="auto"/>
            <w:bottom w:val="none" w:sz="0" w:space="0" w:color="auto"/>
            <w:right w:val="none" w:sz="0" w:space="0" w:color="auto"/>
          </w:divBdr>
        </w:div>
        <w:div w:id="788888577">
          <w:marLeft w:val="0"/>
          <w:marRight w:val="0"/>
          <w:marTop w:val="0"/>
          <w:marBottom w:val="0"/>
          <w:divBdr>
            <w:top w:val="none" w:sz="0" w:space="0" w:color="auto"/>
            <w:left w:val="none" w:sz="0" w:space="0" w:color="auto"/>
            <w:bottom w:val="none" w:sz="0" w:space="0" w:color="auto"/>
            <w:right w:val="none" w:sz="0" w:space="0" w:color="auto"/>
          </w:divBdr>
        </w:div>
        <w:div w:id="1722241110">
          <w:marLeft w:val="0"/>
          <w:marRight w:val="0"/>
          <w:marTop w:val="0"/>
          <w:marBottom w:val="0"/>
          <w:divBdr>
            <w:top w:val="none" w:sz="0" w:space="0" w:color="auto"/>
            <w:left w:val="none" w:sz="0" w:space="0" w:color="auto"/>
            <w:bottom w:val="none" w:sz="0" w:space="0" w:color="auto"/>
            <w:right w:val="none" w:sz="0" w:space="0" w:color="auto"/>
          </w:divBdr>
        </w:div>
      </w:divsChild>
    </w:div>
    <w:div w:id="154495979">
      <w:bodyDiv w:val="1"/>
      <w:marLeft w:val="0"/>
      <w:marRight w:val="0"/>
      <w:marTop w:val="0"/>
      <w:marBottom w:val="0"/>
      <w:divBdr>
        <w:top w:val="none" w:sz="0" w:space="0" w:color="auto"/>
        <w:left w:val="none" w:sz="0" w:space="0" w:color="auto"/>
        <w:bottom w:val="none" w:sz="0" w:space="0" w:color="auto"/>
        <w:right w:val="none" w:sz="0" w:space="0" w:color="auto"/>
      </w:divBdr>
    </w:div>
    <w:div w:id="154496014">
      <w:bodyDiv w:val="1"/>
      <w:marLeft w:val="0"/>
      <w:marRight w:val="0"/>
      <w:marTop w:val="0"/>
      <w:marBottom w:val="0"/>
      <w:divBdr>
        <w:top w:val="none" w:sz="0" w:space="0" w:color="auto"/>
        <w:left w:val="none" w:sz="0" w:space="0" w:color="auto"/>
        <w:bottom w:val="none" w:sz="0" w:space="0" w:color="auto"/>
        <w:right w:val="none" w:sz="0" w:space="0" w:color="auto"/>
      </w:divBdr>
    </w:div>
    <w:div w:id="159195401">
      <w:bodyDiv w:val="1"/>
      <w:marLeft w:val="0"/>
      <w:marRight w:val="0"/>
      <w:marTop w:val="0"/>
      <w:marBottom w:val="0"/>
      <w:divBdr>
        <w:top w:val="none" w:sz="0" w:space="0" w:color="auto"/>
        <w:left w:val="none" w:sz="0" w:space="0" w:color="auto"/>
        <w:bottom w:val="none" w:sz="0" w:space="0" w:color="auto"/>
        <w:right w:val="none" w:sz="0" w:space="0" w:color="auto"/>
      </w:divBdr>
      <w:divsChild>
        <w:div w:id="1902016625">
          <w:marLeft w:val="0"/>
          <w:marRight w:val="0"/>
          <w:marTop w:val="0"/>
          <w:marBottom w:val="0"/>
          <w:divBdr>
            <w:top w:val="none" w:sz="0" w:space="0" w:color="auto"/>
            <w:left w:val="none" w:sz="0" w:space="0" w:color="auto"/>
            <w:bottom w:val="none" w:sz="0" w:space="0" w:color="auto"/>
            <w:right w:val="none" w:sz="0" w:space="0" w:color="auto"/>
          </w:divBdr>
        </w:div>
        <w:div w:id="1167668992">
          <w:marLeft w:val="0"/>
          <w:marRight w:val="0"/>
          <w:marTop w:val="0"/>
          <w:marBottom w:val="0"/>
          <w:divBdr>
            <w:top w:val="none" w:sz="0" w:space="0" w:color="auto"/>
            <w:left w:val="none" w:sz="0" w:space="0" w:color="auto"/>
            <w:bottom w:val="none" w:sz="0" w:space="0" w:color="auto"/>
            <w:right w:val="none" w:sz="0" w:space="0" w:color="auto"/>
          </w:divBdr>
        </w:div>
      </w:divsChild>
    </w:div>
    <w:div w:id="171800112">
      <w:bodyDiv w:val="1"/>
      <w:marLeft w:val="0"/>
      <w:marRight w:val="0"/>
      <w:marTop w:val="0"/>
      <w:marBottom w:val="0"/>
      <w:divBdr>
        <w:top w:val="none" w:sz="0" w:space="0" w:color="auto"/>
        <w:left w:val="none" w:sz="0" w:space="0" w:color="auto"/>
        <w:bottom w:val="none" w:sz="0" w:space="0" w:color="auto"/>
        <w:right w:val="none" w:sz="0" w:space="0" w:color="auto"/>
      </w:divBdr>
    </w:div>
    <w:div w:id="172113821">
      <w:bodyDiv w:val="1"/>
      <w:marLeft w:val="0"/>
      <w:marRight w:val="0"/>
      <w:marTop w:val="0"/>
      <w:marBottom w:val="0"/>
      <w:divBdr>
        <w:top w:val="none" w:sz="0" w:space="0" w:color="auto"/>
        <w:left w:val="none" w:sz="0" w:space="0" w:color="auto"/>
        <w:bottom w:val="none" w:sz="0" w:space="0" w:color="auto"/>
        <w:right w:val="none" w:sz="0" w:space="0" w:color="auto"/>
      </w:divBdr>
    </w:div>
    <w:div w:id="173738052">
      <w:bodyDiv w:val="1"/>
      <w:marLeft w:val="0"/>
      <w:marRight w:val="0"/>
      <w:marTop w:val="0"/>
      <w:marBottom w:val="0"/>
      <w:divBdr>
        <w:top w:val="none" w:sz="0" w:space="0" w:color="auto"/>
        <w:left w:val="none" w:sz="0" w:space="0" w:color="auto"/>
        <w:bottom w:val="none" w:sz="0" w:space="0" w:color="auto"/>
        <w:right w:val="none" w:sz="0" w:space="0" w:color="auto"/>
      </w:divBdr>
    </w:div>
    <w:div w:id="174609986">
      <w:bodyDiv w:val="1"/>
      <w:marLeft w:val="0"/>
      <w:marRight w:val="0"/>
      <w:marTop w:val="0"/>
      <w:marBottom w:val="0"/>
      <w:divBdr>
        <w:top w:val="none" w:sz="0" w:space="0" w:color="auto"/>
        <w:left w:val="none" w:sz="0" w:space="0" w:color="auto"/>
        <w:bottom w:val="none" w:sz="0" w:space="0" w:color="auto"/>
        <w:right w:val="none" w:sz="0" w:space="0" w:color="auto"/>
      </w:divBdr>
    </w:div>
    <w:div w:id="176426780">
      <w:bodyDiv w:val="1"/>
      <w:marLeft w:val="0"/>
      <w:marRight w:val="0"/>
      <w:marTop w:val="0"/>
      <w:marBottom w:val="0"/>
      <w:divBdr>
        <w:top w:val="none" w:sz="0" w:space="0" w:color="auto"/>
        <w:left w:val="none" w:sz="0" w:space="0" w:color="auto"/>
        <w:bottom w:val="none" w:sz="0" w:space="0" w:color="auto"/>
        <w:right w:val="none" w:sz="0" w:space="0" w:color="auto"/>
      </w:divBdr>
    </w:div>
    <w:div w:id="177083944">
      <w:bodyDiv w:val="1"/>
      <w:marLeft w:val="0"/>
      <w:marRight w:val="0"/>
      <w:marTop w:val="0"/>
      <w:marBottom w:val="0"/>
      <w:divBdr>
        <w:top w:val="none" w:sz="0" w:space="0" w:color="auto"/>
        <w:left w:val="none" w:sz="0" w:space="0" w:color="auto"/>
        <w:bottom w:val="none" w:sz="0" w:space="0" w:color="auto"/>
        <w:right w:val="none" w:sz="0" w:space="0" w:color="auto"/>
      </w:divBdr>
    </w:div>
    <w:div w:id="177163637">
      <w:bodyDiv w:val="1"/>
      <w:marLeft w:val="0"/>
      <w:marRight w:val="0"/>
      <w:marTop w:val="0"/>
      <w:marBottom w:val="0"/>
      <w:divBdr>
        <w:top w:val="none" w:sz="0" w:space="0" w:color="auto"/>
        <w:left w:val="none" w:sz="0" w:space="0" w:color="auto"/>
        <w:bottom w:val="none" w:sz="0" w:space="0" w:color="auto"/>
        <w:right w:val="none" w:sz="0" w:space="0" w:color="auto"/>
      </w:divBdr>
      <w:divsChild>
        <w:div w:id="264311175">
          <w:marLeft w:val="0"/>
          <w:marRight w:val="0"/>
          <w:marTop w:val="0"/>
          <w:marBottom w:val="0"/>
          <w:divBdr>
            <w:top w:val="none" w:sz="0" w:space="0" w:color="auto"/>
            <w:left w:val="none" w:sz="0" w:space="0" w:color="auto"/>
            <w:bottom w:val="none" w:sz="0" w:space="0" w:color="auto"/>
            <w:right w:val="none" w:sz="0" w:space="0" w:color="auto"/>
          </w:divBdr>
        </w:div>
        <w:div w:id="1960800711">
          <w:marLeft w:val="0"/>
          <w:marRight w:val="0"/>
          <w:marTop w:val="0"/>
          <w:marBottom w:val="0"/>
          <w:divBdr>
            <w:top w:val="none" w:sz="0" w:space="0" w:color="auto"/>
            <w:left w:val="none" w:sz="0" w:space="0" w:color="auto"/>
            <w:bottom w:val="none" w:sz="0" w:space="0" w:color="auto"/>
            <w:right w:val="none" w:sz="0" w:space="0" w:color="auto"/>
          </w:divBdr>
        </w:div>
      </w:divsChild>
    </w:div>
    <w:div w:id="181406190">
      <w:bodyDiv w:val="1"/>
      <w:marLeft w:val="0"/>
      <w:marRight w:val="0"/>
      <w:marTop w:val="0"/>
      <w:marBottom w:val="0"/>
      <w:divBdr>
        <w:top w:val="none" w:sz="0" w:space="0" w:color="auto"/>
        <w:left w:val="none" w:sz="0" w:space="0" w:color="auto"/>
        <w:bottom w:val="none" w:sz="0" w:space="0" w:color="auto"/>
        <w:right w:val="none" w:sz="0" w:space="0" w:color="auto"/>
      </w:divBdr>
    </w:div>
    <w:div w:id="182324612">
      <w:bodyDiv w:val="1"/>
      <w:marLeft w:val="0"/>
      <w:marRight w:val="0"/>
      <w:marTop w:val="0"/>
      <w:marBottom w:val="0"/>
      <w:divBdr>
        <w:top w:val="none" w:sz="0" w:space="0" w:color="auto"/>
        <w:left w:val="none" w:sz="0" w:space="0" w:color="auto"/>
        <w:bottom w:val="none" w:sz="0" w:space="0" w:color="auto"/>
        <w:right w:val="none" w:sz="0" w:space="0" w:color="auto"/>
      </w:divBdr>
      <w:divsChild>
        <w:div w:id="1539538563">
          <w:marLeft w:val="0"/>
          <w:marRight w:val="0"/>
          <w:marTop w:val="0"/>
          <w:marBottom w:val="0"/>
          <w:divBdr>
            <w:top w:val="none" w:sz="0" w:space="0" w:color="auto"/>
            <w:left w:val="none" w:sz="0" w:space="0" w:color="auto"/>
            <w:bottom w:val="none" w:sz="0" w:space="0" w:color="auto"/>
            <w:right w:val="none" w:sz="0" w:space="0" w:color="auto"/>
          </w:divBdr>
        </w:div>
        <w:div w:id="376318832">
          <w:marLeft w:val="0"/>
          <w:marRight w:val="0"/>
          <w:marTop w:val="0"/>
          <w:marBottom w:val="0"/>
          <w:divBdr>
            <w:top w:val="none" w:sz="0" w:space="0" w:color="auto"/>
            <w:left w:val="none" w:sz="0" w:space="0" w:color="auto"/>
            <w:bottom w:val="none" w:sz="0" w:space="0" w:color="auto"/>
            <w:right w:val="none" w:sz="0" w:space="0" w:color="auto"/>
          </w:divBdr>
        </w:div>
      </w:divsChild>
    </w:div>
    <w:div w:id="192378588">
      <w:bodyDiv w:val="1"/>
      <w:marLeft w:val="0"/>
      <w:marRight w:val="0"/>
      <w:marTop w:val="0"/>
      <w:marBottom w:val="0"/>
      <w:divBdr>
        <w:top w:val="none" w:sz="0" w:space="0" w:color="auto"/>
        <w:left w:val="none" w:sz="0" w:space="0" w:color="auto"/>
        <w:bottom w:val="none" w:sz="0" w:space="0" w:color="auto"/>
        <w:right w:val="none" w:sz="0" w:space="0" w:color="auto"/>
      </w:divBdr>
    </w:div>
    <w:div w:id="193350504">
      <w:bodyDiv w:val="1"/>
      <w:marLeft w:val="0"/>
      <w:marRight w:val="0"/>
      <w:marTop w:val="0"/>
      <w:marBottom w:val="0"/>
      <w:divBdr>
        <w:top w:val="none" w:sz="0" w:space="0" w:color="auto"/>
        <w:left w:val="none" w:sz="0" w:space="0" w:color="auto"/>
        <w:bottom w:val="none" w:sz="0" w:space="0" w:color="auto"/>
        <w:right w:val="none" w:sz="0" w:space="0" w:color="auto"/>
      </w:divBdr>
    </w:div>
    <w:div w:id="202139241">
      <w:bodyDiv w:val="1"/>
      <w:marLeft w:val="0"/>
      <w:marRight w:val="0"/>
      <w:marTop w:val="0"/>
      <w:marBottom w:val="0"/>
      <w:divBdr>
        <w:top w:val="none" w:sz="0" w:space="0" w:color="auto"/>
        <w:left w:val="none" w:sz="0" w:space="0" w:color="auto"/>
        <w:bottom w:val="none" w:sz="0" w:space="0" w:color="auto"/>
        <w:right w:val="none" w:sz="0" w:space="0" w:color="auto"/>
      </w:divBdr>
      <w:divsChild>
        <w:div w:id="1824392446">
          <w:marLeft w:val="0"/>
          <w:marRight w:val="0"/>
          <w:marTop w:val="0"/>
          <w:marBottom w:val="0"/>
          <w:divBdr>
            <w:top w:val="none" w:sz="0" w:space="0" w:color="auto"/>
            <w:left w:val="none" w:sz="0" w:space="0" w:color="auto"/>
            <w:bottom w:val="none" w:sz="0" w:space="0" w:color="auto"/>
            <w:right w:val="none" w:sz="0" w:space="0" w:color="auto"/>
          </w:divBdr>
        </w:div>
        <w:div w:id="7220447">
          <w:marLeft w:val="0"/>
          <w:marRight w:val="0"/>
          <w:marTop w:val="0"/>
          <w:marBottom w:val="0"/>
          <w:divBdr>
            <w:top w:val="none" w:sz="0" w:space="0" w:color="auto"/>
            <w:left w:val="none" w:sz="0" w:space="0" w:color="auto"/>
            <w:bottom w:val="none" w:sz="0" w:space="0" w:color="auto"/>
            <w:right w:val="none" w:sz="0" w:space="0" w:color="auto"/>
          </w:divBdr>
        </w:div>
        <w:div w:id="51514322">
          <w:marLeft w:val="0"/>
          <w:marRight w:val="0"/>
          <w:marTop w:val="0"/>
          <w:marBottom w:val="0"/>
          <w:divBdr>
            <w:top w:val="none" w:sz="0" w:space="0" w:color="auto"/>
            <w:left w:val="none" w:sz="0" w:space="0" w:color="auto"/>
            <w:bottom w:val="none" w:sz="0" w:space="0" w:color="auto"/>
            <w:right w:val="none" w:sz="0" w:space="0" w:color="auto"/>
          </w:divBdr>
        </w:div>
      </w:divsChild>
    </w:div>
    <w:div w:id="204566047">
      <w:bodyDiv w:val="1"/>
      <w:marLeft w:val="0"/>
      <w:marRight w:val="0"/>
      <w:marTop w:val="0"/>
      <w:marBottom w:val="0"/>
      <w:divBdr>
        <w:top w:val="none" w:sz="0" w:space="0" w:color="auto"/>
        <w:left w:val="none" w:sz="0" w:space="0" w:color="auto"/>
        <w:bottom w:val="none" w:sz="0" w:space="0" w:color="auto"/>
        <w:right w:val="none" w:sz="0" w:space="0" w:color="auto"/>
      </w:divBdr>
    </w:div>
    <w:div w:id="206836218">
      <w:bodyDiv w:val="1"/>
      <w:marLeft w:val="0"/>
      <w:marRight w:val="0"/>
      <w:marTop w:val="0"/>
      <w:marBottom w:val="0"/>
      <w:divBdr>
        <w:top w:val="none" w:sz="0" w:space="0" w:color="auto"/>
        <w:left w:val="none" w:sz="0" w:space="0" w:color="auto"/>
        <w:bottom w:val="none" w:sz="0" w:space="0" w:color="auto"/>
        <w:right w:val="none" w:sz="0" w:space="0" w:color="auto"/>
      </w:divBdr>
      <w:divsChild>
        <w:div w:id="386413762">
          <w:marLeft w:val="0"/>
          <w:marRight w:val="0"/>
          <w:marTop w:val="0"/>
          <w:marBottom w:val="0"/>
          <w:divBdr>
            <w:top w:val="none" w:sz="0" w:space="0" w:color="auto"/>
            <w:left w:val="none" w:sz="0" w:space="0" w:color="auto"/>
            <w:bottom w:val="none" w:sz="0" w:space="0" w:color="auto"/>
            <w:right w:val="none" w:sz="0" w:space="0" w:color="auto"/>
          </w:divBdr>
          <w:divsChild>
            <w:div w:id="1060667171">
              <w:marLeft w:val="0"/>
              <w:marRight w:val="0"/>
              <w:marTop w:val="0"/>
              <w:marBottom w:val="0"/>
              <w:divBdr>
                <w:top w:val="none" w:sz="0" w:space="0" w:color="auto"/>
                <w:left w:val="none" w:sz="0" w:space="0" w:color="auto"/>
                <w:bottom w:val="none" w:sz="0" w:space="0" w:color="auto"/>
                <w:right w:val="none" w:sz="0" w:space="0" w:color="auto"/>
              </w:divBdr>
            </w:div>
            <w:div w:id="1339574332">
              <w:marLeft w:val="0"/>
              <w:marRight w:val="0"/>
              <w:marTop w:val="0"/>
              <w:marBottom w:val="0"/>
              <w:divBdr>
                <w:top w:val="none" w:sz="0" w:space="0" w:color="auto"/>
                <w:left w:val="none" w:sz="0" w:space="0" w:color="auto"/>
                <w:bottom w:val="none" w:sz="0" w:space="0" w:color="auto"/>
                <w:right w:val="none" w:sz="0" w:space="0" w:color="auto"/>
              </w:divBdr>
            </w:div>
          </w:divsChild>
        </w:div>
        <w:div w:id="1288665002">
          <w:marLeft w:val="0"/>
          <w:marRight w:val="0"/>
          <w:marTop w:val="0"/>
          <w:marBottom w:val="0"/>
          <w:divBdr>
            <w:top w:val="none" w:sz="0" w:space="0" w:color="auto"/>
            <w:left w:val="none" w:sz="0" w:space="0" w:color="auto"/>
            <w:bottom w:val="none" w:sz="0" w:space="0" w:color="auto"/>
            <w:right w:val="none" w:sz="0" w:space="0" w:color="auto"/>
          </w:divBdr>
        </w:div>
      </w:divsChild>
    </w:div>
    <w:div w:id="207840027">
      <w:bodyDiv w:val="1"/>
      <w:marLeft w:val="0"/>
      <w:marRight w:val="0"/>
      <w:marTop w:val="0"/>
      <w:marBottom w:val="0"/>
      <w:divBdr>
        <w:top w:val="none" w:sz="0" w:space="0" w:color="auto"/>
        <w:left w:val="none" w:sz="0" w:space="0" w:color="auto"/>
        <w:bottom w:val="none" w:sz="0" w:space="0" w:color="auto"/>
        <w:right w:val="none" w:sz="0" w:space="0" w:color="auto"/>
      </w:divBdr>
    </w:div>
    <w:div w:id="209152862">
      <w:bodyDiv w:val="1"/>
      <w:marLeft w:val="0"/>
      <w:marRight w:val="0"/>
      <w:marTop w:val="0"/>
      <w:marBottom w:val="0"/>
      <w:divBdr>
        <w:top w:val="none" w:sz="0" w:space="0" w:color="auto"/>
        <w:left w:val="none" w:sz="0" w:space="0" w:color="auto"/>
        <w:bottom w:val="none" w:sz="0" w:space="0" w:color="auto"/>
        <w:right w:val="none" w:sz="0" w:space="0" w:color="auto"/>
      </w:divBdr>
    </w:div>
    <w:div w:id="214127294">
      <w:bodyDiv w:val="1"/>
      <w:marLeft w:val="0"/>
      <w:marRight w:val="0"/>
      <w:marTop w:val="0"/>
      <w:marBottom w:val="0"/>
      <w:divBdr>
        <w:top w:val="none" w:sz="0" w:space="0" w:color="auto"/>
        <w:left w:val="none" w:sz="0" w:space="0" w:color="auto"/>
        <w:bottom w:val="none" w:sz="0" w:space="0" w:color="auto"/>
        <w:right w:val="none" w:sz="0" w:space="0" w:color="auto"/>
      </w:divBdr>
      <w:divsChild>
        <w:div w:id="1140154248">
          <w:marLeft w:val="0"/>
          <w:marRight w:val="0"/>
          <w:marTop w:val="0"/>
          <w:marBottom w:val="0"/>
          <w:divBdr>
            <w:top w:val="none" w:sz="0" w:space="0" w:color="auto"/>
            <w:left w:val="none" w:sz="0" w:space="0" w:color="auto"/>
            <w:bottom w:val="none" w:sz="0" w:space="0" w:color="auto"/>
            <w:right w:val="none" w:sz="0" w:space="0" w:color="auto"/>
          </w:divBdr>
        </w:div>
        <w:div w:id="1297179783">
          <w:marLeft w:val="0"/>
          <w:marRight w:val="0"/>
          <w:marTop w:val="0"/>
          <w:marBottom w:val="0"/>
          <w:divBdr>
            <w:top w:val="none" w:sz="0" w:space="0" w:color="auto"/>
            <w:left w:val="none" w:sz="0" w:space="0" w:color="auto"/>
            <w:bottom w:val="none" w:sz="0" w:space="0" w:color="auto"/>
            <w:right w:val="none" w:sz="0" w:space="0" w:color="auto"/>
          </w:divBdr>
        </w:div>
      </w:divsChild>
    </w:div>
    <w:div w:id="215509968">
      <w:bodyDiv w:val="1"/>
      <w:marLeft w:val="0"/>
      <w:marRight w:val="0"/>
      <w:marTop w:val="0"/>
      <w:marBottom w:val="0"/>
      <w:divBdr>
        <w:top w:val="none" w:sz="0" w:space="0" w:color="auto"/>
        <w:left w:val="none" w:sz="0" w:space="0" w:color="auto"/>
        <w:bottom w:val="none" w:sz="0" w:space="0" w:color="auto"/>
        <w:right w:val="none" w:sz="0" w:space="0" w:color="auto"/>
      </w:divBdr>
    </w:div>
    <w:div w:id="216360968">
      <w:bodyDiv w:val="1"/>
      <w:marLeft w:val="0"/>
      <w:marRight w:val="0"/>
      <w:marTop w:val="0"/>
      <w:marBottom w:val="0"/>
      <w:divBdr>
        <w:top w:val="none" w:sz="0" w:space="0" w:color="auto"/>
        <w:left w:val="none" w:sz="0" w:space="0" w:color="auto"/>
        <w:bottom w:val="none" w:sz="0" w:space="0" w:color="auto"/>
        <w:right w:val="none" w:sz="0" w:space="0" w:color="auto"/>
      </w:divBdr>
    </w:div>
    <w:div w:id="216867111">
      <w:bodyDiv w:val="1"/>
      <w:marLeft w:val="0"/>
      <w:marRight w:val="0"/>
      <w:marTop w:val="0"/>
      <w:marBottom w:val="0"/>
      <w:divBdr>
        <w:top w:val="none" w:sz="0" w:space="0" w:color="auto"/>
        <w:left w:val="none" w:sz="0" w:space="0" w:color="auto"/>
        <w:bottom w:val="none" w:sz="0" w:space="0" w:color="auto"/>
        <w:right w:val="none" w:sz="0" w:space="0" w:color="auto"/>
      </w:divBdr>
    </w:div>
    <w:div w:id="223370222">
      <w:bodyDiv w:val="1"/>
      <w:marLeft w:val="0"/>
      <w:marRight w:val="0"/>
      <w:marTop w:val="0"/>
      <w:marBottom w:val="0"/>
      <w:divBdr>
        <w:top w:val="none" w:sz="0" w:space="0" w:color="auto"/>
        <w:left w:val="none" w:sz="0" w:space="0" w:color="auto"/>
        <w:bottom w:val="none" w:sz="0" w:space="0" w:color="auto"/>
        <w:right w:val="none" w:sz="0" w:space="0" w:color="auto"/>
      </w:divBdr>
      <w:divsChild>
        <w:div w:id="53352523">
          <w:marLeft w:val="0"/>
          <w:marRight w:val="0"/>
          <w:marTop w:val="0"/>
          <w:marBottom w:val="0"/>
          <w:divBdr>
            <w:top w:val="none" w:sz="0" w:space="0" w:color="auto"/>
            <w:left w:val="none" w:sz="0" w:space="0" w:color="auto"/>
            <w:bottom w:val="none" w:sz="0" w:space="0" w:color="auto"/>
            <w:right w:val="none" w:sz="0" w:space="0" w:color="auto"/>
          </w:divBdr>
        </w:div>
        <w:div w:id="2078480049">
          <w:marLeft w:val="0"/>
          <w:marRight w:val="0"/>
          <w:marTop w:val="0"/>
          <w:marBottom w:val="0"/>
          <w:divBdr>
            <w:top w:val="none" w:sz="0" w:space="0" w:color="auto"/>
            <w:left w:val="none" w:sz="0" w:space="0" w:color="auto"/>
            <w:bottom w:val="none" w:sz="0" w:space="0" w:color="auto"/>
            <w:right w:val="none" w:sz="0" w:space="0" w:color="auto"/>
          </w:divBdr>
        </w:div>
      </w:divsChild>
    </w:div>
    <w:div w:id="226113339">
      <w:bodyDiv w:val="1"/>
      <w:marLeft w:val="0"/>
      <w:marRight w:val="0"/>
      <w:marTop w:val="0"/>
      <w:marBottom w:val="0"/>
      <w:divBdr>
        <w:top w:val="none" w:sz="0" w:space="0" w:color="auto"/>
        <w:left w:val="none" w:sz="0" w:space="0" w:color="auto"/>
        <w:bottom w:val="none" w:sz="0" w:space="0" w:color="auto"/>
        <w:right w:val="none" w:sz="0" w:space="0" w:color="auto"/>
      </w:divBdr>
    </w:div>
    <w:div w:id="227037223">
      <w:bodyDiv w:val="1"/>
      <w:marLeft w:val="0"/>
      <w:marRight w:val="0"/>
      <w:marTop w:val="0"/>
      <w:marBottom w:val="0"/>
      <w:divBdr>
        <w:top w:val="none" w:sz="0" w:space="0" w:color="auto"/>
        <w:left w:val="none" w:sz="0" w:space="0" w:color="auto"/>
        <w:bottom w:val="none" w:sz="0" w:space="0" w:color="auto"/>
        <w:right w:val="none" w:sz="0" w:space="0" w:color="auto"/>
      </w:divBdr>
    </w:div>
    <w:div w:id="227543054">
      <w:bodyDiv w:val="1"/>
      <w:marLeft w:val="0"/>
      <w:marRight w:val="0"/>
      <w:marTop w:val="0"/>
      <w:marBottom w:val="0"/>
      <w:divBdr>
        <w:top w:val="none" w:sz="0" w:space="0" w:color="auto"/>
        <w:left w:val="none" w:sz="0" w:space="0" w:color="auto"/>
        <w:bottom w:val="none" w:sz="0" w:space="0" w:color="auto"/>
        <w:right w:val="none" w:sz="0" w:space="0" w:color="auto"/>
      </w:divBdr>
    </w:div>
    <w:div w:id="236018659">
      <w:bodyDiv w:val="1"/>
      <w:marLeft w:val="0"/>
      <w:marRight w:val="0"/>
      <w:marTop w:val="0"/>
      <w:marBottom w:val="0"/>
      <w:divBdr>
        <w:top w:val="none" w:sz="0" w:space="0" w:color="auto"/>
        <w:left w:val="none" w:sz="0" w:space="0" w:color="auto"/>
        <w:bottom w:val="none" w:sz="0" w:space="0" w:color="auto"/>
        <w:right w:val="none" w:sz="0" w:space="0" w:color="auto"/>
      </w:divBdr>
    </w:div>
    <w:div w:id="245579818">
      <w:bodyDiv w:val="1"/>
      <w:marLeft w:val="0"/>
      <w:marRight w:val="0"/>
      <w:marTop w:val="0"/>
      <w:marBottom w:val="0"/>
      <w:divBdr>
        <w:top w:val="none" w:sz="0" w:space="0" w:color="auto"/>
        <w:left w:val="none" w:sz="0" w:space="0" w:color="auto"/>
        <w:bottom w:val="none" w:sz="0" w:space="0" w:color="auto"/>
        <w:right w:val="none" w:sz="0" w:space="0" w:color="auto"/>
      </w:divBdr>
    </w:div>
    <w:div w:id="247734241">
      <w:bodyDiv w:val="1"/>
      <w:marLeft w:val="0"/>
      <w:marRight w:val="0"/>
      <w:marTop w:val="0"/>
      <w:marBottom w:val="0"/>
      <w:divBdr>
        <w:top w:val="none" w:sz="0" w:space="0" w:color="auto"/>
        <w:left w:val="none" w:sz="0" w:space="0" w:color="auto"/>
        <w:bottom w:val="none" w:sz="0" w:space="0" w:color="auto"/>
        <w:right w:val="none" w:sz="0" w:space="0" w:color="auto"/>
      </w:divBdr>
    </w:div>
    <w:div w:id="250435759">
      <w:bodyDiv w:val="1"/>
      <w:marLeft w:val="0"/>
      <w:marRight w:val="0"/>
      <w:marTop w:val="0"/>
      <w:marBottom w:val="0"/>
      <w:divBdr>
        <w:top w:val="none" w:sz="0" w:space="0" w:color="auto"/>
        <w:left w:val="none" w:sz="0" w:space="0" w:color="auto"/>
        <w:bottom w:val="none" w:sz="0" w:space="0" w:color="auto"/>
        <w:right w:val="none" w:sz="0" w:space="0" w:color="auto"/>
      </w:divBdr>
      <w:divsChild>
        <w:div w:id="428544464">
          <w:marLeft w:val="0"/>
          <w:marRight w:val="0"/>
          <w:marTop w:val="0"/>
          <w:marBottom w:val="0"/>
          <w:divBdr>
            <w:top w:val="none" w:sz="0" w:space="0" w:color="auto"/>
            <w:left w:val="none" w:sz="0" w:space="0" w:color="auto"/>
            <w:bottom w:val="none" w:sz="0" w:space="0" w:color="auto"/>
            <w:right w:val="none" w:sz="0" w:space="0" w:color="auto"/>
          </w:divBdr>
        </w:div>
        <w:div w:id="1043596822">
          <w:marLeft w:val="0"/>
          <w:marRight w:val="0"/>
          <w:marTop w:val="0"/>
          <w:marBottom w:val="0"/>
          <w:divBdr>
            <w:top w:val="none" w:sz="0" w:space="0" w:color="auto"/>
            <w:left w:val="none" w:sz="0" w:space="0" w:color="auto"/>
            <w:bottom w:val="none" w:sz="0" w:space="0" w:color="auto"/>
            <w:right w:val="none" w:sz="0" w:space="0" w:color="auto"/>
          </w:divBdr>
        </w:div>
        <w:div w:id="1662080985">
          <w:marLeft w:val="0"/>
          <w:marRight w:val="0"/>
          <w:marTop w:val="0"/>
          <w:marBottom w:val="0"/>
          <w:divBdr>
            <w:top w:val="none" w:sz="0" w:space="0" w:color="auto"/>
            <w:left w:val="none" w:sz="0" w:space="0" w:color="auto"/>
            <w:bottom w:val="none" w:sz="0" w:space="0" w:color="auto"/>
            <w:right w:val="none" w:sz="0" w:space="0" w:color="auto"/>
          </w:divBdr>
        </w:div>
      </w:divsChild>
    </w:div>
    <w:div w:id="252015721">
      <w:bodyDiv w:val="1"/>
      <w:marLeft w:val="0"/>
      <w:marRight w:val="0"/>
      <w:marTop w:val="0"/>
      <w:marBottom w:val="0"/>
      <w:divBdr>
        <w:top w:val="none" w:sz="0" w:space="0" w:color="auto"/>
        <w:left w:val="none" w:sz="0" w:space="0" w:color="auto"/>
        <w:bottom w:val="none" w:sz="0" w:space="0" w:color="auto"/>
        <w:right w:val="none" w:sz="0" w:space="0" w:color="auto"/>
      </w:divBdr>
    </w:div>
    <w:div w:id="254751349">
      <w:bodyDiv w:val="1"/>
      <w:marLeft w:val="0"/>
      <w:marRight w:val="0"/>
      <w:marTop w:val="0"/>
      <w:marBottom w:val="0"/>
      <w:divBdr>
        <w:top w:val="none" w:sz="0" w:space="0" w:color="auto"/>
        <w:left w:val="none" w:sz="0" w:space="0" w:color="auto"/>
        <w:bottom w:val="none" w:sz="0" w:space="0" w:color="auto"/>
        <w:right w:val="none" w:sz="0" w:space="0" w:color="auto"/>
      </w:divBdr>
    </w:div>
    <w:div w:id="256065046">
      <w:bodyDiv w:val="1"/>
      <w:marLeft w:val="0"/>
      <w:marRight w:val="0"/>
      <w:marTop w:val="0"/>
      <w:marBottom w:val="0"/>
      <w:divBdr>
        <w:top w:val="none" w:sz="0" w:space="0" w:color="auto"/>
        <w:left w:val="none" w:sz="0" w:space="0" w:color="auto"/>
        <w:bottom w:val="none" w:sz="0" w:space="0" w:color="auto"/>
        <w:right w:val="none" w:sz="0" w:space="0" w:color="auto"/>
      </w:divBdr>
    </w:div>
    <w:div w:id="256258430">
      <w:bodyDiv w:val="1"/>
      <w:marLeft w:val="0"/>
      <w:marRight w:val="0"/>
      <w:marTop w:val="0"/>
      <w:marBottom w:val="0"/>
      <w:divBdr>
        <w:top w:val="none" w:sz="0" w:space="0" w:color="auto"/>
        <w:left w:val="none" w:sz="0" w:space="0" w:color="auto"/>
        <w:bottom w:val="none" w:sz="0" w:space="0" w:color="auto"/>
        <w:right w:val="none" w:sz="0" w:space="0" w:color="auto"/>
      </w:divBdr>
    </w:div>
    <w:div w:id="256325239">
      <w:bodyDiv w:val="1"/>
      <w:marLeft w:val="0"/>
      <w:marRight w:val="0"/>
      <w:marTop w:val="0"/>
      <w:marBottom w:val="0"/>
      <w:divBdr>
        <w:top w:val="none" w:sz="0" w:space="0" w:color="auto"/>
        <w:left w:val="none" w:sz="0" w:space="0" w:color="auto"/>
        <w:bottom w:val="none" w:sz="0" w:space="0" w:color="auto"/>
        <w:right w:val="none" w:sz="0" w:space="0" w:color="auto"/>
      </w:divBdr>
    </w:div>
    <w:div w:id="257906019">
      <w:bodyDiv w:val="1"/>
      <w:marLeft w:val="0"/>
      <w:marRight w:val="0"/>
      <w:marTop w:val="0"/>
      <w:marBottom w:val="0"/>
      <w:divBdr>
        <w:top w:val="none" w:sz="0" w:space="0" w:color="auto"/>
        <w:left w:val="none" w:sz="0" w:space="0" w:color="auto"/>
        <w:bottom w:val="none" w:sz="0" w:space="0" w:color="auto"/>
        <w:right w:val="none" w:sz="0" w:space="0" w:color="auto"/>
      </w:divBdr>
    </w:div>
    <w:div w:id="258759276">
      <w:bodyDiv w:val="1"/>
      <w:marLeft w:val="0"/>
      <w:marRight w:val="0"/>
      <w:marTop w:val="0"/>
      <w:marBottom w:val="0"/>
      <w:divBdr>
        <w:top w:val="none" w:sz="0" w:space="0" w:color="auto"/>
        <w:left w:val="none" w:sz="0" w:space="0" w:color="auto"/>
        <w:bottom w:val="none" w:sz="0" w:space="0" w:color="auto"/>
        <w:right w:val="none" w:sz="0" w:space="0" w:color="auto"/>
      </w:divBdr>
    </w:div>
    <w:div w:id="260376461">
      <w:bodyDiv w:val="1"/>
      <w:marLeft w:val="0"/>
      <w:marRight w:val="0"/>
      <w:marTop w:val="0"/>
      <w:marBottom w:val="0"/>
      <w:divBdr>
        <w:top w:val="none" w:sz="0" w:space="0" w:color="auto"/>
        <w:left w:val="none" w:sz="0" w:space="0" w:color="auto"/>
        <w:bottom w:val="none" w:sz="0" w:space="0" w:color="auto"/>
        <w:right w:val="none" w:sz="0" w:space="0" w:color="auto"/>
      </w:divBdr>
    </w:div>
    <w:div w:id="260451179">
      <w:bodyDiv w:val="1"/>
      <w:marLeft w:val="0"/>
      <w:marRight w:val="0"/>
      <w:marTop w:val="0"/>
      <w:marBottom w:val="0"/>
      <w:divBdr>
        <w:top w:val="none" w:sz="0" w:space="0" w:color="auto"/>
        <w:left w:val="none" w:sz="0" w:space="0" w:color="auto"/>
        <w:bottom w:val="none" w:sz="0" w:space="0" w:color="auto"/>
        <w:right w:val="none" w:sz="0" w:space="0" w:color="auto"/>
      </w:divBdr>
    </w:div>
    <w:div w:id="268317052">
      <w:bodyDiv w:val="1"/>
      <w:marLeft w:val="0"/>
      <w:marRight w:val="0"/>
      <w:marTop w:val="0"/>
      <w:marBottom w:val="0"/>
      <w:divBdr>
        <w:top w:val="none" w:sz="0" w:space="0" w:color="auto"/>
        <w:left w:val="none" w:sz="0" w:space="0" w:color="auto"/>
        <w:bottom w:val="none" w:sz="0" w:space="0" w:color="auto"/>
        <w:right w:val="none" w:sz="0" w:space="0" w:color="auto"/>
      </w:divBdr>
      <w:divsChild>
        <w:div w:id="1946575183">
          <w:marLeft w:val="0"/>
          <w:marRight w:val="0"/>
          <w:marTop w:val="0"/>
          <w:marBottom w:val="0"/>
          <w:divBdr>
            <w:top w:val="none" w:sz="0" w:space="0" w:color="auto"/>
            <w:left w:val="none" w:sz="0" w:space="0" w:color="auto"/>
            <w:bottom w:val="none" w:sz="0" w:space="0" w:color="auto"/>
            <w:right w:val="none" w:sz="0" w:space="0" w:color="auto"/>
          </w:divBdr>
        </w:div>
        <w:div w:id="1033000336">
          <w:marLeft w:val="0"/>
          <w:marRight w:val="0"/>
          <w:marTop w:val="0"/>
          <w:marBottom w:val="0"/>
          <w:divBdr>
            <w:top w:val="none" w:sz="0" w:space="0" w:color="auto"/>
            <w:left w:val="none" w:sz="0" w:space="0" w:color="auto"/>
            <w:bottom w:val="none" w:sz="0" w:space="0" w:color="auto"/>
            <w:right w:val="none" w:sz="0" w:space="0" w:color="auto"/>
          </w:divBdr>
        </w:div>
        <w:div w:id="1930040931">
          <w:marLeft w:val="0"/>
          <w:marRight w:val="0"/>
          <w:marTop w:val="0"/>
          <w:marBottom w:val="0"/>
          <w:divBdr>
            <w:top w:val="none" w:sz="0" w:space="0" w:color="auto"/>
            <w:left w:val="none" w:sz="0" w:space="0" w:color="auto"/>
            <w:bottom w:val="none" w:sz="0" w:space="0" w:color="auto"/>
            <w:right w:val="none" w:sz="0" w:space="0" w:color="auto"/>
          </w:divBdr>
        </w:div>
        <w:div w:id="1546601854">
          <w:marLeft w:val="0"/>
          <w:marRight w:val="0"/>
          <w:marTop w:val="0"/>
          <w:marBottom w:val="0"/>
          <w:divBdr>
            <w:top w:val="none" w:sz="0" w:space="0" w:color="auto"/>
            <w:left w:val="none" w:sz="0" w:space="0" w:color="auto"/>
            <w:bottom w:val="none" w:sz="0" w:space="0" w:color="auto"/>
            <w:right w:val="none" w:sz="0" w:space="0" w:color="auto"/>
          </w:divBdr>
        </w:div>
        <w:div w:id="1665553220">
          <w:marLeft w:val="0"/>
          <w:marRight w:val="0"/>
          <w:marTop w:val="0"/>
          <w:marBottom w:val="0"/>
          <w:divBdr>
            <w:top w:val="none" w:sz="0" w:space="0" w:color="auto"/>
            <w:left w:val="none" w:sz="0" w:space="0" w:color="auto"/>
            <w:bottom w:val="none" w:sz="0" w:space="0" w:color="auto"/>
            <w:right w:val="none" w:sz="0" w:space="0" w:color="auto"/>
          </w:divBdr>
          <w:divsChild>
            <w:div w:id="1203522614">
              <w:marLeft w:val="0"/>
              <w:marRight w:val="0"/>
              <w:marTop w:val="0"/>
              <w:marBottom w:val="0"/>
              <w:divBdr>
                <w:top w:val="none" w:sz="0" w:space="0" w:color="auto"/>
                <w:left w:val="none" w:sz="0" w:space="0" w:color="auto"/>
                <w:bottom w:val="none" w:sz="0" w:space="0" w:color="auto"/>
                <w:right w:val="none" w:sz="0" w:space="0" w:color="auto"/>
              </w:divBdr>
              <w:divsChild>
                <w:div w:id="810974489">
                  <w:marLeft w:val="0"/>
                  <w:marRight w:val="0"/>
                  <w:marTop w:val="0"/>
                  <w:marBottom w:val="0"/>
                  <w:divBdr>
                    <w:top w:val="none" w:sz="0" w:space="0" w:color="auto"/>
                    <w:left w:val="none" w:sz="0" w:space="0" w:color="auto"/>
                    <w:bottom w:val="none" w:sz="0" w:space="0" w:color="auto"/>
                    <w:right w:val="none" w:sz="0" w:space="0" w:color="auto"/>
                  </w:divBdr>
                  <w:divsChild>
                    <w:div w:id="1938364679">
                      <w:marLeft w:val="0"/>
                      <w:marRight w:val="0"/>
                      <w:marTop w:val="0"/>
                      <w:marBottom w:val="0"/>
                      <w:divBdr>
                        <w:top w:val="none" w:sz="0" w:space="0" w:color="auto"/>
                        <w:left w:val="none" w:sz="0" w:space="0" w:color="auto"/>
                        <w:bottom w:val="none" w:sz="0" w:space="0" w:color="auto"/>
                        <w:right w:val="none" w:sz="0" w:space="0" w:color="auto"/>
                      </w:divBdr>
                      <w:divsChild>
                        <w:div w:id="28263201">
                          <w:marLeft w:val="0"/>
                          <w:marRight w:val="0"/>
                          <w:marTop w:val="0"/>
                          <w:marBottom w:val="0"/>
                          <w:divBdr>
                            <w:top w:val="none" w:sz="0" w:space="0" w:color="auto"/>
                            <w:left w:val="none" w:sz="0" w:space="0" w:color="auto"/>
                            <w:bottom w:val="none" w:sz="0" w:space="0" w:color="auto"/>
                            <w:right w:val="none" w:sz="0" w:space="0" w:color="auto"/>
                          </w:divBdr>
                          <w:divsChild>
                            <w:div w:id="472217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69819871">
      <w:bodyDiv w:val="1"/>
      <w:marLeft w:val="0"/>
      <w:marRight w:val="0"/>
      <w:marTop w:val="0"/>
      <w:marBottom w:val="0"/>
      <w:divBdr>
        <w:top w:val="none" w:sz="0" w:space="0" w:color="auto"/>
        <w:left w:val="none" w:sz="0" w:space="0" w:color="auto"/>
        <w:bottom w:val="none" w:sz="0" w:space="0" w:color="auto"/>
        <w:right w:val="none" w:sz="0" w:space="0" w:color="auto"/>
      </w:divBdr>
    </w:div>
    <w:div w:id="269944851">
      <w:bodyDiv w:val="1"/>
      <w:marLeft w:val="0"/>
      <w:marRight w:val="0"/>
      <w:marTop w:val="0"/>
      <w:marBottom w:val="0"/>
      <w:divBdr>
        <w:top w:val="none" w:sz="0" w:space="0" w:color="auto"/>
        <w:left w:val="none" w:sz="0" w:space="0" w:color="auto"/>
        <w:bottom w:val="none" w:sz="0" w:space="0" w:color="auto"/>
        <w:right w:val="none" w:sz="0" w:space="0" w:color="auto"/>
      </w:divBdr>
    </w:div>
    <w:div w:id="273177672">
      <w:bodyDiv w:val="1"/>
      <w:marLeft w:val="0"/>
      <w:marRight w:val="0"/>
      <w:marTop w:val="0"/>
      <w:marBottom w:val="0"/>
      <w:divBdr>
        <w:top w:val="none" w:sz="0" w:space="0" w:color="auto"/>
        <w:left w:val="none" w:sz="0" w:space="0" w:color="auto"/>
        <w:bottom w:val="none" w:sz="0" w:space="0" w:color="auto"/>
        <w:right w:val="none" w:sz="0" w:space="0" w:color="auto"/>
      </w:divBdr>
    </w:div>
    <w:div w:id="273943340">
      <w:bodyDiv w:val="1"/>
      <w:marLeft w:val="0"/>
      <w:marRight w:val="0"/>
      <w:marTop w:val="0"/>
      <w:marBottom w:val="0"/>
      <w:divBdr>
        <w:top w:val="none" w:sz="0" w:space="0" w:color="auto"/>
        <w:left w:val="none" w:sz="0" w:space="0" w:color="auto"/>
        <w:bottom w:val="none" w:sz="0" w:space="0" w:color="auto"/>
        <w:right w:val="none" w:sz="0" w:space="0" w:color="auto"/>
      </w:divBdr>
    </w:div>
    <w:div w:id="277029001">
      <w:bodyDiv w:val="1"/>
      <w:marLeft w:val="0"/>
      <w:marRight w:val="0"/>
      <w:marTop w:val="0"/>
      <w:marBottom w:val="0"/>
      <w:divBdr>
        <w:top w:val="none" w:sz="0" w:space="0" w:color="auto"/>
        <w:left w:val="none" w:sz="0" w:space="0" w:color="auto"/>
        <w:bottom w:val="none" w:sz="0" w:space="0" w:color="auto"/>
        <w:right w:val="none" w:sz="0" w:space="0" w:color="auto"/>
      </w:divBdr>
    </w:div>
    <w:div w:id="279991303">
      <w:bodyDiv w:val="1"/>
      <w:marLeft w:val="0"/>
      <w:marRight w:val="0"/>
      <w:marTop w:val="0"/>
      <w:marBottom w:val="0"/>
      <w:divBdr>
        <w:top w:val="none" w:sz="0" w:space="0" w:color="auto"/>
        <w:left w:val="none" w:sz="0" w:space="0" w:color="auto"/>
        <w:bottom w:val="none" w:sz="0" w:space="0" w:color="auto"/>
        <w:right w:val="none" w:sz="0" w:space="0" w:color="auto"/>
      </w:divBdr>
    </w:div>
    <w:div w:id="283269108">
      <w:bodyDiv w:val="1"/>
      <w:marLeft w:val="0"/>
      <w:marRight w:val="0"/>
      <w:marTop w:val="0"/>
      <w:marBottom w:val="0"/>
      <w:divBdr>
        <w:top w:val="none" w:sz="0" w:space="0" w:color="auto"/>
        <w:left w:val="none" w:sz="0" w:space="0" w:color="auto"/>
        <w:bottom w:val="none" w:sz="0" w:space="0" w:color="auto"/>
        <w:right w:val="none" w:sz="0" w:space="0" w:color="auto"/>
      </w:divBdr>
      <w:divsChild>
        <w:div w:id="808785561">
          <w:marLeft w:val="0"/>
          <w:marRight w:val="0"/>
          <w:marTop w:val="0"/>
          <w:marBottom w:val="0"/>
          <w:divBdr>
            <w:top w:val="none" w:sz="0" w:space="0" w:color="auto"/>
            <w:left w:val="none" w:sz="0" w:space="0" w:color="auto"/>
            <w:bottom w:val="none" w:sz="0" w:space="0" w:color="auto"/>
            <w:right w:val="none" w:sz="0" w:space="0" w:color="auto"/>
          </w:divBdr>
        </w:div>
        <w:div w:id="108011033">
          <w:marLeft w:val="0"/>
          <w:marRight w:val="0"/>
          <w:marTop w:val="0"/>
          <w:marBottom w:val="0"/>
          <w:divBdr>
            <w:top w:val="none" w:sz="0" w:space="0" w:color="auto"/>
            <w:left w:val="none" w:sz="0" w:space="0" w:color="auto"/>
            <w:bottom w:val="none" w:sz="0" w:space="0" w:color="auto"/>
            <w:right w:val="none" w:sz="0" w:space="0" w:color="auto"/>
          </w:divBdr>
        </w:div>
        <w:div w:id="983658868">
          <w:marLeft w:val="0"/>
          <w:marRight w:val="0"/>
          <w:marTop w:val="0"/>
          <w:marBottom w:val="0"/>
          <w:divBdr>
            <w:top w:val="none" w:sz="0" w:space="0" w:color="auto"/>
            <w:left w:val="none" w:sz="0" w:space="0" w:color="auto"/>
            <w:bottom w:val="none" w:sz="0" w:space="0" w:color="auto"/>
            <w:right w:val="none" w:sz="0" w:space="0" w:color="auto"/>
          </w:divBdr>
        </w:div>
      </w:divsChild>
    </w:div>
    <w:div w:id="287275553">
      <w:bodyDiv w:val="1"/>
      <w:marLeft w:val="0"/>
      <w:marRight w:val="0"/>
      <w:marTop w:val="0"/>
      <w:marBottom w:val="0"/>
      <w:divBdr>
        <w:top w:val="none" w:sz="0" w:space="0" w:color="auto"/>
        <w:left w:val="none" w:sz="0" w:space="0" w:color="auto"/>
        <w:bottom w:val="none" w:sz="0" w:space="0" w:color="auto"/>
        <w:right w:val="none" w:sz="0" w:space="0" w:color="auto"/>
      </w:divBdr>
    </w:div>
    <w:div w:id="294986494">
      <w:bodyDiv w:val="1"/>
      <w:marLeft w:val="0"/>
      <w:marRight w:val="0"/>
      <w:marTop w:val="0"/>
      <w:marBottom w:val="0"/>
      <w:divBdr>
        <w:top w:val="none" w:sz="0" w:space="0" w:color="auto"/>
        <w:left w:val="none" w:sz="0" w:space="0" w:color="auto"/>
        <w:bottom w:val="none" w:sz="0" w:space="0" w:color="auto"/>
        <w:right w:val="none" w:sz="0" w:space="0" w:color="auto"/>
      </w:divBdr>
    </w:div>
    <w:div w:id="300423640">
      <w:bodyDiv w:val="1"/>
      <w:marLeft w:val="0"/>
      <w:marRight w:val="0"/>
      <w:marTop w:val="0"/>
      <w:marBottom w:val="0"/>
      <w:divBdr>
        <w:top w:val="none" w:sz="0" w:space="0" w:color="auto"/>
        <w:left w:val="none" w:sz="0" w:space="0" w:color="auto"/>
        <w:bottom w:val="none" w:sz="0" w:space="0" w:color="auto"/>
        <w:right w:val="none" w:sz="0" w:space="0" w:color="auto"/>
      </w:divBdr>
      <w:divsChild>
        <w:div w:id="1896356382">
          <w:marLeft w:val="0"/>
          <w:marRight w:val="0"/>
          <w:marTop w:val="0"/>
          <w:marBottom w:val="0"/>
          <w:divBdr>
            <w:top w:val="none" w:sz="0" w:space="0" w:color="auto"/>
            <w:left w:val="none" w:sz="0" w:space="0" w:color="auto"/>
            <w:bottom w:val="none" w:sz="0" w:space="0" w:color="auto"/>
            <w:right w:val="none" w:sz="0" w:space="0" w:color="auto"/>
          </w:divBdr>
        </w:div>
      </w:divsChild>
    </w:div>
    <w:div w:id="310015051">
      <w:bodyDiv w:val="1"/>
      <w:marLeft w:val="0"/>
      <w:marRight w:val="0"/>
      <w:marTop w:val="0"/>
      <w:marBottom w:val="0"/>
      <w:divBdr>
        <w:top w:val="none" w:sz="0" w:space="0" w:color="auto"/>
        <w:left w:val="none" w:sz="0" w:space="0" w:color="auto"/>
        <w:bottom w:val="none" w:sz="0" w:space="0" w:color="auto"/>
        <w:right w:val="none" w:sz="0" w:space="0" w:color="auto"/>
      </w:divBdr>
      <w:divsChild>
        <w:div w:id="1882135882">
          <w:marLeft w:val="0"/>
          <w:marRight w:val="0"/>
          <w:marTop w:val="0"/>
          <w:marBottom w:val="0"/>
          <w:divBdr>
            <w:top w:val="none" w:sz="0" w:space="0" w:color="auto"/>
            <w:left w:val="none" w:sz="0" w:space="0" w:color="auto"/>
            <w:bottom w:val="none" w:sz="0" w:space="0" w:color="auto"/>
            <w:right w:val="none" w:sz="0" w:space="0" w:color="auto"/>
          </w:divBdr>
        </w:div>
        <w:div w:id="913660363">
          <w:marLeft w:val="0"/>
          <w:marRight w:val="0"/>
          <w:marTop w:val="0"/>
          <w:marBottom w:val="0"/>
          <w:divBdr>
            <w:top w:val="none" w:sz="0" w:space="0" w:color="auto"/>
            <w:left w:val="none" w:sz="0" w:space="0" w:color="auto"/>
            <w:bottom w:val="none" w:sz="0" w:space="0" w:color="auto"/>
            <w:right w:val="none" w:sz="0" w:space="0" w:color="auto"/>
          </w:divBdr>
        </w:div>
        <w:div w:id="1548445537">
          <w:marLeft w:val="0"/>
          <w:marRight w:val="0"/>
          <w:marTop w:val="0"/>
          <w:marBottom w:val="0"/>
          <w:divBdr>
            <w:top w:val="none" w:sz="0" w:space="0" w:color="auto"/>
            <w:left w:val="none" w:sz="0" w:space="0" w:color="auto"/>
            <w:bottom w:val="none" w:sz="0" w:space="0" w:color="auto"/>
            <w:right w:val="none" w:sz="0" w:space="0" w:color="auto"/>
          </w:divBdr>
        </w:div>
      </w:divsChild>
    </w:div>
    <w:div w:id="311641705">
      <w:bodyDiv w:val="1"/>
      <w:marLeft w:val="0"/>
      <w:marRight w:val="0"/>
      <w:marTop w:val="0"/>
      <w:marBottom w:val="0"/>
      <w:divBdr>
        <w:top w:val="none" w:sz="0" w:space="0" w:color="auto"/>
        <w:left w:val="none" w:sz="0" w:space="0" w:color="auto"/>
        <w:bottom w:val="none" w:sz="0" w:space="0" w:color="auto"/>
        <w:right w:val="none" w:sz="0" w:space="0" w:color="auto"/>
      </w:divBdr>
    </w:div>
    <w:div w:id="315841711">
      <w:bodyDiv w:val="1"/>
      <w:marLeft w:val="0"/>
      <w:marRight w:val="0"/>
      <w:marTop w:val="0"/>
      <w:marBottom w:val="0"/>
      <w:divBdr>
        <w:top w:val="none" w:sz="0" w:space="0" w:color="auto"/>
        <w:left w:val="none" w:sz="0" w:space="0" w:color="auto"/>
        <w:bottom w:val="none" w:sz="0" w:space="0" w:color="auto"/>
        <w:right w:val="none" w:sz="0" w:space="0" w:color="auto"/>
      </w:divBdr>
    </w:div>
    <w:div w:id="321933954">
      <w:bodyDiv w:val="1"/>
      <w:marLeft w:val="0"/>
      <w:marRight w:val="0"/>
      <w:marTop w:val="0"/>
      <w:marBottom w:val="0"/>
      <w:divBdr>
        <w:top w:val="none" w:sz="0" w:space="0" w:color="auto"/>
        <w:left w:val="none" w:sz="0" w:space="0" w:color="auto"/>
        <w:bottom w:val="none" w:sz="0" w:space="0" w:color="auto"/>
        <w:right w:val="none" w:sz="0" w:space="0" w:color="auto"/>
      </w:divBdr>
    </w:div>
    <w:div w:id="322395849">
      <w:bodyDiv w:val="1"/>
      <w:marLeft w:val="0"/>
      <w:marRight w:val="0"/>
      <w:marTop w:val="0"/>
      <w:marBottom w:val="0"/>
      <w:divBdr>
        <w:top w:val="none" w:sz="0" w:space="0" w:color="auto"/>
        <w:left w:val="none" w:sz="0" w:space="0" w:color="auto"/>
        <w:bottom w:val="none" w:sz="0" w:space="0" w:color="auto"/>
        <w:right w:val="none" w:sz="0" w:space="0" w:color="auto"/>
      </w:divBdr>
      <w:divsChild>
        <w:div w:id="9112537">
          <w:marLeft w:val="0"/>
          <w:marRight w:val="0"/>
          <w:marTop w:val="0"/>
          <w:marBottom w:val="0"/>
          <w:divBdr>
            <w:top w:val="none" w:sz="0" w:space="0" w:color="auto"/>
            <w:left w:val="none" w:sz="0" w:space="0" w:color="auto"/>
            <w:bottom w:val="none" w:sz="0" w:space="0" w:color="auto"/>
            <w:right w:val="none" w:sz="0" w:space="0" w:color="auto"/>
          </w:divBdr>
        </w:div>
        <w:div w:id="1245842536">
          <w:marLeft w:val="0"/>
          <w:marRight w:val="0"/>
          <w:marTop w:val="0"/>
          <w:marBottom w:val="0"/>
          <w:divBdr>
            <w:top w:val="none" w:sz="0" w:space="0" w:color="auto"/>
            <w:left w:val="none" w:sz="0" w:space="0" w:color="auto"/>
            <w:bottom w:val="none" w:sz="0" w:space="0" w:color="auto"/>
            <w:right w:val="none" w:sz="0" w:space="0" w:color="auto"/>
          </w:divBdr>
        </w:div>
      </w:divsChild>
    </w:div>
    <w:div w:id="325011967">
      <w:bodyDiv w:val="1"/>
      <w:marLeft w:val="0"/>
      <w:marRight w:val="0"/>
      <w:marTop w:val="0"/>
      <w:marBottom w:val="0"/>
      <w:divBdr>
        <w:top w:val="none" w:sz="0" w:space="0" w:color="auto"/>
        <w:left w:val="none" w:sz="0" w:space="0" w:color="auto"/>
        <w:bottom w:val="none" w:sz="0" w:space="0" w:color="auto"/>
        <w:right w:val="none" w:sz="0" w:space="0" w:color="auto"/>
      </w:divBdr>
    </w:div>
    <w:div w:id="330723453">
      <w:bodyDiv w:val="1"/>
      <w:marLeft w:val="0"/>
      <w:marRight w:val="0"/>
      <w:marTop w:val="0"/>
      <w:marBottom w:val="0"/>
      <w:divBdr>
        <w:top w:val="none" w:sz="0" w:space="0" w:color="auto"/>
        <w:left w:val="none" w:sz="0" w:space="0" w:color="auto"/>
        <w:bottom w:val="none" w:sz="0" w:space="0" w:color="auto"/>
        <w:right w:val="none" w:sz="0" w:space="0" w:color="auto"/>
      </w:divBdr>
    </w:div>
    <w:div w:id="341005872">
      <w:bodyDiv w:val="1"/>
      <w:marLeft w:val="0"/>
      <w:marRight w:val="0"/>
      <w:marTop w:val="0"/>
      <w:marBottom w:val="0"/>
      <w:divBdr>
        <w:top w:val="none" w:sz="0" w:space="0" w:color="auto"/>
        <w:left w:val="none" w:sz="0" w:space="0" w:color="auto"/>
        <w:bottom w:val="none" w:sz="0" w:space="0" w:color="auto"/>
        <w:right w:val="none" w:sz="0" w:space="0" w:color="auto"/>
      </w:divBdr>
    </w:div>
    <w:div w:id="341278291">
      <w:bodyDiv w:val="1"/>
      <w:marLeft w:val="0"/>
      <w:marRight w:val="0"/>
      <w:marTop w:val="0"/>
      <w:marBottom w:val="0"/>
      <w:divBdr>
        <w:top w:val="none" w:sz="0" w:space="0" w:color="auto"/>
        <w:left w:val="none" w:sz="0" w:space="0" w:color="auto"/>
        <w:bottom w:val="none" w:sz="0" w:space="0" w:color="auto"/>
        <w:right w:val="none" w:sz="0" w:space="0" w:color="auto"/>
      </w:divBdr>
    </w:div>
    <w:div w:id="350647582">
      <w:bodyDiv w:val="1"/>
      <w:marLeft w:val="0"/>
      <w:marRight w:val="0"/>
      <w:marTop w:val="0"/>
      <w:marBottom w:val="0"/>
      <w:divBdr>
        <w:top w:val="none" w:sz="0" w:space="0" w:color="auto"/>
        <w:left w:val="none" w:sz="0" w:space="0" w:color="auto"/>
        <w:bottom w:val="none" w:sz="0" w:space="0" w:color="auto"/>
        <w:right w:val="none" w:sz="0" w:space="0" w:color="auto"/>
      </w:divBdr>
    </w:div>
    <w:div w:id="351342302">
      <w:bodyDiv w:val="1"/>
      <w:marLeft w:val="0"/>
      <w:marRight w:val="0"/>
      <w:marTop w:val="0"/>
      <w:marBottom w:val="0"/>
      <w:divBdr>
        <w:top w:val="none" w:sz="0" w:space="0" w:color="auto"/>
        <w:left w:val="none" w:sz="0" w:space="0" w:color="auto"/>
        <w:bottom w:val="none" w:sz="0" w:space="0" w:color="auto"/>
        <w:right w:val="none" w:sz="0" w:space="0" w:color="auto"/>
      </w:divBdr>
    </w:div>
    <w:div w:id="352347876">
      <w:bodyDiv w:val="1"/>
      <w:marLeft w:val="0"/>
      <w:marRight w:val="0"/>
      <w:marTop w:val="0"/>
      <w:marBottom w:val="0"/>
      <w:divBdr>
        <w:top w:val="none" w:sz="0" w:space="0" w:color="auto"/>
        <w:left w:val="none" w:sz="0" w:space="0" w:color="auto"/>
        <w:bottom w:val="none" w:sz="0" w:space="0" w:color="auto"/>
        <w:right w:val="none" w:sz="0" w:space="0" w:color="auto"/>
      </w:divBdr>
    </w:div>
    <w:div w:id="354355922">
      <w:bodyDiv w:val="1"/>
      <w:marLeft w:val="0"/>
      <w:marRight w:val="0"/>
      <w:marTop w:val="0"/>
      <w:marBottom w:val="0"/>
      <w:divBdr>
        <w:top w:val="none" w:sz="0" w:space="0" w:color="auto"/>
        <w:left w:val="none" w:sz="0" w:space="0" w:color="auto"/>
        <w:bottom w:val="none" w:sz="0" w:space="0" w:color="auto"/>
        <w:right w:val="none" w:sz="0" w:space="0" w:color="auto"/>
      </w:divBdr>
    </w:div>
    <w:div w:id="354430309">
      <w:bodyDiv w:val="1"/>
      <w:marLeft w:val="0"/>
      <w:marRight w:val="0"/>
      <w:marTop w:val="0"/>
      <w:marBottom w:val="0"/>
      <w:divBdr>
        <w:top w:val="none" w:sz="0" w:space="0" w:color="auto"/>
        <w:left w:val="none" w:sz="0" w:space="0" w:color="auto"/>
        <w:bottom w:val="none" w:sz="0" w:space="0" w:color="auto"/>
        <w:right w:val="none" w:sz="0" w:space="0" w:color="auto"/>
      </w:divBdr>
    </w:div>
    <w:div w:id="354498071">
      <w:bodyDiv w:val="1"/>
      <w:marLeft w:val="0"/>
      <w:marRight w:val="0"/>
      <w:marTop w:val="0"/>
      <w:marBottom w:val="0"/>
      <w:divBdr>
        <w:top w:val="none" w:sz="0" w:space="0" w:color="auto"/>
        <w:left w:val="none" w:sz="0" w:space="0" w:color="auto"/>
        <w:bottom w:val="none" w:sz="0" w:space="0" w:color="auto"/>
        <w:right w:val="none" w:sz="0" w:space="0" w:color="auto"/>
      </w:divBdr>
    </w:div>
    <w:div w:id="355086224">
      <w:bodyDiv w:val="1"/>
      <w:marLeft w:val="0"/>
      <w:marRight w:val="0"/>
      <w:marTop w:val="0"/>
      <w:marBottom w:val="0"/>
      <w:divBdr>
        <w:top w:val="none" w:sz="0" w:space="0" w:color="auto"/>
        <w:left w:val="none" w:sz="0" w:space="0" w:color="auto"/>
        <w:bottom w:val="none" w:sz="0" w:space="0" w:color="auto"/>
        <w:right w:val="none" w:sz="0" w:space="0" w:color="auto"/>
      </w:divBdr>
      <w:divsChild>
        <w:div w:id="1389186443">
          <w:marLeft w:val="0"/>
          <w:marRight w:val="0"/>
          <w:marTop w:val="0"/>
          <w:marBottom w:val="0"/>
          <w:divBdr>
            <w:top w:val="none" w:sz="0" w:space="0" w:color="auto"/>
            <w:left w:val="none" w:sz="0" w:space="0" w:color="auto"/>
            <w:bottom w:val="none" w:sz="0" w:space="0" w:color="auto"/>
            <w:right w:val="none" w:sz="0" w:space="0" w:color="auto"/>
          </w:divBdr>
        </w:div>
        <w:div w:id="2062820358">
          <w:marLeft w:val="0"/>
          <w:marRight w:val="0"/>
          <w:marTop w:val="0"/>
          <w:marBottom w:val="0"/>
          <w:divBdr>
            <w:top w:val="none" w:sz="0" w:space="0" w:color="auto"/>
            <w:left w:val="none" w:sz="0" w:space="0" w:color="auto"/>
            <w:bottom w:val="none" w:sz="0" w:space="0" w:color="auto"/>
            <w:right w:val="none" w:sz="0" w:space="0" w:color="auto"/>
          </w:divBdr>
        </w:div>
      </w:divsChild>
    </w:div>
    <w:div w:id="358506921">
      <w:bodyDiv w:val="1"/>
      <w:marLeft w:val="0"/>
      <w:marRight w:val="0"/>
      <w:marTop w:val="0"/>
      <w:marBottom w:val="0"/>
      <w:divBdr>
        <w:top w:val="none" w:sz="0" w:space="0" w:color="auto"/>
        <w:left w:val="none" w:sz="0" w:space="0" w:color="auto"/>
        <w:bottom w:val="none" w:sz="0" w:space="0" w:color="auto"/>
        <w:right w:val="none" w:sz="0" w:space="0" w:color="auto"/>
      </w:divBdr>
    </w:div>
    <w:div w:id="366026637">
      <w:bodyDiv w:val="1"/>
      <w:marLeft w:val="0"/>
      <w:marRight w:val="0"/>
      <w:marTop w:val="0"/>
      <w:marBottom w:val="0"/>
      <w:divBdr>
        <w:top w:val="none" w:sz="0" w:space="0" w:color="auto"/>
        <w:left w:val="none" w:sz="0" w:space="0" w:color="auto"/>
        <w:bottom w:val="none" w:sz="0" w:space="0" w:color="auto"/>
        <w:right w:val="none" w:sz="0" w:space="0" w:color="auto"/>
      </w:divBdr>
    </w:div>
    <w:div w:id="367679584">
      <w:bodyDiv w:val="1"/>
      <w:marLeft w:val="0"/>
      <w:marRight w:val="0"/>
      <w:marTop w:val="0"/>
      <w:marBottom w:val="0"/>
      <w:divBdr>
        <w:top w:val="none" w:sz="0" w:space="0" w:color="auto"/>
        <w:left w:val="none" w:sz="0" w:space="0" w:color="auto"/>
        <w:bottom w:val="none" w:sz="0" w:space="0" w:color="auto"/>
        <w:right w:val="none" w:sz="0" w:space="0" w:color="auto"/>
      </w:divBdr>
    </w:div>
    <w:div w:id="369917910">
      <w:bodyDiv w:val="1"/>
      <w:marLeft w:val="0"/>
      <w:marRight w:val="0"/>
      <w:marTop w:val="0"/>
      <w:marBottom w:val="0"/>
      <w:divBdr>
        <w:top w:val="none" w:sz="0" w:space="0" w:color="auto"/>
        <w:left w:val="none" w:sz="0" w:space="0" w:color="auto"/>
        <w:bottom w:val="none" w:sz="0" w:space="0" w:color="auto"/>
        <w:right w:val="none" w:sz="0" w:space="0" w:color="auto"/>
      </w:divBdr>
    </w:div>
    <w:div w:id="370106429">
      <w:bodyDiv w:val="1"/>
      <w:marLeft w:val="0"/>
      <w:marRight w:val="0"/>
      <w:marTop w:val="0"/>
      <w:marBottom w:val="0"/>
      <w:divBdr>
        <w:top w:val="none" w:sz="0" w:space="0" w:color="auto"/>
        <w:left w:val="none" w:sz="0" w:space="0" w:color="auto"/>
        <w:bottom w:val="none" w:sz="0" w:space="0" w:color="auto"/>
        <w:right w:val="none" w:sz="0" w:space="0" w:color="auto"/>
      </w:divBdr>
      <w:divsChild>
        <w:div w:id="1725987788">
          <w:marLeft w:val="0"/>
          <w:marRight w:val="0"/>
          <w:marTop w:val="0"/>
          <w:marBottom w:val="0"/>
          <w:divBdr>
            <w:top w:val="none" w:sz="0" w:space="0" w:color="auto"/>
            <w:left w:val="none" w:sz="0" w:space="0" w:color="auto"/>
            <w:bottom w:val="none" w:sz="0" w:space="0" w:color="auto"/>
            <w:right w:val="none" w:sz="0" w:space="0" w:color="auto"/>
          </w:divBdr>
        </w:div>
        <w:div w:id="1790782254">
          <w:marLeft w:val="0"/>
          <w:marRight w:val="0"/>
          <w:marTop w:val="0"/>
          <w:marBottom w:val="0"/>
          <w:divBdr>
            <w:top w:val="none" w:sz="0" w:space="0" w:color="auto"/>
            <w:left w:val="none" w:sz="0" w:space="0" w:color="auto"/>
            <w:bottom w:val="none" w:sz="0" w:space="0" w:color="auto"/>
            <w:right w:val="none" w:sz="0" w:space="0" w:color="auto"/>
          </w:divBdr>
        </w:div>
      </w:divsChild>
    </w:div>
    <w:div w:id="370501818">
      <w:bodyDiv w:val="1"/>
      <w:marLeft w:val="0"/>
      <w:marRight w:val="0"/>
      <w:marTop w:val="0"/>
      <w:marBottom w:val="0"/>
      <w:divBdr>
        <w:top w:val="none" w:sz="0" w:space="0" w:color="auto"/>
        <w:left w:val="none" w:sz="0" w:space="0" w:color="auto"/>
        <w:bottom w:val="none" w:sz="0" w:space="0" w:color="auto"/>
        <w:right w:val="none" w:sz="0" w:space="0" w:color="auto"/>
      </w:divBdr>
    </w:div>
    <w:div w:id="381253149">
      <w:bodyDiv w:val="1"/>
      <w:marLeft w:val="0"/>
      <w:marRight w:val="0"/>
      <w:marTop w:val="0"/>
      <w:marBottom w:val="0"/>
      <w:divBdr>
        <w:top w:val="none" w:sz="0" w:space="0" w:color="auto"/>
        <w:left w:val="none" w:sz="0" w:space="0" w:color="auto"/>
        <w:bottom w:val="none" w:sz="0" w:space="0" w:color="auto"/>
        <w:right w:val="none" w:sz="0" w:space="0" w:color="auto"/>
      </w:divBdr>
    </w:div>
    <w:div w:id="381448819">
      <w:bodyDiv w:val="1"/>
      <w:marLeft w:val="0"/>
      <w:marRight w:val="0"/>
      <w:marTop w:val="0"/>
      <w:marBottom w:val="0"/>
      <w:divBdr>
        <w:top w:val="none" w:sz="0" w:space="0" w:color="auto"/>
        <w:left w:val="none" w:sz="0" w:space="0" w:color="auto"/>
        <w:bottom w:val="none" w:sz="0" w:space="0" w:color="auto"/>
        <w:right w:val="none" w:sz="0" w:space="0" w:color="auto"/>
      </w:divBdr>
      <w:divsChild>
        <w:div w:id="1849519406">
          <w:marLeft w:val="0"/>
          <w:marRight w:val="0"/>
          <w:marTop w:val="0"/>
          <w:marBottom w:val="0"/>
          <w:divBdr>
            <w:top w:val="none" w:sz="0" w:space="0" w:color="auto"/>
            <w:left w:val="none" w:sz="0" w:space="0" w:color="auto"/>
            <w:bottom w:val="none" w:sz="0" w:space="0" w:color="auto"/>
            <w:right w:val="none" w:sz="0" w:space="0" w:color="auto"/>
          </w:divBdr>
        </w:div>
        <w:div w:id="1411654612">
          <w:marLeft w:val="0"/>
          <w:marRight w:val="0"/>
          <w:marTop w:val="0"/>
          <w:marBottom w:val="0"/>
          <w:divBdr>
            <w:top w:val="none" w:sz="0" w:space="0" w:color="auto"/>
            <w:left w:val="none" w:sz="0" w:space="0" w:color="auto"/>
            <w:bottom w:val="none" w:sz="0" w:space="0" w:color="auto"/>
            <w:right w:val="none" w:sz="0" w:space="0" w:color="auto"/>
          </w:divBdr>
          <w:divsChild>
            <w:div w:id="482241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9690159">
      <w:bodyDiv w:val="1"/>
      <w:marLeft w:val="0"/>
      <w:marRight w:val="0"/>
      <w:marTop w:val="0"/>
      <w:marBottom w:val="0"/>
      <w:divBdr>
        <w:top w:val="none" w:sz="0" w:space="0" w:color="auto"/>
        <w:left w:val="none" w:sz="0" w:space="0" w:color="auto"/>
        <w:bottom w:val="none" w:sz="0" w:space="0" w:color="auto"/>
        <w:right w:val="none" w:sz="0" w:space="0" w:color="auto"/>
      </w:divBdr>
    </w:div>
    <w:div w:id="392774872">
      <w:bodyDiv w:val="1"/>
      <w:marLeft w:val="0"/>
      <w:marRight w:val="0"/>
      <w:marTop w:val="0"/>
      <w:marBottom w:val="0"/>
      <w:divBdr>
        <w:top w:val="none" w:sz="0" w:space="0" w:color="auto"/>
        <w:left w:val="none" w:sz="0" w:space="0" w:color="auto"/>
        <w:bottom w:val="none" w:sz="0" w:space="0" w:color="auto"/>
        <w:right w:val="none" w:sz="0" w:space="0" w:color="auto"/>
      </w:divBdr>
    </w:div>
    <w:div w:id="393047139">
      <w:bodyDiv w:val="1"/>
      <w:marLeft w:val="0"/>
      <w:marRight w:val="0"/>
      <w:marTop w:val="0"/>
      <w:marBottom w:val="0"/>
      <w:divBdr>
        <w:top w:val="none" w:sz="0" w:space="0" w:color="auto"/>
        <w:left w:val="none" w:sz="0" w:space="0" w:color="auto"/>
        <w:bottom w:val="none" w:sz="0" w:space="0" w:color="auto"/>
        <w:right w:val="none" w:sz="0" w:space="0" w:color="auto"/>
      </w:divBdr>
      <w:divsChild>
        <w:div w:id="1174563936">
          <w:marLeft w:val="0"/>
          <w:marRight w:val="0"/>
          <w:marTop w:val="0"/>
          <w:marBottom w:val="0"/>
          <w:divBdr>
            <w:top w:val="none" w:sz="0" w:space="0" w:color="auto"/>
            <w:left w:val="none" w:sz="0" w:space="0" w:color="auto"/>
            <w:bottom w:val="none" w:sz="0" w:space="0" w:color="auto"/>
            <w:right w:val="none" w:sz="0" w:space="0" w:color="auto"/>
          </w:divBdr>
        </w:div>
        <w:div w:id="1501044205">
          <w:marLeft w:val="0"/>
          <w:marRight w:val="0"/>
          <w:marTop w:val="0"/>
          <w:marBottom w:val="0"/>
          <w:divBdr>
            <w:top w:val="none" w:sz="0" w:space="0" w:color="auto"/>
            <w:left w:val="none" w:sz="0" w:space="0" w:color="auto"/>
            <w:bottom w:val="none" w:sz="0" w:space="0" w:color="auto"/>
            <w:right w:val="none" w:sz="0" w:space="0" w:color="auto"/>
          </w:divBdr>
        </w:div>
      </w:divsChild>
    </w:div>
    <w:div w:id="393478176">
      <w:bodyDiv w:val="1"/>
      <w:marLeft w:val="0"/>
      <w:marRight w:val="0"/>
      <w:marTop w:val="0"/>
      <w:marBottom w:val="0"/>
      <w:divBdr>
        <w:top w:val="none" w:sz="0" w:space="0" w:color="auto"/>
        <w:left w:val="none" w:sz="0" w:space="0" w:color="auto"/>
        <w:bottom w:val="none" w:sz="0" w:space="0" w:color="auto"/>
        <w:right w:val="none" w:sz="0" w:space="0" w:color="auto"/>
      </w:divBdr>
    </w:div>
    <w:div w:id="402069220">
      <w:bodyDiv w:val="1"/>
      <w:marLeft w:val="0"/>
      <w:marRight w:val="0"/>
      <w:marTop w:val="0"/>
      <w:marBottom w:val="0"/>
      <w:divBdr>
        <w:top w:val="none" w:sz="0" w:space="0" w:color="auto"/>
        <w:left w:val="none" w:sz="0" w:space="0" w:color="auto"/>
        <w:bottom w:val="none" w:sz="0" w:space="0" w:color="auto"/>
        <w:right w:val="none" w:sz="0" w:space="0" w:color="auto"/>
      </w:divBdr>
    </w:div>
    <w:div w:id="404500158">
      <w:bodyDiv w:val="1"/>
      <w:marLeft w:val="0"/>
      <w:marRight w:val="0"/>
      <w:marTop w:val="0"/>
      <w:marBottom w:val="0"/>
      <w:divBdr>
        <w:top w:val="none" w:sz="0" w:space="0" w:color="auto"/>
        <w:left w:val="none" w:sz="0" w:space="0" w:color="auto"/>
        <w:bottom w:val="none" w:sz="0" w:space="0" w:color="auto"/>
        <w:right w:val="none" w:sz="0" w:space="0" w:color="auto"/>
      </w:divBdr>
    </w:div>
    <w:div w:id="404573341">
      <w:bodyDiv w:val="1"/>
      <w:marLeft w:val="0"/>
      <w:marRight w:val="0"/>
      <w:marTop w:val="0"/>
      <w:marBottom w:val="0"/>
      <w:divBdr>
        <w:top w:val="none" w:sz="0" w:space="0" w:color="auto"/>
        <w:left w:val="none" w:sz="0" w:space="0" w:color="auto"/>
        <w:bottom w:val="none" w:sz="0" w:space="0" w:color="auto"/>
        <w:right w:val="none" w:sz="0" w:space="0" w:color="auto"/>
      </w:divBdr>
      <w:divsChild>
        <w:div w:id="3167952">
          <w:marLeft w:val="0"/>
          <w:marRight w:val="0"/>
          <w:marTop w:val="0"/>
          <w:marBottom w:val="0"/>
          <w:divBdr>
            <w:top w:val="none" w:sz="0" w:space="0" w:color="auto"/>
            <w:left w:val="none" w:sz="0" w:space="0" w:color="auto"/>
            <w:bottom w:val="none" w:sz="0" w:space="0" w:color="auto"/>
            <w:right w:val="none" w:sz="0" w:space="0" w:color="auto"/>
          </w:divBdr>
        </w:div>
      </w:divsChild>
    </w:div>
    <w:div w:id="404763839">
      <w:bodyDiv w:val="1"/>
      <w:marLeft w:val="0"/>
      <w:marRight w:val="0"/>
      <w:marTop w:val="0"/>
      <w:marBottom w:val="0"/>
      <w:divBdr>
        <w:top w:val="none" w:sz="0" w:space="0" w:color="auto"/>
        <w:left w:val="none" w:sz="0" w:space="0" w:color="auto"/>
        <w:bottom w:val="none" w:sz="0" w:space="0" w:color="auto"/>
        <w:right w:val="none" w:sz="0" w:space="0" w:color="auto"/>
      </w:divBdr>
      <w:divsChild>
        <w:div w:id="266501217">
          <w:marLeft w:val="0"/>
          <w:marRight w:val="0"/>
          <w:marTop w:val="0"/>
          <w:marBottom w:val="0"/>
          <w:divBdr>
            <w:top w:val="none" w:sz="0" w:space="0" w:color="auto"/>
            <w:left w:val="none" w:sz="0" w:space="0" w:color="auto"/>
            <w:bottom w:val="none" w:sz="0" w:space="0" w:color="auto"/>
            <w:right w:val="none" w:sz="0" w:space="0" w:color="auto"/>
          </w:divBdr>
        </w:div>
        <w:div w:id="856119583">
          <w:marLeft w:val="0"/>
          <w:marRight w:val="0"/>
          <w:marTop w:val="0"/>
          <w:marBottom w:val="0"/>
          <w:divBdr>
            <w:top w:val="none" w:sz="0" w:space="0" w:color="auto"/>
            <w:left w:val="none" w:sz="0" w:space="0" w:color="auto"/>
            <w:bottom w:val="none" w:sz="0" w:space="0" w:color="auto"/>
            <w:right w:val="none" w:sz="0" w:space="0" w:color="auto"/>
          </w:divBdr>
        </w:div>
        <w:div w:id="879174633">
          <w:marLeft w:val="0"/>
          <w:marRight w:val="0"/>
          <w:marTop w:val="0"/>
          <w:marBottom w:val="0"/>
          <w:divBdr>
            <w:top w:val="none" w:sz="0" w:space="0" w:color="auto"/>
            <w:left w:val="none" w:sz="0" w:space="0" w:color="auto"/>
            <w:bottom w:val="none" w:sz="0" w:space="0" w:color="auto"/>
            <w:right w:val="none" w:sz="0" w:space="0" w:color="auto"/>
          </w:divBdr>
        </w:div>
        <w:div w:id="1089346503">
          <w:marLeft w:val="0"/>
          <w:marRight w:val="0"/>
          <w:marTop w:val="0"/>
          <w:marBottom w:val="0"/>
          <w:divBdr>
            <w:top w:val="none" w:sz="0" w:space="0" w:color="auto"/>
            <w:left w:val="none" w:sz="0" w:space="0" w:color="auto"/>
            <w:bottom w:val="none" w:sz="0" w:space="0" w:color="auto"/>
            <w:right w:val="none" w:sz="0" w:space="0" w:color="auto"/>
          </w:divBdr>
        </w:div>
      </w:divsChild>
    </w:div>
    <w:div w:id="404767192">
      <w:bodyDiv w:val="1"/>
      <w:marLeft w:val="0"/>
      <w:marRight w:val="0"/>
      <w:marTop w:val="0"/>
      <w:marBottom w:val="0"/>
      <w:divBdr>
        <w:top w:val="none" w:sz="0" w:space="0" w:color="auto"/>
        <w:left w:val="none" w:sz="0" w:space="0" w:color="auto"/>
        <w:bottom w:val="none" w:sz="0" w:space="0" w:color="auto"/>
        <w:right w:val="none" w:sz="0" w:space="0" w:color="auto"/>
      </w:divBdr>
    </w:div>
    <w:div w:id="410930623">
      <w:bodyDiv w:val="1"/>
      <w:marLeft w:val="0"/>
      <w:marRight w:val="0"/>
      <w:marTop w:val="0"/>
      <w:marBottom w:val="0"/>
      <w:divBdr>
        <w:top w:val="none" w:sz="0" w:space="0" w:color="auto"/>
        <w:left w:val="none" w:sz="0" w:space="0" w:color="auto"/>
        <w:bottom w:val="none" w:sz="0" w:space="0" w:color="auto"/>
        <w:right w:val="none" w:sz="0" w:space="0" w:color="auto"/>
      </w:divBdr>
    </w:div>
    <w:div w:id="425467103">
      <w:bodyDiv w:val="1"/>
      <w:marLeft w:val="0"/>
      <w:marRight w:val="0"/>
      <w:marTop w:val="0"/>
      <w:marBottom w:val="0"/>
      <w:divBdr>
        <w:top w:val="none" w:sz="0" w:space="0" w:color="auto"/>
        <w:left w:val="none" w:sz="0" w:space="0" w:color="auto"/>
        <w:bottom w:val="none" w:sz="0" w:space="0" w:color="auto"/>
        <w:right w:val="none" w:sz="0" w:space="0" w:color="auto"/>
      </w:divBdr>
    </w:div>
    <w:div w:id="426118226">
      <w:bodyDiv w:val="1"/>
      <w:marLeft w:val="0"/>
      <w:marRight w:val="0"/>
      <w:marTop w:val="0"/>
      <w:marBottom w:val="0"/>
      <w:divBdr>
        <w:top w:val="none" w:sz="0" w:space="0" w:color="auto"/>
        <w:left w:val="none" w:sz="0" w:space="0" w:color="auto"/>
        <w:bottom w:val="none" w:sz="0" w:space="0" w:color="auto"/>
        <w:right w:val="none" w:sz="0" w:space="0" w:color="auto"/>
      </w:divBdr>
    </w:div>
    <w:div w:id="427046100">
      <w:bodyDiv w:val="1"/>
      <w:marLeft w:val="0"/>
      <w:marRight w:val="0"/>
      <w:marTop w:val="0"/>
      <w:marBottom w:val="0"/>
      <w:divBdr>
        <w:top w:val="none" w:sz="0" w:space="0" w:color="auto"/>
        <w:left w:val="none" w:sz="0" w:space="0" w:color="auto"/>
        <w:bottom w:val="none" w:sz="0" w:space="0" w:color="auto"/>
        <w:right w:val="none" w:sz="0" w:space="0" w:color="auto"/>
      </w:divBdr>
      <w:divsChild>
        <w:div w:id="207424577">
          <w:marLeft w:val="0"/>
          <w:marRight w:val="0"/>
          <w:marTop w:val="0"/>
          <w:marBottom w:val="0"/>
          <w:divBdr>
            <w:top w:val="none" w:sz="0" w:space="0" w:color="auto"/>
            <w:left w:val="none" w:sz="0" w:space="0" w:color="auto"/>
            <w:bottom w:val="none" w:sz="0" w:space="0" w:color="auto"/>
            <w:right w:val="none" w:sz="0" w:space="0" w:color="auto"/>
          </w:divBdr>
        </w:div>
        <w:div w:id="530722945">
          <w:marLeft w:val="0"/>
          <w:marRight w:val="0"/>
          <w:marTop w:val="0"/>
          <w:marBottom w:val="0"/>
          <w:divBdr>
            <w:top w:val="none" w:sz="0" w:space="0" w:color="auto"/>
            <w:left w:val="none" w:sz="0" w:space="0" w:color="auto"/>
            <w:bottom w:val="none" w:sz="0" w:space="0" w:color="auto"/>
            <w:right w:val="none" w:sz="0" w:space="0" w:color="auto"/>
          </w:divBdr>
        </w:div>
        <w:div w:id="1744134231">
          <w:marLeft w:val="0"/>
          <w:marRight w:val="0"/>
          <w:marTop w:val="0"/>
          <w:marBottom w:val="0"/>
          <w:divBdr>
            <w:top w:val="none" w:sz="0" w:space="0" w:color="auto"/>
            <w:left w:val="none" w:sz="0" w:space="0" w:color="auto"/>
            <w:bottom w:val="none" w:sz="0" w:space="0" w:color="auto"/>
            <w:right w:val="none" w:sz="0" w:space="0" w:color="auto"/>
          </w:divBdr>
        </w:div>
      </w:divsChild>
    </w:div>
    <w:div w:id="430056522">
      <w:bodyDiv w:val="1"/>
      <w:marLeft w:val="0"/>
      <w:marRight w:val="0"/>
      <w:marTop w:val="0"/>
      <w:marBottom w:val="0"/>
      <w:divBdr>
        <w:top w:val="none" w:sz="0" w:space="0" w:color="auto"/>
        <w:left w:val="none" w:sz="0" w:space="0" w:color="auto"/>
        <w:bottom w:val="none" w:sz="0" w:space="0" w:color="auto"/>
        <w:right w:val="none" w:sz="0" w:space="0" w:color="auto"/>
      </w:divBdr>
    </w:div>
    <w:div w:id="432483537">
      <w:bodyDiv w:val="1"/>
      <w:marLeft w:val="0"/>
      <w:marRight w:val="0"/>
      <w:marTop w:val="0"/>
      <w:marBottom w:val="0"/>
      <w:divBdr>
        <w:top w:val="none" w:sz="0" w:space="0" w:color="auto"/>
        <w:left w:val="none" w:sz="0" w:space="0" w:color="auto"/>
        <w:bottom w:val="none" w:sz="0" w:space="0" w:color="auto"/>
        <w:right w:val="none" w:sz="0" w:space="0" w:color="auto"/>
      </w:divBdr>
    </w:div>
    <w:div w:id="437019633">
      <w:bodyDiv w:val="1"/>
      <w:marLeft w:val="0"/>
      <w:marRight w:val="0"/>
      <w:marTop w:val="0"/>
      <w:marBottom w:val="0"/>
      <w:divBdr>
        <w:top w:val="none" w:sz="0" w:space="0" w:color="auto"/>
        <w:left w:val="none" w:sz="0" w:space="0" w:color="auto"/>
        <w:bottom w:val="none" w:sz="0" w:space="0" w:color="auto"/>
        <w:right w:val="none" w:sz="0" w:space="0" w:color="auto"/>
      </w:divBdr>
      <w:divsChild>
        <w:div w:id="569654758">
          <w:marLeft w:val="0"/>
          <w:marRight w:val="0"/>
          <w:marTop w:val="0"/>
          <w:marBottom w:val="0"/>
          <w:divBdr>
            <w:top w:val="none" w:sz="0" w:space="0" w:color="auto"/>
            <w:left w:val="none" w:sz="0" w:space="0" w:color="auto"/>
            <w:bottom w:val="none" w:sz="0" w:space="0" w:color="auto"/>
            <w:right w:val="none" w:sz="0" w:space="0" w:color="auto"/>
          </w:divBdr>
        </w:div>
        <w:div w:id="894194331">
          <w:marLeft w:val="0"/>
          <w:marRight w:val="0"/>
          <w:marTop w:val="0"/>
          <w:marBottom w:val="0"/>
          <w:divBdr>
            <w:top w:val="none" w:sz="0" w:space="0" w:color="auto"/>
            <w:left w:val="none" w:sz="0" w:space="0" w:color="auto"/>
            <w:bottom w:val="none" w:sz="0" w:space="0" w:color="auto"/>
            <w:right w:val="none" w:sz="0" w:space="0" w:color="auto"/>
          </w:divBdr>
        </w:div>
        <w:div w:id="1023048332">
          <w:marLeft w:val="0"/>
          <w:marRight w:val="0"/>
          <w:marTop w:val="0"/>
          <w:marBottom w:val="0"/>
          <w:divBdr>
            <w:top w:val="none" w:sz="0" w:space="0" w:color="auto"/>
            <w:left w:val="none" w:sz="0" w:space="0" w:color="auto"/>
            <w:bottom w:val="none" w:sz="0" w:space="0" w:color="auto"/>
            <w:right w:val="none" w:sz="0" w:space="0" w:color="auto"/>
          </w:divBdr>
        </w:div>
        <w:div w:id="1163666222">
          <w:marLeft w:val="0"/>
          <w:marRight w:val="0"/>
          <w:marTop w:val="0"/>
          <w:marBottom w:val="0"/>
          <w:divBdr>
            <w:top w:val="none" w:sz="0" w:space="0" w:color="auto"/>
            <w:left w:val="none" w:sz="0" w:space="0" w:color="auto"/>
            <w:bottom w:val="none" w:sz="0" w:space="0" w:color="auto"/>
            <w:right w:val="none" w:sz="0" w:space="0" w:color="auto"/>
          </w:divBdr>
        </w:div>
        <w:div w:id="1209299447">
          <w:marLeft w:val="0"/>
          <w:marRight w:val="0"/>
          <w:marTop w:val="0"/>
          <w:marBottom w:val="0"/>
          <w:divBdr>
            <w:top w:val="none" w:sz="0" w:space="0" w:color="auto"/>
            <w:left w:val="none" w:sz="0" w:space="0" w:color="auto"/>
            <w:bottom w:val="none" w:sz="0" w:space="0" w:color="auto"/>
            <w:right w:val="none" w:sz="0" w:space="0" w:color="auto"/>
          </w:divBdr>
        </w:div>
        <w:div w:id="1419061096">
          <w:marLeft w:val="0"/>
          <w:marRight w:val="0"/>
          <w:marTop w:val="0"/>
          <w:marBottom w:val="0"/>
          <w:divBdr>
            <w:top w:val="none" w:sz="0" w:space="0" w:color="auto"/>
            <w:left w:val="none" w:sz="0" w:space="0" w:color="auto"/>
            <w:bottom w:val="none" w:sz="0" w:space="0" w:color="auto"/>
            <w:right w:val="none" w:sz="0" w:space="0" w:color="auto"/>
          </w:divBdr>
        </w:div>
        <w:div w:id="1903129036">
          <w:marLeft w:val="0"/>
          <w:marRight w:val="0"/>
          <w:marTop w:val="0"/>
          <w:marBottom w:val="0"/>
          <w:divBdr>
            <w:top w:val="none" w:sz="0" w:space="0" w:color="auto"/>
            <w:left w:val="none" w:sz="0" w:space="0" w:color="auto"/>
            <w:bottom w:val="none" w:sz="0" w:space="0" w:color="auto"/>
            <w:right w:val="none" w:sz="0" w:space="0" w:color="auto"/>
          </w:divBdr>
        </w:div>
      </w:divsChild>
    </w:div>
    <w:div w:id="443427331">
      <w:bodyDiv w:val="1"/>
      <w:marLeft w:val="0"/>
      <w:marRight w:val="0"/>
      <w:marTop w:val="0"/>
      <w:marBottom w:val="0"/>
      <w:divBdr>
        <w:top w:val="none" w:sz="0" w:space="0" w:color="auto"/>
        <w:left w:val="none" w:sz="0" w:space="0" w:color="auto"/>
        <w:bottom w:val="none" w:sz="0" w:space="0" w:color="auto"/>
        <w:right w:val="none" w:sz="0" w:space="0" w:color="auto"/>
      </w:divBdr>
    </w:div>
    <w:div w:id="448547825">
      <w:bodyDiv w:val="1"/>
      <w:marLeft w:val="0"/>
      <w:marRight w:val="0"/>
      <w:marTop w:val="0"/>
      <w:marBottom w:val="0"/>
      <w:divBdr>
        <w:top w:val="none" w:sz="0" w:space="0" w:color="auto"/>
        <w:left w:val="none" w:sz="0" w:space="0" w:color="auto"/>
        <w:bottom w:val="none" w:sz="0" w:space="0" w:color="auto"/>
        <w:right w:val="none" w:sz="0" w:space="0" w:color="auto"/>
      </w:divBdr>
    </w:div>
    <w:div w:id="453334745">
      <w:bodyDiv w:val="1"/>
      <w:marLeft w:val="0"/>
      <w:marRight w:val="0"/>
      <w:marTop w:val="0"/>
      <w:marBottom w:val="0"/>
      <w:divBdr>
        <w:top w:val="none" w:sz="0" w:space="0" w:color="auto"/>
        <w:left w:val="none" w:sz="0" w:space="0" w:color="auto"/>
        <w:bottom w:val="none" w:sz="0" w:space="0" w:color="auto"/>
        <w:right w:val="none" w:sz="0" w:space="0" w:color="auto"/>
      </w:divBdr>
    </w:div>
    <w:div w:id="460923252">
      <w:bodyDiv w:val="1"/>
      <w:marLeft w:val="0"/>
      <w:marRight w:val="0"/>
      <w:marTop w:val="0"/>
      <w:marBottom w:val="0"/>
      <w:divBdr>
        <w:top w:val="none" w:sz="0" w:space="0" w:color="auto"/>
        <w:left w:val="none" w:sz="0" w:space="0" w:color="auto"/>
        <w:bottom w:val="none" w:sz="0" w:space="0" w:color="auto"/>
        <w:right w:val="none" w:sz="0" w:space="0" w:color="auto"/>
      </w:divBdr>
    </w:div>
    <w:div w:id="479003166">
      <w:bodyDiv w:val="1"/>
      <w:marLeft w:val="0"/>
      <w:marRight w:val="0"/>
      <w:marTop w:val="0"/>
      <w:marBottom w:val="0"/>
      <w:divBdr>
        <w:top w:val="none" w:sz="0" w:space="0" w:color="auto"/>
        <w:left w:val="none" w:sz="0" w:space="0" w:color="auto"/>
        <w:bottom w:val="none" w:sz="0" w:space="0" w:color="auto"/>
        <w:right w:val="none" w:sz="0" w:space="0" w:color="auto"/>
      </w:divBdr>
    </w:div>
    <w:div w:id="481385962">
      <w:bodyDiv w:val="1"/>
      <w:marLeft w:val="0"/>
      <w:marRight w:val="0"/>
      <w:marTop w:val="0"/>
      <w:marBottom w:val="0"/>
      <w:divBdr>
        <w:top w:val="none" w:sz="0" w:space="0" w:color="auto"/>
        <w:left w:val="none" w:sz="0" w:space="0" w:color="auto"/>
        <w:bottom w:val="none" w:sz="0" w:space="0" w:color="auto"/>
        <w:right w:val="none" w:sz="0" w:space="0" w:color="auto"/>
      </w:divBdr>
    </w:div>
    <w:div w:id="482552332">
      <w:bodyDiv w:val="1"/>
      <w:marLeft w:val="0"/>
      <w:marRight w:val="0"/>
      <w:marTop w:val="0"/>
      <w:marBottom w:val="0"/>
      <w:divBdr>
        <w:top w:val="none" w:sz="0" w:space="0" w:color="auto"/>
        <w:left w:val="none" w:sz="0" w:space="0" w:color="auto"/>
        <w:bottom w:val="none" w:sz="0" w:space="0" w:color="auto"/>
        <w:right w:val="none" w:sz="0" w:space="0" w:color="auto"/>
      </w:divBdr>
      <w:divsChild>
        <w:div w:id="347604801">
          <w:marLeft w:val="0"/>
          <w:marRight w:val="0"/>
          <w:marTop w:val="0"/>
          <w:marBottom w:val="0"/>
          <w:divBdr>
            <w:top w:val="none" w:sz="0" w:space="0" w:color="auto"/>
            <w:left w:val="none" w:sz="0" w:space="0" w:color="auto"/>
            <w:bottom w:val="none" w:sz="0" w:space="0" w:color="auto"/>
            <w:right w:val="none" w:sz="0" w:space="0" w:color="auto"/>
          </w:divBdr>
        </w:div>
        <w:div w:id="1105030894">
          <w:marLeft w:val="0"/>
          <w:marRight w:val="0"/>
          <w:marTop w:val="0"/>
          <w:marBottom w:val="0"/>
          <w:divBdr>
            <w:top w:val="none" w:sz="0" w:space="0" w:color="auto"/>
            <w:left w:val="none" w:sz="0" w:space="0" w:color="auto"/>
            <w:bottom w:val="none" w:sz="0" w:space="0" w:color="auto"/>
            <w:right w:val="none" w:sz="0" w:space="0" w:color="auto"/>
          </w:divBdr>
        </w:div>
        <w:div w:id="1267927225">
          <w:marLeft w:val="0"/>
          <w:marRight w:val="0"/>
          <w:marTop w:val="0"/>
          <w:marBottom w:val="0"/>
          <w:divBdr>
            <w:top w:val="none" w:sz="0" w:space="0" w:color="auto"/>
            <w:left w:val="none" w:sz="0" w:space="0" w:color="auto"/>
            <w:bottom w:val="none" w:sz="0" w:space="0" w:color="auto"/>
            <w:right w:val="none" w:sz="0" w:space="0" w:color="auto"/>
          </w:divBdr>
        </w:div>
      </w:divsChild>
    </w:div>
    <w:div w:id="485779479">
      <w:bodyDiv w:val="1"/>
      <w:marLeft w:val="0"/>
      <w:marRight w:val="0"/>
      <w:marTop w:val="0"/>
      <w:marBottom w:val="0"/>
      <w:divBdr>
        <w:top w:val="none" w:sz="0" w:space="0" w:color="auto"/>
        <w:left w:val="none" w:sz="0" w:space="0" w:color="auto"/>
        <w:bottom w:val="none" w:sz="0" w:space="0" w:color="auto"/>
        <w:right w:val="none" w:sz="0" w:space="0" w:color="auto"/>
      </w:divBdr>
    </w:div>
    <w:div w:id="486629903">
      <w:bodyDiv w:val="1"/>
      <w:marLeft w:val="0"/>
      <w:marRight w:val="0"/>
      <w:marTop w:val="0"/>
      <w:marBottom w:val="0"/>
      <w:divBdr>
        <w:top w:val="none" w:sz="0" w:space="0" w:color="auto"/>
        <w:left w:val="none" w:sz="0" w:space="0" w:color="auto"/>
        <w:bottom w:val="none" w:sz="0" w:space="0" w:color="auto"/>
        <w:right w:val="none" w:sz="0" w:space="0" w:color="auto"/>
      </w:divBdr>
    </w:div>
    <w:div w:id="489251391">
      <w:bodyDiv w:val="1"/>
      <w:marLeft w:val="0"/>
      <w:marRight w:val="0"/>
      <w:marTop w:val="0"/>
      <w:marBottom w:val="0"/>
      <w:divBdr>
        <w:top w:val="none" w:sz="0" w:space="0" w:color="auto"/>
        <w:left w:val="none" w:sz="0" w:space="0" w:color="auto"/>
        <w:bottom w:val="none" w:sz="0" w:space="0" w:color="auto"/>
        <w:right w:val="none" w:sz="0" w:space="0" w:color="auto"/>
      </w:divBdr>
      <w:divsChild>
        <w:div w:id="665017122">
          <w:marLeft w:val="0"/>
          <w:marRight w:val="0"/>
          <w:marTop w:val="0"/>
          <w:marBottom w:val="0"/>
          <w:divBdr>
            <w:top w:val="none" w:sz="0" w:space="0" w:color="auto"/>
            <w:left w:val="none" w:sz="0" w:space="0" w:color="auto"/>
            <w:bottom w:val="none" w:sz="0" w:space="0" w:color="auto"/>
            <w:right w:val="none" w:sz="0" w:space="0" w:color="auto"/>
          </w:divBdr>
        </w:div>
        <w:div w:id="1124346076">
          <w:marLeft w:val="0"/>
          <w:marRight w:val="0"/>
          <w:marTop w:val="0"/>
          <w:marBottom w:val="0"/>
          <w:divBdr>
            <w:top w:val="none" w:sz="0" w:space="0" w:color="auto"/>
            <w:left w:val="none" w:sz="0" w:space="0" w:color="auto"/>
            <w:bottom w:val="none" w:sz="0" w:space="0" w:color="auto"/>
            <w:right w:val="none" w:sz="0" w:space="0" w:color="auto"/>
          </w:divBdr>
        </w:div>
        <w:div w:id="1302270465">
          <w:marLeft w:val="0"/>
          <w:marRight w:val="0"/>
          <w:marTop w:val="0"/>
          <w:marBottom w:val="0"/>
          <w:divBdr>
            <w:top w:val="none" w:sz="0" w:space="0" w:color="auto"/>
            <w:left w:val="none" w:sz="0" w:space="0" w:color="auto"/>
            <w:bottom w:val="none" w:sz="0" w:space="0" w:color="auto"/>
            <w:right w:val="none" w:sz="0" w:space="0" w:color="auto"/>
          </w:divBdr>
        </w:div>
      </w:divsChild>
    </w:div>
    <w:div w:id="491069820">
      <w:bodyDiv w:val="1"/>
      <w:marLeft w:val="0"/>
      <w:marRight w:val="0"/>
      <w:marTop w:val="0"/>
      <w:marBottom w:val="0"/>
      <w:divBdr>
        <w:top w:val="none" w:sz="0" w:space="0" w:color="auto"/>
        <w:left w:val="none" w:sz="0" w:space="0" w:color="auto"/>
        <w:bottom w:val="none" w:sz="0" w:space="0" w:color="auto"/>
        <w:right w:val="none" w:sz="0" w:space="0" w:color="auto"/>
      </w:divBdr>
      <w:divsChild>
        <w:div w:id="80958231">
          <w:marLeft w:val="0"/>
          <w:marRight w:val="0"/>
          <w:marTop w:val="0"/>
          <w:marBottom w:val="0"/>
          <w:divBdr>
            <w:top w:val="none" w:sz="0" w:space="0" w:color="auto"/>
            <w:left w:val="none" w:sz="0" w:space="0" w:color="auto"/>
            <w:bottom w:val="none" w:sz="0" w:space="0" w:color="auto"/>
            <w:right w:val="none" w:sz="0" w:space="0" w:color="auto"/>
          </w:divBdr>
        </w:div>
        <w:div w:id="1024942194">
          <w:marLeft w:val="0"/>
          <w:marRight w:val="0"/>
          <w:marTop w:val="0"/>
          <w:marBottom w:val="0"/>
          <w:divBdr>
            <w:top w:val="none" w:sz="0" w:space="0" w:color="auto"/>
            <w:left w:val="none" w:sz="0" w:space="0" w:color="auto"/>
            <w:bottom w:val="none" w:sz="0" w:space="0" w:color="auto"/>
            <w:right w:val="none" w:sz="0" w:space="0" w:color="auto"/>
          </w:divBdr>
        </w:div>
      </w:divsChild>
    </w:div>
    <w:div w:id="495262585">
      <w:bodyDiv w:val="1"/>
      <w:marLeft w:val="0"/>
      <w:marRight w:val="0"/>
      <w:marTop w:val="0"/>
      <w:marBottom w:val="0"/>
      <w:divBdr>
        <w:top w:val="none" w:sz="0" w:space="0" w:color="auto"/>
        <w:left w:val="none" w:sz="0" w:space="0" w:color="auto"/>
        <w:bottom w:val="none" w:sz="0" w:space="0" w:color="auto"/>
        <w:right w:val="none" w:sz="0" w:space="0" w:color="auto"/>
      </w:divBdr>
      <w:divsChild>
        <w:div w:id="1298336870">
          <w:marLeft w:val="0"/>
          <w:marRight w:val="0"/>
          <w:marTop w:val="0"/>
          <w:marBottom w:val="0"/>
          <w:divBdr>
            <w:top w:val="none" w:sz="0" w:space="0" w:color="auto"/>
            <w:left w:val="none" w:sz="0" w:space="0" w:color="auto"/>
            <w:bottom w:val="none" w:sz="0" w:space="0" w:color="auto"/>
            <w:right w:val="none" w:sz="0" w:space="0" w:color="auto"/>
          </w:divBdr>
        </w:div>
        <w:div w:id="821970132">
          <w:marLeft w:val="0"/>
          <w:marRight w:val="0"/>
          <w:marTop w:val="0"/>
          <w:marBottom w:val="0"/>
          <w:divBdr>
            <w:top w:val="none" w:sz="0" w:space="0" w:color="auto"/>
            <w:left w:val="none" w:sz="0" w:space="0" w:color="auto"/>
            <w:bottom w:val="none" w:sz="0" w:space="0" w:color="auto"/>
            <w:right w:val="none" w:sz="0" w:space="0" w:color="auto"/>
          </w:divBdr>
        </w:div>
      </w:divsChild>
    </w:div>
    <w:div w:id="496070813">
      <w:bodyDiv w:val="1"/>
      <w:marLeft w:val="0"/>
      <w:marRight w:val="0"/>
      <w:marTop w:val="0"/>
      <w:marBottom w:val="0"/>
      <w:divBdr>
        <w:top w:val="none" w:sz="0" w:space="0" w:color="auto"/>
        <w:left w:val="none" w:sz="0" w:space="0" w:color="auto"/>
        <w:bottom w:val="none" w:sz="0" w:space="0" w:color="auto"/>
        <w:right w:val="none" w:sz="0" w:space="0" w:color="auto"/>
      </w:divBdr>
    </w:div>
    <w:div w:id="501241890">
      <w:bodyDiv w:val="1"/>
      <w:marLeft w:val="0"/>
      <w:marRight w:val="0"/>
      <w:marTop w:val="0"/>
      <w:marBottom w:val="0"/>
      <w:divBdr>
        <w:top w:val="none" w:sz="0" w:space="0" w:color="auto"/>
        <w:left w:val="none" w:sz="0" w:space="0" w:color="auto"/>
        <w:bottom w:val="none" w:sz="0" w:space="0" w:color="auto"/>
        <w:right w:val="none" w:sz="0" w:space="0" w:color="auto"/>
      </w:divBdr>
    </w:div>
    <w:div w:id="508713598">
      <w:bodyDiv w:val="1"/>
      <w:marLeft w:val="0"/>
      <w:marRight w:val="0"/>
      <w:marTop w:val="0"/>
      <w:marBottom w:val="0"/>
      <w:divBdr>
        <w:top w:val="none" w:sz="0" w:space="0" w:color="auto"/>
        <w:left w:val="none" w:sz="0" w:space="0" w:color="auto"/>
        <w:bottom w:val="none" w:sz="0" w:space="0" w:color="auto"/>
        <w:right w:val="none" w:sz="0" w:space="0" w:color="auto"/>
      </w:divBdr>
    </w:div>
    <w:div w:id="512115086">
      <w:bodyDiv w:val="1"/>
      <w:marLeft w:val="0"/>
      <w:marRight w:val="0"/>
      <w:marTop w:val="0"/>
      <w:marBottom w:val="0"/>
      <w:divBdr>
        <w:top w:val="none" w:sz="0" w:space="0" w:color="auto"/>
        <w:left w:val="none" w:sz="0" w:space="0" w:color="auto"/>
        <w:bottom w:val="none" w:sz="0" w:space="0" w:color="auto"/>
        <w:right w:val="none" w:sz="0" w:space="0" w:color="auto"/>
      </w:divBdr>
    </w:div>
    <w:div w:id="516045675">
      <w:bodyDiv w:val="1"/>
      <w:marLeft w:val="0"/>
      <w:marRight w:val="0"/>
      <w:marTop w:val="0"/>
      <w:marBottom w:val="0"/>
      <w:divBdr>
        <w:top w:val="none" w:sz="0" w:space="0" w:color="auto"/>
        <w:left w:val="none" w:sz="0" w:space="0" w:color="auto"/>
        <w:bottom w:val="none" w:sz="0" w:space="0" w:color="auto"/>
        <w:right w:val="none" w:sz="0" w:space="0" w:color="auto"/>
      </w:divBdr>
    </w:div>
    <w:div w:id="519704736">
      <w:bodyDiv w:val="1"/>
      <w:marLeft w:val="0"/>
      <w:marRight w:val="0"/>
      <w:marTop w:val="0"/>
      <w:marBottom w:val="0"/>
      <w:divBdr>
        <w:top w:val="none" w:sz="0" w:space="0" w:color="auto"/>
        <w:left w:val="none" w:sz="0" w:space="0" w:color="auto"/>
        <w:bottom w:val="none" w:sz="0" w:space="0" w:color="auto"/>
        <w:right w:val="none" w:sz="0" w:space="0" w:color="auto"/>
      </w:divBdr>
    </w:div>
    <w:div w:id="523373545">
      <w:bodyDiv w:val="1"/>
      <w:marLeft w:val="0"/>
      <w:marRight w:val="0"/>
      <w:marTop w:val="0"/>
      <w:marBottom w:val="0"/>
      <w:divBdr>
        <w:top w:val="none" w:sz="0" w:space="0" w:color="auto"/>
        <w:left w:val="none" w:sz="0" w:space="0" w:color="auto"/>
        <w:bottom w:val="none" w:sz="0" w:space="0" w:color="auto"/>
        <w:right w:val="none" w:sz="0" w:space="0" w:color="auto"/>
      </w:divBdr>
    </w:div>
    <w:div w:id="524638382">
      <w:bodyDiv w:val="1"/>
      <w:marLeft w:val="0"/>
      <w:marRight w:val="0"/>
      <w:marTop w:val="0"/>
      <w:marBottom w:val="0"/>
      <w:divBdr>
        <w:top w:val="none" w:sz="0" w:space="0" w:color="auto"/>
        <w:left w:val="none" w:sz="0" w:space="0" w:color="auto"/>
        <w:bottom w:val="none" w:sz="0" w:space="0" w:color="auto"/>
        <w:right w:val="none" w:sz="0" w:space="0" w:color="auto"/>
      </w:divBdr>
    </w:div>
    <w:div w:id="526676550">
      <w:bodyDiv w:val="1"/>
      <w:marLeft w:val="0"/>
      <w:marRight w:val="0"/>
      <w:marTop w:val="0"/>
      <w:marBottom w:val="0"/>
      <w:divBdr>
        <w:top w:val="none" w:sz="0" w:space="0" w:color="auto"/>
        <w:left w:val="none" w:sz="0" w:space="0" w:color="auto"/>
        <w:bottom w:val="none" w:sz="0" w:space="0" w:color="auto"/>
        <w:right w:val="none" w:sz="0" w:space="0" w:color="auto"/>
      </w:divBdr>
    </w:div>
    <w:div w:id="528877494">
      <w:bodyDiv w:val="1"/>
      <w:marLeft w:val="0"/>
      <w:marRight w:val="0"/>
      <w:marTop w:val="0"/>
      <w:marBottom w:val="0"/>
      <w:divBdr>
        <w:top w:val="none" w:sz="0" w:space="0" w:color="auto"/>
        <w:left w:val="none" w:sz="0" w:space="0" w:color="auto"/>
        <w:bottom w:val="none" w:sz="0" w:space="0" w:color="auto"/>
        <w:right w:val="none" w:sz="0" w:space="0" w:color="auto"/>
      </w:divBdr>
    </w:div>
    <w:div w:id="528954707">
      <w:bodyDiv w:val="1"/>
      <w:marLeft w:val="0"/>
      <w:marRight w:val="0"/>
      <w:marTop w:val="0"/>
      <w:marBottom w:val="0"/>
      <w:divBdr>
        <w:top w:val="none" w:sz="0" w:space="0" w:color="auto"/>
        <w:left w:val="none" w:sz="0" w:space="0" w:color="auto"/>
        <w:bottom w:val="none" w:sz="0" w:space="0" w:color="auto"/>
        <w:right w:val="none" w:sz="0" w:space="0" w:color="auto"/>
      </w:divBdr>
    </w:div>
    <w:div w:id="529145017">
      <w:bodyDiv w:val="1"/>
      <w:marLeft w:val="0"/>
      <w:marRight w:val="0"/>
      <w:marTop w:val="0"/>
      <w:marBottom w:val="0"/>
      <w:divBdr>
        <w:top w:val="none" w:sz="0" w:space="0" w:color="auto"/>
        <w:left w:val="none" w:sz="0" w:space="0" w:color="auto"/>
        <w:bottom w:val="none" w:sz="0" w:space="0" w:color="auto"/>
        <w:right w:val="none" w:sz="0" w:space="0" w:color="auto"/>
      </w:divBdr>
    </w:div>
    <w:div w:id="531695121">
      <w:bodyDiv w:val="1"/>
      <w:marLeft w:val="0"/>
      <w:marRight w:val="0"/>
      <w:marTop w:val="0"/>
      <w:marBottom w:val="0"/>
      <w:divBdr>
        <w:top w:val="none" w:sz="0" w:space="0" w:color="auto"/>
        <w:left w:val="none" w:sz="0" w:space="0" w:color="auto"/>
        <w:bottom w:val="none" w:sz="0" w:space="0" w:color="auto"/>
        <w:right w:val="none" w:sz="0" w:space="0" w:color="auto"/>
      </w:divBdr>
    </w:div>
    <w:div w:id="540677382">
      <w:bodyDiv w:val="1"/>
      <w:marLeft w:val="0"/>
      <w:marRight w:val="0"/>
      <w:marTop w:val="0"/>
      <w:marBottom w:val="0"/>
      <w:divBdr>
        <w:top w:val="none" w:sz="0" w:space="0" w:color="auto"/>
        <w:left w:val="none" w:sz="0" w:space="0" w:color="auto"/>
        <w:bottom w:val="none" w:sz="0" w:space="0" w:color="auto"/>
        <w:right w:val="none" w:sz="0" w:space="0" w:color="auto"/>
      </w:divBdr>
    </w:div>
    <w:div w:id="542642854">
      <w:bodyDiv w:val="1"/>
      <w:marLeft w:val="0"/>
      <w:marRight w:val="0"/>
      <w:marTop w:val="0"/>
      <w:marBottom w:val="0"/>
      <w:divBdr>
        <w:top w:val="none" w:sz="0" w:space="0" w:color="auto"/>
        <w:left w:val="none" w:sz="0" w:space="0" w:color="auto"/>
        <w:bottom w:val="none" w:sz="0" w:space="0" w:color="auto"/>
        <w:right w:val="none" w:sz="0" w:space="0" w:color="auto"/>
      </w:divBdr>
    </w:div>
    <w:div w:id="543062658">
      <w:bodyDiv w:val="1"/>
      <w:marLeft w:val="0"/>
      <w:marRight w:val="0"/>
      <w:marTop w:val="0"/>
      <w:marBottom w:val="0"/>
      <w:divBdr>
        <w:top w:val="none" w:sz="0" w:space="0" w:color="auto"/>
        <w:left w:val="none" w:sz="0" w:space="0" w:color="auto"/>
        <w:bottom w:val="none" w:sz="0" w:space="0" w:color="auto"/>
        <w:right w:val="none" w:sz="0" w:space="0" w:color="auto"/>
      </w:divBdr>
    </w:div>
    <w:div w:id="546525593">
      <w:bodyDiv w:val="1"/>
      <w:marLeft w:val="0"/>
      <w:marRight w:val="0"/>
      <w:marTop w:val="0"/>
      <w:marBottom w:val="0"/>
      <w:divBdr>
        <w:top w:val="none" w:sz="0" w:space="0" w:color="auto"/>
        <w:left w:val="none" w:sz="0" w:space="0" w:color="auto"/>
        <w:bottom w:val="none" w:sz="0" w:space="0" w:color="auto"/>
        <w:right w:val="none" w:sz="0" w:space="0" w:color="auto"/>
      </w:divBdr>
      <w:divsChild>
        <w:div w:id="2050257035">
          <w:marLeft w:val="0"/>
          <w:marRight w:val="0"/>
          <w:marTop w:val="0"/>
          <w:marBottom w:val="0"/>
          <w:divBdr>
            <w:top w:val="none" w:sz="0" w:space="0" w:color="auto"/>
            <w:left w:val="none" w:sz="0" w:space="0" w:color="auto"/>
            <w:bottom w:val="none" w:sz="0" w:space="0" w:color="auto"/>
            <w:right w:val="none" w:sz="0" w:space="0" w:color="auto"/>
          </w:divBdr>
        </w:div>
      </w:divsChild>
    </w:div>
    <w:div w:id="550308200">
      <w:bodyDiv w:val="1"/>
      <w:marLeft w:val="0"/>
      <w:marRight w:val="0"/>
      <w:marTop w:val="0"/>
      <w:marBottom w:val="0"/>
      <w:divBdr>
        <w:top w:val="none" w:sz="0" w:space="0" w:color="auto"/>
        <w:left w:val="none" w:sz="0" w:space="0" w:color="auto"/>
        <w:bottom w:val="none" w:sz="0" w:space="0" w:color="auto"/>
        <w:right w:val="none" w:sz="0" w:space="0" w:color="auto"/>
      </w:divBdr>
    </w:div>
    <w:div w:id="552808285">
      <w:bodyDiv w:val="1"/>
      <w:marLeft w:val="0"/>
      <w:marRight w:val="0"/>
      <w:marTop w:val="0"/>
      <w:marBottom w:val="0"/>
      <w:divBdr>
        <w:top w:val="none" w:sz="0" w:space="0" w:color="auto"/>
        <w:left w:val="none" w:sz="0" w:space="0" w:color="auto"/>
        <w:bottom w:val="none" w:sz="0" w:space="0" w:color="auto"/>
        <w:right w:val="none" w:sz="0" w:space="0" w:color="auto"/>
      </w:divBdr>
    </w:div>
    <w:div w:id="559053733">
      <w:bodyDiv w:val="1"/>
      <w:marLeft w:val="0"/>
      <w:marRight w:val="0"/>
      <w:marTop w:val="0"/>
      <w:marBottom w:val="0"/>
      <w:divBdr>
        <w:top w:val="none" w:sz="0" w:space="0" w:color="auto"/>
        <w:left w:val="none" w:sz="0" w:space="0" w:color="auto"/>
        <w:bottom w:val="none" w:sz="0" w:space="0" w:color="auto"/>
        <w:right w:val="none" w:sz="0" w:space="0" w:color="auto"/>
      </w:divBdr>
      <w:divsChild>
        <w:div w:id="1368599123">
          <w:marLeft w:val="0"/>
          <w:marRight w:val="0"/>
          <w:marTop w:val="0"/>
          <w:marBottom w:val="0"/>
          <w:divBdr>
            <w:top w:val="none" w:sz="0" w:space="0" w:color="auto"/>
            <w:left w:val="none" w:sz="0" w:space="0" w:color="auto"/>
            <w:bottom w:val="none" w:sz="0" w:space="0" w:color="auto"/>
            <w:right w:val="none" w:sz="0" w:space="0" w:color="auto"/>
          </w:divBdr>
          <w:divsChild>
            <w:div w:id="1853375618">
              <w:marLeft w:val="0"/>
              <w:marRight w:val="0"/>
              <w:marTop w:val="0"/>
              <w:marBottom w:val="0"/>
              <w:divBdr>
                <w:top w:val="none" w:sz="0" w:space="0" w:color="auto"/>
                <w:left w:val="none" w:sz="0" w:space="0" w:color="auto"/>
                <w:bottom w:val="none" w:sz="0" w:space="0" w:color="auto"/>
                <w:right w:val="none" w:sz="0" w:space="0" w:color="auto"/>
              </w:divBdr>
              <w:divsChild>
                <w:div w:id="1538858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8149692">
          <w:marLeft w:val="0"/>
          <w:marRight w:val="0"/>
          <w:marTop w:val="0"/>
          <w:marBottom w:val="0"/>
          <w:divBdr>
            <w:top w:val="none" w:sz="0" w:space="0" w:color="auto"/>
            <w:left w:val="none" w:sz="0" w:space="0" w:color="auto"/>
            <w:bottom w:val="none" w:sz="0" w:space="0" w:color="auto"/>
            <w:right w:val="none" w:sz="0" w:space="0" w:color="auto"/>
          </w:divBdr>
          <w:divsChild>
            <w:div w:id="2026864031">
              <w:marLeft w:val="0"/>
              <w:marRight w:val="0"/>
              <w:marTop w:val="0"/>
              <w:marBottom w:val="0"/>
              <w:divBdr>
                <w:top w:val="none" w:sz="0" w:space="0" w:color="auto"/>
                <w:left w:val="none" w:sz="0" w:space="0" w:color="auto"/>
                <w:bottom w:val="none" w:sz="0" w:space="0" w:color="auto"/>
                <w:right w:val="none" w:sz="0" w:space="0" w:color="auto"/>
              </w:divBdr>
              <w:divsChild>
                <w:div w:id="1452699177">
                  <w:marLeft w:val="0"/>
                  <w:marRight w:val="0"/>
                  <w:marTop w:val="0"/>
                  <w:marBottom w:val="0"/>
                  <w:divBdr>
                    <w:top w:val="none" w:sz="0" w:space="0" w:color="auto"/>
                    <w:left w:val="none" w:sz="0" w:space="0" w:color="auto"/>
                    <w:bottom w:val="none" w:sz="0" w:space="0" w:color="auto"/>
                    <w:right w:val="none" w:sz="0" w:space="0" w:color="auto"/>
                  </w:divBdr>
                </w:div>
                <w:div w:id="1113868993">
                  <w:marLeft w:val="0"/>
                  <w:marRight w:val="0"/>
                  <w:marTop w:val="0"/>
                  <w:marBottom w:val="0"/>
                  <w:divBdr>
                    <w:top w:val="none" w:sz="0" w:space="0" w:color="auto"/>
                    <w:left w:val="none" w:sz="0" w:space="0" w:color="auto"/>
                    <w:bottom w:val="none" w:sz="0" w:space="0" w:color="auto"/>
                    <w:right w:val="none" w:sz="0" w:space="0" w:color="auto"/>
                  </w:divBdr>
                </w:div>
                <w:div w:id="522478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8198054">
          <w:marLeft w:val="0"/>
          <w:marRight w:val="0"/>
          <w:marTop w:val="0"/>
          <w:marBottom w:val="0"/>
          <w:divBdr>
            <w:top w:val="none" w:sz="0" w:space="0" w:color="auto"/>
            <w:left w:val="none" w:sz="0" w:space="0" w:color="auto"/>
            <w:bottom w:val="none" w:sz="0" w:space="0" w:color="auto"/>
            <w:right w:val="none" w:sz="0" w:space="0" w:color="auto"/>
          </w:divBdr>
        </w:div>
        <w:div w:id="274220444">
          <w:marLeft w:val="0"/>
          <w:marRight w:val="0"/>
          <w:marTop w:val="0"/>
          <w:marBottom w:val="0"/>
          <w:divBdr>
            <w:top w:val="none" w:sz="0" w:space="0" w:color="auto"/>
            <w:left w:val="none" w:sz="0" w:space="0" w:color="auto"/>
            <w:bottom w:val="none" w:sz="0" w:space="0" w:color="auto"/>
            <w:right w:val="none" w:sz="0" w:space="0" w:color="auto"/>
          </w:divBdr>
          <w:divsChild>
            <w:div w:id="1720129668">
              <w:marLeft w:val="0"/>
              <w:marRight w:val="0"/>
              <w:marTop w:val="0"/>
              <w:marBottom w:val="0"/>
              <w:divBdr>
                <w:top w:val="none" w:sz="0" w:space="0" w:color="auto"/>
                <w:left w:val="none" w:sz="0" w:space="0" w:color="auto"/>
                <w:bottom w:val="none" w:sz="0" w:space="0" w:color="auto"/>
                <w:right w:val="none" w:sz="0" w:space="0" w:color="auto"/>
              </w:divBdr>
              <w:divsChild>
                <w:div w:id="1587880915">
                  <w:marLeft w:val="0"/>
                  <w:marRight w:val="0"/>
                  <w:marTop w:val="0"/>
                  <w:marBottom w:val="0"/>
                  <w:divBdr>
                    <w:top w:val="none" w:sz="0" w:space="0" w:color="auto"/>
                    <w:left w:val="none" w:sz="0" w:space="0" w:color="auto"/>
                    <w:bottom w:val="none" w:sz="0" w:space="0" w:color="auto"/>
                    <w:right w:val="none" w:sz="0" w:space="0" w:color="auto"/>
                  </w:divBdr>
                  <w:divsChild>
                    <w:div w:id="2011251659">
                      <w:marLeft w:val="0"/>
                      <w:marRight w:val="0"/>
                      <w:marTop w:val="0"/>
                      <w:marBottom w:val="0"/>
                      <w:divBdr>
                        <w:top w:val="none" w:sz="0" w:space="0" w:color="auto"/>
                        <w:left w:val="none" w:sz="0" w:space="0" w:color="auto"/>
                        <w:bottom w:val="none" w:sz="0" w:space="0" w:color="auto"/>
                        <w:right w:val="none" w:sz="0" w:space="0" w:color="auto"/>
                      </w:divBdr>
                      <w:divsChild>
                        <w:div w:id="725297108">
                          <w:marLeft w:val="0"/>
                          <w:marRight w:val="0"/>
                          <w:marTop w:val="0"/>
                          <w:marBottom w:val="0"/>
                          <w:divBdr>
                            <w:top w:val="none" w:sz="0" w:space="0" w:color="auto"/>
                            <w:left w:val="none" w:sz="0" w:space="0" w:color="auto"/>
                            <w:bottom w:val="none" w:sz="0" w:space="0" w:color="auto"/>
                            <w:right w:val="none" w:sz="0" w:space="0" w:color="auto"/>
                          </w:divBdr>
                          <w:divsChild>
                            <w:div w:id="2056460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61254919">
      <w:bodyDiv w:val="1"/>
      <w:marLeft w:val="0"/>
      <w:marRight w:val="0"/>
      <w:marTop w:val="0"/>
      <w:marBottom w:val="0"/>
      <w:divBdr>
        <w:top w:val="none" w:sz="0" w:space="0" w:color="auto"/>
        <w:left w:val="none" w:sz="0" w:space="0" w:color="auto"/>
        <w:bottom w:val="none" w:sz="0" w:space="0" w:color="auto"/>
        <w:right w:val="none" w:sz="0" w:space="0" w:color="auto"/>
      </w:divBdr>
    </w:div>
    <w:div w:id="563951495">
      <w:bodyDiv w:val="1"/>
      <w:marLeft w:val="0"/>
      <w:marRight w:val="0"/>
      <w:marTop w:val="0"/>
      <w:marBottom w:val="0"/>
      <w:divBdr>
        <w:top w:val="none" w:sz="0" w:space="0" w:color="auto"/>
        <w:left w:val="none" w:sz="0" w:space="0" w:color="auto"/>
        <w:bottom w:val="none" w:sz="0" w:space="0" w:color="auto"/>
        <w:right w:val="none" w:sz="0" w:space="0" w:color="auto"/>
      </w:divBdr>
    </w:div>
    <w:div w:id="564410992">
      <w:bodyDiv w:val="1"/>
      <w:marLeft w:val="0"/>
      <w:marRight w:val="0"/>
      <w:marTop w:val="0"/>
      <w:marBottom w:val="0"/>
      <w:divBdr>
        <w:top w:val="none" w:sz="0" w:space="0" w:color="auto"/>
        <w:left w:val="none" w:sz="0" w:space="0" w:color="auto"/>
        <w:bottom w:val="none" w:sz="0" w:space="0" w:color="auto"/>
        <w:right w:val="none" w:sz="0" w:space="0" w:color="auto"/>
      </w:divBdr>
      <w:divsChild>
        <w:div w:id="766080271">
          <w:marLeft w:val="0"/>
          <w:marRight w:val="0"/>
          <w:marTop w:val="0"/>
          <w:marBottom w:val="0"/>
          <w:divBdr>
            <w:top w:val="none" w:sz="0" w:space="0" w:color="auto"/>
            <w:left w:val="none" w:sz="0" w:space="0" w:color="auto"/>
            <w:bottom w:val="none" w:sz="0" w:space="0" w:color="auto"/>
            <w:right w:val="none" w:sz="0" w:space="0" w:color="auto"/>
          </w:divBdr>
        </w:div>
        <w:div w:id="1890189756">
          <w:marLeft w:val="0"/>
          <w:marRight w:val="0"/>
          <w:marTop w:val="0"/>
          <w:marBottom w:val="0"/>
          <w:divBdr>
            <w:top w:val="none" w:sz="0" w:space="0" w:color="auto"/>
            <w:left w:val="none" w:sz="0" w:space="0" w:color="auto"/>
            <w:bottom w:val="none" w:sz="0" w:space="0" w:color="auto"/>
            <w:right w:val="none" w:sz="0" w:space="0" w:color="auto"/>
          </w:divBdr>
        </w:div>
      </w:divsChild>
    </w:div>
    <w:div w:id="567811882">
      <w:bodyDiv w:val="1"/>
      <w:marLeft w:val="0"/>
      <w:marRight w:val="0"/>
      <w:marTop w:val="0"/>
      <w:marBottom w:val="0"/>
      <w:divBdr>
        <w:top w:val="none" w:sz="0" w:space="0" w:color="auto"/>
        <w:left w:val="none" w:sz="0" w:space="0" w:color="auto"/>
        <w:bottom w:val="none" w:sz="0" w:space="0" w:color="auto"/>
        <w:right w:val="none" w:sz="0" w:space="0" w:color="auto"/>
      </w:divBdr>
    </w:div>
    <w:div w:id="569005460">
      <w:bodyDiv w:val="1"/>
      <w:marLeft w:val="0"/>
      <w:marRight w:val="0"/>
      <w:marTop w:val="0"/>
      <w:marBottom w:val="0"/>
      <w:divBdr>
        <w:top w:val="none" w:sz="0" w:space="0" w:color="auto"/>
        <w:left w:val="none" w:sz="0" w:space="0" w:color="auto"/>
        <w:bottom w:val="none" w:sz="0" w:space="0" w:color="auto"/>
        <w:right w:val="none" w:sz="0" w:space="0" w:color="auto"/>
      </w:divBdr>
    </w:div>
    <w:div w:id="581062171">
      <w:bodyDiv w:val="1"/>
      <w:marLeft w:val="0"/>
      <w:marRight w:val="0"/>
      <w:marTop w:val="0"/>
      <w:marBottom w:val="0"/>
      <w:divBdr>
        <w:top w:val="none" w:sz="0" w:space="0" w:color="auto"/>
        <w:left w:val="none" w:sz="0" w:space="0" w:color="auto"/>
        <w:bottom w:val="none" w:sz="0" w:space="0" w:color="auto"/>
        <w:right w:val="none" w:sz="0" w:space="0" w:color="auto"/>
      </w:divBdr>
    </w:div>
    <w:div w:id="582833240">
      <w:bodyDiv w:val="1"/>
      <w:marLeft w:val="0"/>
      <w:marRight w:val="0"/>
      <w:marTop w:val="0"/>
      <w:marBottom w:val="0"/>
      <w:divBdr>
        <w:top w:val="none" w:sz="0" w:space="0" w:color="auto"/>
        <w:left w:val="none" w:sz="0" w:space="0" w:color="auto"/>
        <w:bottom w:val="none" w:sz="0" w:space="0" w:color="auto"/>
        <w:right w:val="none" w:sz="0" w:space="0" w:color="auto"/>
      </w:divBdr>
    </w:div>
    <w:div w:id="593904222">
      <w:bodyDiv w:val="1"/>
      <w:marLeft w:val="0"/>
      <w:marRight w:val="0"/>
      <w:marTop w:val="0"/>
      <w:marBottom w:val="0"/>
      <w:divBdr>
        <w:top w:val="none" w:sz="0" w:space="0" w:color="auto"/>
        <w:left w:val="none" w:sz="0" w:space="0" w:color="auto"/>
        <w:bottom w:val="none" w:sz="0" w:space="0" w:color="auto"/>
        <w:right w:val="none" w:sz="0" w:space="0" w:color="auto"/>
      </w:divBdr>
    </w:div>
    <w:div w:id="594560378">
      <w:bodyDiv w:val="1"/>
      <w:marLeft w:val="0"/>
      <w:marRight w:val="0"/>
      <w:marTop w:val="0"/>
      <w:marBottom w:val="0"/>
      <w:divBdr>
        <w:top w:val="none" w:sz="0" w:space="0" w:color="auto"/>
        <w:left w:val="none" w:sz="0" w:space="0" w:color="auto"/>
        <w:bottom w:val="none" w:sz="0" w:space="0" w:color="auto"/>
        <w:right w:val="none" w:sz="0" w:space="0" w:color="auto"/>
      </w:divBdr>
    </w:div>
    <w:div w:id="595211059">
      <w:bodyDiv w:val="1"/>
      <w:marLeft w:val="0"/>
      <w:marRight w:val="0"/>
      <w:marTop w:val="0"/>
      <w:marBottom w:val="0"/>
      <w:divBdr>
        <w:top w:val="none" w:sz="0" w:space="0" w:color="auto"/>
        <w:left w:val="none" w:sz="0" w:space="0" w:color="auto"/>
        <w:bottom w:val="none" w:sz="0" w:space="0" w:color="auto"/>
        <w:right w:val="none" w:sz="0" w:space="0" w:color="auto"/>
      </w:divBdr>
    </w:div>
    <w:div w:id="595555926">
      <w:bodyDiv w:val="1"/>
      <w:marLeft w:val="0"/>
      <w:marRight w:val="0"/>
      <w:marTop w:val="0"/>
      <w:marBottom w:val="0"/>
      <w:divBdr>
        <w:top w:val="none" w:sz="0" w:space="0" w:color="auto"/>
        <w:left w:val="none" w:sz="0" w:space="0" w:color="auto"/>
        <w:bottom w:val="none" w:sz="0" w:space="0" w:color="auto"/>
        <w:right w:val="none" w:sz="0" w:space="0" w:color="auto"/>
      </w:divBdr>
    </w:div>
    <w:div w:id="595796057">
      <w:bodyDiv w:val="1"/>
      <w:marLeft w:val="0"/>
      <w:marRight w:val="0"/>
      <w:marTop w:val="0"/>
      <w:marBottom w:val="0"/>
      <w:divBdr>
        <w:top w:val="none" w:sz="0" w:space="0" w:color="auto"/>
        <w:left w:val="none" w:sz="0" w:space="0" w:color="auto"/>
        <w:bottom w:val="none" w:sz="0" w:space="0" w:color="auto"/>
        <w:right w:val="none" w:sz="0" w:space="0" w:color="auto"/>
      </w:divBdr>
    </w:div>
    <w:div w:id="595871051">
      <w:bodyDiv w:val="1"/>
      <w:marLeft w:val="0"/>
      <w:marRight w:val="0"/>
      <w:marTop w:val="0"/>
      <w:marBottom w:val="0"/>
      <w:divBdr>
        <w:top w:val="none" w:sz="0" w:space="0" w:color="auto"/>
        <w:left w:val="none" w:sz="0" w:space="0" w:color="auto"/>
        <w:bottom w:val="none" w:sz="0" w:space="0" w:color="auto"/>
        <w:right w:val="none" w:sz="0" w:space="0" w:color="auto"/>
      </w:divBdr>
    </w:div>
    <w:div w:id="596669339">
      <w:bodyDiv w:val="1"/>
      <w:marLeft w:val="0"/>
      <w:marRight w:val="0"/>
      <w:marTop w:val="0"/>
      <w:marBottom w:val="0"/>
      <w:divBdr>
        <w:top w:val="none" w:sz="0" w:space="0" w:color="auto"/>
        <w:left w:val="none" w:sz="0" w:space="0" w:color="auto"/>
        <w:bottom w:val="none" w:sz="0" w:space="0" w:color="auto"/>
        <w:right w:val="none" w:sz="0" w:space="0" w:color="auto"/>
      </w:divBdr>
      <w:divsChild>
        <w:div w:id="142042130">
          <w:marLeft w:val="0"/>
          <w:marRight w:val="0"/>
          <w:marTop w:val="0"/>
          <w:marBottom w:val="0"/>
          <w:divBdr>
            <w:top w:val="none" w:sz="0" w:space="0" w:color="auto"/>
            <w:left w:val="none" w:sz="0" w:space="0" w:color="auto"/>
            <w:bottom w:val="none" w:sz="0" w:space="0" w:color="auto"/>
            <w:right w:val="none" w:sz="0" w:space="0" w:color="auto"/>
          </w:divBdr>
        </w:div>
        <w:div w:id="1812281798">
          <w:marLeft w:val="0"/>
          <w:marRight w:val="0"/>
          <w:marTop w:val="0"/>
          <w:marBottom w:val="0"/>
          <w:divBdr>
            <w:top w:val="none" w:sz="0" w:space="0" w:color="auto"/>
            <w:left w:val="none" w:sz="0" w:space="0" w:color="auto"/>
            <w:bottom w:val="none" w:sz="0" w:space="0" w:color="auto"/>
            <w:right w:val="none" w:sz="0" w:space="0" w:color="auto"/>
          </w:divBdr>
        </w:div>
      </w:divsChild>
    </w:div>
    <w:div w:id="605622908">
      <w:bodyDiv w:val="1"/>
      <w:marLeft w:val="0"/>
      <w:marRight w:val="0"/>
      <w:marTop w:val="0"/>
      <w:marBottom w:val="0"/>
      <w:divBdr>
        <w:top w:val="none" w:sz="0" w:space="0" w:color="auto"/>
        <w:left w:val="none" w:sz="0" w:space="0" w:color="auto"/>
        <w:bottom w:val="none" w:sz="0" w:space="0" w:color="auto"/>
        <w:right w:val="none" w:sz="0" w:space="0" w:color="auto"/>
      </w:divBdr>
      <w:divsChild>
        <w:div w:id="1425613416">
          <w:marLeft w:val="0"/>
          <w:marRight w:val="0"/>
          <w:marTop w:val="0"/>
          <w:marBottom w:val="0"/>
          <w:divBdr>
            <w:top w:val="none" w:sz="0" w:space="0" w:color="auto"/>
            <w:left w:val="none" w:sz="0" w:space="0" w:color="auto"/>
            <w:bottom w:val="none" w:sz="0" w:space="0" w:color="auto"/>
            <w:right w:val="none" w:sz="0" w:space="0" w:color="auto"/>
          </w:divBdr>
        </w:div>
      </w:divsChild>
    </w:div>
    <w:div w:id="606699410">
      <w:bodyDiv w:val="1"/>
      <w:marLeft w:val="0"/>
      <w:marRight w:val="0"/>
      <w:marTop w:val="0"/>
      <w:marBottom w:val="0"/>
      <w:divBdr>
        <w:top w:val="none" w:sz="0" w:space="0" w:color="auto"/>
        <w:left w:val="none" w:sz="0" w:space="0" w:color="auto"/>
        <w:bottom w:val="none" w:sz="0" w:space="0" w:color="auto"/>
        <w:right w:val="none" w:sz="0" w:space="0" w:color="auto"/>
      </w:divBdr>
    </w:div>
    <w:div w:id="611473100">
      <w:bodyDiv w:val="1"/>
      <w:marLeft w:val="0"/>
      <w:marRight w:val="0"/>
      <w:marTop w:val="0"/>
      <w:marBottom w:val="0"/>
      <w:divBdr>
        <w:top w:val="none" w:sz="0" w:space="0" w:color="auto"/>
        <w:left w:val="none" w:sz="0" w:space="0" w:color="auto"/>
        <w:bottom w:val="none" w:sz="0" w:space="0" w:color="auto"/>
        <w:right w:val="none" w:sz="0" w:space="0" w:color="auto"/>
      </w:divBdr>
      <w:divsChild>
        <w:div w:id="965161501">
          <w:marLeft w:val="0"/>
          <w:marRight w:val="0"/>
          <w:marTop w:val="0"/>
          <w:marBottom w:val="0"/>
          <w:divBdr>
            <w:top w:val="none" w:sz="0" w:space="0" w:color="auto"/>
            <w:left w:val="none" w:sz="0" w:space="0" w:color="auto"/>
            <w:bottom w:val="none" w:sz="0" w:space="0" w:color="auto"/>
            <w:right w:val="none" w:sz="0" w:space="0" w:color="auto"/>
          </w:divBdr>
        </w:div>
        <w:div w:id="731005460">
          <w:marLeft w:val="0"/>
          <w:marRight w:val="0"/>
          <w:marTop w:val="0"/>
          <w:marBottom w:val="0"/>
          <w:divBdr>
            <w:top w:val="none" w:sz="0" w:space="0" w:color="auto"/>
            <w:left w:val="none" w:sz="0" w:space="0" w:color="auto"/>
            <w:bottom w:val="none" w:sz="0" w:space="0" w:color="auto"/>
            <w:right w:val="none" w:sz="0" w:space="0" w:color="auto"/>
          </w:divBdr>
        </w:div>
      </w:divsChild>
    </w:div>
    <w:div w:id="613638936">
      <w:bodyDiv w:val="1"/>
      <w:marLeft w:val="0"/>
      <w:marRight w:val="0"/>
      <w:marTop w:val="0"/>
      <w:marBottom w:val="0"/>
      <w:divBdr>
        <w:top w:val="none" w:sz="0" w:space="0" w:color="auto"/>
        <w:left w:val="none" w:sz="0" w:space="0" w:color="auto"/>
        <w:bottom w:val="none" w:sz="0" w:space="0" w:color="auto"/>
        <w:right w:val="none" w:sz="0" w:space="0" w:color="auto"/>
      </w:divBdr>
    </w:div>
    <w:div w:id="614944485">
      <w:bodyDiv w:val="1"/>
      <w:marLeft w:val="0"/>
      <w:marRight w:val="0"/>
      <w:marTop w:val="0"/>
      <w:marBottom w:val="0"/>
      <w:divBdr>
        <w:top w:val="none" w:sz="0" w:space="0" w:color="auto"/>
        <w:left w:val="none" w:sz="0" w:space="0" w:color="auto"/>
        <w:bottom w:val="none" w:sz="0" w:space="0" w:color="auto"/>
        <w:right w:val="none" w:sz="0" w:space="0" w:color="auto"/>
      </w:divBdr>
    </w:div>
    <w:div w:id="622465820">
      <w:bodyDiv w:val="1"/>
      <w:marLeft w:val="0"/>
      <w:marRight w:val="0"/>
      <w:marTop w:val="0"/>
      <w:marBottom w:val="0"/>
      <w:divBdr>
        <w:top w:val="none" w:sz="0" w:space="0" w:color="auto"/>
        <w:left w:val="none" w:sz="0" w:space="0" w:color="auto"/>
        <w:bottom w:val="none" w:sz="0" w:space="0" w:color="auto"/>
        <w:right w:val="none" w:sz="0" w:space="0" w:color="auto"/>
      </w:divBdr>
    </w:div>
    <w:div w:id="632908257">
      <w:bodyDiv w:val="1"/>
      <w:marLeft w:val="0"/>
      <w:marRight w:val="0"/>
      <w:marTop w:val="0"/>
      <w:marBottom w:val="0"/>
      <w:divBdr>
        <w:top w:val="none" w:sz="0" w:space="0" w:color="auto"/>
        <w:left w:val="none" w:sz="0" w:space="0" w:color="auto"/>
        <w:bottom w:val="none" w:sz="0" w:space="0" w:color="auto"/>
        <w:right w:val="none" w:sz="0" w:space="0" w:color="auto"/>
      </w:divBdr>
      <w:divsChild>
        <w:div w:id="483160280">
          <w:marLeft w:val="0"/>
          <w:marRight w:val="0"/>
          <w:marTop w:val="0"/>
          <w:marBottom w:val="0"/>
          <w:divBdr>
            <w:top w:val="none" w:sz="0" w:space="0" w:color="auto"/>
            <w:left w:val="none" w:sz="0" w:space="0" w:color="auto"/>
            <w:bottom w:val="none" w:sz="0" w:space="0" w:color="auto"/>
            <w:right w:val="none" w:sz="0" w:space="0" w:color="auto"/>
          </w:divBdr>
        </w:div>
        <w:div w:id="849610830">
          <w:marLeft w:val="0"/>
          <w:marRight w:val="0"/>
          <w:marTop w:val="0"/>
          <w:marBottom w:val="0"/>
          <w:divBdr>
            <w:top w:val="none" w:sz="0" w:space="0" w:color="auto"/>
            <w:left w:val="none" w:sz="0" w:space="0" w:color="auto"/>
            <w:bottom w:val="none" w:sz="0" w:space="0" w:color="auto"/>
            <w:right w:val="none" w:sz="0" w:space="0" w:color="auto"/>
          </w:divBdr>
        </w:div>
        <w:div w:id="1586961367">
          <w:marLeft w:val="0"/>
          <w:marRight w:val="0"/>
          <w:marTop w:val="0"/>
          <w:marBottom w:val="0"/>
          <w:divBdr>
            <w:top w:val="none" w:sz="0" w:space="0" w:color="auto"/>
            <w:left w:val="none" w:sz="0" w:space="0" w:color="auto"/>
            <w:bottom w:val="none" w:sz="0" w:space="0" w:color="auto"/>
            <w:right w:val="none" w:sz="0" w:space="0" w:color="auto"/>
          </w:divBdr>
        </w:div>
        <w:div w:id="1636597534">
          <w:marLeft w:val="0"/>
          <w:marRight w:val="0"/>
          <w:marTop w:val="0"/>
          <w:marBottom w:val="0"/>
          <w:divBdr>
            <w:top w:val="none" w:sz="0" w:space="0" w:color="auto"/>
            <w:left w:val="none" w:sz="0" w:space="0" w:color="auto"/>
            <w:bottom w:val="none" w:sz="0" w:space="0" w:color="auto"/>
            <w:right w:val="none" w:sz="0" w:space="0" w:color="auto"/>
          </w:divBdr>
        </w:div>
      </w:divsChild>
    </w:div>
    <w:div w:id="633026106">
      <w:bodyDiv w:val="1"/>
      <w:marLeft w:val="0"/>
      <w:marRight w:val="0"/>
      <w:marTop w:val="0"/>
      <w:marBottom w:val="0"/>
      <w:divBdr>
        <w:top w:val="none" w:sz="0" w:space="0" w:color="auto"/>
        <w:left w:val="none" w:sz="0" w:space="0" w:color="auto"/>
        <w:bottom w:val="none" w:sz="0" w:space="0" w:color="auto"/>
        <w:right w:val="none" w:sz="0" w:space="0" w:color="auto"/>
      </w:divBdr>
    </w:div>
    <w:div w:id="639923639">
      <w:bodyDiv w:val="1"/>
      <w:marLeft w:val="0"/>
      <w:marRight w:val="0"/>
      <w:marTop w:val="0"/>
      <w:marBottom w:val="0"/>
      <w:divBdr>
        <w:top w:val="none" w:sz="0" w:space="0" w:color="auto"/>
        <w:left w:val="none" w:sz="0" w:space="0" w:color="auto"/>
        <w:bottom w:val="none" w:sz="0" w:space="0" w:color="auto"/>
        <w:right w:val="none" w:sz="0" w:space="0" w:color="auto"/>
      </w:divBdr>
    </w:div>
    <w:div w:id="643042489">
      <w:bodyDiv w:val="1"/>
      <w:marLeft w:val="0"/>
      <w:marRight w:val="0"/>
      <w:marTop w:val="0"/>
      <w:marBottom w:val="0"/>
      <w:divBdr>
        <w:top w:val="none" w:sz="0" w:space="0" w:color="auto"/>
        <w:left w:val="none" w:sz="0" w:space="0" w:color="auto"/>
        <w:bottom w:val="none" w:sz="0" w:space="0" w:color="auto"/>
        <w:right w:val="none" w:sz="0" w:space="0" w:color="auto"/>
      </w:divBdr>
    </w:div>
    <w:div w:id="645089001">
      <w:bodyDiv w:val="1"/>
      <w:marLeft w:val="0"/>
      <w:marRight w:val="0"/>
      <w:marTop w:val="0"/>
      <w:marBottom w:val="0"/>
      <w:divBdr>
        <w:top w:val="none" w:sz="0" w:space="0" w:color="auto"/>
        <w:left w:val="none" w:sz="0" w:space="0" w:color="auto"/>
        <w:bottom w:val="none" w:sz="0" w:space="0" w:color="auto"/>
        <w:right w:val="none" w:sz="0" w:space="0" w:color="auto"/>
      </w:divBdr>
    </w:div>
    <w:div w:id="655451315">
      <w:bodyDiv w:val="1"/>
      <w:marLeft w:val="0"/>
      <w:marRight w:val="0"/>
      <w:marTop w:val="0"/>
      <w:marBottom w:val="0"/>
      <w:divBdr>
        <w:top w:val="none" w:sz="0" w:space="0" w:color="auto"/>
        <w:left w:val="none" w:sz="0" w:space="0" w:color="auto"/>
        <w:bottom w:val="none" w:sz="0" w:space="0" w:color="auto"/>
        <w:right w:val="none" w:sz="0" w:space="0" w:color="auto"/>
      </w:divBdr>
      <w:divsChild>
        <w:div w:id="2131245022">
          <w:marLeft w:val="0"/>
          <w:marRight w:val="0"/>
          <w:marTop w:val="0"/>
          <w:marBottom w:val="0"/>
          <w:divBdr>
            <w:top w:val="none" w:sz="0" w:space="0" w:color="auto"/>
            <w:left w:val="none" w:sz="0" w:space="0" w:color="auto"/>
            <w:bottom w:val="none" w:sz="0" w:space="0" w:color="auto"/>
            <w:right w:val="none" w:sz="0" w:space="0" w:color="auto"/>
          </w:divBdr>
          <w:divsChild>
            <w:div w:id="177160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8579371">
      <w:bodyDiv w:val="1"/>
      <w:marLeft w:val="0"/>
      <w:marRight w:val="0"/>
      <w:marTop w:val="0"/>
      <w:marBottom w:val="0"/>
      <w:divBdr>
        <w:top w:val="none" w:sz="0" w:space="0" w:color="auto"/>
        <w:left w:val="none" w:sz="0" w:space="0" w:color="auto"/>
        <w:bottom w:val="none" w:sz="0" w:space="0" w:color="auto"/>
        <w:right w:val="none" w:sz="0" w:space="0" w:color="auto"/>
      </w:divBdr>
      <w:divsChild>
        <w:div w:id="1374036237">
          <w:marLeft w:val="0"/>
          <w:marRight w:val="0"/>
          <w:marTop w:val="0"/>
          <w:marBottom w:val="0"/>
          <w:divBdr>
            <w:top w:val="none" w:sz="0" w:space="0" w:color="auto"/>
            <w:left w:val="none" w:sz="0" w:space="0" w:color="auto"/>
            <w:bottom w:val="none" w:sz="0" w:space="0" w:color="auto"/>
            <w:right w:val="none" w:sz="0" w:space="0" w:color="auto"/>
          </w:divBdr>
        </w:div>
        <w:div w:id="112410749">
          <w:marLeft w:val="0"/>
          <w:marRight w:val="0"/>
          <w:marTop w:val="0"/>
          <w:marBottom w:val="0"/>
          <w:divBdr>
            <w:top w:val="none" w:sz="0" w:space="0" w:color="auto"/>
            <w:left w:val="none" w:sz="0" w:space="0" w:color="auto"/>
            <w:bottom w:val="none" w:sz="0" w:space="0" w:color="auto"/>
            <w:right w:val="none" w:sz="0" w:space="0" w:color="auto"/>
          </w:divBdr>
        </w:div>
      </w:divsChild>
    </w:div>
    <w:div w:id="662586743">
      <w:bodyDiv w:val="1"/>
      <w:marLeft w:val="0"/>
      <w:marRight w:val="0"/>
      <w:marTop w:val="0"/>
      <w:marBottom w:val="0"/>
      <w:divBdr>
        <w:top w:val="none" w:sz="0" w:space="0" w:color="auto"/>
        <w:left w:val="none" w:sz="0" w:space="0" w:color="auto"/>
        <w:bottom w:val="none" w:sz="0" w:space="0" w:color="auto"/>
        <w:right w:val="none" w:sz="0" w:space="0" w:color="auto"/>
      </w:divBdr>
    </w:div>
    <w:div w:id="663046302">
      <w:bodyDiv w:val="1"/>
      <w:marLeft w:val="0"/>
      <w:marRight w:val="0"/>
      <w:marTop w:val="0"/>
      <w:marBottom w:val="0"/>
      <w:divBdr>
        <w:top w:val="none" w:sz="0" w:space="0" w:color="auto"/>
        <w:left w:val="none" w:sz="0" w:space="0" w:color="auto"/>
        <w:bottom w:val="none" w:sz="0" w:space="0" w:color="auto"/>
        <w:right w:val="none" w:sz="0" w:space="0" w:color="auto"/>
      </w:divBdr>
      <w:divsChild>
        <w:div w:id="85732693">
          <w:marLeft w:val="0"/>
          <w:marRight w:val="0"/>
          <w:marTop w:val="0"/>
          <w:marBottom w:val="150"/>
          <w:divBdr>
            <w:top w:val="none" w:sz="0" w:space="0" w:color="auto"/>
            <w:left w:val="none" w:sz="0" w:space="0" w:color="auto"/>
            <w:bottom w:val="none" w:sz="0" w:space="0" w:color="auto"/>
            <w:right w:val="none" w:sz="0" w:space="0" w:color="auto"/>
          </w:divBdr>
        </w:div>
        <w:div w:id="257834291">
          <w:marLeft w:val="0"/>
          <w:marRight w:val="0"/>
          <w:marTop w:val="0"/>
          <w:marBottom w:val="150"/>
          <w:divBdr>
            <w:top w:val="none" w:sz="0" w:space="0" w:color="auto"/>
            <w:left w:val="none" w:sz="0" w:space="0" w:color="auto"/>
            <w:bottom w:val="none" w:sz="0" w:space="0" w:color="auto"/>
            <w:right w:val="none" w:sz="0" w:space="0" w:color="auto"/>
          </w:divBdr>
        </w:div>
        <w:div w:id="614293989">
          <w:marLeft w:val="0"/>
          <w:marRight w:val="0"/>
          <w:marTop w:val="0"/>
          <w:marBottom w:val="150"/>
          <w:divBdr>
            <w:top w:val="none" w:sz="0" w:space="0" w:color="auto"/>
            <w:left w:val="none" w:sz="0" w:space="0" w:color="auto"/>
            <w:bottom w:val="none" w:sz="0" w:space="0" w:color="auto"/>
            <w:right w:val="none" w:sz="0" w:space="0" w:color="auto"/>
          </w:divBdr>
        </w:div>
        <w:div w:id="1855656498">
          <w:marLeft w:val="0"/>
          <w:marRight w:val="0"/>
          <w:marTop w:val="0"/>
          <w:marBottom w:val="150"/>
          <w:divBdr>
            <w:top w:val="none" w:sz="0" w:space="0" w:color="auto"/>
            <w:left w:val="none" w:sz="0" w:space="0" w:color="auto"/>
            <w:bottom w:val="none" w:sz="0" w:space="0" w:color="auto"/>
            <w:right w:val="none" w:sz="0" w:space="0" w:color="auto"/>
          </w:divBdr>
        </w:div>
      </w:divsChild>
    </w:div>
    <w:div w:id="667833962">
      <w:bodyDiv w:val="1"/>
      <w:marLeft w:val="0"/>
      <w:marRight w:val="0"/>
      <w:marTop w:val="0"/>
      <w:marBottom w:val="0"/>
      <w:divBdr>
        <w:top w:val="none" w:sz="0" w:space="0" w:color="auto"/>
        <w:left w:val="none" w:sz="0" w:space="0" w:color="auto"/>
        <w:bottom w:val="none" w:sz="0" w:space="0" w:color="auto"/>
        <w:right w:val="none" w:sz="0" w:space="0" w:color="auto"/>
      </w:divBdr>
    </w:div>
    <w:div w:id="669795668">
      <w:bodyDiv w:val="1"/>
      <w:marLeft w:val="0"/>
      <w:marRight w:val="0"/>
      <w:marTop w:val="0"/>
      <w:marBottom w:val="0"/>
      <w:divBdr>
        <w:top w:val="none" w:sz="0" w:space="0" w:color="auto"/>
        <w:left w:val="none" w:sz="0" w:space="0" w:color="auto"/>
        <w:bottom w:val="none" w:sz="0" w:space="0" w:color="auto"/>
        <w:right w:val="none" w:sz="0" w:space="0" w:color="auto"/>
      </w:divBdr>
    </w:div>
    <w:div w:id="672100927">
      <w:bodyDiv w:val="1"/>
      <w:marLeft w:val="0"/>
      <w:marRight w:val="0"/>
      <w:marTop w:val="0"/>
      <w:marBottom w:val="0"/>
      <w:divBdr>
        <w:top w:val="none" w:sz="0" w:space="0" w:color="auto"/>
        <w:left w:val="none" w:sz="0" w:space="0" w:color="auto"/>
        <w:bottom w:val="none" w:sz="0" w:space="0" w:color="auto"/>
        <w:right w:val="none" w:sz="0" w:space="0" w:color="auto"/>
      </w:divBdr>
    </w:div>
    <w:div w:id="677317612">
      <w:bodyDiv w:val="1"/>
      <w:marLeft w:val="0"/>
      <w:marRight w:val="0"/>
      <w:marTop w:val="0"/>
      <w:marBottom w:val="0"/>
      <w:divBdr>
        <w:top w:val="none" w:sz="0" w:space="0" w:color="auto"/>
        <w:left w:val="none" w:sz="0" w:space="0" w:color="auto"/>
        <w:bottom w:val="none" w:sz="0" w:space="0" w:color="auto"/>
        <w:right w:val="none" w:sz="0" w:space="0" w:color="auto"/>
      </w:divBdr>
    </w:div>
    <w:div w:id="679089369">
      <w:bodyDiv w:val="1"/>
      <w:marLeft w:val="0"/>
      <w:marRight w:val="0"/>
      <w:marTop w:val="0"/>
      <w:marBottom w:val="0"/>
      <w:divBdr>
        <w:top w:val="none" w:sz="0" w:space="0" w:color="auto"/>
        <w:left w:val="none" w:sz="0" w:space="0" w:color="auto"/>
        <w:bottom w:val="none" w:sz="0" w:space="0" w:color="auto"/>
        <w:right w:val="none" w:sz="0" w:space="0" w:color="auto"/>
      </w:divBdr>
    </w:div>
    <w:div w:id="682315930">
      <w:bodyDiv w:val="1"/>
      <w:marLeft w:val="0"/>
      <w:marRight w:val="0"/>
      <w:marTop w:val="0"/>
      <w:marBottom w:val="0"/>
      <w:divBdr>
        <w:top w:val="none" w:sz="0" w:space="0" w:color="auto"/>
        <w:left w:val="none" w:sz="0" w:space="0" w:color="auto"/>
        <w:bottom w:val="none" w:sz="0" w:space="0" w:color="auto"/>
        <w:right w:val="none" w:sz="0" w:space="0" w:color="auto"/>
      </w:divBdr>
    </w:div>
    <w:div w:id="682973481">
      <w:bodyDiv w:val="1"/>
      <w:marLeft w:val="0"/>
      <w:marRight w:val="0"/>
      <w:marTop w:val="0"/>
      <w:marBottom w:val="0"/>
      <w:divBdr>
        <w:top w:val="none" w:sz="0" w:space="0" w:color="auto"/>
        <w:left w:val="none" w:sz="0" w:space="0" w:color="auto"/>
        <w:bottom w:val="none" w:sz="0" w:space="0" w:color="auto"/>
        <w:right w:val="none" w:sz="0" w:space="0" w:color="auto"/>
      </w:divBdr>
    </w:div>
    <w:div w:id="684015735">
      <w:bodyDiv w:val="1"/>
      <w:marLeft w:val="0"/>
      <w:marRight w:val="0"/>
      <w:marTop w:val="0"/>
      <w:marBottom w:val="0"/>
      <w:divBdr>
        <w:top w:val="none" w:sz="0" w:space="0" w:color="auto"/>
        <w:left w:val="none" w:sz="0" w:space="0" w:color="auto"/>
        <w:bottom w:val="none" w:sz="0" w:space="0" w:color="auto"/>
        <w:right w:val="none" w:sz="0" w:space="0" w:color="auto"/>
      </w:divBdr>
    </w:div>
    <w:div w:id="695084575">
      <w:bodyDiv w:val="1"/>
      <w:marLeft w:val="0"/>
      <w:marRight w:val="0"/>
      <w:marTop w:val="0"/>
      <w:marBottom w:val="0"/>
      <w:divBdr>
        <w:top w:val="none" w:sz="0" w:space="0" w:color="auto"/>
        <w:left w:val="none" w:sz="0" w:space="0" w:color="auto"/>
        <w:bottom w:val="none" w:sz="0" w:space="0" w:color="auto"/>
        <w:right w:val="none" w:sz="0" w:space="0" w:color="auto"/>
      </w:divBdr>
    </w:div>
    <w:div w:id="695547028">
      <w:bodyDiv w:val="1"/>
      <w:marLeft w:val="0"/>
      <w:marRight w:val="0"/>
      <w:marTop w:val="0"/>
      <w:marBottom w:val="0"/>
      <w:divBdr>
        <w:top w:val="none" w:sz="0" w:space="0" w:color="auto"/>
        <w:left w:val="none" w:sz="0" w:space="0" w:color="auto"/>
        <w:bottom w:val="none" w:sz="0" w:space="0" w:color="auto"/>
        <w:right w:val="none" w:sz="0" w:space="0" w:color="auto"/>
      </w:divBdr>
    </w:div>
    <w:div w:id="704451414">
      <w:bodyDiv w:val="1"/>
      <w:marLeft w:val="0"/>
      <w:marRight w:val="0"/>
      <w:marTop w:val="0"/>
      <w:marBottom w:val="0"/>
      <w:divBdr>
        <w:top w:val="none" w:sz="0" w:space="0" w:color="auto"/>
        <w:left w:val="none" w:sz="0" w:space="0" w:color="auto"/>
        <w:bottom w:val="none" w:sz="0" w:space="0" w:color="auto"/>
        <w:right w:val="none" w:sz="0" w:space="0" w:color="auto"/>
      </w:divBdr>
    </w:div>
    <w:div w:id="709838700">
      <w:bodyDiv w:val="1"/>
      <w:marLeft w:val="0"/>
      <w:marRight w:val="0"/>
      <w:marTop w:val="0"/>
      <w:marBottom w:val="0"/>
      <w:divBdr>
        <w:top w:val="none" w:sz="0" w:space="0" w:color="auto"/>
        <w:left w:val="none" w:sz="0" w:space="0" w:color="auto"/>
        <w:bottom w:val="none" w:sz="0" w:space="0" w:color="auto"/>
        <w:right w:val="none" w:sz="0" w:space="0" w:color="auto"/>
      </w:divBdr>
    </w:div>
    <w:div w:id="714354778">
      <w:bodyDiv w:val="1"/>
      <w:marLeft w:val="0"/>
      <w:marRight w:val="0"/>
      <w:marTop w:val="0"/>
      <w:marBottom w:val="0"/>
      <w:divBdr>
        <w:top w:val="none" w:sz="0" w:space="0" w:color="auto"/>
        <w:left w:val="none" w:sz="0" w:space="0" w:color="auto"/>
        <w:bottom w:val="none" w:sz="0" w:space="0" w:color="auto"/>
        <w:right w:val="none" w:sz="0" w:space="0" w:color="auto"/>
      </w:divBdr>
      <w:divsChild>
        <w:div w:id="881399487">
          <w:marLeft w:val="0"/>
          <w:marRight w:val="0"/>
          <w:marTop w:val="0"/>
          <w:marBottom w:val="0"/>
          <w:divBdr>
            <w:top w:val="none" w:sz="0" w:space="0" w:color="auto"/>
            <w:left w:val="none" w:sz="0" w:space="0" w:color="auto"/>
            <w:bottom w:val="none" w:sz="0" w:space="0" w:color="auto"/>
            <w:right w:val="none" w:sz="0" w:space="0" w:color="auto"/>
          </w:divBdr>
          <w:divsChild>
            <w:div w:id="1964070873">
              <w:marLeft w:val="0"/>
              <w:marRight w:val="0"/>
              <w:marTop w:val="0"/>
              <w:marBottom w:val="0"/>
              <w:divBdr>
                <w:top w:val="none" w:sz="0" w:space="0" w:color="auto"/>
                <w:left w:val="none" w:sz="0" w:space="0" w:color="auto"/>
                <w:bottom w:val="none" w:sz="0" w:space="0" w:color="auto"/>
                <w:right w:val="none" w:sz="0" w:space="0" w:color="auto"/>
              </w:divBdr>
            </w:div>
            <w:div w:id="2005427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6689265">
      <w:bodyDiv w:val="1"/>
      <w:marLeft w:val="0"/>
      <w:marRight w:val="0"/>
      <w:marTop w:val="0"/>
      <w:marBottom w:val="0"/>
      <w:divBdr>
        <w:top w:val="none" w:sz="0" w:space="0" w:color="auto"/>
        <w:left w:val="none" w:sz="0" w:space="0" w:color="auto"/>
        <w:bottom w:val="none" w:sz="0" w:space="0" w:color="auto"/>
        <w:right w:val="none" w:sz="0" w:space="0" w:color="auto"/>
      </w:divBdr>
      <w:divsChild>
        <w:div w:id="55974325">
          <w:marLeft w:val="0"/>
          <w:marRight w:val="0"/>
          <w:marTop w:val="0"/>
          <w:marBottom w:val="0"/>
          <w:divBdr>
            <w:top w:val="none" w:sz="0" w:space="0" w:color="auto"/>
            <w:left w:val="none" w:sz="0" w:space="0" w:color="auto"/>
            <w:bottom w:val="none" w:sz="0" w:space="0" w:color="auto"/>
            <w:right w:val="none" w:sz="0" w:space="0" w:color="auto"/>
          </w:divBdr>
        </w:div>
        <w:div w:id="1278828405">
          <w:marLeft w:val="0"/>
          <w:marRight w:val="0"/>
          <w:marTop w:val="0"/>
          <w:marBottom w:val="0"/>
          <w:divBdr>
            <w:top w:val="none" w:sz="0" w:space="0" w:color="auto"/>
            <w:left w:val="none" w:sz="0" w:space="0" w:color="auto"/>
            <w:bottom w:val="none" w:sz="0" w:space="0" w:color="auto"/>
            <w:right w:val="none" w:sz="0" w:space="0" w:color="auto"/>
          </w:divBdr>
        </w:div>
        <w:div w:id="977805749">
          <w:marLeft w:val="0"/>
          <w:marRight w:val="0"/>
          <w:marTop w:val="0"/>
          <w:marBottom w:val="0"/>
          <w:divBdr>
            <w:top w:val="none" w:sz="0" w:space="0" w:color="auto"/>
            <w:left w:val="none" w:sz="0" w:space="0" w:color="auto"/>
            <w:bottom w:val="none" w:sz="0" w:space="0" w:color="auto"/>
            <w:right w:val="none" w:sz="0" w:space="0" w:color="auto"/>
          </w:divBdr>
        </w:div>
      </w:divsChild>
    </w:div>
    <w:div w:id="729378095">
      <w:bodyDiv w:val="1"/>
      <w:marLeft w:val="0"/>
      <w:marRight w:val="0"/>
      <w:marTop w:val="0"/>
      <w:marBottom w:val="0"/>
      <w:divBdr>
        <w:top w:val="none" w:sz="0" w:space="0" w:color="auto"/>
        <w:left w:val="none" w:sz="0" w:space="0" w:color="auto"/>
        <w:bottom w:val="none" w:sz="0" w:space="0" w:color="auto"/>
        <w:right w:val="none" w:sz="0" w:space="0" w:color="auto"/>
      </w:divBdr>
    </w:div>
    <w:div w:id="742793777">
      <w:bodyDiv w:val="1"/>
      <w:marLeft w:val="0"/>
      <w:marRight w:val="0"/>
      <w:marTop w:val="0"/>
      <w:marBottom w:val="0"/>
      <w:divBdr>
        <w:top w:val="none" w:sz="0" w:space="0" w:color="auto"/>
        <w:left w:val="none" w:sz="0" w:space="0" w:color="auto"/>
        <w:bottom w:val="none" w:sz="0" w:space="0" w:color="auto"/>
        <w:right w:val="none" w:sz="0" w:space="0" w:color="auto"/>
      </w:divBdr>
    </w:div>
    <w:div w:id="744187702">
      <w:bodyDiv w:val="1"/>
      <w:marLeft w:val="0"/>
      <w:marRight w:val="0"/>
      <w:marTop w:val="0"/>
      <w:marBottom w:val="0"/>
      <w:divBdr>
        <w:top w:val="none" w:sz="0" w:space="0" w:color="auto"/>
        <w:left w:val="none" w:sz="0" w:space="0" w:color="auto"/>
        <w:bottom w:val="none" w:sz="0" w:space="0" w:color="auto"/>
        <w:right w:val="none" w:sz="0" w:space="0" w:color="auto"/>
      </w:divBdr>
    </w:div>
    <w:div w:id="751128141">
      <w:bodyDiv w:val="1"/>
      <w:marLeft w:val="0"/>
      <w:marRight w:val="0"/>
      <w:marTop w:val="0"/>
      <w:marBottom w:val="0"/>
      <w:divBdr>
        <w:top w:val="none" w:sz="0" w:space="0" w:color="auto"/>
        <w:left w:val="none" w:sz="0" w:space="0" w:color="auto"/>
        <w:bottom w:val="none" w:sz="0" w:space="0" w:color="auto"/>
        <w:right w:val="none" w:sz="0" w:space="0" w:color="auto"/>
      </w:divBdr>
    </w:div>
    <w:div w:id="755326491">
      <w:bodyDiv w:val="1"/>
      <w:marLeft w:val="0"/>
      <w:marRight w:val="0"/>
      <w:marTop w:val="0"/>
      <w:marBottom w:val="0"/>
      <w:divBdr>
        <w:top w:val="none" w:sz="0" w:space="0" w:color="auto"/>
        <w:left w:val="none" w:sz="0" w:space="0" w:color="auto"/>
        <w:bottom w:val="none" w:sz="0" w:space="0" w:color="auto"/>
        <w:right w:val="none" w:sz="0" w:space="0" w:color="auto"/>
      </w:divBdr>
    </w:div>
    <w:div w:id="766078305">
      <w:bodyDiv w:val="1"/>
      <w:marLeft w:val="0"/>
      <w:marRight w:val="0"/>
      <w:marTop w:val="0"/>
      <w:marBottom w:val="0"/>
      <w:divBdr>
        <w:top w:val="none" w:sz="0" w:space="0" w:color="auto"/>
        <w:left w:val="none" w:sz="0" w:space="0" w:color="auto"/>
        <w:bottom w:val="none" w:sz="0" w:space="0" w:color="auto"/>
        <w:right w:val="none" w:sz="0" w:space="0" w:color="auto"/>
      </w:divBdr>
    </w:div>
    <w:div w:id="770661071">
      <w:bodyDiv w:val="1"/>
      <w:marLeft w:val="0"/>
      <w:marRight w:val="0"/>
      <w:marTop w:val="0"/>
      <w:marBottom w:val="0"/>
      <w:divBdr>
        <w:top w:val="none" w:sz="0" w:space="0" w:color="auto"/>
        <w:left w:val="none" w:sz="0" w:space="0" w:color="auto"/>
        <w:bottom w:val="none" w:sz="0" w:space="0" w:color="auto"/>
        <w:right w:val="none" w:sz="0" w:space="0" w:color="auto"/>
      </w:divBdr>
    </w:div>
    <w:div w:id="770857266">
      <w:bodyDiv w:val="1"/>
      <w:marLeft w:val="0"/>
      <w:marRight w:val="0"/>
      <w:marTop w:val="0"/>
      <w:marBottom w:val="0"/>
      <w:divBdr>
        <w:top w:val="none" w:sz="0" w:space="0" w:color="auto"/>
        <w:left w:val="none" w:sz="0" w:space="0" w:color="auto"/>
        <w:bottom w:val="none" w:sz="0" w:space="0" w:color="auto"/>
        <w:right w:val="none" w:sz="0" w:space="0" w:color="auto"/>
      </w:divBdr>
    </w:div>
    <w:div w:id="779108447">
      <w:bodyDiv w:val="1"/>
      <w:marLeft w:val="0"/>
      <w:marRight w:val="0"/>
      <w:marTop w:val="0"/>
      <w:marBottom w:val="0"/>
      <w:divBdr>
        <w:top w:val="none" w:sz="0" w:space="0" w:color="auto"/>
        <w:left w:val="none" w:sz="0" w:space="0" w:color="auto"/>
        <w:bottom w:val="none" w:sz="0" w:space="0" w:color="auto"/>
        <w:right w:val="none" w:sz="0" w:space="0" w:color="auto"/>
      </w:divBdr>
    </w:div>
    <w:div w:id="779371493">
      <w:bodyDiv w:val="1"/>
      <w:marLeft w:val="0"/>
      <w:marRight w:val="0"/>
      <w:marTop w:val="0"/>
      <w:marBottom w:val="0"/>
      <w:divBdr>
        <w:top w:val="none" w:sz="0" w:space="0" w:color="auto"/>
        <w:left w:val="none" w:sz="0" w:space="0" w:color="auto"/>
        <w:bottom w:val="none" w:sz="0" w:space="0" w:color="auto"/>
        <w:right w:val="none" w:sz="0" w:space="0" w:color="auto"/>
      </w:divBdr>
    </w:div>
    <w:div w:id="781340576">
      <w:bodyDiv w:val="1"/>
      <w:marLeft w:val="0"/>
      <w:marRight w:val="0"/>
      <w:marTop w:val="0"/>
      <w:marBottom w:val="0"/>
      <w:divBdr>
        <w:top w:val="none" w:sz="0" w:space="0" w:color="auto"/>
        <w:left w:val="none" w:sz="0" w:space="0" w:color="auto"/>
        <w:bottom w:val="none" w:sz="0" w:space="0" w:color="auto"/>
        <w:right w:val="none" w:sz="0" w:space="0" w:color="auto"/>
      </w:divBdr>
    </w:div>
    <w:div w:id="785270273">
      <w:bodyDiv w:val="1"/>
      <w:marLeft w:val="0"/>
      <w:marRight w:val="0"/>
      <w:marTop w:val="0"/>
      <w:marBottom w:val="0"/>
      <w:divBdr>
        <w:top w:val="none" w:sz="0" w:space="0" w:color="auto"/>
        <w:left w:val="none" w:sz="0" w:space="0" w:color="auto"/>
        <w:bottom w:val="none" w:sz="0" w:space="0" w:color="auto"/>
        <w:right w:val="none" w:sz="0" w:space="0" w:color="auto"/>
      </w:divBdr>
    </w:div>
    <w:div w:id="786390675">
      <w:bodyDiv w:val="1"/>
      <w:marLeft w:val="0"/>
      <w:marRight w:val="0"/>
      <w:marTop w:val="0"/>
      <w:marBottom w:val="0"/>
      <w:divBdr>
        <w:top w:val="none" w:sz="0" w:space="0" w:color="auto"/>
        <w:left w:val="none" w:sz="0" w:space="0" w:color="auto"/>
        <w:bottom w:val="none" w:sz="0" w:space="0" w:color="auto"/>
        <w:right w:val="none" w:sz="0" w:space="0" w:color="auto"/>
      </w:divBdr>
    </w:div>
    <w:div w:id="788016011">
      <w:bodyDiv w:val="1"/>
      <w:marLeft w:val="0"/>
      <w:marRight w:val="0"/>
      <w:marTop w:val="0"/>
      <w:marBottom w:val="0"/>
      <w:divBdr>
        <w:top w:val="none" w:sz="0" w:space="0" w:color="auto"/>
        <w:left w:val="none" w:sz="0" w:space="0" w:color="auto"/>
        <w:bottom w:val="none" w:sz="0" w:space="0" w:color="auto"/>
        <w:right w:val="none" w:sz="0" w:space="0" w:color="auto"/>
      </w:divBdr>
    </w:div>
    <w:div w:id="791749617">
      <w:bodyDiv w:val="1"/>
      <w:marLeft w:val="0"/>
      <w:marRight w:val="0"/>
      <w:marTop w:val="0"/>
      <w:marBottom w:val="0"/>
      <w:divBdr>
        <w:top w:val="none" w:sz="0" w:space="0" w:color="auto"/>
        <w:left w:val="none" w:sz="0" w:space="0" w:color="auto"/>
        <w:bottom w:val="none" w:sz="0" w:space="0" w:color="auto"/>
        <w:right w:val="none" w:sz="0" w:space="0" w:color="auto"/>
      </w:divBdr>
    </w:div>
    <w:div w:id="793207090">
      <w:bodyDiv w:val="1"/>
      <w:marLeft w:val="0"/>
      <w:marRight w:val="0"/>
      <w:marTop w:val="0"/>
      <w:marBottom w:val="0"/>
      <w:divBdr>
        <w:top w:val="none" w:sz="0" w:space="0" w:color="auto"/>
        <w:left w:val="none" w:sz="0" w:space="0" w:color="auto"/>
        <w:bottom w:val="none" w:sz="0" w:space="0" w:color="auto"/>
        <w:right w:val="none" w:sz="0" w:space="0" w:color="auto"/>
      </w:divBdr>
    </w:div>
    <w:div w:id="796069701">
      <w:bodyDiv w:val="1"/>
      <w:marLeft w:val="0"/>
      <w:marRight w:val="0"/>
      <w:marTop w:val="0"/>
      <w:marBottom w:val="0"/>
      <w:divBdr>
        <w:top w:val="none" w:sz="0" w:space="0" w:color="auto"/>
        <w:left w:val="none" w:sz="0" w:space="0" w:color="auto"/>
        <w:bottom w:val="none" w:sz="0" w:space="0" w:color="auto"/>
        <w:right w:val="none" w:sz="0" w:space="0" w:color="auto"/>
      </w:divBdr>
      <w:divsChild>
        <w:div w:id="917255450">
          <w:marLeft w:val="0"/>
          <w:marRight w:val="0"/>
          <w:marTop w:val="0"/>
          <w:marBottom w:val="0"/>
          <w:divBdr>
            <w:top w:val="none" w:sz="0" w:space="0" w:color="auto"/>
            <w:left w:val="none" w:sz="0" w:space="0" w:color="auto"/>
            <w:bottom w:val="none" w:sz="0" w:space="0" w:color="auto"/>
            <w:right w:val="none" w:sz="0" w:space="0" w:color="auto"/>
          </w:divBdr>
        </w:div>
        <w:div w:id="1948468570">
          <w:marLeft w:val="0"/>
          <w:marRight w:val="0"/>
          <w:marTop w:val="0"/>
          <w:marBottom w:val="0"/>
          <w:divBdr>
            <w:top w:val="none" w:sz="0" w:space="0" w:color="auto"/>
            <w:left w:val="none" w:sz="0" w:space="0" w:color="auto"/>
            <w:bottom w:val="none" w:sz="0" w:space="0" w:color="auto"/>
            <w:right w:val="none" w:sz="0" w:space="0" w:color="auto"/>
          </w:divBdr>
        </w:div>
      </w:divsChild>
    </w:div>
    <w:div w:id="809978602">
      <w:bodyDiv w:val="1"/>
      <w:marLeft w:val="0"/>
      <w:marRight w:val="0"/>
      <w:marTop w:val="0"/>
      <w:marBottom w:val="0"/>
      <w:divBdr>
        <w:top w:val="none" w:sz="0" w:space="0" w:color="auto"/>
        <w:left w:val="none" w:sz="0" w:space="0" w:color="auto"/>
        <w:bottom w:val="none" w:sz="0" w:space="0" w:color="auto"/>
        <w:right w:val="none" w:sz="0" w:space="0" w:color="auto"/>
      </w:divBdr>
    </w:div>
    <w:div w:id="810055500">
      <w:bodyDiv w:val="1"/>
      <w:marLeft w:val="0"/>
      <w:marRight w:val="0"/>
      <w:marTop w:val="0"/>
      <w:marBottom w:val="0"/>
      <w:divBdr>
        <w:top w:val="none" w:sz="0" w:space="0" w:color="auto"/>
        <w:left w:val="none" w:sz="0" w:space="0" w:color="auto"/>
        <w:bottom w:val="none" w:sz="0" w:space="0" w:color="auto"/>
        <w:right w:val="none" w:sz="0" w:space="0" w:color="auto"/>
      </w:divBdr>
      <w:divsChild>
        <w:div w:id="1632638751">
          <w:marLeft w:val="0"/>
          <w:marRight w:val="0"/>
          <w:marTop w:val="0"/>
          <w:marBottom w:val="0"/>
          <w:divBdr>
            <w:top w:val="none" w:sz="0" w:space="0" w:color="auto"/>
            <w:left w:val="none" w:sz="0" w:space="0" w:color="auto"/>
            <w:bottom w:val="none" w:sz="0" w:space="0" w:color="auto"/>
            <w:right w:val="none" w:sz="0" w:space="0" w:color="auto"/>
          </w:divBdr>
        </w:div>
        <w:div w:id="210849725">
          <w:marLeft w:val="0"/>
          <w:marRight w:val="0"/>
          <w:marTop w:val="0"/>
          <w:marBottom w:val="0"/>
          <w:divBdr>
            <w:top w:val="none" w:sz="0" w:space="0" w:color="auto"/>
            <w:left w:val="none" w:sz="0" w:space="0" w:color="auto"/>
            <w:bottom w:val="none" w:sz="0" w:space="0" w:color="auto"/>
            <w:right w:val="none" w:sz="0" w:space="0" w:color="auto"/>
          </w:divBdr>
        </w:div>
        <w:div w:id="802893558">
          <w:marLeft w:val="0"/>
          <w:marRight w:val="0"/>
          <w:marTop w:val="0"/>
          <w:marBottom w:val="0"/>
          <w:divBdr>
            <w:top w:val="none" w:sz="0" w:space="0" w:color="auto"/>
            <w:left w:val="none" w:sz="0" w:space="0" w:color="auto"/>
            <w:bottom w:val="none" w:sz="0" w:space="0" w:color="auto"/>
            <w:right w:val="none" w:sz="0" w:space="0" w:color="auto"/>
          </w:divBdr>
        </w:div>
      </w:divsChild>
    </w:div>
    <w:div w:id="816730415">
      <w:bodyDiv w:val="1"/>
      <w:marLeft w:val="0"/>
      <w:marRight w:val="0"/>
      <w:marTop w:val="0"/>
      <w:marBottom w:val="0"/>
      <w:divBdr>
        <w:top w:val="none" w:sz="0" w:space="0" w:color="auto"/>
        <w:left w:val="none" w:sz="0" w:space="0" w:color="auto"/>
        <w:bottom w:val="none" w:sz="0" w:space="0" w:color="auto"/>
        <w:right w:val="none" w:sz="0" w:space="0" w:color="auto"/>
      </w:divBdr>
    </w:div>
    <w:div w:id="819614758">
      <w:bodyDiv w:val="1"/>
      <w:marLeft w:val="0"/>
      <w:marRight w:val="0"/>
      <w:marTop w:val="0"/>
      <w:marBottom w:val="0"/>
      <w:divBdr>
        <w:top w:val="none" w:sz="0" w:space="0" w:color="auto"/>
        <w:left w:val="none" w:sz="0" w:space="0" w:color="auto"/>
        <w:bottom w:val="none" w:sz="0" w:space="0" w:color="auto"/>
        <w:right w:val="none" w:sz="0" w:space="0" w:color="auto"/>
      </w:divBdr>
    </w:div>
    <w:div w:id="822888000">
      <w:bodyDiv w:val="1"/>
      <w:marLeft w:val="0"/>
      <w:marRight w:val="0"/>
      <w:marTop w:val="0"/>
      <w:marBottom w:val="0"/>
      <w:divBdr>
        <w:top w:val="none" w:sz="0" w:space="0" w:color="auto"/>
        <w:left w:val="none" w:sz="0" w:space="0" w:color="auto"/>
        <w:bottom w:val="none" w:sz="0" w:space="0" w:color="auto"/>
        <w:right w:val="none" w:sz="0" w:space="0" w:color="auto"/>
      </w:divBdr>
    </w:div>
    <w:div w:id="827743235">
      <w:bodyDiv w:val="1"/>
      <w:marLeft w:val="0"/>
      <w:marRight w:val="0"/>
      <w:marTop w:val="0"/>
      <w:marBottom w:val="0"/>
      <w:divBdr>
        <w:top w:val="none" w:sz="0" w:space="0" w:color="auto"/>
        <w:left w:val="none" w:sz="0" w:space="0" w:color="auto"/>
        <w:bottom w:val="none" w:sz="0" w:space="0" w:color="auto"/>
        <w:right w:val="none" w:sz="0" w:space="0" w:color="auto"/>
      </w:divBdr>
    </w:div>
    <w:div w:id="832530716">
      <w:bodyDiv w:val="1"/>
      <w:marLeft w:val="0"/>
      <w:marRight w:val="0"/>
      <w:marTop w:val="0"/>
      <w:marBottom w:val="0"/>
      <w:divBdr>
        <w:top w:val="none" w:sz="0" w:space="0" w:color="auto"/>
        <w:left w:val="none" w:sz="0" w:space="0" w:color="auto"/>
        <w:bottom w:val="none" w:sz="0" w:space="0" w:color="auto"/>
        <w:right w:val="none" w:sz="0" w:space="0" w:color="auto"/>
      </w:divBdr>
      <w:divsChild>
        <w:div w:id="1462457865">
          <w:marLeft w:val="0"/>
          <w:marRight w:val="0"/>
          <w:marTop w:val="0"/>
          <w:marBottom w:val="0"/>
          <w:divBdr>
            <w:top w:val="none" w:sz="0" w:space="0" w:color="auto"/>
            <w:left w:val="none" w:sz="0" w:space="0" w:color="auto"/>
            <w:bottom w:val="none" w:sz="0" w:space="0" w:color="auto"/>
            <w:right w:val="none" w:sz="0" w:space="0" w:color="auto"/>
          </w:divBdr>
        </w:div>
        <w:div w:id="1946569996">
          <w:marLeft w:val="0"/>
          <w:marRight w:val="0"/>
          <w:marTop w:val="0"/>
          <w:marBottom w:val="0"/>
          <w:divBdr>
            <w:top w:val="none" w:sz="0" w:space="0" w:color="auto"/>
            <w:left w:val="none" w:sz="0" w:space="0" w:color="auto"/>
            <w:bottom w:val="none" w:sz="0" w:space="0" w:color="auto"/>
            <w:right w:val="none" w:sz="0" w:space="0" w:color="auto"/>
          </w:divBdr>
        </w:div>
      </w:divsChild>
    </w:div>
    <w:div w:id="836966245">
      <w:bodyDiv w:val="1"/>
      <w:marLeft w:val="0"/>
      <w:marRight w:val="0"/>
      <w:marTop w:val="0"/>
      <w:marBottom w:val="0"/>
      <w:divBdr>
        <w:top w:val="none" w:sz="0" w:space="0" w:color="auto"/>
        <w:left w:val="none" w:sz="0" w:space="0" w:color="auto"/>
        <w:bottom w:val="none" w:sz="0" w:space="0" w:color="auto"/>
        <w:right w:val="none" w:sz="0" w:space="0" w:color="auto"/>
      </w:divBdr>
    </w:div>
    <w:div w:id="838354187">
      <w:bodyDiv w:val="1"/>
      <w:marLeft w:val="0"/>
      <w:marRight w:val="0"/>
      <w:marTop w:val="0"/>
      <w:marBottom w:val="0"/>
      <w:divBdr>
        <w:top w:val="none" w:sz="0" w:space="0" w:color="auto"/>
        <w:left w:val="none" w:sz="0" w:space="0" w:color="auto"/>
        <w:bottom w:val="none" w:sz="0" w:space="0" w:color="auto"/>
        <w:right w:val="none" w:sz="0" w:space="0" w:color="auto"/>
      </w:divBdr>
    </w:div>
    <w:div w:id="839127322">
      <w:bodyDiv w:val="1"/>
      <w:marLeft w:val="0"/>
      <w:marRight w:val="0"/>
      <w:marTop w:val="0"/>
      <w:marBottom w:val="0"/>
      <w:divBdr>
        <w:top w:val="none" w:sz="0" w:space="0" w:color="auto"/>
        <w:left w:val="none" w:sz="0" w:space="0" w:color="auto"/>
        <w:bottom w:val="none" w:sz="0" w:space="0" w:color="auto"/>
        <w:right w:val="none" w:sz="0" w:space="0" w:color="auto"/>
      </w:divBdr>
      <w:divsChild>
        <w:div w:id="2062292294">
          <w:marLeft w:val="0"/>
          <w:marRight w:val="0"/>
          <w:marTop w:val="0"/>
          <w:marBottom w:val="0"/>
          <w:divBdr>
            <w:top w:val="none" w:sz="0" w:space="0" w:color="auto"/>
            <w:left w:val="none" w:sz="0" w:space="0" w:color="auto"/>
            <w:bottom w:val="none" w:sz="0" w:space="0" w:color="auto"/>
            <w:right w:val="none" w:sz="0" w:space="0" w:color="auto"/>
          </w:divBdr>
        </w:div>
      </w:divsChild>
    </w:div>
    <w:div w:id="839661258">
      <w:bodyDiv w:val="1"/>
      <w:marLeft w:val="0"/>
      <w:marRight w:val="0"/>
      <w:marTop w:val="0"/>
      <w:marBottom w:val="0"/>
      <w:divBdr>
        <w:top w:val="none" w:sz="0" w:space="0" w:color="auto"/>
        <w:left w:val="none" w:sz="0" w:space="0" w:color="auto"/>
        <w:bottom w:val="none" w:sz="0" w:space="0" w:color="auto"/>
        <w:right w:val="none" w:sz="0" w:space="0" w:color="auto"/>
      </w:divBdr>
    </w:div>
    <w:div w:id="845636344">
      <w:bodyDiv w:val="1"/>
      <w:marLeft w:val="0"/>
      <w:marRight w:val="0"/>
      <w:marTop w:val="0"/>
      <w:marBottom w:val="0"/>
      <w:divBdr>
        <w:top w:val="none" w:sz="0" w:space="0" w:color="auto"/>
        <w:left w:val="none" w:sz="0" w:space="0" w:color="auto"/>
        <w:bottom w:val="none" w:sz="0" w:space="0" w:color="auto"/>
        <w:right w:val="none" w:sz="0" w:space="0" w:color="auto"/>
      </w:divBdr>
    </w:div>
    <w:div w:id="859733861">
      <w:bodyDiv w:val="1"/>
      <w:marLeft w:val="0"/>
      <w:marRight w:val="0"/>
      <w:marTop w:val="0"/>
      <w:marBottom w:val="0"/>
      <w:divBdr>
        <w:top w:val="none" w:sz="0" w:space="0" w:color="auto"/>
        <w:left w:val="none" w:sz="0" w:space="0" w:color="auto"/>
        <w:bottom w:val="none" w:sz="0" w:space="0" w:color="auto"/>
        <w:right w:val="none" w:sz="0" w:space="0" w:color="auto"/>
      </w:divBdr>
    </w:div>
    <w:div w:id="863398431">
      <w:bodyDiv w:val="1"/>
      <w:marLeft w:val="0"/>
      <w:marRight w:val="0"/>
      <w:marTop w:val="0"/>
      <w:marBottom w:val="0"/>
      <w:divBdr>
        <w:top w:val="none" w:sz="0" w:space="0" w:color="auto"/>
        <w:left w:val="none" w:sz="0" w:space="0" w:color="auto"/>
        <w:bottom w:val="none" w:sz="0" w:space="0" w:color="auto"/>
        <w:right w:val="none" w:sz="0" w:space="0" w:color="auto"/>
      </w:divBdr>
    </w:div>
    <w:div w:id="868646145">
      <w:bodyDiv w:val="1"/>
      <w:marLeft w:val="0"/>
      <w:marRight w:val="0"/>
      <w:marTop w:val="0"/>
      <w:marBottom w:val="0"/>
      <w:divBdr>
        <w:top w:val="none" w:sz="0" w:space="0" w:color="auto"/>
        <w:left w:val="none" w:sz="0" w:space="0" w:color="auto"/>
        <w:bottom w:val="none" w:sz="0" w:space="0" w:color="auto"/>
        <w:right w:val="none" w:sz="0" w:space="0" w:color="auto"/>
      </w:divBdr>
    </w:div>
    <w:div w:id="871304969">
      <w:bodyDiv w:val="1"/>
      <w:marLeft w:val="0"/>
      <w:marRight w:val="0"/>
      <w:marTop w:val="0"/>
      <w:marBottom w:val="0"/>
      <w:divBdr>
        <w:top w:val="none" w:sz="0" w:space="0" w:color="auto"/>
        <w:left w:val="none" w:sz="0" w:space="0" w:color="auto"/>
        <w:bottom w:val="none" w:sz="0" w:space="0" w:color="auto"/>
        <w:right w:val="none" w:sz="0" w:space="0" w:color="auto"/>
      </w:divBdr>
    </w:div>
    <w:div w:id="871502406">
      <w:bodyDiv w:val="1"/>
      <w:marLeft w:val="0"/>
      <w:marRight w:val="0"/>
      <w:marTop w:val="0"/>
      <w:marBottom w:val="0"/>
      <w:divBdr>
        <w:top w:val="none" w:sz="0" w:space="0" w:color="auto"/>
        <w:left w:val="none" w:sz="0" w:space="0" w:color="auto"/>
        <w:bottom w:val="none" w:sz="0" w:space="0" w:color="auto"/>
        <w:right w:val="none" w:sz="0" w:space="0" w:color="auto"/>
      </w:divBdr>
    </w:div>
    <w:div w:id="878205337">
      <w:bodyDiv w:val="1"/>
      <w:marLeft w:val="0"/>
      <w:marRight w:val="0"/>
      <w:marTop w:val="0"/>
      <w:marBottom w:val="0"/>
      <w:divBdr>
        <w:top w:val="none" w:sz="0" w:space="0" w:color="auto"/>
        <w:left w:val="none" w:sz="0" w:space="0" w:color="auto"/>
        <w:bottom w:val="none" w:sz="0" w:space="0" w:color="auto"/>
        <w:right w:val="none" w:sz="0" w:space="0" w:color="auto"/>
      </w:divBdr>
    </w:div>
    <w:div w:id="878783626">
      <w:bodyDiv w:val="1"/>
      <w:marLeft w:val="0"/>
      <w:marRight w:val="0"/>
      <w:marTop w:val="0"/>
      <w:marBottom w:val="0"/>
      <w:divBdr>
        <w:top w:val="none" w:sz="0" w:space="0" w:color="auto"/>
        <w:left w:val="none" w:sz="0" w:space="0" w:color="auto"/>
        <w:bottom w:val="none" w:sz="0" w:space="0" w:color="auto"/>
        <w:right w:val="none" w:sz="0" w:space="0" w:color="auto"/>
      </w:divBdr>
    </w:div>
    <w:div w:id="887648002">
      <w:bodyDiv w:val="1"/>
      <w:marLeft w:val="0"/>
      <w:marRight w:val="0"/>
      <w:marTop w:val="0"/>
      <w:marBottom w:val="0"/>
      <w:divBdr>
        <w:top w:val="none" w:sz="0" w:space="0" w:color="auto"/>
        <w:left w:val="none" w:sz="0" w:space="0" w:color="auto"/>
        <w:bottom w:val="none" w:sz="0" w:space="0" w:color="auto"/>
        <w:right w:val="none" w:sz="0" w:space="0" w:color="auto"/>
      </w:divBdr>
    </w:div>
    <w:div w:id="888036425">
      <w:bodyDiv w:val="1"/>
      <w:marLeft w:val="0"/>
      <w:marRight w:val="0"/>
      <w:marTop w:val="0"/>
      <w:marBottom w:val="0"/>
      <w:divBdr>
        <w:top w:val="none" w:sz="0" w:space="0" w:color="auto"/>
        <w:left w:val="none" w:sz="0" w:space="0" w:color="auto"/>
        <w:bottom w:val="none" w:sz="0" w:space="0" w:color="auto"/>
        <w:right w:val="none" w:sz="0" w:space="0" w:color="auto"/>
      </w:divBdr>
    </w:div>
    <w:div w:id="892233767">
      <w:bodyDiv w:val="1"/>
      <w:marLeft w:val="0"/>
      <w:marRight w:val="0"/>
      <w:marTop w:val="0"/>
      <w:marBottom w:val="0"/>
      <w:divBdr>
        <w:top w:val="none" w:sz="0" w:space="0" w:color="auto"/>
        <w:left w:val="none" w:sz="0" w:space="0" w:color="auto"/>
        <w:bottom w:val="none" w:sz="0" w:space="0" w:color="auto"/>
        <w:right w:val="none" w:sz="0" w:space="0" w:color="auto"/>
      </w:divBdr>
    </w:div>
    <w:div w:id="895824616">
      <w:bodyDiv w:val="1"/>
      <w:marLeft w:val="0"/>
      <w:marRight w:val="0"/>
      <w:marTop w:val="0"/>
      <w:marBottom w:val="0"/>
      <w:divBdr>
        <w:top w:val="none" w:sz="0" w:space="0" w:color="auto"/>
        <w:left w:val="none" w:sz="0" w:space="0" w:color="auto"/>
        <w:bottom w:val="none" w:sz="0" w:space="0" w:color="auto"/>
        <w:right w:val="none" w:sz="0" w:space="0" w:color="auto"/>
      </w:divBdr>
    </w:div>
    <w:div w:id="896355183">
      <w:bodyDiv w:val="1"/>
      <w:marLeft w:val="0"/>
      <w:marRight w:val="0"/>
      <w:marTop w:val="0"/>
      <w:marBottom w:val="0"/>
      <w:divBdr>
        <w:top w:val="none" w:sz="0" w:space="0" w:color="auto"/>
        <w:left w:val="none" w:sz="0" w:space="0" w:color="auto"/>
        <w:bottom w:val="none" w:sz="0" w:space="0" w:color="auto"/>
        <w:right w:val="none" w:sz="0" w:space="0" w:color="auto"/>
      </w:divBdr>
    </w:div>
    <w:div w:id="899486951">
      <w:bodyDiv w:val="1"/>
      <w:marLeft w:val="0"/>
      <w:marRight w:val="0"/>
      <w:marTop w:val="0"/>
      <w:marBottom w:val="0"/>
      <w:divBdr>
        <w:top w:val="none" w:sz="0" w:space="0" w:color="auto"/>
        <w:left w:val="none" w:sz="0" w:space="0" w:color="auto"/>
        <w:bottom w:val="none" w:sz="0" w:space="0" w:color="auto"/>
        <w:right w:val="none" w:sz="0" w:space="0" w:color="auto"/>
      </w:divBdr>
    </w:div>
    <w:div w:id="900019530">
      <w:bodyDiv w:val="1"/>
      <w:marLeft w:val="0"/>
      <w:marRight w:val="0"/>
      <w:marTop w:val="0"/>
      <w:marBottom w:val="0"/>
      <w:divBdr>
        <w:top w:val="none" w:sz="0" w:space="0" w:color="auto"/>
        <w:left w:val="none" w:sz="0" w:space="0" w:color="auto"/>
        <w:bottom w:val="none" w:sz="0" w:space="0" w:color="auto"/>
        <w:right w:val="none" w:sz="0" w:space="0" w:color="auto"/>
      </w:divBdr>
    </w:div>
    <w:div w:id="901528584">
      <w:bodyDiv w:val="1"/>
      <w:marLeft w:val="0"/>
      <w:marRight w:val="0"/>
      <w:marTop w:val="0"/>
      <w:marBottom w:val="0"/>
      <w:divBdr>
        <w:top w:val="none" w:sz="0" w:space="0" w:color="auto"/>
        <w:left w:val="none" w:sz="0" w:space="0" w:color="auto"/>
        <w:bottom w:val="none" w:sz="0" w:space="0" w:color="auto"/>
        <w:right w:val="none" w:sz="0" w:space="0" w:color="auto"/>
      </w:divBdr>
      <w:divsChild>
        <w:div w:id="834227933">
          <w:marLeft w:val="0"/>
          <w:marRight w:val="0"/>
          <w:marTop w:val="0"/>
          <w:marBottom w:val="0"/>
          <w:divBdr>
            <w:top w:val="none" w:sz="0" w:space="0" w:color="auto"/>
            <w:left w:val="none" w:sz="0" w:space="0" w:color="auto"/>
            <w:bottom w:val="none" w:sz="0" w:space="0" w:color="auto"/>
            <w:right w:val="none" w:sz="0" w:space="0" w:color="auto"/>
          </w:divBdr>
        </w:div>
        <w:div w:id="61997287">
          <w:marLeft w:val="0"/>
          <w:marRight w:val="0"/>
          <w:marTop w:val="0"/>
          <w:marBottom w:val="0"/>
          <w:divBdr>
            <w:top w:val="none" w:sz="0" w:space="0" w:color="auto"/>
            <w:left w:val="none" w:sz="0" w:space="0" w:color="auto"/>
            <w:bottom w:val="none" w:sz="0" w:space="0" w:color="auto"/>
            <w:right w:val="none" w:sz="0" w:space="0" w:color="auto"/>
          </w:divBdr>
        </w:div>
      </w:divsChild>
    </w:div>
    <w:div w:id="903952840">
      <w:bodyDiv w:val="1"/>
      <w:marLeft w:val="0"/>
      <w:marRight w:val="0"/>
      <w:marTop w:val="0"/>
      <w:marBottom w:val="0"/>
      <w:divBdr>
        <w:top w:val="none" w:sz="0" w:space="0" w:color="auto"/>
        <w:left w:val="none" w:sz="0" w:space="0" w:color="auto"/>
        <w:bottom w:val="none" w:sz="0" w:space="0" w:color="auto"/>
        <w:right w:val="none" w:sz="0" w:space="0" w:color="auto"/>
      </w:divBdr>
    </w:div>
    <w:div w:id="915557149">
      <w:bodyDiv w:val="1"/>
      <w:marLeft w:val="0"/>
      <w:marRight w:val="0"/>
      <w:marTop w:val="0"/>
      <w:marBottom w:val="0"/>
      <w:divBdr>
        <w:top w:val="none" w:sz="0" w:space="0" w:color="auto"/>
        <w:left w:val="none" w:sz="0" w:space="0" w:color="auto"/>
        <w:bottom w:val="none" w:sz="0" w:space="0" w:color="auto"/>
        <w:right w:val="none" w:sz="0" w:space="0" w:color="auto"/>
      </w:divBdr>
    </w:div>
    <w:div w:id="922572841">
      <w:bodyDiv w:val="1"/>
      <w:marLeft w:val="0"/>
      <w:marRight w:val="0"/>
      <w:marTop w:val="0"/>
      <w:marBottom w:val="0"/>
      <w:divBdr>
        <w:top w:val="none" w:sz="0" w:space="0" w:color="auto"/>
        <w:left w:val="none" w:sz="0" w:space="0" w:color="auto"/>
        <w:bottom w:val="none" w:sz="0" w:space="0" w:color="auto"/>
        <w:right w:val="none" w:sz="0" w:space="0" w:color="auto"/>
      </w:divBdr>
    </w:div>
    <w:div w:id="927428366">
      <w:bodyDiv w:val="1"/>
      <w:marLeft w:val="0"/>
      <w:marRight w:val="0"/>
      <w:marTop w:val="0"/>
      <w:marBottom w:val="0"/>
      <w:divBdr>
        <w:top w:val="none" w:sz="0" w:space="0" w:color="auto"/>
        <w:left w:val="none" w:sz="0" w:space="0" w:color="auto"/>
        <w:bottom w:val="none" w:sz="0" w:space="0" w:color="auto"/>
        <w:right w:val="none" w:sz="0" w:space="0" w:color="auto"/>
      </w:divBdr>
    </w:div>
    <w:div w:id="939219965">
      <w:bodyDiv w:val="1"/>
      <w:marLeft w:val="0"/>
      <w:marRight w:val="0"/>
      <w:marTop w:val="0"/>
      <w:marBottom w:val="0"/>
      <w:divBdr>
        <w:top w:val="none" w:sz="0" w:space="0" w:color="auto"/>
        <w:left w:val="none" w:sz="0" w:space="0" w:color="auto"/>
        <w:bottom w:val="none" w:sz="0" w:space="0" w:color="auto"/>
        <w:right w:val="none" w:sz="0" w:space="0" w:color="auto"/>
      </w:divBdr>
    </w:div>
    <w:div w:id="941572075">
      <w:bodyDiv w:val="1"/>
      <w:marLeft w:val="0"/>
      <w:marRight w:val="0"/>
      <w:marTop w:val="0"/>
      <w:marBottom w:val="0"/>
      <w:divBdr>
        <w:top w:val="none" w:sz="0" w:space="0" w:color="auto"/>
        <w:left w:val="none" w:sz="0" w:space="0" w:color="auto"/>
        <w:bottom w:val="none" w:sz="0" w:space="0" w:color="auto"/>
        <w:right w:val="none" w:sz="0" w:space="0" w:color="auto"/>
      </w:divBdr>
    </w:div>
    <w:div w:id="943029467">
      <w:bodyDiv w:val="1"/>
      <w:marLeft w:val="0"/>
      <w:marRight w:val="0"/>
      <w:marTop w:val="0"/>
      <w:marBottom w:val="0"/>
      <w:divBdr>
        <w:top w:val="none" w:sz="0" w:space="0" w:color="auto"/>
        <w:left w:val="none" w:sz="0" w:space="0" w:color="auto"/>
        <w:bottom w:val="none" w:sz="0" w:space="0" w:color="auto"/>
        <w:right w:val="none" w:sz="0" w:space="0" w:color="auto"/>
      </w:divBdr>
    </w:div>
    <w:div w:id="949312502">
      <w:bodyDiv w:val="1"/>
      <w:marLeft w:val="0"/>
      <w:marRight w:val="0"/>
      <w:marTop w:val="0"/>
      <w:marBottom w:val="0"/>
      <w:divBdr>
        <w:top w:val="none" w:sz="0" w:space="0" w:color="auto"/>
        <w:left w:val="none" w:sz="0" w:space="0" w:color="auto"/>
        <w:bottom w:val="none" w:sz="0" w:space="0" w:color="auto"/>
        <w:right w:val="none" w:sz="0" w:space="0" w:color="auto"/>
      </w:divBdr>
    </w:div>
    <w:div w:id="951746131">
      <w:bodyDiv w:val="1"/>
      <w:marLeft w:val="0"/>
      <w:marRight w:val="0"/>
      <w:marTop w:val="0"/>
      <w:marBottom w:val="0"/>
      <w:divBdr>
        <w:top w:val="none" w:sz="0" w:space="0" w:color="auto"/>
        <w:left w:val="none" w:sz="0" w:space="0" w:color="auto"/>
        <w:bottom w:val="none" w:sz="0" w:space="0" w:color="auto"/>
        <w:right w:val="none" w:sz="0" w:space="0" w:color="auto"/>
      </w:divBdr>
      <w:divsChild>
        <w:div w:id="203639392">
          <w:marLeft w:val="0"/>
          <w:marRight w:val="0"/>
          <w:marTop w:val="0"/>
          <w:marBottom w:val="0"/>
          <w:divBdr>
            <w:top w:val="none" w:sz="0" w:space="0" w:color="auto"/>
            <w:left w:val="none" w:sz="0" w:space="0" w:color="auto"/>
            <w:bottom w:val="none" w:sz="0" w:space="0" w:color="auto"/>
            <w:right w:val="none" w:sz="0" w:space="0" w:color="auto"/>
          </w:divBdr>
        </w:div>
        <w:div w:id="1475025012">
          <w:marLeft w:val="0"/>
          <w:marRight w:val="0"/>
          <w:marTop w:val="0"/>
          <w:marBottom w:val="0"/>
          <w:divBdr>
            <w:top w:val="none" w:sz="0" w:space="0" w:color="auto"/>
            <w:left w:val="none" w:sz="0" w:space="0" w:color="auto"/>
            <w:bottom w:val="none" w:sz="0" w:space="0" w:color="auto"/>
            <w:right w:val="none" w:sz="0" w:space="0" w:color="auto"/>
          </w:divBdr>
        </w:div>
      </w:divsChild>
    </w:div>
    <w:div w:id="956835618">
      <w:bodyDiv w:val="1"/>
      <w:marLeft w:val="0"/>
      <w:marRight w:val="0"/>
      <w:marTop w:val="0"/>
      <w:marBottom w:val="0"/>
      <w:divBdr>
        <w:top w:val="none" w:sz="0" w:space="0" w:color="auto"/>
        <w:left w:val="none" w:sz="0" w:space="0" w:color="auto"/>
        <w:bottom w:val="none" w:sz="0" w:space="0" w:color="auto"/>
        <w:right w:val="none" w:sz="0" w:space="0" w:color="auto"/>
      </w:divBdr>
    </w:div>
    <w:div w:id="965238258">
      <w:bodyDiv w:val="1"/>
      <w:marLeft w:val="0"/>
      <w:marRight w:val="0"/>
      <w:marTop w:val="0"/>
      <w:marBottom w:val="0"/>
      <w:divBdr>
        <w:top w:val="none" w:sz="0" w:space="0" w:color="auto"/>
        <w:left w:val="none" w:sz="0" w:space="0" w:color="auto"/>
        <w:bottom w:val="none" w:sz="0" w:space="0" w:color="auto"/>
        <w:right w:val="none" w:sz="0" w:space="0" w:color="auto"/>
      </w:divBdr>
    </w:div>
    <w:div w:id="967276134">
      <w:bodyDiv w:val="1"/>
      <w:marLeft w:val="0"/>
      <w:marRight w:val="0"/>
      <w:marTop w:val="0"/>
      <w:marBottom w:val="0"/>
      <w:divBdr>
        <w:top w:val="none" w:sz="0" w:space="0" w:color="auto"/>
        <w:left w:val="none" w:sz="0" w:space="0" w:color="auto"/>
        <w:bottom w:val="none" w:sz="0" w:space="0" w:color="auto"/>
        <w:right w:val="none" w:sz="0" w:space="0" w:color="auto"/>
      </w:divBdr>
    </w:div>
    <w:div w:id="970132690">
      <w:bodyDiv w:val="1"/>
      <w:marLeft w:val="0"/>
      <w:marRight w:val="0"/>
      <w:marTop w:val="0"/>
      <w:marBottom w:val="0"/>
      <w:divBdr>
        <w:top w:val="none" w:sz="0" w:space="0" w:color="auto"/>
        <w:left w:val="none" w:sz="0" w:space="0" w:color="auto"/>
        <w:bottom w:val="none" w:sz="0" w:space="0" w:color="auto"/>
        <w:right w:val="none" w:sz="0" w:space="0" w:color="auto"/>
      </w:divBdr>
    </w:div>
    <w:div w:id="980232734">
      <w:bodyDiv w:val="1"/>
      <w:marLeft w:val="0"/>
      <w:marRight w:val="0"/>
      <w:marTop w:val="0"/>
      <w:marBottom w:val="0"/>
      <w:divBdr>
        <w:top w:val="none" w:sz="0" w:space="0" w:color="auto"/>
        <w:left w:val="none" w:sz="0" w:space="0" w:color="auto"/>
        <w:bottom w:val="none" w:sz="0" w:space="0" w:color="auto"/>
        <w:right w:val="none" w:sz="0" w:space="0" w:color="auto"/>
      </w:divBdr>
    </w:div>
    <w:div w:id="982275393">
      <w:bodyDiv w:val="1"/>
      <w:marLeft w:val="0"/>
      <w:marRight w:val="0"/>
      <w:marTop w:val="0"/>
      <w:marBottom w:val="0"/>
      <w:divBdr>
        <w:top w:val="none" w:sz="0" w:space="0" w:color="auto"/>
        <w:left w:val="none" w:sz="0" w:space="0" w:color="auto"/>
        <w:bottom w:val="none" w:sz="0" w:space="0" w:color="auto"/>
        <w:right w:val="none" w:sz="0" w:space="0" w:color="auto"/>
      </w:divBdr>
    </w:div>
    <w:div w:id="988480833">
      <w:bodyDiv w:val="1"/>
      <w:marLeft w:val="0"/>
      <w:marRight w:val="0"/>
      <w:marTop w:val="0"/>
      <w:marBottom w:val="0"/>
      <w:divBdr>
        <w:top w:val="none" w:sz="0" w:space="0" w:color="auto"/>
        <w:left w:val="none" w:sz="0" w:space="0" w:color="auto"/>
        <w:bottom w:val="none" w:sz="0" w:space="0" w:color="auto"/>
        <w:right w:val="none" w:sz="0" w:space="0" w:color="auto"/>
      </w:divBdr>
    </w:div>
    <w:div w:id="990251035">
      <w:bodyDiv w:val="1"/>
      <w:marLeft w:val="0"/>
      <w:marRight w:val="0"/>
      <w:marTop w:val="0"/>
      <w:marBottom w:val="0"/>
      <w:divBdr>
        <w:top w:val="none" w:sz="0" w:space="0" w:color="auto"/>
        <w:left w:val="none" w:sz="0" w:space="0" w:color="auto"/>
        <w:bottom w:val="none" w:sz="0" w:space="0" w:color="auto"/>
        <w:right w:val="none" w:sz="0" w:space="0" w:color="auto"/>
      </w:divBdr>
    </w:div>
    <w:div w:id="994802782">
      <w:bodyDiv w:val="1"/>
      <w:marLeft w:val="0"/>
      <w:marRight w:val="0"/>
      <w:marTop w:val="0"/>
      <w:marBottom w:val="0"/>
      <w:divBdr>
        <w:top w:val="none" w:sz="0" w:space="0" w:color="auto"/>
        <w:left w:val="none" w:sz="0" w:space="0" w:color="auto"/>
        <w:bottom w:val="none" w:sz="0" w:space="0" w:color="auto"/>
        <w:right w:val="none" w:sz="0" w:space="0" w:color="auto"/>
      </w:divBdr>
    </w:div>
    <w:div w:id="1003239057">
      <w:bodyDiv w:val="1"/>
      <w:marLeft w:val="0"/>
      <w:marRight w:val="0"/>
      <w:marTop w:val="0"/>
      <w:marBottom w:val="0"/>
      <w:divBdr>
        <w:top w:val="none" w:sz="0" w:space="0" w:color="auto"/>
        <w:left w:val="none" w:sz="0" w:space="0" w:color="auto"/>
        <w:bottom w:val="none" w:sz="0" w:space="0" w:color="auto"/>
        <w:right w:val="none" w:sz="0" w:space="0" w:color="auto"/>
      </w:divBdr>
    </w:div>
    <w:div w:id="1004623603">
      <w:bodyDiv w:val="1"/>
      <w:marLeft w:val="0"/>
      <w:marRight w:val="0"/>
      <w:marTop w:val="0"/>
      <w:marBottom w:val="0"/>
      <w:divBdr>
        <w:top w:val="none" w:sz="0" w:space="0" w:color="auto"/>
        <w:left w:val="none" w:sz="0" w:space="0" w:color="auto"/>
        <w:bottom w:val="none" w:sz="0" w:space="0" w:color="auto"/>
        <w:right w:val="none" w:sz="0" w:space="0" w:color="auto"/>
      </w:divBdr>
      <w:divsChild>
        <w:div w:id="530848888">
          <w:marLeft w:val="0"/>
          <w:marRight w:val="0"/>
          <w:marTop w:val="0"/>
          <w:marBottom w:val="0"/>
          <w:divBdr>
            <w:top w:val="none" w:sz="0" w:space="0" w:color="auto"/>
            <w:left w:val="none" w:sz="0" w:space="0" w:color="auto"/>
            <w:bottom w:val="none" w:sz="0" w:space="0" w:color="auto"/>
            <w:right w:val="none" w:sz="0" w:space="0" w:color="auto"/>
          </w:divBdr>
        </w:div>
        <w:div w:id="1115252817">
          <w:marLeft w:val="0"/>
          <w:marRight w:val="0"/>
          <w:marTop w:val="0"/>
          <w:marBottom w:val="0"/>
          <w:divBdr>
            <w:top w:val="none" w:sz="0" w:space="0" w:color="auto"/>
            <w:left w:val="none" w:sz="0" w:space="0" w:color="auto"/>
            <w:bottom w:val="none" w:sz="0" w:space="0" w:color="auto"/>
            <w:right w:val="none" w:sz="0" w:space="0" w:color="auto"/>
          </w:divBdr>
        </w:div>
        <w:div w:id="1476873717">
          <w:marLeft w:val="0"/>
          <w:marRight w:val="0"/>
          <w:marTop w:val="0"/>
          <w:marBottom w:val="0"/>
          <w:divBdr>
            <w:top w:val="none" w:sz="0" w:space="0" w:color="auto"/>
            <w:left w:val="none" w:sz="0" w:space="0" w:color="auto"/>
            <w:bottom w:val="none" w:sz="0" w:space="0" w:color="auto"/>
            <w:right w:val="none" w:sz="0" w:space="0" w:color="auto"/>
          </w:divBdr>
        </w:div>
        <w:div w:id="1848516245">
          <w:marLeft w:val="0"/>
          <w:marRight w:val="0"/>
          <w:marTop w:val="0"/>
          <w:marBottom w:val="0"/>
          <w:divBdr>
            <w:top w:val="none" w:sz="0" w:space="0" w:color="auto"/>
            <w:left w:val="none" w:sz="0" w:space="0" w:color="auto"/>
            <w:bottom w:val="none" w:sz="0" w:space="0" w:color="auto"/>
            <w:right w:val="none" w:sz="0" w:space="0" w:color="auto"/>
          </w:divBdr>
        </w:div>
      </w:divsChild>
    </w:div>
    <w:div w:id="1004748306">
      <w:bodyDiv w:val="1"/>
      <w:marLeft w:val="0"/>
      <w:marRight w:val="0"/>
      <w:marTop w:val="0"/>
      <w:marBottom w:val="0"/>
      <w:divBdr>
        <w:top w:val="none" w:sz="0" w:space="0" w:color="auto"/>
        <w:left w:val="none" w:sz="0" w:space="0" w:color="auto"/>
        <w:bottom w:val="none" w:sz="0" w:space="0" w:color="auto"/>
        <w:right w:val="none" w:sz="0" w:space="0" w:color="auto"/>
      </w:divBdr>
    </w:div>
    <w:div w:id="1006440285">
      <w:bodyDiv w:val="1"/>
      <w:marLeft w:val="0"/>
      <w:marRight w:val="0"/>
      <w:marTop w:val="0"/>
      <w:marBottom w:val="0"/>
      <w:divBdr>
        <w:top w:val="none" w:sz="0" w:space="0" w:color="auto"/>
        <w:left w:val="none" w:sz="0" w:space="0" w:color="auto"/>
        <w:bottom w:val="none" w:sz="0" w:space="0" w:color="auto"/>
        <w:right w:val="none" w:sz="0" w:space="0" w:color="auto"/>
      </w:divBdr>
    </w:div>
    <w:div w:id="1007250190">
      <w:bodyDiv w:val="1"/>
      <w:marLeft w:val="0"/>
      <w:marRight w:val="0"/>
      <w:marTop w:val="0"/>
      <w:marBottom w:val="0"/>
      <w:divBdr>
        <w:top w:val="none" w:sz="0" w:space="0" w:color="auto"/>
        <w:left w:val="none" w:sz="0" w:space="0" w:color="auto"/>
        <w:bottom w:val="none" w:sz="0" w:space="0" w:color="auto"/>
        <w:right w:val="none" w:sz="0" w:space="0" w:color="auto"/>
      </w:divBdr>
      <w:divsChild>
        <w:div w:id="1198275668">
          <w:marLeft w:val="0"/>
          <w:marRight w:val="0"/>
          <w:marTop w:val="0"/>
          <w:marBottom w:val="0"/>
          <w:divBdr>
            <w:top w:val="none" w:sz="0" w:space="0" w:color="auto"/>
            <w:left w:val="none" w:sz="0" w:space="0" w:color="auto"/>
            <w:bottom w:val="none" w:sz="0" w:space="0" w:color="auto"/>
            <w:right w:val="none" w:sz="0" w:space="0" w:color="auto"/>
          </w:divBdr>
        </w:div>
        <w:div w:id="1386489944">
          <w:marLeft w:val="0"/>
          <w:marRight w:val="0"/>
          <w:marTop w:val="0"/>
          <w:marBottom w:val="0"/>
          <w:divBdr>
            <w:top w:val="none" w:sz="0" w:space="0" w:color="auto"/>
            <w:left w:val="none" w:sz="0" w:space="0" w:color="auto"/>
            <w:bottom w:val="none" w:sz="0" w:space="0" w:color="auto"/>
            <w:right w:val="none" w:sz="0" w:space="0" w:color="auto"/>
          </w:divBdr>
          <w:divsChild>
            <w:div w:id="134572852">
              <w:marLeft w:val="0"/>
              <w:marRight w:val="0"/>
              <w:marTop w:val="0"/>
              <w:marBottom w:val="0"/>
              <w:divBdr>
                <w:top w:val="none" w:sz="0" w:space="0" w:color="auto"/>
                <w:left w:val="none" w:sz="0" w:space="0" w:color="auto"/>
                <w:bottom w:val="none" w:sz="0" w:space="0" w:color="auto"/>
                <w:right w:val="none" w:sz="0" w:space="0" w:color="auto"/>
              </w:divBdr>
            </w:div>
            <w:div w:id="1826698931">
              <w:marLeft w:val="0"/>
              <w:marRight w:val="0"/>
              <w:marTop w:val="0"/>
              <w:marBottom w:val="0"/>
              <w:divBdr>
                <w:top w:val="none" w:sz="0" w:space="0" w:color="auto"/>
                <w:left w:val="none" w:sz="0" w:space="0" w:color="auto"/>
                <w:bottom w:val="none" w:sz="0" w:space="0" w:color="auto"/>
                <w:right w:val="none" w:sz="0" w:space="0" w:color="auto"/>
              </w:divBdr>
            </w:div>
          </w:divsChild>
        </w:div>
        <w:div w:id="1678463864">
          <w:marLeft w:val="0"/>
          <w:marRight w:val="0"/>
          <w:marTop w:val="0"/>
          <w:marBottom w:val="0"/>
          <w:divBdr>
            <w:top w:val="none" w:sz="0" w:space="0" w:color="auto"/>
            <w:left w:val="none" w:sz="0" w:space="0" w:color="auto"/>
            <w:bottom w:val="none" w:sz="0" w:space="0" w:color="auto"/>
            <w:right w:val="none" w:sz="0" w:space="0" w:color="auto"/>
          </w:divBdr>
        </w:div>
      </w:divsChild>
    </w:div>
    <w:div w:id="1013189582">
      <w:bodyDiv w:val="1"/>
      <w:marLeft w:val="0"/>
      <w:marRight w:val="0"/>
      <w:marTop w:val="0"/>
      <w:marBottom w:val="0"/>
      <w:divBdr>
        <w:top w:val="none" w:sz="0" w:space="0" w:color="auto"/>
        <w:left w:val="none" w:sz="0" w:space="0" w:color="auto"/>
        <w:bottom w:val="none" w:sz="0" w:space="0" w:color="auto"/>
        <w:right w:val="none" w:sz="0" w:space="0" w:color="auto"/>
      </w:divBdr>
    </w:div>
    <w:div w:id="1013410815">
      <w:bodyDiv w:val="1"/>
      <w:marLeft w:val="0"/>
      <w:marRight w:val="0"/>
      <w:marTop w:val="0"/>
      <w:marBottom w:val="0"/>
      <w:divBdr>
        <w:top w:val="none" w:sz="0" w:space="0" w:color="auto"/>
        <w:left w:val="none" w:sz="0" w:space="0" w:color="auto"/>
        <w:bottom w:val="none" w:sz="0" w:space="0" w:color="auto"/>
        <w:right w:val="none" w:sz="0" w:space="0" w:color="auto"/>
      </w:divBdr>
    </w:div>
    <w:div w:id="1016275595">
      <w:bodyDiv w:val="1"/>
      <w:marLeft w:val="0"/>
      <w:marRight w:val="0"/>
      <w:marTop w:val="0"/>
      <w:marBottom w:val="0"/>
      <w:divBdr>
        <w:top w:val="none" w:sz="0" w:space="0" w:color="auto"/>
        <w:left w:val="none" w:sz="0" w:space="0" w:color="auto"/>
        <w:bottom w:val="none" w:sz="0" w:space="0" w:color="auto"/>
        <w:right w:val="none" w:sz="0" w:space="0" w:color="auto"/>
      </w:divBdr>
    </w:div>
    <w:div w:id="1016349933">
      <w:bodyDiv w:val="1"/>
      <w:marLeft w:val="0"/>
      <w:marRight w:val="0"/>
      <w:marTop w:val="0"/>
      <w:marBottom w:val="0"/>
      <w:divBdr>
        <w:top w:val="none" w:sz="0" w:space="0" w:color="auto"/>
        <w:left w:val="none" w:sz="0" w:space="0" w:color="auto"/>
        <w:bottom w:val="none" w:sz="0" w:space="0" w:color="auto"/>
        <w:right w:val="none" w:sz="0" w:space="0" w:color="auto"/>
      </w:divBdr>
      <w:divsChild>
        <w:div w:id="593829839">
          <w:marLeft w:val="0"/>
          <w:marRight w:val="0"/>
          <w:marTop w:val="0"/>
          <w:marBottom w:val="0"/>
          <w:divBdr>
            <w:top w:val="none" w:sz="0" w:space="0" w:color="auto"/>
            <w:left w:val="none" w:sz="0" w:space="0" w:color="auto"/>
            <w:bottom w:val="none" w:sz="0" w:space="0" w:color="auto"/>
            <w:right w:val="none" w:sz="0" w:space="0" w:color="auto"/>
          </w:divBdr>
        </w:div>
        <w:div w:id="1532065918">
          <w:marLeft w:val="0"/>
          <w:marRight w:val="0"/>
          <w:marTop w:val="0"/>
          <w:marBottom w:val="0"/>
          <w:divBdr>
            <w:top w:val="none" w:sz="0" w:space="0" w:color="auto"/>
            <w:left w:val="none" w:sz="0" w:space="0" w:color="auto"/>
            <w:bottom w:val="none" w:sz="0" w:space="0" w:color="auto"/>
            <w:right w:val="none" w:sz="0" w:space="0" w:color="auto"/>
          </w:divBdr>
        </w:div>
        <w:div w:id="380908476">
          <w:marLeft w:val="0"/>
          <w:marRight w:val="0"/>
          <w:marTop w:val="0"/>
          <w:marBottom w:val="0"/>
          <w:divBdr>
            <w:top w:val="none" w:sz="0" w:space="0" w:color="auto"/>
            <w:left w:val="none" w:sz="0" w:space="0" w:color="auto"/>
            <w:bottom w:val="none" w:sz="0" w:space="0" w:color="auto"/>
            <w:right w:val="none" w:sz="0" w:space="0" w:color="auto"/>
          </w:divBdr>
        </w:div>
      </w:divsChild>
    </w:div>
    <w:div w:id="1018431853">
      <w:bodyDiv w:val="1"/>
      <w:marLeft w:val="0"/>
      <w:marRight w:val="0"/>
      <w:marTop w:val="0"/>
      <w:marBottom w:val="0"/>
      <w:divBdr>
        <w:top w:val="none" w:sz="0" w:space="0" w:color="auto"/>
        <w:left w:val="none" w:sz="0" w:space="0" w:color="auto"/>
        <w:bottom w:val="none" w:sz="0" w:space="0" w:color="auto"/>
        <w:right w:val="none" w:sz="0" w:space="0" w:color="auto"/>
      </w:divBdr>
    </w:div>
    <w:div w:id="1021934500">
      <w:bodyDiv w:val="1"/>
      <w:marLeft w:val="0"/>
      <w:marRight w:val="0"/>
      <w:marTop w:val="0"/>
      <w:marBottom w:val="0"/>
      <w:divBdr>
        <w:top w:val="none" w:sz="0" w:space="0" w:color="auto"/>
        <w:left w:val="none" w:sz="0" w:space="0" w:color="auto"/>
        <w:bottom w:val="none" w:sz="0" w:space="0" w:color="auto"/>
        <w:right w:val="none" w:sz="0" w:space="0" w:color="auto"/>
      </w:divBdr>
    </w:div>
    <w:div w:id="1022707786">
      <w:bodyDiv w:val="1"/>
      <w:marLeft w:val="0"/>
      <w:marRight w:val="0"/>
      <w:marTop w:val="0"/>
      <w:marBottom w:val="0"/>
      <w:divBdr>
        <w:top w:val="none" w:sz="0" w:space="0" w:color="auto"/>
        <w:left w:val="none" w:sz="0" w:space="0" w:color="auto"/>
        <w:bottom w:val="none" w:sz="0" w:space="0" w:color="auto"/>
        <w:right w:val="none" w:sz="0" w:space="0" w:color="auto"/>
      </w:divBdr>
    </w:div>
    <w:div w:id="1023287771">
      <w:bodyDiv w:val="1"/>
      <w:marLeft w:val="0"/>
      <w:marRight w:val="0"/>
      <w:marTop w:val="0"/>
      <w:marBottom w:val="0"/>
      <w:divBdr>
        <w:top w:val="none" w:sz="0" w:space="0" w:color="auto"/>
        <w:left w:val="none" w:sz="0" w:space="0" w:color="auto"/>
        <w:bottom w:val="none" w:sz="0" w:space="0" w:color="auto"/>
        <w:right w:val="none" w:sz="0" w:space="0" w:color="auto"/>
      </w:divBdr>
      <w:divsChild>
        <w:div w:id="855118761">
          <w:marLeft w:val="0"/>
          <w:marRight w:val="0"/>
          <w:marTop w:val="0"/>
          <w:marBottom w:val="0"/>
          <w:divBdr>
            <w:top w:val="none" w:sz="0" w:space="0" w:color="auto"/>
            <w:left w:val="none" w:sz="0" w:space="0" w:color="auto"/>
            <w:bottom w:val="none" w:sz="0" w:space="0" w:color="auto"/>
            <w:right w:val="none" w:sz="0" w:space="0" w:color="auto"/>
          </w:divBdr>
        </w:div>
      </w:divsChild>
    </w:div>
    <w:div w:id="1028412911">
      <w:bodyDiv w:val="1"/>
      <w:marLeft w:val="0"/>
      <w:marRight w:val="0"/>
      <w:marTop w:val="0"/>
      <w:marBottom w:val="0"/>
      <w:divBdr>
        <w:top w:val="none" w:sz="0" w:space="0" w:color="auto"/>
        <w:left w:val="none" w:sz="0" w:space="0" w:color="auto"/>
        <w:bottom w:val="none" w:sz="0" w:space="0" w:color="auto"/>
        <w:right w:val="none" w:sz="0" w:space="0" w:color="auto"/>
      </w:divBdr>
    </w:div>
    <w:div w:id="1032414396">
      <w:bodyDiv w:val="1"/>
      <w:marLeft w:val="0"/>
      <w:marRight w:val="0"/>
      <w:marTop w:val="0"/>
      <w:marBottom w:val="0"/>
      <w:divBdr>
        <w:top w:val="none" w:sz="0" w:space="0" w:color="auto"/>
        <w:left w:val="none" w:sz="0" w:space="0" w:color="auto"/>
        <w:bottom w:val="none" w:sz="0" w:space="0" w:color="auto"/>
        <w:right w:val="none" w:sz="0" w:space="0" w:color="auto"/>
      </w:divBdr>
    </w:div>
    <w:div w:id="1036008434">
      <w:bodyDiv w:val="1"/>
      <w:marLeft w:val="0"/>
      <w:marRight w:val="0"/>
      <w:marTop w:val="0"/>
      <w:marBottom w:val="0"/>
      <w:divBdr>
        <w:top w:val="none" w:sz="0" w:space="0" w:color="auto"/>
        <w:left w:val="none" w:sz="0" w:space="0" w:color="auto"/>
        <w:bottom w:val="none" w:sz="0" w:space="0" w:color="auto"/>
        <w:right w:val="none" w:sz="0" w:space="0" w:color="auto"/>
      </w:divBdr>
    </w:div>
    <w:div w:id="1041322215">
      <w:bodyDiv w:val="1"/>
      <w:marLeft w:val="0"/>
      <w:marRight w:val="0"/>
      <w:marTop w:val="0"/>
      <w:marBottom w:val="0"/>
      <w:divBdr>
        <w:top w:val="none" w:sz="0" w:space="0" w:color="auto"/>
        <w:left w:val="none" w:sz="0" w:space="0" w:color="auto"/>
        <w:bottom w:val="none" w:sz="0" w:space="0" w:color="auto"/>
        <w:right w:val="none" w:sz="0" w:space="0" w:color="auto"/>
      </w:divBdr>
      <w:divsChild>
        <w:div w:id="395711367">
          <w:marLeft w:val="0"/>
          <w:marRight w:val="0"/>
          <w:marTop w:val="0"/>
          <w:marBottom w:val="0"/>
          <w:divBdr>
            <w:top w:val="none" w:sz="0" w:space="0" w:color="auto"/>
            <w:left w:val="none" w:sz="0" w:space="0" w:color="auto"/>
            <w:bottom w:val="none" w:sz="0" w:space="0" w:color="auto"/>
            <w:right w:val="none" w:sz="0" w:space="0" w:color="auto"/>
          </w:divBdr>
        </w:div>
      </w:divsChild>
    </w:div>
    <w:div w:id="1042093140">
      <w:bodyDiv w:val="1"/>
      <w:marLeft w:val="0"/>
      <w:marRight w:val="0"/>
      <w:marTop w:val="0"/>
      <w:marBottom w:val="0"/>
      <w:divBdr>
        <w:top w:val="none" w:sz="0" w:space="0" w:color="auto"/>
        <w:left w:val="none" w:sz="0" w:space="0" w:color="auto"/>
        <w:bottom w:val="none" w:sz="0" w:space="0" w:color="auto"/>
        <w:right w:val="none" w:sz="0" w:space="0" w:color="auto"/>
      </w:divBdr>
      <w:divsChild>
        <w:div w:id="21516738">
          <w:marLeft w:val="0"/>
          <w:marRight w:val="0"/>
          <w:marTop w:val="0"/>
          <w:marBottom w:val="0"/>
          <w:divBdr>
            <w:top w:val="none" w:sz="0" w:space="0" w:color="auto"/>
            <w:left w:val="none" w:sz="0" w:space="0" w:color="auto"/>
            <w:bottom w:val="none" w:sz="0" w:space="0" w:color="auto"/>
            <w:right w:val="none" w:sz="0" w:space="0" w:color="auto"/>
          </w:divBdr>
        </w:div>
        <w:div w:id="569115376">
          <w:marLeft w:val="0"/>
          <w:marRight w:val="0"/>
          <w:marTop w:val="0"/>
          <w:marBottom w:val="0"/>
          <w:divBdr>
            <w:top w:val="none" w:sz="0" w:space="0" w:color="auto"/>
            <w:left w:val="none" w:sz="0" w:space="0" w:color="auto"/>
            <w:bottom w:val="none" w:sz="0" w:space="0" w:color="auto"/>
            <w:right w:val="none" w:sz="0" w:space="0" w:color="auto"/>
          </w:divBdr>
        </w:div>
      </w:divsChild>
    </w:div>
    <w:div w:id="1043409475">
      <w:bodyDiv w:val="1"/>
      <w:marLeft w:val="0"/>
      <w:marRight w:val="0"/>
      <w:marTop w:val="0"/>
      <w:marBottom w:val="0"/>
      <w:divBdr>
        <w:top w:val="none" w:sz="0" w:space="0" w:color="auto"/>
        <w:left w:val="none" w:sz="0" w:space="0" w:color="auto"/>
        <w:bottom w:val="none" w:sz="0" w:space="0" w:color="auto"/>
        <w:right w:val="none" w:sz="0" w:space="0" w:color="auto"/>
      </w:divBdr>
      <w:divsChild>
        <w:div w:id="721251248">
          <w:marLeft w:val="0"/>
          <w:marRight w:val="0"/>
          <w:marTop w:val="0"/>
          <w:marBottom w:val="0"/>
          <w:divBdr>
            <w:top w:val="none" w:sz="0" w:space="0" w:color="auto"/>
            <w:left w:val="none" w:sz="0" w:space="0" w:color="auto"/>
            <w:bottom w:val="none" w:sz="0" w:space="0" w:color="auto"/>
            <w:right w:val="none" w:sz="0" w:space="0" w:color="auto"/>
          </w:divBdr>
        </w:div>
        <w:div w:id="1997609891">
          <w:marLeft w:val="0"/>
          <w:marRight w:val="0"/>
          <w:marTop w:val="0"/>
          <w:marBottom w:val="0"/>
          <w:divBdr>
            <w:top w:val="none" w:sz="0" w:space="0" w:color="auto"/>
            <w:left w:val="none" w:sz="0" w:space="0" w:color="auto"/>
            <w:bottom w:val="none" w:sz="0" w:space="0" w:color="auto"/>
            <w:right w:val="none" w:sz="0" w:space="0" w:color="auto"/>
          </w:divBdr>
        </w:div>
      </w:divsChild>
    </w:div>
    <w:div w:id="1044060094">
      <w:bodyDiv w:val="1"/>
      <w:marLeft w:val="0"/>
      <w:marRight w:val="0"/>
      <w:marTop w:val="0"/>
      <w:marBottom w:val="0"/>
      <w:divBdr>
        <w:top w:val="none" w:sz="0" w:space="0" w:color="auto"/>
        <w:left w:val="none" w:sz="0" w:space="0" w:color="auto"/>
        <w:bottom w:val="none" w:sz="0" w:space="0" w:color="auto"/>
        <w:right w:val="none" w:sz="0" w:space="0" w:color="auto"/>
      </w:divBdr>
    </w:div>
    <w:div w:id="1046025381">
      <w:bodyDiv w:val="1"/>
      <w:marLeft w:val="0"/>
      <w:marRight w:val="0"/>
      <w:marTop w:val="0"/>
      <w:marBottom w:val="0"/>
      <w:divBdr>
        <w:top w:val="none" w:sz="0" w:space="0" w:color="auto"/>
        <w:left w:val="none" w:sz="0" w:space="0" w:color="auto"/>
        <w:bottom w:val="none" w:sz="0" w:space="0" w:color="auto"/>
        <w:right w:val="none" w:sz="0" w:space="0" w:color="auto"/>
      </w:divBdr>
    </w:div>
    <w:div w:id="1049768255">
      <w:bodyDiv w:val="1"/>
      <w:marLeft w:val="0"/>
      <w:marRight w:val="0"/>
      <w:marTop w:val="0"/>
      <w:marBottom w:val="0"/>
      <w:divBdr>
        <w:top w:val="none" w:sz="0" w:space="0" w:color="auto"/>
        <w:left w:val="none" w:sz="0" w:space="0" w:color="auto"/>
        <w:bottom w:val="none" w:sz="0" w:space="0" w:color="auto"/>
        <w:right w:val="none" w:sz="0" w:space="0" w:color="auto"/>
      </w:divBdr>
    </w:div>
    <w:div w:id="1051001120">
      <w:bodyDiv w:val="1"/>
      <w:marLeft w:val="0"/>
      <w:marRight w:val="0"/>
      <w:marTop w:val="0"/>
      <w:marBottom w:val="0"/>
      <w:divBdr>
        <w:top w:val="none" w:sz="0" w:space="0" w:color="auto"/>
        <w:left w:val="none" w:sz="0" w:space="0" w:color="auto"/>
        <w:bottom w:val="none" w:sz="0" w:space="0" w:color="auto"/>
        <w:right w:val="none" w:sz="0" w:space="0" w:color="auto"/>
      </w:divBdr>
    </w:div>
    <w:div w:id="1054886665">
      <w:bodyDiv w:val="1"/>
      <w:marLeft w:val="0"/>
      <w:marRight w:val="0"/>
      <w:marTop w:val="0"/>
      <w:marBottom w:val="0"/>
      <w:divBdr>
        <w:top w:val="none" w:sz="0" w:space="0" w:color="auto"/>
        <w:left w:val="none" w:sz="0" w:space="0" w:color="auto"/>
        <w:bottom w:val="none" w:sz="0" w:space="0" w:color="auto"/>
        <w:right w:val="none" w:sz="0" w:space="0" w:color="auto"/>
      </w:divBdr>
    </w:div>
    <w:div w:id="1058161713">
      <w:bodyDiv w:val="1"/>
      <w:marLeft w:val="0"/>
      <w:marRight w:val="0"/>
      <w:marTop w:val="0"/>
      <w:marBottom w:val="0"/>
      <w:divBdr>
        <w:top w:val="none" w:sz="0" w:space="0" w:color="auto"/>
        <w:left w:val="none" w:sz="0" w:space="0" w:color="auto"/>
        <w:bottom w:val="none" w:sz="0" w:space="0" w:color="auto"/>
        <w:right w:val="none" w:sz="0" w:space="0" w:color="auto"/>
      </w:divBdr>
    </w:div>
    <w:div w:id="1066296653">
      <w:bodyDiv w:val="1"/>
      <w:marLeft w:val="0"/>
      <w:marRight w:val="0"/>
      <w:marTop w:val="0"/>
      <w:marBottom w:val="0"/>
      <w:divBdr>
        <w:top w:val="none" w:sz="0" w:space="0" w:color="auto"/>
        <w:left w:val="none" w:sz="0" w:space="0" w:color="auto"/>
        <w:bottom w:val="none" w:sz="0" w:space="0" w:color="auto"/>
        <w:right w:val="none" w:sz="0" w:space="0" w:color="auto"/>
      </w:divBdr>
    </w:div>
    <w:div w:id="1069578871">
      <w:bodyDiv w:val="1"/>
      <w:marLeft w:val="0"/>
      <w:marRight w:val="0"/>
      <w:marTop w:val="0"/>
      <w:marBottom w:val="0"/>
      <w:divBdr>
        <w:top w:val="none" w:sz="0" w:space="0" w:color="auto"/>
        <w:left w:val="none" w:sz="0" w:space="0" w:color="auto"/>
        <w:bottom w:val="none" w:sz="0" w:space="0" w:color="auto"/>
        <w:right w:val="none" w:sz="0" w:space="0" w:color="auto"/>
      </w:divBdr>
    </w:div>
    <w:div w:id="1075124195">
      <w:bodyDiv w:val="1"/>
      <w:marLeft w:val="0"/>
      <w:marRight w:val="0"/>
      <w:marTop w:val="0"/>
      <w:marBottom w:val="0"/>
      <w:divBdr>
        <w:top w:val="none" w:sz="0" w:space="0" w:color="auto"/>
        <w:left w:val="none" w:sz="0" w:space="0" w:color="auto"/>
        <w:bottom w:val="none" w:sz="0" w:space="0" w:color="auto"/>
        <w:right w:val="none" w:sz="0" w:space="0" w:color="auto"/>
      </w:divBdr>
    </w:div>
    <w:div w:id="1083993542">
      <w:bodyDiv w:val="1"/>
      <w:marLeft w:val="0"/>
      <w:marRight w:val="0"/>
      <w:marTop w:val="0"/>
      <w:marBottom w:val="0"/>
      <w:divBdr>
        <w:top w:val="none" w:sz="0" w:space="0" w:color="auto"/>
        <w:left w:val="none" w:sz="0" w:space="0" w:color="auto"/>
        <w:bottom w:val="none" w:sz="0" w:space="0" w:color="auto"/>
        <w:right w:val="none" w:sz="0" w:space="0" w:color="auto"/>
      </w:divBdr>
      <w:divsChild>
        <w:div w:id="415710024">
          <w:marLeft w:val="0"/>
          <w:marRight w:val="0"/>
          <w:marTop w:val="0"/>
          <w:marBottom w:val="0"/>
          <w:divBdr>
            <w:top w:val="none" w:sz="0" w:space="0" w:color="auto"/>
            <w:left w:val="none" w:sz="0" w:space="0" w:color="auto"/>
            <w:bottom w:val="none" w:sz="0" w:space="0" w:color="auto"/>
            <w:right w:val="none" w:sz="0" w:space="0" w:color="auto"/>
          </w:divBdr>
          <w:divsChild>
            <w:div w:id="203251195">
              <w:marLeft w:val="0"/>
              <w:marRight w:val="0"/>
              <w:marTop w:val="0"/>
              <w:marBottom w:val="0"/>
              <w:divBdr>
                <w:top w:val="none" w:sz="0" w:space="0" w:color="auto"/>
                <w:left w:val="none" w:sz="0" w:space="0" w:color="auto"/>
                <w:bottom w:val="none" w:sz="0" w:space="0" w:color="auto"/>
                <w:right w:val="none" w:sz="0" w:space="0" w:color="auto"/>
              </w:divBdr>
              <w:divsChild>
                <w:div w:id="398283242">
                  <w:marLeft w:val="0"/>
                  <w:marRight w:val="0"/>
                  <w:marTop w:val="0"/>
                  <w:marBottom w:val="0"/>
                  <w:divBdr>
                    <w:top w:val="none" w:sz="0" w:space="0" w:color="auto"/>
                    <w:left w:val="none" w:sz="0" w:space="0" w:color="auto"/>
                    <w:bottom w:val="none" w:sz="0" w:space="0" w:color="auto"/>
                    <w:right w:val="none" w:sz="0" w:space="0" w:color="auto"/>
                  </w:divBdr>
                  <w:divsChild>
                    <w:div w:id="780952584">
                      <w:marLeft w:val="0"/>
                      <w:marRight w:val="0"/>
                      <w:marTop w:val="0"/>
                      <w:marBottom w:val="0"/>
                      <w:divBdr>
                        <w:top w:val="none" w:sz="0" w:space="0" w:color="auto"/>
                        <w:left w:val="none" w:sz="0" w:space="0" w:color="auto"/>
                        <w:bottom w:val="none" w:sz="0" w:space="0" w:color="auto"/>
                        <w:right w:val="none" w:sz="0" w:space="0" w:color="auto"/>
                      </w:divBdr>
                    </w:div>
                    <w:div w:id="873809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6659841">
              <w:marLeft w:val="0"/>
              <w:marRight w:val="0"/>
              <w:marTop w:val="0"/>
              <w:marBottom w:val="0"/>
              <w:divBdr>
                <w:top w:val="none" w:sz="0" w:space="0" w:color="auto"/>
                <w:left w:val="none" w:sz="0" w:space="0" w:color="auto"/>
                <w:bottom w:val="none" w:sz="0" w:space="0" w:color="auto"/>
                <w:right w:val="none" w:sz="0" w:space="0" w:color="auto"/>
              </w:divBdr>
              <w:divsChild>
                <w:div w:id="1027219586">
                  <w:marLeft w:val="0"/>
                  <w:marRight w:val="0"/>
                  <w:marTop w:val="0"/>
                  <w:marBottom w:val="0"/>
                  <w:divBdr>
                    <w:top w:val="none" w:sz="0" w:space="0" w:color="auto"/>
                    <w:left w:val="none" w:sz="0" w:space="0" w:color="auto"/>
                    <w:bottom w:val="none" w:sz="0" w:space="0" w:color="auto"/>
                    <w:right w:val="none" w:sz="0" w:space="0" w:color="auto"/>
                  </w:divBdr>
                  <w:divsChild>
                    <w:div w:id="1035161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7143520">
              <w:marLeft w:val="0"/>
              <w:marRight w:val="0"/>
              <w:marTop w:val="0"/>
              <w:marBottom w:val="0"/>
              <w:divBdr>
                <w:top w:val="none" w:sz="0" w:space="0" w:color="auto"/>
                <w:left w:val="none" w:sz="0" w:space="0" w:color="auto"/>
                <w:bottom w:val="none" w:sz="0" w:space="0" w:color="auto"/>
                <w:right w:val="none" w:sz="0" w:space="0" w:color="auto"/>
              </w:divBdr>
              <w:divsChild>
                <w:div w:id="208804262">
                  <w:marLeft w:val="0"/>
                  <w:marRight w:val="0"/>
                  <w:marTop w:val="0"/>
                  <w:marBottom w:val="0"/>
                  <w:divBdr>
                    <w:top w:val="none" w:sz="0" w:space="0" w:color="auto"/>
                    <w:left w:val="none" w:sz="0" w:space="0" w:color="auto"/>
                    <w:bottom w:val="none" w:sz="0" w:space="0" w:color="auto"/>
                    <w:right w:val="none" w:sz="0" w:space="0" w:color="auto"/>
                  </w:divBdr>
                  <w:divsChild>
                    <w:div w:id="447817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85346362">
      <w:bodyDiv w:val="1"/>
      <w:marLeft w:val="0"/>
      <w:marRight w:val="0"/>
      <w:marTop w:val="0"/>
      <w:marBottom w:val="0"/>
      <w:divBdr>
        <w:top w:val="none" w:sz="0" w:space="0" w:color="auto"/>
        <w:left w:val="none" w:sz="0" w:space="0" w:color="auto"/>
        <w:bottom w:val="none" w:sz="0" w:space="0" w:color="auto"/>
        <w:right w:val="none" w:sz="0" w:space="0" w:color="auto"/>
      </w:divBdr>
    </w:div>
    <w:div w:id="1085616332">
      <w:bodyDiv w:val="1"/>
      <w:marLeft w:val="0"/>
      <w:marRight w:val="0"/>
      <w:marTop w:val="0"/>
      <w:marBottom w:val="0"/>
      <w:divBdr>
        <w:top w:val="none" w:sz="0" w:space="0" w:color="auto"/>
        <w:left w:val="none" w:sz="0" w:space="0" w:color="auto"/>
        <w:bottom w:val="none" w:sz="0" w:space="0" w:color="auto"/>
        <w:right w:val="none" w:sz="0" w:space="0" w:color="auto"/>
      </w:divBdr>
    </w:div>
    <w:div w:id="1085808865">
      <w:bodyDiv w:val="1"/>
      <w:marLeft w:val="0"/>
      <w:marRight w:val="0"/>
      <w:marTop w:val="0"/>
      <w:marBottom w:val="0"/>
      <w:divBdr>
        <w:top w:val="none" w:sz="0" w:space="0" w:color="auto"/>
        <w:left w:val="none" w:sz="0" w:space="0" w:color="auto"/>
        <w:bottom w:val="none" w:sz="0" w:space="0" w:color="auto"/>
        <w:right w:val="none" w:sz="0" w:space="0" w:color="auto"/>
      </w:divBdr>
    </w:div>
    <w:div w:id="1087464703">
      <w:bodyDiv w:val="1"/>
      <w:marLeft w:val="0"/>
      <w:marRight w:val="0"/>
      <w:marTop w:val="0"/>
      <w:marBottom w:val="0"/>
      <w:divBdr>
        <w:top w:val="none" w:sz="0" w:space="0" w:color="auto"/>
        <w:left w:val="none" w:sz="0" w:space="0" w:color="auto"/>
        <w:bottom w:val="none" w:sz="0" w:space="0" w:color="auto"/>
        <w:right w:val="none" w:sz="0" w:space="0" w:color="auto"/>
      </w:divBdr>
    </w:div>
    <w:div w:id="1089741777">
      <w:bodyDiv w:val="1"/>
      <w:marLeft w:val="0"/>
      <w:marRight w:val="0"/>
      <w:marTop w:val="0"/>
      <w:marBottom w:val="0"/>
      <w:divBdr>
        <w:top w:val="none" w:sz="0" w:space="0" w:color="auto"/>
        <w:left w:val="none" w:sz="0" w:space="0" w:color="auto"/>
        <w:bottom w:val="none" w:sz="0" w:space="0" w:color="auto"/>
        <w:right w:val="none" w:sz="0" w:space="0" w:color="auto"/>
      </w:divBdr>
      <w:divsChild>
        <w:div w:id="1343505451">
          <w:marLeft w:val="0"/>
          <w:marRight w:val="0"/>
          <w:marTop w:val="0"/>
          <w:marBottom w:val="0"/>
          <w:divBdr>
            <w:top w:val="none" w:sz="0" w:space="0" w:color="auto"/>
            <w:left w:val="none" w:sz="0" w:space="0" w:color="auto"/>
            <w:bottom w:val="none" w:sz="0" w:space="0" w:color="auto"/>
            <w:right w:val="none" w:sz="0" w:space="0" w:color="auto"/>
          </w:divBdr>
        </w:div>
      </w:divsChild>
    </w:div>
    <w:div w:id="1091396221">
      <w:bodyDiv w:val="1"/>
      <w:marLeft w:val="0"/>
      <w:marRight w:val="0"/>
      <w:marTop w:val="0"/>
      <w:marBottom w:val="0"/>
      <w:divBdr>
        <w:top w:val="none" w:sz="0" w:space="0" w:color="auto"/>
        <w:left w:val="none" w:sz="0" w:space="0" w:color="auto"/>
        <w:bottom w:val="none" w:sz="0" w:space="0" w:color="auto"/>
        <w:right w:val="none" w:sz="0" w:space="0" w:color="auto"/>
      </w:divBdr>
      <w:divsChild>
        <w:div w:id="105466300">
          <w:marLeft w:val="0"/>
          <w:marRight w:val="0"/>
          <w:marTop w:val="0"/>
          <w:marBottom w:val="0"/>
          <w:divBdr>
            <w:top w:val="none" w:sz="0" w:space="0" w:color="auto"/>
            <w:left w:val="none" w:sz="0" w:space="0" w:color="auto"/>
            <w:bottom w:val="none" w:sz="0" w:space="0" w:color="auto"/>
            <w:right w:val="none" w:sz="0" w:space="0" w:color="auto"/>
          </w:divBdr>
          <w:divsChild>
            <w:div w:id="1726250443">
              <w:marLeft w:val="0"/>
              <w:marRight w:val="0"/>
              <w:marTop w:val="0"/>
              <w:marBottom w:val="0"/>
              <w:divBdr>
                <w:top w:val="single" w:sz="6" w:space="6" w:color="CCCCCC"/>
                <w:left w:val="none" w:sz="0" w:space="0" w:color="auto"/>
                <w:bottom w:val="single" w:sz="6" w:space="6" w:color="CCCCCC"/>
                <w:right w:val="none" w:sz="0" w:space="0" w:color="auto"/>
              </w:divBdr>
              <w:divsChild>
                <w:div w:id="678888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9525500">
      <w:bodyDiv w:val="1"/>
      <w:marLeft w:val="0"/>
      <w:marRight w:val="0"/>
      <w:marTop w:val="0"/>
      <w:marBottom w:val="0"/>
      <w:divBdr>
        <w:top w:val="none" w:sz="0" w:space="0" w:color="auto"/>
        <w:left w:val="none" w:sz="0" w:space="0" w:color="auto"/>
        <w:bottom w:val="none" w:sz="0" w:space="0" w:color="auto"/>
        <w:right w:val="none" w:sz="0" w:space="0" w:color="auto"/>
      </w:divBdr>
    </w:div>
    <w:div w:id="1101100145">
      <w:bodyDiv w:val="1"/>
      <w:marLeft w:val="0"/>
      <w:marRight w:val="0"/>
      <w:marTop w:val="0"/>
      <w:marBottom w:val="0"/>
      <w:divBdr>
        <w:top w:val="none" w:sz="0" w:space="0" w:color="auto"/>
        <w:left w:val="none" w:sz="0" w:space="0" w:color="auto"/>
        <w:bottom w:val="none" w:sz="0" w:space="0" w:color="auto"/>
        <w:right w:val="none" w:sz="0" w:space="0" w:color="auto"/>
      </w:divBdr>
    </w:div>
    <w:div w:id="1107772232">
      <w:bodyDiv w:val="1"/>
      <w:marLeft w:val="0"/>
      <w:marRight w:val="0"/>
      <w:marTop w:val="0"/>
      <w:marBottom w:val="0"/>
      <w:divBdr>
        <w:top w:val="none" w:sz="0" w:space="0" w:color="auto"/>
        <w:left w:val="none" w:sz="0" w:space="0" w:color="auto"/>
        <w:bottom w:val="none" w:sz="0" w:space="0" w:color="auto"/>
        <w:right w:val="none" w:sz="0" w:space="0" w:color="auto"/>
      </w:divBdr>
    </w:div>
    <w:div w:id="1123185451">
      <w:bodyDiv w:val="1"/>
      <w:marLeft w:val="0"/>
      <w:marRight w:val="0"/>
      <w:marTop w:val="0"/>
      <w:marBottom w:val="0"/>
      <w:divBdr>
        <w:top w:val="none" w:sz="0" w:space="0" w:color="auto"/>
        <w:left w:val="none" w:sz="0" w:space="0" w:color="auto"/>
        <w:bottom w:val="none" w:sz="0" w:space="0" w:color="auto"/>
        <w:right w:val="none" w:sz="0" w:space="0" w:color="auto"/>
      </w:divBdr>
    </w:div>
    <w:div w:id="1123420482">
      <w:bodyDiv w:val="1"/>
      <w:marLeft w:val="0"/>
      <w:marRight w:val="0"/>
      <w:marTop w:val="0"/>
      <w:marBottom w:val="0"/>
      <w:divBdr>
        <w:top w:val="none" w:sz="0" w:space="0" w:color="auto"/>
        <w:left w:val="none" w:sz="0" w:space="0" w:color="auto"/>
        <w:bottom w:val="none" w:sz="0" w:space="0" w:color="auto"/>
        <w:right w:val="none" w:sz="0" w:space="0" w:color="auto"/>
      </w:divBdr>
    </w:div>
    <w:div w:id="1129318945">
      <w:bodyDiv w:val="1"/>
      <w:marLeft w:val="0"/>
      <w:marRight w:val="0"/>
      <w:marTop w:val="0"/>
      <w:marBottom w:val="0"/>
      <w:divBdr>
        <w:top w:val="none" w:sz="0" w:space="0" w:color="auto"/>
        <w:left w:val="none" w:sz="0" w:space="0" w:color="auto"/>
        <w:bottom w:val="none" w:sz="0" w:space="0" w:color="auto"/>
        <w:right w:val="none" w:sz="0" w:space="0" w:color="auto"/>
      </w:divBdr>
      <w:divsChild>
        <w:div w:id="204370299">
          <w:marLeft w:val="0"/>
          <w:marRight w:val="0"/>
          <w:marTop w:val="0"/>
          <w:marBottom w:val="0"/>
          <w:divBdr>
            <w:top w:val="none" w:sz="0" w:space="0" w:color="auto"/>
            <w:left w:val="none" w:sz="0" w:space="0" w:color="auto"/>
            <w:bottom w:val="none" w:sz="0" w:space="0" w:color="auto"/>
            <w:right w:val="none" w:sz="0" w:space="0" w:color="auto"/>
          </w:divBdr>
        </w:div>
        <w:div w:id="668602437">
          <w:marLeft w:val="0"/>
          <w:marRight w:val="0"/>
          <w:marTop w:val="0"/>
          <w:marBottom w:val="0"/>
          <w:divBdr>
            <w:top w:val="none" w:sz="0" w:space="0" w:color="auto"/>
            <w:left w:val="none" w:sz="0" w:space="0" w:color="auto"/>
            <w:bottom w:val="none" w:sz="0" w:space="0" w:color="auto"/>
            <w:right w:val="none" w:sz="0" w:space="0" w:color="auto"/>
          </w:divBdr>
        </w:div>
      </w:divsChild>
    </w:div>
    <w:div w:id="1145313940">
      <w:bodyDiv w:val="1"/>
      <w:marLeft w:val="0"/>
      <w:marRight w:val="0"/>
      <w:marTop w:val="0"/>
      <w:marBottom w:val="0"/>
      <w:divBdr>
        <w:top w:val="none" w:sz="0" w:space="0" w:color="auto"/>
        <w:left w:val="none" w:sz="0" w:space="0" w:color="auto"/>
        <w:bottom w:val="none" w:sz="0" w:space="0" w:color="auto"/>
        <w:right w:val="none" w:sz="0" w:space="0" w:color="auto"/>
      </w:divBdr>
    </w:div>
    <w:div w:id="1145974096">
      <w:bodyDiv w:val="1"/>
      <w:marLeft w:val="0"/>
      <w:marRight w:val="0"/>
      <w:marTop w:val="0"/>
      <w:marBottom w:val="0"/>
      <w:divBdr>
        <w:top w:val="none" w:sz="0" w:space="0" w:color="auto"/>
        <w:left w:val="none" w:sz="0" w:space="0" w:color="auto"/>
        <w:bottom w:val="none" w:sz="0" w:space="0" w:color="auto"/>
        <w:right w:val="none" w:sz="0" w:space="0" w:color="auto"/>
      </w:divBdr>
    </w:div>
    <w:div w:id="1146778006">
      <w:bodyDiv w:val="1"/>
      <w:marLeft w:val="0"/>
      <w:marRight w:val="0"/>
      <w:marTop w:val="0"/>
      <w:marBottom w:val="0"/>
      <w:divBdr>
        <w:top w:val="none" w:sz="0" w:space="0" w:color="auto"/>
        <w:left w:val="none" w:sz="0" w:space="0" w:color="auto"/>
        <w:bottom w:val="none" w:sz="0" w:space="0" w:color="auto"/>
        <w:right w:val="none" w:sz="0" w:space="0" w:color="auto"/>
      </w:divBdr>
    </w:div>
    <w:div w:id="1150291492">
      <w:bodyDiv w:val="1"/>
      <w:marLeft w:val="0"/>
      <w:marRight w:val="0"/>
      <w:marTop w:val="0"/>
      <w:marBottom w:val="0"/>
      <w:divBdr>
        <w:top w:val="none" w:sz="0" w:space="0" w:color="auto"/>
        <w:left w:val="none" w:sz="0" w:space="0" w:color="auto"/>
        <w:bottom w:val="none" w:sz="0" w:space="0" w:color="auto"/>
        <w:right w:val="none" w:sz="0" w:space="0" w:color="auto"/>
      </w:divBdr>
    </w:div>
    <w:div w:id="1150830233">
      <w:bodyDiv w:val="1"/>
      <w:marLeft w:val="0"/>
      <w:marRight w:val="0"/>
      <w:marTop w:val="0"/>
      <w:marBottom w:val="0"/>
      <w:divBdr>
        <w:top w:val="none" w:sz="0" w:space="0" w:color="auto"/>
        <w:left w:val="none" w:sz="0" w:space="0" w:color="auto"/>
        <w:bottom w:val="none" w:sz="0" w:space="0" w:color="auto"/>
        <w:right w:val="none" w:sz="0" w:space="0" w:color="auto"/>
      </w:divBdr>
    </w:div>
    <w:div w:id="1151139902">
      <w:bodyDiv w:val="1"/>
      <w:marLeft w:val="0"/>
      <w:marRight w:val="0"/>
      <w:marTop w:val="0"/>
      <w:marBottom w:val="0"/>
      <w:divBdr>
        <w:top w:val="none" w:sz="0" w:space="0" w:color="auto"/>
        <w:left w:val="none" w:sz="0" w:space="0" w:color="auto"/>
        <w:bottom w:val="none" w:sz="0" w:space="0" w:color="auto"/>
        <w:right w:val="none" w:sz="0" w:space="0" w:color="auto"/>
      </w:divBdr>
      <w:divsChild>
        <w:div w:id="827750337">
          <w:marLeft w:val="0"/>
          <w:marRight w:val="0"/>
          <w:marTop w:val="0"/>
          <w:marBottom w:val="0"/>
          <w:divBdr>
            <w:top w:val="none" w:sz="0" w:space="0" w:color="auto"/>
            <w:left w:val="none" w:sz="0" w:space="0" w:color="auto"/>
            <w:bottom w:val="none" w:sz="0" w:space="0" w:color="auto"/>
            <w:right w:val="none" w:sz="0" w:space="0" w:color="auto"/>
          </w:divBdr>
        </w:div>
      </w:divsChild>
    </w:div>
    <w:div w:id="1163664689">
      <w:bodyDiv w:val="1"/>
      <w:marLeft w:val="0"/>
      <w:marRight w:val="0"/>
      <w:marTop w:val="0"/>
      <w:marBottom w:val="0"/>
      <w:divBdr>
        <w:top w:val="none" w:sz="0" w:space="0" w:color="auto"/>
        <w:left w:val="none" w:sz="0" w:space="0" w:color="auto"/>
        <w:bottom w:val="none" w:sz="0" w:space="0" w:color="auto"/>
        <w:right w:val="none" w:sz="0" w:space="0" w:color="auto"/>
      </w:divBdr>
    </w:div>
    <w:div w:id="1165626212">
      <w:bodyDiv w:val="1"/>
      <w:marLeft w:val="0"/>
      <w:marRight w:val="0"/>
      <w:marTop w:val="0"/>
      <w:marBottom w:val="0"/>
      <w:divBdr>
        <w:top w:val="none" w:sz="0" w:space="0" w:color="auto"/>
        <w:left w:val="none" w:sz="0" w:space="0" w:color="auto"/>
        <w:bottom w:val="none" w:sz="0" w:space="0" w:color="auto"/>
        <w:right w:val="none" w:sz="0" w:space="0" w:color="auto"/>
      </w:divBdr>
    </w:div>
    <w:div w:id="1166048038">
      <w:bodyDiv w:val="1"/>
      <w:marLeft w:val="0"/>
      <w:marRight w:val="0"/>
      <w:marTop w:val="0"/>
      <w:marBottom w:val="0"/>
      <w:divBdr>
        <w:top w:val="none" w:sz="0" w:space="0" w:color="auto"/>
        <w:left w:val="none" w:sz="0" w:space="0" w:color="auto"/>
        <w:bottom w:val="none" w:sz="0" w:space="0" w:color="auto"/>
        <w:right w:val="none" w:sz="0" w:space="0" w:color="auto"/>
      </w:divBdr>
      <w:divsChild>
        <w:div w:id="21252490">
          <w:marLeft w:val="0"/>
          <w:marRight w:val="0"/>
          <w:marTop w:val="0"/>
          <w:marBottom w:val="0"/>
          <w:divBdr>
            <w:top w:val="none" w:sz="0" w:space="0" w:color="auto"/>
            <w:left w:val="none" w:sz="0" w:space="0" w:color="auto"/>
            <w:bottom w:val="none" w:sz="0" w:space="0" w:color="auto"/>
            <w:right w:val="none" w:sz="0" w:space="0" w:color="auto"/>
          </w:divBdr>
        </w:div>
      </w:divsChild>
    </w:div>
    <w:div w:id="1180118777">
      <w:bodyDiv w:val="1"/>
      <w:marLeft w:val="0"/>
      <w:marRight w:val="0"/>
      <w:marTop w:val="0"/>
      <w:marBottom w:val="0"/>
      <w:divBdr>
        <w:top w:val="none" w:sz="0" w:space="0" w:color="auto"/>
        <w:left w:val="none" w:sz="0" w:space="0" w:color="auto"/>
        <w:bottom w:val="none" w:sz="0" w:space="0" w:color="auto"/>
        <w:right w:val="none" w:sz="0" w:space="0" w:color="auto"/>
      </w:divBdr>
    </w:div>
    <w:div w:id="1186284305">
      <w:bodyDiv w:val="1"/>
      <w:marLeft w:val="0"/>
      <w:marRight w:val="0"/>
      <w:marTop w:val="0"/>
      <w:marBottom w:val="0"/>
      <w:divBdr>
        <w:top w:val="none" w:sz="0" w:space="0" w:color="auto"/>
        <w:left w:val="none" w:sz="0" w:space="0" w:color="auto"/>
        <w:bottom w:val="none" w:sz="0" w:space="0" w:color="auto"/>
        <w:right w:val="none" w:sz="0" w:space="0" w:color="auto"/>
      </w:divBdr>
      <w:divsChild>
        <w:div w:id="112984250">
          <w:marLeft w:val="0"/>
          <w:marRight w:val="0"/>
          <w:marTop w:val="0"/>
          <w:marBottom w:val="0"/>
          <w:divBdr>
            <w:top w:val="none" w:sz="0" w:space="0" w:color="auto"/>
            <w:left w:val="none" w:sz="0" w:space="0" w:color="auto"/>
            <w:bottom w:val="none" w:sz="0" w:space="0" w:color="auto"/>
            <w:right w:val="none" w:sz="0" w:space="0" w:color="auto"/>
          </w:divBdr>
        </w:div>
        <w:div w:id="162017328">
          <w:marLeft w:val="0"/>
          <w:marRight w:val="0"/>
          <w:marTop w:val="0"/>
          <w:marBottom w:val="0"/>
          <w:divBdr>
            <w:top w:val="none" w:sz="0" w:space="0" w:color="auto"/>
            <w:left w:val="none" w:sz="0" w:space="0" w:color="auto"/>
            <w:bottom w:val="none" w:sz="0" w:space="0" w:color="auto"/>
            <w:right w:val="none" w:sz="0" w:space="0" w:color="auto"/>
          </w:divBdr>
        </w:div>
        <w:div w:id="466432407">
          <w:marLeft w:val="0"/>
          <w:marRight w:val="0"/>
          <w:marTop w:val="0"/>
          <w:marBottom w:val="0"/>
          <w:divBdr>
            <w:top w:val="none" w:sz="0" w:space="0" w:color="auto"/>
            <w:left w:val="none" w:sz="0" w:space="0" w:color="auto"/>
            <w:bottom w:val="none" w:sz="0" w:space="0" w:color="auto"/>
            <w:right w:val="none" w:sz="0" w:space="0" w:color="auto"/>
          </w:divBdr>
        </w:div>
        <w:div w:id="865096428">
          <w:marLeft w:val="0"/>
          <w:marRight w:val="0"/>
          <w:marTop w:val="0"/>
          <w:marBottom w:val="0"/>
          <w:divBdr>
            <w:top w:val="none" w:sz="0" w:space="0" w:color="auto"/>
            <w:left w:val="none" w:sz="0" w:space="0" w:color="auto"/>
            <w:bottom w:val="none" w:sz="0" w:space="0" w:color="auto"/>
            <w:right w:val="none" w:sz="0" w:space="0" w:color="auto"/>
          </w:divBdr>
        </w:div>
        <w:div w:id="1671330765">
          <w:marLeft w:val="0"/>
          <w:marRight w:val="0"/>
          <w:marTop w:val="0"/>
          <w:marBottom w:val="0"/>
          <w:divBdr>
            <w:top w:val="none" w:sz="0" w:space="0" w:color="auto"/>
            <w:left w:val="none" w:sz="0" w:space="0" w:color="auto"/>
            <w:bottom w:val="none" w:sz="0" w:space="0" w:color="auto"/>
            <w:right w:val="none" w:sz="0" w:space="0" w:color="auto"/>
          </w:divBdr>
        </w:div>
      </w:divsChild>
    </w:div>
    <w:div w:id="1188640061">
      <w:bodyDiv w:val="1"/>
      <w:marLeft w:val="0"/>
      <w:marRight w:val="0"/>
      <w:marTop w:val="0"/>
      <w:marBottom w:val="0"/>
      <w:divBdr>
        <w:top w:val="none" w:sz="0" w:space="0" w:color="auto"/>
        <w:left w:val="none" w:sz="0" w:space="0" w:color="auto"/>
        <w:bottom w:val="none" w:sz="0" w:space="0" w:color="auto"/>
        <w:right w:val="none" w:sz="0" w:space="0" w:color="auto"/>
      </w:divBdr>
    </w:div>
    <w:div w:id="1189492539">
      <w:bodyDiv w:val="1"/>
      <w:marLeft w:val="0"/>
      <w:marRight w:val="0"/>
      <w:marTop w:val="0"/>
      <w:marBottom w:val="0"/>
      <w:divBdr>
        <w:top w:val="none" w:sz="0" w:space="0" w:color="auto"/>
        <w:left w:val="none" w:sz="0" w:space="0" w:color="auto"/>
        <w:bottom w:val="none" w:sz="0" w:space="0" w:color="auto"/>
        <w:right w:val="none" w:sz="0" w:space="0" w:color="auto"/>
      </w:divBdr>
      <w:divsChild>
        <w:div w:id="1033726936">
          <w:marLeft w:val="0"/>
          <w:marRight w:val="0"/>
          <w:marTop w:val="0"/>
          <w:marBottom w:val="0"/>
          <w:divBdr>
            <w:top w:val="none" w:sz="0" w:space="0" w:color="auto"/>
            <w:left w:val="none" w:sz="0" w:space="0" w:color="auto"/>
            <w:bottom w:val="none" w:sz="0" w:space="0" w:color="auto"/>
            <w:right w:val="none" w:sz="0" w:space="0" w:color="auto"/>
          </w:divBdr>
        </w:div>
        <w:div w:id="1371153085">
          <w:marLeft w:val="0"/>
          <w:marRight w:val="0"/>
          <w:marTop w:val="0"/>
          <w:marBottom w:val="0"/>
          <w:divBdr>
            <w:top w:val="none" w:sz="0" w:space="0" w:color="auto"/>
            <w:left w:val="none" w:sz="0" w:space="0" w:color="auto"/>
            <w:bottom w:val="none" w:sz="0" w:space="0" w:color="auto"/>
            <w:right w:val="none" w:sz="0" w:space="0" w:color="auto"/>
          </w:divBdr>
        </w:div>
        <w:div w:id="1782337373">
          <w:marLeft w:val="0"/>
          <w:marRight w:val="0"/>
          <w:marTop w:val="0"/>
          <w:marBottom w:val="0"/>
          <w:divBdr>
            <w:top w:val="none" w:sz="0" w:space="0" w:color="auto"/>
            <w:left w:val="none" w:sz="0" w:space="0" w:color="auto"/>
            <w:bottom w:val="none" w:sz="0" w:space="0" w:color="auto"/>
            <w:right w:val="none" w:sz="0" w:space="0" w:color="auto"/>
          </w:divBdr>
        </w:div>
      </w:divsChild>
    </w:div>
    <w:div w:id="1190408944">
      <w:bodyDiv w:val="1"/>
      <w:marLeft w:val="0"/>
      <w:marRight w:val="0"/>
      <w:marTop w:val="0"/>
      <w:marBottom w:val="0"/>
      <w:divBdr>
        <w:top w:val="none" w:sz="0" w:space="0" w:color="auto"/>
        <w:left w:val="none" w:sz="0" w:space="0" w:color="auto"/>
        <w:bottom w:val="none" w:sz="0" w:space="0" w:color="auto"/>
        <w:right w:val="none" w:sz="0" w:space="0" w:color="auto"/>
      </w:divBdr>
      <w:divsChild>
        <w:div w:id="522600318">
          <w:marLeft w:val="0"/>
          <w:marRight w:val="0"/>
          <w:marTop w:val="0"/>
          <w:marBottom w:val="0"/>
          <w:divBdr>
            <w:top w:val="none" w:sz="0" w:space="0" w:color="auto"/>
            <w:left w:val="none" w:sz="0" w:space="0" w:color="auto"/>
            <w:bottom w:val="none" w:sz="0" w:space="0" w:color="auto"/>
            <w:right w:val="none" w:sz="0" w:space="0" w:color="auto"/>
          </w:divBdr>
        </w:div>
        <w:div w:id="1663462683">
          <w:marLeft w:val="0"/>
          <w:marRight w:val="0"/>
          <w:marTop w:val="0"/>
          <w:marBottom w:val="0"/>
          <w:divBdr>
            <w:top w:val="none" w:sz="0" w:space="0" w:color="auto"/>
            <w:left w:val="none" w:sz="0" w:space="0" w:color="auto"/>
            <w:bottom w:val="none" w:sz="0" w:space="0" w:color="auto"/>
            <w:right w:val="none" w:sz="0" w:space="0" w:color="auto"/>
          </w:divBdr>
        </w:div>
      </w:divsChild>
    </w:div>
    <w:div w:id="1192035048">
      <w:bodyDiv w:val="1"/>
      <w:marLeft w:val="0"/>
      <w:marRight w:val="0"/>
      <w:marTop w:val="0"/>
      <w:marBottom w:val="0"/>
      <w:divBdr>
        <w:top w:val="none" w:sz="0" w:space="0" w:color="auto"/>
        <w:left w:val="none" w:sz="0" w:space="0" w:color="auto"/>
        <w:bottom w:val="none" w:sz="0" w:space="0" w:color="auto"/>
        <w:right w:val="none" w:sz="0" w:space="0" w:color="auto"/>
      </w:divBdr>
    </w:div>
    <w:div w:id="1195388615">
      <w:bodyDiv w:val="1"/>
      <w:marLeft w:val="0"/>
      <w:marRight w:val="0"/>
      <w:marTop w:val="0"/>
      <w:marBottom w:val="0"/>
      <w:divBdr>
        <w:top w:val="none" w:sz="0" w:space="0" w:color="auto"/>
        <w:left w:val="none" w:sz="0" w:space="0" w:color="auto"/>
        <w:bottom w:val="none" w:sz="0" w:space="0" w:color="auto"/>
        <w:right w:val="none" w:sz="0" w:space="0" w:color="auto"/>
      </w:divBdr>
    </w:div>
    <w:div w:id="1195970887">
      <w:bodyDiv w:val="1"/>
      <w:marLeft w:val="0"/>
      <w:marRight w:val="0"/>
      <w:marTop w:val="0"/>
      <w:marBottom w:val="0"/>
      <w:divBdr>
        <w:top w:val="none" w:sz="0" w:space="0" w:color="auto"/>
        <w:left w:val="none" w:sz="0" w:space="0" w:color="auto"/>
        <w:bottom w:val="none" w:sz="0" w:space="0" w:color="auto"/>
        <w:right w:val="none" w:sz="0" w:space="0" w:color="auto"/>
      </w:divBdr>
    </w:div>
    <w:div w:id="1202134772">
      <w:bodyDiv w:val="1"/>
      <w:marLeft w:val="0"/>
      <w:marRight w:val="0"/>
      <w:marTop w:val="0"/>
      <w:marBottom w:val="0"/>
      <w:divBdr>
        <w:top w:val="none" w:sz="0" w:space="0" w:color="auto"/>
        <w:left w:val="none" w:sz="0" w:space="0" w:color="auto"/>
        <w:bottom w:val="none" w:sz="0" w:space="0" w:color="auto"/>
        <w:right w:val="none" w:sz="0" w:space="0" w:color="auto"/>
      </w:divBdr>
    </w:div>
    <w:div w:id="1210068588">
      <w:bodyDiv w:val="1"/>
      <w:marLeft w:val="0"/>
      <w:marRight w:val="0"/>
      <w:marTop w:val="0"/>
      <w:marBottom w:val="0"/>
      <w:divBdr>
        <w:top w:val="none" w:sz="0" w:space="0" w:color="auto"/>
        <w:left w:val="none" w:sz="0" w:space="0" w:color="auto"/>
        <w:bottom w:val="none" w:sz="0" w:space="0" w:color="auto"/>
        <w:right w:val="none" w:sz="0" w:space="0" w:color="auto"/>
      </w:divBdr>
    </w:div>
    <w:div w:id="1216425479">
      <w:bodyDiv w:val="1"/>
      <w:marLeft w:val="0"/>
      <w:marRight w:val="0"/>
      <w:marTop w:val="0"/>
      <w:marBottom w:val="0"/>
      <w:divBdr>
        <w:top w:val="none" w:sz="0" w:space="0" w:color="auto"/>
        <w:left w:val="none" w:sz="0" w:space="0" w:color="auto"/>
        <w:bottom w:val="none" w:sz="0" w:space="0" w:color="auto"/>
        <w:right w:val="none" w:sz="0" w:space="0" w:color="auto"/>
      </w:divBdr>
    </w:div>
    <w:div w:id="1220745983">
      <w:bodyDiv w:val="1"/>
      <w:marLeft w:val="0"/>
      <w:marRight w:val="0"/>
      <w:marTop w:val="0"/>
      <w:marBottom w:val="0"/>
      <w:divBdr>
        <w:top w:val="none" w:sz="0" w:space="0" w:color="auto"/>
        <w:left w:val="none" w:sz="0" w:space="0" w:color="auto"/>
        <w:bottom w:val="none" w:sz="0" w:space="0" w:color="auto"/>
        <w:right w:val="none" w:sz="0" w:space="0" w:color="auto"/>
      </w:divBdr>
    </w:div>
    <w:div w:id="1225071188">
      <w:bodyDiv w:val="1"/>
      <w:marLeft w:val="0"/>
      <w:marRight w:val="0"/>
      <w:marTop w:val="0"/>
      <w:marBottom w:val="0"/>
      <w:divBdr>
        <w:top w:val="none" w:sz="0" w:space="0" w:color="auto"/>
        <w:left w:val="none" w:sz="0" w:space="0" w:color="auto"/>
        <w:bottom w:val="none" w:sz="0" w:space="0" w:color="auto"/>
        <w:right w:val="none" w:sz="0" w:space="0" w:color="auto"/>
      </w:divBdr>
    </w:div>
    <w:div w:id="1227690923">
      <w:bodyDiv w:val="1"/>
      <w:marLeft w:val="0"/>
      <w:marRight w:val="0"/>
      <w:marTop w:val="0"/>
      <w:marBottom w:val="0"/>
      <w:divBdr>
        <w:top w:val="none" w:sz="0" w:space="0" w:color="auto"/>
        <w:left w:val="none" w:sz="0" w:space="0" w:color="auto"/>
        <w:bottom w:val="none" w:sz="0" w:space="0" w:color="auto"/>
        <w:right w:val="none" w:sz="0" w:space="0" w:color="auto"/>
      </w:divBdr>
      <w:divsChild>
        <w:div w:id="464354374">
          <w:marLeft w:val="0"/>
          <w:marRight w:val="0"/>
          <w:marTop w:val="0"/>
          <w:marBottom w:val="0"/>
          <w:divBdr>
            <w:top w:val="none" w:sz="0" w:space="0" w:color="auto"/>
            <w:left w:val="none" w:sz="0" w:space="0" w:color="auto"/>
            <w:bottom w:val="none" w:sz="0" w:space="0" w:color="auto"/>
            <w:right w:val="none" w:sz="0" w:space="0" w:color="auto"/>
          </w:divBdr>
        </w:div>
        <w:div w:id="464585751">
          <w:marLeft w:val="0"/>
          <w:marRight w:val="0"/>
          <w:marTop w:val="0"/>
          <w:marBottom w:val="0"/>
          <w:divBdr>
            <w:top w:val="none" w:sz="0" w:space="0" w:color="auto"/>
            <w:left w:val="none" w:sz="0" w:space="0" w:color="auto"/>
            <w:bottom w:val="none" w:sz="0" w:space="0" w:color="auto"/>
            <w:right w:val="none" w:sz="0" w:space="0" w:color="auto"/>
          </w:divBdr>
        </w:div>
        <w:div w:id="722867742">
          <w:marLeft w:val="0"/>
          <w:marRight w:val="0"/>
          <w:marTop w:val="0"/>
          <w:marBottom w:val="0"/>
          <w:divBdr>
            <w:top w:val="none" w:sz="0" w:space="0" w:color="auto"/>
            <w:left w:val="none" w:sz="0" w:space="0" w:color="auto"/>
            <w:bottom w:val="none" w:sz="0" w:space="0" w:color="auto"/>
            <w:right w:val="none" w:sz="0" w:space="0" w:color="auto"/>
          </w:divBdr>
        </w:div>
        <w:div w:id="1364790247">
          <w:marLeft w:val="0"/>
          <w:marRight w:val="0"/>
          <w:marTop w:val="0"/>
          <w:marBottom w:val="0"/>
          <w:divBdr>
            <w:top w:val="none" w:sz="0" w:space="0" w:color="auto"/>
            <w:left w:val="none" w:sz="0" w:space="0" w:color="auto"/>
            <w:bottom w:val="none" w:sz="0" w:space="0" w:color="auto"/>
            <w:right w:val="none" w:sz="0" w:space="0" w:color="auto"/>
          </w:divBdr>
        </w:div>
        <w:div w:id="1802728698">
          <w:marLeft w:val="0"/>
          <w:marRight w:val="0"/>
          <w:marTop w:val="0"/>
          <w:marBottom w:val="0"/>
          <w:divBdr>
            <w:top w:val="none" w:sz="0" w:space="0" w:color="auto"/>
            <w:left w:val="none" w:sz="0" w:space="0" w:color="auto"/>
            <w:bottom w:val="none" w:sz="0" w:space="0" w:color="auto"/>
            <w:right w:val="none" w:sz="0" w:space="0" w:color="auto"/>
          </w:divBdr>
        </w:div>
      </w:divsChild>
    </w:div>
    <w:div w:id="1233547449">
      <w:bodyDiv w:val="1"/>
      <w:marLeft w:val="0"/>
      <w:marRight w:val="0"/>
      <w:marTop w:val="0"/>
      <w:marBottom w:val="0"/>
      <w:divBdr>
        <w:top w:val="none" w:sz="0" w:space="0" w:color="auto"/>
        <w:left w:val="none" w:sz="0" w:space="0" w:color="auto"/>
        <w:bottom w:val="none" w:sz="0" w:space="0" w:color="auto"/>
        <w:right w:val="none" w:sz="0" w:space="0" w:color="auto"/>
      </w:divBdr>
    </w:div>
    <w:div w:id="1237744050">
      <w:bodyDiv w:val="1"/>
      <w:marLeft w:val="0"/>
      <w:marRight w:val="0"/>
      <w:marTop w:val="0"/>
      <w:marBottom w:val="0"/>
      <w:divBdr>
        <w:top w:val="none" w:sz="0" w:space="0" w:color="auto"/>
        <w:left w:val="none" w:sz="0" w:space="0" w:color="auto"/>
        <w:bottom w:val="none" w:sz="0" w:space="0" w:color="auto"/>
        <w:right w:val="none" w:sz="0" w:space="0" w:color="auto"/>
      </w:divBdr>
      <w:divsChild>
        <w:div w:id="724528411">
          <w:marLeft w:val="0"/>
          <w:marRight w:val="0"/>
          <w:marTop w:val="0"/>
          <w:marBottom w:val="0"/>
          <w:divBdr>
            <w:top w:val="none" w:sz="0" w:space="0" w:color="auto"/>
            <w:left w:val="none" w:sz="0" w:space="0" w:color="auto"/>
            <w:bottom w:val="none" w:sz="0" w:space="0" w:color="auto"/>
            <w:right w:val="none" w:sz="0" w:space="0" w:color="auto"/>
          </w:divBdr>
        </w:div>
        <w:div w:id="1152911005">
          <w:marLeft w:val="0"/>
          <w:marRight w:val="0"/>
          <w:marTop w:val="0"/>
          <w:marBottom w:val="0"/>
          <w:divBdr>
            <w:top w:val="none" w:sz="0" w:space="0" w:color="auto"/>
            <w:left w:val="none" w:sz="0" w:space="0" w:color="auto"/>
            <w:bottom w:val="none" w:sz="0" w:space="0" w:color="auto"/>
            <w:right w:val="none" w:sz="0" w:space="0" w:color="auto"/>
          </w:divBdr>
        </w:div>
        <w:div w:id="747071837">
          <w:marLeft w:val="0"/>
          <w:marRight w:val="0"/>
          <w:marTop w:val="0"/>
          <w:marBottom w:val="0"/>
          <w:divBdr>
            <w:top w:val="none" w:sz="0" w:space="0" w:color="auto"/>
            <w:left w:val="none" w:sz="0" w:space="0" w:color="auto"/>
            <w:bottom w:val="none" w:sz="0" w:space="0" w:color="auto"/>
            <w:right w:val="none" w:sz="0" w:space="0" w:color="auto"/>
          </w:divBdr>
        </w:div>
      </w:divsChild>
    </w:div>
    <w:div w:id="1239290015">
      <w:bodyDiv w:val="1"/>
      <w:marLeft w:val="0"/>
      <w:marRight w:val="0"/>
      <w:marTop w:val="0"/>
      <w:marBottom w:val="0"/>
      <w:divBdr>
        <w:top w:val="none" w:sz="0" w:space="0" w:color="auto"/>
        <w:left w:val="none" w:sz="0" w:space="0" w:color="auto"/>
        <w:bottom w:val="none" w:sz="0" w:space="0" w:color="auto"/>
        <w:right w:val="none" w:sz="0" w:space="0" w:color="auto"/>
      </w:divBdr>
    </w:div>
    <w:div w:id="1245382638">
      <w:bodyDiv w:val="1"/>
      <w:marLeft w:val="0"/>
      <w:marRight w:val="0"/>
      <w:marTop w:val="0"/>
      <w:marBottom w:val="0"/>
      <w:divBdr>
        <w:top w:val="none" w:sz="0" w:space="0" w:color="auto"/>
        <w:left w:val="none" w:sz="0" w:space="0" w:color="auto"/>
        <w:bottom w:val="none" w:sz="0" w:space="0" w:color="auto"/>
        <w:right w:val="none" w:sz="0" w:space="0" w:color="auto"/>
      </w:divBdr>
    </w:div>
    <w:div w:id="1247107107">
      <w:bodyDiv w:val="1"/>
      <w:marLeft w:val="0"/>
      <w:marRight w:val="0"/>
      <w:marTop w:val="0"/>
      <w:marBottom w:val="0"/>
      <w:divBdr>
        <w:top w:val="none" w:sz="0" w:space="0" w:color="auto"/>
        <w:left w:val="none" w:sz="0" w:space="0" w:color="auto"/>
        <w:bottom w:val="none" w:sz="0" w:space="0" w:color="auto"/>
        <w:right w:val="none" w:sz="0" w:space="0" w:color="auto"/>
      </w:divBdr>
    </w:div>
    <w:div w:id="1248689196">
      <w:bodyDiv w:val="1"/>
      <w:marLeft w:val="0"/>
      <w:marRight w:val="0"/>
      <w:marTop w:val="0"/>
      <w:marBottom w:val="0"/>
      <w:divBdr>
        <w:top w:val="none" w:sz="0" w:space="0" w:color="auto"/>
        <w:left w:val="none" w:sz="0" w:space="0" w:color="auto"/>
        <w:bottom w:val="none" w:sz="0" w:space="0" w:color="auto"/>
        <w:right w:val="none" w:sz="0" w:space="0" w:color="auto"/>
      </w:divBdr>
    </w:div>
    <w:div w:id="1251045674">
      <w:bodyDiv w:val="1"/>
      <w:marLeft w:val="0"/>
      <w:marRight w:val="0"/>
      <w:marTop w:val="0"/>
      <w:marBottom w:val="0"/>
      <w:divBdr>
        <w:top w:val="none" w:sz="0" w:space="0" w:color="auto"/>
        <w:left w:val="none" w:sz="0" w:space="0" w:color="auto"/>
        <w:bottom w:val="none" w:sz="0" w:space="0" w:color="auto"/>
        <w:right w:val="none" w:sz="0" w:space="0" w:color="auto"/>
      </w:divBdr>
    </w:div>
    <w:div w:id="1251507264">
      <w:bodyDiv w:val="1"/>
      <w:marLeft w:val="0"/>
      <w:marRight w:val="0"/>
      <w:marTop w:val="0"/>
      <w:marBottom w:val="0"/>
      <w:divBdr>
        <w:top w:val="none" w:sz="0" w:space="0" w:color="auto"/>
        <w:left w:val="none" w:sz="0" w:space="0" w:color="auto"/>
        <w:bottom w:val="none" w:sz="0" w:space="0" w:color="auto"/>
        <w:right w:val="none" w:sz="0" w:space="0" w:color="auto"/>
      </w:divBdr>
    </w:div>
    <w:div w:id="1251698719">
      <w:bodyDiv w:val="1"/>
      <w:marLeft w:val="0"/>
      <w:marRight w:val="0"/>
      <w:marTop w:val="0"/>
      <w:marBottom w:val="0"/>
      <w:divBdr>
        <w:top w:val="none" w:sz="0" w:space="0" w:color="auto"/>
        <w:left w:val="none" w:sz="0" w:space="0" w:color="auto"/>
        <w:bottom w:val="none" w:sz="0" w:space="0" w:color="auto"/>
        <w:right w:val="none" w:sz="0" w:space="0" w:color="auto"/>
      </w:divBdr>
    </w:div>
    <w:div w:id="1257714500">
      <w:bodyDiv w:val="1"/>
      <w:marLeft w:val="0"/>
      <w:marRight w:val="0"/>
      <w:marTop w:val="0"/>
      <w:marBottom w:val="0"/>
      <w:divBdr>
        <w:top w:val="none" w:sz="0" w:space="0" w:color="auto"/>
        <w:left w:val="none" w:sz="0" w:space="0" w:color="auto"/>
        <w:bottom w:val="none" w:sz="0" w:space="0" w:color="auto"/>
        <w:right w:val="none" w:sz="0" w:space="0" w:color="auto"/>
      </w:divBdr>
    </w:div>
    <w:div w:id="1258246695">
      <w:bodyDiv w:val="1"/>
      <w:marLeft w:val="0"/>
      <w:marRight w:val="0"/>
      <w:marTop w:val="0"/>
      <w:marBottom w:val="0"/>
      <w:divBdr>
        <w:top w:val="none" w:sz="0" w:space="0" w:color="auto"/>
        <w:left w:val="none" w:sz="0" w:space="0" w:color="auto"/>
        <w:bottom w:val="none" w:sz="0" w:space="0" w:color="auto"/>
        <w:right w:val="none" w:sz="0" w:space="0" w:color="auto"/>
      </w:divBdr>
    </w:div>
    <w:div w:id="1263875075">
      <w:bodyDiv w:val="1"/>
      <w:marLeft w:val="0"/>
      <w:marRight w:val="0"/>
      <w:marTop w:val="0"/>
      <w:marBottom w:val="0"/>
      <w:divBdr>
        <w:top w:val="none" w:sz="0" w:space="0" w:color="auto"/>
        <w:left w:val="none" w:sz="0" w:space="0" w:color="auto"/>
        <w:bottom w:val="none" w:sz="0" w:space="0" w:color="auto"/>
        <w:right w:val="none" w:sz="0" w:space="0" w:color="auto"/>
      </w:divBdr>
      <w:divsChild>
        <w:div w:id="261035472">
          <w:marLeft w:val="0"/>
          <w:marRight w:val="0"/>
          <w:marTop w:val="0"/>
          <w:marBottom w:val="0"/>
          <w:divBdr>
            <w:top w:val="none" w:sz="0" w:space="0" w:color="auto"/>
            <w:left w:val="none" w:sz="0" w:space="0" w:color="auto"/>
            <w:bottom w:val="none" w:sz="0" w:space="0" w:color="auto"/>
            <w:right w:val="none" w:sz="0" w:space="0" w:color="auto"/>
          </w:divBdr>
        </w:div>
        <w:div w:id="1691254420">
          <w:marLeft w:val="0"/>
          <w:marRight w:val="0"/>
          <w:marTop w:val="0"/>
          <w:marBottom w:val="0"/>
          <w:divBdr>
            <w:top w:val="none" w:sz="0" w:space="0" w:color="auto"/>
            <w:left w:val="none" w:sz="0" w:space="0" w:color="auto"/>
            <w:bottom w:val="none" w:sz="0" w:space="0" w:color="auto"/>
            <w:right w:val="none" w:sz="0" w:space="0" w:color="auto"/>
          </w:divBdr>
        </w:div>
      </w:divsChild>
    </w:div>
    <w:div w:id="1264386719">
      <w:bodyDiv w:val="1"/>
      <w:marLeft w:val="0"/>
      <w:marRight w:val="0"/>
      <w:marTop w:val="0"/>
      <w:marBottom w:val="0"/>
      <w:divBdr>
        <w:top w:val="none" w:sz="0" w:space="0" w:color="auto"/>
        <w:left w:val="none" w:sz="0" w:space="0" w:color="auto"/>
        <w:bottom w:val="none" w:sz="0" w:space="0" w:color="auto"/>
        <w:right w:val="none" w:sz="0" w:space="0" w:color="auto"/>
      </w:divBdr>
    </w:div>
    <w:div w:id="1269316212">
      <w:bodyDiv w:val="1"/>
      <w:marLeft w:val="0"/>
      <w:marRight w:val="0"/>
      <w:marTop w:val="0"/>
      <w:marBottom w:val="0"/>
      <w:divBdr>
        <w:top w:val="none" w:sz="0" w:space="0" w:color="auto"/>
        <w:left w:val="none" w:sz="0" w:space="0" w:color="auto"/>
        <w:bottom w:val="none" w:sz="0" w:space="0" w:color="auto"/>
        <w:right w:val="none" w:sz="0" w:space="0" w:color="auto"/>
      </w:divBdr>
      <w:divsChild>
        <w:div w:id="275337110">
          <w:marLeft w:val="0"/>
          <w:marRight w:val="0"/>
          <w:marTop w:val="0"/>
          <w:marBottom w:val="0"/>
          <w:divBdr>
            <w:top w:val="none" w:sz="0" w:space="0" w:color="auto"/>
            <w:left w:val="none" w:sz="0" w:space="0" w:color="auto"/>
            <w:bottom w:val="none" w:sz="0" w:space="0" w:color="auto"/>
            <w:right w:val="none" w:sz="0" w:space="0" w:color="auto"/>
          </w:divBdr>
        </w:div>
        <w:div w:id="749280527">
          <w:marLeft w:val="0"/>
          <w:marRight w:val="0"/>
          <w:marTop w:val="0"/>
          <w:marBottom w:val="0"/>
          <w:divBdr>
            <w:top w:val="none" w:sz="0" w:space="0" w:color="auto"/>
            <w:left w:val="none" w:sz="0" w:space="0" w:color="auto"/>
            <w:bottom w:val="none" w:sz="0" w:space="0" w:color="auto"/>
            <w:right w:val="none" w:sz="0" w:space="0" w:color="auto"/>
          </w:divBdr>
        </w:div>
        <w:div w:id="1017316230">
          <w:marLeft w:val="0"/>
          <w:marRight w:val="0"/>
          <w:marTop w:val="0"/>
          <w:marBottom w:val="0"/>
          <w:divBdr>
            <w:top w:val="none" w:sz="0" w:space="0" w:color="auto"/>
            <w:left w:val="none" w:sz="0" w:space="0" w:color="auto"/>
            <w:bottom w:val="none" w:sz="0" w:space="0" w:color="auto"/>
            <w:right w:val="none" w:sz="0" w:space="0" w:color="auto"/>
          </w:divBdr>
        </w:div>
      </w:divsChild>
    </w:div>
    <w:div w:id="1277906417">
      <w:bodyDiv w:val="1"/>
      <w:marLeft w:val="0"/>
      <w:marRight w:val="0"/>
      <w:marTop w:val="0"/>
      <w:marBottom w:val="0"/>
      <w:divBdr>
        <w:top w:val="none" w:sz="0" w:space="0" w:color="auto"/>
        <w:left w:val="none" w:sz="0" w:space="0" w:color="auto"/>
        <w:bottom w:val="none" w:sz="0" w:space="0" w:color="auto"/>
        <w:right w:val="none" w:sz="0" w:space="0" w:color="auto"/>
      </w:divBdr>
    </w:div>
    <w:div w:id="1279098566">
      <w:bodyDiv w:val="1"/>
      <w:marLeft w:val="0"/>
      <w:marRight w:val="0"/>
      <w:marTop w:val="0"/>
      <w:marBottom w:val="0"/>
      <w:divBdr>
        <w:top w:val="none" w:sz="0" w:space="0" w:color="auto"/>
        <w:left w:val="none" w:sz="0" w:space="0" w:color="auto"/>
        <w:bottom w:val="none" w:sz="0" w:space="0" w:color="auto"/>
        <w:right w:val="none" w:sz="0" w:space="0" w:color="auto"/>
      </w:divBdr>
      <w:divsChild>
        <w:div w:id="379936255">
          <w:marLeft w:val="0"/>
          <w:marRight w:val="0"/>
          <w:marTop w:val="0"/>
          <w:marBottom w:val="0"/>
          <w:divBdr>
            <w:top w:val="none" w:sz="0" w:space="0" w:color="auto"/>
            <w:left w:val="none" w:sz="0" w:space="0" w:color="auto"/>
            <w:bottom w:val="none" w:sz="0" w:space="0" w:color="auto"/>
            <w:right w:val="none" w:sz="0" w:space="0" w:color="auto"/>
          </w:divBdr>
        </w:div>
        <w:div w:id="288629427">
          <w:marLeft w:val="0"/>
          <w:marRight w:val="0"/>
          <w:marTop w:val="0"/>
          <w:marBottom w:val="0"/>
          <w:divBdr>
            <w:top w:val="none" w:sz="0" w:space="0" w:color="auto"/>
            <w:left w:val="none" w:sz="0" w:space="0" w:color="auto"/>
            <w:bottom w:val="none" w:sz="0" w:space="0" w:color="auto"/>
            <w:right w:val="none" w:sz="0" w:space="0" w:color="auto"/>
          </w:divBdr>
        </w:div>
        <w:div w:id="1045519592">
          <w:marLeft w:val="0"/>
          <w:marRight w:val="0"/>
          <w:marTop w:val="0"/>
          <w:marBottom w:val="0"/>
          <w:divBdr>
            <w:top w:val="none" w:sz="0" w:space="0" w:color="auto"/>
            <w:left w:val="none" w:sz="0" w:space="0" w:color="auto"/>
            <w:bottom w:val="none" w:sz="0" w:space="0" w:color="auto"/>
            <w:right w:val="none" w:sz="0" w:space="0" w:color="auto"/>
          </w:divBdr>
        </w:div>
        <w:div w:id="1682777033">
          <w:marLeft w:val="0"/>
          <w:marRight w:val="0"/>
          <w:marTop w:val="0"/>
          <w:marBottom w:val="0"/>
          <w:divBdr>
            <w:top w:val="none" w:sz="0" w:space="0" w:color="auto"/>
            <w:left w:val="none" w:sz="0" w:space="0" w:color="auto"/>
            <w:bottom w:val="none" w:sz="0" w:space="0" w:color="auto"/>
            <w:right w:val="none" w:sz="0" w:space="0" w:color="auto"/>
          </w:divBdr>
        </w:div>
        <w:div w:id="1737316844">
          <w:marLeft w:val="0"/>
          <w:marRight w:val="0"/>
          <w:marTop w:val="0"/>
          <w:marBottom w:val="0"/>
          <w:divBdr>
            <w:top w:val="none" w:sz="0" w:space="0" w:color="auto"/>
            <w:left w:val="none" w:sz="0" w:space="0" w:color="auto"/>
            <w:bottom w:val="none" w:sz="0" w:space="0" w:color="auto"/>
            <w:right w:val="none" w:sz="0" w:space="0" w:color="auto"/>
          </w:divBdr>
        </w:div>
      </w:divsChild>
    </w:div>
    <w:div w:id="1281111749">
      <w:bodyDiv w:val="1"/>
      <w:marLeft w:val="0"/>
      <w:marRight w:val="0"/>
      <w:marTop w:val="0"/>
      <w:marBottom w:val="0"/>
      <w:divBdr>
        <w:top w:val="none" w:sz="0" w:space="0" w:color="auto"/>
        <w:left w:val="none" w:sz="0" w:space="0" w:color="auto"/>
        <w:bottom w:val="none" w:sz="0" w:space="0" w:color="auto"/>
        <w:right w:val="none" w:sz="0" w:space="0" w:color="auto"/>
      </w:divBdr>
      <w:divsChild>
        <w:div w:id="227613423">
          <w:marLeft w:val="0"/>
          <w:marRight w:val="0"/>
          <w:marTop w:val="0"/>
          <w:marBottom w:val="0"/>
          <w:divBdr>
            <w:top w:val="none" w:sz="0" w:space="0" w:color="auto"/>
            <w:left w:val="none" w:sz="0" w:space="0" w:color="auto"/>
            <w:bottom w:val="none" w:sz="0" w:space="0" w:color="auto"/>
            <w:right w:val="none" w:sz="0" w:space="0" w:color="auto"/>
          </w:divBdr>
        </w:div>
        <w:div w:id="972638637">
          <w:marLeft w:val="0"/>
          <w:marRight w:val="0"/>
          <w:marTop w:val="0"/>
          <w:marBottom w:val="0"/>
          <w:divBdr>
            <w:top w:val="none" w:sz="0" w:space="0" w:color="auto"/>
            <w:left w:val="none" w:sz="0" w:space="0" w:color="auto"/>
            <w:bottom w:val="none" w:sz="0" w:space="0" w:color="auto"/>
            <w:right w:val="none" w:sz="0" w:space="0" w:color="auto"/>
          </w:divBdr>
        </w:div>
        <w:div w:id="1696073835">
          <w:marLeft w:val="0"/>
          <w:marRight w:val="0"/>
          <w:marTop w:val="0"/>
          <w:marBottom w:val="0"/>
          <w:divBdr>
            <w:top w:val="none" w:sz="0" w:space="0" w:color="auto"/>
            <w:left w:val="none" w:sz="0" w:space="0" w:color="auto"/>
            <w:bottom w:val="none" w:sz="0" w:space="0" w:color="auto"/>
            <w:right w:val="none" w:sz="0" w:space="0" w:color="auto"/>
          </w:divBdr>
        </w:div>
        <w:div w:id="1812818661">
          <w:marLeft w:val="0"/>
          <w:marRight w:val="0"/>
          <w:marTop w:val="0"/>
          <w:marBottom w:val="0"/>
          <w:divBdr>
            <w:top w:val="none" w:sz="0" w:space="0" w:color="auto"/>
            <w:left w:val="none" w:sz="0" w:space="0" w:color="auto"/>
            <w:bottom w:val="none" w:sz="0" w:space="0" w:color="auto"/>
            <w:right w:val="none" w:sz="0" w:space="0" w:color="auto"/>
          </w:divBdr>
        </w:div>
        <w:div w:id="2102751161">
          <w:marLeft w:val="0"/>
          <w:marRight w:val="0"/>
          <w:marTop w:val="0"/>
          <w:marBottom w:val="0"/>
          <w:divBdr>
            <w:top w:val="none" w:sz="0" w:space="0" w:color="auto"/>
            <w:left w:val="none" w:sz="0" w:space="0" w:color="auto"/>
            <w:bottom w:val="none" w:sz="0" w:space="0" w:color="auto"/>
            <w:right w:val="none" w:sz="0" w:space="0" w:color="auto"/>
          </w:divBdr>
        </w:div>
      </w:divsChild>
    </w:div>
    <w:div w:id="1283611270">
      <w:bodyDiv w:val="1"/>
      <w:marLeft w:val="0"/>
      <w:marRight w:val="0"/>
      <w:marTop w:val="0"/>
      <w:marBottom w:val="0"/>
      <w:divBdr>
        <w:top w:val="none" w:sz="0" w:space="0" w:color="auto"/>
        <w:left w:val="none" w:sz="0" w:space="0" w:color="auto"/>
        <w:bottom w:val="none" w:sz="0" w:space="0" w:color="auto"/>
        <w:right w:val="none" w:sz="0" w:space="0" w:color="auto"/>
      </w:divBdr>
    </w:div>
    <w:div w:id="1285117565">
      <w:bodyDiv w:val="1"/>
      <w:marLeft w:val="0"/>
      <w:marRight w:val="0"/>
      <w:marTop w:val="0"/>
      <w:marBottom w:val="0"/>
      <w:divBdr>
        <w:top w:val="none" w:sz="0" w:space="0" w:color="auto"/>
        <w:left w:val="none" w:sz="0" w:space="0" w:color="auto"/>
        <w:bottom w:val="none" w:sz="0" w:space="0" w:color="auto"/>
        <w:right w:val="none" w:sz="0" w:space="0" w:color="auto"/>
      </w:divBdr>
    </w:div>
    <w:div w:id="1286428046">
      <w:bodyDiv w:val="1"/>
      <w:marLeft w:val="0"/>
      <w:marRight w:val="0"/>
      <w:marTop w:val="0"/>
      <w:marBottom w:val="0"/>
      <w:divBdr>
        <w:top w:val="none" w:sz="0" w:space="0" w:color="auto"/>
        <w:left w:val="none" w:sz="0" w:space="0" w:color="auto"/>
        <w:bottom w:val="none" w:sz="0" w:space="0" w:color="auto"/>
        <w:right w:val="none" w:sz="0" w:space="0" w:color="auto"/>
      </w:divBdr>
    </w:div>
    <w:div w:id="1286540469">
      <w:bodyDiv w:val="1"/>
      <w:marLeft w:val="0"/>
      <w:marRight w:val="0"/>
      <w:marTop w:val="0"/>
      <w:marBottom w:val="0"/>
      <w:divBdr>
        <w:top w:val="none" w:sz="0" w:space="0" w:color="auto"/>
        <w:left w:val="none" w:sz="0" w:space="0" w:color="auto"/>
        <w:bottom w:val="none" w:sz="0" w:space="0" w:color="auto"/>
        <w:right w:val="none" w:sz="0" w:space="0" w:color="auto"/>
      </w:divBdr>
      <w:divsChild>
        <w:div w:id="365301873">
          <w:marLeft w:val="0"/>
          <w:marRight w:val="0"/>
          <w:marTop w:val="0"/>
          <w:marBottom w:val="0"/>
          <w:divBdr>
            <w:top w:val="none" w:sz="0" w:space="0" w:color="auto"/>
            <w:left w:val="none" w:sz="0" w:space="0" w:color="auto"/>
            <w:bottom w:val="none" w:sz="0" w:space="0" w:color="auto"/>
            <w:right w:val="none" w:sz="0" w:space="0" w:color="auto"/>
          </w:divBdr>
        </w:div>
        <w:div w:id="1165514171">
          <w:marLeft w:val="0"/>
          <w:marRight w:val="0"/>
          <w:marTop w:val="0"/>
          <w:marBottom w:val="0"/>
          <w:divBdr>
            <w:top w:val="none" w:sz="0" w:space="0" w:color="auto"/>
            <w:left w:val="none" w:sz="0" w:space="0" w:color="auto"/>
            <w:bottom w:val="none" w:sz="0" w:space="0" w:color="auto"/>
            <w:right w:val="none" w:sz="0" w:space="0" w:color="auto"/>
          </w:divBdr>
        </w:div>
      </w:divsChild>
    </w:div>
    <w:div w:id="1287658768">
      <w:bodyDiv w:val="1"/>
      <w:marLeft w:val="0"/>
      <w:marRight w:val="0"/>
      <w:marTop w:val="0"/>
      <w:marBottom w:val="0"/>
      <w:divBdr>
        <w:top w:val="none" w:sz="0" w:space="0" w:color="auto"/>
        <w:left w:val="none" w:sz="0" w:space="0" w:color="auto"/>
        <w:bottom w:val="none" w:sz="0" w:space="0" w:color="auto"/>
        <w:right w:val="none" w:sz="0" w:space="0" w:color="auto"/>
      </w:divBdr>
    </w:div>
    <w:div w:id="1288123261">
      <w:bodyDiv w:val="1"/>
      <w:marLeft w:val="0"/>
      <w:marRight w:val="0"/>
      <w:marTop w:val="0"/>
      <w:marBottom w:val="0"/>
      <w:divBdr>
        <w:top w:val="none" w:sz="0" w:space="0" w:color="auto"/>
        <w:left w:val="none" w:sz="0" w:space="0" w:color="auto"/>
        <w:bottom w:val="none" w:sz="0" w:space="0" w:color="auto"/>
        <w:right w:val="none" w:sz="0" w:space="0" w:color="auto"/>
      </w:divBdr>
      <w:divsChild>
        <w:div w:id="1883244513">
          <w:marLeft w:val="0"/>
          <w:marRight w:val="0"/>
          <w:marTop w:val="0"/>
          <w:marBottom w:val="200"/>
          <w:divBdr>
            <w:top w:val="none" w:sz="0" w:space="0" w:color="auto"/>
            <w:left w:val="none" w:sz="0" w:space="0" w:color="auto"/>
            <w:bottom w:val="none" w:sz="0" w:space="0" w:color="auto"/>
            <w:right w:val="none" w:sz="0" w:space="0" w:color="auto"/>
          </w:divBdr>
        </w:div>
      </w:divsChild>
    </w:div>
    <w:div w:id="1294796274">
      <w:bodyDiv w:val="1"/>
      <w:marLeft w:val="0"/>
      <w:marRight w:val="0"/>
      <w:marTop w:val="0"/>
      <w:marBottom w:val="0"/>
      <w:divBdr>
        <w:top w:val="none" w:sz="0" w:space="0" w:color="auto"/>
        <w:left w:val="none" w:sz="0" w:space="0" w:color="auto"/>
        <w:bottom w:val="none" w:sz="0" w:space="0" w:color="auto"/>
        <w:right w:val="none" w:sz="0" w:space="0" w:color="auto"/>
      </w:divBdr>
      <w:divsChild>
        <w:div w:id="820970895">
          <w:marLeft w:val="0"/>
          <w:marRight w:val="0"/>
          <w:marTop w:val="0"/>
          <w:marBottom w:val="0"/>
          <w:divBdr>
            <w:top w:val="none" w:sz="0" w:space="0" w:color="auto"/>
            <w:left w:val="none" w:sz="0" w:space="0" w:color="auto"/>
            <w:bottom w:val="none" w:sz="0" w:space="0" w:color="auto"/>
            <w:right w:val="none" w:sz="0" w:space="0" w:color="auto"/>
          </w:divBdr>
        </w:div>
      </w:divsChild>
    </w:div>
    <w:div w:id="1299457279">
      <w:bodyDiv w:val="1"/>
      <w:marLeft w:val="0"/>
      <w:marRight w:val="0"/>
      <w:marTop w:val="0"/>
      <w:marBottom w:val="0"/>
      <w:divBdr>
        <w:top w:val="none" w:sz="0" w:space="0" w:color="auto"/>
        <w:left w:val="none" w:sz="0" w:space="0" w:color="auto"/>
        <w:bottom w:val="none" w:sz="0" w:space="0" w:color="auto"/>
        <w:right w:val="none" w:sz="0" w:space="0" w:color="auto"/>
      </w:divBdr>
      <w:divsChild>
        <w:div w:id="224073979">
          <w:marLeft w:val="1080"/>
          <w:marRight w:val="0"/>
          <w:marTop w:val="0"/>
          <w:marBottom w:val="0"/>
          <w:divBdr>
            <w:top w:val="none" w:sz="0" w:space="0" w:color="auto"/>
            <w:left w:val="none" w:sz="0" w:space="0" w:color="auto"/>
            <w:bottom w:val="none" w:sz="0" w:space="0" w:color="auto"/>
            <w:right w:val="none" w:sz="0" w:space="0" w:color="auto"/>
          </w:divBdr>
        </w:div>
        <w:div w:id="673072728">
          <w:marLeft w:val="1080"/>
          <w:marRight w:val="0"/>
          <w:marTop w:val="0"/>
          <w:marBottom w:val="0"/>
          <w:divBdr>
            <w:top w:val="none" w:sz="0" w:space="0" w:color="auto"/>
            <w:left w:val="none" w:sz="0" w:space="0" w:color="auto"/>
            <w:bottom w:val="none" w:sz="0" w:space="0" w:color="auto"/>
            <w:right w:val="none" w:sz="0" w:space="0" w:color="auto"/>
          </w:divBdr>
        </w:div>
        <w:div w:id="1395935153">
          <w:marLeft w:val="1080"/>
          <w:marRight w:val="0"/>
          <w:marTop w:val="0"/>
          <w:marBottom w:val="0"/>
          <w:divBdr>
            <w:top w:val="none" w:sz="0" w:space="0" w:color="auto"/>
            <w:left w:val="none" w:sz="0" w:space="0" w:color="auto"/>
            <w:bottom w:val="none" w:sz="0" w:space="0" w:color="auto"/>
            <w:right w:val="none" w:sz="0" w:space="0" w:color="auto"/>
          </w:divBdr>
        </w:div>
      </w:divsChild>
    </w:div>
    <w:div w:id="1306006558">
      <w:bodyDiv w:val="1"/>
      <w:marLeft w:val="0"/>
      <w:marRight w:val="0"/>
      <w:marTop w:val="0"/>
      <w:marBottom w:val="0"/>
      <w:divBdr>
        <w:top w:val="none" w:sz="0" w:space="0" w:color="auto"/>
        <w:left w:val="none" w:sz="0" w:space="0" w:color="auto"/>
        <w:bottom w:val="none" w:sz="0" w:space="0" w:color="auto"/>
        <w:right w:val="none" w:sz="0" w:space="0" w:color="auto"/>
      </w:divBdr>
    </w:div>
    <w:div w:id="1306739992">
      <w:bodyDiv w:val="1"/>
      <w:marLeft w:val="0"/>
      <w:marRight w:val="0"/>
      <w:marTop w:val="0"/>
      <w:marBottom w:val="0"/>
      <w:divBdr>
        <w:top w:val="none" w:sz="0" w:space="0" w:color="auto"/>
        <w:left w:val="none" w:sz="0" w:space="0" w:color="auto"/>
        <w:bottom w:val="none" w:sz="0" w:space="0" w:color="auto"/>
        <w:right w:val="none" w:sz="0" w:space="0" w:color="auto"/>
      </w:divBdr>
      <w:divsChild>
        <w:div w:id="199363213">
          <w:marLeft w:val="0"/>
          <w:marRight w:val="0"/>
          <w:marTop w:val="0"/>
          <w:marBottom w:val="0"/>
          <w:divBdr>
            <w:top w:val="none" w:sz="0" w:space="0" w:color="auto"/>
            <w:left w:val="none" w:sz="0" w:space="0" w:color="auto"/>
            <w:bottom w:val="none" w:sz="0" w:space="0" w:color="auto"/>
            <w:right w:val="none" w:sz="0" w:space="0" w:color="auto"/>
          </w:divBdr>
          <w:divsChild>
            <w:div w:id="1157376830">
              <w:marLeft w:val="0"/>
              <w:marRight w:val="0"/>
              <w:marTop w:val="0"/>
              <w:marBottom w:val="0"/>
              <w:divBdr>
                <w:top w:val="none" w:sz="0" w:space="0" w:color="auto"/>
                <w:left w:val="none" w:sz="0" w:space="0" w:color="auto"/>
                <w:bottom w:val="none" w:sz="0" w:space="0" w:color="auto"/>
                <w:right w:val="none" w:sz="0" w:space="0" w:color="auto"/>
              </w:divBdr>
              <w:divsChild>
                <w:div w:id="856190145">
                  <w:marLeft w:val="0"/>
                  <w:marRight w:val="0"/>
                  <w:marTop w:val="0"/>
                  <w:marBottom w:val="0"/>
                  <w:divBdr>
                    <w:top w:val="none" w:sz="0" w:space="0" w:color="auto"/>
                    <w:left w:val="none" w:sz="0" w:space="0" w:color="auto"/>
                    <w:bottom w:val="none" w:sz="0" w:space="0" w:color="auto"/>
                    <w:right w:val="none" w:sz="0" w:space="0" w:color="auto"/>
                  </w:divBdr>
                  <w:divsChild>
                    <w:div w:id="2069760632">
                      <w:marLeft w:val="0"/>
                      <w:marRight w:val="0"/>
                      <w:marTop w:val="0"/>
                      <w:marBottom w:val="0"/>
                      <w:divBdr>
                        <w:top w:val="none" w:sz="0" w:space="0" w:color="auto"/>
                        <w:left w:val="none" w:sz="0" w:space="0" w:color="auto"/>
                        <w:bottom w:val="none" w:sz="0" w:space="0" w:color="auto"/>
                        <w:right w:val="none" w:sz="0" w:space="0" w:color="auto"/>
                      </w:divBdr>
                      <w:divsChild>
                        <w:div w:id="1746802065">
                          <w:marLeft w:val="0"/>
                          <w:marRight w:val="0"/>
                          <w:marTop w:val="0"/>
                          <w:marBottom w:val="0"/>
                          <w:divBdr>
                            <w:top w:val="none" w:sz="0" w:space="0" w:color="auto"/>
                            <w:left w:val="none" w:sz="0" w:space="0" w:color="auto"/>
                            <w:bottom w:val="none" w:sz="0" w:space="0" w:color="auto"/>
                            <w:right w:val="none" w:sz="0" w:space="0" w:color="auto"/>
                          </w:divBdr>
                          <w:divsChild>
                            <w:div w:id="1769040889">
                              <w:marLeft w:val="0"/>
                              <w:marRight w:val="0"/>
                              <w:marTop w:val="0"/>
                              <w:marBottom w:val="0"/>
                              <w:divBdr>
                                <w:top w:val="none" w:sz="0" w:space="0" w:color="auto"/>
                                <w:left w:val="none" w:sz="0" w:space="0" w:color="auto"/>
                                <w:bottom w:val="none" w:sz="0" w:space="0" w:color="auto"/>
                                <w:right w:val="none" w:sz="0" w:space="0" w:color="auto"/>
                              </w:divBdr>
                              <w:divsChild>
                                <w:div w:id="377824958">
                                  <w:marLeft w:val="0"/>
                                  <w:marRight w:val="0"/>
                                  <w:marTop w:val="0"/>
                                  <w:marBottom w:val="0"/>
                                  <w:divBdr>
                                    <w:top w:val="none" w:sz="0" w:space="0" w:color="auto"/>
                                    <w:left w:val="none" w:sz="0" w:space="0" w:color="auto"/>
                                    <w:bottom w:val="none" w:sz="0" w:space="0" w:color="auto"/>
                                    <w:right w:val="none" w:sz="0" w:space="0" w:color="auto"/>
                                  </w:divBdr>
                                  <w:divsChild>
                                    <w:div w:id="1058555933">
                                      <w:marLeft w:val="0"/>
                                      <w:marRight w:val="0"/>
                                      <w:marTop w:val="0"/>
                                      <w:marBottom w:val="0"/>
                                      <w:divBdr>
                                        <w:top w:val="none" w:sz="0" w:space="0" w:color="auto"/>
                                        <w:left w:val="none" w:sz="0" w:space="0" w:color="auto"/>
                                        <w:bottom w:val="none" w:sz="0" w:space="0" w:color="auto"/>
                                        <w:right w:val="none" w:sz="0" w:space="0" w:color="auto"/>
                                      </w:divBdr>
                                      <w:divsChild>
                                        <w:div w:id="1240020167">
                                          <w:marLeft w:val="0"/>
                                          <w:marRight w:val="0"/>
                                          <w:marTop w:val="0"/>
                                          <w:marBottom w:val="0"/>
                                          <w:divBdr>
                                            <w:top w:val="none" w:sz="0" w:space="0" w:color="auto"/>
                                            <w:left w:val="none" w:sz="0" w:space="0" w:color="auto"/>
                                            <w:bottom w:val="none" w:sz="0" w:space="0" w:color="auto"/>
                                            <w:right w:val="none" w:sz="0" w:space="0" w:color="auto"/>
                                          </w:divBdr>
                                          <w:divsChild>
                                            <w:div w:id="664816954">
                                              <w:marLeft w:val="0"/>
                                              <w:marRight w:val="0"/>
                                              <w:marTop w:val="0"/>
                                              <w:marBottom w:val="0"/>
                                              <w:divBdr>
                                                <w:top w:val="none" w:sz="0" w:space="0" w:color="auto"/>
                                                <w:left w:val="none" w:sz="0" w:space="0" w:color="auto"/>
                                                <w:bottom w:val="none" w:sz="0" w:space="0" w:color="auto"/>
                                                <w:right w:val="none" w:sz="0" w:space="0" w:color="auto"/>
                                              </w:divBdr>
                                              <w:divsChild>
                                                <w:div w:id="1298024594">
                                                  <w:marLeft w:val="0"/>
                                                  <w:marRight w:val="0"/>
                                                  <w:marTop w:val="0"/>
                                                  <w:marBottom w:val="0"/>
                                                  <w:divBdr>
                                                    <w:top w:val="none" w:sz="0" w:space="0" w:color="auto"/>
                                                    <w:left w:val="none" w:sz="0" w:space="0" w:color="auto"/>
                                                    <w:bottom w:val="none" w:sz="0" w:space="0" w:color="auto"/>
                                                    <w:right w:val="none" w:sz="0" w:space="0" w:color="auto"/>
                                                  </w:divBdr>
                                                  <w:divsChild>
                                                    <w:div w:id="515775212">
                                                      <w:marLeft w:val="0"/>
                                                      <w:marRight w:val="0"/>
                                                      <w:marTop w:val="0"/>
                                                      <w:marBottom w:val="0"/>
                                                      <w:divBdr>
                                                        <w:top w:val="none" w:sz="0" w:space="0" w:color="auto"/>
                                                        <w:left w:val="none" w:sz="0" w:space="0" w:color="auto"/>
                                                        <w:bottom w:val="none" w:sz="0" w:space="0" w:color="auto"/>
                                                        <w:right w:val="none" w:sz="0" w:space="0" w:color="auto"/>
                                                      </w:divBdr>
                                                      <w:divsChild>
                                                        <w:div w:id="613637848">
                                                          <w:marLeft w:val="0"/>
                                                          <w:marRight w:val="0"/>
                                                          <w:marTop w:val="0"/>
                                                          <w:marBottom w:val="0"/>
                                                          <w:divBdr>
                                                            <w:top w:val="none" w:sz="0" w:space="0" w:color="auto"/>
                                                            <w:left w:val="none" w:sz="0" w:space="0" w:color="auto"/>
                                                            <w:bottom w:val="none" w:sz="0" w:space="0" w:color="auto"/>
                                                            <w:right w:val="none" w:sz="0" w:space="0" w:color="auto"/>
                                                          </w:divBdr>
                                                          <w:divsChild>
                                                            <w:div w:id="313341660">
                                                              <w:marLeft w:val="0"/>
                                                              <w:marRight w:val="0"/>
                                                              <w:marTop w:val="0"/>
                                                              <w:marBottom w:val="0"/>
                                                              <w:divBdr>
                                                                <w:top w:val="none" w:sz="0" w:space="0" w:color="auto"/>
                                                                <w:left w:val="none" w:sz="0" w:space="0" w:color="auto"/>
                                                                <w:bottom w:val="none" w:sz="0" w:space="0" w:color="auto"/>
                                                                <w:right w:val="none" w:sz="0" w:space="0" w:color="auto"/>
                                                              </w:divBdr>
                                                              <w:divsChild>
                                                                <w:div w:id="45838317">
                                                                  <w:marLeft w:val="0"/>
                                                                  <w:marRight w:val="0"/>
                                                                  <w:marTop w:val="0"/>
                                                                  <w:marBottom w:val="0"/>
                                                                  <w:divBdr>
                                                                    <w:top w:val="none" w:sz="0" w:space="0" w:color="auto"/>
                                                                    <w:left w:val="none" w:sz="0" w:space="0" w:color="auto"/>
                                                                    <w:bottom w:val="none" w:sz="0" w:space="0" w:color="auto"/>
                                                                    <w:right w:val="none" w:sz="0" w:space="0" w:color="auto"/>
                                                                  </w:divBdr>
                                                                  <w:divsChild>
                                                                    <w:div w:id="1877691954">
                                                                      <w:marLeft w:val="0"/>
                                                                      <w:marRight w:val="0"/>
                                                                      <w:marTop w:val="0"/>
                                                                      <w:marBottom w:val="0"/>
                                                                      <w:divBdr>
                                                                        <w:top w:val="none" w:sz="0" w:space="0" w:color="auto"/>
                                                                        <w:left w:val="none" w:sz="0" w:space="0" w:color="auto"/>
                                                                        <w:bottom w:val="none" w:sz="0" w:space="0" w:color="auto"/>
                                                                        <w:right w:val="none" w:sz="0" w:space="0" w:color="auto"/>
                                                                      </w:divBdr>
                                                                      <w:divsChild>
                                                                        <w:div w:id="479618995">
                                                                          <w:marLeft w:val="0"/>
                                                                          <w:marRight w:val="0"/>
                                                                          <w:marTop w:val="0"/>
                                                                          <w:marBottom w:val="0"/>
                                                                          <w:divBdr>
                                                                            <w:top w:val="none" w:sz="0" w:space="0" w:color="auto"/>
                                                                            <w:left w:val="none" w:sz="0" w:space="0" w:color="auto"/>
                                                                            <w:bottom w:val="none" w:sz="0" w:space="0" w:color="auto"/>
                                                                            <w:right w:val="none" w:sz="0" w:space="0" w:color="auto"/>
                                                                          </w:divBdr>
                                                                          <w:divsChild>
                                                                            <w:div w:id="351801352">
                                                                              <w:marLeft w:val="0"/>
                                                                              <w:marRight w:val="0"/>
                                                                              <w:marTop w:val="0"/>
                                                                              <w:marBottom w:val="0"/>
                                                                              <w:divBdr>
                                                                                <w:top w:val="none" w:sz="0" w:space="0" w:color="auto"/>
                                                                                <w:left w:val="none" w:sz="0" w:space="0" w:color="auto"/>
                                                                                <w:bottom w:val="none" w:sz="0" w:space="0" w:color="auto"/>
                                                                                <w:right w:val="none" w:sz="0" w:space="0" w:color="auto"/>
                                                                              </w:divBdr>
                                                                              <w:divsChild>
                                                                                <w:div w:id="929586577">
                                                                                  <w:marLeft w:val="0"/>
                                                                                  <w:marRight w:val="0"/>
                                                                                  <w:marTop w:val="0"/>
                                                                                  <w:marBottom w:val="0"/>
                                                                                  <w:divBdr>
                                                                                    <w:top w:val="none" w:sz="0" w:space="0" w:color="auto"/>
                                                                                    <w:left w:val="none" w:sz="0" w:space="0" w:color="auto"/>
                                                                                    <w:bottom w:val="none" w:sz="0" w:space="0" w:color="auto"/>
                                                                                    <w:right w:val="none" w:sz="0" w:space="0" w:color="auto"/>
                                                                                  </w:divBdr>
                                                                                  <w:divsChild>
                                                                                    <w:div w:id="889027047">
                                                                                      <w:marLeft w:val="0"/>
                                                                                      <w:marRight w:val="0"/>
                                                                                      <w:marTop w:val="0"/>
                                                                                      <w:marBottom w:val="0"/>
                                                                                      <w:divBdr>
                                                                                        <w:top w:val="none" w:sz="0" w:space="0" w:color="auto"/>
                                                                                        <w:left w:val="none" w:sz="0" w:space="0" w:color="auto"/>
                                                                                        <w:bottom w:val="none" w:sz="0" w:space="0" w:color="auto"/>
                                                                                        <w:right w:val="none" w:sz="0" w:space="0" w:color="auto"/>
                                                                                      </w:divBdr>
                                                                                      <w:divsChild>
                                                                                        <w:div w:id="386949872">
                                                                                          <w:marLeft w:val="0"/>
                                                                                          <w:marRight w:val="0"/>
                                                                                          <w:marTop w:val="0"/>
                                                                                          <w:marBottom w:val="0"/>
                                                                                          <w:divBdr>
                                                                                            <w:top w:val="none" w:sz="0" w:space="0" w:color="auto"/>
                                                                                            <w:left w:val="none" w:sz="0" w:space="0" w:color="auto"/>
                                                                                            <w:bottom w:val="none" w:sz="0" w:space="0" w:color="auto"/>
                                                                                            <w:right w:val="none" w:sz="0" w:space="0" w:color="auto"/>
                                                                                          </w:divBdr>
                                                                                          <w:divsChild>
                                                                                            <w:div w:id="1359969760">
                                                                                              <w:marLeft w:val="0"/>
                                                                                              <w:marRight w:val="0"/>
                                                                                              <w:marTop w:val="0"/>
                                                                                              <w:marBottom w:val="0"/>
                                                                                              <w:divBdr>
                                                                                                <w:top w:val="none" w:sz="0" w:space="0" w:color="auto"/>
                                                                                                <w:left w:val="none" w:sz="0" w:space="0" w:color="auto"/>
                                                                                                <w:bottom w:val="none" w:sz="0" w:space="0" w:color="auto"/>
                                                                                                <w:right w:val="none" w:sz="0" w:space="0" w:color="auto"/>
                                                                                              </w:divBdr>
                                                                                              <w:divsChild>
                                                                                                <w:div w:id="164712349">
                                                                                                  <w:marLeft w:val="0"/>
                                                                                                  <w:marRight w:val="0"/>
                                                                                                  <w:marTop w:val="0"/>
                                                                                                  <w:marBottom w:val="0"/>
                                                                                                  <w:divBdr>
                                                                                                    <w:top w:val="none" w:sz="0" w:space="0" w:color="auto"/>
                                                                                                    <w:left w:val="none" w:sz="0" w:space="0" w:color="auto"/>
                                                                                                    <w:bottom w:val="none" w:sz="0" w:space="0" w:color="auto"/>
                                                                                                    <w:right w:val="none" w:sz="0" w:space="0" w:color="auto"/>
                                                                                                  </w:divBdr>
                                                                                                  <w:divsChild>
                                                                                                    <w:div w:id="1196844696">
                                                                                                      <w:marLeft w:val="0"/>
                                                                                                      <w:marRight w:val="0"/>
                                                                                                      <w:marTop w:val="0"/>
                                                                                                      <w:marBottom w:val="0"/>
                                                                                                      <w:divBdr>
                                                                                                        <w:top w:val="none" w:sz="0" w:space="0" w:color="auto"/>
                                                                                                        <w:left w:val="none" w:sz="0" w:space="0" w:color="auto"/>
                                                                                                        <w:bottom w:val="none" w:sz="0" w:space="0" w:color="auto"/>
                                                                                                        <w:right w:val="none" w:sz="0" w:space="0" w:color="auto"/>
                                                                                                      </w:divBdr>
                                                                                                      <w:divsChild>
                                                                                                        <w:div w:id="1961454501">
                                                                                                          <w:marLeft w:val="0"/>
                                                                                                          <w:marRight w:val="0"/>
                                                                                                          <w:marTop w:val="0"/>
                                                                                                          <w:marBottom w:val="0"/>
                                                                                                          <w:divBdr>
                                                                                                            <w:top w:val="none" w:sz="0" w:space="0" w:color="auto"/>
                                                                                                            <w:left w:val="none" w:sz="0" w:space="0" w:color="auto"/>
                                                                                                            <w:bottom w:val="none" w:sz="0" w:space="0" w:color="auto"/>
                                                                                                            <w:right w:val="none" w:sz="0" w:space="0" w:color="auto"/>
                                                                                                          </w:divBdr>
                                                                                                          <w:divsChild>
                                                                                                            <w:div w:id="744647797">
                                                                                                              <w:marLeft w:val="0"/>
                                                                                                              <w:marRight w:val="0"/>
                                                                                                              <w:marTop w:val="0"/>
                                                                                                              <w:marBottom w:val="0"/>
                                                                                                              <w:divBdr>
                                                                                                                <w:top w:val="none" w:sz="0" w:space="0" w:color="auto"/>
                                                                                                                <w:left w:val="none" w:sz="0" w:space="0" w:color="auto"/>
                                                                                                                <w:bottom w:val="none" w:sz="0" w:space="0" w:color="auto"/>
                                                                                                                <w:right w:val="none" w:sz="0" w:space="0" w:color="auto"/>
                                                                                                              </w:divBdr>
                                                                                                              <w:divsChild>
                                                                                                                <w:div w:id="1604267289">
                                                                                                                  <w:marLeft w:val="0"/>
                                                                                                                  <w:marRight w:val="0"/>
                                                                                                                  <w:marTop w:val="0"/>
                                                                                                                  <w:marBottom w:val="0"/>
                                                                                                                  <w:divBdr>
                                                                                                                    <w:top w:val="none" w:sz="0" w:space="0" w:color="auto"/>
                                                                                                                    <w:left w:val="none" w:sz="0" w:space="0" w:color="auto"/>
                                                                                                                    <w:bottom w:val="none" w:sz="0" w:space="0" w:color="auto"/>
                                                                                                                    <w:right w:val="none" w:sz="0" w:space="0" w:color="auto"/>
                                                                                                                  </w:divBdr>
                                                                                                                  <w:divsChild>
                                                                                                                    <w:div w:id="1540778884">
                                                                                                                      <w:marLeft w:val="0"/>
                                                                                                                      <w:marRight w:val="0"/>
                                                                                                                      <w:marTop w:val="0"/>
                                                                                                                      <w:marBottom w:val="0"/>
                                                                                                                      <w:divBdr>
                                                                                                                        <w:top w:val="none" w:sz="0" w:space="0" w:color="auto"/>
                                                                                                                        <w:left w:val="none" w:sz="0" w:space="0" w:color="auto"/>
                                                                                                                        <w:bottom w:val="none" w:sz="0" w:space="0" w:color="auto"/>
                                                                                                                        <w:right w:val="none" w:sz="0" w:space="0" w:color="auto"/>
                                                                                                                      </w:divBdr>
                                                                                                                      <w:divsChild>
                                                                                                                        <w:div w:id="1203665684">
                                                                                                                          <w:marLeft w:val="0"/>
                                                                                                                          <w:marRight w:val="0"/>
                                                                                                                          <w:marTop w:val="0"/>
                                                                                                                          <w:marBottom w:val="0"/>
                                                                                                                          <w:divBdr>
                                                                                                                            <w:top w:val="none" w:sz="0" w:space="0" w:color="auto"/>
                                                                                                                            <w:left w:val="none" w:sz="0" w:space="0" w:color="auto"/>
                                                                                                                            <w:bottom w:val="none" w:sz="0" w:space="0" w:color="auto"/>
                                                                                                                            <w:right w:val="none" w:sz="0" w:space="0" w:color="auto"/>
                                                                                                                          </w:divBdr>
                                                                                                                          <w:divsChild>
                                                                                                                            <w:div w:id="1650867112">
                                                                                                                              <w:marLeft w:val="0"/>
                                                                                                                              <w:marRight w:val="0"/>
                                                                                                                              <w:marTop w:val="0"/>
                                                                                                                              <w:marBottom w:val="0"/>
                                                                                                                              <w:divBdr>
                                                                                                                                <w:top w:val="none" w:sz="0" w:space="0" w:color="auto"/>
                                                                                                                                <w:left w:val="none" w:sz="0" w:space="0" w:color="auto"/>
                                                                                                                                <w:bottom w:val="none" w:sz="0" w:space="0" w:color="auto"/>
                                                                                                                                <w:right w:val="none" w:sz="0" w:space="0" w:color="auto"/>
                                                                                                                              </w:divBdr>
                                                                                                                              <w:divsChild>
                                                                                                                                <w:div w:id="1906910934">
                                                                                                                                  <w:marLeft w:val="0"/>
                                                                                                                                  <w:marRight w:val="0"/>
                                                                                                                                  <w:marTop w:val="0"/>
                                                                                                                                  <w:marBottom w:val="0"/>
                                                                                                                                  <w:divBdr>
                                                                                                                                    <w:top w:val="none" w:sz="0" w:space="0" w:color="auto"/>
                                                                                                                                    <w:left w:val="none" w:sz="0" w:space="0" w:color="auto"/>
                                                                                                                                    <w:bottom w:val="none" w:sz="0" w:space="0" w:color="auto"/>
                                                                                                                                    <w:right w:val="none" w:sz="0" w:space="0" w:color="auto"/>
                                                                                                                                  </w:divBdr>
                                                                                                                                  <w:divsChild>
                                                                                                                                    <w:div w:id="309290181">
                                                                                                                                      <w:marLeft w:val="0"/>
                                                                                                                                      <w:marRight w:val="0"/>
                                                                                                                                      <w:marTop w:val="0"/>
                                                                                                                                      <w:marBottom w:val="0"/>
                                                                                                                                      <w:divBdr>
                                                                                                                                        <w:top w:val="none" w:sz="0" w:space="0" w:color="auto"/>
                                                                                                                                        <w:left w:val="none" w:sz="0" w:space="0" w:color="auto"/>
                                                                                                                                        <w:bottom w:val="none" w:sz="0" w:space="0" w:color="auto"/>
                                                                                                                                        <w:right w:val="none" w:sz="0" w:space="0" w:color="auto"/>
                                                                                                                                      </w:divBdr>
                                                                                                                                    </w:div>
                                                                                                                                    <w:div w:id="1333332192">
                                                                                                                                      <w:marLeft w:val="0"/>
                                                                                                                                      <w:marRight w:val="0"/>
                                                                                                                                      <w:marTop w:val="0"/>
                                                                                                                                      <w:marBottom w:val="0"/>
                                                                                                                                      <w:divBdr>
                                                                                                                                        <w:top w:val="none" w:sz="0" w:space="0" w:color="auto"/>
                                                                                                                                        <w:left w:val="none" w:sz="0" w:space="0" w:color="auto"/>
                                                                                                                                        <w:bottom w:val="none" w:sz="0" w:space="0" w:color="auto"/>
                                                                                                                                        <w:right w:val="none" w:sz="0" w:space="0" w:color="auto"/>
                                                                                                                                      </w:divBdr>
                                                                                                                                    </w:div>
                                                                                                                                    <w:div w:id="1339457180">
                                                                                                                                      <w:marLeft w:val="0"/>
                                                                                                                                      <w:marRight w:val="0"/>
                                                                                                                                      <w:marTop w:val="0"/>
                                                                                                                                      <w:marBottom w:val="0"/>
                                                                                                                                      <w:divBdr>
                                                                                                                                        <w:top w:val="none" w:sz="0" w:space="0" w:color="auto"/>
                                                                                                                                        <w:left w:val="none" w:sz="0" w:space="0" w:color="auto"/>
                                                                                                                                        <w:bottom w:val="none" w:sz="0" w:space="0" w:color="auto"/>
                                                                                                                                        <w:right w:val="none" w:sz="0" w:space="0" w:color="auto"/>
                                                                                                                                      </w:divBdr>
                                                                                                                                    </w:div>
                                                                                                                                    <w:div w:id="1590580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311131124">
      <w:bodyDiv w:val="1"/>
      <w:marLeft w:val="0"/>
      <w:marRight w:val="0"/>
      <w:marTop w:val="0"/>
      <w:marBottom w:val="0"/>
      <w:divBdr>
        <w:top w:val="none" w:sz="0" w:space="0" w:color="auto"/>
        <w:left w:val="none" w:sz="0" w:space="0" w:color="auto"/>
        <w:bottom w:val="none" w:sz="0" w:space="0" w:color="auto"/>
        <w:right w:val="none" w:sz="0" w:space="0" w:color="auto"/>
      </w:divBdr>
    </w:div>
    <w:div w:id="1314290705">
      <w:bodyDiv w:val="1"/>
      <w:marLeft w:val="0"/>
      <w:marRight w:val="0"/>
      <w:marTop w:val="0"/>
      <w:marBottom w:val="0"/>
      <w:divBdr>
        <w:top w:val="none" w:sz="0" w:space="0" w:color="auto"/>
        <w:left w:val="none" w:sz="0" w:space="0" w:color="auto"/>
        <w:bottom w:val="none" w:sz="0" w:space="0" w:color="auto"/>
        <w:right w:val="none" w:sz="0" w:space="0" w:color="auto"/>
      </w:divBdr>
    </w:div>
    <w:div w:id="1315260146">
      <w:bodyDiv w:val="1"/>
      <w:marLeft w:val="0"/>
      <w:marRight w:val="0"/>
      <w:marTop w:val="0"/>
      <w:marBottom w:val="0"/>
      <w:divBdr>
        <w:top w:val="none" w:sz="0" w:space="0" w:color="auto"/>
        <w:left w:val="none" w:sz="0" w:space="0" w:color="auto"/>
        <w:bottom w:val="none" w:sz="0" w:space="0" w:color="auto"/>
        <w:right w:val="none" w:sz="0" w:space="0" w:color="auto"/>
      </w:divBdr>
    </w:div>
    <w:div w:id="1319770178">
      <w:bodyDiv w:val="1"/>
      <w:marLeft w:val="0"/>
      <w:marRight w:val="0"/>
      <w:marTop w:val="0"/>
      <w:marBottom w:val="0"/>
      <w:divBdr>
        <w:top w:val="none" w:sz="0" w:space="0" w:color="auto"/>
        <w:left w:val="none" w:sz="0" w:space="0" w:color="auto"/>
        <w:bottom w:val="none" w:sz="0" w:space="0" w:color="auto"/>
        <w:right w:val="none" w:sz="0" w:space="0" w:color="auto"/>
      </w:divBdr>
    </w:div>
    <w:div w:id="1323122628">
      <w:bodyDiv w:val="1"/>
      <w:marLeft w:val="0"/>
      <w:marRight w:val="0"/>
      <w:marTop w:val="0"/>
      <w:marBottom w:val="0"/>
      <w:divBdr>
        <w:top w:val="none" w:sz="0" w:space="0" w:color="auto"/>
        <w:left w:val="none" w:sz="0" w:space="0" w:color="auto"/>
        <w:bottom w:val="none" w:sz="0" w:space="0" w:color="auto"/>
        <w:right w:val="none" w:sz="0" w:space="0" w:color="auto"/>
      </w:divBdr>
      <w:divsChild>
        <w:div w:id="829559494">
          <w:marLeft w:val="0"/>
          <w:marRight w:val="0"/>
          <w:marTop w:val="0"/>
          <w:marBottom w:val="0"/>
          <w:divBdr>
            <w:top w:val="none" w:sz="0" w:space="0" w:color="auto"/>
            <w:left w:val="none" w:sz="0" w:space="0" w:color="auto"/>
            <w:bottom w:val="none" w:sz="0" w:space="0" w:color="auto"/>
            <w:right w:val="none" w:sz="0" w:space="0" w:color="auto"/>
          </w:divBdr>
        </w:div>
        <w:div w:id="1010058460">
          <w:marLeft w:val="0"/>
          <w:marRight w:val="0"/>
          <w:marTop w:val="0"/>
          <w:marBottom w:val="0"/>
          <w:divBdr>
            <w:top w:val="none" w:sz="0" w:space="0" w:color="auto"/>
            <w:left w:val="none" w:sz="0" w:space="0" w:color="auto"/>
            <w:bottom w:val="none" w:sz="0" w:space="0" w:color="auto"/>
            <w:right w:val="none" w:sz="0" w:space="0" w:color="auto"/>
          </w:divBdr>
        </w:div>
      </w:divsChild>
    </w:div>
    <w:div w:id="1323460571">
      <w:bodyDiv w:val="1"/>
      <w:marLeft w:val="0"/>
      <w:marRight w:val="0"/>
      <w:marTop w:val="0"/>
      <w:marBottom w:val="0"/>
      <w:divBdr>
        <w:top w:val="none" w:sz="0" w:space="0" w:color="auto"/>
        <w:left w:val="none" w:sz="0" w:space="0" w:color="auto"/>
        <w:bottom w:val="none" w:sz="0" w:space="0" w:color="auto"/>
        <w:right w:val="none" w:sz="0" w:space="0" w:color="auto"/>
      </w:divBdr>
    </w:div>
    <w:div w:id="1323965883">
      <w:bodyDiv w:val="1"/>
      <w:marLeft w:val="0"/>
      <w:marRight w:val="0"/>
      <w:marTop w:val="0"/>
      <w:marBottom w:val="0"/>
      <w:divBdr>
        <w:top w:val="none" w:sz="0" w:space="0" w:color="auto"/>
        <w:left w:val="none" w:sz="0" w:space="0" w:color="auto"/>
        <w:bottom w:val="none" w:sz="0" w:space="0" w:color="auto"/>
        <w:right w:val="none" w:sz="0" w:space="0" w:color="auto"/>
      </w:divBdr>
    </w:div>
    <w:div w:id="1330984148">
      <w:bodyDiv w:val="1"/>
      <w:marLeft w:val="0"/>
      <w:marRight w:val="0"/>
      <w:marTop w:val="0"/>
      <w:marBottom w:val="0"/>
      <w:divBdr>
        <w:top w:val="none" w:sz="0" w:space="0" w:color="auto"/>
        <w:left w:val="none" w:sz="0" w:space="0" w:color="auto"/>
        <w:bottom w:val="none" w:sz="0" w:space="0" w:color="auto"/>
        <w:right w:val="none" w:sz="0" w:space="0" w:color="auto"/>
      </w:divBdr>
    </w:div>
    <w:div w:id="1331064381">
      <w:bodyDiv w:val="1"/>
      <w:marLeft w:val="0"/>
      <w:marRight w:val="0"/>
      <w:marTop w:val="0"/>
      <w:marBottom w:val="0"/>
      <w:divBdr>
        <w:top w:val="none" w:sz="0" w:space="0" w:color="auto"/>
        <w:left w:val="none" w:sz="0" w:space="0" w:color="auto"/>
        <w:bottom w:val="none" w:sz="0" w:space="0" w:color="auto"/>
        <w:right w:val="none" w:sz="0" w:space="0" w:color="auto"/>
      </w:divBdr>
    </w:div>
    <w:div w:id="1331785993">
      <w:bodyDiv w:val="1"/>
      <w:marLeft w:val="0"/>
      <w:marRight w:val="0"/>
      <w:marTop w:val="0"/>
      <w:marBottom w:val="0"/>
      <w:divBdr>
        <w:top w:val="none" w:sz="0" w:space="0" w:color="auto"/>
        <w:left w:val="none" w:sz="0" w:space="0" w:color="auto"/>
        <w:bottom w:val="none" w:sz="0" w:space="0" w:color="auto"/>
        <w:right w:val="none" w:sz="0" w:space="0" w:color="auto"/>
      </w:divBdr>
    </w:div>
    <w:div w:id="1336766399">
      <w:bodyDiv w:val="1"/>
      <w:marLeft w:val="0"/>
      <w:marRight w:val="0"/>
      <w:marTop w:val="0"/>
      <w:marBottom w:val="0"/>
      <w:divBdr>
        <w:top w:val="none" w:sz="0" w:space="0" w:color="auto"/>
        <w:left w:val="none" w:sz="0" w:space="0" w:color="auto"/>
        <w:bottom w:val="none" w:sz="0" w:space="0" w:color="auto"/>
        <w:right w:val="none" w:sz="0" w:space="0" w:color="auto"/>
      </w:divBdr>
    </w:div>
    <w:div w:id="1338576232">
      <w:bodyDiv w:val="1"/>
      <w:marLeft w:val="0"/>
      <w:marRight w:val="0"/>
      <w:marTop w:val="0"/>
      <w:marBottom w:val="0"/>
      <w:divBdr>
        <w:top w:val="none" w:sz="0" w:space="0" w:color="auto"/>
        <w:left w:val="none" w:sz="0" w:space="0" w:color="auto"/>
        <w:bottom w:val="none" w:sz="0" w:space="0" w:color="auto"/>
        <w:right w:val="none" w:sz="0" w:space="0" w:color="auto"/>
      </w:divBdr>
    </w:div>
    <w:div w:id="1347556350">
      <w:bodyDiv w:val="1"/>
      <w:marLeft w:val="0"/>
      <w:marRight w:val="0"/>
      <w:marTop w:val="0"/>
      <w:marBottom w:val="0"/>
      <w:divBdr>
        <w:top w:val="none" w:sz="0" w:space="0" w:color="auto"/>
        <w:left w:val="none" w:sz="0" w:space="0" w:color="auto"/>
        <w:bottom w:val="none" w:sz="0" w:space="0" w:color="auto"/>
        <w:right w:val="none" w:sz="0" w:space="0" w:color="auto"/>
      </w:divBdr>
    </w:div>
    <w:div w:id="1348559238">
      <w:bodyDiv w:val="1"/>
      <w:marLeft w:val="0"/>
      <w:marRight w:val="0"/>
      <w:marTop w:val="0"/>
      <w:marBottom w:val="0"/>
      <w:divBdr>
        <w:top w:val="none" w:sz="0" w:space="0" w:color="auto"/>
        <w:left w:val="none" w:sz="0" w:space="0" w:color="auto"/>
        <w:bottom w:val="none" w:sz="0" w:space="0" w:color="auto"/>
        <w:right w:val="none" w:sz="0" w:space="0" w:color="auto"/>
      </w:divBdr>
    </w:div>
    <w:div w:id="1351907524">
      <w:bodyDiv w:val="1"/>
      <w:marLeft w:val="0"/>
      <w:marRight w:val="0"/>
      <w:marTop w:val="0"/>
      <w:marBottom w:val="0"/>
      <w:divBdr>
        <w:top w:val="none" w:sz="0" w:space="0" w:color="auto"/>
        <w:left w:val="none" w:sz="0" w:space="0" w:color="auto"/>
        <w:bottom w:val="none" w:sz="0" w:space="0" w:color="auto"/>
        <w:right w:val="none" w:sz="0" w:space="0" w:color="auto"/>
      </w:divBdr>
      <w:divsChild>
        <w:div w:id="493306056">
          <w:marLeft w:val="0"/>
          <w:marRight w:val="0"/>
          <w:marTop w:val="0"/>
          <w:marBottom w:val="0"/>
          <w:divBdr>
            <w:top w:val="none" w:sz="0" w:space="0" w:color="auto"/>
            <w:left w:val="none" w:sz="0" w:space="0" w:color="auto"/>
            <w:bottom w:val="none" w:sz="0" w:space="0" w:color="auto"/>
            <w:right w:val="none" w:sz="0" w:space="0" w:color="auto"/>
          </w:divBdr>
        </w:div>
        <w:div w:id="2041080346">
          <w:marLeft w:val="0"/>
          <w:marRight w:val="0"/>
          <w:marTop w:val="0"/>
          <w:marBottom w:val="0"/>
          <w:divBdr>
            <w:top w:val="none" w:sz="0" w:space="0" w:color="auto"/>
            <w:left w:val="none" w:sz="0" w:space="0" w:color="auto"/>
            <w:bottom w:val="none" w:sz="0" w:space="0" w:color="auto"/>
            <w:right w:val="none" w:sz="0" w:space="0" w:color="auto"/>
          </w:divBdr>
        </w:div>
      </w:divsChild>
    </w:div>
    <w:div w:id="1356153673">
      <w:bodyDiv w:val="1"/>
      <w:marLeft w:val="0"/>
      <w:marRight w:val="0"/>
      <w:marTop w:val="0"/>
      <w:marBottom w:val="0"/>
      <w:divBdr>
        <w:top w:val="none" w:sz="0" w:space="0" w:color="auto"/>
        <w:left w:val="none" w:sz="0" w:space="0" w:color="auto"/>
        <w:bottom w:val="none" w:sz="0" w:space="0" w:color="auto"/>
        <w:right w:val="none" w:sz="0" w:space="0" w:color="auto"/>
      </w:divBdr>
      <w:divsChild>
        <w:div w:id="164520015">
          <w:marLeft w:val="0"/>
          <w:marRight w:val="0"/>
          <w:marTop w:val="0"/>
          <w:marBottom w:val="0"/>
          <w:divBdr>
            <w:top w:val="none" w:sz="0" w:space="0" w:color="auto"/>
            <w:left w:val="none" w:sz="0" w:space="0" w:color="auto"/>
            <w:bottom w:val="none" w:sz="0" w:space="0" w:color="auto"/>
            <w:right w:val="none" w:sz="0" w:space="0" w:color="auto"/>
          </w:divBdr>
        </w:div>
        <w:div w:id="1407342540">
          <w:marLeft w:val="0"/>
          <w:marRight w:val="0"/>
          <w:marTop w:val="0"/>
          <w:marBottom w:val="0"/>
          <w:divBdr>
            <w:top w:val="none" w:sz="0" w:space="0" w:color="auto"/>
            <w:left w:val="none" w:sz="0" w:space="0" w:color="auto"/>
            <w:bottom w:val="none" w:sz="0" w:space="0" w:color="auto"/>
            <w:right w:val="none" w:sz="0" w:space="0" w:color="auto"/>
          </w:divBdr>
        </w:div>
        <w:div w:id="1724135980">
          <w:marLeft w:val="0"/>
          <w:marRight w:val="0"/>
          <w:marTop w:val="0"/>
          <w:marBottom w:val="0"/>
          <w:divBdr>
            <w:top w:val="none" w:sz="0" w:space="0" w:color="auto"/>
            <w:left w:val="none" w:sz="0" w:space="0" w:color="auto"/>
            <w:bottom w:val="none" w:sz="0" w:space="0" w:color="auto"/>
            <w:right w:val="none" w:sz="0" w:space="0" w:color="auto"/>
          </w:divBdr>
        </w:div>
      </w:divsChild>
    </w:div>
    <w:div w:id="1356730808">
      <w:bodyDiv w:val="1"/>
      <w:marLeft w:val="0"/>
      <w:marRight w:val="0"/>
      <w:marTop w:val="0"/>
      <w:marBottom w:val="0"/>
      <w:divBdr>
        <w:top w:val="none" w:sz="0" w:space="0" w:color="auto"/>
        <w:left w:val="none" w:sz="0" w:space="0" w:color="auto"/>
        <w:bottom w:val="none" w:sz="0" w:space="0" w:color="auto"/>
        <w:right w:val="none" w:sz="0" w:space="0" w:color="auto"/>
      </w:divBdr>
    </w:div>
    <w:div w:id="1357001641">
      <w:bodyDiv w:val="1"/>
      <w:marLeft w:val="0"/>
      <w:marRight w:val="0"/>
      <w:marTop w:val="0"/>
      <w:marBottom w:val="0"/>
      <w:divBdr>
        <w:top w:val="none" w:sz="0" w:space="0" w:color="auto"/>
        <w:left w:val="none" w:sz="0" w:space="0" w:color="auto"/>
        <w:bottom w:val="none" w:sz="0" w:space="0" w:color="auto"/>
        <w:right w:val="none" w:sz="0" w:space="0" w:color="auto"/>
      </w:divBdr>
    </w:div>
    <w:div w:id="1359350387">
      <w:bodyDiv w:val="1"/>
      <w:marLeft w:val="0"/>
      <w:marRight w:val="0"/>
      <w:marTop w:val="0"/>
      <w:marBottom w:val="0"/>
      <w:divBdr>
        <w:top w:val="none" w:sz="0" w:space="0" w:color="auto"/>
        <w:left w:val="none" w:sz="0" w:space="0" w:color="auto"/>
        <w:bottom w:val="none" w:sz="0" w:space="0" w:color="auto"/>
        <w:right w:val="none" w:sz="0" w:space="0" w:color="auto"/>
      </w:divBdr>
    </w:div>
    <w:div w:id="1362124301">
      <w:bodyDiv w:val="1"/>
      <w:marLeft w:val="0"/>
      <w:marRight w:val="0"/>
      <w:marTop w:val="0"/>
      <w:marBottom w:val="0"/>
      <w:divBdr>
        <w:top w:val="none" w:sz="0" w:space="0" w:color="auto"/>
        <w:left w:val="none" w:sz="0" w:space="0" w:color="auto"/>
        <w:bottom w:val="none" w:sz="0" w:space="0" w:color="auto"/>
        <w:right w:val="none" w:sz="0" w:space="0" w:color="auto"/>
      </w:divBdr>
    </w:div>
    <w:div w:id="1362975068">
      <w:bodyDiv w:val="1"/>
      <w:marLeft w:val="0"/>
      <w:marRight w:val="0"/>
      <w:marTop w:val="0"/>
      <w:marBottom w:val="0"/>
      <w:divBdr>
        <w:top w:val="none" w:sz="0" w:space="0" w:color="auto"/>
        <w:left w:val="none" w:sz="0" w:space="0" w:color="auto"/>
        <w:bottom w:val="none" w:sz="0" w:space="0" w:color="auto"/>
        <w:right w:val="none" w:sz="0" w:space="0" w:color="auto"/>
      </w:divBdr>
    </w:div>
    <w:div w:id="1368213644">
      <w:bodyDiv w:val="1"/>
      <w:marLeft w:val="0"/>
      <w:marRight w:val="0"/>
      <w:marTop w:val="0"/>
      <w:marBottom w:val="0"/>
      <w:divBdr>
        <w:top w:val="none" w:sz="0" w:space="0" w:color="auto"/>
        <w:left w:val="none" w:sz="0" w:space="0" w:color="auto"/>
        <w:bottom w:val="none" w:sz="0" w:space="0" w:color="auto"/>
        <w:right w:val="none" w:sz="0" w:space="0" w:color="auto"/>
      </w:divBdr>
    </w:div>
    <w:div w:id="1370302514">
      <w:bodyDiv w:val="1"/>
      <w:marLeft w:val="0"/>
      <w:marRight w:val="0"/>
      <w:marTop w:val="0"/>
      <w:marBottom w:val="0"/>
      <w:divBdr>
        <w:top w:val="none" w:sz="0" w:space="0" w:color="auto"/>
        <w:left w:val="none" w:sz="0" w:space="0" w:color="auto"/>
        <w:bottom w:val="none" w:sz="0" w:space="0" w:color="auto"/>
        <w:right w:val="none" w:sz="0" w:space="0" w:color="auto"/>
      </w:divBdr>
    </w:div>
    <w:div w:id="1373532625">
      <w:bodyDiv w:val="1"/>
      <w:marLeft w:val="0"/>
      <w:marRight w:val="0"/>
      <w:marTop w:val="0"/>
      <w:marBottom w:val="0"/>
      <w:divBdr>
        <w:top w:val="none" w:sz="0" w:space="0" w:color="auto"/>
        <w:left w:val="none" w:sz="0" w:space="0" w:color="auto"/>
        <w:bottom w:val="none" w:sz="0" w:space="0" w:color="auto"/>
        <w:right w:val="none" w:sz="0" w:space="0" w:color="auto"/>
      </w:divBdr>
    </w:div>
    <w:div w:id="1378356330">
      <w:bodyDiv w:val="1"/>
      <w:marLeft w:val="0"/>
      <w:marRight w:val="0"/>
      <w:marTop w:val="0"/>
      <w:marBottom w:val="0"/>
      <w:divBdr>
        <w:top w:val="none" w:sz="0" w:space="0" w:color="auto"/>
        <w:left w:val="none" w:sz="0" w:space="0" w:color="auto"/>
        <w:bottom w:val="none" w:sz="0" w:space="0" w:color="auto"/>
        <w:right w:val="none" w:sz="0" w:space="0" w:color="auto"/>
      </w:divBdr>
    </w:div>
    <w:div w:id="1378578801">
      <w:bodyDiv w:val="1"/>
      <w:marLeft w:val="0"/>
      <w:marRight w:val="0"/>
      <w:marTop w:val="0"/>
      <w:marBottom w:val="0"/>
      <w:divBdr>
        <w:top w:val="none" w:sz="0" w:space="0" w:color="auto"/>
        <w:left w:val="none" w:sz="0" w:space="0" w:color="auto"/>
        <w:bottom w:val="none" w:sz="0" w:space="0" w:color="auto"/>
        <w:right w:val="none" w:sz="0" w:space="0" w:color="auto"/>
      </w:divBdr>
    </w:div>
    <w:div w:id="1384596700">
      <w:bodyDiv w:val="1"/>
      <w:marLeft w:val="0"/>
      <w:marRight w:val="0"/>
      <w:marTop w:val="0"/>
      <w:marBottom w:val="0"/>
      <w:divBdr>
        <w:top w:val="none" w:sz="0" w:space="0" w:color="auto"/>
        <w:left w:val="none" w:sz="0" w:space="0" w:color="auto"/>
        <w:bottom w:val="none" w:sz="0" w:space="0" w:color="auto"/>
        <w:right w:val="none" w:sz="0" w:space="0" w:color="auto"/>
      </w:divBdr>
      <w:divsChild>
        <w:div w:id="141774529">
          <w:marLeft w:val="0"/>
          <w:marRight w:val="0"/>
          <w:marTop w:val="0"/>
          <w:marBottom w:val="0"/>
          <w:divBdr>
            <w:top w:val="none" w:sz="0" w:space="0" w:color="auto"/>
            <w:left w:val="none" w:sz="0" w:space="0" w:color="auto"/>
            <w:bottom w:val="none" w:sz="0" w:space="0" w:color="auto"/>
            <w:right w:val="none" w:sz="0" w:space="0" w:color="auto"/>
          </w:divBdr>
        </w:div>
        <w:div w:id="905186444">
          <w:marLeft w:val="0"/>
          <w:marRight w:val="0"/>
          <w:marTop w:val="0"/>
          <w:marBottom w:val="0"/>
          <w:divBdr>
            <w:top w:val="none" w:sz="0" w:space="0" w:color="auto"/>
            <w:left w:val="none" w:sz="0" w:space="0" w:color="auto"/>
            <w:bottom w:val="none" w:sz="0" w:space="0" w:color="auto"/>
            <w:right w:val="none" w:sz="0" w:space="0" w:color="auto"/>
          </w:divBdr>
        </w:div>
        <w:div w:id="1547137446">
          <w:marLeft w:val="0"/>
          <w:marRight w:val="0"/>
          <w:marTop w:val="0"/>
          <w:marBottom w:val="0"/>
          <w:divBdr>
            <w:top w:val="none" w:sz="0" w:space="0" w:color="auto"/>
            <w:left w:val="none" w:sz="0" w:space="0" w:color="auto"/>
            <w:bottom w:val="none" w:sz="0" w:space="0" w:color="auto"/>
            <w:right w:val="none" w:sz="0" w:space="0" w:color="auto"/>
          </w:divBdr>
        </w:div>
        <w:div w:id="1743330962">
          <w:marLeft w:val="0"/>
          <w:marRight w:val="0"/>
          <w:marTop w:val="0"/>
          <w:marBottom w:val="0"/>
          <w:divBdr>
            <w:top w:val="none" w:sz="0" w:space="0" w:color="auto"/>
            <w:left w:val="none" w:sz="0" w:space="0" w:color="auto"/>
            <w:bottom w:val="none" w:sz="0" w:space="0" w:color="auto"/>
            <w:right w:val="none" w:sz="0" w:space="0" w:color="auto"/>
          </w:divBdr>
        </w:div>
      </w:divsChild>
    </w:div>
    <w:div w:id="1389300872">
      <w:bodyDiv w:val="1"/>
      <w:marLeft w:val="0"/>
      <w:marRight w:val="0"/>
      <w:marTop w:val="0"/>
      <w:marBottom w:val="0"/>
      <w:divBdr>
        <w:top w:val="none" w:sz="0" w:space="0" w:color="auto"/>
        <w:left w:val="none" w:sz="0" w:space="0" w:color="auto"/>
        <w:bottom w:val="none" w:sz="0" w:space="0" w:color="auto"/>
        <w:right w:val="none" w:sz="0" w:space="0" w:color="auto"/>
      </w:divBdr>
    </w:div>
    <w:div w:id="1391617351">
      <w:bodyDiv w:val="1"/>
      <w:marLeft w:val="0"/>
      <w:marRight w:val="0"/>
      <w:marTop w:val="0"/>
      <w:marBottom w:val="0"/>
      <w:divBdr>
        <w:top w:val="none" w:sz="0" w:space="0" w:color="auto"/>
        <w:left w:val="none" w:sz="0" w:space="0" w:color="auto"/>
        <w:bottom w:val="none" w:sz="0" w:space="0" w:color="auto"/>
        <w:right w:val="none" w:sz="0" w:space="0" w:color="auto"/>
      </w:divBdr>
    </w:div>
    <w:div w:id="1405878288">
      <w:bodyDiv w:val="1"/>
      <w:marLeft w:val="0"/>
      <w:marRight w:val="0"/>
      <w:marTop w:val="0"/>
      <w:marBottom w:val="0"/>
      <w:divBdr>
        <w:top w:val="none" w:sz="0" w:space="0" w:color="auto"/>
        <w:left w:val="none" w:sz="0" w:space="0" w:color="auto"/>
        <w:bottom w:val="none" w:sz="0" w:space="0" w:color="auto"/>
        <w:right w:val="none" w:sz="0" w:space="0" w:color="auto"/>
      </w:divBdr>
    </w:div>
    <w:div w:id="1410542324">
      <w:bodyDiv w:val="1"/>
      <w:marLeft w:val="0"/>
      <w:marRight w:val="0"/>
      <w:marTop w:val="0"/>
      <w:marBottom w:val="0"/>
      <w:divBdr>
        <w:top w:val="none" w:sz="0" w:space="0" w:color="auto"/>
        <w:left w:val="none" w:sz="0" w:space="0" w:color="auto"/>
        <w:bottom w:val="none" w:sz="0" w:space="0" w:color="auto"/>
        <w:right w:val="none" w:sz="0" w:space="0" w:color="auto"/>
      </w:divBdr>
    </w:div>
    <w:div w:id="1414163543">
      <w:bodyDiv w:val="1"/>
      <w:marLeft w:val="0"/>
      <w:marRight w:val="0"/>
      <w:marTop w:val="0"/>
      <w:marBottom w:val="0"/>
      <w:divBdr>
        <w:top w:val="none" w:sz="0" w:space="0" w:color="auto"/>
        <w:left w:val="none" w:sz="0" w:space="0" w:color="auto"/>
        <w:bottom w:val="none" w:sz="0" w:space="0" w:color="auto"/>
        <w:right w:val="none" w:sz="0" w:space="0" w:color="auto"/>
      </w:divBdr>
    </w:div>
    <w:div w:id="1431661516">
      <w:bodyDiv w:val="1"/>
      <w:marLeft w:val="0"/>
      <w:marRight w:val="0"/>
      <w:marTop w:val="0"/>
      <w:marBottom w:val="0"/>
      <w:divBdr>
        <w:top w:val="none" w:sz="0" w:space="0" w:color="auto"/>
        <w:left w:val="none" w:sz="0" w:space="0" w:color="auto"/>
        <w:bottom w:val="none" w:sz="0" w:space="0" w:color="auto"/>
        <w:right w:val="none" w:sz="0" w:space="0" w:color="auto"/>
      </w:divBdr>
    </w:div>
    <w:div w:id="1431855931">
      <w:bodyDiv w:val="1"/>
      <w:marLeft w:val="0"/>
      <w:marRight w:val="0"/>
      <w:marTop w:val="0"/>
      <w:marBottom w:val="0"/>
      <w:divBdr>
        <w:top w:val="none" w:sz="0" w:space="0" w:color="auto"/>
        <w:left w:val="none" w:sz="0" w:space="0" w:color="auto"/>
        <w:bottom w:val="none" w:sz="0" w:space="0" w:color="auto"/>
        <w:right w:val="none" w:sz="0" w:space="0" w:color="auto"/>
      </w:divBdr>
    </w:div>
    <w:div w:id="1435395194">
      <w:bodyDiv w:val="1"/>
      <w:marLeft w:val="0"/>
      <w:marRight w:val="0"/>
      <w:marTop w:val="0"/>
      <w:marBottom w:val="0"/>
      <w:divBdr>
        <w:top w:val="none" w:sz="0" w:space="0" w:color="auto"/>
        <w:left w:val="none" w:sz="0" w:space="0" w:color="auto"/>
        <w:bottom w:val="none" w:sz="0" w:space="0" w:color="auto"/>
        <w:right w:val="none" w:sz="0" w:space="0" w:color="auto"/>
      </w:divBdr>
    </w:div>
    <w:div w:id="1438714528">
      <w:bodyDiv w:val="1"/>
      <w:marLeft w:val="0"/>
      <w:marRight w:val="0"/>
      <w:marTop w:val="0"/>
      <w:marBottom w:val="0"/>
      <w:divBdr>
        <w:top w:val="none" w:sz="0" w:space="0" w:color="auto"/>
        <w:left w:val="none" w:sz="0" w:space="0" w:color="auto"/>
        <w:bottom w:val="none" w:sz="0" w:space="0" w:color="auto"/>
        <w:right w:val="none" w:sz="0" w:space="0" w:color="auto"/>
      </w:divBdr>
    </w:div>
    <w:div w:id="1441678040">
      <w:bodyDiv w:val="1"/>
      <w:marLeft w:val="0"/>
      <w:marRight w:val="0"/>
      <w:marTop w:val="0"/>
      <w:marBottom w:val="0"/>
      <w:divBdr>
        <w:top w:val="none" w:sz="0" w:space="0" w:color="auto"/>
        <w:left w:val="none" w:sz="0" w:space="0" w:color="auto"/>
        <w:bottom w:val="none" w:sz="0" w:space="0" w:color="auto"/>
        <w:right w:val="none" w:sz="0" w:space="0" w:color="auto"/>
      </w:divBdr>
    </w:div>
    <w:div w:id="1448701090">
      <w:bodyDiv w:val="1"/>
      <w:marLeft w:val="0"/>
      <w:marRight w:val="0"/>
      <w:marTop w:val="0"/>
      <w:marBottom w:val="0"/>
      <w:divBdr>
        <w:top w:val="none" w:sz="0" w:space="0" w:color="auto"/>
        <w:left w:val="none" w:sz="0" w:space="0" w:color="auto"/>
        <w:bottom w:val="none" w:sz="0" w:space="0" w:color="auto"/>
        <w:right w:val="none" w:sz="0" w:space="0" w:color="auto"/>
      </w:divBdr>
      <w:divsChild>
        <w:div w:id="482501603">
          <w:marLeft w:val="0"/>
          <w:marRight w:val="0"/>
          <w:marTop w:val="0"/>
          <w:marBottom w:val="0"/>
          <w:divBdr>
            <w:top w:val="none" w:sz="0" w:space="0" w:color="auto"/>
            <w:left w:val="none" w:sz="0" w:space="0" w:color="auto"/>
            <w:bottom w:val="none" w:sz="0" w:space="0" w:color="auto"/>
            <w:right w:val="none" w:sz="0" w:space="0" w:color="auto"/>
          </w:divBdr>
        </w:div>
        <w:div w:id="1261334608">
          <w:marLeft w:val="0"/>
          <w:marRight w:val="0"/>
          <w:marTop w:val="0"/>
          <w:marBottom w:val="0"/>
          <w:divBdr>
            <w:top w:val="none" w:sz="0" w:space="0" w:color="auto"/>
            <w:left w:val="none" w:sz="0" w:space="0" w:color="auto"/>
            <w:bottom w:val="none" w:sz="0" w:space="0" w:color="auto"/>
            <w:right w:val="none" w:sz="0" w:space="0" w:color="auto"/>
          </w:divBdr>
          <w:divsChild>
            <w:div w:id="1588612420">
              <w:marLeft w:val="0"/>
              <w:marRight w:val="0"/>
              <w:marTop w:val="0"/>
              <w:marBottom w:val="0"/>
              <w:divBdr>
                <w:top w:val="none" w:sz="0" w:space="0" w:color="auto"/>
                <w:left w:val="none" w:sz="0" w:space="0" w:color="auto"/>
                <w:bottom w:val="none" w:sz="0" w:space="0" w:color="auto"/>
                <w:right w:val="none" w:sz="0" w:space="0" w:color="auto"/>
              </w:divBdr>
              <w:divsChild>
                <w:div w:id="855464835">
                  <w:marLeft w:val="0"/>
                  <w:marRight w:val="0"/>
                  <w:marTop w:val="0"/>
                  <w:marBottom w:val="0"/>
                  <w:divBdr>
                    <w:top w:val="none" w:sz="0" w:space="0" w:color="auto"/>
                    <w:left w:val="none" w:sz="0" w:space="0" w:color="auto"/>
                    <w:bottom w:val="none" w:sz="0" w:space="0" w:color="auto"/>
                    <w:right w:val="none" w:sz="0" w:space="0" w:color="auto"/>
                  </w:divBdr>
                  <w:divsChild>
                    <w:div w:id="1495687907">
                      <w:marLeft w:val="0"/>
                      <w:marRight w:val="0"/>
                      <w:marTop w:val="0"/>
                      <w:marBottom w:val="0"/>
                      <w:divBdr>
                        <w:top w:val="none" w:sz="0" w:space="0" w:color="auto"/>
                        <w:left w:val="none" w:sz="0" w:space="0" w:color="auto"/>
                        <w:bottom w:val="none" w:sz="0" w:space="0" w:color="auto"/>
                        <w:right w:val="none" w:sz="0" w:space="0" w:color="auto"/>
                      </w:divBdr>
                      <w:divsChild>
                        <w:div w:id="7261445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50972570">
      <w:bodyDiv w:val="1"/>
      <w:marLeft w:val="0"/>
      <w:marRight w:val="0"/>
      <w:marTop w:val="0"/>
      <w:marBottom w:val="0"/>
      <w:divBdr>
        <w:top w:val="none" w:sz="0" w:space="0" w:color="auto"/>
        <w:left w:val="none" w:sz="0" w:space="0" w:color="auto"/>
        <w:bottom w:val="none" w:sz="0" w:space="0" w:color="auto"/>
        <w:right w:val="none" w:sz="0" w:space="0" w:color="auto"/>
      </w:divBdr>
    </w:div>
    <w:div w:id="1452941272">
      <w:bodyDiv w:val="1"/>
      <w:marLeft w:val="0"/>
      <w:marRight w:val="0"/>
      <w:marTop w:val="0"/>
      <w:marBottom w:val="0"/>
      <w:divBdr>
        <w:top w:val="none" w:sz="0" w:space="0" w:color="auto"/>
        <w:left w:val="none" w:sz="0" w:space="0" w:color="auto"/>
        <w:bottom w:val="none" w:sz="0" w:space="0" w:color="auto"/>
        <w:right w:val="none" w:sz="0" w:space="0" w:color="auto"/>
      </w:divBdr>
      <w:divsChild>
        <w:div w:id="1542480338">
          <w:marLeft w:val="0"/>
          <w:marRight w:val="0"/>
          <w:marTop w:val="0"/>
          <w:marBottom w:val="0"/>
          <w:divBdr>
            <w:top w:val="none" w:sz="0" w:space="0" w:color="auto"/>
            <w:left w:val="none" w:sz="0" w:space="0" w:color="auto"/>
            <w:bottom w:val="none" w:sz="0" w:space="0" w:color="auto"/>
            <w:right w:val="none" w:sz="0" w:space="0" w:color="auto"/>
          </w:divBdr>
          <w:divsChild>
            <w:div w:id="642587809">
              <w:marLeft w:val="0"/>
              <w:marRight w:val="0"/>
              <w:marTop w:val="0"/>
              <w:marBottom w:val="0"/>
              <w:divBdr>
                <w:top w:val="none" w:sz="0" w:space="0" w:color="auto"/>
                <w:left w:val="none" w:sz="0" w:space="0" w:color="auto"/>
                <w:bottom w:val="none" w:sz="0" w:space="0" w:color="auto"/>
                <w:right w:val="none" w:sz="0" w:space="0" w:color="auto"/>
              </w:divBdr>
              <w:divsChild>
                <w:div w:id="460926842">
                  <w:marLeft w:val="0"/>
                  <w:marRight w:val="0"/>
                  <w:marTop w:val="0"/>
                  <w:marBottom w:val="0"/>
                  <w:divBdr>
                    <w:top w:val="none" w:sz="0" w:space="0" w:color="auto"/>
                    <w:left w:val="none" w:sz="0" w:space="0" w:color="auto"/>
                    <w:bottom w:val="none" w:sz="0" w:space="0" w:color="auto"/>
                    <w:right w:val="none" w:sz="0" w:space="0" w:color="auto"/>
                  </w:divBdr>
                </w:div>
                <w:div w:id="1666470245">
                  <w:marLeft w:val="0"/>
                  <w:marRight w:val="0"/>
                  <w:marTop w:val="0"/>
                  <w:marBottom w:val="0"/>
                  <w:divBdr>
                    <w:top w:val="none" w:sz="0" w:space="0" w:color="auto"/>
                    <w:left w:val="none" w:sz="0" w:space="0" w:color="auto"/>
                    <w:bottom w:val="none" w:sz="0" w:space="0" w:color="auto"/>
                    <w:right w:val="none" w:sz="0" w:space="0" w:color="auto"/>
                  </w:divBdr>
                  <w:divsChild>
                    <w:div w:id="679815213">
                      <w:marLeft w:val="0"/>
                      <w:marRight w:val="0"/>
                      <w:marTop w:val="0"/>
                      <w:marBottom w:val="0"/>
                      <w:divBdr>
                        <w:top w:val="none" w:sz="0" w:space="0" w:color="auto"/>
                        <w:left w:val="none" w:sz="0" w:space="0" w:color="auto"/>
                        <w:bottom w:val="none" w:sz="0" w:space="0" w:color="auto"/>
                        <w:right w:val="none" w:sz="0" w:space="0" w:color="auto"/>
                      </w:divBdr>
                      <w:divsChild>
                        <w:div w:id="2124767957">
                          <w:marLeft w:val="0"/>
                          <w:marRight w:val="0"/>
                          <w:marTop w:val="0"/>
                          <w:marBottom w:val="0"/>
                          <w:divBdr>
                            <w:top w:val="none" w:sz="0" w:space="0" w:color="auto"/>
                            <w:left w:val="none" w:sz="0" w:space="0" w:color="auto"/>
                            <w:bottom w:val="none" w:sz="0" w:space="0" w:color="auto"/>
                            <w:right w:val="none" w:sz="0" w:space="0" w:color="auto"/>
                          </w:divBdr>
                          <w:divsChild>
                            <w:div w:id="2063206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53480039">
      <w:bodyDiv w:val="1"/>
      <w:marLeft w:val="0"/>
      <w:marRight w:val="0"/>
      <w:marTop w:val="0"/>
      <w:marBottom w:val="0"/>
      <w:divBdr>
        <w:top w:val="none" w:sz="0" w:space="0" w:color="auto"/>
        <w:left w:val="none" w:sz="0" w:space="0" w:color="auto"/>
        <w:bottom w:val="none" w:sz="0" w:space="0" w:color="auto"/>
        <w:right w:val="none" w:sz="0" w:space="0" w:color="auto"/>
      </w:divBdr>
      <w:divsChild>
        <w:div w:id="1703552544">
          <w:marLeft w:val="0"/>
          <w:marRight w:val="0"/>
          <w:marTop w:val="0"/>
          <w:marBottom w:val="0"/>
          <w:divBdr>
            <w:top w:val="none" w:sz="0" w:space="0" w:color="auto"/>
            <w:left w:val="none" w:sz="0" w:space="0" w:color="auto"/>
            <w:bottom w:val="none" w:sz="0" w:space="0" w:color="auto"/>
            <w:right w:val="none" w:sz="0" w:space="0" w:color="auto"/>
          </w:divBdr>
        </w:div>
        <w:div w:id="659425614">
          <w:marLeft w:val="0"/>
          <w:marRight w:val="0"/>
          <w:marTop w:val="0"/>
          <w:marBottom w:val="0"/>
          <w:divBdr>
            <w:top w:val="none" w:sz="0" w:space="0" w:color="auto"/>
            <w:left w:val="none" w:sz="0" w:space="0" w:color="auto"/>
            <w:bottom w:val="none" w:sz="0" w:space="0" w:color="auto"/>
            <w:right w:val="none" w:sz="0" w:space="0" w:color="auto"/>
          </w:divBdr>
        </w:div>
        <w:div w:id="2080472752">
          <w:marLeft w:val="0"/>
          <w:marRight w:val="0"/>
          <w:marTop w:val="0"/>
          <w:marBottom w:val="0"/>
          <w:divBdr>
            <w:top w:val="none" w:sz="0" w:space="0" w:color="auto"/>
            <w:left w:val="none" w:sz="0" w:space="0" w:color="auto"/>
            <w:bottom w:val="none" w:sz="0" w:space="0" w:color="auto"/>
            <w:right w:val="none" w:sz="0" w:space="0" w:color="auto"/>
          </w:divBdr>
        </w:div>
        <w:div w:id="1099645339">
          <w:marLeft w:val="0"/>
          <w:marRight w:val="0"/>
          <w:marTop w:val="0"/>
          <w:marBottom w:val="0"/>
          <w:divBdr>
            <w:top w:val="none" w:sz="0" w:space="0" w:color="auto"/>
            <w:left w:val="none" w:sz="0" w:space="0" w:color="auto"/>
            <w:bottom w:val="none" w:sz="0" w:space="0" w:color="auto"/>
            <w:right w:val="none" w:sz="0" w:space="0" w:color="auto"/>
          </w:divBdr>
        </w:div>
        <w:div w:id="2005206285">
          <w:marLeft w:val="0"/>
          <w:marRight w:val="0"/>
          <w:marTop w:val="0"/>
          <w:marBottom w:val="0"/>
          <w:divBdr>
            <w:top w:val="none" w:sz="0" w:space="0" w:color="auto"/>
            <w:left w:val="none" w:sz="0" w:space="0" w:color="auto"/>
            <w:bottom w:val="none" w:sz="0" w:space="0" w:color="auto"/>
            <w:right w:val="none" w:sz="0" w:space="0" w:color="auto"/>
          </w:divBdr>
        </w:div>
      </w:divsChild>
    </w:div>
    <w:div w:id="1459567598">
      <w:bodyDiv w:val="1"/>
      <w:marLeft w:val="0"/>
      <w:marRight w:val="0"/>
      <w:marTop w:val="0"/>
      <w:marBottom w:val="0"/>
      <w:divBdr>
        <w:top w:val="none" w:sz="0" w:space="0" w:color="auto"/>
        <w:left w:val="none" w:sz="0" w:space="0" w:color="auto"/>
        <w:bottom w:val="none" w:sz="0" w:space="0" w:color="auto"/>
        <w:right w:val="none" w:sz="0" w:space="0" w:color="auto"/>
      </w:divBdr>
    </w:div>
    <w:div w:id="1460415706">
      <w:bodyDiv w:val="1"/>
      <w:marLeft w:val="0"/>
      <w:marRight w:val="0"/>
      <w:marTop w:val="0"/>
      <w:marBottom w:val="0"/>
      <w:divBdr>
        <w:top w:val="none" w:sz="0" w:space="0" w:color="auto"/>
        <w:left w:val="none" w:sz="0" w:space="0" w:color="auto"/>
        <w:bottom w:val="none" w:sz="0" w:space="0" w:color="auto"/>
        <w:right w:val="none" w:sz="0" w:space="0" w:color="auto"/>
      </w:divBdr>
      <w:divsChild>
        <w:div w:id="932058042">
          <w:marLeft w:val="0"/>
          <w:marRight w:val="0"/>
          <w:marTop w:val="0"/>
          <w:marBottom w:val="0"/>
          <w:divBdr>
            <w:top w:val="none" w:sz="0" w:space="0" w:color="auto"/>
            <w:left w:val="none" w:sz="0" w:space="0" w:color="auto"/>
            <w:bottom w:val="none" w:sz="0" w:space="0" w:color="auto"/>
            <w:right w:val="none" w:sz="0" w:space="0" w:color="auto"/>
          </w:divBdr>
        </w:div>
      </w:divsChild>
    </w:div>
    <w:div w:id="1463763865">
      <w:bodyDiv w:val="1"/>
      <w:marLeft w:val="0"/>
      <w:marRight w:val="0"/>
      <w:marTop w:val="0"/>
      <w:marBottom w:val="0"/>
      <w:divBdr>
        <w:top w:val="none" w:sz="0" w:space="0" w:color="auto"/>
        <w:left w:val="none" w:sz="0" w:space="0" w:color="auto"/>
        <w:bottom w:val="none" w:sz="0" w:space="0" w:color="auto"/>
        <w:right w:val="none" w:sz="0" w:space="0" w:color="auto"/>
      </w:divBdr>
    </w:div>
    <w:div w:id="1470971555">
      <w:bodyDiv w:val="1"/>
      <w:marLeft w:val="0"/>
      <w:marRight w:val="0"/>
      <w:marTop w:val="0"/>
      <w:marBottom w:val="0"/>
      <w:divBdr>
        <w:top w:val="none" w:sz="0" w:space="0" w:color="auto"/>
        <w:left w:val="none" w:sz="0" w:space="0" w:color="auto"/>
        <w:bottom w:val="none" w:sz="0" w:space="0" w:color="auto"/>
        <w:right w:val="none" w:sz="0" w:space="0" w:color="auto"/>
      </w:divBdr>
      <w:divsChild>
        <w:div w:id="208539617">
          <w:marLeft w:val="0"/>
          <w:marRight w:val="0"/>
          <w:marTop w:val="0"/>
          <w:marBottom w:val="0"/>
          <w:divBdr>
            <w:top w:val="none" w:sz="0" w:space="0" w:color="auto"/>
            <w:left w:val="none" w:sz="0" w:space="0" w:color="auto"/>
            <w:bottom w:val="none" w:sz="0" w:space="0" w:color="auto"/>
            <w:right w:val="none" w:sz="0" w:space="0" w:color="auto"/>
          </w:divBdr>
        </w:div>
        <w:div w:id="933125169">
          <w:marLeft w:val="0"/>
          <w:marRight w:val="0"/>
          <w:marTop w:val="0"/>
          <w:marBottom w:val="0"/>
          <w:divBdr>
            <w:top w:val="none" w:sz="0" w:space="0" w:color="auto"/>
            <w:left w:val="none" w:sz="0" w:space="0" w:color="auto"/>
            <w:bottom w:val="none" w:sz="0" w:space="0" w:color="auto"/>
            <w:right w:val="none" w:sz="0" w:space="0" w:color="auto"/>
          </w:divBdr>
        </w:div>
        <w:div w:id="1936014765">
          <w:marLeft w:val="0"/>
          <w:marRight w:val="0"/>
          <w:marTop w:val="0"/>
          <w:marBottom w:val="0"/>
          <w:divBdr>
            <w:top w:val="none" w:sz="0" w:space="0" w:color="auto"/>
            <w:left w:val="none" w:sz="0" w:space="0" w:color="auto"/>
            <w:bottom w:val="none" w:sz="0" w:space="0" w:color="auto"/>
            <w:right w:val="none" w:sz="0" w:space="0" w:color="auto"/>
          </w:divBdr>
        </w:div>
        <w:div w:id="766996199">
          <w:marLeft w:val="0"/>
          <w:marRight w:val="0"/>
          <w:marTop w:val="0"/>
          <w:marBottom w:val="0"/>
          <w:divBdr>
            <w:top w:val="none" w:sz="0" w:space="0" w:color="auto"/>
            <w:left w:val="none" w:sz="0" w:space="0" w:color="auto"/>
            <w:bottom w:val="none" w:sz="0" w:space="0" w:color="auto"/>
            <w:right w:val="none" w:sz="0" w:space="0" w:color="auto"/>
          </w:divBdr>
        </w:div>
        <w:div w:id="886138269">
          <w:marLeft w:val="0"/>
          <w:marRight w:val="0"/>
          <w:marTop w:val="0"/>
          <w:marBottom w:val="0"/>
          <w:divBdr>
            <w:top w:val="none" w:sz="0" w:space="0" w:color="auto"/>
            <w:left w:val="none" w:sz="0" w:space="0" w:color="auto"/>
            <w:bottom w:val="none" w:sz="0" w:space="0" w:color="auto"/>
            <w:right w:val="none" w:sz="0" w:space="0" w:color="auto"/>
          </w:divBdr>
        </w:div>
      </w:divsChild>
    </w:div>
    <w:div w:id="1476021515">
      <w:bodyDiv w:val="1"/>
      <w:marLeft w:val="0"/>
      <w:marRight w:val="0"/>
      <w:marTop w:val="0"/>
      <w:marBottom w:val="0"/>
      <w:divBdr>
        <w:top w:val="none" w:sz="0" w:space="0" w:color="auto"/>
        <w:left w:val="none" w:sz="0" w:space="0" w:color="auto"/>
        <w:bottom w:val="none" w:sz="0" w:space="0" w:color="auto"/>
        <w:right w:val="none" w:sz="0" w:space="0" w:color="auto"/>
      </w:divBdr>
      <w:divsChild>
        <w:div w:id="550113382">
          <w:marLeft w:val="0"/>
          <w:marRight w:val="0"/>
          <w:marTop w:val="0"/>
          <w:marBottom w:val="0"/>
          <w:divBdr>
            <w:top w:val="none" w:sz="0" w:space="0" w:color="auto"/>
            <w:left w:val="none" w:sz="0" w:space="0" w:color="auto"/>
            <w:bottom w:val="none" w:sz="0" w:space="0" w:color="auto"/>
            <w:right w:val="none" w:sz="0" w:space="0" w:color="auto"/>
          </w:divBdr>
        </w:div>
        <w:div w:id="900361916">
          <w:marLeft w:val="0"/>
          <w:marRight w:val="0"/>
          <w:marTop w:val="0"/>
          <w:marBottom w:val="0"/>
          <w:divBdr>
            <w:top w:val="none" w:sz="0" w:space="0" w:color="auto"/>
            <w:left w:val="none" w:sz="0" w:space="0" w:color="auto"/>
            <w:bottom w:val="none" w:sz="0" w:space="0" w:color="auto"/>
            <w:right w:val="none" w:sz="0" w:space="0" w:color="auto"/>
          </w:divBdr>
        </w:div>
      </w:divsChild>
    </w:div>
    <w:div w:id="1477837619">
      <w:bodyDiv w:val="1"/>
      <w:marLeft w:val="0"/>
      <w:marRight w:val="0"/>
      <w:marTop w:val="0"/>
      <w:marBottom w:val="0"/>
      <w:divBdr>
        <w:top w:val="none" w:sz="0" w:space="0" w:color="auto"/>
        <w:left w:val="none" w:sz="0" w:space="0" w:color="auto"/>
        <w:bottom w:val="none" w:sz="0" w:space="0" w:color="auto"/>
        <w:right w:val="none" w:sz="0" w:space="0" w:color="auto"/>
      </w:divBdr>
    </w:div>
    <w:div w:id="1486511967">
      <w:bodyDiv w:val="1"/>
      <w:marLeft w:val="0"/>
      <w:marRight w:val="0"/>
      <w:marTop w:val="0"/>
      <w:marBottom w:val="0"/>
      <w:divBdr>
        <w:top w:val="none" w:sz="0" w:space="0" w:color="auto"/>
        <w:left w:val="none" w:sz="0" w:space="0" w:color="auto"/>
        <w:bottom w:val="none" w:sz="0" w:space="0" w:color="auto"/>
        <w:right w:val="none" w:sz="0" w:space="0" w:color="auto"/>
      </w:divBdr>
      <w:divsChild>
        <w:div w:id="816217045">
          <w:marLeft w:val="0"/>
          <w:marRight w:val="0"/>
          <w:marTop w:val="0"/>
          <w:marBottom w:val="0"/>
          <w:divBdr>
            <w:top w:val="none" w:sz="0" w:space="0" w:color="auto"/>
            <w:left w:val="none" w:sz="0" w:space="0" w:color="auto"/>
            <w:bottom w:val="none" w:sz="0" w:space="0" w:color="auto"/>
            <w:right w:val="none" w:sz="0" w:space="0" w:color="auto"/>
          </w:divBdr>
          <w:divsChild>
            <w:div w:id="26488246">
              <w:marLeft w:val="0"/>
              <w:marRight w:val="0"/>
              <w:marTop w:val="0"/>
              <w:marBottom w:val="0"/>
              <w:divBdr>
                <w:top w:val="none" w:sz="0" w:space="0" w:color="auto"/>
                <w:left w:val="none" w:sz="0" w:space="0" w:color="auto"/>
                <w:bottom w:val="none" w:sz="0" w:space="0" w:color="auto"/>
                <w:right w:val="none" w:sz="0" w:space="0" w:color="auto"/>
              </w:divBdr>
            </w:div>
            <w:div w:id="2033459859">
              <w:marLeft w:val="0"/>
              <w:marRight w:val="0"/>
              <w:marTop w:val="0"/>
              <w:marBottom w:val="0"/>
              <w:divBdr>
                <w:top w:val="none" w:sz="0" w:space="0" w:color="auto"/>
                <w:left w:val="none" w:sz="0" w:space="0" w:color="auto"/>
                <w:bottom w:val="none" w:sz="0" w:space="0" w:color="auto"/>
                <w:right w:val="none" w:sz="0" w:space="0" w:color="auto"/>
              </w:divBdr>
            </w:div>
            <w:div w:id="2108496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1368822">
      <w:bodyDiv w:val="1"/>
      <w:marLeft w:val="0"/>
      <w:marRight w:val="0"/>
      <w:marTop w:val="0"/>
      <w:marBottom w:val="0"/>
      <w:divBdr>
        <w:top w:val="none" w:sz="0" w:space="0" w:color="auto"/>
        <w:left w:val="none" w:sz="0" w:space="0" w:color="auto"/>
        <w:bottom w:val="none" w:sz="0" w:space="0" w:color="auto"/>
        <w:right w:val="none" w:sz="0" w:space="0" w:color="auto"/>
      </w:divBdr>
    </w:div>
    <w:div w:id="1504130062">
      <w:bodyDiv w:val="1"/>
      <w:marLeft w:val="0"/>
      <w:marRight w:val="0"/>
      <w:marTop w:val="0"/>
      <w:marBottom w:val="0"/>
      <w:divBdr>
        <w:top w:val="none" w:sz="0" w:space="0" w:color="auto"/>
        <w:left w:val="none" w:sz="0" w:space="0" w:color="auto"/>
        <w:bottom w:val="none" w:sz="0" w:space="0" w:color="auto"/>
        <w:right w:val="none" w:sz="0" w:space="0" w:color="auto"/>
      </w:divBdr>
    </w:div>
    <w:div w:id="1508013929">
      <w:bodyDiv w:val="1"/>
      <w:marLeft w:val="0"/>
      <w:marRight w:val="0"/>
      <w:marTop w:val="0"/>
      <w:marBottom w:val="0"/>
      <w:divBdr>
        <w:top w:val="none" w:sz="0" w:space="0" w:color="auto"/>
        <w:left w:val="none" w:sz="0" w:space="0" w:color="auto"/>
        <w:bottom w:val="none" w:sz="0" w:space="0" w:color="auto"/>
        <w:right w:val="none" w:sz="0" w:space="0" w:color="auto"/>
      </w:divBdr>
    </w:div>
    <w:div w:id="1510290544">
      <w:bodyDiv w:val="1"/>
      <w:marLeft w:val="0"/>
      <w:marRight w:val="0"/>
      <w:marTop w:val="0"/>
      <w:marBottom w:val="0"/>
      <w:divBdr>
        <w:top w:val="none" w:sz="0" w:space="0" w:color="auto"/>
        <w:left w:val="none" w:sz="0" w:space="0" w:color="auto"/>
        <w:bottom w:val="none" w:sz="0" w:space="0" w:color="auto"/>
        <w:right w:val="none" w:sz="0" w:space="0" w:color="auto"/>
      </w:divBdr>
    </w:div>
    <w:div w:id="1510484430">
      <w:bodyDiv w:val="1"/>
      <w:marLeft w:val="0"/>
      <w:marRight w:val="0"/>
      <w:marTop w:val="0"/>
      <w:marBottom w:val="0"/>
      <w:divBdr>
        <w:top w:val="none" w:sz="0" w:space="0" w:color="auto"/>
        <w:left w:val="none" w:sz="0" w:space="0" w:color="auto"/>
        <w:bottom w:val="none" w:sz="0" w:space="0" w:color="auto"/>
        <w:right w:val="none" w:sz="0" w:space="0" w:color="auto"/>
      </w:divBdr>
      <w:divsChild>
        <w:div w:id="1852061205">
          <w:marLeft w:val="0"/>
          <w:marRight w:val="0"/>
          <w:marTop w:val="0"/>
          <w:marBottom w:val="0"/>
          <w:divBdr>
            <w:top w:val="none" w:sz="0" w:space="0" w:color="auto"/>
            <w:left w:val="none" w:sz="0" w:space="0" w:color="auto"/>
            <w:bottom w:val="none" w:sz="0" w:space="0" w:color="auto"/>
            <w:right w:val="none" w:sz="0" w:space="0" w:color="auto"/>
          </w:divBdr>
        </w:div>
        <w:div w:id="1603874496">
          <w:marLeft w:val="0"/>
          <w:marRight w:val="0"/>
          <w:marTop w:val="0"/>
          <w:marBottom w:val="0"/>
          <w:divBdr>
            <w:top w:val="none" w:sz="0" w:space="0" w:color="auto"/>
            <w:left w:val="none" w:sz="0" w:space="0" w:color="auto"/>
            <w:bottom w:val="none" w:sz="0" w:space="0" w:color="auto"/>
            <w:right w:val="none" w:sz="0" w:space="0" w:color="auto"/>
          </w:divBdr>
        </w:div>
        <w:div w:id="494496761">
          <w:marLeft w:val="0"/>
          <w:marRight w:val="0"/>
          <w:marTop w:val="0"/>
          <w:marBottom w:val="0"/>
          <w:divBdr>
            <w:top w:val="none" w:sz="0" w:space="0" w:color="auto"/>
            <w:left w:val="none" w:sz="0" w:space="0" w:color="auto"/>
            <w:bottom w:val="none" w:sz="0" w:space="0" w:color="auto"/>
            <w:right w:val="none" w:sz="0" w:space="0" w:color="auto"/>
          </w:divBdr>
        </w:div>
      </w:divsChild>
    </w:div>
    <w:div w:id="1514303448">
      <w:bodyDiv w:val="1"/>
      <w:marLeft w:val="0"/>
      <w:marRight w:val="0"/>
      <w:marTop w:val="0"/>
      <w:marBottom w:val="0"/>
      <w:divBdr>
        <w:top w:val="none" w:sz="0" w:space="0" w:color="auto"/>
        <w:left w:val="none" w:sz="0" w:space="0" w:color="auto"/>
        <w:bottom w:val="none" w:sz="0" w:space="0" w:color="auto"/>
        <w:right w:val="none" w:sz="0" w:space="0" w:color="auto"/>
      </w:divBdr>
    </w:div>
    <w:div w:id="1516573172">
      <w:bodyDiv w:val="1"/>
      <w:marLeft w:val="0"/>
      <w:marRight w:val="0"/>
      <w:marTop w:val="0"/>
      <w:marBottom w:val="0"/>
      <w:divBdr>
        <w:top w:val="none" w:sz="0" w:space="0" w:color="auto"/>
        <w:left w:val="none" w:sz="0" w:space="0" w:color="auto"/>
        <w:bottom w:val="none" w:sz="0" w:space="0" w:color="auto"/>
        <w:right w:val="none" w:sz="0" w:space="0" w:color="auto"/>
      </w:divBdr>
      <w:divsChild>
        <w:div w:id="206380176">
          <w:marLeft w:val="0"/>
          <w:marRight w:val="0"/>
          <w:marTop w:val="0"/>
          <w:marBottom w:val="0"/>
          <w:divBdr>
            <w:top w:val="none" w:sz="0" w:space="0" w:color="auto"/>
            <w:left w:val="none" w:sz="0" w:space="0" w:color="auto"/>
            <w:bottom w:val="none" w:sz="0" w:space="0" w:color="auto"/>
            <w:right w:val="none" w:sz="0" w:space="0" w:color="auto"/>
          </w:divBdr>
        </w:div>
        <w:div w:id="350185408">
          <w:marLeft w:val="0"/>
          <w:marRight w:val="0"/>
          <w:marTop w:val="0"/>
          <w:marBottom w:val="0"/>
          <w:divBdr>
            <w:top w:val="none" w:sz="0" w:space="0" w:color="auto"/>
            <w:left w:val="none" w:sz="0" w:space="0" w:color="auto"/>
            <w:bottom w:val="none" w:sz="0" w:space="0" w:color="auto"/>
            <w:right w:val="none" w:sz="0" w:space="0" w:color="auto"/>
          </w:divBdr>
        </w:div>
        <w:div w:id="1444232043">
          <w:marLeft w:val="0"/>
          <w:marRight w:val="0"/>
          <w:marTop w:val="0"/>
          <w:marBottom w:val="0"/>
          <w:divBdr>
            <w:top w:val="none" w:sz="0" w:space="0" w:color="auto"/>
            <w:left w:val="none" w:sz="0" w:space="0" w:color="auto"/>
            <w:bottom w:val="none" w:sz="0" w:space="0" w:color="auto"/>
            <w:right w:val="none" w:sz="0" w:space="0" w:color="auto"/>
          </w:divBdr>
        </w:div>
      </w:divsChild>
    </w:div>
    <w:div w:id="1519999510">
      <w:bodyDiv w:val="1"/>
      <w:marLeft w:val="0"/>
      <w:marRight w:val="0"/>
      <w:marTop w:val="0"/>
      <w:marBottom w:val="0"/>
      <w:divBdr>
        <w:top w:val="none" w:sz="0" w:space="0" w:color="auto"/>
        <w:left w:val="none" w:sz="0" w:space="0" w:color="auto"/>
        <w:bottom w:val="none" w:sz="0" w:space="0" w:color="auto"/>
        <w:right w:val="none" w:sz="0" w:space="0" w:color="auto"/>
      </w:divBdr>
    </w:div>
    <w:div w:id="1520966556">
      <w:bodyDiv w:val="1"/>
      <w:marLeft w:val="0"/>
      <w:marRight w:val="0"/>
      <w:marTop w:val="0"/>
      <w:marBottom w:val="0"/>
      <w:divBdr>
        <w:top w:val="none" w:sz="0" w:space="0" w:color="auto"/>
        <w:left w:val="none" w:sz="0" w:space="0" w:color="auto"/>
        <w:bottom w:val="none" w:sz="0" w:space="0" w:color="auto"/>
        <w:right w:val="none" w:sz="0" w:space="0" w:color="auto"/>
      </w:divBdr>
      <w:divsChild>
        <w:div w:id="1612468332">
          <w:marLeft w:val="0"/>
          <w:marRight w:val="0"/>
          <w:marTop w:val="0"/>
          <w:marBottom w:val="0"/>
          <w:divBdr>
            <w:top w:val="none" w:sz="0" w:space="0" w:color="auto"/>
            <w:left w:val="none" w:sz="0" w:space="0" w:color="auto"/>
            <w:bottom w:val="none" w:sz="0" w:space="0" w:color="auto"/>
            <w:right w:val="none" w:sz="0" w:space="0" w:color="auto"/>
          </w:divBdr>
        </w:div>
        <w:div w:id="1694570074">
          <w:marLeft w:val="0"/>
          <w:marRight w:val="0"/>
          <w:marTop w:val="0"/>
          <w:marBottom w:val="0"/>
          <w:divBdr>
            <w:top w:val="none" w:sz="0" w:space="0" w:color="auto"/>
            <w:left w:val="none" w:sz="0" w:space="0" w:color="auto"/>
            <w:bottom w:val="none" w:sz="0" w:space="0" w:color="auto"/>
            <w:right w:val="none" w:sz="0" w:space="0" w:color="auto"/>
          </w:divBdr>
        </w:div>
        <w:div w:id="2023120429">
          <w:marLeft w:val="0"/>
          <w:marRight w:val="0"/>
          <w:marTop w:val="0"/>
          <w:marBottom w:val="0"/>
          <w:divBdr>
            <w:top w:val="none" w:sz="0" w:space="0" w:color="auto"/>
            <w:left w:val="none" w:sz="0" w:space="0" w:color="auto"/>
            <w:bottom w:val="none" w:sz="0" w:space="0" w:color="auto"/>
            <w:right w:val="none" w:sz="0" w:space="0" w:color="auto"/>
          </w:divBdr>
        </w:div>
        <w:div w:id="57434838">
          <w:marLeft w:val="0"/>
          <w:marRight w:val="0"/>
          <w:marTop w:val="0"/>
          <w:marBottom w:val="0"/>
          <w:divBdr>
            <w:top w:val="none" w:sz="0" w:space="0" w:color="auto"/>
            <w:left w:val="none" w:sz="0" w:space="0" w:color="auto"/>
            <w:bottom w:val="none" w:sz="0" w:space="0" w:color="auto"/>
            <w:right w:val="none" w:sz="0" w:space="0" w:color="auto"/>
          </w:divBdr>
        </w:div>
      </w:divsChild>
    </w:div>
    <w:div w:id="1521504808">
      <w:bodyDiv w:val="1"/>
      <w:marLeft w:val="0"/>
      <w:marRight w:val="0"/>
      <w:marTop w:val="0"/>
      <w:marBottom w:val="0"/>
      <w:divBdr>
        <w:top w:val="none" w:sz="0" w:space="0" w:color="auto"/>
        <w:left w:val="none" w:sz="0" w:space="0" w:color="auto"/>
        <w:bottom w:val="none" w:sz="0" w:space="0" w:color="auto"/>
        <w:right w:val="none" w:sz="0" w:space="0" w:color="auto"/>
      </w:divBdr>
    </w:div>
    <w:div w:id="1521895503">
      <w:bodyDiv w:val="1"/>
      <w:marLeft w:val="0"/>
      <w:marRight w:val="0"/>
      <w:marTop w:val="0"/>
      <w:marBottom w:val="0"/>
      <w:divBdr>
        <w:top w:val="none" w:sz="0" w:space="0" w:color="auto"/>
        <w:left w:val="none" w:sz="0" w:space="0" w:color="auto"/>
        <w:bottom w:val="none" w:sz="0" w:space="0" w:color="auto"/>
        <w:right w:val="none" w:sz="0" w:space="0" w:color="auto"/>
      </w:divBdr>
    </w:div>
    <w:div w:id="1523202329">
      <w:bodyDiv w:val="1"/>
      <w:marLeft w:val="0"/>
      <w:marRight w:val="0"/>
      <w:marTop w:val="0"/>
      <w:marBottom w:val="0"/>
      <w:divBdr>
        <w:top w:val="none" w:sz="0" w:space="0" w:color="auto"/>
        <w:left w:val="none" w:sz="0" w:space="0" w:color="auto"/>
        <w:bottom w:val="none" w:sz="0" w:space="0" w:color="auto"/>
        <w:right w:val="none" w:sz="0" w:space="0" w:color="auto"/>
      </w:divBdr>
      <w:divsChild>
        <w:div w:id="806315204">
          <w:marLeft w:val="0"/>
          <w:marRight w:val="0"/>
          <w:marTop w:val="0"/>
          <w:marBottom w:val="0"/>
          <w:divBdr>
            <w:top w:val="none" w:sz="0" w:space="0" w:color="auto"/>
            <w:left w:val="none" w:sz="0" w:space="0" w:color="auto"/>
            <w:bottom w:val="none" w:sz="0" w:space="0" w:color="auto"/>
            <w:right w:val="none" w:sz="0" w:space="0" w:color="auto"/>
          </w:divBdr>
        </w:div>
        <w:div w:id="1684699343">
          <w:marLeft w:val="0"/>
          <w:marRight w:val="0"/>
          <w:marTop w:val="0"/>
          <w:marBottom w:val="0"/>
          <w:divBdr>
            <w:top w:val="none" w:sz="0" w:space="0" w:color="auto"/>
            <w:left w:val="none" w:sz="0" w:space="0" w:color="auto"/>
            <w:bottom w:val="none" w:sz="0" w:space="0" w:color="auto"/>
            <w:right w:val="none" w:sz="0" w:space="0" w:color="auto"/>
          </w:divBdr>
        </w:div>
      </w:divsChild>
    </w:div>
    <w:div w:id="1523979220">
      <w:bodyDiv w:val="1"/>
      <w:marLeft w:val="0"/>
      <w:marRight w:val="0"/>
      <w:marTop w:val="0"/>
      <w:marBottom w:val="0"/>
      <w:divBdr>
        <w:top w:val="none" w:sz="0" w:space="0" w:color="auto"/>
        <w:left w:val="none" w:sz="0" w:space="0" w:color="auto"/>
        <w:bottom w:val="none" w:sz="0" w:space="0" w:color="auto"/>
        <w:right w:val="none" w:sz="0" w:space="0" w:color="auto"/>
      </w:divBdr>
    </w:div>
    <w:div w:id="1527055657">
      <w:bodyDiv w:val="1"/>
      <w:marLeft w:val="0"/>
      <w:marRight w:val="0"/>
      <w:marTop w:val="0"/>
      <w:marBottom w:val="0"/>
      <w:divBdr>
        <w:top w:val="none" w:sz="0" w:space="0" w:color="auto"/>
        <w:left w:val="none" w:sz="0" w:space="0" w:color="auto"/>
        <w:bottom w:val="none" w:sz="0" w:space="0" w:color="auto"/>
        <w:right w:val="none" w:sz="0" w:space="0" w:color="auto"/>
      </w:divBdr>
    </w:div>
    <w:div w:id="1531604874">
      <w:bodyDiv w:val="1"/>
      <w:marLeft w:val="0"/>
      <w:marRight w:val="0"/>
      <w:marTop w:val="0"/>
      <w:marBottom w:val="0"/>
      <w:divBdr>
        <w:top w:val="none" w:sz="0" w:space="0" w:color="auto"/>
        <w:left w:val="none" w:sz="0" w:space="0" w:color="auto"/>
        <w:bottom w:val="none" w:sz="0" w:space="0" w:color="auto"/>
        <w:right w:val="none" w:sz="0" w:space="0" w:color="auto"/>
      </w:divBdr>
      <w:divsChild>
        <w:div w:id="1241477013">
          <w:marLeft w:val="0"/>
          <w:marRight w:val="0"/>
          <w:marTop w:val="0"/>
          <w:marBottom w:val="0"/>
          <w:divBdr>
            <w:top w:val="none" w:sz="0" w:space="0" w:color="auto"/>
            <w:left w:val="none" w:sz="0" w:space="0" w:color="auto"/>
            <w:bottom w:val="none" w:sz="0" w:space="0" w:color="auto"/>
            <w:right w:val="none" w:sz="0" w:space="0" w:color="auto"/>
          </w:divBdr>
        </w:div>
      </w:divsChild>
    </w:div>
    <w:div w:id="1533228430">
      <w:bodyDiv w:val="1"/>
      <w:marLeft w:val="0"/>
      <w:marRight w:val="0"/>
      <w:marTop w:val="0"/>
      <w:marBottom w:val="0"/>
      <w:divBdr>
        <w:top w:val="none" w:sz="0" w:space="0" w:color="auto"/>
        <w:left w:val="none" w:sz="0" w:space="0" w:color="auto"/>
        <w:bottom w:val="none" w:sz="0" w:space="0" w:color="auto"/>
        <w:right w:val="none" w:sz="0" w:space="0" w:color="auto"/>
      </w:divBdr>
      <w:divsChild>
        <w:div w:id="885944179">
          <w:marLeft w:val="0"/>
          <w:marRight w:val="0"/>
          <w:marTop w:val="0"/>
          <w:marBottom w:val="0"/>
          <w:divBdr>
            <w:top w:val="none" w:sz="0" w:space="0" w:color="auto"/>
            <w:left w:val="none" w:sz="0" w:space="0" w:color="auto"/>
            <w:bottom w:val="none" w:sz="0" w:space="0" w:color="auto"/>
            <w:right w:val="none" w:sz="0" w:space="0" w:color="auto"/>
          </w:divBdr>
        </w:div>
        <w:div w:id="1012613260">
          <w:marLeft w:val="0"/>
          <w:marRight w:val="0"/>
          <w:marTop w:val="0"/>
          <w:marBottom w:val="0"/>
          <w:divBdr>
            <w:top w:val="none" w:sz="0" w:space="0" w:color="auto"/>
            <w:left w:val="none" w:sz="0" w:space="0" w:color="auto"/>
            <w:bottom w:val="none" w:sz="0" w:space="0" w:color="auto"/>
            <w:right w:val="none" w:sz="0" w:space="0" w:color="auto"/>
          </w:divBdr>
        </w:div>
      </w:divsChild>
    </w:div>
    <w:div w:id="1538616676">
      <w:bodyDiv w:val="1"/>
      <w:marLeft w:val="0"/>
      <w:marRight w:val="0"/>
      <w:marTop w:val="0"/>
      <w:marBottom w:val="0"/>
      <w:divBdr>
        <w:top w:val="none" w:sz="0" w:space="0" w:color="auto"/>
        <w:left w:val="none" w:sz="0" w:space="0" w:color="auto"/>
        <w:bottom w:val="none" w:sz="0" w:space="0" w:color="auto"/>
        <w:right w:val="none" w:sz="0" w:space="0" w:color="auto"/>
      </w:divBdr>
    </w:div>
    <w:div w:id="1547374075">
      <w:bodyDiv w:val="1"/>
      <w:marLeft w:val="0"/>
      <w:marRight w:val="0"/>
      <w:marTop w:val="0"/>
      <w:marBottom w:val="0"/>
      <w:divBdr>
        <w:top w:val="none" w:sz="0" w:space="0" w:color="auto"/>
        <w:left w:val="none" w:sz="0" w:space="0" w:color="auto"/>
        <w:bottom w:val="none" w:sz="0" w:space="0" w:color="auto"/>
        <w:right w:val="none" w:sz="0" w:space="0" w:color="auto"/>
      </w:divBdr>
    </w:div>
    <w:div w:id="1548251130">
      <w:bodyDiv w:val="1"/>
      <w:marLeft w:val="0"/>
      <w:marRight w:val="0"/>
      <w:marTop w:val="0"/>
      <w:marBottom w:val="0"/>
      <w:divBdr>
        <w:top w:val="none" w:sz="0" w:space="0" w:color="auto"/>
        <w:left w:val="none" w:sz="0" w:space="0" w:color="auto"/>
        <w:bottom w:val="none" w:sz="0" w:space="0" w:color="auto"/>
        <w:right w:val="none" w:sz="0" w:space="0" w:color="auto"/>
      </w:divBdr>
    </w:div>
    <w:div w:id="1549761677">
      <w:bodyDiv w:val="1"/>
      <w:marLeft w:val="0"/>
      <w:marRight w:val="0"/>
      <w:marTop w:val="0"/>
      <w:marBottom w:val="0"/>
      <w:divBdr>
        <w:top w:val="none" w:sz="0" w:space="0" w:color="auto"/>
        <w:left w:val="none" w:sz="0" w:space="0" w:color="auto"/>
        <w:bottom w:val="none" w:sz="0" w:space="0" w:color="auto"/>
        <w:right w:val="none" w:sz="0" w:space="0" w:color="auto"/>
      </w:divBdr>
    </w:div>
    <w:div w:id="1552837475">
      <w:bodyDiv w:val="1"/>
      <w:marLeft w:val="0"/>
      <w:marRight w:val="0"/>
      <w:marTop w:val="0"/>
      <w:marBottom w:val="0"/>
      <w:divBdr>
        <w:top w:val="none" w:sz="0" w:space="0" w:color="auto"/>
        <w:left w:val="none" w:sz="0" w:space="0" w:color="auto"/>
        <w:bottom w:val="none" w:sz="0" w:space="0" w:color="auto"/>
        <w:right w:val="none" w:sz="0" w:space="0" w:color="auto"/>
      </w:divBdr>
      <w:divsChild>
        <w:div w:id="1908490307">
          <w:marLeft w:val="0"/>
          <w:marRight w:val="0"/>
          <w:marTop w:val="0"/>
          <w:marBottom w:val="0"/>
          <w:divBdr>
            <w:top w:val="none" w:sz="0" w:space="0" w:color="auto"/>
            <w:left w:val="none" w:sz="0" w:space="0" w:color="auto"/>
            <w:bottom w:val="none" w:sz="0" w:space="0" w:color="auto"/>
            <w:right w:val="none" w:sz="0" w:space="0" w:color="auto"/>
          </w:divBdr>
        </w:div>
      </w:divsChild>
    </w:div>
    <w:div w:id="1563100269">
      <w:bodyDiv w:val="1"/>
      <w:marLeft w:val="0"/>
      <w:marRight w:val="0"/>
      <w:marTop w:val="0"/>
      <w:marBottom w:val="0"/>
      <w:divBdr>
        <w:top w:val="none" w:sz="0" w:space="0" w:color="auto"/>
        <w:left w:val="none" w:sz="0" w:space="0" w:color="auto"/>
        <w:bottom w:val="none" w:sz="0" w:space="0" w:color="auto"/>
        <w:right w:val="none" w:sz="0" w:space="0" w:color="auto"/>
      </w:divBdr>
      <w:divsChild>
        <w:div w:id="608196807">
          <w:marLeft w:val="0"/>
          <w:marRight w:val="0"/>
          <w:marTop w:val="0"/>
          <w:marBottom w:val="0"/>
          <w:divBdr>
            <w:top w:val="none" w:sz="0" w:space="0" w:color="auto"/>
            <w:left w:val="none" w:sz="0" w:space="0" w:color="auto"/>
            <w:bottom w:val="none" w:sz="0" w:space="0" w:color="auto"/>
            <w:right w:val="none" w:sz="0" w:space="0" w:color="auto"/>
          </w:divBdr>
        </w:div>
        <w:div w:id="1180436982">
          <w:marLeft w:val="0"/>
          <w:marRight w:val="0"/>
          <w:marTop w:val="0"/>
          <w:marBottom w:val="0"/>
          <w:divBdr>
            <w:top w:val="none" w:sz="0" w:space="0" w:color="auto"/>
            <w:left w:val="none" w:sz="0" w:space="0" w:color="auto"/>
            <w:bottom w:val="none" w:sz="0" w:space="0" w:color="auto"/>
            <w:right w:val="none" w:sz="0" w:space="0" w:color="auto"/>
          </w:divBdr>
        </w:div>
        <w:div w:id="1625043177">
          <w:marLeft w:val="0"/>
          <w:marRight w:val="0"/>
          <w:marTop w:val="0"/>
          <w:marBottom w:val="0"/>
          <w:divBdr>
            <w:top w:val="none" w:sz="0" w:space="0" w:color="auto"/>
            <w:left w:val="none" w:sz="0" w:space="0" w:color="auto"/>
            <w:bottom w:val="none" w:sz="0" w:space="0" w:color="auto"/>
            <w:right w:val="none" w:sz="0" w:space="0" w:color="auto"/>
          </w:divBdr>
        </w:div>
        <w:div w:id="1685092853">
          <w:marLeft w:val="0"/>
          <w:marRight w:val="0"/>
          <w:marTop w:val="0"/>
          <w:marBottom w:val="0"/>
          <w:divBdr>
            <w:top w:val="none" w:sz="0" w:space="0" w:color="auto"/>
            <w:left w:val="none" w:sz="0" w:space="0" w:color="auto"/>
            <w:bottom w:val="none" w:sz="0" w:space="0" w:color="auto"/>
            <w:right w:val="none" w:sz="0" w:space="0" w:color="auto"/>
          </w:divBdr>
        </w:div>
        <w:div w:id="1908414374">
          <w:marLeft w:val="0"/>
          <w:marRight w:val="0"/>
          <w:marTop w:val="0"/>
          <w:marBottom w:val="0"/>
          <w:divBdr>
            <w:top w:val="none" w:sz="0" w:space="0" w:color="auto"/>
            <w:left w:val="none" w:sz="0" w:space="0" w:color="auto"/>
            <w:bottom w:val="none" w:sz="0" w:space="0" w:color="auto"/>
            <w:right w:val="none" w:sz="0" w:space="0" w:color="auto"/>
          </w:divBdr>
        </w:div>
        <w:div w:id="1915046169">
          <w:marLeft w:val="0"/>
          <w:marRight w:val="0"/>
          <w:marTop w:val="0"/>
          <w:marBottom w:val="0"/>
          <w:divBdr>
            <w:top w:val="none" w:sz="0" w:space="0" w:color="auto"/>
            <w:left w:val="none" w:sz="0" w:space="0" w:color="auto"/>
            <w:bottom w:val="none" w:sz="0" w:space="0" w:color="auto"/>
            <w:right w:val="none" w:sz="0" w:space="0" w:color="auto"/>
          </w:divBdr>
        </w:div>
        <w:div w:id="1972010616">
          <w:marLeft w:val="0"/>
          <w:marRight w:val="0"/>
          <w:marTop w:val="0"/>
          <w:marBottom w:val="0"/>
          <w:divBdr>
            <w:top w:val="none" w:sz="0" w:space="0" w:color="auto"/>
            <w:left w:val="none" w:sz="0" w:space="0" w:color="auto"/>
            <w:bottom w:val="none" w:sz="0" w:space="0" w:color="auto"/>
            <w:right w:val="none" w:sz="0" w:space="0" w:color="auto"/>
          </w:divBdr>
        </w:div>
        <w:div w:id="2018380733">
          <w:marLeft w:val="0"/>
          <w:marRight w:val="0"/>
          <w:marTop w:val="0"/>
          <w:marBottom w:val="0"/>
          <w:divBdr>
            <w:top w:val="none" w:sz="0" w:space="0" w:color="auto"/>
            <w:left w:val="none" w:sz="0" w:space="0" w:color="auto"/>
            <w:bottom w:val="none" w:sz="0" w:space="0" w:color="auto"/>
            <w:right w:val="none" w:sz="0" w:space="0" w:color="auto"/>
          </w:divBdr>
        </w:div>
      </w:divsChild>
    </w:div>
    <w:div w:id="1567909984">
      <w:bodyDiv w:val="1"/>
      <w:marLeft w:val="0"/>
      <w:marRight w:val="0"/>
      <w:marTop w:val="0"/>
      <w:marBottom w:val="0"/>
      <w:divBdr>
        <w:top w:val="none" w:sz="0" w:space="0" w:color="auto"/>
        <w:left w:val="none" w:sz="0" w:space="0" w:color="auto"/>
        <w:bottom w:val="none" w:sz="0" w:space="0" w:color="auto"/>
        <w:right w:val="none" w:sz="0" w:space="0" w:color="auto"/>
      </w:divBdr>
    </w:div>
    <w:div w:id="1570312119">
      <w:bodyDiv w:val="1"/>
      <w:marLeft w:val="0"/>
      <w:marRight w:val="0"/>
      <w:marTop w:val="0"/>
      <w:marBottom w:val="0"/>
      <w:divBdr>
        <w:top w:val="none" w:sz="0" w:space="0" w:color="auto"/>
        <w:left w:val="none" w:sz="0" w:space="0" w:color="auto"/>
        <w:bottom w:val="none" w:sz="0" w:space="0" w:color="auto"/>
        <w:right w:val="none" w:sz="0" w:space="0" w:color="auto"/>
      </w:divBdr>
    </w:div>
    <w:div w:id="1572888933">
      <w:bodyDiv w:val="1"/>
      <w:marLeft w:val="0"/>
      <w:marRight w:val="0"/>
      <w:marTop w:val="0"/>
      <w:marBottom w:val="0"/>
      <w:divBdr>
        <w:top w:val="none" w:sz="0" w:space="0" w:color="auto"/>
        <w:left w:val="none" w:sz="0" w:space="0" w:color="auto"/>
        <w:bottom w:val="none" w:sz="0" w:space="0" w:color="auto"/>
        <w:right w:val="none" w:sz="0" w:space="0" w:color="auto"/>
      </w:divBdr>
    </w:div>
    <w:div w:id="1572891136">
      <w:bodyDiv w:val="1"/>
      <w:marLeft w:val="0"/>
      <w:marRight w:val="0"/>
      <w:marTop w:val="0"/>
      <w:marBottom w:val="0"/>
      <w:divBdr>
        <w:top w:val="none" w:sz="0" w:space="0" w:color="auto"/>
        <w:left w:val="none" w:sz="0" w:space="0" w:color="auto"/>
        <w:bottom w:val="none" w:sz="0" w:space="0" w:color="auto"/>
        <w:right w:val="none" w:sz="0" w:space="0" w:color="auto"/>
      </w:divBdr>
    </w:div>
    <w:div w:id="1573809862">
      <w:bodyDiv w:val="1"/>
      <w:marLeft w:val="0"/>
      <w:marRight w:val="0"/>
      <w:marTop w:val="0"/>
      <w:marBottom w:val="0"/>
      <w:divBdr>
        <w:top w:val="none" w:sz="0" w:space="0" w:color="auto"/>
        <w:left w:val="none" w:sz="0" w:space="0" w:color="auto"/>
        <w:bottom w:val="none" w:sz="0" w:space="0" w:color="auto"/>
        <w:right w:val="none" w:sz="0" w:space="0" w:color="auto"/>
      </w:divBdr>
      <w:divsChild>
        <w:div w:id="1802961158">
          <w:marLeft w:val="0"/>
          <w:marRight w:val="0"/>
          <w:marTop w:val="0"/>
          <w:marBottom w:val="0"/>
          <w:divBdr>
            <w:top w:val="none" w:sz="0" w:space="0" w:color="auto"/>
            <w:left w:val="none" w:sz="0" w:space="0" w:color="auto"/>
            <w:bottom w:val="none" w:sz="0" w:space="0" w:color="auto"/>
            <w:right w:val="none" w:sz="0" w:space="0" w:color="auto"/>
          </w:divBdr>
        </w:div>
        <w:div w:id="1263800660">
          <w:marLeft w:val="0"/>
          <w:marRight w:val="0"/>
          <w:marTop w:val="0"/>
          <w:marBottom w:val="0"/>
          <w:divBdr>
            <w:top w:val="none" w:sz="0" w:space="0" w:color="auto"/>
            <w:left w:val="none" w:sz="0" w:space="0" w:color="auto"/>
            <w:bottom w:val="none" w:sz="0" w:space="0" w:color="auto"/>
            <w:right w:val="none" w:sz="0" w:space="0" w:color="auto"/>
          </w:divBdr>
        </w:div>
      </w:divsChild>
    </w:div>
    <w:div w:id="1574310550">
      <w:bodyDiv w:val="1"/>
      <w:marLeft w:val="0"/>
      <w:marRight w:val="0"/>
      <w:marTop w:val="0"/>
      <w:marBottom w:val="0"/>
      <w:divBdr>
        <w:top w:val="none" w:sz="0" w:space="0" w:color="auto"/>
        <w:left w:val="none" w:sz="0" w:space="0" w:color="auto"/>
        <w:bottom w:val="none" w:sz="0" w:space="0" w:color="auto"/>
        <w:right w:val="none" w:sz="0" w:space="0" w:color="auto"/>
      </w:divBdr>
    </w:div>
    <w:div w:id="1576815313">
      <w:bodyDiv w:val="1"/>
      <w:marLeft w:val="0"/>
      <w:marRight w:val="0"/>
      <w:marTop w:val="0"/>
      <w:marBottom w:val="0"/>
      <w:divBdr>
        <w:top w:val="none" w:sz="0" w:space="0" w:color="auto"/>
        <w:left w:val="none" w:sz="0" w:space="0" w:color="auto"/>
        <w:bottom w:val="none" w:sz="0" w:space="0" w:color="auto"/>
        <w:right w:val="none" w:sz="0" w:space="0" w:color="auto"/>
      </w:divBdr>
    </w:div>
    <w:div w:id="1578438308">
      <w:bodyDiv w:val="1"/>
      <w:marLeft w:val="0"/>
      <w:marRight w:val="0"/>
      <w:marTop w:val="0"/>
      <w:marBottom w:val="0"/>
      <w:divBdr>
        <w:top w:val="none" w:sz="0" w:space="0" w:color="auto"/>
        <w:left w:val="none" w:sz="0" w:space="0" w:color="auto"/>
        <w:bottom w:val="none" w:sz="0" w:space="0" w:color="auto"/>
        <w:right w:val="none" w:sz="0" w:space="0" w:color="auto"/>
      </w:divBdr>
    </w:div>
    <w:div w:id="1591545914">
      <w:bodyDiv w:val="1"/>
      <w:marLeft w:val="0"/>
      <w:marRight w:val="0"/>
      <w:marTop w:val="0"/>
      <w:marBottom w:val="0"/>
      <w:divBdr>
        <w:top w:val="none" w:sz="0" w:space="0" w:color="auto"/>
        <w:left w:val="none" w:sz="0" w:space="0" w:color="auto"/>
        <w:bottom w:val="none" w:sz="0" w:space="0" w:color="auto"/>
        <w:right w:val="none" w:sz="0" w:space="0" w:color="auto"/>
      </w:divBdr>
      <w:divsChild>
        <w:div w:id="386077481">
          <w:marLeft w:val="0"/>
          <w:marRight w:val="0"/>
          <w:marTop w:val="0"/>
          <w:marBottom w:val="0"/>
          <w:divBdr>
            <w:top w:val="none" w:sz="0" w:space="0" w:color="auto"/>
            <w:left w:val="none" w:sz="0" w:space="0" w:color="auto"/>
            <w:bottom w:val="none" w:sz="0" w:space="0" w:color="auto"/>
            <w:right w:val="none" w:sz="0" w:space="0" w:color="auto"/>
          </w:divBdr>
        </w:div>
        <w:div w:id="407848480">
          <w:marLeft w:val="0"/>
          <w:marRight w:val="0"/>
          <w:marTop w:val="0"/>
          <w:marBottom w:val="0"/>
          <w:divBdr>
            <w:top w:val="none" w:sz="0" w:space="0" w:color="auto"/>
            <w:left w:val="none" w:sz="0" w:space="0" w:color="auto"/>
            <w:bottom w:val="none" w:sz="0" w:space="0" w:color="auto"/>
            <w:right w:val="none" w:sz="0" w:space="0" w:color="auto"/>
          </w:divBdr>
        </w:div>
        <w:div w:id="1136945610">
          <w:marLeft w:val="0"/>
          <w:marRight w:val="0"/>
          <w:marTop w:val="0"/>
          <w:marBottom w:val="0"/>
          <w:divBdr>
            <w:top w:val="none" w:sz="0" w:space="0" w:color="auto"/>
            <w:left w:val="none" w:sz="0" w:space="0" w:color="auto"/>
            <w:bottom w:val="none" w:sz="0" w:space="0" w:color="auto"/>
            <w:right w:val="none" w:sz="0" w:space="0" w:color="auto"/>
          </w:divBdr>
        </w:div>
      </w:divsChild>
    </w:div>
    <w:div w:id="1605532843">
      <w:bodyDiv w:val="1"/>
      <w:marLeft w:val="0"/>
      <w:marRight w:val="0"/>
      <w:marTop w:val="0"/>
      <w:marBottom w:val="0"/>
      <w:divBdr>
        <w:top w:val="none" w:sz="0" w:space="0" w:color="auto"/>
        <w:left w:val="none" w:sz="0" w:space="0" w:color="auto"/>
        <w:bottom w:val="none" w:sz="0" w:space="0" w:color="auto"/>
        <w:right w:val="none" w:sz="0" w:space="0" w:color="auto"/>
      </w:divBdr>
    </w:div>
    <w:div w:id="1619213740">
      <w:bodyDiv w:val="1"/>
      <w:marLeft w:val="0"/>
      <w:marRight w:val="0"/>
      <w:marTop w:val="0"/>
      <w:marBottom w:val="0"/>
      <w:divBdr>
        <w:top w:val="none" w:sz="0" w:space="0" w:color="auto"/>
        <w:left w:val="none" w:sz="0" w:space="0" w:color="auto"/>
        <w:bottom w:val="none" w:sz="0" w:space="0" w:color="auto"/>
        <w:right w:val="none" w:sz="0" w:space="0" w:color="auto"/>
      </w:divBdr>
    </w:div>
    <w:div w:id="1620062569">
      <w:bodyDiv w:val="1"/>
      <w:marLeft w:val="0"/>
      <w:marRight w:val="0"/>
      <w:marTop w:val="0"/>
      <w:marBottom w:val="0"/>
      <w:divBdr>
        <w:top w:val="none" w:sz="0" w:space="0" w:color="auto"/>
        <w:left w:val="none" w:sz="0" w:space="0" w:color="auto"/>
        <w:bottom w:val="none" w:sz="0" w:space="0" w:color="auto"/>
        <w:right w:val="none" w:sz="0" w:space="0" w:color="auto"/>
      </w:divBdr>
      <w:divsChild>
        <w:div w:id="819229632">
          <w:marLeft w:val="0"/>
          <w:marRight w:val="0"/>
          <w:marTop w:val="0"/>
          <w:marBottom w:val="0"/>
          <w:divBdr>
            <w:top w:val="none" w:sz="0" w:space="0" w:color="auto"/>
            <w:left w:val="none" w:sz="0" w:space="0" w:color="auto"/>
            <w:bottom w:val="none" w:sz="0" w:space="0" w:color="auto"/>
            <w:right w:val="none" w:sz="0" w:space="0" w:color="auto"/>
          </w:divBdr>
        </w:div>
        <w:div w:id="977077170">
          <w:marLeft w:val="0"/>
          <w:marRight w:val="0"/>
          <w:marTop w:val="0"/>
          <w:marBottom w:val="0"/>
          <w:divBdr>
            <w:top w:val="none" w:sz="0" w:space="0" w:color="auto"/>
            <w:left w:val="none" w:sz="0" w:space="0" w:color="auto"/>
            <w:bottom w:val="none" w:sz="0" w:space="0" w:color="auto"/>
            <w:right w:val="none" w:sz="0" w:space="0" w:color="auto"/>
          </w:divBdr>
        </w:div>
        <w:div w:id="1440490454">
          <w:marLeft w:val="0"/>
          <w:marRight w:val="0"/>
          <w:marTop w:val="0"/>
          <w:marBottom w:val="0"/>
          <w:divBdr>
            <w:top w:val="none" w:sz="0" w:space="0" w:color="auto"/>
            <w:left w:val="none" w:sz="0" w:space="0" w:color="auto"/>
            <w:bottom w:val="none" w:sz="0" w:space="0" w:color="auto"/>
            <w:right w:val="none" w:sz="0" w:space="0" w:color="auto"/>
          </w:divBdr>
        </w:div>
      </w:divsChild>
    </w:div>
    <w:div w:id="1634821895">
      <w:bodyDiv w:val="1"/>
      <w:marLeft w:val="0"/>
      <w:marRight w:val="0"/>
      <w:marTop w:val="0"/>
      <w:marBottom w:val="0"/>
      <w:divBdr>
        <w:top w:val="none" w:sz="0" w:space="0" w:color="auto"/>
        <w:left w:val="none" w:sz="0" w:space="0" w:color="auto"/>
        <w:bottom w:val="none" w:sz="0" w:space="0" w:color="auto"/>
        <w:right w:val="none" w:sz="0" w:space="0" w:color="auto"/>
      </w:divBdr>
    </w:div>
    <w:div w:id="1646199869">
      <w:bodyDiv w:val="1"/>
      <w:marLeft w:val="0"/>
      <w:marRight w:val="0"/>
      <w:marTop w:val="0"/>
      <w:marBottom w:val="0"/>
      <w:divBdr>
        <w:top w:val="none" w:sz="0" w:space="0" w:color="auto"/>
        <w:left w:val="none" w:sz="0" w:space="0" w:color="auto"/>
        <w:bottom w:val="none" w:sz="0" w:space="0" w:color="auto"/>
        <w:right w:val="none" w:sz="0" w:space="0" w:color="auto"/>
      </w:divBdr>
    </w:div>
    <w:div w:id="1649826511">
      <w:bodyDiv w:val="1"/>
      <w:marLeft w:val="0"/>
      <w:marRight w:val="0"/>
      <w:marTop w:val="0"/>
      <w:marBottom w:val="0"/>
      <w:divBdr>
        <w:top w:val="none" w:sz="0" w:space="0" w:color="auto"/>
        <w:left w:val="none" w:sz="0" w:space="0" w:color="auto"/>
        <w:bottom w:val="none" w:sz="0" w:space="0" w:color="auto"/>
        <w:right w:val="none" w:sz="0" w:space="0" w:color="auto"/>
      </w:divBdr>
    </w:div>
    <w:div w:id="1650286686">
      <w:bodyDiv w:val="1"/>
      <w:marLeft w:val="0"/>
      <w:marRight w:val="0"/>
      <w:marTop w:val="0"/>
      <w:marBottom w:val="0"/>
      <w:divBdr>
        <w:top w:val="none" w:sz="0" w:space="0" w:color="auto"/>
        <w:left w:val="none" w:sz="0" w:space="0" w:color="auto"/>
        <w:bottom w:val="none" w:sz="0" w:space="0" w:color="auto"/>
        <w:right w:val="none" w:sz="0" w:space="0" w:color="auto"/>
      </w:divBdr>
      <w:divsChild>
        <w:div w:id="265164257">
          <w:marLeft w:val="0"/>
          <w:marRight w:val="0"/>
          <w:marTop w:val="0"/>
          <w:marBottom w:val="0"/>
          <w:divBdr>
            <w:top w:val="none" w:sz="0" w:space="0" w:color="auto"/>
            <w:left w:val="none" w:sz="0" w:space="0" w:color="auto"/>
            <w:bottom w:val="none" w:sz="0" w:space="0" w:color="auto"/>
            <w:right w:val="none" w:sz="0" w:space="0" w:color="auto"/>
          </w:divBdr>
          <w:divsChild>
            <w:div w:id="121701798">
              <w:marLeft w:val="0"/>
              <w:marRight w:val="0"/>
              <w:marTop w:val="0"/>
              <w:marBottom w:val="0"/>
              <w:divBdr>
                <w:top w:val="none" w:sz="0" w:space="0" w:color="auto"/>
                <w:left w:val="none" w:sz="0" w:space="0" w:color="auto"/>
                <w:bottom w:val="none" w:sz="0" w:space="0" w:color="auto"/>
                <w:right w:val="none" w:sz="0" w:space="0" w:color="auto"/>
              </w:divBdr>
            </w:div>
            <w:div w:id="343556826">
              <w:marLeft w:val="0"/>
              <w:marRight w:val="0"/>
              <w:marTop w:val="0"/>
              <w:marBottom w:val="0"/>
              <w:divBdr>
                <w:top w:val="none" w:sz="0" w:space="0" w:color="auto"/>
                <w:left w:val="none" w:sz="0" w:space="0" w:color="auto"/>
                <w:bottom w:val="none" w:sz="0" w:space="0" w:color="auto"/>
                <w:right w:val="none" w:sz="0" w:space="0" w:color="auto"/>
              </w:divBdr>
            </w:div>
            <w:div w:id="443616666">
              <w:marLeft w:val="0"/>
              <w:marRight w:val="0"/>
              <w:marTop w:val="0"/>
              <w:marBottom w:val="0"/>
              <w:divBdr>
                <w:top w:val="none" w:sz="0" w:space="0" w:color="auto"/>
                <w:left w:val="none" w:sz="0" w:space="0" w:color="auto"/>
                <w:bottom w:val="none" w:sz="0" w:space="0" w:color="auto"/>
                <w:right w:val="none" w:sz="0" w:space="0" w:color="auto"/>
              </w:divBdr>
            </w:div>
            <w:div w:id="581598116">
              <w:marLeft w:val="0"/>
              <w:marRight w:val="0"/>
              <w:marTop w:val="0"/>
              <w:marBottom w:val="0"/>
              <w:divBdr>
                <w:top w:val="none" w:sz="0" w:space="0" w:color="auto"/>
                <w:left w:val="none" w:sz="0" w:space="0" w:color="auto"/>
                <w:bottom w:val="none" w:sz="0" w:space="0" w:color="auto"/>
                <w:right w:val="none" w:sz="0" w:space="0" w:color="auto"/>
              </w:divBdr>
            </w:div>
            <w:div w:id="688873597">
              <w:marLeft w:val="0"/>
              <w:marRight w:val="0"/>
              <w:marTop w:val="0"/>
              <w:marBottom w:val="0"/>
              <w:divBdr>
                <w:top w:val="none" w:sz="0" w:space="0" w:color="auto"/>
                <w:left w:val="none" w:sz="0" w:space="0" w:color="auto"/>
                <w:bottom w:val="none" w:sz="0" w:space="0" w:color="auto"/>
                <w:right w:val="none" w:sz="0" w:space="0" w:color="auto"/>
              </w:divBdr>
            </w:div>
            <w:div w:id="854806478">
              <w:marLeft w:val="0"/>
              <w:marRight w:val="0"/>
              <w:marTop w:val="0"/>
              <w:marBottom w:val="0"/>
              <w:divBdr>
                <w:top w:val="none" w:sz="0" w:space="0" w:color="auto"/>
                <w:left w:val="none" w:sz="0" w:space="0" w:color="auto"/>
                <w:bottom w:val="none" w:sz="0" w:space="0" w:color="auto"/>
                <w:right w:val="none" w:sz="0" w:space="0" w:color="auto"/>
              </w:divBdr>
            </w:div>
            <w:div w:id="1061098211">
              <w:marLeft w:val="0"/>
              <w:marRight w:val="0"/>
              <w:marTop w:val="0"/>
              <w:marBottom w:val="0"/>
              <w:divBdr>
                <w:top w:val="none" w:sz="0" w:space="0" w:color="auto"/>
                <w:left w:val="none" w:sz="0" w:space="0" w:color="auto"/>
                <w:bottom w:val="none" w:sz="0" w:space="0" w:color="auto"/>
                <w:right w:val="none" w:sz="0" w:space="0" w:color="auto"/>
              </w:divBdr>
            </w:div>
            <w:div w:id="1127043368">
              <w:marLeft w:val="0"/>
              <w:marRight w:val="0"/>
              <w:marTop w:val="0"/>
              <w:marBottom w:val="0"/>
              <w:divBdr>
                <w:top w:val="none" w:sz="0" w:space="0" w:color="auto"/>
                <w:left w:val="none" w:sz="0" w:space="0" w:color="auto"/>
                <w:bottom w:val="none" w:sz="0" w:space="0" w:color="auto"/>
                <w:right w:val="none" w:sz="0" w:space="0" w:color="auto"/>
              </w:divBdr>
            </w:div>
            <w:div w:id="1146045219">
              <w:marLeft w:val="0"/>
              <w:marRight w:val="0"/>
              <w:marTop w:val="0"/>
              <w:marBottom w:val="0"/>
              <w:divBdr>
                <w:top w:val="none" w:sz="0" w:space="0" w:color="auto"/>
                <w:left w:val="none" w:sz="0" w:space="0" w:color="auto"/>
                <w:bottom w:val="none" w:sz="0" w:space="0" w:color="auto"/>
                <w:right w:val="none" w:sz="0" w:space="0" w:color="auto"/>
              </w:divBdr>
            </w:div>
            <w:div w:id="1325280281">
              <w:marLeft w:val="0"/>
              <w:marRight w:val="0"/>
              <w:marTop w:val="0"/>
              <w:marBottom w:val="0"/>
              <w:divBdr>
                <w:top w:val="none" w:sz="0" w:space="0" w:color="auto"/>
                <w:left w:val="none" w:sz="0" w:space="0" w:color="auto"/>
                <w:bottom w:val="none" w:sz="0" w:space="0" w:color="auto"/>
                <w:right w:val="none" w:sz="0" w:space="0" w:color="auto"/>
              </w:divBdr>
            </w:div>
            <w:div w:id="1465733640">
              <w:marLeft w:val="0"/>
              <w:marRight w:val="0"/>
              <w:marTop w:val="0"/>
              <w:marBottom w:val="0"/>
              <w:divBdr>
                <w:top w:val="none" w:sz="0" w:space="0" w:color="auto"/>
                <w:left w:val="none" w:sz="0" w:space="0" w:color="auto"/>
                <w:bottom w:val="none" w:sz="0" w:space="0" w:color="auto"/>
                <w:right w:val="none" w:sz="0" w:space="0" w:color="auto"/>
              </w:divBdr>
            </w:div>
            <w:div w:id="1733969678">
              <w:marLeft w:val="0"/>
              <w:marRight w:val="0"/>
              <w:marTop w:val="0"/>
              <w:marBottom w:val="0"/>
              <w:divBdr>
                <w:top w:val="none" w:sz="0" w:space="0" w:color="auto"/>
                <w:left w:val="none" w:sz="0" w:space="0" w:color="auto"/>
                <w:bottom w:val="none" w:sz="0" w:space="0" w:color="auto"/>
                <w:right w:val="none" w:sz="0" w:space="0" w:color="auto"/>
              </w:divBdr>
            </w:div>
            <w:div w:id="1915972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3483436">
      <w:bodyDiv w:val="1"/>
      <w:marLeft w:val="0"/>
      <w:marRight w:val="0"/>
      <w:marTop w:val="0"/>
      <w:marBottom w:val="0"/>
      <w:divBdr>
        <w:top w:val="none" w:sz="0" w:space="0" w:color="auto"/>
        <w:left w:val="none" w:sz="0" w:space="0" w:color="auto"/>
        <w:bottom w:val="none" w:sz="0" w:space="0" w:color="auto"/>
        <w:right w:val="none" w:sz="0" w:space="0" w:color="auto"/>
      </w:divBdr>
    </w:div>
    <w:div w:id="1667902448">
      <w:bodyDiv w:val="1"/>
      <w:marLeft w:val="0"/>
      <w:marRight w:val="0"/>
      <w:marTop w:val="0"/>
      <w:marBottom w:val="0"/>
      <w:divBdr>
        <w:top w:val="none" w:sz="0" w:space="0" w:color="auto"/>
        <w:left w:val="none" w:sz="0" w:space="0" w:color="auto"/>
        <w:bottom w:val="none" w:sz="0" w:space="0" w:color="auto"/>
        <w:right w:val="none" w:sz="0" w:space="0" w:color="auto"/>
      </w:divBdr>
      <w:divsChild>
        <w:div w:id="1941065142">
          <w:marLeft w:val="0"/>
          <w:marRight w:val="0"/>
          <w:marTop w:val="0"/>
          <w:marBottom w:val="0"/>
          <w:divBdr>
            <w:top w:val="none" w:sz="0" w:space="0" w:color="auto"/>
            <w:left w:val="none" w:sz="0" w:space="0" w:color="auto"/>
            <w:bottom w:val="none" w:sz="0" w:space="0" w:color="auto"/>
            <w:right w:val="none" w:sz="0" w:space="0" w:color="auto"/>
          </w:divBdr>
        </w:div>
        <w:div w:id="1882089768">
          <w:marLeft w:val="0"/>
          <w:marRight w:val="0"/>
          <w:marTop w:val="0"/>
          <w:marBottom w:val="0"/>
          <w:divBdr>
            <w:top w:val="none" w:sz="0" w:space="0" w:color="auto"/>
            <w:left w:val="none" w:sz="0" w:space="0" w:color="auto"/>
            <w:bottom w:val="none" w:sz="0" w:space="0" w:color="auto"/>
            <w:right w:val="none" w:sz="0" w:space="0" w:color="auto"/>
          </w:divBdr>
        </w:div>
        <w:div w:id="1401975540">
          <w:marLeft w:val="0"/>
          <w:marRight w:val="0"/>
          <w:marTop w:val="0"/>
          <w:marBottom w:val="0"/>
          <w:divBdr>
            <w:top w:val="none" w:sz="0" w:space="0" w:color="auto"/>
            <w:left w:val="none" w:sz="0" w:space="0" w:color="auto"/>
            <w:bottom w:val="none" w:sz="0" w:space="0" w:color="auto"/>
            <w:right w:val="none" w:sz="0" w:space="0" w:color="auto"/>
          </w:divBdr>
        </w:div>
        <w:div w:id="367607893">
          <w:marLeft w:val="0"/>
          <w:marRight w:val="0"/>
          <w:marTop w:val="0"/>
          <w:marBottom w:val="0"/>
          <w:divBdr>
            <w:top w:val="none" w:sz="0" w:space="0" w:color="auto"/>
            <w:left w:val="none" w:sz="0" w:space="0" w:color="auto"/>
            <w:bottom w:val="none" w:sz="0" w:space="0" w:color="auto"/>
            <w:right w:val="none" w:sz="0" w:space="0" w:color="auto"/>
          </w:divBdr>
        </w:div>
        <w:div w:id="114451669">
          <w:marLeft w:val="0"/>
          <w:marRight w:val="0"/>
          <w:marTop w:val="0"/>
          <w:marBottom w:val="0"/>
          <w:divBdr>
            <w:top w:val="none" w:sz="0" w:space="0" w:color="auto"/>
            <w:left w:val="none" w:sz="0" w:space="0" w:color="auto"/>
            <w:bottom w:val="none" w:sz="0" w:space="0" w:color="auto"/>
            <w:right w:val="none" w:sz="0" w:space="0" w:color="auto"/>
          </w:divBdr>
        </w:div>
        <w:div w:id="2000041853">
          <w:marLeft w:val="0"/>
          <w:marRight w:val="0"/>
          <w:marTop w:val="0"/>
          <w:marBottom w:val="0"/>
          <w:divBdr>
            <w:top w:val="none" w:sz="0" w:space="0" w:color="auto"/>
            <w:left w:val="none" w:sz="0" w:space="0" w:color="auto"/>
            <w:bottom w:val="none" w:sz="0" w:space="0" w:color="auto"/>
            <w:right w:val="none" w:sz="0" w:space="0" w:color="auto"/>
          </w:divBdr>
        </w:div>
        <w:div w:id="1227105999">
          <w:marLeft w:val="0"/>
          <w:marRight w:val="0"/>
          <w:marTop w:val="0"/>
          <w:marBottom w:val="0"/>
          <w:divBdr>
            <w:top w:val="none" w:sz="0" w:space="0" w:color="auto"/>
            <w:left w:val="none" w:sz="0" w:space="0" w:color="auto"/>
            <w:bottom w:val="none" w:sz="0" w:space="0" w:color="auto"/>
            <w:right w:val="none" w:sz="0" w:space="0" w:color="auto"/>
          </w:divBdr>
        </w:div>
      </w:divsChild>
    </w:div>
    <w:div w:id="1669865247">
      <w:bodyDiv w:val="1"/>
      <w:marLeft w:val="0"/>
      <w:marRight w:val="0"/>
      <w:marTop w:val="0"/>
      <w:marBottom w:val="0"/>
      <w:divBdr>
        <w:top w:val="none" w:sz="0" w:space="0" w:color="auto"/>
        <w:left w:val="none" w:sz="0" w:space="0" w:color="auto"/>
        <w:bottom w:val="none" w:sz="0" w:space="0" w:color="auto"/>
        <w:right w:val="none" w:sz="0" w:space="0" w:color="auto"/>
      </w:divBdr>
      <w:divsChild>
        <w:div w:id="1825857310">
          <w:marLeft w:val="0"/>
          <w:marRight w:val="0"/>
          <w:marTop w:val="0"/>
          <w:marBottom w:val="0"/>
          <w:divBdr>
            <w:top w:val="none" w:sz="0" w:space="0" w:color="auto"/>
            <w:left w:val="none" w:sz="0" w:space="0" w:color="auto"/>
            <w:bottom w:val="none" w:sz="0" w:space="0" w:color="auto"/>
            <w:right w:val="none" w:sz="0" w:space="0" w:color="auto"/>
          </w:divBdr>
        </w:div>
        <w:div w:id="859128904">
          <w:marLeft w:val="0"/>
          <w:marRight w:val="0"/>
          <w:marTop w:val="0"/>
          <w:marBottom w:val="0"/>
          <w:divBdr>
            <w:top w:val="none" w:sz="0" w:space="0" w:color="auto"/>
            <w:left w:val="none" w:sz="0" w:space="0" w:color="auto"/>
            <w:bottom w:val="none" w:sz="0" w:space="0" w:color="auto"/>
            <w:right w:val="none" w:sz="0" w:space="0" w:color="auto"/>
          </w:divBdr>
        </w:div>
        <w:div w:id="543909334">
          <w:marLeft w:val="0"/>
          <w:marRight w:val="0"/>
          <w:marTop w:val="0"/>
          <w:marBottom w:val="0"/>
          <w:divBdr>
            <w:top w:val="none" w:sz="0" w:space="0" w:color="auto"/>
            <w:left w:val="none" w:sz="0" w:space="0" w:color="auto"/>
            <w:bottom w:val="none" w:sz="0" w:space="0" w:color="auto"/>
            <w:right w:val="none" w:sz="0" w:space="0" w:color="auto"/>
          </w:divBdr>
        </w:div>
      </w:divsChild>
    </w:div>
    <w:div w:id="1672104006">
      <w:bodyDiv w:val="1"/>
      <w:marLeft w:val="0"/>
      <w:marRight w:val="0"/>
      <w:marTop w:val="0"/>
      <w:marBottom w:val="0"/>
      <w:divBdr>
        <w:top w:val="none" w:sz="0" w:space="0" w:color="auto"/>
        <w:left w:val="none" w:sz="0" w:space="0" w:color="auto"/>
        <w:bottom w:val="none" w:sz="0" w:space="0" w:color="auto"/>
        <w:right w:val="none" w:sz="0" w:space="0" w:color="auto"/>
      </w:divBdr>
      <w:divsChild>
        <w:div w:id="580600152">
          <w:marLeft w:val="0"/>
          <w:marRight w:val="0"/>
          <w:marTop w:val="0"/>
          <w:marBottom w:val="0"/>
          <w:divBdr>
            <w:top w:val="none" w:sz="0" w:space="0" w:color="auto"/>
            <w:left w:val="none" w:sz="0" w:space="0" w:color="auto"/>
            <w:bottom w:val="none" w:sz="0" w:space="0" w:color="auto"/>
            <w:right w:val="none" w:sz="0" w:space="0" w:color="auto"/>
          </w:divBdr>
        </w:div>
      </w:divsChild>
    </w:div>
    <w:div w:id="1673295815">
      <w:bodyDiv w:val="1"/>
      <w:marLeft w:val="0"/>
      <w:marRight w:val="0"/>
      <w:marTop w:val="0"/>
      <w:marBottom w:val="0"/>
      <w:divBdr>
        <w:top w:val="none" w:sz="0" w:space="0" w:color="auto"/>
        <w:left w:val="none" w:sz="0" w:space="0" w:color="auto"/>
        <w:bottom w:val="none" w:sz="0" w:space="0" w:color="auto"/>
        <w:right w:val="none" w:sz="0" w:space="0" w:color="auto"/>
      </w:divBdr>
      <w:divsChild>
        <w:div w:id="1276981519">
          <w:marLeft w:val="0"/>
          <w:marRight w:val="0"/>
          <w:marTop w:val="0"/>
          <w:marBottom w:val="0"/>
          <w:divBdr>
            <w:top w:val="none" w:sz="0" w:space="0" w:color="auto"/>
            <w:left w:val="none" w:sz="0" w:space="0" w:color="auto"/>
            <w:bottom w:val="none" w:sz="0" w:space="0" w:color="auto"/>
            <w:right w:val="none" w:sz="0" w:space="0" w:color="auto"/>
          </w:divBdr>
        </w:div>
        <w:div w:id="754473864">
          <w:marLeft w:val="0"/>
          <w:marRight w:val="0"/>
          <w:marTop w:val="0"/>
          <w:marBottom w:val="0"/>
          <w:divBdr>
            <w:top w:val="none" w:sz="0" w:space="0" w:color="auto"/>
            <w:left w:val="none" w:sz="0" w:space="0" w:color="auto"/>
            <w:bottom w:val="none" w:sz="0" w:space="0" w:color="auto"/>
            <w:right w:val="none" w:sz="0" w:space="0" w:color="auto"/>
          </w:divBdr>
        </w:div>
        <w:div w:id="534734008">
          <w:marLeft w:val="0"/>
          <w:marRight w:val="0"/>
          <w:marTop w:val="0"/>
          <w:marBottom w:val="0"/>
          <w:divBdr>
            <w:top w:val="none" w:sz="0" w:space="0" w:color="auto"/>
            <w:left w:val="none" w:sz="0" w:space="0" w:color="auto"/>
            <w:bottom w:val="none" w:sz="0" w:space="0" w:color="auto"/>
            <w:right w:val="none" w:sz="0" w:space="0" w:color="auto"/>
          </w:divBdr>
        </w:div>
        <w:div w:id="396706235">
          <w:marLeft w:val="0"/>
          <w:marRight w:val="0"/>
          <w:marTop w:val="0"/>
          <w:marBottom w:val="0"/>
          <w:divBdr>
            <w:top w:val="none" w:sz="0" w:space="0" w:color="auto"/>
            <w:left w:val="none" w:sz="0" w:space="0" w:color="auto"/>
            <w:bottom w:val="none" w:sz="0" w:space="0" w:color="auto"/>
            <w:right w:val="none" w:sz="0" w:space="0" w:color="auto"/>
          </w:divBdr>
        </w:div>
        <w:div w:id="1344236105">
          <w:marLeft w:val="0"/>
          <w:marRight w:val="0"/>
          <w:marTop w:val="0"/>
          <w:marBottom w:val="0"/>
          <w:divBdr>
            <w:top w:val="none" w:sz="0" w:space="0" w:color="auto"/>
            <w:left w:val="none" w:sz="0" w:space="0" w:color="auto"/>
            <w:bottom w:val="none" w:sz="0" w:space="0" w:color="auto"/>
            <w:right w:val="none" w:sz="0" w:space="0" w:color="auto"/>
          </w:divBdr>
        </w:div>
        <w:div w:id="483788088">
          <w:marLeft w:val="0"/>
          <w:marRight w:val="0"/>
          <w:marTop w:val="0"/>
          <w:marBottom w:val="0"/>
          <w:divBdr>
            <w:top w:val="none" w:sz="0" w:space="0" w:color="auto"/>
            <w:left w:val="none" w:sz="0" w:space="0" w:color="auto"/>
            <w:bottom w:val="none" w:sz="0" w:space="0" w:color="auto"/>
            <w:right w:val="none" w:sz="0" w:space="0" w:color="auto"/>
          </w:divBdr>
        </w:div>
        <w:div w:id="1300111598">
          <w:marLeft w:val="0"/>
          <w:marRight w:val="0"/>
          <w:marTop w:val="0"/>
          <w:marBottom w:val="0"/>
          <w:divBdr>
            <w:top w:val="none" w:sz="0" w:space="0" w:color="auto"/>
            <w:left w:val="none" w:sz="0" w:space="0" w:color="auto"/>
            <w:bottom w:val="none" w:sz="0" w:space="0" w:color="auto"/>
            <w:right w:val="none" w:sz="0" w:space="0" w:color="auto"/>
          </w:divBdr>
        </w:div>
        <w:div w:id="1277060798">
          <w:marLeft w:val="0"/>
          <w:marRight w:val="0"/>
          <w:marTop w:val="0"/>
          <w:marBottom w:val="0"/>
          <w:divBdr>
            <w:top w:val="none" w:sz="0" w:space="0" w:color="auto"/>
            <w:left w:val="none" w:sz="0" w:space="0" w:color="auto"/>
            <w:bottom w:val="none" w:sz="0" w:space="0" w:color="auto"/>
            <w:right w:val="none" w:sz="0" w:space="0" w:color="auto"/>
          </w:divBdr>
        </w:div>
        <w:div w:id="644506603">
          <w:marLeft w:val="0"/>
          <w:marRight w:val="0"/>
          <w:marTop w:val="0"/>
          <w:marBottom w:val="0"/>
          <w:divBdr>
            <w:top w:val="none" w:sz="0" w:space="0" w:color="auto"/>
            <w:left w:val="none" w:sz="0" w:space="0" w:color="auto"/>
            <w:bottom w:val="none" w:sz="0" w:space="0" w:color="auto"/>
            <w:right w:val="none" w:sz="0" w:space="0" w:color="auto"/>
          </w:divBdr>
        </w:div>
      </w:divsChild>
    </w:div>
    <w:div w:id="1673487985">
      <w:bodyDiv w:val="1"/>
      <w:marLeft w:val="0"/>
      <w:marRight w:val="0"/>
      <w:marTop w:val="0"/>
      <w:marBottom w:val="0"/>
      <w:divBdr>
        <w:top w:val="none" w:sz="0" w:space="0" w:color="auto"/>
        <w:left w:val="none" w:sz="0" w:space="0" w:color="auto"/>
        <w:bottom w:val="none" w:sz="0" w:space="0" w:color="auto"/>
        <w:right w:val="none" w:sz="0" w:space="0" w:color="auto"/>
      </w:divBdr>
    </w:div>
    <w:div w:id="1676689525">
      <w:bodyDiv w:val="1"/>
      <w:marLeft w:val="0"/>
      <w:marRight w:val="0"/>
      <w:marTop w:val="0"/>
      <w:marBottom w:val="0"/>
      <w:divBdr>
        <w:top w:val="none" w:sz="0" w:space="0" w:color="auto"/>
        <w:left w:val="none" w:sz="0" w:space="0" w:color="auto"/>
        <w:bottom w:val="none" w:sz="0" w:space="0" w:color="auto"/>
        <w:right w:val="none" w:sz="0" w:space="0" w:color="auto"/>
      </w:divBdr>
    </w:div>
    <w:div w:id="1678849263">
      <w:bodyDiv w:val="1"/>
      <w:marLeft w:val="0"/>
      <w:marRight w:val="0"/>
      <w:marTop w:val="0"/>
      <w:marBottom w:val="0"/>
      <w:divBdr>
        <w:top w:val="none" w:sz="0" w:space="0" w:color="auto"/>
        <w:left w:val="none" w:sz="0" w:space="0" w:color="auto"/>
        <w:bottom w:val="none" w:sz="0" w:space="0" w:color="auto"/>
        <w:right w:val="none" w:sz="0" w:space="0" w:color="auto"/>
      </w:divBdr>
    </w:div>
    <w:div w:id="1679893431">
      <w:bodyDiv w:val="1"/>
      <w:marLeft w:val="0"/>
      <w:marRight w:val="0"/>
      <w:marTop w:val="0"/>
      <w:marBottom w:val="0"/>
      <w:divBdr>
        <w:top w:val="none" w:sz="0" w:space="0" w:color="auto"/>
        <w:left w:val="none" w:sz="0" w:space="0" w:color="auto"/>
        <w:bottom w:val="none" w:sz="0" w:space="0" w:color="auto"/>
        <w:right w:val="none" w:sz="0" w:space="0" w:color="auto"/>
      </w:divBdr>
      <w:divsChild>
        <w:div w:id="1342470009">
          <w:marLeft w:val="0"/>
          <w:marRight w:val="0"/>
          <w:marTop w:val="280"/>
          <w:marBottom w:val="280"/>
          <w:divBdr>
            <w:top w:val="none" w:sz="0" w:space="0" w:color="auto"/>
            <w:left w:val="none" w:sz="0" w:space="0" w:color="auto"/>
            <w:bottom w:val="none" w:sz="0" w:space="0" w:color="auto"/>
            <w:right w:val="none" w:sz="0" w:space="0" w:color="auto"/>
          </w:divBdr>
        </w:div>
        <w:div w:id="128205601">
          <w:marLeft w:val="0"/>
          <w:marRight w:val="0"/>
          <w:marTop w:val="280"/>
          <w:marBottom w:val="280"/>
          <w:divBdr>
            <w:top w:val="none" w:sz="0" w:space="0" w:color="auto"/>
            <w:left w:val="none" w:sz="0" w:space="0" w:color="auto"/>
            <w:bottom w:val="none" w:sz="0" w:space="0" w:color="auto"/>
            <w:right w:val="none" w:sz="0" w:space="0" w:color="auto"/>
          </w:divBdr>
        </w:div>
      </w:divsChild>
    </w:div>
    <w:div w:id="1686902810">
      <w:bodyDiv w:val="1"/>
      <w:marLeft w:val="0"/>
      <w:marRight w:val="0"/>
      <w:marTop w:val="0"/>
      <w:marBottom w:val="0"/>
      <w:divBdr>
        <w:top w:val="none" w:sz="0" w:space="0" w:color="auto"/>
        <w:left w:val="none" w:sz="0" w:space="0" w:color="auto"/>
        <w:bottom w:val="none" w:sz="0" w:space="0" w:color="auto"/>
        <w:right w:val="none" w:sz="0" w:space="0" w:color="auto"/>
      </w:divBdr>
    </w:div>
    <w:div w:id="1689329065">
      <w:bodyDiv w:val="1"/>
      <w:marLeft w:val="0"/>
      <w:marRight w:val="0"/>
      <w:marTop w:val="0"/>
      <w:marBottom w:val="0"/>
      <w:divBdr>
        <w:top w:val="none" w:sz="0" w:space="0" w:color="auto"/>
        <w:left w:val="none" w:sz="0" w:space="0" w:color="auto"/>
        <w:bottom w:val="none" w:sz="0" w:space="0" w:color="auto"/>
        <w:right w:val="none" w:sz="0" w:space="0" w:color="auto"/>
      </w:divBdr>
    </w:div>
    <w:div w:id="1689747238">
      <w:bodyDiv w:val="1"/>
      <w:marLeft w:val="0"/>
      <w:marRight w:val="0"/>
      <w:marTop w:val="0"/>
      <w:marBottom w:val="0"/>
      <w:divBdr>
        <w:top w:val="none" w:sz="0" w:space="0" w:color="auto"/>
        <w:left w:val="none" w:sz="0" w:space="0" w:color="auto"/>
        <w:bottom w:val="none" w:sz="0" w:space="0" w:color="auto"/>
        <w:right w:val="none" w:sz="0" w:space="0" w:color="auto"/>
      </w:divBdr>
    </w:div>
    <w:div w:id="1690712959">
      <w:bodyDiv w:val="1"/>
      <w:marLeft w:val="0"/>
      <w:marRight w:val="0"/>
      <w:marTop w:val="0"/>
      <w:marBottom w:val="0"/>
      <w:divBdr>
        <w:top w:val="none" w:sz="0" w:space="0" w:color="auto"/>
        <w:left w:val="none" w:sz="0" w:space="0" w:color="auto"/>
        <w:bottom w:val="none" w:sz="0" w:space="0" w:color="auto"/>
        <w:right w:val="none" w:sz="0" w:space="0" w:color="auto"/>
      </w:divBdr>
    </w:div>
    <w:div w:id="1690911436">
      <w:bodyDiv w:val="1"/>
      <w:marLeft w:val="0"/>
      <w:marRight w:val="0"/>
      <w:marTop w:val="0"/>
      <w:marBottom w:val="0"/>
      <w:divBdr>
        <w:top w:val="none" w:sz="0" w:space="0" w:color="auto"/>
        <w:left w:val="none" w:sz="0" w:space="0" w:color="auto"/>
        <w:bottom w:val="none" w:sz="0" w:space="0" w:color="auto"/>
        <w:right w:val="none" w:sz="0" w:space="0" w:color="auto"/>
      </w:divBdr>
      <w:divsChild>
        <w:div w:id="300186251">
          <w:marLeft w:val="0"/>
          <w:marRight w:val="0"/>
          <w:marTop w:val="0"/>
          <w:marBottom w:val="0"/>
          <w:divBdr>
            <w:top w:val="none" w:sz="0" w:space="0" w:color="auto"/>
            <w:left w:val="none" w:sz="0" w:space="0" w:color="auto"/>
            <w:bottom w:val="none" w:sz="0" w:space="0" w:color="auto"/>
            <w:right w:val="none" w:sz="0" w:space="0" w:color="auto"/>
          </w:divBdr>
        </w:div>
      </w:divsChild>
    </w:div>
    <w:div w:id="1696730652">
      <w:bodyDiv w:val="1"/>
      <w:marLeft w:val="0"/>
      <w:marRight w:val="0"/>
      <w:marTop w:val="0"/>
      <w:marBottom w:val="0"/>
      <w:divBdr>
        <w:top w:val="none" w:sz="0" w:space="0" w:color="auto"/>
        <w:left w:val="none" w:sz="0" w:space="0" w:color="auto"/>
        <w:bottom w:val="none" w:sz="0" w:space="0" w:color="auto"/>
        <w:right w:val="none" w:sz="0" w:space="0" w:color="auto"/>
      </w:divBdr>
    </w:div>
    <w:div w:id="1697585410">
      <w:bodyDiv w:val="1"/>
      <w:marLeft w:val="0"/>
      <w:marRight w:val="0"/>
      <w:marTop w:val="0"/>
      <w:marBottom w:val="0"/>
      <w:divBdr>
        <w:top w:val="none" w:sz="0" w:space="0" w:color="auto"/>
        <w:left w:val="none" w:sz="0" w:space="0" w:color="auto"/>
        <w:bottom w:val="none" w:sz="0" w:space="0" w:color="auto"/>
        <w:right w:val="none" w:sz="0" w:space="0" w:color="auto"/>
      </w:divBdr>
    </w:div>
    <w:div w:id="1698116689">
      <w:bodyDiv w:val="1"/>
      <w:marLeft w:val="0"/>
      <w:marRight w:val="0"/>
      <w:marTop w:val="0"/>
      <w:marBottom w:val="0"/>
      <w:divBdr>
        <w:top w:val="none" w:sz="0" w:space="0" w:color="auto"/>
        <w:left w:val="none" w:sz="0" w:space="0" w:color="auto"/>
        <w:bottom w:val="none" w:sz="0" w:space="0" w:color="auto"/>
        <w:right w:val="none" w:sz="0" w:space="0" w:color="auto"/>
      </w:divBdr>
    </w:div>
    <w:div w:id="1700548316">
      <w:bodyDiv w:val="1"/>
      <w:marLeft w:val="0"/>
      <w:marRight w:val="0"/>
      <w:marTop w:val="0"/>
      <w:marBottom w:val="0"/>
      <w:divBdr>
        <w:top w:val="none" w:sz="0" w:space="0" w:color="auto"/>
        <w:left w:val="none" w:sz="0" w:space="0" w:color="auto"/>
        <w:bottom w:val="none" w:sz="0" w:space="0" w:color="auto"/>
        <w:right w:val="none" w:sz="0" w:space="0" w:color="auto"/>
      </w:divBdr>
    </w:div>
    <w:div w:id="1700735439">
      <w:bodyDiv w:val="1"/>
      <w:marLeft w:val="0"/>
      <w:marRight w:val="0"/>
      <w:marTop w:val="0"/>
      <w:marBottom w:val="0"/>
      <w:divBdr>
        <w:top w:val="none" w:sz="0" w:space="0" w:color="auto"/>
        <w:left w:val="none" w:sz="0" w:space="0" w:color="auto"/>
        <w:bottom w:val="none" w:sz="0" w:space="0" w:color="auto"/>
        <w:right w:val="none" w:sz="0" w:space="0" w:color="auto"/>
      </w:divBdr>
      <w:divsChild>
        <w:div w:id="128057570">
          <w:marLeft w:val="0"/>
          <w:marRight w:val="0"/>
          <w:marTop w:val="0"/>
          <w:marBottom w:val="0"/>
          <w:divBdr>
            <w:top w:val="none" w:sz="0" w:space="0" w:color="auto"/>
            <w:left w:val="none" w:sz="0" w:space="0" w:color="auto"/>
            <w:bottom w:val="none" w:sz="0" w:space="0" w:color="auto"/>
            <w:right w:val="none" w:sz="0" w:space="0" w:color="auto"/>
          </w:divBdr>
        </w:div>
        <w:div w:id="1544513607">
          <w:marLeft w:val="0"/>
          <w:marRight w:val="0"/>
          <w:marTop w:val="0"/>
          <w:marBottom w:val="0"/>
          <w:divBdr>
            <w:top w:val="none" w:sz="0" w:space="0" w:color="auto"/>
            <w:left w:val="none" w:sz="0" w:space="0" w:color="auto"/>
            <w:bottom w:val="none" w:sz="0" w:space="0" w:color="auto"/>
            <w:right w:val="none" w:sz="0" w:space="0" w:color="auto"/>
          </w:divBdr>
        </w:div>
        <w:div w:id="1804688056">
          <w:marLeft w:val="0"/>
          <w:marRight w:val="0"/>
          <w:marTop w:val="0"/>
          <w:marBottom w:val="0"/>
          <w:divBdr>
            <w:top w:val="none" w:sz="0" w:space="0" w:color="auto"/>
            <w:left w:val="none" w:sz="0" w:space="0" w:color="auto"/>
            <w:bottom w:val="none" w:sz="0" w:space="0" w:color="auto"/>
            <w:right w:val="none" w:sz="0" w:space="0" w:color="auto"/>
          </w:divBdr>
        </w:div>
        <w:div w:id="1912084714">
          <w:marLeft w:val="0"/>
          <w:marRight w:val="0"/>
          <w:marTop w:val="0"/>
          <w:marBottom w:val="0"/>
          <w:divBdr>
            <w:top w:val="none" w:sz="0" w:space="0" w:color="auto"/>
            <w:left w:val="none" w:sz="0" w:space="0" w:color="auto"/>
            <w:bottom w:val="none" w:sz="0" w:space="0" w:color="auto"/>
            <w:right w:val="none" w:sz="0" w:space="0" w:color="auto"/>
          </w:divBdr>
        </w:div>
      </w:divsChild>
    </w:div>
    <w:div w:id="1702166696">
      <w:bodyDiv w:val="1"/>
      <w:marLeft w:val="0"/>
      <w:marRight w:val="0"/>
      <w:marTop w:val="0"/>
      <w:marBottom w:val="0"/>
      <w:divBdr>
        <w:top w:val="none" w:sz="0" w:space="0" w:color="auto"/>
        <w:left w:val="none" w:sz="0" w:space="0" w:color="auto"/>
        <w:bottom w:val="none" w:sz="0" w:space="0" w:color="auto"/>
        <w:right w:val="none" w:sz="0" w:space="0" w:color="auto"/>
      </w:divBdr>
    </w:div>
    <w:div w:id="1704675659">
      <w:bodyDiv w:val="1"/>
      <w:marLeft w:val="0"/>
      <w:marRight w:val="0"/>
      <w:marTop w:val="0"/>
      <w:marBottom w:val="0"/>
      <w:divBdr>
        <w:top w:val="none" w:sz="0" w:space="0" w:color="auto"/>
        <w:left w:val="none" w:sz="0" w:space="0" w:color="auto"/>
        <w:bottom w:val="none" w:sz="0" w:space="0" w:color="auto"/>
        <w:right w:val="none" w:sz="0" w:space="0" w:color="auto"/>
      </w:divBdr>
    </w:div>
    <w:div w:id="1706322073">
      <w:bodyDiv w:val="1"/>
      <w:marLeft w:val="0"/>
      <w:marRight w:val="0"/>
      <w:marTop w:val="0"/>
      <w:marBottom w:val="0"/>
      <w:divBdr>
        <w:top w:val="none" w:sz="0" w:space="0" w:color="auto"/>
        <w:left w:val="none" w:sz="0" w:space="0" w:color="auto"/>
        <w:bottom w:val="none" w:sz="0" w:space="0" w:color="auto"/>
        <w:right w:val="none" w:sz="0" w:space="0" w:color="auto"/>
      </w:divBdr>
    </w:div>
    <w:div w:id="1706711260">
      <w:bodyDiv w:val="1"/>
      <w:marLeft w:val="0"/>
      <w:marRight w:val="0"/>
      <w:marTop w:val="0"/>
      <w:marBottom w:val="0"/>
      <w:divBdr>
        <w:top w:val="none" w:sz="0" w:space="0" w:color="auto"/>
        <w:left w:val="none" w:sz="0" w:space="0" w:color="auto"/>
        <w:bottom w:val="none" w:sz="0" w:space="0" w:color="auto"/>
        <w:right w:val="none" w:sz="0" w:space="0" w:color="auto"/>
      </w:divBdr>
      <w:divsChild>
        <w:div w:id="962224774">
          <w:marLeft w:val="0"/>
          <w:marRight w:val="0"/>
          <w:marTop w:val="0"/>
          <w:marBottom w:val="0"/>
          <w:divBdr>
            <w:top w:val="none" w:sz="0" w:space="0" w:color="auto"/>
            <w:left w:val="none" w:sz="0" w:space="0" w:color="auto"/>
            <w:bottom w:val="none" w:sz="0" w:space="0" w:color="auto"/>
            <w:right w:val="none" w:sz="0" w:space="0" w:color="auto"/>
          </w:divBdr>
        </w:div>
        <w:div w:id="1005328097">
          <w:marLeft w:val="0"/>
          <w:marRight w:val="0"/>
          <w:marTop w:val="0"/>
          <w:marBottom w:val="0"/>
          <w:divBdr>
            <w:top w:val="none" w:sz="0" w:space="0" w:color="auto"/>
            <w:left w:val="none" w:sz="0" w:space="0" w:color="auto"/>
            <w:bottom w:val="none" w:sz="0" w:space="0" w:color="auto"/>
            <w:right w:val="none" w:sz="0" w:space="0" w:color="auto"/>
          </w:divBdr>
        </w:div>
      </w:divsChild>
    </w:div>
    <w:div w:id="1707831908">
      <w:bodyDiv w:val="1"/>
      <w:marLeft w:val="0"/>
      <w:marRight w:val="0"/>
      <w:marTop w:val="0"/>
      <w:marBottom w:val="0"/>
      <w:divBdr>
        <w:top w:val="none" w:sz="0" w:space="0" w:color="auto"/>
        <w:left w:val="none" w:sz="0" w:space="0" w:color="auto"/>
        <w:bottom w:val="none" w:sz="0" w:space="0" w:color="auto"/>
        <w:right w:val="none" w:sz="0" w:space="0" w:color="auto"/>
      </w:divBdr>
    </w:div>
    <w:div w:id="1710570677">
      <w:bodyDiv w:val="1"/>
      <w:marLeft w:val="0"/>
      <w:marRight w:val="0"/>
      <w:marTop w:val="0"/>
      <w:marBottom w:val="0"/>
      <w:divBdr>
        <w:top w:val="none" w:sz="0" w:space="0" w:color="auto"/>
        <w:left w:val="none" w:sz="0" w:space="0" w:color="auto"/>
        <w:bottom w:val="none" w:sz="0" w:space="0" w:color="auto"/>
        <w:right w:val="none" w:sz="0" w:space="0" w:color="auto"/>
      </w:divBdr>
    </w:div>
    <w:div w:id="1712538476">
      <w:bodyDiv w:val="1"/>
      <w:marLeft w:val="0"/>
      <w:marRight w:val="0"/>
      <w:marTop w:val="0"/>
      <w:marBottom w:val="0"/>
      <w:divBdr>
        <w:top w:val="none" w:sz="0" w:space="0" w:color="auto"/>
        <w:left w:val="none" w:sz="0" w:space="0" w:color="auto"/>
        <w:bottom w:val="none" w:sz="0" w:space="0" w:color="auto"/>
        <w:right w:val="none" w:sz="0" w:space="0" w:color="auto"/>
      </w:divBdr>
      <w:divsChild>
        <w:div w:id="255097860">
          <w:marLeft w:val="0"/>
          <w:marRight w:val="0"/>
          <w:marTop w:val="0"/>
          <w:marBottom w:val="0"/>
          <w:divBdr>
            <w:top w:val="none" w:sz="0" w:space="0" w:color="auto"/>
            <w:left w:val="none" w:sz="0" w:space="0" w:color="auto"/>
            <w:bottom w:val="none" w:sz="0" w:space="0" w:color="auto"/>
            <w:right w:val="none" w:sz="0" w:space="0" w:color="auto"/>
          </w:divBdr>
        </w:div>
        <w:div w:id="1062564528">
          <w:marLeft w:val="0"/>
          <w:marRight w:val="0"/>
          <w:marTop w:val="0"/>
          <w:marBottom w:val="0"/>
          <w:divBdr>
            <w:top w:val="none" w:sz="0" w:space="0" w:color="auto"/>
            <w:left w:val="none" w:sz="0" w:space="0" w:color="auto"/>
            <w:bottom w:val="none" w:sz="0" w:space="0" w:color="auto"/>
            <w:right w:val="none" w:sz="0" w:space="0" w:color="auto"/>
          </w:divBdr>
        </w:div>
      </w:divsChild>
    </w:div>
    <w:div w:id="1713531530">
      <w:bodyDiv w:val="1"/>
      <w:marLeft w:val="0"/>
      <w:marRight w:val="0"/>
      <w:marTop w:val="0"/>
      <w:marBottom w:val="0"/>
      <w:divBdr>
        <w:top w:val="none" w:sz="0" w:space="0" w:color="auto"/>
        <w:left w:val="none" w:sz="0" w:space="0" w:color="auto"/>
        <w:bottom w:val="none" w:sz="0" w:space="0" w:color="auto"/>
        <w:right w:val="none" w:sz="0" w:space="0" w:color="auto"/>
      </w:divBdr>
    </w:div>
    <w:div w:id="1714040560">
      <w:bodyDiv w:val="1"/>
      <w:marLeft w:val="0"/>
      <w:marRight w:val="0"/>
      <w:marTop w:val="0"/>
      <w:marBottom w:val="0"/>
      <w:divBdr>
        <w:top w:val="none" w:sz="0" w:space="0" w:color="auto"/>
        <w:left w:val="none" w:sz="0" w:space="0" w:color="auto"/>
        <w:bottom w:val="none" w:sz="0" w:space="0" w:color="auto"/>
        <w:right w:val="none" w:sz="0" w:space="0" w:color="auto"/>
      </w:divBdr>
    </w:div>
    <w:div w:id="1720860293">
      <w:bodyDiv w:val="1"/>
      <w:marLeft w:val="0"/>
      <w:marRight w:val="0"/>
      <w:marTop w:val="0"/>
      <w:marBottom w:val="0"/>
      <w:divBdr>
        <w:top w:val="none" w:sz="0" w:space="0" w:color="auto"/>
        <w:left w:val="none" w:sz="0" w:space="0" w:color="auto"/>
        <w:bottom w:val="none" w:sz="0" w:space="0" w:color="auto"/>
        <w:right w:val="none" w:sz="0" w:space="0" w:color="auto"/>
      </w:divBdr>
    </w:div>
    <w:div w:id="1722748666">
      <w:bodyDiv w:val="1"/>
      <w:marLeft w:val="0"/>
      <w:marRight w:val="0"/>
      <w:marTop w:val="0"/>
      <w:marBottom w:val="0"/>
      <w:divBdr>
        <w:top w:val="none" w:sz="0" w:space="0" w:color="auto"/>
        <w:left w:val="none" w:sz="0" w:space="0" w:color="auto"/>
        <w:bottom w:val="none" w:sz="0" w:space="0" w:color="auto"/>
        <w:right w:val="none" w:sz="0" w:space="0" w:color="auto"/>
      </w:divBdr>
    </w:div>
    <w:div w:id="1725174733">
      <w:bodyDiv w:val="1"/>
      <w:marLeft w:val="0"/>
      <w:marRight w:val="0"/>
      <w:marTop w:val="0"/>
      <w:marBottom w:val="0"/>
      <w:divBdr>
        <w:top w:val="none" w:sz="0" w:space="0" w:color="auto"/>
        <w:left w:val="none" w:sz="0" w:space="0" w:color="auto"/>
        <w:bottom w:val="none" w:sz="0" w:space="0" w:color="auto"/>
        <w:right w:val="none" w:sz="0" w:space="0" w:color="auto"/>
      </w:divBdr>
    </w:div>
    <w:div w:id="1725567518">
      <w:bodyDiv w:val="1"/>
      <w:marLeft w:val="0"/>
      <w:marRight w:val="0"/>
      <w:marTop w:val="0"/>
      <w:marBottom w:val="0"/>
      <w:divBdr>
        <w:top w:val="none" w:sz="0" w:space="0" w:color="auto"/>
        <w:left w:val="none" w:sz="0" w:space="0" w:color="auto"/>
        <w:bottom w:val="none" w:sz="0" w:space="0" w:color="auto"/>
        <w:right w:val="none" w:sz="0" w:space="0" w:color="auto"/>
      </w:divBdr>
      <w:divsChild>
        <w:div w:id="550507804">
          <w:marLeft w:val="0"/>
          <w:marRight w:val="0"/>
          <w:marTop w:val="0"/>
          <w:marBottom w:val="0"/>
          <w:divBdr>
            <w:top w:val="none" w:sz="0" w:space="0" w:color="auto"/>
            <w:left w:val="none" w:sz="0" w:space="0" w:color="auto"/>
            <w:bottom w:val="none" w:sz="0" w:space="0" w:color="auto"/>
            <w:right w:val="none" w:sz="0" w:space="0" w:color="auto"/>
          </w:divBdr>
        </w:div>
        <w:div w:id="1592351942">
          <w:marLeft w:val="0"/>
          <w:marRight w:val="0"/>
          <w:marTop w:val="0"/>
          <w:marBottom w:val="0"/>
          <w:divBdr>
            <w:top w:val="none" w:sz="0" w:space="0" w:color="auto"/>
            <w:left w:val="none" w:sz="0" w:space="0" w:color="auto"/>
            <w:bottom w:val="none" w:sz="0" w:space="0" w:color="auto"/>
            <w:right w:val="none" w:sz="0" w:space="0" w:color="auto"/>
          </w:divBdr>
        </w:div>
        <w:div w:id="1132939380">
          <w:marLeft w:val="0"/>
          <w:marRight w:val="0"/>
          <w:marTop w:val="0"/>
          <w:marBottom w:val="0"/>
          <w:divBdr>
            <w:top w:val="none" w:sz="0" w:space="0" w:color="auto"/>
            <w:left w:val="none" w:sz="0" w:space="0" w:color="auto"/>
            <w:bottom w:val="none" w:sz="0" w:space="0" w:color="auto"/>
            <w:right w:val="none" w:sz="0" w:space="0" w:color="auto"/>
          </w:divBdr>
        </w:div>
        <w:div w:id="585845963">
          <w:marLeft w:val="0"/>
          <w:marRight w:val="0"/>
          <w:marTop w:val="0"/>
          <w:marBottom w:val="0"/>
          <w:divBdr>
            <w:top w:val="none" w:sz="0" w:space="0" w:color="auto"/>
            <w:left w:val="none" w:sz="0" w:space="0" w:color="auto"/>
            <w:bottom w:val="none" w:sz="0" w:space="0" w:color="auto"/>
            <w:right w:val="none" w:sz="0" w:space="0" w:color="auto"/>
          </w:divBdr>
        </w:div>
        <w:div w:id="783765720">
          <w:marLeft w:val="0"/>
          <w:marRight w:val="0"/>
          <w:marTop w:val="0"/>
          <w:marBottom w:val="0"/>
          <w:divBdr>
            <w:top w:val="none" w:sz="0" w:space="0" w:color="auto"/>
            <w:left w:val="none" w:sz="0" w:space="0" w:color="auto"/>
            <w:bottom w:val="none" w:sz="0" w:space="0" w:color="auto"/>
            <w:right w:val="none" w:sz="0" w:space="0" w:color="auto"/>
          </w:divBdr>
        </w:div>
        <w:div w:id="228733487">
          <w:marLeft w:val="0"/>
          <w:marRight w:val="0"/>
          <w:marTop w:val="0"/>
          <w:marBottom w:val="0"/>
          <w:divBdr>
            <w:top w:val="none" w:sz="0" w:space="0" w:color="auto"/>
            <w:left w:val="none" w:sz="0" w:space="0" w:color="auto"/>
            <w:bottom w:val="none" w:sz="0" w:space="0" w:color="auto"/>
            <w:right w:val="none" w:sz="0" w:space="0" w:color="auto"/>
          </w:divBdr>
        </w:div>
        <w:div w:id="1484085052">
          <w:marLeft w:val="0"/>
          <w:marRight w:val="0"/>
          <w:marTop w:val="0"/>
          <w:marBottom w:val="0"/>
          <w:divBdr>
            <w:top w:val="none" w:sz="0" w:space="0" w:color="auto"/>
            <w:left w:val="none" w:sz="0" w:space="0" w:color="auto"/>
            <w:bottom w:val="none" w:sz="0" w:space="0" w:color="auto"/>
            <w:right w:val="none" w:sz="0" w:space="0" w:color="auto"/>
          </w:divBdr>
        </w:div>
        <w:div w:id="1033775052">
          <w:marLeft w:val="0"/>
          <w:marRight w:val="0"/>
          <w:marTop w:val="0"/>
          <w:marBottom w:val="0"/>
          <w:divBdr>
            <w:top w:val="none" w:sz="0" w:space="0" w:color="auto"/>
            <w:left w:val="none" w:sz="0" w:space="0" w:color="auto"/>
            <w:bottom w:val="none" w:sz="0" w:space="0" w:color="auto"/>
            <w:right w:val="none" w:sz="0" w:space="0" w:color="auto"/>
          </w:divBdr>
        </w:div>
        <w:div w:id="1529490717">
          <w:marLeft w:val="0"/>
          <w:marRight w:val="0"/>
          <w:marTop w:val="0"/>
          <w:marBottom w:val="0"/>
          <w:divBdr>
            <w:top w:val="none" w:sz="0" w:space="0" w:color="auto"/>
            <w:left w:val="none" w:sz="0" w:space="0" w:color="auto"/>
            <w:bottom w:val="none" w:sz="0" w:space="0" w:color="auto"/>
            <w:right w:val="none" w:sz="0" w:space="0" w:color="auto"/>
          </w:divBdr>
        </w:div>
        <w:div w:id="1405030476">
          <w:marLeft w:val="0"/>
          <w:marRight w:val="0"/>
          <w:marTop w:val="0"/>
          <w:marBottom w:val="0"/>
          <w:divBdr>
            <w:top w:val="none" w:sz="0" w:space="0" w:color="auto"/>
            <w:left w:val="none" w:sz="0" w:space="0" w:color="auto"/>
            <w:bottom w:val="none" w:sz="0" w:space="0" w:color="auto"/>
            <w:right w:val="none" w:sz="0" w:space="0" w:color="auto"/>
          </w:divBdr>
        </w:div>
        <w:div w:id="1242565215">
          <w:marLeft w:val="0"/>
          <w:marRight w:val="0"/>
          <w:marTop w:val="0"/>
          <w:marBottom w:val="0"/>
          <w:divBdr>
            <w:top w:val="none" w:sz="0" w:space="0" w:color="auto"/>
            <w:left w:val="none" w:sz="0" w:space="0" w:color="auto"/>
            <w:bottom w:val="none" w:sz="0" w:space="0" w:color="auto"/>
            <w:right w:val="none" w:sz="0" w:space="0" w:color="auto"/>
          </w:divBdr>
        </w:div>
        <w:div w:id="1529026891">
          <w:marLeft w:val="0"/>
          <w:marRight w:val="0"/>
          <w:marTop w:val="0"/>
          <w:marBottom w:val="0"/>
          <w:divBdr>
            <w:top w:val="none" w:sz="0" w:space="0" w:color="auto"/>
            <w:left w:val="none" w:sz="0" w:space="0" w:color="auto"/>
            <w:bottom w:val="none" w:sz="0" w:space="0" w:color="auto"/>
            <w:right w:val="none" w:sz="0" w:space="0" w:color="auto"/>
          </w:divBdr>
        </w:div>
      </w:divsChild>
    </w:div>
    <w:div w:id="1728608055">
      <w:bodyDiv w:val="1"/>
      <w:marLeft w:val="0"/>
      <w:marRight w:val="0"/>
      <w:marTop w:val="0"/>
      <w:marBottom w:val="0"/>
      <w:divBdr>
        <w:top w:val="none" w:sz="0" w:space="0" w:color="auto"/>
        <w:left w:val="none" w:sz="0" w:space="0" w:color="auto"/>
        <w:bottom w:val="none" w:sz="0" w:space="0" w:color="auto"/>
        <w:right w:val="none" w:sz="0" w:space="0" w:color="auto"/>
      </w:divBdr>
    </w:div>
    <w:div w:id="1728801111">
      <w:bodyDiv w:val="1"/>
      <w:marLeft w:val="0"/>
      <w:marRight w:val="0"/>
      <w:marTop w:val="0"/>
      <w:marBottom w:val="0"/>
      <w:divBdr>
        <w:top w:val="none" w:sz="0" w:space="0" w:color="auto"/>
        <w:left w:val="none" w:sz="0" w:space="0" w:color="auto"/>
        <w:bottom w:val="none" w:sz="0" w:space="0" w:color="auto"/>
        <w:right w:val="none" w:sz="0" w:space="0" w:color="auto"/>
      </w:divBdr>
      <w:divsChild>
        <w:div w:id="1158114000">
          <w:marLeft w:val="0"/>
          <w:marRight w:val="0"/>
          <w:marTop w:val="0"/>
          <w:marBottom w:val="0"/>
          <w:divBdr>
            <w:top w:val="none" w:sz="0" w:space="0" w:color="auto"/>
            <w:left w:val="none" w:sz="0" w:space="0" w:color="auto"/>
            <w:bottom w:val="none" w:sz="0" w:space="0" w:color="auto"/>
            <w:right w:val="none" w:sz="0" w:space="0" w:color="auto"/>
          </w:divBdr>
        </w:div>
        <w:div w:id="1212883862">
          <w:marLeft w:val="0"/>
          <w:marRight w:val="0"/>
          <w:marTop w:val="0"/>
          <w:marBottom w:val="0"/>
          <w:divBdr>
            <w:top w:val="none" w:sz="0" w:space="0" w:color="auto"/>
            <w:left w:val="none" w:sz="0" w:space="0" w:color="auto"/>
            <w:bottom w:val="none" w:sz="0" w:space="0" w:color="auto"/>
            <w:right w:val="none" w:sz="0" w:space="0" w:color="auto"/>
          </w:divBdr>
        </w:div>
      </w:divsChild>
    </w:div>
    <w:div w:id="1730035550">
      <w:bodyDiv w:val="1"/>
      <w:marLeft w:val="0"/>
      <w:marRight w:val="0"/>
      <w:marTop w:val="0"/>
      <w:marBottom w:val="0"/>
      <w:divBdr>
        <w:top w:val="none" w:sz="0" w:space="0" w:color="auto"/>
        <w:left w:val="none" w:sz="0" w:space="0" w:color="auto"/>
        <w:bottom w:val="none" w:sz="0" w:space="0" w:color="auto"/>
        <w:right w:val="none" w:sz="0" w:space="0" w:color="auto"/>
      </w:divBdr>
      <w:divsChild>
        <w:div w:id="1915430850">
          <w:marLeft w:val="0"/>
          <w:marRight w:val="0"/>
          <w:marTop w:val="0"/>
          <w:marBottom w:val="0"/>
          <w:divBdr>
            <w:top w:val="none" w:sz="0" w:space="0" w:color="auto"/>
            <w:left w:val="none" w:sz="0" w:space="0" w:color="auto"/>
            <w:bottom w:val="none" w:sz="0" w:space="0" w:color="auto"/>
            <w:right w:val="none" w:sz="0" w:space="0" w:color="auto"/>
          </w:divBdr>
        </w:div>
        <w:div w:id="1484354471">
          <w:marLeft w:val="0"/>
          <w:marRight w:val="0"/>
          <w:marTop w:val="0"/>
          <w:marBottom w:val="0"/>
          <w:divBdr>
            <w:top w:val="none" w:sz="0" w:space="0" w:color="auto"/>
            <w:left w:val="none" w:sz="0" w:space="0" w:color="auto"/>
            <w:bottom w:val="none" w:sz="0" w:space="0" w:color="auto"/>
            <w:right w:val="none" w:sz="0" w:space="0" w:color="auto"/>
          </w:divBdr>
        </w:div>
      </w:divsChild>
    </w:div>
    <w:div w:id="1730878282">
      <w:bodyDiv w:val="1"/>
      <w:marLeft w:val="0"/>
      <w:marRight w:val="0"/>
      <w:marTop w:val="0"/>
      <w:marBottom w:val="0"/>
      <w:divBdr>
        <w:top w:val="none" w:sz="0" w:space="0" w:color="auto"/>
        <w:left w:val="none" w:sz="0" w:space="0" w:color="auto"/>
        <w:bottom w:val="none" w:sz="0" w:space="0" w:color="auto"/>
        <w:right w:val="none" w:sz="0" w:space="0" w:color="auto"/>
      </w:divBdr>
    </w:div>
    <w:div w:id="1731418429">
      <w:bodyDiv w:val="1"/>
      <w:marLeft w:val="0"/>
      <w:marRight w:val="0"/>
      <w:marTop w:val="0"/>
      <w:marBottom w:val="0"/>
      <w:divBdr>
        <w:top w:val="none" w:sz="0" w:space="0" w:color="auto"/>
        <w:left w:val="none" w:sz="0" w:space="0" w:color="auto"/>
        <w:bottom w:val="none" w:sz="0" w:space="0" w:color="auto"/>
        <w:right w:val="none" w:sz="0" w:space="0" w:color="auto"/>
      </w:divBdr>
      <w:divsChild>
        <w:div w:id="169761201">
          <w:marLeft w:val="0"/>
          <w:marRight w:val="0"/>
          <w:marTop w:val="0"/>
          <w:marBottom w:val="0"/>
          <w:divBdr>
            <w:top w:val="none" w:sz="0" w:space="0" w:color="auto"/>
            <w:left w:val="none" w:sz="0" w:space="0" w:color="auto"/>
            <w:bottom w:val="none" w:sz="0" w:space="0" w:color="auto"/>
            <w:right w:val="none" w:sz="0" w:space="0" w:color="auto"/>
          </w:divBdr>
        </w:div>
        <w:div w:id="591620717">
          <w:marLeft w:val="0"/>
          <w:marRight w:val="0"/>
          <w:marTop w:val="0"/>
          <w:marBottom w:val="0"/>
          <w:divBdr>
            <w:top w:val="none" w:sz="0" w:space="0" w:color="auto"/>
            <w:left w:val="none" w:sz="0" w:space="0" w:color="auto"/>
            <w:bottom w:val="none" w:sz="0" w:space="0" w:color="auto"/>
            <w:right w:val="none" w:sz="0" w:space="0" w:color="auto"/>
          </w:divBdr>
        </w:div>
        <w:div w:id="849029292">
          <w:marLeft w:val="0"/>
          <w:marRight w:val="0"/>
          <w:marTop w:val="0"/>
          <w:marBottom w:val="0"/>
          <w:divBdr>
            <w:top w:val="none" w:sz="0" w:space="0" w:color="auto"/>
            <w:left w:val="none" w:sz="0" w:space="0" w:color="auto"/>
            <w:bottom w:val="none" w:sz="0" w:space="0" w:color="auto"/>
            <w:right w:val="none" w:sz="0" w:space="0" w:color="auto"/>
          </w:divBdr>
        </w:div>
        <w:div w:id="1909606302">
          <w:marLeft w:val="0"/>
          <w:marRight w:val="0"/>
          <w:marTop w:val="0"/>
          <w:marBottom w:val="0"/>
          <w:divBdr>
            <w:top w:val="none" w:sz="0" w:space="0" w:color="auto"/>
            <w:left w:val="none" w:sz="0" w:space="0" w:color="auto"/>
            <w:bottom w:val="none" w:sz="0" w:space="0" w:color="auto"/>
            <w:right w:val="none" w:sz="0" w:space="0" w:color="auto"/>
          </w:divBdr>
        </w:div>
        <w:div w:id="2099790827">
          <w:marLeft w:val="0"/>
          <w:marRight w:val="0"/>
          <w:marTop w:val="0"/>
          <w:marBottom w:val="0"/>
          <w:divBdr>
            <w:top w:val="none" w:sz="0" w:space="0" w:color="auto"/>
            <w:left w:val="none" w:sz="0" w:space="0" w:color="auto"/>
            <w:bottom w:val="none" w:sz="0" w:space="0" w:color="auto"/>
            <w:right w:val="none" w:sz="0" w:space="0" w:color="auto"/>
          </w:divBdr>
        </w:div>
      </w:divsChild>
    </w:div>
    <w:div w:id="1732918678">
      <w:bodyDiv w:val="1"/>
      <w:marLeft w:val="0"/>
      <w:marRight w:val="0"/>
      <w:marTop w:val="0"/>
      <w:marBottom w:val="0"/>
      <w:divBdr>
        <w:top w:val="none" w:sz="0" w:space="0" w:color="auto"/>
        <w:left w:val="none" w:sz="0" w:space="0" w:color="auto"/>
        <w:bottom w:val="none" w:sz="0" w:space="0" w:color="auto"/>
        <w:right w:val="none" w:sz="0" w:space="0" w:color="auto"/>
      </w:divBdr>
    </w:div>
    <w:div w:id="1735152938">
      <w:bodyDiv w:val="1"/>
      <w:marLeft w:val="0"/>
      <w:marRight w:val="0"/>
      <w:marTop w:val="0"/>
      <w:marBottom w:val="0"/>
      <w:divBdr>
        <w:top w:val="none" w:sz="0" w:space="0" w:color="auto"/>
        <w:left w:val="none" w:sz="0" w:space="0" w:color="auto"/>
        <w:bottom w:val="none" w:sz="0" w:space="0" w:color="auto"/>
        <w:right w:val="none" w:sz="0" w:space="0" w:color="auto"/>
      </w:divBdr>
      <w:divsChild>
        <w:div w:id="538129040">
          <w:marLeft w:val="0"/>
          <w:marRight w:val="0"/>
          <w:marTop w:val="0"/>
          <w:marBottom w:val="0"/>
          <w:divBdr>
            <w:top w:val="none" w:sz="0" w:space="0" w:color="auto"/>
            <w:left w:val="none" w:sz="0" w:space="0" w:color="auto"/>
            <w:bottom w:val="none" w:sz="0" w:space="0" w:color="auto"/>
            <w:right w:val="none" w:sz="0" w:space="0" w:color="auto"/>
          </w:divBdr>
        </w:div>
        <w:div w:id="633409408">
          <w:marLeft w:val="0"/>
          <w:marRight w:val="0"/>
          <w:marTop w:val="0"/>
          <w:marBottom w:val="0"/>
          <w:divBdr>
            <w:top w:val="none" w:sz="0" w:space="0" w:color="auto"/>
            <w:left w:val="none" w:sz="0" w:space="0" w:color="auto"/>
            <w:bottom w:val="none" w:sz="0" w:space="0" w:color="auto"/>
            <w:right w:val="none" w:sz="0" w:space="0" w:color="auto"/>
          </w:divBdr>
        </w:div>
        <w:div w:id="1197935337">
          <w:marLeft w:val="0"/>
          <w:marRight w:val="0"/>
          <w:marTop w:val="0"/>
          <w:marBottom w:val="0"/>
          <w:divBdr>
            <w:top w:val="none" w:sz="0" w:space="0" w:color="auto"/>
            <w:left w:val="none" w:sz="0" w:space="0" w:color="auto"/>
            <w:bottom w:val="none" w:sz="0" w:space="0" w:color="auto"/>
            <w:right w:val="none" w:sz="0" w:space="0" w:color="auto"/>
          </w:divBdr>
        </w:div>
      </w:divsChild>
    </w:div>
    <w:div w:id="1738438094">
      <w:bodyDiv w:val="1"/>
      <w:marLeft w:val="0"/>
      <w:marRight w:val="0"/>
      <w:marTop w:val="0"/>
      <w:marBottom w:val="0"/>
      <w:divBdr>
        <w:top w:val="none" w:sz="0" w:space="0" w:color="auto"/>
        <w:left w:val="none" w:sz="0" w:space="0" w:color="auto"/>
        <w:bottom w:val="none" w:sz="0" w:space="0" w:color="auto"/>
        <w:right w:val="none" w:sz="0" w:space="0" w:color="auto"/>
      </w:divBdr>
    </w:div>
    <w:div w:id="1745033260">
      <w:bodyDiv w:val="1"/>
      <w:marLeft w:val="0"/>
      <w:marRight w:val="0"/>
      <w:marTop w:val="0"/>
      <w:marBottom w:val="0"/>
      <w:divBdr>
        <w:top w:val="none" w:sz="0" w:space="0" w:color="auto"/>
        <w:left w:val="none" w:sz="0" w:space="0" w:color="auto"/>
        <w:bottom w:val="none" w:sz="0" w:space="0" w:color="auto"/>
        <w:right w:val="none" w:sz="0" w:space="0" w:color="auto"/>
      </w:divBdr>
    </w:div>
    <w:div w:id="1748529164">
      <w:bodyDiv w:val="1"/>
      <w:marLeft w:val="0"/>
      <w:marRight w:val="0"/>
      <w:marTop w:val="0"/>
      <w:marBottom w:val="0"/>
      <w:divBdr>
        <w:top w:val="none" w:sz="0" w:space="0" w:color="auto"/>
        <w:left w:val="none" w:sz="0" w:space="0" w:color="auto"/>
        <w:bottom w:val="none" w:sz="0" w:space="0" w:color="auto"/>
        <w:right w:val="none" w:sz="0" w:space="0" w:color="auto"/>
      </w:divBdr>
    </w:div>
    <w:div w:id="1749494575">
      <w:bodyDiv w:val="1"/>
      <w:marLeft w:val="0"/>
      <w:marRight w:val="0"/>
      <w:marTop w:val="0"/>
      <w:marBottom w:val="0"/>
      <w:divBdr>
        <w:top w:val="none" w:sz="0" w:space="0" w:color="auto"/>
        <w:left w:val="none" w:sz="0" w:space="0" w:color="auto"/>
        <w:bottom w:val="none" w:sz="0" w:space="0" w:color="auto"/>
        <w:right w:val="none" w:sz="0" w:space="0" w:color="auto"/>
      </w:divBdr>
    </w:div>
    <w:div w:id="1750997972">
      <w:bodyDiv w:val="1"/>
      <w:marLeft w:val="0"/>
      <w:marRight w:val="0"/>
      <w:marTop w:val="0"/>
      <w:marBottom w:val="0"/>
      <w:divBdr>
        <w:top w:val="none" w:sz="0" w:space="0" w:color="auto"/>
        <w:left w:val="none" w:sz="0" w:space="0" w:color="auto"/>
        <w:bottom w:val="none" w:sz="0" w:space="0" w:color="auto"/>
        <w:right w:val="none" w:sz="0" w:space="0" w:color="auto"/>
      </w:divBdr>
      <w:divsChild>
        <w:div w:id="172184965">
          <w:marLeft w:val="0"/>
          <w:marRight w:val="0"/>
          <w:marTop w:val="0"/>
          <w:marBottom w:val="0"/>
          <w:divBdr>
            <w:top w:val="none" w:sz="0" w:space="0" w:color="auto"/>
            <w:left w:val="none" w:sz="0" w:space="0" w:color="auto"/>
            <w:bottom w:val="none" w:sz="0" w:space="0" w:color="auto"/>
            <w:right w:val="none" w:sz="0" w:space="0" w:color="auto"/>
          </w:divBdr>
        </w:div>
      </w:divsChild>
    </w:div>
    <w:div w:id="1753506658">
      <w:bodyDiv w:val="1"/>
      <w:marLeft w:val="0"/>
      <w:marRight w:val="0"/>
      <w:marTop w:val="0"/>
      <w:marBottom w:val="0"/>
      <w:divBdr>
        <w:top w:val="none" w:sz="0" w:space="0" w:color="auto"/>
        <w:left w:val="none" w:sz="0" w:space="0" w:color="auto"/>
        <w:bottom w:val="none" w:sz="0" w:space="0" w:color="auto"/>
        <w:right w:val="none" w:sz="0" w:space="0" w:color="auto"/>
      </w:divBdr>
    </w:div>
    <w:div w:id="1760129086">
      <w:bodyDiv w:val="1"/>
      <w:marLeft w:val="0"/>
      <w:marRight w:val="0"/>
      <w:marTop w:val="0"/>
      <w:marBottom w:val="0"/>
      <w:divBdr>
        <w:top w:val="none" w:sz="0" w:space="0" w:color="auto"/>
        <w:left w:val="none" w:sz="0" w:space="0" w:color="auto"/>
        <w:bottom w:val="none" w:sz="0" w:space="0" w:color="auto"/>
        <w:right w:val="none" w:sz="0" w:space="0" w:color="auto"/>
      </w:divBdr>
      <w:divsChild>
        <w:div w:id="210188533">
          <w:marLeft w:val="0"/>
          <w:marRight w:val="0"/>
          <w:marTop w:val="0"/>
          <w:marBottom w:val="0"/>
          <w:divBdr>
            <w:top w:val="none" w:sz="0" w:space="0" w:color="auto"/>
            <w:left w:val="none" w:sz="0" w:space="0" w:color="auto"/>
            <w:bottom w:val="none" w:sz="0" w:space="0" w:color="auto"/>
            <w:right w:val="none" w:sz="0" w:space="0" w:color="auto"/>
          </w:divBdr>
        </w:div>
        <w:div w:id="447622633">
          <w:marLeft w:val="0"/>
          <w:marRight w:val="0"/>
          <w:marTop w:val="0"/>
          <w:marBottom w:val="0"/>
          <w:divBdr>
            <w:top w:val="none" w:sz="0" w:space="0" w:color="auto"/>
            <w:left w:val="none" w:sz="0" w:space="0" w:color="auto"/>
            <w:bottom w:val="none" w:sz="0" w:space="0" w:color="auto"/>
            <w:right w:val="none" w:sz="0" w:space="0" w:color="auto"/>
          </w:divBdr>
        </w:div>
      </w:divsChild>
    </w:div>
    <w:div w:id="1760708763">
      <w:bodyDiv w:val="1"/>
      <w:marLeft w:val="0"/>
      <w:marRight w:val="0"/>
      <w:marTop w:val="0"/>
      <w:marBottom w:val="0"/>
      <w:divBdr>
        <w:top w:val="none" w:sz="0" w:space="0" w:color="auto"/>
        <w:left w:val="none" w:sz="0" w:space="0" w:color="auto"/>
        <w:bottom w:val="none" w:sz="0" w:space="0" w:color="auto"/>
        <w:right w:val="none" w:sz="0" w:space="0" w:color="auto"/>
      </w:divBdr>
    </w:div>
    <w:div w:id="1761024785">
      <w:bodyDiv w:val="1"/>
      <w:marLeft w:val="0"/>
      <w:marRight w:val="0"/>
      <w:marTop w:val="0"/>
      <w:marBottom w:val="0"/>
      <w:divBdr>
        <w:top w:val="none" w:sz="0" w:space="0" w:color="auto"/>
        <w:left w:val="none" w:sz="0" w:space="0" w:color="auto"/>
        <w:bottom w:val="none" w:sz="0" w:space="0" w:color="auto"/>
        <w:right w:val="none" w:sz="0" w:space="0" w:color="auto"/>
      </w:divBdr>
    </w:div>
    <w:div w:id="1764371617">
      <w:bodyDiv w:val="1"/>
      <w:marLeft w:val="0"/>
      <w:marRight w:val="0"/>
      <w:marTop w:val="0"/>
      <w:marBottom w:val="0"/>
      <w:divBdr>
        <w:top w:val="none" w:sz="0" w:space="0" w:color="auto"/>
        <w:left w:val="none" w:sz="0" w:space="0" w:color="auto"/>
        <w:bottom w:val="none" w:sz="0" w:space="0" w:color="auto"/>
        <w:right w:val="none" w:sz="0" w:space="0" w:color="auto"/>
      </w:divBdr>
      <w:divsChild>
        <w:div w:id="714157107">
          <w:marLeft w:val="0"/>
          <w:marRight w:val="0"/>
          <w:marTop w:val="0"/>
          <w:marBottom w:val="0"/>
          <w:divBdr>
            <w:top w:val="none" w:sz="0" w:space="0" w:color="auto"/>
            <w:left w:val="none" w:sz="0" w:space="0" w:color="auto"/>
            <w:bottom w:val="none" w:sz="0" w:space="0" w:color="auto"/>
            <w:right w:val="none" w:sz="0" w:space="0" w:color="auto"/>
          </w:divBdr>
        </w:div>
        <w:div w:id="926302355">
          <w:marLeft w:val="0"/>
          <w:marRight w:val="0"/>
          <w:marTop w:val="0"/>
          <w:marBottom w:val="0"/>
          <w:divBdr>
            <w:top w:val="none" w:sz="0" w:space="0" w:color="auto"/>
            <w:left w:val="none" w:sz="0" w:space="0" w:color="auto"/>
            <w:bottom w:val="none" w:sz="0" w:space="0" w:color="auto"/>
            <w:right w:val="none" w:sz="0" w:space="0" w:color="auto"/>
          </w:divBdr>
        </w:div>
      </w:divsChild>
    </w:div>
    <w:div w:id="1764914915">
      <w:bodyDiv w:val="1"/>
      <w:marLeft w:val="0"/>
      <w:marRight w:val="0"/>
      <w:marTop w:val="0"/>
      <w:marBottom w:val="0"/>
      <w:divBdr>
        <w:top w:val="none" w:sz="0" w:space="0" w:color="auto"/>
        <w:left w:val="none" w:sz="0" w:space="0" w:color="auto"/>
        <w:bottom w:val="none" w:sz="0" w:space="0" w:color="auto"/>
        <w:right w:val="none" w:sz="0" w:space="0" w:color="auto"/>
      </w:divBdr>
    </w:div>
    <w:div w:id="1768848273">
      <w:bodyDiv w:val="1"/>
      <w:marLeft w:val="0"/>
      <w:marRight w:val="0"/>
      <w:marTop w:val="0"/>
      <w:marBottom w:val="0"/>
      <w:divBdr>
        <w:top w:val="none" w:sz="0" w:space="0" w:color="auto"/>
        <w:left w:val="none" w:sz="0" w:space="0" w:color="auto"/>
        <w:bottom w:val="none" w:sz="0" w:space="0" w:color="auto"/>
        <w:right w:val="none" w:sz="0" w:space="0" w:color="auto"/>
      </w:divBdr>
    </w:div>
    <w:div w:id="1774474512">
      <w:bodyDiv w:val="1"/>
      <w:marLeft w:val="0"/>
      <w:marRight w:val="0"/>
      <w:marTop w:val="0"/>
      <w:marBottom w:val="0"/>
      <w:divBdr>
        <w:top w:val="none" w:sz="0" w:space="0" w:color="auto"/>
        <w:left w:val="none" w:sz="0" w:space="0" w:color="auto"/>
        <w:bottom w:val="none" w:sz="0" w:space="0" w:color="auto"/>
        <w:right w:val="none" w:sz="0" w:space="0" w:color="auto"/>
      </w:divBdr>
      <w:divsChild>
        <w:div w:id="896939578">
          <w:marLeft w:val="0"/>
          <w:marRight w:val="0"/>
          <w:marTop w:val="0"/>
          <w:marBottom w:val="0"/>
          <w:divBdr>
            <w:top w:val="none" w:sz="0" w:space="0" w:color="auto"/>
            <w:left w:val="none" w:sz="0" w:space="0" w:color="auto"/>
            <w:bottom w:val="none" w:sz="0" w:space="0" w:color="auto"/>
            <w:right w:val="none" w:sz="0" w:space="0" w:color="auto"/>
          </w:divBdr>
        </w:div>
        <w:div w:id="1482043868">
          <w:marLeft w:val="0"/>
          <w:marRight w:val="0"/>
          <w:marTop w:val="0"/>
          <w:marBottom w:val="0"/>
          <w:divBdr>
            <w:top w:val="none" w:sz="0" w:space="0" w:color="auto"/>
            <w:left w:val="none" w:sz="0" w:space="0" w:color="auto"/>
            <w:bottom w:val="none" w:sz="0" w:space="0" w:color="auto"/>
            <w:right w:val="none" w:sz="0" w:space="0" w:color="auto"/>
          </w:divBdr>
        </w:div>
        <w:div w:id="1780372407">
          <w:marLeft w:val="0"/>
          <w:marRight w:val="0"/>
          <w:marTop w:val="0"/>
          <w:marBottom w:val="0"/>
          <w:divBdr>
            <w:top w:val="none" w:sz="0" w:space="0" w:color="auto"/>
            <w:left w:val="none" w:sz="0" w:space="0" w:color="auto"/>
            <w:bottom w:val="none" w:sz="0" w:space="0" w:color="auto"/>
            <w:right w:val="none" w:sz="0" w:space="0" w:color="auto"/>
          </w:divBdr>
        </w:div>
        <w:div w:id="986007019">
          <w:marLeft w:val="0"/>
          <w:marRight w:val="0"/>
          <w:marTop w:val="0"/>
          <w:marBottom w:val="0"/>
          <w:divBdr>
            <w:top w:val="none" w:sz="0" w:space="0" w:color="auto"/>
            <w:left w:val="none" w:sz="0" w:space="0" w:color="auto"/>
            <w:bottom w:val="none" w:sz="0" w:space="0" w:color="auto"/>
            <w:right w:val="none" w:sz="0" w:space="0" w:color="auto"/>
          </w:divBdr>
        </w:div>
        <w:div w:id="1395271735">
          <w:marLeft w:val="0"/>
          <w:marRight w:val="0"/>
          <w:marTop w:val="0"/>
          <w:marBottom w:val="0"/>
          <w:divBdr>
            <w:top w:val="none" w:sz="0" w:space="0" w:color="auto"/>
            <w:left w:val="none" w:sz="0" w:space="0" w:color="auto"/>
            <w:bottom w:val="none" w:sz="0" w:space="0" w:color="auto"/>
            <w:right w:val="none" w:sz="0" w:space="0" w:color="auto"/>
          </w:divBdr>
        </w:div>
        <w:div w:id="1705012365">
          <w:marLeft w:val="0"/>
          <w:marRight w:val="0"/>
          <w:marTop w:val="0"/>
          <w:marBottom w:val="0"/>
          <w:divBdr>
            <w:top w:val="none" w:sz="0" w:space="0" w:color="auto"/>
            <w:left w:val="none" w:sz="0" w:space="0" w:color="auto"/>
            <w:bottom w:val="none" w:sz="0" w:space="0" w:color="auto"/>
            <w:right w:val="none" w:sz="0" w:space="0" w:color="auto"/>
          </w:divBdr>
        </w:div>
        <w:div w:id="2011907347">
          <w:marLeft w:val="0"/>
          <w:marRight w:val="0"/>
          <w:marTop w:val="0"/>
          <w:marBottom w:val="0"/>
          <w:divBdr>
            <w:top w:val="none" w:sz="0" w:space="0" w:color="auto"/>
            <w:left w:val="none" w:sz="0" w:space="0" w:color="auto"/>
            <w:bottom w:val="none" w:sz="0" w:space="0" w:color="auto"/>
            <w:right w:val="none" w:sz="0" w:space="0" w:color="auto"/>
          </w:divBdr>
        </w:div>
        <w:div w:id="2101945014">
          <w:marLeft w:val="0"/>
          <w:marRight w:val="0"/>
          <w:marTop w:val="0"/>
          <w:marBottom w:val="0"/>
          <w:divBdr>
            <w:top w:val="none" w:sz="0" w:space="0" w:color="auto"/>
            <w:left w:val="none" w:sz="0" w:space="0" w:color="auto"/>
            <w:bottom w:val="none" w:sz="0" w:space="0" w:color="auto"/>
            <w:right w:val="none" w:sz="0" w:space="0" w:color="auto"/>
          </w:divBdr>
        </w:div>
        <w:div w:id="777532707">
          <w:marLeft w:val="0"/>
          <w:marRight w:val="0"/>
          <w:marTop w:val="0"/>
          <w:marBottom w:val="0"/>
          <w:divBdr>
            <w:top w:val="none" w:sz="0" w:space="0" w:color="auto"/>
            <w:left w:val="none" w:sz="0" w:space="0" w:color="auto"/>
            <w:bottom w:val="none" w:sz="0" w:space="0" w:color="auto"/>
            <w:right w:val="none" w:sz="0" w:space="0" w:color="auto"/>
          </w:divBdr>
        </w:div>
        <w:div w:id="584613743">
          <w:marLeft w:val="0"/>
          <w:marRight w:val="0"/>
          <w:marTop w:val="0"/>
          <w:marBottom w:val="0"/>
          <w:divBdr>
            <w:top w:val="none" w:sz="0" w:space="0" w:color="auto"/>
            <w:left w:val="none" w:sz="0" w:space="0" w:color="auto"/>
            <w:bottom w:val="none" w:sz="0" w:space="0" w:color="auto"/>
            <w:right w:val="none" w:sz="0" w:space="0" w:color="auto"/>
          </w:divBdr>
        </w:div>
        <w:div w:id="1957171197">
          <w:marLeft w:val="0"/>
          <w:marRight w:val="0"/>
          <w:marTop w:val="0"/>
          <w:marBottom w:val="0"/>
          <w:divBdr>
            <w:top w:val="none" w:sz="0" w:space="0" w:color="auto"/>
            <w:left w:val="none" w:sz="0" w:space="0" w:color="auto"/>
            <w:bottom w:val="none" w:sz="0" w:space="0" w:color="auto"/>
            <w:right w:val="none" w:sz="0" w:space="0" w:color="auto"/>
          </w:divBdr>
        </w:div>
      </w:divsChild>
    </w:div>
    <w:div w:id="1777404637">
      <w:bodyDiv w:val="1"/>
      <w:marLeft w:val="0"/>
      <w:marRight w:val="0"/>
      <w:marTop w:val="0"/>
      <w:marBottom w:val="0"/>
      <w:divBdr>
        <w:top w:val="none" w:sz="0" w:space="0" w:color="auto"/>
        <w:left w:val="none" w:sz="0" w:space="0" w:color="auto"/>
        <w:bottom w:val="none" w:sz="0" w:space="0" w:color="auto"/>
        <w:right w:val="none" w:sz="0" w:space="0" w:color="auto"/>
      </w:divBdr>
    </w:div>
    <w:div w:id="1777872516">
      <w:bodyDiv w:val="1"/>
      <w:marLeft w:val="0"/>
      <w:marRight w:val="0"/>
      <w:marTop w:val="0"/>
      <w:marBottom w:val="0"/>
      <w:divBdr>
        <w:top w:val="none" w:sz="0" w:space="0" w:color="auto"/>
        <w:left w:val="none" w:sz="0" w:space="0" w:color="auto"/>
        <w:bottom w:val="none" w:sz="0" w:space="0" w:color="auto"/>
        <w:right w:val="none" w:sz="0" w:space="0" w:color="auto"/>
      </w:divBdr>
    </w:div>
    <w:div w:id="1780828522">
      <w:bodyDiv w:val="1"/>
      <w:marLeft w:val="0"/>
      <w:marRight w:val="0"/>
      <w:marTop w:val="0"/>
      <w:marBottom w:val="0"/>
      <w:divBdr>
        <w:top w:val="none" w:sz="0" w:space="0" w:color="auto"/>
        <w:left w:val="none" w:sz="0" w:space="0" w:color="auto"/>
        <w:bottom w:val="none" w:sz="0" w:space="0" w:color="auto"/>
        <w:right w:val="none" w:sz="0" w:space="0" w:color="auto"/>
      </w:divBdr>
    </w:div>
    <w:div w:id="1783067715">
      <w:bodyDiv w:val="1"/>
      <w:marLeft w:val="0"/>
      <w:marRight w:val="0"/>
      <w:marTop w:val="0"/>
      <w:marBottom w:val="0"/>
      <w:divBdr>
        <w:top w:val="none" w:sz="0" w:space="0" w:color="auto"/>
        <w:left w:val="none" w:sz="0" w:space="0" w:color="auto"/>
        <w:bottom w:val="none" w:sz="0" w:space="0" w:color="auto"/>
        <w:right w:val="none" w:sz="0" w:space="0" w:color="auto"/>
      </w:divBdr>
      <w:divsChild>
        <w:div w:id="2008047832">
          <w:marLeft w:val="0"/>
          <w:marRight w:val="0"/>
          <w:marTop w:val="0"/>
          <w:marBottom w:val="0"/>
          <w:divBdr>
            <w:top w:val="none" w:sz="0" w:space="0" w:color="auto"/>
            <w:left w:val="none" w:sz="0" w:space="0" w:color="auto"/>
            <w:bottom w:val="none" w:sz="0" w:space="0" w:color="auto"/>
            <w:right w:val="none" w:sz="0" w:space="0" w:color="auto"/>
          </w:divBdr>
        </w:div>
        <w:div w:id="1596789903">
          <w:marLeft w:val="0"/>
          <w:marRight w:val="0"/>
          <w:marTop w:val="0"/>
          <w:marBottom w:val="0"/>
          <w:divBdr>
            <w:top w:val="none" w:sz="0" w:space="0" w:color="auto"/>
            <w:left w:val="none" w:sz="0" w:space="0" w:color="auto"/>
            <w:bottom w:val="none" w:sz="0" w:space="0" w:color="auto"/>
            <w:right w:val="none" w:sz="0" w:space="0" w:color="auto"/>
          </w:divBdr>
        </w:div>
        <w:div w:id="870268003">
          <w:marLeft w:val="0"/>
          <w:marRight w:val="0"/>
          <w:marTop w:val="0"/>
          <w:marBottom w:val="0"/>
          <w:divBdr>
            <w:top w:val="none" w:sz="0" w:space="0" w:color="auto"/>
            <w:left w:val="none" w:sz="0" w:space="0" w:color="auto"/>
            <w:bottom w:val="none" w:sz="0" w:space="0" w:color="auto"/>
            <w:right w:val="none" w:sz="0" w:space="0" w:color="auto"/>
          </w:divBdr>
        </w:div>
        <w:div w:id="1063257423">
          <w:marLeft w:val="0"/>
          <w:marRight w:val="0"/>
          <w:marTop w:val="0"/>
          <w:marBottom w:val="0"/>
          <w:divBdr>
            <w:top w:val="none" w:sz="0" w:space="0" w:color="auto"/>
            <w:left w:val="none" w:sz="0" w:space="0" w:color="auto"/>
            <w:bottom w:val="none" w:sz="0" w:space="0" w:color="auto"/>
            <w:right w:val="none" w:sz="0" w:space="0" w:color="auto"/>
          </w:divBdr>
        </w:div>
        <w:div w:id="781849586">
          <w:marLeft w:val="0"/>
          <w:marRight w:val="0"/>
          <w:marTop w:val="0"/>
          <w:marBottom w:val="0"/>
          <w:divBdr>
            <w:top w:val="none" w:sz="0" w:space="0" w:color="auto"/>
            <w:left w:val="none" w:sz="0" w:space="0" w:color="auto"/>
            <w:bottom w:val="none" w:sz="0" w:space="0" w:color="auto"/>
            <w:right w:val="none" w:sz="0" w:space="0" w:color="auto"/>
          </w:divBdr>
        </w:div>
        <w:div w:id="1131559876">
          <w:marLeft w:val="0"/>
          <w:marRight w:val="0"/>
          <w:marTop w:val="0"/>
          <w:marBottom w:val="0"/>
          <w:divBdr>
            <w:top w:val="none" w:sz="0" w:space="0" w:color="auto"/>
            <w:left w:val="none" w:sz="0" w:space="0" w:color="auto"/>
            <w:bottom w:val="none" w:sz="0" w:space="0" w:color="auto"/>
            <w:right w:val="none" w:sz="0" w:space="0" w:color="auto"/>
          </w:divBdr>
        </w:div>
      </w:divsChild>
    </w:div>
    <w:div w:id="1785270058">
      <w:bodyDiv w:val="1"/>
      <w:marLeft w:val="0"/>
      <w:marRight w:val="0"/>
      <w:marTop w:val="0"/>
      <w:marBottom w:val="0"/>
      <w:divBdr>
        <w:top w:val="none" w:sz="0" w:space="0" w:color="auto"/>
        <w:left w:val="none" w:sz="0" w:space="0" w:color="auto"/>
        <w:bottom w:val="none" w:sz="0" w:space="0" w:color="auto"/>
        <w:right w:val="none" w:sz="0" w:space="0" w:color="auto"/>
      </w:divBdr>
    </w:div>
    <w:div w:id="1788355951">
      <w:bodyDiv w:val="1"/>
      <w:marLeft w:val="0"/>
      <w:marRight w:val="0"/>
      <w:marTop w:val="0"/>
      <w:marBottom w:val="0"/>
      <w:divBdr>
        <w:top w:val="none" w:sz="0" w:space="0" w:color="auto"/>
        <w:left w:val="none" w:sz="0" w:space="0" w:color="auto"/>
        <w:bottom w:val="none" w:sz="0" w:space="0" w:color="auto"/>
        <w:right w:val="none" w:sz="0" w:space="0" w:color="auto"/>
      </w:divBdr>
    </w:div>
    <w:div w:id="1790978011">
      <w:bodyDiv w:val="1"/>
      <w:marLeft w:val="0"/>
      <w:marRight w:val="0"/>
      <w:marTop w:val="0"/>
      <w:marBottom w:val="0"/>
      <w:divBdr>
        <w:top w:val="none" w:sz="0" w:space="0" w:color="auto"/>
        <w:left w:val="none" w:sz="0" w:space="0" w:color="auto"/>
        <w:bottom w:val="none" w:sz="0" w:space="0" w:color="auto"/>
        <w:right w:val="none" w:sz="0" w:space="0" w:color="auto"/>
      </w:divBdr>
    </w:div>
    <w:div w:id="1794710454">
      <w:bodyDiv w:val="1"/>
      <w:marLeft w:val="0"/>
      <w:marRight w:val="0"/>
      <w:marTop w:val="0"/>
      <w:marBottom w:val="0"/>
      <w:divBdr>
        <w:top w:val="none" w:sz="0" w:space="0" w:color="auto"/>
        <w:left w:val="none" w:sz="0" w:space="0" w:color="auto"/>
        <w:bottom w:val="none" w:sz="0" w:space="0" w:color="auto"/>
        <w:right w:val="none" w:sz="0" w:space="0" w:color="auto"/>
      </w:divBdr>
      <w:divsChild>
        <w:div w:id="455299881">
          <w:marLeft w:val="0"/>
          <w:marRight w:val="0"/>
          <w:marTop w:val="0"/>
          <w:marBottom w:val="0"/>
          <w:divBdr>
            <w:top w:val="none" w:sz="0" w:space="0" w:color="auto"/>
            <w:left w:val="none" w:sz="0" w:space="0" w:color="auto"/>
            <w:bottom w:val="none" w:sz="0" w:space="0" w:color="auto"/>
            <w:right w:val="none" w:sz="0" w:space="0" w:color="auto"/>
          </w:divBdr>
        </w:div>
        <w:div w:id="821193635">
          <w:marLeft w:val="0"/>
          <w:marRight w:val="0"/>
          <w:marTop w:val="0"/>
          <w:marBottom w:val="0"/>
          <w:divBdr>
            <w:top w:val="none" w:sz="0" w:space="0" w:color="auto"/>
            <w:left w:val="none" w:sz="0" w:space="0" w:color="auto"/>
            <w:bottom w:val="none" w:sz="0" w:space="0" w:color="auto"/>
            <w:right w:val="none" w:sz="0" w:space="0" w:color="auto"/>
          </w:divBdr>
        </w:div>
        <w:div w:id="939995090">
          <w:marLeft w:val="0"/>
          <w:marRight w:val="0"/>
          <w:marTop w:val="0"/>
          <w:marBottom w:val="0"/>
          <w:divBdr>
            <w:top w:val="none" w:sz="0" w:space="0" w:color="auto"/>
            <w:left w:val="none" w:sz="0" w:space="0" w:color="auto"/>
            <w:bottom w:val="none" w:sz="0" w:space="0" w:color="auto"/>
            <w:right w:val="none" w:sz="0" w:space="0" w:color="auto"/>
          </w:divBdr>
        </w:div>
        <w:div w:id="2131851687">
          <w:marLeft w:val="0"/>
          <w:marRight w:val="0"/>
          <w:marTop w:val="0"/>
          <w:marBottom w:val="0"/>
          <w:divBdr>
            <w:top w:val="none" w:sz="0" w:space="0" w:color="auto"/>
            <w:left w:val="none" w:sz="0" w:space="0" w:color="auto"/>
            <w:bottom w:val="none" w:sz="0" w:space="0" w:color="auto"/>
            <w:right w:val="none" w:sz="0" w:space="0" w:color="auto"/>
          </w:divBdr>
        </w:div>
      </w:divsChild>
    </w:div>
    <w:div w:id="1799032392">
      <w:bodyDiv w:val="1"/>
      <w:marLeft w:val="0"/>
      <w:marRight w:val="0"/>
      <w:marTop w:val="0"/>
      <w:marBottom w:val="0"/>
      <w:divBdr>
        <w:top w:val="none" w:sz="0" w:space="0" w:color="auto"/>
        <w:left w:val="none" w:sz="0" w:space="0" w:color="auto"/>
        <w:bottom w:val="none" w:sz="0" w:space="0" w:color="auto"/>
        <w:right w:val="none" w:sz="0" w:space="0" w:color="auto"/>
      </w:divBdr>
    </w:div>
    <w:div w:id="1800028662">
      <w:bodyDiv w:val="1"/>
      <w:marLeft w:val="0"/>
      <w:marRight w:val="0"/>
      <w:marTop w:val="0"/>
      <w:marBottom w:val="0"/>
      <w:divBdr>
        <w:top w:val="none" w:sz="0" w:space="0" w:color="auto"/>
        <w:left w:val="none" w:sz="0" w:space="0" w:color="auto"/>
        <w:bottom w:val="none" w:sz="0" w:space="0" w:color="auto"/>
        <w:right w:val="none" w:sz="0" w:space="0" w:color="auto"/>
      </w:divBdr>
      <w:divsChild>
        <w:div w:id="803692927">
          <w:marLeft w:val="0"/>
          <w:marRight w:val="0"/>
          <w:marTop w:val="0"/>
          <w:marBottom w:val="0"/>
          <w:divBdr>
            <w:top w:val="none" w:sz="0" w:space="0" w:color="auto"/>
            <w:left w:val="none" w:sz="0" w:space="0" w:color="auto"/>
            <w:bottom w:val="none" w:sz="0" w:space="0" w:color="auto"/>
            <w:right w:val="none" w:sz="0" w:space="0" w:color="auto"/>
          </w:divBdr>
          <w:divsChild>
            <w:div w:id="555168826">
              <w:marLeft w:val="0"/>
              <w:marRight w:val="0"/>
              <w:marTop w:val="0"/>
              <w:marBottom w:val="0"/>
              <w:divBdr>
                <w:top w:val="none" w:sz="0" w:space="0" w:color="auto"/>
                <w:left w:val="none" w:sz="0" w:space="0" w:color="auto"/>
                <w:bottom w:val="none" w:sz="0" w:space="0" w:color="auto"/>
                <w:right w:val="none" w:sz="0" w:space="0" w:color="auto"/>
              </w:divBdr>
            </w:div>
            <w:div w:id="647981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0417272">
      <w:bodyDiv w:val="1"/>
      <w:marLeft w:val="0"/>
      <w:marRight w:val="0"/>
      <w:marTop w:val="0"/>
      <w:marBottom w:val="0"/>
      <w:divBdr>
        <w:top w:val="none" w:sz="0" w:space="0" w:color="auto"/>
        <w:left w:val="none" w:sz="0" w:space="0" w:color="auto"/>
        <w:bottom w:val="none" w:sz="0" w:space="0" w:color="auto"/>
        <w:right w:val="none" w:sz="0" w:space="0" w:color="auto"/>
      </w:divBdr>
    </w:div>
    <w:div w:id="1822117067">
      <w:bodyDiv w:val="1"/>
      <w:marLeft w:val="0"/>
      <w:marRight w:val="0"/>
      <w:marTop w:val="0"/>
      <w:marBottom w:val="0"/>
      <w:divBdr>
        <w:top w:val="none" w:sz="0" w:space="0" w:color="auto"/>
        <w:left w:val="none" w:sz="0" w:space="0" w:color="auto"/>
        <w:bottom w:val="none" w:sz="0" w:space="0" w:color="auto"/>
        <w:right w:val="none" w:sz="0" w:space="0" w:color="auto"/>
      </w:divBdr>
    </w:div>
    <w:div w:id="1825123158">
      <w:bodyDiv w:val="1"/>
      <w:marLeft w:val="0"/>
      <w:marRight w:val="0"/>
      <w:marTop w:val="0"/>
      <w:marBottom w:val="0"/>
      <w:divBdr>
        <w:top w:val="none" w:sz="0" w:space="0" w:color="auto"/>
        <w:left w:val="none" w:sz="0" w:space="0" w:color="auto"/>
        <w:bottom w:val="none" w:sz="0" w:space="0" w:color="auto"/>
        <w:right w:val="none" w:sz="0" w:space="0" w:color="auto"/>
      </w:divBdr>
      <w:divsChild>
        <w:div w:id="1308053919">
          <w:marLeft w:val="0"/>
          <w:marRight w:val="0"/>
          <w:marTop w:val="0"/>
          <w:marBottom w:val="0"/>
          <w:divBdr>
            <w:top w:val="none" w:sz="0" w:space="0" w:color="auto"/>
            <w:left w:val="none" w:sz="0" w:space="0" w:color="auto"/>
            <w:bottom w:val="none" w:sz="0" w:space="0" w:color="auto"/>
            <w:right w:val="none" w:sz="0" w:space="0" w:color="auto"/>
          </w:divBdr>
        </w:div>
        <w:div w:id="1353141171">
          <w:marLeft w:val="0"/>
          <w:marRight w:val="0"/>
          <w:marTop w:val="0"/>
          <w:marBottom w:val="0"/>
          <w:divBdr>
            <w:top w:val="none" w:sz="0" w:space="0" w:color="auto"/>
            <w:left w:val="none" w:sz="0" w:space="0" w:color="auto"/>
            <w:bottom w:val="none" w:sz="0" w:space="0" w:color="auto"/>
            <w:right w:val="none" w:sz="0" w:space="0" w:color="auto"/>
          </w:divBdr>
        </w:div>
        <w:div w:id="828714787">
          <w:marLeft w:val="0"/>
          <w:marRight w:val="0"/>
          <w:marTop w:val="0"/>
          <w:marBottom w:val="0"/>
          <w:divBdr>
            <w:top w:val="none" w:sz="0" w:space="0" w:color="auto"/>
            <w:left w:val="none" w:sz="0" w:space="0" w:color="auto"/>
            <w:bottom w:val="none" w:sz="0" w:space="0" w:color="auto"/>
            <w:right w:val="none" w:sz="0" w:space="0" w:color="auto"/>
          </w:divBdr>
        </w:div>
      </w:divsChild>
    </w:div>
    <w:div w:id="1826358584">
      <w:bodyDiv w:val="1"/>
      <w:marLeft w:val="0"/>
      <w:marRight w:val="0"/>
      <w:marTop w:val="0"/>
      <w:marBottom w:val="0"/>
      <w:divBdr>
        <w:top w:val="none" w:sz="0" w:space="0" w:color="auto"/>
        <w:left w:val="none" w:sz="0" w:space="0" w:color="auto"/>
        <w:bottom w:val="none" w:sz="0" w:space="0" w:color="auto"/>
        <w:right w:val="none" w:sz="0" w:space="0" w:color="auto"/>
      </w:divBdr>
    </w:div>
    <w:div w:id="1841240463">
      <w:bodyDiv w:val="1"/>
      <w:marLeft w:val="0"/>
      <w:marRight w:val="0"/>
      <w:marTop w:val="0"/>
      <w:marBottom w:val="0"/>
      <w:divBdr>
        <w:top w:val="none" w:sz="0" w:space="0" w:color="auto"/>
        <w:left w:val="none" w:sz="0" w:space="0" w:color="auto"/>
        <w:bottom w:val="none" w:sz="0" w:space="0" w:color="auto"/>
        <w:right w:val="none" w:sz="0" w:space="0" w:color="auto"/>
      </w:divBdr>
    </w:div>
    <w:div w:id="1845046342">
      <w:bodyDiv w:val="1"/>
      <w:marLeft w:val="0"/>
      <w:marRight w:val="0"/>
      <w:marTop w:val="0"/>
      <w:marBottom w:val="0"/>
      <w:divBdr>
        <w:top w:val="none" w:sz="0" w:space="0" w:color="auto"/>
        <w:left w:val="none" w:sz="0" w:space="0" w:color="auto"/>
        <w:bottom w:val="none" w:sz="0" w:space="0" w:color="auto"/>
        <w:right w:val="none" w:sz="0" w:space="0" w:color="auto"/>
      </w:divBdr>
      <w:divsChild>
        <w:div w:id="722873080">
          <w:marLeft w:val="0"/>
          <w:marRight w:val="0"/>
          <w:marTop w:val="0"/>
          <w:marBottom w:val="0"/>
          <w:divBdr>
            <w:top w:val="none" w:sz="0" w:space="0" w:color="auto"/>
            <w:left w:val="none" w:sz="0" w:space="0" w:color="auto"/>
            <w:bottom w:val="none" w:sz="0" w:space="0" w:color="auto"/>
            <w:right w:val="none" w:sz="0" w:space="0" w:color="auto"/>
          </w:divBdr>
        </w:div>
        <w:div w:id="1071079968">
          <w:marLeft w:val="0"/>
          <w:marRight w:val="0"/>
          <w:marTop w:val="0"/>
          <w:marBottom w:val="0"/>
          <w:divBdr>
            <w:top w:val="none" w:sz="0" w:space="0" w:color="auto"/>
            <w:left w:val="none" w:sz="0" w:space="0" w:color="auto"/>
            <w:bottom w:val="none" w:sz="0" w:space="0" w:color="auto"/>
            <w:right w:val="none" w:sz="0" w:space="0" w:color="auto"/>
          </w:divBdr>
        </w:div>
        <w:div w:id="2034837398">
          <w:marLeft w:val="0"/>
          <w:marRight w:val="0"/>
          <w:marTop w:val="0"/>
          <w:marBottom w:val="0"/>
          <w:divBdr>
            <w:top w:val="none" w:sz="0" w:space="0" w:color="auto"/>
            <w:left w:val="none" w:sz="0" w:space="0" w:color="auto"/>
            <w:bottom w:val="none" w:sz="0" w:space="0" w:color="auto"/>
            <w:right w:val="none" w:sz="0" w:space="0" w:color="auto"/>
          </w:divBdr>
        </w:div>
      </w:divsChild>
    </w:div>
    <w:div w:id="1847595302">
      <w:bodyDiv w:val="1"/>
      <w:marLeft w:val="0"/>
      <w:marRight w:val="0"/>
      <w:marTop w:val="0"/>
      <w:marBottom w:val="0"/>
      <w:divBdr>
        <w:top w:val="none" w:sz="0" w:space="0" w:color="auto"/>
        <w:left w:val="none" w:sz="0" w:space="0" w:color="auto"/>
        <w:bottom w:val="none" w:sz="0" w:space="0" w:color="auto"/>
        <w:right w:val="none" w:sz="0" w:space="0" w:color="auto"/>
      </w:divBdr>
    </w:div>
    <w:div w:id="1866822394">
      <w:bodyDiv w:val="1"/>
      <w:marLeft w:val="0"/>
      <w:marRight w:val="0"/>
      <w:marTop w:val="0"/>
      <w:marBottom w:val="0"/>
      <w:divBdr>
        <w:top w:val="none" w:sz="0" w:space="0" w:color="auto"/>
        <w:left w:val="none" w:sz="0" w:space="0" w:color="auto"/>
        <w:bottom w:val="none" w:sz="0" w:space="0" w:color="auto"/>
        <w:right w:val="none" w:sz="0" w:space="0" w:color="auto"/>
      </w:divBdr>
    </w:div>
    <w:div w:id="1869563997">
      <w:bodyDiv w:val="1"/>
      <w:marLeft w:val="0"/>
      <w:marRight w:val="0"/>
      <w:marTop w:val="0"/>
      <w:marBottom w:val="0"/>
      <w:divBdr>
        <w:top w:val="none" w:sz="0" w:space="0" w:color="auto"/>
        <w:left w:val="none" w:sz="0" w:space="0" w:color="auto"/>
        <w:bottom w:val="none" w:sz="0" w:space="0" w:color="auto"/>
        <w:right w:val="none" w:sz="0" w:space="0" w:color="auto"/>
      </w:divBdr>
    </w:div>
    <w:div w:id="1869952572">
      <w:bodyDiv w:val="1"/>
      <w:marLeft w:val="0"/>
      <w:marRight w:val="0"/>
      <w:marTop w:val="0"/>
      <w:marBottom w:val="0"/>
      <w:divBdr>
        <w:top w:val="none" w:sz="0" w:space="0" w:color="auto"/>
        <w:left w:val="none" w:sz="0" w:space="0" w:color="auto"/>
        <w:bottom w:val="none" w:sz="0" w:space="0" w:color="auto"/>
        <w:right w:val="none" w:sz="0" w:space="0" w:color="auto"/>
      </w:divBdr>
    </w:div>
    <w:div w:id="1870022851">
      <w:bodyDiv w:val="1"/>
      <w:marLeft w:val="0"/>
      <w:marRight w:val="0"/>
      <w:marTop w:val="0"/>
      <w:marBottom w:val="0"/>
      <w:divBdr>
        <w:top w:val="none" w:sz="0" w:space="0" w:color="auto"/>
        <w:left w:val="none" w:sz="0" w:space="0" w:color="auto"/>
        <w:bottom w:val="none" w:sz="0" w:space="0" w:color="auto"/>
        <w:right w:val="none" w:sz="0" w:space="0" w:color="auto"/>
      </w:divBdr>
    </w:div>
    <w:div w:id="1870024597">
      <w:bodyDiv w:val="1"/>
      <w:marLeft w:val="0"/>
      <w:marRight w:val="0"/>
      <w:marTop w:val="0"/>
      <w:marBottom w:val="0"/>
      <w:divBdr>
        <w:top w:val="none" w:sz="0" w:space="0" w:color="auto"/>
        <w:left w:val="none" w:sz="0" w:space="0" w:color="auto"/>
        <w:bottom w:val="none" w:sz="0" w:space="0" w:color="auto"/>
        <w:right w:val="none" w:sz="0" w:space="0" w:color="auto"/>
      </w:divBdr>
      <w:divsChild>
        <w:div w:id="334502459">
          <w:marLeft w:val="0"/>
          <w:marRight w:val="0"/>
          <w:marTop w:val="0"/>
          <w:marBottom w:val="0"/>
          <w:divBdr>
            <w:top w:val="none" w:sz="0" w:space="0" w:color="auto"/>
            <w:left w:val="none" w:sz="0" w:space="0" w:color="auto"/>
            <w:bottom w:val="none" w:sz="0" w:space="0" w:color="auto"/>
            <w:right w:val="none" w:sz="0" w:space="0" w:color="auto"/>
          </w:divBdr>
        </w:div>
        <w:div w:id="464354622">
          <w:marLeft w:val="0"/>
          <w:marRight w:val="0"/>
          <w:marTop w:val="0"/>
          <w:marBottom w:val="0"/>
          <w:divBdr>
            <w:top w:val="none" w:sz="0" w:space="0" w:color="auto"/>
            <w:left w:val="none" w:sz="0" w:space="0" w:color="auto"/>
            <w:bottom w:val="none" w:sz="0" w:space="0" w:color="auto"/>
            <w:right w:val="none" w:sz="0" w:space="0" w:color="auto"/>
          </w:divBdr>
        </w:div>
        <w:div w:id="818227002">
          <w:marLeft w:val="0"/>
          <w:marRight w:val="0"/>
          <w:marTop w:val="0"/>
          <w:marBottom w:val="0"/>
          <w:divBdr>
            <w:top w:val="none" w:sz="0" w:space="0" w:color="auto"/>
            <w:left w:val="none" w:sz="0" w:space="0" w:color="auto"/>
            <w:bottom w:val="none" w:sz="0" w:space="0" w:color="auto"/>
            <w:right w:val="none" w:sz="0" w:space="0" w:color="auto"/>
          </w:divBdr>
        </w:div>
        <w:div w:id="1660766000">
          <w:marLeft w:val="0"/>
          <w:marRight w:val="0"/>
          <w:marTop w:val="0"/>
          <w:marBottom w:val="0"/>
          <w:divBdr>
            <w:top w:val="none" w:sz="0" w:space="0" w:color="auto"/>
            <w:left w:val="none" w:sz="0" w:space="0" w:color="auto"/>
            <w:bottom w:val="none" w:sz="0" w:space="0" w:color="auto"/>
            <w:right w:val="none" w:sz="0" w:space="0" w:color="auto"/>
          </w:divBdr>
        </w:div>
        <w:div w:id="1717663542">
          <w:marLeft w:val="0"/>
          <w:marRight w:val="0"/>
          <w:marTop w:val="0"/>
          <w:marBottom w:val="0"/>
          <w:divBdr>
            <w:top w:val="none" w:sz="0" w:space="0" w:color="auto"/>
            <w:left w:val="none" w:sz="0" w:space="0" w:color="auto"/>
            <w:bottom w:val="none" w:sz="0" w:space="0" w:color="auto"/>
            <w:right w:val="none" w:sz="0" w:space="0" w:color="auto"/>
          </w:divBdr>
        </w:div>
        <w:div w:id="1742823137">
          <w:marLeft w:val="0"/>
          <w:marRight w:val="0"/>
          <w:marTop w:val="0"/>
          <w:marBottom w:val="0"/>
          <w:divBdr>
            <w:top w:val="none" w:sz="0" w:space="0" w:color="auto"/>
            <w:left w:val="none" w:sz="0" w:space="0" w:color="auto"/>
            <w:bottom w:val="none" w:sz="0" w:space="0" w:color="auto"/>
            <w:right w:val="none" w:sz="0" w:space="0" w:color="auto"/>
          </w:divBdr>
        </w:div>
      </w:divsChild>
    </w:div>
    <w:div w:id="1870408476">
      <w:bodyDiv w:val="1"/>
      <w:marLeft w:val="0"/>
      <w:marRight w:val="0"/>
      <w:marTop w:val="0"/>
      <w:marBottom w:val="0"/>
      <w:divBdr>
        <w:top w:val="none" w:sz="0" w:space="0" w:color="auto"/>
        <w:left w:val="none" w:sz="0" w:space="0" w:color="auto"/>
        <w:bottom w:val="none" w:sz="0" w:space="0" w:color="auto"/>
        <w:right w:val="none" w:sz="0" w:space="0" w:color="auto"/>
      </w:divBdr>
    </w:div>
    <w:div w:id="1876699959">
      <w:bodyDiv w:val="1"/>
      <w:marLeft w:val="0"/>
      <w:marRight w:val="0"/>
      <w:marTop w:val="0"/>
      <w:marBottom w:val="0"/>
      <w:divBdr>
        <w:top w:val="none" w:sz="0" w:space="0" w:color="auto"/>
        <w:left w:val="none" w:sz="0" w:space="0" w:color="auto"/>
        <w:bottom w:val="none" w:sz="0" w:space="0" w:color="auto"/>
        <w:right w:val="none" w:sz="0" w:space="0" w:color="auto"/>
      </w:divBdr>
    </w:div>
    <w:div w:id="1876890852">
      <w:bodyDiv w:val="1"/>
      <w:marLeft w:val="0"/>
      <w:marRight w:val="0"/>
      <w:marTop w:val="0"/>
      <w:marBottom w:val="0"/>
      <w:divBdr>
        <w:top w:val="none" w:sz="0" w:space="0" w:color="auto"/>
        <w:left w:val="none" w:sz="0" w:space="0" w:color="auto"/>
        <w:bottom w:val="none" w:sz="0" w:space="0" w:color="auto"/>
        <w:right w:val="none" w:sz="0" w:space="0" w:color="auto"/>
      </w:divBdr>
      <w:divsChild>
        <w:div w:id="2083603790">
          <w:marLeft w:val="0"/>
          <w:marRight w:val="0"/>
          <w:marTop w:val="0"/>
          <w:marBottom w:val="0"/>
          <w:divBdr>
            <w:top w:val="none" w:sz="0" w:space="0" w:color="auto"/>
            <w:left w:val="none" w:sz="0" w:space="0" w:color="auto"/>
            <w:bottom w:val="none" w:sz="0" w:space="0" w:color="auto"/>
            <w:right w:val="none" w:sz="0" w:space="0" w:color="auto"/>
          </w:divBdr>
        </w:div>
      </w:divsChild>
    </w:div>
    <w:div w:id="1878615112">
      <w:bodyDiv w:val="1"/>
      <w:marLeft w:val="0"/>
      <w:marRight w:val="0"/>
      <w:marTop w:val="0"/>
      <w:marBottom w:val="0"/>
      <w:divBdr>
        <w:top w:val="none" w:sz="0" w:space="0" w:color="auto"/>
        <w:left w:val="none" w:sz="0" w:space="0" w:color="auto"/>
        <w:bottom w:val="none" w:sz="0" w:space="0" w:color="auto"/>
        <w:right w:val="none" w:sz="0" w:space="0" w:color="auto"/>
      </w:divBdr>
    </w:div>
    <w:div w:id="1881165638">
      <w:bodyDiv w:val="1"/>
      <w:marLeft w:val="0"/>
      <w:marRight w:val="0"/>
      <w:marTop w:val="0"/>
      <w:marBottom w:val="0"/>
      <w:divBdr>
        <w:top w:val="none" w:sz="0" w:space="0" w:color="auto"/>
        <w:left w:val="none" w:sz="0" w:space="0" w:color="auto"/>
        <w:bottom w:val="none" w:sz="0" w:space="0" w:color="auto"/>
        <w:right w:val="none" w:sz="0" w:space="0" w:color="auto"/>
      </w:divBdr>
    </w:div>
    <w:div w:id="1881548834">
      <w:bodyDiv w:val="1"/>
      <w:marLeft w:val="0"/>
      <w:marRight w:val="0"/>
      <w:marTop w:val="0"/>
      <w:marBottom w:val="0"/>
      <w:divBdr>
        <w:top w:val="none" w:sz="0" w:space="0" w:color="auto"/>
        <w:left w:val="none" w:sz="0" w:space="0" w:color="auto"/>
        <w:bottom w:val="none" w:sz="0" w:space="0" w:color="auto"/>
        <w:right w:val="none" w:sz="0" w:space="0" w:color="auto"/>
      </w:divBdr>
    </w:div>
    <w:div w:id="1887594734">
      <w:bodyDiv w:val="1"/>
      <w:marLeft w:val="0"/>
      <w:marRight w:val="0"/>
      <w:marTop w:val="0"/>
      <w:marBottom w:val="0"/>
      <w:divBdr>
        <w:top w:val="none" w:sz="0" w:space="0" w:color="auto"/>
        <w:left w:val="none" w:sz="0" w:space="0" w:color="auto"/>
        <w:bottom w:val="none" w:sz="0" w:space="0" w:color="auto"/>
        <w:right w:val="none" w:sz="0" w:space="0" w:color="auto"/>
      </w:divBdr>
    </w:div>
    <w:div w:id="1888754822">
      <w:bodyDiv w:val="1"/>
      <w:marLeft w:val="0"/>
      <w:marRight w:val="0"/>
      <w:marTop w:val="0"/>
      <w:marBottom w:val="0"/>
      <w:divBdr>
        <w:top w:val="none" w:sz="0" w:space="0" w:color="auto"/>
        <w:left w:val="none" w:sz="0" w:space="0" w:color="auto"/>
        <w:bottom w:val="none" w:sz="0" w:space="0" w:color="auto"/>
        <w:right w:val="none" w:sz="0" w:space="0" w:color="auto"/>
      </w:divBdr>
    </w:div>
    <w:div w:id="1889100791">
      <w:bodyDiv w:val="1"/>
      <w:marLeft w:val="0"/>
      <w:marRight w:val="0"/>
      <w:marTop w:val="0"/>
      <w:marBottom w:val="0"/>
      <w:divBdr>
        <w:top w:val="none" w:sz="0" w:space="0" w:color="auto"/>
        <w:left w:val="none" w:sz="0" w:space="0" w:color="auto"/>
        <w:bottom w:val="none" w:sz="0" w:space="0" w:color="auto"/>
        <w:right w:val="none" w:sz="0" w:space="0" w:color="auto"/>
      </w:divBdr>
      <w:divsChild>
        <w:div w:id="1512642741">
          <w:marLeft w:val="0"/>
          <w:marRight w:val="0"/>
          <w:marTop w:val="0"/>
          <w:marBottom w:val="0"/>
          <w:divBdr>
            <w:top w:val="none" w:sz="0" w:space="0" w:color="auto"/>
            <w:left w:val="none" w:sz="0" w:space="0" w:color="auto"/>
            <w:bottom w:val="none" w:sz="0" w:space="0" w:color="auto"/>
            <w:right w:val="none" w:sz="0" w:space="0" w:color="auto"/>
          </w:divBdr>
        </w:div>
        <w:div w:id="1686639053">
          <w:marLeft w:val="0"/>
          <w:marRight w:val="0"/>
          <w:marTop w:val="0"/>
          <w:marBottom w:val="0"/>
          <w:divBdr>
            <w:top w:val="none" w:sz="0" w:space="0" w:color="auto"/>
            <w:left w:val="none" w:sz="0" w:space="0" w:color="auto"/>
            <w:bottom w:val="none" w:sz="0" w:space="0" w:color="auto"/>
            <w:right w:val="none" w:sz="0" w:space="0" w:color="auto"/>
          </w:divBdr>
        </w:div>
      </w:divsChild>
    </w:div>
    <w:div w:id="1894148434">
      <w:bodyDiv w:val="1"/>
      <w:marLeft w:val="0"/>
      <w:marRight w:val="0"/>
      <w:marTop w:val="0"/>
      <w:marBottom w:val="0"/>
      <w:divBdr>
        <w:top w:val="none" w:sz="0" w:space="0" w:color="auto"/>
        <w:left w:val="none" w:sz="0" w:space="0" w:color="auto"/>
        <w:bottom w:val="none" w:sz="0" w:space="0" w:color="auto"/>
        <w:right w:val="none" w:sz="0" w:space="0" w:color="auto"/>
      </w:divBdr>
    </w:div>
    <w:div w:id="1898854208">
      <w:bodyDiv w:val="1"/>
      <w:marLeft w:val="0"/>
      <w:marRight w:val="0"/>
      <w:marTop w:val="0"/>
      <w:marBottom w:val="0"/>
      <w:divBdr>
        <w:top w:val="none" w:sz="0" w:space="0" w:color="auto"/>
        <w:left w:val="none" w:sz="0" w:space="0" w:color="auto"/>
        <w:bottom w:val="none" w:sz="0" w:space="0" w:color="auto"/>
        <w:right w:val="none" w:sz="0" w:space="0" w:color="auto"/>
      </w:divBdr>
    </w:div>
    <w:div w:id="1899121060">
      <w:bodyDiv w:val="1"/>
      <w:marLeft w:val="0"/>
      <w:marRight w:val="0"/>
      <w:marTop w:val="0"/>
      <w:marBottom w:val="0"/>
      <w:divBdr>
        <w:top w:val="none" w:sz="0" w:space="0" w:color="auto"/>
        <w:left w:val="none" w:sz="0" w:space="0" w:color="auto"/>
        <w:bottom w:val="none" w:sz="0" w:space="0" w:color="auto"/>
        <w:right w:val="none" w:sz="0" w:space="0" w:color="auto"/>
      </w:divBdr>
    </w:div>
    <w:div w:id="1904096267">
      <w:bodyDiv w:val="1"/>
      <w:marLeft w:val="0"/>
      <w:marRight w:val="0"/>
      <w:marTop w:val="0"/>
      <w:marBottom w:val="0"/>
      <w:divBdr>
        <w:top w:val="none" w:sz="0" w:space="0" w:color="auto"/>
        <w:left w:val="none" w:sz="0" w:space="0" w:color="auto"/>
        <w:bottom w:val="none" w:sz="0" w:space="0" w:color="auto"/>
        <w:right w:val="none" w:sz="0" w:space="0" w:color="auto"/>
      </w:divBdr>
      <w:divsChild>
        <w:div w:id="867109311">
          <w:marLeft w:val="0"/>
          <w:marRight w:val="0"/>
          <w:marTop w:val="0"/>
          <w:marBottom w:val="0"/>
          <w:divBdr>
            <w:top w:val="none" w:sz="0" w:space="0" w:color="auto"/>
            <w:left w:val="none" w:sz="0" w:space="0" w:color="auto"/>
            <w:bottom w:val="none" w:sz="0" w:space="0" w:color="auto"/>
            <w:right w:val="none" w:sz="0" w:space="0" w:color="auto"/>
          </w:divBdr>
        </w:div>
        <w:div w:id="28459973">
          <w:marLeft w:val="0"/>
          <w:marRight w:val="0"/>
          <w:marTop w:val="0"/>
          <w:marBottom w:val="0"/>
          <w:divBdr>
            <w:top w:val="none" w:sz="0" w:space="0" w:color="auto"/>
            <w:left w:val="none" w:sz="0" w:space="0" w:color="auto"/>
            <w:bottom w:val="none" w:sz="0" w:space="0" w:color="auto"/>
            <w:right w:val="none" w:sz="0" w:space="0" w:color="auto"/>
          </w:divBdr>
        </w:div>
      </w:divsChild>
    </w:div>
    <w:div w:id="1906837359">
      <w:bodyDiv w:val="1"/>
      <w:marLeft w:val="0"/>
      <w:marRight w:val="0"/>
      <w:marTop w:val="0"/>
      <w:marBottom w:val="0"/>
      <w:divBdr>
        <w:top w:val="none" w:sz="0" w:space="0" w:color="auto"/>
        <w:left w:val="none" w:sz="0" w:space="0" w:color="auto"/>
        <w:bottom w:val="none" w:sz="0" w:space="0" w:color="auto"/>
        <w:right w:val="none" w:sz="0" w:space="0" w:color="auto"/>
      </w:divBdr>
      <w:divsChild>
        <w:div w:id="73400329">
          <w:marLeft w:val="0"/>
          <w:marRight w:val="0"/>
          <w:marTop w:val="0"/>
          <w:marBottom w:val="0"/>
          <w:divBdr>
            <w:top w:val="none" w:sz="0" w:space="0" w:color="auto"/>
            <w:left w:val="none" w:sz="0" w:space="0" w:color="auto"/>
            <w:bottom w:val="none" w:sz="0" w:space="0" w:color="auto"/>
            <w:right w:val="none" w:sz="0" w:space="0" w:color="auto"/>
          </w:divBdr>
        </w:div>
      </w:divsChild>
    </w:div>
    <w:div w:id="1908565710">
      <w:bodyDiv w:val="1"/>
      <w:marLeft w:val="0"/>
      <w:marRight w:val="0"/>
      <w:marTop w:val="0"/>
      <w:marBottom w:val="0"/>
      <w:divBdr>
        <w:top w:val="none" w:sz="0" w:space="0" w:color="auto"/>
        <w:left w:val="none" w:sz="0" w:space="0" w:color="auto"/>
        <w:bottom w:val="none" w:sz="0" w:space="0" w:color="auto"/>
        <w:right w:val="none" w:sz="0" w:space="0" w:color="auto"/>
      </w:divBdr>
    </w:div>
    <w:div w:id="1909684576">
      <w:bodyDiv w:val="1"/>
      <w:marLeft w:val="0"/>
      <w:marRight w:val="0"/>
      <w:marTop w:val="0"/>
      <w:marBottom w:val="0"/>
      <w:divBdr>
        <w:top w:val="none" w:sz="0" w:space="0" w:color="auto"/>
        <w:left w:val="none" w:sz="0" w:space="0" w:color="auto"/>
        <w:bottom w:val="none" w:sz="0" w:space="0" w:color="auto"/>
        <w:right w:val="none" w:sz="0" w:space="0" w:color="auto"/>
      </w:divBdr>
    </w:div>
    <w:div w:id="1909923504">
      <w:bodyDiv w:val="1"/>
      <w:marLeft w:val="0"/>
      <w:marRight w:val="0"/>
      <w:marTop w:val="0"/>
      <w:marBottom w:val="0"/>
      <w:divBdr>
        <w:top w:val="none" w:sz="0" w:space="0" w:color="auto"/>
        <w:left w:val="none" w:sz="0" w:space="0" w:color="auto"/>
        <w:bottom w:val="none" w:sz="0" w:space="0" w:color="auto"/>
        <w:right w:val="none" w:sz="0" w:space="0" w:color="auto"/>
      </w:divBdr>
    </w:div>
    <w:div w:id="1920289331">
      <w:bodyDiv w:val="1"/>
      <w:marLeft w:val="0"/>
      <w:marRight w:val="0"/>
      <w:marTop w:val="0"/>
      <w:marBottom w:val="0"/>
      <w:divBdr>
        <w:top w:val="none" w:sz="0" w:space="0" w:color="auto"/>
        <w:left w:val="none" w:sz="0" w:space="0" w:color="auto"/>
        <w:bottom w:val="none" w:sz="0" w:space="0" w:color="auto"/>
        <w:right w:val="none" w:sz="0" w:space="0" w:color="auto"/>
      </w:divBdr>
      <w:divsChild>
        <w:div w:id="1586064190">
          <w:marLeft w:val="1080"/>
          <w:marRight w:val="0"/>
          <w:marTop w:val="0"/>
          <w:marBottom w:val="0"/>
          <w:divBdr>
            <w:top w:val="none" w:sz="0" w:space="0" w:color="auto"/>
            <w:left w:val="none" w:sz="0" w:space="0" w:color="auto"/>
            <w:bottom w:val="none" w:sz="0" w:space="0" w:color="auto"/>
            <w:right w:val="none" w:sz="0" w:space="0" w:color="auto"/>
          </w:divBdr>
        </w:div>
        <w:div w:id="1681736755">
          <w:marLeft w:val="1080"/>
          <w:marRight w:val="0"/>
          <w:marTop w:val="0"/>
          <w:marBottom w:val="0"/>
          <w:divBdr>
            <w:top w:val="none" w:sz="0" w:space="0" w:color="auto"/>
            <w:left w:val="none" w:sz="0" w:space="0" w:color="auto"/>
            <w:bottom w:val="none" w:sz="0" w:space="0" w:color="auto"/>
            <w:right w:val="none" w:sz="0" w:space="0" w:color="auto"/>
          </w:divBdr>
        </w:div>
      </w:divsChild>
    </w:div>
    <w:div w:id="1920669382">
      <w:bodyDiv w:val="1"/>
      <w:marLeft w:val="0"/>
      <w:marRight w:val="0"/>
      <w:marTop w:val="0"/>
      <w:marBottom w:val="0"/>
      <w:divBdr>
        <w:top w:val="none" w:sz="0" w:space="0" w:color="auto"/>
        <w:left w:val="none" w:sz="0" w:space="0" w:color="auto"/>
        <w:bottom w:val="none" w:sz="0" w:space="0" w:color="auto"/>
        <w:right w:val="none" w:sz="0" w:space="0" w:color="auto"/>
      </w:divBdr>
    </w:div>
    <w:div w:id="1922056734">
      <w:bodyDiv w:val="1"/>
      <w:marLeft w:val="0"/>
      <w:marRight w:val="0"/>
      <w:marTop w:val="0"/>
      <w:marBottom w:val="0"/>
      <w:divBdr>
        <w:top w:val="none" w:sz="0" w:space="0" w:color="auto"/>
        <w:left w:val="none" w:sz="0" w:space="0" w:color="auto"/>
        <w:bottom w:val="none" w:sz="0" w:space="0" w:color="auto"/>
        <w:right w:val="none" w:sz="0" w:space="0" w:color="auto"/>
      </w:divBdr>
    </w:div>
    <w:div w:id="1929340431">
      <w:bodyDiv w:val="1"/>
      <w:marLeft w:val="0"/>
      <w:marRight w:val="0"/>
      <w:marTop w:val="0"/>
      <w:marBottom w:val="0"/>
      <w:divBdr>
        <w:top w:val="none" w:sz="0" w:space="0" w:color="auto"/>
        <w:left w:val="none" w:sz="0" w:space="0" w:color="auto"/>
        <w:bottom w:val="none" w:sz="0" w:space="0" w:color="auto"/>
        <w:right w:val="none" w:sz="0" w:space="0" w:color="auto"/>
      </w:divBdr>
    </w:div>
    <w:div w:id="1930845953">
      <w:bodyDiv w:val="1"/>
      <w:marLeft w:val="0"/>
      <w:marRight w:val="0"/>
      <w:marTop w:val="0"/>
      <w:marBottom w:val="0"/>
      <w:divBdr>
        <w:top w:val="none" w:sz="0" w:space="0" w:color="auto"/>
        <w:left w:val="none" w:sz="0" w:space="0" w:color="auto"/>
        <w:bottom w:val="none" w:sz="0" w:space="0" w:color="auto"/>
        <w:right w:val="none" w:sz="0" w:space="0" w:color="auto"/>
      </w:divBdr>
    </w:div>
    <w:div w:id="1933275450">
      <w:bodyDiv w:val="1"/>
      <w:marLeft w:val="0"/>
      <w:marRight w:val="0"/>
      <w:marTop w:val="0"/>
      <w:marBottom w:val="0"/>
      <w:divBdr>
        <w:top w:val="none" w:sz="0" w:space="0" w:color="auto"/>
        <w:left w:val="none" w:sz="0" w:space="0" w:color="auto"/>
        <w:bottom w:val="none" w:sz="0" w:space="0" w:color="auto"/>
        <w:right w:val="none" w:sz="0" w:space="0" w:color="auto"/>
      </w:divBdr>
    </w:div>
    <w:div w:id="1937715496">
      <w:bodyDiv w:val="1"/>
      <w:marLeft w:val="0"/>
      <w:marRight w:val="0"/>
      <w:marTop w:val="0"/>
      <w:marBottom w:val="0"/>
      <w:divBdr>
        <w:top w:val="none" w:sz="0" w:space="0" w:color="auto"/>
        <w:left w:val="none" w:sz="0" w:space="0" w:color="auto"/>
        <w:bottom w:val="none" w:sz="0" w:space="0" w:color="auto"/>
        <w:right w:val="none" w:sz="0" w:space="0" w:color="auto"/>
      </w:divBdr>
      <w:divsChild>
        <w:div w:id="117644330">
          <w:marLeft w:val="0"/>
          <w:marRight w:val="0"/>
          <w:marTop w:val="0"/>
          <w:marBottom w:val="0"/>
          <w:divBdr>
            <w:top w:val="none" w:sz="0" w:space="0" w:color="auto"/>
            <w:left w:val="none" w:sz="0" w:space="0" w:color="auto"/>
            <w:bottom w:val="none" w:sz="0" w:space="0" w:color="auto"/>
            <w:right w:val="none" w:sz="0" w:space="0" w:color="auto"/>
          </w:divBdr>
        </w:div>
        <w:div w:id="2100707822">
          <w:marLeft w:val="0"/>
          <w:marRight w:val="0"/>
          <w:marTop w:val="0"/>
          <w:marBottom w:val="0"/>
          <w:divBdr>
            <w:top w:val="none" w:sz="0" w:space="0" w:color="auto"/>
            <w:left w:val="none" w:sz="0" w:space="0" w:color="auto"/>
            <w:bottom w:val="none" w:sz="0" w:space="0" w:color="auto"/>
            <w:right w:val="none" w:sz="0" w:space="0" w:color="auto"/>
          </w:divBdr>
        </w:div>
        <w:div w:id="2133010952">
          <w:marLeft w:val="0"/>
          <w:marRight w:val="0"/>
          <w:marTop w:val="0"/>
          <w:marBottom w:val="0"/>
          <w:divBdr>
            <w:top w:val="none" w:sz="0" w:space="0" w:color="auto"/>
            <w:left w:val="none" w:sz="0" w:space="0" w:color="auto"/>
            <w:bottom w:val="none" w:sz="0" w:space="0" w:color="auto"/>
            <w:right w:val="none" w:sz="0" w:space="0" w:color="auto"/>
          </w:divBdr>
        </w:div>
      </w:divsChild>
    </w:div>
    <w:div w:id="1941179923">
      <w:bodyDiv w:val="1"/>
      <w:marLeft w:val="0"/>
      <w:marRight w:val="0"/>
      <w:marTop w:val="0"/>
      <w:marBottom w:val="0"/>
      <w:divBdr>
        <w:top w:val="none" w:sz="0" w:space="0" w:color="auto"/>
        <w:left w:val="none" w:sz="0" w:space="0" w:color="auto"/>
        <w:bottom w:val="none" w:sz="0" w:space="0" w:color="auto"/>
        <w:right w:val="none" w:sz="0" w:space="0" w:color="auto"/>
      </w:divBdr>
    </w:div>
    <w:div w:id="1945073971">
      <w:bodyDiv w:val="1"/>
      <w:marLeft w:val="0"/>
      <w:marRight w:val="0"/>
      <w:marTop w:val="0"/>
      <w:marBottom w:val="0"/>
      <w:divBdr>
        <w:top w:val="none" w:sz="0" w:space="0" w:color="auto"/>
        <w:left w:val="none" w:sz="0" w:space="0" w:color="auto"/>
        <w:bottom w:val="none" w:sz="0" w:space="0" w:color="auto"/>
        <w:right w:val="none" w:sz="0" w:space="0" w:color="auto"/>
      </w:divBdr>
    </w:div>
    <w:div w:id="1945258489">
      <w:bodyDiv w:val="1"/>
      <w:marLeft w:val="0"/>
      <w:marRight w:val="0"/>
      <w:marTop w:val="0"/>
      <w:marBottom w:val="0"/>
      <w:divBdr>
        <w:top w:val="none" w:sz="0" w:space="0" w:color="auto"/>
        <w:left w:val="none" w:sz="0" w:space="0" w:color="auto"/>
        <w:bottom w:val="none" w:sz="0" w:space="0" w:color="auto"/>
        <w:right w:val="none" w:sz="0" w:space="0" w:color="auto"/>
      </w:divBdr>
    </w:div>
    <w:div w:id="1947497303">
      <w:bodyDiv w:val="1"/>
      <w:marLeft w:val="0"/>
      <w:marRight w:val="0"/>
      <w:marTop w:val="0"/>
      <w:marBottom w:val="0"/>
      <w:divBdr>
        <w:top w:val="none" w:sz="0" w:space="0" w:color="auto"/>
        <w:left w:val="none" w:sz="0" w:space="0" w:color="auto"/>
        <w:bottom w:val="none" w:sz="0" w:space="0" w:color="auto"/>
        <w:right w:val="none" w:sz="0" w:space="0" w:color="auto"/>
      </w:divBdr>
    </w:div>
    <w:div w:id="1948000259">
      <w:bodyDiv w:val="1"/>
      <w:marLeft w:val="0"/>
      <w:marRight w:val="0"/>
      <w:marTop w:val="0"/>
      <w:marBottom w:val="0"/>
      <w:divBdr>
        <w:top w:val="none" w:sz="0" w:space="0" w:color="auto"/>
        <w:left w:val="none" w:sz="0" w:space="0" w:color="auto"/>
        <w:bottom w:val="none" w:sz="0" w:space="0" w:color="auto"/>
        <w:right w:val="none" w:sz="0" w:space="0" w:color="auto"/>
      </w:divBdr>
    </w:div>
    <w:div w:id="1953517578">
      <w:bodyDiv w:val="1"/>
      <w:marLeft w:val="0"/>
      <w:marRight w:val="0"/>
      <w:marTop w:val="0"/>
      <w:marBottom w:val="0"/>
      <w:divBdr>
        <w:top w:val="none" w:sz="0" w:space="0" w:color="auto"/>
        <w:left w:val="none" w:sz="0" w:space="0" w:color="auto"/>
        <w:bottom w:val="none" w:sz="0" w:space="0" w:color="auto"/>
        <w:right w:val="none" w:sz="0" w:space="0" w:color="auto"/>
      </w:divBdr>
    </w:div>
    <w:div w:id="1953702773">
      <w:bodyDiv w:val="1"/>
      <w:marLeft w:val="0"/>
      <w:marRight w:val="0"/>
      <w:marTop w:val="0"/>
      <w:marBottom w:val="0"/>
      <w:divBdr>
        <w:top w:val="none" w:sz="0" w:space="0" w:color="auto"/>
        <w:left w:val="none" w:sz="0" w:space="0" w:color="auto"/>
        <w:bottom w:val="none" w:sz="0" w:space="0" w:color="auto"/>
        <w:right w:val="none" w:sz="0" w:space="0" w:color="auto"/>
      </w:divBdr>
      <w:divsChild>
        <w:div w:id="572668098">
          <w:marLeft w:val="0"/>
          <w:marRight w:val="0"/>
          <w:marTop w:val="0"/>
          <w:marBottom w:val="0"/>
          <w:divBdr>
            <w:top w:val="none" w:sz="0" w:space="0" w:color="auto"/>
            <w:left w:val="none" w:sz="0" w:space="0" w:color="auto"/>
            <w:bottom w:val="none" w:sz="0" w:space="0" w:color="auto"/>
            <w:right w:val="none" w:sz="0" w:space="0" w:color="auto"/>
          </w:divBdr>
        </w:div>
      </w:divsChild>
    </w:div>
    <w:div w:id="1964266276">
      <w:bodyDiv w:val="1"/>
      <w:marLeft w:val="0"/>
      <w:marRight w:val="0"/>
      <w:marTop w:val="0"/>
      <w:marBottom w:val="0"/>
      <w:divBdr>
        <w:top w:val="none" w:sz="0" w:space="0" w:color="auto"/>
        <w:left w:val="none" w:sz="0" w:space="0" w:color="auto"/>
        <w:bottom w:val="none" w:sz="0" w:space="0" w:color="auto"/>
        <w:right w:val="none" w:sz="0" w:space="0" w:color="auto"/>
      </w:divBdr>
    </w:div>
    <w:div w:id="1977490065">
      <w:bodyDiv w:val="1"/>
      <w:marLeft w:val="0"/>
      <w:marRight w:val="0"/>
      <w:marTop w:val="0"/>
      <w:marBottom w:val="0"/>
      <w:divBdr>
        <w:top w:val="none" w:sz="0" w:space="0" w:color="auto"/>
        <w:left w:val="none" w:sz="0" w:space="0" w:color="auto"/>
        <w:bottom w:val="none" w:sz="0" w:space="0" w:color="auto"/>
        <w:right w:val="none" w:sz="0" w:space="0" w:color="auto"/>
      </w:divBdr>
    </w:div>
    <w:div w:id="1979453068">
      <w:bodyDiv w:val="1"/>
      <w:marLeft w:val="0"/>
      <w:marRight w:val="0"/>
      <w:marTop w:val="0"/>
      <w:marBottom w:val="0"/>
      <w:divBdr>
        <w:top w:val="none" w:sz="0" w:space="0" w:color="auto"/>
        <w:left w:val="none" w:sz="0" w:space="0" w:color="auto"/>
        <w:bottom w:val="none" w:sz="0" w:space="0" w:color="auto"/>
        <w:right w:val="none" w:sz="0" w:space="0" w:color="auto"/>
      </w:divBdr>
    </w:div>
    <w:div w:id="1986353220">
      <w:bodyDiv w:val="1"/>
      <w:marLeft w:val="0"/>
      <w:marRight w:val="0"/>
      <w:marTop w:val="0"/>
      <w:marBottom w:val="0"/>
      <w:divBdr>
        <w:top w:val="none" w:sz="0" w:space="0" w:color="auto"/>
        <w:left w:val="none" w:sz="0" w:space="0" w:color="auto"/>
        <w:bottom w:val="none" w:sz="0" w:space="0" w:color="auto"/>
        <w:right w:val="none" w:sz="0" w:space="0" w:color="auto"/>
      </w:divBdr>
    </w:div>
    <w:div w:id="1988389370">
      <w:bodyDiv w:val="1"/>
      <w:marLeft w:val="0"/>
      <w:marRight w:val="0"/>
      <w:marTop w:val="0"/>
      <w:marBottom w:val="0"/>
      <w:divBdr>
        <w:top w:val="none" w:sz="0" w:space="0" w:color="auto"/>
        <w:left w:val="none" w:sz="0" w:space="0" w:color="auto"/>
        <w:bottom w:val="none" w:sz="0" w:space="0" w:color="auto"/>
        <w:right w:val="none" w:sz="0" w:space="0" w:color="auto"/>
      </w:divBdr>
    </w:div>
    <w:div w:id="1992295371">
      <w:bodyDiv w:val="1"/>
      <w:marLeft w:val="0"/>
      <w:marRight w:val="0"/>
      <w:marTop w:val="0"/>
      <w:marBottom w:val="0"/>
      <w:divBdr>
        <w:top w:val="none" w:sz="0" w:space="0" w:color="auto"/>
        <w:left w:val="none" w:sz="0" w:space="0" w:color="auto"/>
        <w:bottom w:val="none" w:sz="0" w:space="0" w:color="auto"/>
        <w:right w:val="none" w:sz="0" w:space="0" w:color="auto"/>
      </w:divBdr>
    </w:div>
    <w:div w:id="1992906223">
      <w:bodyDiv w:val="1"/>
      <w:marLeft w:val="0"/>
      <w:marRight w:val="0"/>
      <w:marTop w:val="0"/>
      <w:marBottom w:val="0"/>
      <w:divBdr>
        <w:top w:val="none" w:sz="0" w:space="0" w:color="auto"/>
        <w:left w:val="none" w:sz="0" w:space="0" w:color="auto"/>
        <w:bottom w:val="none" w:sz="0" w:space="0" w:color="auto"/>
        <w:right w:val="none" w:sz="0" w:space="0" w:color="auto"/>
      </w:divBdr>
      <w:divsChild>
        <w:div w:id="1391076938">
          <w:marLeft w:val="0"/>
          <w:marRight w:val="0"/>
          <w:marTop w:val="0"/>
          <w:marBottom w:val="0"/>
          <w:divBdr>
            <w:top w:val="none" w:sz="0" w:space="0" w:color="auto"/>
            <w:left w:val="none" w:sz="0" w:space="0" w:color="auto"/>
            <w:bottom w:val="none" w:sz="0" w:space="0" w:color="auto"/>
            <w:right w:val="none" w:sz="0" w:space="0" w:color="auto"/>
          </w:divBdr>
        </w:div>
      </w:divsChild>
    </w:div>
    <w:div w:id="1998339326">
      <w:bodyDiv w:val="1"/>
      <w:marLeft w:val="0"/>
      <w:marRight w:val="0"/>
      <w:marTop w:val="0"/>
      <w:marBottom w:val="0"/>
      <w:divBdr>
        <w:top w:val="none" w:sz="0" w:space="0" w:color="auto"/>
        <w:left w:val="none" w:sz="0" w:space="0" w:color="auto"/>
        <w:bottom w:val="none" w:sz="0" w:space="0" w:color="auto"/>
        <w:right w:val="none" w:sz="0" w:space="0" w:color="auto"/>
      </w:divBdr>
    </w:div>
    <w:div w:id="2000881384">
      <w:bodyDiv w:val="1"/>
      <w:marLeft w:val="0"/>
      <w:marRight w:val="0"/>
      <w:marTop w:val="0"/>
      <w:marBottom w:val="0"/>
      <w:divBdr>
        <w:top w:val="none" w:sz="0" w:space="0" w:color="auto"/>
        <w:left w:val="none" w:sz="0" w:space="0" w:color="auto"/>
        <w:bottom w:val="none" w:sz="0" w:space="0" w:color="auto"/>
        <w:right w:val="none" w:sz="0" w:space="0" w:color="auto"/>
      </w:divBdr>
    </w:div>
    <w:div w:id="2005160420">
      <w:bodyDiv w:val="1"/>
      <w:marLeft w:val="0"/>
      <w:marRight w:val="0"/>
      <w:marTop w:val="0"/>
      <w:marBottom w:val="0"/>
      <w:divBdr>
        <w:top w:val="none" w:sz="0" w:space="0" w:color="auto"/>
        <w:left w:val="none" w:sz="0" w:space="0" w:color="auto"/>
        <w:bottom w:val="none" w:sz="0" w:space="0" w:color="auto"/>
        <w:right w:val="none" w:sz="0" w:space="0" w:color="auto"/>
      </w:divBdr>
    </w:div>
    <w:div w:id="2008360546">
      <w:bodyDiv w:val="1"/>
      <w:marLeft w:val="0"/>
      <w:marRight w:val="0"/>
      <w:marTop w:val="0"/>
      <w:marBottom w:val="0"/>
      <w:divBdr>
        <w:top w:val="none" w:sz="0" w:space="0" w:color="auto"/>
        <w:left w:val="none" w:sz="0" w:space="0" w:color="auto"/>
        <w:bottom w:val="none" w:sz="0" w:space="0" w:color="auto"/>
        <w:right w:val="none" w:sz="0" w:space="0" w:color="auto"/>
      </w:divBdr>
      <w:divsChild>
        <w:div w:id="1247227727">
          <w:marLeft w:val="0"/>
          <w:marRight w:val="0"/>
          <w:marTop w:val="0"/>
          <w:marBottom w:val="0"/>
          <w:divBdr>
            <w:top w:val="none" w:sz="0" w:space="0" w:color="auto"/>
            <w:left w:val="none" w:sz="0" w:space="0" w:color="auto"/>
            <w:bottom w:val="none" w:sz="0" w:space="0" w:color="auto"/>
            <w:right w:val="none" w:sz="0" w:space="0" w:color="auto"/>
          </w:divBdr>
        </w:div>
      </w:divsChild>
    </w:div>
    <w:div w:id="2012904593">
      <w:bodyDiv w:val="1"/>
      <w:marLeft w:val="0"/>
      <w:marRight w:val="0"/>
      <w:marTop w:val="0"/>
      <w:marBottom w:val="0"/>
      <w:divBdr>
        <w:top w:val="none" w:sz="0" w:space="0" w:color="auto"/>
        <w:left w:val="none" w:sz="0" w:space="0" w:color="auto"/>
        <w:bottom w:val="none" w:sz="0" w:space="0" w:color="auto"/>
        <w:right w:val="none" w:sz="0" w:space="0" w:color="auto"/>
      </w:divBdr>
    </w:div>
    <w:div w:id="2015297589">
      <w:bodyDiv w:val="1"/>
      <w:marLeft w:val="0"/>
      <w:marRight w:val="0"/>
      <w:marTop w:val="0"/>
      <w:marBottom w:val="0"/>
      <w:divBdr>
        <w:top w:val="none" w:sz="0" w:space="0" w:color="auto"/>
        <w:left w:val="none" w:sz="0" w:space="0" w:color="auto"/>
        <w:bottom w:val="none" w:sz="0" w:space="0" w:color="auto"/>
        <w:right w:val="none" w:sz="0" w:space="0" w:color="auto"/>
      </w:divBdr>
    </w:div>
    <w:div w:id="2016764405">
      <w:bodyDiv w:val="1"/>
      <w:marLeft w:val="0"/>
      <w:marRight w:val="0"/>
      <w:marTop w:val="0"/>
      <w:marBottom w:val="0"/>
      <w:divBdr>
        <w:top w:val="none" w:sz="0" w:space="0" w:color="auto"/>
        <w:left w:val="none" w:sz="0" w:space="0" w:color="auto"/>
        <w:bottom w:val="none" w:sz="0" w:space="0" w:color="auto"/>
        <w:right w:val="none" w:sz="0" w:space="0" w:color="auto"/>
      </w:divBdr>
      <w:divsChild>
        <w:div w:id="343096719">
          <w:marLeft w:val="0"/>
          <w:marRight w:val="0"/>
          <w:marTop w:val="0"/>
          <w:marBottom w:val="0"/>
          <w:divBdr>
            <w:top w:val="none" w:sz="0" w:space="0" w:color="auto"/>
            <w:left w:val="none" w:sz="0" w:space="0" w:color="auto"/>
            <w:bottom w:val="none" w:sz="0" w:space="0" w:color="auto"/>
            <w:right w:val="none" w:sz="0" w:space="0" w:color="auto"/>
          </w:divBdr>
        </w:div>
        <w:div w:id="1066536007">
          <w:marLeft w:val="0"/>
          <w:marRight w:val="0"/>
          <w:marTop w:val="0"/>
          <w:marBottom w:val="0"/>
          <w:divBdr>
            <w:top w:val="none" w:sz="0" w:space="0" w:color="auto"/>
            <w:left w:val="none" w:sz="0" w:space="0" w:color="auto"/>
            <w:bottom w:val="none" w:sz="0" w:space="0" w:color="auto"/>
            <w:right w:val="none" w:sz="0" w:space="0" w:color="auto"/>
          </w:divBdr>
        </w:div>
      </w:divsChild>
    </w:div>
    <w:div w:id="2027099724">
      <w:bodyDiv w:val="1"/>
      <w:marLeft w:val="0"/>
      <w:marRight w:val="0"/>
      <w:marTop w:val="0"/>
      <w:marBottom w:val="0"/>
      <w:divBdr>
        <w:top w:val="none" w:sz="0" w:space="0" w:color="auto"/>
        <w:left w:val="none" w:sz="0" w:space="0" w:color="auto"/>
        <w:bottom w:val="none" w:sz="0" w:space="0" w:color="auto"/>
        <w:right w:val="none" w:sz="0" w:space="0" w:color="auto"/>
      </w:divBdr>
    </w:div>
    <w:div w:id="2028634055">
      <w:bodyDiv w:val="1"/>
      <w:marLeft w:val="0"/>
      <w:marRight w:val="0"/>
      <w:marTop w:val="0"/>
      <w:marBottom w:val="0"/>
      <w:divBdr>
        <w:top w:val="none" w:sz="0" w:space="0" w:color="auto"/>
        <w:left w:val="none" w:sz="0" w:space="0" w:color="auto"/>
        <w:bottom w:val="none" w:sz="0" w:space="0" w:color="auto"/>
        <w:right w:val="none" w:sz="0" w:space="0" w:color="auto"/>
      </w:divBdr>
    </w:div>
    <w:div w:id="2036886924">
      <w:bodyDiv w:val="1"/>
      <w:marLeft w:val="0"/>
      <w:marRight w:val="0"/>
      <w:marTop w:val="0"/>
      <w:marBottom w:val="0"/>
      <w:divBdr>
        <w:top w:val="none" w:sz="0" w:space="0" w:color="auto"/>
        <w:left w:val="none" w:sz="0" w:space="0" w:color="auto"/>
        <w:bottom w:val="none" w:sz="0" w:space="0" w:color="auto"/>
        <w:right w:val="none" w:sz="0" w:space="0" w:color="auto"/>
      </w:divBdr>
    </w:div>
    <w:div w:id="2048750524">
      <w:bodyDiv w:val="1"/>
      <w:marLeft w:val="0"/>
      <w:marRight w:val="0"/>
      <w:marTop w:val="0"/>
      <w:marBottom w:val="0"/>
      <w:divBdr>
        <w:top w:val="none" w:sz="0" w:space="0" w:color="auto"/>
        <w:left w:val="none" w:sz="0" w:space="0" w:color="auto"/>
        <w:bottom w:val="none" w:sz="0" w:space="0" w:color="auto"/>
        <w:right w:val="none" w:sz="0" w:space="0" w:color="auto"/>
      </w:divBdr>
      <w:divsChild>
        <w:div w:id="38212559">
          <w:marLeft w:val="0"/>
          <w:marRight w:val="0"/>
          <w:marTop w:val="0"/>
          <w:marBottom w:val="0"/>
          <w:divBdr>
            <w:top w:val="none" w:sz="0" w:space="0" w:color="auto"/>
            <w:left w:val="none" w:sz="0" w:space="0" w:color="auto"/>
            <w:bottom w:val="none" w:sz="0" w:space="0" w:color="auto"/>
            <w:right w:val="none" w:sz="0" w:space="0" w:color="auto"/>
          </w:divBdr>
        </w:div>
        <w:div w:id="150022769">
          <w:marLeft w:val="0"/>
          <w:marRight w:val="0"/>
          <w:marTop w:val="0"/>
          <w:marBottom w:val="0"/>
          <w:divBdr>
            <w:top w:val="none" w:sz="0" w:space="0" w:color="auto"/>
            <w:left w:val="none" w:sz="0" w:space="0" w:color="auto"/>
            <w:bottom w:val="none" w:sz="0" w:space="0" w:color="auto"/>
            <w:right w:val="none" w:sz="0" w:space="0" w:color="auto"/>
          </w:divBdr>
        </w:div>
        <w:div w:id="279458228">
          <w:marLeft w:val="0"/>
          <w:marRight w:val="0"/>
          <w:marTop w:val="0"/>
          <w:marBottom w:val="0"/>
          <w:divBdr>
            <w:top w:val="none" w:sz="0" w:space="0" w:color="auto"/>
            <w:left w:val="none" w:sz="0" w:space="0" w:color="auto"/>
            <w:bottom w:val="none" w:sz="0" w:space="0" w:color="auto"/>
            <w:right w:val="none" w:sz="0" w:space="0" w:color="auto"/>
          </w:divBdr>
        </w:div>
        <w:div w:id="573315021">
          <w:marLeft w:val="0"/>
          <w:marRight w:val="0"/>
          <w:marTop w:val="0"/>
          <w:marBottom w:val="0"/>
          <w:divBdr>
            <w:top w:val="none" w:sz="0" w:space="0" w:color="auto"/>
            <w:left w:val="none" w:sz="0" w:space="0" w:color="auto"/>
            <w:bottom w:val="none" w:sz="0" w:space="0" w:color="auto"/>
            <w:right w:val="none" w:sz="0" w:space="0" w:color="auto"/>
          </w:divBdr>
        </w:div>
        <w:div w:id="586352926">
          <w:marLeft w:val="0"/>
          <w:marRight w:val="0"/>
          <w:marTop w:val="0"/>
          <w:marBottom w:val="0"/>
          <w:divBdr>
            <w:top w:val="none" w:sz="0" w:space="0" w:color="auto"/>
            <w:left w:val="none" w:sz="0" w:space="0" w:color="auto"/>
            <w:bottom w:val="none" w:sz="0" w:space="0" w:color="auto"/>
            <w:right w:val="none" w:sz="0" w:space="0" w:color="auto"/>
          </w:divBdr>
        </w:div>
        <w:div w:id="782387907">
          <w:marLeft w:val="0"/>
          <w:marRight w:val="0"/>
          <w:marTop w:val="0"/>
          <w:marBottom w:val="0"/>
          <w:divBdr>
            <w:top w:val="none" w:sz="0" w:space="0" w:color="auto"/>
            <w:left w:val="none" w:sz="0" w:space="0" w:color="auto"/>
            <w:bottom w:val="none" w:sz="0" w:space="0" w:color="auto"/>
            <w:right w:val="none" w:sz="0" w:space="0" w:color="auto"/>
          </w:divBdr>
        </w:div>
        <w:div w:id="850795693">
          <w:marLeft w:val="0"/>
          <w:marRight w:val="0"/>
          <w:marTop w:val="0"/>
          <w:marBottom w:val="0"/>
          <w:divBdr>
            <w:top w:val="none" w:sz="0" w:space="0" w:color="auto"/>
            <w:left w:val="none" w:sz="0" w:space="0" w:color="auto"/>
            <w:bottom w:val="none" w:sz="0" w:space="0" w:color="auto"/>
            <w:right w:val="none" w:sz="0" w:space="0" w:color="auto"/>
          </w:divBdr>
        </w:div>
        <w:div w:id="900291132">
          <w:marLeft w:val="0"/>
          <w:marRight w:val="0"/>
          <w:marTop w:val="0"/>
          <w:marBottom w:val="0"/>
          <w:divBdr>
            <w:top w:val="none" w:sz="0" w:space="0" w:color="auto"/>
            <w:left w:val="none" w:sz="0" w:space="0" w:color="auto"/>
            <w:bottom w:val="none" w:sz="0" w:space="0" w:color="auto"/>
            <w:right w:val="none" w:sz="0" w:space="0" w:color="auto"/>
          </w:divBdr>
        </w:div>
        <w:div w:id="943732765">
          <w:marLeft w:val="0"/>
          <w:marRight w:val="0"/>
          <w:marTop w:val="0"/>
          <w:marBottom w:val="0"/>
          <w:divBdr>
            <w:top w:val="none" w:sz="0" w:space="0" w:color="auto"/>
            <w:left w:val="none" w:sz="0" w:space="0" w:color="auto"/>
            <w:bottom w:val="none" w:sz="0" w:space="0" w:color="auto"/>
            <w:right w:val="none" w:sz="0" w:space="0" w:color="auto"/>
          </w:divBdr>
        </w:div>
        <w:div w:id="955527030">
          <w:marLeft w:val="0"/>
          <w:marRight w:val="0"/>
          <w:marTop w:val="0"/>
          <w:marBottom w:val="0"/>
          <w:divBdr>
            <w:top w:val="none" w:sz="0" w:space="0" w:color="auto"/>
            <w:left w:val="none" w:sz="0" w:space="0" w:color="auto"/>
            <w:bottom w:val="none" w:sz="0" w:space="0" w:color="auto"/>
            <w:right w:val="none" w:sz="0" w:space="0" w:color="auto"/>
          </w:divBdr>
        </w:div>
        <w:div w:id="989332055">
          <w:marLeft w:val="0"/>
          <w:marRight w:val="0"/>
          <w:marTop w:val="0"/>
          <w:marBottom w:val="0"/>
          <w:divBdr>
            <w:top w:val="none" w:sz="0" w:space="0" w:color="auto"/>
            <w:left w:val="none" w:sz="0" w:space="0" w:color="auto"/>
            <w:bottom w:val="none" w:sz="0" w:space="0" w:color="auto"/>
            <w:right w:val="none" w:sz="0" w:space="0" w:color="auto"/>
          </w:divBdr>
        </w:div>
        <w:div w:id="1039010258">
          <w:marLeft w:val="0"/>
          <w:marRight w:val="0"/>
          <w:marTop w:val="0"/>
          <w:marBottom w:val="0"/>
          <w:divBdr>
            <w:top w:val="none" w:sz="0" w:space="0" w:color="auto"/>
            <w:left w:val="none" w:sz="0" w:space="0" w:color="auto"/>
            <w:bottom w:val="none" w:sz="0" w:space="0" w:color="auto"/>
            <w:right w:val="none" w:sz="0" w:space="0" w:color="auto"/>
          </w:divBdr>
        </w:div>
        <w:div w:id="1057095997">
          <w:marLeft w:val="0"/>
          <w:marRight w:val="0"/>
          <w:marTop w:val="0"/>
          <w:marBottom w:val="0"/>
          <w:divBdr>
            <w:top w:val="none" w:sz="0" w:space="0" w:color="auto"/>
            <w:left w:val="none" w:sz="0" w:space="0" w:color="auto"/>
            <w:bottom w:val="none" w:sz="0" w:space="0" w:color="auto"/>
            <w:right w:val="none" w:sz="0" w:space="0" w:color="auto"/>
          </w:divBdr>
        </w:div>
        <w:div w:id="1059211822">
          <w:marLeft w:val="0"/>
          <w:marRight w:val="0"/>
          <w:marTop w:val="0"/>
          <w:marBottom w:val="0"/>
          <w:divBdr>
            <w:top w:val="none" w:sz="0" w:space="0" w:color="auto"/>
            <w:left w:val="none" w:sz="0" w:space="0" w:color="auto"/>
            <w:bottom w:val="none" w:sz="0" w:space="0" w:color="auto"/>
            <w:right w:val="none" w:sz="0" w:space="0" w:color="auto"/>
          </w:divBdr>
        </w:div>
        <w:div w:id="1130128045">
          <w:marLeft w:val="0"/>
          <w:marRight w:val="0"/>
          <w:marTop w:val="0"/>
          <w:marBottom w:val="0"/>
          <w:divBdr>
            <w:top w:val="none" w:sz="0" w:space="0" w:color="auto"/>
            <w:left w:val="none" w:sz="0" w:space="0" w:color="auto"/>
            <w:bottom w:val="none" w:sz="0" w:space="0" w:color="auto"/>
            <w:right w:val="none" w:sz="0" w:space="0" w:color="auto"/>
          </w:divBdr>
        </w:div>
        <w:div w:id="1186867657">
          <w:marLeft w:val="0"/>
          <w:marRight w:val="0"/>
          <w:marTop w:val="0"/>
          <w:marBottom w:val="0"/>
          <w:divBdr>
            <w:top w:val="none" w:sz="0" w:space="0" w:color="auto"/>
            <w:left w:val="none" w:sz="0" w:space="0" w:color="auto"/>
            <w:bottom w:val="none" w:sz="0" w:space="0" w:color="auto"/>
            <w:right w:val="none" w:sz="0" w:space="0" w:color="auto"/>
          </w:divBdr>
        </w:div>
        <w:div w:id="1302464624">
          <w:marLeft w:val="0"/>
          <w:marRight w:val="0"/>
          <w:marTop w:val="0"/>
          <w:marBottom w:val="0"/>
          <w:divBdr>
            <w:top w:val="none" w:sz="0" w:space="0" w:color="auto"/>
            <w:left w:val="none" w:sz="0" w:space="0" w:color="auto"/>
            <w:bottom w:val="none" w:sz="0" w:space="0" w:color="auto"/>
            <w:right w:val="none" w:sz="0" w:space="0" w:color="auto"/>
          </w:divBdr>
        </w:div>
        <w:div w:id="1320381246">
          <w:marLeft w:val="0"/>
          <w:marRight w:val="0"/>
          <w:marTop w:val="0"/>
          <w:marBottom w:val="0"/>
          <w:divBdr>
            <w:top w:val="none" w:sz="0" w:space="0" w:color="auto"/>
            <w:left w:val="none" w:sz="0" w:space="0" w:color="auto"/>
            <w:bottom w:val="none" w:sz="0" w:space="0" w:color="auto"/>
            <w:right w:val="none" w:sz="0" w:space="0" w:color="auto"/>
          </w:divBdr>
        </w:div>
        <w:div w:id="1352415325">
          <w:marLeft w:val="0"/>
          <w:marRight w:val="0"/>
          <w:marTop w:val="0"/>
          <w:marBottom w:val="0"/>
          <w:divBdr>
            <w:top w:val="none" w:sz="0" w:space="0" w:color="auto"/>
            <w:left w:val="none" w:sz="0" w:space="0" w:color="auto"/>
            <w:bottom w:val="none" w:sz="0" w:space="0" w:color="auto"/>
            <w:right w:val="none" w:sz="0" w:space="0" w:color="auto"/>
          </w:divBdr>
        </w:div>
        <w:div w:id="1374383527">
          <w:marLeft w:val="0"/>
          <w:marRight w:val="0"/>
          <w:marTop w:val="0"/>
          <w:marBottom w:val="0"/>
          <w:divBdr>
            <w:top w:val="none" w:sz="0" w:space="0" w:color="auto"/>
            <w:left w:val="none" w:sz="0" w:space="0" w:color="auto"/>
            <w:bottom w:val="none" w:sz="0" w:space="0" w:color="auto"/>
            <w:right w:val="none" w:sz="0" w:space="0" w:color="auto"/>
          </w:divBdr>
        </w:div>
        <w:div w:id="1390153020">
          <w:marLeft w:val="0"/>
          <w:marRight w:val="0"/>
          <w:marTop w:val="0"/>
          <w:marBottom w:val="0"/>
          <w:divBdr>
            <w:top w:val="none" w:sz="0" w:space="0" w:color="auto"/>
            <w:left w:val="none" w:sz="0" w:space="0" w:color="auto"/>
            <w:bottom w:val="none" w:sz="0" w:space="0" w:color="auto"/>
            <w:right w:val="none" w:sz="0" w:space="0" w:color="auto"/>
          </w:divBdr>
        </w:div>
        <w:div w:id="1397782793">
          <w:marLeft w:val="0"/>
          <w:marRight w:val="0"/>
          <w:marTop w:val="0"/>
          <w:marBottom w:val="0"/>
          <w:divBdr>
            <w:top w:val="none" w:sz="0" w:space="0" w:color="auto"/>
            <w:left w:val="none" w:sz="0" w:space="0" w:color="auto"/>
            <w:bottom w:val="none" w:sz="0" w:space="0" w:color="auto"/>
            <w:right w:val="none" w:sz="0" w:space="0" w:color="auto"/>
          </w:divBdr>
        </w:div>
        <w:div w:id="1463426735">
          <w:marLeft w:val="0"/>
          <w:marRight w:val="0"/>
          <w:marTop w:val="0"/>
          <w:marBottom w:val="0"/>
          <w:divBdr>
            <w:top w:val="none" w:sz="0" w:space="0" w:color="auto"/>
            <w:left w:val="none" w:sz="0" w:space="0" w:color="auto"/>
            <w:bottom w:val="none" w:sz="0" w:space="0" w:color="auto"/>
            <w:right w:val="none" w:sz="0" w:space="0" w:color="auto"/>
          </w:divBdr>
        </w:div>
        <w:div w:id="1466656671">
          <w:marLeft w:val="0"/>
          <w:marRight w:val="0"/>
          <w:marTop w:val="0"/>
          <w:marBottom w:val="0"/>
          <w:divBdr>
            <w:top w:val="none" w:sz="0" w:space="0" w:color="auto"/>
            <w:left w:val="none" w:sz="0" w:space="0" w:color="auto"/>
            <w:bottom w:val="none" w:sz="0" w:space="0" w:color="auto"/>
            <w:right w:val="none" w:sz="0" w:space="0" w:color="auto"/>
          </w:divBdr>
        </w:div>
        <w:div w:id="1511522654">
          <w:marLeft w:val="0"/>
          <w:marRight w:val="0"/>
          <w:marTop w:val="0"/>
          <w:marBottom w:val="0"/>
          <w:divBdr>
            <w:top w:val="none" w:sz="0" w:space="0" w:color="auto"/>
            <w:left w:val="none" w:sz="0" w:space="0" w:color="auto"/>
            <w:bottom w:val="none" w:sz="0" w:space="0" w:color="auto"/>
            <w:right w:val="none" w:sz="0" w:space="0" w:color="auto"/>
          </w:divBdr>
        </w:div>
        <w:div w:id="1561284983">
          <w:marLeft w:val="0"/>
          <w:marRight w:val="0"/>
          <w:marTop w:val="0"/>
          <w:marBottom w:val="0"/>
          <w:divBdr>
            <w:top w:val="none" w:sz="0" w:space="0" w:color="auto"/>
            <w:left w:val="none" w:sz="0" w:space="0" w:color="auto"/>
            <w:bottom w:val="none" w:sz="0" w:space="0" w:color="auto"/>
            <w:right w:val="none" w:sz="0" w:space="0" w:color="auto"/>
          </w:divBdr>
        </w:div>
        <w:div w:id="1844083477">
          <w:marLeft w:val="0"/>
          <w:marRight w:val="0"/>
          <w:marTop w:val="0"/>
          <w:marBottom w:val="0"/>
          <w:divBdr>
            <w:top w:val="none" w:sz="0" w:space="0" w:color="auto"/>
            <w:left w:val="none" w:sz="0" w:space="0" w:color="auto"/>
            <w:bottom w:val="none" w:sz="0" w:space="0" w:color="auto"/>
            <w:right w:val="none" w:sz="0" w:space="0" w:color="auto"/>
          </w:divBdr>
        </w:div>
        <w:div w:id="1866405077">
          <w:marLeft w:val="0"/>
          <w:marRight w:val="0"/>
          <w:marTop w:val="0"/>
          <w:marBottom w:val="0"/>
          <w:divBdr>
            <w:top w:val="none" w:sz="0" w:space="0" w:color="auto"/>
            <w:left w:val="none" w:sz="0" w:space="0" w:color="auto"/>
            <w:bottom w:val="none" w:sz="0" w:space="0" w:color="auto"/>
            <w:right w:val="none" w:sz="0" w:space="0" w:color="auto"/>
          </w:divBdr>
        </w:div>
        <w:div w:id="1881093213">
          <w:marLeft w:val="0"/>
          <w:marRight w:val="0"/>
          <w:marTop w:val="0"/>
          <w:marBottom w:val="0"/>
          <w:divBdr>
            <w:top w:val="none" w:sz="0" w:space="0" w:color="auto"/>
            <w:left w:val="none" w:sz="0" w:space="0" w:color="auto"/>
            <w:bottom w:val="none" w:sz="0" w:space="0" w:color="auto"/>
            <w:right w:val="none" w:sz="0" w:space="0" w:color="auto"/>
          </w:divBdr>
        </w:div>
        <w:div w:id="2004047427">
          <w:marLeft w:val="0"/>
          <w:marRight w:val="0"/>
          <w:marTop w:val="0"/>
          <w:marBottom w:val="0"/>
          <w:divBdr>
            <w:top w:val="none" w:sz="0" w:space="0" w:color="auto"/>
            <w:left w:val="none" w:sz="0" w:space="0" w:color="auto"/>
            <w:bottom w:val="none" w:sz="0" w:space="0" w:color="auto"/>
            <w:right w:val="none" w:sz="0" w:space="0" w:color="auto"/>
          </w:divBdr>
        </w:div>
        <w:div w:id="2048869406">
          <w:marLeft w:val="0"/>
          <w:marRight w:val="0"/>
          <w:marTop w:val="0"/>
          <w:marBottom w:val="0"/>
          <w:divBdr>
            <w:top w:val="none" w:sz="0" w:space="0" w:color="auto"/>
            <w:left w:val="none" w:sz="0" w:space="0" w:color="auto"/>
            <w:bottom w:val="none" w:sz="0" w:space="0" w:color="auto"/>
            <w:right w:val="none" w:sz="0" w:space="0" w:color="auto"/>
          </w:divBdr>
        </w:div>
      </w:divsChild>
    </w:div>
    <w:div w:id="2049332758">
      <w:bodyDiv w:val="1"/>
      <w:marLeft w:val="0"/>
      <w:marRight w:val="0"/>
      <w:marTop w:val="0"/>
      <w:marBottom w:val="0"/>
      <w:divBdr>
        <w:top w:val="none" w:sz="0" w:space="0" w:color="auto"/>
        <w:left w:val="none" w:sz="0" w:space="0" w:color="auto"/>
        <w:bottom w:val="none" w:sz="0" w:space="0" w:color="auto"/>
        <w:right w:val="none" w:sz="0" w:space="0" w:color="auto"/>
      </w:divBdr>
      <w:divsChild>
        <w:div w:id="1837764979">
          <w:marLeft w:val="0"/>
          <w:marRight w:val="0"/>
          <w:marTop w:val="0"/>
          <w:marBottom w:val="0"/>
          <w:divBdr>
            <w:top w:val="none" w:sz="0" w:space="0" w:color="auto"/>
            <w:left w:val="none" w:sz="0" w:space="0" w:color="auto"/>
            <w:bottom w:val="none" w:sz="0" w:space="0" w:color="auto"/>
            <w:right w:val="none" w:sz="0" w:space="0" w:color="auto"/>
          </w:divBdr>
        </w:div>
        <w:div w:id="1787500102">
          <w:marLeft w:val="0"/>
          <w:marRight w:val="0"/>
          <w:marTop w:val="0"/>
          <w:marBottom w:val="0"/>
          <w:divBdr>
            <w:top w:val="none" w:sz="0" w:space="0" w:color="auto"/>
            <w:left w:val="none" w:sz="0" w:space="0" w:color="auto"/>
            <w:bottom w:val="none" w:sz="0" w:space="0" w:color="auto"/>
            <w:right w:val="none" w:sz="0" w:space="0" w:color="auto"/>
          </w:divBdr>
        </w:div>
        <w:div w:id="105734827">
          <w:marLeft w:val="0"/>
          <w:marRight w:val="0"/>
          <w:marTop w:val="0"/>
          <w:marBottom w:val="0"/>
          <w:divBdr>
            <w:top w:val="none" w:sz="0" w:space="0" w:color="auto"/>
            <w:left w:val="none" w:sz="0" w:space="0" w:color="auto"/>
            <w:bottom w:val="none" w:sz="0" w:space="0" w:color="auto"/>
            <w:right w:val="none" w:sz="0" w:space="0" w:color="auto"/>
          </w:divBdr>
        </w:div>
        <w:div w:id="1417022858">
          <w:marLeft w:val="0"/>
          <w:marRight w:val="0"/>
          <w:marTop w:val="0"/>
          <w:marBottom w:val="0"/>
          <w:divBdr>
            <w:top w:val="none" w:sz="0" w:space="0" w:color="auto"/>
            <w:left w:val="none" w:sz="0" w:space="0" w:color="auto"/>
            <w:bottom w:val="none" w:sz="0" w:space="0" w:color="auto"/>
            <w:right w:val="none" w:sz="0" w:space="0" w:color="auto"/>
          </w:divBdr>
        </w:div>
        <w:div w:id="1947034904">
          <w:marLeft w:val="0"/>
          <w:marRight w:val="0"/>
          <w:marTop w:val="0"/>
          <w:marBottom w:val="0"/>
          <w:divBdr>
            <w:top w:val="none" w:sz="0" w:space="0" w:color="auto"/>
            <w:left w:val="none" w:sz="0" w:space="0" w:color="auto"/>
            <w:bottom w:val="none" w:sz="0" w:space="0" w:color="auto"/>
            <w:right w:val="none" w:sz="0" w:space="0" w:color="auto"/>
          </w:divBdr>
        </w:div>
        <w:div w:id="1983347997">
          <w:marLeft w:val="0"/>
          <w:marRight w:val="0"/>
          <w:marTop w:val="0"/>
          <w:marBottom w:val="0"/>
          <w:divBdr>
            <w:top w:val="none" w:sz="0" w:space="0" w:color="auto"/>
            <w:left w:val="none" w:sz="0" w:space="0" w:color="auto"/>
            <w:bottom w:val="none" w:sz="0" w:space="0" w:color="auto"/>
            <w:right w:val="none" w:sz="0" w:space="0" w:color="auto"/>
          </w:divBdr>
        </w:div>
        <w:div w:id="1659335789">
          <w:marLeft w:val="0"/>
          <w:marRight w:val="0"/>
          <w:marTop w:val="0"/>
          <w:marBottom w:val="0"/>
          <w:divBdr>
            <w:top w:val="none" w:sz="0" w:space="0" w:color="auto"/>
            <w:left w:val="none" w:sz="0" w:space="0" w:color="auto"/>
            <w:bottom w:val="none" w:sz="0" w:space="0" w:color="auto"/>
            <w:right w:val="none" w:sz="0" w:space="0" w:color="auto"/>
          </w:divBdr>
        </w:div>
        <w:div w:id="779766598">
          <w:marLeft w:val="0"/>
          <w:marRight w:val="0"/>
          <w:marTop w:val="0"/>
          <w:marBottom w:val="0"/>
          <w:divBdr>
            <w:top w:val="none" w:sz="0" w:space="0" w:color="auto"/>
            <w:left w:val="none" w:sz="0" w:space="0" w:color="auto"/>
            <w:bottom w:val="none" w:sz="0" w:space="0" w:color="auto"/>
            <w:right w:val="none" w:sz="0" w:space="0" w:color="auto"/>
          </w:divBdr>
        </w:div>
        <w:div w:id="1282493748">
          <w:marLeft w:val="0"/>
          <w:marRight w:val="0"/>
          <w:marTop w:val="0"/>
          <w:marBottom w:val="0"/>
          <w:divBdr>
            <w:top w:val="none" w:sz="0" w:space="0" w:color="auto"/>
            <w:left w:val="none" w:sz="0" w:space="0" w:color="auto"/>
            <w:bottom w:val="none" w:sz="0" w:space="0" w:color="auto"/>
            <w:right w:val="none" w:sz="0" w:space="0" w:color="auto"/>
          </w:divBdr>
        </w:div>
        <w:div w:id="1362052042">
          <w:marLeft w:val="0"/>
          <w:marRight w:val="0"/>
          <w:marTop w:val="0"/>
          <w:marBottom w:val="0"/>
          <w:divBdr>
            <w:top w:val="none" w:sz="0" w:space="0" w:color="auto"/>
            <w:left w:val="none" w:sz="0" w:space="0" w:color="auto"/>
            <w:bottom w:val="none" w:sz="0" w:space="0" w:color="auto"/>
            <w:right w:val="none" w:sz="0" w:space="0" w:color="auto"/>
          </w:divBdr>
        </w:div>
        <w:div w:id="1093430233">
          <w:marLeft w:val="0"/>
          <w:marRight w:val="0"/>
          <w:marTop w:val="0"/>
          <w:marBottom w:val="0"/>
          <w:divBdr>
            <w:top w:val="none" w:sz="0" w:space="0" w:color="auto"/>
            <w:left w:val="none" w:sz="0" w:space="0" w:color="auto"/>
            <w:bottom w:val="none" w:sz="0" w:space="0" w:color="auto"/>
            <w:right w:val="none" w:sz="0" w:space="0" w:color="auto"/>
          </w:divBdr>
        </w:div>
        <w:div w:id="32922291">
          <w:marLeft w:val="0"/>
          <w:marRight w:val="0"/>
          <w:marTop w:val="0"/>
          <w:marBottom w:val="0"/>
          <w:divBdr>
            <w:top w:val="none" w:sz="0" w:space="0" w:color="auto"/>
            <w:left w:val="none" w:sz="0" w:space="0" w:color="auto"/>
            <w:bottom w:val="none" w:sz="0" w:space="0" w:color="auto"/>
            <w:right w:val="none" w:sz="0" w:space="0" w:color="auto"/>
          </w:divBdr>
        </w:div>
        <w:div w:id="966669273">
          <w:marLeft w:val="0"/>
          <w:marRight w:val="0"/>
          <w:marTop w:val="0"/>
          <w:marBottom w:val="0"/>
          <w:divBdr>
            <w:top w:val="none" w:sz="0" w:space="0" w:color="auto"/>
            <w:left w:val="none" w:sz="0" w:space="0" w:color="auto"/>
            <w:bottom w:val="none" w:sz="0" w:space="0" w:color="auto"/>
            <w:right w:val="none" w:sz="0" w:space="0" w:color="auto"/>
          </w:divBdr>
        </w:div>
        <w:div w:id="538395586">
          <w:marLeft w:val="0"/>
          <w:marRight w:val="0"/>
          <w:marTop w:val="0"/>
          <w:marBottom w:val="0"/>
          <w:divBdr>
            <w:top w:val="none" w:sz="0" w:space="0" w:color="auto"/>
            <w:left w:val="none" w:sz="0" w:space="0" w:color="auto"/>
            <w:bottom w:val="none" w:sz="0" w:space="0" w:color="auto"/>
            <w:right w:val="none" w:sz="0" w:space="0" w:color="auto"/>
          </w:divBdr>
        </w:div>
        <w:div w:id="148718532">
          <w:marLeft w:val="0"/>
          <w:marRight w:val="0"/>
          <w:marTop w:val="0"/>
          <w:marBottom w:val="0"/>
          <w:divBdr>
            <w:top w:val="none" w:sz="0" w:space="0" w:color="auto"/>
            <w:left w:val="none" w:sz="0" w:space="0" w:color="auto"/>
            <w:bottom w:val="none" w:sz="0" w:space="0" w:color="auto"/>
            <w:right w:val="none" w:sz="0" w:space="0" w:color="auto"/>
          </w:divBdr>
        </w:div>
        <w:div w:id="1336806614">
          <w:marLeft w:val="0"/>
          <w:marRight w:val="0"/>
          <w:marTop w:val="0"/>
          <w:marBottom w:val="0"/>
          <w:divBdr>
            <w:top w:val="none" w:sz="0" w:space="0" w:color="auto"/>
            <w:left w:val="none" w:sz="0" w:space="0" w:color="auto"/>
            <w:bottom w:val="none" w:sz="0" w:space="0" w:color="auto"/>
            <w:right w:val="none" w:sz="0" w:space="0" w:color="auto"/>
          </w:divBdr>
        </w:div>
        <w:div w:id="2120222270">
          <w:marLeft w:val="0"/>
          <w:marRight w:val="0"/>
          <w:marTop w:val="0"/>
          <w:marBottom w:val="0"/>
          <w:divBdr>
            <w:top w:val="none" w:sz="0" w:space="0" w:color="auto"/>
            <w:left w:val="none" w:sz="0" w:space="0" w:color="auto"/>
            <w:bottom w:val="none" w:sz="0" w:space="0" w:color="auto"/>
            <w:right w:val="none" w:sz="0" w:space="0" w:color="auto"/>
          </w:divBdr>
        </w:div>
        <w:div w:id="1902255318">
          <w:marLeft w:val="0"/>
          <w:marRight w:val="0"/>
          <w:marTop w:val="0"/>
          <w:marBottom w:val="0"/>
          <w:divBdr>
            <w:top w:val="none" w:sz="0" w:space="0" w:color="auto"/>
            <w:left w:val="none" w:sz="0" w:space="0" w:color="auto"/>
            <w:bottom w:val="none" w:sz="0" w:space="0" w:color="auto"/>
            <w:right w:val="none" w:sz="0" w:space="0" w:color="auto"/>
          </w:divBdr>
        </w:div>
        <w:div w:id="1578007707">
          <w:marLeft w:val="0"/>
          <w:marRight w:val="0"/>
          <w:marTop w:val="0"/>
          <w:marBottom w:val="0"/>
          <w:divBdr>
            <w:top w:val="none" w:sz="0" w:space="0" w:color="auto"/>
            <w:left w:val="none" w:sz="0" w:space="0" w:color="auto"/>
            <w:bottom w:val="none" w:sz="0" w:space="0" w:color="auto"/>
            <w:right w:val="none" w:sz="0" w:space="0" w:color="auto"/>
          </w:divBdr>
        </w:div>
      </w:divsChild>
    </w:div>
    <w:div w:id="2049573592">
      <w:bodyDiv w:val="1"/>
      <w:marLeft w:val="0"/>
      <w:marRight w:val="0"/>
      <w:marTop w:val="0"/>
      <w:marBottom w:val="0"/>
      <w:divBdr>
        <w:top w:val="none" w:sz="0" w:space="0" w:color="auto"/>
        <w:left w:val="none" w:sz="0" w:space="0" w:color="auto"/>
        <w:bottom w:val="none" w:sz="0" w:space="0" w:color="auto"/>
        <w:right w:val="none" w:sz="0" w:space="0" w:color="auto"/>
      </w:divBdr>
      <w:divsChild>
        <w:div w:id="315841514">
          <w:marLeft w:val="0"/>
          <w:marRight w:val="0"/>
          <w:marTop w:val="0"/>
          <w:marBottom w:val="0"/>
          <w:divBdr>
            <w:top w:val="none" w:sz="0" w:space="0" w:color="auto"/>
            <w:left w:val="none" w:sz="0" w:space="0" w:color="auto"/>
            <w:bottom w:val="none" w:sz="0" w:space="0" w:color="auto"/>
            <w:right w:val="none" w:sz="0" w:space="0" w:color="auto"/>
          </w:divBdr>
        </w:div>
        <w:div w:id="540826630">
          <w:marLeft w:val="0"/>
          <w:marRight w:val="0"/>
          <w:marTop w:val="0"/>
          <w:marBottom w:val="0"/>
          <w:divBdr>
            <w:top w:val="none" w:sz="0" w:space="0" w:color="auto"/>
            <w:left w:val="none" w:sz="0" w:space="0" w:color="auto"/>
            <w:bottom w:val="none" w:sz="0" w:space="0" w:color="auto"/>
            <w:right w:val="none" w:sz="0" w:space="0" w:color="auto"/>
          </w:divBdr>
        </w:div>
        <w:div w:id="678849985">
          <w:marLeft w:val="0"/>
          <w:marRight w:val="0"/>
          <w:marTop w:val="0"/>
          <w:marBottom w:val="0"/>
          <w:divBdr>
            <w:top w:val="none" w:sz="0" w:space="0" w:color="auto"/>
            <w:left w:val="none" w:sz="0" w:space="0" w:color="auto"/>
            <w:bottom w:val="none" w:sz="0" w:space="0" w:color="auto"/>
            <w:right w:val="none" w:sz="0" w:space="0" w:color="auto"/>
          </w:divBdr>
        </w:div>
        <w:div w:id="1147162059">
          <w:marLeft w:val="0"/>
          <w:marRight w:val="0"/>
          <w:marTop w:val="0"/>
          <w:marBottom w:val="0"/>
          <w:divBdr>
            <w:top w:val="none" w:sz="0" w:space="0" w:color="auto"/>
            <w:left w:val="none" w:sz="0" w:space="0" w:color="auto"/>
            <w:bottom w:val="none" w:sz="0" w:space="0" w:color="auto"/>
            <w:right w:val="none" w:sz="0" w:space="0" w:color="auto"/>
          </w:divBdr>
        </w:div>
        <w:div w:id="1280645625">
          <w:marLeft w:val="0"/>
          <w:marRight w:val="0"/>
          <w:marTop w:val="0"/>
          <w:marBottom w:val="0"/>
          <w:divBdr>
            <w:top w:val="none" w:sz="0" w:space="0" w:color="auto"/>
            <w:left w:val="none" w:sz="0" w:space="0" w:color="auto"/>
            <w:bottom w:val="none" w:sz="0" w:space="0" w:color="auto"/>
            <w:right w:val="none" w:sz="0" w:space="0" w:color="auto"/>
          </w:divBdr>
        </w:div>
        <w:div w:id="1458375238">
          <w:marLeft w:val="0"/>
          <w:marRight w:val="0"/>
          <w:marTop w:val="0"/>
          <w:marBottom w:val="0"/>
          <w:divBdr>
            <w:top w:val="none" w:sz="0" w:space="0" w:color="auto"/>
            <w:left w:val="none" w:sz="0" w:space="0" w:color="auto"/>
            <w:bottom w:val="none" w:sz="0" w:space="0" w:color="auto"/>
            <w:right w:val="none" w:sz="0" w:space="0" w:color="auto"/>
          </w:divBdr>
        </w:div>
        <w:div w:id="1866363874">
          <w:marLeft w:val="0"/>
          <w:marRight w:val="0"/>
          <w:marTop w:val="0"/>
          <w:marBottom w:val="0"/>
          <w:divBdr>
            <w:top w:val="none" w:sz="0" w:space="0" w:color="auto"/>
            <w:left w:val="none" w:sz="0" w:space="0" w:color="auto"/>
            <w:bottom w:val="none" w:sz="0" w:space="0" w:color="auto"/>
            <w:right w:val="none" w:sz="0" w:space="0" w:color="auto"/>
          </w:divBdr>
        </w:div>
        <w:div w:id="2089618638">
          <w:marLeft w:val="0"/>
          <w:marRight w:val="0"/>
          <w:marTop w:val="0"/>
          <w:marBottom w:val="0"/>
          <w:divBdr>
            <w:top w:val="none" w:sz="0" w:space="0" w:color="auto"/>
            <w:left w:val="none" w:sz="0" w:space="0" w:color="auto"/>
            <w:bottom w:val="none" w:sz="0" w:space="0" w:color="auto"/>
            <w:right w:val="none" w:sz="0" w:space="0" w:color="auto"/>
          </w:divBdr>
        </w:div>
      </w:divsChild>
    </w:div>
    <w:div w:id="2053144489">
      <w:bodyDiv w:val="1"/>
      <w:marLeft w:val="0"/>
      <w:marRight w:val="0"/>
      <w:marTop w:val="0"/>
      <w:marBottom w:val="0"/>
      <w:divBdr>
        <w:top w:val="none" w:sz="0" w:space="0" w:color="auto"/>
        <w:left w:val="none" w:sz="0" w:space="0" w:color="auto"/>
        <w:bottom w:val="none" w:sz="0" w:space="0" w:color="auto"/>
        <w:right w:val="none" w:sz="0" w:space="0" w:color="auto"/>
      </w:divBdr>
    </w:div>
    <w:div w:id="2055152307">
      <w:bodyDiv w:val="1"/>
      <w:marLeft w:val="0"/>
      <w:marRight w:val="0"/>
      <w:marTop w:val="0"/>
      <w:marBottom w:val="0"/>
      <w:divBdr>
        <w:top w:val="none" w:sz="0" w:space="0" w:color="auto"/>
        <w:left w:val="none" w:sz="0" w:space="0" w:color="auto"/>
        <w:bottom w:val="none" w:sz="0" w:space="0" w:color="auto"/>
        <w:right w:val="none" w:sz="0" w:space="0" w:color="auto"/>
      </w:divBdr>
    </w:div>
    <w:div w:id="2057313517">
      <w:bodyDiv w:val="1"/>
      <w:marLeft w:val="0"/>
      <w:marRight w:val="0"/>
      <w:marTop w:val="0"/>
      <w:marBottom w:val="0"/>
      <w:divBdr>
        <w:top w:val="none" w:sz="0" w:space="0" w:color="auto"/>
        <w:left w:val="none" w:sz="0" w:space="0" w:color="auto"/>
        <w:bottom w:val="none" w:sz="0" w:space="0" w:color="auto"/>
        <w:right w:val="none" w:sz="0" w:space="0" w:color="auto"/>
      </w:divBdr>
    </w:div>
    <w:div w:id="2060471796">
      <w:bodyDiv w:val="1"/>
      <w:marLeft w:val="0"/>
      <w:marRight w:val="0"/>
      <w:marTop w:val="0"/>
      <w:marBottom w:val="0"/>
      <w:divBdr>
        <w:top w:val="none" w:sz="0" w:space="0" w:color="auto"/>
        <w:left w:val="none" w:sz="0" w:space="0" w:color="auto"/>
        <w:bottom w:val="none" w:sz="0" w:space="0" w:color="auto"/>
        <w:right w:val="none" w:sz="0" w:space="0" w:color="auto"/>
      </w:divBdr>
    </w:div>
    <w:div w:id="2062169533">
      <w:bodyDiv w:val="1"/>
      <w:marLeft w:val="0"/>
      <w:marRight w:val="0"/>
      <w:marTop w:val="0"/>
      <w:marBottom w:val="0"/>
      <w:divBdr>
        <w:top w:val="none" w:sz="0" w:space="0" w:color="auto"/>
        <w:left w:val="none" w:sz="0" w:space="0" w:color="auto"/>
        <w:bottom w:val="none" w:sz="0" w:space="0" w:color="auto"/>
        <w:right w:val="none" w:sz="0" w:space="0" w:color="auto"/>
      </w:divBdr>
    </w:div>
    <w:div w:id="2062903579">
      <w:bodyDiv w:val="1"/>
      <w:marLeft w:val="0"/>
      <w:marRight w:val="0"/>
      <w:marTop w:val="0"/>
      <w:marBottom w:val="0"/>
      <w:divBdr>
        <w:top w:val="none" w:sz="0" w:space="0" w:color="auto"/>
        <w:left w:val="none" w:sz="0" w:space="0" w:color="auto"/>
        <w:bottom w:val="none" w:sz="0" w:space="0" w:color="auto"/>
        <w:right w:val="none" w:sz="0" w:space="0" w:color="auto"/>
      </w:divBdr>
    </w:div>
    <w:div w:id="2064521460">
      <w:bodyDiv w:val="1"/>
      <w:marLeft w:val="0"/>
      <w:marRight w:val="0"/>
      <w:marTop w:val="0"/>
      <w:marBottom w:val="0"/>
      <w:divBdr>
        <w:top w:val="none" w:sz="0" w:space="0" w:color="auto"/>
        <w:left w:val="none" w:sz="0" w:space="0" w:color="auto"/>
        <w:bottom w:val="none" w:sz="0" w:space="0" w:color="auto"/>
        <w:right w:val="none" w:sz="0" w:space="0" w:color="auto"/>
      </w:divBdr>
    </w:div>
    <w:div w:id="2069037857">
      <w:bodyDiv w:val="1"/>
      <w:marLeft w:val="0"/>
      <w:marRight w:val="0"/>
      <w:marTop w:val="0"/>
      <w:marBottom w:val="0"/>
      <w:divBdr>
        <w:top w:val="none" w:sz="0" w:space="0" w:color="auto"/>
        <w:left w:val="none" w:sz="0" w:space="0" w:color="auto"/>
        <w:bottom w:val="none" w:sz="0" w:space="0" w:color="auto"/>
        <w:right w:val="none" w:sz="0" w:space="0" w:color="auto"/>
      </w:divBdr>
      <w:divsChild>
        <w:div w:id="727265029">
          <w:marLeft w:val="0"/>
          <w:marRight w:val="0"/>
          <w:marTop w:val="0"/>
          <w:marBottom w:val="0"/>
          <w:divBdr>
            <w:top w:val="none" w:sz="0" w:space="0" w:color="auto"/>
            <w:left w:val="none" w:sz="0" w:space="0" w:color="auto"/>
            <w:bottom w:val="none" w:sz="0" w:space="0" w:color="auto"/>
            <w:right w:val="none" w:sz="0" w:space="0" w:color="auto"/>
          </w:divBdr>
        </w:div>
        <w:div w:id="1771966983">
          <w:marLeft w:val="0"/>
          <w:marRight w:val="0"/>
          <w:marTop w:val="0"/>
          <w:marBottom w:val="0"/>
          <w:divBdr>
            <w:top w:val="none" w:sz="0" w:space="0" w:color="auto"/>
            <w:left w:val="none" w:sz="0" w:space="0" w:color="auto"/>
            <w:bottom w:val="none" w:sz="0" w:space="0" w:color="auto"/>
            <w:right w:val="none" w:sz="0" w:space="0" w:color="auto"/>
          </w:divBdr>
        </w:div>
        <w:div w:id="1901672978">
          <w:marLeft w:val="0"/>
          <w:marRight w:val="0"/>
          <w:marTop w:val="0"/>
          <w:marBottom w:val="0"/>
          <w:divBdr>
            <w:top w:val="none" w:sz="0" w:space="0" w:color="auto"/>
            <w:left w:val="none" w:sz="0" w:space="0" w:color="auto"/>
            <w:bottom w:val="none" w:sz="0" w:space="0" w:color="auto"/>
            <w:right w:val="none" w:sz="0" w:space="0" w:color="auto"/>
          </w:divBdr>
        </w:div>
      </w:divsChild>
    </w:div>
    <w:div w:id="2069763749">
      <w:bodyDiv w:val="1"/>
      <w:marLeft w:val="0"/>
      <w:marRight w:val="0"/>
      <w:marTop w:val="0"/>
      <w:marBottom w:val="0"/>
      <w:divBdr>
        <w:top w:val="none" w:sz="0" w:space="0" w:color="auto"/>
        <w:left w:val="none" w:sz="0" w:space="0" w:color="auto"/>
        <w:bottom w:val="none" w:sz="0" w:space="0" w:color="auto"/>
        <w:right w:val="none" w:sz="0" w:space="0" w:color="auto"/>
      </w:divBdr>
    </w:div>
    <w:div w:id="2070810530">
      <w:bodyDiv w:val="1"/>
      <w:marLeft w:val="0"/>
      <w:marRight w:val="0"/>
      <w:marTop w:val="0"/>
      <w:marBottom w:val="0"/>
      <w:divBdr>
        <w:top w:val="none" w:sz="0" w:space="0" w:color="auto"/>
        <w:left w:val="none" w:sz="0" w:space="0" w:color="auto"/>
        <w:bottom w:val="none" w:sz="0" w:space="0" w:color="auto"/>
        <w:right w:val="none" w:sz="0" w:space="0" w:color="auto"/>
      </w:divBdr>
    </w:div>
    <w:div w:id="2073961239">
      <w:bodyDiv w:val="1"/>
      <w:marLeft w:val="0"/>
      <w:marRight w:val="0"/>
      <w:marTop w:val="0"/>
      <w:marBottom w:val="0"/>
      <w:divBdr>
        <w:top w:val="none" w:sz="0" w:space="0" w:color="auto"/>
        <w:left w:val="none" w:sz="0" w:space="0" w:color="auto"/>
        <w:bottom w:val="none" w:sz="0" w:space="0" w:color="auto"/>
        <w:right w:val="none" w:sz="0" w:space="0" w:color="auto"/>
      </w:divBdr>
    </w:div>
    <w:div w:id="2074310925">
      <w:bodyDiv w:val="1"/>
      <w:marLeft w:val="0"/>
      <w:marRight w:val="0"/>
      <w:marTop w:val="0"/>
      <w:marBottom w:val="0"/>
      <w:divBdr>
        <w:top w:val="none" w:sz="0" w:space="0" w:color="auto"/>
        <w:left w:val="none" w:sz="0" w:space="0" w:color="auto"/>
        <w:bottom w:val="none" w:sz="0" w:space="0" w:color="auto"/>
        <w:right w:val="none" w:sz="0" w:space="0" w:color="auto"/>
      </w:divBdr>
    </w:div>
    <w:div w:id="2074814299">
      <w:bodyDiv w:val="1"/>
      <w:marLeft w:val="0"/>
      <w:marRight w:val="0"/>
      <w:marTop w:val="0"/>
      <w:marBottom w:val="0"/>
      <w:divBdr>
        <w:top w:val="none" w:sz="0" w:space="0" w:color="auto"/>
        <w:left w:val="none" w:sz="0" w:space="0" w:color="auto"/>
        <w:bottom w:val="none" w:sz="0" w:space="0" w:color="auto"/>
        <w:right w:val="none" w:sz="0" w:space="0" w:color="auto"/>
      </w:divBdr>
    </w:div>
    <w:div w:id="2077507664">
      <w:bodyDiv w:val="1"/>
      <w:marLeft w:val="0"/>
      <w:marRight w:val="0"/>
      <w:marTop w:val="0"/>
      <w:marBottom w:val="0"/>
      <w:divBdr>
        <w:top w:val="none" w:sz="0" w:space="0" w:color="auto"/>
        <w:left w:val="none" w:sz="0" w:space="0" w:color="auto"/>
        <w:bottom w:val="none" w:sz="0" w:space="0" w:color="auto"/>
        <w:right w:val="none" w:sz="0" w:space="0" w:color="auto"/>
      </w:divBdr>
    </w:div>
    <w:div w:id="2079355752">
      <w:bodyDiv w:val="1"/>
      <w:marLeft w:val="0"/>
      <w:marRight w:val="0"/>
      <w:marTop w:val="0"/>
      <w:marBottom w:val="0"/>
      <w:divBdr>
        <w:top w:val="none" w:sz="0" w:space="0" w:color="auto"/>
        <w:left w:val="none" w:sz="0" w:space="0" w:color="auto"/>
        <w:bottom w:val="none" w:sz="0" w:space="0" w:color="auto"/>
        <w:right w:val="none" w:sz="0" w:space="0" w:color="auto"/>
      </w:divBdr>
    </w:div>
    <w:div w:id="2084255080">
      <w:bodyDiv w:val="1"/>
      <w:marLeft w:val="0"/>
      <w:marRight w:val="0"/>
      <w:marTop w:val="0"/>
      <w:marBottom w:val="0"/>
      <w:divBdr>
        <w:top w:val="none" w:sz="0" w:space="0" w:color="auto"/>
        <w:left w:val="none" w:sz="0" w:space="0" w:color="auto"/>
        <w:bottom w:val="none" w:sz="0" w:space="0" w:color="auto"/>
        <w:right w:val="none" w:sz="0" w:space="0" w:color="auto"/>
      </w:divBdr>
      <w:divsChild>
        <w:div w:id="400367968">
          <w:marLeft w:val="0"/>
          <w:marRight w:val="0"/>
          <w:marTop w:val="0"/>
          <w:marBottom w:val="0"/>
          <w:divBdr>
            <w:top w:val="none" w:sz="0" w:space="0" w:color="auto"/>
            <w:left w:val="none" w:sz="0" w:space="0" w:color="auto"/>
            <w:bottom w:val="none" w:sz="0" w:space="0" w:color="auto"/>
            <w:right w:val="none" w:sz="0" w:space="0" w:color="auto"/>
          </w:divBdr>
        </w:div>
      </w:divsChild>
    </w:div>
    <w:div w:id="2085834182">
      <w:bodyDiv w:val="1"/>
      <w:marLeft w:val="0"/>
      <w:marRight w:val="0"/>
      <w:marTop w:val="0"/>
      <w:marBottom w:val="0"/>
      <w:divBdr>
        <w:top w:val="none" w:sz="0" w:space="0" w:color="auto"/>
        <w:left w:val="none" w:sz="0" w:space="0" w:color="auto"/>
        <w:bottom w:val="none" w:sz="0" w:space="0" w:color="auto"/>
        <w:right w:val="none" w:sz="0" w:space="0" w:color="auto"/>
      </w:divBdr>
    </w:div>
    <w:div w:id="2093158189">
      <w:bodyDiv w:val="1"/>
      <w:marLeft w:val="0"/>
      <w:marRight w:val="0"/>
      <w:marTop w:val="0"/>
      <w:marBottom w:val="0"/>
      <w:divBdr>
        <w:top w:val="none" w:sz="0" w:space="0" w:color="auto"/>
        <w:left w:val="none" w:sz="0" w:space="0" w:color="auto"/>
        <w:bottom w:val="none" w:sz="0" w:space="0" w:color="auto"/>
        <w:right w:val="none" w:sz="0" w:space="0" w:color="auto"/>
      </w:divBdr>
    </w:div>
    <w:div w:id="2101488371">
      <w:bodyDiv w:val="1"/>
      <w:marLeft w:val="0"/>
      <w:marRight w:val="0"/>
      <w:marTop w:val="0"/>
      <w:marBottom w:val="0"/>
      <w:divBdr>
        <w:top w:val="none" w:sz="0" w:space="0" w:color="auto"/>
        <w:left w:val="none" w:sz="0" w:space="0" w:color="auto"/>
        <w:bottom w:val="none" w:sz="0" w:space="0" w:color="auto"/>
        <w:right w:val="none" w:sz="0" w:space="0" w:color="auto"/>
      </w:divBdr>
    </w:div>
    <w:div w:id="2104691412">
      <w:bodyDiv w:val="1"/>
      <w:marLeft w:val="0"/>
      <w:marRight w:val="0"/>
      <w:marTop w:val="0"/>
      <w:marBottom w:val="0"/>
      <w:divBdr>
        <w:top w:val="none" w:sz="0" w:space="0" w:color="auto"/>
        <w:left w:val="none" w:sz="0" w:space="0" w:color="auto"/>
        <w:bottom w:val="none" w:sz="0" w:space="0" w:color="auto"/>
        <w:right w:val="none" w:sz="0" w:space="0" w:color="auto"/>
      </w:divBdr>
    </w:div>
    <w:div w:id="2108113127">
      <w:bodyDiv w:val="1"/>
      <w:marLeft w:val="0"/>
      <w:marRight w:val="0"/>
      <w:marTop w:val="0"/>
      <w:marBottom w:val="0"/>
      <w:divBdr>
        <w:top w:val="none" w:sz="0" w:space="0" w:color="auto"/>
        <w:left w:val="none" w:sz="0" w:space="0" w:color="auto"/>
        <w:bottom w:val="none" w:sz="0" w:space="0" w:color="auto"/>
        <w:right w:val="none" w:sz="0" w:space="0" w:color="auto"/>
      </w:divBdr>
      <w:divsChild>
        <w:div w:id="833840865">
          <w:marLeft w:val="0"/>
          <w:marRight w:val="0"/>
          <w:marTop w:val="0"/>
          <w:marBottom w:val="0"/>
          <w:divBdr>
            <w:top w:val="none" w:sz="0" w:space="0" w:color="auto"/>
            <w:left w:val="none" w:sz="0" w:space="0" w:color="auto"/>
            <w:bottom w:val="none" w:sz="0" w:space="0" w:color="auto"/>
            <w:right w:val="none" w:sz="0" w:space="0" w:color="auto"/>
          </w:divBdr>
        </w:div>
        <w:div w:id="1990745214">
          <w:marLeft w:val="0"/>
          <w:marRight w:val="0"/>
          <w:marTop w:val="0"/>
          <w:marBottom w:val="0"/>
          <w:divBdr>
            <w:top w:val="none" w:sz="0" w:space="0" w:color="auto"/>
            <w:left w:val="none" w:sz="0" w:space="0" w:color="auto"/>
            <w:bottom w:val="none" w:sz="0" w:space="0" w:color="auto"/>
            <w:right w:val="none" w:sz="0" w:space="0" w:color="auto"/>
          </w:divBdr>
        </w:div>
      </w:divsChild>
    </w:div>
    <w:div w:id="2109112259">
      <w:bodyDiv w:val="1"/>
      <w:marLeft w:val="0"/>
      <w:marRight w:val="0"/>
      <w:marTop w:val="0"/>
      <w:marBottom w:val="0"/>
      <w:divBdr>
        <w:top w:val="none" w:sz="0" w:space="0" w:color="auto"/>
        <w:left w:val="none" w:sz="0" w:space="0" w:color="auto"/>
        <w:bottom w:val="none" w:sz="0" w:space="0" w:color="auto"/>
        <w:right w:val="none" w:sz="0" w:space="0" w:color="auto"/>
      </w:divBdr>
      <w:divsChild>
        <w:div w:id="342635063">
          <w:marLeft w:val="0"/>
          <w:marRight w:val="0"/>
          <w:marTop w:val="280"/>
          <w:marBottom w:val="280"/>
          <w:divBdr>
            <w:top w:val="none" w:sz="0" w:space="0" w:color="auto"/>
            <w:left w:val="none" w:sz="0" w:space="0" w:color="auto"/>
            <w:bottom w:val="none" w:sz="0" w:space="0" w:color="auto"/>
            <w:right w:val="none" w:sz="0" w:space="0" w:color="auto"/>
          </w:divBdr>
        </w:div>
      </w:divsChild>
    </w:div>
    <w:div w:id="2113740555">
      <w:bodyDiv w:val="1"/>
      <w:marLeft w:val="0"/>
      <w:marRight w:val="0"/>
      <w:marTop w:val="0"/>
      <w:marBottom w:val="0"/>
      <w:divBdr>
        <w:top w:val="none" w:sz="0" w:space="0" w:color="auto"/>
        <w:left w:val="none" w:sz="0" w:space="0" w:color="auto"/>
        <w:bottom w:val="none" w:sz="0" w:space="0" w:color="auto"/>
        <w:right w:val="none" w:sz="0" w:space="0" w:color="auto"/>
      </w:divBdr>
      <w:divsChild>
        <w:div w:id="248739972">
          <w:marLeft w:val="0"/>
          <w:marRight w:val="0"/>
          <w:marTop w:val="0"/>
          <w:marBottom w:val="0"/>
          <w:divBdr>
            <w:top w:val="none" w:sz="0" w:space="0" w:color="auto"/>
            <w:left w:val="none" w:sz="0" w:space="0" w:color="auto"/>
            <w:bottom w:val="none" w:sz="0" w:space="0" w:color="auto"/>
            <w:right w:val="none" w:sz="0" w:space="0" w:color="auto"/>
          </w:divBdr>
        </w:div>
        <w:div w:id="969895657">
          <w:marLeft w:val="0"/>
          <w:marRight w:val="0"/>
          <w:marTop w:val="0"/>
          <w:marBottom w:val="0"/>
          <w:divBdr>
            <w:top w:val="none" w:sz="0" w:space="0" w:color="auto"/>
            <w:left w:val="none" w:sz="0" w:space="0" w:color="auto"/>
            <w:bottom w:val="none" w:sz="0" w:space="0" w:color="auto"/>
            <w:right w:val="none" w:sz="0" w:space="0" w:color="auto"/>
          </w:divBdr>
        </w:div>
      </w:divsChild>
    </w:div>
    <w:div w:id="2114157248">
      <w:bodyDiv w:val="1"/>
      <w:marLeft w:val="0"/>
      <w:marRight w:val="0"/>
      <w:marTop w:val="0"/>
      <w:marBottom w:val="0"/>
      <w:divBdr>
        <w:top w:val="none" w:sz="0" w:space="0" w:color="auto"/>
        <w:left w:val="none" w:sz="0" w:space="0" w:color="auto"/>
        <w:bottom w:val="none" w:sz="0" w:space="0" w:color="auto"/>
        <w:right w:val="none" w:sz="0" w:space="0" w:color="auto"/>
      </w:divBdr>
    </w:div>
    <w:div w:id="2121142787">
      <w:bodyDiv w:val="1"/>
      <w:marLeft w:val="0"/>
      <w:marRight w:val="0"/>
      <w:marTop w:val="0"/>
      <w:marBottom w:val="0"/>
      <w:divBdr>
        <w:top w:val="none" w:sz="0" w:space="0" w:color="auto"/>
        <w:left w:val="none" w:sz="0" w:space="0" w:color="auto"/>
        <w:bottom w:val="none" w:sz="0" w:space="0" w:color="auto"/>
        <w:right w:val="none" w:sz="0" w:space="0" w:color="auto"/>
      </w:divBdr>
    </w:div>
    <w:div w:id="2143038468">
      <w:bodyDiv w:val="1"/>
      <w:marLeft w:val="0"/>
      <w:marRight w:val="0"/>
      <w:marTop w:val="0"/>
      <w:marBottom w:val="0"/>
      <w:divBdr>
        <w:top w:val="none" w:sz="0" w:space="0" w:color="auto"/>
        <w:left w:val="none" w:sz="0" w:space="0" w:color="auto"/>
        <w:bottom w:val="none" w:sz="0" w:space="0" w:color="auto"/>
        <w:right w:val="none" w:sz="0" w:space="0" w:color="auto"/>
      </w:divBdr>
    </w:div>
    <w:div w:id="2145732665">
      <w:bodyDiv w:val="1"/>
      <w:marLeft w:val="0"/>
      <w:marRight w:val="0"/>
      <w:marTop w:val="0"/>
      <w:marBottom w:val="0"/>
      <w:divBdr>
        <w:top w:val="none" w:sz="0" w:space="0" w:color="auto"/>
        <w:left w:val="none" w:sz="0" w:space="0" w:color="auto"/>
        <w:bottom w:val="none" w:sz="0" w:space="0" w:color="auto"/>
        <w:right w:val="none" w:sz="0" w:space="0" w:color="auto"/>
      </w:divBdr>
    </w:div>
    <w:div w:id="21471219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4.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hyperlink" Target="mailto:steenreformed@alliancecom.net" TargetMode="External"/><Relationship Id="rId10" Type="http://schemas.openxmlformats.org/officeDocument/2006/relationships/hyperlink" Target="http://www.steenchurch.org" TargetMode="External"/><Relationship Id="rId4" Type="http://schemas.openxmlformats.org/officeDocument/2006/relationships/settings" Target="settings.xml"/><Relationship Id="rId9" Type="http://schemas.openxmlformats.org/officeDocument/2006/relationships/hyperlink" Target="mailto:steenreformed@alliancecom.net" TargetMode="External"/><Relationship Id="rId14" Type="http://schemas.openxmlformats.org/officeDocument/2006/relationships/image" Target="media/image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BDF3B5D-23AB-4AA2-84E7-6A14A0DDC5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659</TotalTime>
  <Pages>12</Pages>
  <Words>1638</Words>
  <Characters>9342</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10959</CharactersWithSpaces>
  <SharedDoc>false</SharedDoc>
  <HLinks>
    <vt:vector size="12" baseType="variant">
      <vt:variant>
        <vt:i4>2687080</vt:i4>
      </vt:variant>
      <vt:variant>
        <vt:i4>3</vt:i4>
      </vt:variant>
      <vt:variant>
        <vt:i4>0</vt:i4>
      </vt:variant>
      <vt:variant>
        <vt:i4>5</vt:i4>
      </vt:variant>
      <vt:variant>
        <vt:lpwstr>http://www.steenchurch.org/</vt:lpwstr>
      </vt:variant>
      <vt:variant>
        <vt:lpwstr/>
      </vt:variant>
      <vt:variant>
        <vt:i4>131122</vt:i4>
      </vt:variant>
      <vt:variant>
        <vt:i4>0</vt:i4>
      </vt:variant>
      <vt:variant>
        <vt:i4>0</vt:i4>
      </vt:variant>
      <vt:variant>
        <vt:i4>5</vt:i4>
      </vt:variant>
      <vt:variant>
        <vt:lpwstr>mailto:steenreformed@alliancecom.net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Val Sinnema</dc:creator>
  <cp:keywords/>
  <dc:description/>
  <cp:lastModifiedBy>Owner</cp:lastModifiedBy>
  <cp:revision>114</cp:revision>
  <cp:lastPrinted>2026-10-23T17:16:00Z</cp:lastPrinted>
  <dcterms:created xsi:type="dcterms:W3CDTF">2026-10-26T11:09:00Z</dcterms:created>
  <dcterms:modified xsi:type="dcterms:W3CDTF">2026-10-30T14:35:00Z</dcterms:modified>
</cp:coreProperties>
</file>